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4502" w14:textId="5EF27AB6" w:rsidR="00C43852" w:rsidRDefault="00B56A56">
      <w:r>
        <w:t xml:space="preserve">Útvary </w:t>
      </w:r>
      <w:proofErr w:type="spellStart"/>
      <w:r>
        <w:t>prostesdělovacího</w:t>
      </w:r>
      <w:proofErr w:type="spellEnd"/>
      <w:r>
        <w:t xml:space="preserve"> stylu</w:t>
      </w:r>
    </w:p>
    <w:p w14:paraId="175A763B" w14:textId="2213C19E" w:rsidR="00B56A56" w:rsidRDefault="00B56A56" w:rsidP="00B56A56">
      <w:pPr>
        <w:pStyle w:val="Odstavecseseznamem"/>
        <w:numPr>
          <w:ilvl w:val="0"/>
          <w:numId w:val="1"/>
        </w:numPr>
      </w:pPr>
      <w:r>
        <w:t>Mluvené</w:t>
      </w:r>
    </w:p>
    <w:p w14:paraId="6AF7964C" w14:textId="18670B26" w:rsidR="00B56A56" w:rsidRDefault="006D77D4" w:rsidP="0015610B">
      <w:pPr>
        <w:pStyle w:val="Odstavecseseznamem"/>
        <w:numPr>
          <w:ilvl w:val="1"/>
          <w:numId w:val="1"/>
        </w:numPr>
      </w:pPr>
      <w:r>
        <w:t>Běžné rozmluvy / rozhovory</w:t>
      </w:r>
    </w:p>
    <w:p w14:paraId="44236614" w14:textId="4440FAD8" w:rsidR="007B71E4" w:rsidRDefault="007B71E4" w:rsidP="0015610B">
      <w:pPr>
        <w:pStyle w:val="Odstavecseseznamem"/>
        <w:numPr>
          <w:ilvl w:val="1"/>
          <w:numId w:val="1"/>
        </w:numPr>
      </w:pPr>
      <w:r>
        <w:t>Krátké útvary společenského styku</w:t>
      </w:r>
    </w:p>
    <w:p w14:paraId="0BE4001F" w14:textId="267C9384" w:rsidR="00CF6BAB" w:rsidRDefault="00CF6BAB" w:rsidP="00CF6BAB">
      <w:pPr>
        <w:pStyle w:val="Odstavecseseznamem"/>
        <w:numPr>
          <w:ilvl w:val="2"/>
          <w:numId w:val="1"/>
        </w:numPr>
      </w:pPr>
      <w:r>
        <w:t>Např</w:t>
      </w:r>
    </w:p>
    <w:p w14:paraId="14A48B2A" w14:textId="2729A540" w:rsidR="00CF6BAB" w:rsidRDefault="00CF6BAB" w:rsidP="00CF6BAB">
      <w:pPr>
        <w:pStyle w:val="Odstavecseseznamem"/>
        <w:numPr>
          <w:ilvl w:val="3"/>
          <w:numId w:val="1"/>
        </w:numPr>
      </w:pPr>
      <w:r>
        <w:t>Oslovení</w:t>
      </w:r>
    </w:p>
    <w:p w14:paraId="03B55AE6" w14:textId="00222B2F" w:rsidR="00CF6BAB" w:rsidRDefault="00CF6BAB" w:rsidP="00CF6BAB">
      <w:pPr>
        <w:pStyle w:val="Odstavecseseznamem"/>
        <w:numPr>
          <w:ilvl w:val="3"/>
          <w:numId w:val="1"/>
        </w:numPr>
      </w:pPr>
      <w:r>
        <w:t>Přivítání</w:t>
      </w:r>
    </w:p>
    <w:p w14:paraId="39DF4A98" w14:textId="03828B8C" w:rsidR="00CF6BAB" w:rsidRDefault="00CF6BAB" w:rsidP="00CF6BAB">
      <w:pPr>
        <w:pStyle w:val="Odstavecseseznamem"/>
        <w:numPr>
          <w:ilvl w:val="3"/>
          <w:numId w:val="1"/>
        </w:numPr>
      </w:pPr>
      <w:r>
        <w:t>Představování</w:t>
      </w:r>
    </w:p>
    <w:p w14:paraId="42301B81" w14:textId="1B60E9AE" w:rsidR="0019661C" w:rsidRDefault="0078481E" w:rsidP="00CF6BAB">
      <w:pPr>
        <w:pStyle w:val="Odstavecseseznamem"/>
        <w:numPr>
          <w:ilvl w:val="3"/>
          <w:numId w:val="1"/>
        </w:numPr>
      </w:pPr>
      <w:r>
        <w:t>Omluva</w:t>
      </w:r>
    </w:p>
    <w:p w14:paraId="0073F3FD" w14:textId="5EB8F152" w:rsidR="000D24A0" w:rsidRDefault="0078481E" w:rsidP="00546C56">
      <w:pPr>
        <w:pStyle w:val="Odstavecseseznamem"/>
        <w:numPr>
          <w:ilvl w:val="3"/>
          <w:numId w:val="1"/>
        </w:numPr>
      </w:pPr>
      <w:r>
        <w:t>Blahopřání</w:t>
      </w:r>
    </w:p>
    <w:p w14:paraId="297468EB" w14:textId="531964AC" w:rsidR="00BF7A6A" w:rsidRDefault="00546C56" w:rsidP="00691CD0">
      <w:pPr>
        <w:pStyle w:val="Odstavecseseznamem"/>
        <w:numPr>
          <w:ilvl w:val="3"/>
          <w:numId w:val="1"/>
        </w:numPr>
      </w:pPr>
      <w:r>
        <w:t>Přípitek</w:t>
      </w:r>
    </w:p>
    <w:p w14:paraId="7EF32538" w14:textId="527BC0BD" w:rsidR="00C101DE" w:rsidRDefault="00691CD0" w:rsidP="00C101DE">
      <w:pPr>
        <w:pStyle w:val="Odstavecseseznamem"/>
        <w:numPr>
          <w:ilvl w:val="3"/>
          <w:numId w:val="1"/>
        </w:numPr>
      </w:pPr>
      <w:r>
        <w:t>Kondolence = Vyjádření soustrasti</w:t>
      </w:r>
    </w:p>
    <w:p w14:paraId="709DF4BD" w14:textId="0D5AC1E8" w:rsidR="00C101DE" w:rsidRDefault="00C101DE" w:rsidP="00C101DE">
      <w:pPr>
        <w:pStyle w:val="Odstavecseseznamem"/>
        <w:numPr>
          <w:ilvl w:val="1"/>
          <w:numId w:val="1"/>
        </w:numPr>
      </w:pPr>
      <w:r>
        <w:t>Referát</w:t>
      </w:r>
    </w:p>
    <w:p w14:paraId="6DCD9D5F" w14:textId="08BAEE31" w:rsidR="000610A7" w:rsidRDefault="00990DCB" w:rsidP="00990DCB">
      <w:pPr>
        <w:pStyle w:val="Odstavecseseznamem"/>
        <w:numPr>
          <w:ilvl w:val="0"/>
          <w:numId w:val="1"/>
        </w:numPr>
      </w:pPr>
      <w:r>
        <w:t>Psané</w:t>
      </w:r>
    </w:p>
    <w:p w14:paraId="06508F5E" w14:textId="1D2A3AB3" w:rsidR="001B480B" w:rsidRDefault="001B480B" w:rsidP="001B480B">
      <w:pPr>
        <w:pStyle w:val="Odstavecseseznamem"/>
        <w:numPr>
          <w:ilvl w:val="1"/>
          <w:numId w:val="1"/>
        </w:numPr>
      </w:pPr>
      <w:r>
        <w:t>Pozvánka</w:t>
      </w:r>
    </w:p>
    <w:p w14:paraId="3C022A24" w14:textId="2BAAB190" w:rsidR="00990DCB" w:rsidRDefault="00A4156F" w:rsidP="00990DCB">
      <w:pPr>
        <w:pStyle w:val="Odstavecseseznamem"/>
        <w:numPr>
          <w:ilvl w:val="1"/>
          <w:numId w:val="1"/>
        </w:numPr>
      </w:pPr>
      <w:r>
        <w:t>Osobní dopis</w:t>
      </w:r>
    </w:p>
    <w:p w14:paraId="4E6AB89A" w14:textId="5FDE4C0E" w:rsidR="00A4156F" w:rsidRDefault="00A4156F" w:rsidP="00990DCB">
      <w:pPr>
        <w:pStyle w:val="Odstavecseseznamem"/>
        <w:numPr>
          <w:ilvl w:val="1"/>
          <w:numId w:val="1"/>
        </w:numPr>
      </w:pPr>
      <w:r>
        <w:t>Blahopřání písemné</w:t>
      </w:r>
    </w:p>
    <w:p w14:paraId="6E18A10E" w14:textId="61074621" w:rsidR="005976B9" w:rsidRDefault="005976B9" w:rsidP="00990DCB">
      <w:pPr>
        <w:pStyle w:val="Odstavecseseznamem"/>
        <w:numPr>
          <w:ilvl w:val="1"/>
          <w:numId w:val="1"/>
        </w:numPr>
      </w:pPr>
      <w:r>
        <w:t>Kondolence písemná</w:t>
      </w:r>
    </w:p>
    <w:p w14:paraId="3C9A39F7" w14:textId="130539EF" w:rsidR="00272114" w:rsidRDefault="007C2AF2" w:rsidP="003253E9">
      <w:pPr>
        <w:pStyle w:val="Odstavecseseznamem"/>
        <w:numPr>
          <w:ilvl w:val="1"/>
          <w:numId w:val="1"/>
        </w:numPr>
      </w:pPr>
      <w:r>
        <w:t>Zpráva nebo hlášení</w:t>
      </w:r>
    </w:p>
    <w:p w14:paraId="4A8C4E48" w14:textId="0E7C746E" w:rsidR="003253E9" w:rsidRDefault="003253E9" w:rsidP="003253E9">
      <w:pPr>
        <w:pStyle w:val="Odstavecseseznamem"/>
        <w:numPr>
          <w:ilvl w:val="2"/>
          <w:numId w:val="1"/>
        </w:numPr>
      </w:pPr>
      <w:r>
        <w:t>Například o služební cestě</w:t>
      </w:r>
    </w:p>
    <w:p w14:paraId="74624804" w14:textId="212266A7" w:rsidR="00E21793" w:rsidRPr="00E21793" w:rsidRDefault="00FE0C3E" w:rsidP="00607B19">
      <w:pPr>
        <w:pStyle w:val="Odstavecseseznamem"/>
        <w:numPr>
          <w:ilvl w:val="1"/>
          <w:numId w:val="1"/>
        </w:numPr>
        <w:tabs>
          <w:tab w:val="left" w:pos="3643"/>
        </w:tabs>
      </w:pPr>
      <w:r>
        <w:t>Anketa</w:t>
      </w:r>
      <w:r w:rsidR="00E21793">
        <w:t xml:space="preserve"> </w:t>
      </w:r>
      <w:proofErr w:type="gramStart"/>
      <w:r w:rsidR="00E21793">
        <w:t>( Zpětná</w:t>
      </w:r>
      <w:proofErr w:type="gramEnd"/>
      <w:r w:rsidR="00E21793">
        <w:t xml:space="preserve"> vazba)</w:t>
      </w:r>
    </w:p>
    <w:sectPr w:rsidR="00E21793" w:rsidRPr="00E2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3EF"/>
    <w:multiLevelType w:val="hybridMultilevel"/>
    <w:tmpl w:val="6632F8CA"/>
    <w:lvl w:ilvl="0" w:tplc="ED22DC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1C"/>
    <w:rsid w:val="000610A7"/>
    <w:rsid w:val="000C6C24"/>
    <w:rsid w:val="000D24A0"/>
    <w:rsid w:val="0015610B"/>
    <w:rsid w:val="0019661C"/>
    <w:rsid w:val="001B480B"/>
    <w:rsid w:val="00272114"/>
    <w:rsid w:val="003253E9"/>
    <w:rsid w:val="00546C56"/>
    <w:rsid w:val="005976B9"/>
    <w:rsid w:val="00607B19"/>
    <w:rsid w:val="00691CD0"/>
    <w:rsid w:val="006D77D4"/>
    <w:rsid w:val="0078481E"/>
    <w:rsid w:val="007B71E4"/>
    <w:rsid w:val="007C2AF2"/>
    <w:rsid w:val="00990DCB"/>
    <w:rsid w:val="00A041A5"/>
    <w:rsid w:val="00A4130D"/>
    <w:rsid w:val="00A4156F"/>
    <w:rsid w:val="00AF152C"/>
    <w:rsid w:val="00B56A56"/>
    <w:rsid w:val="00B65E1C"/>
    <w:rsid w:val="00BF7A6A"/>
    <w:rsid w:val="00C101DE"/>
    <w:rsid w:val="00C43852"/>
    <w:rsid w:val="00C82687"/>
    <w:rsid w:val="00CF6BAB"/>
    <w:rsid w:val="00D30DA3"/>
    <w:rsid w:val="00E21793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8A83"/>
  <w15:chartTrackingRefBased/>
  <w15:docId w15:val="{85F1602E-7BC4-4A8C-838C-B4E35ACE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5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294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30</cp:revision>
  <dcterms:created xsi:type="dcterms:W3CDTF">2021-11-01T11:24:00Z</dcterms:created>
  <dcterms:modified xsi:type="dcterms:W3CDTF">2021-11-01T11:32:00Z</dcterms:modified>
</cp:coreProperties>
</file>