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A4337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562FD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566DB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F791A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9CD44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508831E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3EF7F2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計時器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ECD36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76FC0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AF315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Arial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04DB8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66ACD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F02D74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08C41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.countdown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A565F6B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1200%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97824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56CF78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605F1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2DC56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FB19D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1C59D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#6cb3e2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AFD1F2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68px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15EAE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E1B6B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2CAFF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66F32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8A7B3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A54C8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Roboto;</w:t>
      </w:r>
    </w:p>
    <w:p w14:paraId="49760B0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150%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91A45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font-style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normal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5AA286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19F7B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text-wrap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nowrap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415696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A3A55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BB7B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9342D6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box-sizing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unset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7812C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74A8F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82FBA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{</w:t>
      </w:r>
    </w:p>
    <w:p w14:paraId="5DFDDD8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299C4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5C334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27A6D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37AE7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D2BEAF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E1A4E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{</w:t>
      </w:r>
    </w:p>
    <w:p w14:paraId="137FFAF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CC001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2D5AB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300%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FCD8F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1C836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EAC49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83AB9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.change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C5AB38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300%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A6C6B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2257E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!important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93622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82A651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73F54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.input-container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4964052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2E703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793D36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2320E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span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7B297D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300%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6C22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C02555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90ACEB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.red-text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94683B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3712B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8D5C22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8663E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blink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DB38562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0% {</w:t>
      </w:r>
    </w:p>
    <w:p w14:paraId="1B10F32B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4D881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D6BDC62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F2949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50% {</w:t>
      </w:r>
    </w:p>
    <w:p w14:paraId="2E3C0BE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A2421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BCF232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84A07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100% {</w:t>
      </w:r>
    </w:p>
    <w:p w14:paraId="7F0C63C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5C706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A5118BB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42E745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31B5C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.blink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173F0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blink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DAB28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600F3C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9640B6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3D714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2F0DF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3711B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BAFB60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E62F5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請在下方的輸入時間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B3D35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BF47E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"hours"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時</w:t>
      </w:r>
      <w:proofErr w:type="gramStart"/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︰</w:t>
      </w:r>
      <w:proofErr w:type="gramEnd"/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367BE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"hours"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663D1B7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53CBC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BD241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"minutes"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分</w:t>
      </w:r>
      <w:proofErr w:type="gramStart"/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︰</w:t>
      </w:r>
      <w:proofErr w:type="gramEnd"/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1EC39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"minutes"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443A43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FFE31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B8C986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"seconds"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秒</w:t>
      </w:r>
      <w:proofErr w:type="gramStart"/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︰</w:t>
      </w:r>
      <w:proofErr w:type="gramEnd"/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17C21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"seconds"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67CDC5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1DFCE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7CEB9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66AB0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startCountdown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開始計時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BB83E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togglePauseResumeTimer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暫停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/</w:t>
      </w:r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繼續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C031C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resetCountdown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重設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415DC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B693A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4AA03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"countdown"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 none"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058B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PMingLiU" w:eastAsia="PMingLiU" w:hAnsi="PMingLiU" w:cs="PMingLiU" w:hint="eastAsia"/>
          <w:color w:val="CE9178"/>
          <w:sz w:val="21"/>
          <w:szCs w:val="21"/>
          <w:lang w:val="en-US"/>
        </w:rPr>
        <w:t>輸入科目資訊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871D1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"input-container"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7414A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開始</w:t>
      </w:r>
      <w:proofErr w:type="gramStart"/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︰</w:t>
      </w:r>
      <w:proofErr w:type="gramEnd"/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49634B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PMingLiU" w:eastAsia="PMingLiU" w:hAnsi="PMingLiU" w:cs="PMingLiU" w:hint="eastAsia"/>
          <w:color w:val="CE9178"/>
          <w:sz w:val="21"/>
          <w:szCs w:val="21"/>
          <w:lang w:val="en-US"/>
        </w:rPr>
        <w:t>時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"change"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733486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B2D152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PMingLiU" w:eastAsia="PMingLiU" w:hAnsi="PMingLiU" w:cs="PMingLiU" w:hint="eastAsia"/>
          <w:color w:val="CE9178"/>
          <w:sz w:val="21"/>
          <w:szCs w:val="21"/>
          <w:lang w:val="en-US"/>
        </w:rPr>
        <w:t>分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"change"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150C0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7C6A0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結束</w:t>
      </w:r>
      <w:proofErr w:type="gramStart"/>
      <w:r w:rsidRPr="008B68B3">
        <w:rPr>
          <w:rFonts w:ascii="PMingLiU" w:eastAsia="PMingLiU" w:hAnsi="PMingLiU" w:cs="PMingLiU" w:hint="eastAsia"/>
          <w:color w:val="CCCCCC"/>
          <w:sz w:val="21"/>
          <w:szCs w:val="21"/>
          <w:lang w:val="en-US"/>
        </w:rPr>
        <w:t>︰</w:t>
      </w:r>
      <w:proofErr w:type="gramEnd"/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FD3CF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PMingLiU" w:eastAsia="PMingLiU" w:hAnsi="PMingLiU" w:cs="PMingLiU" w:hint="eastAsia"/>
          <w:color w:val="CE9178"/>
          <w:sz w:val="21"/>
          <w:szCs w:val="21"/>
          <w:lang w:val="en-US"/>
        </w:rPr>
        <w:t>時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"change"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183A6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8457A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PMingLiU" w:eastAsia="PMingLiU" w:hAnsi="PMingLiU" w:cs="PMingLiU" w:hint="eastAsia"/>
          <w:color w:val="CE9178"/>
          <w:sz w:val="21"/>
          <w:szCs w:val="21"/>
          <w:lang w:val="en-US"/>
        </w:rPr>
        <w:t>分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"change"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22A4C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7AEA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92E52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6EB9E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DEA27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0C91D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isTimerRunning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44C02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paused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8D3F9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CE258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startCountdown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D828E6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isTimerRunning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9EB20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20ACD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B94202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A1726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hours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"hours"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AF6A4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minutes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"minutes"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8E20B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"seconds"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898896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49AB4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totalSeconds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hours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minutes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3B780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78DD8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totalSeconds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totalSeconds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4ED7E30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PMingLiU" w:eastAsia="PMingLiU" w:hAnsi="PMingLiU" w:cs="PMingLiU" w:hint="eastAsia"/>
          <w:color w:val="CE9178"/>
          <w:sz w:val="21"/>
          <w:szCs w:val="21"/>
          <w:lang w:val="en-US"/>
        </w:rPr>
        <w:t>請輸入有效時間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2D72F6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A0250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FB9595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A4D8E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"button:nth-of-type(1)"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2243F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".countdown"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96A5C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62F34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totalSeconds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1C9E4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updateCountdownDisplay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F1B4D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B3267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setInterval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5BD6BFC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5888F3E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updateCountdownDisplay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013232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EF5CC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2C6924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clearInterval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E7C90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".countdown"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PMingLiU" w:eastAsia="PMingLiU" w:hAnsi="PMingLiU" w:cs="PMingLiU" w:hint="eastAsia"/>
          <w:color w:val="CE9178"/>
          <w:sz w:val="21"/>
          <w:szCs w:val="21"/>
          <w:lang w:val="en-US"/>
        </w:rPr>
        <w:t>時間到！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Time's up"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16D8D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889BA2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},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B6276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137D9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isTimerRunning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C56FB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5B3D8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546EE2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togglePauseResumeTimer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92EC43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isTimerRunning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22981D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65E59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926F58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paused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6A6241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resumeTimer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EC4784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2470C6B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pauseTimer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B4296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CA6428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152AED2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9AB92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pauseTimer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5A07CE7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clearInterval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89721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paused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9DC2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5AFA63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89B62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resumeTimer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241E966B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setInterval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447D57F2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17A3A6E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updateCountdownDisplay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47749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4FA76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D70F2F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clearInterval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6E715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".countdown"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B68B3">
        <w:rPr>
          <w:rFonts w:ascii="PMingLiU" w:eastAsia="PMingLiU" w:hAnsi="PMingLiU" w:cs="PMingLiU" w:hint="eastAsia"/>
          <w:color w:val="CE9178"/>
          <w:sz w:val="21"/>
          <w:szCs w:val="21"/>
          <w:lang w:val="en-US"/>
        </w:rPr>
        <w:t>時間到！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Time's up"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FDF1F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}</w:t>
      </w:r>
    </w:p>
    <w:p w14:paraId="5F394E46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},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7CCBB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9F0D3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paused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CB78A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E0B846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A0A16D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resetCountdown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201B25E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clearInterval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89C2B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remainingSeconds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FEEDD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isTimerRunning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F766B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paused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2D3061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".countdown"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"none"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603A2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"hours"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E6243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"minutes"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7F498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"seconds"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3F684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".countdown"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"blink"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"red-text"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90256B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"button:nth-of-type(1)"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F82123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71BF61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BC7C1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updateCountdownDisplay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7F0D17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hours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A0F05D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minutes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31FEB9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secs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05B80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".countdown"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hours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padStart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minutes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padStart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8B68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secs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padStart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70CC1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51698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8B68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49AF6A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".countdown"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"blink"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"red-text"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DB53C4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8B68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A29736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".countdown"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B68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classList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B68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"blink"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B68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"red-text"</w:t>
      </w: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3BF64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E64CC4C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BFE8820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B93207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C120DE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16B4E5" w14:textId="77777777" w:rsidR="008B68B3" w:rsidRPr="008B68B3" w:rsidRDefault="008B68B3" w:rsidP="008B68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B68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8B68B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0000E4" w14:textId="77777777" w:rsidR="00C003F0" w:rsidRPr="008B68B3" w:rsidRDefault="00C003F0" w:rsidP="008B68B3"/>
    <w:sectPr w:rsidR="00C003F0" w:rsidRPr="008B68B3">
      <w:pgSz w:w="11906" w:h="16838"/>
      <w:pgMar w:top="1440" w:right="1802" w:bottom="1440" w:left="18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F0"/>
    <w:rsid w:val="008B68B3"/>
    <w:rsid w:val="00C0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4CD2CE-0291-4E23-A6F9-89320A19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HK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</cp:lastModifiedBy>
  <cp:revision>2</cp:revision>
  <dcterms:created xsi:type="dcterms:W3CDTF">2025-01-24T03:17:00Z</dcterms:created>
  <dcterms:modified xsi:type="dcterms:W3CDTF">2025-01-24T03:17:00Z</dcterms:modified>
</cp:coreProperties>
</file>