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D9" w:rsidRDefault="006A49D9" w:rsidP="006A49D9">
      <w:pPr>
        <w:pStyle w:val="Heading1"/>
      </w:pPr>
      <w:bookmarkStart w:id="0" w:name="_GoBack"/>
      <w:bookmarkEnd w:id="0"/>
      <w:r>
        <w:t xml:space="preserve">Semaine </w:t>
      </w:r>
      <w:r w:rsidR="009B1A68">
        <w:t>45</w:t>
      </w:r>
      <w:r>
        <w:t xml:space="preserve"> : du </w:t>
      </w:r>
      <w:r w:rsidR="009B1A68">
        <w:t>03 au 07</w:t>
      </w:r>
      <w:r w:rsidR="000378C3">
        <w:t xml:space="preserve"> </w:t>
      </w:r>
      <w:r w:rsidR="009B1A68">
        <w:t>novembre</w:t>
      </w:r>
      <w:r w:rsidR="000378C3">
        <w:t> </w:t>
      </w:r>
    </w:p>
    <w:tbl>
      <w:tblPr>
        <w:tblStyle w:val="ListTable4-Accent11"/>
        <w:tblpPr w:leftFromText="141" w:rightFromText="141" w:tblpY="888"/>
        <w:tblW w:w="10211" w:type="dxa"/>
        <w:tblLook w:val="04A0" w:firstRow="1" w:lastRow="0" w:firstColumn="1" w:lastColumn="0" w:noHBand="0" w:noVBand="1"/>
      </w:tblPr>
      <w:tblGrid>
        <w:gridCol w:w="2604"/>
        <w:gridCol w:w="4875"/>
        <w:gridCol w:w="2732"/>
      </w:tblGrid>
      <w:tr w:rsidR="006A49D9" w:rsidTr="0011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INTITULE COURS</w:t>
            </w:r>
          </w:p>
        </w:tc>
        <w:tc>
          <w:tcPr>
            <w:tcW w:w="4875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NOTIONS ETUDIEES</w:t>
            </w:r>
          </w:p>
        </w:tc>
        <w:tc>
          <w:tcPr>
            <w:tcW w:w="2732" w:type="dxa"/>
          </w:tcPr>
          <w:p w:rsidR="006A49D9" w:rsidRDefault="006A49D9" w:rsidP="006D72A4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COMMENTAIRE</w:t>
            </w: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9B1A68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Simulation</w:t>
            </w:r>
          </w:p>
        </w:tc>
        <w:tc>
          <w:tcPr>
            <w:tcW w:w="4875" w:type="dxa"/>
          </w:tcPr>
          <w:p w:rsidR="006A49D9" w:rsidRPr="00461A9E" w:rsidRDefault="009B1A68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9B1A68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875" w:type="dxa"/>
          </w:tcPr>
          <w:p w:rsidR="006A49D9" w:rsidRDefault="009B1A68" w:rsidP="000378C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Equations différentielles linéaires et transformée de Laplace</w:t>
            </w:r>
          </w:p>
          <w:p w:rsidR="009B1A68" w:rsidRPr="000378C3" w:rsidRDefault="009B1A68" w:rsidP="000378C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9B1A68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Coconception</w:t>
            </w:r>
            <w:proofErr w:type="spellEnd"/>
          </w:p>
        </w:tc>
        <w:tc>
          <w:tcPr>
            <w:tcW w:w="4875" w:type="dxa"/>
          </w:tcPr>
          <w:p w:rsidR="006A49D9" w:rsidRDefault="009B1A68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TP2 où l’objectif était de faire un tourner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sur une carte DE2-115 à l’aide de l’outil NBT</w:t>
            </w:r>
          </w:p>
          <w:p w:rsidR="009B1A68" w:rsidRPr="00461A9E" w:rsidRDefault="009B1A68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 – Mini-projet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9B1A68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 et normes de réseaux</w:t>
            </w:r>
          </w:p>
        </w:tc>
        <w:tc>
          <w:tcPr>
            <w:tcW w:w="4875" w:type="dxa"/>
          </w:tcPr>
          <w:p w:rsidR="006A49D9" w:rsidRDefault="00E36A9E" w:rsidP="00E36A9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TP3 : mettre en œuvre un réseau à travers la salle grâce à l’ensemble du matériel disponible (routeurs,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switchs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, machines, …). Mise en place d’un NAT.</w:t>
            </w:r>
          </w:p>
          <w:p w:rsidR="00E36A9E" w:rsidRPr="00F171C2" w:rsidRDefault="00E36A9E" w:rsidP="00E36A9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du TP5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E36A9E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875" w:type="dxa"/>
          </w:tcPr>
          <w:p w:rsidR="006A49D9" w:rsidRDefault="00E36A9E" w:rsidP="00E36A9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sur la théorie de l’iceberg. Exercices sur les gaffes des grosses entreprises à travers le monde.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E36A9E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LOO</w:t>
            </w:r>
          </w:p>
        </w:tc>
        <w:tc>
          <w:tcPr>
            <w:tcW w:w="4875" w:type="dxa"/>
          </w:tcPr>
          <w:p w:rsidR="006A49D9" w:rsidRDefault="00E36A9E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mini-projet. </w:t>
            </w:r>
          </w:p>
          <w:p w:rsidR="00E36A9E" w:rsidRDefault="00E36A9E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des mini-projets à travers une soutenance.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E36A9E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dynamiques</w:t>
            </w:r>
          </w:p>
        </w:tc>
        <w:tc>
          <w:tcPr>
            <w:tcW w:w="4875" w:type="dxa"/>
          </w:tcPr>
          <w:p w:rsidR="006A49D9" w:rsidRDefault="00E36A9E" w:rsidP="006D72A4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Labview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o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ul’objectif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était de faire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ChiFouMi</w:t>
            </w:r>
            <w:proofErr w:type="spellEnd"/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A49D9" w:rsidTr="00114612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6A49D9" w:rsidRDefault="00E36A9E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</w:t>
            </w:r>
            <w:r w:rsidR="00AF41B9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des affaires</w:t>
            </w:r>
          </w:p>
        </w:tc>
        <w:tc>
          <w:tcPr>
            <w:tcW w:w="4875" w:type="dxa"/>
          </w:tcPr>
          <w:p w:rsidR="006A49D9" w:rsidRDefault="00AF41B9" w:rsidP="00AF41B9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création d’une activité économique et commerciale.</w:t>
            </w:r>
          </w:p>
        </w:tc>
        <w:tc>
          <w:tcPr>
            <w:tcW w:w="2732" w:type="dxa"/>
          </w:tcPr>
          <w:p w:rsidR="006A49D9" w:rsidRPr="00461A9E" w:rsidRDefault="006A49D9" w:rsidP="006D72A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6A49D9" w:rsidRPr="006A49D9" w:rsidRDefault="006A49D9" w:rsidP="006A49D9"/>
    <w:sectPr w:rsidR="006A49D9" w:rsidRPr="006A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064E"/>
    <w:multiLevelType w:val="hybridMultilevel"/>
    <w:tmpl w:val="3A1A4A5A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8D"/>
    <w:rsid w:val="000378C3"/>
    <w:rsid w:val="00041C8F"/>
    <w:rsid w:val="000A1F38"/>
    <w:rsid w:val="000C2A2D"/>
    <w:rsid w:val="000D6632"/>
    <w:rsid w:val="00114612"/>
    <w:rsid w:val="00121336"/>
    <w:rsid w:val="00166D1E"/>
    <w:rsid w:val="00274891"/>
    <w:rsid w:val="005D6C15"/>
    <w:rsid w:val="006A49D9"/>
    <w:rsid w:val="0071788D"/>
    <w:rsid w:val="008443CE"/>
    <w:rsid w:val="008F3930"/>
    <w:rsid w:val="009A5E34"/>
    <w:rsid w:val="009B1A68"/>
    <w:rsid w:val="009C4500"/>
    <w:rsid w:val="009F2E12"/>
    <w:rsid w:val="00A15841"/>
    <w:rsid w:val="00AF41B9"/>
    <w:rsid w:val="00B1382D"/>
    <w:rsid w:val="00C87C6D"/>
    <w:rsid w:val="00D14B2D"/>
    <w:rsid w:val="00DC0F71"/>
    <w:rsid w:val="00E36A9E"/>
    <w:rsid w:val="00F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F58ADD-6829-4059-B565-989770A1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-Accent11">
    <w:name w:val="List Table 4 - Accent 11"/>
    <w:basedOn w:val="TableNormal"/>
    <w:uiPriority w:val="49"/>
    <w:rsid w:val="007178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Karpinski</dc:creator>
  <cp:lastModifiedBy>tiger 86</cp:lastModifiedBy>
  <cp:revision>2</cp:revision>
  <dcterms:created xsi:type="dcterms:W3CDTF">2014-11-09T16:04:00Z</dcterms:created>
  <dcterms:modified xsi:type="dcterms:W3CDTF">2014-11-09T16:04:00Z</dcterms:modified>
</cp:coreProperties>
</file>