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C4F4" w14:textId="77777777" w:rsidR="0071052B" w:rsidRPr="0071052B" w:rsidRDefault="0071052B" w:rsidP="0071052B">
      <w:pPr>
        <w:rPr>
          <w:rFonts w:ascii="Arial" w:hAnsi="Arial" w:cs="Arial"/>
          <w:b/>
          <w:bCs/>
          <w:sz w:val="24"/>
          <w:szCs w:val="24"/>
        </w:rPr>
      </w:pPr>
      <w:r w:rsidRPr="0071052B">
        <w:rPr>
          <w:rFonts w:ascii="Arial" w:hAnsi="Arial" w:cs="Arial"/>
          <w:b/>
          <w:bCs/>
          <w:sz w:val="24"/>
          <w:szCs w:val="24"/>
        </w:rPr>
        <w:t>Milestones:</w:t>
      </w:r>
    </w:p>
    <w:p w14:paraId="266F8B4D" w14:textId="77777777" w:rsidR="0071052B" w:rsidRPr="0071052B" w:rsidRDefault="0071052B" w:rsidP="0071052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b/>
          <w:bCs/>
          <w:sz w:val="24"/>
          <w:szCs w:val="24"/>
        </w:rPr>
        <w:t>Project Kick-off and Planning (Day 1-2)</w:t>
      </w:r>
    </w:p>
    <w:p w14:paraId="203FC777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Define project scope, objectives, and requirements.</w:t>
      </w:r>
    </w:p>
    <w:p w14:paraId="49D3E670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Identify key features of the library management system.</w:t>
      </w:r>
    </w:p>
    <w:p w14:paraId="613C3818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Plan and outline the individual development tasks.</w:t>
      </w:r>
    </w:p>
    <w:p w14:paraId="5E40CFA7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Develop a detailed project plan, including milestones and deadlines.</w:t>
      </w:r>
    </w:p>
    <w:p w14:paraId="776B18D3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Discuss and plan the database design.</w:t>
      </w:r>
    </w:p>
    <w:p w14:paraId="62A44AB7" w14:textId="77777777" w:rsidR="0071052B" w:rsidRPr="0071052B" w:rsidRDefault="0071052B" w:rsidP="0071052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b/>
          <w:bCs/>
          <w:sz w:val="24"/>
          <w:szCs w:val="24"/>
        </w:rPr>
        <w:t>Database Design (Day 3-5)</w:t>
      </w:r>
    </w:p>
    <w:p w14:paraId="53D33641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Identify the entities in the library management system (e.g., books, users, transactions).</w:t>
      </w:r>
    </w:p>
    <w:p w14:paraId="68D54B67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Define relationships between entities.</w:t>
      </w:r>
    </w:p>
    <w:p w14:paraId="59BAAEEB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Normalize the database schema.</w:t>
      </w:r>
    </w:p>
    <w:p w14:paraId="69D55AEA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Design tables, fields, and constraints.</w:t>
      </w:r>
    </w:p>
    <w:p w14:paraId="390DB247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Document the database schema.</w:t>
      </w:r>
    </w:p>
    <w:p w14:paraId="5D7D1D84" w14:textId="77777777" w:rsidR="0071052B" w:rsidRPr="0071052B" w:rsidRDefault="0071052B" w:rsidP="0071052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b/>
          <w:bCs/>
          <w:sz w:val="24"/>
          <w:szCs w:val="24"/>
        </w:rPr>
        <w:t>Frontend Development (Day 6-10)</w:t>
      </w:r>
    </w:p>
    <w:p w14:paraId="23E234FC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Set up the ReactJS project structure.</w:t>
      </w:r>
    </w:p>
    <w:p w14:paraId="38176DD5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Design and implement the user interface for the library management system.</w:t>
      </w:r>
    </w:p>
    <w:p w14:paraId="75DD4663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Implement navigation between different sections/pages.</w:t>
      </w:r>
    </w:p>
    <w:p w14:paraId="44E24524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Implement basic CRUD functionality for managing books.</w:t>
      </w:r>
    </w:p>
    <w:p w14:paraId="3783559D" w14:textId="77777777" w:rsidR="0071052B" w:rsidRPr="0071052B" w:rsidRDefault="0071052B" w:rsidP="0071052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b/>
          <w:bCs/>
          <w:sz w:val="24"/>
          <w:szCs w:val="24"/>
        </w:rPr>
        <w:t>Backend Development (Day 11-15)</w:t>
      </w:r>
    </w:p>
    <w:p w14:paraId="44783237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Set up the Spring Boot project.</w:t>
      </w:r>
    </w:p>
    <w:p w14:paraId="522B3B13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Design and implement RESTful API endpoints for CRUD operations on books.</w:t>
      </w:r>
    </w:p>
    <w:p w14:paraId="5F863299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Implement authentication and authorization mechanisms.</w:t>
      </w:r>
    </w:p>
    <w:p w14:paraId="3A500A99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Integrate the backend with the MySQL database, considering the designed schema.</w:t>
      </w:r>
    </w:p>
    <w:p w14:paraId="2BB36274" w14:textId="77777777" w:rsidR="0071052B" w:rsidRPr="0071052B" w:rsidRDefault="0071052B" w:rsidP="0071052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b/>
          <w:bCs/>
          <w:sz w:val="24"/>
          <w:szCs w:val="24"/>
        </w:rPr>
        <w:t>Integration and Testing (Day 16-18)</w:t>
      </w:r>
    </w:p>
    <w:p w14:paraId="1BD4D1F0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Integrate the frontend and backend components for individual projects.</w:t>
      </w:r>
    </w:p>
    <w:p w14:paraId="4E8696D7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Perform unit testing for individual modules.</w:t>
      </w:r>
    </w:p>
    <w:p w14:paraId="1C5587DB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Address any integration issues.</w:t>
      </w:r>
    </w:p>
    <w:p w14:paraId="1849968E" w14:textId="77777777" w:rsidR="0071052B" w:rsidRPr="0071052B" w:rsidRDefault="0071052B" w:rsidP="0071052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b/>
          <w:bCs/>
          <w:sz w:val="24"/>
          <w:szCs w:val="24"/>
        </w:rPr>
        <w:t>User Interface Refinement (Day 19-20)</w:t>
      </w:r>
    </w:p>
    <w:p w14:paraId="5A218FB0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lastRenderedPageBreak/>
        <w:t>Collect feedback on the individual projects.</w:t>
      </w:r>
    </w:p>
    <w:p w14:paraId="5492456D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Refine and enhance the user interface based on feedback.</w:t>
      </w:r>
    </w:p>
    <w:p w14:paraId="0A7E556C" w14:textId="77777777" w:rsidR="0071052B" w:rsidRPr="0071052B" w:rsidRDefault="0071052B" w:rsidP="0071052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b/>
          <w:bCs/>
          <w:sz w:val="24"/>
          <w:szCs w:val="24"/>
        </w:rPr>
        <w:t>Testing, Deployment, and Documentation (Day 21-22)</w:t>
      </w:r>
    </w:p>
    <w:p w14:paraId="2B9FB626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Conduct individual testing for functional, performance, and security.</w:t>
      </w:r>
    </w:p>
    <w:p w14:paraId="291BA633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Address issues discovered in individual projects.</w:t>
      </w:r>
    </w:p>
    <w:p w14:paraId="24C3B690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Perform code reviews for individual projects.</w:t>
      </w:r>
    </w:p>
    <w:p w14:paraId="033F8975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Prepare individual projects for deployment.</w:t>
      </w:r>
    </w:p>
    <w:p w14:paraId="37890A7F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Deploy each project on a hosting platform.</w:t>
      </w:r>
    </w:p>
    <w:p w14:paraId="1F647E70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Create individual user and developer documentation.</w:t>
      </w:r>
    </w:p>
    <w:p w14:paraId="6D534010" w14:textId="53F3F281" w:rsidR="00FB080A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Conduct a final review to ensure all individual requirements are met.</w:t>
      </w:r>
    </w:p>
    <w:p w14:paraId="50AB11E2" w14:textId="77777777" w:rsidR="00FB080A" w:rsidRDefault="00FB08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D24D80" w14:textId="77777777" w:rsidR="0071052B" w:rsidRPr="0071052B" w:rsidRDefault="0071052B" w:rsidP="0071052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14:paraId="2DCD9A8D" w14:textId="77777777" w:rsidR="0071052B" w:rsidRPr="0071052B" w:rsidRDefault="0071052B" w:rsidP="0071052B">
      <w:pPr>
        <w:rPr>
          <w:rFonts w:ascii="Arial" w:hAnsi="Arial" w:cs="Arial"/>
          <w:b/>
          <w:bCs/>
          <w:sz w:val="24"/>
          <w:szCs w:val="24"/>
        </w:rPr>
      </w:pPr>
      <w:r w:rsidRPr="0071052B">
        <w:rPr>
          <w:rFonts w:ascii="Arial" w:hAnsi="Arial" w:cs="Arial"/>
          <w:b/>
          <w:bCs/>
          <w:sz w:val="24"/>
          <w:szCs w:val="24"/>
        </w:rPr>
        <w:t>Task List:</w:t>
      </w:r>
    </w:p>
    <w:p w14:paraId="43AEED10" w14:textId="77777777" w:rsidR="0071052B" w:rsidRPr="0071052B" w:rsidRDefault="0071052B" w:rsidP="0071052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b/>
          <w:bCs/>
          <w:sz w:val="24"/>
          <w:szCs w:val="24"/>
        </w:rPr>
        <w:t>Database Design:</w:t>
      </w:r>
    </w:p>
    <w:p w14:paraId="28C9507C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Identify entities (books, users, transactions, etc.).</w:t>
      </w:r>
    </w:p>
    <w:p w14:paraId="4E217E70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Define relationships between entities.</w:t>
      </w:r>
    </w:p>
    <w:p w14:paraId="75FC5CE9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Normalize the database schema.</w:t>
      </w:r>
    </w:p>
    <w:p w14:paraId="6D8548C2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Design tables, fields, and constraints.</w:t>
      </w:r>
    </w:p>
    <w:p w14:paraId="2D452CE5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Document the database schema.</w:t>
      </w:r>
    </w:p>
    <w:p w14:paraId="51D80EC1" w14:textId="77777777" w:rsidR="0071052B" w:rsidRPr="0071052B" w:rsidRDefault="0071052B" w:rsidP="0071052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b/>
          <w:bCs/>
          <w:sz w:val="24"/>
          <w:szCs w:val="24"/>
        </w:rPr>
        <w:t>Frontend Development:</w:t>
      </w:r>
    </w:p>
    <w:p w14:paraId="68BAD97A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Set up ReactJS project.</w:t>
      </w:r>
    </w:p>
    <w:p w14:paraId="63361594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Design user interface components.</w:t>
      </w:r>
    </w:p>
    <w:p w14:paraId="2CE6BD10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Implement navigation.</w:t>
      </w:r>
    </w:p>
    <w:p w14:paraId="2AEFD0AD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Implement basic CRUD functionality.</w:t>
      </w:r>
    </w:p>
    <w:p w14:paraId="4D2549B9" w14:textId="77777777" w:rsidR="0071052B" w:rsidRPr="0071052B" w:rsidRDefault="0071052B" w:rsidP="0071052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b/>
          <w:bCs/>
          <w:sz w:val="24"/>
          <w:szCs w:val="24"/>
        </w:rPr>
        <w:t>Backend Development:</w:t>
      </w:r>
    </w:p>
    <w:p w14:paraId="2A8A25FC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Set up Spring Boot project.</w:t>
      </w:r>
    </w:p>
    <w:p w14:paraId="10DFFDFB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Design and implement RESTful API.</w:t>
      </w:r>
    </w:p>
    <w:p w14:paraId="7C1F39F5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Implement authentication and authorization.</w:t>
      </w:r>
    </w:p>
    <w:p w14:paraId="54FF598C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Integrate the backend with the MySQL database, considering the designed schema.</w:t>
      </w:r>
    </w:p>
    <w:p w14:paraId="631B3F47" w14:textId="77777777" w:rsidR="0071052B" w:rsidRPr="0071052B" w:rsidRDefault="0071052B" w:rsidP="0071052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b/>
          <w:bCs/>
          <w:sz w:val="24"/>
          <w:szCs w:val="24"/>
        </w:rPr>
        <w:t>Integration and Testing:</w:t>
      </w:r>
    </w:p>
    <w:p w14:paraId="27576475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Integrate frontend and backend for individual projects.</w:t>
      </w:r>
    </w:p>
    <w:p w14:paraId="5EB591ED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Conduct unit testing for individual modules.</w:t>
      </w:r>
    </w:p>
    <w:p w14:paraId="76AC1E7D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Address individual integration issues.</w:t>
      </w:r>
    </w:p>
    <w:p w14:paraId="441AA91B" w14:textId="77777777" w:rsidR="0071052B" w:rsidRPr="0071052B" w:rsidRDefault="0071052B" w:rsidP="0071052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b/>
          <w:bCs/>
          <w:sz w:val="24"/>
          <w:szCs w:val="24"/>
        </w:rPr>
        <w:t>User Interface Refinement:</w:t>
      </w:r>
    </w:p>
    <w:p w14:paraId="4DD648D9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Collect individual user feedback.</w:t>
      </w:r>
    </w:p>
    <w:p w14:paraId="30B59715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Refine and enhance the UI for each project.</w:t>
      </w:r>
    </w:p>
    <w:p w14:paraId="4171C9D6" w14:textId="77777777" w:rsidR="0071052B" w:rsidRPr="0071052B" w:rsidRDefault="0071052B" w:rsidP="0071052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b/>
          <w:bCs/>
          <w:sz w:val="24"/>
          <w:szCs w:val="24"/>
        </w:rPr>
        <w:t>Testing, Deployment, and Documentation:</w:t>
      </w:r>
    </w:p>
    <w:p w14:paraId="4558DBFA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Conduct individual testing for functional, performance, and security.</w:t>
      </w:r>
    </w:p>
    <w:p w14:paraId="7CFBD95D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Address issues discovered in individual projects.</w:t>
      </w:r>
    </w:p>
    <w:p w14:paraId="64CEB2EE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Perform code reviews for individual projects.</w:t>
      </w:r>
    </w:p>
    <w:p w14:paraId="68B32EE6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Prepare individual projects for deployment.</w:t>
      </w:r>
    </w:p>
    <w:p w14:paraId="3D1B109C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lastRenderedPageBreak/>
        <w:t>Deploy each project on a hosting platform.</w:t>
      </w:r>
    </w:p>
    <w:p w14:paraId="52590F75" w14:textId="77777777" w:rsidR="0071052B" w:rsidRPr="0071052B" w:rsidRDefault="0071052B" w:rsidP="0071052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052B">
        <w:rPr>
          <w:rFonts w:ascii="Arial" w:hAnsi="Arial" w:cs="Arial"/>
          <w:sz w:val="24"/>
          <w:szCs w:val="24"/>
        </w:rPr>
        <w:t>Create individual user and developer documentation.</w:t>
      </w:r>
    </w:p>
    <w:p w14:paraId="403208DA" w14:textId="77777777" w:rsidR="003B3FFE" w:rsidRPr="0071052B" w:rsidRDefault="003B3FFE">
      <w:pPr>
        <w:rPr>
          <w:rFonts w:ascii="Arial" w:hAnsi="Arial" w:cs="Arial"/>
          <w:sz w:val="24"/>
          <w:szCs w:val="24"/>
        </w:rPr>
      </w:pPr>
    </w:p>
    <w:sectPr w:rsidR="003B3FFE" w:rsidRPr="0071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50792"/>
    <w:multiLevelType w:val="multilevel"/>
    <w:tmpl w:val="3BA4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D3CC5"/>
    <w:multiLevelType w:val="multilevel"/>
    <w:tmpl w:val="4392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044392">
    <w:abstractNumId w:val="0"/>
  </w:num>
  <w:num w:numId="2" w16cid:durableId="66419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2B"/>
    <w:rsid w:val="0010707A"/>
    <w:rsid w:val="003B3FFE"/>
    <w:rsid w:val="0071052B"/>
    <w:rsid w:val="00F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9AB2"/>
  <w15:chartTrackingRefBased/>
  <w15:docId w15:val="{64FFC7E4-5DE8-445E-B863-76334B70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Sadhale</dc:creator>
  <cp:keywords/>
  <dc:description/>
  <cp:lastModifiedBy>Priya Sadhale</cp:lastModifiedBy>
  <cp:revision>1</cp:revision>
  <dcterms:created xsi:type="dcterms:W3CDTF">2023-11-17T01:41:00Z</dcterms:created>
  <dcterms:modified xsi:type="dcterms:W3CDTF">2023-11-17T02:06:00Z</dcterms:modified>
</cp:coreProperties>
</file>