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D7FE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CYdev — Soluções Digitais para Negócios</w:t>
      </w:r>
      <w:r/>
    </w:p>
    <w:p w14:paraId="01D1E9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Sobre</w:t>
      </w:r>
      <w:r/>
    </w:p>
    <w:p w14:paraId="33675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CYdev ajuda negócios a melhorar sua organização e presença online através de soluções digitais simples, eficientes e adaptadas à realidade de cada cliente.</w:t>
      </w:r>
      <w:r/>
    </w:p>
    <w:p w14:paraId="19151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foco é resolver problemas reais com tecnologia prática.</w:t>
      </w:r>
      <w:r/>
    </w:p>
    <w:p w14:paraId="1A5BC9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Serviços</w:t>
      </w:r>
      <w:r/>
    </w:p>
    <w:p w14:paraId="6AD369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🌐 Desenvolvimento de Sites</w:t>
      </w:r>
      <w:r/>
    </w:p>
    <w:p w14:paraId="11D9E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Criamos sites profissionais que ajudam seu negócio a ser encontrado e a captar clientes.</w:t>
      </w:r>
      <w:r/>
    </w:p>
    <w:p w14:paraId="182DE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Inclui:</w:t>
      </w:r>
      <w:r/>
    </w:p>
    <w:p w14:paraId="19FD23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moderno e responsivo (telemóvel e computador)</w:t>
      </w:r>
      <w:r/>
    </w:p>
    <w:p w14:paraId="0BE4CE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com WhatsApp</w:t>
      </w:r>
      <w:r/>
    </w:p>
    <w:p w14:paraId="04C55D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Formulário de contacto</w:t>
      </w:r>
      <w:r/>
    </w:p>
    <w:p w14:paraId="1A3162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 simples e funcional</w:t>
      </w:r>
      <w:r/>
    </w:p>
    <w:p w14:paraId="2696F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Ideal para:</w:t>
      </w:r>
      <w:r/>
    </w:p>
    <w:p w14:paraId="5FEF64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Empresas sem presença online</w:t>
      </w:r>
      <w:r/>
    </w:p>
    <w:p w14:paraId="03FCE6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Negócios que querem atrair mais clientes</w:t>
      </w:r>
      <w:r/>
    </w:p>
    <w:p w14:paraId="6F6690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⚙️ Sistemas de Gestão</w:t>
      </w:r>
      <w:r/>
    </w:p>
    <w:p w14:paraId="7558D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Desenvolvemos sistemas simples para organizar e automatizar o funcionamento do seu negócio.</w:t>
      </w:r>
      <w:r/>
    </w:p>
    <w:p w14:paraId="40412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Exemplos:</w:t>
      </w:r>
      <w:r/>
    </w:p>
    <w:p w14:paraId="2AD239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clientes</w:t>
      </w:r>
      <w:r/>
    </w:p>
    <w:p w14:paraId="67AB29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Controlo de serviços/produtos</w:t>
      </w:r>
      <w:r/>
    </w:p>
    <w:p w14:paraId="654AE9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Registos internos digitais</w:t>
      </w:r>
      <w:r/>
    </w:p>
    <w:p w14:paraId="63E1C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Benefícios:</w:t>
      </w:r>
      <w:r/>
    </w:p>
    <w:p w14:paraId="18E07B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Menos erros</w:t>
      </w:r>
      <w:r/>
    </w:p>
    <w:p w14:paraId="68528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organização</w:t>
      </w:r>
      <w:r/>
    </w:p>
    <w:p w14:paraId="4C07DA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rápido à informação</w:t>
      </w:r>
      <w:r/>
    </w:p>
    <w:p w14:paraId="42C87AC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💰 Sistema para Microcrédito</w:t>
      </w:r>
      <w:r/>
    </w:p>
    <w:p w14:paraId="641FB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Solução específica para empresas do setor de microcrédito.</w:t>
      </w:r>
      <w:r/>
    </w:p>
    <w:p w14:paraId="2E461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Funcionalidades:</w:t>
      </w:r>
      <w:r/>
    </w:p>
    <w:p w14:paraId="12092A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 de clientes</w:t>
      </w:r>
      <w:r/>
    </w:p>
    <w:p w14:paraId="103708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Registo de empréstimos</w:t>
      </w:r>
      <w:r/>
    </w:p>
    <w:p w14:paraId="5729FE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Controlo de pagamentos</w:t>
      </w:r>
      <w:r/>
    </w:p>
    <w:p w14:paraId="53F4CE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financeiro</w:t>
      </w:r>
      <w:r/>
    </w:p>
    <w:p w14:paraId="25111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Resultado: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Mais controlo, menos erros e melhor gestão do negócio.</w:t>
      </w:r>
      <w:r/>
    </w:p>
    <w:p w14:paraId="1812B3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🧩 Soluções Personalizadas</w:t>
      </w:r>
      <w:r/>
    </w:p>
    <w:p w14:paraId="12299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Criamos sistemas sob medida para resolver necessidades específicas do seu negócio.</w:t>
      </w:r>
      <w:r/>
    </w:p>
    <w:p w14:paraId="77B248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Como Trabalhamos</w:t>
      </w:r>
      <w:r/>
    </w:p>
    <w:p w14:paraId="6CF6341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Entendemos o seu problema</w:t>
      </w:r>
      <w:r/>
    </w:p>
    <w:p w14:paraId="580F96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Propomos uma solução simples</w:t>
      </w:r>
      <w:r/>
    </w:p>
    <w:p w14:paraId="1FF836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Desenvolvemos</w:t>
      </w:r>
      <w:r/>
    </w:p>
    <w:p w14:paraId="7116D3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Entregamos e ajustamos</w:t>
      </w:r>
      <w:r/>
    </w:p>
    <w:p w14:paraId="1C7A7D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Diferencial</w:t>
      </w:r>
      <w:r/>
    </w:p>
    <w:p w14:paraId="6F3FD4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Soluções simples e práticas</w:t>
      </w:r>
      <w:r/>
    </w:p>
    <w:p w14:paraId="5F4584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Foco em resultados reais</w:t>
      </w:r>
      <w:r/>
    </w:p>
    <w:p w14:paraId="4A7718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Comunicação clara</w:t>
      </w:r>
      <w:r/>
    </w:p>
    <w:p w14:paraId="69D659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Atendimento próximo</w:t>
      </w:r>
      <w:r/>
    </w:p>
    <w:p w14:paraId="1E6EFE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Contacto</w:t>
      </w:r>
      <w:r/>
    </w:p>
    <w:p w14:paraId="48B1B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📞 875157669 /  834194415</w:t>
        <w:br/>
        <w:t xml:space="preserve">✉️ </w:t>
      </w:r>
      <w:hyperlink r:id="rId9" w:tooltip="mailto:cleitonsimiaondonac2@gmail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cleitonsimiaondonac2@gmail.com</w:t>
        </w:r>
      </w:hyperlink>
      <w:r/>
      <w:r/>
    </w:p>
    <w:p w14:paraId="649B8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Fale conosco e descubra como podemos melhorar o seu negócio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7193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9FDB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D3B17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leitonsimiaondonac2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2026-04-06T14:31:32Z</dcterms:modified>
</cp:coreProperties>
</file>