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8168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062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081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21.39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4750563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3729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7215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137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68.2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611E0CA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9344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73706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793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56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22A6748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68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0912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026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38.3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3E45C3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1736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6995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8173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43.1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E0AD11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641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9050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64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52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6A705A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05400" cy="12573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2778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05399" cy="125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2.00pt;height:99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93832C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412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646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141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47.3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2444D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57220" cy="3288032"/>
                <wp:effectExtent l="0" t="0" r="0" b="0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90259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2757219" cy="3288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17.10pt;height:258.90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</w:p>
    <w:p w14:paraId="6349F39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5196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83774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851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145.8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0FFC83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4325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39923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0432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60.8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E874CD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7483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2622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7748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61.0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225766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07641" cy="4698459"/>
                <wp:effectExtent l="0" t="0" r="0" b="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8693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3707640" cy="4698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91.94pt;height:369.96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/>
      <w:r>
        <w:rPr>
          <w:highlight w:val="none"/>
        </w:rPr>
      </w:r>
    </w:p>
    <w:p w14:paraId="3BDACF6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6646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3787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476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95.0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458109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4578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0842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5457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279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775001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0968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6564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709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92.1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2026-04-10T20:27:07Z</dcterms:modified>
</cp:coreProperties>
</file>