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0E57F69D" w:rsidR="00683FF3" w:rsidRPr="00090431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</w:t>
      </w:r>
      <w:r w:rsidR="00090431">
        <w:rPr>
          <w:color w:val="000000" w:themeColor="text1"/>
          <w:lang w:val="en-US"/>
        </w:rPr>
        <w:t>b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01BDFCA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090431">
        <w:rPr>
          <w:b/>
          <w:caps/>
          <w:color w:val="000000"/>
        </w:rPr>
        <w:t>Граничных значений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4542FE45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0D3F04">
        <w:rPr>
          <w:b/>
          <w:bCs/>
        </w:rPr>
        <w:t>Граничных значений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536F334E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</w:t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avg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37C87608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"A";</w:t>
      </w:r>
    </w:p>
    <w:p w14:paraId="42FB2729" w14:textId="2064E8E0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5A46964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"B";</w:t>
      </w:r>
    </w:p>
    <w:p w14:paraId="72BF888B" w14:textId="26D5C56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203032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"C";</w:t>
      </w:r>
    </w:p>
    <w:p w14:paraId="32D356AC" w14:textId="789D610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48A07CFF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29F48EF3" w:rsidR="003D11ED" w:rsidRDefault="00A33C62" w:rsidP="003D11ED">
      <w:pPr>
        <w:spacing w:after="160" w:line="259" w:lineRule="auto"/>
        <w:rPr>
          <w:b/>
          <w:bCs/>
          <w:iCs/>
        </w:rPr>
      </w:pPr>
      <w:r w:rsidRPr="00A33C62">
        <w:rPr>
          <w:b/>
          <w:bCs/>
          <w:iCs/>
          <w:noProof/>
        </w:rPr>
        <w:drawing>
          <wp:inline distT="0" distB="0" distL="0" distR="0" wp14:anchorId="261CD612" wp14:editId="6F11CDD4">
            <wp:extent cx="5940425" cy="8207375"/>
            <wp:effectExtent l="0" t="0" r="3175" b="0"/>
            <wp:docPr id="129023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31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276F" w14:textId="288B8D86" w:rsidR="00766B16" w:rsidRDefault="00A33C62" w:rsidP="003D11ED">
      <w:pPr>
        <w:spacing w:after="160" w:line="259" w:lineRule="auto"/>
        <w:rPr>
          <w:b/>
          <w:bCs/>
          <w:iCs/>
        </w:rPr>
      </w:pPr>
      <w:r w:rsidRPr="00A33C62">
        <w:rPr>
          <w:b/>
          <w:bCs/>
          <w:iCs/>
          <w:noProof/>
        </w:rPr>
        <w:lastRenderedPageBreak/>
        <w:drawing>
          <wp:inline distT="0" distB="0" distL="0" distR="0" wp14:anchorId="0CC11ADC" wp14:editId="5B170BF2">
            <wp:extent cx="5940425" cy="5891530"/>
            <wp:effectExtent l="0" t="0" r="3175" b="1270"/>
            <wp:docPr id="260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8857" w14:textId="3DC7576F" w:rsidR="003E3B31" w:rsidRPr="00A33C62" w:rsidRDefault="00A33C62" w:rsidP="00A33C62">
      <w:pPr>
        <w:spacing w:after="160" w:line="259" w:lineRule="auto"/>
        <w:rPr>
          <w:b/>
          <w:bCs/>
          <w:iCs/>
          <w:lang w:val="en-US"/>
        </w:rPr>
      </w:pPr>
      <w:r>
        <w:rPr>
          <w:b/>
          <w:bCs/>
          <w:iCs/>
        </w:rPr>
        <w:br w:type="page"/>
      </w:r>
    </w:p>
    <w:p w14:paraId="12E79C96" w14:textId="77777777" w:rsidR="003E3B31" w:rsidRDefault="003E3B31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4AA71E4" w14:textId="77777777" w:rsidR="003B5D63" w:rsidRDefault="003B5D63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3018B13" w14:textId="131EE43A" w:rsidR="003B5D63" w:rsidRPr="00756B05" w:rsidRDefault="003B5D63" w:rsidP="003B5D63">
      <w:pPr>
        <w:rPr>
          <w:b/>
          <w:bCs/>
        </w:rPr>
      </w:pPr>
      <w:r w:rsidRPr="002A6422">
        <w:rPr>
          <w:b/>
          <w:bCs/>
        </w:rPr>
        <w:t>Таблица 1 – Свойства подграфов программы</w:t>
      </w:r>
    </w:p>
    <w:p w14:paraId="5A6ED120" w14:textId="7777777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1BE41A9E" w14:textId="69929F1A" w:rsidR="007B7DBA" w:rsidRPr="00756B05" w:rsidRDefault="007B7DBA" w:rsidP="003734C7">
      <w:pPr>
        <w:ind w:left="-851" w:right="-143"/>
        <w:jc w:val="center"/>
        <w:rPr>
          <w:b/>
          <w:bCs/>
        </w:rPr>
      </w:pPr>
    </w:p>
    <w:tbl>
      <w:tblPr>
        <w:tblW w:w="11100" w:type="dxa"/>
        <w:tblInd w:w="-998" w:type="dxa"/>
        <w:tblLook w:val="04A0" w:firstRow="1" w:lastRow="0" w:firstColumn="1" w:lastColumn="0" w:noHBand="0" w:noVBand="1"/>
      </w:tblPr>
      <w:tblGrid>
        <w:gridCol w:w="2243"/>
        <w:gridCol w:w="713"/>
        <w:gridCol w:w="651"/>
        <w:gridCol w:w="667"/>
        <w:gridCol w:w="668"/>
        <w:gridCol w:w="669"/>
        <w:gridCol w:w="669"/>
        <w:gridCol w:w="669"/>
        <w:gridCol w:w="994"/>
        <w:gridCol w:w="994"/>
        <w:gridCol w:w="994"/>
        <w:gridCol w:w="947"/>
        <w:gridCol w:w="222"/>
      </w:tblGrid>
      <w:tr w:rsidR="00CC4AA8" w:rsidRPr="00CC4AA8" w14:paraId="1BAF6DAD" w14:textId="77777777" w:rsidTr="00CC4AA8">
        <w:trPr>
          <w:gridAfter w:val="1"/>
          <w:wAfter w:w="222" w:type="dxa"/>
          <w:trHeight w:val="700"/>
        </w:trPr>
        <w:tc>
          <w:tcPr>
            <w:tcW w:w="22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63426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Свойства подграфов программы</w:t>
            </w:r>
          </w:p>
        </w:tc>
        <w:tc>
          <w:tcPr>
            <w:tcW w:w="8635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B797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 вершины выбора</w:t>
            </w:r>
          </w:p>
        </w:tc>
      </w:tr>
      <w:tr w:rsidR="00CC4AA8" w:rsidRPr="00CC4AA8" w14:paraId="7C1B9E7E" w14:textId="77777777" w:rsidTr="00CC4AA8">
        <w:trPr>
          <w:gridAfter w:val="1"/>
          <w:wAfter w:w="222" w:type="dxa"/>
          <w:trHeight w:val="320"/>
        </w:trPr>
        <w:tc>
          <w:tcPr>
            <w:tcW w:w="22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0F361B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B7363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3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6850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5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B5F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11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281D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14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C042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16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806F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18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0E1F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23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89FB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27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3D5B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28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9D99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32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C699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35</w:t>
            </w:r>
          </w:p>
        </w:tc>
      </w:tr>
      <w:tr w:rsidR="00CC4AA8" w:rsidRPr="00CC4AA8" w14:paraId="04003FBF" w14:textId="77777777" w:rsidTr="00CC4AA8">
        <w:trPr>
          <w:gridAfter w:val="1"/>
          <w:wAfter w:w="222" w:type="dxa"/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C436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Номера вершин перехода</w:t>
            </w: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2BB6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4, 7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B66D6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6, 11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4D71E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D564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15, 16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43E2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17, 18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663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19, 21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C069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22, 24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636FC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28, 31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30C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29, 32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2E90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33, 35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1882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36, 38</w:t>
            </w:r>
          </w:p>
        </w:tc>
      </w:tr>
      <w:tr w:rsidR="00CC4AA8" w:rsidRPr="00CC4AA8" w14:paraId="07E25A1E" w14:textId="77777777" w:rsidTr="00CC4AA8">
        <w:trPr>
          <w:gridAfter w:val="1"/>
          <w:wAfter w:w="222" w:type="dxa"/>
          <w:trHeight w:val="507"/>
        </w:trPr>
        <w:tc>
          <w:tcPr>
            <w:tcW w:w="22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9A292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выбора</w:t>
            </w:r>
          </w:p>
        </w:tc>
        <w:tc>
          <w:tcPr>
            <w:tcW w:w="71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886F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6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DAEF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66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EAE8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A0E44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21A6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90C6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DCDF9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3C5B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3D0E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BB5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A992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CC4AA8" w:rsidRPr="00CC4AA8" w14:paraId="3ABFE687" w14:textId="77777777" w:rsidTr="00CC4AA8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A7E86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C418F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C1259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89C80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8AEDF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68B8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32E29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EDA80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120D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69941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1F35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1D25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FF5A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</w:p>
        </w:tc>
      </w:tr>
      <w:tr w:rsidR="00CC4AA8" w:rsidRPr="00CC4AA8" w14:paraId="405ACF47" w14:textId="77777777" w:rsidTr="00CC4AA8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BA13B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54C9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930BA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F158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AB51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1F84A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F0CE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F6BA3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12501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7A92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BF96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B8709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83AF6" w14:textId="77777777" w:rsidR="00CC4AA8" w:rsidRPr="00CC4AA8" w:rsidRDefault="00CC4AA8" w:rsidP="00CC4AA8">
            <w:pPr>
              <w:rPr>
                <w:sz w:val="20"/>
                <w:szCs w:val="20"/>
                <w:lang w:val="ru-BY"/>
              </w:rPr>
            </w:pPr>
          </w:p>
        </w:tc>
      </w:tr>
      <w:tr w:rsidR="00CC4AA8" w:rsidRPr="00CC4AA8" w14:paraId="4BFA2FDD" w14:textId="77777777" w:rsidTr="00CC4AA8">
        <w:trPr>
          <w:trHeight w:val="136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E9D73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Номера вершин подграфа</w:t>
            </w: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B29A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3, 4, 5, 6, 11, 12, 13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8F20F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6, 11, 12, 13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B0AEF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F325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14, 15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BF4D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16, 17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C10B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18, 19, 20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A93C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22, 23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00F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27, 28, 29, 30, 32, 33, 34, 35, 36, 37, 38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9189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29, 30, 32, 33, 34, 35, 36, 37, 38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215E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33, 34, 35, 36, 37, 38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E203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36, 37, 38</w:t>
            </w:r>
          </w:p>
        </w:tc>
        <w:tc>
          <w:tcPr>
            <w:tcW w:w="222" w:type="dxa"/>
            <w:vAlign w:val="center"/>
            <w:hideMark/>
          </w:tcPr>
          <w:p w14:paraId="2A16E920" w14:textId="77777777" w:rsidR="00CC4AA8" w:rsidRPr="00CC4AA8" w:rsidRDefault="00CC4AA8" w:rsidP="00CC4AA8">
            <w:pPr>
              <w:rPr>
                <w:sz w:val="20"/>
                <w:szCs w:val="20"/>
                <w:lang w:val="ru-BY"/>
              </w:rPr>
            </w:pPr>
          </w:p>
        </w:tc>
      </w:tr>
      <w:tr w:rsidR="00CC4AA8" w:rsidRPr="00CC4AA8" w14:paraId="3B4F039F" w14:textId="77777777" w:rsidTr="00CC4AA8">
        <w:trPr>
          <w:trHeight w:val="320"/>
        </w:trPr>
        <w:tc>
          <w:tcPr>
            <w:tcW w:w="22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B16D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 нижней границы подграфа</w:t>
            </w:r>
          </w:p>
        </w:tc>
        <w:tc>
          <w:tcPr>
            <w:tcW w:w="71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7081F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6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F6FF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652D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5816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18709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6367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4570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BCC03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E5D7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477E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95C7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63DD4939" w14:textId="77777777" w:rsidR="00CC4AA8" w:rsidRPr="00CC4AA8" w:rsidRDefault="00CC4AA8" w:rsidP="00CC4AA8">
            <w:pPr>
              <w:rPr>
                <w:sz w:val="20"/>
                <w:szCs w:val="20"/>
                <w:lang w:val="ru-BY"/>
              </w:rPr>
            </w:pPr>
          </w:p>
        </w:tc>
      </w:tr>
      <w:tr w:rsidR="00CC4AA8" w:rsidRPr="00CC4AA8" w14:paraId="121EAD35" w14:textId="77777777" w:rsidTr="00CC4AA8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4AC48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239C0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E31E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D1267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7EF0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ACCAB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A9B34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106FD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DD5F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A479A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9A5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3BD32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E1814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</w:p>
        </w:tc>
      </w:tr>
    </w:tbl>
    <w:p w14:paraId="32A919EA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p w14:paraId="105096A0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p w14:paraId="5BD37510" w14:textId="1BC96326" w:rsidR="003B5D63" w:rsidRPr="003B5D63" w:rsidRDefault="003B5D63" w:rsidP="003B5D63">
      <w:pPr>
        <w:rPr>
          <w:b/>
          <w:bCs/>
        </w:rPr>
      </w:pPr>
      <w:r w:rsidRPr="002A6422">
        <w:rPr>
          <w:b/>
          <w:bCs/>
        </w:rPr>
        <w:t xml:space="preserve">Таблица </w:t>
      </w:r>
      <w:r>
        <w:rPr>
          <w:b/>
          <w:bCs/>
        </w:rPr>
        <w:t>2</w:t>
      </w:r>
      <w:r w:rsidRPr="002A6422">
        <w:rPr>
          <w:b/>
          <w:bCs/>
        </w:rPr>
        <w:t xml:space="preserve"> – </w:t>
      </w:r>
      <w:r w:rsidRPr="00CD02DF">
        <w:rPr>
          <w:b/>
          <w:bCs/>
        </w:rPr>
        <w:t>Скорректированные сложности подграфов программы</w:t>
      </w:r>
    </w:p>
    <w:p w14:paraId="2050EE52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tbl>
      <w:tblPr>
        <w:tblW w:w="10914" w:type="dxa"/>
        <w:tblInd w:w="-998" w:type="dxa"/>
        <w:tblLook w:val="04A0" w:firstRow="1" w:lastRow="0" w:firstColumn="1" w:lastColumn="0" w:noHBand="0" w:noVBand="1"/>
      </w:tblPr>
      <w:tblGrid>
        <w:gridCol w:w="2243"/>
        <w:gridCol w:w="600"/>
        <w:gridCol w:w="540"/>
        <w:gridCol w:w="520"/>
        <w:gridCol w:w="540"/>
        <w:gridCol w:w="580"/>
        <w:gridCol w:w="540"/>
        <w:gridCol w:w="540"/>
        <w:gridCol w:w="520"/>
        <w:gridCol w:w="600"/>
        <w:gridCol w:w="580"/>
        <w:gridCol w:w="600"/>
        <w:gridCol w:w="540"/>
        <w:gridCol w:w="771"/>
        <w:gridCol w:w="620"/>
        <w:gridCol w:w="580"/>
      </w:tblGrid>
      <w:tr w:rsidR="00CC4AA8" w:rsidRPr="00CC4AA8" w14:paraId="09B36F18" w14:textId="77777777" w:rsidTr="00CC4AA8">
        <w:trPr>
          <w:trHeight w:val="68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C8E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Номер вершины графа программы</w:t>
            </w:r>
          </w:p>
        </w:tc>
        <w:tc>
          <w:tcPr>
            <w:tcW w:w="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079B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B6BD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47CE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7ADE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AC5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A961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DA59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6372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F57F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F9048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EC7F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91B5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B2B6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13</w:t>
            </w:r>
          </w:p>
        </w:tc>
        <w:tc>
          <w:tcPr>
            <w:tcW w:w="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C005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14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66DE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15</w:t>
            </w:r>
          </w:p>
        </w:tc>
      </w:tr>
      <w:tr w:rsidR="00CC4AA8" w:rsidRPr="00CC4AA8" w14:paraId="5F62AA48" w14:textId="77777777" w:rsidTr="00CC4AA8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9B154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графа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4B38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88EA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638A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7FBD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44DA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D98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C21E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D4DF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4169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3FC0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913A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2D4F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0DA8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C3BF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470A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CC4AA8" w:rsidRPr="00CC4AA8" w14:paraId="3E1CD1C2" w14:textId="77777777" w:rsidTr="00CC4AA8">
        <w:trPr>
          <w:trHeight w:val="68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B7069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Номер вершины графа программы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4475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163E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17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1FDC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11D2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19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8FA1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E839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C20A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22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CD7B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23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B904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A815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25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1554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26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663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DF56B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E0CB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29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B5DD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30</w:t>
            </w:r>
          </w:p>
        </w:tc>
      </w:tr>
      <w:tr w:rsidR="00CC4AA8" w:rsidRPr="00CC4AA8" w14:paraId="41E44ED9" w14:textId="77777777" w:rsidTr="00CC4AA8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7DD9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графа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CA2B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B8E5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F7D9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2AEC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6D6D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B15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8C39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3B2F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6BD3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7073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C56B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6A76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20CB8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E959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D4B7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CC4AA8" w:rsidRPr="00CC4AA8" w14:paraId="583B5EEA" w14:textId="77777777" w:rsidTr="00CC4AA8">
        <w:trPr>
          <w:trHeight w:val="68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1AD0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Номер вершины графа программы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7C95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4331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32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82E4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4337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34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7DFD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35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3BD2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36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C974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37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3456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38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B0B8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39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675B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40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FADE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E388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B57D5" w14:textId="264DCE4C" w:rsidR="00CC4AA8" w:rsidRPr="00CC4AA8" w:rsidRDefault="00CC4AA8" w:rsidP="00CC4AA8">
            <w:pPr>
              <w:spacing w:line="360" w:lineRule="auto"/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43</w:t>
            </w:r>
          </w:p>
          <w:p w14:paraId="5868E309" w14:textId="77777777" w:rsidR="00CC4AA8" w:rsidRPr="00CC4AA8" w:rsidRDefault="00CC4AA8" w:rsidP="00CC4AA8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ABA8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44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2498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45</w:t>
            </w:r>
          </w:p>
        </w:tc>
      </w:tr>
      <w:tr w:rsidR="00CC4AA8" w:rsidRPr="00CC4AA8" w14:paraId="13200D58" w14:textId="77777777" w:rsidTr="00CC4AA8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0A8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графа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2B15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B3D6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0C6C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7B3D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BF5C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F07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C8A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70DE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C4EB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FA5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71F1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F8BA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D0E4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9DC1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D2278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</w:tr>
    </w:tbl>
    <w:p w14:paraId="1C5EE4B5" w14:textId="77777777" w:rsidR="00CC4AA8" w:rsidRDefault="00CC4AA8" w:rsidP="003734C7">
      <w:pPr>
        <w:ind w:left="-851" w:right="-143"/>
        <w:jc w:val="center"/>
        <w:rPr>
          <w:b/>
          <w:bCs/>
        </w:rPr>
      </w:pPr>
    </w:p>
    <w:p w14:paraId="55FCE298" w14:textId="77777777" w:rsidR="00C01DFA" w:rsidRDefault="00C01DFA" w:rsidP="003734C7">
      <w:pPr>
        <w:ind w:left="-851" w:right="-143"/>
        <w:jc w:val="center"/>
        <w:rPr>
          <w:b/>
          <w:bCs/>
        </w:rPr>
      </w:pPr>
    </w:p>
    <w:p w14:paraId="14EC4485" w14:textId="77777777" w:rsidR="00C01DFA" w:rsidRDefault="00C01DFA" w:rsidP="003734C7">
      <w:pPr>
        <w:ind w:left="-851" w:right="-143"/>
        <w:jc w:val="center"/>
        <w:rPr>
          <w:b/>
          <w:bCs/>
        </w:rPr>
      </w:pPr>
    </w:p>
    <w:p w14:paraId="26909A06" w14:textId="77777777" w:rsidR="00C01DFA" w:rsidRPr="003B6767" w:rsidRDefault="00C01DFA" w:rsidP="00C01DFA">
      <w:pPr>
        <w:rPr>
          <w:b/>
          <w:bCs/>
        </w:rPr>
      </w:pPr>
      <w:r w:rsidRPr="003B6767">
        <w:rPr>
          <w:b/>
          <w:bCs/>
        </w:rPr>
        <w:t>Метрики граничных значений:</w:t>
      </w:r>
    </w:p>
    <w:p w14:paraId="1471AAE7" w14:textId="77777777" w:rsidR="00C01DFA" w:rsidRPr="00D256C7" w:rsidRDefault="00C01DFA" w:rsidP="00C01DFA"/>
    <w:p w14:paraId="67B627C6" w14:textId="24AFF776" w:rsidR="00C01DFA" w:rsidRPr="003B6767" w:rsidRDefault="00C01DFA" w:rsidP="00C01DFA">
      <w:r w:rsidRPr="003B6767">
        <w:t xml:space="preserve">Абсолютная граничная сложность программы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</m:oMath>
      <w:r>
        <w:t>93</w:t>
      </w:r>
      <w:r w:rsidRPr="003B6767">
        <w:t>.</w:t>
      </w:r>
    </w:p>
    <w:p w14:paraId="5220B830" w14:textId="5D2F855C" w:rsidR="00C01DFA" w:rsidRPr="003B6767" w:rsidRDefault="00C01DFA" w:rsidP="00C01DFA">
      <w:pPr>
        <w:rPr>
          <w:i/>
        </w:rPr>
      </w:pPr>
      <w:r w:rsidRPr="003B6767">
        <w:t xml:space="preserve">Относительная граничная сложность программы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v-1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den>
        </m:f>
        <m: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45-1</m:t>
            </m:r>
          </m:num>
          <m:den>
            <m:r>
              <w:rPr>
                <w:rFonts w:ascii="Cambria Math" w:hAnsi="Cambria Math"/>
              </w:rPr>
              <m:t>93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44</m:t>
            </m:r>
          </m:num>
          <m:den>
            <m:r>
              <w:rPr>
                <w:rFonts w:ascii="Cambria Math" w:hAnsi="Cambria Math"/>
              </w:rPr>
              <m:t>93</m:t>
            </m:r>
          </m:den>
        </m:f>
        <m:r>
          <w:rPr>
            <w:rFonts w:ascii="Cambria Math" w:hAnsi="Cambria Math"/>
          </w:rPr>
          <m:t>=0,</m:t>
        </m:r>
        <m:r>
          <w:rPr>
            <w:rFonts w:ascii="Cambria Math" w:hAnsi="Cambria Math"/>
          </w:rPr>
          <m:t>527</m:t>
        </m:r>
      </m:oMath>
      <w:r w:rsidRPr="003B6767">
        <w:t>.</w:t>
      </w:r>
    </w:p>
    <w:p w14:paraId="5499AD0C" w14:textId="77777777" w:rsidR="00C01DFA" w:rsidRPr="003B5D63" w:rsidRDefault="00C01DFA" w:rsidP="003734C7">
      <w:pPr>
        <w:ind w:left="-851" w:right="-143"/>
        <w:jc w:val="center"/>
        <w:rPr>
          <w:b/>
          <w:bCs/>
        </w:rPr>
      </w:pPr>
    </w:p>
    <w:sectPr w:rsidR="00C01DFA" w:rsidRPr="003B5D63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65309"/>
    <w:rsid w:val="00066567"/>
    <w:rsid w:val="00075C56"/>
    <w:rsid w:val="00090431"/>
    <w:rsid w:val="000B3245"/>
    <w:rsid w:val="000C6907"/>
    <w:rsid w:val="000D3F04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02AA"/>
    <w:rsid w:val="00371B21"/>
    <w:rsid w:val="003734C7"/>
    <w:rsid w:val="00383863"/>
    <w:rsid w:val="003852AE"/>
    <w:rsid w:val="003A140C"/>
    <w:rsid w:val="003B5D63"/>
    <w:rsid w:val="003C0303"/>
    <w:rsid w:val="003C6CC7"/>
    <w:rsid w:val="003D0D6C"/>
    <w:rsid w:val="003D11ED"/>
    <w:rsid w:val="003E3B31"/>
    <w:rsid w:val="00426B61"/>
    <w:rsid w:val="00444BB9"/>
    <w:rsid w:val="00474AA3"/>
    <w:rsid w:val="00481C4A"/>
    <w:rsid w:val="0048680C"/>
    <w:rsid w:val="004934A4"/>
    <w:rsid w:val="00496DE0"/>
    <w:rsid w:val="004A25CB"/>
    <w:rsid w:val="004A2917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56B05"/>
    <w:rsid w:val="00766B16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42BD3"/>
    <w:rsid w:val="00955A23"/>
    <w:rsid w:val="009634FC"/>
    <w:rsid w:val="00963D44"/>
    <w:rsid w:val="00996768"/>
    <w:rsid w:val="00A15502"/>
    <w:rsid w:val="00A33C62"/>
    <w:rsid w:val="00A356CE"/>
    <w:rsid w:val="00A36CD0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1DFA"/>
    <w:rsid w:val="00C033F4"/>
    <w:rsid w:val="00C37569"/>
    <w:rsid w:val="00C41122"/>
    <w:rsid w:val="00C50574"/>
    <w:rsid w:val="00C96B6E"/>
    <w:rsid w:val="00CA118F"/>
    <w:rsid w:val="00CA6C64"/>
    <w:rsid w:val="00CB4C5E"/>
    <w:rsid w:val="00CC4AA8"/>
    <w:rsid w:val="00D06E7F"/>
    <w:rsid w:val="00D329BD"/>
    <w:rsid w:val="00D34DFB"/>
    <w:rsid w:val="00D41E0E"/>
    <w:rsid w:val="00D72936"/>
    <w:rsid w:val="00D74855"/>
    <w:rsid w:val="00DA0A7A"/>
    <w:rsid w:val="00DA5E27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3E3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E3B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537</Words>
  <Characters>3067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19</cp:revision>
  <dcterms:created xsi:type="dcterms:W3CDTF">2026-03-05T06:13:00Z</dcterms:created>
  <dcterms:modified xsi:type="dcterms:W3CDTF">2026-10-28T18:08:00Z</dcterms:modified>
</cp:coreProperties>
</file>