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244" w:rsidRDefault="00D910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标题：养成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个好习惯，基本不用去医院！</w:t>
      </w:r>
    </w:p>
    <w:p w:rsidR="00AC6244" w:rsidRDefault="00D910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开头：养成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个好习惯，基本不用去医院！</w:t>
      </w:r>
    </w:p>
    <w:p w:rsidR="00AC6244" w:rsidRDefault="00D910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正文：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早起喝杯淡盐水，胜过医生开药方</w:t>
      </w:r>
    </w:p>
    <w:p w:rsidR="00AC6244" w:rsidRDefault="00D910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睡前热水泡个脚，驱寒保暖睡眠好</w:t>
      </w:r>
    </w:p>
    <w:p w:rsidR="00AC6244" w:rsidRDefault="00D910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早晚梳头剪头皮，提神醒脑还化瘀</w:t>
      </w:r>
    </w:p>
    <w:p w:rsidR="00AC6244" w:rsidRDefault="00D910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，衣裤鞋帽易宽松，筋骨皮肉气自通</w:t>
      </w:r>
    </w:p>
    <w:p w:rsidR="00AC6244" w:rsidRDefault="00D910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多听音乐少烦恼，一年四季身体好</w:t>
      </w:r>
    </w:p>
    <w:p w:rsidR="00AC6244" w:rsidRDefault="00D910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结尾：我是</w:t>
      </w:r>
      <w:r>
        <w:rPr>
          <w:rFonts w:hint="eastAsia"/>
          <w:sz w:val="32"/>
          <w:szCs w:val="32"/>
        </w:rPr>
        <w:t>xx</w:t>
      </w:r>
      <w:r>
        <w:rPr>
          <w:rFonts w:hint="eastAsia"/>
          <w:sz w:val="32"/>
          <w:szCs w:val="32"/>
        </w:rPr>
        <w:t>，每天分享养生护肤小知识，谢谢您，点个小</w:t>
      </w:r>
      <w:bookmarkStart w:id="0" w:name="_GoBack"/>
      <w:bookmarkEnd w:id="0"/>
      <w:r>
        <w:rPr>
          <w:rFonts w:hint="eastAsia"/>
          <w:sz w:val="32"/>
          <w:szCs w:val="32"/>
        </w:rPr>
        <w:t>心心</w:t>
      </w:r>
    </w:p>
    <w:sectPr w:rsidR="00AC6244" w:rsidSect="00AC624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0C0" w:rsidRDefault="00D910C0" w:rsidP="00D910C0">
      <w:r>
        <w:separator/>
      </w:r>
    </w:p>
  </w:endnote>
  <w:endnote w:type="continuationSeparator" w:id="0">
    <w:p w:rsidR="00D910C0" w:rsidRDefault="00D910C0" w:rsidP="00D91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315" w:rsidRPr="00CE232B" w:rsidRDefault="00CE232B" w:rsidP="00CE232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E232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0C0" w:rsidRDefault="00D910C0" w:rsidP="00D910C0">
      <w:r>
        <w:separator/>
      </w:r>
    </w:p>
  </w:footnote>
  <w:footnote w:type="continuationSeparator" w:id="0">
    <w:p w:rsidR="00D910C0" w:rsidRDefault="00D910C0" w:rsidP="00D910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0C0" w:rsidRPr="00CE232B" w:rsidRDefault="00CE232B" w:rsidP="00CE232B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E232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36651E5"/>
    <w:rsid w:val="00AC6244"/>
    <w:rsid w:val="00B07315"/>
    <w:rsid w:val="00CE232B"/>
    <w:rsid w:val="00D910C0"/>
    <w:rsid w:val="636651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C624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91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910C0"/>
    <w:rPr>
      <w:kern w:val="2"/>
      <w:sz w:val="18"/>
      <w:szCs w:val="18"/>
    </w:rPr>
  </w:style>
  <w:style w:type="paragraph" w:styleId="a4">
    <w:name w:val="footer"/>
    <w:basedOn w:val="a"/>
    <w:link w:val="Char0"/>
    <w:rsid w:val="00D91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910C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>P R C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2020-03-20T02:57:00Z</dcterms:created>
  <dcterms:modified xsi:type="dcterms:W3CDTF">2022-05-22T15:10:00Z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