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12" w:rsidRPr="00870612" w:rsidRDefault="00870612" w:rsidP="00870612">
      <w:pPr>
        <w:rPr>
          <w:sz w:val="28"/>
          <w:szCs w:val="28"/>
        </w:rPr>
      </w:pPr>
      <w:r w:rsidRPr="00870612">
        <w:rPr>
          <w:rFonts w:hint="eastAsia"/>
          <w:sz w:val="28"/>
          <w:szCs w:val="28"/>
        </w:rPr>
        <w:t>父母如何让孩子学会倾诉呢</w:t>
      </w:r>
    </w:p>
    <w:p w:rsidR="00870612" w:rsidRPr="00870612" w:rsidRDefault="00870612" w:rsidP="00870612">
      <w:pPr>
        <w:rPr>
          <w:sz w:val="28"/>
          <w:szCs w:val="28"/>
        </w:rPr>
      </w:pPr>
      <w:r w:rsidRPr="00870612">
        <w:rPr>
          <w:rFonts w:hint="eastAsia"/>
          <w:sz w:val="28"/>
          <w:szCs w:val="28"/>
        </w:rPr>
        <w:t xml:space="preserve">               </w:t>
      </w:r>
    </w:p>
    <w:p w:rsidR="00870612" w:rsidRPr="00870612" w:rsidRDefault="00870612" w:rsidP="00870612">
      <w:pPr>
        <w:rPr>
          <w:sz w:val="28"/>
          <w:szCs w:val="28"/>
        </w:rPr>
      </w:pPr>
      <w:r w:rsidRPr="00870612">
        <w:rPr>
          <w:sz w:val="28"/>
          <w:szCs w:val="28"/>
        </w:rPr>
        <w:t xml:space="preserve">                </w:t>
      </w:r>
    </w:p>
    <w:p w:rsidR="00CA3E08" w:rsidRPr="00870612" w:rsidRDefault="00870612" w:rsidP="00870612">
      <w:pPr>
        <w:rPr>
          <w:sz w:val="28"/>
          <w:szCs w:val="28"/>
        </w:rPr>
        <w:sectPr w:rsidR="00CA3E08" w:rsidRPr="00870612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70612">
        <w:rPr>
          <w:rFonts w:hint="eastAsia"/>
          <w:sz w:val="28"/>
          <w:szCs w:val="28"/>
        </w:rPr>
        <w:t xml:space="preserve">                    </w:t>
      </w:r>
      <w:r w:rsidRPr="00870612">
        <w:rPr>
          <w:rFonts w:hint="eastAsia"/>
          <w:sz w:val="28"/>
          <w:szCs w:val="28"/>
        </w:rPr>
        <w:t xml:space="preserve">　　悦悦妈请教育儿专家问：我的孩子已经３岁了，做任何事情不向大人说，外出回来也不会向大人谈谈自己的感受，是一个典型的性格内向的孩子。我希望孩子回家后能叙说自己的一些感受，请问我该如何教育孩子？专家回答如下。　　专家回答：孩子的性格与气质是有一定关系的。气质是天生的，没有好坏之分。但是气质又受环境、人际关系、接受刺激和活动条件的影响，有一定程度上的可变性。因此家长的教育，可以针对孩子的气质，采用不同的教育方法，将孩子的性格塑造得更好。　　我们希望孩子能够准确地表达自己的感受，倾诉自己的感情，能够和别人进行交流。这里很重要的一条就是家长要善于启发和诱导孩子。有的家长过于溺爱孩子，将孩子照顾得无微不至，使得孩子不用表达自己的需求就能得到满足，久而久之孩子就不爱表达自己的情感了。有的家长对孩子过于严厉，使得孩子产生恐惧和胆小的心理，不敢表露自己的真实的感想，尤其对于一些性格内向的孩子。一个孩子能够准确地把握自己的情感，同时能够将自己的感受准确地向别人表达出来，有利于孩子的“情商”的培养，对于孩子的成长是非常重要的。这时需要家长做到：　　对孩子充满理智的爱。爱孩子是任何一个妈妈爸爸都能做到的，但是做到理智的爱，恐怕需要家长正确把握自己，那就是不能溺爱也不能粗暴。要尊重孩子的人格，把孩子作为一个“人”来看待。　　理解孩</w:t>
      </w:r>
      <w:r w:rsidRPr="00870612">
        <w:rPr>
          <w:rFonts w:hint="eastAsia"/>
          <w:sz w:val="28"/>
          <w:szCs w:val="28"/>
        </w:rPr>
        <w:lastRenderedPageBreak/>
        <w:t>子对一些事物的感受，对于孩子的一些要求，鼓励孩子说明要求的理由，是合理的应该满足；不合理的也要向孩子说明为什么不能满足。孩子每做完一件事情，诱导他谈出自己的感受，并及时地给予表扬，让孩子明白只有这样做，才能获得家长的表扬。这样，孩子就乐于叙述自己做事的经过和感受了。　　帮助孩子分析自己的情绪是好还是坏，对于孩子做成功的一些事情应该给予表扬，使得孩子获得自信心。对于失败的情感给予一定的同情和理解，使得孩子从你的态度中获得鼓励和信心，也能经受挫折的训练。这样孩子就会有一个积极的情感。　　平时养成孩子阅读的习惯，丰富孩子的语言，教会孩子说话的技巧以及学会如何组织语言，孩子掌握了语言工具才能乐于表达自己的感受。　　例如：孩子在和小朋友玩时发生争执，打了小朋友。这时你可以问：为什么要打小朋友？小朋友为什么哭？他是不是很难过？你是不是也不痛快？你要是挨了妈妈的打是不是也很难过？让孩子把自己的心里话说出来。有可能打架是对方引起的，通过你的启发，让孩子学会宽容和理解别人，使得孩子在处理这个纠纷中，明白如何处理与小朋友的关系，也能学会如何谈出自己的感受以及理解别人的感情，以后能够正确地把握住自己</w:t>
      </w:r>
      <w:bookmarkStart w:id="0" w:name="_GoBack"/>
      <w:bookmarkEnd w:id="0"/>
      <w:r w:rsidRPr="00870612">
        <w:rPr>
          <w:rFonts w:hint="eastAsia"/>
          <w:sz w:val="28"/>
          <w:szCs w:val="28"/>
        </w:rPr>
        <w:t>。</w:t>
      </w:r>
    </w:p>
    <w:p w:rsidR="00DD444F" w:rsidRPr="00870612" w:rsidRDefault="00DD444F">
      <w:pPr>
        <w:rPr>
          <w:sz w:val="28"/>
          <w:szCs w:val="28"/>
        </w:rPr>
      </w:pPr>
    </w:p>
    <w:sectPr w:rsidR="00DD444F" w:rsidRPr="008706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2F" w:rsidRDefault="00CC112F" w:rsidP="00870612">
      <w:r>
        <w:separator/>
      </w:r>
    </w:p>
  </w:endnote>
  <w:endnote w:type="continuationSeparator" w:id="0">
    <w:p w:rsidR="00CC112F" w:rsidRDefault="00CC112F" w:rsidP="0087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79" w:rsidRPr="00A1405F" w:rsidRDefault="00A1405F" w:rsidP="00A1405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40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05F"/>
  <w:p w:rsidR="002261EF" w:rsidRDefault="00D36879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1EF" w:rsidRPr="00A1405F" w:rsidRDefault="00A1405F" w:rsidP="00A1405F">
    <w:pPr>
      <w:jc w:val="center"/>
      <w:rPr>
        <w:rFonts w:ascii="微软雅黑" w:eastAsia="微软雅黑" w:hAnsi="微软雅黑"/>
        <w:color w:val="000000"/>
        <w:sz w:val="24"/>
      </w:rPr>
    </w:pPr>
    <w:r w:rsidRPr="00A140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0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2F" w:rsidRDefault="00CC112F" w:rsidP="00870612">
      <w:r>
        <w:separator/>
      </w:r>
    </w:p>
  </w:footnote>
  <w:footnote w:type="continuationSeparator" w:id="0">
    <w:p w:rsidR="00CC112F" w:rsidRDefault="00CC112F" w:rsidP="00870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79" w:rsidRPr="00A1405F" w:rsidRDefault="00A1405F" w:rsidP="00A1405F">
    <w:pPr>
      <w:pStyle w:val="a3"/>
      <w:rPr>
        <w:rFonts w:ascii="微软雅黑" w:eastAsia="微软雅黑" w:hAnsi="微软雅黑"/>
        <w:color w:val="000000"/>
        <w:sz w:val="24"/>
      </w:rPr>
    </w:pPr>
    <w:r w:rsidRPr="00A140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05F"/>
  <w:p w:rsidR="002261EF" w:rsidRDefault="00D36879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1EF" w:rsidRPr="00A1405F" w:rsidRDefault="00A1405F" w:rsidP="00A1405F">
    <w:pPr>
      <w:jc w:val="center"/>
      <w:rPr>
        <w:rFonts w:ascii="微软雅黑" w:eastAsia="微软雅黑" w:hAnsi="微软雅黑"/>
        <w:color w:val="000000"/>
        <w:sz w:val="24"/>
      </w:rPr>
    </w:pPr>
    <w:r w:rsidRPr="00A140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40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08"/>
    <w:rsid w:val="001F730E"/>
    <w:rsid w:val="002261EF"/>
    <w:rsid w:val="00870612"/>
    <w:rsid w:val="00A1405F"/>
    <w:rsid w:val="00CA3E08"/>
    <w:rsid w:val="00CC112F"/>
    <w:rsid w:val="00D36879"/>
    <w:rsid w:val="00DD444F"/>
    <w:rsid w:val="00F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E0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7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E0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7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959</Characters>
  <Application>Microsoft Office Word</Application>
  <DocSecurity>0</DocSecurity>
  <Lines>7</Lines>
  <Paragraphs>2</Paragraphs>
  <ScaleCrop>false</ScaleCrop>
  <Company>Home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