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1、朋友是成功道路上的一位良师 ，热情地将你引向阳光的地带。</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2、朋友是沙漠中的一抹浓荫，悄悄地为你撒下人生的清爽。</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3、朋友是一丝的细雨,会为你洗去那满身的风尘。</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4、朋友是悲伤日子里的一句安慰，不断让你重温生活的快乐。</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5、朋友是烈日里的一缕清风,会为你拭去脸上的汗水。</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6、朋友是炙热太阳下的一棵大树,会为你洒下一片绿萌。</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7、朋友是冬日里的一束阳光，静静地为你送去心灵的温暖。</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8、朋友是无助日子里的无数帮助，从不让你失去生活的信心。</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9、朋友是成功日子里的一束鲜花，尽情的为你绽放生命的艳丽。</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10、朋友是失败日子里的一炉火炭，微微的为你拂去心中的恶寒。</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 xml:space="preserve">11、朋友是失败苦闷中的一盏明灯 ，默默地为你驱赶心灵的阴翳。 　　</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12、友谊好似炎炎夏日里一杯清新透凉的冰红茶，滋润着你我干渴的喉咙。</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13、友谊就如秋风瑟瑟中随风而落的佳叶，构成了金秋时节的一道亮丽的风景线。</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14、友谊就像寒冬腊月里一朵朵迎雪而立的梅花，绽放开来，温暖着你我的心田。</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15、友谊如蝴蝶，我们嬉笑追逐，唤起一张张灿烂的笑脸；友谊是冰雪中纯洁的雪花；友谊是高山上茁壮的常青树；友谊是花园中美丽的花朵；友谊是天空中洁白的云朵。</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16、友谊如糯米，我们共同酿造，酿成一坛坛醇香的琼浆。</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17、友谊如鲜花，我们共同欣赏，编制成一个个美丽的花环。</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lastRenderedPageBreak/>
        <w:br/>
      </w:r>
      <w:r>
        <w:rPr>
          <w:rFonts w:ascii="宋体" w:eastAsia="宋体" w:hAnsi="宋体" w:cs="宋体" w:hint="eastAsia"/>
          <w:color w:val="333333"/>
          <w:sz w:val="21"/>
          <w:szCs w:val="21"/>
          <w:shd w:val="clear" w:color="auto" w:fill="FFFFFF"/>
        </w:rPr>
        <w:t>18、友谊如音符，我们共同谱写，奏成一曲曲美妙的乐曲。</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19、友谊便似一杯清新透凉的冰红茶，滋润着你我干渴的喉咙。</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20、友谊就如随风而落的佳叶，构成了金秋时节的一道亮丽的风景线。</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21、友谊就是一朵朵迎雪而立的梅花，绽放开来，温暖着你我的心田。</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22、友谊如音符，我们共同聆听，谱写成一章章动听的乐谱。</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23、友谊如蜜糖，我们一同品尝，甜蜜一滴滴渗入心田。</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24、友谊是心中深深的眷恋，友谊是跟友人相连的一根心弦，缠绵不断，渊源流长，谱写出一首首幽长而又耐人寻味的高歌。</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25、朋友就像片片拼图，结合后构成一幅美丽的图画，如果不见了一片，就永远都不会完整，就是不想遗失的那重要一片。</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26、友谊如清风，吹散你心头的愁云；友谊似甘泉，滋润你干涸的心田；友谊更像一座灯塔，照亮你行进的航向。真正的友谊，不需要甜言蜜语，不需要利益交换。真正的友谊，需要的是相互理解、相互信任、相互衬托。只有这样，友谊才能化为一条丽彩虹，丰富你多彩的人生。</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27、风起，绵绵的牵挂；云涌，柔柔的思念；雨来，细细的倾诉；阳光，暖暖的微笑！</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28、朋友是一生的缘分，在偶然间相逢，在一生中永存。寒冬又到，天气渐凉，气温骤降，唯有祝福如常。愿你保重身体，一生幸福安康。</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29、朋友是雨衣，就算晴天时想不起，雨季也会陪伴你；爱人是粗布衣，就算不美丽，也能遮挡风寒；父母是老棉袄，虽不时尚，甚至粗笨，但却最护体最温暖。</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30、朋友相敬，敬于德；朋友相交，交于情；朋友相随，随于义；朋友相信，信于诚；朋友相处，处于心；朋友相惜，惜于缘！朋友相祝，皆幸福！</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31、拼搏是成功的通行证，美貌是失败的墓志铭。不要再斤斤计较于你的容貌，关键是打造自己强大的内心。朋友，凤姐就是榜样啊，你长得比她还励志，你行的！</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lastRenderedPageBreak/>
        <w:br/>
      </w:r>
      <w:r>
        <w:rPr>
          <w:rFonts w:ascii="宋体" w:eastAsia="宋体" w:hAnsi="宋体" w:cs="宋体" w:hint="eastAsia"/>
          <w:color w:val="333333"/>
          <w:sz w:val="21"/>
          <w:szCs w:val="21"/>
          <w:shd w:val="clear" w:color="auto" w:fill="FFFFFF"/>
        </w:rPr>
        <w:t>32、平常心，喜滋滋，乐呵呵，随缘自在欢乐多；看开些，拿得起，放得下，遇事别望心里搁；祝福你：开开心心每一天，幸幸福福每一秒。</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33、朋友结婚，你负责收红包。朋友说你很辛苦，收到的红包全都归你。你大喜，不禁仰天长笑，笑着笑着……就醒了。唉，早叫你少做点梦了！</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34、朋友考雅思，拿到口语题，他习惯性地说了句：我ri！谁想考官会一点中文，就问他什么意思，他说，“日”就是借助太阳的力量激励自己的意思。</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35、朋友朋友请注意，时常减压放放气。压力过大伤身体，颜老短命易生气。今日健康换财富，明日悔恨不当初。时常出门散散心，工作休闲两不误。</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36、交不论多，得一人可胜百人；交不论久，得一日可谕千古。</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37、怜悯你的人不是朋友，帮助你的人才可能是朋友。</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38、良友在生旁，地狱变天堂！世上唯一无刺的玫瑰，就是友情。</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39、一丝真诚胜过千两黄金一丝温暖能抵万里寒霜一声问候送来温馨甜蜜一条短信捎去我万般心意</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40、海内存知己，天涯若比邻。无为在岐路，儿女共沾巾。</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41、友情的延续来自心灵，不论联系有多少，只要内心留有彼此的一片天空，那么偶尔一声问侯就会带来会心的一笑。</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42、你的难过我来分担，你的快乐我来分享，好朋友永远在你身边。</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43、当面怕您的人，背后一定恨您。只有当一个朋友，才能得一个朋友。</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44、当蒲公英飘落在你的眼前那就是是我深深的祝福让蒲公英载着我的祝福祝你在他乡一切幸福朋友是身边那份充实；是忍不住时刻想拨的号码；是深夜长坐的那杯清茶……</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45、工作中碰到了困难，朋友就是帮不了太大的忙，一双双关心的眼晴也会让你减掉不少压力。</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lastRenderedPageBreak/>
        <w:br/>
      </w:r>
      <w:r>
        <w:rPr>
          <w:rFonts w:ascii="宋体" w:eastAsia="宋体" w:hAnsi="宋体" w:cs="宋体" w:hint="eastAsia"/>
          <w:color w:val="333333"/>
          <w:sz w:val="21"/>
          <w:szCs w:val="21"/>
          <w:shd w:val="clear" w:color="auto" w:fill="FFFFFF"/>
        </w:rPr>
        <w:t>46、好感是友谊是友谊的先决条件，但不能把两者混为一谈。如果你对别人的苦难无动于衷，那么你就不配称为人。</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47、欢乐吧！朋友们，不管您身在何处，幸运与快乐时刻陪伴着您。</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48、回忆那些在一起的时光，友情的岁月，是记忆里最美的画面。</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49、人之相知，贵相知心。怜悯你的人不是朋友，帮助你的人才可能是朋友。</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50、如果你对别人的苦难无动于衷，那么你就不配称为人。</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51、时间冲不淡友情的酒，距离拉不开思念的手，祝福您，永远永远！愿幸福时时砸您的头，快乐刻刻绊您的脚。</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52、微笑无需成本，却创造出许多价值。</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53、我有三愿：一愿友情温暖我们的心田，二愿欢乐永驻您我间，三愿咱们常相见。</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54、牵挂，竟无语，寄情风中，来将心传递；问候，悄无息，不因距离，愿好运伴你；生活，快乐多，只要努力，收获属于你；除了想念，还是想念，祝你如意！</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55、倾听鸟鸣，拥抱快乐的旋律；欣赏风景，品味美好的人生；感受祝福，体验友谊的热情；来个热吻，绘画爱情的无形；收条问候，愿你幸福随行！</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56、孤单时，友谊是一柄利剑，助你披荆斩棘；迷茫时，朋友是一盏明灯，为你点亮心灵；疲乏时，祝福是一弯山泉，让你净化心灵。每天把好运装满，开心前行。</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57、寒风吹过，吹落了树叶，吹枯了小草，却吹不掉我的思念；雪花飘落，遮盖了山川，遮住了大地，却遮挡不掉我的牵挂；我想你了朋友，愿你在外一切皆好，天渐寒，多添衣哟！</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58、朋友，你知道吗，当你打哈欠的时候，证明你身体里的“电力”只剩下百分之20了。请珍惜你身边每一个打哈欠的朋友，因为你不知道他在哪一刻就会当机。</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59、你在天南，我在地北，我们之间是天涯。海上生明月，照不出皎洁深厚的友谊：悠然见南山，剪不断神往已久的思念。朋友，何时能再见？朋友，你要过得快乐。</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lastRenderedPageBreak/>
        <w:br/>
      </w:r>
      <w:r>
        <w:rPr>
          <w:rFonts w:ascii="宋体" w:eastAsia="宋体" w:hAnsi="宋体" w:cs="宋体" w:hint="eastAsia"/>
          <w:color w:val="333333"/>
          <w:sz w:val="21"/>
          <w:szCs w:val="21"/>
          <w:shd w:val="clear" w:color="auto" w:fill="FFFFFF"/>
        </w:rPr>
        <w:t>60、你对我很好，很爱我，很呵护我，我谢谢你。但不知道从什么时候开始，你就慢慢地不在乎我了，我到底做错什么了，以至于你不要我了？我可是你的，脸啊！</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61、朋友是常常想起，是把关怀放在心里，把关注盛在眼底；朋友是相伴走过一段又一段的人生，携手共度一个又一个黄昏；朋友是想起时平添喜悦，忆及时更多温柔。 </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62、朋友是读不完的情，写不完的意。是一本让人拿在手里，而没有封皮也看不卷的书，总想去看这本书，珍藏它的存在，也许它是人生活中永久快乐的梦想，能把它淋漓地读到梦里，等醒来也是一种快乐，常乐祝福朋友周末快乐！</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63、回忆过去，满满的相思忘不了朋友一生一起走，那些日子不再有，一句话，一辈子，一生情，一杯酒。有过伤，还有痛，还有你还有我。</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64、朋友是可以一起打着伞在雨中漫步；是可以一起骑了车在路上飞驰；是可以沉溺于美术馆、博物馆；是可以徘徊书店、书廊；朋友是有悲伤一起哭，有欢乐一起笑，有好书一起读，有好歌一起听。</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65、茫茫人海就像一片戈壁滩，就是滩中的沙砾，不过有你做伴使我不再感到渺小和孤独。</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66、不管多久没见面，我们彼此都还是老样子，脾气差，说话大声，不注意仪表，可是永远笑得那么开心。朋友，就是无论分开生活多久，再相聚也不会尴尬，会为你的伤心而心疼。</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67、当我在死胡同时，你为我开辟一条新路：当我在困在海中央时，你为我造出一条小船。</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68、跟朋友装沉默，跟陌生人讲心里话。对于在乎你的，不想让Ta们担心，有时候，没有消息就是一种好消息。其实，很想说“我很好”，或许是昧着心说谎，也只是想把最灿烂的一面，放在每个人对自己印象的首页。</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69、朋友就像片片拼图，结合后构成一幅美丽的图画，如果不见了一片，就永远都不会完整，-就是不想遗失的那重要一片。</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70、平时的时候，多和你的朋友沟通交流一下，不要等到需要朋友的帮助时，才想到要和他们联系，到了社会，你才会知道，能够认识一个真正的朋友，有多难。</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71、任何情况下，背后不说他人是非。如果一定要你说，说好话。多个朋友是好事，即使不是很要好的，总比因为自己说话不慎重不思考而多一个敌人好得多。</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lastRenderedPageBreak/>
        <w:br/>
      </w:r>
      <w:r>
        <w:rPr>
          <w:rFonts w:ascii="宋体" w:eastAsia="宋体" w:hAnsi="宋体" w:cs="宋体" w:hint="eastAsia"/>
          <w:color w:val="333333"/>
          <w:sz w:val="21"/>
          <w:szCs w:val="21"/>
          <w:shd w:val="clear" w:color="auto" w:fill="FFFFFF"/>
        </w:rPr>
        <w:t>72、露水的晶莹是对你的眷恋，霜花的曼妙是对你的期盼，飞雪的覆盖是欣慰一年的平安，亲爱的朋友，友谊的长久牵着流年，情意的甘甜陈酿青春的诺言，祝愿友谊地久天长。</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73、冷冷的冬天到了，厚厚的棉衣得穿了，热热的汤汁三顿煲，暖暖的阳光午间照，甜甜的微笑少不了，多多的锻炼身体好，切切的问候也来了，愿你身心都好好。</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74、鉴于你锻炼迟到，上班从不迟到；工作兴致高，但玩乐兴趣不高；综合素质表现好，就是对自己不够好。我今天特来开发开发你的大脑，愿你天天乐逍遥！</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75、撒一缕阳光，一天的温暖，一季的温情；扬一片雪花，一时的飘逸，一冬的浪漫；卷一地北风，敲开快乐的窗，推开幸福的门。冬日漫漫，愿你快乐每一天！</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76、生活如股市，开心有诀妙：把所有的忧愁售抛，将一切的失意套牢，使全部的快乐解套，让最大的幸福成交！生活的牛市早日来到，幸运的黑马伴你奔跑！</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77、朋友，释放自己，勇敢地去爱吧，除了祝福，我什么也不说。即使是在某年某月的某一天，你受伤了，累了，倦了，除了把肩膀借给你，我也什么都不说。</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78、白雪茫茫，纷飞着浪漫；寒风萧萧，吹乱了孤单；寒意浓浓，冰冻了忧烦；问候深深，温暖了冬天。寒冬时节，你快乐健康我就心安。朋友，保重身体哟！</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79、把一支装满相思的笔放在信里，邮寄远方；把一份盛满眷恋的念放在风里，依偎青山；把一轮染满情韵的月放在梦里，伴你左右。愿你的生活洒满相思，盛满眷恋。</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80、把你的手拿开，别对着烦恼纠缠；把你的心沉淀，别对着不快敏感；把你的眼睛擦亮，对幸福多抛媚眼；把你的大口张开，如问候不敬，还请多多包“含”！</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81、“开心”空调让快乐恒温，保持好心情；“幽默”加湿器让轻松保湿，保持好心态；“青春”阳光让年轻持久，保持好心气。我的好友，祝你事事如意，天天幸福。</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82、朋友不分距离，天涯同好，交得其道；朋友不分男女，真知灼同，同日而语；一首音乐，轻松和谐；一个问候，关怀体贴； 一条短信，温馨弥漫。</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83、对朋友的思念象袅袅的轻烟不绝如缕，对朋友的祝福是潺潺的小溪叮咚作响。或许岁月将往事褪色，或许空间将彼此隔离。但值得珍惜的依然是朋友间的情谊。</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lastRenderedPageBreak/>
        <w:br/>
      </w:r>
      <w:r>
        <w:rPr>
          <w:rFonts w:ascii="宋体" w:eastAsia="宋体" w:hAnsi="宋体" w:cs="宋体" w:hint="eastAsia"/>
          <w:color w:val="333333"/>
          <w:sz w:val="21"/>
          <w:szCs w:val="21"/>
          <w:shd w:val="clear" w:color="auto" w:fill="FFFFFF"/>
        </w:rPr>
        <w:t>84、朋友本不该有那么重要，朋友又的确那么重要。生命里或许可以没有感动、没有胜利，没有其他的东西，但不能没有的是朋友。</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85、时光在快乐中穿梭，岁月在幸福中沉淀，日子在美好中发酵，心灵在互动中开怀，情谊在联络中升温，问候在真挚中传递：朋友，记得多联系，愿你一切安好！</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86、世上的最大的事情，无非是生和死，其它的都是小事。所以，从今天开始，努力微笑，遇事不要为难自己，快快乐乐的活着，就是最别样的美丽！</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87、细数往日的点滴，有过欢笑泪水和珍贵的记忆朋友不在于多少，真心才好而你，是我生命里唯一的知己。</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88、兄弟可能不是朋友，但朋友常常如兄弟。</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89、银海为笺，风帆为词，祝福您无忧也无腻，趁风破浪，开拓远大前程。</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90、友谊不是某些人的专利，只要怀有一颗真诚的心，将心比心，你就会得到真正友情的回报。能把真诚赠给朋友，你会赢得更多朋友，多一个朋友多一个世界，蓦然回首，你不再是孤寂的独行人。</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91、人生的路上总有一些人会对我微笑，就是这些人丰富了生命，填充了生命的空白。当百年再度回首，才发现这些人已刻进了骨髓，混肴进了血液里，再也消失不掉一部分。</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92、有朋友的人，生活才有乐趣，一个人喝茶，不能品出味道；就是一个人单独吃饭，也不会有太大的胃口，多个人在一起吃饭，就会增加香味。</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93、在这特殊的日子里，所有的祝福的问候都带着我们的爱，拥挤在您的酒杯里，红红的，深深的，直到心底。</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94、真正的友谊要经得起考验，廉颇蔺相如如果没有先国家之急而后私仇的宽大胸怀，便不会有负荆请罪的动人场面。</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95、朋友和刺客唯一的区别是：刺客在背后捅你一刀，你回头一看，痛苦地说，啊，你是？而朋友在背后捅你一刀，你回头一看，痛苦地说，啊，是你！</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lastRenderedPageBreak/>
        <w:br/>
      </w:r>
      <w:r>
        <w:rPr>
          <w:rFonts w:ascii="宋体" w:eastAsia="宋体" w:hAnsi="宋体" w:cs="宋体" w:hint="eastAsia"/>
          <w:color w:val="333333"/>
          <w:sz w:val="21"/>
          <w:szCs w:val="21"/>
          <w:shd w:val="clear" w:color="auto" w:fill="FFFFFF"/>
        </w:rPr>
        <w:t>96、朋友家的女孩儿八岁，上小学二年级。某天，她向妈妈要钱买转笔刀。妈妈：不是前两天刚买了吗？女孩儿淡定地答：那个我丢给前男友当分手费了。</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97、朋友讲了个笑话，问我感觉，我说：第一次听到这个笑话的时候，北京房价还不到一千元。朋友不服，说：那你来个两万一平的笑话。我说：北京房价又降了！</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98、思念如雪，纷纷飘下，散落一地牵挂；友情如酒，醇香厚重，回味一世真情；祝福如花，尽情绽放，留下满目幸福；朋友，无论到哪里，都有我默默的祝福，愿你幸福平安！</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99、天气再冷，也不冷落祝福；树叶再落，也不落下情意；风儿再吹，也吹不散牵挂；季节再深，也不比问候深入人心。天冷了，当注意保暖。祝你快乐！</w:t>
      </w:r>
    </w:p>
    <w:p w:rsidR="007B7934" w:rsidRDefault="00732FCE">
      <w:pPr>
        <w:pStyle w:val="a3"/>
        <w:widowControl/>
        <w:shd w:val="clear" w:color="auto" w:fill="FFFFFF"/>
        <w:spacing w:before="120" w:beforeAutospacing="0" w:after="120" w:afterAutospacing="0" w:line="336" w:lineRule="atLeast"/>
        <w:jc w:val="both"/>
        <w:rPr>
          <w:rFonts w:ascii="宋体" w:eastAsia="宋体" w:hAnsi="宋体" w:cs="宋体"/>
          <w:color w:val="333333"/>
          <w:sz w:val="21"/>
          <w:szCs w:val="21"/>
        </w:rPr>
      </w:pPr>
      <w:r>
        <w:rPr>
          <w:rFonts w:ascii="宋体" w:eastAsia="宋体" w:hAnsi="宋体" w:cs="宋体" w:hint="eastAsia"/>
          <w:color w:val="333333"/>
          <w:sz w:val="19"/>
          <w:szCs w:val="19"/>
          <w:shd w:val="clear" w:color="auto" w:fill="FFFFFF"/>
        </w:rPr>
        <w:br/>
      </w:r>
      <w:r>
        <w:rPr>
          <w:rFonts w:ascii="宋体" w:eastAsia="宋体" w:hAnsi="宋体" w:cs="宋体" w:hint="eastAsia"/>
          <w:color w:val="333333"/>
          <w:sz w:val="21"/>
          <w:szCs w:val="21"/>
          <w:shd w:val="clear" w:color="auto" w:fill="FFFFFF"/>
        </w:rPr>
        <w:t>100、问候的阳光每天灿烂映照你，祝福的天空每天蔚蓝笼罩你，关心的空气时时围绕你，帮助的炉火每天炙烤你，思念的大餐每天喂饱你，想你了，你好吗</w:t>
      </w:r>
      <w:bookmarkStart w:id="0" w:name="_GoBack"/>
      <w:bookmarkEnd w:id="0"/>
      <w:r>
        <w:rPr>
          <w:rFonts w:ascii="宋体" w:eastAsia="宋体" w:hAnsi="宋体" w:cs="宋体" w:hint="eastAsia"/>
          <w:color w:val="333333"/>
          <w:sz w:val="21"/>
          <w:szCs w:val="21"/>
          <w:shd w:val="clear" w:color="auto" w:fill="FFFFFF"/>
        </w:rPr>
        <w:t>？</w:t>
      </w:r>
    </w:p>
    <w:p w:rsidR="007B7934" w:rsidRDefault="007B7934"/>
    <w:sectPr w:rsidR="007B7934">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D08" w:rsidRDefault="00732FCE">
      <w:r>
        <w:separator/>
      </w:r>
    </w:p>
  </w:endnote>
  <w:endnote w:type="continuationSeparator" w:id="0">
    <w:p w:rsidR="00B83D08" w:rsidRDefault="00732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E4E0C"/>
  <w:p w:rsidR="007B7934" w:rsidRDefault="00732FC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934" w:rsidRPr="007E4E0C" w:rsidRDefault="007E4E0C" w:rsidP="007E4E0C">
    <w:pPr>
      <w:jc w:val="center"/>
      <w:rPr>
        <w:rFonts w:ascii="微软雅黑" w:eastAsia="微软雅黑" w:hAnsi="微软雅黑"/>
        <w:color w:val="000000"/>
        <w:sz w:val="24"/>
      </w:rPr>
    </w:pPr>
    <w:r w:rsidRPr="007E4E0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D08" w:rsidRDefault="00732FCE">
      <w:r>
        <w:separator/>
      </w:r>
    </w:p>
  </w:footnote>
  <w:footnote w:type="continuationSeparator" w:id="0">
    <w:p w:rsidR="00B83D08" w:rsidRDefault="00732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E4E0C"/>
  <w:p w:rsidR="007B7934" w:rsidRDefault="00732FC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934" w:rsidRPr="007E4E0C" w:rsidRDefault="007E4E0C" w:rsidP="007E4E0C">
    <w:pPr>
      <w:jc w:val="center"/>
      <w:rPr>
        <w:rFonts w:ascii="微软雅黑" w:eastAsia="微软雅黑" w:hAnsi="微软雅黑"/>
        <w:color w:val="000000"/>
        <w:sz w:val="24"/>
      </w:rPr>
    </w:pPr>
    <w:r w:rsidRPr="007E4E0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622CB"/>
    <w:rsid w:val="005B3BC9"/>
    <w:rsid w:val="00732FCE"/>
    <w:rsid w:val="007B7934"/>
    <w:rsid w:val="007E4E0C"/>
    <w:rsid w:val="00B83D08"/>
    <w:rsid w:val="02B16B2A"/>
    <w:rsid w:val="050E5327"/>
    <w:rsid w:val="064B5558"/>
    <w:rsid w:val="07537C92"/>
    <w:rsid w:val="07875F16"/>
    <w:rsid w:val="083149F4"/>
    <w:rsid w:val="0D37233E"/>
    <w:rsid w:val="0E3D4165"/>
    <w:rsid w:val="0FAB3218"/>
    <w:rsid w:val="123D64C5"/>
    <w:rsid w:val="162850FF"/>
    <w:rsid w:val="162F21D0"/>
    <w:rsid w:val="174A0FD1"/>
    <w:rsid w:val="174A5D5A"/>
    <w:rsid w:val="18480116"/>
    <w:rsid w:val="1D4B2D51"/>
    <w:rsid w:val="20AF5106"/>
    <w:rsid w:val="2186506D"/>
    <w:rsid w:val="24D35E2C"/>
    <w:rsid w:val="318C257F"/>
    <w:rsid w:val="329578BE"/>
    <w:rsid w:val="32D31B5E"/>
    <w:rsid w:val="33DB2EE2"/>
    <w:rsid w:val="38DC05EA"/>
    <w:rsid w:val="42110799"/>
    <w:rsid w:val="44027931"/>
    <w:rsid w:val="45B81125"/>
    <w:rsid w:val="45E368B4"/>
    <w:rsid w:val="467F2DAE"/>
    <w:rsid w:val="46C94368"/>
    <w:rsid w:val="4C890D2B"/>
    <w:rsid w:val="4D2124FF"/>
    <w:rsid w:val="4F531F00"/>
    <w:rsid w:val="50CE1898"/>
    <w:rsid w:val="50F84286"/>
    <w:rsid w:val="530622CB"/>
    <w:rsid w:val="54051A80"/>
    <w:rsid w:val="595B2417"/>
    <w:rsid w:val="5D9E7691"/>
    <w:rsid w:val="64072E68"/>
    <w:rsid w:val="66CE1AC4"/>
    <w:rsid w:val="6A1E40B6"/>
    <w:rsid w:val="72F55F72"/>
    <w:rsid w:val="77247613"/>
    <w:rsid w:val="7F2F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732F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32FCE"/>
    <w:rPr>
      <w:rFonts w:asciiTheme="minorHAnsi" w:eastAsiaTheme="minorEastAsia" w:hAnsiTheme="minorHAnsi" w:cstheme="minorBidi"/>
      <w:kern w:val="2"/>
      <w:sz w:val="18"/>
      <w:szCs w:val="18"/>
    </w:rPr>
  </w:style>
  <w:style w:type="paragraph" w:styleId="a5">
    <w:name w:val="footer"/>
    <w:basedOn w:val="a"/>
    <w:link w:val="Char0"/>
    <w:rsid w:val="00732FCE"/>
    <w:pPr>
      <w:tabs>
        <w:tab w:val="center" w:pos="4153"/>
        <w:tab w:val="right" w:pos="8306"/>
      </w:tabs>
      <w:snapToGrid w:val="0"/>
      <w:jc w:val="left"/>
    </w:pPr>
    <w:rPr>
      <w:sz w:val="18"/>
      <w:szCs w:val="18"/>
    </w:rPr>
  </w:style>
  <w:style w:type="character" w:customStyle="1" w:styleId="Char0">
    <w:name w:val="页脚 Char"/>
    <w:basedOn w:val="a0"/>
    <w:link w:val="a5"/>
    <w:rsid w:val="00732FC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732F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32FCE"/>
    <w:rPr>
      <w:rFonts w:asciiTheme="minorHAnsi" w:eastAsiaTheme="minorEastAsia" w:hAnsiTheme="minorHAnsi" w:cstheme="minorBidi"/>
      <w:kern w:val="2"/>
      <w:sz w:val="18"/>
      <w:szCs w:val="18"/>
    </w:rPr>
  </w:style>
  <w:style w:type="paragraph" w:styleId="a5">
    <w:name w:val="footer"/>
    <w:basedOn w:val="a"/>
    <w:link w:val="Char0"/>
    <w:rsid w:val="00732FCE"/>
    <w:pPr>
      <w:tabs>
        <w:tab w:val="center" w:pos="4153"/>
        <w:tab w:val="right" w:pos="8306"/>
      </w:tabs>
      <w:snapToGrid w:val="0"/>
      <w:jc w:val="left"/>
    </w:pPr>
    <w:rPr>
      <w:sz w:val="18"/>
      <w:szCs w:val="18"/>
    </w:rPr>
  </w:style>
  <w:style w:type="character" w:customStyle="1" w:styleId="Char0">
    <w:name w:val="页脚 Char"/>
    <w:basedOn w:val="a0"/>
    <w:link w:val="a5"/>
    <w:rsid w:val="00732FC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842</Words>
  <Characters>4804</Characters>
  <Application>Microsoft Office Word</Application>
  <DocSecurity>0</DocSecurity>
  <Lines>40</Lines>
  <Paragraphs>11</Paragraphs>
  <ScaleCrop>false</ScaleCrop>
  <Company>China</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2020-03-10T03:16:00Z</dcterms:created>
  <dcterms:modified xsi:type="dcterms:W3CDTF">2022-05-22T16:28:00Z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