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1.不是我疯了，就是世界疯了。我不知道究竟是哪一个疯了。瓶口和瓶盖尺寸不符。也许该怪瓶子，也许该怪盖子。但不管怎样，尺寸不符的事实不容动摇。——村上春树</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2.这一生，除了故乡，我只为你一个人写过月亮。 ——不夏《静坐黑白时光》</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3.你知道吗？ 风往哪个方向吹，草就要往哪个方向倒，年轻的时候，我也曾经以为自己是风，可是最后遍体鳞伤，我才知道，原来我们都是草。——《艋舺》</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每个文人年幼时第一次读到横渠先生“为天地立心，为生民立命，为往圣继绝学，为万世开太平。”四句时，都曾动过心头血。想自己有一天成就一世无双国士，能力扛江山万万年。然而这一点心头血，总会叫功名利禄磨去一点，光阴蹉跎磨去一点，世道叵测磨去一点，磨来磨去，一辈子就落入了“巢臼”之中。——《杀破狼》</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5.倘若你的眼睛这样冷，在你鉴照下，有个人的心会结成冰。——沈从文</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6.为了讨人喜欢去做一些无谓的努力，只会更让人瞧不起。——饶雪漫《左耳》</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7.这个跑步真的是世界上最无聊的运动，重复、枯燥，偶尔有人陪伴，大部分时间都没有回应，但，像极了人生。——《听你的》</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8.人类的最大弱点之一是自命不凡的幻想。——周作人 《谈虎集》</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我因为爱你，所以常常想跟你道歉。我的爱沉重、污浊，里面带有许多令人不快的东西，比如悲伤、忧愁、自怜、绝望，我的心又这样脆弱不堪。自己总被这些负面情绪打败，好像在一个沼泽里越挣扎越下沉。而我爱你，就是想把你也拖进来，却希望你救我。——村上春树《挪威的森林》</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10.只要想起一生中后悔的事，梅花便落了下来。——张枣《镜中》</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11.不了解别人的痛苦，又要去安慰，那总是很困难的事。——小仲马《茶花女》</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12.在爱情的事上如果你考虑起自尊心来，那只能有一个原因：实际上你还是最爱自己。——毛姆《月亮与六便士》</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13.我们在相互伤害中达到的理解，比我们相亲相爱时要多得多。——廖一梅《悲观主义的花朵》</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14.懒惰是很奇怪的东西，它使你以为那是安逸，是休息，是福气；但实际上它所给你的是无聊，是倦怠，是消沉；它剥夺你对前途的希望，割断你和别人之间的友情，使你心胸日渐狭窄，对人生也越来越怀疑。——罗兰《忙碌与进取》</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15.日日重复昨日的事，遵循着与昨日相同的习惯，若能避开猛烈的狂喜，自然也不会有悲痛的来袭。——《人间失格》</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16.当你老了，回顾一生，就会发觉：什么时候出国读书，什么时候决定做第一份职业、何时选定了对象而恋爱、什么时候结婚，其实都是命运的巨变。只是当时站在三岔路口，眼见风云千樯，你作出选择的那一日，在日记上，相当沉闷和平凡，当时还以为是生命中普通的一天。——陶杰</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17.世间好物不坚牢，彩云易散琉璃脆。——杨绛《我们仨》</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18.战争中你流尽鲜血，和平中你寸步难行。——卡夫卡</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19.我们还年轻，长长的人生可以受一点风浪。——三毛 《稻草人手记》</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20.你说你孤独，就象很久以前，火星照耀十三个州府。——海子《歌或哭》</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21.你那么憎恨那些人，和他们斗了那么久，最终却要变得和他们一样，人世间没有任何理想值得以这样的沉沦作为代价。——马尔克斯《百年孤独》</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22.有时候，我多么希望能有一双睿智的眼睛能够看穿我，能够明白了解我的一切，包括所有的斑斓和荒芜，那双眼眸能够穿透我的最为本质的灵魂，直抵我心灵深处那个真实的自己，她的话语能解决我所有的迷惑，或是对我的所作所为能有一针见血的评价。——三毛</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23.如果我们觉得我们已错过了春天，那么夏天、秋天和冬天里将会有机会和时间。我祝你在这些日子里幸福，祝福你，也祝福我自己。——帕斯捷尔纳克</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24.我本是槐花院落闲散的人，满襟酒气。小池塘边跌坐看鱼，眉挑烟火过一生。</w:t>
      </w:r>
      <w:r w:rsidRPr="00B9245C">
        <w:rPr>
          <w:rFonts w:ascii="MS Gothic" w:eastAsia="MS Gothic" w:hAnsi="MS Gothic" w:cs="MS Gothic" w:hint="eastAsia"/>
          <w:kern w:val="0"/>
          <w:sz w:val="24"/>
          <w:szCs w:val="24"/>
        </w:rPr>
        <w:t>​​​</w:t>
      </w:r>
      <w:r w:rsidRPr="00B9245C">
        <w:rPr>
          <w:rFonts w:ascii="宋体" w:eastAsia="宋体" w:hAnsi="宋体" w:cs="宋体" w:hint="eastAsia"/>
          <w:kern w:val="0"/>
          <w:sz w:val="24"/>
          <w:szCs w:val="24"/>
        </w:rPr>
        <w:t>—–</w:t>
      </w:r>
      <w:r w:rsidRPr="00B9245C">
        <w:rPr>
          <w:rFonts w:ascii="宋体" w:eastAsia="宋体" w:hAnsi="宋体" w:cs="宋体"/>
          <w:kern w:val="0"/>
          <w:sz w:val="24"/>
          <w:szCs w:val="24"/>
        </w:rPr>
        <w:t>沈离淮</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25.何止对恋爱，我好像对很多事情都提不起兴致，想爱的人没有，想做的事情也想不出有什么。——匡扶《纳闷集》</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26.为你，千千万万遍。——卡勒德.胡赛尼《追风筝的人》</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27.夏天过了，秋天过去了，冬天又来了，骆驼队又来了，童年却一去不返。——林海音《城南旧事》</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28.愿你所得过少时，不会终日愤愤。愿你所得过多时，不必终日惶恐。——东野圭吾《解忧杂货店》</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29.如果我真的对云说话，你千万不要见怪，城市是一个几百万人一起孤独生活的地方。——梭罗《瓦尔登湖》</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30.爱情是什么东西，就跟鬼一样，谁都听过，谁也没见过。——张爱玲《红玫瑰与白玫瑰》</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31.在我一生的黄金时代，我有好多奢望。我想爱，想吃，还想在一瞬间变成天上半明半暗的云。后来我才知道，生活就是个缓慢受锤的过程，人一天天老下去，奢望也一天天消失，最后变得像挨了锤的牛一样。——王小波《黄金时代》</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32.上帝是孤独的，恶魔却总在拉帮结伙。——梭罗《瓦尔登湖》</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33.人是为了活着本身而活着，不是为了活着之外的任何事物而活着。——余华《活着》</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34.有一种东西不能遵循从众原则，那就是人的良心。——哈珀.李《杀死一只知更鸟》</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35.一个不成熟的理想主义者会为理想悲壮的死去，而一个成熟的理想主义者则愿意为理想苟且的活着。——塞林格《麦田里的守望者》</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36.我从地狱来，要到天堂去，正路过人间。——司汤达《红与黑》</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37.人的心只容得下一定程度的绝望，海绵已经吸够了水，即使大海从它上面流过，也不能再给它增添一滴水了。——维克多.雨果《巴黎圣母院》</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38.围在城里的人想逃出来，城外的人想冲进去，对婚姻也罢，职业也罢，（游戏也罢），人生的愿望大都如此。——钱钟书《围城》</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39.人是为了活着本身而活着，不是为了活着之外的任何事物而活着。——余华《活着》</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40.我天生不合群。一向话少，时而冷场。有过被孤立，有过被诟病。有过自我质疑，也有到过崩坏的边缘。合也无味，孤也无味。党同伐异，这是人性。最终决意做个哑巴。少戾气，不言语，从心过活。亚里士多德说离群索居者，不是野兽，便是神灵。我既做不上神灵，那当个野兽也好。——何文抵</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lastRenderedPageBreak/>
        <w:t>41.我还有许多弯路要走，还会失望于许许多多的满足。一切都要等日后才能显示它的意义。——黑塞《温泉疗养客》</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42.你知道为什么你总是对世界如此不满意？因为你相信它是可以变得完美的。——托尼·库什纳《天使在美国》</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43.我们的记忆，并非生命中每时每刻的客观积累，而是根据特定时刻编排的故事。——特德.姜</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44.每个人都带着一生的历史，半个月的哀乐，在街上走。——汪曾祺</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45.人们很少做他们相信是对的事，他们做比较方便的事，然后后悔。——鲍勃·迪伦</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46.四月和其他的月份一样，使人回顾，也使人瞬间就会想起什么，想起昨天，想到遥远。——芒克《四月》</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47.这是黄昏的太阳，我们却把它当成了黎明的曙光。——维克多·雨果《巴黎圣母院》</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48.我们的上面，是星星。下面，是星座。五十亿英里之外，一个星系死去了，犹如一片落在水面上的雪花。——库瑟</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49. 应该有更好的方式开始新的一天，而不是千篇一律的在每个上午醒来。——《加菲猫》</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50.如果我们一同被人梦见，那便是我们的相逢。——茨维塔耶娃致里尔克</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51.喜欢人不犯法，可我也只能到喜欢为止了。——《一代宗师》</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52.吾毕生之愿，欲筑一土墙院子，门内多栽竹树花草，清晨日尚未出，望东海一片红霞，薄暮斜阳满树，立院中高处，俱见烟水平桥。——郑板桥</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53.像一块石头，顺着坡滚下来似的，我到达了今天的日子。——石川啄木 《事物的味道，我尝得太早了》</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54.父母是隔在你和死亡之间的一道帘子。——《百年孤独》</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55.过期杂志上登着，太多早逝青春。路人的嘴里，全是对别人生命的揣测。——陈珊妮《来不及》</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lastRenderedPageBreak/>
        <w:t>56. 人世就是这样，会静静地突然想到忽略了极熟的东西。我有一个朋友一天忽然说，好久没有吃醋了，当即到小铺里买了一瓶山西老陈醋，坐在街边喝，喝得眼泪流出来。——出自阿城《威尼斯日记》</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57.我坐在石头台阶上想你的时候，只有月亮经过。——太久保田</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58.在这个世界上别太依赖任何人，因为当你在黑暗中挣扎时，连你的影子都会离开你。——《魔女宅急便》</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59.这世上，所有的“突然想起”，都是“一直放在心上”。——刘同</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60.“撑过去一天，再撑过去另一天，这究竟算什么样的人生？”“很多人的人生。”——A.S.拜厄特</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61. 我相信人，但我不相信人性。——张爱玲</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62.我始终认为一个人，可以很天真简单的活下去，必是身边无数人，用更大的代价守护而来的。——《小王子》</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63.人与人之间情断义绝，并不需要什么具体理由，就算表面上有，也很可能只是心已经离开的结果，事后才编造出的借口而已。——东野圭吾《解忧杂货铺》</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64.人一到群体中，智商就严重降低，为了获得认同，个体愿意抛弃是非，用智商去换取那份让人倍感安全的归属感。——勒庞《乌合之众》</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65.我的和蔼可亲，彬彬有礼，并不是为对方着想，而是守护自己的铠甲。——山本文绪</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66.这个世界并不会在意你的自尊，而是要求你在自我感觉良好之前，先有所成就。——比尔.盖茨</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67.丑小鸭能变成白天鹅，不是因为她有多努力，而是他爸妈本来就是白天鹅。——日剧《Legal High》</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68.奇怪的动物会被保护起来，奇怪的人却遭受排挤。——伊坂幸太郎《阳光劫匪》</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69.你以为很多事是可以重复的，还有下一次，但你错了。包括你儿时的万花筒或纸飞机，抄作业或买糖果，早就是此生的最后一次。——韩少功《日夜书》</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lastRenderedPageBreak/>
        <w:t>70.生活给了我想要的，又让我知道这都是没有意义的。——萨特</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71.我所有的，最后都归记忆所有；记忆所有的，都归于时间所有，我一无所有。——《半山文集》</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72.在这个吵得人分不清东南西北得世界里，我们手里所持有的干干净净的初衷，不多了。握好了，别丢了。明天还要赶很远的路。——七堇年《灯下尘》</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73.一开始就奔着月亮去，就算失败，也许能收获一颗星星呢。——克莱门特·斯通</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74.只要我能拥抱世界，那拥抱得笨拙又有什么关系。——加缪</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75.不是每个人都必须成为大树，做一朵小花儿，也未尝不好。开心时孤芳自赏，难过时悄悄合上。——关东野客 《我有一杯酒，可以慰风尘》</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76.假如人类把十四岁的爱当真，假如人类容忍十四岁的人去爱和实现爱，人类永远不会世故起来。——《扶桑》</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77.大多数人都像一片片落叶，在空中漂浮、翻滚、颤抖，最终无奈地委顿于地，但是有少数人恰如沿着既定轨道运动的星辰，无偿的命运之风吹不到他们，他们的内心有着既定的路程。——黑塞《悉达多》</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78.听说你把花草修剪的很好，我就不敢把日子过得潦草。——《这样一场苍老》</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79.“我是这样想的，玫瑰奶奶，除了活着，生命没有答案。”——《奥斯卡与玫瑰奶奶》</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80.使你晕眩的不是电影，而是真实本身。——《风中有朵雨做的云》</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81.这时节我软弱得很，因为我爱了世界，爱了人类。——沈从文</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82.有些人的恨是没有原因的，他们平庸、没有天分、碌碌无为，于是你的优秀、你的天赋、你的善良和幸福都是原罪。—— 东野圭吾《恶意》</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83.无论发生什么事情都必须赋予某种意义，我对此感到厌倦。——马丁·瓦尔泽《批评家之死》</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lastRenderedPageBreak/>
        <w:t>84.比世人的目光还要可怕的，实际上是你自己那颗在意世人目光的心。——山本文绪</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85.使人觉得遥远的不是时间长，而是两三件不可挽回的事。——博尔赫斯</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86.也许每个人内心深处都会觉得，故乡是你永远无法真正逃离的地方，但你再也无法真正回到过去，因为那里不再是你的家。假如你始终没办法和故乡的房屋草木、街道砖瓦握手言和，不妨先试着理解和原谅过去的那个自己，原谅我们并没有成为自己曾经向往成为的那个人。——弗雷德里克·巴克曼《时间的礼物》</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87.世界如大河般奔腾，你我如磐石般砥砺。——刘宇</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88.上帝同时给我书籍和黑夜，这可真是一个绝妙的讽刺。——博尔赫斯《关于天赐的诗》</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89.凉风吹过，你醒了。真正的“聪明”是在适当的时间离场。——李碧华</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90.所谓长大成人，也许就是将孩子们所拥有的精彩的宇宙，逐渐忘却的过程。——河合隼雄</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91.何止对恋爱，我好像对很多事情都提不起兴致，想爱的人没有，想做的事情也想不出有什么。——匡扶《纳闷集》</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92.为了寻找你，我搬进鸟的眼睛，经常盯着路过的风，也忘了听猎人的枪声。——《路边野餐》</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93.人有的时候真的是奇怪 ，选择了的会后悔，放弃了的会遗憾，但完美只能是一种理想，而不可能是一种存在。——山本文绪《蓝，另一种蓝》</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94.“应该”是一个没用的词，它指的是没有发生的事情，它属于一个平行宇宙，属于另一个维度的空间。—— 玛格丽特·阿特伍德《盲刺客》</w:t>
      </w:r>
    </w:p>
    <w:p w:rsidR="00B9245C" w:rsidRPr="00B9245C" w:rsidRDefault="00B9245C" w:rsidP="00B9245C">
      <w:pPr>
        <w:widowControl/>
        <w:jc w:val="left"/>
        <w:rPr>
          <w:rFonts w:ascii="宋体" w:eastAsia="宋体" w:hAnsi="宋体" w:cs="宋体"/>
          <w:kern w:val="0"/>
          <w:sz w:val="24"/>
          <w:szCs w:val="24"/>
        </w:rPr>
      </w:pP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95.知交零落实是人生常态，能够偶尔话起，而心中仍然温柔，就是好朋友。——三毛</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96.我认为，每个人都有一个觉醒期，但觉醒的早晚决定个人的命运。——路遥</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97.过年就是抱一抱小时候的自己的节日。——朱德庸</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98.记忆的埂上，谁不有两三朵娉婷，披着情绪的花。——林徽因</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lastRenderedPageBreak/>
        <w:t>99.我们那么喜欢一个人，对蛋糕说过，对流星说过，对翻滚的乌云说过，甚至对小区里的流浪猫说过，就是没有对他说过。——柳三便</w:t>
      </w:r>
    </w:p>
    <w:p w:rsidR="00B9245C" w:rsidRPr="00B9245C" w:rsidRDefault="00B9245C" w:rsidP="00B9245C">
      <w:pPr>
        <w:widowControl/>
        <w:spacing w:before="100" w:beforeAutospacing="1" w:after="100" w:afterAutospacing="1"/>
        <w:jc w:val="left"/>
        <w:rPr>
          <w:rFonts w:ascii="宋体" w:eastAsia="宋体" w:hAnsi="宋体" w:cs="宋体"/>
          <w:kern w:val="0"/>
          <w:sz w:val="24"/>
          <w:szCs w:val="24"/>
        </w:rPr>
      </w:pPr>
      <w:r w:rsidRPr="00B9245C">
        <w:rPr>
          <w:rFonts w:ascii="宋体" w:eastAsia="宋体" w:hAnsi="宋体" w:cs="宋体"/>
          <w:kern w:val="0"/>
          <w:sz w:val="24"/>
          <w:szCs w:val="24"/>
        </w:rPr>
        <w:t>100.对待自己温柔一点，你只不过是宇宙的孩子，与植物、星辰没什么两样。——麦克斯·埃尔曼《我们需要的》</w:t>
      </w:r>
    </w:p>
    <w:p w:rsidR="00502E9A" w:rsidRPr="00B9245C" w:rsidRDefault="00502E9A"/>
    <w:p w:rsidR="00902E4F" w:rsidRDefault="00902E4F"/>
    <w:p w:rsidR="002303FB" w:rsidRDefault="002303FB"/>
    <w:p w:rsidR="002303FB" w:rsidRDefault="002303FB"/>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1.我也不要你后悔，我就要你在平淡生活的某一天里，突然想起我，然后猛地意识到自己失去了什么最珍贵的。</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2.有些人喜欢你，因为你漂亮好看，有趣又好玩，这些喜欢暗藏着很多欲望。 而有的人喜欢你是因为看见你哭和狼狈，知道你辛苦而又平凡，允许你不美又不乖，还是想把肩膀和糖果都给你。</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3.最心酸的不是他不爱你，而是他说他很爱很爱你，却轻而易举的放弃你。</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4.“我们会有未来吗？”</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5.终有一日，你我各结亲。一妻二人三四儿女，五六年间，沧海桑田，历历过往七八皆成旧梦，剩余二三不过年少轻狂，老来相忆，空作笑谈。</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6.我不要你现在后悔，我希望你在一个风和日丽的下午突然想起那个当初在你身边闹腾的女孩一瞬间眼红心痛却再也找不到我。</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7.知道什么叫失望吗？就是以前看过去在眼里冒光的东西，突然烧成灰烬，你把自己所有的骄傲踩在脚底，承认自己眼瞎。</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8.他皱着眉求我，不要再纠缠了。可我还记得那天他坐在我旁边，后面是窗，太阳也晴朗，他笑着对我说，我最喜欢你了。</w:t>
      </w:r>
    </w:p>
    <w:p w:rsidR="002303FB" w:rsidRPr="002303FB" w:rsidRDefault="002303FB" w:rsidP="002303FB">
      <w:pPr>
        <w:widowControl/>
        <w:jc w:val="left"/>
        <w:rPr>
          <w:rFonts w:ascii="宋体" w:eastAsia="宋体" w:hAnsi="宋体" w:cs="宋体"/>
          <w:kern w:val="0"/>
          <w:sz w:val="24"/>
          <w:szCs w:val="24"/>
        </w:rPr>
      </w:pP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9.你别跟我说对不起，这个词变态，他能衬托出你很高尚，而显现了我的狭隘，我不喜欢。</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10.祝我早逝，且无来生。</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11.“人这一生总要放弃一些东西的。”</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“包括我？”</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“对，包括你。”</w:t>
      </w:r>
    </w:p>
    <w:p w:rsidR="002303FB" w:rsidRPr="002303FB" w:rsidRDefault="002303FB" w:rsidP="002303FB">
      <w:pPr>
        <w:widowControl/>
        <w:jc w:val="left"/>
        <w:rPr>
          <w:rFonts w:ascii="宋体" w:eastAsia="宋体" w:hAnsi="宋体" w:cs="宋体"/>
          <w:kern w:val="0"/>
          <w:sz w:val="24"/>
          <w:szCs w:val="24"/>
        </w:rPr>
      </w:pP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12.一包烟能解决的，就不要浪费眼泪了吧。</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13.爱情始于自我欺骗，终于欺骗他人，这就是所谓的浪漫。</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14.“你有没有很想，和那个人重新认识一次？”</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15.我本忘了清者自清，却忘了人言可畏。</w:t>
      </w:r>
    </w:p>
    <w:p w:rsidR="002303FB" w:rsidRPr="002303FB" w:rsidRDefault="002303FB" w:rsidP="002303FB">
      <w:pPr>
        <w:widowControl/>
        <w:jc w:val="left"/>
        <w:rPr>
          <w:rFonts w:ascii="宋体" w:eastAsia="宋体" w:hAnsi="宋体" w:cs="宋体"/>
          <w:kern w:val="0"/>
          <w:sz w:val="24"/>
          <w:szCs w:val="24"/>
        </w:rPr>
      </w:pP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16.只要是正义的一方，无论手段多么卑鄙都可以被原谅。</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17.一个人的自控力有多强，心就有多狠。</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18.所有的遇见，并非偶然，所有的考验，都有它的意义。</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19.我也有自己的傲气，但因为对方是你，才迁就这份嚣张。</w:t>
      </w:r>
    </w:p>
    <w:p w:rsidR="002303FB" w:rsidRPr="002303FB" w:rsidRDefault="002303FB" w:rsidP="002303FB">
      <w:pPr>
        <w:widowControl/>
        <w:jc w:val="left"/>
        <w:rPr>
          <w:rFonts w:ascii="宋体" w:eastAsia="宋体" w:hAnsi="宋体" w:cs="宋体"/>
          <w:kern w:val="0"/>
          <w:sz w:val="24"/>
          <w:szCs w:val="24"/>
        </w:rPr>
      </w:pP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20.不出意外的话，我将前程似锦，与你永不相见。</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21.我抓不住这世间的美好，只能装作万事顺遂的模样。</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22.无知的人总是薄情的，无知的本质，就是薄情。</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23.人的崩溃都是悄无声息的，表面云淡风轻，内心却是一片狼藉。</w:t>
      </w:r>
    </w:p>
    <w:p w:rsidR="002303FB" w:rsidRPr="002303FB" w:rsidRDefault="002303FB" w:rsidP="002303FB">
      <w:pPr>
        <w:widowControl/>
        <w:jc w:val="left"/>
        <w:rPr>
          <w:rFonts w:ascii="宋体" w:eastAsia="宋体" w:hAnsi="宋体" w:cs="宋体"/>
          <w:kern w:val="0"/>
          <w:sz w:val="24"/>
          <w:szCs w:val="24"/>
        </w:rPr>
      </w:pP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24.人和人真是说不清的劫数，你为了一个人辗转反侧夜不能寐，那个人又为了别人，神魂颠倒食不知味。</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25.有些人你看着很正常，吃饭睡觉，上班上课刷朋友圈，其实心里边早就死透了。</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26.在所有别人能给你造成的伤害中，破坏性最强、后果持续最久的一种，是让你怀疑自己配不上拥有任何好的事物。</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27.看不清未来，回不到过去，经历了风风雨雨，到最后只学会了沉默。</w:t>
      </w:r>
    </w:p>
    <w:p w:rsidR="002303FB" w:rsidRPr="002303FB" w:rsidRDefault="002303FB" w:rsidP="002303FB">
      <w:pPr>
        <w:widowControl/>
        <w:jc w:val="left"/>
        <w:rPr>
          <w:rFonts w:ascii="宋体" w:eastAsia="宋体" w:hAnsi="宋体" w:cs="宋体"/>
          <w:kern w:val="0"/>
          <w:sz w:val="24"/>
          <w:szCs w:val="24"/>
        </w:rPr>
      </w:pP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lastRenderedPageBreak/>
        <w:t>28.难过的时候试着旁观自己的痛苦，分析是什么让自己如此痛苦，下次可以避开这些人或物。</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29.不是所有的错误都可以被原谅，也不是所有的伤痛都可以被抚平，总有时间也无能为力的事情。</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30.很多时候我们知道做很多事不好，但是为什么我们不去改变，因为我们太舒服了，我们懒得去改变。</w:t>
      </w:r>
    </w:p>
    <w:p w:rsidR="002303FB" w:rsidRPr="002303FB" w:rsidRDefault="002303FB" w:rsidP="002303FB">
      <w:pPr>
        <w:widowControl/>
        <w:spacing w:before="100" w:beforeAutospacing="1" w:after="100" w:afterAutospacing="1"/>
        <w:jc w:val="left"/>
        <w:rPr>
          <w:rFonts w:ascii="宋体" w:eastAsia="宋体" w:hAnsi="宋体" w:cs="宋体"/>
          <w:kern w:val="0"/>
          <w:sz w:val="24"/>
          <w:szCs w:val="24"/>
        </w:rPr>
      </w:pPr>
      <w:r w:rsidRPr="002303FB">
        <w:rPr>
          <w:rFonts w:ascii="宋体" w:eastAsia="宋体" w:hAnsi="宋体" w:cs="宋体"/>
          <w:kern w:val="0"/>
          <w:sz w:val="24"/>
          <w:szCs w:val="24"/>
        </w:rPr>
        <w:t>31.我并不是不幸福也没有什么心理阴影，也没吃过很大的苦，只不过人生的路有点坎坷，可是，光是活在这世上，我就很吃力了</w:t>
      </w:r>
      <w:bookmarkStart w:id="0" w:name="_GoBack"/>
      <w:bookmarkEnd w:id="0"/>
      <w:r w:rsidRPr="002303FB">
        <w:rPr>
          <w:rFonts w:ascii="宋体" w:eastAsia="宋体" w:hAnsi="宋体" w:cs="宋体"/>
          <w:kern w:val="0"/>
          <w:sz w:val="24"/>
          <w:szCs w:val="24"/>
        </w:rPr>
        <w:t>。</w:t>
      </w:r>
    </w:p>
    <w:p w:rsidR="002303FB" w:rsidRPr="002303FB" w:rsidRDefault="002303FB"/>
    <w:sectPr w:rsidR="002303FB" w:rsidRPr="002303FB">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1C7" w:rsidRDefault="000841C7" w:rsidP="000A6BFF">
      <w:r>
        <w:separator/>
      </w:r>
    </w:p>
  </w:endnote>
  <w:endnote w:type="continuationSeparator" w:id="0">
    <w:p w:rsidR="000841C7" w:rsidRDefault="000841C7"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C509D"/>
  <w:p w:rsidR="00974FC7" w:rsidRDefault="0004500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FC7" w:rsidRPr="009C509D" w:rsidRDefault="009C509D" w:rsidP="009C509D">
    <w:pPr>
      <w:jc w:val="center"/>
      <w:rPr>
        <w:rFonts w:ascii="微软雅黑" w:eastAsia="微软雅黑" w:hAnsi="微软雅黑"/>
        <w:color w:val="000000"/>
        <w:sz w:val="24"/>
      </w:rPr>
    </w:pPr>
    <w:r w:rsidRPr="009C509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1C7" w:rsidRDefault="000841C7" w:rsidP="000A6BFF">
      <w:r>
        <w:separator/>
      </w:r>
    </w:p>
  </w:footnote>
  <w:footnote w:type="continuationSeparator" w:id="0">
    <w:p w:rsidR="000841C7" w:rsidRDefault="000841C7"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C509D"/>
  <w:p w:rsidR="00974FC7" w:rsidRDefault="0004500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FC7" w:rsidRPr="009C509D" w:rsidRDefault="009C509D" w:rsidP="009C509D">
    <w:pPr>
      <w:jc w:val="center"/>
      <w:rPr>
        <w:rFonts w:ascii="微软雅黑" w:eastAsia="微软雅黑" w:hAnsi="微软雅黑"/>
        <w:color w:val="000000"/>
        <w:sz w:val="24"/>
      </w:rPr>
    </w:pPr>
    <w:r w:rsidRPr="009C509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45009"/>
    <w:rsid w:val="000841C7"/>
    <w:rsid w:val="000A6BFF"/>
    <w:rsid w:val="000D4657"/>
    <w:rsid w:val="002303FB"/>
    <w:rsid w:val="003E7E76"/>
    <w:rsid w:val="003F2C35"/>
    <w:rsid w:val="00502E9A"/>
    <w:rsid w:val="00533280"/>
    <w:rsid w:val="00902E4F"/>
    <w:rsid w:val="009472D6"/>
    <w:rsid w:val="00974FC7"/>
    <w:rsid w:val="009C509D"/>
    <w:rsid w:val="00A15205"/>
    <w:rsid w:val="00B9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B9245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B924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2616">
      <w:bodyDiv w:val="1"/>
      <w:marLeft w:val="0"/>
      <w:marRight w:val="0"/>
      <w:marTop w:val="0"/>
      <w:marBottom w:val="0"/>
      <w:divBdr>
        <w:top w:val="none" w:sz="0" w:space="0" w:color="auto"/>
        <w:left w:val="none" w:sz="0" w:space="0" w:color="auto"/>
        <w:bottom w:val="none" w:sz="0" w:space="0" w:color="auto"/>
        <w:right w:val="none" w:sz="0" w:space="0" w:color="auto"/>
      </w:divBdr>
      <w:divsChild>
        <w:div w:id="2134901070">
          <w:marLeft w:val="0"/>
          <w:marRight w:val="0"/>
          <w:marTop w:val="0"/>
          <w:marBottom w:val="0"/>
          <w:divBdr>
            <w:top w:val="none" w:sz="0" w:space="0" w:color="auto"/>
            <w:left w:val="none" w:sz="0" w:space="0" w:color="auto"/>
            <w:bottom w:val="none" w:sz="0" w:space="0" w:color="auto"/>
            <w:right w:val="none" w:sz="0" w:space="0" w:color="auto"/>
          </w:divBdr>
          <w:divsChild>
            <w:div w:id="8337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2680">
      <w:bodyDiv w:val="1"/>
      <w:marLeft w:val="0"/>
      <w:marRight w:val="0"/>
      <w:marTop w:val="0"/>
      <w:marBottom w:val="0"/>
      <w:divBdr>
        <w:top w:val="none" w:sz="0" w:space="0" w:color="auto"/>
        <w:left w:val="none" w:sz="0" w:space="0" w:color="auto"/>
        <w:bottom w:val="none" w:sz="0" w:space="0" w:color="auto"/>
        <w:right w:val="none" w:sz="0" w:space="0" w:color="auto"/>
      </w:divBdr>
      <w:divsChild>
        <w:div w:id="1760561580">
          <w:marLeft w:val="0"/>
          <w:marRight w:val="0"/>
          <w:marTop w:val="0"/>
          <w:marBottom w:val="0"/>
          <w:divBdr>
            <w:top w:val="none" w:sz="0" w:space="0" w:color="auto"/>
            <w:left w:val="none" w:sz="0" w:space="0" w:color="auto"/>
            <w:bottom w:val="none" w:sz="0" w:space="0" w:color="auto"/>
            <w:right w:val="none" w:sz="0" w:space="0" w:color="auto"/>
          </w:divBdr>
          <w:divsChild>
            <w:div w:id="17160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977</Words>
  <Characters>5569</Characters>
  <Application>Microsoft Office Word</Application>
  <DocSecurity>0</DocSecurity>
  <Lines>46</Lines>
  <Paragraphs>13</Paragraphs>
  <ScaleCrop>false</ScaleCrop>
  <Company>Home</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24</cp:revision>
  <dcterms:created xsi:type="dcterms:W3CDTF">2021-05-13T07:18:00Z</dcterms:created>
  <dcterms:modified xsi:type="dcterms:W3CDTF">2022-05-22T16:32:00Z</dcterms:modified>
</cp:coreProperties>
</file>