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5806" w:rsidRDefault="00FB1289" w:rsidP="00AB5EEF">
      <w:pPr>
        <w:spacing w:beforeLines="50" w:before="156" w:afterLines="50" w:after="156"/>
        <w:rPr>
          <w:rFonts w:ascii="微软雅黑" w:eastAsia="微软雅黑" w:hAnsi="微软雅黑" w:cs="微软雅黑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 w:val="40"/>
          <w:szCs w:val="40"/>
          <w:shd w:val="clear" w:color="auto" w:fill="FFFFFF"/>
        </w:rPr>
        <w:t>商业思维口播文案：</w:t>
      </w:r>
    </w:p>
    <w:p w:rsidR="00405806" w:rsidRDefault="00FB1289">
      <w:pPr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人一辈子只有四次机会改变命运。</w:t>
      </w:r>
    </w:p>
    <w:p w:rsidR="00405806" w:rsidRDefault="00FB1289">
      <w:pPr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第一次是含着金钥匙出生。</w:t>
      </w:r>
    </w:p>
    <w:p w:rsidR="00405806" w:rsidRDefault="00FB1289">
      <w:pPr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第二次是考个好学校。</w:t>
      </w:r>
    </w:p>
    <w:p w:rsidR="00405806" w:rsidRDefault="00FB1289">
      <w:pPr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第三次是通过婚姻来改变。</w:t>
      </w:r>
    </w:p>
    <w:p w:rsidR="00405806" w:rsidRDefault="00FB1289">
      <w:pPr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如果以上三次都是没有，</w:t>
      </w:r>
    </w:p>
    <w:p w:rsidR="00405806" w:rsidRDefault="00FB1289">
      <w:pPr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那就只有一次机会靠自</w:t>
      </w:r>
      <w:bookmarkStart w:id="0" w:name="_GoBack"/>
      <w:bookmarkEnd w:id="0"/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己。</w:t>
      </w:r>
    </w:p>
    <w:sectPr w:rsidR="00405806" w:rsidSect="00405806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5806" w:rsidRDefault="00405806" w:rsidP="00405806">
      <w:r>
        <w:separator/>
      </w:r>
    </w:p>
  </w:endnote>
  <w:endnote w:type="continuationSeparator" w:id="0">
    <w:p w:rsidR="00405806" w:rsidRDefault="00405806" w:rsidP="004058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5EEF" w:rsidRPr="005F5D46" w:rsidRDefault="005F5D46" w:rsidP="005F5D46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5F5D46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5806" w:rsidRDefault="00405806" w:rsidP="00405806">
      <w:r>
        <w:separator/>
      </w:r>
    </w:p>
  </w:footnote>
  <w:footnote w:type="continuationSeparator" w:id="0">
    <w:p w:rsidR="00405806" w:rsidRDefault="00405806" w:rsidP="0040580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5806" w:rsidRPr="005F5D46" w:rsidRDefault="005F5D46" w:rsidP="005F5D46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5F5D46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405806"/>
    <w:rsid w:val="00405806"/>
    <w:rsid w:val="005F5D46"/>
    <w:rsid w:val="00AB5EEF"/>
    <w:rsid w:val="00FB1289"/>
    <w:rsid w:val="05C91A7D"/>
    <w:rsid w:val="06E62D90"/>
    <w:rsid w:val="114C62F1"/>
    <w:rsid w:val="126E3CF3"/>
    <w:rsid w:val="15633ADB"/>
    <w:rsid w:val="18577D74"/>
    <w:rsid w:val="190C6A00"/>
    <w:rsid w:val="1A5071BD"/>
    <w:rsid w:val="1CE15C3C"/>
    <w:rsid w:val="1DEA1102"/>
    <w:rsid w:val="1F6303C6"/>
    <w:rsid w:val="22FF2D41"/>
    <w:rsid w:val="23327EB1"/>
    <w:rsid w:val="393601C6"/>
    <w:rsid w:val="3CC20BC1"/>
    <w:rsid w:val="3F5744FE"/>
    <w:rsid w:val="44991D62"/>
    <w:rsid w:val="46EA11B7"/>
    <w:rsid w:val="48DE0BFB"/>
    <w:rsid w:val="4AB612FA"/>
    <w:rsid w:val="4C3B0EE1"/>
    <w:rsid w:val="4CC37AE0"/>
    <w:rsid w:val="4D6C36D5"/>
    <w:rsid w:val="509638C9"/>
    <w:rsid w:val="575814B1"/>
    <w:rsid w:val="59030DA5"/>
    <w:rsid w:val="5B6150F0"/>
    <w:rsid w:val="5B8C0CA0"/>
    <w:rsid w:val="5C7510E9"/>
    <w:rsid w:val="5F3F3349"/>
    <w:rsid w:val="62FB5B67"/>
    <w:rsid w:val="63D1161D"/>
    <w:rsid w:val="64222759"/>
    <w:rsid w:val="66BF6ACB"/>
    <w:rsid w:val="673A53D9"/>
    <w:rsid w:val="699674A8"/>
    <w:rsid w:val="6D1E2BD8"/>
    <w:rsid w:val="7333115C"/>
    <w:rsid w:val="7EC25FCC"/>
    <w:rsid w:val="7FA959F3"/>
    <w:rsid w:val="7FBD3FA5"/>
    <w:rsid w:val="7FD074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405806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rsid w:val="00405806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rsid w:val="00405806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Strong"/>
    <w:basedOn w:val="a0"/>
    <w:qFormat/>
    <w:rsid w:val="00405806"/>
    <w:rPr>
      <w:b/>
    </w:rPr>
  </w:style>
  <w:style w:type="character" w:styleId="a6">
    <w:name w:val="Hyperlink"/>
    <w:basedOn w:val="a0"/>
    <w:qFormat/>
    <w:rsid w:val="00405806"/>
    <w:rPr>
      <w:color w:val="0000FF"/>
      <w:u w:val="single"/>
    </w:rPr>
  </w:style>
  <w:style w:type="paragraph" w:styleId="a7">
    <w:name w:val="Balloon Text"/>
    <w:basedOn w:val="a"/>
    <w:link w:val="Char"/>
    <w:rsid w:val="00FB1289"/>
    <w:rPr>
      <w:sz w:val="18"/>
      <w:szCs w:val="18"/>
    </w:rPr>
  </w:style>
  <w:style w:type="character" w:customStyle="1" w:styleId="Char">
    <w:name w:val="批注框文本 Char"/>
    <w:basedOn w:val="a0"/>
    <w:link w:val="a7"/>
    <w:rsid w:val="00FB1289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13</Words>
  <Characters>75</Characters>
  <Application>Microsoft Office Word</Application>
  <DocSecurity>0</DocSecurity>
  <Lines>1</Lines>
  <Paragraphs>1</Paragraphs>
  <ScaleCrop>false</ScaleCrop>
  <Company>P R C</Company>
  <LinksUpToDate>false</LinksUpToDate>
  <CharactersWithSpaces>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2022-05-22T23:55:00Z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