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4C9B" w:rsidRDefault="0087173A" w:rsidP="0080294A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问答型口播文案：</w:t>
      </w:r>
    </w:p>
    <w:p w:rsidR="00604C9B" w:rsidRDefault="0087173A" w:rsidP="0080294A">
      <w:pPr>
        <w:spacing w:beforeLines="50" w:before="156" w:afterLines="50" w:after="156"/>
        <w:rPr>
          <w:rFonts w:ascii="新宋体" w:eastAsia="新宋体" w:hAnsi="新宋体" w:cs="新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b/>
          <w:bCs/>
          <w:color w:val="333333"/>
          <w:sz w:val="40"/>
          <w:szCs w:val="40"/>
          <w:shd w:val="clear" w:color="auto" w:fill="FFFFFF"/>
        </w:rPr>
        <w:t>你凭良心说到底有没有一下就能赚到一大笔钱的方式？</w:t>
      </w:r>
    </w:p>
    <w:p w:rsidR="00604C9B" w:rsidRDefault="0087173A" w:rsidP="00780E4D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其实真的有，但能玩转的不多。你老板是我遇见过的，少有的能完成这件事的几个人之一，你们都知道他怎么干的吗？他成立了一个公司，专门搞互联网思维，就是这种基于线上的项目，没啥成本。他也是真的有本事，几个项目都迅速做出了成功案例，但他手里有了成功案例，他的项目就变成了持续可盈利的东西，然后他就融资出让股份套现，他现在手里应该捏着一千多个吧。然后公司还在他手里牛逼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吧。</w:t>
      </w:r>
    </w:p>
    <w:sectPr w:rsidR="00604C9B" w:rsidSect="00604C9B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4C9B" w:rsidRDefault="00604C9B" w:rsidP="00604C9B">
      <w:r>
        <w:separator/>
      </w:r>
    </w:p>
  </w:endnote>
  <w:endnote w:type="continuationSeparator" w:id="0">
    <w:p w:rsidR="00604C9B" w:rsidRDefault="00604C9B" w:rsidP="00604C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294A" w:rsidRPr="00D86299" w:rsidRDefault="00D86299" w:rsidP="00D86299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D8629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4C9B" w:rsidRDefault="00604C9B" w:rsidP="00604C9B">
      <w:r>
        <w:separator/>
      </w:r>
    </w:p>
  </w:footnote>
  <w:footnote w:type="continuationSeparator" w:id="0">
    <w:p w:rsidR="00604C9B" w:rsidRDefault="00604C9B" w:rsidP="00604C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4C9B" w:rsidRPr="00D86299" w:rsidRDefault="00D86299" w:rsidP="00D86299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D8629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604C9B"/>
    <w:rsid w:val="00604C9B"/>
    <w:rsid w:val="00780E4D"/>
    <w:rsid w:val="0080294A"/>
    <w:rsid w:val="0087173A"/>
    <w:rsid w:val="00D86299"/>
    <w:rsid w:val="0A484CC1"/>
    <w:rsid w:val="0B25714C"/>
    <w:rsid w:val="0DF10DF0"/>
    <w:rsid w:val="126E3CF3"/>
    <w:rsid w:val="14545585"/>
    <w:rsid w:val="15AE37A3"/>
    <w:rsid w:val="16C53E15"/>
    <w:rsid w:val="173757D6"/>
    <w:rsid w:val="18577D74"/>
    <w:rsid w:val="1A2C2FAC"/>
    <w:rsid w:val="1CE15C3C"/>
    <w:rsid w:val="1DEA1102"/>
    <w:rsid w:val="1F6303C6"/>
    <w:rsid w:val="31E44A0E"/>
    <w:rsid w:val="35AD39B9"/>
    <w:rsid w:val="35E2584C"/>
    <w:rsid w:val="3F5744FE"/>
    <w:rsid w:val="45F635E3"/>
    <w:rsid w:val="47F3096C"/>
    <w:rsid w:val="487C5D4A"/>
    <w:rsid w:val="4D6C36D5"/>
    <w:rsid w:val="557F0750"/>
    <w:rsid w:val="55A32592"/>
    <w:rsid w:val="59030DA5"/>
    <w:rsid w:val="5C7510E9"/>
    <w:rsid w:val="5F2F1538"/>
    <w:rsid w:val="5F471B22"/>
    <w:rsid w:val="62A43672"/>
    <w:rsid w:val="66BF6ACB"/>
    <w:rsid w:val="673A53D9"/>
    <w:rsid w:val="6E283411"/>
    <w:rsid w:val="77593003"/>
    <w:rsid w:val="7B606806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04C9B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604C9B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604C9B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604C9B"/>
    <w:rPr>
      <w:b/>
    </w:rPr>
  </w:style>
  <w:style w:type="character" w:styleId="a6">
    <w:name w:val="Hyperlink"/>
    <w:basedOn w:val="a0"/>
    <w:qFormat/>
    <w:rsid w:val="00604C9B"/>
    <w:rPr>
      <w:color w:val="0000FF"/>
      <w:u w:val="single"/>
    </w:rPr>
  </w:style>
  <w:style w:type="paragraph" w:styleId="a7">
    <w:name w:val="Balloon Text"/>
    <w:basedOn w:val="a"/>
    <w:link w:val="Char"/>
    <w:rsid w:val="0087173A"/>
    <w:rPr>
      <w:sz w:val="18"/>
      <w:szCs w:val="18"/>
    </w:rPr>
  </w:style>
  <w:style w:type="character" w:customStyle="1" w:styleId="Char">
    <w:name w:val="批注框文本 Char"/>
    <w:basedOn w:val="a0"/>
    <w:link w:val="a7"/>
    <w:rsid w:val="0087173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32</Words>
  <Characters>183</Characters>
  <Application>Microsoft Office Word</Application>
  <DocSecurity>0</DocSecurity>
  <Lines>1</Lines>
  <Paragraphs>1</Paragraphs>
  <ScaleCrop>false</ScaleCrop>
  <Company>P R C</Company>
  <LinksUpToDate>false</LinksUpToDate>
  <CharactersWithSpaces>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