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7"/>
          <w:rFonts w:ascii="微软雅黑" w:eastAsia="微软雅黑" w:hAnsi="微软雅黑" w:hint="eastAsia"/>
          <w:color w:val="333333"/>
          <w:sz w:val="23"/>
          <w:szCs w:val="23"/>
        </w:rPr>
        <w:t>论对错，争输赢，你已错了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1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学会放下，学会释然，学会换个角度看问题，才能过得轻松。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看过这样一则小故事。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有个寺庙，因藏着一串佛祖的念珠而闻名。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念珠的供奉之地只有庙里的老住持和七个弟子知道，七个弟子都很有悟性，老住持觉得将来把衣钵传给他们中的任何一个，都可以光大佛法。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不想那串念珠突然不见了。老住持问七个弟子：“你们谁拿了念珠，只要放回原处，我不追究，佛祖也不会怪罪。”弟子们都摇头。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七天过去了，念珠依然不知去向。老住持又说：“只要承认了，念珠就归谁。”但又过去了七天，还是没人承认。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老住持很失望：“明天你们就下山吧。拿了念珠的人，如果想留下就留下。”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第二天，六个弟子收拾好东西，长长地舒了口气，干干净净地走了。只有一个弟子留下来。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老住持问留下的弟子：“念珠呢？”弟子说：“我没拿。”“那为何要背个偷窃之名？”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弟子说：“这几天我们几个相互猜疑，有人站出来，其他人才能得到解脱。再说，念珠不见了，佛还在呀。”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老住持笑了，从怀里取出那串念珠戴在这名弟子手上。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在生活中，我们总会面对许多难解的局，难过的关，难以言明的事实，虽然我们想要极力地去把它们弄明白，想清楚，看通透。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但这个世上，并非所有人和事，都会始终如一的以它本来面目呈现，所以学会放下，学会释然，学会换个角度看问题，才能过得轻松，自在和从容。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2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你是否也曾有这样的困惑：分明没得罪什么人，但你总是会受到中伤和误解。分明没做错什么事，但你就总是会受到牵连和处罚。分明有许多责任，不该你承担，但到最后，它们都跟你有关。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你曾抱怨过这个世界的不公平，曾指责过某些人的不厚道，曾跟不合理的事较过劲，可后来你除了折磨自己，根本就没有赢得你想要的真相和答案。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其实越长大，你越会明白，一个真正过得好的人，并非一帆风顺地过完这一生，而是即便遇到陷阱，深坑和暗道，也能从容地去面对，接纳和消解。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比如工作中，你多吃了苦，多扛了压，多受了委屈，可能会颇有怨言，但反过来想，你也成全了自己，得到了许多宝贵的经验和教训，也在其中，增长了见识，提高了能力，积攒了实力。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比如生活中，你背了不该背的锅，承受了不该承受的难，担待了不该你担的骂名，可能会心有不满。但与此同时，你在这些看似让你痛苦的经历中，也磨砺了心智，锻炼了抗压力，培养了好心态。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 xml:space="preserve">　　这并非是让你一味地忍让，而是当你百口莫辩，当你别无选择，当你无可奈何时，只要心中做到问心无愧，就不必那么拘泥于形式上的清白，坦荡和透彻。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3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其实公道其在人心，事实也不会永远被假象掩盖，甚至你为人的修养和品行，也不会任凭他人的三两句诋毁，就彻底变得污浊不堪。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有时我们选择退一步，是为了海阔天空，有时我们选择忍一时，是为了风平浪静，有时我们不去辩解，是为了大事化小，小事化了。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你要知道，这个世上，并非所有事，都要去论对错，争输赢，分高下。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一个真正智慧的人懂得，顾全大局，既是为自己考虑，也是为别人着想。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当你心态越来越积极，</w:t>
      </w:r>
      <w:hyperlink r:id="rId7" w:tgtFrame="_blank" w:history="1">
        <w:r>
          <w:rPr>
            <w:rStyle w:val="a8"/>
            <w:rFonts w:ascii="微软雅黑" w:eastAsia="微软雅黑" w:hAnsi="微软雅黑" w:hint="eastAsia"/>
            <w:color w:val="333333"/>
            <w:sz w:val="23"/>
            <w:szCs w:val="23"/>
            <w:bdr w:val="none" w:sz="0" w:space="0" w:color="auto" w:frame="1"/>
          </w:rPr>
          <w:t>乐观</w:t>
        </w:r>
      </w:hyperlink>
      <w:r>
        <w:rPr>
          <w:rFonts w:ascii="微软雅黑" w:eastAsia="微软雅黑" w:hAnsi="微软雅黑" w:hint="eastAsia"/>
          <w:color w:val="333333"/>
          <w:sz w:val="23"/>
          <w:szCs w:val="23"/>
        </w:rPr>
        <w:t>和开阔，你所欣赏到的风景，才会越来越美。</w:t>
      </w:r>
    </w:p>
    <w:p w:rsidR="007F4891" w:rsidRDefault="007F4891" w:rsidP="007F4891">
      <w:pPr>
        <w:pStyle w:val="a6"/>
        <w:shd w:val="clear" w:color="auto" w:fill="FFFFFF"/>
        <w:wordWrap w:val="0"/>
        <w:spacing w:before="0" w:beforeAutospacing="0" w:after="225" w:afterAutospacing="0" w:line="360" w:lineRule="atLeast"/>
        <w:jc w:val="both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 xml:space="preserve">　　你所看见的世界，才会越来越大，你所感知到的一切，才会越来越顺遂！</w:t>
      </w:r>
      <w:bookmarkStart w:id="0" w:name="_GoBack"/>
      <w:bookmarkEnd w:id="0"/>
    </w:p>
    <w:p w:rsidR="00502E9A" w:rsidRPr="007F4891" w:rsidRDefault="00502E9A"/>
    <w:p w:rsidR="00902E4F" w:rsidRDefault="00902E4F"/>
    <w:sectPr w:rsidR="00902E4F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630" w:rsidRDefault="00225630" w:rsidP="000A6BFF">
      <w:r>
        <w:separator/>
      </w:r>
    </w:p>
  </w:endnote>
  <w:endnote w:type="continuationSeparator" w:id="0">
    <w:p w:rsidR="00225630" w:rsidRDefault="00225630" w:rsidP="000A6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09FE"/>
  <w:p w:rsidR="00093A3F" w:rsidRDefault="0077722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A3F" w:rsidRPr="00B109FE" w:rsidRDefault="00B109FE" w:rsidP="00B109FE">
    <w:pPr>
      <w:jc w:val="center"/>
      <w:rPr>
        <w:rFonts w:ascii="微软雅黑" w:eastAsia="微软雅黑" w:hAnsi="微软雅黑"/>
        <w:color w:val="000000"/>
        <w:sz w:val="24"/>
      </w:rPr>
    </w:pPr>
    <w:r w:rsidRPr="00B109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630" w:rsidRDefault="00225630" w:rsidP="000A6BFF">
      <w:r>
        <w:separator/>
      </w:r>
    </w:p>
  </w:footnote>
  <w:footnote w:type="continuationSeparator" w:id="0">
    <w:p w:rsidR="00225630" w:rsidRDefault="00225630" w:rsidP="000A6B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109FE"/>
  <w:p w:rsidR="00093A3F" w:rsidRDefault="0077722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3A3F" w:rsidRPr="00B109FE" w:rsidRDefault="00B109FE" w:rsidP="00B109FE">
    <w:pPr>
      <w:jc w:val="center"/>
      <w:rPr>
        <w:rFonts w:ascii="微软雅黑" w:eastAsia="微软雅黑" w:hAnsi="微软雅黑"/>
        <w:color w:val="000000"/>
        <w:sz w:val="24"/>
      </w:rPr>
    </w:pPr>
    <w:r w:rsidRPr="00B109F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280"/>
    <w:rsid w:val="00022D6D"/>
    <w:rsid w:val="00093A3F"/>
    <w:rsid w:val="000A6BFF"/>
    <w:rsid w:val="000D4657"/>
    <w:rsid w:val="00225630"/>
    <w:rsid w:val="003E7E76"/>
    <w:rsid w:val="003F2C35"/>
    <w:rsid w:val="004E7ECB"/>
    <w:rsid w:val="00502E9A"/>
    <w:rsid w:val="00533280"/>
    <w:rsid w:val="0077722A"/>
    <w:rsid w:val="007F4891"/>
    <w:rsid w:val="00902E4F"/>
    <w:rsid w:val="009472D6"/>
    <w:rsid w:val="00A15205"/>
    <w:rsid w:val="00B1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4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F4891"/>
    <w:rPr>
      <w:b/>
      <w:bCs/>
    </w:rPr>
  </w:style>
  <w:style w:type="character" w:styleId="a8">
    <w:name w:val="Hyperlink"/>
    <w:basedOn w:val="a0"/>
    <w:uiPriority w:val="99"/>
    <w:semiHidden/>
    <w:unhideWhenUsed/>
    <w:rsid w:val="007F48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B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BF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6BF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6BFF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F4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F4891"/>
    <w:rPr>
      <w:b/>
      <w:bCs/>
    </w:rPr>
  </w:style>
  <w:style w:type="character" w:styleId="a8">
    <w:name w:val="Hyperlink"/>
    <w:basedOn w:val="a0"/>
    <w:uiPriority w:val="99"/>
    <w:semiHidden/>
    <w:unhideWhenUsed/>
    <w:rsid w:val="007F48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z13.cn/lizhimingyan/3591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208</Words>
  <Characters>1190</Characters>
  <Application>Microsoft Office Word</Application>
  <DocSecurity>0</DocSecurity>
  <Lines>9</Lines>
  <Paragraphs>2</Paragraphs>
  <ScaleCrop>false</ScaleCrop>
  <Company>Home</Company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22</cp:revision>
  <dcterms:created xsi:type="dcterms:W3CDTF">2021-05-13T07:18:00Z</dcterms:created>
  <dcterms:modified xsi:type="dcterms:W3CDTF">2022-05-23T00:02:00Z</dcterms:modified>
</cp:coreProperties>
</file>