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FF" w:rsidRPr="00117DFF" w:rsidRDefault="00117DFF" w:rsidP="00117DFF">
      <w:pPr>
        <w:widowControl/>
        <w:spacing w:before="120" w:after="75" w:line="540" w:lineRule="atLeast"/>
        <w:jc w:val="center"/>
        <w:outlineLvl w:val="0"/>
        <w:rPr>
          <w:rFonts w:ascii="微软雅黑" w:eastAsia="微软雅黑" w:hAnsi="微软雅黑" w:cs="宋体"/>
          <w:b/>
          <w:bCs/>
          <w:color w:val="003366"/>
          <w:kern w:val="36"/>
          <w:sz w:val="42"/>
          <w:szCs w:val="42"/>
        </w:rPr>
      </w:pPr>
      <w:r w:rsidRPr="00117DFF">
        <w:rPr>
          <w:rFonts w:ascii="微软雅黑" w:eastAsia="微软雅黑" w:hAnsi="微软雅黑" w:cs="宋体" w:hint="eastAsia"/>
          <w:b/>
          <w:bCs/>
          <w:color w:val="003366"/>
          <w:kern w:val="36"/>
          <w:sz w:val="42"/>
          <w:szCs w:val="42"/>
        </w:rPr>
        <w:t>具有人生哲理的格言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1、人的价值是由自己决定的。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2、有时候，垃圾只是放错位置的人才。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3、人生不售来回票，一旦动身，绝不能复返。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4、最清晰的脚印是留在最泥泞的路上的。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5、我们总是对陌生人太客气，而对亲密的人太苛刻。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6、生活是欺骗不了的，一个人要生活得光明磊落。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7、质朴却比巧妙的言辞更能打动我的心。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8、太阳有时也失约，黑夜却每天必来。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9、人不要为了无意的过错，过多的责罚自己。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10、生命不在于长短，而在于活得有意义。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11、好东西无法雕塑，也无法修饰。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12、做事留一线，日后好见面。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13、亏欠别人一分，得到的报应就是十分。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14、有时虚无缥缈的梦幻就是你一生的期待。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15、好玉也得有巧匠雕琢才能成为稀世之宝。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16、给别人留一条生路，就是给自己铺了一条通路。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17、生容易，活容易，生活不容易。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18、事前不沟通，事后也没有商量的必要。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19、事如春梦了无痕，烟消云散一瞬间。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20、漂亮是供人欣赏的工艺品，没有什么实用价值。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21、人不要等待机会的到来和命运的垂青。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22、老天总有睁开眼睛的时候，褒奖好人惩治恶人。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23、人如果没有理想、梦想、幻想，就等于轮船失去了航标。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24、人最不能实现的生活就像一面镜子，人无论美丑都得面对。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25、放弃自己原有的东西，去追求没有把握的东西，需要有点勇气。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26、真正的爱应该超越生命的长度、心灵的宽度、灵魂的深度。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27、人最重要的不是你自己所站的位置，而是你面对的方向。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28、命运没有安排你做的事情，你不要瞎撞。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29、有时一个简单的动作也需要很复杂的过程。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30、讲义气重感情也要有个底线。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31、办企业像挖金矿，只要肯投入就会有所收获。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32、人撒谎的目的，就是要实现自己的野心。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33、叛徒都是骨软心黑，踏着别人的尸骨往前走。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34、一根针能扎过步绣出花来，也能扎在心上流出鲜血。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35、对于任何一种可能，解决的办法有两种：一是排除，二是确定。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36、无奈祸追身后，无处栖身，寄人篱下时，也不必瞻前顾后。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37、沉默是自我保护的重要手段之一。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38、有目的的故意，都是为了掩盖真相。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39、微小的幸福就在身边，容易满足就是天堂。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40、一切伟大的行动和思想，都有一个微不足道的开始。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41、叹气是浪费时间的事情，哭泣是浪费力气的行径。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42、记住该记住的，忘记该忘记的。改变能改变的，接受不能改变的。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43、得意时应善待他人，因为你失意时会需要他们。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44、无知识的人，其生命如同无叶子的树，缺少勃勃生机。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45、人总是珍惜未得到的，而遗忘了所拥有的。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46、想完全了解一个男人，最好别做他的'恋人，而做他的朋友。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47、自己要先看得起自己，别人才会看得起你。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48、生命太过短暂，今天放弃了明天不一定能得到。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49、要做的事情总找得出时间和机会，不要做的事情总找得出借口。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50、人生在世，应该这样，在芬芳别人的同时美丽自己。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51、当我们搬开别人架下的绊脚石时，也许恰恰是在为自己铺路。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52、如果说我懂的道理比别人多一点，那是因为我犯的错误比别人多一点。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53、世界上只有想不通的人，没有走不通的路。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54、地球是运动的，一个人不会永远处在倒霉的位置。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55、傻与不傻，要看你会不会装傻。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56、要纠正别人之前，先反省自己有没有犯错。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57、要铭记在心：每天都是一年中最美好的日子。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58、有勇气并不表示恐惧不存在，而是敢面对恐惧克服恐惧。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59、没有人因水的平淡而厌倦饮水，也没有人因生活的平淡而摒弃生活。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60、世界上只有一样东西是任何人都不能抢走的，那就是智慧。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61、就算不快乐也不要皱眉，因为你永远不知道谁会爱上你的笑容。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62、有些事情本身我们无法控制，只好控制自己。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63、抱最大的希望，为最大的努力，做最坏的打算。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64、第一个青春是上帝给的；第二个的青春是靠自己努力的。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65、一个人有生就有死，但只要你活着，就要以最好的方式活下去。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66、没有幻想、没有期望，就如同鸟儿被捆住了翅膀，无法飞向远方。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67、少一点预设的期待，那份对人的关怀会更自在。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68、在事实面前，我们的想象力越发达，后果就越不堪设想。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69、当别人开始说你是疯子的时候，你离成功就不远了。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70、当我们失去的时候，才知道自己曾经拥有。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71、你永远看不见我眼里的泪，因为你不在时我才会哭泣。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72、什么时候也不要放弃希望，越是险恶的环境越要燃起希望的意志。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73、生活中若没有朋友，就像生活中没有阳光一样。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74、只有经历人生的种种磨难，才能悟出人生的价值。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75、眼泪的存在，是为了证明悲伤不是一场幻觉。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76、上帝从不埋怨人们的愚昧，人们却埋怨上帝的不公平。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77、朋友就是把你看透了，还能喜欢你的人。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78、有理想在的地方，地狱就是天堂。有希望在的地方，痛苦也成欢乐。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79、人生就像一杯茶，不会苦一辈子，但总会苦一阵子。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80、女人用友情来拒绝爱情，男人用友情来换取爱情。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81、不要见一个爱一个，爱的太多，你的爱就要贬值。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82、走的最急的是最美的景色，伤的最深的是最真的感情。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83、我们缺少的不是机会，而是在机会面前将自己重新归零的勇气。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84、时间就像一张网，你撒在哪里，你的收获就在哪里。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85、任何人都可以变得狠毒，只要你尝试过嫉妒。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86、爱情就像攥在手里的沙子，攥的越紧，流失的越快。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87、创业像脚踏浮云悬桥，要在摇摆中一路前行。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88、射出去的子弹受风力和风向的影响，不可能毫无偏差的击中预定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89、成功不是因为自己的能力差，而是缺乏恒心没把事情做到最后。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90、潜能往往在外力的作用下才能释放。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91、成功像长在悬崖绝壁的千年灵芝，想得到它决不是轻而易举的事。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92、人跌倒了连自己都不想站起来，别人想帮也帮不了你。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93、滑冰者夺得冠军的秘诀是：站起来的次数比跌倒的次数多一次。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94、再长的隧道也会有出口，再大的困难也会有解决的办法。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95、人生的隧道往往在人们意想不到的地方坍塌，只要你能坚持住，就会有活着的希望。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96、两块石块不经撞击不会出现火花，海水不撞击在礁石上也溅不起美丽的浪花。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97、卷刃的刀经过礳石地擦磨，还会锋利如初。跌倒的人只有自己爬起来，才能继续前行。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98、逆境和挫折降临的同时，你就会得到一笔提高能力的财富。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99、人应该像一块琉璃瓦，放在地上能承压载重，放在房上能遮风挡雨。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100、决定成功的因素并不是智力，而是心理因素，或者叫非智力因素。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101、即使是碎了的镜子，在阳光的照射下也照样会发光。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102、老天在给你制造坎坷的同时，也会赐给你一笔财富。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103、要想喝上甜美的泉水，得先花力气打井。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104、经营就像给花施肥浇水一样，肥施得适时，水浇得适量，花才能开的鲜艳。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105、人生的意义不在于马到成功，而在于不断求索奋力求成。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106、风险是利润的影子，要想获取高额利润，就得冒很大的风险。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107、老天给你关上一扇门，就会给你打开一扇窗。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108、学会删除昨天的烦恼，确定今天的快乐，设置明天的幸福，你就会快快乐乐。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109、人不能自我设限，拟定低档的心理高度，把自己封闭在烦恼圈内。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110、大脑是狭小的，而它能蕴藏思想，眼睛只是个小点，它却能环视辽阔的天地。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111、想拥有整个世界的人，会失去自己所拥有的一切，包括自己的生命。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112、钱象水一样，没有一点会渴死，多了会被淹死。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113、过高的估计自己，过低的估计别人的人，注定逃脱不了身败名裂的厄运。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114、功盖天下主不疑，位极人臣众不嫉，奢侈腐化人不诽，才叫功德圆满。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115、慈母可能养出败家子，但严厉的主人手下没有一个不听话的奴隶。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116、化干戈为玉帛，清风化雨是处事的最好方式。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117、凡是遇到不顺心事不能生气，因为生气是拿别人的错误惩罚自己。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118、为人不能毫无边际地想象、没有根据地编造、荒唐地推测、恶意地陷害别人。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119、爱情本性是专一的，每个人对待爱情，都应该忠贞不二，诚实不欺。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120、机会像个小偷，他来时无声无息，走时使你损失惨重。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121、亲情浓于血，友情淡如水，爱情甜如蜜。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122、老天赐给人的机会是均等的，你想多得到一份，就得靠自己去争取。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123、机会很可能会与你同步而行，会擦肩而过，你一定要敏感点，随时准备扑捉。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124、世上最珍贵的东西是你已经拥有的，而不是你得不到的和已经失去的。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125、爱情在寂寞中发芽，在雨露中出土，在浪漫时开花，在金秋时结果。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126、漂亮的女人像是放在展柜里的工艺品，欣赏的人很多，但买下的人只能一个人。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127、单相爱就像错过春天的一粒种子，未能找到合适的土壤和季节，就想发芽，注定没有结果。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128、爱是人的珍贵私产，不能同别人分享，爱不是礼品不能馈赠，爱不是专利，不可转让。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129、恨一个人如果恨一辈子，就等于给自己判了一个痛苦无期的徒刑。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130、恋爱像站在山脚下，观赏云雾笼罩的山顶，很朦胧也很神秘。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131、恋爱时的爱情像风花雪夜，生活中的爱情像柴米油盐。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132、机会像一朵白云，悄悄地来悄悄地走。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133、夫妻像同一把琴上的两条弦，虽然和谐的颤动，但各自独立发音。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134、千张羊皮不如一领狐腋之裘，百个女人相伴不如一个知己相随。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135、家是感情的银行，只有帐户上有才不会透支。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136、贪如手执火炬逆风而行，时刻有烧手之患。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137、金钱是人生的点缀品，像山上的雾，水面上的泡。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138、人想得其利就得承受其负面之弊。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139、哥兄弟共同爬山各自努力，只有到了山顶才能彼此相聚。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140、宁可相信世上有鬼，也不要相信骗子的那张嘴。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141、人的意志都有个极限，超过了这个极限，人的精神就会崩溃的。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142、蚌病成珠是因为它经历了一个痛苦的过程，商人成名也历经了坎坷。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143、歼敌三千，也要损精兵五百，打击对方自己也要付出代价。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144、毫无遮掩的施恩图报，光明磊落地私下交往，就是诚实的表现。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145、凡是陷阱都会有诱人的入口，千万当心。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146、好看的衣服之所以容易坏，是因为它被穿的次数多。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147、说谎很累，你说一句谎要用一百句去圆。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148、好人的宽宏大度只能使小人得寸几进尺。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149、用善良的心对待恶人，只是想告诉恶人什么叫善良。</w:t>
      </w:r>
    </w:p>
    <w:p w:rsidR="00117DFF" w:rsidRDefault="00117DFF" w:rsidP="00117DFF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150、机会像个漂亮的女人，他钟爱主动迎娶的人。</w:t>
      </w:r>
      <w:bookmarkStart w:id="0" w:name="_GoBack"/>
      <w:bookmarkEnd w:id="0"/>
    </w:p>
    <w:p w:rsidR="00502E9A" w:rsidRPr="00117DFF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CA" w:rsidRDefault="00D06FCA" w:rsidP="000A6BFF">
      <w:r>
        <w:separator/>
      </w:r>
    </w:p>
  </w:endnote>
  <w:endnote w:type="continuationSeparator" w:id="0">
    <w:p w:rsidR="00D06FCA" w:rsidRDefault="00D06FCA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47990"/>
  <w:p w:rsidR="00B90E22" w:rsidRDefault="0033688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E22" w:rsidRPr="00847990" w:rsidRDefault="00847990" w:rsidP="00847990">
    <w:pPr>
      <w:jc w:val="center"/>
      <w:rPr>
        <w:rFonts w:ascii="微软雅黑" w:eastAsia="微软雅黑" w:hAnsi="微软雅黑"/>
        <w:color w:val="000000"/>
        <w:sz w:val="24"/>
      </w:rPr>
    </w:pPr>
    <w:r w:rsidRPr="0084799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CA" w:rsidRDefault="00D06FCA" w:rsidP="000A6BFF">
      <w:r>
        <w:separator/>
      </w:r>
    </w:p>
  </w:footnote>
  <w:footnote w:type="continuationSeparator" w:id="0">
    <w:p w:rsidR="00D06FCA" w:rsidRDefault="00D06FCA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47990"/>
  <w:p w:rsidR="00B90E22" w:rsidRDefault="0033688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E22" w:rsidRPr="00847990" w:rsidRDefault="00847990" w:rsidP="00847990">
    <w:pPr>
      <w:jc w:val="center"/>
      <w:rPr>
        <w:rFonts w:ascii="微软雅黑" w:eastAsia="微软雅黑" w:hAnsi="微软雅黑"/>
        <w:color w:val="000000"/>
        <w:sz w:val="24"/>
      </w:rPr>
    </w:pPr>
    <w:r w:rsidRPr="0084799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117DFF"/>
    <w:rsid w:val="00336883"/>
    <w:rsid w:val="003E7E76"/>
    <w:rsid w:val="003F2C35"/>
    <w:rsid w:val="00502E9A"/>
    <w:rsid w:val="00533280"/>
    <w:rsid w:val="00847990"/>
    <w:rsid w:val="00902E4F"/>
    <w:rsid w:val="009472D6"/>
    <w:rsid w:val="00A15205"/>
    <w:rsid w:val="00B90E22"/>
    <w:rsid w:val="00D0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7D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7DFF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11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7D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7DFF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11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671</Words>
  <Characters>3831</Characters>
  <Application>Microsoft Office Word</Application>
  <DocSecurity>0</DocSecurity>
  <Lines>31</Lines>
  <Paragraphs>8</Paragraphs>
  <ScaleCrop>false</ScaleCrop>
  <Company>Home</Company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