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BD" w:rsidRDefault="00B403A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人走茶凉，其实真正能明白其中真意的人少之又少，有时候吧茶凉了就不要再续了，怎么添也不会是原来的味道了。</w:t>
      </w:r>
    </w:p>
    <w:p w:rsidR="004B4ABD" w:rsidRDefault="00B403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2.如果可以，我真的不想曾经遇见你，如果可以，我想我们做个从未谋面的陌生人，如果可以，我们来生永永远远也不再见。</w:t>
      </w:r>
    </w:p>
    <w:p w:rsidR="004B4ABD" w:rsidRDefault="00B403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3.想想这及腰的长发就觉得可悲可笑，曾经说好的长发及腰你便娶我，如今我为你留的及地长发也没见你回头看我一眼，心疼我一下。</w:t>
      </w:r>
    </w:p>
    <w:p w:rsidR="004B4ABD" w:rsidRDefault="00B403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4.希望越大失望也就越甚，女人总是将爱情幻想的幸福又美妙，其实童话故事里的爱情现实生活中真的找不到，只有自己经历了才知道世界多可怕。</w:t>
      </w:r>
    </w:p>
    <w:p w:rsidR="004B4ABD" w:rsidRDefault="00B403AA">
      <w:r>
        <w:rPr>
          <w:rFonts w:ascii="宋体" w:eastAsia="宋体" w:hAnsi="宋体" w:cs="宋体"/>
          <w:sz w:val="24"/>
        </w:rPr>
        <w:br/>
        <w:t>5.跟你在一起，我学会了一个人吃饭，一个人看电影，自己的消费自己承担，但是我却多了那么多衣服要洗，那么多的家务要收拾，慢慢的我倦了，你却说我变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4B4AB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DC5" w:rsidRDefault="00B403AA">
      <w:r>
        <w:separator/>
      </w:r>
    </w:p>
  </w:endnote>
  <w:endnote w:type="continuationSeparator" w:id="0">
    <w:p w:rsidR="00D27DC5" w:rsidRDefault="00B4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2D32"/>
  <w:p w:rsidR="004B4ABD" w:rsidRDefault="00B403A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ABD" w:rsidRPr="00FF2D32" w:rsidRDefault="00FF2D32" w:rsidP="00FF2D32">
    <w:pPr>
      <w:jc w:val="center"/>
      <w:rPr>
        <w:rFonts w:ascii="微软雅黑" w:eastAsia="微软雅黑" w:hAnsi="微软雅黑"/>
        <w:color w:val="000000"/>
        <w:sz w:val="24"/>
      </w:rPr>
    </w:pPr>
    <w:r w:rsidRPr="00FF2D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DC5" w:rsidRDefault="00B403AA">
      <w:r>
        <w:separator/>
      </w:r>
    </w:p>
  </w:footnote>
  <w:footnote w:type="continuationSeparator" w:id="0">
    <w:p w:rsidR="00D27DC5" w:rsidRDefault="00B40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2D32"/>
  <w:p w:rsidR="004B4ABD" w:rsidRDefault="00B403A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ABD" w:rsidRPr="00FF2D32" w:rsidRDefault="00FF2D32" w:rsidP="00FF2D32">
    <w:pPr>
      <w:jc w:val="center"/>
      <w:rPr>
        <w:rFonts w:ascii="微软雅黑" w:eastAsia="微软雅黑" w:hAnsi="微软雅黑"/>
        <w:color w:val="000000"/>
        <w:sz w:val="24"/>
      </w:rPr>
    </w:pPr>
    <w:r w:rsidRPr="00FF2D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7920"/>
    <w:multiLevelType w:val="singleLevel"/>
    <w:tmpl w:val="41CF79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B5F37"/>
    <w:rsid w:val="004B4ABD"/>
    <w:rsid w:val="00B403AA"/>
    <w:rsid w:val="00D27DC5"/>
    <w:rsid w:val="00FF2D32"/>
    <w:rsid w:val="2B0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03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03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03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03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47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