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B9467" w14:textId="77777777" w:rsidR="009C5C0E" w:rsidRDefault="00C9793A">
      <w:r>
        <w:t>Lista de tareas proyecto DLL</w:t>
      </w:r>
    </w:p>
    <w:p w14:paraId="17308170" w14:textId="77777777" w:rsidR="00844BEB" w:rsidRDefault="00844BEB"/>
    <w:p w14:paraId="3AE269DF" w14:textId="1B047518" w:rsidR="00844BEB" w:rsidRDefault="00844BEB">
      <w:r>
        <w:t>Edgar</w:t>
      </w:r>
    </w:p>
    <w:p w14:paraId="13317CB6" w14:textId="2D35D6AF" w:rsidR="00844BEB" w:rsidRDefault="00844BEB" w:rsidP="00844BEB">
      <w:pPr>
        <w:pStyle w:val="Prrafodelista"/>
        <w:numPr>
          <w:ilvl w:val="0"/>
          <w:numId w:val="10"/>
        </w:numPr>
      </w:pPr>
      <w:r>
        <w:t>Presentar una ventana de advertencia que pregunte si en verdad quiere finalizar la ronda, cuando se presione el botón “Done”</w:t>
      </w:r>
    </w:p>
    <w:p w14:paraId="0579CB0C" w14:textId="44CA1265" w:rsidR="00844BEB" w:rsidRDefault="00844BEB" w:rsidP="00844BEB">
      <w:pPr>
        <w:pStyle w:val="Prrafodelista"/>
        <w:numPr>
          <w:ilvl w:val="0"/>
          <w:numId w:val="10"/>
        </w:numPr>
      </w:pPr>
      <w:r>
        <w:t>Crear código para pasar datos de json a cvs</w:t>
      </w:r>
    </w:p>
    <w:p w14:paraId="1DA7B2F2" w14:textId="28226E4B" w:rsidR="00844BEB" w:rsidRDefault="00844BEB" w:rsidP="00844BEB">
      <w:pPr>
        <w:pStyle w:val="Prrafodelista"/>
        <w:numPr>
          <w:ilvl w:val="0"/>
          <w:numId w:val="10"/>
        </w:numPr>
      </w:pPr>
      <w:r>
        <w:t>Averiguar por qué sale tanta basura en la consola</w:t>
      </w:r>
    </w:p>
    <w:p w14:paraId="62455A49" w14:textId="3C634541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convergencia en un léxico compartido</w:t>
      </w:r>
    </w:p>
    <w:p w14:paraId="49DCF301" w14:textId="7BFE178B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consistencia del léxico</w:t>
      </w:r>
    </w:p>
    <w:p w14:paraId="4DDEA8A4" w14:textId="66A2FA2D" w:rsidR="00844BEB" w:rsidRDefault="00844BEB" w:rsidP="00844BEB">
      <w:pPr>
        <w:pStyle w:val="Prrafodelista"/>
        <w:numPr>
          <w:ilvl w:val="0"/>
          <w:numId w:val="10"/>
        </w:numPr>
      </w:pPr>
      <w:r>
        <w:t>Crear cuentas de usuario para el servidor</w:t>
      </w:r>
    </w:p>
    <w:p w14:paraId="01637BBA" w14:textId="3F6414D2" w:rsidR="00844BEB" w:rsidRDefault="00844BEB" w:rsidP="00844BEB">
      <w:pPr>
        <w:pStyle w:val="Prrafodelista"/>
        <w:numPr>
          <w:ilvl w:val="0"/>
          <w:numId w:val="10"/>
        </w:numPr>
      </w:pPr>
      <w:r>
        <w:t>Bajar los datos del servidor =&gt; OK</w:t>
      </w:r>
    </w:p>
    <w:p w14:paraId="7D7F7FF2" w14:textId="16B1090C" w:rsidR="00250843" w:rsidRDefault="00250843" w:rsidP="00844BEB">
      <w:pPr>
        <w:pStyle w:val="Prrafodelista"/>
        <w:numPr>
          <w:ilvl w:val="0"/>
          <w:numId w:val="10"/>
        </w:numPr>
      </w:pPr>
      <w:r>
        <w:t>Sincronización del tiempo entre los 2 jugadores</w:t>
      </w:r>
    </w:p>
    <w:p w14:paraId="150CCE79" w14:textId="77777777" w:rsidR="00844BEB" w:rsidRDefault="00844BEB"/>
    <w:p w14:paraId="2759A6A4" w14:textId="77777777" w:rsidR="00844BEB" w:rsidRDefault="00844BEB">
      <w:r>
        <w:t>Alejandro</w:t>
      </w:r>
    </w:p>
    <w:p w14:paraId="580ED2C6" w14:textId="6C06DF52" w:rsidR="00844BEB" w:rsidRDefault="00844BEB" w:rsidP="00844BEB">
      <w:pPr>
        <w:pStyle w:val="Prrafodelista"/>
        <w:numPr>
          <w:ilvl w:val="0"/>
          <w:numId w:val="12"/>
        </w:numPr>
      </w:pPr>
      <w:r>
        <w:t>Ventana que muestre el progreso del puntaje ronda por ronda</w:t>
      </w:r>
    </w:p>
    <w:p w14:paraId="5EB23264" w14:textId="7A3431B6" w:rsidR="00250843" w:rsidRDefault="00250843" w:rsidP="00844BEB">
      <w:pPr>
        <w:pStyle w:val="Prrafodelista"/>
        <w:numPr>
          <w:ilvl w:val="0"/>
          <w:numId w:val="12"/>
        </w:numPr>
      </w:pPr>
      <w:r>
        <w:t>Botones gomelos para enviar mensaje (“Zab”, “Xol”, “Dup”)</w:t>
      </w:r>
    </w:p>
    <w:p w14:paraId="650FA9FB" w14:textId="77777777" w:rsidR="00844BEB" w:rsidRDefault="00844BEB" w:rsidP="00844BEB"/>
    <w:p w14:paraId="6B0A82E8" w14:textId="5D10EC34" w:rsidR="00844BEB" w:rsidRDefault="00844BEB" w:rsidP="00844BEB">
      <w:r>
        <w:t>Miguel</w:t>
      </w:r>
    </w:p>
    <w:p w14:paraId="0D4CF99E" w14:textId="37D3CDA2" w:rsidR="00844BEB" w:rsidRDefault="00844BEB" w:rsidP="00844BEB">
      <w:pPr>
        <w:pStyle w:val="Prrafodelista"/>
        <w:numPr>
          <w:ilvl w:val="0"/>
          <w:numId w:val="13"/>
        </w:numPr>
      </w:pPr>
      <w:r>
        <w:t>Botón “Done” no está a la izquierda. Cambiar todos los textos para adaptarse a esto</w:t>
      </w:r>
      <w:r w:rsidR="007F2BBC">
        <w:t xml:space="preserve"> =&gt; OK</w:t>
      </w:r>
    </w:p>
    <w:p w14:paraId="4959E076" w14:textId="20B4BE18" w:rsidR="00844BEB" w:rsidRDefault="00844BEB" w:rsidP="00844BEB">
      <w:pPr>
        <w:pStyle w:val="Prrafodelista"/>
        <w:numPr>
          <w:ilvl w:val="0"/>
          <w:numId w:val="13"/>
        </w:numPr>
      </w:pPr>
      <w:r>
        <w:t>Crear mensaje de advertencia de no enviar mensajes adicionales si no le han respondido un mensaje</w:t>
      </w:r>
    </w:p>
    <w:p w14:paraId="50ED630D" w14:textId="7CA7E7E9" w:rsidR="00250843" w:rsidRDefault="00250843" w:rsidP="00844BEB">
      <w:pPr>
        <w:pStyle w:val="Prrafodelista"/>
        <w:numPr>
          <w:ilvl w:val="0"/>
          <w:numId w:val="13"/>
        </w:numPr>
      </w:pPr>
      <w:r>
        <w:t>Arreglar espacio “5 puntos”</w:t>
      </w:r>
      <w:r w:rsidR="00813439">
        <w:t xml:space="preserve"> =&gt; OK</w:t>
      </w:r>
    </w:p>
    <w:p w14:paraId="29D8FF1C" w14:textId="4E3EED0E" w:rsidR="00250843" w:rsidRDefault="00250843" w:rsidP="00844BEB">
      <w:pPr>
        <w:pStyle w:val="Prrafodelista"/>
        <w:numPr>
          <w:ilvl w:val="0"/>
          <w:numId w:val="13"/>
        </w:numPr>
      </w:pPr>
      <w:r>
        <w:t xml:space="preserve">Coordinación entre mensaje mandado y mensaje recibido </w:t>
      </w:r>
      <w:bookmarkStart w:id="0" w:name="_GoBack"/>
      <w:bookmarkEnd w:id="0"/>
    </w:p>
    <w:p w14:paraId="469F5D0B" w14:textId="77777777" w:rsidR="00844BEB" w:rsidRDefault="00844BEB" w:rsidP="00844BEB"/>
    <w:p w14:paraId="4D45D2F7" w14:textId="4A0670E8" w:rsidR="00844BEB" w:rsidRPr="00250843" w:rsidRDefault="00844BEB" w:rsidP="00844BEB">
      <w:pPr>
        <w:rPr>
          <w:u w:val="single"/>
        </w:rPr>
      </w:pPr>
      <w:r>
        <w:t>Juan Camilo</w:t>
      </w:r>
    </w:p>
    <w:p w14:paraId="0ABB2EFE" w14:textId="40E7D743" w:rsidR="00844BEB" w:rsidRDefault="00844BEB" w:rsidP="00844BEB">
      <w:pPr>
        <w:pStyle w:val="Prrafodelista"/>
        <w:numPr>
          <w:ilvl w:val="0"/>
          <w:numId w:val="14"/>
        </w:numPr>
      </w:pPr>
      <w:r>
        <w:t>Cambiar los mensajes de “Le enviaron un objeto” para que aparezcan como popups estilo Messenger de Hotmail de los noventa</w:t>
      </w:r>
    </w:p>
    <w:p w14:paraId="3B6659D8" w14:textId="60B1BCDF" w:rsidR="00844BEB" w:rsidRDefault="00844BEB" w:rsidP="00844BEB">
      <w:pPr>
        <w:pStyle w:val="Prrafodelista"/>
        <w:numPr>
          <w:ilvl w:val="0"/>
          <w:numId w:val="14"/>
        </w:numPr>
      </w:pPr>
      <w:r>
        <w:t>Crear un mensaje de este estilo para cuando el otro jugador decide ignorar el mensaje</w:t>
      </w:r>
    </w:p>
    <w:p w14:paraId="16C90924" w14:textId="4BB8EDF7" w:rsidR="00844BEB" w:rsidRDefault="00844BEB">
      <w:r>
        <w:br w:type="page"/>
      </w:r>
    </w:p>
    <w:p w14:paraId="6D26737E" w14:textId="77777777" w:rsidR="00C9793A" w:rsidRDefault="00C9793A"/>
    <w:p w14:paraId="282699CF" w14:textId="2844A1DA" w:rsidR="00844BEB" w:rsidRDefault="00844BEB">
      <w:r>
        <w:t>%%%%%%%%%%%%%%%%%%%%%%%%%%%%%%%%%%%%%%%%%%%%%%%%%%%%%%</w:t>
      </w:r>
    </w:p>
    <w:p w14:paraId="6C01EB67" w14:textId="3DBD205E" w:rsidR="00844BEB" w:rsidRDefault="00844BEB">
      <w:r>
        <w:t>HASTA VERSIÓN PILOTO 22 DE AGOSTO 2018</w:t>
      </w:r>
    </w:p>
    <w:p w14:paraId="17318598" w14:textId="77777777" w:rsidR="00844BEB" w:rsidRDefault="00844BEB" w:rsidP="00844BEB">
      <w:r>
        <w:t>%%%%%%%%%%%%%%%%%%%%%%%%%%%%%%%%%%%%%%%%%%%%%%%%%%%%%%</w:t>
      </w:r>
    </w:p>
    <w:p w14:paraId="20B0CC00" w14:textId="77777777" w:rsidR="00844BEB" w:rsidRDefault="00844BEB"/>
    <w:p w14:paraId="397055C3" w14:textId="77777777"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14:paraId="2596EFB6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14:paraId="2A76D2BD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14:paraId="2B7F6A4A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14:paraId="521D5340" w14:textId="77777777"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14:paraId="4A0FAB32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14:paraId="56277B0C" w14:textId="77777777"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14:paraId="43A86C0D" w14:textId="77777777" w:rsidR="00C9793A" w:rsidRDefault="00C9793A" w:rsidP="00C9793A">
      <w:pPr>
        <w:pStyle w:val="Prrafodelista"/>
      </w:pPr>
    </w:p>
    <w:p w14:paraId="2F460FC2" w14:textId="77777777"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14:paraId="2DD74192" w14:textId="77777777" w:rsidR="003B7F3D" w:rsidRDefault="00892D59" w:rsidP="003B7F3D">
      <w:pPr>
        <w:pStyle w:val="Prrafodelista"/>
        <w:numPr>
          <w:ilvl w:val="0"/>
          <w:numId w:val="6"/>
        </w:numPr>
      </w:pPr>
      <w:r>
        <w:t>Crear html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14:paraId="0489F9E2" w14:textId="77777777" w:rsidTr="00BF5B8F">
        <w:tc>
          <w:tcPr>
            <w:tcW w:w="3964" w:type="dxa"/>
          </w:tcPr>
          <w:p w14:paraId="35FB4B71" w14:textId="77777777" w:rsidR="00892D59" w:rsidRDefault="00892D59" w:rsidP="00BF5B8F">
            <w:r>
              <w:t>¿Qué palabra representa este objeto?</w:t>
            </w:r>
          </w:p>
        </w:tc>
      </w:tr>
      <w:tr w:rsidR="00892D59" w14:paraId="17B4B957" w14:textId="77777777" w:rsidTr="00BF5B8F">
        <w:tc>
          <w:tcPr>
            <w:tcW w:w="3964" w:type="dxa"/>
          </w:tcPr>
          <w:p w14:paraId="3C43FFAF" w14:textId="77777777"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736B12A2" wp14:editId="6DB6CB82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813439" w14:paraId="2502B0A1" w14:textId="77777777" w:rsidTr="00BF5B8F">
        <w:tc>
          <w:tcPr>
            <w:tcW w:w="3964" w:type="dxa"/>
          </w:tcPr>
          <w:p w14:paraId="0B36ED24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“Xol”</w:t>
            </w:r>
          </w:p>
          <w:p w14:paraId="553429D6" w14:textId="77777777"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“Zal”</w:t>
            </w:r>
          </w:p>
          <w:p w14:paraId="4D35D394" w14:textId="77777777"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14:paraId="4DEA3E9F" w14:textId="77777777" w:rsidTr="00BF5B8F">
        <w:tc>
          <w:tcPr>
            <w:tcW w:w="3964" w:type="dxa"/>
          </w:tcPr>
          <w:p w14:paraId="733EDE7C" w14:textId="77777777" w:rsidR="00892D59" w:rsidRPr="00E92642" w:rsidRDefault="00892D59" w:rsidP="00BF5B8F">
            <w:pPr>
              <w:rPr>
                <w:lang w:val="en-US"/>
              </w:rPr>
            </w:pPr>
            <w:r>
              <w:rPr>
                <w:lang w:val="en-US"/>
              </w:rPr>
              <w:t>Botón de “Listo”</w:t>
            </w:r>
          </w:p>
        </w:tc>
      </w:tr>
    </w:tbl>
    <w:p w14:paraId="2E71321B" w14:textId="77777777" w:rsidR="00892D59" w:rsidRPr="00892D59" w:rsidRDefault="00892D59" w:rsidP="00892D59">
      <w:pPr>
        <w:pStyle w:val="Prrafodelista"/>
        <w:ind w:left="1080"/>
        <w:rPr>
          <w:lang w:val="en-US"/>
        </w:rPr>
      </w:pPr>
    </w:p>
    <w:p w14:paraId="479BEF34" w14:textId="77777777"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14:paraId="44347CFA" w14:textId="77777777"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14:paraId="2CAB498E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Html informando que viene la encuesta</w:t>
      </w:r>
      <w:r w:rsidR="00405B84">
        <w:t xml:space="preserve"> (</w:t>
      </w:r>
      <w:r w:rsidR="006C23C0">
        <w:t>Alejandro</w:t>
      </w:r>
      <w:r w:rsidR="00405B84">
        <w:t>)</w:t>
      </w:r>
      <w:r w:rsidR="006C23C0">
        <w:t xml:space="preserve"> =&gt; OK</w:t>
      </w:r>
    </w:p>
    <w:p w14:paraId="4231920B" w14:textId="77777777"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  <w:r w:rsidR="006C23C0">
        <w:t xml:space="preserve"> =&gt; OK</w:t>
      </w:r>
    </w:p>
    <w:p w14:paraId="02BC9873" w14:textId="77777777"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“Talk to partner” aparezcan de manera aleatoria</w:t>
      </w:r>
      <w:r w:rsidR="00405B84">
        <w:t xml:space="preserve"> (Juan Camilo)</w:t>
      </w:r>
      <w:r w:rsidR="006C23C0">
        <w:t xml:space="preserve"> =&gt; OK</w:t>
      </w:r>
    </w:p>
    <w:p w14:paraId="18312F33" w14:textId="77777777" w:rsidR="00D47D7C" w:rsidRPr="00BB1F8F" w:rsidRDefault="00D47D7C" w:rsidP="00D47D7C"/>
    <w:p w14:paraId="31EC6C95" w14:textId="77777777" w:rsidR="00D47D7C" w:rsidRDefault="00D47D7C" w:rsidP="00D47D7C">
      <w:pPr>
        <w:pStyle w:val="Prrafodelista"/>
        <w:numPr>
          <w:ilvl w:val="0"/>
          <w:numId w:val="1"/>
        </w:numPr>
      </w:pPr>
      <w:r>
        <w:t>Modificar el código para guardar datos.</w:t>
      </w:r>
    </w:p>
    <w:p w14:paraId="560E4B5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palabras enviadas al compañero =&gt; OK</w:t>
      </w:r>
    </w:p>
    <w:p w14:paraId="7D6C75A8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objetos recibidos del compañero =&gt; OK</w:t>
      </w:r>
    </w:p>
    <w:p w14:paraId="44EAAB50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lastRenderedPageBreak/>
        <w:t>Tipo de objeto elegido =&gt; OK</w:t>
      </w:r>
    </w:p>
    <w:p w14:paraId="79BAEA82" w14:textId="77777777" w:rsidR="00D47D7C" w:rsidRDefault="00D47D7C" w:rsidP="00D47D7C">
      <w:pPr>
        <w:pStyle w:val="Prrafodelista"/>
        <w:numPr>
          <w:ilvl w:val="0"/>
          <w:numId w:val="5"/>
        </w:numPr>
      </w:pPr>
      <w:r>
        <w:t>Lista de parejas en basket =&gt; OK</w:t>
      </w:r>
    </w:p>
    <w:p w14:paraId="12C38440" w14:textId="77777777" w:rsidR="00D47D7C" w:rsidRDefault="00D47D7C" w:rsidP="00D47D7C"/>
    <w:p w14:paraId="71B54B0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introducción</w:t>
      </w:r>
      <w:r w:rsidR="00D47D7C">
        <w:t xml:space="preserve"> (Alejandro)</w:t>
      </w:r>
    </w:p>
    <w:p w14:paraId="530BA208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Instrucciones para el DLL =&gt; Instrucciones</w:t>
      </w:r>
      <w:r w:rsidR="006C23C0">
        <w:t xml:space="preserve"> =&gt; OK</w:t>
      </w:r>
    </w:p>
    <w:p w14:paraId="0053F523" w14:textId="77777777" w:rsidR="00D47D7C" w:rsidRDefault="00D47D7C" w:rsidP="00D47D7C">
      <w:pPr>
        <w:pStyle w:val="Prrafodelista"/>
        <w:numPr>
          <w:ilvl w:val="1"/>
          <w:numId w:val="6"/>
        </w:numPr>
      </w:pPr>
      <w:r>
        <w:t>Por favor lea =&gt; en tamaño de fuente más pequeño</w:t>
      </w:r>
      <w:r w:rsidR="006C23C0">
        <w:t xml:space="preserve"> =&gt; OK</w:t>
      </w:r>
    </w:p>
    <w:p w14:paraId="2FEFE63B" w14:textId="1A65AC62" w:rsidR="007E55B5" w:rsidRDefault="007E55B5" w:rsidP="001C6100">
      <w:pPr>
        <w:pStyle w:val="Prrafodelista"/>
        <w:numPr>
          <w:ilvl w:val="1"/>
          <w:numId w:val="6"/>
        </w:numPr>
      </w:pPr>
      <w:r>
        <w:t>Una jarra tiene más objetos =&gt; una jarra tiene menos objetos</w:t>
      </w:r>
      <w:r w:rsidR="00026BD5">
        <w:t xml:space="preserve"> =&gt; OK</w:t>
      </w:r>
    </w:p>
    <w:p w14:paraId="216026DA" w14:textId="4992EE36" w:rsidR="007E55B5" w:rsidRDefault="007E55B5" w:rsidP="001C6100">
      <w:pPr>
        <w:pStyle w:val="Prrafodelista"/>
        <w:numPr>
          <w:ilvl w:val="1"/>
          <w:numId w:val="6"/>
        </w:numPr>
      </w:pPr>
      <w:r>
        <w:t>Botón “Talk to partner” =&gt; Botón “Hablar con compañero”</w:t>
      </w:r>
      <w:r w:rsidR="00026BD5">
        <w:t xml:space="preserve"> =&gt; OK</w:t>
      </w:r>
    </w:p>
    <w:p w14:paraId="00BF2AA7" w14:textId="24C979D1" w:rsidR="007E55B5" w:rsidRDefault="007E55B5" w:rsidP="001C6100">
      <w:pPr>
        <w:pStyle w:val="Prrafodelista"/>
        <w:numPr>
          <w:ilvl w:val="1"/>
          <w:numId w:val="6"/>
        </w:numPr>
      </w:pPr>
      <w:r>
        <w:t>Se despleará =&gt; se desplegará</w:t>
      </w:r>
      <w:r w:rsidR="00026BD5">
        <w:t xml:space="preserve"> =&gt; OK</w:t>
      </w:r>
    </w:p>
    <w:p w14:paraId="40D3F7A6" w14:textId="6053057D" w:rsidR="007E55B5" w:rsidRDefault="007E55B5" w:rsidP="001C6100">
      <w:pPr>
        <w:pStyle w:val="Prrafodelista"/>
        <w:numPr>
          <w:ilvl w:val="1"/>
          <w:numId w:val="6"/>
        </w:numPr>
      </w:pPr>
      <w:r>
        <w:t>Mesnaje =&gt; mensaje</w:t>
      </w:r>
      <w:r w:rsidR="00026BD5">
        <w:t xml:space="preserve"> =&gt; OK</w:t>
      </w:r>
    </w:p>
    <w:p w14:paraId="1ED070E0" w14:textId="6C067FF2" w:rsidR="007E55B5" w:rsidRDefault="007E55B5" w:rsidP="001C6100">
      <w:pPr>
        <w:pStyle w:val="Prrafodelista"/>
        <w:numPr>
          <w:ilvl w:val="1"/>
          <w:numId w:val="6"/>
        </w:numPr>
        <w:rPr>
          <w:lang w:val="en-US"/>
        </w:rPr>
      </w:pPr>
      <w:r w:rsidRPr="007E55B5">
        <w:rPr>
          <w:lang w:val="en-US"/>
        </w:rPr>
        <w:t>Botón “Done” =&gt; botón “I am done”</w:t>
      </w:r>
      <w:r w:rsidR="00026BD5">
        <w:rPr>
          <w:lang w:val="en-US"/>
        </w:rPr>
        <w:t xml:space="preserve"> =&gt; OK</w:t>
      </w:r>
    </w:p>
    <w:p w14:paraId="3D8710F3" w14:textId="2A6FF5B3" w:rsidR="001C6100" w:rsidRPr="001C6100" w:rsidRDefault="001C6100" w:rsidP="001C6100">
      <w:pPr>
        <w:pStyle w:val="Prrafodelista"/>
        <w:numPr>
          <w:ilvl w:val="1"/>
          <w:numId w:val="6"/>
        </w:numPr>
      </w:pPr>
      <w:r w:rsidRPr="001C6100">
        <w:t>El juego se repetirá un cierto n</w:t>
      </w:r>
      <w:r>
        <w:t>úmero =&gt; El juego se repetirá &lt;span id = rondas&gt;&lt;/span&gt; y desde player al llamar instrucciones se asigna el valor settings.REPEAT</w:t>
      </w:r>
      <w:r w:rsidR="00026BD5">
        <w:t xml:space="preserve"> =&gt; OK</w:t>
      </w:r>
    </w:p>
    <w:p w14:paraId="01A21060" w14:textId="24319046" w:rsidR="007E55B5" w:rsidRDefault="007E55B5" w:rsidP="00405B84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Añadir quiz</w:t>
      </w:r>
      <w:r w:rsidR="00BB1F8F">
        <w:rPr>
          <w:lang w:val="en-US"/>
        </w:rPr>
        <w:t xml:space="preserve"> (Alejandro)</w:t>
      </w:r>
      <w:r w:rsidR="00026BD5">
        <w:rPr>
          <w:lang w:val="en-US"/>
        </w:rPr>
        <w:t xml:space="preserve"> =&gt; OK</w:t>
      </w:r>
    </w:p>
    <w:p w14:paraId="415ADB09" w14:textId="562F935E" w:rsidR="00BB1F8F" w:rsidRDefault="00BB1F8F" w:rsidP="00405B84">
      <w:pPr>
        <w:pStyle w:val="Prrafodelista"/>
        <w:numPr>
          <w:ilvl w:val="0"/>
          <w:numId w:val="6"/>
        </w:numPr>
      </w:pPr>
      <w:r w:rsidRPr="00BB1F8F">
        <w:t>Cambiar la leyenda del botón “Hablar con compañero”</w:t>
      </w:r>
      <w:r w:rsidR="00D47D7C">
        <w:t xml:space="preserve"> (Miguel)</w:t>
      </w:r>
      <w:r w:rsidR="00026BD5">
        <w:t xml:space="preserve"> =&gt; OK</w:t>
      </w:r>
    </w:p>
    <w:p w14:paraId="5591CFE5" w14:textId="7A3550D7" w:rsidR="00BB1F8F" w:rsidRDefault="00BB1F8F" w:rsidP="00405B84">
      <w:pPr>
        <w:pStyle w:val="Prrafodelista"/>
        <w:numPr>
          <w:ilvl w:val="0"/>
          <w:numId w:val="6"/>
        </w:numPr>
      </w:pPr>
      <w:r>
        <w:t>Cambiar leyenda del botón “¡A la cesta!”</w:t>
      </w:r>
      <w:r w:rsidR="00D47D7C">
        <w:t xml:space="preserve"> (Miguel)</w:t>
      </w:r>
      <w:r w:rsidR="00026BD5">
        <w:t xml:space="preserve"> =&gt; OK</w:t>
      </w:r>
    </w:p>
    <w:p w14:paraId="55E17183" w14:textId="77777777" w:rsidR="001C6100" w:rsidRDefault="001C6100" w:rsidP="00405B84">
      <w:pPr>
        <w:pStyle w:val="Prrafodelista"/>
        <w:numPr>
          <w:ilvl w:val="0"/>
          <w:numId w:val="6"/>
        </w:numPr>
      </w:pPr>
      <w:r>
        <w:t>Arreglar encuesta</w:t>
      </w:r>
      <w:r w:rsidR="00D47D7C">
        <w:t xml:space="preserve"> (Miguel)</w:t>
      </w:r>
    </w:p>
    <w:p w14:paraId="44CC88F4" w14:textId="6A6B442F" w:rsidR="001C6100" w:rsidRDefault="001C6100" w:rsidP="001C6100">
      <w:pPr>
        <w:pStyle w:val="Prrafodelista"/>
        <w:numPr>
          <w:ilvl w:val="1"/>
          <w:numId w:val="6"/>
        </w:numPr>
      </w:pPr>
      <w:r>
        <w:t>Al finalizar los nueve debe aparecer “Oprima el botón “I am done” para continuar”.</w:t>
      </w:r>
      <w:r w:rsidR="00026BD5">
        <w:t xml:space="preserve"> =&gt; OK</w:t>
      </w:r>
    </w:p>
    <w:p w14:paraId="75AED4B9" w14:textId="77777777" w:rsidR="006064BE" w:rsidRDefault="006064BE" w:rsidP="00405B84">
      <w:pPr>
        <w:pStyle w:val="Prrafodelista"/>
        <w:numPr>
          <w:ilvl w:val="0"/>
          <w:numId w:val="6"/>
        </w:numPr>
      </w:pPr>
      <w:r>
        <w:t>Arreglar el debriefing con una breve explicación de lo que pretende el experimento</w:t>
      </w:r>
      <w:r w:rsidR="00D47D7C">
        <w:t xml:space="preserve"> (Alejandro)</w:t>
      </w:r>
    </w:p>
    <w:p w14:paraId="4F23C67A" w14:textId="3023B77C" w:rsidR="005E1F2A" w:rsidRDefault="005E1F2A" w:rsidP="005E1F2A">
      <w:pPr>
        <w:pStyle w:val="Prrafodelista"/>
        <w:numPr>
          <w:ilvl w:val="0"/>
          <w:numId w:val="6"/>
        </w:numPr>
      </w:pPr>
      <w:r>
        <w:t>Traducir la pantalla final</w:t>
      </w:r>
      <w:r w:rsidR="00D47D7C">
        <w:t xml:space="preserve"> (</w:t>
      </w:r>
      <w:r w:rsidR="00790D28">
        <w:t>Juan Camilo</w:t>
      </w:r>
      <w:r w:rsidR="00D47D7C">
        <w:t>)</w:t>
      </w:r>
      <w:r w:rsidR="00026BD5">
        <w:t xml:space="preserve"> =&gt; OK</w:t>
      </w:r>
    </w:p>
    <w:p w14:paraId="2A82072B" w14:textId="77777777" w:rsidR="00BB1F8F" w:rsidRDefault="00BB1F8F" w:rsidP="00405B84">
      <w:pPr>
        <w:pStyle w:val="Prrafodelista"/>
        <w:numPr>
          <w:ilvl w:val="0"/>
          <w:numId w:val="6"/>
        </w:numPr>
      </w:pPr>
      <w:r>
        <w:t>Arreglar la ventana de “Hablar con compañero”</w:t>
      </w:r>
      <w:r w:rsidR="00D47D7C">
        <w:t xml:space="preserve"> (Juan Camilo)</w:t>
      </w:r>
    </w:p>
    <w:p w14:paraId="5959D616" w14:textId="527B21FD" w:rsidR="00BB1F8F" w:rsidRDefault="00BB1F8F" w:rsidP="00BB1F8F">
      <w:pPr>
        <w:pStyle w:val="Prrafodelista"/>
        <w:numPr>
          <w:ilvl w:val="1"/>
          <w:numId w:val="6"/>
        </w:numPr>
      </w:pPr>
      <w:r>
        <w:t>Botón exit =&gt; Salir</w:t>
      </w:r>
      <w:r w:rsidR="00026BD5">
        <w:t xml:space="preserve"> =&gt; OK</w:t>
      </w:r>
    </w:p>
    <w:p w14:paraId="6676DF2F" w14:textId="58D3DAE6" w:rsidR="00BB1F8F" w:rsidRDefault="00BB1F8F" w:rsidP="00BB1F8F">
      <w:pPr>
        <w:pStyle w:val="Prrafodelista"/>
        <w:numPr>
          <w:ilvl w:val="1"/>
          <w:numId w:val="6"/>
        </w:numPr>
      </w:pPr>
      <w:r>
        <w:t>Quiere decir =&gt; Escoja su mensaje</w:t>
      </w:r>
      <w:r w:rsidR="00026BD5">
        <w:t xml:space="preserve"> =&gt; OK</w:t>
      </w:r>
    </w:p>
    <w:p w14:paraId="795CFC11" w14:textId="52818A49" w:rsidR="00BB1F8F" w:rsidRDefault="00BB1F8F" w:rsidP="00BB1F8F">
      <w:pPr>
        <w:pStyle w:val="Prrafodelista"/>
        <w:numPr>
          <w:ilvl w:val="1"/>
          <w:numId w:val="6"/>
        </w:numPr>
      </w:pPr>
      <w:r>
        <w:t>Quitar la nube de hablar</w:t>
      </w:r>
      <w:r w:rsidR="00026BD5">
        <w:t xml:space="preserve"> =&gt; OK</w:t>
      </w:r>
    </w:p>
    <w:p w14:paraId="7F3F0AE3" w14:textId="4EA2FF77" w:rsidR="00BB1F8F" w:rsidRDefault="00BB1F8F" w:rsidP="00BB1F8F">
      <w:pPr>
        <w:pStyle w:val="Prrafodelista"/>
        <w:numPr>
          <w:ilvl w:val="1"/>
          <w:numId w:val="6"/>
        </w:numPr>
      </w:pPr>
      <w:r>
        <w:t>Comuníquese =&gt; Quitar esto</w:t>
      </w:r>
      <w:r w:rsidR="00026BD5">
        <w:t xml:space="preserve"> =&gt; OK</w:t>
      </w:r>
    </w:p>
    <w:p w14:paraId="3091AA44" w14:textId="5E2F561D" w:rsidR="00BB1F8F" w:rsidRDefault="00BB1F8F" w:rsidP="00BB1F8F">
      <w:pPr>
        <w:pStyle w:val="Prrafodelista"/>
        <w:numPr>
          <w:ilvl w:val="1"/>
          <w:numId w:val="6"/>
        </w:numPr>
      </w:pPr>
      <w:r>
        <w:t>Botones puestos de manera horizontal</w:t>
      </w:r>
      <w:r w:rsidR="00026BD5">
        <w:t xml:space="preserve"> =&gt; OK</w:t>
      </w:r>
    </w:p>
    <w:p w14:paraId="5F3DB9A9" w14:textId="5907873A" w:rsidR="00BB1F8F" w:rsidRPr="00BB1F8F" w:rsidRDefault="00BB1F8F" w:rsidP="00BB1F8F">
      <w:pPr>
        <w:pStyle w:val="Prrafodelista"/>
        <w:numPr>
          <w:ilvl w:val="1"/>
          <w:numId w:val="6"/>
        </w:numPr>
      </w:pPr>
      <w:r>
        <w:t>Texto al final diciendo “* observe que los botones aparecen en orden aleatorio cada vez que abre esta ventana.”</w:t>
      </w:r>
      <w:r w:rsidR="00026BD5">
        <w:t xml:space="preserve"> =&gt; OK</w:t>
      </w:r>
    </w:p>
    <w:p w14:paraId="5E0862C2" w14:textId="77777777" w:rsidR="00E17061" w:rsidRDefault="00E17061" w:rsidP="00BE4C0E"/>
    <w:p w14:paraId="02C18891" w14:textId="77777777" w:rsidR="00BE4C0E" w:rsidRDefault="00E17061" w:rsidP="00BE4C0E">
      <w:r>
        <w:t>Bonos</w:t>
      </w:r>
      <w:r w:rsidR="00D47D7C">
        <w:t xml:space="preserve"> (Miguel)</w:t>
      </w:r>
    </w:p>
    <w:p w14:paraId="55A0DF38" w14:textId="10DB9D1B" w:rsidR="00BE4C0E" w:rsidRDefault="00BE4C0E" w:rsidP="00BE4C0E">
      <w:pPr>
        <w:pStyle w:val="Prrafodelista"/>
        <w:numPr>
          <w:ilvl w:val="0"/>
          <w:numId w:val="7"/>
        </w:numPr>
      </w:pPr>
      <w:r>
        <w:t>En las instrucciones, decir que hay un umbral de puntos que si es superado, tendrá un bono de 5 lucas</w:t>
      </w:r>
      <w:r w:rsidR="00026BD5">
        <w:t xml:space="preserve"> =&gt; OK</w:t>
      </w:r>
    </w:p>
    <w:p w14:paraId="17A03832" w14:textId="49C9E092" w:rsidR="00F1736B" w:rsidRDefault="00F1736B" w:rsidP="00BE4C0E">
      <w:pPr>
        <w:pStyle w:val="Prrafodelista"/>
        <w:numPr>
          <w:ilvl w:val="0"/>
          <w:numId w:val="7"/>
        </w:numPr>
      </w:pPr>
      <w:r>
        <w:t>Al comienzo de la ronda, decir mediante una alerta cuál es el umbral</w:t>
      </w:r>
      <w:r w:rsidR="00026BD5">
        <w:t xml:space="preserve"> =&gt; OK</w:t>
      </w:r>
    </w:p>
    <w:p w14:paraId="6E73F0CD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Primera ronda: 50</w:t>
      </w:r>
    </w:p>
    <w:p w14:paraId="70E9EAB2" w14:textId="77777777" w:rsidR="00026BD5" w:rsidRDefault="00026BD5" w:rsidP="00026BD5">
      <w:pPr>
        <w:pStyle w:val="Prrafodelista"/>
        <w:numPr>
          <w:ilvl w:val="1"/>
          <w:numId w:val="7"/>
        </w:numPr>
      </w:pPr>
      <w:r>
        <w:t>Segunda ronda: 65</w:t>
      </w:r>
    </w:p>
    <w:p w14:paraId="1FA39D9F" w14:textId="77777777" w:rsidR="00F1736B" w:rsidRDefault="00F1736B" w:rsidP="00F1736B">
      <w:pPr>
        <w:pStyle w:val="Prrafodelista"/>
        <w:numPr>
          <w:ilvl w:val="1"/>
          <w:numId w:val="7"/>
        </w:numPr>
      </w:pPr>
      <w:r>
        <w:t>Tercera ronda: 80</w:t>
      </w:r>
    </w:p>
    <w:p w14:paraId="6AE91C65" w14:textId="77777777" w:rsidR="00026BD5" w:rsidRDefault="00026BD5" w:rsidP="00026BD5">
      <w:pPr>
        <w:ind w:left="360"/>
      </w:pPr>
    </w:p>
    <w:p w14:paraId="0B46F112" w14:textId="77777777" w:rsidR="00026BD5" w:rsidRDefault="00026BD5" w:rsidP="00026BD5"/>
    <w:p w14:paraId="229A9B6A" w14:textId="77777777" w:rsidR="004E73FB" w:rsidRDefault="004E73FB" w:rsidP="00026BD5"/>
    <w:p w14:paraId="20490774" w14:textId="77777777" w:rsidR="004E73FB" w:rsidRDefault="004E73FB" w:rsidP="00026BD5"/>
    <w:p w14:paraId="6AA8A870" w14:textId="77777777" w:rsidR="004E73FB" w:rsidRDefault="004E73FB" w:rsidP="00026BD5"/>
    <w:p w14:paraId="62E2A909" w14:textId="035F4CD7" w:rsidR="00F1736B" w:rsidRDefault="00E17061" w:rsidP="00026BD5">
      <w:pPr>
        <w:pStyle w:val="Prrafodelista"/>
        <w:numPr>
          <w:ilvl w:val="0"/>
          <w:numId w:val="8"/>
        </w:numPr>
      </w:pPr>
      <w:r>
        <w:t>Al finalizar la ronda, decir si ganó o no el bono mediante una alerta</w:t>
      </w:r>
      <w:r w:rsidR="00026BD5">
        <w:t xml:space="preserve"> que bote un código que es múltiplo de:</w:t>
      </w:r>
    </w:p>
    <w:p w14:paraId="7F80984A" w14:textId="4A6AD08B" w:rsidR="00026BD5" w:rsidRDefault="00026BD5" w:rsidP="00026BD5">
      <w:pPr>
        <w:pStyle w:val="Prrafodelista"/>
        <w:numPr>
          <w:ilvl w:val="1"/>
          <w:numId w:val="8"/>
        </w:numPr>
      </w:pPr>
      <w:r>
        <w:t>Umbral 30, un múltiplo de 17</w:t>
      </w:r>
    </w:p>
    <w:p w14:paraId="6AC95FBD" w14:textId="6922D7BD" w:rsidR="00026BD5" w:rsidRDefault="00026BD5" w:rsidP="00026BD5">
      <w:pPr>
        <w:pStyle w:val="Prrafodelista"/>
        <w:numPr>
          <w:ilvl w:val="1"/>
          <w:numId w:val="8"/>
        </w:numPr>
      </w:pPr>
      <w:r>
        <w:t>Umbral 35, un múltiplo de 23</w:t>
      </w:r>
    </w:p>
    <w:p w14:paraId="6DAE5EF9" w14:textId="7EAF374F" w:rsidR="00026BD5" w:rsidRDefault="00026BD5" w:rsidP="00026BD5">
      <w:pPr>
        <w:pStyle w:val="Prrafodelista"/>
        <w:numPr>
          <w:ilvl w:val="1"/>
          <w:numId w:val="8"/>
        </w:numPr>
      </w:pPr>
      <w:r>
        <w:t>Umbral 45, un múltiplo de 39</w:t>
      </w:r>
    </w:p>
    <w:p w14:paraId="6E4AB258" w14:textId="7AB7E022" w:rsidR="00026BD5" w:rsidRDefault="00026BD5" w:rsidP="00026BD5">
      <w:pPr>
        <w:pStyle w:val="Prrafodelista"/>
        <w:numPr>
          <w:ilvl w:val="1"/>
          <w:numId w:val="8"/>
        </w:numPr>
      </w:pPr>
      <w:r>
        <w:t>Umbral 60, un múltiplo de 41</w:t>
      </w:r>
    </w:p>
    <w:p w14:paraId="7854D2AB" w14:textId="7DFA4D30" w:rsidR="00026BD5" w:rsidRDefault="00026BD5" w:rsidP="00026BD5">
      <w:pPr>
        <w:pStyle w:val="Prrafodelista"/>
        <w:numPr>
          <w:ilvl w:val="1"/>
          <w:numId w:val="8"/>
        </w:numPr>
      </w:pPr>
      <w:r>
        <w:t>Umbral 80, un múltiplo de 79</w:t>
      </w:r>
    </w:p>
    <w:p w14:paraId="0E2A950B" w14:textId="360749AB" w:rsidR="00026BD5" w:rsidRDefault="00026BD5" w:rsidP="00026BD5">
      <w:pPr>
        <w:pStyle w:val="Prrafodelista"/>
        <w:numPr>
          <w:ilvl w:val="0"/>
          <w:numId w:val="8"/>
        </w:numPr>
      </w:pPr>
      <w:r>
        <w:t>Bono vale 3 mil pesos</w:t>
      </w:r>
    </w:p>
    <w:p w14:paraId="2C7BBB07" w14:textId="77777777" w:rsidR="00E17061" w:rsidRDefault="00E17061" w:rsidP="00E17061">
      <w:pPr>
        <w:pStyle w:val="Prrafodelista"/>
      </w:pPr>
    </w:p>
    <w:p w14:paraId="21C2BF94" w14:textId="77777777" w:rsidR="00C9793A" w:rsidRDefault="00C9793A" w:rsidP="00C9793A">
      <w:pPr>
        <w:pStyle w:val="Prrafodelista"/>
      </w:pPr>
    </w:p>
    <w:p w14:paraId="473C67E8" w14:textId="77777777"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3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3A"/>
    <w:rsid w:val="00026BB9"/>
    <w:rsid w:val="00026BD5"/>
    <w:rsid w:val="0006797F"/>
    <w:rsid w:val="00180D9D"/>
    <w:rsid w:val="001C6100"/>
    <w:rsid w:val="00250843"/>
    <w:rsid w:val="003B7F3D"/>
    <w:rsid w:val="00405B84"/>
    <w:rsid w:val="004E73FB"/>
    <w:rsid w:val="005E1F2A"/>
    <w:rsid w:val="005F53B7"/>
    <w:rsid w:val="006064BE"/>
    <w:rsid w:val="006365F5"/>
    <w:rsid w:val="006C23C0"/>
    <w:rsid w:val="00790D28"/>
    <w:rsid w:val="007E55B5"/>
    <w:rsid w:val="007F2BBC"/>
    <w:rsid w:val="00813439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Miguel Valencia Zuluaga</cp:lastModifiedBy>
  <cp:revision>31</cp:revision>
  <dcterms:created xsi:type="dcterms:W3CDTF">2018-04-16T16:25:00Z</dcterms:created>
  <dcterms:modified xsi:type="dcterms:W3CDTF">2018-09-12T15:29:00Z</dcterms:modified>
</cp:coreProperties>
</file>