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1005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 w:eastAsia="ru-RU"/>
          <w14:ligatures w14:val="none"/>
        </w:rPr>
        <w:t>5A</w:t>
      </w:r>
    </w:p>
    <w:p w14:paraId="0488605E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Task A</w:t>
      </w:r>
    </w:p>
    <w:p w14:paraId="7EE5B3BC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1)wouldn`t have made</w:t>
      </w:r>
    </w:p>
    <w:p w14:paraId="4D2D3F56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2)wouldn`t lend</w:t>
      </w:r>
    </w:p>
    <w:p w14:paraId="5BE3B2D0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3)would ask</w:t>
      </w:r>
    </w:p>
    <w:p w14:paraId="494FB6F8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4)wouldn`t have had</w:t>
      </w:r>
    </w:p>
    <w:p w14:paraId="122B2708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5)was</w:t>
      </w:r>
    </w:p>
    <w:p w14:paraId="1C8516B4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6)had looked</w:t>
      </w:r>
    </w:p>
    <w:p w14:paraId="38C4C518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7)would enjoy</w:t>
      </w:r>
    </w:p>
    <w:p w14:paraId="6FC9EB0E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8)changed</w:t>
      </w:r>
    </w:p>
    <w:p w14:paraId="304B60E9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9)had been able to</w:t>
      </w:r>
    </w:p>
    <w:p w14:paraId="56D1A8FA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10)had asked</w:t>
      </w:r>
    </w:p>
    <w:p w14:paraId="444C72F6" w14:textId="77777777" w:rsidR="00A739F0" w:rsidRPr="00A739F0" w:rsidRDefault="00A739F0" w:rsidP="00A73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3E30FAC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Task B </w:t>
      </w:r>
    </w:p>
    <w:p w14:paraId="78DD1E2F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1)hadn`t missed, wouldn`t have been</w:t>
      </w:r>
    </w:p>
    <w:p w14:paraId="55DBF612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2) would have bought, had had</w:t>
      </w:r>
    </w:p>
    <w:p w14:paraId="727BFA43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3)hadn`t started, would have reached</w:t>
      </w:r>
    </w:p>
    <w:p w14:paraId="193CC17F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4)didn`t drink, wouldn`t sleep</w:t>
      </w:r>
    </w:p>
    <w:p w14:paraId="4AD7E101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5)would drive, there weren`t</w:t>
      </w:r>
    </w:p>
    <w:p w14:paraId="56DFC239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6)worked, would get</w:t>
      </w:r>
    </w:p>
    <w:p w14:paraId="612ADCE5" w14:textId="77777777" w:rsidR="00A739F0" w:rsidRPr="00A739F0" w:rsidRDefault="00A739F0" w:rsidP="00A739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739F0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ru-RU"/>
          <w14:ligatures w14:val="none"/>
        </w:rPr>
        <w:t>7)hadn`t run, wouldn`t have caught</w:t>
      </w:r>
    </w:p>
    <w:p w14:paraId="70C260FA" w14:textId="77777777" w:rsidR="004C47D5" w:rsidRPr="00A739F0" w:rsidRDefault="004C47D5">
      <w:pPr>
        <w:rPr>
          <w:lang w:val="en-US"/>
        </w:rPr>
      </w:pPr>
    </w:p>
    <w:sectPr w:rsidR="004C47D5" w:rsidRPr="00A7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DE"/>
    <w:rsid w:val="000E1FDE"/>
    <w:rsid w:val="004C47D5"/>
    <w:rsid w:val="00A7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03835-5D34-4CAE-A31D-0761A84B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2023-12-22T08:15:00Z</dcterms:created>
  <dcterms:modified xsi:type="dcterms:W3CDTF">2023-12-22T08:15:00Z</dcterms:modified>
</cp:coreProperties>
</file>