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90442" w14:textId="4EC8744F" w:rsidR="00290C42" w:rsidRPr="002F4350" w:rsidRDefault="00511966" w:rsidP="00511966">
      <w:pPr>
        <w:jc w:val="center"/>
        <w:rPr>
          <w:rFonts w:asciiTheme="majorHAnsi" w:hAnsiTheme="majorHAnsi" w:cstheme="majorHAnsi"/>
          <w:b/>
          <w:bCs/>
          <w:sz w:val="24"/>
          <w:szCs w:val="24"/>
          <w:lang w:val="en-US"/>
        </w:rPr>
      </w:pPr>
      <w:r w:rsidRPr="002F4350">
        <w:rPr>
          <w:rFonts w:asciiTheme="majorHAnsi" w:hAnsiTheme="majorHAnsi" w:cstheme="majorHAnsi"/>
          <w:b/>
          <w:bCs/>
          <w:sz w:val="24"/>
          <w:szCs w:val="24"/>
          <w:lang w:val="en-US"/>
        </w:rPr>
        <w:t xml:space="preserve">Thesis Capstone Archiving and Host Training Establishment </w:t>
      </w:r>
      <w:proofErr w:type="gramStart"/>
      <w:r w:rsidRPr="002F4350">
        <w:rPr>
          <w:rFonts w:asciiTheme="majorHAnsi" w:hAnsiTheme="majorHAnsi" w:cstheme="majorHAnsi"/>
          <w:b/>
          <w:bCs/>
          <w:sz w:val="24"/>
          <w:szCs w:val="24"/>
          <w:lang w:val="en-US"/>
        </w:rPr>
        <w:t>For</w:t>
      </w:r>
      <w:proofErr w:type="gramEnd"/>
      <w:r w:rsidRPr="002F4350">
        <w:rPr>
          <w:rFonts w:asciiTheme="majorHAnsi" w:hAnsiTheme="majorHAnsi" w:cstheme="majorHAnsi"/>
          <w:b/>
          <w:bCs/>
          <w:sz w:val="24"/>
          <w:szCs w:val="24"/>
          <w:lang w:val="en-US"/>
        </w:rPr>
        <w:t xml:space="preserve"> CCS Graduating Students</w:t>
      </w:r>
    </w:p>
    <w:p w14:paraId="7B22EC83" w14:textId="126816A4" w:rsidR="00511966" w:rsidRPr="002F4350" w:rsidRDefault="00511966" w:rsidP="00511966">
      <w:pPr>
        <w:jc w:val="center"/>
        <w:rPr>
          <w:rFonts w:asciiTheme="majorHAnsi" w:hAnsiTheme="majorHAnsi" w:cstheme="majorHAnsi"/>
          <w:b/>
          <w:bCs/>
          <w:sz w:val="24"/>
          <w:szCs w:val="24"/>
          <w:lang w:val="en-US"/>
        </w:rPr>
      </w:pPr>
      <w:r w:rsidRPr="002F4350">
        <w:rPr>
          <w:rFonts w:asciiTheme="majorHAnsi" w:hAnsiTheme="majorHAnsi" w:cstheme="majorHAnsi"/>
          <w:b/>
          <w:bCs/>
          <w:sz w:val="24"/>
          <w:szCs w:val="24"/>
          <w:lang w:val="en-US"/>
        </w:rPr>
        <w:t>Database Schema</w:t>
      </w:r>
    </w:p>
    <w:p w14:paraId="3E395E4E" w14:textId="39E3B02D" w:rsidR="00511966" w:rsidRPr="002F4350" w:rsidRDefault="00511966">
      <w:pPr>
        <w:rPr>
          <w:rFonts w:asciiTheme="majorHAnsi" w:hAnsiTheme="majorHAnsi" w:cstheme="majorHAnsi"/>
          <w:lang w:val="en-US"/>
        </w:rPr>
      </w:pPr>
    </w:p>
    <w:p w14:paraId="7B5473CF" w14:textId="01DDCD37" w:rsidR="007F4293" w:rsidRPr="002F4350" w:rsidRDefault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t>Database Information (AIVEN)</w:t>
      </w:r>
    </w:p>
    <w:p w14:paraId="6EEA8004" w14:textId="1B6E8E43" w:rsidR="00511966" w:rsidRPr="002F4350" w:rsidRDefault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Database Name: CTAPLP</w:t>
      </w:r>
    </w:p>
    <w:p w14:paraId="73001405" w14:textId="77777777" w:rsidR="00511966" w:rsidRPr="002F4350" w:rsidRDefault="00511966" w:rsidP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Host: mysql-eac28ff-smartacademicbsit3b-fb16.b.aivencloud.com</w:t>
      </w:r>
    </w:p>
    <w:p w14:paraId="650CFB7A" w14:textId="77777777" w:rsidR="00511966" w:rsidRPr="002F4350" w:rsidRDefault="00511966" w:rsidP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Port: 25442</w:t>
      </w:r>
    </w:p>
    <w:p w14:paraId="3E18544F" w14:textId="77777777" w:rsidR="00511966" w:rsidRPr="002F4350" w:rsidRDefault="00511966" w:rsidP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User: </w:t>
      </w:r>
      <w:proofErr w:type="spellStart"/>
      <w:r w:rsidRPr="002F4350">
        <w:rPr>
          <w:rFonts w:asciiTheme="majorHAnsi" w:hAnsiTheme="majorHAnsi" w:cstheme="majorHAnsi"/>
          <w:lang w:val="en-US"/>
        </w:rPr>
        <w:t>avnadmin</w:t>
      </w:r>
      <w:proofErr w:type="spellEnd"/>
    </w:p>
    <w:p w14:paraId="7CFBEA78" w14:textId="42D965D1" w:rsidR="00511966" w:rsidRPr="002F4350" w:rsidRDefault="00511966" w:rsidP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Pass: AVNS__-</w:t>
      </w:r>
      <w:proofErr w:type="spellStart"/>
      <w:r w:rsidRPr="002F4350">
        <w:rPr>
          <w:rFonts w:asciiTheme="majorHAnsi" w:hAnsiTheme="majorHAnsi" w:cstheme="majorHAnsi"/>
          <w:lang w:val="en-US"/>
        </w:rPr>
        <w:t>yJEBgGhuiklEhCWdS</w:t>
      </w:r>
      <w:proofErr w:type="spellEnd"/>
    </w:p>
    <w:p w14:paraId="21C065A7" w14:textId="2923EDC6" w:rsidR="00511966" w:rsidRPr="002F4350" w:rsidRDefault="00511966" w:rsidP="00511966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URI: mysql://avnadmin:AVNS__-yJEBgGhuiklEhCWdS@mysql-eac28ff-smartacademicbsit3b-fb16.b.aivencloud.com:25442/defaultdb?ssl-mode=REQUIRED</w:t>
      </w:r>
    </w:p>
    <w:p w14:paraId="473C8470" w14:textId="77B198EC" w:rsidR="007F4293" w:rsidRPr="002F4350" w:rsidRDefault="007F4293" w:rsidP="00511966">
      <w:pPr>
        <w:rPr>
          <w:rFonts w:asciiTheme="majorHAnsi" w:hAnsiTheme="majorHAnsi" w:cstheme="majorHAnsi"/>
          <w:lang w:val="en-US"/>
        </w:rPr>
      </w:pPr>
    </w:p>
    <w:p w14:paraId="49B8C5EC" w14:textId="1C746182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proofErr w:type="spellStart"/>
      <w:r w:rsidRPr="002F4350">
        <w:rPr>
          <w:rFonts w:asciiTheme="majorHAnsi" w:hAnsiTheme="majorHAnsi" w:cstheme="majorHAnsi"/>
          <w:b/>
          <w:bCs/>
          <w:lang w:val="en-US"/>
        </w:rPr>
        <w:t>Supabase</w:t>
      </w:r>
      <w:proofErr w:type="spellEnd"/>
      <w:r w:rsidRPr="002F4350">
        <w:rPr>
          <w:rFonts w:asciiTheme="majorHAnsi" w:hAnsiTheme="majorHAnsi" w:cstheme="majorHAnsi"/>
          <w:b/>
          <w:bCs/>
          <w:lang w:val="en-US"/>
        </w:rPr>
        <w:t xml:space="preserve"> Information (For Cloud File Storage)</w:t>
      </w:r>
    </w:p>
    <w:p w14:paraId="508DD2C3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URL: https://lhxlfwnuoocnmddyszsa.supabase.co</w:t>
      </w:r>
    </w:p>
    <w:p w14:paraId="6BDB6F7C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Project Name: Thesis Capstone Archiving</w:t>
      </w:r>
    </w:p>
    <w:p w14:paraId="5C50D06C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Public API Key: sb_publishable_Gsw4ZtCj6sLrizUHWxMu6A_FGE919mO</w:t>
      </w:r>
    </w:p>
    <w:p w14:paraId="23589A20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Anon Public: eyJhbGciOiJIUzI1NiIsInR5cCI6IkpXVCJ9.eyJpc3MiOiJzdXBhYmFzZSIsInJlZiI6ImxoeGxmd251b29jbm1kZHlzenNhIiwicm9sZSI6ImFub24iLCJpYXQiOjE3NzU5MDg5NzIsImV4cCI6MjA5MTQ4NDk3Mn0.Mpzhx6xErE0HScgVoaq6StPxEAULWlNE-bNAXtF26bc</w:t>
      </w:r>
    </w:p>
    <w:p w14:paraId="73448693" w14:textId="6287E1E5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Password: aRturkzIel2FxvIU</w:t>
      </w:r>
    </w:p>
    <w:p w14:paraId="11F1EA35" w14:textId="48BEC510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Bucket: </w:t>
      </w:r>
      <w:proofErr w:type="spellStart"/>
      <w:r w:rsidRPr="002F4350">
        <w:rPr>
          <w:rFonts w:asciiTheme="majorHAnsi" w:hAnsiTheme="majorHAnsi" w:cstheme="majorHAnsi"/>
          <w:lang w:val="en-US"/>
        </w:rPr>
        <w:t>cta</w:t>
      </w:r>
      <w:proofErr w:type="spellEnd"/>
      <w:r w:rsidRPr="002F4350">
        <w:rPr>
          <w:rFonts w:asciiTheme="majorHAnsi" w:hAnsiTheme="majorHAnsi" w:cstheme="majorHAnsi"/>
          <w:lang w:val="en-US"/>
        </w:rPr>
        <w:t>-files</w:t>
      </w:r>
    </w:p>
    <w:p w14:paraId="599AE149" w14:textId="3B9A6485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Directories: /profiles, /documents</w:t>
      </w:r>
    </w:p>
    <w:p w14:paraId="4BA4F8A3" w14:textId="77777777" w:rsidR="002D3C33" w:rsidRPr="002F4350" w:rsidRDefault="002D3C33" w:rsidP="00511966">
      <w:pPr>
        <w:rPr>
          <w:rFonts w:asciiTheme="majorHAnsi" w:hAnsiTheme="majorHAnsi" w:cstheme="majorHAnsi"/>
          <w:lang w:val="en-US"/>
        </w:rPr>
      </w:pPr>
    </w:p>
    <w:p w14:paraId="667A8DD2" w14:textId="5BFB6DEE" w:rsidR="00896AA9" w:rsidRPr="002F4350" w:rsidRDefault="007F4293" w:rsidP="00896AA9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lang w:val="en-US"/>
        </w:rPr>
        <w:t>📘</w:t>
      </w:r>
      <w:r w:rsidRPr="002F4350">
        <w:rPr>
          <w:rFonts w:asciiTheme="majorHAnsi" w:hAnsiTheme="majorHAnsi" w:cstheme="majorHAnsi"/>
          <w:b/>
          <w:bCs/>
          <w:lang w:val="en-US"/>
        </w:rPr>
        <w:t>Us</w:t>
      </w:r>
      <w:r w:rsidR="00896AA9" w:rsidRPr="002F4350">
        <w:rPr>
          <w:rFonts w:asciiTheme="majorHAnsi" w:hAnsiTheme="majorHAnsi" w:cstheme="majorHAnsi"/>
          <w:b/>
          <w:bCs/>
          <w:lang w:val="en-US"/>
        </w:rPr>
        <w:t>ers Table Summary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(users)</w:t>
      </w:r>
    </w:p>
    <w:p w14:paraId="069F8D15" w14:textId="77777777" w:rsidR="00896AA9" w:rsidRPr="002F4350" w:rsidRDefault="00896AA9" w:rsidP="00896AA9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t>Purpose:</w:t>
      </w:r>
    </w:p>
    <w:p w14:paraId="7AA11067" w14:textId="273A6C02" w:rsidR="00896AA9" w:rsidRPr="002F4350" w:rsidRDefault="00896AA9" w:rsidP="00896AA9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Stores all system users (student, coordinator, admin) with login credentials and role-based access.</w:t>
      </w:r>
    </w:p>
    <w:p w14:paraId="4B0466E9" w14:textId="77777777" w:rsidR="00AD59B1" w:rsidRPr="002F4350" w:rsidRDefault="00AD59B1" w:rsidP="00AD59B1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Columns</w:t>
      </w:r>
    </w:p>
    <w:p w14:paraId="02ECD689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– Auto-increment primary key</w:t>
      </w:r>
    </w:p>
    <w:p w14:paraId="52EEE9BC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user_id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Custom ID (e.g., S26-00001)</w:t>
      </w:r>
    </w:p>
    <w:p w14:paraId="3289B255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name – Full name</w:t>
      </w:r>
    </w:p>
    <w:p w14:paraId="678B39F9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email – Unique login email</w:t>
      </w:r>
    </w:p>
    <w:p w14:paraId="633BF027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password – Hashed password</w:t>
      </w:r>
    </w:p>
    <w:p w14:paraId="0D78FB30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role – student, coordinator, admin</w:t>
      </w:r>
    </w:p>
    <w:p w14:paraId="75490CF1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status – active / inactive</w:t>
      </w:r>
    </w:p>
    <w:p w14:paraId="0E8275B6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profile_image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Image file path (optional)</w:t>
      </w:r>
    </w:p>
    <w:p w14:paraId="3DEA79D8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created_at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Timestamp</w:t>
      </w:r>
    </w:p>
    <w:p w14:paraId="67512C2F" w14:textId="77777777" w:rsidR="00AD59B1" w:rsidRPr="002F4350" w:rsidRDefault="00AD59B1" w:rsidP="00AD59B1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2F4350">
        <w:rPr>
          <w:rFonts w:asciiTheme="majorHAnsi" w:hAnsiTheme="majorHAnsi" w:cstheme="majorHAnsi"/>
          <w:b/>
          <w:bCs/>
          <w:lang w:val="en-US"/>
        </w:rPr>
        <w:t>user_id</w:t>
      </w:r>
      <w:proofErr w:type="spellEnd"/>
      <w:r w:rsidRPr="002F4350">
        <w:rPr>
          <w:rFonts w:asciiTheme="majorHAnsi" w:hAnsiTheme="majorHAnsi" w:cstheme="majorHAnsi"/>
          <w:b/>
          <w:bCs/>
          <w:lang w:val="en-US"/>
        </w:rPr>
        <w:t xml:space="preserve"> Format</w:t>
      </w:r>
    </w:p>
    <w:p w14:paraId="3018E350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[PREFIX][YEAR]-[NUMBER]</w:t>
      </w:r>
    </w:p>
    <w:p w14:paraId="45D53E8B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</w:p>
    <w:p w14:paraId="20CD231B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Example: S26-00001</w:t>
      </w:r>
    </w:p>
    <w:p w14:paraId="78C876A8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</w:p>
    <w:p w14:paraId="3D7CFF8C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Prefix: S, C, A (based on role)</w:t>
      </w:r>
    </w:p>
    <w:p w14:paraId="7F6462B7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lastRenderedPageBreak/>
        <w:t>Year: last 2 digits</w:t>
      </w:r>
    </w:p>
    <w:p w14:paraId="492C03E9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Number: 5-digit sequence</w:t>
      </w:r>
    </w:p>
    <w:p w14:paraId="389EDE2F" w14:textId="77777777" w:rsidR="00AD59B1" w:rsidRPr="002F4350" w:rsidRDefault="00AD59B1" w:rsidP="00AD59B1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Behavior</w:t>
      </w:r>
    </w:p>
    <w:p w14:paraId="41BE7110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Auto-generated via trigger (role + year + auto-increment)</w:t>
      </w:r>
    </w:p>
    <w:p w14:paraId="4204514C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Allows manual override (e.g., S23-00156)</w:t>
      </w:r>
    </w:p>
    <w:p w14:paraId="3AAFAC52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email and </w:t>
      </w:r>
      <w:proofErr w:type="spellStart"/>
      <w:r w:rsidRPr="002F4350">
        <w:rPr>
          <w:rFonts w:asciiTheme="majorHAnsi" w:hAnsiTheme="majorHAnsi" w:cstheme="majorHAnsi"/>
          <w:lang w:val="en-US"/>
        </w:rPr>
        <w:t>user_id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must be unique</w:t>
      </w:r>
    </w:p>
    <w:p w14:paraId="0072AC38" w14:textId="77777777" w:rsidR="00AD59B1" w:rsidRPr="002F4350" w:rsidRDefault="00AD59B1" w:rsidP="00AD59B1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Notes</w:t>
      </w:r>
    </w:p>
    <w:p w14:paraId="4A459F6F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= internal key</w:t>
      </w:r>
    </w:p>
    <w:p w14:paraId="6C023CEA" w14:textId="77777777" w:rsidR="00AD59B1" w:rsidRPr="002F4350" w:rsidRDefault="00AD59B1" w:rsidP="00AD59B1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user_id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= display/reference ID</w:t>
      </w:r>
    </w:p>
    <w:p w14:paraId="0C46D4C6" w14:textId="7F5449F5" w:rsidR="00E954E9" w:rsidRPr="002F4350" w:rsidRDefault="00AD59B1" w:rsidP="00AD59B1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profile_image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stores file path (not the actual image)</w:t>
      </w:r>
    </w:p>
    <w:p w14:paraId="5FA6366F" w14:textId="0683390A" w:rsidR="007F4293" w:rsidRPr="002F4350" w:rsidRDefault="007F4293" w:rsidP="00AD59B1">
      <w:pPr>
        <w:rPr>
          <w:rFonts w:asciiTheme="majorHAnsi" w:hAnsiTheme="majorHAnsi" w:cstheme="majorHAnsi"/>
          <w:lang w:val="en-US"/>
        </w:rPr>
      </w:pPr>
    </w:p>
    <w:p w14:paraId="25718565" w14:textId="63483D49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📘</w:t>
      </w:r>
      <w:r w:rsidRPr="002F4350">
        <w:rPr>
          <w:rFonts w:asciiTheme="majorHAnsi" w:hAnsiTheme="majorHAnsi" w:cstheme="majorHAnsi"/>
          <w:b/>
          <w:bCs/>
          <w:lang w:val="en-US"/>
        </w:rPr>
        <w:t>OTP Table Summary (</w:t>
      </w:r>
      <w:proofErr w:type="spellStart"/>
      <w:r w:rsidRPr="002F4350">
        <w:rPr>
          <w:rFonts w:asciiTheme="majorHAnsi" w:hAnsiTheme="majorHAnsi" w:cstheme="majorHAnsi"/>
          <w:b/>
          <w:bCs/>
          <w:lang w:val="en-US"/>
        </w:rPr>
        <w:t>otp_codes</w:t>
      </w:r>
      <w:proofErr w:type="spellEnd"/>
      <w:r w:rsidRPr="002F4350">
        <w:rPr>
          <w:rFonts w:asciiTheme="majorHAnsi" w:hAnsiTheme="majorHAnsi" w:cstheme="majorHAnsi"/>
          <w:b/>
          <w:bCs/>
          <w:lang w:val="en-US"/>
        </w:rPr>
        <w:t>)</w:t>
      </w:r>
    </w:p>
    <w:p w14:paraId="0F173748" w14:textId="77777777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t>Purpose:</w:t>
      </w:r>
    </w:p>
    <w:p w14:paraId="60337858" w14:textId="319CAC39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Stores one-time passwords (OTP) for user verification (login, password reset, etc.).</w:t>
      </w:r>
    </w:p>
    <w:p w14:paraId="49C2F309" w14:textId="77777777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Columns</w:t>
      </w:r>
    </w:p>
    <w:p w14:paraId="56F27636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– Auto-increment primary key</w:t>
      </w:r>
    </w:p>
    <w:p w14:paraId="2EADDC92" w14:textId="26D76C86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user_id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</w:t>
      </w:r>
      <w:r w:rsidR="00AB02B9" w:rsidRPr="002F4350">
        <w:rPr>
          <w:rFonts w:asciiTheme="majorHAnsi" w:hAnsiTheme="majorHAnsi" w:cstheme="majorHAnsi"/>
          <w:lang w:val="en-US"/>
        </w:rPr>
        <w:t xml:space="preserve"> related to</w:t>
      </w:r>
      <w:r w:rsidRPr="002F4350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2F4350">
        <w:rPr>
          <w:rFonts w:asciiTheme="majorHAnsi" w:hAnsiTheme="majorHAnsi" w:cstheme="majorHAnsi"/>
          <w:lang w:val="en-US"/>
        </w:rPr>
        <w:t>users.user_id</w:t>
      </w:r>
      <w:proofErr w:type="spellEnd"/>
    </w:p>
    <w:p w14:paraId="5EF3968B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otp_code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Generated OTP (e.g., 6 digits)</w:t>
      </w:r>
    </w:p>
    <w:p w14:paraId="41E3339A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purpose – Usage (login, </w:t>
      </w:r>
      <w:proofErr w:type="spellStart"/>
      <w:r w:rsidRPr="002F4350">
        <w:rPr>
          <w:rFonts w:asciiTheme="majorHAnsi" w:hAnsiTheme="majorHAnsi" w:cstheme="majorHAnsi"/>
          <w:lang w:val="en-US"/>
        </w:rPr>
        <w:t>reset_password</w:t>
      </w:r>
      <w:proofErr w:type="spellEnd"/>
      <w:r w:rsidRPr="002F4350">
        <w:rPr>
          <w:rFonts w:asciiTheme="majorHAnsi" w:hAnsiTheme="majorHAnsi" w:cstheme="majorHAnsi"/>
          <w:lang w:val="en-US"/>
        </w:rPr>
        <w:t>, verification)</w:t>
      </w:r>
    </w:p>
    <w:p w14:paraId="443F845F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expires_at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Expiration datetime</w:t>
      </w:r>
    </w:p>
    <w:p w14:paraId="53C5F9CA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is_used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Prevents reuse (true/false)</w:t>
      </w:r>
    </w:p>
    <w:p w14:paraId="6D0CACF2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created_at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Timestamp</w:t>
      </w:r>
    </w:p>
    <w:p w14:paraId="1A53B5B4" w14:textId="77777777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Behavior</w:t>
      </w:r>
    </w:p>
    <w:p w14:paraId="186E828D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OTP is valid only if:</w:t>
      </w:r>
    </w:p>
    <w:p w14:paraId="62930BA0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is_used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= FALSE</w:t>
      </w:r>
    </w:p>
    <w:p w14:paraId="3E31E001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expires_at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&gt; </w:t>
      </w:r>
      <w:proofErr w:type="gramStart"/>
      <w:r w:rsidRPr="002F4350">
        <w:rPr>
          <w:rFonts w:asciiTheme="majorHAnsi" w:hAnsiTheme="majorHAnsi" w:cstheme="majorHAnsi"/>
          <w:lang w:val="en-US"/>
        </w:rPr>
        <w:t>NOW(</w:t>
      </w:r>
      <w:proofErr w:type="gramEnd"/>
      <w:r w:rsidRPr="002F4350">
        <w:rPr>
          <w:rFonts w:asciiTheme="majorHAnsi" w:hAnsiTheme="majorHAnsi" w:cstheme="majorHAnsi"/>
          <w:lang w:val="en-US"/>
        </w:rPr>
        <w:t>)</w:t>
      </w:r>
    </w:p>
    <w:p w14:paraId="1A6B48E7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After use → marked as used</w:t>
      </w:r>
    </w:p>
    <w:p w14:paraId="20D884C9" w14:textId="77777777" w:rsidR="007F4293" w:rsidRPr="002F4350" w:rsidRDefault="007F4293" w:rsidP="007F4293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Notes</w:t>
      </w:r>
    </w:p>
    <w:p w14:paraId="2D6AD5B5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Linked to users table via foreign key</w:t>
      </w:r>
    </w:p>
    <w:p w14:paraId="76954D8D" w14:textId="77777777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Automatically deleted if user is removed (ON DELETE CASCADE)</w:t>
      </w:r>
    </w:p>
    <w:p w14:paraId="732FD9A5" w14:textId="3242E776" w:rsidR="007F4293" w:rsidRPr="002F4350" w:rsidRDefault="007F4293" w:rsidP="007F4293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Supports multiple OTP requests per user</w:t>
      </w:r>
    </w:p>
    <w:p w14:paraId="4BB65955" w14:textId="77777777" w:rsidR="002F4350" w:rsidRPr="002F4350" w:rsidRDefault="002F4350" w:rsidP="007F4293">
      <w:pPr>
        <w:rPr>
          <w:rFonts w:asciiTheme="majorHAnsi" w:hAnsiTheme="majorHAnsi" w:cstheme="majorHAnsi"/>
          <w:lang w:val="en-US"/>
        </w:rPr>
      </w:pPr>
    </w:p>
    <w:p w14:paraId="370D25D2" w14:textId="2D8DE5F3" w:rsidR="002F4350" w:rsidRPr="002F4350" w:rsidRDefault="002F4350" w:rsidP="002F4350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📘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Archives Table Summary (archives)</w:t>
      </w:r>
    </w:p>
    <w:p w14:paraId="0E70B306" w14:textId="77777777" w:rsidR="002F4350" w:rsidRPr="002F4350" w:rsidRDefault="002F4350" w:rsidP="002F4350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t>Purpose:</w:t>
      </w:r>
    </w:p>
    <w:p w14:paraId="14909678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Stores thesis/capstone records, including metadata and file locations with support for Google Drive (primary) and local fallback storage.</w:t>
      </w:r>
    </w:p>
    <w:p w14:paraId="09E9304C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</w:p>
    <w:p w14:paraId="51EE77A6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="Segoe UI Emoji" w:hAnsi="Segoe UI Emoji" w:cs="Segoe UI Emoji"/>
          <w:lang w:val="en-US"/>
        </w:rPr>
        <w:t>🔹</w:t>
      </w:r>
      <w:r w:rsidRPr="002F4350">
        <w:rPr>
          <w:rFonts w:asciiTheme="majorHAnsi" w:hAnsiTheme="majorHAnsi" w:cstheme="majorHAnsi"/>
          <w:lang w:val="en-US"/>
        </w:rPr>
        <w:t xml:space="preserve"> Columns</w:t>
      </w:r>
    </w:p>
    <w:p w14:paraId="4471034E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– Auto-increment primary key</w:t>
      </w:r>
    </w:p>
    <w:p w14:paraId="3E98A5AC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title – Title of the study</w:t>
      </w:r>
    </w:p>
    <w:p w14:paraId="01188544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authors – Author(s) names</w:t>
      </w:r>
    </w:p>
    <w:p w14:paraId="24BD23A6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lastRenderedPageBreak/>
        <w:t>section – Class/section</w:t>
      </w:r>
    </w:p>
    <w:p w14:paraId="070D55A6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advisor – Adviser name</w:t>
      </w:r>
    </w:p>
    <w:p w14:paraId="259B8514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date_published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Date completed/published</w:t>
      </w:r>
    </w:p>
    <w:p w14:paraId="5A4D2233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keywords – Search tags</w:t>
      </w:r>
    </w:p>
    <w:p w14:paraId="5C25DD1F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type – thesis or capstone</w:t>
      </w:r>
    </w:p>
    <w:p w14:paraId="33A0E7A6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Google Drive file link (primary)</w:t>
      </w:r>
    </w:p>
    <w:p w14:paraId="3EE388AC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local_file_path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Local file path (fallback)</w:t>
      </w:r>
    </w:p>
    <w:p w14:paraId="39FEFF42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status – pending, approved, rejected</w:t>
      </w:r>
    </w:p>
    <w:p w14:paraId="0693597A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created_at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Upload timestamp</w:t>
      </w:r>
    </w:p>
    <w:p w14:paraId="5DDC5045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="Segoe UI Emoji" w:hAnsi="Segoe UI Emoji" w:cs="Segoe UI Emoji"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Behavior</w:t>
      </w:r>
    </w:p>
    <w:p w14:paraId="680054AF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New records default to pending</w:t>
      </w:r>
    </w:p>
    <w:p w14:paraId="6FBDB3CF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Files are accessed using:</w:t>
      </w:r>
    </w:p>
    <w:p w14:paraId="5BA7FE2A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(Google Drive)</w:t>
      </w:r>
    </w:p>
    <w:p w14:paraId="56CE75BC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fallback to </w:t>
      </w:r>
      <w:proofErr w:type="spellStart"/>
      <w:r w:rsidRPr="002F4350">
        <w:rPr>
          <w:rFonts w:asciiTheme="majorHAnsi" w:hAnsiTheme="majorHAnsi" w:cstheme="majorHAnsi"/>
          <w:lang w:val="en-US"/>
        </w:rPr>
        <w:t>local_file_path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if unavailable</w:t>
      </w:r>
    </w:p>
    <w:p w14:paraId="49879D64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type distinguishes thesis vs capstone</w:t>
      </w:r>
    </w:p>
    <w:p w14:paraId="72ADD4F9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Admin manages approval (approved / rejected)</w:t>
      </w:r>
    </w:p>
    <w:p w14:paraId="11D057E2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="Segoe UI Emoji" w:hAnsi="Segoe UI Emoji" w:cs="Segoe UI Emoji"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Notes</w:t>
      </w:r>
    </w:p>
    <w:p w14:paraId="00C843A9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stores external link (Drive)</w:t>
      </w:r>
    </w:p>
    <w:p w14:paraId="1DD8539C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local_file_path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ensures backup access</w:t>
      </w:r>
    </w:p>
    <w:p w14:paraId="0F0C3768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type is VARCHAR → must be validated in backend</w:t>
      </w:r>
    </w:p>
    <w:p w14:paraId="62B64471" w14:textId="77777777" w:rsidR="002F4350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Supports multiple authors (stored as text)</w:t>
      </w:r>
    </w:p>
    <w:p w14:paraId="7F208E20" w14:textId="056C9954" w:rsidR="00E900EA" w:rsidRPr="002F4350" w:rsidRDefault="002F4350" w:rsidP="002F4350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 xml:space="preserve">keywords </w:t>
      </w:r>
      <w:proofErr w:type="gramStart"/>
      <w:r w:rsidRPr="002F4350">
        <w:rPr>
          <w:rFonts w:asciiTheme="majorHAnsi" w:hAnsiTheme="majorHAnsi" w:cstheme="majorHAnsi"/>
          <w:lang w:val="en-US"/>
        </w:rPr>
        <w:t>improves</w:t>
      </w:r>
      <w:proofErr w:type="gramEnd"/>
      <w:r w:rsidRPr="002F4350">
        <w:rPr>
          <w:rFonts w:asciiTheme="majorHAnsi" w:hAnsiTheme="majorHAnsi" w:cstheme="majorHAnsi"/>
          <w:lang w:val="en-US"/>
        </w:rPr>
        <w:t xml:space="preserve"> search/filtering</w:t>
      </w:r>
    </w:p>
    <w:p w14:paraId="6C5614D2" w14:textId="3D699F58" w:rsidR="00D91ED2" w:rsidRPr="002F4350" w:rsidRDefault="00D91ED2" w:rsidP="00E900EA">
      <w:pPr>
        <w:rPr>
          <w:rFonts w:asciiTheme="majorHAnsi" w:hAnsiTheme="majorHAnsi" w:cstheme="majorHAnsi"/>
          <w:lang w:val="en-US"/>
        </w:rPr>
      </w:pPr>
    </w:p>
    <w:p w14:paraId="210AB23D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📘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Professors Table Summary (professors)</w:t>
      </w:r>
    </w:p>
    <w:p w14:paraId="32647FC4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</w:p>
    <w:p w14:paraId="54863F1E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t>Purpose:</w:t>
      </w:r>
    </w:p>
    <w:p w14:paraId="3D305597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Stores information about professors who can act as advisers for thesis/capstone projects.</w:t>
      </w:r>
    </w:p>
    <w:p w14:paraId="025046B8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</w:p>
    <w:p w14:paraId="5CB5B18C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="Segoe UI Emoji" w:hAnsi="Segoe UI Emoji" w:cs="Segoe UI Emoji"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Columns</w:t>
      </w:r>
    </w:p>
    <w:p w14:paraId="41692440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– Auto-increment primary key</w:t>
      </w:r>
    </w:p>
    <w:p w14:paraId="79A0744D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name – Full name of professor</w:t>
      </w:r>
    </w:p>
    <w:p w14:paraId="1B9AB200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email – Unique email address</w:t>
      </w:r>
    </w:p>
    <w:p w14:paraId="18AB5F94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department – Department (e.g., CCS)</w:t>
      </w:r>
    </w:p>
    <w:p w14:paraId="017E5F60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created_at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Timestamp</w:t>
      </w:r>
    </w:p>
    <w:p w14:paraId="681D9899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Notes</w:t>
      </w:r>
    </w:p>
    <w:p w14:paraId="527424A9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Used for assigning advisers</w:t>
      </w:r>
    </w:p>
    <w:p w14:paraId="4CAF4F18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Email follows format: lastname_firstname@plpasig.edu.ph</w:t>
      </w:r>
    </w:p>
    <w:p w14:paraId="1812D1E8" w14:textId="773E96C1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Can be linked to sections or archives</w:t>
      </w:r>
    </w:p>
    <w:p w14:paraId="372A576F" w14:textId="6E6917C3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</w:p>
    <w:p w14:paraId="36FF2A22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📘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Sections Table Summary (sections)</w:t>
      </w:r>
    </w:p>
    <w:p w14:paraId="76002BA5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</w:p>
    <w:p w14:paraId="7F975C36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Theme="majorHAnsi" w:hAnsiTheme="majorHAnsi" w:cstheme="majorHAnsi"/>
          <w:b/>
          <w:bCs/>
          <w:lang w:val="en-US"/>
        </w:rPr>
        <w:lastRenderedPageBreak/>
        <w:t>Purpose:</w:t>
      </w:r>
    </w:p>
    <w:p w14:paraId="6CB98CCF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Stores student sections/classes under a specific course/department.</w:t>
      </w:r>
    </w:p>
    <w:p w14:paraId="255BD185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</w:p>
    <w:p w14:paraId="4E819995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="Segoe UI Emoji" w:hAnsi="Segoe UI Emoji" w:cs="Segoe UI Emoji"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Columns</w:t>
      </w:r>
    </w:p>
    <w:p w14:paraId="5CEDC0CB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id – Auto-increment primary key</w:t>
      </w:r>
    </w:p>
    <w:p w14:paraId="280A1985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section_name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Section (e.g., BSIT 4A)</w:t>
      </w:r>
    </w:p>
    <w:p w14:paraId="2681BAC4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course – Course/department (e.g., CCS)</w:t>
      </w:r>
    </w:p>
    <w:p w14:paraId="59E6B490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proofErr w:type="spellStart"/>
      <w:r w:rsidRPr="002F4350">
        <w:rPr>
          <w:rFonts w:asciiTheme="majorHAnsi" w:hAnsiTheme="majorHAnsi" w:cstheme="majorHAnsi"/>
          <w:lang w:val="en-US"/>
        </w:rPr>
        <w:t>created_at</w:t>
      </w:r>
      <w:proofErr w:type="spellEnd"/>
      <w:r w:rsidRPr="002F4350">
        <w:rPr>
          <w:rFonts w:asciiTheme="majorHAnsi" w:hAnsiTheme="majorHAnsi" w:cstheme="majorHAnsi"/>
          <w:lang w:val="en-US"/>
        </w:rPr>
        <w:t xml:space="preserve"> – Timestamp</w:t>
      </w:r>
    </w:p>
    <w:p w14:paraId="02A9DD78" w14:textId="77777777" w:rsidR="00D91ED2" w:rsidRPr="002F4350" w:rsidRDefault="00D91ED2" w:rsidP="00D91ED2">
      <w:pPr>
        <w:rPr>
          <w:rFonts w:asciiTheme="majorHAnsi" w:hAnsiTheme="majorHAnsi" w:cstheme="majorHAnsi"/>
          <w:b/>
          <w:bCs/>
          <w:lang w:val="en-US"/>
        </w:rPr>
      </w:pPr>
      <w:r w:rsidRPr="002F4350">
        <w:rPr>
          <w:rFonts w:ascii="Segoe UI Emoji" w:hAnsi="Segoe UI Emoji" w:cs="Segoe UI Emoji"/>
          <w:b/>
          <w:bCs/>
          <w:lang w:val="en-US"/>
        </w:rPr>
        <w:t>🔹</w:t>
      </w:r>
      <w:r w:rsidRPr="002F4350">
        <w:rPr>
          <w:rFonts w:asciiTheme="majorHAnsi" w:hAnsiTheme="majorHAnsi" w:cstheme="majorHAnsi"/>
          <w:b/>
          <w:bCs/>
          <w:lang w:val="en-US"/>
        </w:rPr>
        <w:t xml:space="preserve"> Notes</w:t>
      </w:r>
    </w:p>
    <w:p w14:paraId="49A20050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Used to group students and projects</w:t>
      </w:r>
    </w:p>
    <w:p w14:paraId="66F2CDFC" w14:textId="77777777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Can be linked to archives (for filtering/search)</w:t>
      </w:r>
    </w:p>
    <w:p w14:paraId="50C176E5" w14:textId="0BD533FC" w:rsidR="00D91ED2" w:rsidRPr="002F4350" w:rsidRDefault="00D91ED2" w:rsidP="00D91ED2">
      <w:pPr>
        <w:rPr>
          <w:rFonts w:asciiTheme="majorHAnsi" w:hAnsiTheme="majorHAnsi" w:cstheme="majorHAnsi"/>
          <w:lang w:val="en-US"/>
        </w:rPr>
      </w:pPr>
      <w:r w:rsidRPr="002F4350">
        <w:rPr>
          <w:rFonts w:asciiTheme="majorHAnsi" w:hAnsiTheme="majorHAnsi" w:cstheme="majorHAnsi"/>
          <w:lang w:val="en-US"/>
        </w:rPr>
        <w:t>Simple structure for easy management</w:t>
      </w:r>
    </w:p>
    <w:sectPr w:rsidR="00D91ED2" w:rsidRPr="002F4350" w:rsidSect="007F4293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66"/>
    <w:rsid w:val="00290C42"/>
    <w:rsid w:val="002D3C33"/>
    <w:rsid w:val="002F4350"/>
    <w:rsid w:val="00511966"/>
    <w:rsid w:val="007F4293"/>
    <w:rsid w:val="00896AA9"/>
    <w:rsid w:val="00AB02B9"/>
    <w:rsid w:val="00AD59B1"/>
    <w:rsid w:val="00B05B2E"/>
    <w:rsid w:val="00BE1EF9"/>
    <w:rsid w:val="00D91ED2"/>
    <w:rsid w:val="00E900EA"/>
    <w:rsid w:val="00E9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561B"/>
  <w15:chartTrackingRefBased/>
  <w15:docId w15:val="{A0189AD8-1F2B-41C4-A177-46A3D369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38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25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18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24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3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3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1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6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28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01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11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5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14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52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6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1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7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55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64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7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6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0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0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9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0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90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90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38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0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9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23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0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57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1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9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37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9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09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9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3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5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9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0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9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29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1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1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6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1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9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4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97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Valiente</dc:creator>
  <cp:keywords/>
  <dc:description/>
  <cp:lastModifiedBy>Aaron Valiente</cp:lastModifiedBy>
  <cp:revision>9</cp:revision>
  <dcterms:created xsi:type="dcterms:W3CDTF">2026-04-10T15:56:00Z</dcterms:created>
  <dcterms:modified xsi:type="dcterms:W3CDTF">2026-04-16T07:46:00Z</dcterms:modified>
</cp:coreProperties>
</file>