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6A" w:rsidRPr="00D44B6A" w:rsidRDefault="00D44B6A" w:rsidP="00D44B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B6A">
        <w:rPr>
          <w:rFonts w:ascii="Times New Roman" w:hAnsi="Times New Roman" w:cs="Times New Roman"/>
          <w:b/>
          <w:sz w:val="32"/>
          <w:szCs w:val="32"/>
        </w:rPr>
        <w:t>DETECTION OF WEED IN VIDEO STREAMING</w:t>
      </w:r>
    </w:p>
    <w:p w:rsidR="00506EBE" w:rsidRDefault="00D44B6A">
      <w:hyperlink r:id="rId5" w:history="1">
        <w:r w:rsidRPr="00F640FB">
          <w:rPr>
            <w:rStyle w:val="Hyperlink"/>
          </w:rPr>
          <w:t>https://drive.google.com/file/d/1__dSWrabKjrRAYeZXUXOldmzHYZVGqpJ/view?usp=sharing</w:t>
        </w:r>
      </w:hyperlink>
    </w:p>
    <w:p w:rsidR="00D44B6A" w:rsidRDefault="00D44B6A">
      <w:bookmarkStart w:id="0" w:name="_GoBack"/>
      <w:bookmarkEnd w:id="0"/>
    </w:p>
    <w:sectPr w:rsidR="00D4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6A"/>
    <w:rsid w:val="00506EBE"/>
    <w:rsid w:val="00D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_dSWrabKjrRAYeZXUXOldmzHYZVGqp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2020-06-23T20:18:00Z</dcterms:created>
  <dcterms:modified xsi:type="dcterms:W3CDTF">2020-06-23T20:20:00Z</dcterms:modified>
</cp:coreProperties>
</file>