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3"/>
        <w:gridCol w:w="3004"/>
      </w:tblGrid>
      <w:tr w:rsidR="009A6F6D" w:rsidTr="00220FFC">
        <w:tc>
          <w:tcPr>
            <w:tcW w:w="0" w:type="auto"/>
            <w:gridSpan w:val="2"/>
            <w:tcMar>
              <w:top w:w="0" w:type="dxa"/>
              <w:left w:w="0" w:type="dxa"/>
              <w:bottom w:w="226" w:type="dxa"/>
              <w:right w:w="0" w:type="dxa"/>
            </w:tcMar>
          </w:tcPr>
          <w:p w:rsidR="009A6F6D" w:rsidRDefault="009A6F6D" w:rsidP="00220FFC"/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6"/>
              <w:gridCol w:w="9638"/>
            </w:tblGrid>
            <w:tr w:rsidR="009A6F6D" w:rsidTr="00220FFC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</w:tcPr>
                <w:p w:rsidR="009A6F6D" w:rsidRPr="009A6F6D" w:rsidRDefault="009A6F6D" w:rsidP="00220FFC">
                  <w:pPr>
                    <w:rPr>
                      <w:rFonts w:ascii="Times New Roman" w:hAnsi="Times New Roman" w:cs="Times New Roman"/>
                    </w:rPr>
                  </w:pPr>
                </w:p>
                <w:p w:rsidR="009A6F6D" w:rsidRPr="009A6F6D" w:rsidRDefault="009A6F6D" w:rsidP="00220FFC">
                  <w:pPr>
                    <w:rPr>
                      <w:rFonts w:ascii="Times New Roman" w:hAnsi="Times New Roman" w:cs="Times New Roman"/>
                    </w:rPr>
                  </w:pPr>
                </w:p>
                <w:p w:rsidR="009A6F6D" w:rsidRPr="009A6F6D" w:rsidRDefault="009A6F6D" w:rsidP="00220FF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38" w:type="dxa"/>
                  <w:vAlign w:val="center"/>
                </w:tcPr>
                <w:p w:rsidR="009A6F6D" w:rsidRPr="009A6F6D" w:rsidRDefault="009A6F6D" w:rsidP="00220FFC">
                  <w:pPr>
                    <w:pStyle w:val="Name"/>
                    <w:rPr>
                      <w:rFonts w:ascii="Times New Roman" w:hAnsi="Times New Roman" w:cs="Times New Roman"/>
                    </w:rPr>
                  </w:pPr>
                  <w:r w:rsidRPr="009A6F6D">
                    <w:rPr>
                      <w:rFonts w:ascii="Times New Roman" w:hAnsi="Times New Roman" w:cs="Times New Roman"/>
                    </w:rPr>
                    <w:t xml:space="preserve">SULAVE KUMAR BISWAS                    </w:t>
                  </w:r>
                  <w:r w:rsidRPr="009A6F6D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146B6596" wp14:editId="7724D646">
                        <wp:extent cx="1161415" cy="12763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G_20200617_230157.jp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221231" cy="1342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A6F6D" w:rsidRPr="009A6F6D" w:rsidRDefault="009A6F6D" w:rsidP="00220FFC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9A6F6D">
                    <w:rPr>
                      <w:rFonts w:ascii="Times New Roman" w:hAnsi="Times New Roman" w:cs="Times New Roman"/>
                    </w:rPr>
                    <w:t xml:space="preserve">Student of Computer Science Engineering </w:t>
                  </w:r>
                </w:p>
              </w:tc>
            </w:tr>
          </w:tbl>
          <w:p w:rsidR="009A6F6D" w:rsidRDefault="009A6F6D" w:rsidP="00220FFC"/>
        </w:tc>
      </w:tr>
      <w:tr w:rsidR="009A6F6D" w:rsidTr="00220FFC">
        <w:tc>
          <w:tcPr>
            <w:tcW w:w="0" w:type="auto"/>
            <w:gridSpan w:val="2"/>
            <w:tcMar>
              <w:top w:w="0" w:type="dxa"/>
              <w:left w:w="0" w:type="dxa"/>
              <w:bottom w:w="226" w:type="dxa"/>
              <w:right w:w="0" w:type="dxa"/>
            </w:tcMar>
          </w:tcPr>
          <w:p w:rsidR="009A6F6D" w:rsidRDefault="009A6F6D" w:rsidP="00220FFC"/>
        </w:tc>
      </w:tr>
      <w:tr w:rsidR="009A6F6D" w:rsidTr="00220FFC">
        <w:tc>
          <w:tcPr>
            <w:tcW w:w="7111" w:type="dxa"/>
            <w:tcMar>
              <w:top w:w="0" w:type="dxa"/>
              <w:left w:w="0" w:type="dxa"/>
              <w:bottom w:w="0" w:type="dxa"/>
              <w:right w:w="453" w:type="dxa"/>
            </w:tcMar>
          </w:tcPr>
          <w:tbl>
            <w:tblPr>
              <w:tblW w:w="7200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6"/>
              <w:gridCol w:w="6804"/>
            </w:tblGrid>
            <w:tr w:rsidR="009A6F6D" w:rsidTr="00220FFC">
              <w:tc>
                <w:tcPr>
                  <w:tcW w:w="396" w:type="dxa"/>
                </w:tcPr>
                <w:p w:rsidR="009A6F6D" w:rsidRDefault="009A6F6D" w:rsidP="00220FFC">
                  <w:pPr>
                    <w:pStyle w:val="Heading1"/>
                  </w:pPr>
                  <w:r>
                    <w:rPr>
                      <w:noProof/>
                    </w:rPr>
                    <w:drawing>
                      <wp:inline distT="0" distB="0" distL="0" distR="0" wp14:anchorId="3B9AFBC9" wp14:editId="43BA18F3">
                        <wp:extent cx="190500" cy="1905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:rsidR="009A6F6D" w:rsidRDefault="009A6F6D" w:rsidP="00220FFC">
                  <w:pPr>
                    <w:pStyle w:val="Heading1"/>
                  </w:pPr>
                  <w:r>
                    <w:t>Profile</w:t>
                  </w:r>
                </w:p>
                <w:p w:rsidR="009A6F6D" w:rsidRDefault="009A6F6D" w:rsidP="00220FFC">
                  <w:r>
                    <w:t>STUDY AT B. TECH ON COMPUTER SCIENCE AND ENGINEERING AT ALAKH PRAKASH GOYAL SHIMLA UNIVERSITY INDIA. I WANT TO BE A PROFESSIONAL WEBDESIGNER. </w:t>
                  </w:r>
                </w:p>
              </w:tc>
            </w:tr>
            <w:tr w:rsidR="009A6F6D" w:rsidTr="00220FFC">
              <w:tc>
                <w:tcPr>
                  <w:tcW w:w="396" w:type="dxa"/>
                </w:tcPr>
                <w:p w:rsidR="009A6F6D" w:rsidRDefault="009A6F6D" w:rsidP="00220FFC">
                  <w:pPr>
                    <w:pStyle w:val="Heading1"/>
                  </w:pPr>
                  <w:r>
                    <w:rPr>
                      <w:noProof/>
                    </w:rPr>
                    <w:drawing>
                      <wp:inline distT="0" distB="0" distL="0" distR="0" wp14:anchorId="555BEE54" wp14:editId="42D2F45E">
                        <wp:extent cx="190500" cy="1905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:rsidR="009A6F6D" w:rsidRDefault="009A6F6D" w:rsidP="00220FFC">
                  <w:pPr>
                    <w:pStyle w:val="Heading1"/>
                  </w:pPr>
                  <w:r>
                    <w:t>Employment History</w:t>
                  </w:r>
                </w:p>
                <w:p w:rsidR="009A6F6D" w:rsidRPr="006E53F1" w:rsidRDefault="009A6F6D" w:rsidP="00220FFC">
                  <w:pPr>
                    <w:rPr>
                      <w:rFonts w:ascii="Times New Roman" w:hAnsi="Times New Roman" w:cs="Times New Roman"/>
                      <w:b/>
                      <w:color w:val="auto"/>
                      <w:sz w:val="24"/>
                      <w:szCs w:val="24"/>
                    </w:rPr>
                  </w:pPr>
                  <w:r w:rsidRPr="006E53F1">
                    <w:rPr>
                      <w:rFonts w:ascii="Times New Roman" w:hAnsi="Times New Roman" w:cs="Times New Roman"/>
                      <w:b/>
                      <w:color w:val="auto"/>
                      <w:sz w:val="24"/>
                      <w:szCs w:val="24"/>
                    </w:rPr>
                    <w:t>SELF EMPLOYE DOING ONLINE JOB</w:t>
                  </w:r>
                </w:p>
                <w:p w:rsidR="009A6F6D" w:rsidRPr="006E53F1" w:rsidRDefault="009A6F6D" w:rsidP="00220FFC">
                  <w:pPr>
                    <w:rPr>
                      <w:rFonts w:ascii="Times New Roman" w:hAnsi="Times New Roman" w:cs="Times New Roman"/>
                      <w:b/>
                      <w:color w:val="auto"/>
                      <w:sz w:val="24"/>
                      <w:szCs w:val="24"/>
                    </w:rPr>
                  </w:pPr>
                  <w:r>
                    <w:t>October 2019 — June 2020</w:t>
                  </w:r>
                </w:p>
              </w:tc>
            </w:tr>
            <w:tr w:rsidR="009A6F6D" w:rsidTr="00220FFC">
              <w:tc>
                <w:tcPr>
                  <w:tcW w:w="396" w:type="dxa"/>
                </w:tcPr>
                <w:p w:rsidR="009A6F6D" w:rsidRDefault="009A6F6D" w:rsidP="00220FFC">
                  <w:pPr>
                    <w:pStyle w:val="Heading1"/>
                  </w:pPr>
                  <w:r>
                    <w:rPr>
                      <w:noProof/>
                    </w:rPr>
                    <w:drawing>
                      <wp:inline distT="0" distB="0" distL="0" distR="0" wp14:anchorId="31F58A8C" wp14:editId="33D0F2E1">
                        <wp:extent cx="190500" cy="1905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:rsidR="009A6F6D" w:rsidRDefault="009A6F6D" w:rsidP="00220FFC">
                  <w:pPr>
                    <w:pStyle w:val="Heading1"/>
                  </w:pPr>
                  <w:r>
                    <w:t>Education</w:t>
                  </w:r>
                </w:p>
                <w:p w:rsidR="009A6F6D" w:rsidRDefault="009A6F6D" w:rsidP="00220FFC">
                  <w:pPr>
                    <w:pStyle w:val="Heading2"/>
                  </w:pPr>
                  <w:r>
                    <w:t>SSC, JHAMA SECONDRY SCHOOL, MAGURA</w:t>
                  </w:r>
                </w:p>
                <w:p w:rsidR="009A6F6D" w:rsidRDefault="009A6F6D" w:rsidP="00220FFC">
                  <w:pPr>
                    <w:pStyle w:val="Date"/>
                  </w:pPr>
                  <w:r>
                    <w:t xml:space="preserve">Pass out 2014 </w:t>
                  </w:r>
                </w:p>
                <w:p w:rsidR="009A6F6D" w:rsidRDefault="009A6F6D" w:rsidP="00220FFC">
                  <w:r>
                    <w:t>I WAS SUCCESSFULLY COMPLETE MY SECONDARY SEASON WITH GPA           4.75 OUT OF 5</w:t>
                  </w:r>
                </w:p>
                <w:p w:rsidR="009A6F6D" w:rsidRDefault="009A6F6D" w:rsidP="00220FFC">
                  <w:pPr>
                    <w:pStyle w:val="Heading2"/>
                  </w:pPr>
                  <w:r>
                    <w:t>HSC, BANGLADESH AIR FORCE SHAHEEN COLLEGE, JESHORE</w:t>
                  </w:r>
                </w:p>
                <w:p w:rsidR="009A6F6D" w:rsidRDefault="009A6F6D" w:rsidP="00220FFC">
                  <w:pPr>
                    <w:pStyle w:val="Date"/>
                  </w:pPr>
                  <w:r>
                    <w:t>Pass out 2017</w:t>
                  </w:r>
                </w:p>
                <w:p w:rsidR="009A6F6D" w:rsidRDefault="009A6F6D" w:rsidP="00220FFC">
                  <w:r>
                    <w:t>I WAS SUCCESSFULLY COMPLETE MY HIGHER SECONDARY SEASON       WITH GPA 3.08 OUT OF 5</w:t>
                  </w:r>
                </w:p>
                <w:p w:rsidR="009A6F6D" w:rsidRDefault="009A6F6D" w:rsidP="00220FFC">
                  <w:pPr>
                    <w:pStyle w:val="Heading2"/>
                  </w:pPr>
                  <w:r>
                    <w:t>B. TECH, ALAKH PRAKASH GOYAL SHIMLA UNIVERSITY, SHIMLA INDIA.</w:t>
                  </w:r>
                </w:p>
                <w:p w:rsidR="009A6F6D" w:rsidRDefault="009A6F6D" w:rsidP="00220FFC">
                  <w:pPr>
                    <w:pStyle w:val="Date"/>
                  </w:pPr>
                  <w:r>
                    <w:t>August 2017 — Present</w:t>
                  </w:r>
                </w:p>
              </w:tc>
            </w:tr>
            <w:tr w:rsidR="009A6F6D" w:rsidTr="00220FFC">
              <w:tc>
                <w:tcPr>
                  <w:tcW w:w="396" w:type="dxa"/>
                </w:tcPr>
                <w:p w:rsidR="009A6F6D" w:rsidRDefault="009A6F6D" w:rsidP="00220FFC">
                  <w:pPr>
                    <w:pStyle w:val="Heading1"/>
                  </w:pPr>
                  <w:r>
                    <w:rPr>
                      <w:noProof/>
                    </w:rPr>
                    <w:drawing>
                      <wp:inline distT="0" distB="0" distL="0" distR="0" wp14:anchorId="7202694B" wp14:editId="618E4DFE">
                        <wp:extent cx="190500" cy="1905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:rsidR="009A6F6D" w:rsidRDefault="009A6F6D" w:rsidP="00220FFC">
                  <w:pPr>
                    <w:pStyle w:val="Heading1"/>
                  </w:pPr>
                  <w:r>
                    <w:t>Courses</w:t>
                  </w:r>
                </w:p>
                <w:p w:rsidR="009A6F6D" w:rsidRDefault="009A6F6D" w:rsidP="00220FFC">
                  <w:pPr>
                    <w:pStyle w:val="Heading2"/>
                  </w:pPr>
                  <w:r>
                    <w:t>web design</w:t>
                  </w:r>
                </w:p>
                <w:p w:rsidR="009A6F6D" w:rsidRPr="009A6F6D" w:rsidRDefault="009A6F6D" w:rsidP="00220FFC">
                  <w:pPr>
                    <w:pStyle w:val="Date"/>
                    <w:rPr>
                      <w:rFonts w:ascii="Times New Roman" w:hAnsi="Times New Roman" w:cs="Times New Roman"/>
                    </w:rPr>
                  </w:pPr>
                  <w:r>
                    <w:t>June 2018 — August 2018</w:t>
                  </w:r>
                </w:p>
              </w:tc>
            </w:tr>
            <w:tr w:rsidR="009A6F6D" w:rsidTr="00220FFC">
              <w:tc>
                <w:tcPr>
                  <w:tcW w:w="396" w:type="dxa"/>
                </w:tcPr>
                <w:p w:rsidR="009A6F6D" w:rsidRDefault="009A6F6D" w:rsidP="00220FFC">
                  <w:pPr>
                    <w:pStyle w:val="Heading1"/>
                  </w:pPr>
                  <w:r>
                    <w:rPr>
                      <w:noProof/>
                    </w:rPr>
                    <w:drawing>
                      <wp:inline distT="0" distB="0" distL="0" distR="0" wp14:anchorId="2B52EAE8" wp14:editId="270A93C2">
                        <wp:extent cx="190500" cy="1905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:rsidR="009A6F6D" w:rsidRDefault="009A6F6D" w:rsidP="00220FFC">
                  <w:pPr>
                    <w:pStyle w:val="Heading1"/>
                  </w:pPr>
                  <w:r>
                    <w:t>Extra-curricular activities</w:t>
                  </w:r>
                </w:p>
                <w:p w:rsidR="009A6F6D" w:rsidRDefault="009A6F6D" w:rsidP="00220FFC">
                  <w:pPr>
                    <w:pStyle w:val="Heading2"/>
                  </w:pPr>
                  <w:r>
                    <w:t>PLAYING, TRAVELING, MOOCH</w:t>
                  </w:r>
                </w:p>
                <w:p w:rsidR="009A6F6D" w:rsidRPr="00DD22AD" w:rsidRDefault="009A6F6D" w:rsidP="00220FFC">
                  <w:pPr>
                    <w:pStyle w:val="Heading3"/>
                    <w:rPr>
                      <w:sz w:val="24"/>
                      <w:szCs w:val="24"/>
                    </w:rPr>
                  </w:pPr>
                  <w:r w:rsidRPr="00DD22AD">
                    <w:rPr>
                      <w:sz w:val="24"/>
                      <w:szCs w:val="24"/>
                    </w:rPr>
                    <w:t>Hobbies</w:t>
                  </w:r>
                </w:p>
                <w:p w:rsidR="009A6F6D" w:rsidRDefault="009A6F6D" w:rsidP="00220FFC">
                  <w:pPr>
                    <w:pStyle w:val="Date"/>
                  </w:pPr>
                  <w:r>
                    <w:t>PLAYING CRICKET,CODDING,DOING SOME THING FOR HELPLESS PEOPLE.</w:t>
                  </w:r>
                </w:p>
              </w:tc>
            </w:tr>
          </w:tbl>
          <w:p w:rsidR="009A6F6D" w:rsidRDefault="009A6F6D" w:rsidP="00220FFC"/>
        </w:tc>
        <w:tc>
          <w:tcPr>
            <w:tcW w:w="3209" w:type="dxa"/>
          </w:tcPr>
          <w:p w:rsidR="009A6F6D" w:rsidRDefault="009A6F6D" w:rsidP="00220FFC">
            <w:pPr>
              <w:pStyle w:val="Heading3"/>
            </w:pPr>
            <w:r>
              <w:t>Details</w:t>
            </w:r>
          </w:p>
          <w:p w:rsidR="009A6F6D" w:rsidRDefault="009A6F6D" w:rsidP="00220FFC">
            <w:r>
              <w:t>FATHER: DIPANKER BISWAS</w:t>
            </w:r>
          </w:p>
          <w:p w:rsidR="009A6F6D" w:rsidRDefault="009A6F6D" w:rsidP="00220FFC">
            <w:r>
              <w:t>MOTHER: UNNATI RANI BISWAS</w:t>
            </w:r>
          </w:p>
          <w:p w:rsidR="009A6F6D" w:rsidRPr="00DD22AD" w:rsidRDefault="009A6F6D" w:rsidP="00220FFC">
            <w:r>
              <w:t>ADDRESS:</w:t>
            </w:r>
          </w:p>
          <w:p w:rsidR="009A6F6D" w:rsidRDefault="009A6F6D" w:rsidP="00220FFC">
            <w:bookmarkStart w:id="0" w:name="_GoBack"/>
            <w:bookmarkEnd w:id="0"/>
            <w:r>
              <w:t>MOHAMMADPUR,</w:t>
            </w:r>
            <w:r>
              <w:t xml:space="preserve"> MAGURA,</w:t>
            </w:r>
            <w:r>
              <w:t xml:space="preserve"> KHULNA,BANGLADESH</w:t>
            </w:r>
            <w:r>
              <w:br/>
              <w:t>+91858063884, +8801758590175</w:t>
            </w:r>
            <w:r>
              <w:rPr>
                <w:color w:val="B12025"/>
              </w:rPr>
              <w:br/>
              <w:t>sulavebiswas@gmail.com</w:t>
            </w:r>
          </w:p>
          <w:p w:rsidR="009A6F6D" w:rsidRDefault="009A6F6D" w:rsidP="00220FFC">
            <w:pPr>
              <w:pStyle w:val="Heading4"/>
            </w:pPr>
            <w:r>
              <w:t>Date / Place of birth</w:t>
            </w:r>
          </w:p>
          <w:p w:rsidR="009A6F6D" w:rsidRDefault="009A6F6D" w:rsidP="00220FFC">
            <w:r>
              <w:t>JANUARY 01, 1998</w:t>
            </w:r>
            <w:r>
              <w:br/>
              <w:t>MAGURA</w:t>
            </w:r>
          </w:p>
          <w:p w:rsidR="009A6F6D" w:rsidRDefault="009A6F6D" w:rsidP="00220FFC">
            <w:pPr>
              <w:pStyle w:val="Heading4"/>
            </w:pPr>
            <w:r>
              <w:t>Nationality</w:t>
            </w:r>
          </w:p>
          <w:p w:rsidR="009A6F6D" w:rsidRDefault="009A6F6D" w:rsidP="00220FFC">
            <w:r>
              <w:t>BANGLADESHI</w:t>
            </w:r>
          </w:p>
          <w:p w:rsidR="009A6F6D" w:rsidRDefault="009A6F6D" w:rsidP="00220FFC">
            <w:pPr>
              <w:pStyle w:val="Heading3"/>
            </w:pPr>
            <w:r>
              <w:t>Skills</w:t>
            </w:r>
          </w:p>
          <w:tbl>
            <w:tblPr>
              <w:tblW w:w="30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38"/>
              <w:gridCol w:w="461"/>
              <w:gridCol w:w="901"/>
              <w:gridCol w:w="304"/>
            </w:tblGrid>
            <w:tr w:rsidR="009A6F6D" w:rsidTr="00220FFC">
              <w:trPr>
                <w:gridAfter w:val="1"/>
                <w:wAfter w:w="360" w:type="dxa"/>
              </w:trPr>
              <w:tc>
                <w:tcPr>
                  <w:tcW w:w="3004" w:type="dxa"/>
                  <w:gridSpan w:val="3"/>
                </w:tcPr>
                <w:p w:rsidR="009A6F6D" w:rsidRDefault="009A6F6D" w:rsidP="00220FFC">
                  <w:pPr>
                    <w:pStyle w:val="JobTitle"/>
                  </w:pPr>
                  <w:r>
                    <w:t>C Programming</w:t>
                  </w:r>
                </w:p>
              </w:tc>
            </w:tr>
            <w:tr w:rsidR="009A6F6D" w:rsidTr="00220FFC">
              <w:trPr>
                <w:gridAfter w:val="1"/>
                <w:wAfter w:w="360" w:type="dxa"/>
              </w:trPr>
              <w:tc>
                <w:tcPr>
                  <w:tcW w:w="1472" w:type="dxa"/>
                  <w:shd w:val="clear" w:color="auto" w:fill="B12025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32" w:type="dxa"/>
                  <w:gridSpan w:val="2"/>
                  <w:shd w:val="clear" w:color="auto" w:fill="E6EBF4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9A6F6D" w:rsidTr="00220FFC">
              <w:trPr>
                <w:gridAfter w:val="1"/>
                <w:wAfter w:w="360" w:type="dxa"/>
              </w:trPr>
              <w:tc>
                <w:tcPr>
                  <w:tcW w:w="3004" w:type="dxa"/>
                  <w:gridSpan w:val="3"/>
                </w:tcPr>
                <w:p w:rsidR="009A6F6D" w:rsidRDefault="009A6F6D" w:rsidP="00220FFC">
                  <w:pPr>
                    <w:pStyle w:val="JobTitle"/>
                  </w:pPr>
                  <w:r>
                    <w:t>PHP</w:t>
                  </w:r>
                </w:p>
              </w:tc>
            </w:tr>
            <w:tr w:rsidR="009A6F6D" w:rsidTr="00220FFC">
              <w:trPr>
                <w:gridAfter w:val="1"/>
                <w:wAfter w:w="360" w:type="dxa"/>
              </w:trPr>
              <w:tc>
                <w:tcPr>
                  <w:tcW w:w="1472" w:type="dxa"/>
                  <w:shd w:val="clear" w:color="auto" w:fill="B12025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32" w:type="dxa"/>
                  <w:gridSpan w:val="2"/>
                  <w:shd w:val="clear" w:color="auto" w:fill="E6EBF4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9A6F6D" w:rsidTr="00220FFC">
              <w:trPr>
                <w:gridAfter w:val="1"/>
                <w:wAfter w:w="360" w:type="dxa"/>
              </w:trPr>
              <w:tc>
                <w:tcPr>
                  <w:tcW w:w="3004" w:type="dxa"/>
                  <w:gridSpan w:val="3"/>
                </w:tcPr>
                <w:p w:rsidR="009A6F6D" w:rsidRDefault="009A6F6D" w:rsidP="00220FFC">
                  <w:pPr>
                    <w:pStyle w:val="JobTitle"/>
                  </w:pPr>
                  <w:r>
                    <w:t>WARD PRESS</w:t>
                  </w:r>
                </w:p>
              </w:tc>
            </w:tr>
            <w:tr w:rsidR="009A6F6D" w:rsidTr="00220FFC">
              <w:trPr>
                <w:gridAfter w:val="1"/>
                <w:wAfter w:w="360" w:type="dxa"/>
              </w:trPr>
              <w:tc>
                <w:tcPr>
                  <w:tcW w:w="1983" w:type="dxa"/>
                  <w:gridSpan w:val="2"/>
                  <w:shd w:val="clear" w:color="auto" w:fill="B12025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21" w:type="dxa"/>
                  <w:shd w:val="clear" w:color="auto" w:fill="E6EBF4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9A6F6D" w:rsidTr="00220FFC">
              <w:tc>
                <w:tcPr>
                  <w:tcW w:w="3004" w:type="dxa"/>
                  <w:gridSpan w:val="4"/>
                </w:tcPr>
                <w:p w:rsidR="009A6F6D" w:rsidRDefault="009A6F6D" w:rsidP="00220FFC">
                  <w:pPr>
                    <w:pStyle w:val="JobTitle"/>
                  </w:pPr>
                  <w:r>
                    <w:t>HTML5</w:t>
                  </w:r>
                </w:p>
              </w:tc>
            </w:tr>
            <w:tr w:rsidR="009A6F6D" w:rsidTr="00220FFC">
              <w:trPr>
                <w:gridAfter w:val="1"/>
                <w:wAfter w:w="360" w:type="dxa"/>
              </w:trPr>
              <w:tc>
                <w:tcPr>
                  <w:tcW w:w="3004" w:type="dxa"/>
                  <w:gridSpan w:val="3"/>
                  <w:shd w:val="clear" w:color="auto" w:fill="B12025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9A6F6D" w:rsidTr="00220FFC">
              <w:tc>
                <w:tcPr>
                  <w:tcW w:w="3004" w:type="dxa"/>
                  <w:gridSpan w:val="4"/>
                </w:tcPr>
                <w:p w:rsidR="009A6F6D" w:rsidRDefault="009A6F6D" w:rsidP="00220FFC">
                  <w:pPr>
                    <w:pStyle w:val="JobTitle"/>
                  </w:pPr>
                  <w:r>
                    <w:t>CSS3</w:t>
                  </w:r>
                </w:p>
              </w:tc>
            </w:tr>
            <w:tr w:rsidR="009A6F6D" w:rsidTr="00220FFC">
              <w:trPr>
                <w:gridAfter w:val="1"/>
                <w:wAfter w:w="360" w:type="dxa"/>
              </w:trPr>
              <w:tc>
                <w:tcPr>
                  <w:tcW w:w="3004" w:type="dxa"/>
                  <w:gridSpan w:val="3"/>
                  <w:shd w:val="clear" w:color="auto" w:fill="B12025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A6F6D" w:rsidRDefault="009A6F6D" w:rsidP="00220FFC">
            <w:pPr>
              <w:pStyle w:val="Heading3"/>
            </w:pPr>
            <w:r>
              <w:t>Languages</w:t>
            </w:r>
          </w:p>
          <w:tbl>
            <w:tblPr>
              <w:tblW w:w="277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8"/>
              <w:gridCol w:w="1889"/>
            </w:tblGrid>
            <w:tr w:rsidR="009A6F6D" w:rsidTr="009A6F6D">
              <w:trPr>
                <w:trHeight w:val="303"/>
              </w:trPr>
              <w:tc>
                <w:tcPr>
                  <w:tcW w:w="2777" w:type="dxa"/>
                  <w:gridSpan w:val="2"/>
                </w:tcPr>
                <w:p w:rsidR="009A6F6D" w:rsidRDefault="009A6F6D" w:rsidP="00220FFC">
                  <w:pPr>
                    <w:pStyle w:val="JobTitle"/>
                  </w:pPr>
                  <w:r>
                    <w:t>BANGLA</w:t>
                  </w:r>
                </w:p>
              </w:tc>
            </w:tr>
            <w:tr w:rsidR="009A6F6D" w:rsidTr="00220FFC">
              <w:trPr>
                <w:trHeight w:val="37"/>
              </w:trPr>
              <w:tc>
                <w:tcPr>
                  <w:tcW w:w="888" w:type="dxa"/>
                  <w:shd w:val="clear" w:color="auto" w:fill="B12025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889" w:type="dxa"/>
                  <w:shd w:val="clear" w:color="auto" w:fill="E6EBF4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9A6F6D" w:rsidTr="009A6F6D">
              <w:trPr>
                <w:trHeight w:val="321"/>
              </w:trPr>
              <w:tc>
                <w:tcPr>
                  <w:tcW w:w="2777" w:type="dxa"/>
                  <w:gridSpan w:val="2"/>
                </w:tcPr>
                <w:p w:rsidR="009A6F6D" w:rsidRDefault="009A6F6D" w:rsidP="00220FFC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9A6F6D" w:rsidTr="00220FFC">
              <w:trPr>
                <w:trHeight w:val="37"/>
              </w:trPr>
              <w:tc>
                <w:tcPr>
                  <w:tcW w:w="888" w:type="dxa"/>
                  <w:shd w:val="clear" w:color="auto" w:fill="B12025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889" w:type="dxa"/>
                  <w:shd w:val="clear" w:color="auto" w:fill="E6EBF4"/>
                </w:tcPr>
                <w:p w:rsidR="009A6F6D" w:rsidRDefault="009A6F6D" w:rsidP="00220FF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A6F6D" w:rsidRDefault="009A6F6D" w:rsidP="00220FFC"/>
        </w:tc>
      </w:tr>
    </w:tbl>
    <w:p w:rsidR="00A9657B" w:rsidRDefault="00A9657B"/>
    <w:sectPr w:rsidR="00A9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6D"/>
    <w:rsid w:val="009A6F6D"/>
    <w:rsid w:val="00A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5F51"/>
  <w15:chartTrackingRefBased/>
  <w15:docId w15:val="{43161E73-501E-4B0C-A6F2-70B05D38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F6D"/>
    <w:pPr>
      <w:spacing w:before="80" w:after="80" w:line="312" w:lineRule="auto"/>
    </w:pPr>
    <w:rPr>
      <w:rFonts w:ascii="Arial" w:eastAsia="Arial" w:hAnsi="Arial" w:cs="Arial"/>
      <w:color w:val="3C3E43"/>
      <w:sz w:val="18"/>
      <w:szCs w:val="18"/>
      <w:lang w:eastAsia="en-SG"/>
    </w:rPr>
  </w:style>
  <w:style w:type="paragraph" w:styleId="Heading1">
    <w:name w:val="heading 1"/>
    <w:basedOn w:val="Normal"/>
    <w:next w:val="Normal"/>
    <w:link w:val="Heading1Char"/>
    <w:qFormat/>
    <w:rsid w:val="009A6F6D"/>
    <w:pPr>
      <w:spacing w:before="0" w:after="0" w:line="240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A6F6D"/>
    <w:pPr>
      <w:spacing w:before="1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A6F6D"/>
    <w:pPr>
      <w:spacing w:before="164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link w:val="Heading4Char"/>
    <w:qFormat/>
    <w:rsid w:val="009A6F6D"/>
    <w:pPr>
      <w:spacing w:before="160" w:after="0"/>
      <w:outlineLvl w:val="3"/>
    </w:pPr>
    <w:rPr>
      <w:color w:val="6E6E6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6F6D"/>
    <w:rPr>
      <w:rFonts w:ascii="Arial" w:eastAsia="Arial" w:hAnsi="Arial" w:cs="Arial"/>
      <w:b/>
      <w:color w:val="0B101C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rsid w:val="009A6F6D"/>
    <w:rPr>
      <w:rFonts w:ascii="Arial" w:eastAsia="Arial" w:hAnsi="Arial" w:cs="Arial"/>
      <w:b/>
      <w:color w:val="0B101C"/>
      <w:sz w:val="20"/>
      <w:szCs w:val="20"/>
      <w:lang w:eastAsia="en-SG"/>
    </w:rPr>
  </w:style>
  <w:style w:type="character" w:customStyle="1" w:styleId="Heading3Char">
    <w:name w:val="Heading 3 Char"/>
    <w:basedOn w:val="DefaultParagraphFont"/>
    <w:link w:val="Heading3"/>
    <w:rsid w:val="009A6F6D"/>
    <w:rPr>
      <w:rFonts w:ascii="Arial" w:eastAsia="Arial" w:hAnsi="Arial" w:cs="Arial"/>
      <w:b/>
      <w:color w:val="0B101C"/>
      <w:sz w:val="18"/>
      <w:szCs w:val="18"/>
      <w:lang w:eastAsia="en-SG"/>
    </w:rPr>
  </w:style>
  <w:style w:type="character" w:customStyle="1" w:styleId="Heading4Char">
    <w:name w:val="Heading 4 Char"/>
    <w:basedOn w:val="DefaultParagraphFont"/>
    <w:link w:val="Heading4"/>
    <w:rsid w:val="009A6F6D"/>
    <w:rPr>
      <w:rFonts w:ascii="Arial" w:eastAsia="Arial" w:hAnsi="Arial" w:cs="Arial"/>
      <w:color w:val="6E6E6F"/>
      <w:sz w:val="18"/>
      <w:szCs w:val="18"/>
      <w:lang w:eastAsia="en-SG"/>
    </w:rPr>
  </w:style>
  <w:style w:type="paragraph" w:styleId="Date">
    <w:name w:val="Date"/>
    <w:basedOn w:val="Normal"/>
    <w:link w:val="DateChar"/>
    <w:qFormat/>
    <w:rsid w:val="009A6F6D"/>
    <w:pPr>
      <w:spacing w:before="0" w:after="140" w:line="240" w:lineRule="auto"/>
    </w:pPr>
    <w:rPr>
      <w:color w:val="98A1B3"/>
      <w:sz w:val="16"/>
      <w:szCs w:val="16"/>
    </w:rPr>
  </w:style>
  <w:style w:type="character" w:customStyle="1" w:styleId="DateChar">
    <w:name w:val="Date Char"/>
    <w:basedOn w:val="DefaultParagraphFont"/>
    <w:link w:val="Date"/>
    <w:rsid w:val="009A6F6D"/>
    <w:rPr>
      <w:rFonts w:ascii="Arial" w:eastAsia="Arial" w:hAnsi="Arial" w:cs="Arial"/>
      <w:color w:val="98A1B3"/>
      <w:sz w:val="16"/>
      <w:szCs w:val="16"/>
      <w:lang w:eastAsia="en-SG"/>
    </w:rPr>
  </w:style>
  <w:style w:type="paragraph" w:customStyle="1" w:styleId="Name">
    <w:name w:val="Name"/>
    <w:basedOn w:val="Normal"/>
    <w:next w:val="Normal"/>
    <w:qFormat/>
    <w:rsid w:val="009A6F6D"/>
    <w:pPr>
      <w:spacing w:before="0" w:after="40" w:line="240" w:lineRule="auto"/>
    </w:pPr>
    <w:rPr>
      <w:b/>
      <w:color w:val="0B101C"/>
      <w:sz w:val="41"/>
      <w:szCs w:val="41"/>
    </w:rPr>
  </w:style>
  <w:style w:type="paragraph" w:customStyle="1" w:styleId="JobTitle">
    <w:name w:val="Job Title"/>
    <w:basedOn w:val="Normal"/>
    <w:next w:val="Normal"/>
    <w:qFormat/>
    <w:rsid w:val="009A6F6D"/>
    <w:pPr>
      <w:spacing w:before="0" w:after="0" w:line="240" w:lineRule="auto"/>
    </w:pPr>
    <w:rPr>
      <w:color w:val="0B101C"/>
    </w:rPr>
  </w:style>
  <w:style w:type="paragraph" w:customStyle="1" w:styleId="SkillBar">
    <w:name w:val="Skill Bar"/>
    <w:basedOn w:val="Normal"/>
    <w:next w:val="Normal"/>
    <w:qFormat/>
    <w:rsid w:val="009A6F6D"/>
    <w:pPr>
      <w:spacing w:before="0" w:after="0" w:line="36" w:lineRule="auto"/>
    </w:pPr>
    <w:rPr>
      <w:color w:val="B120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>HP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2020-08-08T11:15:00Z</dcterms:created>
  <dcterms:modified xsi:type="dcterms:W3CDTF">2020-08-08T11:23:00Z</dcterms:modified>
</cp:coreProperties>
</file>