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096F" w14:textId="77777777" w:rsidR="003519D1" w:rsidRDefault="001026C1" w:rsidP="00961801">
      <w:pPr>
        <w:ind w:left="708"/>
      </w:pPr>
      <w:r>
        <w:t>Projekt ten zawiera budowę dużej skalowalnej sieci opartej na BGP pomiędzy kilkoma AS</w:t>
      </w:r>
      <w:r w:rsidR="003519D1">
        <w:t>,</w:t>
      </w:r>
      <w:r w:rsidR="00961801">
        <w:t xml:space="preserve"> a dostawcami </w:t>
      </w:r>
      <w:proofErr w:type="spellStart"/>
      <w:r w:rsidR="00961801">
        <w:t>internetu</w:t>
      </w:r>
      <w:proofErr w:type="spellEnd"/>
      <w:r w:rsidR="00961801">
        <w:t xml:space="preserve"> </w:t>
      </w:r>
      <w:proofErr w:type="spellStart"/>
      <w:r w:rsidR="00961801">
        <w:t>tzw</w:t>
      </w:r>
      <w:proofErr w:type="spellEnd"/>
      <w:r w:rsidR="00961801">
        <w:t xml:space="preserve"> ISP. </w:t>
      </w:r>
      <w:r w:rsidR="00400505">
        <w:t>Dwa AS / 65000 oraz 65002 / n</w:t>
      </w:r>
      <w:r>
        <w:t>ależącymi do jednej firmy</w:t>
      </w:r>
      <w:r w:rsidR="00400505">
        <w:t xml:space="preserve"> będący dwoma oddziałami pomiędzy różnymi miastami. Jednym dużym AS /AS65001/ należącym do jednego ISP posiadającym wewnątrz sieci router z RR w celu </w:t>
      </w:r>
      <w:r w:rsidR="007C3D89">
        <w:t>/</w:t>
      </w:r>
      <w:r w:rsidR="007C3D89" w:rsidRPr="007C3D89">
        <w:rPr>
          <w:highlight w:val="yellow"/>
        </w:rPr>
        <w:t xml:space="preserve">wstawić po co to cholerstwo jest </w:t>
      </w:r>
      <w:proofErr w:type="spellStart"/>
      <w:r w:rsidR="007C3D89" w:rsidRPr="007C3D89">
        <w:rPr>
          <w:highlight w:val="yellow"/>
        </w:rPr>
        <w:t>reduce</w:t>
      </w:r>
      <w:proofErr w:type="spellEnd"/>
      <w:r w:rsidR="007C3D89" w:rsidRPr="007C3D89">
        <w:rPr>
          <w:highlight w:val="yellow"/>
        </w:rPr>
        <w:t xml:space="preserve"> the </w:t>
      </w:r>
      <w:proofErr w:type="spellStart"/>
      <w:r w:rsidR="007C3D89" w:rsidRPr="007C3D89">
        <w:rPr>
          <w:highlight w:val="yellow"/>
        </w:rPr>
        <w:t>number</w:t>
      </w:r>
      <w:proofErr w:type="spellEnd"/>
      <w:r w:rsidR="007C3D89" w:rsidRPr="007C3D89">
        <w:rPr>
          <w:highlight w:val="yellow"/>
        </w:rPr>
        <w:t xml:space="preserve"> of </w:t>
      </w:r>
      <w:proofErr w:type="spellStart"/>
      <w:r w:rsidR="007C3D89" w:rsidRPr="007C3D89">
        <w:rPr>
          <w:highlight w:val="yellow"/>
        </w:rPr>
        <w:t>bgp</w:t>
      </w:r>
      <w:proofErr w:type="spellEnd"/>
      <w:r w:rsidR="007C3D89" w:rsidRPr="007C3D89">
        <w:rPr>
          <w:highlight w:val="yellow"/>
        </w:rPr>
        <w:t xml:space="preserve"> </w:t>
      </w:r>
      <w:proofErr w:type="spellStart"/>
      <w:r w:rsidR="007C3D89" w:rsidRPr="007C3D89">
        <w:rPr>
          <w:highlight w:val="yellow"/>
        </w:rPr>
        <w:t>relationships</w:t>
      </w:r>
      <w:proofErr w:type="spellEnd"/>
      <w:r w:rsidR="007C3D89" w:rsidRPr="007C3D89">
        <w:rPr>
          <w:highlight w:val="yellow"/>
        </w:rPr>
        <w:t xml:space="preserve"> in ISP</w:t>
      </w:r>
      <w:r w:rsidR="007C3D89">
        <w:t xml:space="preserve">/. następne 2 AS o oznaczeniu 65003 oraz AS 65003 które są kolejnymi niezależnymi ISP. </w:t>
      </w:r>
      <w:r w:rsidR="004E512B">
        <w:br/>
        <w:t>W naszym labie zawrzemy preferowaną ścieżkę wejścia/wyjścia ruchu obu firmowych AS wraz z aż dwoma zapasowymi backupami.  Więc zarówna w AS65001 jak i AS65002 będą 3 możliwe „wyjścia na świat”.</w:t>
      </w:r>
      <w:r w:rsidR="00961801">
        <w:t xml:space="preserve"> </w:t>
      </w:r>
    </w:p>
    <w:p w14:paraId="24F6B434" w14:textId="7D17D91E" w:rsidR="003519D1" w:rsidRDefault="003519D1" w:rsidP="00961801">
      <w:pPr>
        <w:ind w:left="708"/>
      </w:pPr>
      <w:r>
        <w:t>Celem projektu będzie pokazanie różnych możliwości konfiguracji BGP pomiędzy oddziałami firmy a ISP wraz z redundancją. Czyli</w:t>
      </w:r>
      <w:r w:rsidR="00961801">
        <w:t xml:space="preserve"> jeżeli padnie jeden lub nawet dwóch dostawców wciąż będzie możliwe korzystanie z </w:t>
      </w:r>
      <w:proofErr w:type="spellStart"/>
      <w:r w:rsidR="00961801">
        <w:t>internetu</w:t>
      </w:r>
      <w:proofErr w:type="spellEnd"/>
      <w:r w:rsidR="00961801">
        <w:t xml:space="preserve"> jak i </w:t>
      </w:r>
      <w:r>
        <w:t xml:space="preserve">będzie aktywne </w:t>
      </w:r>
      <w:r w:rsidR="00961801">
        <w:t>połączenie pomiędzy oddziałami.</w:t>
      </w:r>
      <w:r w:rsidR="00AD33EE">
        <w:br/>
      </w:r>
      <w:r w:rsidR="00AD33EE">
        <w:br/>
      </w:r>
      <w:r w:rsidR="00AD33EE">
        <w:br/>
      </w:r>
      <w:r w:rsidR="00AD33EE">
        <w:br/>
      </w:r>
      <w:r w:rsidR="00AD33EE">
        <w:rPr>
          <w:noProof/>
        </w:rPr>
        <w:drawing>
          <wp:inline distT="0" distB="0" distL="0" distR="0" wp14:anchorId="7791A6AE" wp14:editId="20D5CE12">
            <wp:extent cx="5760720" cy="25247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61801">
        <w:br/>
      </w:r>
    </w:p>
    <w:p w14:paraId="276BF04E" w14:textId="77777777" w:rsidR="00400505" w:rsidRDefault="00961801" w:rsidP="00961801">
      <w:pPr>
        <w:ind w:left="708"/>
      </w:pPr>
      <w:r>
        <w:t>Domyślną trasą ruchu routingu dla AS65000:</w:t>
      </w:r>
      <w:r>
        <w:br/>
        <w:t xml:space="preserve"> </w:t>
      </w:r>
      <w:r>
        <w:tab/>
        <w:t>- ISP6  (domyślny)</w:t>
      </w:r>
      <w:r>
        <w:br/>
        <w:t xml:space="preserve"> </w:t>
      </w:r>
      <w:r>
        <w:tab/>
        <w:t>- ISP1 (backup)</w:t>
      </w:r>
      <w:r>
        <w:br/>
        <w:t xml:space="preserve"> </w:t>
      </w:r>
      <w:r>
        <w:tab/>
        <w:t>- ISP4 (</w:t>
      </w:r>
      <w:proofErr w:type="spellStart"/>
      <w:r>
        <w:t>secondary</w:t>
      </w:r>
      <w:proofErr w:type="spellEnd"/>
      <w:r>
        <w:t xml:space="preserve"> backup)</w:t>
      </w:r>
      <w:r>
        <w:br/>
        <w:t xml:space="preserve">Natomiast ruch </w:t>
      </w:r>
      <w:r w:rsidR="003519D1">
        <w:t>wychodzący z</w:t>
      </w:r>
      <w:r>
        <w:t xml:space="preserve"> AS65000 będzie domyślny router ISP6</w:t>
      </w:r>
      <w:r>
        <w:br/>
        <w:t>AS65oo2 będzie preferował ruch przez ISP5 z ISP2 jako backup oraz ISP7 jako kolejny backup</w:t>
      </w:r>
      <w:r w:rsidR="003519D1">
        <w:t>, a ruch przychodzący przez ISP2</w:t>
      </w:r>
      <w:r w:rsidR="003519D1">
        <w:br/>
      </w:r>
      <w:r>
        <w:br/>
      </w:r>
      <w:r w:rsidR="004E512B">
        <w:br/>
      </w:r>
      <w:r w:rsidR="004E512B">
        <w:br/>
      </w:r>
      <w:r w:rsidR="004E512B">
        <w:br/>
      </w:r>
      <w:r w:rsidR="004E512B">
        <w:br/>
      </w:r>
      <w:r w:rsidR="004E512B">
        <w:br/>
      </w:r>
      <w:r w:rsidR="003519D1">
        <w:t>Co zawiera projekt:</w:t>
      </w:r>
    </w:p>
    <w:p w14:paraId="72EEA9C3" w14:textId="77777777" w:rsidR="00400505" w:rsidRDefault="001026C1" w:rsidP="00400505">
      <w:pPr>
        <w:ind w:left="708"/>
      </w:pPr>
      <w:r>
        <w:br/>
        <w:t>1. AS65000- zbudowany z konfiguracją OSP</w:t>
      </w:r>
      <w:r>
        <w:br/>
      </w:r>
      <w:r>
        <w:lastRenderedPageBreak/>
        <w:t xml:space="preserve"> </w:t>
      </w:r>
      <w:r>
        <w:tab/>
        <w:t xml:space="preserve">- router C1 </w:t>
      </w:r>
      <w:proofErr w:type="spellStart"/>
      <w:r>
        <w:t>L</w:t>
      </w:r>
      <w:r w:rsidR="00EC3015">
        <w:t>oop</w:t>
      </w:r>
      <w:proofErr w:type="spellEnd"/>
      <w:r w:rsidR="00EC3015">
        <w:t xml:space="preserve"> 0: 17.17.17.1/32; </w:t>
      </w:r>
      <w:r w:rsidR="00EC3015">
        <w:br/>
        <w:t xml:space="preserve"> </w:t>
      </w:r>
      <w:r w:rsidR="00EC3015">
        <w:tab/>
      </w:r>
      <w:r w:rsidR="00EC3015">
        <w:tab/>
        <w:t>Gi0/0 z adresem17.1.1.1/24</w:t>
      </w:r>
      <w:r w:rsidR="00EC3015">
        <w:br/>
        <w:t xml:space="preserve"> </w:t>
      </w:r>
      <w:r w:rsidR="00EC3015">
        <w:tab/>
        <w:t xml:space="preserve">- router C2 </w:t>
      </w:r>
      <w:r w:rsidR="00EC3015">
        <w:br/>
        <w:t xml:space="preserve"> </w:t>
      </w:r>
      <w:r w:rsidR="00EC3015">
        <w:tab/>
      </w:r>
      <w:r w:rsidR="00EC3015">
        <w:tab/>
      </w:r>
      <w:proofErr w:type="spellStart"/>
      <w:r w:rsidR="00EC3015">
        <w:t>Loop</w:t>
      </w:r>
      <w:proofErr w:type="spellEnd"/>
      <w:r w:rsidR="00EC3015">
        <w:t xml:space="preserve"> 0: 17.17.17.2/32 </w:t>
      </w:r>
      <w:r w:rsidR="00EC3015">
        <w:br/>
        <w:t xml:space="preserve"> </w:t>
      </w:r>
      <w:r w:rsidR="00EC3015">
        <w:tab/>
        <w:t xml:space="preserve"> </w:t>
      </w:r>
      <w:r w:rsidR="00EC3015">
        <w:tab/>
        <w:t>Gi0/0 z adresem 17.1.1.2/24</w:t>
      </w:r>
      <w:r w:rsidR="00EC3015">
        <w:br/>
        <w:t xml:space="preserve"> </w:t>
      </w:r>
      <w:r w:rsidR="00EC3015">
        <w:tab/>
      </w:r>
      <w:r w:rsidR="00EC3015">
        <w:tab/>
        <w:t>Gi0/1 z adresem 8.1.1.1/30</w:t>
      </w:r>
      <w:r w:rsidR="00EC3015">
        <w:br/>
        <w:t xml:space="preserve"> </w:t>
      </w:r>
      <w:r w:rsidR="00EC3015">
        <w:tab/>
      </w:r>
      <w:r w:rsidR="00EC3015">
        <w:tab/>
        <w:t>Gi0/2 z adresem 8.1.2.1/30</w:t>
      </w:r>
      <w:r w:rsidR="00EC3015">
        <w:br/>
        <w:t xml:space="preserve"> </w:t>
      </w:r>
      <w:r w:rsidR="00EC3015">
        <w:tab/>
        <w:t xml:space="preserve">- router C5 </w:t>
      </w:r>
      <w:r w:rsidR="00EC3015">
        <w:br/>
        <w:t xml:space="preserve"> </w:t>
      </w:r>
      <w:r w:rsidR="00EC3015">
        <w:tab/>
      </w:r>
      <w:r w:rsidR="00EC3015">
        <w:tab/>
      </w:r>
      <w:proofErr w:type="spellStart"/>
      <w:r w:rsidR="00EC3015">
        <w:t>Loop</w:t>
      </w:r>
      <w:proofErr w:type="spellEnd"/>
      <w:r w:rsidR="00EC3015">
        <w:t xml:space="preserve"> 0: 17.17.17.5/32</w:t>
      </w:r>
      <w:r w:rsidR="00EC3015">
        <w:br/>
        <w:t xml:space="preserve"> </w:t>
      </w:r>
      <w:r w:rsidR="00EC3015">
        <w:tab/>
      </w:r>
      <w:r w:rsidR="00EC3015">
        <w:tab/>
        <w:t>Gi0/0 z adresem 17.1.1.3/24</w:t>
      </w:r>
      <w:r w:rsidR="00EC3015">
        <w:br/>
        <w:t xml:space="preserve"> </w:t>
      </w:r>
      <w:r w:rsidR="00EC3015">
        <w:tab/>
      </w:r>
      <w:r w:rsidR="00EC3015">
        <w:tab/>
        <w:t>Gi0/1 z adresem 17.17.17.5/32</w:t>
      </w:r>
      <w:r w:rsidR="00EC3015">
        <w:br/>
        <w:t xml:space="preserve"> </w:t>
      </w:r>
      <w:r w:rsidR="00EC3015">
        <w:tab/>
        <w:t>-</w:t>
      </w:r>
      <w:proofErr w:type="spellStart"/>
      <w:r w:rsidR="00EC3015">
        <w:t>switch</w:t>
      </w:r>
      <w:proofErr w:type="spellEnd"/>
      <w:r w:rsidR="00EC3015">
        <w:t xml:space="preserve"> S1</w:t>
      </w:r>
      <w:r w:rsidR="00400505">
        <w:br/>
      </w:r>
      <w:r w:rsidR="00400505">
        <w:tab/>
      </w:r>
      <w:r w:rsidR="00400505">
        <w:tab/>
        <w:t>Gi0/2 z adresem 17.1.2.2/30</w:t>
      </w:r>
      <w:r w:rsidR="00400505">
        <w:br/>
      </w:r>
      <w:r w:rsidR="00400505">
        <w:tab/>
      </w:r>
    </w:p>
    <w:p w14:paraId="48F39E57" w14:textId="77777777" w:rsidR="003519D1" w:rsidRDefault="003519D1" w:rsidP="00400505">
      <w:pPr>
        <w:ind w:left="708"/>
      </w:pPr>
    </w:p>
    <w:p w14:paraId="450E5D3A" w14:textId="77777777" w:rsidR="00DE1457" w:rsidRDefault="00400505" w:rsidP="00DE1457">
      <w:pPr>
        <w:ind w:left="708"/>
      </w:pPr>
      <w:r>
        <w:t>2</w:t>
      </w:r>
      <w:r w:rsidR="00CA1D8B">
        <w:t>.</w:t>
      </w:r>
      <w:r>
        <w:t xml:space="preserve"> AS65002 – zbudowany z konfiguracją EIGRP</w:t>
      </w:r>
      <w:r>
        <w:br/>
        <w:t xml:space="preserve"> </w:t>
      </w:r>
      <w:r>
        <w:tab/>
        <w:t>- router C4</w:t>
      </w:r>
      <w:r>
        <w:br/>
        <w:t xml:space="preserve"> </w:t>
      </w:r>
      <w:r>
        <w:tab/>
      </w:r>
      <w:r>
        <w:tab/>
        <w:t>Gi0/0 z adresem 17.1.2.2/30</w:t>
      </w:r>
      <w:r>
        <w:br/>
        <w:t xml:space="preserve"> </w:t>
      </w:r>
      <w:r>
        <w:tab/>
        <w:t>- router C3</w:t>
      </w:r>
      <w:r>
        <w:br/>
      </w:r>
      <w:r>
        <w:tab/>
      </w:r>
      <w:r>
        <w:tab/>
        <w:t>Gi0/0 z adresem 8.1.7.2/30</w:t>
      </w:r>
      <w:r>
        <w:br/>
        <w:t xml:space="preserve"> </w:t>
      </w:r>
      <w:r>
        <w:tab/>
      </w:r>
      <w:r>
        <w:tab/>
        <w:t>Gi0/1 z adresem 8.1.8.2/30</w:t>
      </w:r>
      <w:r>
        <w:br/>
        <w:t xml:space="preserve"> </w:t>
      </w:r>
      <w:r>
        <w:tab/>
      </w:r>
      <w:r>
        <w:tab/>
        <w:t xml:space="preserve">Gi0/3 z adresem 8.1.12.2/30 </w:t>
      </w:r>
      <w:r>
        <w:br/>
        <w:t xml:space="preserve"> </w:t>
      </w:r>
      <w:r>
        <w:tab/>
      </w:r>
      <w:r>
        <w:tab/>
      </w:r>
      <w:r w:rsidR="00EC3015">
        <w:br/>
        <w:t xml:space="preserve">  </w:t>
      </w:r>
      <w:r w:rsidR="00EC3015">
        <w:tab/>
      </w:r>
      <w:r w:rsidR="00EC3015">
        <w:tab/>
        <w:t xml:space="preserve"> </w:t>
      </w:r>
      <w:r w:rsidR="00EC3015">
        <w:tab/>
      </w:r>
      <w:r w:rsidR="00EC3015">
        <w:tab/>
      </w:r>
      <w:r w:rsidR="00EC3015">
        <w:br/>
      </w:r>
      <w:r w:rsidR="00DE1457">
        <w:t xml:space="preserve"> </w:t>
      </w:r>
      <w:r w:rsidR="00DE1457">
        <w:tab/>
      </w:r>
      <w:r w:rsidR="001026C1">
        <w:br/>
      </w:r>
      <w:r w:rsidR="00CA1D8B">
        <w:t>3.</w:t>
      </w:r>
      <w:r w:rsidR="001026C1">
        <w:t xml:space="preserve"> AS65001 </w:t>
      </w:r>
      <w:r w:rsidR="00DE1457">
        <w:br/>
        <w:t xml:space="preserve"> </w:t>
      </w:r>
      <w:r w:rsidR="00DE1457">
        <w:tab/>
        <w:t xml:space="preserve">- router ISP1 </w:t>
      </w:r>
      <w:r w:rsidR="00DE1457">
        <w:br/>
        <w:t xml:space="preserve"> </w:t>
      </w:r>
      <w:r w:rsidR="00DE1457">
        <w:tab/>
        <w:t xml:space="preserve"> </w:t>
      </w:r>
      <w:r w:rsidR="00DE1457">
        <w:tab/>
        <w:t>Gi0/0 z adresem 8.1.1.2/30</w:t>
      </w:r>
      <w:r w:rsidR="00DE1457">
        <w:br/>
        <w:t xml:space="preserve"> </w:t>
      </w:r>
      <w:r w:rsidR="00DE1457">
        <w:tab/>
      </w:r>
      <w:r w:rsidR="00DE1457">
        <w:tab/>
        <w:t>Gi0/1 z adresem 8.1.3.1/30</w:t>
      </w:r>
      <w:r w:rsidR="00DE1457">
        <w:br/>
        <w:t xml:space="preserve"> </w:t>
      </w:r>
      <w:r w:rsidR="00DE1457">
        <w:tab/>
        <w:t>- router ISP2</w:t>
      </w:r>
      <w:r w:rsidR="00DE1457">
        <w:br/>
        <w:t xml:space="preserve"> </w:t>
      </w:r>
      <w:r w:rsidR="00DE1457">
        <w:tab/>
      </w:r>
      <w:r w:rsidR="00DE1457">
        <w:tab/>
        <w:t>Gi0/0 z adresem 8.8.5.2/30</w:t>
      </w:r>
      <w:r w:rsidR="00DE1457">
        <w:br/>
        <w:t xml:space="preserve"> </w:t>
      </w:r>
      <w:r w:rsidR="00DE1457">
        <w:tab/>
      </w:r>
      <w:r w:rsidR="00DE1457">
        <w:tab/>
        <w:t>Gi0/1 z adresem 8.1.7.1/30</w:t>
      </w:r>
      <w:r w:rsidR="00DE1457">
        <w:br/>
        <w:t xml:space="preserve"> </w:t>
      </w:r>
      <w:r w:rsidR="00DE1457">
        <w:tab/>
        <w:t>- router ISP4</w:t>
      </w:r>
      <w:r w:rsidR="00DE1457">
        <w:br/>
      </w:r>
      <w:r w:rsidR="00DE1457">
        <w:tab/>
      </w:r>
      <w:r w:rsidR="00DE1457">
        <w:tab/>
        <w:t>Gi0/0 z adresem 8.1.2.2/30</w:t>
      </w:r>
      <w:r w:rsidR="00DE1457">
        <w:br/>
        <w:t xml:space="preserve"> </w:t>
      </w:r>
      <w:r w:rsidR="00DE1457">
        <w:tab/>
      </w:r>
      <w:r w:rsidR="00DE1457">
        <w:tab/>
        <w:t>Gi0/1 z adresem 8.1.4.1/30</w:t>
      </w:r>
      <w:r w:rsidR="00DE1457">
        <w:br/>
        <w:t xml:space="preserve"> </w:t>
      </w:r>
      <w:r w:rsidR="00DE1457">
        <w:tab/>
      </w:r>
      <w:r w:rsidR="00DE1457">
        <w:tab/>
        <w:t>Gi0/2 z adresem 8.1.10.2/30</w:t>
      </w:r>
      <w:r w:rsidR="00DE1457">
        <w:br/>
        <w:t xml:space="preserve"> </w:t>
      </w:r>
      <w:r w:rsidR="00DE1457">
        <w:tab/>
        <w:t>- router ISP5</w:t>
      </w:r>
      <w:r w:rsidR="00DE1457">
        <w:br/>
      </w:r>
      <w:r w:rsidR="00DE1457">
        <w:tab/>
      </w:r>
      <w:r w:rsidR="00DE1457">
        <w:tab/>
        <w:t>Gi0/0 z adresem 8.1.6.2/30</w:t>
      </w:r>
      <w:r w:rsidR="00DE1457">
        <w:br/>
        <w:t xml:space="preserve"> </w:t>
      </w:r>
      <w:r w:rsidR="00DE1457">
        <w:tab/>
      </w:r>
      <w:r w:rsidR="00DE1457">
        <w:tab/>
        <w:t>Gi0/1 z adresem 8.1.8.1/30</w:t>
      </w:r>
      <w:r w:rsidR="00DE1457">
        <w:br/>
        <w:t xml:space="preserve"> </w:t>
      </w:r>
      <w:r w:rsidR="00DE1457">
        <w:tab/>
      </w:r>
      <w:r w:rsidR="00DE1457">
        <w:tab/>
        <w:t>Gi0/3 z adresem 8.1.13.2/30</w:t>
      </w:r>
      <w:r w:rsidR="00DE1457">
        <w:br/>
        <w:t xml:space="preserve"> </w:t>
      </w:r>
      <w:r w:rsidR="00DE1457">
        <w:tab/>
        <w:t xml:space="preserve">- router ISP3 który jest </w:t>
      </w:r>
      <w:proofErr w:type="spellStart"/>
      <w:r w:rsidR="00DE1457">
        <w:t>Route</w:t>
      </w:r>
      <w:proofErr w:type="spellEnd"/>
      <w:r w:rsidR="00DE1457">
        <w:t xml:space="preserve"> </w:t>
      </w:r>
      <w:proofErr w:type="spellStart"/>
      <w:r w:rsidR="00DE1457">
        <w:t>Reflectorem</w:t>
      </w:r>
      <w:proofErr w:type="spellEnd"/>
      <w:r w:rsidR="00DE1457">
        <w:br/>
      </w:r>
      <w:r w:rsidR="00DE1457">
        <w:tab/>
      </w:r>
      <w:r w:rsidR="00DE1457">
        <w:tab/>
        <w:t>Gi0/0 z adresem 8.1.3.2/30</w:t>
      </w:r>
      <w:r w:rsidR="00DE1457">
        <w:br/>
        <w:t xml:space="preserve"> </w:t>
      </w:r>
      <w:r w:rsidR="00DE1457">
        <w:tab/>
      </w:r>
      <w:r w:rsidR="00DE1457">
        <w:tab/>
        <w:t>Gi0/1 z adresem 8.1.4.2/30</w:t>
      </w:r>
      <w:r w:rsidR="00DE1457">
        <w:br/>
        <w:t xml:space="preserve"> </w:t>
      </w:r>
      <w:r w:rsidR="00DE1457">
        <w:tab/>
      </w:r>
      <w:r w:rsidR="00DE1457">
        <w:tab/>
        <w:t>Gi0/2 z adresem 8.1.5.1/30</w:t>
      </w:r>
      <w:r w:rsidR="00DE1457">
        <w:br/>
        <w:t xml:space="preserve"> </w:t>
      </w:r>
      <w:r w:rsidR="00DE1457">
        <w:tab/>
      </w:r>
      <w:r w:rsidR="00DE1457">
        <w:tab/>
        <w:t>Gi0/2 z adresem 8.1.6.1/30</w:t>
      </w:r>
      <w:r w:rsidR="00DE1457">
        <w:br/>
      </w:r>
      <w:r w:rsidR="003519D1">
        <w:br/>
        <w:t xml:space="preserve"> </w:t>
      </w:r>
      <w:r w:rsidR="003519D1">
        <w:tab/>
      </w:r>
      <w:r w:rsidR="001026C1">
        <w:br/>
      </w:r>
      <w:r w:rsidR="00CA1D8B">
        <w:lastRenderedPageBreak/>
        <w:t>4</w:t>
      </w:r>
      <w:r w:rsidR="001026C1">
        <w:t xml:space="preserve">. AS65003 - </w:t>
      </w:r>
      <w:r w:rsidR="001026C1">
        <w:br/>
      </w:r>
      <w:r w:rsidR="00DE1457">
        <w:t xml:space="preserve"> </w:t>
      </w:r>
      <w:r w:rsidR="00DE1457">
        <w:tab/>
        <w:t>- router ISP6</w:t>
      </w:r>
      <w:r w:rsidR="00DE1457">
        <w:br/>
      </w:r>
      <w:r w:rsidR="00DE1457">
        <w:tab/>
      </w:r>
      <w:r w:rsidR="00DE1457">
        <w:tab/>
        <w:t>Gi0/0 z adresem 8.1.9.2/30</w:t>
      </w:r>
      <w:r w:rsidR="00DE1457">
        <w:br/>
        <w:t xml:space="preserve"> </w:t>
      </w:r>
      <w:r w:rsidR="00DE1457">
        <w:tab/>
      </w:r>
      <w:r w:rsidR="00DE1457">
        <w:tab/>
        <w:t>Gi0/1 z adresem 8.1.11.1/30</w:t>
      </w:r>
      <w:r w:rsidR="00DE1457">
        <w:br/>
        <w:t xml:space="preserve"> </w:t>
      </w:r>
      <w:r w:rsidR="00DE1457">
        <w:tab/>
      </w:r>
      <w:r w:rsidR="00DE1457">
        <w:tab/>
        <w:t>Gi0/2 z adresem 8.1.10.1/30</w:t>
      </w:r>
    </w:p>
    <w:p w14:paraId="531B49F1" w14:textId="77777777" w:rsidR="00DE1457" w:rsidRDefault="00DE1457" w:rsidP="00DE1457">
      <w:pPr>
        <w:ind w:left="708"/>
      </w:pPr>
    </w:p>
    <w:p w14:paraId="58F09484" w14:textId="77777777" w:rsidR="00FA399A" w:rsidRDefault="00CA1D8B" w:rsidP="00DE1457">
      <w:pPr>
        <w:ind w:left="708"/>
      </w:pPr>
      <w:r>
        <w:t>5</w:t>
      </w:r>
      <w:r w:rsidR="00DE1457">
        <w:t xml:space="preserve">. AS65004 - </w:t>
      </w:r>
      <w:r w:rsidR="00DE1457">
        <w:br/>
        <w:t xml:space="preserve"> </w:t>
      </w:r>
      <w:r w:rsidR="00DE1457">
        <w:tab/>
        <w:t>- router ISP7</w:t>
      </w:r>
      <w:r w:rsidR="00DE1457">
        <w:br/>
      </w:r>
      <w:r w:rsidR="00DE1457">
        <w:tab/>
      </w:r>
      <w:r w:rsidR="00DE1457">
        <w:tab/>
        <w:t>Gi0/0 z adresem 8.1.11.2/30</w:t>
      </w:r>
      <w:r w:rsidR="00DE1457">
        <w:br/>
        <w:t xml:space="preserve"> </w:t>
      </w:r>
      <w:r w:rsidR="00DE1457">
        <w:tab/>
      </w:r>
      <w:r w:rsidR="00DE1457">
        <w:tab/>
        <w:t>Gi0/1 z adresem 8.1.1</w:t>
      </w:r>
      <w:r>
        <w:t>2</w:t>
      </w:r>
      <w:r w:rsidR="00DE1457">
        <w:t>.1/30</w:t>
      </w:r>
      <w:r w:rsidR="00DE1457">
        <w:br/>
        <w:t xml:space="preserve"> </w:t>
      </w:r>
      <w:r w:rsidR="00DE1457">
        <w:tab/>
      </w:r>
      <w:r w:rsidR="00DE1457">
        <w:tab/>
        <w:t>Gi0/2 z adresem 8.1.1</w:t>
      </w:r>
      <w:r>
        <w:t>3</w:t>
      </w:r>
      <w:r w:rsidR="00DE1457">
        <w:t>.1/30</w:t>
      </w:r>
      <w:r w:rsidR="00DE1457">
        <w:br/>
      </w:r>
      <w:r w:rsidR="00DE1457">
        <w:br/>
      </w:r>
    </w:p>
    <w:sectPr w:rsidR="00FA3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C1"/>
    <w:rsid w:val="001026C1"/>
    <w:rsid w:val="003519D1"/>
    <w:rsid w:val="00400505"/>
    <w:rsid w:val="004E512B"/>
    <w:rsid w:val="007C3D89"/>
    <w:rsid w:val="00961801"/>
    <w:rsid w:val="00AD33EE"/>
    <w:rsid w:val="00CA1D8B"/>
    <w:rsid w:val="00DE1457"/>
    <w:rsid w:val="00EC3015"/>
    <w:rsid w:val="00FA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3C2F"/>
  <w15:chartTrackingRefBased/>
  <w15:docId w15:val="{C63F64F8-0A9C-45FB-8D7D-70698E26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D3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3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Karczewski Kamil</dc:creator>
  <cp:keywords/>
  <dc:description/>
  <cp:lastModifiedBy>Kamil Karczewski</cp:lastModifiedBy>
  <cp:revision>3</cp:revision>
  <dcterms:created xsi:type="dcterms:W3CDTF">2019-04-29T20:16:00Z</dcterms:created>
  <dcterms:modified xsi:type="dcterms:W3CDTF">2019-04-29T21:37:00Z</dcterms:modified>
</cp:coreProperties>
</file>