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A3AA" w14:textId="77777777" w:rsidR="00F66E04" w:rsidRPr="00F66E04" w:rsidRDefault="00F66E04" w:rsidP="00F66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66E04">
        <w:rPr>
          <w:rFonts w:ascii="Times New Roman" w:hAnsi="Times New Roman" w:cs="Times New Roman"/>
          <w:sz w:val="28"/>
          <w:szCs w:val="28"/>
        </w:rPr>
        <w:t>Словарь данных базы данных "</w:t>
      </w:r>
      <w:proofErr w:type="spellStart"/>
      <w:r w:rsidRPr="00F66E04">
        <w:rPr>
          <w:rFonts w:ascii="Times New Roman" w:hAnsi="Times New Roman" w:cs="Times New Roman"/>
          <w:sz w:val="28"/>
          <w:szCs w:val="28"/>
        </w:rPr>
        <w:t>ХранительПРО</w:t>
      </w:r>
      <w:proofErr w:type="spellEnd"/>
      <w:r w:rsidRPr="00F66E04">
        <w:rPr>
          <w:rFonts w:ascii="Times New Roman" w:hAnsi="Times New Roman" w:cs="Times New Roman"/>
          <w:sz w:val="28"/>
          <w:szCs w:val="28"/>
        </w:rPr>
        <w:t>"</w:t>
      </w:r>
    </w:p>
    <w:p w14:paraId="2167741F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Таблицы</w:t>
      </w:r>
    </w:p>
    <w:p w14:paraId="18DE880E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1. Авторизация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682"/>
        <w:gridCol w:w="5630"/>
      </w:tblGrid>
      <w:tr w:rsidR="00F66E04" w:rsidRPr="00F66E04" w14:paraId="092738CC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163CC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277BC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C3A1E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71581220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BA92B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ID_Авторизации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9B87E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BA0B7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авторизации</w:t>
            </w:r>
          </w:p>
        </w:tc>
      </w:tr>
      <w:tr w:rsidR="00F66E04" w:rsidRPr="00F66E04" w14:paraId="7E922CF3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BC53B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E4FB6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8CBF4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Логин пользователя</w:t>
            </w:r>
          </w:p>
        </w:tc>
      </w:tr>
      <w:tr w:rsidR="00F66E04" w:rsidRPr="00F66E04" w14:paraId="0D3D7A4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D36EA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8A04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8E88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Пароль пользователя</w:t>
            </w:r>
          </w:p>
        </w:tc>
      </w:tr>
      <w:tr w:rsidR="00F66E04" w:rsidRPr="00F66E04" w14:paraId="0355D9DB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87E91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Шифрование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05797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116B8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Информация о методе шифрования пароля (если есть)</w:t>
            </w:r>
          </w:p>
        </w:tc>
      </w:tr>
    </w:tbl>
    <w:p w14:paraId="0F935D8F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2. Заявка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1228"/>
        <w:gridCol w:w="5070"/>
      </w:tblGrid>
      <w:tr w:rsidR="00F66E04" w:rsidRPr="00F66E04" w14:paraId="7601F976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78F6DD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A353C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D2BF4D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6310BE0B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CC13E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ID_Заявки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23B43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5B07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заявки</w:t>
            </w:r>
          </w:p>
        </w:tc>
      </w:tr>
      <w:tr w:rsidR="00F66E04" w:rsidRPr="00F66E04" w14:paraId="0EAB89CD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5797E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6AF53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F4F8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посетителя, подавшего заявку</w:t>
            </w:r>
          </w:p>
        </w:tc>
      </w:tr>
      <w:tr w:rsidR="00F66E04" w:rsidRPr="00F66E04" w14:paraId="6F6EAB2A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D22C1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Дата_подачи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F1D45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C7FC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Дата подачи заявки</w:t>
            </w:r>
          </w:p>
        </w:tc>
      </w:tr>
      <w:tr w:rsidR="00F66E04" w:rsidRPr="00F66E04" w14:paraId="435B1A1F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A95B1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Желаемый_срок_начала_пропуска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18BD3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1F35A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Желаемая дата начала действия пропуска</w:t>
            </w:r>
          </w:p>
        </w:tc>
      </w:tr>
      <w:tr w:rsidR="00F66E04" w:rsidRPr="00F66E04" w14:paraId="6A4C5A28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05DCC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Желаемый_срок_окончания_пропуска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F4472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5AF3E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Желаемая дата окончания действия пропуска</w:t>
            </w:r>
          </w:p>
        </w:tc>
      </w:tr>
      <w:tr w:rsidR="00F66E04" w:rsidRPr="00F66E04" w14:paraId="7E3BEC60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2B9DE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Групповая_запись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566E6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D749E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Признак групповой заявки (1 - групповая, 0 - индивидуальная)</w:t>
            </w:r>
          </w:p>
        </w:tc>
      </w:tr>
      <w:tr w:rsidR="00F66E04" w:rsidRPr="00F66E04" w14:paraId="60B12547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E8129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Статус_заявки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D098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03A3D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статуса заявки</w:t>
            </w:r>
          </w:p>
        </w:tc>
      </w:tr>
      <w:tr w:rsidR="00F66E04" w:rsidRPr="00F66E04" w14:paraId="180AC310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FFB2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Коментарий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82AFE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A4101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Комментарий к заявке (опционально)</w:t>
            </w:r>
          </w:p>
        </w:tc>
      </w:tr>
      <w:tr w:rsidR="00F66E04" w:rsidRPr="00F66E04" w14:paraId="4A5EFC59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E9FBD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Ответственное_подразделение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6EC4A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A8C2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подразделения, ответственного за обработку заявки</w:t>
            </w:r>
          </w:p>
        </w:tc>
      </w:tr>
      <w:tr w:rsidR="00F66E04" w:rsidRPr="00F66E04" w14:paraId="69A2E734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3AFE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ID_Принимающего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7F4ADD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67F15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сотрудника, принимающего посетителя</w:t>
            </w:r>
          </w:p>
        </w:tc>
      </w:tr>
    </w:tbl>
    <w:p w14:paraId="298CAA1B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3. Отдел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650"/>
        <w:gridCol w:w="4093"/>
      </w:tblGrid>
      <w:tr w:rsidR="00F66E04" w:rsidRPr="00F66E04" w14:paraId="13F20541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669D1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A50F3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4569A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4575E9DE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C0583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ID_Отдела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0437E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E071A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отдела</w:t>
            </w:r>
          </w:p>
        </w:tc>
      </w:tr>
      <w:tr w:rsidR="00F66E04" w:rsidRPr="00F66E04" w14:paraId="35AAF69C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99B25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Название_отдела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5B21B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289A0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 отдела</w:t>
            </w:r>
          </w:p>
        </w:tc>
      </w:tr>
    </w:tbl>
    <w:p w14:paraId="7AC38B3F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4. Подразделение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1613"/>
        <w:gridCol w:w="4793"/>
      </w:tblGrid>
      <w:tr w:rsidR="00F66E04" w:rsidRPr="00F66E04" w14:paraId="7F520839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C1E22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0DCC2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5DFA2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0DADE889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12680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ID_Подразделения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2E593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21906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подразделения</w:t>
            </w:r>
          </w:p>
        </w:tc>
      </w:tr>
      <w:tr w:rsidR="00F66E04" w:rsidRPr="00F66E04" w14:paraId="01B20FFB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BE81D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Название_подразделения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873C0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16406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 подразделения</w:t>
            </w:r>
          </w:p>
        </w:tc>
      </w:tr>
    </w:tbl>
    <w:p w14:paraId="271BD21F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5. Посетитель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462"/>
        <w:gridCol w:w="5689"/>
      </w:tblGrid>
      <w:tr w:rsidR="00F66E04" w:rsidRPr="00F66E04" w14:paraId="190E4545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58C31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41DD7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A056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3A978296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841D7D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6C31C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BF8D2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посетителя</w:t>
            </w:r>
          </w:p>
        </w:tc>
      </w:tr>
      <w:tr w:rsidR="00F66E04" w:rsidRPr="00F66E04" w14:paraId="205DE4D0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7997C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C0544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6D2CD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Фамилия посетителя</w:t>
            </w:r>
          </w:p>
        </w:tc>
      </w:tr>
      <w:tr w:rsidR="00F66E04" w:rsidRPr="00F66E04" w14:paraId="150C31B1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1FB59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613E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B6920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Имя посетителя</w:t>
            </w:r>
          </w:p>
        </w:tc>
      </w:tr>
      <w:tr w:rsidR="00F66E04" w:rsidRPr="00F66E04" w14:paraId="0CDEEA9D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DB1A6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90F01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572979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Отчество посетителя (опционально)</w:t>
            </w:r>
          </w:p>
        </w:tc>
      </w:tr>
      <w:tr w:rsidR="00F66E04" w:rsidRPr="00F66E04" w14:paraId="528A1E95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DB52D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5D8B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580A2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Телефонный номер посетителя</w:t>
            </w:r>
          </w:p>
        </w:tc>
      </w:tr>
      <w:tr w:rsidR="00F66E04" w:rsidRPr="00F66E04" w14:paraId="6657DC3C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C41E9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Почта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D7106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9D0F1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Адрес электронной почты посетителя</w:t>
            </w:r>
          </w:p>
        </w:tc>
      </w:tr>
      <w:tr w:rsidR="00F66E04" w:rsidRPr="00F66E04" w14:paraId="25E143D5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8DA9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D5AE5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8D116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 организации, которую представляет посетитель (опционально)</w:t>
            </w:r>
          </w:p>
        </w:tc>
      </w:tr>
      <w:tr w:rsidR="00F66E04" w:rsidRPr="00F66E04" w14:paraId="7064393E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F40AA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4AC04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BF426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Дополнительная информация о посетителе (опционально)</w:t>
            </w:r>
          </w:p>
        </w:tc>
      </w:tr>
      <w:tr w:rsidR="00F66E04" w:rsidRPr="00F66E04" w14:paraId="799E1FE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F5041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Дата_рождения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AA0CD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BA857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Дата рождения посетителя</w:t>
            </w:r>
          </w:p>
        </w:tc>
      </w:tr>
      <w:tr w:rsidR="00F66E04" w:rsidRPr="00F66E04" w14:paraId="04224F25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A072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Серия_паспорта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314C4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8AD0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Серия паспорта посетителя</w:t>
            </w:r>
          </w:p>
        </w:tc>
      </w:tr>
      <w:tr w:rsidR="00F66E04" w:rsidRPr="00F66E04" w14:paraId="7FC6BCF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42E60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Номер_паспорта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7E8A9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9838C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Номер паспорта посетителя</w:t>
            </w:r>
          </w:p>
        </w:tc>
      </w:tr>
      <w:tr w:rsidR="00F66E04" w:rsidRPr="00F66E04" w14:paraId="30D923E9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4B98E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Фотография_посетителя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34F17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varbinary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1F3FA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Фотография посетителя (опционально)</w:t>
            </w:r>
          </w:p>
        </w:tc>
      </w:tr>
      <w:tr w:rsidR="00F66E04" w:rsidRPr="00F66E04" w14:paraId="5AC649DE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43775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Скан_паспорта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46FCD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varbinary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5E4D3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Скан паспорта посетителя (опционально)</w:t>
            </w:r>
          </w:p>
        </w:tc>
      </w:tr>
      <w:tr w:rsidR="00F66E04" w:rsidRPr="00F66E04" w14:paraId="65366BF4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0CBDA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ID_Авторизации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D3F6F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B58EDD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авторизации, связанной с посетителем (опционально)</w:t>
            </w:r>
          </w:p>
        </w:tc>
      </w:tr>
    </w:tbl>
    <w:p w14:paraId="73D86E44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6. 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Посетитель_Заявка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497"/>
        <w:gridCol w:w="6049"/>
      </w:tblGrid>
      <w:tr w:rsidR="00F66E04" w:rsidRPr="00F66E04" w14:paraId="531C452F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0B25D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B825D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90766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6D18219C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96F32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ID_Заявки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A887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215B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заявки</w:t>
            </w:r>
          </w:p>
        </w:tc>
      </w:tr>
      <w:tr w:rsidR="00F66E04" w:rsidRPr="00F66E04" w14:paraId="36F8ABDF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CE61D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ID_Посетителя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8C853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DE8DF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посетителя, включенного в групповую заявку</w:t>
            </w:r>
          </w:p>
        </w:tc>
      </w:tr>
    </w:tbl>
    <w:p w14:paraId="7CE668DE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7. Сотрудник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358"/>
        <w:gridCol w:w="6084"/>
      </w:tblGrid>
      <w:tr w:rsidR="00F66E04" w:rsidRPr="00F66E04" w14:paraId="4D37514A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520B3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849BC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595C5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575E652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650C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ID_Сотруника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C50A40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27290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сотрудника</w:t>
            </w:r>
          </w:p>
        </w:tc>
      </w:tr>
      <w:tr w:rsidR="00F66E04" w:rsidRPr="00F66E04" w14:paraId="22866917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5AB6F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A3E55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A60E7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Фамилия сотрудника</w:t>
            </w:r>
          </w:p>
        </w:tc>
      </w:tr>
      <w:tr w:rsidR="00F66E04" w:rsidRPr="00F66E04" w14:paraId="2A660320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7A5A1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E004A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1FF0C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Имя сотрудника</w:t>
            </w:r>
          </w:p>
        </w:tc>
      </w:tr>
      <w:tr w:rsidR="00F66E04" w:rsidRPr="00F66E04" w14:paraId="060DD83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92B8D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CAF91C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3868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Отчество сотрудника (опционально)</w:t>
            </w:r>
          </w:p>
        </w:tc>
      </w:tr>
      <w:tr w:rsidR="00F66E04" w:rsidRPr="00F66E04" w14:paraId="03B1EFDD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2BAB23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ID_Подразделения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5147AB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37187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подразделения, к которому относится сотрудник</w:t>
            </w:r>
          </w:p>
        </w:tc>
      </w:tr>
      <w:tr w:rsidR="00F66E04" w:rsidRPr="00F66E04" w14:paraId="56183652" w14:textId="77777777" w:rsidTr="00F66E04">
        <w:trPr>
          <w:tblCellSpacing w:w="15" w:type="dxa"/>
        </w:trPr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4B9CF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ID_Отдела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D1ABF6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BEDC5A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Идентификатор отдела, к которому относится сотрудник (опционально)</w:t>
            </w:r>
          </w:p>
        </w:tc>
      </w:tr>
    </w:tbl>
    <w:p w14:paraId="79E8C885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8. Статус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1650"/>
        <w:gridCol w:w="5468"/>
      </w:tblGrid>
      <w:tr w:rsidR="00F66E04" w:rsidRPr="00F66E04" w14:paraId="283F43BE" w14:textId="77777777" w:rsidTr="00F66E04">
        <w:trPr>
          <w:tblCellSpacing w:w="15" w:type="dxa"/>
        </w:trPr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18342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F57F61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Тип данных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245E3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6E04" w:rsidRPr="00F66E04" w14:paraId="4CB7BB4B" w14:textId="77777777" w:rsidTr="00F66E0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1688BF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ID_Статуса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8CE1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840B8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Уникальный идентификатор статуса заявки</w:t>
            </w:r>
          </w:p>
        </w:tc>
      </w:tr>
      <w:tr w:rsidR="00F66E04" w:rsidRPr="00F66E04" w14:paraId="0AA6BF9A" w14:textId="77777777" w:rsidTr="00F66E0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990E07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 статус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BBFDF4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proofErr w:type="spell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0A6A8E" w14:textId="77777777" w:rsidR="00F66E04" w:rsidRPr="00F66E04" w:rsidRDefault="00F66E04" w:rsidP="00F66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E04">
              <w:rPr>
                <w:rFonts w:ascii="Times New Roman" w:hAnsi="Times New Roman" w:cs="Times New Roman"/>
                <w:sz w:val="24"/>
                <w:szCs w:val="24"/>
              </w:rPr>
              <w:t>Название статуса заявки (например, "Одобрено")</w:t>
            </w:r>
          </w:p>
        </w:tc>
      </w:tr>
    </w:tbl>
    <w:p w14:paraId="3A112DA5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Связи между таблицами</w:t>
      </w:r>
    </w:p>
    <w:p w14:paraId="4010DD58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Заявка связана с Посетителем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ID_Посетителя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620860F8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Заявка связана с Подразделением по полю Ответственное_подразделение.</w:t>
      </w:r>
    </w:p>
    <w:p w14:paraId="767CE86D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Заявка связана с Сотрудником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ID_Принимающего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30ED91BD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Заявка связана со Статусом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Статус_заявки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24FCC81E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Посетитель связан с Авторизацией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ID_Авторизации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1095F32E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Посетитель_Заявка связана с Заявкой и Посетителем по полям ID_Заявки и ID_Посетителя соответственно.</w:t>
      </w:r>
    </w:p>
    <w:p w14:paraId="639EDBBD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Сотрудник связан с Подразделением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ID_Подразделения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6060CC0F" w14:textId="77777777" w:rsidR="00F66E04" w:rsidRPr="00F66E04" w:rsidRDefault="00F66E04" w:rsidP="00F66E04">
      <w:pPr>
        <w:rPr>
          <w:rFonts w:ascii="Times New Roman" w:hAnsi="Times New Roman" w:cs="Times New Roman"/>
          <w:sz w:val="24"/>
          <w:szCs w:val="24"/>
        </w:rPr>
      </w:pPr>
      <w:r w:rsidRPr="00F66E04">
        <w:rPr>
          <w:rFonts w:ascii="Times New Roman" w:hAnsi="Times New Roman" w:cs="Times New Roman"/>
          <w:sz w:val="24"/>
          <w:szCs w:val="24"/>
        </w:rPr>
        <w:t>Сотрудник связан с Отделом по полю </w:t>
      </w:r>
      <w:proofErr w:type="spellStart"/>
      <w:r w:rsidRPr="00F66E04">
        <w:rPr>
          <w:rFonts w:ascii="Times New Roman" w:hAnsi="Times New Roman" w:cs="Times New Roman"/>
          <w:sz w:val="24"/>
          <w:szCs w:val="24"/>
        </w:rPr>
        <w:t>ID_Отдела</w:t>
      </w:r>
      <w:proofErr w:type="spellEnd"/>
      <w:r w:rsidRPr="00F66E04">
        <w:rPr>
          <w:rFonts w:ascii="Times New Roman" w:hAnsi="Times New Roman" w:cs="Times New Roman"/>
          <w:sz w:val="24"/>
          <w:szCs w:val="24"/>
        </w:rPr>
        <w:t>.</w:t>
      </w:r>
    </w:p>
    <w:p w14:paraId="55486A4C" w14:textId="77777777" w:rsidR="004878AF" w:rsidRPr="00F66E04" w:rsidRDefault="004878AF" w:rsidP="00F66E04">
      <w:pPr>
        <w:rPr>
          <w:rFonts w:ascii="Times New Roman" w:hAnsi="Times New Roman" w:cs="Times New Roman"/>
          <w:sz w:val="24"/>
          <w:szCs w:val="24"/>
        </w:rPr>
      </w:pPr>
    </w:p>
    <w:sectPr w:rsidR="004878AF" w:rsidRPr="00F6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4910"/>
    <w:multiLevelType w:val="multilevel"/>
    <w:tmpl w:val="745A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F7"/>
    <w:rsid w:val="002210F7"/>
    <w:rsid w:val="00443B39"/>
    <w:rsid w:val="004878AF"/>
    <w:rsid w:val="00AA2685"/>
    <w:rsid w:val="00F66E04"/>
    <w:rsid w:val="00F7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271F"/>
  <w15:chartTrackingRefBased/>
  <w15:docId w15:val="{C24A8AD5-A620-4BB0-8A6E-B667ABA9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2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A2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26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26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AA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AA2685"/>
  </w:style>
  <w:style w:type="character" w:styleId="a3">
    <w:name w:val="Strong"/>
    <w:basedOn w:val="a0"/>
    <w:uiPriority w:val="22"/>
    <w:qFormat/>
    <w:rsid w:val="00AA2685"/>
    <w:rPr>
      <w:b/>
      <w:bCs/>
    </w:rPr>
  </w:style>
  <w:style w:type="paragraph" w:customStyle="1" w:styleId="ng-star-inserted1">
    <w:name w:val="ng-star-inserted1"/>
    <w:basedOn w:val="a"/>
    <w:rsid w:val="00F6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F6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F6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2</cp:revision>
  <dcterms:created xsi:type="dcterms:W3CDTF">2024-04-15T15:40:00Z</dcterms:created>
  <dcterms:modified xsi:type="dcterms:W3CDTF">2024-04-15T16:32:00Z</dcterms:modified>
</cp:coreProperties>
</file>