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215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11.10.2021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11.10.2021 с 08-00 до 17-00 для проезда на территорию ПАО "Дорогобуж"  и  fhvnvm njh ыва66 ыва ываы ываыв от 01.01.2000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 имяll отч паспорт рег 01.01.2000 2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