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82C9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6D6A2CDD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комп’ютерної інженерії та електроніки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7FDF1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5D081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CC96B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6247DEB8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навчальної дисципліни «Імовірнісно-статистичні методи інформаційних технологій» </w:t>
      </w:r>
    </w:p>
    <w:p w14:paraId="7A38124E" w14:textId="77777777" w:rsidR="00F279D4" w:rsidRDefault="00F279D4" w:rsidP="00F279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542335E4" w14:textId="44B3D5DF" w:rsidR="00F279D4" w:rsidRPr="002B4CF4" w:rsidRDefault="00F279D4" w:rsidP="00F279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F35B7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KI-24-1.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молін О</w:t>
      </w:r>
      <w:r w:rsidR="002B4CF4" w:rsidRPr="002B4C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2B4CF4" w:rsidRPr="002B4C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1B698" w14:textId="77777777" w:rsidR="00172958" w:rsidRDefault="00172958" w:rsidP="00366EE6">
      <w:pPr>
        <w:jc w:val="both"/>
        <w:rPr>
          <w:lang w:val="uk-UA"/>
        </w:rPr>
      </w:pPr>
    </w:p>
    <w:p w14:paraId="2CE0A8A2" w14:textId="77777777" w:rsidR="000A45ED" w:rsidRPr="000A45ED" w:rsidRDefault="000A45ED" w:rsidP="000A45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45ED">
        <w:rPr>
          <w:rFonts w:ascii="Times New Roman" w:hAnsi="Times New Roman" w:cs="Times New Roman"/>
          <w:sz w:val="28"/>
          <w:szCs w:val="28"/>
        </w:rPr>
        <w:t xml:space="preserve">Практична робота № 5 </w:t>
      </w:r>
    </w:p>
    <w:p w14:paraId="699F2DAE" w14:textId="77777777" w:rsidR="000A45ED" w:rsidRPr="000A45ED" w:rsidRDefault="000A45ED" w:rsidP="000A4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5ED">
        <w:rPr>
          <w:rFonts w:ascii="Times New Roman" w:hAnsi="Times New Roman" w:cs="Times New Roman"/>
          <w:sz w:val="28"/>
          <w:szCs w:val="28"/>
        </w:rPr>
        <w:t xml:space="preserve">Тема. Закони розподілу та числові характеристики дискретних випадкових величин. Закони розподілу та числові характеристики неперервних випадкових величин. Нормальний закон </w:t>
      </w:r>
    </w:p>
    <w:p w14:paraId="64CE5728" w14:textId="41B220C0" w:rsidR="00F279D4" w:rsidRDefault="000A45ED" w:rsidP="000A4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5ED">
        <w:rPr>
          <w:rFonts w:ascii="Times New Roman" w:hAnsi="Times New Roman" w:cs="Times New Roman"/>
          <w:sz w:val="28"/>
          <w:szCs w:val="28"/>
        </w:rPr>
        <w:t>Мета: набути практичних навичок у розв’язанні задач щодо знаходження законів розподілу та числових характеристик дискретних і неперервних 8 випадкових величин, зокрема нормального закону, та розв’язання типових задач до цієї теми</w:t>
      </w:r>
    </w:p>
    <w:p w14:paraId="5E9DA0B5" w14:textId="77777777" w:rsidR="000A45ED" w:rsidRDefault="000A45ED" w:rsidP="000A45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089C4D" w14:textId="49DC5814" w:rsidR="000A45ED" w:rsidRDefault="000A45ED" w:rsidP="001D155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D1553">
        <w:rPr>
          <w:rFonts w:ascii="Times New Roman" w:hAnsi="Times New Roman" w:cs="Times New Roman"/>
          <w:sz w:val="28"/>
          <w:szCs w:val="28"/>
          <w:lang w:val="ru-RU"/>
        </w:rPr>
        <w:t>авдання</w:t>
      </w:r>
    </w:p>
    <w:p w14:paraId="51058D56" w14:textId="0DDA99D4" w:rsidR="00B12161" w:rsidRP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1. Імовірність того, що кількість пакетів відхилиться від середнього менше, ніж на δ=0.01</w:t>
      </w:r>
    </w:p>
    <w:p w14:paraId="5D0BEEE3" w14:textId="77777777" w:rsidR="00B12161" w:rsidRP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Шукана ймовірність:</w:t>
      </w:r>
    </w:p>
    <w:p w14:paraId="2DD861B8" w14:textId="2C0246E6" w:rsidR="00B12161" w:rsidRP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P(</w:t>
      </w:r>
      <w:r w:rsidRPr="00B12161">
        <w:rPr>
          <w:rFonts w:ascii="Cambria Math" w:hAnsi="Cambria Math" w:cs="Cambria Math"/>
          <w:sz w:val="28"/>
          <w:szCs w:val="28"/>
        </w:rPr>
        <w:t>∣</w:t>
      </w:r>
      <w:r w:rsidRPr="00B12161">
        <w:rPr>
          <w:rFonts w:ascii="Times New Roman" w:hAnsi="Times New Roman" w:cs="Times New Roman"/>
          <w:sz w:val="28"/>
          <w:szCs w:val="28"/>
        </w:rPr>
        <w:t>X−10</w:t>
      </w:r>
      <w:r w:rsidRPr="00B12161">
        <w:rPr>
          <w:rFonts w:ascii="Cambria Math" w:hAnsi="Cambria Math" w:cs="Cambria Math"/>
          <w:sz w:val="28"/>
          <w:szCs w:val="28"/>
        </w:rPr>
        <w:t>∣</w:t>
      </w:r>
      <w:r w:rsidR="00BC3030">
        <w:rPr>
          <w:rFonts w:ascii="Cambria Math" w:hAnsi="Cambria Math" w:cs="Cambria Math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&lt;0.01)</w:t>
      </w:r>
      <w:r w:rsidR="00BC3030">
        <w:rPr>
          <w:rFonts w:ascii="Times New Roman" w:hAnsi="Times New Roman" w:cs="Times New Roman"/>
          <w:sz w:val="28"/>
          <w:szCs w:val="28"/>
        </w:rPr>
        <w:t xml:space="preserve">  </w:t>
      </w:r>
      <w:r w:rsidRPr="00B12161">
        <w:rPr>
          <w:rFonts w:ascii="Times New Roman" w:hAnsi="Times New Roman" w:cs="Times New Roman"/>
          <w:sz w:val="28"/>
          <w:szCs w:val="28"/>
        </w:rPr>
        <w:t>=P(10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−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0.01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&lt;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X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&lt;</w:t>
      </w:r>
      <w:r w:rsidR="00BC3030">
        <w:rPr>
          <w:rFonts w:ascii="Times New Roman" w:hAnsi="Times New Roman" w:cs="Times New Roman"/>
          <w:sz w:val="28"/>
          <w:szCs w:val="28"/>
        </w:rPr>
        <w:t xml:space="preserve">  </w:t>
      </w:r>
      <w:r w:rsidRPr="00B12161">
        <w:rPr>
          <w:rFonts w:ascii="Times New Roman" w:hAnsi="Times New Roman" w:cs="Times New Roman"/>
          <w:sz w:val="28"/>
          <w:szCs w:val="28"/>
        </w:rPr>
        <w:t>10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+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0.01)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=</w:t>
      </w:r>
      <w:r w:rsidR="00BC3030">
        <w:rPr>
          <w:rFonts w:ascii="Times New Roman" w:hAnsi="Times New Roman" w:cs="Times New Roman"/>
          <w:sz w:val="28"/>
          <w:szCs w:val="28"/>
        </w:rPr>
        <w:t xml:space="preserve">  </w:t>
      </w:r>
      <w:r w:rsidRPr="00B12161">
        <w:rPr>
          <w:rFonts w:ascii="Times New Roman" w:hAnsi="Times New Roman" w:cs="Times New Roman"/>
          <w:sz w:val="28"/>
          <w:szCs w:val="28"/>
        </w:rPr>
        <w:t>P(9.99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&lt;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X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&lt;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Pr="00B12161">
        <w:rPr>
          <w:rFonts w:ascii="Times New Roman" w:hAnsi="Times New Roman" w:cs="Times New Roman"/>
          <w:sz w:val="28"/>
          <w:szCs w:val="28"/>
        </w:rPr>
        <w:t>10.01)</w:t>
      </w:r>
    </w:p>
    <w:p w14:paraId="61298EDB" w14:textId="64FE43A3" w:rsid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Перетворимо на стандартний нормальний розподіл </w:t>
      </w:r>
      <w:r w:rsidR="00BC3030">
        <w:rPr>
          <w:rFonts w:ascii="Times New Roman" w:hAnsi="Times New Roman" w:cs="Times New Roman"/>
          <w:sz w:val="28"/>
          <w:szCs w:val="28"/>
        </w:rPr>
        <w:t xml:space="preserve"> </w:t>
      </w:r>
      <w:r w:rsidR="001C2AAD" w:rsidRPr="001C2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5A746" wp14:editId="019EE0DB">
            <wp:extent cx="1386960" cy="4038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0587" w14:textId="333598A1" w:rsidR="005B320A" w:rsidRPr="00B12161" w:rsidRDefault="005B320A" w:rsidP="00B12161">
      <w:pPr>
        <w:rPr>
          <w:rFonts w:ascii="Times New Roman" w:hAnsi="Times New Roman" w:cs="Times New Roman"/>
          <w:sz w:val="28"/>
          <w:szCs w:val="28"/>
        </w:rPr>
      </w:pPr>
      <w:r w:rsidRPr="005B3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D255E" wp14:editId="20FF4890">
            <wp:extent cx="5029636" cy="59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E56C" w14:textId="5A05C19E" w:rsidR="00B12161" w:rsidRP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lastRenderedPageBreak/>
        <w:t>Використовуючи таблиці або функцію стандартного нормального розподілу Φ(z)</w:t>
      </w:r>
    </w:p>
    <w:p w14:paraId="6F9594B8" w14:textId="77777777" w:rsidR="00331F56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P(−0.005&lt;Z&lt;0.005)=Φ(0.005)−Φ(−0.005)</w:t>
      </w:r>
    </w:p>
    <w:p w14:paraId="0FF8BA3A" w14:textId="77777777" w:rsidR="003B490E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Φ(−0.005)≈0.50199,Φ(−0.005)=1−Φ(0.005)≈0.49801</w:t>
      </w:r>
    </w:p>
    <w:p w14:paraId="3B131B6E" w14:textId="6049097B" w:rsidR="00B12161" w:rsidRP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sz w:val="28"/>
          <w:szCs w:val="28"/>
        </w:rPr>
        <w:t>P(−0.005&lt;Z&lt;0.005)≈0.50199−0.49801=0.00398</w:t>
      </w:r>
    </w:p>
    <w:p w14:paraId="67101177" w14:textId="58C25FC4" w:rsidR="00B12161" w:rsidRDefault="00B12161" w:rsidP="00B12161">
      <w:pPr>
        <w:rPr>
          <w:rFonts w:ascii="Times New Roman" w:hAnsi="Times New Roman" w:cs="Times New Roman"/>
          <w:sz w:val="28"/>
          <w:szCs w:val="28"/>
        </w:rPr>
      </w:pPr>
      <w:r w:rsidRPr="00B12161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B12161">
        <w:rPr>
          <w:rFonts w:ascii="Times New Roman" w:hAnsi="Times New Roman" w:cs="Times New Roman"/>
          <w:sz w:val="28"/>
          <w:szCs w:val="28"/>
        </w:rPr>
        <w:t> ≈0.004 (або 0.4%).</w:t>
      </w:r>
    </w:p>
    <w:p w14:paraId="1E38F17F" w14:textId="77777777" w:rsidR="00A3203A" w:rsidRP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Імовірність того, що кількість пакетів буде від 9 до 11</w:t>
      </w:r>
    </w:p>
    <w:p w14:paraId="09954B77" w14:textId="77777777" w:rsidR="00A3203A" w:rsidRP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Шукана ймовірність:</w:t>
      </w:r>
    </w:p>
    <w:p w14:paraId="3F7CBBCB" w14:textId="781E4036" w:rsidR="00A3203A" w:rsidRP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P(9&lt;X&lt;11)</w:t>
      </w:r>
    </w:p>
    <w:p w14:paraId="2F3D30FD" w14:textId="77777777" w:rsid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Перетворимо на стандартний нормальний розподіл:</w:t>
      </w:r>
    </w:p>
    <w:p w14:paraId="59F409C1" w14:textId="319C9EAE" w:rsidR="007503EB" w:rsidRPr="00A3203A" w:rsidRDefault="007503EB" w:rsidP="00A3203A">
      <w:pPr>
        <w:rPr>
          <w:rFonts w:ascii="Times New Roman" w:hAnsi="Times New Roman" w:cs="Times New Roman"/>
          <w:sz w:val="28"/>
          <w:szCs w:val="28"/>
        </w:rPr>
      </w:pPr>
      <w:r w:rsidRPr="00750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04184" wp14:editId="335E49A8">
            <wp:extent cx="4130398" cy="68585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9E6" w14:textId="5C9F105F" w:rsidR="00A3203A" w:rsidRP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Використовуючи таблиці або функцію Φ(z)</w:t>
      </w:r>
    </w:p>
    <w:p w14:paraId="2D9765EE" w14:textId="77777777" w:rsidR="00E37D82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P(−0.5&lt;Z&lt;0.5)=Φ(0.5)−Φ(−0.5)</w:t>
      </w:r>
    </w:p>
    <w:p w14:paraId="60FE9278" w14:textId="0988D1AB" w:rsidR="00E37D82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Φ(0.5)≈0.6915,Φ(−0.5)=1−Φ(0.5)≈0.3085</w:t>
      </w:r>
    </w:p>
    <w:p w14:paraId="54C768CC" w14:textId="530A7AAE" w:rsidR="00A3203A" w:rsidRP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sz w:val="28"/>
          <w:szCs w:val="28"/>
        </w:rPr>
        <w:t>P(−0.5&lt;Z&lt;0.5)≈0.6915−0.3085=0.3830</w:t>
      </w:r>
    </w:p>
    <w:p w14:paraId="010C3573" w14:textId="58929403" w:rsidR="00A3203A" w:rsidRPr="00A3203A" w:rsidRDefault="00A3203A" w:rsidP="00A3203A">
      <w:pPr>
        <w:rPr>
          <w:rFonts w:ascii="Times New Roman" w:hAnsi="Times New Roman" w:cs="Times New Roman"/>
          <w:sz w:val="28"/>
          <w:szCs w:val="28"/>
        </w:rPr>
      </w:pPr>
      <w:r w:rsidRPr="00A3203A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A3203A">
        <w:rPr>
          <w:rFonts w:ascii="Times New Roman" w:hAnsi="Times New Roman" w:cs="Times New Roman"/>
          <w:sz w:val="28"/>
          <w:szCs w:val="28"/>
        </w:rPr>
        <w:t> ≈0.</w:t>
      </w:r>
      <w:r w:rsidR="00BA2A4A">
        <w:rPr>
          <w:rFonts w:ascii="Times New Roman" w:hAnsi="Times New Roman" w:cs="Times New Roman"/>
          <w:sz w:val="28"/>
          <w:szCs w:val="28"/>
        </w:rPr>
        <w:t>3830</w:t>
      </w:r>
      <w:r w:rsidRPr="00A3203A">
        <w:rPr>
          <w:rFonts w:ascii="Times New Roman" w:hAnsi="Times New Roman" w:cs="Times New Roman"/>
          <w:sz w:val="28"/>
          <w:szCs w:val="28"/>
        </w:rPr>
        <w:t> (або 38.3%).</w:t>
      </w:r>
    </w:p>
    <w:p w14:paraId="6958362F" w14:textId="77777777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Імовірність того, що кількість пакетів буде менше 9 або більше 11</w:t>
      </w:r>
    </w:p>
    <w:p w14:paraId="78238F20" w14:textId="77777777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Шукана ймовірність:</w:t>
      </w:r>
    </w:p>
    <w:p w14:paraId="0736A79A" w14:textId="77C322E0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P(X&lt;9 або X&gt;11)=1−P(9≤X≤11)</w:t>
      </w:r>
    </w:p>
    <w:p w14:paraId="56C884DA" w14:textId="79787C6B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Ми вже знайшли P(9&lt;X&lt;11)≈0.383 Оскільки для нормального розподілу P(X=9)=P(X=11)=0, то:</w:t>
      </w:r>
    </w:p>
    <w:p w14:paraId="659D8B17" w14:textId="18CD3617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P(9≤X≤11)≈P(9&lt;X&lt;11)=0.3</w:t>
      </w:r>
      <w:r w:rsidR="00BD3C5A">
        <w:rPr>
          <w:rFonts w:ascii="Times New Roman" w:hAnsi="Times New Roman" w:cs="Times New Roman"/>
          <w:sz w:val="28"/>
          <w:szCs w:val="28"/>
        </w:rPr>
        <w:t>83</w:t>
      </w:r>
    </w:p>
    <w:p w14:paraId="67EDE0C6" w14:textId="77777777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Тоді:</w:t>
      </w:r>
    </w:p>
    <w:p w14:paraId="2BD4E997" w14:textId="4BEE81B6" w:rsidR="000F476B" w:rsidRP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sz w:val="28"/>
          <w:szCs w:val="28"/>
        </w:rPr>
        <w:t>P(X&lt;9 або X&gt;11)=1−0.383=0.617</w:t>
      </w:r>
    </w:p>
    <w:p w14:paraId="221221A5" w14:textId="0A0F226F" w:rsidR="000F476B" w:rsidRDefault="000F476B" w:rsidP="000F476B">
      <w:pPr>
        <w:rPr>
          <w:rFonts w:ascii="Times New Roman" w:hAnsi="Times New Roman" w:cs="Times New Roman"/>
          <w:sz w:val="28"/>
          <w:szCs w:val="28"/>
        </w:rPr>
      </w:pPr>
      <w:r w:rsidRPr="000F476B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0F476B">
        <w:rPr>
          <w:rFonts w:ascii="Times New Roman" w:hAnsi="Times New Roman" w:cs="Times New Roman"/>
          <w:sz w:val="28"/>
          <w:szCs w:val="28"/>
        </w:rPr>
        <w:t> ≈0.617 (або 61.7%)</w:t>
      </w:r>
    </w:p>
    <w:p w14:paraId="3D595512" w14:textId="77777777" w:rsidR="0050071D" w:rsidRDefault="0050071D" w:rsidP="000F476B">
      <w:pPr>
        <w:rPr>
          <w:rFonts w:ascii="Times New Roman" w:hAnsi="Times New Roman" w:cs="Times New Roman"/>
          <w:sz w:val="28"/>
          <w:szCs w:val="28"/>
        </w:rPr>
      </w:pPr>
    </w:p>
    <w:p w14:paraId="28744A8C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Закон розподілу ДВВ X</w:t>
      </w:r>
      <w:r w:rsidRPr="005007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 (кількість влучень)</w:t>
      </w:r>
    </w:p>
    <w:p w14:paraId="105CA3BF" w14:textId="6CF648C0" w:rsid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Це 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біноміальний розподіл</w:t>
      </w:r>
      <w:r w:rsidRPr="0050071D">
        <w:rPr>
          <w:rFonts w:ascii="Times New Roman" w:hAnsi="Times New Roman" w:cs="Times New Roman"/>
          <w:sz w:val="28"/>
          <w:szCs w:val="28"/>
        </w:rPr>
        <w:t> X</w:t>
      </w:r>
      <w:r w:rsidRPr="0050071D">
        <w:rPr>
          <w:rFonts w:ascii="Cambria Math" w:hAnsi="Cambria Math" w:cs="Cambria Math"/>
          <w:sz w:val="28"/>
          <w:szCs w:val="28"/>
        </w:rPr>
        <w:t>∼</w:t>
      </w:r>
      <w:r w:rsidRPr="0050071D">
        <w:rPr>
          <w:rFonts w:ascii="Times New Roman" w:hAnsi="Times New Roman" w:cs="Times New Roman"/>
          <w:sz w:val="28"/>
          <w:szCs w:val="28"/>
        </w:rPr>
        <w:t>Bin(n=4,p=0.8)</w:t>
      </w:r>
      <w:r w:rsidRPr="0050071D">
        <w:rPr>
          <w:rFonts w:ascii="Times New Roman" w:hAnsi="Times New Roman" w:cs="Times New Roman"/>
          <w:sz w:val="28"/>
          <w:szCs w:val="28"/>
        </w:rPr>
        <w:br/>
        <w:t>Ймовірність k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0071D">
        <w:rPr>
          <w:rFonts w:ascii="Times New Roman" w:hAnsi="Times New Roman" w:cs="Times New Roman"/>
          <w:sz w:val="28"/>
          <w:szCs w:val="28"/>
        </w:rPr>
        <w:t> влучень із 4 пострілів:</w:t>
      </w:r>
    </w:p>
    <w:p w14:paraId="50322D9E" w14:textId="5F576B22" w:rsidR="003E22FC" w:rsidRPr="0050071D" w:rsidRDefault="003E22FC" w:rsidP="0050071D">
      <w:pPr>
        <w:rPr>
          <w:rFonts w:ascii="Times New Roman" w:hAnsi="Times New Roman" w:cs="Times New Roman"/>
          <w:sz w:val="28"/>
          <w:szCs w:val="28"/>
        </w:rPr>
      </w:pPr>
      <w:r w:rsidRPr="003E2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5E07A" wp14:editId="57717C17">
            <wp:extent cx="4130398" cy="43437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8013" w14:textId="77777777" w:rsid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Обчислимо значення:</w:t>
      </w:r>
    </w:p>
    <w:p w14:paraId="4C0340A9" w14:textId="445FD39F" w:rsidR="0038362D" w:rsidRPr="0050071D" w:rsidRDefault="0038362D" w:rsidP="0050071D">
      <w:pPr>
        <w:rPr>
          <w:rFonts w:ascii="Times New Roman" w:hAnsi="Times New Roman" w:cs="Times New Roman"/>
          <w:sz w:val="28"/>
          <w:szCs w:val="28"/>
        </w:rPr>
      </w:pPr>
      <w:r w:rsidRPr="00383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654C1" wp14:editId="442E295C">
            <wp:extent cx="4701947" cy="157747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6F85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Таблиця розподілу: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070"/>
        <w:gridCol w:w="1070"/>
        <w:gridCol w:w="1070"/>
        <w:gridCol w:w="1070"/>
        <w:gridCol w:w="1070"/>
      </w:tblGrid>
      <w:tr w:rsidR="0050071D" w:rsidRPr="0050071D" w14:paraId="18B2F85F" w14:textId="77777777" w:rsidTr="0050071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FC00B5" w14:textId="777A2A20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3ECDB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263E0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E6BCD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A9919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03737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50071D" w:rsidRPr="0050071D" w14:paraId="2DD214C7" w14:textId="77777777" w:rsidTr="0050071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F219D" w14:textId="06AB5F78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95A5B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0.0016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C1221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0.0256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030E4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05773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7883A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0.4096</w:t>
            </w:r>
          </w:p>
        </w:tc>
      </w:tr>
    </w:tbl>
    <w:p w14:paraId="6F73EBEF" w14:textId="343449AD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2) Функція розподілу F(x)</w:t>
      </w:r>
      <w:r w:rsidR="001013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та щільності f(x)</w:t>
      </w:r>
      <w:r w:rsidR="001013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 через функції Хевісайда θ(x) та дельта-функції Дірака δ(x)</w:t>
      </w:r>
    </w:p>
    <w:p w14:paraId="4D2F2144" w14:textId="77777777" w:rsidR="0050071D" w:rsidRPr="00923F26" w:rsidRDefault="0050071D" w:rsidP="005007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Функція розподілу (кумулятивна):</w:t>
      </w:r>
    </w:p>
    <w:p w14:paraId="14D3939E" w14:textId="1940D016" w:rsidR="00923F26" w:rsidRPr="0050071D" w:rsidRDefault="00823C0E" w:rsidP="005007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B893F" wp14:editId="2C4D2B00">
            <wp:extent cx="2758679" cy="70110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B0A6" w14:textId="5ED2156E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де θ(x) — функція Хевісайда (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θ</w:t>
      </w:r>
      <w:r w:rsidRPr="0050071D">
        <w:rPr>
          <w:rFonts w:ascii="Times New Roman" w:hAnsi="Times New Roman" w:cs="Times New Roman"/>
          <w:sz w:val="28"/>
          <w:szCs w:val="28"/>
        </w:rPr>
        <w:t>(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071D">
        <w:rPr>
          <w:rFonts w:ascii="Times New Roman" w:hAnsi="Times New Roman" w:cs="Times New Roman"/>
          <w:sz w:val="28"/>
          <w:szCs w:val="28"/>
        </w:rPr>
        <w:t>)=1 при x≥0, інакше 0).</w:t>
      </w:r>
    </w:p>
    <w:p w14:paraId="7236BF92" w14:textId="77777777" w:rsidR="0050071D" w:rsidRPr="00823C0E" w:rsidRDefault="0050071D" w:rsidP="005007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Функція щільності (імовірнісна маса):</w:t>
      </w:r>
    </w:p>
    <w:p w14:paraId="7D8435DC" w14:textId="6E8EC13A" w:rsidR="00823C0E" w:rsidRPr="0050071D" w:rsidRDefault="00D80EDA" w:rsidP="005007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7D1F1" wp14:editId="5C5DFEC3">
            <wp:extent cx="2758679" cy="6934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C1A8" w14:textId="0B5B6D14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де δ(x)</w:t>
      </w:r>
      <w:r w:rsidR="00D80EDA">
        <w:rPr>
          <w:rFonts w:ascii="Times New Roman" w:hAnsi="Times New Roman" w:cs="Times New Roman"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sz w:val="28"/>
          <w:szCs w:val="28"/>
        </w:rPr>
        <w:t>— дельта-функція Дірака.</w:t>
      </w:r>
    </w:p>
    <w:p w14:paraId="6DEC1050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3) Графіки функцій розподілу та щільності</w:t>
      </w:r>
    </w:p>
    <w:p w14:paraId="143AB571" w14:textId="5F8D006F" w:rsidR="0050071D" w:rsidRPr="0050071D" w:rsidRDefault="0050071D" w:rsidP="005007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Функція розподілу F(x)</w:t>
      </w:r>
      <w:r w:rsidRPr="0050071D">
        <w:rPr>
          <w:rFonts w:ascii="Times New Roman" w:hAnsi="Times New Roman" w:cs="Times New Roman"/>
          <w:sz w:val="28"/>
          <w:szCs w:val="28"/>
        </w:rPr>
        <w:t> — східчаста функція зі стрибками в точках k=0,1,2,3,4</w:t>
      </w:r>
    </w:p>
    <w:p w14:paraId="2B4F6494" w14:textId="1619125D" w:rsidR="0050071D" w:rsidRPr="0050071D" w:rsidRDefault="0050071D" w:rsidP="005007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Функція щільності f(x)</w:t>
      </w:r>
      <w:r w:rsidRPr="005007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007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0071D">
        <w:rPr>
          <w:rFonts w:ascii="Times New Roman" w:hAnsi="Times New Roman" w:cs="Times New Roman"/>
          <w:sz w:val="28"/>
          <w:szCs w:val="28"/>
        </w:rPr>
        <w:t> — дискретні "спайки" (дельта-функції) у точках 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0071D">
        <w:rPr>
          <w:rFonts w:ascii="Times New Roman" w:hAnsi="Times New Roman" w:cs="Times New Roman"/>
          <w:sz w:val="28"/>
          <w:szCs w:val="28"/>
        </w:rPr>
        <w:t> з висотами P(X=k)</w:t>
      </w:r>
    </w:p>
    <w:p w14:paraId="1FD241E8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4) Ймовірності подій</w:t>
      </w:r>
    </w:p>
    <w:p w14:paraId="60372756" w14:textId="0038A245" w:rsidR="0050071D" w:rsidRPr="0050071D" w:rsidRDefault="0050071D" w:rsidP="005007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P(1≤X≤3)=P(X=1)+P(X=2)+P(X=3)=0.0256+0.1536+0.4096=0.5888</w:t>
      </w:r>
    </w:p>
    <w:p w14:paraId="3EED0813" w14:textId="3A3E7409" w:rsidR="0050071D" w:rsidRPr="0050071D" w:rsidRDefault="0050071D" w:rsidP="005007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P(X&gt;3)=P(X=4)=0.4096</w:t>
      </w:r>
    </w:p>
    <w:p w14:paraId="265BA815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5) Багатокутник розподілу (полігон імовірностей)</w:t>
      </w:r>
    </w:p>
    <w:p w14:paraId="254BE5AD" w14:textId="6C67F2F3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Графік точок (k,P(X=k)), з'єднаних лініями:</w:t>
      </w:r>
    </w:p>
    <w:p w14:paraId="6BB6F297" w14:textId="6085E4D7" w:rsidR="0050071D" w:rsidRPr="0050071D" w:rsidRDefault="0050071D" w:rsidP="005007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(0,0.0016), (1,0.0256), (2,0.1536), (3,0.4096), (4,0.4096)</w:t>
      </w:r>
    </w:p>
    <w:p w14:paraId="64857567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6) Числові характеристики</w:t>
      </w:r>
    </w:p>
    <w:p w14:paraId="6EF5D5A5" w14:textId="77777777" w:rsidR="0050071D" w:rsidRPr="0050071D" w:rsidRDefault="0050071D" w:rsidP="0050071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Математичне сподівання:</w:t>
      </w:r>
    </w:p>
    <w:p w14:paraId="681203FD" w14:textId="756D64B2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E[X]=n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p=4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0.8=3.2</w:t>
      </w:r>
    </w:p>
    <w:p w14:paraId="162FF43A" w14:textId="77777777" w:rsidR="0050071D" w:rsidRPr="0050071D" w:rsidRDefault="0050071D" w:rsidP="0050071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Дисперсія:</w:t>
      </w:r>
    </w:p>
    <w:p w14:paraId="48B91D73" w14:textId="1F401BD1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D[X]=n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p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(1−p)=4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0.8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0.2=0.64</w:t>
      </w:r>
    </w:p>
    <w:p w14:paraId="00ABB074" w14:textId="77777777" w:rsidR="0050071D" w:rsidRPr="0050071D" w:rsidRDefault="0050071D" w:rsidP="0050071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Середнє квадратичне відхилення:</w:t>
      </w:r>
    </w:p>
    <w:p w14:paraId="559D064A" w14:textId="4EF5D729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σ=D[X]=0.64=0.8</w:t>
      </w:r>
    </w:p>
    <w:p w14:paraId="04072EE9" w14:textId="77777777" w:rsidR="0050071D" w:rsidRPr="0050071D" w:rsidRDefault="0050071D" w:rsidP="0050071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Початкові моменти:</w:t>
      </w:r>
    </w:p>
    <w:p w14:paraId="229F6069" w14:textId="5BA04C4C" w:rsidR="0050071D" w:rsidRPr="0050071D" w:rsidRDefault="0050071D" w:rsidP="0050071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ν1=E[X]=3.2</w:t>
      </w:r>
    </w:p>
    <w:p w14:paraId="574265B9" w14:textId="53E11408" w:rsidR="0050071D" w:rsidRPr="0050071D" w:rsidRDefault="0050071D" w:rsidP="0050071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ν2=E[X2]=D[X]+(E[X])2=0.64+10.24=10.88</w:t>
      </w:r>
    </w:p>
    <w:p w14:paraId="29455249" w14:textId="77777777" w:rsidR="0050071D" w:rsidRPr="0050071D" w:rsidRDefault="0050071D" w:rsidP="0050071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Центральні моменти:</w:t>
      </w:r>
    </w:p>
    <w:p w14:paraId="63727975" w14:textId="700C5F80" w:rsidR="0050071D" w:rsidRPr="0050071D" w:rsidRDefault="0050071D" w:rsidP="0050071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μ3=E[(X−E[X])3]</w:t>
      </w:r>
      <w:r w:rsidR="006E49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sz w:val="28"/>
          <w:szCs w:val="28"/>
        </w:rPr>
        <w:t> (для біноміального розподілу μ3=np(1−p)(1−2p)=4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0.8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0.2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(−0.6)=−0.384</w:t>
      </w:r>
    </w:p>
    <w:p w14:paraId="39AA6D86" w14:textId="40D87ABB" w:rsidR="0050071D" w:rsidRPr="0050071D" w:rsidRDefault="0050071D" w:rsidP="0050071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μ4=E[(X−E[X])4]</w:t>
      </w:r>
      <w:r w:rsidR="007818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sz w:val="28"/>
          <w:szCs w:val="28"/>
        </w:rPr>
        <w:t>(обчислюється через формули для біноміального розподілу).</w:t>
      </w:r>
    </w:p>
    <w:p w14:paraId="5A38765C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7) Асиметрія та ексцес</w:t>
      </w:r>
    </w:p>
    <w:p w14:paraId="4321889B" w14:textId="77777777" w:rsidR="0050071D" w:rsidRPr="0050071D" w:rsidRDefault="0050071D" w:rsidP="0050071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Асиметрія:</w:t>
      </w:r>
    </w:p>
    <w:p w14:paraId="78826C56" w14:textId="13D17EA0" w:rsidR="0050071D" w:rsidRPr="0050071D" w:rsidRDefault="00C02221" w:rsidP="0050071D">
      <w:pPr>
        <w:rPr>
          <w:rFonts w:ascii="Times New Roman" w:hAnsi="Times New Roman" w:cs="Times New Roman"/>
          <w:sz w:val="28"/>
          <w:szCs w:val="28"/>
        </w:rPr>
      </w:pPr>
      <w:r w:rsidRPr="00C02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F38CC6" wp14:editId="286C812A">
            <wp:extent cx="2674852" cy="7087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0AC4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(розподіл має лівосторонню асиметрію).</w:t>
      </w:r>
    </w:p>
    <w:p w14:paraId="4440CDDB" w14:textId="77777777" w:rsidR="0050071D" w:rsidRPr="0050071D" w:rsidRDefault="0050071D" w:rsidP="0050071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Ексцес:</w:t>
      </w:r>
    </w:p>
    <w:p w14:paraId="05261D6F" w14:textId="4B574753" w:rsidR="0050071D" w:rsidRPr="0050071D" w:rsidRDefault="004B3CF5" w:rsidP="0050071D">
      <w:pPr>
        <w:rPr>
          <w:rFonts w:ascii="Times New Roman" w:hAnsi="Times New Roman" w:cs="Times New Roman"/>
          <w:sz w:val="28"/>
          <w:szCs w:val="28"/>
        </w:rPr>
      </w:pPr>
      <w:r w:rsidRPr="004B3C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80B19" wp14:editId="42AEB704">
            <wp:extent cx="1394581" cy="518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AC2" w14:textId="7D6D8A1D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(для біноміального розподілу </w:t>
      </w:r>
      <w:r w:rsidR="004B3CF5">
        <w:rPr>
          <w:rFonts w:ascii="Times New Roman" w:hAnsi="Times New Roman" w:cs="Times New Roman"/>
          <w:sz w:val="28"/>
          <w:szCs w:val="28"/>
        </w:rPr>
        <w:t xml:space="preserve"> </w:t>
      </w:r>
      <w:r w:rsidR="008F368A" w:rsidRPr="008F36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87D48" wp14:editId="53CB3202">
            <wp:extent cx="1257409" cy="32006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F721" w14:textId="77777777" w:rsidR="0050071D" w:rsidRPr="0050071D" w:rsidRDefault="00000000" w:rsidP="0050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B70F08">
          <v:rect id="_x0000_i1025" style="width:0;height:.75pt" o:hralign="center" o:hrstd="t" o:hrnoshade="t" o:hr="t" fillcolor="#f8faff" stroked="f"/>
        </w:pict>
      </w:r>
    </w:p>
    <w:p w14:paraId="51B47EBC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Задача 2: Геометричний розподіл (стрілянина до першого влучення, максимум 4 постріли)</w:t>
      </w:r>
    </w:p>
    <w:p w14:paraId="146ED2A8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1) Закон розподілу ДВВ X</w:t>
      </w:r>
      <w:r w:rsidRPr="005007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 (кількість промахів)</w:t>
      </w:r>
    </w:p>
    <w:p w14:paraId="7A944122" w14:textId="765176A5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Модель: геометричний розподіл з обрізанням на 4-му пострілі.</w:t>
      </w:r>
      <w:r w:rsidRPr="0050071D">
        <w:rPr>
          <w:rFonts w:ascii="Times New Roman" w:hAnsi="Times New Roman" w:cs="Times New Roman"/>
          <w:sz w:val="28"/>
          <w:szCs w:val="28"/>
        </w:rPr>
        <w:br/>
        <w:t>Ймовірність 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0071D">
        <w:rPr>
          <w:rFonts w:ascii="Times New Roman" w:hAnsi="Times New Roman" w:cs="Times New Roman"/>
          <w:sz w:val="28"/>
          <w:szCs w:val="28"/>
        </w:rPr>
        <w:t> промахів (k=0,1,2,3):</w:t>
      </w:r>
    </w:p>
    <w:p w14:paraId="2493A7D8" w14:textId="0062271E" w:rsidR="0050071D" w:rsidRPr="0050071D" w:rsidRDefault="0050071D" w:rsidP="0050071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P(X=k)=p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(1−p)k</w:t>
      </w:r>
      <w:r w:rsidR="005274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sz w:val="28"/>
          <w:szCs w:val="28"/>
        </w:rPr>
        <w:t>для k=0,1,2</w:t>
      </w:r>
    </w:p>
    <w:p w14:paraId="4F9AD1EC" w14:textId="06AF14F7" w:rsidR="0050071D" w:rsidRPr="0050071D" w:rsidRDefault="0050071D" w:rsidP="0050071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P(X=3)=(1−p)3 (останній промах, навіть якщо не влучив на 4-му пострілі).</w:t>
      </w:r>
    </w:p>
    <w:p w14:paraId="01743D61" w14:textId="0B6082BC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При p=0.7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0071D">
        <w:rPr>
          <w:rFonts w:ascii="Times New Roman" w:hAnsi="Times New Roman" w:cs="Times New Roman"/>
          <w:sz w:val="28"/>
          <w:szCs w:val="28"/>
        </w:rPr>
        <w:t>:</w:t>
      </w:r>
    </w:p>
    <w:p w14:paraId="63636244" w14:textId="57B6F6D4" w:rsidR="0050071D" w:rsidRPr="0050071D" w:rsidRDefault="0050071D" w:rsidP="00500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P(X=0)=</w:t>
      </w:r>
      <w:r w:rsidR="007F1506">
        <w:rPr>
          <w:rFonts w:ascii="Times New Roman" w:hAnsi="Times New Roman" w:cs="Times New Roman"/>
          <w:sz w:val="28"/>
          <w:szCs w:val="28"/>
        </w:rPr>
        <w:t xml:space="preserve"> 0</w:t>
      </w:r>
      <w:r w:rsidR="007F1506">
        <w:rPr>
          <w:rFonts w:ascii="Times New Roman" w:hAnsi="Times New Roman" w:cs="Times New Roman"/>
          <w:sz w:val="28"/>
          <w:szCs w:val="28"/>
          <w:lang w:val="en-US"/>
        </w:rPr>
        <w:t>.7</w:t>
      </w:r>
    </w:p>
    <w:p w14:paraId="76BDB519" w14:textId="33793DA6" w:rsidR="0050071D" w:rsidRPr="0050071D" w:rsidRDefault="0050071D" w:rsidP="00500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P(X=1)=0.7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0.3=0.2</w:t>
      </w:r>
      <w:r w:rsidR="007F1506">
        <w:rPr>
          <w:rFonts w:ascii="Times New Roman" w:hAnsi="Times New Roman" w:cs="Times New Roman"/>
          <w:sz w:val="28"/>
          <w:szCs w:val="28"/>
        </w:rPr>
        <w:t>1</w:t>
      </w:r>
    </w:p>
    <w:p w14:paraId="66D9890D" w14:textId="6AD9DC8C" w:rsidR="0050071D" w:rsidRPr="0050071D" w:rsidRDefault="0050071D" w:rsidP="00500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P(X=2)=0.7</w:t>
      </w:r>
      <w:r w:rsidRPr="0050071D">
        <w:rPr>
          <w:rFonts w:ascii="Cambria Math" w:hAnsi="Cambria Math" w:cs="Cambria Math"/>
          <w:sz w:val="28"/>
          <w:szCs w:val="28"/>
        </w:rPr>
        <w:t>⋅</w:t>
      </w:r>
      <w:r w:rsidRPr="0050071D">
        <w:rPr>
          <w:rFonts w:ascii="Times New Roman" w:hAnsi="Times New Roman" w:cs="Times New Roman"/>
          <w:sz w:val="28"/>
          <w:szCs w:val="28"/>
        </w:rPr>
        <w:t>0.32=0.063</w:t>
      </w:r>
    </w:p>
    <w:p w14:paraId="426B930F" w14:textId="2D1DAB94" w:rsidR="0050071D" w:rsidRPr="0050071D" w:rsidRDefault="0050071D" w:rsidP="005007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P(X=3)=0.33=0.027</w:t>
      </w:r>
    </w:p>
    <w:p w14:paraId="33F59066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Таблиця розподілу: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650"/>
        <w:gridCol w:w="790"/>
        <w:gridCol w:w="930"/>
        <w:gridCol w:w="930"/>
      </w:tblGrid>
      <w:tr w:rsidR="0050071D" w:rsidRPr="0050071D" w14:paraId="33E810AF" w14:textId="77777777" w:rsidTr="0050071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B16CBF" w14:textId="6BC0BB18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5D778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7E8A4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4B173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84267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50071D" w:rsidRPr="0050071D" w14:paraId="3E7DF82B" w14:textId="77777777" w:rsidTr="0050071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4DAEF" w14:textId="5BD66980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FFDD2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92E2A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CE908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4C7B3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0.027</w:t>
            </w:r>
          </w:p>
        </w:tc>
      </w:tr>
    </w:tbl>
    <w:p w14:paraId="01A650CF" w14:textId="6D040ED9" w:rsidR="0050071D" w:rsidRDefault="0050071D" w:rsidP="00500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2) Функція розподілу F(x) та щільності f(x) через θ(x) та δ(x)</w:t>
      </w:r>
    </w:p>
    <w:p w14:paraId="5EA384A2" w14:textId="0DEB34E8" w:rsidR="00DE77CB" w:rsidRPr="0050071D" w:rsidRDefault="005E5BA8" w:rsidP="0050071D">
      <w:pPr>
        <w:rPr>
          <w:rFonts w:ascii="Times New Roman" w:hAnsi="Times New Roman" w:cs="Times New Roman"/>
          <w:sz w:val="28"/>
          <w:szCs w:val="28"/>
        </w:rPr>
      </w:pPr>
      <w:r w:rsidRPr="005E5B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595BE9" wp14:editId="6627B2E3">
            <wp:extent cx="2743438" cy="693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A754" w14:textId="6BC8EB5A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</w:p>
    <w:p w14:paraId="6A2945B0" w14:textId="77777777" w:rsidR="0050071D" w:rsidRPr="0050071D" w:rsidRDefault="00000000" w:rsidP="0050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C897CD">
          <v:rect id="_x0000_i1026" style="width:0;height:.75pt" o:hralign="center" o:hrstd="t" o:hrnoshade="t" o:hr="t" fillcolor="#f8faff" stroked="f"/>
        </w:pict>
      </w:r>
    </w:p>
    <w:p w14:paraId="4C635AA9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Задача 3: Різниця очок при двох кидках кубика</w:t>
      </w:r>
    </w:p>
    <w:p w14:paraId="1A99EA8D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1) Закон розподілу ДВВ X</w:t>
      </w:r>
      <w:r w:rsidRPr="005007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50071D">
        <w:rPr>
          <w:rFonts w:ascii="Times New Roman" w:hAnsi="Times New Roman" w:cs="Times New Roman"/>
          <w:b/>
          <w:bCs/>
          <w:sz w:val="28"/>
          <w:szCs w:val="28"/>
        </w:rPr>
        <w:t> (різниця очок)</w:t>
      </w:r>
    </w:p>
    <w:p w14:paraId="1DC7DEF1" w14:textId="14B21205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Можливі значення: −5,−4,…,0,…,5</w:t>
      </w:r>
      <w:r w:rsidRPr="0050071D">
        <w:rPr>
          <w:rFonts w:ascii="Times New Roman" w:hAnsi="Times New Roman" w:cs="Times New Roman"/>
          <w:sz w:val="28"/>
          <w:szCs w:val="28"/>
        </w:rPr>
        <w:br/>
        <w:t>Спочатку знайдемо ймовірності для кожної різниці 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0071D">
        <w:rPr>
          <w:rFonts w:ascii="Times New Roman" w:hAnsi="Times New Roman" w:cs="Times New Roman"/>
          <w:sz w:val="28"/>
          <w:szCs w:val="28"/>
        </w:rPr>
        <w:t>:</w:t>
      </w:r>
    </w:p>
    <w:p w14:paraId="520CC664" w14:textId="77777777" w:rsid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Наприклад:</w:t>
      </w:r>
    </w:p>
    <w:p w14:paraId="0C1E9401" w14:textId="781598E7" w:rsidR="00D87CF0" w:rsidRPr="0050071D" w:rsidRDefault="00C15E36" w:rsidP="0050071D">
      <w:pPr>
        <w:rPr>
          <w:rFonts w:ascii="Times New Roman" w:hAnsi="Times New Roman" w:cs="Times New Roman"/>
          <w:sz w:val="28"/>
          <w:szCs w:val="28"/>
        </w:rPr>
      </w:pPr>
      <w:r w:rsidRPr="00C15E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7E0AF" wp14:editId="309382B3">
            <wp:extent cx="3375953" cy="1265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54A2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Повна таблиця: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50071D" w:rsidRPr="0050071D" w14:paraId="410CFA42" w14:textId="77777777" w:rsidTr="0050071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0590C3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50071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F4E5F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E81EF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B6520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3320C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3E3C2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54471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FA162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EE9AC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72063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23295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B55F2" w14:textId="77777777" w:rsidR="0050071D" w:rsidRPr="0050071D" w:rsidRDefault="0050071D" w:rsidP="005007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50071D" w:rsidRPr="0050071D" w14:paraId="740B10A6" w14:textId="77777777" w:rsidTr="0050071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98B8C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50071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B3DF7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53135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2/36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D7720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3/36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FDB4B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CBB4A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5/36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9E710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6/36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24134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5/36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C536A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8D628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3/36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CB5C5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2/36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5F5FF" w14:textId="77777777" w:rsidR="0050071D" w:rsidRPr="0050071D" w:rsidRDefault="0050071D" w:rsidP="00500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1D">
              <w:rPr>
                <w:rFonts w:ascii="Times New Roman" w:hAnsi="Times New Roman" w:cs="Times New Roman"/>
                <w:sz w:val="28"/>
                <w:szCs w:val="28"/>
              </w:rPr>
              <w:t>1/36</w:t>
            </w:r>
          </w:p>
        </w:tc>
      </w:tr>
    </w:tbl>
    <w:p w14:paraId="678AA86A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2) Графік функції щільності</w:t>
      </w:r>
    </w:p>
    <w:p w14:paraId="4D6BCAF1" w14:textId="4082DD6C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Гістограма зі значеннями X на осі x</w:t>
      </w:r>
      <w:r w:rsidR="00C15E3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071D">
        <w:rPr>
          <w:rFonts w:ascii="Times New Roman" w:hAnsi="Times New Roman" w:cs="Times New Roman"/>
          <w:sz w:val="28"/>
          <w:szCs w:val="28"/>
        </w:rPr>
        <w:t>та P(X) на осі </w:t>
      </w:r>
      <w:r w:rsidRPr="0050071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0071D">
        <w:rPr>
          <w:rFonts w:ascii="Times New Roman" w:hAnsi="Times New Roman" w:cs="Times New Roman"/>
          <w:sz w:val="28"/>
          <w:szCs w:val="28"/>
        </w:rPr>
        <w:t>.</w:t>
      </w:r>
    </w:p>
    <w:p w14:paraId="3B5550A0" w14:textId="77777777" w:rsidR="0050071D" w:rsidRP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b/>
          <w:bCs/>
          <w:sz w:val="28"/>
          <w:szCs w:val="28"/>
        </w:rPr>
        <w:t>3) Ймовірність події</w:t>
      </w:r>
    </w:p>
    <w:p w14:paraId="5302D221" w14:textId="5B6AB1A1" w:rsidR="0050071D" w:rsidRDefault="0050071D" w:rsidP="0050071D">
      <w:pPr>
        <w:rPr>
          <w:rFonts w:ascii="Times New Roman" w:hAnsi="Times New Roman" w:cs="Times New Roman"/>
          <w:sz w:val="28"/>
          <w:szCs w:val="28"/>
        </w:rPr>
      </w:pPr>
      <w:r w:rsidRPr="0050071D">
        <w:rPr>
          <w:rFonts w:ascii="Times New Roman" w:hAnsi="Times New Roman" w:cs="Times New Roman"/>
          <w:sz w:val="28"/>
          <w:szCs w:val="28"/>
        </w:rPr>
        <w:t>Наприклад​</w:t>
      </w:r>
      <w:r w:rsidR="003A5A9E">
        <w:rPr>
          <w:rFonts w:ascii="Times New Roman" w:hAnsi="Times New Roman" w:cs="Times New Roman"/>
          <w:sz w:val="28"/>
          <w:szCs w:val="28"/>
        </w:rPr>
        <w:t xml:space="preserve"> 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B2143" w:rsidRPr="00AB2143">
        <w:rPr>
          <w:rFonts w:ascii="Times New Roman" w:hAnsi="Times New Roman" w:cs="Times New Roman"/>
          <w:sz w:val="28"/>
          <w:szCs w:val="28"/>
        </w:rPr>
        <w:t>(−2≤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B2143" w:rsidRPr="00AB2143">
        <w:rPr>
          <w:rFonts w:ascii="Times New Roman" w:hAnsi="Times New Roman" w:cs="Times New Roman"/>
          <w:sz w:val="28"/>
          <w:szCs w:val="28"/>
        </w:rPr>
        <w:t>≤2)=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B2143" w:rsidRPr="00AB2143">
        <w:rPr>
          <w:rFonts w:ascii="Times New Roman" w:hAnsi="Times New Roman" w:cs="Times New Roman"/>
          <w:sz w:val="28"/>
          <w:szCs w:val="28"/>
        </w:rPr>
        <w:t>(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B2143" w:rsidRPr="00AB2143">
        <w:rPr>
          <w:rFonts w:ascii="Times New Roman" w:hAnsi="Times New Roman" w:cs="Times New Roman"/>
          <w:sz w:val="28"/>
          <w:szCs w:val="28"/>
        </w:rPr>
        <w:t>=−2)+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B2143" w:rsidRPr="00AB2143">
        <w:rPr>
          <w:rFonts w:ascii="Times New Roman" w:hAnsi="Times New Roman" w:cs="Times New Roman"/>
          <w:sz w:val="28"/>
          <w:szCs w:val="28"/>
        </w:rPr>
        <w:t>(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B2143" w:rsidRPr="00AB2143">
        <w:rPr>
          <w:rFonts w:ascii="Times New Roman" w:hAnsi="Times New Roman" w:cs="Times New Roman"/>
          <w:sz w:val="28"/>
          <w:szCs w:val="28"/>
        </w:rPr>
        <w:t>=−1)+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B2143" w:rsidRPr="00AB2143">
        <w:rPr>
          <w:rFonts w:ascii="Times New Roman" w:hAnsi="Times New Roman" w:cs="Times New Roman"/>
          <w:sz w:val="28"/>
          <w:szCs w:val="28"/>
        </w:rPr>
        <w:t>(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B2143" w:rsidRPr="00AB2143">
        <w:rPr>
          <w:rFonts w:ascii="Times New Roman" w:hAnsi="Times New Roman" w:cs="Times New Roman"/>
          <w:sz w:val="28"/>
          <w:szCs w:val="28"/>
        </w:rPr>
        <w:t>=0)+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B2143" w:rsidRPr="00AB2143">
        <w:rPr>
          <w:rFonts w:ascii="Times New Roman" w:hAnsi="Times New Roman" w:cs="Times New Roman"/>
          <w:sz w:val="28"/>
          <w:szCs w:val="28"/>
        </w:rPr>
        <w:t>(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B2143" w:rsidRPr="00AB2143">
        <w:rPr>
          <w:rFonts w:ascii="Times New Roman" w:hAnsi="Times New Roman" w:cs="Times New Roman"/>
          <w:sz w:val="28"/>
          <w:szCs w:val="28"/>
        </w:rPr>
        <w:t>=1)+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B2143" w:rsidRPr="00AB2143">
        <w:rPr>
          <w:rFonts w:ascii="Times New Roman" w:hAnsi="Times New Roman" w:cs="Times New Roman"/>
          <w:sz w:val="28"/>
          <w:szCs w:val="28"/>
        </w:rPr>
        <w:t>(</w:t>
      </w:r>
      <w:r w:rsidR="00AB2143" w:rsidRPr="00AB214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B2143" w:rsidRPr="00AB2143">
        <w:rPr>
          <w:rFonts w:ascii="Times New Roman" w:hAnsi="Times New Roman" w:cs="Times New Roman"/>
          <w:sz w:val="28"/>
          <w:szCs w:val="28"/>
        </w:rPr>
        <w:t>=2)</w:t>
      </w:r>
      <w:r w:rsidR="00AB2143">
        <w:rPr>
          <w:rFonts w:ascii="Times New Roman" w:hAnsi="Times New Roman" w:cs="Times New Roman"/>
          <w:sz w:val="28"/>
          <w:szCs w:val="28"/>
        </w:rPr>
        <w:t xml:space="preserve"> = </w:t>
      </w:r>
      <w:r w:rsidR="0001628C" w:rsidRPr="00016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D4169" wp14:editId="0E331D68">
            <wp:extent cx="1577477" cy="32768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B87B" w14:textId="77777777" w:rsidR="001B1ADC" w:rsidRDefault="001B1ADC" w:rsidP="0050071D">
      <w:pPr>
        <w:rPr>
          <w:rFonts w:ascii="Times New Roman" w:hAnsi="Times New Roman" w:cs="Times New Roman"/>
          <w:sz w:val="28"/>
          <w:szCs w:val="28"/>
        </w:rPr>
      </w:pPr>
    </w:p>
    <w:p w14:paraId="3DC5C577" w14:textId="79E65D02" w:rsidR="001B1ADC" w:rsidRPr="00C70091" w:rsidRDefault="001B1ADC" w:rsidP="00C700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091">
        <w:rPr>
          <w:rFonts w:ascii="Times New Roman" w:hAnsi="Times New Roman" w:cs="Times New Roman"/>
          <w:sz w:val="28"/>
          <w:szCs w:val="28"/>
          <w:lang w:val="ru-RU"/>
        </w:rPr>
        <w:t>Конт</w:t>
      </w:r>
      <w:r w:rsidR="00841F1C" w:rsidRPr="00C70091">
        <w:rPr>
          <w:rFonts w:ascii="Times New Roman" w:hAnsi="Times New Roman" w:cs="Times New Roman"/>
          <w:sz w:val="28"/>
          <w:szCs w:val="28"/>
          <w:lang w:val="ru-RU"/>
        </w:rPr>
        <w:t>рольн</w:t>
      </w:r>
      <w:r w:rsidR="00841F1C" w:rsidRPr="00C70091">
        <w:rPr>
          <w:rFonts w:ascii="Times New Roman" w:hAnsi="Times New Roman" w:cs="Times New Roman"/>
          <w:sz w:val="28"/>
          <w:szCs w:val="28"/>
          <w:lang w:val="uk-UA"/>
        </w:rPr>
        <w:t>і питання</w:t>
      </w:r>
    </w:p>
    <w:p w14:paraId="240E7AE8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1. Приклади дискретних випадкових величин (ДВВ):</w:t>
      </w:r>
    </w:p>
    <w:p w14:paraId="5A8DD31F" w14:textId="071D02C7" w:rsidR="008F00E4" w:rsidRPr="008F00E4" w:rsidRDefault="008F00E4" w:rsidP="00C7009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Кількість очок при киданні грального кубика (1,2,…,6).</w:t>
      </w:r>
    </w:p>
    <w:p w14:paraId="0DE938FC" w14:textId="77777777" w:rsidR="008F00E4" w:rsidRPr="008F00E4" w:rsidRDefault="008F00E4" w:rsidP="00C7009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Кількість влучень у мішень із n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F00E4">
        <w:rPr>
          <w:rFonts w:ascii="Times New Roman" w:hAnsi="Times New Roman" w:cs="Times New Roman"/>
          <w:sz w:val="28"/>
          <w:szCs w:val="28"/>
        </w:rPr>
        <w:t> пострілів (біноміальний розподіл).</w:t>
      </w:r>
    </w:p>
    <w:p w14:paraId="473BE487" w14:textId="77777777" w:rsidR="008F00E4" w:rsidRPr="008F00E4" w:rsidRDefault="008F00E4" w:rsidP="00C7009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lastRenderedPageBreak/>
        <w:t>Кількість клієнтів у черзі за одиницю часу (розподіл Пуассона).</w:t>
      </w:r>
    </w:p>
    <w:p w14:paraId="5FBAE5BC" w14:textId="77777777" w:rsidR="008F00E4" w:rsidRPr="008F00E4" w:rsidRDefault="008F00E4" w:rsidP="00C7009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Кількість випробувань до першого успіху (геометричний розподіл).</w:t>
      </w:r>
    </w:p>
    <w:p w14:paraId="200C3D35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5F9D3D">
          <v:rect id="_x0000_i1027" style="width:0;height:.75pt" o:hralign="center" o:hrstd="t" o:hrnoshade="t" o:hr="t" fillcolor="#f8faff" stroked="f"/>
        </w:pict>
      </w:r>
    </w:p>
    <w:p w14:paraId="1094E0EA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2. Приклади неперервних випадкових величин (НВВ):</w:t>
      </w:r>
    </w:p>
    <w:p w14:paraId="3A852F80" w14:textId="77777777" w:rsidR="008F00E4" w:rsidRPr="008F00E4" w:rsidRDefault="008F00E4" w:rsidP="00C7009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Час очікування автобуса на зупинці.</w:t>
      </w:r>
    </w:p>
    <w:p w14:paraId="227C07B6" w14:textId="77777777" w:rsidR="008F00E4" w:rsidRPr="008F00E4" w:rsidRDefault="008F00E4" w:rsidP="00C7009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Висота людини у популяції.</w:t>
      </w:r>
    </w:p>
    <w:p w14:paraId="0B408C2A" w14:textId="77777777" w:rsidR="008F00E4" w:rsidRPr="008F00E4" w:rsidRDefault="008F00E4" w:rsidP="00C7009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Похибка вимірювання приладу.</w:t>
      </w:r>
    </w:p>
    <w:p w14:paraId="464DDFD4" w14:textId="77777777" w:rsidR="008F00E4" w:rsidRPr="008F00E4" w:rsidRDefault="008F00E4" w:rsidP="00C7009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Тривалість життя електронного компонента (експоненційний розподіл).</w:t>
      </w:r>
    </w:p>
    <w:p w14:paraId="3490A72D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51FEE80">
          <v:rect id="_x0000_i1028" style="width:0;height:.75pt" o:hralign="center" o:hrstd="t" o:hrnoshade="t" o:hr="t" fillcolor="#f8faff" stroked="f"/>
        </w:pict>
      </w:r>
    </w:p>
    <w:p w14:paraId="2C6A370D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3. Чи для всіх розподілів існують математичне сподівання і дисперсія?</w:t>
      </w:r>
    </w:p>
    <w:p w14:paraId="01CEAF10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Ні.</w:t>
      </w:r>
    </w:p>
    <w:p w14:paraId="711EBB45" w14:textId="20EB4CBE" w:rsidR="008F00E4" w:rsidRPr="008F00E4" w:rsidRDefault="008F00E4" w:rsidP="00C7009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Для існування математичного сподівання 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8F00E4">
        <w:rPr>
          <w:rFonts w:ascii="Times New Roman" w:hAnsi="Times New Roman" w:cs="Times New Roman"/>
          <w:sz w:val="28"/>
          <w:szCs w:val="28"/>
        </w:rPr>
        <w:t>[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0E4">
        <w:rPr>
          <w:rFonts w:ascii="Times New Roman" w:hAnsi="Times New Roman" w:cs="Times New Roman"/>
          <w:sz w:val="28"/>
          <w:szCs w:val="28"/>
        </w:rPr>
        <w:t>] необхідна абсолютна збіжність інтеграла/суми:</w:t>
      </w:r>
    </w:p>
    <w:p w14:paraId="7055462F" w14:textId="0E8EF233" w:rsidR="008F00E4" w:rsidRDefault="008F00E4" w:rsidP="00C7009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Приклади розподілів без 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8F00E4">
        <w:rPr>
          <w:rFonts w:ascii="Times New Roman" w:hAnsi="Times New Roman" w:cs="Times New Roman"/>
          <w:sz w:val="28"/>
          <w:szCs w:val="28"/>
        </w:rPr>
        <w:t>[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0E4">
        <w:rPr>
          <w:rFonts w:ascii="Times New Roman" w:hAnsi="Times New Roman" w:cs="Times New Roman"/>
          <w:sz w:val="28"/>
          <w:szCs w:val="28"/>
        </w:rPr>
        <w:t>]:</w:t>
      </w:r>
    </w:p>
    <w:p w14:paraId="53673D75" w14:textId="31865438" w:rsidR="00CB2D32" w:rsidRPr="008F00E4" w:rsidRDefault="00CB2D32" w:rsidP="00C7009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9BF0A" wp14:editId="53029C2D">
            <wp:extent cx="5425910" cy="464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9C5" w14:textId="2EED57B0" w:rsidR="008F00E4" w:rsidRPr="008F00E4" w:rsidRDefault="008F00E4" w:rsidP="00C7009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Розподіл Коші ​</w:t>
      </w:r>
      <w:r w:rsidR="0023351B" w:rsidRPr="0023351B">
        <w:rPr>
          <w:noProof/>
        </w:rPr>
        <w:t xml:space="preserve"> </w:t>
      </w:r>
      <w:r w:rsidR="0023351B" w:rsidRPr="00233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9C293" wp14:editId="131A4B5C">
            <wp:extent cx="1257409" cy="28196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0E4">
        <w:rPr>
          <w:rFonts w:ascii="Times New Roman" w:hAnsi="Times New Roman" w:cs="Times New Roman"/>
          <w:sz w:val="28"/>
          <w:szCs w:val="28"/>
        </w:rPr>
        <w:t xml:space="preserve"> — інтеграл ∫</w:t>
      </w:r>
      <w:r w:rsidRPr="008F00E4">
        <w:rPr>
          <w:rFonts w:ascii="Cambria Math" w:hAnsi="Cambria Math" w:cs="Cambria Math"/>
          <w:sz w:val="28"/>
          <w:szCs w:val="28"/>
        </w:rPr>
        <w:t>∣</w:t>
      </w:r>
      <w:r w:rsidRPr="008F00E4">
        <w:rPr>
          <w:rFonts w:ascii="Times New Roman" w:hAnsi="Times New Roman" w:cs="Times New Roman"/>
          <w:sz w:val="28"/>
          <w:szCs w:val="28"/>
        </w:rPr>
        <w:t>x</w:t>
      </w:r>
      <w:r w:rsidRPr="008F00E4">
        <w:rPr>
          <w:rFonts w:ascii="Cambria Math" w:hAnsi="Cambria Math" w:cs="Cambria Math"/>
          <w:sz w:val="28"/>
          <w:szCs w:val="28"/>
        </w:rPr>
        <w:t>∣</w:t>
      </w:r>
      <w:r w:rsidRPr="008F00E4">
        <w:rPr>
          <w:rFonts w:ascii="Times New Roman" w:hAnsi="Times New Roman" w:cs="Times New Roman"/>
          <w:sz w:val="28"/>
          <w:szCs w:val="28"/>
        </w:rPr>
        <w:t>f(x)dx</w:t>
      </w:r>
      <w:r w:rsidR="0023351B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розбігається.</w:t>
      </w:r>
    </w:p>
    <w:p w14:paraId="4A50653C" w14:textId="3C25ECB3" w:rsidR="008F00E4" w:rsidRPr="008F00E4" w:rsidRDefault="008F00E4" w:rsidP="00C7009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Дискретний розподіл із P(X=k)=Ck2</w:t>
      </w:r>
      <w:r w:rsidR="004946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для k</w:t>
      </w:r>
      <w:r w:rsidR="0023351B">
        <w:rPr>
          <w:rFonts w:ascii="Times New Roman" w:hAnsi="Times New Roman" w:cs="Times New Roman"/>
          <w:sz w:val="28"/>
          <w:szCs w:val="28"/>
        </w:rPr>
        <w:t xml:space="preserve">  </w:t>
      </w:r>
      <w:r w:rsidRPr="008F00E4">
        <w:rPr>
          <w:rFonts w:ascii="Cambria Math" w:hAnsi="Cambria Math" w:cs="Cambria Math"/>
          <w:sz w:val="28"/>
          <w:szCs w:val="28"/>
        </w:rPr>
        <w:t>∈</w:t>
      </w:r>
      <w:r w:rsidR="0023351B">
        <w:rPr>
          <w:rFonts w:ascii="Cambria Math" w:hAnsi="Cambria Math" w:cs="Cambria Math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Z</w:t>
      </w:r>
      <w:r w:rsidRPr="008F00E4">
        <w:rPr>
          <w:rFonts w:ascii="Cambria Math" w:hAnsi="Cambria Math" w:cs="Cambria Math"/>
          <w:sz w:val="28"/>
          <w:szCs w:val="28"/>
        </w:rPr>
        <w:t>∖</w:t>
      </w:r>
      <w:r w:rsidR="0023351B">
        <w:rPr>
          <w:rFonts w:ascii="Cambria Math" w:hAnsi="Cambria Math" w:cs="Cambria Math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{0}</w:t>
      </w:r>
    </w:p>
    <w:p w14:paraId="09489142" w14:textId="15F61443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Якщо немає E[X], то дисперсія D[X]</w:t>
      </w:r>
      <w:r w:rsidR="004946BB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=</w:t>
      </w:r>
      <w:r w:rsidR="004946BB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E[(X</w:t>
      </w:r>
      <w:r w:rsidR="004946BB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−</w:t>
      </w:r>
      <w:r w:rsidR="004946BB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E[X])2] також не існує.</w:t>
      </w:r>
    </w:p>
    <w:p w14:paraId="3FF93804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0D66F6">
          <v:rect id="_x0000_i1029" style="width:0;height:.75pt" o:hralign="center" o:hrstd="t" o:hrnoshade="t" o:hr="t" fillcolor="#f8faff" stroked="f"/>
        </w:pict>
      </w:r>
    </w:p>
    <w:p w14:paraId="56E6BD48" w14:textId="38D82680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4. Використання математичного сподівання для розподілу без скінченного E[X</w:t>
      </w:r>
    </w:p>
    <w:p w14:paraId="6CF84619" w14:textId="4A4A5844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Якщо E[X] нескінченне або невизначене, можна використовуви альтернативні характеристики:</w:t>
      </w:r>
    </w:p>
    <w:p w14:paraId="0BA63036" w14:textId="0C5347F1" w:rsidR="008F00E4" w:rsidRPr="008F00E4" w:rsidRDefault="008F00E4" w:rsidP="00C7009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Медіана — значення, що ділить розподіл навпіл: P(X≤медіана)=0.5</w:t>
      </w:r>
    </w:p>
    <w:p w14:paraId="0194364D" w14:textId="77777777" w:rsidR="008F00E4" w:rsidRPr="008F00E4" w:rsidRDefault="008F00E4" w:rsidP="00C7009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Мода — найбільш ймовірне значення.</w:t>
      </w:r>
    </w:p>
    <w:p w14:paraId="2DF3E1AB" w14:textId="77777777" w:rsidR="008F00E4" w:rsidRPr="008F00E4" w:rsidRDefault="008F00E4" w:rsidP="00C7009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Усічене середнє (наприклад, середнє для центральних 50% даних).</w:t>
      </w:r>
    </w:p>
    <w:p w14:paraId="002531B8" w14:textId="1ED68825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Приклад: Для розподілу Коші медіана = 0, а E[X] не визначено.</w:t>
      </w:r>
    </w:p>
    <w:p w14:paraId="2DF12198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33C9A0">
          <v:rect id="_x0000_i1030" style="width:0;height:.75pt" o:hralign="center" o:hrstd="t" o:hrnoshade="t" o:hr="t" fillcolor="#f8faff" stroked="f"/>
        </w:pict>
      </w:r>
    </w:p>
    <w:p w14:paraId="16A299D4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lastRenderedPageBreak/>
        <w:t>5. Універсальна форма закону розподілу</w:t>
      </w:r>
    </w:p>
    <w:p w14:paraId="76F41CD0" w14:textId="7F6BFCDA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Функція розподілу F(x)=P(X≤x)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8F00E4">
        <w:rPr>
          <w:rFonts w:ascii="Times New Roman" w:hAnsi="Times New Roman" w:cs="Times New Roman"/>
          <w:sz w:val="28"/>
          <w:szCs w:val="28"/>
        </w:rPr>
        <w:t>(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0E4">
        <w:rPr>
          <w:rFonts w:ascii="Times New Roman" w:hAnsi="Times New Roman" w:cs="Times New Roman"/>
          <w:sz w:val="28"/>
          <w:szCs w:val="28"/>
        </w:rPr>
        <w:t>) є універсальною:</w:t>
      </w:r>
    </w:p>
    <w:p w14:paraId="0E024200" w14:textId="6CD03526" w:rsidR="008F00E4" w:rsidRPr="008F00E4" w:rsidRDefault="008F00E4" w:rsidP="00C7009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Для ДВВ — ступінчаста функція зі стрибками в точках значень X.</w:t>
      </w:r>
    </w:p>
    <w:p w14:paraId="07AAC18F" w14:textId="17150FFF" w:rsidR="008F00E4" w:rsidRPr="008F00E4" w:rsidRDefault="008F00E4" w:rsidP="00C7009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Для НВВ — неперервна функція, похідна якої дає щільність f(x).</w:t>
      </w:r>
    </w:p>
    <w:p w14:paraId="3CD05055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Функція розподілу визначає всі властивості випадкової величини, незалежно від типу.</w:t>
      </w:r>
    </w:p>
    <w:p w14:paraId="1EA6AE5D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CAEC4C">
          <v:rect id="_x0000_i1031" style="width:0;height:.75pt" o:hralign="center" o:hrstd="t" o:hrnoshade="t" o:hr="t" fillcolor="#f8faff" stroked="f"/>
        </w:pict>
      </w:r>
    </w:p>
    <w:p w14:paraId="7B7BE552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6. Альтернативні числові характеристики</w:t>
      </w:r>
    </w:p>
    <w:p w14:paraId="5B197C30" w14:textId="13732AB8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Якщо E[X] недостатньо:</w:t>
      </w:r>
    </w:p>
    <w:p w14:paraId="7BBE31F3" w14:textId="77777777" w:rsidR="008F00E4" w:rsidRPr="008F00E4" w:rsidRDefault="008F00E4" w:rsidP="00C70091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Квантилі (медіана, квартилі тощо) — описують розподіл через ймовірності.</w:t>
      </w:r>
    </w:p>
    <w:p w14:paraId="4A8F226D" w14:textId="77777777" w:rsidR="008F00E4" w:rsidRPr="008F00E4" w:rsidRDefault="008F00E4" w:rsidP="00C70091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Моменти вищих порядків (асиметрія, ексцес).</w:t>
      </w:r>
    </w:p>
    <w:p w14:paraId="70287FD8" w14:textId="77777777" w:rsidR="008F00E4" w:rsidRPr="008F00E4" w:rsidRDefault="008F00E4" w:rsidP="00C70091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Робастні міри (медіана, міжквартильний розмах) — стійкі до викидів.</w:t>
      </w:r>
    </w:p>
    <w:p w14:paraId="5CBD6FE9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Приклад: Для розподілу із "важкими хвостами" (наприклад, фінансові ризики) медіана краще відображає центральну тенденцію, ніж середнє.</w:t>
      </w:r>
    </w:p>
    <w:p w14:paraId="6A7B33F4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D7EC1D">
          <v:rect id="_x0000_i1032" style="width:0;height:.75pt" o:hralign="center" o:hrstd="t" o:hrnoshade="t" o:hr="t" fillcolor="#f8faff" stroked="f"/>
        </w:pict>
      </w:r>
    </w:p>
    <w:p w14:paraId="13851094" w14:textId="10C3746A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7. Ймовірнісний та статистичний сенс E[X]</w:t>
      </w:r>
    </w:p>
    <w:p w14:paraId="72D9B7AF" w14:textId="2F9902D5" w:rsidR="008F00E4" w:rsidRPr="008F00E4" w:rsidRDefault="008F00E4" w:rsidP="00C7009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Ймовірнісний: E[X] — це "центр мас" розподілу, значення, навколо якого групуються реалізації X.</w:t>
      </w:r>
    </w:p>
    <w:p w14:paraId="25689E13" w14:textId="33AD9011" w:rsidR="008F00E4" w:rsidRPr="008F00E4" w:rsidRDefault="008F00E4" w:rsidP="00C7009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Статистичний: При багатократному повторенні експерименту середнє арифметичне спостережень прямує до E[X] (закон великих чисел).</w:t>
      </w:r>
    </w:p>
    <w:p w14:paraId="39850F27" w14:textId="106EAE8A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Приклад: Для X</w:t>
      </w:r>
      <w:r w:rsidRPr="008F00E4">
        <w:rPr>
          <w:rFonts w:ascii="Cambria Math" w:hAnsi="Cambria Math" w:cs="Cambria Math"/>
          <w:sz w:val="28"/>
          <w:szCs w:val="28"/>
        </w:rPr>
        <w:t>∼</w:t>
      </w:r>
      <w:r w:rsidRPr="008F00E4">
        <w:rPr>
          <w:rFonts w:ascii="Times New Roman" w:hAnsi="Times New Roman" w:cs="Times New Roman"/>
          <w:sz w:val="28"/>
          <w:szCs w:val="28"/>
        </w:rPr>
        <w:t>Bin(n,p), 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8F00E4">
        <w:rPr>
          <w:rFonts w:ascii="Times New Roman" w:hAnsi="Times New Roman" w:cs="Times New Roman"/>
          <w:sz w:val="28"/>
          <w:szCs w:val="28"/>
        </w:rPr>
        <w:t>[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0E4">
        <w:rPr>
          <w:rFonts w:ascii="Times New Roman" w:hAnsi="Times New Roman" w:cs="Times New Roman"/>
          <w:sz w:val="28"/>
          <w:szCs w:val="28"/>
        </w:rPr>
        <w:t>]=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np</w:t>
      </w:r>
      <w:r w:rsidRPr="008F00E4">
        <w:rPr>
          <w:rFonts w:ascii="Times New Roman" w:hAnsi="Times New Roman" w:cs="Times New Roman"/>
          <w:sz w:val="28"/>
          <w:szCs w:val="28"/>
        </w:rPr>
        <w:t> — очікувана кількість успіхів.</w:t>
      </w:r>
    </w:p>
    <w:p w14:paraId="40A31340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89D979">
          <v:rect id="_x0000_i1033" style="width:0;height:.75pt" o:hralign="center" o:hrstd="t" o:hrnoshade="t" o:hr="t" fillcolor="#f8faff" stroked="f"/>
        </w:pict>
      </w:r>
    </w:p>
    <w:p w14:paraId="4B264E0C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8. Значення асиметрії та ексцесу</w:t>
      </w:r>
    </w:p>
    <w:p w14:paraId="178D0D5C" w14:textId="5A2C6BA9" w:rsidR="008F00E4" w:rsidRPr="008F00E4" w:rsidRDefault="008F00E4" w:rsidP="00C700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Асиметрія (γ1​):</w:t>
      </w:r>
    </w:p>
    <w:p w14:paraId="19464496" w14:textId="3442548E" w:rsidR="008F00E4" w:rsidRPr="008F00E4" w:rsidRDefault="008F00E4" w:rsidP="00C7009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γ1</w:t>
      </w:r>
      <w:r w:rsidR="00FE7B57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&gt;</w:t>
      </w:r>
      <w:r w:rsidR="00FE7B57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0 — правий хвіст важчий (наприклад, розподіл доходів).</w:t>
      </w:r>
    </w:p>
    <w:p w14:paraId="37C1F0E1" w14:textId="5F8F0CEB" w:rsidR="008F00E4" w:rsidRPr="008F00E4" w:rsidRDefault="008F00E4" w:rsidP="00C7009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γ1</w:t>
      </w:r>
      <w:r w:rsidR="00FE7B57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&lt;</w:t>
      </w:r>
      <w:r w:rsidR="00FE7B57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0 — лівий хвіст важчий.</w:t>
      </w:r>
    </w:p>
    <w:p w14:paraId="2642BF08" w14:textId="77777777" w:rsidR="008F00E4" w:rsidRPr="008F00E4" w:rsidRDefault="008F00E4" w:rsidP="00C7009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Допомагає виявити аномалії та несиметричність даних.</w:t>
      </w:r>
    </w:p>
    <w:p w14:paraId="69A760D5" w14:textId="371D8CB1" w:rsidR="008F00E4" w:rsidRPr="008F00E4" w:rsidRDefault="008F00E4" w:rsidP="00C700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Ексцес (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8F00E4">
        <w:rPr>
          <w:rFonts w:ascii="Times New Roman" w:hAnsi="Times New Roman" w:cs="Times New Roman"/>
          <w:sz w:val="28"/>
          <w:szCs w:val="28"/>
        </w:rPr>
        <w:t>2​):</w:t>
      </w:r>
    </w:p>
    <w:p w14:paraId="553ABDCB" w14:textId="1D843394" w:rsidR="008F00E4" w:rsidRPr="008F00E4" w:rsidRDefault="00243F56" w:rsidP="00C7009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lastRenderedPageBreak/>
        <w:t>Γ</w:t>
      </w:r>
      <w:r w:rsidR="008F00E4" w:rsidRPr="008F00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0E4" w:rsidRPr="008F00E4">
        <w:rPr>
          <w:rFonts w:ascii="Times New Roman" w:hAnsi="Times New Roman" w:cs="Times New Roman"/>
          <w:sz w:val="28"/>
          <w:szCs w:val="28"/>
        </w:rPr>
        <w:t>0 — розподіл має "важкі хвости" (часті викиди, наприклад, доходи криптовалют).</w:t>
      </w:r>
    </w:p>
    <w:p w14:paraId="498FFC99" w14:textId="5704A3D3" w:rsidR="008F00E4" w:rsidRPr="008F00E4" w:rsidRDefault="008F00E4" w:rsidP="00C7009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γ2</w:t>
      </w:r>
      <w:r w:rsidR="00C5241D">
        <w:rPr>
          <w:rFonts w:ascii="Times New Roman" w:hAnsi="Times New Roman" w:cs="Times New Roman"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&lt;</w:t>
      </w:r>
      <w:r w:rsidR="00C5241D">
        <w:rPr>
          <w:rFonts w:ascii="Times New Roman" w:hAnsi="Times New Roman" w:cs="Times New Roman"/>
          <w:sz w:val="28"/>
          <w:szCs w:val="28"/>
        </w:rPr>
        <w:t xml:space="preserve"> 0</w:t>
      </w:r>
      <w:r w:rsidRPr="008F00E4">
        <w:rPr>
          <w:rFonts w:ascii="Times New Roman" w:hAnsi="Times New Roman" w:cs="Times New Roman"/>
          <w:sz w:val="28"/>
          <w:szCs w:val="28"/>
        </w:rPr>
        <w:t xml:space="preserve"> "легкі хвости" (дані більш сконцентровані навколо середнього).</w:t>
      </w:r>
    </w:p>
    <w:p w14:paraId="33DA49FB" w14:textId="23C59996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Приклад: Нормальний розподіл має γ2=0. Ексцес &gt; 3 вказує на більшу ймовірність екстремальних подій.</w:t>
      </w:r>
    </w:p>
    <w:p w14:paraId="5854F833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B68AEA1">
          <v:rect id="_x0000_i1034" style="width:0;height:.75pt" o:hralign="center" o:hrstd="t" o:hrnoshade="t" o:hr="t" fillcolor="#f8faff" stroked="f"/>
        </w:pict>
      </w:r>
    </w:p>
    <w:p w14:paraId="4EC2AA72" w14:textId="3C6A6C80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9. Чому при відсутності E[X]</w:t>
      </w:r>
      <w:r w:rsidR="002D2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F00E4">
        <w:rPr>
          <w:rFonts w:ascii="Times New Roman" w:hAnsi="Times New Roman" w:cs="Times New Roman"/>
          <w:sz w:val="28"/>
          <w:szCs w:val="28"/>
        </w:rPr>
        <w:t>не існують дисперсія, асиметрія та ексцес?</w:t>
      </w:r>
    </w:p>
    <w:p w14:paraId="1D11C32A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Ці характеристики визначаються через моменти:</w:t>
      </w:r>
    </w:p>
    <w:p w14:paraId="4D78DD60" w14:textId="30D9F645" w:rsidR="008F00E4" w:rsidRPr="008F00E4" w:rsidRDefault="008F00E4" w:rsidP="00C7009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Дисперсія: </w:t>
      </w:r>
      <w:r w:rsidR="003322E5" w:rsidRPr="00332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98038" wp14:editId="3148C54D">
            <wp:extent cx="1966130" cy="35817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1C7" w14:textId="585FEAE6" w:rsidR="008F00E4" w:rsidRPr="008F00E4" w:rsidRDefault="008F00E4" w:rsidP="00C7009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Асиметрія: </w:t>
      </w:r>
      <w:r w:rsidR="00EE292D" w:rsidRPr="00EE2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362E7" wp14:editId="4CB62098">
            <wp:extent cx="1310754" cy="26672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5A54" w14:textId="5B808C2E" w:rsidR="008F00E4" w:rsidRPr="008F00E4" w:rsidRDefault="008F00E4" w:rsidP="00C7009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Ексцес: </w:t>
      </w:r>
      <w:r w:rsidR="00205B8C" w:rsidRPr="00205B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EA21E" wp14:editId="13EE37D6">
            <wp:extent cx="1653683" cy="36579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3CF5" w14:textId="7FD41229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Якщо E[X] не існує (інтеграл/сума розбігається), то вирази для моментів також не мають сенсу.</w:t>
      </w:r>
    </w:p>
    <w:p w14:paraId="578F40F8" w14:textId="77777777" w:rsidR="008F00E4" w:rsidRPr="008F00E4" w:rsidRDefault="00000000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002EC0">
          <v:rect id="_x0000_i1035" style="width:0;height:.75pt" o:hralign="center" o:hrstd="t" o:hrnoshade="t" o:hr="t" fillcolor="#f8faff" stroked="f"/>
        </w:pict>
      </w:r>
    </w:p>
    <w:p w14:paraId="2DBC4C40" w14:textId="77777777" w:rsidR="008F00E4" w:rsidRPr="008F00E4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10. Чому на практиці часто вважають розподіл нормальним?</w:t>
      </w:r>
    </w:p>
    <w:p w14:paraId="2BC60B24" w14:textId="77777777" w:rsidR="008F00E4" w:rsidRPr="008F00E4" w:rsidRDefault="008F00E4" w:rsidP="00C7009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Центральна гранична теорема (ЦГТ): Сума незалежних величин із скінченною дисперсією прямує до нормального розподілу.</w:t>
      </w:r>
    </w:p>
    <w:p w14:paraId="67A64063" w14:textId="2E09ECB5" w:rsidR="008F00E4" w:rsidRPr="008F00E4" w:rsidRDefault="008F00E4" w:rsidP="00C7009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Спрощення аналізу: Нормальний розподіл має прості властивості (симетрія, параметри 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μ</w:t>
      </w:r>
      <w:r w:rsidRPr="008F00E4">
        <w:rPr>
          <w:rFonts w:ascii="Times New Roman" w:hAnsi="Times New Roman" w:cs="Times New Roman"/>
          <w:sz w:val="28"/>
          <w:szCs w:val="28"/>
        </w:rPr>
        <w:t> і </w:t>
      </w:r>
      <w:r w:rsidRPr="008F00E4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8F00E4">
        <w:rPr>
          <w:rFonts w:ascii="Times New Roman" w:hAnsi="Times New Roman" w:cs="Times New Roman"/>
          <w:sz w:val="28"/>
          <w:szCs w:val="28"/>
        </w:rPr>
        <w:t>).</w:t>
      </w:r>
    </w:p>
    <w:p w14:paraId="70010DC6" w14:textId="77777777" w:rsidR="008F00E4" w:rsidRPr="008F00E4" w:rsidRDefault="008F00E4" w:rsidP="00C7009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0E4">
        <w:rPr>
          <w:rFonts w:ascii="Times New Roman" w:hAnsi="Times New Roman" w:cs="Times New Roman"/>
          <w:sz w:val="28"/>
          <w:szCs w:val="28"/>
        </w:rPr>
        <w:t>Емпіричні дані: Багато природних процесів (похибки вимірювань, біологічні характеристики) близькі до нормальних.</w:t>
      </w:r>
    </w:p>
    <w:p w14:paraId="32C9614E" w14:textId="77777777" w:rsidR="008F00E4" w:rsidRPr="0050071D" w:rsidRDefault="008F00E4" w:rsidP="00C700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A1E88E" w14:textId="77777777" w:rsidR="0050071D" w:rsidRPr="000F476B" w:rsidRDefault="0050071D" w:rsidP="000F476B">
      <w:pPr>
        <w:rPr>
          <w:rFonts w:ascii="Times New Roman" w:hAnsi="Times New Roman" w:cs="Times New Roman"/>
          <w:sz w:val="28"/>
          <w:szCs w:val="28"/>
        </w:rPr>
      </w:pPr>
    </w:p>
    <w:p w14:paraId="7F8322DF" w14:textId="77777777" w:rsidR="00FF3103" w:rsidRPr="00B12161" w:rsidRDefault="00FF3103" w:rsidP="00B12161">
      <w:pPr>
        <w:rPr>
          <w:rFonts w:ascii="Times New Roman" w:hAnsi="Times New Roman" w:cs="Times New Roman"/>
          <w:sz w:val="28"/>
          <w:szCs w:val="28"/>
        </w:rPr>
      </w:pPr>
    </w:p>
    <w:p w14:paraId="1FE1A960" w14:textId="77777777" w:rsidR="001D1553" w:rsidRPr="00C76BC1" w:rsidRDefault="001D1553" w:rsidP="001D1553">
      <w:pPr>
        <w:rPr>
          <w:rFonts w:ascii="Times New Roman" w:hAnsi="Times New Roman" w:cs="Times New Roman"/>
          <w:sz w:val="28"/>
          <w:szCs w:val="28"/>
        </w:rPr>
      </w:pPr>
    </w:p>
    <w:sectPr w:rsidR="001D1553" w:rsidRPr="00C7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85F"/>
    <w:multiLevelType w:val="multilevel"/>
    <w:tmpl w:val="6CB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1B47"/>
    <w:multiLevelType w:val="multilevel"/>
    <w:tmpl w:val="513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1F0D"/>
    <w:multiLevelType w:val="multilevel"/>
    <w:tmpl w:val="E8A8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D25AA"/>
    <w:multiLevelType w:val="multilevel"/>
    <w:tmpl w:val="5D7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671F5"/>
    <w:multiLevelType w:val="multilevel"/>
    <w:tmpl w:val="48B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C714B"/>
    <w:multiLevelType w:val="multilevel"/>
    <w:tmpl w:val="240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A229B"/>
    <w:multiLevelType w:val="multilevel"/>
    <w:tmpl w:val="792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4006D"/>
    <w:multiLevelType w:val="multilevel"/>
    <w:tmpl w:val="0C5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1735C"/>
    <w:multiLevelType w:val="multilevel"/>
    <w:tmpl w:val="ABBC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3025A"/>
    <w:multiLevelType w:val="multilevel"/>
    <w:tmpl w:val="B02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32685"/>
    <w:multiLevelType w:val="multilevel"/>
    <w:tmpl w:val="06D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A552F"/>
    <w:multiLevelType w:val="multilevel"/>
    <w:tmpl w:val="8BC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A14F7"/>
    <w:multiLevelType w:val="multilevel"/>
    <w:tmpl w:val="E69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C6C41"/>
    <w:multiLevelType w:val="multilevel"/>
    <w:tmpl w:val="957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049A1"/>
    <w:multiLevelType w:val="multilevel"/>
    <w:tmpl w:val="D432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556C8"/>
    <w:multiLevelType w:val="multilevel"/>
    <w:tmpl w:val="08F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00D08"/>
    <w:multiLevelType w:val="multilevel"/>
    <w:tmpl w:val="2DE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33095"/>
    <w:multiLevelType w:val="multilevel"/>
    <w:tmpl w:val="221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A0A75"/>
    <w:multiLevelType w:val="multilevel"/>
    <w:tmpl w:val="A62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E22B2"/>
    <w:multiLevelType w:val="multilevel"/>
    <w:tmpl w:val="7B38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E1CD6"/>
    <w:multiLevelType w:val="multilevel"/>
    <w:tmpl w:val="093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83033">
    <w:abstractNumId w:val="9"/>
  </w:num>
  <w:num w:numId="2" w16cid:durableId="704865419">
    <w:abstractNumId w:val="3"/>
  </w:num>
  <w:num w:numId="3" w16cid:durableId="1017469237">
    <w:abstractNumId w:val="18"/>
  </w:num>
  <w:num w:numId="4" w16cid:durableId="1865292243">
    <w:abstractNumId w:val="0"/>
  </w:num>
  <w:num w:numId="5" w16cid:durableId="708381185">
    <w:abstractNumId w:val="20"/>
  </w:num>
  <w:num w:numId="6" w16cid:durableId="1212880803">
    <w:abstractNumId w:val="1"/>
  </w:num>
  <w:num w:numId="7" w16cid:durableId="1934900297">
    <w:abstractNumId w:val="19"/>
  </w:num>
  <w:num w:numId="8" w16cid:durableId="1098912398">
    <w:abstractNumId w:val="17"/>
  </w:num>
  <w:num w:numId="9" w16cid:durableId="1527206438">
    <w:abstractNumId w:val="4"/>
  </w:num>
  <w:num w:numId="10" w16cid:durableId="1125585628">
    <w:abstractNumId w:val="12"/>
  </w:num>
  <w:num w:numId="11" w16cid:durableId="1523394148">
    <w:abstractNumId w:val="8"/>
  </w:num>
  <w:num w:numId="12" w16cid:durableId="1566646392">
    <w:abstractNumId w:val="11"/>
  </w:num>
  <w:num w:numId="13" w16cid:durableId="1523395134">
    <w:abstractNumId w:val="10"/>
  </w:num>
  <w:num w:numId="14" w16cid:durableId="1022780979">
    <w:abstractNumId w:val="15"/>
  </w:num>
  <w:num w:numId="15" w16cid:durableId="1841968649">
    <w:abstractNumId w:val="2"/>
  </w:num>
  <w:num w:numId="16" w16cid:durableId="131767">
    <w:abstractNumId w:val="7"/>
  </w:num>
  <w:num w:numId="17" w16cid:durableId="1799061139">
    <w:abstractNumId w:val="16"/>
  </w:num>
  <w:num w:numId="18" w16cid:durableId="507793355">
    <w:abstractNumId w:val="5"/>
  </w:num>
  <w:num w:numId="19" w16cid:durableId="1836997688">
    <w:abstractNumId w:val="14"/>
  </w:num>
  <w:num w:numId="20" w16cid:durableId="1698770902">
    <w:abstractNumId w:val="6"/>
  </w:num>
  <w:num w:numId="21" w16cid:durableId="19196362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58"/>
    <w:rsid w:val="0001628C"/>
    <w:rsid w:val="0009720D"/>
    <w:rsid w:val="000A45ED"/>
    <w:rsid w:val="000F476B"/>
    <w:rsid w:val="0010132E"/>
    <w:rsid w:val="00172958"/>
    <w:rsid w:val="001B1ADC"/>
    <w:rsid w:val="001C2AAD"/>
    <w:rsid w:val="001D1553"/>
    <w:rsid w:val="00205B8C"/>
    <w:rsid w:val="002149AD"/>
    <w:rsid w:val="00220E1E"/>
    <w:rsid w:val="0023351B"/>
    <w:rsid w:val="00243F56"/>
    <w:rsid w:val="002B4CF4"/>
    <w:rsid w:val="002D2F3B"/>
    <w:rsid w:val="003152F6"/>
    <w:rsid w:val="00331F56"/>
    <w:rsid w:val="003322E5"/>
    <w:rsid w:val="00366EE6"/>
    <w:rsid w:val="0038362D"/>
    <w:rsid w:val="003A5A9E"/>
    <w:rsid w:val="003B490E"/>
    <w:rsid w:val="003E22FC"/>
    <w:rsid w:val="00417FD2"/>
    <w:rsid w:val="0042006C"/>
    <w:rsid w:val="004946BB"/>
    <w:rsid w:val="004B3CF5"/>
    <w:rsid w:val="0050071D"/>
    <w:rsid w:val="005274AE"/>
    <w:rsid w:val="005B320A"/>
    <w:rsid w:val="005E5BA8"/>
    <w:rsid w:val="00674B48"/>
    <w:rsid w:val="006E49F4"/>
    <w:rsid w:val="00705B0E"/>
    <w:rsid w:val="007503EB"/>
    <w:rsid w:val="00781874"/>
    <w:rsid w:val="007A7C71"/>
    <w:rsid w:val="007B26FA"/>
    <w:rsid w:val="007F1506"/>
    <w:rsid w:val="007F3ABB"/>
    <w:rsid w:val="00823C0E"/>
    <w:rsid w:val="00841F1C"/>
    <w:rsid w:val="008D23D3"/>
    <w:rsid w:val="008F00E4"/>
    <w:rsid w:val="008F368A"/>
    <w:rsid w:val="00916F7C"/>
    <w:rsid w:val="00923F26"/>
    <w:rsid w:val="00A3203A"/>
    <w:rsid w:val="00A35974"/>
    <w:rsid w:val="00A363C7"/>
    <w:rsid w:val="00AA2D5C"/>
    <w:rsid w:val="00AB2143"/>
    <w:rsid w:val="00B12161"/>
    <w:rsid w:val="00BA2A4A"/>
    <w:rsid w:val="00BC3030"/>
    <w:rsid w:val="00BD3C5A"/>
    <w:rsid w:val="00C02221"/>
    <w:rsid w:val="00C15E36"/>
    <w:rsid w:val="00C5241D"/>
    <w:rsid w:val="00C70091"/>
    <w:rsid w:val="00C76BC1"/>
    <w:rsid w:val="00CB2D32"/>
    <w:rsid w:val="00D5382D"/>
    <w:rsid w:val="00D80EDA"/>
    <w:rsid w:val="00D87CF0"/>
    <w:rsid w:val="00DE77CB"/>
    <w:rsid w:val="00E37D82"/>
    <w:rsid w:val="00EC60C4"/>
    <w:rsid w:val="00EE292D"/>
    <w:rsid w:val="00F279D4"/>
    <w:rsid w:val="00F929E4"/>
    <w:rsid w:val="00FC50CB"/>
    <w:rsid w:val="00FE7B57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9949"/>
  <w15:chartTrackingRefBased/>
  <w15:docId w15:val="{866EA55E-4597-4C16-80CE-E71FFA9B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9D4"/>
  </w:style>
  <w:style w:type="paragraph" w:styleId="1">
    <w:name w:val="heading 1"/>
    <w:basedOn w:val="a"/>
    <w:next w:val="a"/>
    <w:link w:val="10"/>
    <w:uiPriority w:val="9"/>
    <w:qFormat/>
    <w:rsid w:val="00172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9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9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9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9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9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9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9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9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9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9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2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73</cp:revision>
  <dcterms:created xsi:type="dcterms:W3CDTF">2025-06-01T22:15:00Z</dcterms:created>
  <dcterms:modified xsi:type="dcterms:W3CDTF">2025-06-02T18:43:00Z</dcterms:modified>
</cp:coreProperties>
</file>