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1F0F7E" w:rsidRDefault="00530840" w:rsidP="00530840">
      <w:pPr>
        <w:pStyle w:val="HTML"/>
        <w:shd w:val="clear" w:color="auto" w:fill="2B2B2B"/>
        <w:rPr>
          <w:color w:val="A9B7C6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1F0F7E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1F0F7E">
        <w:rPr>
          <w:b/>
          <w:bCs/>
          <w:i/>
          <w:iCs/>
          <w:color w:val="9876AA"/>
        </w:rPr>
        <w:t xml:space="preserve"> </w:t>
      </w:r>
      <w:r w:rsidRPr="001F0F7E">
        <w:rPr>
          <w:color w:val="A9B7C6"/>
        </w:rPr>
        <w:t xml:space="preserve">= </w:t>
      </w:r>
      <w:r w:rsidRPr="001F0F7E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1F0F7E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1F0F7E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1F0F7E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1F0F7E">
        <w:rPr>
          <w:color w:val="E8BF6A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F0F7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1F0F7E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);</w:t>
      </w:r>
    </w:p>
    <w:p w:rsidR="00E52D0F" w:rsidRPr="001F0F7E" w:rsidRDefault="00E52D0F" w:rsidP="00C86308"/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1F0F7E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1F0F7E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Connect, mapStateToProps, 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1F0F7E" w:rsidRDefault="00D31D48" w:rsidP="00C402E1">
      <w:pPr>
        <w:rPr>
          <w:lang w:val="en-US"/>
        </w:rPr>
      </w:pPr>
      <w:r>
        <w:t>Зарефакторим</w:t>
      </w:r>
      <w:r w:rsidRPr="001F0F7E">
        <w:rPr>
          <w:lang w:val="en-US"/>
        </w:rPr>
        <w:t xml:space="preserve"> </w:t>
      </w:r>
      <w:r>
        <w:t>также</w:t>
      </w:r>
      <w:r w:rsidRPr="001F0F7E">
        <w:rPr>
          <w:lang w:val="en-US"/>
        </w:rPr>
        <w:t xml:space="preserve"> </w:t>
      </w:r>
      <w:proofErr w:type="gramStart"/>
      <w:r>
        <w:t>прошлый</w:t>
      </w:r>
      <w:proofErr w:type="gramEnd"/>
      <w:r w:rsidRPr="001F0F7E">
        <w:rPr>
          <w:lang w:val="en-US"/>
        </w:rPr>
        <w:t xml:space="preserve"> </w:t>
      </w:r>
      <w:r>
        <w:t>редьюсер</w:t>
      </w:r>
      <w:r w:rsidRPr="001F0F7E">
        <w:rPr>
          <w:lang w:val="en-US"/>
        </w:rPr>
        <w:t xml:space="preserve"> </w:t>
      </w:r>
      <w:r>
        <w:rPr>
          <w:lang w:val="en-US"/>
        </w:rPr>
        <w:t>profileReducer</w:t>
      </w:r>
      <w:r w:rsidRPr="001F0F7E">
        <w:rPr>
          <w:lang w:val="en-US"/>
        </w:rPr>
        <w:t xml:space="preserve"> </w:t>
      </w:r>
      <w:r>
        <w:t>аналогичным</w:t>
      </w:r>
      <w:r w:rsidRPr="001F0F7E">
        <w:rPr>
          <w:lang w:val="en-US"/>
        </w:rPr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1F0F7E">
        <w:t xml:space="preserve"> </w:t>
      </w:r>
      <w:r>
        <w:t>компонент</w:t>
      </w:r>
      <w:r w:rsidRPr="001F0F7E">
        <w:t xml:space="preserve"> </w:t>
      </w:r>
      <w:r>
        <w:rPr>
          <w:lang w:val="en-US"/>
        </w:rPr>
        <w:t>from</w:t>
      </w:r>
      <w:r w:rsidRPr="001F0F7E">
        <w:t xml:space="preserve"> </w:t>
      </w:r>
      <w:r>
        <w:rPr>
          <w:lang w:val="en-US"/>
        </w:rPr>
        <w:t>scratch</w:t>
      </w:r>
      <w:r w:rsidRPr="001F0F7E"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1F0F7E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1F0F7E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1F0F7E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1F0F7E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A834B7" w:rsidRPr="001F0F7E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834B7" w:rsidRPr="001F0F7E" w:rsidRDefault="00A834B7" w:rsidP="007B2FA2">
      <w:pPr>
        <w:tabs>
          <w:tab w:val="left" w:pos="2617"/>
        </w:tabs>
        <w:rPr>
          <w:lang w:val="en-US"/>
        </w:rPr>
      </w:pPr>
    </w:p>
    <w:p w:rsidR="00BE26FF" w:rsidRPr="001F0F7E" w:rsidRDefault="00BE26FF" w:rsidP="007B2FA2">
      <w:pPr>
        <w:tabs>
          <w:tab w:val="left" w:pos="2617"/>
        </w:tabs>
        <w:rPr>
          <w:lang w:val="en-US"/>
        </w:rPr>
      </w:pPr>
    </w:p>
    <w:p w:rsidR="00BE26FF" w:rsidRPr="001F0F7E" w:rsidRDefault="00BE26FF" w:rsidP="00BE26FF">
      <w:pPr>
        <w:tabs>
          <w:tab w:val="left" w:pos="2617"/>
        </w:tabs>
        <w:rPr>
          <w:highlight w:val="cyan"/>
          <w:lang w:val="en-US"/>
        </w:rPr>
      </w:pPr>
      <w:r w:rsidRPr="00BE26FF">
        <w:rPr>
          <w:highlight w:val="cyan"/>
        </w:rPr>
        <w:t>ИДЕМПОТЕНТНОСТЬ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rest</w:t>
      </w:r>
      <w:r w:rsidRPr="001F0F7E">
        <w:rPr>
          <w:highlight w:val="cyan"/>
          <w:lang w:val="en-US"/>
        </w:rPr>
        <w:t xml:space="preserve"> </w:t>
      </w:r>
      <w:r w:rsidRPr="00BE26FF">
        <w:rPr>
          <w:highlight w:val="cyan"/>
          <w:lang w:val="en-US"/>
        </w:rPr>
        <w:t>api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put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delete</w:t>
      </w:r>
      <w:r w:rsidRPr="001F0F7E">
        <w:rPr>
          <w:highlight w:val="cyan"/>
          <w:lang w:val="en-US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1F0F7E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})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211AFF" w:rsidRDefault="001C6274" w:rsidP="001C6274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="001F0F7E">
        <w:rPr>
          <w:sz w:val="36"/>
          <w:szCs w:val="36"/>
          <w:highlight w:val="yellow"/>
        </w:rPr>
        <w:t>4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Методы жизненного цикла </w:t>
      </w:r>
      <w:r w:rsidRPr="006F067F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  <w:lang w:val="en-US"/>
        </w:rPr>
        <w:t>lifecycle</w:t>
      </w:r>
      <w:r w:rsidRPr="001C627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6F067F">
        <w:rPr>
          <w:sz w:val="36"/>
          <w:szCs w:val="36"/>
          <w:highlight w:val="yellow"/>
        </w:rPr>
        <w:t>)</w:t>
      </w:r>
      <w:r w:rsidRPr="001C6274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211AFF" w:rsidRDefault="00211AFF" w:rsidP="001C6274">
      <w:pPr>
        <w:tabs>
          <w:tab w:val="left" w:pos="2617"/>
        </w:tabs>
      </w:pPr>
      <w:r>
        <w:t xml:space="preserve">Некоторые из методов класса </w:t>
      </w:r>
      <w:r>
        <w:rPr>
          <w:lang w:val="en-US"/>
        </w:rPr>
        <w:t>React</w:t>
      </w:r>
      <w:r>
        <w:t>.</w:t>
      </w:r>
      <w:r>
        <w:rPr>
          <w:lang w:val="en-US"/>
        </w:rPr>
        <w:t>Component</w:t>
      </w:r>
      <w:r w:rsidRPr="00211AFF">
        <w:t>:</w:t>
      </w:r>
    </w:p>
    <w:p w:rsidR="00211AFF" w:rsidRPr="008D2F2E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8D2F2E">
        <w:rPr>
          <w:b/>
        </w:rPr>
        <w:t xml:space="preserve"> () {…}</w:t>
      </w:r>
    </w:p>
    <w:p w:rsidR="00211AFF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8D2F2E">
        <w:rPr>
          <w:b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 xml:space="preserve">Чтобы сообщить компоненте, что она была </w:t>
      </w:r>
      <w:r w:rsidRPr="008D2F2E">
        <w:rPr>
          <w:b/>
        </w:rPr>
        <w:t>вмонтирована в разметку</w:t>
      </w:r>
      <w:r w:rsidRPr="008D2F2E">
        <w:t xml:space="preserve">, можно вызвать метод </w:t>
      </w:r>
      <w:r w:rsidRPr="008D2F2E">
        <w:rPr>
          <w:lang w:val="en-US"/>
        </w:rPr>
        <w:t>componentDidMount</w:t>
      </w:r>
      <w:r w:rsidRPr="008D2F2E">
        <w:t>()</w:t>
      </w:r>
      <w:r>
        <w:t xml:space="preserve">. 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.followed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?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})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1F0F7E" w:rsidRDefault="00856D82" w:rsidP="001C6274">
      <w:pPr>
        <w:tabs>
          <w:tab w:val="left" w:pos="2617"/>
        </w:tabs>
        <w:rPr>
          <w:lang w:val="en-US"/>
        </w:rPr>
      </w:pPr>
    </w:p>
    <w:p w:rsidR="008D2F2E" w:rsidRPr="001F0F7E" w:rsidRDefault="008D2F2E" w:rsidP="001C6274">
      <w:pPr>
        <w:tabs>
          <w:tab w:val="left" w:pos="2617"/>
        </w:tabs>
        <w:rPr>
          <w:b/>
          <w:lang w:val="en-US"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totalUsersCount: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20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currentPage: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2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Default="00886097" w:rsidP="001C6274">
      <w:pPr>
        <w:tabs>
          <w:tab w:val="left" w:pos="2617"/>
        </w:tabs>
      </w:pPr>
      <w:r>
        <w:t xml:space="preserve">Добавим отрисовку страниц в компоненту </w:t>
      </w:r>
      <w:r>
        <w:rPr>
          <w:lang w:val="en-US"/>
        </w:rPr>
        <w:t>Users</w:t>
      </w:r>
      <w:r>
        <w:t>: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render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Default="00EC1678" w:rsidP="001C6274">
      <w:pPr>
        <w:tabs>
          <w:tab w:val="left" w:pos="2617"/>
        </w:tabs>
        <w:rPr>
          <w:lang w:val="en-US"/>
        </w:rPr>
      </w:pPr>
      <w:r>
        <w:t>см. коммит</w:t>
      </w:r>
    </w:p>
    <w:p w:rsidR="000B040D" w:rsidRDefault="000B040D" w:rsidP="001C6274">
      <w:pPr>
        <w:tabs>
          <w:tab w:val="left" w:pos="2617"/>
        </w:tabs>
        <w:rPr>
          <w:lang w:val="en-US"/>
        </w:rPr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</w:p>
    <w:p w:rsidR="00FD767A" w:rsidRPr="00FD767A" w:rsidRDefault="00FD767A" w:rsidP="000B040D">
      <w:pPr>
        <w:tabs>
          <w:tab w:val="left" w:pos="2617"/>
        </w:tabs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bookmarkStart w:id="0" w:name="_GoBack"/>
      <w:bookmarkEnd w:id="0"/>
    </w:p>
    <w:sectPr w:rsidR="00FD767A" w:rsidRPr="00FD76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5CA6"/>
    <w:rsid w:val="00066D80"/>
    <w:rsid w:val="000A29EA"/>
    <w:rsid w:val="000A539C"/>
    <w:rsid w:val="000B040D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7DB5"/>
    <w:rsid w:val="003B4517"/>
    <w:rsid w:val="003D77AC"/>
    <w:rsid w:val="003F7289"/>
    <w:rsid w:val="00401CE0"/>
    <w:rsid w:val="004119FD"/>
    <w:rsid w:val="00412BDD"/>
    <w:rsid w:val="00441584"/>
    <w:rsid w:val="004427CC"/>
    <w:rsid w:val="004437FC"/>
    <w:rsid w:val="00460290"/>
    <w:rsid w:val="004668A4"/>
    <w:rsid w:val="00467B3E"/>
    <w:rsid w:val="0047032A"/>
    <w:rsid w:val="00474970"/>
    <w:rsid w:val="004B4965"/>
    <w:rsid w:val="004C1F2F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9F8"/>
    <w:rsid w:val="005F13E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6F067F"/>
    <w:rsid w:val="00704C48"/>
    <w:rsid w:val="00706C7A"/>
    <w:rsid w:val="00741F50"/>
    <w:rsid w:val="00753ADE"/>
    <w:rsid w:val="00785025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54FC"/>
    <w:rsid w:val="00803BB6"/>
    <w:rsid w:val="008103F1"/>
    <w:rsid w:val="00816805"/>
    <w:rsid w:val="00847ADA"/>
    <w:rsid w:val="00856D82"/>
    <w:rsid w:val="00886097"/>
    <w:rsid w:val="00890204"/>
    <w:rsid w:val="008A506E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A6A05"/>
    <w:rsid w:val="00AB22B1"/>
    <w:rsid w:val="00AB73D0"/>
    <w:rsid w:val="00AC17C0"/>
    <w:rsid w:val="00AE4316"/>
    <w:rsid w:val="00AF273B"/>
    <w:rsid w:val="00B01FED"/>
    <w:rsid w:val="00B04E52"/>
    <w:rsid w:val="00B20793"/>
    <w:rsid w:val="00B238C1"/>
    <w:rsid w:val="00B32EC7"/>
    <w:rsid w:val="00B51730"/>
    <w:rsid w:val="00B7474C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D06B2B"/>
    <w:rsid w:val="00D149B7"/>
    <w:rsid w:val="00D31D48"/>
    <w:rsid w:val="00D329FC"/>
    <w:rsid w:val="00DB2547"/>
    <w:rsid w:val="00DB345F"/>
    <w:rsid w:val="00DE02EA"/>
    <w:rsid w:val="00DE0744"/>
    <w:rsid w:val="00E15E78"/>
    <w:rsid w:val="00E21E3A"/>
    <w:rsid w:val="00E23803"/>
    <w:rsid w:val="00E42DAB"/>
    <w:rsid w:val="00E50CAE"/>
    <w:rsid w:val="00E51455"/>
    <w:rsid w:val="00E52D0F"/>
    <w:rsid w:val="00E63DAE"/>
    <w:rsid w:val="00EB0217"/>
    <w:rsid w:val="00EB08A0"/>
    <w:rsid w:val="00EC1678"/>
    <w:rsid w:val="00EC5ED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D3322"/>
    <w:rsid w:val="00FD767A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10765</TotalTime>
  <Pages>54</Pages>
  <Words>10456</Words>
  <Characters>59601</Characters>
  <Application>Microsoft Office Word</Application>
  <DocSecurity>0</DocSecurity>
  <Lines>496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174</cp:revision>
  <dcterms:created xsi:type="dcterms:W3CDTF">2021-04-29T12:29:00Z</dcterms:created>
  <dcterms:modified xsi:type="dcterms:W3CDTF">2021-07-03T16:11:00Z</dcterms:modified>
</cp:coreProperties>
</file>