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5E609D">
        <w:rPr>
          <w:rFonts w:ascii="Tw Cen MT Condensed" w:hAnsi="Tw Cen MT Condensed"/>
          <w:b/>
          <w:sz w:val="36"/>
          <w:szCs w:val="30"/>
        </w:rPr>
        <w:t>Game</w:t>
      </w:r>
      <w:r w:rsidR="00D77276" w:rsidRPr="005E609D">
        <w:rPr>
          <w:rFonts w:ascii="Tw Cen MT Condensed" w:hAnsi="Tw Cen MT Condensed"/>
          <w:b/>
          <w:sz w:val="36"/>
          <w:szCs w:val="30"/>
        </w:rPr>
        <w:t>play</w:t>
      </w:r>
      <w:r w:rsidR="0006001B" w:rsidRPr="005E609D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4D1A72E4" w:rsidR="00B37EE3" w:rsidRPr="005E609D" w:rsidRDefault="0037277D" w:rsidP="00DE4AFE">
      <w:pPr>
        <w:spacing w:after="120"/>
      </w:pPr>
      <w:r w:rsidRPr="005E609D">
        <w:t>January 26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05E19848" w:rsidR="005C6DC3" w:rsidRDefault="00EE2019" w:rsidP="00976E71">
      <w:pPr>
        <w:spacing w:after="240"/>
      </w:pPr>
      <w:r>
        <w:t>Dear</w:t>
      </w:r>
      <w:r w:rsidR="00815C41">
        <w:t xml:space="preserve"> </w:t>
      </w:r>
      <w:proofErr w:type="spellStart"/>
      <w:r w:rsidR="0037277D" w:rsidRPr="005E609D">
        <w:t>Zenimax</w:t>
      </w:r>
      <w:proofErr w:type="spellEnd"/>
      <w:r>
        <w:t>,</w:t>
      </w:r>
    </w:p>
    <w:p w14:paraId="7363C342" w14:textId="23C39C93" w:rsidR="00976E71" w:rsidRPr="005E609D" w:rsidRDefault="00976E71" w:rsidP="00976E71">
      <w:pPr>
        <w:spacing w:after="240"/>
      </w:pPr>
      <w:r>
        <w:t xml:space="preserve">I am Shantanu Mane, a </w:t>
      </w:r>
      <w:r w:rsidRPr="005E609D">
        <w:t>Gameplay Programmer</w:t>
      </w:r>
      <w:r w:rsidR="0037277D" w:rsidRPr="005E609D">
        <w:t xml:space="preserve"> </w:t>
      </w:r>
      <w:r>
        <w:t>highly skilled in C++ and 3D Math/Linear Algebra.</w:t>
      </w:r>
      <w:r w:rsidR="009C6492">
        <w:t xml:space="preserve"> I specialize in Player Controls</w:t>
      </w:r>
      <w:r w:rsidR="0037277D">
        <w:t>, Combat,</w:t>
      </w:r>
      <w:r w:rsidR="0037277D" w:rsidRPr="0037277D">
        <w:rPr>
          <w:color w:val="FF0000"/>
        </w:rPr>
        <w:t xml:space="preserve"> </w:t>
      </w:r>
      <w:r w:rsidR="0037277D" w:rsidRPr="005E609D">
        <w:t xml:space="preserve">Character </w:t>
      </w:r>
      <w:r w:rsidR="0037277D">
        <w:t>Gameplay</w:t>
      </w:r>
      <w:r w:rsidR="009C6492">
        <w:t xml:space="preserve">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37277D" w:rsidRPr="0037277D">
        <w:t xml:space="preserve"> </w:t>
      </w:r>
      <w:r w:rsidR="0037277D">
        <w:t xml:space="preserve">It is a pleasure to apply </w:t>
      </w:r>
      <w:r w:rsidR="004C5E48">
        <w:t>for a job at</w:t>
      </w:r>
      <w:r w:rsidR="0037277D">
        <w:t xml:space="preserve"> </w:t>
      </w:r>
      <w:proofErr w:type="spellStart"/>
      <w:r w:rsidR="004C5E48" w:rsidRPr="005E609D">
        <w:t>Zenimax</w:t>
      </w:r>
      <w:proofErr w:type="spellEnd"/>
      <w:r w:rsidR="004C5E48" w:rsidRPr="005E609D">
        <w:t xml:space="preserve"> Media</w:t>
      </w:r>
      <w:r w:rsidR="0037277D" w:rsidRPr="005E609D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77777777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I like to create </w:t>
      </w:r>
      <w:r w:rsidRPr="004C5E48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Game feel, combat design and controls are important areas for this.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6833A153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</w:t>
      </w:r>
    </w:p>
    <w:p w14:paraId="5AC3A25F" w14:textId="7A63F7A4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</w:t>
      </w:r>
      <w:r w:rsidR="00DD5E83">
        <w:rPr>
          <w:rStyle w:val="lt-line-clampraw-line"/>
        </w:rPr>
        <w:t>with</w:t>
      </w:r>
      <w:r>
        <w:rPr>
          <w:rStyle w:val="lt-line-clampraw-line"/>
        </w:rPr>
        <w:t xml:space="preserve"> help on tasks as well as motivation. 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>I like to get feedback and critique in order to do that.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4FD5B19B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</w:t>
      </w:r>
      <w:r w:rsidRPr="005E609D">
        <w:rPr>
          <w:rStyle w:val="lt-line-clampraw-line"/>
        </w:rPr>
        <w:t xml:space="preserve">towards gameplay programming. I </w:t>
      </w:r>
      <w:r>
        <w:rPr>
          <w:rStyle w:val="lt-line-clampraw-line"/>
        </w:rPr>
        <w:t>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2B4F6F" w:rsidRPr="005E609D">
        <w:rPr>
          <w:rStyle w:val="lt-line-clampraw-line"/>
        </w:rPr>
        <w:t>the player-side</w:t>
      </w:r>
      <w:r w:rsidRPr="005E609D">
        <w:rPr>
          <w:rStyle w:val="lt-line-clampraw-line"/>
        </w:rPr>
        <w:t xml:space="preserve"> 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</w:t>
      </w:r>
      <w:r w:rsidRPr="005E609D">
        <w:rPr>
          <w:rStyle w:val="lt-line-clampraw-line"/>
        </w:rPr>
        <w:t xml:space="preserve">to </w:t>
      </w:r>
      <w:r w:rsidR="002B4F6F" w:rsidRPr="005E609D">
        <w:rPr>
          <w:rStyle w:val="lt-line-clampraw-line"/>
        </w:rPr>
        <w:t>the team at your studio</w:t>
      </w:r>
      <w:r w:rsidRPr="005E609D">
        <w:rPr>
          <w:rStyle w:val="lt-line-clampraw-line"/>
        </w:rPr>
        <w:t xml:space="preserve">. I </w:t>
      </w:r>
      <w:r w:rsidRPr="000621A2">
        <w:rPr>
          <w:rStyle w:val="lt-line-clampraw-line"/>
          <w:color w:val="000000" w:themeColor="text1"/>
        </w:rPr>
        <w:t>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4F6F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7277D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5E48"/>
    <w:rsid w:val="004C7486"/>
    <w:rsid w:val="004F64A6"/>
    <w:rsid w:val="0050100D"/>
    <w:rsid w:val="00503C0E"/>
    <w:rsid w:val="00505910"/>
    <w:rsid w:val="00515E24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E609D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5E83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642</cp:revision>
  <dcterms:created xsi:type="dcterms:W3CDTF">2018-09-24T23:33:00Z</dcterms:created>
  <dcterms:modified xsi:type="dcterms:W3CDTF">2022-01-26T09:50:00Z</dcterms:modified>
</cp:coreProperties>
</file>