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8E358" w14:textId="77777777" w:rsidR="00A271E4" w:rsidRDefault="00A271E4" w:rsidP="00A271E4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val="ru-RU"/>
        </w:rPr>
        <w:t xml:space="preserve">           </w:t>
      </w:r>
      <w:r w:rsidRPr="00E51076">
        <w:rPr>
          <w:rFonts w:ascii="Times New Roman" w:hAnsi="Times New Roman" w:cs="Times New Roman"/>
          <w:sz w:val="28"/>
          <w:szCs w:val="28"/>
        </w:rPr>
        <w:t>БГУИР</w:t>
      </w:r>
    </w:p>
    <w:p w14:paraId="01D668FC" w14:textId="77777777" w:rsidR="00A271E4" w:rsidRDefault="00A271E4" w:rsidP="00A271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864000" w14:textId="77777777" w:rsidR="00A271E4" w:rsidRPr="00E51076" w:rsidRDefault="00A271E4" w:rsidP="00A271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51F92C" w14:textId="77777777" w:rsidR="00A271E4" w:rsidRDefault="00A271E4" w:rsidP="00A271E4">
      <w:pPr>
        <w:jc w:val="center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Кафедра ЭВМ</w:t>
      </w:r>
    </w:p>
    <w:p w14:paraId="39D0EE2B" w14:textId="77777777" w:rsidR="00A271E4" w:rsidRDefault="00A271E4" w:rsidP="00A271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4DB1A7" w14:textId="77777777" w:rsidR="00A271E4" w:rsidRDefault="00A271E4" w:rsidP="00A271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A518D5" w14:textId="77777777" w:rsidR="00A271E4" w:rsidRDefault="00A271E4" w:rsidP="00A271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B64998" w14:textId="77777777" w:rsidR="00A271E4" w:rsidRDefault="00A271E4" w:rsidP="00A271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32181F" w14:textId="77777777" w:rsidR="00A271E4" w:rsidRPr="00E51076" w:rsidRDefault="00A271E4" w:rsidP="00A271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D44E2D" w14:textId="2E3B78E4" w:rsidR="00A271E4" w:rsidRPr="00E51076" w:rsidRDefault="00A271E4" w:rsidP="00A271E4">
      <w:pPr>
        <w:jc w:val="center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sz w:val="28"/>
          <w:szCs w:val="28"/>
          <w:lang w:val="ru-RU"/>
        </w:rPr>
        <w:t>практическому</w:t>
      </w:r>
      <w:r w:rsidRPr="00E510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занятию</w:t>
      </w:r>
      <w:r w:rsidRPr="00E51076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30AF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C80A5C" w14:textId="5D34E0EE" w:rsidR="00A271E4" w:rsidRDefault="00A271E4" w:rsidP="0075727E">
      <w:pPr>
        <w:jc w:val="center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Тема: «</w:t>
      </w:r>
      <w:r w:rsidR="00563C6A">
        <w:rPr>
          <w:rFonts w:ascii="Times New Roman" w:hAnsi="Times New Roman" w:cs="Times New Roman"/>
          <w:sz w:val="28"/>
          <w:szCs w:val="28"/>
          <w:lang w:val="ru-RU"/>
        </w:rPr>
        <w:t>Ш</w:t>
      </w:r>
      <w:r w:rsidR="00563C6A" w:rsidRPr="00563C6A">
        <w:rPr>
          <w:rFonts w:ascii="Times New Roman" w:hAnsi="Times New Roman" w:cs="Times New Roman"/>
          <w:sz w:val="28"/>
          <w:szCs w:val="28"/>
        </w:rPr>
        <w:t>ифрование и расшифрование информации</w:t>
      </w:r>
      <w:r w:rsidR="0075727E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="00563C6A" w:rsidRPr="00563C6A">
        <w:rPr>
          <w:rFonts w:ascii="Times New Roman" w:hAnsi="Times New Roman" w:cs="Times New Roman"/>
          <w:sz w:val="28"/>
          <w:szCs w:val="28"/>
        </w:rPr>
        <w:t xml:space="preserve"> использованием шифра цезаря</w:t>
      </w:r>
      <w:r w:rsidRPr="00E51076">
        <w:rPr>
          <w:rFonts w:ascii="Times New Roman" w:hAnsi="Times New Roman" w:cs="Times New Roman"/>
          <w:sz w:val="28"/>
          <w:szCs w:val="28"/>
        </w:rPr>
        <w:t>»</w:t>
      </w:r>
    </w:p>
    <w:p w14:paraId="5417734D" w14:textId="14374071" w:rsidR="008E5761" w:rsidRPr="008E5761" w:rsidRDefault="008E5761" w:rsidP="007572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10</w:t>
      </w:r>
    </w:p>
    <w:p w14:paraId="3E42488F" w14:textId="77777777" w:rsidR="00A271E4" w:rsidRDefault="00A271E4" w:rsidP="00A271E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E66753" w14:textId="77777777" w:rsidR="00A271E4" w:rsidRDefault="00A271E4" w:rsidP="00A271E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51698AC" w14:textId="77777777" w:rsidR="00A271E4" w:rsidRDefault="00A271E4" w:rsidP="00A271E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EEBB6D5" w14:textId="77777777" w:rsidR="00A271E4" w:rsidRDefault="00A271E4" w:rsidP="00A271E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3D1D3A2" w14:textId="77777777" w:rsidR="00A271E4" w:rsidRDefault="00A271E4" w:rsidP="00A271E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3B0C7EB" w14:textId="77777777" w:rsidR="00A271E4" w:rsidRDefault="00A271E4" w:rsidP="00A271E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FF24296" w14:textId="77777777" w:rsidR="00A271E4" w:rsidRPr="00E51076" w:rsidRDefault="00A271E4" w:rsidP="00A271E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BF14185" w14:textId="77777777" w:rsidR="00A271E4" w:rsidRDefault="00A271E4" w:rsidP="00A271E4">
      <w:pPr>
        <w:jc w:val="right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E5107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16B5AAA" w14:textId="77777777" w:rsidR="00A271E4" w:rsidRDefault="00A271E4" w:rsidP="00A271E4">
      <w:pPr>
        <w:jc w:val="right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E51076">
        <w:rPr>
          <w:rFonts w:ascii="Times New Roman" w:hAnsi="Times New Roman" w:cs="Times New Roman"/>
          <w:sz w:val="28"/>
          <w:szCs w:val="28"/>
        </w:rPr>
        <w:t xml:space="preserve"> гр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510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Pr="00E51076">
        <w:rPr>
          <w:rFonts w:ascii="Times New Roman" w:hAnsi="Times New Roman" w:cs="Times New Roman"/>
          <w:sz w:val="28"/>
          <w:szCs w:val="28"/>
        </w:rPr>
        <w:t xml:space="preserve">150502 </w:t>
      </w:r>
    </w:p>
    <w:p w14:paraId="6E82134E" w14:textId="77777777" w:rsidR="00A271E4" w:rsidRDefault="00A271E4" w:rsidP="00A271E4">
      <w:pPr>
        <w:jc w:val="right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Альхимович Н.Г.</w:t>
      </w:r>
    </w:p>
    <w:p w14:paraId="0F2B9897" w14:textId="77777777" w:rsidR="00A271E4" w:rsidRPr="00172AFA" w:rsidRDefault="00A271E4" w:rsidP="00A271E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Катковская Е.А.</w:t>
      </w:r>
    </w:p>
    <w:p w14:paraId="16899912" w14:textId="77777777" w:rsidR="00A271E4" w:rsidRDefault="00A271E4" w:rsidP="00A271E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Скалозуб К.А.</w:t>
      </w:r>
    </w:p>
    <w:p w14:paraId="37C21491" w14:textId="77777777" w:rsidR="00A271E4" w:rsidRPr="00172AFA" w:rsidRDefault="00A271E4" w:rsidP="00A271E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Сацюк Я.И.</w:t>
      </w:r>
    </w:p>
    <w:p w14:paraId="2B9BCE07" w14:textId="77777777" w:rsidR="00A271E4" w:rsidRDefault="00A271E4" w:rsidP="00A271E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33BA3BC" w14:textId="77777777" w:rsidR="00A271E4" w:rsidRPr="00E51076" w:rsidRDefault="00A271E4" w:rsidP="00A271E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20517D2" w14:textId="77777777" w:rsidR="00A271E4" w:rsidRDefault="00A271E4" w:rsidP="00A271E4">
      <w:pPr>
        <w:jc w:val="right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486FB9CA" w14:textId="77777777" w:rsidR="00A271E4" w:rsidRPr="00172AFA" w:rsidRDefault="00A271E4" w:rsidP="00A271E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Столер Д.В.</w:t>
      </w:r>
    </w:p>
    <w:p w14:paraId="013766CF" w14:textId="77777777" w:rsidR="00A271E4" w:rsidRDefault="00A271E4" w:rsidP="00A271E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56FC04E" w14:textId="77777777" w:rsidR="00A271E4" w:rsidRDefault="00A271E4" w:rsidP="00A271E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B315783" w14:textId="77777777" w:rsidR="00A271E4" w:rsidRDefault="00A271E4" w:rsidP="00A271E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EF72676" w14:textId="77777777" w:rsidR="00A271E4" w:rsidRDefault="00A271E4" w:rsidP="00A271E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A8B7008" w14:textId="77777777" w:rsidR="00A271E4" w:rsidRDefault="00A271E4" w:rsidP="00A271E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255C3B6" w14:textId="77777777" w:rsidR="00A271E4" w:rsidRDefault="00A271E4" w:rsidP="00A271E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49439AB" w14:textId="77777777" w:rsidR="00A271E4" w:rsidRDefault="00A271E4" w:rsidP="005D2B76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7575462F" w14:textId="77777777" w:rsidR="00A271E4" w:rsidRDefault="00A271E4" w:rsidP="00A271E4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2F127D06" w14:textId="77777777" w:rsidR="00A271E4" w:rsidRDefault="00A271E4" w:rsidP="00A271E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3532412" w14:textId="77777777" w:rsidR="00A271E4" w:rsidRDefault="00A271E4" w:rsidP="00A271E4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0CFC2605" w14:textId="77777777" w:rsidR="00A271E4" w:rsidRDefault="00A271E4" w:rsidP="00444A6D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404B4351" w14:textId="77777777" w:rsidR="00A271E4" w:rsidRPr="00E51076" w:rsidRDefault="00A271E4" w:rsidP="00A271E4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2262486E" w14:textId="77777777" w:rsidR="00A271E4" w:rsidRPr="00E51076" w:rsidRDefault="00A271E4" w:rsidP="00A271E4">
      <w:pPr>
        <w:jc w:val="center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Минск</w:t>
      </w:r>
    </w:p>
    <w:p w14:paraId="2F815ACF" w14:textId="77777777" w:rsidR="00A271E4" w:rsidRDefault="00A271E4" w:rsidP="00A271E4">
      <w:pPr>
        <w:jc w:val="center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2023</w:t>
      </w:r>
    </w:p>
    <w:p w14:paraId="10858F8B" w14:textId="74F3784D" w:rsidR="00A271E4" w:rsidRDefault="00A271E4" w:rsidP="006718C8">
      <w:pPr>
        <w:rPr>
          <w:rFonts w:ascii="Times New Roman" w:hAnsi="Times New Roman" w:cs="Times New Roman"/>
          <w:sz w:val="28"/>
          <w:szCs w:val="28"/>
        </w:rPr>
      </w:pPr>
      <w:r w:rsidRPr="001F4719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 w:rsidR="006718C8" w:rsidRPr="006718C8">
        <w:rPr>
          <w:rFonts w:ascii="Times New Roman" w:hAnsi="Times New Roman" w:cs="Times New Roman"/>
          <w:sz w:val="28"/>
          <w:szCs w:val="28"/>
        </w:rPr>
        <w:t>изучение способов криптографического преобразования</w:t>
      </w:r>
      <w:r w:rsidR="00671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18C8" w:rsidRPr="006718C8">
        <w:rPr>
          <w:rFonts w:ascii="Times New Roman" w:hAnsi="Times New Roman" w:cs="Times New Roman"/>
          <w:sz w:val="28"/>
          <w:szCs w:val="28"/>
        </w:rPr>
        <w:t>информации и получения базовых практических навыков шифрования</w:t>
      </w:r>
      <w:r w:rsidR="00671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18C8" w:rsidRPr="006718C8">
        <w:rPr>
          <w:rFonts w:ascii="Times New Roman" w:hAnsi="Times New Roman" w:cs="Times New Roman"/>
          <w:sz w:val="28"/>
          <w:szCs w:val="28"/>
        </w:rPr>
        <w:t>сообщений, а также криптоанализа шифротекста на примере шифра Цезаря.</w:t>
      </w:r>
    </w:p>
    <w:p w14:paraId="6EE080E3" w14:textId="77777777" w:rsidR="00A271E4" w:rsidRDefault="00A271E4" w:rsidP="00A271E4">
      <w:pPr>
        <w:rPr>
          <w:rFonts w:ascii="Times New Roman" w:hAnsi="Times New Roman" w:cs="Times New Roman"/>
          <w:sz w:val="28"/>
          <w:szCs w:val="28"/>
        </w:rPr>
      </w:pPr>
    </w:p>
    <w:p w14:paraId="142B30AC" w14:textId="02DAC3CA" w:rsidR="0086099B" w:rsidRDefault="001A2792" w:rsidP="00A271E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A2792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2.1</w:t>
      </w:r>
    </w:p>
    <w:p w14:paraId="41BC2AE2" w14:textId="77777777" w:rsidR="009C1DDC" w:rsidRDefault="009C1DDC" w:rsidP="00A271E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890DE88" w14:textId="420AE264" w:rsidR="009C1DDC" w:rsidRDefault="009C1DDC" w:rsidP="00A271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Криптографический ключ шифрования: 7.</w:t>
      </w:r>
    </w:p>
    <w:p w14:paraId="7132DA30" w14:textId="77777777" w:rsidR="004D5200" w:rsidRDefault="004D5200" w:rsidP="00A271E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08B14A" w14:textId="5E0A79A6" w:rsidR="004D5200" w:rsidRDefault="004D5200" w:rsidP="00A271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Алфавит:</w:t>
      </w:r>
    </w:p>
    <w:p w14:paraId="6D692826" w14:textId="77777777" w:rsidR="004D5200" w:rsidRDefault="004D5200" w:rsidP="00A271E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82E5E21" w14:textId="22172CE2" w:rsidR="004D5200" w:rsidRPr="009C1DDC" w:rsidRDefault="004D5200" w:rsidP="004D52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  <w14:ligatures w14:val="standardContextual"/>
        </w:rPr>
        <w:drawing>
          <wp:inline distT="0" distB="0" distL="0" distR="0" wp14:anchorId="6E21AEB1" wp14:editId="5B0AA6F6">
            <wp:extent cx="5939790" cy="933856"/>
            <wp:effectExtent l="0" t="0" r="0" b="6350"/>
            <wp:docPr id="1565145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145530" name="Picture 156514553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07"/>
                    <a:stretch/>
                  </pic:blipFill>
                  <pic:spPr bwMode="auto">
                    <a:xfrm>
                      <a:off x="0" y="0"/>
                      <a:ext cx="5939790" cy="933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E5791" w14:textId="77777777" w:rsidR="009C1DDC" w:rsidRDefault="009C1DDC" w:rsidP="00A271E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71688E5" w14:textId="6B397240" w:rsidR="009C1DDC" w:rsidRDefault="009C1DDC" w:rsidP="009C1DDC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Исходный текст:</w:t>
      </w:r>
    </w:p>
    <w:p w14:paraId="290C2EC8" w14:textId="77777777" w:rsidR="009C1DDC" w:rsidRPr="009C1DDC" w:rsidRDefault="009C1DDC" w:rsidP="009C1DDC">
      <w:pPr>
        <w:ind w:left="72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9C1DDC">
        <w:rPr>
          <w:rFonts w:ascii="Times New Roman" w:hAnsi="Times New Roman" w:cs="Times New Roman"/>
          <w:sz w:val="28"/>
          <w:szCs w:val="28"/>
          <w:lang w:val="ru-RU"/>
        </w:rPr>
        <w:t>То было много лет назад.</w:t>
      </w:r>
    </w:p>
    <w:p w14:paraId="536B6CD9" w14:textId="77777777" w:rsidR="009C1DDC" w:rsidRPr="009C1DDC" w:rsidRDefault="009C1DDC" w:rsidP="009C1DDC">
      <w:pPr>
        <w:ind w:left="72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9C1DDC">
        <w:rPr>
          <w:rFonts w:ascii="Times New Roman" w:hAnsi="Times New Roman" w:cs="Times New Roman"/>
          <w:sz w:val="28"/>
          <w:szCs w:val="28"/>
          <w:lang w:val="ru-RU"/>
        </w:rPr>
        <w:t>Я тоже в первый раз</w:t>
      </w:r>
    </w:p>
    <w:p w14:paraId="5B3B9187" w14:textId="77777777" w:rsidR="009C1DDC" w:rsidRPr="009C1DDC" w:rsidRDefault="009C1DDC" w:rsidP="009C1DDC">
      <w:pPr>
        <w:ind w:left="72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9C1DDC">
        <w:rPr>
          <w:rFonts w:ascii="Times New Roman" w:hAnsi="Times New Roman" w:cs="Times New Roman"/>
          <w:sz w:val="28"/>
          <w:szCs w:val="28"/>
          <w:lang w:val="ru-RU"/>
        </w:rPr>
        <w:t>С толпою сверстников-ребят</w:t>
      </w:r>
    </w:p>
    <w:p w14:paraId="07E40B9C" w14:textId="7F730E96" w:rsidR="003B5D2A" w:rsidRDefault="009C1DDC" w:rsidP="0041357C">
      <w:pPr>
        <w:ind w:left="72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9C1DDC">
        <w:rPr>
          <w:rFonts w:ascii="Times New Roman" w:hAnsi="Times New Roman" w:cs="Times New Roman"/>
          <w:sz w:val="28"/>
          <w:szCs w:val="28"/>
          <w:lang w:val="ru-RU"/>
        </w:rPr>
        <w:t>Явился в школьный класс.</w:t>
      </w:r>
    </w:p>
    <w:p w14:paraId="1B754B34" w14:textId="77777777" w:rsidR="001A2792" w:rsidRDefault="001A2792" w:rsidP="00D11FC4">
      <w:pPr>
        <w:ind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1A2792" w14:paraId="67A94C34" w14:textId="77777777" w:rsidTr="006E3CB6">
        <w:trPr>
          <w:jc w:val="center"/>
        </w:trPr>
        <w:tc>
          <w:tcPr>
            <w:tcW w:w="3737" w:type="dxa"/>
            <w:gridSpan w:val="2"/>
            <w:vAlign w:val="center"/>
          </w:tcPr>
          <w:p w14:paraId="2B954844" w14:textId="55CFC120" w:rsidR="001A2792" w:rsidRDefault="001A2792" w:rsidP="001A279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Фрагмент шифруемого сообщения</w:t>
            </w:r>
          </w:p>
        </w:tc>
        <w:tc>
          <w:tcPr>
            <w:tcW w:w="1869" w:type="dxa"/>
            <w:vMerge w:val="restart"/>
            <w:vAlign w:val="center"/>
          </w:tcPr>
          <w:p w14:paraId="19021F4A" w14:textId="6DF77056" w:rsidR="001A2792" w:rsidRDefault="001A2792" w:rsidP="001A279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Ключ шифруемого сообщения</w:t>
            </w:r>
          </w:p>
        </w:tc>
        <w:tc>
          <w:tcPr>
            <w:tcW w:w="3738" w:type="dxa"/>
            <w:gridSpan w:val="2"/>
            <w:vAlign w:val="center"/>
          </w:tcPr>
          <w:p w14:paraId="4FE38D1C" w14:textId="36094839" w:rsidR="001A2792" w:rsidRDefault="001A2792" w:rsidP="001A279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Итоговый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шифротекст</w:t>
            </w:r>
            <w:proofErr w:type="spellEnd"/>
          </w:p>
        </w:tc>
      </w:tr>
      <w:tr w:rsidR="00D1256A" w14:paraId="7EE2410C" w14:textId="77777777" w:rsidTr="00330B8B">
        <w:trPr>
          <w:jc w:val="center"/>
        </w:trPr>
        <w:tc>
          <w:tcPr>
            <w:tcW w:w="3737" w:type="dxa"/>
            <w:gridSpan w:val="2"/>
            <w:vAlign w:val="center"/>
          </w:tcPr>
          <w:p w14:paraId="1A0B74F3" w14:textId="50E65C23" w:rsidR="00D1256A" w:rsidRDefault="00D1256A" w:rsidP="001A279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ребят</w:t>
            </w:r>
          </w:p>
        </w:tc>
        <w:tc>
          <w:tcPr>
            <w:tcW w:w="1869" w:type="dxa"/>
            <w:vMerge/>
            <w:vAlign w:val="center"/>
          </w:tcPr>
          <w:p w14:paraId="44924965" w14:textId="77777777" w:rsidR="00D1256A" w:rsidRDefault="00D1256A" w:rsidP="001A279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738" w:type="dxa"/>
            <w:gridSpan w:val="2"/>
            <w:vAlign w:val="center"/>
          </w:tcPr>
          <w:p w14:paraId="6B42DB41" w14:textId="61B1DB6F" w:rsidR="00D1256A" w:rsidRDefault="0046043F" w:rsidP="001A279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члзёщ</w:t>
            </w:r>
            <w:proofErr w:type="spellEnd"/>
          </w:p>
        </w:tc>
      </w:tr>
      <w:tr w:rsidR="001A2792" w14:paraId="7E9EDD96" w14:textId="77777777" w:rsidTr="006E3CB6">
        <w:trPr>
          <w:jc w:val="center"/>
        </w:trPr>
        <w:tc>
          <w:tcPr>
            <w:tcW w:w="1868" w:type="dxa"/>
            <w:vAlign w:val="center"/>
          </w:tcPr>
          <w:p w14:paraId="6566753D" w14:textId="77777777" w:rsidR="001A2792" w:rsidRPr="001A2792" w:rsidRDefault="001A2792" w:rsidP="001A279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27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Буква</w:t>
            </w:r>
          </w:p>
          <w:p w14:paraId="26AC891E" w14:textId="77777777" w:rsidR="001A2792" w:rsidRPr="001A2792" w:rsidRDefault="001A2792" w:rsidP="001A279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27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шифруемого</w:t>
            </w:r>
          </w:p>
          <w:p w14:paraId="48E6740D" w14:textId="44150337" w:rsidR="001A2792" w:rsidRDefault="001A2792" w:rsidP="001A279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27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сообщения</w:t>
            </w:r>
          </w:p>
        </w:tc>
        <w:tc>
          <w:tcPr>
            <w:tcW w:w="1869" w:type="dxa"/>
            <w:vAlign w:val="center"/>
          </w:tcPr>
          <w:p w14:paraId="6B132E23" w14:textId="77777777" w:rsidR="001A2792" w:rsidRPr="001A2792" w:rsidRDefault="001A2792" w:rsidP="001A279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27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Порядковый</w:t>
            </w:r>
          </w:p>
          <w:p w14:paraId="59DDD8F8" w14:textId="77777777" w:rsidR="001A2792" w:rsidRPr="001A2792" w:rsidRDefault="001A2792" w:rsidP="001A279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27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буквы по</w:t>
            </w:r>
          </w:p>
          <w:p w14:paraId="4BFEF8F4" w14:textId="2ED97D6F" w:rsidR="001A2792" w:rsidRDefault="001A2792" w:rsidP="001A279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27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алфавиту</w:t>
            </w:r>
          </w:p>
        </w:tc>
        <w:tc>
          <w:tcPr>
            <w:tcW w:w="1869" w:type="dxa"/>
            <w:vMerge/>
            <w:vAlign w:val="center"/>
          </w:tcPr>
          <w:p w14:paraId="0FA18781" w14:textId="77777777" w:rsidR="001A2792" w:rsidRDefault="001A2792" w:rsidP="001A279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69" w:type="dxa"/>
            <w:vAlign w:val="center"/>
          </w:tcPr>
          <w:p w14:paraId="12A68D9E" w14:textId="77777777" w:rsidR="001A2792" w:rsidRPr="001A2792" w:rsidRDefault="001A2792" w:rsidP="001A279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27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Порядковый</w:t>
            </w:r>
          </w:p>
          <w:p w14:paraId="1A93A87D" w14:textId="77777777" w:rsidR="001A2792" w:rsidRPr="001A2792" w:rsidRDefault="001A2792" w:rsidP="001A279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27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буквы</w:t>
            </w:r>
          </w:p>
          <w:p w14:paraId="42D811B1" w14:textId="2DB37ED4" w:rsidR="001A2792" w:rsidRDefault="001A2792" w:rsidP="001A279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27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после сдвига</w:t>
            </w:r>
          </w:p>
        </w:tc>
        <w:tc>
          <w:tcPr>
            <w:tcW w:w="1869" w:type="dxa"/>
            <w:vAlign w:val="center"/>
          </w:tcPr>
          <w:p w14:paraId="7926E022" w14:textId="77777777" w:rsidR="001A2792" w:rsidRPr="001A2792" w:rsidRDefault="001A2792" w:rsidP="001A279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27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Буква</w:t>
            </w:r>
          </w:p>
          <w:p w14:paraId="762B851F" w14:textId="6371843E" w:rsidR="001A2792" w:rsidRDefault="001A2792" w:rsidP="001A279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A27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шифротекста</w:t>
            </w:r>
            <w:proofErr w:type="spellEnd"/>
          </w:p>
        </w:tc>
      </w:tr>
      <w:tr w:rsidR="00D1256A" w14:paraId="418AB0DD" w14:textId="77777777" w:rsidTr="006E3CB6">
        <w:trPr>
          <w:jc w:val="center"/>
        </w:trPr>
        <w:tc>
          <w:tcPr>
            <w:tcW w:w="1868" w:type="dxa"/>
            <w:vAlign w:val="center"/>
          </w:tcPr>
          <w:p w14:paraId="2FA7AFEA" w14:textId="06F9C578" w:rsidR="00D1256A" w:rsidRPr="001A2792" w:rsidRDefault="009D1235" w:rsidP="001A2792">
            <w:pPr>
              <w:ind w:firstLine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р</w:t>
            </w:r>
          </w:p>
        </w:tc>
        <w:tc>
          <w:tcPr>
            <w:tcW w:w="1869" w:type="dxa"/>
            <w:vAlign w:val="center"/>
          </w:tcPr>
          <w:p w14:paraId="4F14778D" w14:textId="45C2F148" w:rsidR="00D1256A" w:rsidRDefault="00D1256A" w:rsidP="001A279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1869" w:type="dxa"/>
            <w:vMerge w:val="restart"/>
            <w:vAlign w:val="center"/>
          </w:tcPr>
          <w:p w14:paraId="5F3B4A5E" w14:textId="10F7DC74" w:rsidR="00D1256A" w:rsidRDefault="00A36FC8" w:rsidP="001A279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869" w:type="dxa"/>
            <w:vAlign w:val="center"/>
          </w:tcPr>
          <w:p w14:paraId="00A0D271" w14:textId="3A98836E" w:rsidR="00D1256A" w:rsidRDefault="00D1256A" w:rsidP="001A279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</w:t>
            </w:r>
          </w:p>
        </w:tc>
        <w:tc>
          <w:tcPr>
            <w:tcW w:w="1869" w:type="dxa"/>
            <w:vAlign w:val="center"/>
          </w:tcPr>
          <w:p w14:paraId="34B5E7CF" w14:textId="7D691968" w:rsidR="00D1256A" w:rsidRDefault="00D1256A" w:rsidP="001A279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</w:t>
            </w:r>
          </w:p>
        </w:tc>
      </w:tr>
      <w:tr w:rsidR="00D1256A" w14:paraId="65217ED5" w14:textId="77777777" w:rsidTr="006E3CB6">
        <w:trPr>
          <w:jc w:val="center"/>
        </w:trPr>
        <w:tc>
          <w:tcPr>
            <w:tcW w:w="1868" w:type="dxa"/>
            <w:vAlign w:val="center"/>
          </w:tcPr>
          <w:p w14:paraId="00AFEA44" w14:textId="7846EF8B" w:rsidR="00D1256A" w:rsidRPr="001A2792" w:rsidRDefault="009D1235" w:rsidP="001A2792">
            <w:pPr>
              <w:ind w:firstLine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е</w:t>
            </w:r>
          </w:p>
        </w:tc>
        <w:tc>
          <w:tcPr>
            <w:tcW w:w="1869" w:type="dxa"/>
            <w:vAlign w:val="center"/>
          </w:tcPr>
          <w:p w14:paraId="77BAD192" w14:textId="62AF3185" w:rsidR="00D1256A" w:rsidRDefault="00D1256A" w:rsidP="001A279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869" w:type="dxa"/>
            <w:vMerge/>
            <w:vAlign w:val="center"/>
          </w:tcPr>
          <w:p w14:paraId="5506C7F3" w14:textId="77777777" w:rsidR="00D1256A" w:rsidRDefault="00D1256A" w:rsidP="001A279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69" w:type="dxa"/>
            <w:vAlign w:val="center"/>
          </w:tcPr>
          <w:p w14:paraId="003188AD" w14:textId="23AE4B43" w:rsidR="00D1256A" w:rsidRDefault="00D1256A" w:rsidP="001A279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1869" w:type="dxa"/>
            <w:vAlign w:val="center"/>
          </w:tcPr>
          <w:p w14:paraId="07550EB2" w14:textId="67DD95B2" w:rsidR="00D1256A" w:rsidRDefault="00D1256A" w:rsidP="001A279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</w:t>
            </w:r>
          </w:p>
        </w:tc>
      </w:tr>
      <w:tr w:rsidR="00D1256A" w14:paraId="1358F897" w14:textId="77777777" w:rsidTr="006E3CB6">
        <w:trPr>
          <w:jc w:val="center"/>
        </w:trPr>
        <w:tc>
          <w:tcPr>
            <w:tcW w:w="1868" w:type="dxa"/>
            <w:vAlign w:val="center"/>
          </w:tcPr>
          <w:p w14:paraId="510B9420" w14:textId="198A4129" w:rsidR="00D1256A" w:rsidRDefault="009D1235" w:rsidP="001A279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б</w:t>
            </w:r>
          </w:p>
        </w:tc>
        <w:tc>
          <w:tcPr>
            <w:tcW w:w="1869" w:type="dxa"/>
            <w:vAlign w:val="center"/>
          </w:tcPr>
          <w:p w14:paraId="443E699D" w14:textId="760B9766" w:rsidR="00D1256A" w:rsidRDefault="00D1256A" w:rsidP="001A279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869" w:type="dxa"/>
            <w:vMerge/>
            <w:vAlign w:val="center"/>
          </w:tcPr>
          <w:p w14:paraId="29668BA5" w14:textId="77777777" w:rsidR="00D1256A" w:rsidRDefault="00D1256A" w:rsidP="001A279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69" w:type="dxa"/>
            <w:vAlign w:val="center"/>
          </w:tcPr>
          <w:p w14:paraId="5E080A16" w14:textId="708A1C35" w:rsidR="00D1256A" w:rsidRDefault="00D1256A" w:rsidP="001A279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869" w:type="dxa"/>
            <w:vAlign w:val="center"/>
          </w:tcPr>
          <w:p w14:paraId="7577E354" w14:textId="3AC4BA63" w:rsidR="00D1256A" w:rsidRDefault="00D1256A" w:rsidP="001A279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</w:t>
            </w:r>
          </w:p>
        </w:tc>
      </w:tr>
      <w:tr w:rsidR="00D1256A" w14:paraId="39ADE1A7" w14:textId="77777777" w:rsidTr="006E3CB6">
        <w:trPr>
          <w:jc w:val="center"/>
        </w:trPr>
        <w:tc>
          <w:tcPr>
            <w:tcW w:w="1868" w:type="dxa"/>
            <w:vAlign w:val="center"/>
          </w:tcPr>
          <w:p w14:paraId="665B9DC9" w14:textId="5E5F0EB9" w:rsidR="00D1256A" w:rsidRDefault="009D1235" w:rsidP="001A2792">
            <w:pPr>
              <w:ind w:firstLine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я</w:t>
            </w:r>
          </w:p>
        </w:tc>
        <w:tc>
          <w:tcPr>
            <w:tcW w:w="1869" w:type="dxa"/>
            <w:vAlign w:val="center"/>
          </w:tcPr>
          <w:p w14:paraId="63C10561" w14:textId="3BCC78BC" w:rsidR="00D1256A" w:rsidRDefault="00D1256A" w:rsidP="001A279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33</w:t>
            </w:r>
          </w:p>
        </w:tc>
        <w:tc>
          <w:tcPr>
            <w:tcW w:w="1869" w:type="dxa"/>
            <w:vMerge/>
            <w:vAlign w:val="center"/>
          </w:tcPr>
          <w:p w14:paraId="7EF84083" w14:textId="77777777" w:rsidR="00D1256A" w:rsidRDefault="00D1256A" w:rsidP="001A279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69" w:type="dxa"/>
            <w:vAlign w:val="center"/>
          </w:tcPr>
          <w:p w14:paraId="14CFDF79" w14:textId="16F75C81" w:rsidR="00D1256A" w:rsidRDefault="00D1256A" w:rsidP="001A279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869" w:type="dxa"/>
            <w:vAlign w:val="center"/>
          </w:tcPr>
          <w:p w14:paraId="05BCDE6E" w14:textId="0FC59FEF" w:rsidR="00D1256A" w:rsidRDefault="00D1256A" w:rsidP="001A279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ё</w:t>
            </w:r>
          </w:p>
        </w:tc>
      </w:tr>
      <w:tr w:rsidR="00D1256A" w14:paraId="080E8342" w14:textId="77777777" w:rsidTr="006E3CB6">
        <w:trPr>
          <w:jc w:val="center"/>
        </w:trPr>
        <w:tc>
          <w:tcPr>
            <w:tcW w:w="1868" w:type="dxa"/>
            <w:vAlign w:val="center"/>
          </w:tcPr>
          <w:p w14:paraId="0C9E395D" w14:textId="36BB615A" w:rsidR="00D1256A" w:rsidRDefault="009D1235" w:rsidP="001A2792">
            <w:pPr>
              <w:ind w:firstLine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т</w:t>
            </w:r>
          </w:p>
        </w:tc>
        <w:tc>
          <w:tcPr>
            <w:tcW w:w="1869" w:type="dxa"/>
            <w:vAlign w:val="center"/>
          </w:tcPr>
          <w:p w14:paraId="2D0B5A10" w14:textId="7DD78F37" w:rsidR="00D1256A" w:rsidRDefault="00D1256A" w:rsidP="001A279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1869" w:type="dxa"/>
            <w:vMerge/>
            <w:vAlign w:val="center"/>
          </w:tcPr>
          <w:p w14:paraId="278AD0E9" w14:textId="77777777" w:rsidR="00D1256A" w:rsidRDefault="00D1256A" w:rsidP="001A279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69" w:type="dxa"/>
            <w:vAlign w:val="center"/>
          </w:tcPr>
          <w:p w14:paraId="137D3DDC" w14:textId="02E1D5D7" w:rsidR="00D1256A" w:rsidRDefault="00D1256A" w:rsidP="001A279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</w:t>
            </w:r>
          </w:p>
        </w:tc>
        <w:tc>
          <w:tcPr>
            <w:tcW w:w="1869" w:type="dxa"/>
            <w:vAlign w:val="center"/>
          </w:tcPr>
          <w:p w14:paraId="46BAD1C6" w14:textId="2B953AA3" w:rsidR="00D1256A" w:rsidRDefault="00D1256A" w:rsidP="001A279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щ</w:t>
            </w:r>
          </w:p>
        </w:tc>
      </w:tr>
    </w:tbl>
    <w:p w14:paraId="18644013" w14:textId="77777777" w:rsidR="001A2792" w:rsidRDefault="001A2792" w:rsidP="00A271E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1D8663" w14:textId="77777777" w:rsidR="0041357C" w:rsidRDefault="0041357C" w:rsidP="0041357C">
      <w:pPr>
        <w:ind w:left="720"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Зашифрованный текст:</w:t>
      </w:r>
    </w:p>
    <w:p w14:paraId="1645D01D" w14:textId="10D62A1B" w:rsidR="00995D7F" w:rsidRPr="00995D7F" w:rsidRDefault="00995D7F" w:rsidP="0041357C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995D7F">
        <w:rPr>
          <w:rFonts w:ascii="Times New Roman" w:hAnsi="Times New Roman" w:cs="Times New Roman"/>
          <w:sz w:val="28"/>
          <w:szCs w:val="28"/>
          <w:lang w:val="ru-RU"/>
        </w:rPr>
        <w:t>Щх</w:t>
      </w:r>
      <w:proofErr w:type="spellEnd"/>
      <w:r w:rsidRPr="00995D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5D7F">
        <w:rPr>
          <w:rFonts w:ascii="Times New Roman" w:hAnsi="Times New Roman" w:cs="Times New Roman"/>
          <w:sz w:val="28"/>
          <w:szCs w:val="28"/>
          <w:lang w:val="ru-RU"/>
        </w:rPr>
        <w:t>звтх</w:t>
      </w:r>
      <w:proofErr w:type="spellEnd"/>
      <w:r w:rsidRPr="00995D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5D7F">
        <w:rPr>
          <w:rFonts w:ascii="Times New Roman" w:hAnsi="Times New Roman" w:cs="Times New Roman"/>
          <w:sz w:val="28"/>
          <w:szCs w:val="28"/>
          <w:lang w:val="ru-RU"/>
        </w:rPr>
        <w:t>уфхйх</w:t>
      </w:r>
      <w:proofErr w:type="spellEnd"/>
      <w:r w:rsidRPr="00995D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5D7F">
        <w:rPr>
          <w:rFonts w:ascii="Times New Roman" w:hAnsi="Times New Roman" w:cs="Times New Roman"/>
          <w:sz w:val="28"/>
          <w:szCs w:val="28"/>
          <w:lang w:val="ru-RU"/>
        </w:rPr>
        <w:t>тлщ</w:t>
      </w:r>
      <w:proofErr w:type="spellEnd"/>
      <w:r w:rsidRPr="00995D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5D7F">
        <w:rPr>
          <w:rFonts w:ascii="Times New Roman" w:hAnsi="Times New Roman" w:cs="Times New Roman"/>
          <w:sz w:val="28"/>
          <w:szCs w:val="28"/>
          <w:lang w:val="ru-RU"/>
        </w:rPr>
        <w:t>фжожк</w:t>
      </w:r>
      <w:proofErr w:type="spellEnd"/>
      <w:r w:rsidRPr="00995D7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C9462B" w14:textId="0319F8BF" w:rsidR="00995D7F" w:rsidRPr="00995D7F" w:rsidRDefault="00995D7F" w:rsidP="00995D7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95D7F">
        <w:rPr>
          <w:rFonts w:ascii="Times New Roman" w:hAnsi="Times New Roman" w:cs="Times New Roman"/>
          <w:sz w:val="28"/>
          <w:szCs w:val="28"/>
          <w:lang w:val="ru-RU"/>
        </w:rPr>
        <w:t xml:space="preserve">Ё </w:t>
      </w:r>
      <w:proofErr w:type="spellStart"/>
      <w:r w:rsidRPr="00995D7F">
        <w:rPr>
          <w:rFonts w:ascii="Times New Roman" w:hAnsi="Times New Roman" w:cs="Times New Roman"/>
          <w:sz w:val="28"/>
          <w:szCs w:val="28"/>
          <w:lang w:val="ru-RU"/>
        </w:rPr>
        <w:t>щхнл</w:t>
      </w:r>
      <w:proofErr w:type="spellEnd"/>
      <w:r w:rsidRPr="00995D7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995D7F">
        <w:rPr>
          <w:rFonts w:ascii="Times New Roman" w:hAnsi="Times New Roman" w:cs="Times New Roman"/>
          <w:sz w:val="28"/>
          <w:szCs w:val="28"/>
          <w:lang w:val="ru-RU"/>
        </w:rPr>
        <w:t>цлчивр</w:t>
      </w:r>
      <w:proofErr w:type="spellEnd"/>
      <w:r w:rsidRPr="00995D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5D7F">
        <w:rPr>
          <w:rFonts w:ascii="Times New Roman" w:hAnsi="Times New Roman" w:cs="Times New Roman"/>
          <w:sz w:val="28"/>
          <w:szCs w:val="28"/>
          <w:lang w:val="ru-RU"/>
        </w:rPr>
        <w:t>чжо</w:t>
      </w:r>
      <w:proofErr w:type="spellEnd"/>
    </w:p>
    <w:p w14:paraId="229F6E0A" w14:textId="16686DF0" w:rsidR="00995D7F" w:rsidRPr="00995D7F" w:rsidRDefault="00995D7F" w:rsidP="00995D7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95D7F">
        <w:rPr>
          <w:rFonts w:ascii="Times New Roman" w:hAnsi="Times New Roman" w:cs="Times New Roman"/>
          <w:sz w:val="28"/>
          <w:szCs w:val="28"/>
          <w:lang w:val="ru-RU"/>
        </w:rPr>
        <w:t xml:space="preserve">Ш </w:t>
      </w:r>
      <w:proofErr w:type="spellStart"/>
      <w:r w:rsidRPr="00995D7F">
        <w:rPr>
          <w:rFonts w:ascii="Times New Roman" w:hAnsi="Times New Roman" w:cs="Times New Roman"/>
          <w:sz w:val="28"/>
          <w:szCs w:val="28"/>
          <w:lang w:val="ru-RU"/>
        </w:rPr>
        <w:t>щхтцхе</w:t>
      </w:r>
      <w:proofErr w:type="spellEnd"/>
      <w:r w:rsidRPr="00995D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5D7F">
        <w:rPr>
          <w:rFonts w:ascii="Times New Roman" w:hAnsi="Times New Roman" w:cs="Times New Roman"/>
          <w:sz w:val="28"/>
          <w:szCs w:val="28"/>
          <w:lang w:val="ru-RU"/>
        </w:rPr>
        <w:t>шилчшщфпсхи-члзёщ</w:t>
      </w:r>
      <w:proofErr w:type="spellEnd"/>
    </w:p>
    <w:p w14:paraId="12C6BE30" w14:textId="594D462E" w:rsidR="0041357C" w:rsidRDefault="00995D7F" w:rsidP="00995D7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95D7F">
        <w:rPr>
          <w:rFonts w:ascii="Times New Roman" w:hAnsi="Times New Roman" w:cs="Times New Roman"/>
          <w:sz w:val="28"/>
          <w:szCs w:val="28"/>
          <w:lang w:val="ru-RU"/>
        </w:rPr>
        <w:t>Ёиптшё</w:t>
      </w:r>
      <w:proofErr w:type="spellEnd"/>
      <w:r w:rsidRPr="00995D7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995D7F">
        <w:rPr>
          <w:rFonts w:ascii="Times New Roman" w:hAnsi="Times New Roman" w:cs="Times New Roman"/>
          <w:sz w:val="28"/>
          <w:szCs w:val="28"/>
          <w:lang w:val="ru-RU"/>
        </w:rPr>
        <w:t>ясхтгфвр</w:t>
      </w:r>
      <w:proofErr w:type="spellEnd"/>
      <w:r w:rsidRPr="00995D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5D7F">
        <w:rPr>
          <w:rFonts w:ascii="Times New Roman" w:hAnsi="Times New Roman" w:cs="Times New Roman"/>
          <w:sz w:val="28"/>
          <w:szCs w:val="28"/>
          <w:lang w:val="ru-RU"/>
        </w:rPr>
        <w:t>стжшш</w:t>
      </w:r>
      <w:proofErr w:type="spellEnd"/>
      <w:r w:rsidRPr="00995D7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0893DF" w14:textId="77777777" w:rsidR="0041357C" w:rsidRDefault="0041357C" w:rsidP="00A271E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DC10B0" w14:textId="77777777" w:rsidR="00C97F30" w:rsidRDefault="00C97F30" w:rsidP="00A271E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4BC495" w14:textId="77777777" w:rsidR="00C97F30" w:rsidRDefault="00C97F30" w:rsidP="00A271E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C67702" w14:textId="77777777" w:rsidR="00C97F30" w:rsidRDefault="00C97F30" w:rsidP="00A271E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2C9027F" w14:textId="314446E9" w:rsidR="0057057E" w:rsidRPr="0057057E" w:rsidRDefault="0057057E" w:rsidP="0057057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A2792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2.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62B3976F" w14:textId="77777777" w:rsidR="0057057E" w:rsidRDefault="0057057E" w:rsidP="00A271E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46DE2DE" w14:textId="05EA0CDF" w:rsidR="0041357C" w:rsidRDefault="0041357C" w:rsidP="00A271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Зашифрованный текст:</w:t>
      </w:r>
    </w:p>
    <w:p w14:paraId="4DAD8B01" w14:textId="77777777" w:rsidR="009C1DDC" w:rsidRPr="009C1DDC" w:rsidRDefault="009C1DDC" w:rsidP="009C1DDC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C1DDC">
        <w:rPr>
          <w:rFonts w:ascii="Times New Roman" w:hAnsi="Times New Roman" w:cs="Times New Roman"/>
          <w:sz w:val="28"/>
          <w:szCs w:val="28"/>
          <w:lang w:val="ru-RU"/>
        </w:rPr>
        <w:t>Ъг</w:t>
      </w:r>
      <w:proofErr w:type="spellEnd"/>
      <w:r w:rsidRPr="009C1DDC">
        <w:rPr>
          <w:rFonts w:ascii="Times New Roman" w:hAnsi="Times New Roman" w:cs="Times New Roman"/>
          <w:sz w:val="28"/>
          <w:szCs w:val="28"/>
          <w:lang w:val="ru-RU"/>
        </w:rPr>
        <w:t xml:space="preserve"> хм </w:t>
      </w:r>
      <w:proofErr w:type="spellStart"/>
      <w:r w:rsidRPr="009C1DDC">
        <w:rPr>
          <w:rFonts w:ascii="Times New Roman" w:hAnsi="Times New Roman" w:cs="Times New Roman"/>
          <w:sz w:val="28"/>
          <w:szCs w:val="28"/>
          <w:lang w:val="ru-RU"/>
        </w:rPr>
        <w:t>лцуомх</w:t>
      </w:r>
      <w:proofErr w:type="spellEnd"/>
      <w:r w:rsidRPr="009C1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1DDC">
        <w:rPr>
          <w:rFonts w:ascii="Times New Roman" w:hAnsi="Times New Roman" w:cs="Times New Roman"/>
          <w:sz w:val="28"/>
          <w:szCs w:val="28"/>
          <w:lang w:val="ru-RU"/>
        </w:rPr>
        <w:t>цщъзйужъд</w:t>
      </w:r>
      <w:proofErr w:type="spellEnd"/>
      <w:r w:rsidRPr="009C1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1DDC">
        <w:rPr>
          <w:rFonts w:ascii="Times New Roman" w:hAnsi="Times New Roman" w:cs="Times New Roman"/>
          <w:sz w:val="28"/>
          <w:szCs w:val="28"/>
          <w:lang w:val="ru-RU"/>
        </w:rPr>
        <w:t>Лцфз</w:t>
      </w:r>
      <w:proofErr w:type="spellEnd"/>
      <w:r w:rsidRPr="009C1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1DDC">
        <w:rPr>
          <w:rFonts w:ascii="Times New Roman" w:hAnsi="Times New Roman" w:cs="Times New Roman"/>
          <w:sz w:val="28"/>
          <w:szCs w:val="28"/>
          <w:lang w:val="ru-RU"/>
        </w:rPr>
        <w:t>тхркы</w:t>
      </w:r>
      <w:proofErr w:type="spellEnd"/>
      <w:r w:rsidRPr="009C1DDC">
        <w:rPr>
          <w:rFonts w:ascii="Times New Roman" w:hAnsi="Times New Roman" w:cs="Times New Roman"/>
          <w:sz w:val="28"/>
          <w:szCs w:val="28"/>
          <w:lang w:val="ru-RU"/>
        </w:rPr>
        <w:t xml:space="preserve"> р </w:t>
      </w:r>
      <w:proofErr w:type="spellStart"/>
      <w:r w:rsidRPr="009C1DDC">
        <w:rPr>
          <w:rFonts w:ascii="Times New Roman" w:hAnsi="Times New Roman" w:cs="Times New Roman"/>
          <w:sz w:val="28"/>
          <w:szCs w:val="28"/>
          <w:lang w:val="ru-RU"/>
        </w:rPr>
        <w:t>ъмъшзлд</w:t>
      </w:r>
      <w:proofErr w:type="spellEnd"/>
      <w:r w:rsidRPr="009C1DDC">
        <w:rPr>
          <w:rFonts w:ascii="Times New Roman" w:hAnsi="Times New Roman" w:cs="Times New Roman"/>
          <w:sz w:val="28"/>
          <w:szCs w:val="28"/>
          <w:lang w:val="ru-RU"/>
        </w:rPr>
        <w:t>!</w:t>
      </w:r>
    </w:p>
    <w:p w14:paraId="34E7CDEA" w14:textId="15BA7DDC" w:rsidR="009C1DDC" w:rsidRDefault="009C1DDC" w:rsidP="009C1DDC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C1DDC">
        <w:rPr>
          <w:rFonts w:ascii="Times New Roman" w:hAnsi="Times New Roman" w:cs="Times New Roman"/>
          <w:sz w:val="28"/>
          <w:szCs w:val="28"/>
          <w:lang w:val="ru-RU"/>
        </w:rPr>
        <w:t>Чзшъз</w:t>
      </w:r>
      <w:proofErr w:type="spellEnd"/>
      <w:r w:rsidRPr="009C1DD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9C1DDC">
        <w:rPr>
          <w:rFonts w:ascii="Times New Roman" w:hAnsi="Times New Roman" w:cs="Times New Roman"/>
          <w:sz w:val="28"/>
          <w:szCs w:val="28"/>
          <w:lang w:val="ru-RU"/>
        </w:rPr>
        <w:t>еъц</w:t>
      </w:r>
      <w:proofErr w:type="spellEnd"/>
      <w:r w:rsidRPr="009C1DDC">
        <w:rPr>
          <w:rFonts w:ascii="Times New Roman" w:hAnsi="Times New Roman" w:cs="Times New Roman"/>
          <w:sz w:val="28"/>
          <w:szCs w:val="28"/>
          <w:lang w:val="ru-RU"/>
        </w:rPr>
        <w:t xml:space="preserve"> хм </w:t>
      </w:r>
      <w:proofErr w:type="spellStart"/>
      <w:r w:rsidRPr="009C1DDC">
        <w:rPr>
          <w:rFonts w:ascii="Times New Roman" w:hAnsi="Times New Roman" w:cs="Times New Roman"/>
          <w:sz w:val="28"/>
          <w:szCs w:val="28"/>
          <w:lang w:val="ru-RU"/>
        </w:rPr>
        <w:t>тшцйзъд</w:t>
      </w:r>
      <w:proofErr w:type="spellEnd"/>
      <w:r w:rsidRPr="009C1DDC">
        <w:rPr>
          <w:rFonts w:ascii="Times New Roman" w:hAnsi="Times New Roman" w:cs="Times New Roman"/>
          <w:sz w:val="28"/>
          <w:szCs w:val="28"/>
          <w:lang w:val="ru-RU"/>
        </w:rPr>
        <w:t xml:space="preserve">. Р </w:t>
      </w:r>
      <w:proofErr w:type="spellStart"/>
      <w:r w:rsidRPr="009C1DDC">
        <w:rPr>
          <w:rFonts w:ascii="Times New Roman" w:hAnsi="Times New Roman" w:cs="Times New Roman"/>
          <w:sz w:val="28"/>
          <w:szCs w:val="28"/>
          <w:lang w:val="ru-RU"/>
        </w:rPr>
        <w:t>хмудпж</w:t>
      </w:r>
      <w:proofErr w:type="spellEnd"/>
      <w:r w:rsidRPr="009C1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1DDC">
        <w:rPr>
          <w:rFonts w:ascii="Times New Roman" w:hAnsi="Times New Roman" w:cs="Times New Roman"/>
          <w:sz w:val="28"/>
          <w:szCs w:val="28"/>
          <w:lang w:val="ru-RU"/>
        </w:rPr>
        <w:t>хз</w:t>
      </w:r>
      <w:proofErr w:type="spellEnd"/>
      <w:r w:rsidRPr="009C1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1DDC">
        <w:rPr>
          <w:rFonts w:ascii="Times New Roman" w:hAnsi="Times New Roman" w:cs="Times New Roman"/>
          <w:sz w:val="28"/>
          <w:szCs w:val="28"/>
          <w:lang w:val="ru-RU"/>
        </w:rPr>
        <w:t>хмс</w:t>
      </w:r>
      <w:proofErr w:type="spellEnd"/>
      <w:r w:rsidRPr="009C1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1DDC">
        <w:rPr>
          <w:rFonts w:ascii="Times New Roman" w:hAnsi="Times New Roman" w:cs="Times New Roman"/>
          <w:sz w:val="28"/>
          <w:szCs w:val="28"/>
          <w:lang w:val="ru-RU"/>
        </w:rPr>
        <w:t>умозъд</w:t>
      </w:r>
      <w:proofErr w:type="spellEnd"/>
      <w:r w:rsidRPr="009C1DDC">
        <w:rPr>
          <w:rFonts w:ascii="Times New Roman" w:hAnsi="Times New Roman" w:cs="Times New Roman"/>
          <w:sz w:val="28"/>
          <w:szCs w:val="28"/>
          <w:lang w:val="ru-RU"/>
        </w:rPr>
        <w:t>!</w:t>
      </w:r>
    </w:p>
    <w:p w14:paraId="47A7BD93" w14:textId="2AD0860F" w:rsidR="006E3CB6" w:rsidRDefault="00C97F30" w:rsidP="001335C9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33A16538" w14:textId="1BFBDD75" w:rsidR="00C97F30" w:rsidRDefault="00C97F30" w:rsidP="001335C9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Поиск ключа шифрования:</w:t>
      </w:r>
    </w:p>
    <w:p w14:paraId="4D021366" w14:textId="57B23E85" w:rsidR="00470E27" w:rsidRPr="00470E27" w:rsidRDefault="00470E27" w:rsidP="00470E27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70E27">
        <w:rPr>
          <w:rFonts w:ascii="Times New Roman" w:hAnsi="Times New Roman" w:cs="Times New Roman"/>
          <w:sz w:val="28"/>
          <w:szCs w:val="28"/>
          <w:lang w:val="ru-RU"/>
        </w:rPr>
        <w:t>Ключ 1 –</w:t>
      </w:r>
      <w:r w:rsidR="003A13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0A43">
        <w:rPr>
          <w:rFonts w:ascii="Times New Roman" w:hAnsi="Times New Roman" w:cs="Times New Roman"/>
          <w:sz w:val="28"/>
          <w:szCs w:val="28"/>
          <w:lang w:val="ru-RU"/>
        </w:rPr>
        <w:t>сфпйъ</w:t>
      </w:r>
      <w:proofErr w:type="spellEnd"/>
      <w:r w:rsidRPr="00470E2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3AEFBE1" w14:textId="7333464E" w:rsidR="00470E27" w:rsidRPr="00470E27" w:rsidRDefault="00470E27" w:rsidP="00470E27">
      <w:pPr>
        <w:ind w:left="72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470E27">
        <w:rPr>
          <w:rFonts w:ascii="Times New Roman" w:hAnsi="Times New Roman" w:cs="Times New Roman"/>
          <w:sz w:val="28"/>
          <w:szCs w:val="28"/>
          <w:lang w:val="ru-RU"/>
        </w:rPr>
        <w:t>Ключ 2 –</w:t>
      </w:r>
      <w:r w:rsidR="003A13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0A43">
        <w:rPr>
          <w:rFonts w:ascii="Times New Roman" w:hAnsi="Times New Roman" w:cs="Times New Roman"/>
          <w:sz w:val="28"/>
          <w:szCs w:val="28"/>
          <w:lang w:val="ru-RU"/>
        </w:rPr>
        <w:t>руойщ</w:t>
      </w:r>
      <w:proofErr w:type="spellEnd"/>
      <w:r w:rsidRPr="00470E2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B01E00C" w14:textId="08A2CD89" w:rsidR="00470E27" w:rsidRPr="00470E27" w:rsidRDefault="00470E27" w:rsidP="00470E27">
      <w:pPr>
        <w:ind w:left="72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470E27">
        <w:rPr>
          <w:rFonts w:ascii="Times New Roman" w:hAnsi="Times New Roman" w:cs="Times New Roman"/>
          <w:sz w:val="28"/>
          <w:szCs w:val="28"/>
          <w:lang w:val="ru-RU"/>
        </w:rPr>
        <w:t>Ключ 3 –</w:t>
      </w:r>
      <w:r w:rsidR="003A13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0A43">
        <w:rPr>
          <w:rFonts w:ascii="Times New Roman" w:hAnsi="Times New Roman" w:cs="Times New Roman"/>
          <w:sz w:val="28"/>
          <w:szCs w:val="28"/>
          <w:lang w:val="ru-RU"/>
        </w:rPr>
        <w:t>птнзш</w:t>
      </w:r>
      <w:proofErr w:type="spellEnd"/>
      <w:r w:rsidRPr="00470E2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1FD091F" w14:textId="2FC42FDC" w:rsidR="00470E27" w:rsidRPr="00470E27" w:rsidRDefault="00470E27" w:rsidP="00470E27">
      <w:pPr>
        <w:ind w:left="72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470E27">
        <w:rPr>
          <w:rFonts w:ascii="Times New Roman" w:hAnsi="Times New Roman" w:cs="Times New Roman"/>
          <w:sz w:val="28"/>
          <w:szCs w:val="28"/>
          <w:lang w:val="ru-RU"/>
        </w:rPr>
        <w:t>Ключ 4 –</w:t>
      </w:r>
      <w:r w:rsidR="003A13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0A43">
        <w:rPr>
          <w:rFonts w:ascii="Times New Roman" w:hAnsi="Times New Roman" w:cs="Times New Roman"/>
          <w:sz w:val="28"/>
          <w:szCs w:val="28"/>
          <w:lang w:val="ru-RU"/>
        </w:rPr>
        <w:t>осмжч</w:t>
      </w:r>
      <w:proofErr w:type="spellEnd"/>
      <w:r w:rsidRPr="00470E2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353BF29" w14:textId="0D395AF0" w:rsidR="00470E27" w:rsidRPr="00470E27" w:rsidRDefault="00470E27" w:rsidP="00470E27">
      <w:pPr>
        <w:ind w:left="72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470E27">
        <w:rPr>
          <w:rFonts w:ascii="Times New Roman" w:hAnsi="Times New Roman" w:cs="Times New Roman"/>
          <w:sz w:val="28"/>
          <w:szCs w:val="28"/>
          <w:lang w:val="ru-RU"/>
        </w:rPr>
        <w:t>Ключ 5 –</w:t>
      </w:r>
      <w:r w:rsidR="003A13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F4803">
        <w:rPr>
          <w:rFonts w:ascii="Times New Roman" w:hAnsi="Times New Roman" w:cs="Times New Roman"/>
          <w:sz w:val="28"/>
          <w:szCs w:val="28"/>
          <w:lang w:val="ru-RU"/>
        </w:rPr>
        <w:t>нрлёц</w:t>
      </w:r>
      <w:proofErr w:type="spellEnd"/>
      <w:r w:rsidRPr="00470E2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DAAC46C" w14:textId="032A8B80" w:rsidR="00EC5E83" w:rsidRDefault="00470E27" w:rsidP="00470E27">
      <w:pPr>
        <w:ind w:left="72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470E27">
        <w:rPr>
          <w:rFonts w:ascii="Times New Roman" w:hAnsi="Times New Roman" w:cs="Times New Roman"/>
          <w:sz w:val="28"/>
          <w:szCs w:val="28"/>
          <w:lang w:val="ru-RU"/>
        </w:rPr>
        <w:t>Ключ 6 –</w:t>
      </w:r>
      <w:r w:rsidR="003A13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F7147">
        <w:rPr>
          <w:rFonts w:ascii="Times New Roman" w:hAnsi="Times New Roman" w:cs="Times New Roman"/>
          <w:sz w:val="28"/>
          <w:szCs w:val="28"/>
          <w:lang w:val="ru-RU"/>
        </w:rPr>
        <w:t>мпкех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6452972" w14:textId="241B0C53" w:rsidR="00EC5E83" w:rsidRDefault="00470E27" w:rsidP="00470E27">
      <w:pPr>
        <w:ind w:left="720"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Ключ 7 –</w:t>
      </w:r>
      <w:r w:rsidR="003A13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F7147">
        <w:rPr>
          <w:rFonts w:ascii="Times New Roman" w:hAnsi="Times New Roman" w:cs="Times New Roman"/>
          <w:sz w:val="28"/>
          <w:szCs w:val="28"/>
          <w:lang w:val="ru-RU"/>
        </w:rPr>
        <w:t>лойдф</w:t>
      </w:r>
      <w:proofErr w:type="spellEnd"/>
      <w:r w:rsidR="003A13F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ED3C690" w14:textId="4B8F4DA3" w:rsidR="00470E27" w:rsidRPr="004C16C3" w:rsidRDefault="00470E27" w:rsidP="00470E27">
      <w:pPr>
        <w:ind w:left="720"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C16C3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Ключ 8 –</w:t>
      </w:r>
      <w:r w:rsidR="003A13F7" w:rsidRPr="004C16C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FF7147" w:rsidRPr="004C16C3">
        <w:rPr>
          <w:rFonts w:ascii="Times New Roman" w:hAnsi="Times New Roman" w:cs="Times New Roman"/>
          <w:b/>
          <w:bCs/>
          <w:sz w:val="28"/>
          <w:szCs w:val="28"/>
          <w:lang w:val="ru-RU"/>
        </w:rPr>
        <w:t>книгу</w:t>
      </w:r>
      <w:r w:rsidR="004C16C3" w:rsidRPr="004C16C3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3C1F5A47" w14:textId="77777777" w:rsidR="00470E27" w:rsidRDefault="00470E27" w:rsidP="000C641B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6E3CB6" w14:paraId="1812C0C6" w14:textId="77777777" w:rsidTr="006E3CB6">
        <w:trPr>
          <w:jc w:val="center"/>
        </w:trPr>
        <w:tc>
          <w:tcPr>
            <w:tcW w:w="3737" w:type="dxa"/>
            <w:gridSpan w:val="2"/>
            <w:vAlign w:val="center"/>
          </w:tcPr>
          <w:p w14:paraId="07D4B4CC" w14:textId="77777777" w:rsidR="006E3CB6" w:rsidRDefault="006E3CB6" w:rsidP="00E552A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Фрагмент шифруемого сообщения</w:t>
            </w:r>
          </w:p>
        </w:tc>
        <w:tc>
          <w:tcPr>
            <w:tcW w:w="1869" w:type="dxa"/>
            <w:vMerge w:val="restart"/>
            <w:vAlign w:val="center"/>
          </w:tcPr>
          <w:p w14:paraId="0628AA30" w14:textId="77777777" w:rsidR="006E3CB6" w:rsidRDefault="006E3CB6" w:rsidP="00E552A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Ключ шифруемого сообщения</w:t>
            </w:r>
          </w:p>
        </w:tc>
        <w:tc>
          <w:tcPr>
            <w:tcW w:w="3738" w:type="dxa"/>
            <w:gridSpan w:val="2"/>
            <w:vAlign w:val="center"/>
          </w:tcPr>
          <w:p w14:paraId="6115B021" w14:textId="77777777" w:rsidR="006E3CB6" w:rsidRDefault="006E3CB6" w:rsidP="00E552A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Итоговый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шифротекст</w:t>
            </w:r>
            <w:proofErr w:type="spellEnd"/>
          </w:p>
        </w:tc>
      </w:tr>
      <w:tr w:rsidR="00F00ACF" w14:paraId="7EC12A24" w14:textId="77777777" w:rsidTr="0057666D">
        <w:trPr>
          <w:jc w:val="center"/>
        </w:trPr>
        <w:tc>
          <w:tcPr>
            <w:tcW w:w="3737" w:type="dxa"/>
            <w:gridSpan w:val="2"/>
            <w:vAlign w:val="center"/>
          </w:tcPr>
          <w:p w14:paraId="4688D71C" w14:textId="6AC848EC" w:rsidR="00F00ACF" w:rsidRDefault="00783CE8" w:rsidP="00E552A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C1DD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тхркы</w:t>
            </w:r>
            <w:proofErr w:type="spellEnd"/>
          </w:p>
        </w:tc>
        <w:tc>
          <w:tcPr>
            <w:tcW w:w="1869" w:type="dxa"/>
            <w:vMerge/>
            <w:vAlign w:val="center"/>
          </w:tcPr>
          <w:p w14:paraId="0AB13420" w14:textId="77777777" w:rsidR="00F00ACF" w:rsidRDefault="00F00ACF" w:rsidP="00E552A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738" w:type="dxa"/>
            <w:gridSpan w:val="2"/>
            <w:vAlign w:val="center"/>
          </w:tcPr>
          <w:p w14:paraId="1118C819" w14:textId="76E14F44" w:rsidR="00F00ACF" w:rsidRDefault="00994633" w:rsidP="00E552A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книгу</w:t>
            </w:r>
          </w:p>
        </w:tc>
      </w:tr>
      <w:tr w:rsidR="006E3CB6" w14:paraId="09A015CD" w14:textId="77777777" w:rsidTr="006E3CB6">
        <w:trPr>
          <w:jc w:val="center"/>
        </w:trPr>
        <w:tc>
          <w:tcPr>
            <w:tcW w:w="1868" w:type="dxa"/>
            <w:vAlign w:val="center"/>
          </w:tcPr>
          <w:p w14:paraId="537A96B8" w14:textId="77777777" w:rsidR="006E3CB6" w:rsidRPr="001A2792" w:rsidRDefault="006E3CB6" w:rsidP="00E552A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27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Буква</w:t>
            </w:r>
          </w:p>
          <w:p w14:paraId="20F50390" w14:textId="77777777" w:rsidR="006E3CB6" w:rsidRPr="001A2792" w:rsidRDefault="006E3CB6" w:rsidP="00E552A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27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шифруемого</w:t>
            </w:r>
          </w:p>
          <w:p w14:paraId="7296624F" w14:textId="77777777" w:rsidR="006E3CB6" w:rsidRDefault="006E3CB6" w:rsidP="00E552A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27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сообщения</w:t>
            </w:r>
          </w:p>
        </w:tc>
        <w:tc>
          <w:tcPr>
            <w:tcW w:w="1869" w:type="dxa"/>
            <w:vAlign w:val="center"/>
          </w:tcPr>
          <w:p w14:paraId="0E4656FB" w14:textId="77777777" w:rsidR="006E3CB6" w:rsidRPr="001A2792" w:rsidRDefault="006E3CB6" w:rsidP="00E552A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27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Порядковый</w:t>
            </w:r>
          </w:p>
          <w:p w14:paraId="3B838C69" w14:textId="77777777" w:rsidR="006E3CB6" w:rsidRPr="001A2792" w:rsidRDefault="006E3CB6" w:rsidP="00E552A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27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буквы по</w:t>
            </w:r>
          </w:p>
          <w:p w14:paraId="40AE7EF2" w14:textId="77777777" w:rsidR="006E3CB6" w:rsidRDefault="006E3CB6" w:rsidP="00E552A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27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алфавиту</w:t>
            </w:r>
          </w:p>
        </w:tc>
        <w:tc>
          <w:tcPr>
            <w:tcW w:w="1869" w:type="dxa"/>
            <w:vMerge/>
            <w:vAlign w:val="center"/>
          </w:tcPr>
          <w:p w14:paraId="0148EBD9" w14:textId="77777777" w:rsidR="006E3CB6" w:rsidRDefault="006E3CB6" w:rsidP="00E552A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69" w:type="dxa"/>
            <w:vAlign w:val="center"/>
          </w:tcPr>
          <w:p w14:paraId="658CA6D1" w14:textId="77777777" w:rsidR="006E3CB6" w:rsidRPr="001A2792" w:rsidRDefault="006E3CB6" w:rsidP="00E552A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27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Порядковый</w:t>
            </w:r>
          </w:p>
          <w:p w14:paraId="5FE8889A" w14:textId="77777777" w:rsidR="006E3CB6" w:rsidRPr="001A2792" w:rsidRDefault="006E3CB6" w:rsidP="00E552A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27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буквы</w:t>
            </w:r>
          </w:p>
          <w:p w14:paraId="76CD57BB" w14:textId="77777777" w:rsidR="006E3CB6" w:rsidRDefault="006E3CB6" w:rsidP="00E552A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27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после сдвига</w:t>
            </w:r>
          </w:p>
        </w:tc>
        <w:tc>
          <w:tcPr>
            <w:tcW w:w="1869" w:type="dxa"/>
            <w:vAlign w:val="center"/>
          </w:tcPr>
          <w:p w14:paraId="3EAB8E54" w14:textId="77777777" w:rsidR="006E3CB6" w:rsidRPr="001A2792" w:rsidRDefault="006E3CB6" w:rsidP="00E552A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27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Буква</w:t>
            </w:r>
          </w:p>
          <w:p w14:paraId="56800DD9" w14:textId="77777777" w:rsidR="006E3CB6" w:rsidRDefault="006E3CB6" w:rsidP="00E552A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A27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шифротекста</w:t>
            </w:r>
            <w:proofErr w:type="spellEnd"/>
          </w:p>
        </w:tc>
      </w:tr>
      <w:tr w:rsidR="0078780A" w14:paraId="0706542F" w14:textId="77777777" w:rsidTr="006E3CB6">
        <w:trPr>
          <w:jc w:val="center"/>
        </w:trPr>
        <w:tc>
          <w:tcPr>
            <w:tcW w:w="1868" w:type="dxa"/>
            <w:vAlign w:val="center"/>
          </w:tcPr>
          <w:p w14:paraId="5D711663" w14:textId="0F6ECA4D" w:rsidR="0078780A" w:rsidRPr="001A2792" w:rsidRDefault="00D73536" w:rsidP="00E552A4">
            <w:pPr>
              <w:ind w:firstLine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т</w:t>
            </w:r>
          </w:p>
        </w:tc>
        <w:tc>
          <w:tcPr>
            <w:tcW w:w="1869" w:type="dxa"/>
            <w:vAlign w:val="center"/>
          </w:tcPr>
          <w:p w14:paraId="5674C7A7" w14:textId="358DCE68" w:rsidR="0078780A" w:rsidRDefault="00176FAD" w:rsidP="00E552A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1869" w:type="dxa"/>
            <w:vMerge w:val="restart"/>
            <w:vAlign w:val="center"/>
          </w:tcPr>
          <w:p w14:paraId="591C3CE4" w14:textId="616CC344" w:rsidR="0078780A" w:rsidRDefault="00F77B0F" w:rsidP="00E552A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869" w:type="dxa"/>
            <w:vAlign w:val="center"/>
          </w:tcPr>
          <w:p w14:paraId="2B58CDE5" w14:textId="4F7D8DED" w:rsidR="0078780A" w:rsidRDefault="00F77B0F" w:rsidP="00E552A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1869" w:type="dxa"/>
            <w:vAlign w:val="center"/>
          </w:tcPr>
          <w:p w14:paraId="08DFA695" w14:textId="597BCE15" w:rsidR="0078780A" w:rsidRDefault="00994633" w:rsidP="00E552A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</w:t>
            </w:r>
          </w:p>
        </w:tc>
      </w:tr>
      <w:tr w:rsidR="0078780A" w14:paraId="5BFC1FE8" w14:textId="77777777" w:rsidTr="006E3CB6">
        <w:trPr>
          <w:jc w:val="center"/>
        </w:trPr>
        <w:tc>
          <w:tcPr>
            <w:tcW w:w="1868" w:type="dxa"/>
            <w:vAlign w:val="center"/>
          </w:tcPr>
          <w:p w14:paraId="18D84F71" w14:textId="2B410EA4" w:rsidR="0078780A" w:rsidRPr="001A2792" w:rsidRDefault="00D73536" w:rsidP="00E552A4">
            <w:pPr>
              <w:ind w:firstLine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х</w:t>
            </w:r>
          </w:p>
        </w:tc>
        <w:tc>
          <w:tcPr>
            <w:tcW w:w="1869" w:type="dxa"/>
            <w:vAlign w:val="center"/>
          </w:tcPr>
          <w:p w14:paraId="3D6C56A7" w14:textId="1A9C6ABE" w:rsidR="0078780A" w:rsidRDefault="00176FAD" w:rsidP="00E552A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</w:t>
            </w:r>
          </w:p>
        </w:tc>
        <w:tc>
          <w:tcPr>
            <w:tcW w:w="1869" w:type="dxa"/>
            <w:vMerge/>
            <w:vAlign w:val="center"/>
          </w:tcPr>
          <w:p w14:paraId="00450BC7" w14:textId="77777777" w:rsidR="0078780A" w:rsidRDefault="0078780A" w:rsidP="00E552A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69" w:type="dxa"/>
            <w:vAlign w:val="center"/>
          </w:tcPr>
          <w:p w14:paraId="73E1933A" w14:textId="75E17681" w:rsidR="0078780A" w:rsidRDefault="00F77B0F" w:rsidP="00E552A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1869" w:type="dxa"/>
            <w:vAlign w:val="center"/>
          </w:tcPr>
          <w:p w14:paraId="2FDA1248" w14:textId="7D9DE31A" w:rsidR="0078780A" w:rsidRDefault="00994633" w:rsidP="00E552A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</w:p>
        </w:tc>
      </w:tr>
      <w:tr w:rsidR="0078780A" w14:paraId="465CE963" w14:textId="77777777" w:rsidTr="006E3CB6">
        <w:trPr>
          <w:jc w:val="center"/>
        </w:trPr>
        <w:tc>
          <w:tcPr>
            <w:tcW w:w="1868" w:type="dxa"/>
            <w:vAlign w:val="center"/>
          </w:tcPr>
          <w:p w14:paraId="7260F99E" w14:textId="725693AF" w:rsidR="0078780A" w:rsidRDefault="00D73536" w:rsidP="00E552A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р</w:t>
            </w:r>
          </w:p>
        </w:tc>
        <w:tc>
          <w:tcPr>
            <w:tcW w:w="1869" w:type="dxa"/>
            <w:vAlign w:val="center"/>
          </w:tcPr>
          <w:p w14:paraId="0D5529A6" w14:textId="09D69FE0" w:rsidR="0078780A" w:rsidRDefault="00176FAD" w:rsidP="00E552A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1869" w:type="dxa"/>
            <w:vMerge/>
            <w:vAlign w:val="center"/>
          </w:tcPr>
          <w:p w14:paraId="172B738A" w14:textId="77777777" w:rsidR="0078780A" w:rsidRDefault="0078780A" w:rsidP="00E552A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69" w:type="dxa"/>
            <w:vAlign w:val="center"/>
          </w:tcPr>
          <w:p w14:paraId="78FC2B61" w14:textId="4E7BC5C1" w:rsidR="0078780A" w:rsidRDefault="00F77B0F" w:rsidP="00E552A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869" w:type="dxa"/>
            <w:vAlign w:val="center"/>
          </w:tcPr>
          <w:p w14:paraId="7D19158E" w14:textId="2D1E56BB" w:rsidR="0078780A" w:rsidRDefault="00994633" w:rsidP="00E552A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</w:p>
        </w:tc>
      </w:tr>
      <w:tr w:rsidR="0078780A" w14:paraId="416FC2CB" w14:textId="77777777" w:rsidTr="006E3CB6">
        <w:trPr>
          <w:jc w:val="center"/>
        </w:trPr>
        <w:tc>
          <w:tcPr>
            <w:tcW w:w="1868" w:type="dxa"/>
            <w:vAlign w:val="center"/>
          </w:tcPr>
          <w:p w14:paraId="330E65C0" w14:textId="24A66EFA" w:rsidR="0078780A" w:rsidRDefault="00D73536" w:rsidP="00E552A4">
            <w:pPr>
              <w:ind w:firstLine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к</w:t>
            </w:r>
          </w:p>
        </w:tc>
        <w:tc>
          <w:tcPr>
            <w:tcW w:w="1869" w:type="dxa"/>
            <w:vAlign w:val="center"/>
          </w:tcPr>
          <w:p w14:paraId="4A625469" w14:textId="273F04C4" w:rsidR="0078780A" w:rsidRDefault="00176FAD" w:rsidP="00E552A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1869" w:type="dxa"/>
            <w:vMerge/>
            <w:vAlign w:val="center"/>
          </w:tcPr>
          <w:p w14:paraId="394D1BEF" w14:textId="77777777" w:rsidR="0078780A" w:rsidRDefault="0078780A" w:rsidP="00E552A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69" w:type="dxa"/>
            <w:vAlign w:val="center"/>
          </w:tcPr>
          <w:p w14:paraId="5E3566DB" w14:textId="7D5E4CFC" w:rsidR="0078780A" w:rsidRDefault="00F77B0F" w:rsidP="00E552A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869" w:type="dxa"/>
            <w:vAlign w:val="center"/>
          </w:tcPr>
          <w:p w14:paraId="41B7C0E4" w14:textId="7FF20831" w:rsidR="0078780A" w:rsidRDefault="00994633" w:rsidP="00E552A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</w:t>
            </w:r>
          </w:p>
        </w:tc>
      </w:tr>
      <w:tr w:rsidR="0078780A" w14:paraId="32018956" w14:textId="77777777" w:rsidTr="006E3CB6">
        <w:trPr>
          <w:jc w:val="center"/>
        </w:trPr>
        <w:tc>
          <w:tcPr>
            <w:tcW w:w="1868" w:type="dxa"/>
            <w:vAlign w:val="center"/>
          </w:tcPr>
          <w:p w14:paraId="1423DE8B" w14:textId="090F0DC1" w:rsidR="0078780A" w:rsidRDefault="00D73536" w:rsidP="00E552A4">
            <w:pPr>
              <w:ind w:firstLine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ы</w:t>
            </w:r>
          </w:p>
        </w:tc>
        <w:tc>
          <w:tcPr>
            <w:tcW w:w="1869" w:type="dxa"/>
            <w:vAlign w:val="center"/>
          </w:tcPr>
          <w:p w14:paraId="3F1D4739" w14:textId="0CE537BA" w:rsidR="0078780A" w:rsidRDefault="00176FAD" w:rsidP="00E552A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29</w:t>
            </w:r>
          </w:p>
        </w:tc>
        <w:tc>
          <w:tcPr>
            <w:tcW w:w="1869" w:type="dxa"/>
            <w:vMerge/>
            <w:vAlign w:val="center"/>
          </w:tcPr>
          <w:p w14:paraId="61422F8B" w14:textId="77777777" w:rsidR="0078780A" w:rsidRDefault="0078780A" w:rsidP="00E552A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69" w:type="dxa"/>
            <w:vAlign w:val="center"/>
          </w:tcPr>
          <w:p w14:paraId="4326DF88" w14:textId="448FF312" w:rsidR="0078780A" w:rsidRDefault="00F77B0F" w:rsidP="00E552A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  <w:tc>
          <w:tcPr>
            <w:tcW w:w="1869" w:type="dxa"/>
            <w:vAlign w:val="center"/>
          </w:tcPr>
          <w:p w14:paraId="455A3DCC" w14:textId="03312BDA" w:rsidR="0078780A" w:rsidRDefault="00994633" w:rsidP="00E552A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</w:t>
            </w:r>
          </w:p>
        </w:tc>
      </w:tr>
    </w:tbl>
    <w:p w14:paraId="41E84CBD" w14:textId="77777777" w:rsidR="006E3CB6" w:rsidRDefault="006E3CB6" w:rsidP="009C1DD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8DF8A80" w14:textId="77777777" w:rsidR="001335C9" w:rsidRDefault="001335C9" w:rsidP="001335C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Исходный текст:</w:t>
      </w:r>
    </w:p>
    <w:p w14:paraId="41573C33" w14:textId="78974C0B" w:rsidR="00847FE1" w:rsidRPr="00847FE1" w:rsidRDefault="00847FE1" w:rsidP="009C1D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7FE1">
        <w:rPr>
          <w:rFonts w:ascii="Times New Roman" w:hAnsi="Times New Roman" w:cs="Times New Roman"/>
          <w:sz w:val="28"/>
          <w:szCs w:val="28"/>
          <w:lang w:val="ru-RU"/>
        </w:rPr>
        <w:t>Ты не должен оставлять</w:t>
      </w:r>
    </w:p>
    <w:p w14:paraId="67E6F894" w14:textId="6E02B2EE" w:rsidR="00847FE1" w:rsidRPr="00847FE1" w:rsidRDefault="00847FE1" w:rsidP="009C1D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7FE1">
        <w:rPr>
          <w:rFonts w:ascii="Times New Roman" w:hAnsi="Times New Roman" w:cs="Times New Roman"/>
          <w:sz w:val="28"/>
          <w:szCs w:val="28"/>
          <w:lang w:val="ru-RU"/>
        </w:rPr>
        <w:t>Дома книгу и тетрадь!</w:t>
      </w:r>
    </w:p>
    <w:p w14:paraId="4DDF11E2" w14:textId="64CED65E" w:rsidR="00847FE1" w:rsidRPr="00847FE1" w:rsidRDefault="00847FE1" w:rsidP="009C1D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7FE1">
        <w:rPr>
          <w:rFonts w:ascii="Times New Roman" w:hAnsi="Times New Roman" w:cs="Times New Roman"/>
          <w:sz w:val="28"/>
          <w:szCs w:val="28"/>
          <w:lang w:val="ru-RU"/>
        </w:rPr>
        <w:t>Парта – это не кровать.</w:t>
      </w:r>
    </w:p>
    <w:p w14:paraId="66FB7C61" w14:textId="22DB3077" w:rsidR="001335C9" w:rsidRDefault="00847FE1" w:rsidP="009C1D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7FE1">
        <w:rPr>
          <w:rFonts w:ascii="Times New Roman" w:hAnsi="Times New Roman" w:cs="Times New Roman"/>
          <w:sz w:val="28"/>
          <w:szCs w:val="28"/>
          <w:lang w:val="ru-RU"/>
        </w:rPr>
        <w:t>И нельзя на ней лежать!</w:t>
      </w:r>
    </w:p>
    <w:p w14:paraId="59A22E31" w14:textId="77777777" w:rsidR="002F7F11" w:rsidRDefault="002F7F11" w:rsidP="009C1DD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811BA56" w14:textId="31DF87C1" w:rsidR="00A013DE" w:rsidRPr="001A2792" w:rsidRDefault="002F7F11" w:rsidP="00A013D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</w:t>
      </w:r>
      <w:r w:rsidR="000E5596" w:rsidRPr="00BA2929">
        <w:rPr>
          <w:rFonts w:ascii="Times New Roman" w:hAnsi="Times New Roman" w:cs="Times New Roman"/>
          <w:sz w:val="28"/>
          <w:szCs w:val="28"/>
        </w:rPr>
        <w:t>в ходе выполнения данной работы был</w:t>
      </w:r>
      <w:r w:rsidR="00A013DE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0E5596" w:rsidRPr="00BA2929">
        <w:rPr>
          <w:rFonts w:ascii="Times New Roman" w:hAnsi="Times New Roman" w:cs="Times New Roman"/>
          <w:sz w:val="28"/>
          <w:szCs w:val="28"/>
        </w:rPr>
        <w:t xml:space="preserve"> изучен</w:t>
      </w:r>
      <w:r w:rsidR="00A013DE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0E5596" w:rsidRPr="00BA2929">
        <w:rPr>
          <w:rFonts w:ascii="Times New Roman" w:hAnsi="Times New Roman" w:cs="Times New Roman"/>
          <w:sz w:val="28"/>
          <w:szCs w:val="28"/>
        </w:rPr>
        <w:t xml:space="preserve"> </w:t>
      </w:r>
      <w:r w:rsidR="00A013DE" w:rsidRPr="006718C8">
        <w:rPr>
          <w:rFonts w:ascii="Times New Roman" w:hAnsi="Times New Roman" w:cs="Times New Roman"/>
          <w:sz w:val="28"/>
          <w:szCs w:val="28"/>
        </w:rPr>
        <w:t>способов криптографического преобразования</w:t>
      </w:r>
      <w:r w:rsidR="00A013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13DE" w:rsidRPr="006718C8">
        <w:rPr>
          <w:rFonts w:ascii="Times New Roman" w:hAnsi="Times New Roman" w:cs="Times New Roman"/>
          <w:sz w:val="28"/>
          <w:szCs w:val="28"/>
        </w:rPr>
        <w:t>информации</w:t>
      </w:r>
      <w:r w:rsidR="000E5596" w:rsidRPr="00BA2929">
        <w:rPr>
          <w:rFonts w:ascii="Times New Roman" w:hAnsi="Times New Roman" w:cs="Times New Roman"/>
          <w:sz w:val="28"/>
          <w:szCs w:val="28"/>
        </w:rPr>
        <w:t xml:space="preserve">, а также были получены практические навыки </w:t>
      </w:r>
      <w:r w:rsidR="00A013DE" w:rsidRPr="006718C8">
        <w:rPr>
          <w:rFonts w:ascii="Times New Roman" w:hAnsi="Times New Roman" w:cs="Times New Roman"/>
          <w:sz w:val="28"/>
          <w:szCs w:val="28"/>
        </w:rPr>
        <w:t>шифрования</w:t>
      </w:r>
      <w:r w:rsidR="00A013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13DE" w:rsidRPr="006718C8">
        <w:rPr>
          <w:rFonts w:ascii="Times New Roman" w:hAnsi="Times New Roman" w:cs="Times New Roman"/>
          <w:sz w:val="28"/>
          <w:szCs w:val="28"/>
        </w:rPr>
        <w:t>сообщений, криптоанализа шифротекста на примере шифра Цезаря</w:t>
      </w:r>
      <w:r w:rsidR="000E5596" w:rsidRPr="00BA2929">
        <w:rPr>
          <w:rFonts w:ascii="Times New Roman" w:hAnsi="Times New Roman" w:cs="Times New Roman"/>
          <w:sz w:val="28"/>
          <w:szCs w:val="28"/>
        </w:rPr>
        <w:t>.</w:t>
      </w:r>
    </w:p>
    <w:sectPr w:rsidR="00A013DE" w:rsidRPr="001A2792" w:rsidSect="00EB229D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244D5"/>
    <w:multiLevelType w:val="hybridMultilevel"/>
    <w:tmpl w:val="67BC19F4"/>
    <w:lvl w:ilvl="0" w:tplc="6C800C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64730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1E4"/>
    <w:rsid w:val="00021A70"/>
    <w:rsid w:val="00095770"/>
    <w:rsid w:val="000C641B"/>
    <w:rsid w:val="000E5596"/>
    <w:rsid w:val="00110400"/>
    <w:rsid w:val="001335C9"/>
    <w:rsid w:val="00176FAD"/>
    <w:rsid w:val="001A2792"/>
    <w:rsid w:val="001F4535"/>
    <w:rsid w:val="00280A20"/>
    <w:rsid w:val="00295D10"/>
    <w:rsid w:val="002F7F11"/>
    <w:rsid w:val="003A13F7"/>
    <w:rsid w:val="003B5D2A"/>
    <w:rsid w:val="003D30AF"/>
    <w:rsid w:val="003D6842"/>
    <w:rsid w:val="00411032"/>
    <w:rsid w:val="0041357C"/>
    <w:rsid w:val="00444A6D"/>
    <w:rsid w:val="0046043F"/>
    <w:rsid w:val="00470E27"/>
    <w:rsid w:val="004C16C3"/>
    <w:rsid w:val="004D5200"/>
    <w:rsid w:val="004F4803"/>
    <w:rsid w:val="00563C6A"/>
    <w:rsid w:val="0057057E"/>
    <w:rsid w:val="00580A43"/>
    <w:rsid w:val="005D2B76"/>
    <w:rsid w:val="006718C8"/>
    <w:rsid w:val="00682485"/>
    <w:rsid w:val="006E3CB6"/>
    <w:rsid w:val="0075727E"/>
    <w:rsid w:val="00764212"/>
    <w:rsid w:val="00783CE8"/>
    <w:rsid w:val="0078780A"/>
    <w:rsid w:val="007A2490"/>
    <w:rsid w:val="00847FE1"/>
    <w:rsid w:val="0086099B"/>
    <w:rsid w:val="00891804"/>
    <w:rsid w:val="008E5761"/>
    <w:rsid w:val="00994633"/>
    <w:rsid w:val="00995D7F"/>
    <w:rsid w:val="009C1DDC"/>
    <w:rsid w:val="009D1235"/>
    <w:rsid w:val="009E6D7F"/>
    <w:rsid w:val="009F6864"/>
    <w:rsid w:val="00A013DE"/>
    <w:rsid w:val="00A271E4"/>
    <w:rsid w:val="00A36FC8"/>
    <w:rsid w:val="00C36EFA"/>
    <w:rsid w:val="00C94EF9"/>
    <w:rsid w:val="00C97F30"/>
    <w:rsid w:val="00CD12FC"/>
    <w:rsid w:val="00D11FC4"/>
    <w:rsid w:val="00D1256A"/>
    <w:rsid w:val="00D73536"/>
    <w:rsid w:val="00E44709"/>
    <w:rsid w:val="00E85AE2"/>
    <w:rsid w:val="00EB229D"/>
    <w:rsid w:val="00EC5E83"/>
    <w:rsid w:val="00EE1499"/>
    <w:rsid w:val="00F00ACF"/>
    <w:rsid w:val="00F33F49"/>
    <w:rsid w:val="00F46E18"/>
    <w:rsid w:val="00F60C85"/>
    <w:rsid w:val="00F755C9"/>
    <w:rsid w:val="00F77B0F"/>
    <w:rsid w:val="00FC7CC4"/>
    <w:rsid w:val="00FD10A4"/>
    <w:rsid w:val="00FF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E5420F"/>
  <w15:chartTrackingRefBased/>
  <w15:docId w15:val="{6C961B57-86BD-A14B-A17C-5FFE2CB8B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1E4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71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7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Альхимович</dc:creator>
  <cp:keywords/>
  <dc:description/>
  <cp:lastModifiedBy>Нина Альхимович</cp:lastModifiedBy>
  <cp:revision>77</cp:revision>
  <dcterms:created xsi:type="dcterms:W3CDTF">2023-05-23T09:36:00Z</dcterms:created>
  <dcterms:modified xsi:type="dcterms:W3CDTF">2023-05-23T11:06:00Z</dcterms:modified>
</cp:coreProperties>
</file>