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0104" w14:textId="77777777" w:rsidR="002350B9" w:rsidRPr="006E1BDF" w:rsidRDefault="002350B9" w:rsidP="006E1BD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E1BDF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№5 – </w:t>
      </w:r>
      <w:r w:rsidRPr="006E1BDF">
        <w:rPr>
          <w:rFonts w:ascii="Times New Roman" w:hAnsi="Times New Roman" w:cs="Times New Roman"/>
          <w:b/>
          <w:sz w:val="40"/>
          <w:szCs w:val="40"/>
          <w:lang w:val="en-US"/>
        </w:rPr>
        <w:t>USB</w:t>
      </w:r>
      <w:r w:rsidRPr="006E1BDF">
        <w:rPr>
          <w:rFonts w:ascii="Times New Roman" w:hAnsi="Times New Roman" w:cs="Times New Roman"/>
          <w:b/>
          <w:sz w:val="40"/>
          <w:szCs w:val="40"/>
          <w:lang w:val="ru-RU"/>
        </w:rPr>
        <w:t>-устройства</w:t>
      </w:r>
    </w:p>
    <w:p w14:paraId="0198BD57" w14:textId="77777777" w:rsidR="002350B9" w:rsidRDefault="002350B9" w:rsidP="002350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45FA3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USB, и для чего он используется?</w:t>
      </w:r>
    </w:p>
    <w:p w14:paraId="0267EBC0" w14:textId="77777777" w:rsidR="00DC3F5E" w:rsidRDefault="00DC3F5E" w:rsidP="00DC3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CDA79" w14:textId="1C42EF3F" w:rsidR="00DC3F5E" w:rsidRDefault="00DC3F5E" w:rsidP="00DC3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F5E">
        <w:rPr>
          <w:rFonts w:ascii="Times New Roman" w:hAnsi="Times New Roman" w:cs="Times New Roman"/>
          <w:sz w:val="28"/>
          <w:szCs w:val="28"/>
        </w:rPr>
        <w:t>Интерфейс USB (Universal Serial Bus) – универсальный стандарт подключения к ПК и другим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3F5E">
        <w:rPr>
          <w:rFonts w:ascii="Times New Roman" w:hAnsi="Times New Roman" w:cs="Times New Roman"/>
          <w:sz w:val="28"/>
          <w:szCs w:val="28"/>
        </w:rPr>
        <w:t>вычислительным устройствам различного периферийного оборудования.</w:t>
      </w:r>
    </w:p>
    <w:p w14:paraId="35971F84" w14:textId="77777777" w:rsidR="00DC3F5E" w:rsidRPr="00DC3F5E" w:rsidRDefault="00DC3F5E" w:rsidP="00DC3F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5D06C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типы USB-коннекторов существуют, и какие устройства они обычно поддерживают?</w:t>
      </w:r>
    </w:p>
    <w:p w14:paraId="73A25A1C" w14:textId="77777777" w:rsidR="00953962" w:rsidRDefault="00953962" w:rsidP="0095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B6763" w14:textId="037D447F" w:rsidR="00953962" w:rsidRPr="00953962" w:rsidRDefault="00953962" w:rsidP="0095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3962"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53962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53962">
        <w:rPr>
          <w:rFonts w:ascii="Times New Roman" w:hAnsi="Times New Roman" w:cs="Times New Roman"/>
          <w:sz w:val="28"/>
          <w:szCs w:val="28"/>
        </w:rPr>
        <w:t xml:space="preserve"> USB-коннекторов:</w:t>
      </w:r>
    </w:p>
    <w:p w14:paraId="596A1D46" w14:textId="77777777" w:rsidR="00953962" w:rsidRPr="00953962" w:rsidRDefault="00953962" w:rsidP="0095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0C66D" w14:textId="77777777" w:rsidR="008663B8" w:rsidRDefault="00953962" w:rsidP="008663B8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3962">
        <w:rPr>
          <w:rFonts w:ascii="Times New Roman" w:hAnsi="Times New Roman" w:cs="Times New Roman"/>
          <w:sz w:val="28"/>
          <w:szCs w:val="28"/>
        </w:rPr>
        <w:t xml:space="preserve">USB Type-A: наиболее распространенный коннектор. Обычно его можно найти на компьютерах, ноутбуках, зарядных устройствах и многих других устройствах. </w:t>
      </w:r>
    </w:p>
    <w:p w14:paraId="56F1FE3D" w14:textId="7F1934F6" w:rsidR="00953962" w:rsidRPr="008663B8" w:rsidRDefault="00953962" w:rsidP="008663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3B8">
        <w:rPr>
          <w:rFonts w:ascii="Times New Roman" w:hAnsi="Times New Roman" w:cs="Times New Roman"/>
          <w:sz w:val="28"/>
          <w:szCs w:val="28"/>
        </w:rPr>
        <w:t>USB Type-A поддерживает высокоскоростную передачу данных и может предоставлять электропитание устройствам.</w:t>
      </w:r>
    </w:p>
    <w:p w14:paraId="1CB35503" w14:textId="35562B10" w:rsidR="00953962" w:rsidRPr="00953962" w:rsidRDefault="00953962" w:rsidP="00610978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3962">
        <w:rPr>
          <w:rFonts w:ascii="Times New Roman" w:hAnsi="Times New Roman" w:cs="Times New Roman"/>
          <w:sz w:val="28"/>
          <w:szCs w:val="28"/>
        </w:rPr>
        <w:t xml:space="preserve">USB Type-B: для подключения к принтерам, сканерам и некоторым другим </w:t>
      </w:r>
      <w:r w:rsidR="008663B8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Pr="00953962">
        <w:rPr>
          <w:rFonts w:ascii="Times New Roman" w:hAnsi="Times New Roman" w:cs="Times New Roman"/>
          <w:sz w:val="28"/>
          <w:szCs w:val="28"/>
        </w:rPr>
        <w:t xml:space="preserve">. </w:t>
      </w:r>
      <w:r w:rsidR="008663B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3962">
        <w:rPr>
          <w:rFonts w:ascii="Times New Roman" w:hAnsi="Times New Roman" w:cs="Times New Roman"/>
          <w:sz w:val="28"/>
          <w:szCs w:val="28"/>
        </w:rPr>
        <w:t>арианты Type-B коннекторов</w:t>
      </w:r>
      <w:r w:rsidR="008663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53962">
        <w:rPr>
          <w:rFonts w:ascii="Times New Roman" w:hAnsi="Times New Roman" w:cs="Times New Roman"/>
          <w:sz w:val="28"/>
          <w:szCs w:val="28"/>
        </w:rPr>
        <w:t>Mini-USB-B и Micro-USB-B, применяемые в более компактных устройствах.</w:t>
      </w:r>
    </w:p>
    <w:p w14:paraId="242A0F4E" w14:textId="424BC06A" w:rsidR="00610978" w:rsidRPr="00610978" w:rsidRDefault="00953962" w:rsidP="00610978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3962">
        <w:rPr>
          <w:rFonts w:ascii="Times New Roman" w:hAnsi="Times New Roman" w:cs="Times New Roman"/>
          <w:sz w:val="28"/>
          <w:szCs w:val="28"/>
        </w:rPr>
        <w:t>USB Type-C: Это более новый и универсальный коннектор, который можно использовать в любом положении</w:t>
      </w:r>
      <w:r w:rsidR="006109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10978" w:rsidRPr="00953962">
        <w:rPr>
          <w:rFonts w:ascii="Times New Roman" w:hAnsi="Times New Roman" w:cs="Times New Roman"/>
          <w:sz w:val="28"/>
          <w:szCs w:val="28"/>
        </w:rPr>
        <w:t>Этот коннектор широко используется в современных ноутбуках, смартфонах, планшетах и других устройствах.</w:t>
      </w:r>
    </w:p>
    <w:p w14:paraId="646A21E5" w14:textId="2D79476B" w:rsidR="00953962" w:rsidRDefault="00953962" w:rsidP="006109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78">
        <w:rPr>
          <w:rFonts w:ascii="Times New Roman" w:hAnsi="Times New Roman" w:cs="Times New Roman"/>
          <w:sz w:val="28"/>
          <w:szCs w:val="28"/>
        </w:rPr>
        <w:t xml:space="preserve">USB Type-C обеспечивает высокоскоростную передачу данных, поддерживает подачу электропитания (в том числе для зарядки устройств) и даже может передавать видеосигнал. </w:t>
      </w:r>
    </w:p>
    <w:p w14:paraId="1CFAA9AA" w14:textId="77777777" w:rsidR="00545E20" w:rsidRPr="00610978" w:rsidRDefault="00545E20" w:rsidP="006109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9AD3B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Каковы основные различия между USB 2.0, USB 3.0 и USB 3.1?</w:t>
      </w:r>
    </w:p>
    <w:p w14:paraId="1F028B8F" w14:textId="77777777" w:rsid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B3A95" w14:textId="77777777" w:rsid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USB 2.0:</w:t>
      </w:r>
    </w:p>
    <w:p w14:paraId="4F03F7C5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35432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Скорость передачи данных: До 480 Мбит/с.</w:t>
      </w:r>
    </w:p>
    <w:p w14:paraId="7691FBEB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Электропитание: Предоставляет до 500 мА электропитания на устройство.</w:t>
      </w:r>
    </w:p>
    <w:p w14:paraId="597A6D04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Количество проводов: 4 провода (2 для данных, 2 для питания).</w:t>
      </w:r>
    </w:p>
    <w:p w14:paraId="48B51C07" w14:textId="66451083" w:rsid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Распространение: используется во многих старых устройствах.</w:t>
      </w:r>
    </w:p>
    <w:p w14:paraId="05DE76F7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10FC2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USB 3.0:</w:t>
      </w:r>
    </w:p>
    <w:p w14:paraId="2EC66FCD" w14:textId="26E813DB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96">
        <w:rPr>
          <w:rFonts w:ascii="Times New Roman" w:hAnsi="Times New Roman" w:cs="Times New Roman"/>
          <w:sz w:val="28"/>
          <w:szCs w:val="28"/>
        </w:rPr>
        <w:t>Скорость передачи данных: До 5 Гбит/с</w:t>
      </w:r>
      <w:r w:rsidRPr="009460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BBDBA6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Электропитание: Предоставляет до 900 мА электропитания на устройство.</w:t>
      </w:r>
    </w:p>
    <w:p w14:paraId="7AE6306A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Количество проводов: 9 проводов (4 для данных, 5 для питания и заземления).</w:t>
      </w:r>
    </w:p>
    <w:p w14:paraId="6BDC4CCA" w14:textId="77777777" w:rsid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Распространение: Введен в 2008 году, стал более распространенным в последующие годы.</w:t>
      </w:r>
    </w:p>
    <w:p w14:paraId="4DE38C4D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ACC01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USB 3.1:</w:t>
      </w:r>
    </w:p>
    <w:p w14:paraId="6AF12E7C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Скорость передачи данных: USB 3.1 Gen 1 (ранее известный как USB 3.0) до 5 Гбит/с, USB 3.1 Gen 2 до 10 Гбит/с.</w:t>
      </w:r>
    </w:p>
    <w:p w14:paraId="41912915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Электропитание: Поддерживает увеличение предоставляемой мощности (Power Delivery), что позволяет передавать больше электропитания для зарядки устройств.</w:t>
      </w:r>
    </w:p>
    <w:p w14:paraId="78E1E2F7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Количество проводов: Зависит от реализации, но обычно используется 24 провода (12 для данных, 4 для питания, остальные для других функций).</w:t>
      </w:r>
    </w:p>
    <w:p w14:paraId="1520AF8B" w14:textId="2439D9FF" w:rsid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096">
        <w:rPr>
          <w:rFonts w:ascii="Times New Roman" w:hAnsi="Times New Roman" w:cs="Times New Roman"/>
          <w:sz w:val="28"/>
          <w:szCs w:val="28"/>
        </w:rPr>
        <w:t>Распространение: более современн</w:t>
      </w:r>
      <w:proofErr w:type="spellStart"/>
      <w:r w:rsidR="00B472A1"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 w:rsidRPr="00946096">
        <w:rPr>
          <w:rFonts w:ascii="Times New Roman" w:hAnsi="Times New Roman" w:cs="Times New Roman"/>
          <w:sz w:val="28"/>
          <w:szCs w:val="28"/>
        </w:rPr>
        <w:t xml:space="preserve"> верси</w:t>
      </w:r>
      <w:r w:rsidR="00B472A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946096">
        <w:rPr>
          <w:rFonts w:ascii="Times New Roman" w:hAnsi="Times New Roman" w:cs="Times New Roman"/>
          <w:sz w:val="28"/>
          <w:szCs w:val="28"/>
        </w:rPr>
        <w:t>.</w:t>
      </w:r>
    </w:p>
    <w:p w14:paraId="2588F997" w14:textId="77777777" w:rsidR="00946096" w:rsidRPr="00946096" w:rsidRDefault="00946096" w:rsidP="0094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77CCA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 работает принцип передачи данных через USB?</w:t>
      </w:r>
    </w:p>
    <w:p w14:paraId="03DFDF0F" w14:textId="77777777" w:rsid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CFE80" w14:textId="22BC4FCF" w:rsidR="006D18C0" w:rsidRPr="006D18C0" w:rsidRDefault="006D18C0" w:rsidP="006D18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Физическое подключение:</w:t>
      </w:r>
    </w:p>
    <w:p w14:paraId="7B7C614B" w14:textId="7B5ABEF2" w:rsidR="006D18C0" w:rsidRP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8C0">
        <w:rPr>
          <w:rFonts w:ascii="Times New Roman" w:hAnsi="Times New Roman" w:cs="Times New Roman"/>
          <w:sz w:val="28"/>
          <w:szCs w:val="28"/>
        </w:rPr>
        <w:t>Устройства подключаются друг к другу или к хост-компьютеру через USB-кабель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D708E" w14:textId="1530FCBA" w:rsidR="006D18C0" w:rsidRPr="006D18C0" w:rsidRDefault="006D18C0" w:rsidP="006D18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Идентификация и начало коммуникации:</w:t>
      </w:r>
    </w:p>
    <w:p w14:paraId="31C3F099" w14:textId="444772ED" w:rsidR="006D18C0" w:rsidRP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Когда устройство подключается, происходит процесс идентификации. Хост определяет, какое устройство было подключено, и устанавливает связь.</w:t>
      </w:r>
    </w:p>
    <w:p w14:paraId="44F1DE8B" w14:textId="7A6E71DD" w:rsidR="006D18C0" w:rsidRPr="006D18C0" w:rsidRDefault="006D18C0" w:rsidP="006D18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Коммуникация и протоколы:</w:t>
      </w:r>
    </w:p>
    <w:p w14:paraId="0DF366D9" w14:textId="2B76D2BA" w:rsidR="006D18C0" w:rsidRP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USB использует различные протоколы для передачи данных. Для устройств, таких как клавиатуры и мыши, используется протокол HID (Human Interface Device). Для устройств хранения данных, таких как флеш-накопители, используется протокол Mass Storage.</w:t>
      </w:r>
    </w:p>
    <w:p w14:paraId="4DBD38F8" w14:textId="329169A1" w:rsidR="006D18C0" w:rsidRPr="006D18C0" w:rsidRDefault="006D18C0" w:rsidP="006D18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Пакетирование данных:</w:t>
      </w:r>
    </w:p>
    <w:p w14:paraId="6F3F6D63" w14:textId="7467ABEF" w:rsidR="006D18C0" w:rsidRP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Данные передаются в виде пакетов. Каждый пакет содержит заголовок, который обычно включает идентификатор устройства, длину данных и другую 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D18C0">
        <w:rPr>
          <w:rFonts w:ascii="Times New Roman" w:hAnsi="Times New Roman" w:cs="Times New Roman"/>
          <w:sz w:val="28"/>
          <w:szCs w:val="28"/>
        </w:rPr>
        <w:t>.</w:t>
      </w:r>
    </w:p>
    <w:p w14:paraId="6F54735C" w14:textId="19F73D5F" w:rsidR="006D18C0" w:rsidRPr="006D18C0" w:rsidRDefault="006D18C0" w:rsidP="006D18C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Скорость передачи данных:</w:t>
      </w:r>
    </w:p>
    <w:p w14:paraId="15DA8F21" w14:textId="4CD9DA61" w:rsidR="006D18C0" w:rsidRP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USB поддерживает разные скорости передачи данных в зависимости от версии (например, USB 2.0, USB 3.0, USB 3.1) и типа устройства.</w:t>
      </w:r>
    </w:p>
    <w:p w14:paraId="7CB19E74" w14:textId="16351607" w:rsidR="006D18C0" w:rsidRPr="00540FFF" w:rsidRDefault="006D18C0" w:rsidP="00540F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FFF">
        <w:rPr>
          <w:rFonts w:ascii="Times New Roman" w:hAnsi="Times New Roman" w:cs="Times New Roman"/>
          <w:sz w:val="28"/>
          <w:szCs w:val="28"/>
        </w:rPr>
        <w:t>Управление электропитанием:</w:t>
      </w:r>
    </w:p>
    <w:p w14:paraId="4518D48E" w14:textId="3BCDCD58" w:rsidR="006D18C0" w:rsidRPr="001E196B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8C0">
        <w:rPr>
          <w:rFonts w:ascii="Times New Roman" w:hAnsi="Times New Roman" w:cs="Times New Roman"/>
          <w:sz w:val="28"/>
          <w:szCs w:val="28"/>
        </w:rPr>
        <w:t>USB также предоставляет возможность управления электропитанием. Устройства могут получать питание от хоста (например, флеш-накопители) или, в некоторых случаях, обратно подавать питание хосту</w:t>
      </w:r>
      <w:r w:rsidR="001E19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9F348F" w14:textId="38DCE13D" w:rsidR="006D18C0" w:rsidRPr="001E196B" w:rsidRDefault="006D18C0" w:rsidP="001E19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96B">
        <w:rPr>
          <w:rFonts w:ascii="Times New Roman" w:hAnsi="Times New Roman" w:cs="Times New Roman"/>
          <w:sz w:val="28"/>
          <w:szCs w:val="28"/>
        </w:rPr>
        <w:t>Отключение и завершение передачи данных:</w:t>
      </w:r>
    </w:p>
    <w:p w14:paraId="3B734312" w14:textId="4AB03E25" w:rsid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8C0">
        <w:rPr>
          <w:rFonts w:ascii="Times New Roman" w:hAnsi="Times New Roman" w:cs="Times New Roman"/>
          <w:sz w:val="28"/>
          <w:szCs w:val="28"/>
        </w:rPr>
        <w:t>После завершения передачи данных устройства могут быть безопасно отключены, и хост завершает связь.</w:t>
      </w:r>
    </w:p>
    <w:p w14:paraId="4AE2F6B2" w14:textId="77777777" w:rsidR="006D18C0" w:rsidRPr="006D18C0" w:rsidRDefault="006D18C0" w:rsidP="006D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B0862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стандарты и спецификации определяют технические характеристики USB?</w:t>
      </w:r>
    </w:p>
    <w:p w14:paraId="51BA0E5E" w14:textId="77777777" w:rsidR="008A5623" w:rsidRDefault="008A5623" w:rsidP="008A56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D944C" w14:textId="1BE689C0" w:rsidR="008A5623" w:rsidRDefault="00215C5E" w:rsidP="008A56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F4B7C" wp14:editId="73BDA41F">
            <wp:extent cx="5940425" cy="2271395"/>
            <wp:effectExtent l="0" t="0" r="3175" b="1905"/>
            <wp:docPr id="869338750" name="Picture 869338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38750" name="Picture 86933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EE5" w14:textId="77777777" w:rsidR="00215C5E" w:rsidRPr="008A5623" w:rsidRDefault="00215C5E" w:rsidP="008A56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D5784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виды USB-кабелей существуют, и какие они имеют различия?</w:t>
      </w:r>
    </w:p>
    <w:p w14:paraId="6AD1983C" w14:textId="77777777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1410F" w14:textId="3093062B" w:rsidR="00A26E7D" w:rsidRP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26E7D">
        <w:rPr>
          <w:rFonts w:ascii="Times New Roman" w:hAnsi="Times New Roman" w:cs="Times New Roman"/>
          <w:sz w:val="28"/>
          <w:szCs w:val="28"/>
        </w:rPr>
        <w:t>сновных видов USB-кабелей:</w:t>
      </w:r>
    </w:p>
    <w:p w14:paraId="3E2988A8" w14:textId="77777777" w:rsidR="00A26E7D" w:rsidRP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7550" w14:textId="77777777" w:rsidR="00A26E7D" w:rsidRPr="00A26E7D" w:rsidRDefault="00A26E7D" w:rsidP="00620BA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USB Type-A to Type-B:</w:t>
      </w:r>
    </w:p>
    <w:p w14:paraId="0DDD6791" w14:textId="75586CB6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Описание: Этот кабель используется для подключения устройств, таких как принтеры и сканеры, к компьютерам.</w:t>
      </w:r>
    </w:p>
    <w:p w14:paraId="79164093" w14:textId="77777777" w:rsidR="00620BAB" w:rsidRPr="00A26E7D" w:rsidRDefault="00620BAB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ACF91" w14:textId="77777777" w:rsidR="00A26E7D" w:rsidRPr="00A26E7D" w:rsidRDefault="00A26E7D" w:rsidP="00620BA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USB Type-A to Type-C:</w:t>
      </w:r>
    </w:p>
    <w:p w14:paraId="42598F65" w14:textId="65FF60C0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Описание: Этот кабель используется для подключения устройств с USB Type-C разъемами к стандартным USB-портам на компьютерах, зарядных устройствах и других устройствах.</w:t>
      </w:r>
    </w:p>
    <w:p w14:paraId="6A2F8822" w14:textId="77777777" w:rsidR="00620BAB" w:rsidRPr="00A26E7D" w:rsidRDefault="00620BAB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EE57F" w14:textId="77777777" w:rsidR="00A26E7D" w:rsidRPr="00A26E7D" w:rsidRDefault="00A26E7D" w:rsidP="00620BA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USB Type-C to Type-C:</w:t>
      </w:r>
    </w:p>
    <w:p w14:paraId="0216EE6A" w14:textId="77777777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Описание: Этот кабель обеспечивает подключение между устройствами с USB Type-C разъемами. Он может использоваться для зарядки, передачи данных и подключения различных периферийных устройств.</w:t>
      </w:r>
    </w:p>
    <w:p w14:paraId="3F2E09CD" w14:textId="77777777" w:rsidR="009E7F87" w:rsidRPr="00A26E7D" w:rsidRDefault="009E7F87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5119B" w14:textId="77777777" w:rsidR="00A26E7D" w:rsidRPr="00A26E7D" w:rsidRDefault="00A26E7D" w:rsidP="009E7F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Micro-USB to USB Type-A:</w:t>
      </w:r>
    </w:p>
    <w:p w14:paraId="57413604" w14:textId="77777777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Описание: Этот кабель часто используется для зарядки и подключения устаревших мобильных устройств, камер, Bluetooth-гарнитур и других устройств к стандартным USB-портам.</w:t>
      </w:r>
    </w:p>
    <w:p w14:paraId="368A31B1" w14:textId="77777777" w:rsidR="00767B76" w:rsidRPr="00A26E7D" w:rsidRDefault="00767B76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8E3BE" w14:textId="77777777" w:rsidR="00A26E7D" w:rsidRPr="00A26E7D" w:rsidRDefault="00A26E7D" w:rsidP="00506E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USB 3.0 / 3.1 Type-A to Type-B:</w:t>
      </w:r>
    </w:p>
    <w:p w14:paraId="5A65D447" w14:textId="77777777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Описание: Эти кабели обеспечивают более высокие скорости передачи данных (до 5 Гбит/с для USB 3.0 и до 10 Гбит/с для USB 3.1). Используются для подключения устройств, таких как внешние жесткие диски и принтеры, к компьютерам.</w:t>
      </w:r>
    </w:p>
    <w:p w14:paraId="382AC9A7" w14:textId="77777777" w:rsidR="00506EC9" w:rsidRPr="00A26E7D" w:rsidRDefault="00506EC9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D82FC" w14:textId="77777777" w:rsidR="00A26E7D" w:rsidRPr="00A26E7D" w:rsidRDefault="00A26E7D" w:rsidP="003E46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USB On-The-Go (OTG):</w:t>
      </w:r>
    </w:p>
    <w:p w14:paraId="42E6B332" w14:textId="77777777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 xml:space="preserve">Описание: Кабель с разъемом USB Type-A на одном конце и Micro-USB или USB Type-C на другом. Позволяет устройствам, таким как смартфоны или </w:t>
      </w:r>
      <w:r w:rsidRPr="00A26E7D">
        <w:rPr>
          <w:rFonts w:ascii="Times New Roman" w:hAnsi="Times New Roman" w:cs="Times New Roman"/>
          <w:sz w:val="28"/>
          <w:szCs w:val="28"/>
        </w:rPr>
        <w:lastRenderedPageBreak/>
        <w:t>планшеты, действовать в режиме хоста и подключать другие устройства, такие как флеш-накопители или клавиатуры.</w:t>
      </w:r>
    </w:p>
    <w:p w14:paraId="09E99A7F" w14:textId="77777777" w:rsidR="003E467E" w:rsidRPr="00A26E7D" w:rsidRDefault="003E467E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5611A" w14:textId="77777777" w:rsidR="00A26E7D" w:rsidRPr="00A26E7D" w:rsidRDefault="00A26E7D" w:rsidP="00FF19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USB Extension Cables:</w:t>
      </w:r>
    </w:p>
    <w:p w14:paraId="43DFF35C" w14:textId="5D1AF76A" w:rsid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E7D">
        <w:rPr>
          <w:rFonts w:ascii="Times New Roman" w:hAnsi="Times New Roman" w:cs="Times New Roman"/>
          <w:sz w:val="28"/>
          <w:szCs w:val="28"/>
        </w:rPr>
        <w:t>Описание: Используются для увеличения длины подключения между устройствами и USB-портами. Могут быть различной длины.</w:t>
      </w:r>
    </w:p>
    <w:p w14:paraId="1C203918" w14:textId="77777777" w:rsidR="00A26E7D" w:rsidRPr="00A26E7D" w:rsidRDefault="00A26E7D" w:rsidP="00A26E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33A79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преимущества и недостатки USB в сравнении с другими интерфейсами передачи данных?</w:t>
      </w:r>
    </w:p>
    <w:p w14:paraId="66E35B1B" w14:textId="77777777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C5D35" w14:textId="77777777" w:rsidR="00E12ECC" w:rsidRPr="00E12ECC" w:rsidRDefault="00E12ECC" w:rsidP="00E12EC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2ECC">
        <w:rPr>
          <w:rFonts w:ascii="Times New Roman" w:hAnsi="Times New Roman" w:cs="Times New Roman"/>
          <w:sz w:val="28"/>
          <w:szCs w:val="28"/>
        </w:rPr>
        <w:t>Преимущества USB:</w:t>
      </w:r>
    </w:p>
    <w:p w14:paraId="422087CE" w14:textId="77777777" w:rsidR="00E12ECC" w:rsidRP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6C399" w14:textId="7F6085C3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ECC">
        <w:rPr>
          <w:rFonts w:ascii="Times New Roman" w:hAnsi="Times New Roman" w:cs="Times New Roman"/>
          <w:sz w:val="28"/>
          <w:szCs w:val="28"/>
        </w:rPr>
        <w:t>Универсальность</w:t>
      </w:r>
      <w:r w:rsidR="002F0D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703373" w14:textId="77777777" w:rsidR="00742C39" w:rsidRPr="002F0D37" w:rsidRDefault="00742C39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8AB5A7" w14:textId="0CC26973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ECC">
        <w:rPr>
          <w:rFonts w:ascii="Times New Roman" w:hAnsi="Times New Roman" w:cs="Times New Roman"/>
          <w:sz w:val="28"/>
          <w:szCs w:val="28"/>
        </w:rPr>
        <w:t>Простота подключения</w:t>
      </w:r>
      <w:r w:rsidR="002F0D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A1BA13" w14:textId="77777777" w:rsidR="00742C39" w:rsidRPr="002F0D37" w:rsidRDefault="00742C39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677EE4" w14:textId="77777777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ECC">
        <w:rPr>
          <w:rFonts w:ascii="Times New Roman" w:hAnsi="Times New Roman" w:cs="Times New Roman"/>
          <w:sz w:val="28"/>
          <w:szCs w:val="28"/>
        </w:rPr>
        <w:t>Энергопитание: USB-порты предоставляют электропитание подключенным устройствам, что удобно для зарядки мобильных устройств и других периферийных устройств.</w:t>
      </w:r>
    </w:p>
    <w:p w14:paraId="7D6B6329" w14:textId="77777777" w:rsidR="00742C39" w:rsidRPr="00E12ECC" w:rsidRDefault="00742C39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BC5A6" w14:textId="77777777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ECC">
        <w:rPr>
          <w:rFonts w:ascii="Times New Roman" w:hAnsi="Times New Roman" w:cs="Times New Roman"/>
          <w:sz w:val="28"/>
          <w:szCs w:val="28"/>
        </w:rPr>
        <w:t>Высокая скорость передачи данных: Стандарты USB 3.0 и 3.1 обеспечивают высокие скорости передачи данных, что делает их эффективными для синхронизации файлов.</w:t>
      </w:r>
    </w:p>
    <w:p w14:paraId="6888AA34" w14:textId="77777777" w:rsidR="00742C39" w:rsidRPr="00E12ECC" w:rsidRDefault="00742C39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A3C75" w14:textId="77777777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ECC">
        <w:rPr>
          <w:rFonts w:ascii="Times New Roman" w:hAnsi="Times New Roman" w:cs="Times New Roman"/>
          <w:sz w:val="28"/>
          <w:szCs w:val="28"/>
        </w:rPr>
        <w:t>USB Type-C и Power Delivery: USB Type-C коннекторы и стандарт Power Delivery добавляют функциональность, такую как обратная совместимость, более высокая мощность для зарядки устройств и возможность передачи видеосигнала.</w:t>
      </w:r>
    </w:p>
    <w:p w14:paraId="54D7D72D" w14:textId="77777777" w:rsidR="00742C39" w:rsidRPr="00E12ECC" w:rsidRDefault="00742C39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B4343" w14:textId="53CE3576" w:rsid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2ECC">
        <w:rPr>
          <w:rFonts w:ascii="Times New Roman" w:hAnsi="Times New Roman" w:cs="Times New Roman"/>
          <w:sz w:val="28"/>
          <w:szCs w:val="28"/>
        </w:rPr>
        <w:t>USB On-The-Go (OTG): Позволяет мобильным устройствам действовать в режиме хоста и подключать другие устройства.</w:t>
      </w:r>
    </w:p>
    <w:p w14:paraId="035CD9D7" w14:textId="77777777" w:rsidR="00983276" w:rsidRDefault="00983276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7F2D8" w14:textId="77777777" w:rsidR="00983276" w:rsidRPr="00983276" w:rsidRDefault="00983276" w:rsidP="009832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83276">
        <w:rPr>
          <w:rFonts w:ascii="Times New Roman" w:hAnsi="Times New Roman" w:cs="Times New Roman"/>
          <w:sz w:val="28"/>
          <w:szCs w:val="28"/>
        </w:rPr>
        <w:t>Недостатки USB:</w:t>
      </w:r>
    </w:p>
    <w:p w14:paraId="363C2B4D" w14:textId="77777777" w:rsidR="00983276" w:rsidRPr="00983276" w:rsidRDefault="00983276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5F2ED" w14:textId="77777777" w:rsidR="00983276" w:rsidRDefault="00983276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76">
        <w:rPr>
          <w:rFonts w:ascii="Times New Roman" w:hAnsi="Times New Roman" w:cs="Times New Roman"/>
          <w:sz w:val="28"/>
          <w:szCs w:val="28"/>
        </w:rPr>
        <w:t>Ограниченная дальность передачи: USB-кабели обычно имеют ограниченную длину, что может ограничивать расстояние между устройствами.</w:t>
      </w:r>
    </w:p>
    <w:p w14:paraId="5E6060EB" w14:textId="77777777" w:rsidR="009C1011" w:rsidRPr="00983276" w:rsidRDefault="009C1011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552A7" w14:textId="77777777" w:rsidR="00983276" w:rsidRDefault="00983276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76">
        <w:rPr>
          <w:rFonts w:ascii="Times New Roman" w:hAnsi="Times New Roman" w:cs="Times New Roman"/>
          <w:sz w:val="28"/>
          <w:szCs w:val="28"/>
        </w:rPr>
        <w:t>Скорость передачи данных: Некоторые другие интерфейсы, такие как Thunderbolt, могут предоставлять более высокие скорости передачи данных.</w:t>
      </w:r>
    </w:p>
    <w:p w14:paraId="001DA4F7" w14:textId="77777777" w:rsidR="009C1011" w:rsidRPr="00983276" w:rsidRDefault="009C1011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0A15D" w14:textId="77777777" w:rsidR="00983276" w:rsidRDefault="00983276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76">
        <w:rPr>
          <w:rFonts w:ascii="Times New Roman" w:hAnsi="Times New Roman" w:cs="Times New Roman"/>
          <w:sz w:val="28"/>
          <w:szCs w:val="28"/>
        </w:rPr>
        <w:t>Коннекторы могут изнашиваться: Повторное подключение и отключение USB-кабелей может привести к износу коннекторов, особенно в случае частого использования.</w:t>
      </w:r>
    </w:p>
    <w:p w14:paraId="30521CD4" w14:textId="77777777" w:rsidR="009C1011" w:rsidRPr="00983276" w:rsidRDefault="009C1011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B5EAE" w14:textId="77777777" w:rsidR="00983276" w:rsidRDefault="00983276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76">
        <w:rPr>
          <w:rFonts w:ascii="Times New Roman" w:hAnsi="Times New Roman" w:cs="Times New Roman"/>
          <w:sz w:val="28"/>
          <w:szCs w:val="28"/>
        </w:rPr>
        <w:lastRenderedPageBreak/>
        <w:t>Более сложные устройства могут требовать дополнительных драйверов: Некоторые устройства, такие как высокопроизводительные звуковые карты или видеокарты, могут требовать дополнительных драйверов для корректной работы.</w:t>
      </w:r>
    </w:p>
    <w:p w14:paraId="0B4B7CA9" w14:textId="77777777" w:rsidR="009C1011" w:rsidRPr="00983276" w:rsidRDefault="009C1011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94630" w14:textId="137BF049" w:rsidR="00983276" w:rsidRDefault="00983276" w:rsidP="00983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76">
        <w:rPr>
          <w:rFonts w:ascii="Times New Roman" w:hAnsi="Times New Roman" w:cs="Times New Roman"/>
          <w:sz w:val="28"/>
          <w:szCs w:val="28"/>
        </w:rPr>
        <w:t>Совместимость: В редких случаях могут возникнуть проблемы с совместимостью между различными устройствами или портами.</w:t>
      </w:r>
    </w:p>
    <w:p w14:paraId="05194DF0" w14:textId="77777777" w:rsidR="00E12ECC" w:rsidRPr="00E12ECC" w:rsidRDefault="00E12ECC" w:rsidP="00E12E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6ED6E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устройства могут быть заряжены через USB, и как работает стандарт USB Power Delivery (PD)?</w:t>
      </w:r>
    </w:p>
    <w:p w14:paraId="39D8292C" w14:textId="77777777" w:rsidR="006E77E0" w:rsidRDefault="006E77E0" w:rsidP="006E7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47568" w14:textId="6D2E203E" w:rsidR="006E77E0" w:rsidRDefault="006E77E0" w:rsidP="006E7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7E0">
        <w:rPr>
          <w:rFonts w:ascii="Times New Roman" w:hAnsi="Times New Roman" w:cs="Times New Roman"/>
          <w:sz w:val="28"/>
          <w:szCs w:val="28"/>
        </w:rPr>
        <w:t xml:space="preserve">USB Power Delivery (PD) – это стандарт, разработанный для обеспечения более высокой мощности передачи через USB-кабели. С его помощью устройства </w:t>
      </w:r>
      <w:r w:rsidR="00D9192D" w:rsidRPr="00D9192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9192D">
        <w:rPr>
          <w:rFonts w:ascii="Times New Roman" w:hAnsi="Times New Roman" w:cs="Times New Roman"/>
          <w:sz w:val="28"/>
          <w:szCs w:val="28"/>
          <w:lang w:val="ru-RU"/>
        </w:rPr>
        <w:t xml:space="preserve">смартфоны. планшеты, ноутбуки, </w:t>
      </w:r>
      <w:proofErr w:type="spellStart"/>
      <w:r w:rsidR="00D9192D">
        <w:rPr>
          <w:rFonts w:ascii="Times New Roman" w:hAnsi="Times New Roman" w:cs="Times New Roman"/>
          <w:sz w:val="28"/>
          <w:szCs w:val="28"/>
          <w:lang w:val="en-US"/>
        </w:rPr>
        <w:t>powerbanks</w:t>
      </w:r>
      <w:proofErr w:type="spellEnd"/>
      <w:r w:rsidR="00D919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4EB5">
        <w:rPr>
          <w:rFonts w:ascii="Times New Roman" w:hAnsi="Times New Roman" w:cs="Times New Roman"/>
          <w:sz w:val="28"/>
          <w:szCs w:val="28"/>
          <w:lang w:val="ru-RU"/>
        </w:rPr>
        <w:t>наушники, камеры</w:t>
      </w:r>
      <w:r w:rsidR="00D9192D" w:rsidRPr="00D9192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E77E0">
        <w:rPr>
          <w:rFonts w:ascii="Times New Roman" w:hAnsi="Times New Roman" w:cs="Times New Roman"/>
          <w:sz w:val="28"/>
          <w:szCs w:val="28"/>
        </w:rPr>
        <w:t>могут заряжаться быстрее и поддерживать более мощные функции.</w:t>
      </w:r>
    </w:p>
    <w:p w14:paraId="51DC3E92" w14:textId="77777777" w:rsidR="006C3DCE" w:rsidRDefault="006C3DCE" w:rsidP="006E7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2933A" w14:textId="7E3FBD15" w:rsidR="006C3DCE" w:rsidRPr="00B314C6" w:rsidRDefault="006C3DCE" w:rsidP="007E08EE">
      <w:pPr>
        <w:pStyle w:val="ListParagraph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14C6">
        <w:rPr>
          <w:rFonts w:ascii="Times New Roman" w:hAnsi="Times New Roman" w:cs="Times New Roman"/>
          <w:sz w:val="28"/>
          <w:szCs w:val="28"/>
        </w:rPr>
        <w:t>Договоренность о мощности: Перед началом зарядки устройства обмениваются информацией о поддерживаемой мощности. Это включает в себя согласование по напряжению и току.</w:t>
      </w:r>
    </w:p>
    <w:p w14:paraId="1156D896" w14:textId="0ADCD8AB" w:rsidR="006C3DCE" w:rsidRPr="00B314C6" w:rsidRDefault="006C3DCE" w:rsidP="007E08EE">
      <w:pPr>
        <w:pStyle w:val="ListParagraph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14C6">
        <w:rPr>
          <w:rFonts w:ascii="Times New Roman" w:hAnsi="Times New Roman" w:cs="Times New Roman"/>
          <w:sz w:val="28"/>
          <w:szCs w:val="28"/>
        </w:rPr>
        <w:t xml:space="preserve">Динамическое регулирование мощности: Устройства могут динамически адаптировать уровень мощности в зависимости от своих потребностей и возможностей источника питания. </w:t>
      </w:r>
    </w:p>
    <w:p w14:paraId="4BBFB507" w14:textId="50C5C014" w:rsidR="006C3DCE" w:rsidRPr="00681E24" w:rsidRDefault="006C3DCE" w:rsidP="00EA7E0A">
      <w:pPr>
        <w:pStyle w:val="ListParagraph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1E24">
        <w:rPr>
          <w:rFonts w:ascii="Times New Roman" w:hAnsi="Times New Roman" w:cs="Times New Roman"/>
          <w:sz w:val="28"/>
          <w:szCs w:val="28"/>
        </w:rPr>
        <w:t>Поддержка различных уровней напряжения и тока: USB PD может работать с разными уровнями напряжения и тока в зависимости от типа устройства и его требований к зарядке.</w:t>
      </w:r>
    </w:p>
    <w:p w14:paraId="1490B2C6" w14:textId="5D18A319" w:rsidR="006C3DCE" w:rsidRPr="00681E24" w:rsidRDefault="006C3DCE" w:rsidP="00681E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E24">
        <w:rPr>
          <w:rFonts w:ascii="Times New Roman" w:hAnsi="Times New Roman" w:cs="Times New Roman"/>
          <w:sz w:val="28"/>
          <w:szCs w:val="28"/>
        </w:rPr>
        <w:t>Поддержка разных устройств</w:t>
      </w:r>
      <w:r w:rsidR="005C79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70AE83" w14:textId="3FD0A262" w:rsidR="006C3DCE" w:rsidRPr="005C7939" w:rsidRDefault="006C3DCE" w:rsidP="00EA7E0A">
      <w:pPr>
        <w:pStyle w:val="ListParagraph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7939">
        <w:rPr>
          <w:rFonts w:ascii="Times New Roman" w:hAnsi="Times New Roman" w:cs="Times New Roman"/>
          <w:sz w:val="28"/>
          <w:szCs w:val="28"/>
        </w:rPr>
        <w:t>Обратная совместимость: USB PD обеспечивает обратную совместимость с предыдущими версиями USB, что означает, что устройства с различными версиями USB могут взаимодействовать.</w:t>
      </w:r>
    </w:p>
    <w:p w14:paraId="4D201809" w14:textId="77777777" w:rsidR="006E77E0" w:rsidRPr="006E77E0" w:rsidRDefault="006E77E0" w:rsidP="006E7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F54A7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меры безопасности могут быть применены для защиты от угроз, связанных с использованием USB-портов? Каковы перспективы развития технологии USB в будущем?</w:t>
      </w:r>
    </w:p>
    <w:p w14:paraId="3D6D20C2" w14:textId="77777777" w:rsid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34106" w14:textId="77777777" w:rsidR="000E66F6" w:rsidRPr="000E66F6" w:rsidRDefault="000E66F6" w:rsidP="000E66F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66F6">
        <w:rPr>
          <w:rFonts w:ascii="Times New Roman" w:hAnsi="Times New Roman" w:cs="Times New Roman"/>
          <w:sz w:val="28"/>
          <w:szCs w:val="28"/>
        </w:rPr>
        <w:t>Меры безопасности для защиты от угроз, связанных с использованием USB-портов:</w:t>
      </w:r>
    </w:p>
    <w:p w14:paraId="20825C7F" w14:textId="0A17A9B8" w:rsidR="000E66F6" w:rsidRP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33B65" w14:textId="742C1F8D" w:rsid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6F6">
        <w:rPr>
          <w:rFonts w:ascii="Times New Roman" w:hAnsi="Times New Roman" w:cs="Times New Roman"/>
          <w:sz w:val="28"/>
          <w:szCs w:val="28"/>
        </w:rPr>
        <w:t>USB Data Blockers (или USB Condoms) — это устройства, которые блокируют передачу данных по USB-кабелю, позволяя только зарядку.</w:t>
      </w:r>
    </w:p>
    <w:p w14:paraId="70E5274B" w14:textId="77777777" w:rsidR="00917F3A" w:rsidRPr="000E66F6" w:rsidRDefault="00917F3A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A6191" w14:textId="77777777" w:rsidR="000E66F6" w:rsidRP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6F6">
        <w:rPr>
          <w:rFonts w:ascii="Times New Roman" w:hAnsi="Times New Roman" w:cs="Times New Roman"/>
          <w:sz w:val="28"/>
          <w:szCs w:val="28"/>
        </w:rPr>
        <w:t>Отключение USB-портов:</w:t>
      </w:r>
    </w:p>
    <w:p w14:paraId="216DC348" w14:textId="77777777" w:rsid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6F6">
        <w:rPr>
          <w:rFonts w:ascii="Times New Roman" w:hAnsi="Times New Roman" w:cs="Times New Roman"/>
          <w:sz w:val="28"/>
          <w:szCs w:val="28"/>
        </w:rPr>
        <w:t>В некоторых организациях и компаниях USB-порты на компьютерах отключаются для снижения риска передачи вредоносного программного обеспечения через USB-устройства.</w:t>
      </w:r>
    </w:p>
    <w:p w14:paraId="769136DE" w14:textId="77777777" w:rsidR="00917F3A" w:rsidRPr="000E66F6" w:rsidRDefault="00917F3A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5EA4A" w14:textId="43CE69C7" w:rsidR="000E66F6" w:rsidRDefault="000E66F6" w:rsidP="00917F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66F6">
        <w:rPr>
          <w:rFonts w:ascii="Times New Roman" w:hAnsi="Times New Roman" w:cs="Times New Roman"/>
          <w:sz w:val="28"/>
          <w:szCs w:val="28"/>
        </w:rPr>
        <w:lastRenderedPageBreak/>
        <w:t>Использование устройств с ограниченными правами</w:t>
      </w:r>
      <w:r w:rsidR="00917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2B9CF9" w14:textId="77777777" w:rsidR="00917F3A" w:rsidRPr="00917F3A" w:rsidRDefault="00917F3A" w:rsidP="00917F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689F5C" w14:textId="291E8D76" w:rsidR="000E66F6" w:rsidRDefault="000E66F6" w:rsidP="00917F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66F6">
        <w:rPr>
          <w:rFonts w:ascii="Times New Roman" w:hAnsi="Times New Roman" w:cs="Times New Roman"/>
          <w:sz w:val="28"/>
          <w:szCs w:val="28"/>
        </w:rPr>
        <w:t>Антивирусное программное обеспечение</w:t>
      </w:r>
      <w:r w:rsidR="00917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D4BE3C" w14:textId="77777777" w:rsidR="00685E26" w:rsidRDefault="00685E2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8D9709" w14:textId="7DF0D70B" w:rsidR="000E66F6" w:rsidRDefault="000E66F6" w:rsidP="00685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66F6">
        <w:rPr>
          <w:rFonts w:ascii="Times New Roman" w:hAnsi="Times New Roman" w:cs="Times New Roman"/>
          <w:sz w:val="28"/>
          <w:szCs w:val="28"/>
        </w:rPr>
        <w:t>Безопасное удаление устройств</w:t>
      </w:r>
      <w:r w:rsidR="00685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3A8F23" w14:textId="77777777" w:rsidR="00685E26" w:rsidRPr="00685E26" w:rsidRDefault="00685E26" w:rsidP="00685E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E82DF4" w14:textId="77777777" w:rsidR="000E66F6" w:rsidRP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6F6">
        <w:rPr>
          <w:rFonts w:ascii="Times New Roman" w:hAnsi="Times New Roman" w:cs="Times New Roman"/>
          <w:sz w:val="28"/>
          <w:szCs w:val="28"/>
        </w:rPr>
        <w:t>Обновление программного обеспечения:</w:t>
      </w:r>
    </w:p>
    <w:p w14:paraId="78A404D5" w14:textId="6C37C2E1" w:rsid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6F6">
        <w:rPr>
          <w:rFonts w:ascii="Times New Roman" w:hAnsi="Times New Roman" w:cs="Times New Roman"/>
          <w:sz w:val="28"/>
          <w:szCs w:val="28"/>
        </w:rPr>
        <w:t>Регулярно обновляйте операционные системы и антивирусное программное обеспечение, чтобы воспользоваться последними исправлениями и улучшениями безопасности.</w:t>
      </w:r>
    </w:p>
    <w:p w14:paraId="1BC58B53" w14:textId="77777777" w:rsidR="00437428" w:rsidRDefault="00437428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A4CA3" w14:textId="77777777" w:rsidR="00437428" w:rsidRDefault="00437428" w:rsidP="004374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Перспективы развития технологии USB в будущем:</w:t>
      </w:r>
    </w:p>
    <w:p w14:paraId="3486A10F" w14:textId="77777777" w:rsidR="00203988" w:rsidRPr="00437428" w:rsidRDefault="00203988" w:rsidP="004374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5AEE85" w14:textId="77777777" w:rsidR="00437428" w:rsidRP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USB4 и увеличение скорости передачи данных:</w:t>
      </w:r>
    </w:p>
    <w:p w14:paraId="127D2DF9" w14:textId="77777777" w:rsid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USB4 предоставляет еще более высокие скорости передачи данных (до 40 Гбит/с), что обеспечивает более быстрый обмен информацией между устройствами.</w:t>
      </w:r>
    </w:p>
    <w:p w14:paraId="6B82CD17" w14:textId="77777777" w:rsidR="00203988" w:rsidRPr="00437428" w:rsidRDefault="0020398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97223" w14:textId="77777777" w:rsidR="00437428" w:rsidRP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Улучшенная поддержка видео:</w:t>
      </w:r>
    </w:p>
    <w:p w14:paraId="6D7C89E5" w14:textId="0E73614B" w:rsid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428">
        <w:rPr>
          <w:rFonts w:ascii="Times New Roman" w:hAnsi="Times New Roman" w:cs="Times New Roman"/>
          <w:sz w:val="28"/>
          <w:szCs w:val="28"/>
        </w:rPr>
        <w:t>Развитие технологии USB Type-C и USB Power Delivery позволяет более эффективно передавать видеосигналы</w:t>
      </w:r>
      <w:r w:rsidR="002039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D88D1" w14:textId="77777777" w:rsidR="004D5D86" w:rsidRPr="00203988" w:rsidRDefault="004D5D86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30695" w14:textId="77777777" w:rsidR="00437428" w:rsidRP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Увеличенная мощность и зарядка устройств:</w:t>
      </w:r>
    </w:p>
    <w:p w14:paraId="1DE06DA7" w14:textId="77777777" w:rsid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Развитие USB Power Delivery позволяет увеличивать мощность зарядки и поддерживать более мощные устройства, включая ноутбуки и другие высокопроизводительные гаджеты.</w:t>
      </w:r>
    </w:p>
    <w:p w14:paraId="40BBBF3F" w14:textId="77777777" w:rsidR="004D5D86" w:rsidRPr="00437428" w:rsidRDefault="004D5D86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478CB" w14:textId="4ED644CB" w:rsidR="00437428" w:rsidRPr="006C6201" w:rsidRDefault="00437428" w:rsidP="006C62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428">
        <w:rPr>
          <w:rFonts w:ascii="Times New Roman" w:hAnsi="Times New Roman" w:cs="Times New Roman"/>
          <w:sz w:val="28"/>
          <w:szCs w:val="28"/>
        </w:rPr>
        <w:t>Развитие USB Type-C</w:t>
      </w:r>
      <w:r w:rsidR="006C62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F0BF96" w14:textId="77777777" w:rsidR="006C6201" w:rsidRPr="00437428" w:rsidRDefault="006C6201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6B740" w14:textId="600039B2" w:rsidR="00437428" w:rsidRDefault="00437428" w:rsidP="003F1A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428">
        <w:rPr>
          <w:rFonts w:ascii="Times New Roman" w:hAnsi="Times New Roman" w:cs="Times New Roman"/>
          <w:sz w:val="28"/>
          <w:szCs w:val="28"/>
        </w:rPr>
        <w:t>Интеграция технологий Power Delivery и Data Transfer</w:t>
      </w:r>
      <w:r w:rsidR="003F1A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8798B" w14:textId="77777777" w:rsidR="003F1A8D" w:rsidRPr="003F1A8D" w:rsidRDefault="003F1A8D" w:rsidP="003F1A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EA7EB" w14:textId="26D6BC34" w:rsidR="00437428" w:rsidRDefault="00437428" w:rsidP="005B27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428">
        <w:rPr>
          <w:rFonts w:ascii="Times New Roman" w:hAnsi="Times New Roman" w:cs="Times New Roman"/>
          <w:sz w:val="28"/>
          <w:szCs w:val="28"/>
        </w:rPr>
        <w:t>Беспроводные технологии и USB</w:t>
      </w:r>
      <w:r w:rsidR="005B27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1944A6" w14:textId="77777777" w:rsidR="005B2715" w:rsidRPr="005B2715" w:rsidRDefault="005B2715" w:rsidP="005B27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2CAA9A" w14:textId="77777777" w:rsidR="00437428" w:rsidRP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Усиленные меры безопасности:</w:t>
      </w:r>
    </w:p>
    <w:p w14:paraId="0A5F9E96" w14:textId="7C99CAAE" w:rsidR="00437428" w:rsidRDefault="00437428" w:rsidP="00437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428">
        <w:rPr>
          <w:rFonts w:ascii="Times New Roman" w:hAnsi="Times New Roman" w:cs="Times New Roman"/>
          <w:sz w:val="28"/>
          <w:szCs w:val="28"/>
        </w:rPr>
        <w:t>С тем, как угрозы безопасности эволюционируют, ожидается, что будут внедрены дополнительные меры безопасности, такие как улучшенные протоколы шифрования и проверки подлинности для USB-устройств.</w:t>
      </w:r>
    </w:p>
    <w:p w14:paraId="56CD0849" w14:textId="77777777" w:rsidR="000E66F6" w:rsidRPr="000E66F6" w:rsidRDefault="000E66F6" w:rsidP="000E66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F4D47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представляет собой интерфейс Inter-Chip (IC) в контексте USB, и какие его особенности и применения?</w:t>
      </w:r>
    </w:p>
    <w:p w14:paraId="1FD7517C" w14:textId="77777777" w:rsid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15DCA" w14:textId="77777777" w:rsid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 xml:space="preserve">В контексте USB, термин Inter-Chip (IC) обычно используется в отношении коммуникаций между чипами или компонентами внутри устройства, использующего USB-интерфейс. </w:t>
      </w:r>
    </w:p>
    <w:p w14:paraId="71BD718E" w14:textId="7056D11E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lastRenderedPageBreak/>
        <w:t>Inter-Chip Communication (межчиповая коммуникация) в USB связана с обменом данными между различными частями или подсистемами на уровне микросхемы.</w:t>
      </w:r>
    </w:p>
    <w:p w14:paraId="0BBA5AA3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3D10C" w14:textId="761D154B" w:rsidR="00B73534" w:rsidRPr="00B73534" w:rsidRDefault="00B73534" w:rsidP="00DB56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Особенности интерфейса Inter-Chip (IC) в контексте USB:</w:t>
      </w:r>
    </w:p>
    <w:p w14:paraId="10360616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43EEE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2. **Эффективность и оптимизация:**</w:t>
      </w:r>
    </w:p>
    <w:p w14:paraId="693EE821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 xml:space="preserve">   - Использование интерфейса Inter-Chip внутри устройства может быть более эффективным и оптимизированным, чем передача данных через внешний USB-интерфейс. Это может улучшить производительность и уменьшить задержки в обмене данными.</w:t>
      </w:r>
    </w:p>
    <w:p w14:paraId="2D5C389E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4DE30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3. **Низкая латентность:**</w:t>
      </w:r>
    </w:p>
    <w:p w14:paraId="5DFCBAA4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 xml:space="preserve">   - Внутренние коммуникации между чипами обычно предоставляют более низкую латентность по сравнению с передачей данных через внешний USB-кабель. Это важно для задач, требующих быстрого обмена данными между компонентами устройства.</w:t>
      </w:r>
    </w:p>
    <w:p w14:paraId="4391124D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7DCF4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4. **Экономия энергии:**</w:t>
      </w:r>
    </w:p>
    <w:p w14:paraId="24645356" w14:textId="77777777" w:rsid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 xml:space="preserve">   - Использование интерфейса Inter-Chip внутри устройства может снизить потребление энергии по сравнению с постоянной передачей данных через внешний USB-интерфейс.</w:t>
      </w:r>
    </w:p>
    <w:p w14:paraId="116DFE42" w14:textId="77777777" w:rsidR="009D74B6" w:rsidRDefault="009D74B6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62AE9" w14:textId="7B4B692A" w:rsidR="009D74B6" w:rsidRPr="00520257" w:rsidRDefault="009D74B6" w:rsidP="009D74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Применения</w:t>
      </w:r>
      <w:r w:rsidRPr="00B73534">
        <w:rPr>
          <w:rFonts w:ascii="Times New Roman" w:hAnsi="Times New Roman" w:cs="Times New Roman"/>
          <w:sz w:val="28"/>
          <w:szCs w:val="28"/>
        </w:rPr>
        <w:t xml:space="preserve"> интерфейса Inter-Chip (IC) в контексте USB</w:t>
      </w:r>
      <w:r w:rsidR="005202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DDC3CA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EDB7C" w14:textId="1C338894" w:rsidR="00B73534" w:rsidRPr="00B73534" w:rsidRDefault="00B73534" w:rsidP="00A6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5. **Применение во встраиваемых системах:**</w:t>
      </w:r>
    </w:p>
    <w:p w14:paraId="3387109E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55EE1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6. **Мультичиповые платформы:**</w:t>
      </w:r>
    </w:p>
    <w:p w14:paraId="0065C3A5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 xml:space="preserve">   - На мультичиповых платформах, таких как системы на кристалле (SoC), где различные функциональные блоки интегрированы на одном кристалле, Inter-Chip Communication обеспечивает внутреннюю связь между этими блоками.</w:t>
      </w:r>
    </w:p>
    <w:p w14:paraId="2A0B142E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1F7D7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8. **Оптимизированные решения для конкретных задач:**</w:t>
      </w:r>
    </w:p>
    <w:p w14:paraId="7A5D9F63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 xml:space="preserve">   - Использование интерфейса Inter-Chip может быть оптимизированным под конкретные требования устройства, предоставляя более гибкие и эффективные решения для обмена данными между его частями.</w:t>
      </w:r>
    </w:p>
    <w:p w14:paraId="74B88037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C54E3" w14:textId="4A2280D3" w:rsid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534">
        <w:rPr>
          <w:rFonts w:ascii="Times New Roman" w:hAnsi="Times New Roman" w:cs="Times New Roman"/>
          <w:sz w:val="28"/>
          <w:szCs w:val="28"/>
        </w:rPr>
        <w:t>Общие цели интерфейса Inter-Chip в контексте USB включают повышение эффективности, снижение задержек и улучшение обмена данными внутри устройства.</w:t>
      </w:r>
    </w:p>
    <w:p w14:paraId="32552C90" w14:textId="77777777" w:rsidR="00B73534" w:rsidRPr="00B73534" w:rsidRDefault="00B73534" w:rsidP="00B735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488FE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беспроводный USB, и какие технологии используются для беспроводной передачи данных в рамках беспроводного USB-интерфейса?</w:t>
      </w:r>
    </w:p>
    <w:p w14:paraId="24E295C5" w14:textId="77777777" w:rsidR="00423178" w:rsidRDefault="00423178" w:rsidP="004231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8068D" w14:textId="398EE3F6" w:rsidR="00423178" w:rsidRDefault="000603DB" w:rsidP="004231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3DB">
        <w:rPr>
          <w:rFonts w:ascii="Times New Roman" w:hAnsi="Times New Roman" w:cs="Times New Roman"/>
          <w:sz w:val="28"/>
          <w:szCs w:val="28"/>
        </w:rPr>
        <w:lastRenderedPageBreak/>
        <w:t xml:space="preserve">Беспроводный USB (Wireless USB) </w:t>
      </w:r>
      <w:r w:rsidR="00A62B7D">
        <w:rPr>
          <w:rFonts w:ascii="Times New Roman" w:hAnsi="Times New Roman" w:cs="Times New Roman"/>
          <w:sz w:val="28"/>
          <w:szCs w:val="28"/>
        </w:rPr>
        <w:t>–</w:t>
      </w:r>
      <w:r w:rsidRPr="000603DB">
        <w:rPr>
          <w:rFonts w:ascii="Times New Roman" w:hAnsi="Times New Roman" w:cs="Times New Roman"/>
          <w:sz w:val="28"/>
          <w:szCs w:val="28"/>
        </w:rPr>
        <w:t xml:space="preserve"> это</w:t>
      </w:r>
      <w:r w:rsidR="00A62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3DB">
        <w:rPr>
          <w:rFonts w:ascii="Times New Roman" w:hAnsi="Times New Roman" w:cs="Times New Roman"/>
          <w:sz w:val="28"/>
          <w:szCs w:val="28"/>
        </w:rPr>
        <w:t>стандарт беспроводной связи, который расширяет функциональность классического USB, позволяя передавать данные между устройствами без использования физических кабелей.</w:t>
      </w:r>
    </w:p>
    <w:p w14:paraId="51499395" w14:textId="77777777" w:rsidR="000603DB" w:rsidRDefault="000603DB" w:rsidP="004231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1D769" w14:textId="77777777" w:rsidR="00BD7DB1" w:rsidRDefault="00BD7DB1" w:rsidP="00634E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Технологии, используемые в беспроводном USB:</w:t>
      </w:r>
    </w:p>
    <w:p w14:paraId="1CCF5BF3" w14:textId="77777777" w:rsidR="00C47687" w:rsidRPr="00BD7DB1" w:rsidRDefault="00C47687" w:rsidP="00634E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A1A4B2" w14:textId="77777777" w:rsidR="00BD7DB1" w:rsidRP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Ultra-Wideband (UWB):</w:t>
      </w:r>
    </w:p>
    <w:p w14:paraId="7B381A6D" w14:textId="613FD7F7" w:rsidR="00BD7DB1" w:rsidRDefault="00634E99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D7DB1" w:rsidRPr="00BD7DB1">
        <w:rPr>
          <w:rFonts w:ascii="Times New Roman" w:hAnsi="Times New Roman" w:cs="Times New Roman"/>
          <w:sz w:val="28"/>
          <w:szCs w:val="28"/>
        </w:rPr>
        <w:t>ехнологи</w:t>
      </w:r>
      <w:r w:rsidR="00FC1B9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073C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</w:t>
      </w:r>
      <w:r w:rsidR="00BD7DB1" w:rsidRPr="00BD7DB1">
        <w:rPr>
          <w:rFonts w:ascii="Times New Roman" w:hAnsi="Times New Roman" w:cs="Times New Roman"/>
          <w:sz w:val="28"/>
          <w:szCs w:val="28"/>
        </w:rPr>
        <w:t>широкий диапазон радиочастот для передачи данных с высокой пропускной способностью и низкой потребляемой мощностью.</w:t>
      </w:r>
    </w:p>
    <w:p w14:paraId="4A197D01" w14:textId="77777777" w:rsidR="00C47687" w:rsidRPr="00BD7DB1" w:rsidRDefault="00C47687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AB8AA" w14:textId="77777777" w:rsidR="00BD7DB1" w:rsidRP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Bluetooth:</w:t>
      </w:r>
    </w:p>
    <w:p w14:paraId="5D6B2F57" w14:textId="701222CF" w:rsid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Она предоставляет надежное и энергоэффективное соединение, но обычно имеет более низкую скорость передачи данных по сравнению с другими технологиями.</w:t>
      </w:r>
    </w:p>
    <w:p w14:paraId="1503507B" w14:textId="77777777" w:rsidR="0036320F" w:rsidRPr="00BD7DB1" w:rsidRDefault="0036320F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417C9" w14:textId="77777777" w:rsidR="00BD7DB1" w:rsidRP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WiMedia Alliance Standard:</w:t>
      </w:r>
    </w:p>
    <w:p w14:paraId="5C116B89" w14:textId="77777777" w:rsid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Стандарт WiMedia Alliance определяет протоколы и технологии для беспроводного USB, использующие UWB. Этот стандарт обеспечивает высокую скорость передачи данных, низкую задержку и устойчивость к помехам.</w:t>
      </w:r>
    </w:p>
    <w:p w14:paraId="38B16EA6" w14:textId="77777777" w:rsidR="000B2279" w:rsidRPr="00BD7DB1" w:rsidRDefault="000B2279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747CE" w14:textId="77777777" w:rsidR="00BD7DB1" w:rsidRP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Wireless USB (WUSB):</w:t>
      </w:r>
    </w:p>
    <w:p w14:paraId="666A65ED" w14:textId="77777777" w:rsidR="00BD7DB1" w:rsidRDefault="00BD7DB1" w:rsidP="00BD7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B1">
        <w:rPr>
          <w:rFonts w:ascii="Times New Roman" w:hAnsi="Times New Roman" w:cs="Times New Roman"/>
          <w:sz w:val="28"/>
          <w:szCs w:val="28"/>
        </w:rPr>
        <w:t>Wireless USB — это спецификация, разработанная USB Implementers Forum (USB-IF), для беспроводной передачи данных, сохраняя схему подключения и протоколы USB. WUSB использует UWB для достижения высоких скоростей передачи данных на короткие расстояния.</w:t>
      </w:r>
    </w:p>
    <w:p w14:paraId="17896E8C" w14:textId="77777777" w:rsidR="000603DB" w:rsidRPr="00423178" w:rsidRDefault="000603DB" w:rsidP="004231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836D7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метод связи (Communication Method) в контексте USB, и какие методы связи поддерживаются?</w:t>
      </w:r>
    </w:p>
    <w:p w14:paraId="52266DB2" w14:textId="77777777" w:rsid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F9424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В контексте USB, термин "метод связи" (Communication Method) обычно относится к способу взаимодействия и обмена данными между USB-устройством и хост-компьютером или другими устройствами. Метод связи определяет, какие протоколы и процедуры используются для передачи данных.</w:t>
      </w:r>
    </w:p>
    <w:p w14:paraId="0F131E32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A140A" w14:textId="77777777" w:rsidR="00151846" w:rsidRPr="00151846" w:rsidRDefault="00151846" w:rsidP="005E40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Существует несколько методов связи в USB, и два основных класса устройств, которые определяются методами связи, это устройства управления и устройства передачи данных.</w:t>
      </w:r>
    </w:p>
    <w:p w14:paraId="455FC675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D55E4" w14:textId="77777777" w:rsidR="00151846" w:rsidRDefault="00151846" w:rsidP="008D65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Устройства Управления (Control Transfer):</w:t>
      </w:r>
    </w:p>
    <w:p w14:paraId="251C7F9F" w14:textId="77777777" w:rsidR="008D65F6" w:rsidRPr="00151846" w:rsidRDefault="008D65F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4C812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Control Transfer (Управляющая передача):</w:t>
      </w:r>
    </w:p>
    <w:p w14:paraId="66DC35E0" w14:textId="77777777" w:rsid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lastRenderedPageBreak/>
        <w:t>Control Transfer используется для обмена командами и настройками между хост-компьютером и USB-устройством. Этот метод предоставляет механизм управления, конфигурации и запроса статуса устройства. Control Transfer осуществляется через Endpoint 0, который является обязательным для всех USB-устройств.</w:t>
      </w:r>
    </w:p>
    <w:p w14:paraId="53F1BC07" w14:textId="77777777" w:rsidR="008D65F6" w:rsidRPr="00151846" w:rsidRDefault="008D65F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BBC53" w14:textId="77777777" w:rsidR="00151846" w:rsidRDefault="00151846" w:rsidP="008D65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Устройства Передачи данных (Bulk Transfer, Interrupt Transfer, Isochronous Transfer):</w:t>
      </w:r>
    </w:p>
    <w:p w14:paraId="23469263" w14:textId="77777777" w:rsidR="008D65F6" w:rsidRPr="00151846" w:rsidRDefault="008D65F6" w:rsidP="008D65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448FD9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Bulk Transfer (Пакетная передача):</w:t>
      </w:r>
    </w:p>
    <w:p w14:paraId="5B4F4D8C" w14:textId="49D16C3C" w:rsid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Bulk Transfer используется для передачи больших объемов данных без гарантии времени доставки.</w:t>
      </w:r>
    </w:p>
    <w:p w14:paraId="53B58214" w14:textId="77777777" w:rsidR="008D65F6" w:rsidRPr="00151846" w:rsidRDefault="008D65F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EEC46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Interrupt Transfer (Интерраптные передачи):</w:t>
      </w:r>
    </w:p>
    <w:p w14:paraId="309AE8EF" w14:textId="77777777" w:rsid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Interrupt Transfer предназначен для передачи данных с низкой задержкой и небольшими объемами данных, часто используется для обмена данными с устройствами, которые регулярно отправляют или получают данные с небольшим интервалом.</w:t>
      </w:r>
    </w:p>
    <w:p w14:paraId="205DA740" w14:textId="77777777" w:rsidR="00023024" w:rsidRPr="00151846" w:rsidRDefault="00023024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6F8CF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Isochronous Transfer (Изохронные передачи):</w:t>
      </w:r>
    </w:p>
    <w:p w14:paraId="54E3EAD3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Isochronous Transfer используется для передачи данных с гарантированным временем доставки, но без гарантии доставки каждого пакета данных. Этот метод применяется в приложениях, где важна своевременная передача данных, например, в аудио- и видеоустройствах.</w:t>
      </w:r>
    </w:p>
    <w:p w14:paraId="29BE77B6" w14:textId="77777777" w:rsidR="00023024" w:rsidRDefault="00023024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B042B" w14:textId="6C664052" w:rsid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846">
        <w:rPr>
          <w:rFonts w:ascii="Times New Roman" w:hAnsi="Times New Roman" w:cs="Times New Roman"/>
          <w:sz w:val="28"/>
          <w:szCs w:val="28"/>
        </w:rPr>
        <w:t>Например, устройство передачи данных, такое как принтер, может использовать Bulk Transfer для эффективной передачи больших объемов данных, в то время как аудиоустройство может использовать Isochronous Transfer для гарантированного времени доставки аудиосигнала.</w:t>
      </w:r>
    </w:p>
    <w:p w14:paraId="7E7F3CB8" w14:textId="77777777" w:rsidR="00151846" w:rsidRPr="00151846" w:rsidRDefault="00151846" w:rsidP="00151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CA348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особенности физического уровня (Physical Layer) присутствуют в структуре USB, и какие сигналы используются для передачи данных?</w:t>
      </w:r>
    </w:p>
    <w:p w14:paraId="4120836B" w14:textId="77777777" w:rsid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45FA8" w14:textId="77777777" w:rsidR="00B202D7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 xml:space="preserve">Физический уровень (Physical Layer) в структуре USB обеспечивает передачу сигналов между устройствами через физическую среду, такую как провод или медный трек на печатной плате. USB использует дифференциальную передачу данных, что повышает устойчивость к помехам и шумам. </w:t>
      </w:r>
    </w:p>
    <w:p w14:paraId="28DF76C4" w14:textId="77777777" w:rsidR="00B202D7" w:rsidRDefault="00B202D7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7D704" w14:textId="7B167DA7" w:rsidR="00263DE4" w:rsidRPr="00263DE4" w:rsidRDefault="00263DE4" w:rsidP="00B20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>Основные особенности физического уровня USB включают в себя:</w:t>
      </w:r>
    </w:p>
    <w:p w14:paraId="4E6083E0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016E4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>1. **Дифференциальная передача:**</w:t>
      </w:r>
    </w:p>
    <w:p w14:paraId="696B25F5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 xml:space="preserve">   - USB использует дифференциальную передачу данных, где информация передается по двум проводникам: D+ (Differential Plus) и D- (Differential Minus). Этот метод помогает снижать влияние внешних помех на передаваемый сигнал.</w:t>
      </w:r>
    </w:p>
    <w:p w14:paraId="4E9C0EE1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3B6A3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>2. **Шина с общим заземлением (Shared Ground Bus):**</w:t>
      </w:r>
    </w:p>
    <w:p w14:paraId="47B27071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 xml:space="preserve">   - USB использует общую заземленную шину, что означает, что оба проводника данных дифференциальной пары ссылаются на общий уровень заземления.</w:t>
      </w:r>
    </w:p>
    <w:p w14:paraId="1F1075F1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9735E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>5. **Кодирование данных:**</w:t>
      </w:r>
    </w:p>
    <w:p w14:paraId="151BCEAB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E4">
        <w:rPr>
          <w:rFonts w:ascii="Times New Roman" w:hAnsi="Times New Roman" w:cs="Times New Roman"/>
          <w:sz w:val="28"/>
          <w:szCs w:val="28"/>
        </w:rPr>
        <w:t xml:space="preserve">   - Для кодирования данных на физическом уровне USB используется метод NRZI (Non-Return-to-Zero Inverted). В этом методе изменение уровня напряжения происходит, когда на входе появляется логическая "1", а отсутствие изменения соответствует логической "0".</w:t>
      </w:r>
    </w:p>
    <w:p w14:paraId="473E56DA" w14:textId="77777777" w:rsidR="00263DE4" w:rsidRPr="00263DE4" w:rsidRDefault="00263DE4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39D2F" w14:textId="5FBAB787" w:rsidR="00263DE4" w:rsidRDefault="001231E1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31E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Сигналы:</w:t>
      </w:r>
    </w:p>
    <w:p w14:paraId="6F0CF2A9" w14:textId="77777777" w:rsidR="001231E1" w:rsidRPr="001231E1" w:rsidRDefault="001231E1" w:rsidP="00263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0DE71" w14:textId="77777777" w:rsidR="00507F6C" w:rsidRPr="00CC1275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Какова структура пакетов данных в USB</w:t>
      </w:r>
      <w:r w:rsidR="00E8212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F26885B" w14:textId="77777777" w:rsidR="00CC1275" w:rsidRDefault="00CC1275" w:rsidP="00CC1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C335F" w14:textId="7E53A3B3" w:rsidR="00CC1275" w:rsidRDefault="00CC1275" w:rsidP="00CC1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C0668" wp14:editId="5AB24D44">
            <wp:extent cx="5940425" cy="2098040"/>
            <wp:effectExtent l="0" t="0" r="3175" b="0"/>
            <wp:docPr id="218984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4348" name="Picture 218984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B65" w14:textId="77777777" w:rsidR="004C4CC2" w:rsidRDefault="004C4CC2" w:rsidP="00CC1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D5187" w14:textId="159530EE" w:rsidR="004C4CC2" w:rsidRDefault="00613612" w:rsidP="006136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2D55B" wp14:editId="58DD617C">
            <wp:extent cx="5118100" cy="939800"/>
            <wp:effectExtent l="0" t="0" r="0" b="0"/>
            <wp:docPr id="1759889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9558" name="Picture 17598895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28FB" w14:textId="77777777" w:rsidR="00CC1275" w:rsidRPr="00CC1275" w:rsidRDefault="00CC1275" w:rsidP="00CC1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2745B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 происходит инициализация USB-устройств при их подключении к компьютеру или другому хост-контроллеру?</w:t>
      </w:r>
    </w:p>
    <w:p w14:paraId="6A064C11" w14:textId="77777777" w:rsidR="003C24A3" w:rsidRDefault="003C24A3" w:rsidP="003C2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2D541" w14:textId="77777777" w:rsidR="008D7CA4" w:rsidRPr="008D7CA4" w:rsidRDefault="008D7CA4" w:rsidP="008D7CA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Вот общий процесс инициализации USB-устройств:</w:t>
      </w:r>
    </w:p>
    <w:p w14:paraId="3B5BCA5F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F7B59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Обнаружение подключения:</w:t>
      </w:r>
    </w:p>
    <w:p w14:paraId="0EDBE133" w14:textId="77777777" w:rsid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Когда USB-устройство подключается к хост-контроллеру (например, к USB-порту на компьютере), хост обнаруживает это событие. Это может быть сопровождено генерацией соответствующего события в операционной системе.</w:t>
      </w:r>
    </w:p>
    <w:p w14:paraId="14040B30" w14:textId="77777777" w:rsidR="00C50F3E" w:rsidRPr="008D7CA4" w:rsidRDefault="00C50F3E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B092B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Установка электрического соединения:</w:t>
      </w:r>
    </w:p>
    <w:p w14:paraId="537B6D78" w14:textId="77777777" w:rsid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lastRenderedPageBreak/>
        <w:t>Происходит установка электрического соединения между устройством и хостом. Это включает в себя обнаружение сигналов D+ и D- (для контроля направления) и применение электропитания к устройству (если оно является активным).</w:t>
      </w:r>
    </w:p>
    <w:p w14:paraId="4CE6A12E" w14:textId="77777777" w:rsidR="00C50F3E" w:rsidRPr="008D7CA4" w:rsidRDefault="00C50F3E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36CEF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Начальная идентификация (Enumeration):</w:t>
      </w:r>
    </w:p>
    <w:p w14:paraId="0716EC96" w14:textId="77777777" w:rsid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Происходит процесс начальной идентификации, который включает в себя определение типа устройства, присвоение ему уникального адреса, идентификацию его характеристик (например, максимальной скорости передачи данных, типа устройства).</w:t>
      </w:r>
    </w:p>
    <w:p w14:paraId="0A827A51" w14:textId="77777777" w:rsidR="0018615A" w:rsidRPr="008D7CA4" w:rsidRDefault="0018615A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EEF37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Выделение ресурсов:</w:t>
      </w:r>
    </w:p>
    <w:p w14:paraId="41ABD7B7" w14:textId="77777777" w:rsid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Хост-контроллер выделяет ресурсы для взаимодействия с устройством. Это может включать в себя выделение буферов памяти, установку параметров передачи данных и другие ресурсы, необходимые для обмена информацией.</w:t>
      </w:r>
    </w:p>
    <w:p w14:paraId="5B305AF2" w14:textId="77777777" w:rsidR="004F3DDA" w:rsidRPr="008D7CA4" w:rsidRDefault="004F3DDA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F4CF0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Загрузка драйверов:</w:t>
      </w:r>
    </w:p>
    <w:p w14:paraId="46B77BA3" w14:textId="77777777" w:rsid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Если устройство требует драйвера для правильной работы, хост-контроллер начинает процесс загрузки соответствующих драйверов. Это позволяет операционной системе правильно взаимодействовать с устройством.</w:t>
      </w:r>
    </w:p>
    <w:p w14:paraId="327CC2AB" w14:textId="77777777" w:rsidR="00A26B0A" w:rsidRPr="008D7CA4" w:rsidRDefault="00A26B0A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EFE00" w14:textId="77777777" w:rsidR="008D7CA4" w:rsidRPr="008D7CA4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Завершение инициализации:</w:t>
      </w:r>
    </w:p>
    <w:p w14:paraId="2A377D80" w14:textId="4232FB0D" w:rsidR="003C24A3" w:rsidRDefault="008D7CA4" w:rsidP="008D7C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A4">
        <w:rPr>
          <w:rFonts w:ascii="Times New Roman" w:hAnsi="Times New Roman" w:cs="Times New Roman"/>
          <w:sz w:val="28"/>
          <w:szCs w:val="28"/>
        </w:rPr>
        <w:t>После успешной инициализации и установки связи хост-контроллер завершает процесс и готов к обмену данными с устройством. Устройство также готово к обработке запросов и команд от хоста.</w:t>
      </w:r>
    </w:p>
    <w:p w14:paraId="12BB145D" w14:textId="77777777" w:rsidR="003C24A3" w:rsidRPr="003C24A3" w:rsidRDefault="003C24A3" w:rsidP="003C2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6C90F" w14:textId="77777777" w:rsidR="00507F6C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 регулируется и обеспечивается электропитание USB-устройств через USB-порты, и какие стандарты для этого существуют?</w:t>
      </w:r>
    </w:p>
    <w:p w14:paraId="0B6B4D62" w14:textId="77777777" w:rsidR="006514A9" w:rsidRDefault="006514A9" w:rsidP="006514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53973" w14:textId="6FA9B509" w:rsidR="006514A9" w:rsidRDefault="006514A9" w:rsidP="006514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30651" wp14:editId="6E70690A">
            <wp:extent cx="5940425" cy="2271395"/>
            <wp:effectExtent l="0" t="0" r="3175" b="1905"/>
            <wp:docPr id="65455261" name="Picture 6545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38750" name="Picture 86933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2B5D" w14:textId="77777777" w:rsidR="00B204F0" w:rsidRDefault="00B204F0" w:rsidP="006514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8FCD9" w14:textId="77777777" w:rsidR="00B204F0" w:rsidRPr="00B204F0" w:rsidRDefault="00B204F0" w:rsidP="00B20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F0">
        <w:rPr>
          <w:rFonts w:ascii="Times New Roman" w:hAnsi="Times New Roman" w:cs="Times New Roman"/>
          <w:sz w:val="28"/>
          <w:szCs w:val="28"/>
        </w:rPr>
        <w:t>USB Power Delivery (PD):</w:t>
      </w:r>
    </w:p>
    <w:p w14:paraId="4378F83C" w14:textId="07AB12AE" w:rsidR="00B204F0" w:rsidRDefault="00B204F0" w:rsidP="00B20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F0">
        <w:rPr>
          <w:rFonts w:ascii="Times New Roman" w:hAnsi="Times New Roman" w:cs="Times New Roman"/>
          <w:sz w:val="28"/>
          <w:szCs w:val="28"/>
        </w:rPr>
        <w:t>Это позволяет устройствам поддерживать более высокие уровни мощности и обеспечивает динамическое регулирование напряжения и тока в зависимости от конкретных требований устройства.</w:t>
      </w:r>
    </w:p>
    <w:p w14:paraId="23BCCF52" w14:textId="77777777" w:rsidR="00B204F0" w:rsidRPr="00B204F0" w:rsidRDefault="00B204F0" w:rsidP="00B20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7E2C0" w14:textId="77777777" w:rsidR="00B204F0" w:rsidRPr="00B204F0" w:rsidRDefault="00B204F0" w:rsidP="00B20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F0">
        <w:rPr>
          <w:rFonts w:ascii="Times New Roman" w:hAnsi="Times New Roman" w:cs="Times New Roman"/>
          <w:sz w:val="28"/>
          <w:szCs w:val="28"/>
        </w:rPr>
        <w:t>Беспроводное зарядное оборудование (Wireless Charging):</w:t>
      </w:r>
    </w:p>
    <w:p w14:paraId="0C7C6D98" w14:textId="7F22A821" w:rsidR="00B204F0" w:rsidRDefault="00B204F0" w:rsidP="00B20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F0">
        <w:rPr>
          <w:rFonts w:ascii="Times New Roman" w:hAnsi="Times New Roman" w:cs="Times New Roman"/>
          <w:sz w:val="28"/>
          <w:szCs w:val="28"/>
        </w:rPr>
        <w:t>Некоторые USB-порты и устройства также могут поддерживать технологии беспроводной зарядки, такие как Qi, которые позволяют заряжать устройства без использования физического подключения.</w:t>
      </w:r>
    </w:p>
    <w:p w14:paraId="5A5B0997" w14:textId="77777777" w:rsidR="006514A9" w:rsidRPr="006514A9" w:rsidRDefault="006514A9" w:rsidP="006514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C23FC" w14:textId="77777777" w:rsidR="006E2855" w:rsidRDefault="00507F6C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USB OTG в смартфоне и планшете?</w:t>
      </w:r>
    </w:p>
    <w:p w14:paraId="3B35E614" w14:textId="77777777" w:rsidR="00D90ABF" w:rsidRDefault="00D90ABF" w:rsidP="00D90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A21FE" w14:textId="50F85EC5" w:rsidR="00D90ABF" w:rsidRDefault="00D90ABF" w:rsidP="00D90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BF">
        <w:rPr>
          <w:rFonts w:ascii="Times New Roman" w:hAnsi="Times New Roman" w:cs="Times New Roman"/>
          <w:sz w:val="28"/>
          <w:szCs w:val="28"/>
        </w:rPr>
        <w:t>USB OTG (On-The-Go) представляет собой технологию, которая позволяет устройствам, таким как смартфоны и планшеты, выступать в роли хоста и подключаться к другим USB-устройствам, таким как флеш-накопители, клавиатуры, мыши и другие периферийные устройства.</w:t>
      </w:r>
    </w:p>
    <w:p w14:paraId="2F158216" w14:textId="77777777" w:rsidR="00D90ABF" w:rsidRPr="00D90ABF" w:rsidRDefault="00D90ABF" w:rsidP="00D90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D44B9" w14:textId="77777777" w:rsidR="002350B9" w:rsidRPr="005815F1" w:rsidRDefault="002350B9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USB-</w:t>
      </w:r>
      <w:r>
        <w:rPr>
          <w:rFonts w:ascii="Times New Roman" w:hAnsi="Times New Roman" w:cs="Times New Roman"/>
          <w:sz w:val="28"/>
          <w:szCs w:val="28"/>
          <w:lang w:val="ru-RU"/>
        </w:rPr>
        <w:t>хаб?</w:t>
      </w:r>
    </w:p>
    <w:p w14:paraId="2CEB9B60" w14:textId="77777777" w:rsidR="005815F1" w:rsidRDefault="005815F1" w:rsidP="005815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7DAE0" w14:textId="2F26F826" w:rsidR="005815F1" w:rsidRDefault="00731E4B" w:rsidP="005815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E4B">
        <w:rPr>
          <w:rFonts w:ascii="Times New Roman" w:hAnsi="Times New Roman" w:cs="Times New Roman"/>
          <w:sz w:val="28"/>
          <w:szCs w:val="28"/>
        </w:rPr>
        <w:t>USB-хаб (USB hub) — это устройство, предназначенное для расширения количества доступных портов USB на компьютере или другом устройстве.</w:t>
      </w:r>
    </w:p>
    <w:p w14:paraId="2D9B2DE0" w14:textId="77777777" w:rsidR="005815F1" w:rsidRPr="005815F1" w:rsidRDefault="005815F1" w:rsidP="005815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266AB" w14:textId="77777777" w:rsidR="002350B9" w:rsidRPr="00054692" w:rsidRDefault="002350B9" w:rsidP="00E821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увеличить кол-во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2350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портов на ноутбуке?</w:t>
      </w:r>
    </w:p>
    <w:p w14:paraId="739E60B9" w14:textId="77777777" w:rsidR="00054692" w:rsidRDefault="00054692" w:rsidP="00054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654E4" w14:textId="743292B6" w:rsidR="00054692" w:rsidRPr="00054692" w:rsidRDefault="00054692" w:rsidP="00054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55D77404" w14:textId="77777777" w:rsidR="00054692" w:rsidRPr="00054692" w:rsidRDefault="00054692" w:rsidP="00054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B9F06" w14:textId="33A11386" w:rsidR="002350B9" w:rsidRPr="00B50E31" w:rsidRDefault="002350B9" w:rsidP="002350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B9">
        <w:rPr>
          <w:rFonts w:ascii="Times New Roman" w:hAnsi="Times New Roman" w:cs="Times New Roman"/>
          <w:sz w:val="28"/>
          <w:szCs w:val="28"/>
        </w:rPr>
        <w:t>Какие вызовы и проблемы возникают при работе с USB в области кибербезопасности?</w:t>
      </w:r>
    </w:p>
    <w:p w14:paraId="45509E4B" w14:textId="77777777" w:rsidR="002350B9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5797D" w14:textId="77777777" w:rsidR="002350B9" w:rsidRPr="002350B9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350B9">
        <w:rPr>
          <w:rFonts w:ascii="Times New Roman" w:hAnsi="Times New Roman" w:cs="Times New Roman"/>
          <w:b/>
          <w:sz w:val="32"/>
          <w:szCs w:val="32"/>
          <w:lang w:val="ru-RU"/>
        </w:rPr>
        <w:t>В 5 лабораторной продемонстрировать работу не только с подключением флешки и мыши, а также с подключенным смартфоном.</w:t>
      </w:r>
    </w:p>
    <w:sectPr w:rsidR="002350B9" w:rsidRPr="00235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F8D"/>
    <w:multiLevelType w:val="hybridMultilevel"/>
    <w:tmpl w:val="3D20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7BC"/>
    <w:multiLevelType w:val="hybridMultilevel"/>
    <w:tmpl w:val="23FA7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86B"/>
    <w:multiLevelType w:val="hybridMultilevel"/>
    <w:tmpl w:val="0CFA2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2839"/>
    <w:multiLevelType w:val="hybridMultilevel"/>
    <w:tmpl w:val="B9A46D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2282489">
    <w:abstractNumId w:val="2"/>
  </w:num>
  <w:num w:numId="2" w16cid:durableId="617180256">
    <w:abstractNumId w:val="3"/>
  </w:num>
  <w:num w:numId="3" w16cid:durableId="970674608">
    <w:abstractNumId w:val="1"/>
  </w:num>
  <w:num w:numId="4" w16cid:durableId="15900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0073C0"/>
    <w:rsid w:val="00023024"/>
    <w:rsid w:val="00034EB5"/>
    <w:rsid w:val="00054692"/>
    <w:rsid w:val="000603DB"/>
    <w:rsid w:val="000B2279"/>
    <w:rsid w:val="000E66F6"/>
    <w:rsid w:val="001231E1"/>
    <w:rsid w:val="00151846"/>
    <w:rsid w:val="0018615A"/>
    <w:rsid w:val="001A1A78"/>
    <w:rsid w:val="001E196B"/>
    <w:rsid w:val="001F0E5A"/>
    <w:rsid w:val="00203988"/>
    <w:rsid w:val="00215C5E"/>
    <w:rsid w:val="002350B9"/>
    <w:rsid w:val="00263DE4"/>
    <w:rsid w:val="002F0D37"/>
    <w:rsid w:val="0036320F"/>
    <w:rsid w:val="003A7E50"/>
    <w:rsid w:val="003C24A3"/>
    <w:rsid w:val="003E467E"/>
    <w:rsid w:val="003F1A8D"/>
    <w:rsid w:val="00423178"/>
    <w:rsid w:val="00437428"/>
    <w:rsid w:val="00487007"/>
    <w:rsid w:val="004C4CC2"/>
    <w:rsid w:val="004D5D86"/>
    <w:rsid w:val="004F3DDA"/>
    <w:rsid w:val="00506EC9"/>
    <w:rsid w:val="00507F6C"/>
    <w:rsid w:val="00520257"/>
    <w:rsid w:val="00540FFF"/>
    <w:rsid w:val="00545E20"/>
    <w:rsid w:val="005815F1"/>
    <w:rsid w:val="005B2715"/>
    <w:rsid w:val="005C7939"/>
    <w:rsid w:val="005E40D9"/>
    <w:rsid w:val="00610978"/>
    <w:rsid w:val="00613612"/>
    <w:rsid w:val="00620BAB"/>
    <w:rsid w:val="00634E99"/>
    <w:rsid w:val="006514A9"/>
    <w:rsid w:val="00681E24"/>
    <w:rsid w:val="00685E26"/>
    <w:rsid w:val="006C3DCE"/>
    <w:rsid w:val="006C6201"/>
    <w:rsid w:val="006D18C0"/>
    <w:rsid w:val="006E1BDF"/>
    <w:rsid w:val="006E2855"/>
    <w:rsid w:val="006E77E0"/>
    <w:rsid w:val="00724866"/>
    <w:rsid w:val="00731E4B"/>
    <w:rsid w:val="00742C39"/>
    <w:rsid w:val="00767B76"/>
    <w:rsid w:val="00781774"/>
    <w:rsid w:val="007E08EE"/>
    <w:rsid w:val="008447AC"/>
    <w:rsid w:val="008663B8"/>
    <w:rsid w:val="008A5623"/>
    <w:rsid w:val="008D65F6"/>
    <w:rsid w:val="008D7CA4"/>
    <w:rsid w:val="00917F3A"/>
    <w:rsid w:val="00946096"/>
    <w:rsid w:val="00953962"/>
    <w:rsid w:val="00983276"/>
    <w:rsid w:val="009C00D1"/>
    <w:rsid w:val="009C1011"/>
    <w:rsid w:val="009D74B6"/>
    <w:rsid w:val="009E7F87"/>
    <w:rsid w:val="00A25044"/>
    <w:rsid w:val="00A26B0A"/>
    <w:rsid w:val="00A26E7D"/>
    <w:rsid w:val="00A62B7D"/>
    <w:rsid w:val="00A65C15"/>
    <w:rsid w:val="00A95FDD"/>
    <w:rsid w:val="00B115A6"/>
    <w:rsid w:val="00B202D7"/>
    <w:rsid w:val="00B204F0"/>
    <w:rsid w:val="00B314C6"/>
    <w:rsid w:val="00B406B6"/>
    <w:rsid w:val="00B472A1"/>
    <w:rsid w:val="00B50E31"/>
    <w:rsid w:val="00B73534"/>
    <w:rsid w:val="00B97AAC"/>
    <w:rsid w:val="00BD7DB1"/>
    <w:rsid w:val="00BF2F9E"/>
    <w:rsid w:val="00C47687"/>
    <w:rsid w:val="00C50F3E"/>
    <w:rsid w:val="00CC1275"/>
    <w:rsid w:val="00D90ABF"/>
    <w:rsid w:val="00D9192D"/>
    <w:rsid w:val="00DB568F"/>
    <w:rsid w:val="00DC3F5E"/>
    <w:rsid w:val="00E12ECC"/>
    <w:rsid w:val="00E82126"/>
    <w:rsid w:val="00EA7E0A"/>
    <w:rsid w:val="00EF0BB9"/>
    <w:rsid w:val="00FC1B9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26AD1"/>
  <w15:chartTrackingRefBased/>
  <w15:docId w15:val="{68F491D4-D9DA-454A-A376-A25F9D7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642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0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736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3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863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55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727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7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Нина Альхимович</cp:lastModifiedBy>
  <cp:revision>105</cp:revision>
  <dcterms:created xsi:type="dcterms:W3CDTF">2023-11-03T18:25:00Z</dcterms:created>
  <dcterms:modified xsi:type="dcterms:W3CDTF">2023-12-20T09:33:00Z</dcterms:modified>
</cp:coreProperties>
</file>