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1B79A8" w:rsidP="0D3DFE5C" w:rsidRDefault="001B79A8" w14:paraId="3DCE6FF8" w14:textId="428F6143" w14:noSpellErr="1">
      <w:pPr>
        <w:spacing w:after="0"/>
        <w:jc w:val="center"/>
        <w:rPr>
          <w:rFonts w:ascii="Cambria" w:hAnsi="Cambria" w:cs="Aldhabi"/>
          <w:b w:val="1"/>
          <w:bCs w:val="1"/>
          <w:sz w:val="28"/>
          <w:szCs w:val="28"/>
        </w:rPr>
      </w:pPr>
      <w:r w:rsidRPr="0D3DFE5C" w:rsidR="0D3DFE5C">
        <w:rPr>
          <w:rFonts w:ascii="Cambria" w:hAnsi="Cambria" w:cs="Aldhabi"/>
          <w:b w:val="1"/>
          <w:bCs w:val="1"/>
          <w:sz w:val="28"/>
          <w:szCs w:val="28"/>
        </w:rPr>
        <w:t>Python_Lesson</w:t>
      </w:r>
      <w:r w:rsidRPr="0D3DFE5C" w:rsidR="0D3DFE5C">
        <w:rPr>
          <w:rFonts w:ascii="Cambria" w:hAnsi="Cambria" w:cs="Aldhabi"/>
          <w:b w:val="1"/>
          <w:bCs w:val="1"/>
          <w:sz w:val="28"/>
          <w:szCs w:val="28"/>
        </w:rPr>
        <w:t>3</w:t>
      </w:r>
      <w:r w:rsidRPr="0D3DFE5C" w:rsidR="0D3DFE5C">
        <w:rPr>
          <w:rFonts w:ascii="Cambria" w:hAnsi="Cambria" w:cs="Aldhabi"/>
          <w:b w:val="1"/>
          <w:bCs w:val="1"/>
          <w:sz w:val="28"/>
          <w:szCs w:val="28"/>
        </w:rPr>
        <w:t xml:space="preserve">: </w:t>
      </w:r>
      <w:r w:rsidRPr="0D3DFE5C" w:rsidR="0D3DFE5C">
        <w:rPr>
          <w:rFonts w:ascii="Cambria" w:hAnsi="Cambria" w:cs="Aldhabi"/>
          <w:b w:val="1"/>
          <w:bCs w:val="1"/>
          <w:sz w:val="28"/>
          <w:szCs w:val="28"/>
        </w:rPr>
        <w:t>Sets and Dictionaries</w:t>
      </w:r>
    </w:p>
    <w:p w:rsidR="00584A69" w:rsidP="00E6643E" w:rsidRDefault="00584A69" w14:paraId="6BEA1E77" w14:textId="77777777">
      <w:pPr>
        <w:spacing w:after="0"/>
        <w:jc w:val="center"/>
        <w:rPr>
          <w:rFonts w:ascii="Cambria" w:hAnsi="Cambria" w:cs="Aldhabi"/>
        </w:rPr>
      </w:pPr>
    </w:p>
    <w:p w:rsidRPr="00BC3989" w:rsidR="00815904" w:rsidP="1CACB6C8" w:rsidRDefault="00815904" w14:paraId="3AD6E3C6" w14:noSpellErr="1" w14:textId="3B71990C">
      <w:pPr>
        <w:spacing w:after="0"/>
        <w:jc w:val="center"/>
        <w:rPr>
          <w:rFonts w:ascii="Cambria" w:hAnsi="Cambria" w:cs="Aldhabi"/>
        </w:rPr>
      </w:pPr>
      <w:r w:rsidRPr="1CACB6C8" w:rsidR="1CACB6C8">
        <w:rPr>
          <w:rFonts w:ascii="Cambria" w:hAnsi="Cambria" w:cs="Aldhabi"/>
        </w:rPr>
        <w:t xml:space="preserve">Please don't forget to submit your feedback after the class. This helps a lot in increasing effectiveness of the course. Use the following link to submit your feedback: </w:t>
      </w:r>
    </w:p>
    <w:p w:rsidR="1CACB6C8" w:rsidP="1CACB6C8" w:rsidRDefault="1CACB6C8" w14:paraId="1539E86A" w14:textId="5D7300CB">
      <w:pPr>
        <w:pStyle w:val="Normal"/>
        <w:spacing w:after="0"/>
        <w:jc w:val="center"/>
        <w:rPr>
          <w:rFonts w:ascii="Cambria" w:hAnsi="Cambria" w:cs="Aldhabi"/>
        </w:rPr>
      </w:pPr>
    </w:p>
    <w:p w:rsidRPr="00BC3989" w:rsidR="00490322" w:rsidP="0D3DFE5C" w:rsidRDefault="00490322" w14:paraId="63402C11" w14:textId="29BFB6DC" w14:noSpellErr="1">
      <w:pPr>
        <w:spacing w:after="0"/>
        <w:rPr>
          <w:rFonts w:ascii="Cambria" w:hAnsi="Cambria" w:cs="Aldhabi"/>
          <w:b w:val="1"/>
          <w:bCs w:val="1"/>
        </w:rPr>
      </w:pPr>
      <w:r w:rsidRPr="0D3DFE5C" w:rsidR="0D3DFE5C">
        <w:rPr>
          <w:rFonts w:ascii="Cambria" w:hAnsi="Cambria" w:cs="Aldhabi"/>
          <w:b w:val="1"/>
          <w:bCs w:val="1"/>
        </w:rPr>
        <w:t>Lesson Overview:</w:t>
      </w:r>
    </w:p>
    <w:p w:rsidRPr="007B57BD" w:rsidR="007B57BD" w:rsidP="0D3DFE5C" w:rsidRDefault="007B57BD" w14:paraId="67D901F2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In this lesson, we will learn about sets and dictionaries in Python. We also exercise some useful application of them.</w:t>
      </w:r>
    </w:p>
    <w:p w:rsidRPr="007B57BD" w:rsidR="007B57BD" w:rsidP="0D3DFE5C" w:rsidRDefault="007B57BD" w14:paraId="0B2C8565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a. Sets: Usage, Features, Operations on sets like Union, Intersection and Difference</w:t>
      </w:r>
    </w:p>
    <w:p w:rsidRPr="007B57BD" w:rsidR="007B57BD" w:rsidP="0D3DFE5C" w:rsidRDefault="007B57BD" w14:paraId="46063D6C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b. Dictionaries: Usage, Features, Operations on dictionaries as remove, update and insert, using dictionaries in loops</w:t>
      </w:r>
    </w:p>
    <w:p w:rsidRPr="00BC3989" w:rsidR="00C47A4E" w:rsidP="0D3DFE5C" w:rsidRDefault="007B57BD" w14:paraId="27C5FDFA" w14:textId="786F27E1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c. Some simple functions and features of extracting data from web pages like Wikipedia</w:t>
      </w:r>
    </w:p>
    <w:p w:rsidRPr="00BC3989" w:rsidR="00E6643E" w:rsidP="00E6643E" w:rsidRDefault="00E6643E" w14:paraId="2EEBFF0A" w14:textId="77777777">
      <w:pPr>
        <w:spacing w:after="0"/>
        <w:rPr>
          <w:rFonts w:ascii="Cambria" w:hAnsi="Cambria" w:cs="Aldhabi"/>
          <w:b/>
        </w:rPr>
      </w:pPr>
    </w:p>
    <w:p w:rsidRPr="00BC3989" w:rsidR="00BC4A3C" w:rsidP="00BC4A3C" w:rsidRDefault="00BC4A3C" w14:paraId="17A3C096" w14:textId="77777777">
      <w:pPr>
        <w:spacing w:after="0"/>
        <w:rPr>
          <w:rFonts w:ascii="Cambria" w:hAnsi="Cambria" w:cs="Aldhabi"/>
          <w:b/>
        </w:rPr>
      </w:pPr>
    </w:p>
    <w:p w:rsidRPr="00BC3989" w:rsidR="00815904" w:rsidP="0D3DFE5C" w:rsidRDefault="00815904" w14:paraId="5461EDB2" w14:textId="78B65E6D" w14:noSpellErr="1">
      <w:pPr>
        <w:spacing w:after="0"/>
        <w:rPr>
          <w:rFonts w:ascii="Cambria" w:hAnsi="Cambria" w:cs="Aldhabi"/>
          <w:b w:val="1"/>
          <w:bCs w:val="1"/>
        </w:rPr>
      </w:pPr>
      <w:r w:rsidRPr="0D3DFE5C" w:rsidR="0D3DFE5C">
        <w:rPr>
          <w:rFonts w:ascii="Cambria" w:hAnsi="Cambria" w:cs="Aldhabi"/>
          <w:b w:val="1"/>
          <w:bCs w:val="1"/>
        </w:rPr>
        <w:t>Programming elements:</w:t>
      </w:r>
    </w:p>
    <w:p w:rsidRPr="00BC3989" w:rsidR="00866681" w:rsidP="0D3DFE5C" w:rsidRDefault="00BA7F40" w14:paraId="07517B5B" w14:textId="4BB4A7A9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Sets, Dictionaries and Web scraping</w:t>
      </w:r>
    </w:p>
    <w:p w:rsidRPr="00BC3989" w:rsidR="00866681" w:rsidP="00E6643E" w:rsidRDefault="00866681" w14:paraId="5EE5EDFC" w14:textId="77777777">
      <w:pPr>
        <w:spacing w:after="0"/>
        <w:rPr>
          <w:rFonts w:ascii="Cambria" w:hAnsi="Cambria" w:cs="Aldhabi"/>
          <w:b/>
        </w:rPr>
      </w:pPr>
    </w:p>
    <w:p w:rsidRPr="00BC3989" w:rsidR="00815904" w:rsidP="1CACB6C8" w:rsidRDefault="00815904" w14:paraId="762D7793" w14:noSpellErr="1" w14:textId="71E1ED0C">
      <w:pPr>
        <w:pStyle w:val="Normal"/>
        <w:spacing w:after="0"/>
        <w:rPr>
          <w:rFonts w:ascii="Cambria" w:hAnsi="Cambria" w:cs="Aldhabi"/>
          <w:b w:val="1"/>
          <w:bCs w:val="1"/>
        </w:rPr>
      </w:pPr>
      <w:r w:rsidRPr="0D3DFE5C" w:rsidR="0D3DFE5C">
        <w:rPr>
          <w:rFonts w:ascii="Cambria" w:hAnsi="Cambria" w:cs="Aldhabi"/>
          <w:b w:val="1"/>
          <w:bCs w:val="1"/>
        </w:rPr>
        <w:t>In class programming:</w:t>
      </w:r>
    </w:p>
    <w:p w:rsidR="0D3DFE5C" w:rsidP="0D3DFE5C" w:rsidRDefault="0D3DFE5C" w14:noSpellErr="1" w14:paraId="59DAEF67" w14:textId="67CC9EF1">
      <w:pPr>
        <w:pStyle w:val="Normal"/>
        <w:spacing w:after="0"/>
        <w:rPr>
          <w:rFonts w:ascii="Cambria" w:hAnsi="Cambria" w:cs="Aldhabi"/>
          <w:b w:val="1"/>
          <w:bCs w:val="1"/>
        </w:rPr>
      </w:pPr>
    </w:p>
    <w:p w:rsidRPr="00BA7F40" w:rsidR="00BA7F40" w:rsidP="0D3DFE5C" w:rsidRDefault="00BA7F40" w14:paraId="23DC7199" w14:textId="3156A84D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 xml:space="preserve">1. </w:t>
      </w:r>
      <w:r w:rsidRPr="0D3DFE5C" w:rsidR="0D3DFE5C">
        <w:rPr>
          <w:rFonts w:ascii="Cambria" w:hAnsi="Cambria" w:cs="Aldhabi"/>
        </w:rPr>
        <w:t>Dictionaries and sets</w:t>
      </w:r>
    </w:p>
    <w:p w:rsidR="1CACB6C8" w:rsidP="1CACB6C8" w:rsidRDefault="1CACB6C8" w14:noSpellErr="1" w14:paraId="5819F19A" w14:textId="0FC35C88">
      <w:pPr>
        <w:pStyle w:val="Normal"/>
        <w:spacing w:after="0"/>
        <w:rPr>
          <w:rFonts w:ascii="Cambria" w:hAnsi="Cambria" w:cs="Aldhabi"/>
        </w:rPr>
      </w:pPr>
    </w:p>
    <w:p w:rsidRPr="00BA7F40" w:rsidR="00BA7F40" w:rsidP="1CACB6C8" w:rsidRDefault="00BA7F40" w14:noSpellErr="1" w14:paraId="6EA5A350" w14:textId="39B1E436">
      <w:pPr>
        <w:spacing w:after="0"/>
        <w:rPr>
          <w:rFonts w:ascii="Cambria" w:hAnsi="Cambria" w:cs="Aldhabi"/>
        </w:rPr>
      </w:pPr>
      <w:r w:rsidRPr="1CACB6C8" w:rsidR="1CACB6C8">
        <w:rPr>
          <w:rFonts w:ascii="Cambria" w:hAnsi="Cambria" w:cs="Aldhabi"/>
        </w:rPr>
        <w:t xml:space="preserve">a. Write a Python program </w:t>
      </w:r>
      <w:r w:rsidRPr="1CACB6C8" w:rsidR="1CACB6C8">
        <w:rPr>
          <w:rFonts w:ascii="Cambria" w:hAnsi="Cambria" w:cs="Aldhabi"/>
        </w:rPr>
        <w:t>to perform the symmetric difference between two sets.</w:t>
      </w:r>
    </w:p>
    <w:p w:rsidRPr="00BA7F40" w:rsidR="00BA7F40" w:rsidP="6B3E7818" w:rsidRDefault="00BA7F40" w14:paraId="4669A1FB" w14:textId="22D4E7E2" w14:noSpellErr="1">
      <w:pPr>
        <w:spacing w:after="0"/>
        <w:rPr>
          <w:rFonts w:ascii="Cambria" w:hAnsi="Cambria" w:cs="Aldhabi"/>
        </w:rPr>
      </w:pPr>
      <w:r w:rsidRPr="6B3E7818" w:rsidR="6B3E7818">
        <w:rPr>
          <w:rFonts w:ascii="Cambria" w:hAnsi="Cambria" w:cs="Aldhabi"/>
          <w:i w:val="1"/>
          <w:iCs w:val="1"/>
        </w:rPr>
        <w:t xml:space="preserve">     </w:t>
      </w:r>
      <w:r w:rsidRPr="6B3E7818" w:rsidR="6B3E7818">
        <w:rPr>
          <w:rFonts w:ascii="Cambria" w:hAnsi="Cambria" w:cs="Aldhabi"/>
          <w:i w:val="1"/>
          <w:iCs w:val="1"/>
        </w:rPr>
        <w:t>Input:</w:t>
      </w:r>
      <w:r w:rsidRPr="6B3E7818" w:rsidR="6B3E7818">
        <w:rPr>
          <w:rFonts w:ascii="Cambria" w:hAnsi="Cambria" w:cs="Aldhabi"/>
        </w:rPr>
        <w:t xml:space="preserve"> s1= {1,2,4,5</w:t>
      </w:r>
      <w:r w:rsidRPr="6B3E7818" w:rsidR="6B3E7818">
        <w:rPr>
          <w:rFonts w:ascii="Cambria" w:hAnsi="Cambria" w:cs="Aldhabi"/>
        </w:rPr>
        <w:t xml:space="preserve">}  </w:t>
      </w:r>
      <w:r w:rsidRPr="6B3E7818" w:rsidR="6B3E7818">
        <w:rPr>
          <w:rFonts w:ascii="Cambria" w:hAnsi="Cambria" w:cs="Aldhabi"/>
        </w:rPr>
        <w:t xml:space="preserve"> </w:t>
      </w:r>
      <w:r w:rsidRPr="6B3E7818" w:rsidR="6B3E7818">
        <w:rPr>
          <w:rFonts w:ascii="Cambria" w:hAnsi="Cambria" w:cs="Aldhabi"/>
        </w:rPr>
        <w:t>s</w:t>
      </w:r>
      <w:r w:rsidRPr="6B3E7818" w:rsidR="6B3E7818">
        <w:rPr>
          <w:rFonts w:ascii="Cambria" w:hAnsi="Cambria" w:cs="Aldhabi"/>
        </w:rPr>
        <w:t>2</w:t>
      </w:r>
      <w:r w:rsidRPr="6B3E7818" w:rsidR="6B3E7818">
        <w:rPr>
          <w:rFonts w:ascii="Cambria" w:hAnsi="Cambria" w:cs="Aldhabi"/>
        </w:rPr>
        <w:t>={</w:t>
      </w:r>
      <w:r w:rsidRPr="6B3E7818" w:rsidR="6B3E7818">
        <w:rPr>
          <w:rFonts w:ascii="Cambria" w:hAnsi="Cambria" w:cs="Aldhabi"/>
        </w:rPr>
        <w:t>1,2}</w:t>
      </w:r>
    </w:p>
    <w:p w:rsidRPr="00BA7F40" w:rsidR="00BA7F40" w:rsidP="0D3DFE5C" w:rsidRDefault="00BA7F40" w14:paraId="5D77F25F" w14:noSpellErr="1" w14:textId="406DAB75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  <w:i w:val="1"/>
          <w:iCs w:val="1"/>
        </w:rPr>
        <w:t xml:space="preserve">     </w:t>
      </w:r>
      <w:r w:rsidRPr="0D3DFE5C" w:rsidR="0D3DFE5C">
        <w:rPr>
          <w:rFonts w:ascii="Cambria" w:hAnsi="Cambria" w:cs="Aldhabi"/>
          <w:i w:val="1"/>
          <w:iCs w:val="1"/>
        </w:rPr>
        <w:t>Output:</w:t>
      </w:r>
      <w:r w:rsidRPr="0D3DFE5C" w:rsidR="0D3DFE5C">
        <w:rPr>
          <w:rFonts w:ascii="Cambria" w:hAnsi="Cambria" w:cs="Aldhabi"/>
        </w:rPr>
        <w:t xml:space="preserve"> {4,5}</w:t>
      </w:r>
    </w:p>
    <w:p w:rsidRPr="00BA7F40" w:rsidR="00BA7F40" w:rsidP="1CACB6C8" w:rsidRDefault="00BA7F40" w14:noSpellErr="1" w14:paraId="3CAFE15C" w14:textId="12CE43E9">
      <w:pPr>
        <w:pStyle w:val="Normal"/>
        <w:spacing w:after="0"/>
        <w:rPr>
          <w:rFonts w:ascii="Cambria" w:hAnsi="Cambria" w:cs="Aldhabi"/>
        </w:rPr>
      </w:pPr>
    </w:p>
    <w:p w:rsidR="0FD3D436" w:rsidP="0FD3D436" w:rsidRDefault="0FD3D436" w14:noSpellErr="1" w14:paraId="4E52A164" w14:textId="3968647C">
      <w:pPr>
        <w:pStyle w:val="Normal"/>
        <w:spacing w:after="0"/>
        <w:rPr>
          <w:rFonts w:ascii="Cambria" w:hAnsi="Cambria" w:cs="Aldhabi"/>
        </w:rPr>
      </w:pPr>
      <w:r w:rsidRPr="0FD3D436" w:rsidR="0FD3D436">
        <w:rPr>
          <w:rFonts w:ascii="Cambria" w:hAnsi="Cambria" w:cs="Aldhabi"/>
        </w:rPr>
        <w:t xml:space="preserve">b. </w:t>
      </w:r>
      <w:r w:rsidRPr="0FD3D436" w:rsidR="0FD3D436">
        <w:rPr>
          <w:rFonts w:ascii="Cambria" w:hAnsi="Cambria" w:cs="Aldhabi"/>
        </w:rPr>
        <w:t xml:space="preserve"> Write a Python program for the following DNA application using dictionaries</w:t>
      </w:r>
    </w:p>
    <w:p w:rsidR="0FD3D436" w:rsidP="0FD3D436" w:rsidRDefault="0FD3D436" w14:paraId="2619F320" w14:textId="58C08EB8">
      <w:pPr>
        <w:pStyle w:val="Normal"/>
        <w:spacing w:after="0"/>
        <w:rPr>
          <w:rFonts w:ascii="Cambria" w:hAnsi="Cambria" w:cs="Aldhabi"/>
        </w:rPr>
      </w:pPr>
      <w:r w:rsidRPr="0FD3D436" w:rsidR="0FD3D436">
        <w:rPr>
          <w:rFonts w:ascii="Cambria" w:hAnsi="Cambria" w:cs="Aldhabi"/>
        </w:rPr>
        <w:t xml:space="preserve"> </w:t>
      </w:r>
    </w:p>
    <w:p w:rsidR="0D3DFE5C" w:rsidP="0FD3D436" w:rsidRDefault="0D3DFE5C" w14:noSpellErr="1" w14:paraId="63504488" w14:textId="6F112030">
      <w:pPr>
        <w:pStyle w:val="ListParagraph"/>
        <w:numPr>
          <w:ilvl w:val="0"/>
          <w:numId w:val="19"/>
        </w:numPr>
        <w:spacing w:after="0"/>
        <w:rPr>
          <w:noProof w:val="0"/>
          <w:sz w:val="22"/>
          <w:szCs w:val="22"/>
          <w:lang w:val="en-US"/>
        </w:rPr>
      </w:pP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Firstly, take a codon sequence input from the user as “AAAGGGTTTTTT” </w:t>
      </w:r>
      <w:proofErr w:type="spellStart"/>
      <w:proofErr w:type="spellEnd"/>
    </w:p>
    <w:p w:rsidR="0D3DFE5C" w:rsidP="0FD3D436" w:rsidRDefault="0D3DFE5C" w14:paraId="4FCCE489" w14:textId="7EE31E20">
      <w:pPr>
        <w:pStyle w:val="ListParagraph"/>
        <w:numPr>
          <w:ilvl w:val="0"/>
          <w:numId w:val="19"/>
        </w:numPr>
        <w:spacing w:after="0"/>
        <w:rPr>
          <w:noProof w:val="0"/>
          <w:sz w:val="22"/>
          <w:szCs w:val="22"/>
          <w:lang w:val="en-US"/>
        </w:rPr>
      </w:pP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Create a list by splitting the input sequence into </w:t>
      </w:r>
      <w:proofErr w:type="gramStart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>3 character</w:t>
      </w:r>
      <w:proofErr w:type="gramEnd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long sub strings where each substring is a codon specifying an amino acid in the </w:t>
      </w:r>
      <w:proofErr w:type="spellStart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>codon.tsv</w:t>
      </w:r>
      <w:proofErr w:type="spellEnd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>file</w:t>
      </w:r>
    </w:p>
    <w:p w:rsidR="0D3DFE5C" w:rsidP="0FD3D436" w:rsidRDefault="0D3DFE5C" w14:noSpellErr="1" w14:paraId="747FD116" w14:textId="147FFEF3">
      <w:pPr>
        <w:pStyle w:val="Normal"/>
        <w:spacing w:after="0"/>
        <w:ind w:left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[‘AAA’, ‘GGG’, ‘TTT’, ‘TTT’]</w:t>
      </w:r>
    </w:p>
    <w:p w:rsidR="0D3DFE5C" w:rsidP="0FD3D436" w:rsidRDefault="0D3DFE5C" w14:paraId="6ED3A1D7" w14:textId="1FBD01A3">
      <w:pPr>
        <w:pStyle w:val="ListParagraph"/>
        <w:numPr>
          <w:ilvl w:val="0"/>
          <w:numId w:val="19"/>
        </w:numPr>
        <w:spacing w:after="0"/>
        <w:rPr>
          <w:noProof w:val="0"/>
          <w:sz w:val="22"/>
          <w:szCs w:val="22"/>
          <w:lang w:val="en-US"/>
        </w:rPr>
      </w:pP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Then </w:t>
      </w: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read the </w:t>
      </w:r>
      <w:proofErr w:type="spellStart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>codon.tsv</w:t>
      </w:r>
      <w:proofErr w:type="spellEnd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file from here  </w:t>
      </w:r>
      <w:hyperlink r:id="R0fe4bf856dec45b6">
        <w:r w:rsidRPr="0FD3D436" w:rsidR="0FD3D436">
          <w:rPr>
            <w:rStyle w:val="Hyperlink"/>
            <w:rFonts w:ascii="Cambria" w:hAnsi="Cambria" w:eastAsia="Cambria" w:cs="Cambria"/>
            <w:noProof w:val="0"/>
            <w:sz w:val="22"/>
            <w:szCs w:val="22"/>
            <w:highlight w:val="yellow"/>
            <w:lang w:val="en-US"/>
          </w:rPr>
          <w:t>https://umkc.box.com/s/azf67d5bmxfmdtmj90u0m3oqr24f9wty</w:t>
        </w:r>
      </w:hyperlink>
    </w:p>
    <w:p w:rsidR="0D3DFE5C" w:rsidP="0FD3D436" w:rsidRDefault="0D3DFE5C" w14:paraId="124DB516" w14:noSpellErr="1" w14:textId="336AA3B0">
      <w:pPr>
        <w:pStyle w:val="ListParagraph"/>
        <w:numPr>
          <w:ilvl w:val="0"/>
          <w:numId w:val="19"/>
        </w:numPr>
        <w:spacing w:after="0"/>
        <w:rPr>
          <w:noProof w:val="0"/>
          <w:sz w:val="22"/>
          <w:szCs w:val="22"/>
          <w:lang w:val="en-US"/>
        </w:rPr>
      </w:pP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Finally by </w:t>
      </w: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using </w:t>
      </w: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the codon file </w:t>
      </w: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>print the names of each codon sequence along with their count in the form of a dictionary like</w:t>
      </w:r>
    </w:p>
    <w:p w:rsidR="0D3DFE5C" w:rsidP="0D3DFE5C" w:rsidRDefault="0D3DFE5C" w14:noSpellErr="1" w14:paraId="7DCA555A" w14:textId="59B4980B">
      <w:pPr>
        <w:pStyle w:val="Normal"/>
        <w:spacing w:after="0"/>
        <w:ind w:left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{'Phenylalanine': 1, 'Lysine': 2, 'Glycine': 1} where </w:t>
      </w: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>{AAA</w:t>
      </w: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>: ‘Lysine’, TTT: ‘Phenylalanine’, ‘GGG’: ‘</w:t>
      </w: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>Glycine</w:t>
      </w: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>’}</w:t>
      </w:r>
    </w:p>
    <w:p w:rsidR="0D3DFE5C" w:rsidP="0D3DFE5C" w:rsidRDefault="0D3DFE5C" w14:paraId="432C0BAE" w14:textId="4F86CD04">
      <w:pPr>
        <w:pStyle w:val="Normal"/>
        <w:spacing w:after="0"/>
        <w:ind w:left="36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0D3DFE5C" w:rsidP="0D3DFE5C" w:rsidRDefault="0D3DFE5C" w14:noSpellErr="1" w14:paraId="4B027956" w14:textId="18F114CC">
      <w:pPr>
        <w:pStyle w:val="Normal"/>
        <w:spacing w:after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</w:t>
      </w:r>
      <w:r w:rsidRPr="0D3DFE5C" w:rsidR="0D3DFE5C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Reference</w:t>
      </w:r>
      <w:r w:rsidRPr="0D3DFE5C" w:rsidR="0D3DFE5C">
        <w:rPr>
          <w:rFonts w:ascii="Cambria" w:hAnsi="Cambria" w:eastAsia="Cambria" w:cs="Cambria"/>
          <w:noProof w:val="0"/>
          <w:sz w:val="22"/>
          <w:szCs w:val="22"/>
          <w:lang w:val="en-US"/>
        </w:rPr>
        <w:t>:</w:t>
      </w:r>
    </w:p>
    <w:p w:rsidR="0D3DFE5C" w:rsidP="0FD3D436" w:rsidRDefault="0D3DFE5C" w14:paraId="181D0372" w14:textId="38A8BC21">
      <w:pPr>
        <w:pStyle w:val="Normal"/>
        <w:spacing w:after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1. How to read a </w:t>
      </w:r>
      <w:proofErr w:type="spellStart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>tsv</w:t>
      </w:r>
      <w:proofErr w:type="spellEnd"/>
      <w:r w:rsidRPr="0FD3D436" w:rsidR="0FD3D43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file </w:t>
      </w:r>
    </w:p>
    <w:p w:rsidR="0D3DFE5C" w:rsidP="6B3E7818" w:rsidRDefault="0D3DFE5C" w14:paraId="3DD7877F" w14:textId="67A7E9F9">
      <w:pPr>
        <w:pStyle w:val="Normal"/>
        <w:spacing w:after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6B3E7818" w:rsidR="6B3E781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              </w:t>
      </w:r>
      <w:hyperlink r:id="R1c3d624ae0cd408c">
        <w:r w:rsidRPr="6B3E7818" w:rsidR="6B3E7818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https://medium.com/@adds68/parsing-tsv-file-with-csv-in-python-662d6347b0cd</w:t>
        </w:r>
      </w:hyperlink>
      <w:r w:rsidRPr="6B3E7818" w:rsidR="6B3E781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</w:p>
    <w:p w:rsidR="6B3E7818" w:rsidP="6B3E7818" w:rsidRDefault="6B3E7818" w14:paraId="706186AD" w14:textId="36A0A039">
      <w:pPr>
        <w:pStyle w:val="Normal"/>
        <w:spacing w:after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6B3E7818" w:rsidP="6B3E7818" w:rsidRDefault="6B3E7818" w14:noSpellErr="1" w14:paraId="48E1F8CB" w14:textId="7FB811C1">
      <w:pPr>
        <w:pStyle w:val="Normal"/>
        <w:spacing w:after="0"/>
      </w:pPr>
      <w:r>
        <w:drawing>
          <wp:inline wp14:editId="238CAB25" wp14:anchorId="0B7F857B">
            <wp:extent cx="6315075" cy="1657350"/>
            <wp:effectExtent l="0" t="0" r="0" b="0"/>
            <wp:docPr id="9502412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1bf1240450a41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7F40" w:rsidR="00BA7F40" w:rsidP="1CACB6C8" w:rsidRDefault="00BA7F40" w14:paraId="71D420AD" w14:textId="724151B7">
      <w:pPr>
        <w:pStyle w:val="Normal"/>
        <w:spacing w:after="0"/>
        <w:rPr>
          <w:rFonts w:ascii="Cambria" w:hAnsi="Cambria" w:cs="Aldhabi"/>
        </w:rPr>
      </w:pPr>
    </w:p>
    <w:p w:rsidRPr="00BA7F40" w:rsidR="00BA7F40" w:rsidP="6B3E7818" w:rsidRDefault="00BA7F40" w14:noSpellErr="1" w14:paraId="5A5FB925" w14:textId="2A78A627">
      <w:pPr>
        <w:pStyle w:val="Normal"/>
        <w:spacing w:after="0"/>
        <w:rPr>
          <w:rFonts w:ascii="Cambria" w:hAnsi="Cambria" w:cs="Aldhabi"/>
        </w:rPr>
      </w:pPr>
    </w:p>
    <w:p w:rsidRPr="00BA7F40" w:rsidR="00BA7F40" w:rsidP="6B3E7818" w:rsidRDefault="00BA7F40" w14:noSpellErr="1" w14:paraId="4D006E5A" w14:textId="654D0EBE">
      <w:pPr>
        <w:pStyle w:val="Normal"/>
        <w:spacing w:after="0"/>
        <w:rPr>
          <w:rFonts w:ascii="Cambria" w:hAnsi="Cambria" w:cs="Aldhabi"/>
        </w:rPr>
      </w:pPr>
    </w:p>
    <w:p w:rsidRPr="00BA7F40" w:rsidR="00BA7F40" w:rsidP="6B3E7818" w:rsidRDefault="00BA7F40" w14:noSpellErr="1" w14:paraId="280E688B" w14:textId="44BF7FFC">
      <w:pPr>
        <w:pStyle w:val="Normal"/>
        <w:spacing w:after="0"/>
        <w:rPr>
          <w:rFonts w:ascii="Cambria" w:hAnsi="Cambria" w:cs="Aldhabi"/>
        </w:rPr>
      </w:pPr>
    </w:p>
    <w:p w:rsidRPr="00BA7F40" w:rsidR="00BA7F40" w:rsidP="6B3E7818" w:rsidRDefault="00BA7F40" w14:noSpellErr="1" w14:paraId="2AE23881" w14:textId="57DBD5A2">
      <w:pPr>
        <w:pStyle w:val="Normal"/>
        <w:spacing w:after="0"/>
        <w:rPr>
          <w:rFonts w:ascii="Cambria" w:hAnsi="Cambria" w:cs="Aldhabi"/>
        </w:rPr>
      </w:pPr>
    </w:p>
    <w:p w:rsidRPr="00BA7F40" w:rsidR="00BA7F40" w:rsidP="6B3E7818" w:rsidRDefault="00BA7F40" w14:noSpellErr="1" w14:paraId="51499E8A" w14:textId="735D30DF">
      <w:pPr>
        <w:pStyle w:val="Normal"/>
        <w:spacing w:after="0"/>
        <w:rPr>
          <w:rFonts w:ascii="Cambria" w:hAnsi="Cambria" w:cs="Aldhabi"/>
        </w:rPr>
      </w:pPr>
    </w:p>
    <w:p w:rsidRPr="00BA7F40" w:rsidR="00BA7F40" w:rsidP="6B3E7818" w:rsidRDefault="00BA7F40" w14:paraId="3B8BE0BE" w14:noSpellErr="1" w14:textId="794A9ABD">
      <w:pPr>
        <w:pStyle w:val="Normal"/>
        <w:spacing w:after="0"/>
        <w:rPr>
          <w:rFonts w:ascii="Cambria" w:hAnsi="Cambria" w:cs="Aldhabi"/>
        </w:rPr>
      </w:pPr>
      <w:r w:rsidRPr="6B3E7818" w:rsidR="6B3E7818">
        <w:rPr>
          <w:rFonts w:ascii="Cambria" w:hAnsi="Cambria" w:cs="Aldhabi"/>
        </w:rPr>
        <w:t>2. Web scraping</w:t>
      </w:r>
    </w:p>
    <w:p w:rsidRPr="00BA7F40" w:rsidR="00BA7F40" w:rsidP="0D3DFE5C" w:rsidRDefault="00BA7F40" w14:paraId="0039B843" w14:textId="3FAFAFF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Write a simple program that parse a Wiki</w:t>
      </w:r>
      <w:r w:rsidRPr="0D3DFE5C" w:rsidR="0D3DFE5C">
        <w:rPr>
          <w:rFonts w:ascii="Cambria" w:hAnsi="Cambria" w:cs="Aldhabi"/>
        </w:rPr>
        <w:t xml:space="preserve"> </w:t>
      </w:r>
      <w:r w:rsidRPr="0D3DFE5C" w:rsidR="0D3DFE5C">
        <w:rPr>
          <w:rFonts w:ascii="Cambria" w:hAnsi="Cambria" w:cs="Aldhabi"/>
        </w:rPr>
        <w:t>page mentioned below and follow the instructions:</w:t>
      </w:r>
    </w:p>
    <w:p w:rsidR="0D3DFE5C" w:rsidP="0D3DFE5C" w:rsidRDefault="0D3DFE5C" w14:noSpellErr="1" w14:paraId="1F658630" w14:textId="12F739E7">
      <w:pPr>
        <w:pStyle w:val="Normal"/>
        <w:spacing w:after="0"/>
      </w:pPr>
      <w:hyperlink r:id="R68695b6d1e784974">
        <w:r w:rsidRPr="0D3DFE5C" w:rsidR="0D3DFE5C">
          <w:rPr>
            <w:rStyle w:val="Hyperlink"/>
            <w:rFonts w:ascii="Cambria" w:hAnsi="Cambria" w:eastAsia="Cambria" w:cs="Cambria"/>
            <w:noProof w:val="0"/>
            <w:sz w:val="22"/>
            <w:szCs w:val="22"/>
            <w:lang w:val="en-US"/>
          </w:rPr>
          <w:t>https://en.wikipedia.org/wiki/Deep_learning</w:t>
        </w:r>
      </w:hyperlink>
    </w:p>
    <w:p w:rsidR="0D3DFE5C" w:rsidP="0D3DFE5C" w:rsidRDefault="0D3DFE5C" w14:noSpellErr="1" w14:paraId="3436385A" w14:textId="19B7FA28">
      <w:pPr>
        <w:pStyle w:val="Normal"/>
        <w:spacing w:after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Pr="00BA7F40" w:rsidR="00BA7F40" w:rsidP="0D3DFE5C" w:rsidRDefault="00BA7F40" w14:paraId="20A7FEE7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1. Import these libraries</w:t>
      </w:r>
    </w:p>
    <w:p w:rsidRPr="00BA7F40" w:rsidR="00BA7F40" w:rsidP="0FD3D436" w:rsidRDefault="00BA7F40" w14:paraId="67EAB9DC" w14:textId="77777777">
      <w:pPr>
        <w:spacing w:after="0"/>
        <w:rPr>
          <w:rFonts w:ascii="Cambria" w:hAnsi="Cambria" w:cs="Aldhabi"/>
        </w:rPr>
      </w:pPr>
      <w:r w:rsidRPr="00BA7F40">
        <w:rPr>
          <w:rFonts w:ascii="Cambria" w:hAnsi="Cambria" w:cs="Aldhabi"/>
        </w:rPr>
        <w:tab/>
      </w:r>
      <w:r w:rsidRPr="00BA7F40">
        <w:rPr>
          <w:rFonts w:ascii="Cambria" w:hAnsi="Cambria" w:cs="Aldhabi"/>
        </w:rPr>
        <w:t xml:space="preserve">import </w:t>
      </w:r>
      <w:proofErr w:type="spellStart"/>
      <w:r w:rsidRPr="00BA7F40">
        <w:rPr>
          <w:rFonts w:ascii="Cambria" w:hAnsi="Cambria" w:cs="Aldhabi"/>
        </w:rPr>
        <w:t>urllib.request</w:t>
      </w:r>
      <w:proofErr w:type="spellEnd"/>
    </w:p>
    <w:p w:rsidRPr="00BA7F40" w:rsidR="00BA7F40" w:rsidP="0FD3D436" w:rsidRDefault="00BA7F40" w14:paraId="32E913E0" w14:textId="77777777">
      <w:pPr>
        <w:spacing w:after="0"/>
        <w:rPr>
          <w:rFonts w:ascii="Cambria" w:hAnsi="Cambria" w:cs="Aldhabi"/>
        </w:rPr>
      </w:pPr>
      <w:r w:rsidRPr="00BA7F40">
        <w:rPr>
          <w:rFonts w:ascii="Cambria" w:hAnsi="Cambria" w:cs="Aldhabi"/>
        </w:rPr>
        <w:tab/>
      </w:r>
      <w:r w:rsidRPr="00BA7F40">
        <w:rPr>
          <w:rFonts w:ascii="Cambria" w:hAnsi="Cambria" w:cs="Aldhabi"/>
        </w:rPr>
        <w:t xml:space="preserve">from bs4 import </w:t>
      </w:r>
      <w:proofErr w:type="spellStart"/>
      <w:r w:rsidRPr="00BA7F40">
        <w:rPr>
          <w:rFonts w:ascii="Cambria" w:hAnsi="Cambria" w:cs="Aldhabi"/>
        </w:rPr>
        <w:t>BeautifulSoup</w:t>
      </w:r>
      <w:proofErr w:type="spellEnd"/>
    </w:p>
    <w:p w:rsidRPr="00BA7F40" w:rsidR="00BA7F40" w:rsidP="0FD3D436" w:rsidRDefault="00BA7F40" w14:paraId="32AC41E1" w14:textId="77777777">
      <w:pPr>
        <w:spacing w:after="0"/>
        <w:rPr>
          <w:rFonts w:ascii="Cambria" w:hAnsi="Cambria" w:cs="Aldhabi"/>
        </w:rPr>
      </w:pPr>
      <w:r w:rsidRPr="00BA7F40">
        <w:rPr>
          <w:rFonts w:ascii="Cambria" w:hAnsi="Cambria" w:cs="Aldhabi"/>
        </w:rPr>
        <w:tab/>
      </w:r>
      <w:r w:rsidRPr="00BA7F40">
        <w:rPr>
          <w:rFonts w:ascii="Cambria" w:hAnsi="Cambria" w:cs="Aldhabi"/>
        </w:rPr>
        <w:t xml:space="preserve">import </w:t>
      </w:r>
      <w:proofErr w:type="spellStart"/>
      <w:r w:rsidRPr="00BA7F40">
        <w:rPr>
          <w:rFonts w:ascii="Cambria" w:hAnsi="Cambria" w:cs="Aldhabi"/>
        </w:rPr>
        <w:t>os</w:t>
      </w:r>
      <w:proofErr w:type="spellEnd"/>
    </w:p>
    <w:p w:rsidRPr="00BA7F40" w:rsidR="00BA7F40" w:rsidP="0D3DFE5C" w:rsidRDefault="00BA7F40" w14:paraId="156835D9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2. Define a variable and put the link on that</w:t>
      </w:r>
    </w:p>
    <w:p w:rsidRPr="00BA7F40" w:rsidR="00BA7F40" w:rsidP="0FD3D436" w:rsidRDefault="00BA7F40" w14:paraId="59E688E4" w14:textId="4929CAD7">
      <w:pPr>
        <w:pStyle w:val="Normal"/>
        <w:spacing w:after="0"/>
        <w:rPr>
          <w:rFonts w:ascii="Cambria" w:hAnsi="Cambria" w:cs="Aldhabi"/>
        </w:rPr>
      </w:pPr>
      <w:r w:rsidRPr="0FD3D436" w:rsidR="0FD3D436">
        <w:rPr>
          <w:rFonts w:ascii="Cambria" w:hAnsi="Cambria" w:cs="Aldhabi"/>
        </w:rPr>
        <w:t xml:space="preserve">3. Get the </w:t>
      </w:r>
      <w:proofErr w:type="spellStart"/>
      <w:r w:rsidRPr="0FD3D436" w:rsidR="0FD3D436">
        <w:rPr>
          <w:rFonts w:ascii="Cambria" w:hAnsi="Cambria" w:cs="Aldhabi"/>
        </w:rPr>
        <w:t>url</w:t>
      </w:r>
      <w:proofErr w:type="spellEnd"/>
    </w:p>
    <w:p w:rsidRPr="00BA7F40" w:rsidR="00BA7F40" w:rsidP="0FD3D436" w:rsidRDefault="00BA7F40" w14:paraId="7C1E8278" w14:textId="77777777">
      <w:pPr>
        <w:spacing w:after="0"/>
        <w:rPr>
          <w:rFonts w:ascii="Cambria" w:hAnsi="Cambria" w:cs="Aldhabi"/>
        </w:rPr>
      </w:pPr>
      <w:r w:rsidRPr="00BA7F40">
        <w:rPr>
          <w:rFonts w:ascii="Cambria" w:hAnsi="Cambria" w:cs="Aldhabi"/>
        </w:rPr>
        <w:tab/>
      </w:r>
      <w:r w:rsidRPr="00BA7F40">
        <w:rPr>
          <w:rFonts w:ascii="Cambria" w:hAnsi="Cambria" w:cs="Aldhabi"/>
        </w:rPr>
        <w:t xml:space="preserve">ex:  </w:t>
      </w:r>
      <w:proofErr w:type="spellStart"/>
      <w:r w:rsidRPr="00BA7F40">
        <w:rPr>
          <w:rFonts w:ascii="Cambria" w:hAnsi="Cambria" w:cs="Aldhabi"/>
        </w:rPr>
        <w:t>urllib.request.urlopen</w:t>
      </w:r>
      <w:proofErr w:type="spellEnd"/>
      <w:r w:rsidRPr="00BA7F40">
        <w:rPr>
          <w:rFonts w:ascii="Cambria" w:hAnsi="Cambria" w:cs="Aldhabi"/>
        </w:rPr>
        <w:t>(‘step 2 variable’)</w:t>
      </w:r>
    </w:p>
    <w:p w:rsidRPr="00BA7F40" w:rsidR="00BA7F40" w:rsidP="0D3DFE5C" w:rsidRDefault="00BA7F40" w14:paraId="39802829" w14:textId="4BB9CC1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 xml:space="preserve">4. Parse the source code using the </w:t>
      </w:r>
      <w:r w:rsidRPr="0D3DFE5C" w:rsidR="0D3DFE5C">
        <w:rPr>
          <w:rFonts w:ascii="Cambria" w:hAnsi="Cambria" w:cs="Aldhabi"/>
        </w:rPr>
        <w:t xml:space="preserve">Beautiful Soup </w:t>
      </w:r>
      <w:r w:rsidRPr="0D3DFE5C" w:rsidR="0D3DFE5C">
        <w:rPr>
          <w:rFonts w:ascii="Cambria" w:hAnsi="Cambria" w:cs="Aldhabi"/>
        </w:rPr>
        <w:t>library and save the parsed code in a variable</w:t>
      </w:r>
    </w:p>
    <w:p w:rsidRPr="00BA7F40" w:rsidR="00BA7F40" w:rsidP="0D3DFE5C" w:rsidRDefault="00BA7F40" w14:paraId="04917C66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5. Print out the title of the page</w:t>
      </w:r>
    </w:p>
    <w:p w:rsidRPr="00BA7F40" w:rsidR="00BA7F40" w:rsidP="0D3DFE5C" w:rsidRDefault="00BA7F40" w14:paraId="5C5DFDD0" w14:textId="77777777" w14:noSpellErr="1">
      <w:pPr>
        <w:spacing w:after="0"/>
        <w:rPr>
          <w:rFonts w:ascii="Cambria" w:hAnsi="Cambria" w:cs="Aldhabi"/>
        </w:rPr>
      </w:pPr>
      <w:r w:rsidRPr="0D3DFE5C" w:rsidR="0D3DFE5C">
        <w:rPr>
          <w:rFonts w:ascii="Cambria" w:hAnsi="Cambria" w:cs="Aldhabi"/>
        </w:rPr>
        <w:t>6. Find all the links in the page (‘a’ tag)</w:t>
      </w:r>
    </w:p>
    <w:p w:rsidR="00BA7F40" w:rsidP="0FD3D436" w:rsidRDefault="00BA7F40" w14:paraId="17811616" w14:textId="32B915D3">
      <w:pPr>
        <w:spacing w:after="0"/>
        <w:rPr>
          <w:rFonts w:ascii="Cambria" w:hAnsi="Cambria" w:cs="Aldhabi"/>
        </w:rPr>
      </w:pPr>
      <w:r w:rsidRPr="0FD3D436" w:rsidR="0FD3D436">
        <w:rPr>
          <w:rFonts w:ascii="Cambria" w:hAnsi="Cambria" w:cs="Aldhabi"/>
        </w:rPr>
        <w:t>7. Iterate over each tag(above) then return the link using attribute "</w:t>
      </w:r>
      <w:proofErr w:type="spellStart"/>
      <w:r w:rsidRPr="0FD3D436" w:rsidR="0FD3D436">
        <w:rPr>
          <w:rFonts w:ascii="Cambria" w:hAnsi="Cambria" w:cs="Aldhabi"/>
        </w:rPr>
        <w:t>href</w:t>
      </w:r>
      <w:proofErr w:type="spellEnd"/>
      <w:r w:rsidRPr="0FD3D436" w:rsidR="0FD3D436">
        <w:rPr>
          <w:rFonts w:ascii="Cambria" w:hAnsi="Cambria" w:cs="Aldhabi"/>
        </w:rPr>
        <w:t>" using get</w:t>
      </w:r>
    </w:p>
    <w:p w:rsidR="006E067B" w:rsidP="00BA7F40" w:rsidRDefault="006E067B" w14:paraId="01870F61" w14:textId="3565B9E8">
      <w:pPr>
        <w:spacing w:after="0"/>
        <w:rPr>
          <w:rFonts w:ascii="Cambria" w:hAnsi="Cambria" w:cs="Aldhabi"/>
        </w:rPr>
      </w:pPr>
    </w:p>
    <w:p w:rsidRPr="006E067B" w:rsidR="006E067B" w:rsidP="1CACB6C8" w:rsidRDefault="006E067B" w14:noSpellErr="1" w14:paraId="0DFAFFD4" w14:textId="392415A3">
      <w:pPr>
        <w:spacing w:after="0"/>
        <w:rPr>
          <w:rFonts w:ascii="Cambria" w:hAnsi="Cambria" w:cs="Aldhabi"/>
        </w:rPr>
      </w:pPr>
    </w:p>
    <w:p w:rsidRPr="006E067B" w:rsidR="006E067B" w:rsidP="1CACB6C8" w:rsidRDefault="006E067B" w14:noSpellErr="1" w14:paraId="159AFAD3" w14:textId="74DF0078">
      <w:pPr>
        <w:spacing w:after="0"/>
        <w:rPr>
          <w:rFonts w:ascii="Cambria" w:hAnsi="Cambria" w:cs="Aldhabi"/>
        </w:rPr>
      </w:pPr>
    </w:p>
    <w:p w:rsidRPr="00BC3989" w:rsidR="00815904" w:rsidP="0D3DFE5C" w:rsidRDefault="00B24DB5" w14:paraId="4DDC8166" w14:noSpellErr="1" w14:textId="457B6520">
      <w:pPr>
        <w:pStyle w:val="Normal"/>
        <w:suppressAutoHyphens/>
        <w:spacing w:after="0" w:line="252" w:lineRule="auto"/>
        <w:rPr>
          <w:rFonts w:ascii="Cambria" w:hAnsi="Cambria" w:cs="Aldhabi"/>
          <w:b w:val="1"/>
          <w:bCs w:val="1"/>
          <w:u w:val="single"/>
        </w:rPr>
      </w:pPr>
      <w:r w:rsidRPr="0D3DFE5C" w:rsidR="0D3DFE5C">
        <w:rPr>
          <w:rFonts w:ascii="Cambria" w:hAnsi="Cambria" w:cs="Aldhabi"/>
          <w:b w:val="1"/>
          <w:bCs w:val="1"/>
          <w:color w:val="FF0000"/>
        </w:rPr>
        <w:t xml:space="preserve">Note: </w:t>
      </w:r>
      <w:r w:rsidRPr="0D3DFE5C" w:rsidR="0D3DFE5C">
        <w:rPr>
          <w:rFonts w:ascii="Cambria" w:hAnsi="Cambria" w:cs="Aldhabi"/>
          <w:i w:val="1"/>
          <w:iCs w:val="1"/>
        </w:rPr>
        <w:t xml:space="preserve">Cheating, plagiarism, disruptive behavior and other forms of unacceptable conduct are subject to strong sanctions in accordance with university policy. See detailed description of university policy at the following URL: </w:t>
      </w:r>
      <w:hyperlink r:id="Rc6149ccaab1242ea">
        <w:r w:rsidRPr="0D3DFE5C" w:rsidR="0D3DFE5C">
          <w:rPr>
            <w:rStyle w:val="Hyperlink"/>
            <w:rFonts w:ascii="Cambria" w:hAnsi="Cambria" w:cs="Aldhabi"/>
            <w:i w:val="1"/>
            <w:iCs w:val="1"/>
          </w:rPr>
          <w:t>https://catalog.umkc.edu/special-notices/academic-honesty/</w:t>
        </w:r>
      </w:hyperlink>
      <w:r w:rsidRPr="0D3DFE5C" w:rsidR="0D3DFE5C">
        <w:rPr>
          <w:rFonts w:ascii="Cambria" w:hAnsi="Cambria" w:cs="Aldhabi"/>
          <w:i w:val="1"/>
          <w:iCs w:val="1"/>
        </w:rPr>
        <w:t xml:space="preserve"> </w:t>
      </w:r>
    </w:p>
    <w:sectPr w:rsidRPr="00BC3989" w:rsidR="00815904" w:rsidSect="001B79A8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2070" w:rsidP="001B79A8" w:rsidRDefault="00532070" w14:paraId="40BDD191" w14:textId="77777777">
      <w:pPr>
        <w:spacing w:after="0" w:line="240" w:lineRule="auto"/>
      </w:pPr>
      <w:r>
        <w:separator/>
      </w:r>
    </w:p>
  </w:endnote>
  <w:endnote w:type="continuationSeparator" w:id="0">
    <w:p w:rsidR="00532070" w:rsidP="001B79A8" w:rsidRDefault="00532070" w14:paraId="7DAE514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2070" w:rsidP="001B79A8" w:rsidRDefault="00532070" w14:paraId="16A9A7AA" w14:textId="77777777">
      <w:pPr>
        <w:spacing w:after="0" w:line="240" w:lineRule="auto"/>
      </w:pPr>
      <w:r>
        <w:separator/>
      </w:r>
    </w:p>
  </w:footnote>
  <w:footnote w:type="continuationSeparator" w:id="0">
    <w:p w:rsidR="00532070" w:rsidP="001B79A8" w:rsidRDefault="00532070" w14:paraId="48B9751B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A521C32"/>
    <w:multiLevelType w:val="hybridMultilevel"/>
    <w:tmpl w:val="A89278C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5B73A0F"/>
    <w:multiLevelType w:val="hybridMultilevel"/>
    <w:tmpl w:val="2CCE28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423"/>
    <w:multiLevelType w:val="hybridMultilevel"/>
    <w:tmpl w:val="545C9F3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484110B"/>
    <w:multiLevelType w:val="hybridMultilevel"/>
    <w:tmpl w:val="2118F7F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610716"/>
    <w:multiLevelType w:val="hybridMultilevel"/>
    <w:tmpl w:val="CF3A7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15403"/>
    <w:multiLevelType w:val="multilevel"/>
    <w:tmpl w:val="600C4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4A479C"/>
    <w:multiLevelType w:val="multilevel"/>
    <w:tmpl w:val="E312DC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30E31EF"/>
    <w:multiLevelType w:val="hybridMultilevel"/>
    <w:tmpl w:val="D7847808"/>
    <w:lvl w:ilvl="0" w:tplc="3D542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7280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AC4A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8CA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4B44E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E982F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28F49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D1EF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3ACEB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45644AE7"/>
    <w:multiLevelType w:val="hybridMultilevel"/>
    <w:tmpl w:val="A1F22D9A"/>
    <w:lvl w:ilvl="0" w:tplc="C960D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AD5C21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E008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43B2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E6889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7CA8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5EAA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02C09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91A1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46916736"/>
    <w:multiLevelType w:val="hybridMultilevel"/>
    <w:tmpl w:val="C3B6A7E0"/>
    <w:lvl w:ilvl="0" w:tplc="B462B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DFC6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6DE2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91CB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A1304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A5461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C94B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57A6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464B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4CD0093F"/>
    <w:multiLevelType w:val="multilevel"/>
    <w:tmpl w:val="DB12C3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FC38D3"/>
    <w:multiLevelType w:val="multilevel"/>
    <w:tmpl w:val="7D60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57F4005F"/>
    <w:multiLevelType w:val="hybridMultilevel"/>
    <w:tmpl w:val="78DE5C34"/>
    <w:lvl w:ilvl="0" w:tplc="20D01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997CA1"/>
    <w:multiLevelType w:val="multilevel"/>
    <w:tmpl w:val="03A2A63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F67B3"/>
    <w:multiLevelType w:val="multilevel"/>
    <w:tmpl w:val="365E4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DB5520"/>
    <w:multiLevelType w:val="hybridMultilevel"/>
    <w:tmpl w:val="96E44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D30BCF"/>
    <w:multiLevelType w:val="multilevel"/>
    <w:tmpl w:val="7202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9">
    <w:abstractNumId w:val="18"/>
  </w:num>
  <w:num w:numId="18">
    <w:abstractNumId w:val="17"/>
  </w:num>
  <w:num w:numId="1">
    <w:abstractNumId w:val="4"/>
  </w:num>
  <w:num w:numId="2">
    <w:abstractNumId w:val="12"/>
  </w:num>
  <w:num w:numId="3">
    <w:abstractNumId w:val="15"/>
  </w:num>
  <w:num w:numId="4">
    <w:abstractNumId w:val="1"/>
  </w:num>
  <w:num w:numId="5">
    <w:abstractNumId w:val="3"/>
  </w:num>
  <w:num w:numId="6">
    <w:abstractNumId w:val="6"/>
  </w:num>
  <w:num w:numId="7">
    <w:abstractNumId w:val="11"/>
  </w:num>
  <w:num w:numId="8">
    <w:abstractNumId w:val="16"/>
  </w:num>
  <w:num w:numId="9">
    <w:abstractNumId w:val="8"/>
  </w:num>
  <w:num w:numId="10">
    <w:abstractNumId w:val="9"/>
  </w:num>
  <w:num w:numId="11">
    <w:abstractNumId w:val="0"/>
  </w:num>
  <w:num w:numId="12">
    <w:abstractNumId w:val="14"/>
  </w:num>
  <w:num w:numId="13">
    <w:abstractNumId w:val="10"/>
  </w:num>
  <w:num w:numId="14">
    <w:abstractNumId w:val="7"/>
  </w:num>
  <w:num w:numId="15">
    <w:abstractNumId w:val="5"/>
  </w:num>
  <w:num w:numId="16">
    <w:abstractNumId w:val="13"/>
  </w:num>
  <w:num w:numId="1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680"/>
    <w:rsid w:val="00004064"/>
    <w:rsid w:val="000265B8"/>
    <w:rsid w:val="0005234E"/>
    <w:rsid w:val="00071C54"/>
    <w:rsid w:val="000D0B00"/>
    <w:rsid w:val="000E5D7C"/>
    <w:rsid w:val="001163F1"/>
    <w:rsid w:val="00117A4A"/>
    <w:rsid w:val="00131A7E"/>
    <w:rsid w:val="00163340"/>
    <w:rsid w:val="001B7724"/>
    <w:rsid w:val="001B79A8"/>
    <w:rsid w:val="001C4ED3"/>
    <w:rsid w:val="001F2D84"/>
    <w:rsid w:val="002A5575"/>
    <w:rsid w:val="002B0713"/>
    <w:rsid w:val="003137F4"/>
    <w:rsid w:val="003430F4"/>
    <w:rsid w:val="00343A48"/>
    <w:rsid w:val="00357E60"/>
    <w:rsid w:val="003E10E1"/>
    <w:rsid w:val="003E49B2"/>
    <w:rsid w:val="003F1D60"/>
    <w:rsid w:val="004107A6"/>
    <w:rsid w:val="00420F3D"/>
    <w:rsid w:val="00424731"/>
    <w:rsid w:val="00434788"/>
    <w:rsid w:val="00455952"/>
    <w:rsid w:val="00473F23"/>
    <w:rsid w:val="00483CFA"/>
    <w:rsid w:val="00484199"/>
    <w:rsid w:val="00490322"/>
    <w:rsid w:val="004A2B1F"/>
    <w:rsid w:val="004B501E"/>
    <w:rsid w:val="004D735C"/>
    <w:rsid w:val="004E1128"/>
    <w:rsid w:val="004F0859"/>
    <w:rsid w:val="005212A1"/>
    <w:rsid w:val="00521D7E"/>
    <w:rsid w:val="00532070"/>
    <w:rsid w:val="00543E8D"/>
    <w:rsid w:val="0057204A"/>
    <w:rsid w:val="00584A69"/>
    <w:rsid w:val="005A3E34"/>
    <w:rsid w:val="005B0842"/>
    <w:rsid w:val="00625528"/>
    <w:rsid w:val="006430C0"/>
    <w:rsid w:val="006518CB"/>
    <w:rsid w:val="00677127"/>
    <w:rsid w:val="00691D40"/>
    <w:rsid w:val="006E067B"/>
    <w:rsid w:val="006E0DEE"/>
    <w:rsid w:val="006E6765"/>
    <w:rsid w:val="00741C29"/>
    <w:rsid w:val="00767BE9"/>
    <w:rsid w:val="0077263D"/>
    <w:rsid w:val="007B57BD"/>
    <w:rsid w:val="007D1E03"/>
    <w:rsid w:val="007E12DF"/>
    <w:rsid w:val="007F50EA"/>
    <w:rsid w:val="00810721"/>
    <w:rsid w:val="008124B2"/>
    <w:rsid w:val="00815904"/>
    <w:rsid w:val="008379B6"/>
    <w:rsid w:val="00850E5E"/>
    <w:rsid w:val="00866681"/>
    <w:rsid w:val="00875680"/>
    <w:rsid w:val="008B2276"/>
    <w:rsid w:val="008D0EB2"/>
    <w:rsid w:val="008D638B"/>
    <w:rsid w:val="008F7C4B"/>
    <w:rsid w:val="00912B38"/>
    <w:rsid w:val="00936A19"/>
    <w:rsid w:val="0094624A"/>
    <w:rsid w:val="00961B67"/>
    <w:rsid w:val="00962B3D"/>
    <w:rsid w:val="009D573B"/>
    <w:rsid w:val="009D7363"/>
    <w:rsid w:val="00A515C2"/>
    <w:rsid w:val="00A94849"/>
    <w:rsid w:val="00AD7379"/>
    <w:rsid w:val="00B17460"/>
    <w:rsid w:val="00B24DB5"/>
    <w:rsid w:val="00B63216"/>
    <w:rsid w:val="00B726EF"/>
    <w:rsid w:val="00B81776"/>
    <w:rsid w:val="00B92857"/>
    <w:rsid w:val="00BA7F40"/>
    <w:rsid w:val="00BC3989"/>
    <w:rsid w:val="00BC4A3C"/>
    <w:rsid w:val="00BD288D"/>
    <w:rsid w:val="00C4054D"/>
    <w:rsid w:val="00C47A4E"/>
    <w:rsid w:val="00C5069A"/>
    <w:rsid w:val="00C66E26"/>
    <w:rsid w:val="00CC429F"/>
    <w:rsid w:val="00CD563B"/>
    <w:rsid w:val="00CF530F"/>
    <w:rsid w:val="00D52141"/>
    <w:rsid w:val="00D74406"/>
    <w:rsid w:val="00D90756"/>
    <w:rsid w:val="00D95D6B"/>
    <w:rsid w:val="00E37BDF"/>
    <w:rsid w:val="00E46B2C"/>
    <w:rsid w:val="00E56765"/>
    <w:rsid w:val="00E6643E"/>
    <w:rsid w:val="00E67C89"/>
    <w:rsid w:val="00E7526E"/>
    <w:rsid w:val="00EA691B"/>
    <w:rsid w:val="00EC08EA"/>
    <w:rsid w:val="00EC49A0"/>
    <w:rsid w:val="00EE2D0F"/>
    <w:rsid w:val="00F059F4"/>
    <w:rsid w:val="00F33258"/>
    <w:rsid w:val="00F429A2"/>
    <w:rsid w:val="00F65132"/>
    <w:rsid w:val="00F869F9"/>
    <w:rsid w:val="00FD3BFA"/>
    <w:rsid w:val="00FE7A77"/>
    <w:rsid w:val="0D3DFE5C"/>
    <w:rsid w:val="0FD3D436"/>
    <w:rsid w:val="1CACB6C8"/>
    <w:rsid w:val="392CFBC5"/>
    <w:rsid w:val="6B3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C9C0"/>
  <w15:chartTrackingRefBased/>
  <w15:docId w15:val="{E8A75C9D-D9D8-45EC-8F0A-69A96D506A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75680"/>
    <w:rPr>
      <w:rFonts w:eastAsiaTheme="minorEastAsia"/>
      <w:lang w:eastAsia="ko-K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35C"/>
    <w:rPr>
      <w:color w:val="0563C1"/>
      <w:u w:val="single"/>
    </w:rPr>
  </w:style>
  <w:style w:type="table" w:styleId="TableGrid">
    <w:name w:val="Table Grid"/>
    <w:basedOn w:val="TableNormal"/>
    <w:uiPriority w:val="39"/>
    <w:rsid w:val="006255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462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irst" w:customStyle="1">
    <w:name w:val="first"/>
    <w:basedOn w:val="Normal"/>
    <w:rsid w:val="005A3E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pre" w:customStyle="1">
    <w:name w:val="pre"/>
    <w:basedOn w:val="DefaultParagraphFont"/>
    <w:rsid w:val="005A3E34"/>
  </w:style>
  <w:style w:type="character" w:styleId="Strong">
    <w:name w:val="Strong"/>
    <w:basedOn w:val="DefaultParagraphFont"/>
    <w:uiPriority w:val="22"/>
    <w:qFormat/>
    <w:rsid w:val="005A3E34"/>
    <w:rPr>
      <w:b/>
      <w:bCs/>
    </w:rPr>
  </w:style>
  <w:style w:type="character" w:styleId="doc" w:customStyle="1">
    <w:name w:val="doc"/>
    <w:basedOn w:val="DefaultParagraphFont"/>
    <w:rsid w:val="005A3E34"/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429A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B79A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79A8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B79A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79A8"/>
    <w:rPr>
      <w:rFonts w:eastAsiaTheme="minorEastAsia"/>
      <w:lang w:eastAsia="ko-KR"/>
    </w:rPr>
  </w:style>
  <w:style w:type="character" w:styleId="InternetLink" w:customStyle="1">
    <w:name w:val="Internet Link"/>
    <w:basedOn w:val="DefaultParagraphFont"/>
    <w:uiPriority w:val="99"/>
    <w:unhideWhenUsed/>
    <w:rsid w:val="00815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90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328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821">
          <w:marLeft w:val="67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89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90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8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hyperlink" Target="https://en.wikipedia.org/wiki/Deep_learning" TargetMode="External" Id="R68695b6d1e784974" /><Relationship Type="http://schemas.openxmlformats.org/officeDocument/2006/relationships/hyperlink" Target="https://catalog.umkc.edu/special-notices/academic-honesty/" TargetMode="External" Id="Rc6149ccaab1242ea" /><Relationship Type="http://schemas.openxmlformats.org/officeDocument/2006/relationships/hyperlink" Target="https://medium.com/@adds68/parsing-tsv-file-with-csv-in-python-662d6347b0cd" TargetMode="External" Id="R1c3d624ae0cd408c" /><Relationship Type="http://schemas.openxmlformats.org/officeDocument/2006/relationships/image" Target="/media/image.png" Id="Re1bf1240450a41c3" /><Relationship Type="http://schemas.openxmlformats.org/officeDocument/2006/relationships/hyperlink" Target="https://umkc.box.com/s/azf67d5bmxfmdtmj90u0m3oqr24f9wty" TargetMode="External" Id="R0fe4bf856dec45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Windows User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Puchu</dc:creator>
  <keywords/>
  <dc:description/>
  <lastModifiedBy>Sravanthi Gogadi</lastModifiedBy>
  <revision>71</revision>
  <lastPrinted>2017-05-25T16:30:00.0000000Z</lastPrinted>
  <dcterms:created xsi:type="dcterms:W3CDTF">2017-05-28T01:51:00.0000000Z</dcterms:created>
  <dcterms:modified xsi:type="dcterms:W3CDTF">2018-09-07T18:02:18.3872862Z</dcterms:modified>
</coreProperties>
</file>