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KEC ONLINE PAYMENT APP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7C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RAHSHITHA K S (21ADR037)</w:t>
      </w: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SNEHAVARSHINI S (21ADR048)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7C">
        <w:rPr>
          <w:rFonts w:ascii="Times New Roman" w:hAnsi="Times New Roman" w:cs="Times New Roman"/>
          <w:b/>
          <w:bCs/>
          <w:sz w:val="32"/>
          <w:szCs w:val="32"/>
        </w:rPr>
        <w:t>for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20ADT42 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 TECHNOLOGY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7C">
        <w:rPr>
          <w:rFonts w:ascii="Times New Roman" w:hAnsi="Times New Roman" w:cs="Times New Roman"/>
          <w:b/>
          <w:bCs/>
          <w:sz w:val="32"/>
          <w:szCs w:val="32"/>
        </w:rPr>
        <w:t>DEPARTMENT OF ARTIFICIAL INTELLIGENCE</w:t>
      </w:r>
    </w:p>
    <w:p w:rsidR="00A5635A" w:rsidRPr="00C7707C" w:rsidRDefault="00A5635A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1074420" cy="1333500"/>
            <wp:effectExtent l="0" t="0" r="0" b="0"/>
            <wp:docPr id="115601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7C">
        <w:rPr>
          <w:rFonts w:ascii="Times New Roman" w:hAnsi="Times New Roman" w:cs="Times New Roman"/>
          <w:b/>
          <w:bCs/>
          <w:sz w:val="32"/>
          <w:szCs w:val="32"/>
        </w:rPr>
        <w:t>KONGU ENGINEERING COLLEGE</w:t>
      </w:r>
    </w:p>
    <w:p w:rsidR="00C7707C" w:rsidRP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Pr="00C7707C" w:rsidRDefault="00C7707C" w:rsidP="00C770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C7707C">
        <w:rPr>
          <w:rFonts w:ascii="Times New Roman" w:hAnsi="Times New Roman" w:cs="Times New Roman"/>
          <w:b/>
          <w:bCs/>
          <w:sz w:val="32"/>
          <w:szCs w:val="32"/>
        </w:rPr>
        <w:t>PERUNDURAI ERODE – 638060</w:t>
      </w: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Default="00C7707C" w:rsidP="00C770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7DB5" w:rsidRDefault="00327DB5" w:rsidP="00327D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7707C" w:rsidRDefault="00C7707C" w:rsidP="00327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FUNCTIONALITIES OF ONLINE PAYMENT APP</w:t>
      </w:r>
    </w:p>
    <w:p w:rsidR="00C7707C" w:rsidRDefault="00C7707C" w:rsidP="00C77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 OF ONLINE PAYMENT APP</w:t>
      </w:r>
    </w:p>
    <w:p w:rsidR="00C7707C" w:rsidRPr="000B7235" w:rsidRDefault="000B7235" w:rsidP="00C7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login</w:t>
      </w:r>
    </w:p>
    <w:p w:rsidR="000B7235" w:rsidRPr="000B7235" w:rsidRDefault="000B7235" w:rsidP="00C7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login (College Administration Officers)</w:t>
      </w:r>
    </w:p>
    <w:p w:rsidR="000B7235" w:rsidRDefault="000B7235" w:rsidP="000B72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FUNCTIONALITIES</w:t>
      </w:r>
    </w:p>
    <w:p w:rsidR="000B7235" w:rsidRPr="000B7235" w:rsidRDefault="000B7235" w:rsidP="000B7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B7235" w:rsidRPr="000B7235" w:rsidRDefault="000B7235" w:rsidP="000B7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Payment Processing </w:t>
      </w:r>
    </w:p>
    <w:p w:rsidR="00C7707C" w:rsidRPr="000B7235" w:rsidRDefault="000B7235" w:rsidP="000B7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history and receipts</w:t>
      </w:r>
    </w:p>
    <w:p w:rsidR="000B7235" w:rsidRPr="003537B6" w:rsidRDefault="000B7235" w:rsidP="003A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Remainders</w:t>
      </w:r>
    </w:p>
    <w:p w:rsidR="003537B6" w:rsidRPr="003537B6" w:rsidRDefault="003537B6" w:rsidP="003A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of scholarship allocation</w:t>
      </w:r>
    </w:p>
    <w:p w:rsidR="003537B6" w:rsidRPr="003A541A" w:rsidRDefault="003537B6" w:rsidP="003A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allocation</w:t>
      </w:r>
    </w:p>
    <w:p w:rsidR="003A541A" w:rsidRDefault="003A541A" w:rsidP="003A5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 FUNCTIONALITIES</w:t>
      </w:r>
    </w:p>
    <w:p w:rsidR="003A541A" w:rsidRPr="003A541A" w:rsidRDefault="003A541A" w:rsidP="003A5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41A">
        <w:rPr>
          <w:rFonts w:ascii="Times New Roman" w:hAnsi="Times New Roman" w:cs="Times New Roman"/>
          <w:sz w:val="28"/>
          <w:szCs w:val="28"/>
        </w:rPr>
        <w:t>Login</w:t>
      </w:r>
    </w:p>
    <w:p w:rsidR="003A541A" w:rsidRPr="003A541A" w:rsidRDefault="003A541A" w:rsidP="003A5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regular fees structures</w:t>
      </w:r>
    </w:p>
    <w:p w:rsidR="003A541A" w:rsidRPr="003A541A" w:rsidRDefault="003A541A" w:rsidP="003A5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Posting Remainders</w:t>
      </w:r>
    </w:p>
    <w:p w:rsidR="003A541A" w:rsidRPr="00596D0F" w:rsidRDefault="003A541A" w:rsidP="003A5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Dispute Resol</w:t>
      </w:r>
      <w:r w:rsidR="00596D0F">
        <w:rPr>
          <w:rFonts w:ascii="Times New Roman" w:hAnsi="Times New Roman" w:cs="Times New Roman"/>
          <w:sz w:val="28"/>
          <w:szCs w:val="28"/>
        </w:rPr>
        <w:t>utions</w:t>
      </w:r>
    </w:p>
    <w:p w:rsidR="008244F5" w:rsidRPr="003537B6" w:rsidRDefault="008244F5" w:rsidP="00353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</w:p>
    <w:p w:rsidR="003537B6" w:rsidRPr="003537B6" w:rsidRDefault="003537B6" w:rsidP="00353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of Scholarship Scheme</w:t>
      </w:r>
    </w:p>
    <w:p w:rsidR="003537B6" w:rsidRPr="003537B6" w:rsidRDefault="003537B6" w:rsidP="00353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of Book details rendering details</w:t>
      </w:r>
    </w:p>
    <w:p w:rsidR="003537B6" w:rsidRPr="003537B6" w:rsidRDefault="003537B6" w:rsidP="00353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Enrolment and Fee allocation</w:t>
      </w:r>
    </w:p>
    <w:p w:rsidR="003537B6" w:rsidRPr="003537B6" w:rsidRDefault="003537B6" w:rsidP="003537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DB5" w:rsidRDefault="00327DB5" w:rsidP="00596D0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6D0F" w:rsidRDefault="00596D0F" w:rsidP="00596D0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DESIGNING OF SCHEMA</w:t>
      </w:r>
    </w:p>
    <w:p w:rsidR="00596D0F" w:rsidRP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Student (attributes: student_id, name, email, address, phone)</w:t>
      </w:r>
    </w:p>
    <w:p w:rsidR="00596D0F" w:rsidRP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Payment Method (attributes: payment_method_id, name)</w:t>
      </w:r>
    </w:p>
    <w:p w:rsidR="00596D0F" w:rsidRP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Transaction (attributes: transaction_id, student_id, payment_method_id, timestamp, total_amount)</w:t>
      </w:r>
    </w:p>
    <w:p w:rsidR="00596D0F" w:rsidRP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Payment Item (attributes: payment_item_id, name, description, amount)</w:t>
      </w:r>
    </w:p>
    <w:p w:rsidR="00596D0F" w:rsidRP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Fee Payment (attributes: fee_payment_id, payment_item_id, transaction_id, amount)</w:t>
      </w:r>
    </w:p>
    <w:p w:rsidR="00596D0F" w:rsidRDefault="00596D0F" w:rsidP="00596D0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Refund (attributes: refund_id, transaction_id, amount)</w:t>
      </w:r>
    </w:p>
    <w:p w:rsidR="00596D0F" w:rsidRPr="00596D0F" w:rsidRDefault="00596D0F" w:rsidP="00596D0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:rsidR="00596D0F" w:rsidRPr="00596D0F" w:rsidRDefault="00596D0F" w:rsidP="00596D0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Relationships:</w:t>
      </w:r>
    </w:p>
    <w:p w:rsidR="00596D0F" w:rsidRPr="00596D0F" w:rsidRDefault="00596D0F" w:rsidP="00596D0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:rsidR="00596D0F" w:rsidRPr="00596D0F" w:rsidRDefault="00596D0F" w:rsidP="00596D0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A student can make many transactions, but each transaction is made by only one student.</w:t>
      </w:r>
    </w:p>
    <w:p w:rsidR="00596D0F" w:rsidRPr="00596D0F" w:rsidRDefault="00596D0F" w:rsidP="00596D0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A transaction can be made using one payment method, but each payment method can be used for many transactions.</w:t>
      </w:r>
    </w:p>
    <w:p w:rsidR="00596D0F" w:rsidRPr="00596D0F" w:rsidRDefault="00596D0F" w:rsidP="00596D0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A transaction can include multiple payment items, and each payment item can be included in multiple transactions.</w:t>
      </w:r>
    </w:p>
    <w:p w:rsidR="00596D0F" w:rsidRPr="00596D0F" w:rsidRDefault="00596D0F" w:rsidP="00596D0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A fee payment is associated with one payment item and one transaction.</w:t>
      </w:r>
    </w:p>
    <w:p w:rsidR="00596D0F" w:rsidRPr="00596D0F" w:rsidRDefault="00596D0F" w:rsidP="00596D0F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596D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A refund is associated with one transaction.</w:t>
      </w:r>
    </w:p>
    <w:p w:rsidR="00596D0F" w:rsidRPr="00596D0F" w:rsidRDefault="00596D0F" w:rsidP="00596D0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96D0F" w:rsidRPr="00596D0F" w:rsidSect="00C770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3A9"/>
    <w:multiLevelType w:val="hybridMultilevel"/>
    <w:tmpl w:val="B4B2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553D"/>
    <w:multiLevelType w:val="hybridMultilevel"/>
    <w:tmpl w:val="938AC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E3BC6"/>
    <w:multiLevelType w:val="hybridMultilevel"/>
    <w:tmpl w:val="AF305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7727"/>
    <w:multiLevelType w:val="hybridMultilevel"/>
    <w:tmpl w:val="EA008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C64AE"/>
    <w:multiLevelType w:val="hybridMultilevel"/>
    <w:tmpl w:val="8714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07423">
    <w:abstractNumId w:val="2"/>
  </w:num>
  <w:num w:numId="2" w16cid:durableId="437873003">
    <w:abstractNumId w:val="4"/>
  </w:num>
  <w:num w:numId="3" w16cid:durableId="793713301">
    <w:abstractNumId w:val="3"/>
  </w:num>
  <w:num w:numId="4" w16cid:durableId="1737044921">
    <w:abstractNumId w:val="1"/>
  </w:num>
  <w:num w:numId="5" w16cid:durableId="19790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7C"/>
    <w:rsid w:val="000B7235"/>
    <w:rsid w:val="002F0F79"/>
    <w:rsid w:val="00327DB5"/>
    <w:rsid w:val="003537B6"/>
    <w:rsid w:val="003A541A"/>
    <w:rsid w:val="00596D0F"/>
    <w:rsid w:val="008244F5"/>
    <w:rsid w:val="00A5635A"/>
    <w:rsid w:val="00AC0C94"/>
    <w:rsid w:val="00C7707C"/>
    <w:rsid w:val="00F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E47E"/>
  <w15:chartTrackingRefBased/>
  <w15:docId w15:val="{9EF852B8-B656-4E75-BF29-8C08171E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varshini</dc:creator>
  <cp:keywords/>
  <dc:description/>
  <cp:lastModifiedBy>Sneha varshini</cp:lastModifiedBy>
  <cp:revision>8</cp:revision>
  <dcterms:created xsi:type="dcterms:W3CDTF">2023-05-08T11:21:00Z</dcterms:created>
  <dcterms:modified xsi:type="dcterms:W3CDTF">2023-05-08T17:08:00Z</dcterms:modified>
</cp:coreProperties>
</file>