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1BC5" w14:textId="5DACDD9C" w:rsidR="002C11AF" w:rsidRPr="00B5484B" w:rsidRDefault="00D151B8">
      <w:pPr>
        <w:rPr>
          <w:b/>
          <w:bCs/>
          <w:sz w:val="28"/>
          <w:szCs w:val="28"/>
        </w:rPr>
      </w:pPr>
      <w:r w:rsidRPr="00B5484B">
        <w:rPr>
          <w:b/>
          <w:bCs/>
          <w:sz w:val="28"/>
          <w:szCs w:val="28"/>
        </w:rPr>
        <w:t>Rebuilding the Live Database in Place</w:t>
      </w:r>
    </w:p>
    <w:p w14:paraId="4BBEA4DB" w14:textId="6BC730B6" w:rsidR="00D151B8" w:rsidRDefault="00D151B8"/>
    <w:p w14:paraId="53A49713" w14:textId="3A5D8135" w:rsidR="00D151B8" w:rsidRDefault="00D151B8" w:rsidP="00D151B8">
      <w:pPr>
        <w:pStyle w:val="ListParagraph"/>
        <w:numPr>
          <w:ilvl w:val="0"/>
          <w:numId w:val="1"/>
        </w:numPr>
      </w:pPr>
      <w:r>
        <w:t>Schedule Outage and put up maintenance message</w:t>
      </w:r>
    </w:p>
    <w:p w14:paraId="3032A9E4" w14:textId="565BD857" w:rsidR="00D151B8" w:rsidRDefault="00D151B8" w:rsidP="00D151B8">
      <w:pPr>
        <w:pStyle w:val="ListParagraph"/>
        <w:numPr>
          <w:ilvl w:val="0"/>
          <w:numId w:val="1"/>
        </w:numPr>
      </w:pPr>
      <w:r>
        <w:t>Redirect Traffic</w:t>
      </w:r>
    </w:p>
    <w:p w14:paraId="1C8763FD" w14:textId="7A44E223" w:rsidR="00800C56" w:rsidRDefault="00800C56" w:rsidP="00D151B8">
      <w:pPr>
        <w:pStyle w:val="ListParagraph"/>
        <w:numPr>
          <w:ilvl w:val="0"/>
          <w:numId w:val="1"/>
        </w:numPr>
      </w:pPr>
      <w:r>
        <w:t>Disable Cron Jobs</w:t>
      </w:r>
    </w:p>
    <w:p w14:paraId="0F04CBE9" w14:textId="52E254E7" w:rsidR="00D151B8" w:rsidRDefault="005A2459" w:rsidP="00D151B8">
      <w:pPr>
        <w:pStyle w:val="ListParagraph"/>
        <w:numPr>
          <w:ilvl w:val="0"/>
          <w:numId w:val="1"/>
        </w:numPr>
      </w:pPr>
      <w:r>
        <w:t>Set Database to Read Only</w:t>
      </w:r>
    </w:p>
    <w:p w14:paraId="319C142E" w14:textId="77777777" w:rsidR="005A2459" w:rsidRPr="005A2459" w:rsidRDefault="005A2459" w:rsidP="005A2459">
      <w:pPr>
        <w:pStyle w:val="ListParagraph"/>
        <w:numPr>
          <w:ilvl w:val="1"/>
          <w:numId w:val="1"/>
        </w:numPr>
      </w:pPr>
      <w:r w:rsidRPr="005A2459">
        <w:t>FLUSH TABLES WITH READ LOCK;</w:t>
      </w:r>
    </w:p>
    <w:p w14:paraId="4BBEFFED" w14:textId="4871BB2F" w:rsidR="005A2459" w:rsidRDefault="005A2459" w:rsidP="00B95B93">
      <w:pPr>
        <w:pStyle w:val="ListParagraph"/>
        <w:numPr>
          <w:ilvl w:val="1"/>
          <w:numId w:val="1"/>
        </w:numPr>
      </w:pPr>
      <w:r w:rsidRPr="005A2459">
        <w:t>SET GLOBAL read_only = 1;</w:t>
      </w:r>
    </w:p>
    <w:p w14:paraId="4E26E705" w14:textId="7048857C" w:rsidR="00093ACB" w:rsidRPr="005A2459" w:rsidRDefault="00DE730E" w:rsidP="00093ACB">
      <w:pPr>
        <w:ind w:left="720" w:firstLine="360"/>
      </w:pPr>
      <w:r>
        <w:t>Verified</w:t>
      </w:r>
      <w:r w:rsidR="00093ACB">
        <w:t xml:space="preserve"> to work; start session in putty and leave connected until backup is completed (Use another SSH session to backup data.</w:t>
      </w:r>
    </w:p>
    <w:p w14:paraId="7C2A5C29" w14:textId="77777777" w:rsidR="008E4DFF" w:rsidRDefault="005A2459" w:rsidP="00B95B93">
      <w:pPr>
        <w:pStyle w:val="ListParagraph"/>
        <w:numPr>
          <w:ilvl w:val="0"/>
          <w:numId w:val="1"/>
        </w:numPr>
      </w:pPr>
      <w:r w:rsidRPr="00B95B93">
        <w:t xml:space="preserve">Ensure Rep servers are caught up </w:t>
      </w:r>
      <w:r w:rsidR="00B95B93" w:rsidRPr="00B95B93">
        <w:t>then</w:t>
      </w:r>
    </w:p>
    <w:p w14:paraId="06BB4D2C" w14:textId="68B3D0EF" w:rsidR="00D824BA" w:rsidRDefault="00D824BA" w:rsidP="008E4DFF">
      <w:pPr>
        <w:pStyle w:val="ListParagraph"/>
        <w:numPr>
          <w:ilvl w:val="1"/>
          <w:numId w:val="1"/>
        </w:numPr>
      </w:pPr>
      <w:r w:rsidRPr="00D824BA">
        <w:t>SHOW SLAVE STATUS \G;</w:t>
      </w:r>
    </w:p>
    <w:p w14:paraId="55634D3F" w14:textId="24040124" w:rsidR="00D824BA" w:rsidRDefault="00D824BA" w:rsidP="00D824BA">
      <w:pPr>
        <w:pStyle w:val="ListParagraph"/>
        <w:numPr>
          <w:ilvl w:val="2"/>
          <w:numId w:val="1"/>
        </w:numPr>
      </w:pPr>
      <w:r>
        <w:t xml:space="preserve">Look for </w:t>
      </w:r>
      <w:r w:rsidRPr="00D824BA">
        <w:t>Seconds_Behind_Master: 0</w:t>
      </w:r>
    </w:p>
    <w:p w14:paraId="1AB3B112" w14:textId="7B65E897" w:rsidR="005A2459" w:rsidRDefault="008E4DFF" w:rsidP="00A154C0">
      <w:pPr>
        <w:pStyle w:val="ListParagraph"/>
        <w:numPr>
          <w:ilvl w:val="1"/>
          <w:numId w:val="1"/>
        </w:numPr>
      </w:pPr>
      <w:r>
        <w:t>Issue Reset Slave;</w:t>
      </w:r>
    </w:p>
    <w:p w14:paraId="0F98D534" w14:textId="197A871E" w:rsidR="00A154C0" w:rsidRPr="00B95B93" w:rsidRDefault="00A154C0" w:rsidP="00A154C0">
      <w:pPr>
        <w:pStyle w:val="ListParagraph"/>
        <w:numPr>
          <w:ilvl w:val="1"/>
          <w:numId w:val="1"/>
        </w:numPr>
      </w:pPr>
      <w:r>
        <w:t>Issue Stop Slave;</w:t>
      </w:r>
    </w:p>
    <w:p w14:paraId="46EDDC85" w14:textId="153AFAC2" w:rsidR="00B95B93" w:rsidRDefault="00B95B93" w:rsidP="00B95B93">
      <w:pPr>
        <w:pStyle w:val="ListParagraph"/>
        <w:numPr>
          <w:ilvl w:val="0"/>
          <w:numId w:val="1"/>
        </w:numPr>
      </w:pPr>
      <w:r>
        <w:t>Dump Live database</w:t>
      </w:r>
    </w:p>
    <w:p w14:paraId="6785086F" w14:textId="5D6B57AE" w:rsidR="00B95B93" w:rsidRPr="000200DA" w:rsidRDefault="00B95B93" w:rsidP="00B95B93">
      <w:pPr>
        <w:pStyle w:val="ListParagraph"/>
        <w:numPr>
          <w:ilvl w:val="1"/>
          <w:numId w:val="1"/>
        </w:numPr>
        <w:jc w:val="both"/>
      </w:pPr>
      <w:r w:rsidRPr="00B95B93">
        <w:rPr>
          <w:rFonts w:ascii="Calibri" w:hAnsi="Calibri" w:cs="Calibri"/>
        </w:rPr>
        <w:t>mysqldump --routines --single-transaction --quick -usomeuser -p --host=localhost dreamsite | gzip &gt; /home/carls/dd_full.sql.gz</w:t>
      </w:r>
    </w:p>
    <w:p w14:paraId="7A0F8D71" w14:textId="3B6356A5" w:rsidR="000200DA" w:rsidRPr="001D3F11" w:rsidRDefault="000200DA" w:rsidP="000200DA">
      <w:pPr>
        <w:pStyle w:val="ListParagraph"/>
        <w:numPr>
          <w:ilvl w:val="1"/>
          <w:numId w:val="1"/>
        </w:numPr>
        <w:jc w:val="both"/>
      </w:pPr>
      <w:r w:rsidRPr="00B95B93">
        <w:rPr>
          <w:rFonts w:ascii="Calibri" w:hAnsi="Calibri" w:cs="Calibri"/>
        </w:rPr>
        <w:t xml:space="preserve">mysqldump --routines --single-transaction --quick -usomeuser -p --host=localhost </w:t>
      </w:r>
      <w:r>
        <w:rPr>
          <w:rFonts w:ascii="Calibri" w:hAnsi="Calibri" w:cs="Calibri"/>
        </w:rPr>
        <w:t>dreamlog</w:t>
      </w:r>
      <w:r w:rsidRPr="00B95B93">
        <w:rPr>
          <w:rFonts w:ascii="Calibri" w:hAnsi="Calibri" w:cs="Calibri"/>
        </w:rPr>
        <w:t xml:space="preserve"> | gzip &gt; /home/carls/dd_</w:t>
      </w:r>
      <w:r>
        <w:rPr>
          <w:rFonts w:ascii="Calibri" w:hAnsi="Calibri" w:cs="Calibri"/>
        </w:rPr>
        <w:t>log</w:t>
      </w:r>
      <w:r w:rsidRPr="00B95B93">
        <w:rPr>
          <w:rFonts w:ascii="Calibri" w:hAnsi="Calibri" w:cs="Calibri"/>
        </w:rPr>
        <w:t>.sql.gz</w:t>
      </w:r>
    </w:p>
    <w:p w14:paraId="6CFFC0B2" w14:textId="17847B31" w:rsidR="001D3F11" w:rsidRDefault="001D3F11" w:rsidP="001D3F11">
      <w:pPr>
        <w:pStyle w:val="ListParagraph"/>
        <w:numPr>
          <w:ilvl w:val="0"/>
          <w:numId w:val="1"/>
        </w:numPr>
        <w:jc w:val="both"/>
      </w:pPr>
      <w:r>
        <w:rPr>
          <w:rFonts w:ascii="Calibri" w:hAnsi="Calibri" w:cs="Calibri"/>
        </w:rPr>
        <w:t>Clear Read Lock</w:t>
      </w:r>
    </w:p>
    <w:p w14:paraId="12B29183" w14:textId="4415A4D5" w:rsidR="00B95B93" w:rsidRDefault="004D7BC3" w:rsidP="00B95B93">
      <w:pPr>
        <w:pStyle w:val="ListParagraph"/>
        <w:numPr>
          <w:ilvl w:val="0"/>
          <w:numId w:val="1"/>
        </w:numPr>
      </w:pPr>
      <w:r>
        <w:t xml:space="preserve">Drop our databases that contain innoDB tables: dreamsite; dreamlog; </w:t>
      </w:r>
    </w:p>
    <w:p w14:paraId="4AB04F7F" w14:textId="62E09E8D" w:rsidR="00B95B93" w:rsidRDefault="004D7BC3" w:rsidP="00B95B93">
      <w:pPr>
        <w:pStyle w:val="ListParagraph"/>
        <w:numPr>
          <w:ilvl w:val="0"/>
          <w:numId w:val="1"/>
        </w:numPr>
      </w:pPr>
      <w:r>
        <w:t>Stop Live DB Server</w:t>
      </w:r>
    </w:p>
    <w:p w14:paraId="1E580733" w14:textId="20B47AFC" w:rsidR="00B95B93" w:rsidRDefault="004D7BC3" w:rsidP="00B95B93">
      <w:pPr>
        <w:pStyle w:val="ListParagraph"/>
        <w:numPr>
          <w:ilvl w:val="0"/>
          <w:numId w:val="1"/>
        </w:numPr>
      </w:pPr>
      <w:r>
        <w:t>Delete ibdata1 : rm /var/lib/mysql/ibdata1</w:t>
      </w:r>
    </w:p>
    <w:p w14:paraId="46DED9CE" w14:textId="1E8B1D78" w:rsidR="004D7BC3" w:rsidRPr="00B95B93" w:rsidRDefault="004D7BC3" w:rsidP="00B95B93">
      <w:pPr>
        <w:pStyle w:val="ListParagraph"/>
        <w:numPr>
          <w:ilvl w:val="0"/>
          <w:numId w:val="1"/>
        </w:numPr>
      </w:pPr>
      <w:r>
        <w:t>Delete innodb logs: rm /data/logdisk/innodblogs/ib*</w:t>
      </w:r>
    </w:p>
    <w:p w14:paraId="52321F51" w14:textId="21ECEE8A" w:rsidR="00B5484B" w:rsidRDefault="00B5484B" w:rsidP="00B5484B">
      <w:pPr>
        <w:pStyle w:val="ListParagraph"/>
        <w:numPr>
          <w:ilvl w:val="0"/>
          <w:numId w:val="1"/>
        </w:numPr>
      </w:pPr>
      <w:r>
        <w:t>Add the following line to my.cnf:</w:t>
      </w:r>
    </w:p>
    <w:p w14:paraId="1987EFBD" w14:textId="46F1F6DE" w:rsidR="00B5484B" w:rsidRDefault="00B5484B" w:rsidP="00B5484B">
      <w:pPr>
        <w:pStyle w:val="ListParagraph"/>
        <w:numPr>
          <w:ilvl w:val="1"/>
          <w:numId w:val="1"/>
        </w:numPr>
      </w:pPr>
      <w:r w:rsidRPr="00B5484B">
        <w:t>innodb_file_per_table=ON</w:t>
      </w:r>
    </w:p>
    <w:p w14:paraId="4B98906B" w14:textId="492E752E" w:rsidR="00D003AE" w:rsidRDefault="00D003AE" w:rsidP="00D003AE">
      <w:pPr>
        <w:pStyle w:val="ListParagraph"/>
        <w:numPr>
          <w:ilvl w:val="0"/>
          <w:numId w:val="1"/>
        </w:numPr>
      </w:pPr>
      <w:r>
        <w:t>Start Live DB server</w:t>
      </w:r>
    </w:p>
    <w:p w14:paraId="16522FD1" w14:textId="61D9CEAC" w:rsidR="00D003AE" w:rsidRDefault="00D003AE" w:rsidP="00D003AE">
      <w:pPr>
        <w:pStyle w:val="ListParagraph"/>
        <w:numPr>
          <w:ilvl w:val="0"/>
          <w:numId w:val="1"/>
        </w:numPr>
      </w:pPr>
      <w:r>
        <w:t>Create databases (dreamsite; dreamlog; used Navicat</w:t>
      </w:r>
    </w:p>
    <w:p w14:paraId="4F6D0046" w14:textId="0E4492F2" w:rsidR="000200DA" w:rsidRDefault="000200DA" w:rsidP="000D288D">
      <w:pPr>
        <w:pStyle w:val="ListParagraph"/>
        <w:numPr>
          <w:ilvl w:val="0"/>
          <w:numId w:val="1"/>
        </w:numPr>
      </w:pPr>
      <w:r>
        <w:t>Import the dumped backups</w:t>
      </w:r>
    </w:p>
    <w:p w14:paraId="3FA5AA67" w14:textId="77777777" w:rsidR="00D003AE" w:rsidRDefault="00D003AE" w:rsidP="00D003AE">
      <w:pPr>
        <w:pStyle w:val="ListParagraph"/>
        <w:numPr>
          <w:ilvl w:val="1"/>
          <w:numId w:val="1"/>
        </w:numPr>
        <w:jc w:val="both"/>
      </w:pPr>
      <w:r>
        <w:t>{ echo 'SET sql_log_bin = 0;' ; gzip -dc /home/carls/dd_log.sql.gz ; } | mysql -uroot -p dreamlog</w:t>
      </w:r>
    </w:p>
    <w:p w14:paraId="6E4C8E39" w14:textId="062EB6FB" w:rsidR="000200DA" w:rsidRDefault="00D003AE" w:rsidP="00D003AE">
      <w:pPr>
        <w:pStyle w:val="ListParagraph"/>
        <w:numPr>
          <w:ilvl w:val="1"/>
          <w:numId w:val="1"/>
        </w:numPr>
        <w:jc w:val="both"/>
      </w:pPr>
      <w:r>
        <w:t>{ echo 'SET sql_log_bin = 0;' ; gzip -dc /home/carls/dd_full.sql.gz ; } | mysql -uroot -p dreamsite</w:t>
      </w:r>
    </w:p>
    <w:p w14:paraId="780A41DB" w14:textId="77777777" w:rsidR="005A2876" w:rsidRDefault="005A2876" w:rsidP="005A2876">
      <w:pPr>
        <w:pStyle w:val="ListParagraph"/>
        <w:numPr>
          <w:ilvl w:val="1"/>
          <w:numId w:val="1"/>
        </w:numPr>
        <w:jc w:val="both"/>
      </w:pPr>
      <w:r>
        <w:t>SET @@foreign_key_checks = OFF;</w:t>
      </w:r>
    </w:p>
    <w:p w14:paraId="3A3FE4A0" w14:textId="178BCFDA" w:rsidR="005A2876" w:rsidRDefault="005A2876" w:rsidP="005A2876">
      <w:pPr>
        <w:pStyle w:val="ListParagraph"/>
        <w:numPr>
          <w:ilvl w:val="1"/>
          <w:numId w:val="1"/>
        </w:numPr>
        <w:jc w:val="both"/>
      </w:pPr>
      <w:r>
        <w:t>SET @@unique_checks = OFF</w:t>
      </w:r>
    </w:p>
    <w:p w14:paraId="69B18BC0" w14:textId="7C698E6D" w:rsidR="005A2876" w:rsidRDefault="005A2876" w:rsidP="005A2876">
      <w:pPr>
        <w:pStyle w:val="ListParagraph"/>
        <w:numPr>
          <w:ilvl w:val="1"/>
          <w:numId w:val="1"/>
        </w:numPr>
        <w:jc w:val="both"/>
      </w:pPr>
      <w:r>
        <w:t>The above may speed up the import</w:t>
      </w:r>
    </w:p>
    <w:p w14:paraId="7889E188" w14:textId="14887476" w:rsidR="00EF53F0" w:rsidRDefault="00EF53F0" w:rsidP="00EF53F0">
      <w:pPr>
        <w:pStyle w:val="ListParagraph"/>
        <w:numPr>
          <w:ilvl w:val="0"/>
          <w:numId w:val="1"/>
        </w:numPr>
        <w:jc w:val="both"/>
      </w:pPr>
      <w:r>
        <w:t>Enable binary logging and do a “MASTER RESET”</w:t>
      </w:r>
    </w:p>
    <w:p w14:paraId="5CF6FAB0" w14:textId="4BAA9D74" w:rsidR="00EF53F0" w:rsidRDefault="00EF53F0" w:rsidP="00EF53F0">
      <w:pPr>
        <w:pStyle w:val="ListParagraph"/>
        <w:numPr>
          <w:ilvl w:val="0"/>
          <w:numId w:val="1"/>
        </w:numPr>
        <w:jc w:val="both"/>
      </w:pPr>
      <w:r>
        <w:t>Run show master status to get coords</w:t>
      </w:r>
    </w:p>
    <w:p w14:paraId="19C8F65A" w14:textId="5D7804C7" w:rsidR="00EF53F0" w:rsidRDefault="00EF53F0" w:rsidP="00B5484B">
      <w:pPr>
        <w:pStyle w:val="ListParagraph"/>
        <w:numPr>
          <w:ilvl w:val="0"/>
          <w:numId w:val="1"/>
        </w:numPr>
        <w:jc w:val="both"/>
      </w:pPr>
      <w:r>
        <w:t>Start up Rep Servers</w:t>
      </w:r>
    </w:p>
    <w:p w14:paraId="605C1FAE" w14:textId="59C1F510" w:rsidR="00334770" w:rsidRDefault="00334770" w:rsidP="00B5484B">
      <w:pPr>
        <w:pStyle w:val="ListParagraph"/>
        <w:numPr>
          <w:ilvl w:val="0"/>
          <w:numId w:val="1"/>
        </w:numPr>
        <w:jc w:val="both"/>
      </w:pPr>
      <w:r>
        <w:t>Set Change Master to New Coordinates</w:t>
      </w:r>
    </w:p>
    <w:p w14:paraId="2AB8361F" w14:textId="67B18CDF" w:rsidR="00C10ECE" w:rsidRDefault="00334770" w:rsidP="00C10ECE">
      <w:pPr>
        <w:pStyle w:val="ListParagraph"/>
        <w:numPr>
          <w:ilvl w:val="1"/>
          <w:numId w:val="1"/>
        </w:numPr>
        <w:jc w:val="both"/>
      </w:pPr>
      <w:r w:rsidRPr="00334770">
        <w:t>CHANGE</w:t>
      </w:r>
      <w:r w:rsidR="00306177">
        <w:t xml:space="preserve"> </w:t>
      </w:r>
      <w:r w:rsidRPr="00334770">
        <w:t>MASTER</w:t>
      </w:r>
      <w:r w:rsidR="00306177">
        <w:t xml:space="preserve"> </w:t>
      </w:r>
      <w:r w:rsidRPr="00334770">
        <w:t>TO</w:t>
      </w:r>
      <w:r w:rsidR="00306177">
        <w:t xml:space="preserve"> </w:t>
      </w:r>
      <w:r w:rsidRPr="00334770">
        <w:t>MASTER_LOG_FILE='mysql-bin.00000</w:t>
      </w:r>
      <w:r w:rsidR="006D1CC9">
        <w:t>x</w:t>
      </w:r>
      <w:r w:rsidRPr="00334770">
        <w:t>',</w:t>
      </w:r>
      <w:r w:rsidR="00306177">
        <w:t xml:space="preserve"> </w:t>
      </w:r>
      <w:r w:rsidRPr="00334770">
        <w:t>MASTER_LOG_POS=</w:t>
      </w:r>
      <w:r w:rsidR="006D1CC9">
        <w:t>xxxxxx</w:t>
      </w:r>
      <w:r w:rsidRPr="00334770">
        <w:t>;</w:t>
      </w:r>
    </w:p>
    <w:p w14:paraId="5DA5B8DC" w14:textId="6C9646C9" w:rsidR="00C10ECE" w:rsidRDefault="00C10ECE" w:rsidP="00C10ECE">
      <w:pPr>
        <w:pStyle w:val="ListParagraph"/>
        <w:numPr>
          <w:ilvl w:val="0"/>
          <w:numId w:val="1"/>
        </w:numPr>
        <w:jc w:val="both"/>
      </w:pPr>
      <w:r>
        <w:lastRenderedPageBreak/>
        <w:t>Test Replication</w:t>
      </w:r>
    </w:p>
    <w:p w14:paraId="5C2676F7" w14:textId="26FBE043" w:rsidR="00556358" w:rsidRDefault="00556358" w:rsidP="00C10ECE">
      <w:pPr>
        <w:pStyle w:val="ListParagraph"/>
        <w:numPr>
          <w:ilvl w:val="0"/>
          <w:numId w:val="1"/>
        </w:numPr>
        <w:jc w:val="both"/>
      </w:pPr>
      <w:r>
        <w:t>Enable Cron Jobs</w:t>
      </w:r>
    </w:p>
    <w:p w14:paraId="47FEC43F" w14:textId="020C793C" w:rsidR="00C10ECE" w:rsidRDefault="00C10ECE" w:rsidP="00C10ECE">
      <w:pPr>
        <w:pStyle w:val="ListParagraph"/>
        <w:numPr>
          <w:ilvl w:val="0"/>
          <w:numId w:val="1"/>
        </w:numPr>
        <w:jc w:val="both"/>
      </w:pPr>
      <w:r>
        <w:t>Enable Website and remove Maintenance message</w:t>
      </w:r>
    </w:p>
    <w:p w14:paraId="3393B75B" w14:textId="77777777" w:rsidR="00800C56" w:rsidRDefault="00800C56" w:rsidP="00800C56">
      <w:pPr>
        <w:ind w:left="360"/>
        <w:jc w:val="both"/>
      </w:pPr>
    </w:p>
    <w:p w14:paraId="7C5B80DB" w14:textId="77777777" w:rsidR="000200DA" w:rsidRDefault="000200DA" w:rsidP="000200DA">
      <w:pPr>
        <w:pStyle w:val="ListParagraph"/>
        <w:ind w:left="1440"/>
      </w:pPr>
    </w:p>
    <w:sectPr w:rsidR="0002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A91"/>
    <w:multiLevelType w:val="hybridMultilevel"/>
    <w:tmpl w:val="5F4C6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B8"/>
    <w:rsid w:val="000200DA"/>
    <w:rsid w:val="00093ACB"/>
    <w:rsid w:val="000D288D"/>
    <w:rsid w:val="001D3F11"/>
    <w:rsid w:val="002C11AF"/>
    <w:rsid w:val="00306177"/>
    <w:rsid w:val="00334770"/>
    <w:rsid w:val="004C651B"/>
    <w:rsid w:val="004D7BC3"/>
    <w:rsid w:val="00556358"/>
    <w:rsid w:val="0057070F"/>
    <w:rsid w:val="005A2459"/>
    <w:rsid w:val="005A2876"/>
    <w:rsid w:val="006D1CC9"/>
    <w:rsid w:val="00800C56"/>
    <w:rsid w:val="008E4DFF"/>
    <w:rsid w:val="00A154C0"/>
    <w:rsid w:val="00B5484B"/>
    <w:rsid w:val="00B95B93"/>
    <w:rsid w:val="00C10ECE"/>
    <w:rsid w:val="00D003AE"/>
    <w:rsid w:val="00D151B8"/>
    <w:rsid w:val="00D824BA"/>
    <w:rsid w:val="00DE730E"/>
    <w:rsid w:val="00E21E35"/>
    <w:rsid w:val="00EA4016"/>
    <w:rsid w:val="00E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194"/>
  <w15:chartTrackingRefBased/>
  <w15:docId w15:val="{8FDFC72B-3978-401F-A945-93B786EC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4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24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2459"/>
  </w:style>
  <w:style w:type="character" w:customStyle="1" w:styleId="hljs-operator">
    <w:name w:val="hljs-operator"/>
    <w:basedOn w:val="DefaultParagraphFont"/>
    <w:rsid w:val="005A2459"/>
  </w:style>
  <w:style w:type="character" w:customStyle="1" w:styleId="hljs-number">
    <w:name w:val="hljs-number"/>
    <w:basedOn w:val="DefaultParagraphFont"/>
    <w:rsid w:val="005A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Samuelson</dc:creator>
  <cp:keywords/>
  <dc:description/>
  <cp:lastModifiedBy>Carl Samuelson</cp:lastModifiedBy>
  <cp:revision>18</cp:revision>
  <dcterms:created xsi:type="dcterms:W3CDTF">2022-02-09T20:32:00Z</dcterms:created>
  <dcterms:modified xsi:type="dcterms:W3CDTF">2022-03-02T16:46:00Z</dcterms:modified>
</cp:coreProperties>
</file>