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EBDEF" w14:textId="5B837808" w:rsidR="001975B3" w:rsidRDefault="008372FA" w:rsidP="008372FA">
      <w:pPr>
        <w:jc w:val="center"/>
      </w:pPr>
      <w:r>
        <w:t>Milestone One: Test Plan</w:t>
      </w:r>
    </w:p>
    <w:sectPr w:rsidR="001975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81EB4" w14:textId="77777777" w:rsidR="000C3B2B" w:rsidRDefault="000C3B2B" w:rsidP="008372FA">
      <w:pPr>
        <w:spacing w:after="0" w:line="240" w:lineRule="auto"/>
      </w:pPr>
      <w:r>
        <w:separator/>
      </w:r>
    </w:p>
  </w:endnote>
  <w:endnote w:type="continuationSeparator" w:id="0">
    <w:p w14:paraId="44699049" w14:textId="77777777" w:rsidR="000C3B2B" w:rsidRDefault="000C3B2B" w:rsidP="0083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75080" w14:textId="77777777" w:rsidR="000C3B2B" w:rsidRDefault="000C3B2B" w:rsidP="008372FA">
      <w:pPr>
        <w:spacing w:after="0" w:line="240" w:lineRule="auto"/>
      </w:pPr>
      <w:r>
        <w:separator/>
      </w:r>
    </w:p>
  </w:footnote>
  <w:footnote w:type="continuationSeparator" w:id="0">
    <w:p w14:paraId="581B9C96" w14:textId="77777777" w:rsidR="000C3B2B" w:rsidRDefault="000C3B2B" w:rsidP="0083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FB0C5" w14:textId="7E588556" w:rsidR="008372FA" w:rsidRDefault="008372FA" w:rsidP="008372FA">
    <w:pPr>
      <w:pStyle w:val="Header"/>
      <w:jc w:val="right"/>
    </w:pPr>
    <w:r>
      <w:t>CS 4230</w:t>
    </w:r>
  </w:p>
  <w:p w14:paraId="135ED15F" w14:textId="0090830B" w:rsidR="008372FA" w:rsidRDefault="008372FA" w:rsidP="008372FA">
    <w:pPr>
      <w:pStyle w:val="Header"/>
      <w:jc w:val="right"/>
    </w:pPr>
    <w:r>
      <w:t>Group: Christopher Pryor, Logan Singleton, Holden Wiese, Sean Crist-Edelen, Connor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FA"/>
    <w:rsid w:val="000C3B2B"/>
    <w:rsid w:val="001975B3"/>
    <w:rsid w:val="002618F6"/>
    <w:rsid w:val="004251FA"/>
    <w:rsid w:val="008372FA"/>
    <w:rsid w:val="00C14A7F"/>
    <w:rsid w:val="00C46D22"/>
    <w:rsid w:val="00E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F60D"/>
  <w15:chartTrackingRefBased/>
  <w15:docId w15:val="{E38ECE04-C3DA-4B99-B201-ED8E873F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FA"/>
  </w:style>
  <w:style w:type="paragraph" w:styleId="Footer">
    <w:name w:val="footer"/>
    <w:basedOn w:val="Normal"/>
    <w:link w:val="FooterChar"/>
    <w:uiPriority w:val="99"/>
    <w:unhideWhenUsed/>
    <w:rsid w:val="0083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Wiese</dc:creator>
  <cp:keywords/>
  <dc:description/>
  <cp:lastModifiedBy>Holden Wiese</cp:lastModifiedBy>
  <cp:revision>1</cp:revision>
  <dcterms:created xsi:type="dcterms:W3CDTF">2024-11-01T19:29:00Z</dcterms:created>
  <dcterms:modified xsi:type="dcterms:W3CDTF">2024-11-01T19:34:00Z</dcterms:modified>
</cp:coreProperties>
</file>