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3" ma:contentTypeDescription="Create a new document." ma:contentTypeScope="" ma:versionID="e7a6dee3ea68d86a9bff08de8d6d6146">
  <xsd:schema xmlns:xsd="http://www.w3.org/2001/XMLSchema" xmlns:xs="http://www.w3.org/2001/XMLSchema" xmlns:p="http://schemas.microsoft.com/office/2006/metadata/properties" xmlns:ns2="5aad1aa7-8ede-435c-b3a7-ac11bacaeb50" targetNamespace="http://schemas.microsoft.com/office/2006/metadata/properties" ma:root="true" ma:fieldsID="60a71048f7f11a14a008567bb0eed87d" ns2:_="">
    <xsd:import namespace="5aad1aa7-8ede-435c-b3a7-ac11bacaeb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33A3BB94-FB93-4F32-B667-2B06A9C2752E}"/>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0x0101003C351CF19874D54390B54B723E8A2D43</vt:lpwstr>
  </property>
  <property fmtid="{D5CDD505-2E9C-101B-9397-08002B2CF9AE}" pid="3" name="MediaServiceImageTags">
    <vt:lpwstr/>
  </property>
</Properties>
</file>