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448C838D" w:rsidR="00D6436C" w:rsidRPr="00163FCB" w:rsidRDefault="003C7B97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3C7B97"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3C7B97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3C7B97">
              <w:rPr>
                <w:rFonts w:ascii="Consolas" w:hAnsi="Consolas" w:cstheme="majorBidi"/>
                <w:sz w:val="24"/>
                <w:szCs w:val="24"/>
                <w:lang w:val="en-US"/>
              </w:rPr>
              <w:t>="music/songs.html"&gt;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260596C4" w:rsidR="00D6436C" w:rsidRPr="00163FCB" w:rsidRDefault="003C7B97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 w:rsidRPr="003C7B97">
              <w:rPr>
                <w:rFonts w:ascii="Consolas" w:hAnsi="Consolas" w:cstheme="majorBidi"/>
                <w:sz w:val="24"/>
                <w:szCs w:val="24"/>
              </w:rPr>
              <w:t>&lt;a</w:t>
            </w:r>
            <w:r>
              <w:rPr>
                <w:rFonts w:ascii="Consolas" w:hAnsi="Consolas" w:cstheme="majorBidi"/>
                <w:sz w:val="24"/>
                <w:szCs w:val="24"/>
              </w:rPr>
              <w:t xml:space="preserve"> </w:t>
            </w:r>
            <w:proofErr w:type="spellStart"/>
            <w:r w:rsidRPr="003C7B97"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 w:rsidRPr="003C7B97">
              <w:rPr>
                <w:rFonts w:ascii="Consolas" w:hAnsi="Consolas" w:cstheme="majorBidi"/>
                <w:sz w:val="24"/>
                <w:szCs w:val="24"/>
              </w:rPr>
              <w:t>="movies/</w:t>
            </w:r>
            <w:proofErr w:type="spellStart"/>
            <w:r w:rsidRPr="003C7B97">
              <w:rPr>
                <w:rFonts w:ascii="Consolas" w:hAnsi="Consolas" w:cstheme="majorBidi"/>
                <w:sz w:val="24"/>
                <w:szCs w:val="24"/>
              </w:rPr>
              <w:t>action_movies</w:t>
            </w:r>
            <w:proofErr w:type="spellEnd"/>
            <w:r w:rsidRPr="003C7B97">
              <w:rPr>
                <w:rFonts w:ascii="Consolas" w:hAnsi="Consolas" w:cstheme="majorBidi"/>
                <w:sz w:val="24"/>
                <w:szCs w:val="24"/>
              </w:rPr>
              <w:t>/action.html"&gt;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4F936A66" w:rsidR="00D6436C" w:rsidRPr="00163FCB" w:rsidRDefault="003C7B9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3C7B97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="../help.html"&gt;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25C7E329" w:rsidR="00D6436C" w:rsidRPr="00163FCB" w:rsidRDefault="003C7B9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3C7B97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="../../home.html"&gt;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18F02B50" w:rsidR="00D6436C" w:rsidRPr="00163FCB" w:rsidRDefault="003C7B9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3C7B97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="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/action.html"&gt;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51E8BCF0" w:rsidR="00D6436C" w:rsidRPr="00163FCB" w:rsidRDefault="003C7B9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3C7B97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="../movies/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/action.html"&gt;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22E7207A" w:rsidR="00D6436C" w:rsidRPr="00163FCB" w:rsidRDefault="003C7B9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3C7B97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3C7B97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3C7B97">
              <w:rPr>
                <w:rFonts w:ascii="Consolas" w:hAnsi="Consolas" w:cstheme="majorHAnsi"/>
                <w:sz w:val="24"/>
                <w:szCs w:val="24"/>
              </w:rPr>
              <w:t>="../../music/songs.html"&gt;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F550" w14:textId="77777777" w:rsidR="00D57FD4" w:rsidRDefault="00D57FD4">
      <w:pPr>
        <w:spacing w:line="240" w:lineRule="auto"/>
      </w:pPr>
      <w:r>
        <w:separator/>
      </w:r>
    </w:p>
  </w:endnote>
  <w:endnote w:type="continuationSeparator" w:id="0">
    <w:p w14:paraId="6ACDFEB1" w14:textId="77777777" w:rsidR="00D57FD4" w:rsidRDefault="00D57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9DC7A" w14:textId="77777777" w:rsidR="00D57FD4" w:rsidRDefault="00D57FD4">
      <w:pPr>
        <w:spacing w:line="240" w:lineRule="auto"/>
      </w:pPr>
      <w:r>
        <w:separator/>
      </w:r>
    </w:p>
  </w:footnote>
  <w:footnote w:type="continuationSeparator" w:id="0">
    <w:p w14:paraId="1BED1A05" w14:textId="77777777" w:rsidR="00D57FD4" w:rsidRDefault="00D57F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140B8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3C7B97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3363D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57FD4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 Bunthai</cp:lastModifiedBy>
  <cp:revision>105</cp:revision>
  <dcterms:created xsi:type="dcterms:W3CDTF">2023-12-18T03:26:00Z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