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252BF6F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D16667A" w14:textId="792DA912" w:rsidR="00572C8C" w:rsidRDefault="00572C8C" w:rsidP="00572C8C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671D7531" wp14:editId="1C3D5D36">
                  <wp:extent cx="5609590" cy="476885"/>
                  <wp:effectExtent l="0" t="0" r="0" b="0"/>
                  <wp:docPr id="1964594037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66448A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下列家用电器中，将电流热效应作为工作原理的是（　　）</w:t>
            </w:r>
          </w:p>
          <w:p w14:paraId="71604376" w14:textId="38246C1F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25B3B0" wp14:editId="509EB66D">
                  <wp:extent cx="554214" cy="652463"/>
                  <wp:effectExtent l="0" t="0" r="0" b="0"/>
                  <wp:docPr id="1822002647" name="图片 28" descr="@@@d8b3b76e-3149-4aba-b9ed-cc3b271bb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d8b3b76e-3149-4aba-b9ed-cc3b271bb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024" cy="654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取暖器</w:t>
            </w:r>
            <w:r>
              <w:tab/>
              <w:t>B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16B4D70" wp14:editId="00802F2E">
                  <wp:extent cx="908639" cy="676275"/>
                  <wp:effectExtent l="0" t="0" r="6350" b="0"/>
                  <wp:docPr id="1348430976" name="图片 27" descr="@@@a829b9e0-dccf-4202-9aad-644d7ebd4b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a829b9e0-dccf-4202-9aad-644d7ebd4b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443" cy="67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电视机</w:t>
            </w:r>
          </w:p>
          <w:p w14:paraId="15090433" w14:textId="03E697DD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86AE1C" wp14:editId="1E10AB16">
                  <wp:extent cx="567907" cy="923925"/>
                  <wp:effectExtent l="0" t="0" r="3810" b="0"/>
                  <wp:docPr id="200591525" name="图片 26" descr="@@@0e19ce08-208d-470b-bcbc-0f290cde22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0e19ce08-208d-470b-bcbc-0f290cde22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639" cy="926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洗衣机</w:t>
            </w:r>
            <w:r>
              <w:tab/>
              <w:t>D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5D23BB8" wp14:editId="4A2C3C43">
                  <wp:extent cx="816311" cy="823913"/>
                  <wp:effectExtent l="0" t="0" r="3175" b="0"/>
                  <wp:docPr id="553946476" name="图片 25" descr="@@@ba287231-8d7e-4de9-991e-ddcc13d9e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ba287231-8d7e-4de9-991e-ddcc13d9ea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014" cy="82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电风扇</w:t>
            </w:r>
          </w:p>
          <w:p w14:paraId="15F2D599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电热水壶是利用电流的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效应工作的。某同学家要购买一只电热水壶，他发现某商场有容积相同、额定电压均为</w:t>
            </w:r>
            <w:r>
              <w:t>220V</w:t>
            </w:r>
            <w:r>
              <w:t>、额定功率分别为</w:t>
            </w:r>
            <w:r>
              <w:t>800W</w:t>
            </w:r>
            <w:r>
              <w:t>和</w:t>
            </w:r>
            <w:r>
              <w:t>1800W</w:t>
            </w:r>
            <w:r>
              <w:t>的两种电热水壶。家中给电热水壶供电插座的额定电流是</w:t>
            </w:r>
            <w:r>
              <w:t>5A</w:t>
            </w:r>
            <w:r>
              <w:t>，从安全用电的角度考虑，应选购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W</w:t>
            </w:r>
            <w:r>
              <w:t>的电热水壶。</w:t>
            </w:r>
          </w:p>
          <w:p w14:paraId="1FF9037C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假如导体的电阻消失，当给下列用电器通电时，仍能正常为我们服务的是（　　）</w:t>
            </w:r>
          </w:p>
          <w:p w14:paraId="2F0768AA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．用电饭锅煮饭</w:t>
            </w:r>
            <w:r>
              <w:tab/>
              <w:t>B</w:t>
            </w:r>
            <w:r>
              <w:t>．用电风扇吹风</w:t>
            </w:r>
          </w:p>
          <w:p w14:paraId="4A471993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．用电熨斗</w:t>
            </w:r>
            <w:proofErr w:type="gramStart"/>
            <w:r>
              <w:t>熨</w:t>
            </w:r>
            <w:proofErr w:type="gramEnd"/>
            <w:r>
              <w:t>衣服</w:t>
            </w:r>
            <w:r>
              <w:tab/>
              <w:t>D</w:t>
            </w:r>
            <w:r>
              <w:t>．用电暖炉烤火</w:t>
            </w:r>
          </w:p>
          <w:p w14:paraId="24ACF1BF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电热暖手宝（俗称电暖宝）是冬季暖手、暖足的理想用品。有防爆免烫和温控保护装置（温度达到设定温度可自动切断电路）。电</w:t>
            </w:r>
            <w:proofErr w:type="gramStart"/>
            <w:r>
              <w:t>暖宝工作</w:t>
            </w:r>
            <w:proofErr w:type="gramEnd"/>
            <w:r>
              <w:t>时利用了电流的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效应；电暖宝中的温控保护装置在电路中的作用相当于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电源</w:t>
            </w:r>
            <w:r>
              <w:t>”“</w:t>
            </w:r>
            <w:r>
              <w:t>开关</w:t>
            </w:r>
            <w:r>
              <w:t>”</w:t>
            </w:r>
            <w:r>
              <w:t>或</w:t>
            </w:r>
            <w:r>
              <w:t>“</w:t>
            </w:r>
            <w:r>
              <w:t>用电器</w:t>
            </w:r>
            <w:r>
              <w:t>”</w:t>
            </w:r>
            <w:r>
              <w:t>）。</w:t>
            </w:r>
          </w:p>
          <w:p w14:paraId="19C301F5" w14:textId="3F9D547F" w:rsidR="00572C8C" w:rsidRDefault="00572C8C" w:rsidP="00572C8C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3D49C9A0" wp14:editId="07937933">
                  <wp:extent cx="5609590" cy="476885"/>
                  <wp:effectExtent l="0" t="0" r="0" b="0"/>
                  <wp:docPr id="999457231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ED81D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在探究</w:t>
            </w:r>
            <w:r>
              <w:t>“</w:t>
            </w:r>
            <w:r>
              <w:t>电流通过导体时产生的热量与哪些因素有关</w:t>
            </w:r>
            <w:r>
              <w:t>”</w:t>
            </w:r>
            <w:r>
              <w:t>的实验时，某同学设计的部分实验装置如图所示，两个相同的透明容器中封闭着质量相同的空气。</w:t>
            </w:r>
          </w:p>
          <w:p w14:paraId="4525AEA5" w14:textId="0916AA02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C8D96A" wp14:editId="0F2B3ED8">
                  <wp:extent cx="1753235" cy="1323975"/>
                  <wp:effectExtent l="0" t="0" r="0" b="9525"/>
                  <wp:docPr id="960455289" name="图片 23" descr="@@@eba87900-8665-4c98-8429-e648c808d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eba87900-8665-4c98-8429-e648c808d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9CF2D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）本实验中，导体上产生的热量是通过</w:t>
            </w:r>
            <w:r>
              <w:t>U</w:t>
            </w:r>
            <w:r>
              <w:t>形管内液面的高度差来反映的，下列实验中用到这种实验方法的是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（填序号）。</w:t>
            </w:r>
          </w:p>
          <w:p w14:paraId="7A7DC603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探究导体的电阻大小与哪些因素有关；</w:t>
            </w:r>
          </w:p>
          <w:p w14:paraId="46226B08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探究电流大小与电压和电阻的关系。</w:t>
            </w:r>
          </w:p>
          <w:p w14:paraId="3170FB2F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）图中实验装置是为了探究电流通过导体时产生的热量与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的关系。</w:t>
            </w:r>
          </w:p>
          <w:p w14:paraId="5660F56B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如图是探究</w:t>
            </w:r>
            <w:r>
              <w:t>“</w:t>
            </w:r>
            <w:r>
              <w:t>电流通过导体时产生的热量与什么因素有关</w:t>
            </w:r>
            <w:r>
              <w:t>”</w:t>
            </w:r>
            <w:r>
              <w:t>的装置，甲、乙、丙三个容器内盛有同种液体。</w:t>
            </w:r>
          </w:p>
          <w:p w14:paraId="60B3DE50" w14:textId="3B631D72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498C9F" wp14:editId="57A403A2">
                  <wp:extent cx="2374819" cy="1119188"/>
                  <wp:effectExtent l="0" t="0" r="6985" b="5080"/>
                  <wp:docPr id="1627976857" name="图片 22" descr="@@@0e1d6a66-dd46-4aeb-91bf-def0508ea6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0e1d6a66-dd46-4aeb-91bf-def0508ea6f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898" cy="112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F649819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）容器内盛的液体选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水</w:t>
            </w:r>
            <w:r>
              <w:t>”</w:t>
            </w:r>
            <w:r>
              <w:t>或</w:t>
            </w:r>
            <w:r>
              <w:t>“</w:t>
            </w:r>
            <w:r>
              <w:t>煤油</w:t>
            </w:r>
            <w:r>
              <w:t>”</w:t>
            </w:r>
            <w:r>
              <w:t>），更易于观察到温度的变化；</w:t>
            </w:r>
          </w:p>
          <w:p w14:paraId="012BECA6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）本实验通过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加热时间</w:t>
            </w:r>
            <w:r>
              <w:t>”</w:t>
            </w:r>
            <w:r>
              <w:t>或</w:t>
            </w:r>
            <w:r>
              <w:t>“</w:t>
            </w:r>
            <w:r>
              <w:t>温度计示数</w:t>
            </w:r>
            <w:r>
              <w:t>”</w:t>
            </w:r>
            <w:r>
              <w:t>）比较电阻丝产生的热量的多少；</w:t>
            </w:r>
          </w:p>
          <w:p w14:paraId="0D224FA2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）甲、</w:t>
            </w:r>
            <w:proofErr w:type="gramStart"/>
            <w:r>
              <w:t>丙可以</w:t>
            </w:r>
            <w:proofErr w:type="gramEnd"/>
            <w:r>
              <w:t>探究电流通过导体产生的热量与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大小有关。</w:t>
            </w:r>
          </w:p>
          <w:p w14:paraId="7855BD96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在探究电流通过导体产生热量的多少与什么因素有关的实验中。</w:t>
            </w:r>
            <w:proofErr w:type="gramStart"/>
            <w:r>
              <w:t>某兴趣</w:t>
            </w:r>
            <w:proofErr w:type="gramEnd"/>
            <w:r>
              <w:t>小组猜想：电流通过导体产生的热量可能与通过导体的电流、导体的电阻和通电时间有关，于是他们利用甲、乙、丙三个装置进行实验探究，如图的三个装置的透明容器中各有一段电阻丝，容器中密封着等量的空气，</w:t>
            </w:r>
            <w:r>
              <w:rPr>
                <w:rFonts w:eastAsia="Times New Roman"/>
                <w:i/>
              </w:rPr>
              <w:t>U</w:t>
            </w:r>
            <w:r>
              <w:t>形管中液面高度的变化反映密闭空气温度的变化。</w:t>
            </w:r>
          </w:p>
          <w:p w14:paraId="0C5710A1" w14:textId="67E5C718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A4BD26" wp14:editId="14AA64B2">
                  <wp:extent cx="2866390" cy="1478915"/>
                  <wp:effectExtent l="0" t="0" r="0" b="6985"/>
                  <wp:docPr id="52315314" name="图片 21" descr="@@@d96f2608-85c3-4e28-b672-bc60d3d165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d96f2608-85c3-4e28-b672-bc60d3d165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639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5A65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）要探究电热与电阻的关系，应选用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组合，并将它们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联接到电源两端进行实验，目的是使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和通电时间相同；</w:t>
            </w:r>
          </w:p>
          <w:p w14:paraId="566C0843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）选用乙、丙组合，串联接到电源两端进行实验，在通电时间相同的情况下，发现乙装置</w:t>
            </w:r>
            <w:r>
              <w:t>U</w:t>
            </w:r>
            <w:r>
              <w:t>型管中液面高度变化大，由此可得到的结论是：在电阻相同、通电时间相同的情况下，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，产生的热量越多。</w:t>
            </w:r>
          </w:p>
          <w:p w14:paraId="0985E151" w14:textId="67594930" w:rsidR="00572C8C" w:rsidRDefault="00572C8C" w:rsidP="00572C8C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58F951B7" wp14:editId="7CBFDB9E">
                  <wp:extent cx="5609590" cy="476885"/>
                  <wp:effectExtent l="0" t="0" r="0" b="0"/>
                  <wp:docPr id="161589478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184EA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在探究电流通过导体时产生热的多少与什么因素有关时，采用了如图所示的实验装置。在相同时间内左右两容器中产生的热量比为（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0F4F074" w14:textId="68236EA6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FC0BD6F" wp14:editId="62043CF9">
                  <wp:extent cx="1538288" cy="1183491"/>
                  <wp:effectExtent l="0" t="0" r="5080" b="0"/>
                  <wp:docPr id="1894371291" name="图片 19" descr="@@@e2429af5-efe2-46d5-bbe3-6bf520ea91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e2429af5-efe2-46d5-bbe3-6bf520ea91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358" cy="118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97E43" w14:textId="77777777" w:rsidR="00572C8C" w:rsidRDefault="00572C8C" w:rsidP="00572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1∶1</w:t>
            </w:r>
            <w:r>
              <w:tab/>
              <w:t>B</w:t>
            </w:r>
            <w:r>
              <w:t>．</w:t>
            </w:r>
            <w:r>
              <w:t>1∶2</w:t>
            </w:r>
            <w:r>
              <w:tab/>
              <w:t>C</w:t>
            </w:r>
            <w:r>
              <w:t>．</w:t>
            </w:r>
            <w:r>
              <w:t>4∶1</w:t>
            </w:r>
            <w:r>
              <w:tab/>
              <w:t>D</w:t>
            </w:r>
            <w:r>
              <w:t>．</w:t>
            </w:r>
            <w:r>
              <w:t>1∶4</w:t>
            </w:r>
          </w:p>
          <w:p w14:paraId="6A2DAE4C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如图所示，电源电压保持不变，灯泡</w:t>
            </w:r>
            <w:r>
              <w:t>L</w:t>
            </w:r>
            <w:r>
              <w:t>标有</w:t>
            </w:r>
            <w:r>
              <w:t>“12V 3A”</w:t>
            </w:r>
            <w:r>
              <w:t>字样（忽略灯丝电阻的变化），当开关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 xml:space="preserve">2 </w:t>
            </w:r>
            <w:r>
              <w:t>均闭合，滑动变阻器的滑片</w:t>
            </w:r>
            <w:r>
              <w:t>P</w:t>
            </w:r>
            <w:r>
              <w:t>置于</w:t>
            </w:r>
            <w:r>
              <w:rPr>
                <w:rFonts w:eastAsia="Times New Roman"/>
                <w:i/>
              </w:rPr>
              <w:t>a</w:t>
            </w:r>
            <w:r>
              <w:t>端时，灯泡正常发光，电流表示数为</w:t>
            </w:r>
            <w:r>
              <w:t>6A</w:t>
            </w:r>
            <w:r>
              <w:t>，此时滑动变阻器消耗的电功率为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；当开关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断开，滑动变阻器的滑片</w:t>
            </w:r>
            <w:r>
              <w:t>P</w:t>
            </w:r>
            <w:r>
              <w:t>置于</w:t>
            </w:r>
            <w:r>
              <w:rPr>
                <w:rFonts w:eastAsia="Times New Roman"/>
                <w:i/>
              </w:rPr>
              <w:t>b</w:t>
            </w:r>
            <w:r>
              <w:t>端时，通电</w:t>
            </w:r>
            <w:r>
              <w:t>30s</w:t>
            </w:r>
            <w:r>
              <w:t>滑动变阻器产生的热量为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75849144" w14:textId="5CEB2F7E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303100" wp14:editId="6B136485">
                  <wp:extent cx="1109662" cy="971890"/>
                  <wp:effectExtent l="0" t="0" r="0" b="0"/>
                  <wp:docPr id="724231141" name="图片 18" descr="@@@7d4426ce-a1aa-446a-b51c-6f757d01a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7d4426ce-a1aa-446a-b51c-6f757d01a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628" cy="975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5E0F9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为定值电阻，电源电压保持不变。当闭合开关</w:t>
            </w:r>
            <w:r>
              <w:t>S</w:t>
            </w:r>
            <w:r>
              <w:t>，滑片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A</w:t>
            </w:r>
            <w:r>
              <w:t>端时，电流表的示数为</w:t>
            </w:r>
            <w:r>
              <w:t>0.6A</w:t>
            </w:r>
            <w:r>
              <w:t>，电压表示数为</w:t>
            </w:r>
            <w:r>
              <w:t>6V</w:t>
            </w:r>
            <w:r>
              <w:t>；当滑动变阻器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端时，电流表的示数为</w:t>
            </w:r>
            <w:r>
              <w:t>0.2A</w:t>
            </w:r>
            <w:r>
              <w:t>。求：</w:t>
            </w:r>
          </w:p>
          <w:p w14:paraId="3754B9A7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）电源电压；</w:t>
            </w:r>
            <w:r>
              <w:rPr>
                <w:rFonts w:hint="eastAsia"/>
              </w:rPr>
              <w:t xml:space="preserve">     </w:t>
            </w:r>
            <w:r>
              <w:t>（</w:t>
            </w:r>
            <w:r>
              <w:t>2</w:t>
            </w:r>
            <w:r>
              <w:t>）电阻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的阻值；</w:t>
            </w:r>
            <w:r>
              <w:rPr>
                <w:rFonts w:hint="eastAsia"/>
              </w:rPr>
              <w:t xml:space="preserve">  </w:t>
            </w:r>
            <w:r>
              <w:t>（</w:t>
            </w:r>
            <w:r>
              <w:t>3</w:t>
            </w:r>
            <w:r>
              <w:t>）滑动变阻器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4863059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4</w:t>
            </w:r>
            <w:r>
              <w:t>）当滑动变阻器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端时，通电</w:t>
            </w:r>
            <w:r>
              <w:t>1min</w:t>
            </w:r>
            <w:r>
              <w:t>内电阻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产生的热量。</w:t>
            </w:r>
          </w:p>
          <w:p w14:paraId="19DB8951" w14:textId="42B36B14" w:rsidR="00572C8C" w:rsidRPr="003B538D" w:rsidRDefault="00572C8C" w:rsidP="00572C8C">
            <w:pPr>
              <w:spacing w:line="360" w:lineRule="auto"/>
              <w:ind w:left="420"/>
              <w:jc w:val="center"/>
              <w:textAlignment w:val="center"/>
              <w:rPr>
                <w:rStyle w:val="apple-style-span"/>
                <w:rFonts w:ascii="Calibri" w:hAnsi="Calibri"/>
              </w:rPr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D4B992" wp14:editId="015F5E5B">
                  <wp:extent cx="1419225" cy="1590040"/>
                  <wp:effectExtent l="0" t="0" r="9525" b="0"/>
                  <wp:docPr id="2117227331" name="图片 17" descr="@@@262ac97a-4484-4976-a3c3-bc91674d8e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262ac97a-4484-4976-a3c3-bc91674d8e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FB920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如图所示，当开关闭合时，电压表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的示数分别为</w:t>
            </w:r>
            <w:r>
              <w:t>10V</w:t>
            </w:r>
            <w:r>
              <w:t>和</w:t>
            </w:r>
            <w:r>
              <w:t>4V</w:t>
            </w:r>
            <w:r>
              <w:t>，电动机线圈的电阻为</w:t>
            </w:r>
            <w:r>
              <w:t>2Ω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t>是阻值为</w:t>
            </w:r>
            <w:r>
              <w:t>4Ω</w:t>
            </w:r>
            <w:r>
              <w:t>的定值电阻，则下列说法正确的是（　　）</w:t>
            </w:r>
          </w:p>
          <w:p w14:paraId="3FDDCC27" w14:textId="6DC4956B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DFF771" wp14:editId="34BA6515">
                  <wp:extent cx="1419225" cy="1208405"/>
                  <wp:effectExtent l="0" t="0" r="9525" b="0"/>
                  <wp:docPr id="2097554972" name="图片 16" descr="@@@0c7df358-50c4-4d4f-8dc5-855e949e41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0c7df358-50c4-4d4f-8dc5-855e949e41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0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DD19B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．通过电动机的电流为</w:t>
            </w:r>
            <w:r>
              <w:t>3A</w:t>
            </w:r>
            <w:r>
              <w:tab/>
              <w:t>B</w:t>
            </w:r>
            <w:r>
              <w:t>．电动机两端的电压为</w:t>
            </w:r>
            <w:r>
              <w:t>4V</w:t>
            </w:r>
          </w:p>
          <w:p w14:paraId="508EEE31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．电动机</w:t>
            </w:r>
            <w:r>
              <w:t>1min</w:t>
            </w:r>
            <w:r>
              <w:t>产生的热量为</w:t>
            </w:r>
            <w:r>
              <w:t>120J</w:t>
            </w:r>
            <w:r>
              <w:tab/>
              <w:t>D</w:t>
            </w:r>
            <w:r>
              <w:t>．电动机</w:t>
            </w:r>
            <w:r>
              <w:t>1min</w:t>
            </w:r>
            <w:r>
              <w:t>消耗的电能为</w:t>
            </w:r>
            <w:r>
              <w:t>240J</w:t>
            </w:r>
          </w:p>
          <w:p w14:paraId="1654A133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如图甲所示，电源电压</w:t>
            </w:r>
            <w:r>
              <w:object w:dxaOrig="685" w:dyaOrig="246" w14:anchorId="1524AF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10314a0f9ebf1be35302565750765180" style="width:34.15pt;height:12.4pt" o:ole="">
                  <v:imagedata r:id="rId21" o:title="eqId10314a0f9ebf1be35302565750765180"/>
                </v:shape>
                <o:OLEObject Type="Embed" ProgID="Equation.DSMT4" ShapeID="_x0000_i1025" DrawAspect="Content" ObjectID="_1840868606" r:id="rId22"/>
              </w:object>
            </w:r>
            <w:r>
              <w:t>保持不变，闭合开关</w:t>
            </w:r>
            <w:r>
              <w:t>S</w:t>
            </w:r>
            <w:r>
              <w:t>，滑动变阻器滑片</w:t>
            </w:r>
            <w:r>
              <w:t>P</w:t>
            </w:r>
            <w:r>
              <w:t>从</w:t>
            </w:r>
            <w:r>
              <w:object w:dxaOrig="175" w:dyaOrig="193" w14:anchorId="3B67C891">
                <v:shape id="_x0000_i1026" type="#_x0000_t75" alt="eqId0a6936d370d6a238a608ca56f87198de" style="width:8.65pt;height:9.75pt" o:ole="">
                  <v:imagedata r:id="rId23" o:title="eqId0a6936d370d6a238a608ca56f87198de"/>
                </v:shape>
                <o:OLEObject Type="Embed" ProgID="Equation.DSMT4" ShapeID="_x0000_i1026" DrawAspect="Content" ObjectID="_1840868607" r:id="rId24"/>
              </w:object>
            </w:r>
            <w:r>
              <w:t>端移到</w:t>
            </w:r>
            <w:r>
              <w:object w:dxaOrig="175" w:dyaOrig="247" w14:anchorId="17863759">
                <v:shape id="_x0000_i1027" type="#_x0000_t75" alt="eqId2c94bb12cee76221e13f9ef955b0aab1" style="width:8.65pt;height:12.4pt" o:ole="">
                  <v:imagedata r:id="rId25" o:title="eqId2c94bb12cee76221e13f9ef955b0aab1"/>
                </v:shape>
                <o:OLEObject Type="Embed" ProgID="Equation.DSMT4" ShapeID="_x0000_i1027" DrawAspect="Content" ObjectID="_1840868608" r:id="rId26"/>
              </w:object>
            </w:r>
            <w:r>
              <w:t>端，两电表示数变化关系用图乙中线段</w:t>
            </w:r>
            <w:r>
              <w:object w:dxaOrig="351" w:dyaOrig="229" w14:anchorId="13060E8D">
                <v:shape id="_x0000_i1028" type="#_x0000_t75" alt="eqIdf52a58fbaf4fea03567e88a9f0f6e37e" style="width:17.65pt;height:11.65pt" o:ole="">
                  <v:imagedata r:id="rId27" o:title="eqIdf52a58fbaf4fea03567e88a9f0f6e37e"/>
                </v:shape>
                <o:OLEObject Type="Embed" ProgID="Equation.DSMT4" ShapeID="_x0000_i1028" DrawAspect="Content" ObjectID="_1840868609" r:id="rId28"/>
              </w:object>
            </w:r>
            <w:r>
              <w:t>表示。当滑片</w:t>
            </w:r>
            <w:r>
              <w:t>P</w:t>
            </w:r>
            <w:r>
              <w:t>在</w:t>
            </w:r>
            <w:r>
              <w:object w:dxaOrig="264" w:dyaOrig="318" w14:anchorId="6A68FA0E">
                <v:shape id="_x0000_i1029" type="#_x0000_t75" alt="eqId19f20f21a9d50b61dac519a3ddab539d" style="width:13.15pt;height:15.75pt" o:ole="">
                  <v:imagedata r:id="rId29" o:title="eqId19f20f21a9d50b61dac519a3ddab539d"/>
                </v:shape>
                <o:OLEObject Type="Embed" ProgID="Equation.DSMT4" ShapeID="_x0000_i1029" DrawAspect="Content" ObjectID="_1840868610" r:id="rId30"/>
              </w:object>
            </w:r>
            <w:r>
              <w:t>中点时，电阻</w:t>
            </w:r>
            <w:r>
              <w:object w:dxaOrig="228" w:dyaOrig="348" w14:anchorId="584DEC30">
                <v:shape id="_x0000_i1030" type="#_x0000_t75" alt="eqId9efc18a5bb2e53586331b2a58538a48b" style="width:11.25pt;height:17.25pt" o:ole="">
                  <v:imagedata r:id="rId31" o:title="eqId9efc18a5bb2e53586331b2a58538a48b"/>
                </v:shape>
                <o:OLEObject Type="Embed" ProgID="Equation.DSMT4" ShapeID="_x0000_i1030" DrawAspect="Content" ObjectID="_1840868611" r:id="rId32"/>
              </w:object>
            </w:r>
            <w:r>
              <w:t>的在</w:t>
            </w:r>
            <w:r>
              <w:t>2min</w:t>
            </w:r>
            <w:r>
              <w:t>产生的热量是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。</w:t>
            </w:r>
          </w:p>
          <w:p w14:paraId="47B8DB5F" w14:textId="7F3C0335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6AC601" wp14:editId="46C4995B">
                  <wp:extent cx="2635885" cy="1085215"/>
                  <wp:effectExtent l="0" t="0" r="0" b="635"/>
                  <wp:docPr id="1217266096" name="图片 15" descr="@@@012c853d-0c4e-4f7d-a1dc-e927ad315f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012c853d-0c4e-4f7d-a1dc-e927ad315f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88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6996C" w14:textId="77777777" w:rsidR="00421195" w:rsidRDefault="00421195" w:rsidP="00572C8C">
            <w:pPr>
              <w:spacing w:line="360" w:lineRule="auto"/>
              <w:ind w:left="315"/>
              <w:jc w:val="center"/>
              <w:textAlignment w:val="center"/>
            </w:pPr>
          </w:p>
          <w:p w14:paraId="78B89254" w14:textId="77777777" w:rsidR="00421195" w:rsidRDefault="00421195" w:rsidP="00572C8C">
            <w:pPr>
              <w:spacing w:line="360" w:lineRule="auto"/>
              <w:ind w:left="315"/>
              <w:jc w:val="center"/>
              <w:textAlignment w:val="center"/>
            </w:pPr>
          </w:p>
          <w:p w14:paraId="3B0D7D59" w14:textId="77777777" w:rsidR="00421195" w:rsidRDefault="00421195" w:rsidP="00572C8C">
            <w:pPr>
              <w:spacing w:line="360" w:lineRule="auto"/>
              <w:ind w:left="315"/>
              <w:jc w:val="center"/>
              <w:textAlignment w:val="center"/>
              <w:rPr>
                <w:rFonts w:hint="eastAsia"/>
              </w:rPr>
            </w:pPr>
          </w:p>
          <w:p w14:paraId="19C4AE0C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如图所示，电源电压保持不变，小灯泡标有</w:t>
            </w:r>
            <w:r>
              <w:t>“6V 3W”</w:t>
            </w:r>
            <w:r>
              <w:t>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＝</w:t>
            </w:r>
            <w:r>
              <w:t>8Ω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</w:t>
            </w:r>
            <w:r>
              <w:t>12Ω</w:t>
            </w:r>
            <w:r>
              <w:t>，闭合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时，小灯泡正常发光。求：</w:t>
            </w:r>
          </w:p>
          <w:p w14:paraId="2955B05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）电源电压；</w:t>
            </w:r>
            <w:r>
              <w:rPr>
                <w:rFonts w:hint="eastAsia"/>
              </w:rPr>
              <w:t xml:space="preserve">  </w:t>
            </w:r>
            <w:r>
              <w:t>（</w:t>
            </w:r>
            <w:r>
              <w:t>2</w:t>
            </w:r>
            <w:r>
              <w:t>）闭合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时，通电</w:t>
            </w:r>
            <w:r>
              <w:t>10s</w:t>
            </w:r>
            <w:r>
              <w:t>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产生的热量；</w:t>
            </w:r>
          </w:p>
          <w:p w14:paraId="575BCDDB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的电功率。</w:t>
            </w:r>
          </w:p>
          <w:p w14:paraId="5DD86C4F" w14:textId="195397A1" w:rsidR="00311EEE" w:rsidRPr="00421195" w:rsidRDefault="00572C8C" w:rsidP="004211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B3AE2A9" wp14:editId="73E80023">
                  <wp:extent cx="1077595" cy="906145"/>
                  <wp:effectExtent l="0" t="0" r="8255" b="8255"/>
                  <wp:docPr id="16298992" name="图片 14" descr="@@@ca34cdb3-4f3e-4c3c-911e-70777ecef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ca34cdb3-4f3e-4c3c-911e-70777ecef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A39A4F1" w14:textId="20FCB23E" w:rsidR="00572C8C" w:rsidRDefault="00572C8C" w:rsidP="00572C8C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130C8727" wp14:editId="37ADC8CA">
                  <wp:extent cx="5609590" cy="476885"/>
                  <wp:effectExtent l="0" t="0" r="0" b="0"/>
                  <wp:docPr id="1896139448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79907C" w14:textId="095687D7" w:rsidR="00572C8C" w:rsidRDefault="00572C8C" w:rsidP="00572C8C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小明去商店购买电热水壶，售货员给他了一份推销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A99239" wp14:editId="77155B25">
                  <wp:extent cx="246380" cy="135255"/>
                  <wp:effectExtent l="0" t="0" r="1270" b="0"/>
                  <wp:docPr id="584856373" name="图片 33" descr="@@@f4b096b9352f43a4a732475db6dc4c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f4b096b9352f43a4a732475db6dc4c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牌电热水壶的宣传广告，其内容如表：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290"/>
              <w:gridCol w:w="1660"/>
            </w:tblGrid>
            <w:tr w:rsidR="00572C8C" w14:paraId="51246257" w14:textId="77777777" w:rsidTr="00F132F6">
              <w:trPr>
                <w:jc w:val="center"/>
              </w:trPr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8C434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BF2F3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220V</w:t>
                  </w:r>
                </w:p>
              </w:tc>
            </w:tr>
            <w:tr w:rsidR="00572C8C" w14:paraId="1569EFAB" w14:textId="77777777" w:rsidTr="00F132F6">
              <w:trPr>
                <w:jc w:val="center"/>
              </w:trPr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DD8C6D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额定功率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D61363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1000W</w:t>
                  </w:r>
                </w:p>
              </w:tc>
            </w:tr>
            <w:tr w:rsidR="00572C8C" w14:paraId="6BC81F20" w14:textId="77777777" w:rsidTr="00F132F6">
              <w:trPr>
                <w:jc w:val="center"/>
              </w:trPr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1C2733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容积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F188C37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2L</w:t>
                  </w:r>
                </w:p>
              </w:tc>
            </w:tr>
            <w:tr w:rsidR="00572C8C" w14:paraId="563D6DBC" w14:textId="77777777" w:rsidTr="00F132F6">
              <w:trPr>
                <w:jc w:val="center"/>
              </w:trPr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F0648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超温保护器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1380FB82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熔断温度</w:t>
                  </w:r>
                  <w:r>
                    <w:object w:dxaOrig="580" w:dyaOrig="277" w14:anchorId="1E5B713F">
                      <v:shape id="_x0000_i1031" type="#_x0000_t75" alt="eqIdfa102632b33f57107565e8f845a24a8d" style="width:28.9pt;height:13.9pt" o:ole="">
                        <v:imagedata r:id="rId36" o:title="eqIdfa102632b33f57107565e8f845a24a8d"/>
                      </v:shape>
                      <o:OLEObject Type="Embed" ProgID="Equation.DSMT4" ShapeID="_x0000_i1031" DrawAspect="Content" ObjectID="_1840868612" r:id="rId37"/>
                    </w:object>
                  </w:r>
                </w:p>
              </w:tc>
            </w:tr>
          </w:tbl>
          <w:p w14:paraId="0DA7B864" w14:textId="4F1B578B" w:rsidR="00572C8C" w:rsidRDefault="00572C8C" w:rsidP="00421195">
            <w:pPr>
              <w:spacing w:line="360" w:lineRule="auto"/>
              <w:ind w:firstLineChars="1600" w:firstLine="3840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143DE0" wp14:editId="2B86BD28">
                  <wp:extent cx="1333295" cy="1319213"/>
                  <wp:effectExtent l="0" t="0" r="635" b="0"/>
                  <wp:docPr id="1363043411" name="图片 32" descr="@@@93b782fc-b3e8-47e4-9295-deb5055fd2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93b782fc-b3e8-47e4-9295-deb5055fd2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356" cy="132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5987CD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请你根据上面提供的信息，计算：（计算结果保留两位小数，不考虑发热体电阻随温度的变化）</w:t>
            </w:r>
          </w:p>
          <w:p w14:paraId="63BBBB82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电热水壶正常工作时的电流是多少？发热体的电阻为多大？</w:t>
            </w:r>
          </w:p>
          <w:p w14:paraId="341543C4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在</w:t>
            </w:r>
            <w:r>
              <w:t>1</w:t>
            </w:r>
            <w:r>
              <w:t>标准大气压下，当电热水壶装入</w:t>
            </w:r>
            <w:r>
              <w:t>1kg</w:t>
            </w:r>
            <w:r>
              <w:t>水后，从</w:t>
            </w:r>
            <w:r>
              <w:object w:dxaOrig="492" w:dyaOrig="279" w14:anchorId="649698DC">
                <v:shape id="_x0000_i1032" type="#_x0000_t75" alt="eqIda5d1e6352262cf033c7fd92d1d0bff93" style="width:24.75pt;height:13.9pt" o:ole="">
                  <v:imagedata r:id="rId39" o:title="eqIda5d1e6352262cf033c7fd92d1d0bff93"/>
                </v:shape>
                <o:OLEObject Type="Embed" ProgID="Equation.DSMT4" ShapeID="_x0000_i1032" DrawAspect="Content" ObjectID="_1840868613" r:id="rId40"/>
              </w:object>
            </w:r>
            <w:r>
              <w:t>加热到沸腾，水吸收了多少热量？</w:t>
            </w:r>
            <w:r>
              <w:object w:dxaOrig="2322" w:dyaOrig="422" w14:anchorId="00730BA3">
                <v:shape id="_x0000_i1033" type="#_x0000_t75" alt="eqId225ead02a87e81196a5c064c552d7a2e" style="width:116.25pt;height:21pt" o:ole="">
                  <v:imagedata r:id="rId41" o:title="eqId225ead02a87e81196a5c064c552d7a2e"/>
                </v:shape>
                <o:OLEObject Type="Embed" ProgID="Equation.DSMT4" ShapeID="_x0000_i1033" DrawAspect="Content" ObjectID="_1840868614" r:id="rId42"/>
              </w:object>
            </w:r>
          </w:p>
          <w:p w14:paraId="2ED5925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在额定电压下，要放出这些热量，电热水壶需工作多长时间？</w:t>
            </w:r>
          </w:p>
          <w:p w14:paraId="525CE3A8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如果在用电高峰时间内用电热水壶烧水，电压只有</w:t>
            </w:r>
            <w:r>
              <w:t>200V</w:t>
            </w:r>
            <w:r>
              <w:t>，这时电热水壶的发热功率是多大？</w:t>
            </w:r>
          </w:p>
          <w:p w14:paraId="05B67D4B" w14:textId="77777777" w:rsidR="00572C8C" w:rsidRDefault="00572C8C" w:rsidP="00421195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如图为一款家用电饭锅的简化电路，其中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均为电热丝，煮饭时闭合开关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，饭熟后温控开关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自动断开，电饭锅处于保温状态。已知电饭锅保温挡的功率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t>55W</w:t>
            </w:r>
            <w:r>
              <w:t>，电热丝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t>55Ω</w:t>
            </w:r>
            <w:r>
              <w:t>。当电饭锅正常工作时，求：</w:t>
            </w:r>
          </w:p>
          <w:p w14:paraId="44F14E1C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）保温时的电流；</w:t>
            </w:r>
          </w:p>
          <w:p w14:paraId="784E53EC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的阻值；</w:t>
            </w:r>
          </w:p>
          <w:p w14:paraId="6FF67713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）某次煮饭相当于把</w:t>
            </w:r>
            <w:r>
              <w:t>2kg</w:t>
            </w:r>
            <w:r>
              <w:t>的水从</w:t>
            </w:r>
            <w:r>
              <w:t>12℃</w:t>
            </w:r>
            <w:r>
              <w:t>加热到沸腾，求所需时间。【不计热散失，标准气压，</w:t>
            </w:r>
            <w:r>
              <w:rPr>
                <w:i/>
              </w:rPr>
              <w:t>c</w:t>
            </w:r>
            <w:r>
              <w:rPr>
                <w:i/>
                <w:vertAlign w:val="subscript"/>
              </w:rPr>
              <w:t>水</w:t>
            </w:r>
            <w:r>
              <w:t>＝</w:t>
            </w:r>
            <w:r>
              <w:t>4.2×10</w:t>
            </w:r>
            <w:r>
              <w:rPr>
                <w:vertAlign w:val="superscript"/>
              </w:rPr>
              <w:t>3</w:t>
            </w:r>
            <w:r>
              <w:t>J/(kg·℃)</w:t>
            </w:r>
            <w:r>
              <w:t>】</w:t>
            </w:r>
          </w:p>
          <w:p w14:paraId="6CBB575A" w14:textId="36ECAF1D" w:rsidR="00572C8C" w:rsidRPr="00421195" w:rsidRDefault="00572C8C" w:rsidP="00421195">
            <w:pPr>
              <w:spacing w:line="360" w:lineRule="auto"/>
              <w:ind w:left="420"/>
              <w:jc w:val="center"/>
              <w:textAlignment w:val="center"/>
              <w:rPr>
                <w:rStyle w:val="apple-style-span"/>
                <w:rFonts w:hint="eastAsia"/>
              </w:rPr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8922C47" wp14:editId="3BC38895">
                  <wp:extent cx="1733550" cy="1478915"/>
                  <wp:effectExtent l="0" t="0" r="0" b="6985"/>
                  <wp:docPr id="42689004" name="图片 31" descr="@@@3205cd7f-e3a1-4e0a-b574-09b229736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3205cd7f-e3a1-4e0a-b574-09b229736ba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13126D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我国北方冬天比较寒冷，许多家庭安装了一种利用电来取暖的床﹣﹣</w:t>
            </w:r>
            <w:r>
              <w:t>“</w:t>
            </w:r>
            <w:r>
              <w:t>韩式电热坑</w:t>
            </w:r>
            <w:r>
              <w:t>”</w:t>
            </w:r>
            <w:r>
              <w:t>．其工作电路可简化为如图所示，其中</w:t>
            </w:r>
            <w:r>
              <w:t>K</w:t>
            </w:r>
            <w:r>
              <w:t>为保护开关，平常处于闭合状态，当温度超过某一警戒温度时自动断开，扇形导体</w:t>
            </w:r>
            <w:r>
              <w:t>S</w:t>
            </w:r>
            <w:r>
              <w:t>为旋转型选档开关，可绕</w:t>
            </w:r>
            <w:r>
              <w:t>0</w:t>
            </w:r>
            <w:r>
              <w:t>点旋转，每次都和相邻的两触点同时接触，从而实现关、低、中、高四</w:t>
            </w:r>
            <w:proofErr w:type="gramStart"/>
            <w:r>
              <w:t>个</w:t>
            </w:r>
            <w:proofErr w:type="gramEnd"/>
            <w:r>
              <w:t>档位的转换（档位顺序未知，电功率越大档位越高）．小明在家里利用所学的物理知识来测量该电热炕的电功率．他先关闭家里其它所有的用电器，然后将</w:t>
            </w:r>
            <w:r>
              <w:t>S</w:t>
            </w:r>
            <w:r>
              <w:t>旋转到与触点</w:t>
            </w:r>
            <w:r>
              <w:t>1</w:t>
            </w:r>
            <w:r>
              <w:t>、</w:t>
            </w:r>
            <w:r>
              <w:t>2</w:t>
            </w:r>
            <w:r>
              <w:t>连接，观察发现家里标有</w:t>
            </w:r>
            <w:r>
              <w:t>“3000r/</w:t>
            </w:r>
            <w:r>
              <w:t>（</w:t>
            </w:r>
            <w:proofErr w:type="spellStart"/>
            <w:r>
              <w:t>kW•h</w:t>
            </w:r>
            <w:proofErr w:type="spellEnd"/>
            <w:r>
              <w:t>）</w:t>
            </w:r>
            <w:r>
              <w:t>”</w:t>
            </w:r>
            <w:r>
              <w:t>的电能表的转盘在</w:t>
            </w:r>
            <w:r>
              <w:t>1min</w:t>
            </w:r>
            <w:r>
              <w:t>内刚好转了</w:t>
            </w:r>
            <w:r>
              <w:t>20</w:t>
            </w:r>
            <w:r>
              <w:t>转．已知</w:t>
            </w:r>
            <w:r>
              <w:t xml:space="preserve"> 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是发热电阻，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的阻值是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的</w:t>
            </w:r>
            <w:r>
              <w:t>2</w:t>
            </w:r>
            <w:r>
              <w:t>倍，其它电阻忽略不计，小明家电压恒为</w:t>
            </w:r>
            <w:r>
              <w:t>220V</w:t>
            </w:r>
            <w:r>
              <w:t>．完成下列问题：</w:t>
            </w:r>
          </w:p>
          <w:p w14:paraId="78B6CDD0" w14:textId="5363070A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797034">
              <w:rPr>
                <w:noProof/>
              </w:rPr>
              <w:drawing>
                <wp:inline distT="0" distB="0" distL="0" distR="0" wp14:anchorId="7AB9853E" wp14:editId="48E9FB85">
                  <wp:extent cx="1610360" cy="1200785"/>
                  <wp:effectExtent l="0" t="0" r="8890" b="0"/>
                  <wp:docPr id="156650958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36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2AC2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当</w:t>
            </w:r>
            <w:r>
              <w:t>S</w:t>
            </w:r>
            <w:r>
              <w:t>与触点</w:t>
            </w:r>
            <w:r>
              <w:t>1</w:t>
            </w:r>
            <w:r>
              <w:t>、</w:t>
            </w:r>
            <w:r>
              <w:t>2</w:t>
            </w:r>
            <w:r>
              <w:t>接触时，电热</w:t>
            </w:r>
            <w:proofErr w:type="gramStart"/>
            <w:r>
              <w:t>炕</w:t>
            </w:r>
            <w:proofErr w:type="gramEnd"/>
            <w:r>
              <w:t>功率是多少？</w:t>
            </w:r>
            <w:r>
              <w:t xml:space="preserve"> </w:t>
            </w:r>
          </w:p>
          <w:p w14:paraId="39945839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当电热</w:t>
            </w:r>
            <w:proofErr w:type="gramStart"/>
            <w:r>
              <w:t>坑处于</w:t>
            </w:r>
            <w:proofErr w:type="gramEnd"/>
            <w:r>
              <w:t>低档时，电路中通过</w:t>
            </w:r>
            <w:r>
              <w:t>O</w:t>
            </w:r>
            <w:r>
              <w:t>点的电流是多少？</w:t>
            </w:r>
            <w:r>
              <w:t xml:space="preserve"> </w:t>
            </w:r>
          </w:p>
          <w:p w14:paraId="39000A7B" w14:textId="3106CB25" w:rsidR="00572C8C" w:rsidRPr="00421195" w:rsidRDefault="00572C8C" w:rsidP="00421195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(3)</w:t>
            </w:r>
            <w:r>
              <w:t>当该电热</w:t>
            </w:r>
            <w:proofErr w:type="gramStart"/>
            <w:r>
              <w:t>炕</w:t>
            </w:r>
            <w:proofErr w:type="gramEnd"/>
            <w:r>
              <w:t>处于低档，</w:t>
            </w:r>
            <w:proofErr w:type="gramStart"/>
            <w:r>
              <w:t>且正常</w:t>
            </w:r>
            <w:proofErr w:type="gramEnd"/>
            <w:r>
              <w:t>工作</w:t>
            </w:r>
            <w:r>
              <w:t>30min</w:t>
            </w:r>
            <w:r>
              <w:t>，所消耗的电能可使</w:t>
            </w:r>
            <w:r>
              <w:t>1.8L</w:t>
            </w:r>
            <w:r>
              <w:t>水从</w:t>
            </w:r>
            <w:r>
              <w:t>25℃</w:t>
            </w:r>
            <w:r>
              <w:t>升高到多少摄氏度？</w:t>
            </w:r>
            <w:r>
              <w:t>[</w:t>
            </w:r>
            <w:r>
              <w:t>无热损失，</w:t>
            </w:r>
            <w:r>
              <w:rPr>
                <w:i/>
              </w:rPr>
              <w:t>c</w:t>
            </w:r>
            <w:r>
              <w:rPr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</w:t>
            </w:r>
            <w:r>
              <w:t>（</w:t>
            </w:r>
            <w:r>
              <w:t>kg•℃</w:t>
            </w:r>
            <w:r>
              <w:t>），结果保留</w:t>
            </w:r>
            <w:r>
              <w:t>1</w:t>
            </w:r>
            <w:r>
              <w:t>位小数</w:t>
            </w:r>
            <w:r>
              <w:t>]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04D4EF7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30DB16CC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．通过一根电阻丝的电流为</w:t>
            </w:r>
            <w:r>
              <w:t>2A</w:t>
            </w:r>
            <w:r>
              <w:t>，通电</w:t>
            </w:r>
            <w:r>
              <w:t>1 min</w:t>
            </w:r>
            <w:r>
              <w:t>产生了</w:t>
            </w:r>
            <w:r>
              <w:t>2.4×10</w:t>
            </w:r>
            <w:r>
              <w:rPr>
                <w:vertAlign w:val="superscript"/>
              </w:rPr>
              <w:t>4</w:t>
            </w:r>
            <w:r>
              <w:t xml:space="preserve"> J</w:t>
            </w:r>
            <w:r>
              <w:t>的热量，则该电阻丝的阻值是（　　）</w:t>
            </w:r>
          </w:p>
          <w:p w14:paraId="60066B5F" w14:textId="77777777" w:rsidR="00572C8C" w:rsidRDefault="00572C8C" w:rsidP="00572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66Ω</w:t>
            </w:r>
            <w:r>
              <w:tab/>
              <w:t>B</w:t>
            </w:r>
            <w:r>
              <w:t>．</w:t>
            </w:r>
            <w:r>
              <w:t>6600Ω</w:t>
            </w:r>
            <w:r>
              <w:tab/>
              <w:t>C</w:t>
            </w:r>
            <w:r>
              <w:t>．</w:t>
            </w:r>
            <w:r>
              <w:t>100Ω</w:t>
            </w:r>
            <w:r>
              <w:tab/>
              <w:t>D</w:t>
            </w:r>
            <w:r>
              <w:t>．</w:t>
            </w:r>
            <w:r>
              <w:t>220Ω</w:t>
            </w:r>
          </w:p>
          <w:p w14:paraId="71520CE0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．一个玩具汽车上的电动机正常工作时，两端的电压为</w:t>
            </w:r>
            <w:r>
              <w:object w:dxaOrig="334" w:dyaOrig="246" w14:anchorId="3CF38D1A">
                <v:shape id="_x0000_i1034" type="#_x0000_t75" alt="eqId267feba236a22d3b0203270b9cee8abf" style="width:16.9pt;height:12.4pt" o:ole="">
                  <v:imagedata r:id="rId45" o:title="eqId267feba236a22d3b0203270b9cee8abf"/>
                </v:shape>
                <o:OLEObject Type="Embed" ProgID="Equation.DSMT4" ShapeID="_x0000_i1034" DrawAspect="Content" ObjectID="_1840868615" r:id="rId46"/>
              </w:object>
            </w:r>
            <w:r>
              <w:t>，此时通过它的电流为</w:t>
            </w:r>
            <w:r>
              <w:object w:dxaOrig="474" w:dyaOrig="251" w14:anchorId="6678E21B">
                <v:shape id="_x0000_i1035" type="#_x0000_t75" alt="eqId4cb4a4ee0bc14be3f2e46f1a472560fb" style="width:23.65pt;height:12.4pt" o:ole="">
                  <v:imagedata r:id="rId47" o:title="eqId4cb4a4ee0bc14be3f2e46f1a472560fb"/>
                </v:shape>
                <o:OLEObject Type="Embed" ProgID="Equation.DSMT4" ShapeID="_x0000_i1035" DrawAspect="Content" ObjectID="_1840868616" r:id="rId48"/>
              </w:object>
            </w:r>
            <w:r>
              <w:t>，其线圈电阻为</w:t>
            </w:r>
            <w:r>
              <w:object w:dxaOrig="298" w:dyaOrig="225" w14:anchorId="46870079">
                <v:shape id="_x0000_i1036" type="#_x0000_t75" alt="eqIdd941822843eff28c70023ea38051c307" style="width:15pt;height:11.25pt" o:ole="">
                  <v:imagedata r:id="rId49" o:title="eqIdd941822843eff28c70023ea38051c307"/>
                </v:shape>
                <o:OLEObject Type="Embed" ProgID="Equation.DSMT4" ShapeID="_x0000_i1036" DrawAspect="Content" ObjectID="_1840868617" r:id="rId50"/>
              </w:object>
            </w:r>
            <w:r>
              <w:t>，则（　　）</w:t>
            </w:r>
          </w:p>
          <w:p w14:paraId="73C4E6C2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．电动机的额定功率为</w:t>
            </w:r>
            <w:r>
              <w:object w:dxaOrig="386" w:dyaOrig="248" w14:anchorId="4429F38E">
                <v:shape id="_x0000_i1037" type="#_x0000_t75" alt="eqId7189927aba37fde46c4ddba7a93dd37c" style="width:19.15pt;height:12.4pt" o:ole="">
                  <v:imagedata r:id="rId51" o:title="eqId7189927aba37fde46c4ddba7a93dd37c"/>
                </v:shape>
                <o:OLEObject Type="Embed" ProgID="Equation.DSMT4" ShapeID="_x0000_i1037" DrawAspect="Content" ObjectID="_1840868618" r:id="rId52"/>
              </w:object>
            </w:r>
          </w:p>
          <w:p w14:paraId="63D58434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．电动机正常工作</w:t>
            </w:r>
            <w:r>
              <w:t>10</w:t>
            </w:r>
            <w:r>
              <w:t>分钟消耗电能</w:t>
            </w:r>
            <w:r>
              <w:object w:dxaOrig="545" w:dyaOrig="252" w14:anchorId="18716103">
                <v:shape id="_x0000_i1038" type="#_x0000_t75" alt="eqIdc107efc29cb82505cd3904c40c0605ce" style="width:27.4pt;height:12.75pt" o:ole="">
                  <v:imagedata r:id="rId53" o:title="eqIdc107efc29cb82505cd3904c40c0605ce"/>
                </v:shape>
                <o:OLEObject Type="Embed" ProgID="Equation.DSMT4" ShapeID="_x0000_i1038" DrawAspect="Content" ObjectID="_1840868619" r:id="rId54"/>
              </w:object>
            </w:r>
          </w:p>
          <w:p w14:paraId="113DB61B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．电动机正常工作</w:t>
            </w:r>
            <w:r>
              <w:t>10</w:t>
            </w:r>
            <w:r>
              <w:t>分钟产生的热量为</w:t>
            </w:r>
            <w:r>
              <w:object w:dxaOrig="562" w:dyaOrig="244" w14:anchorId="50A35C12">
                <v:shape id="_x0000_i1039" type="#_x0000_t75" alt="eqIdae9eee1b50bb36a82fe084dd28856438" style="width:28.15pt;height:12.4pt" o:ole="">
                  <v:imagedata r:id="rId55" o:title="eqIdae9eee1b50bb36a82fe084dd28856438"/>
                </v:shape>
                <o:OLEObject Type="Embed" ProgID="Equation.DSMT4" ShapeID="_x0000_i1039" DrawAspect="Content" ObjectID="_1840868620" r:id="rId56"/>
              </w:object>
            </w:r>
          </w:p>
          <w:p w14:paraId="077FDCEA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．电动机工作时将电能全部转化为机械能</w:t>
            </w:r>
          </w:p>
          <w:p w14:paraId="4F4AABD6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．如图甲，电源电压恒为</w:t>
            </w:r>
            <w:r>
              <w:t>9V</w:t>
            </w:r>
            <w:r>
              <w:t>，灯泡</w:t>
            </w:r>
            <w:r>
              <w:t>L</w:t>
            </w:r>
            <w:r>
              <w:t>标有</w:t>
            </w:r>
            <w:r>
              <w:t>“6V 3W”</w:t>
            </w:r>
            <w:r>
              <w:t>字样，通过灯泡</w:t>
            </w:r>
            <w:r>
              <w:t>L</w:t>
            </w:r>
            <w:r>
              <w:t>的电流</w:t>
            </w:r>
            <w:r>
              <w:rPr>
                <w:rFonts w:eastAsia="Times New Roman"/>
                <w:i/>
              </w:rPr>
              <w:t>I</w:t>
            </w:r>
            <w:r>
              <w:t>与它两端电压</w:t>
            </w:r>
            <w:r>
              <w:rPr>
                <w:rFonts w:eastAsia="Times New Roman"/>
                <w:i/>
              </w:rPr>
              <w:t>U</w:t>
            </w:r>
            <w:r>
              <w:t>的关系如图乙所示。闭合开关</w:t>
            </w:r>
            <w:r>
              <w:t>S</w:t>
            </w:r>
            <w:r>
              <w:t>，移动滑动变阻器滑片</w:t>
            </w:r>
            <w:r>
              <w:t>P</w:t>
            </w:r>
            <w:r>
              <w:t>，当灯泡</w:t>
            </w:r>
            <w:r>
              <w:t>L</w:t>
            </w:r>
            <w:r>
              <w:t>的功率为</w:t>
            </w:r>
            <w:r>
              <w:t>1.6W</w:t>
            </w:r>
            <w:r>
              <w:t>时，则（　　）</w:t>
            </w:r>
          </w:p>
          <w:p w14:paraId="7EAF1EBC" w14:textId="2AE4F924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101048" wp14:editId="21DCB7DF">
                  <wp:extent cx="2600325" cy="1331249"/>
                  <wp:effectExtent l="0" t="0" r="0" b="2540"/>
                  <wp:docPr id="279453435" name="图片 51" descr="@@@779af653-785b-4259-b164-3279520cca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3" descr="@@@779af653-785b-4259-b164-3279520cca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034" cy="1335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B0504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．小灯泡的电阻为</w:t>
            </w:r>
            <w:r>
              <w:t>12Ω</w:t>
            </w:r>
            <w:r>
              <w:rPr>
                <w:rFonts w:hint="eastAsia"/>
              </w:rPr>
              <w:t xml:space="preserve">                  </w:t>
            </w:r>
            <w:r>
              <w:t>B</w:t>
            </w:r>
            <w:r>
              <w:t>．电路的总功率为</w:t>
            </w:r>
            <w:r>
              <w:t>3.6W</w:t>
            </w:r>
          </w:p>
          <w:p w14:paraId="363C2187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．滑动变阻器连入电路的阻值为</w:t>
            </w:r>
            <w:r>
              <w:t>7.5Ω</w:t>
            </w:r>
            <w:r>
              <w:rPr>
                <w:rFonts w:hint="eastAsia"/>
              </w:rPr>
              <w:t xml:space="preserve">     </w:t>
            </w:r>
            <w:r>
              <w:t>D</w:t>
            </w:r>
            <w:r>
              <w:t>．</w:t>
            </w:r>
            <w:r>
              <w:t>1min</w:t>
            </w:r>
            <w:r>
              <w:t>内滑动变阻器产生的热量为</w:t>
            </w:r>
            <w:r>
              <w:t>96J</w:t>
            </w:r>
          </w:p>
          <w:p w14:paraId="3BDEFEED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．如图所示，小明在家做饭时发现：把电饼铛连接到电路里，电饼铛很快就很热，把食物做熟，而它的导线却几乎不热。针对这一现象，他提出了一系列有关的问题，其中最有探究价值且易于探究的是（　　）</w:t>
            </w:r>
          </w:p>
          <w:p w14:paraId="74E69D7D" w14:textId="60CBB22C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4D69A8" wp14:editId="754637EF">
                  <wp:extent cx="1438275" cy="940532"/>
                  <wp:effectExtent l="0" t="0" r="0" b="0"/>
                  <wp:docPr id="1955929988" name="图片 50" descr="@@@382c7971-aae9-4d60-878c-766f353953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@@@382c7971-aae9-4d60-878c-766f353953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286" cy="95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34CAFB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．实验探究：电流通过导体产生的热量与哪些因素有关系？</w:t>
            </w:r>
          </w:p>
          <w:p w14:paraId="5A5BE1B7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．电流通过导体产生的热量与导体的电阻大小有什么关系？</w:t>
            </w:r>
          </w:p>
          <w:p w14:paraId="11EEFDDA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．电流通过导体产生的热量与电路中电流大小有什么关系？</w:t>
            </w:r>
          </w:p>
          <w:p w14:paraId="188D5BE8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．电流通过导体产生的热量与通电时间的长短有什么关系？</w:t>
            </w:r>
          </w:p>
          <w:p w14:paraId="020B803E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5</w:t>
            </w:r>
            <w:r>
              <w:t>．小</w:t>
            </w:r>
            <w:proofErr w:type="gramStart"/>
            <w:r>
              <w:t>蕾同学</w:t>
            </w:r>
            <w:proofErr w:type="gramEnd"/>
            <w:r>
              <w:t>在研究</w:t>
            </w:r>
            <w:r>
              <w:t>“</w:t>
            </w:r>
            <w:r>
              <w:t>电流通过导体产生热量的多少与电流、电阻是否有关</w:t>
            </w:r>
            <w:r>
              <w:t>”</w:t>
            </w:r>
            <w:r>
              <w:t>时，采用了如图所示的实验装置，其中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四个相同的容器</w:t>
            </w:r>
            <w:proofErr w:type="gramStart"/>
            <w:r>
              <w:t>密闭着</w:t>
            </w:r>
            <w:proofErr w:type="gramEnd"/>
            <w:r>
              <w:t>等量的空气，将</w:t>
            </w:r>
            <w:r>
              <w:t>1</w:t>
            </w:r>
            <w:r>
              <w:t>、</w:t>
            </w:r>
            <w:r>
              <w:t>2</w:t>
            </w:r>
            <w:r>
              <w:t>和</w:t>
            </w:r>
            <w:r>
              <w:t>3</w:t>
            </w:r>
            <w:r>
              <w:t>、</w:t>
            </w:r>
            <w:r>
              <w:t>4</w:t>
            </w:r>
            <w:r>
              <w:t>导线分别接到电源两端。下列说法不正确的是（　　）</w:t>
            </w:r>
          </w:p>
          <w:p w14:paraId="0E437D67" w14:textId="3B7F9C4D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DB2128" wp14:editId="45CF4464">
                  <wp:extent cx="3462655" cy="1514475"/>
                  <wp:effectExtent l="0" t="0" r="4445" b="9525"/>
                  <wp:docPr id="1683097538" name="图片 49" descr="@@@3a1e112e-a0cb-450d-b209-3484f5e22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@@@3a1e112e-a0cb-450d-b209-3484f5e22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265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E98B5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．实验中通过观察</w:t>
            </w:r>
            <w:r>
              <w:t>U</w:t>
            </w:r>
            <w:r>
              <w:t>形管中液面高度差的变化来比较电流通过电阻丝产生热量的多少</w:t>
            </w:r>
          </w:p>
          <w:p w14:paraId="6CA542C0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．装置中的电阻丝的内能是通过做功的方法改变的</w:t>
            </w:r>
          </w:p>
          <w:p w14:paraId="1AFEA847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．想要研究电流通过电阻丝产生的热量与电阻的关系，应该选用甲图所示的实验装置</w:t>
            </w:r>
          </w:p>
          <w:p w14:paraId="368A6E41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．将</w:t>
            </w:r>
            <w:r>
              <w:t>d</w:t>
            </w:r>
            <w:r>
              <w:t>图中容器外的电阻换成</w:t>
            </w:r>
            <w:r>
              <w:t>10Ω</w:t>
            </w:r>
            <w:r>
              <w:t>，不能达到实验目的</w:t>
            </w:r>
          </w:p>
          <w:p w14:paraId="77B491DF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．如图所示的事例中，属于利用电热的是（　　）</w:t>
            </w:r>
          </w:p>
          <w:p w14:paraId="654D052E" w14:textId="20B14C18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93CE2D" wp14:editId="36E595D1">
                  <wp:extent cx="1077595" cy="1021715"/>
                  <wp:effectExtent l="0" t="0" r="8255" b="6985"/>
                  <wp:docPr id="1795703941" name="图片 48" descr="@@@2ca832f2-67eb-4743-ab4b-cb750ca2b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6" descr="@@@2ca832f2-67eb-4743-ab4b-cb750ca2b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线路板用银作导线</w:t>
            </w:r>
          </w:p>
          <w:p w14:paraId="56CCA893" w14:textId="55023EA6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597B9A" wp14:editId="5D95C061">
                  <wp:extent cx="1371600" cy="906145"/>
                  <wp:effectExtent l="0" t="0" r="0" b="8255"/>
                  <wp:docPr id="1867406314" name="图片 47" descr="@@@878372e2-4c12-4833-a6e9-a7f32ec21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7" descr="@@@878372e2-4c12-4833-a6e9-a7f32ec21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CPU</w:t>
            </w:r>
            <w:r>
              <w:t>装散热片</w:t>
            </w:r>
          </w:p>
          <w:p w14:paraId="046BFAB4" w14:textId="4958C741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E7821B" wp14:editId="5183D394">
                  <wp:extent cx="1642110" cy="906145"/>
                  <wp:effectExtent l="0" t="0" r="0" b="8255"/>
                  <wp:docPr id="1494204605" name="图片 46" descr="@@@2ab418c7-fe2e-4821-83d4-9148ff941e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8" descr="@@@2ab418c7-fe2e-4821-83d4-9148ff941e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11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电视机后盖有孔</w:t>
            </w:r>
          </w:p>
          <w:p w14:paraId="3D7D8310" w14:textId="1EAF7765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2774ABC" wp14:editId="33E50D91">
                  <wp:extent cx="1180465" cy="1160780"/>
                  <wp:effectExtent l="0" t="0" r="635" b="1270"/>
                  <wp:docPr id="1633109535" name="图片 45" descr="@@@6108a639-6a0b-4006-a2b3-e98b5e5a27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0" descr="@@@6108a639-6a0b-4006-a2b3-e98b5e5a27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0465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电熨斗熨烫衣服</w:t>
            </w:r>
          </w:p>
          <w:p w14:paraId="1319D515" w14:textId="77777777" w:rsidR="00572C8C" w:rsidRDefault="00572C8C" w:rsidP="00572C8C">
            <w:pPr>
              <w:spacing w:line="360" w:lineRule="auto"/>
              <w:ind w:left="315" w:hanging="315"/>
              <w:textAlignment w:val="center"/>
            </w:pPr>
          </w:p>
          <w:p w14:paraId="6110390E" w14:textId="77777777" w:rsidR="00572C8C" w:rsidRDefault="00572C8C" w:rsidP="00572C8C">
            <w:pPr>
              <w:spacing w:line="360" w:lineRule="auto"/>
              <w:ind w:left="315" w:hanging="315"/>
              <w:textAlignment w:val="center"/>
            </w:pPr>
            <w:r>
              <w:lastRenderedPageBreak/>
              <w:t>7</w:t>
            </w:r>
            <w:r>
              <w:t>．如图所示，电源电压恒定。闭合开关</w:t>
            </w:r>
            <w:r>
              <w:t>S</w:t>
            </w:r>
            <w:r>
              <w:t>后，滑动变阻器的滑片</w:t>
            </w:r>
            <w:r>
              <w:t>P</w:t>
            </w:r>
            <w:r>
              <w:t>由右侧</w:t>
            </w:r>
            <w:r>
              <w:rPr>
                <w:rFonts w:eastAsia="Times New Roman"/>
                <w:i/>
              </w:rPr>
              <w:t>b</w:t>
            </w:r>
            <w:r>
              <w:t>端移到</w:t>
            </w:r>
            <w:r>
              <w:rPr>
                <w:rFonts w:eastAsia="Times New Roman"/>
                <w:i/>
              </w:rPr>
              <w:t>c</w:t>
            </w:r>
            <w:r>
              <w:t>点的过程中，电压表的示数由</w:t>
            </w:r>
            <w:r>
              <w:t>4V</w:t>
            </w:r>
            <w:r>
              <w:t>变为</w:t>
            </w:r>
            <w:r>
              <w:t>3V</w:t>
            </w:r>
            <w:r>
              <w:t>，电流表的示数由</w:t>
            </w:r>
            <w:r>
              <w:t>0.2A</w:t>
            </w:r>
            <w:r>
              <w:t>变为</w:t>
            </w:r>
            <w:r>
              <w:t>0.3A</w:t>
            </w:r>
            <w:r>
              <w:t>，则（　　）</w:t>
            </w:r>
          </w:p>
          <w:p w14:paraId="4669B14A" w14:textId="3ED3547B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57ACAC5" wp14:editId="11D54C0D">
                  <wp:extent cx="1979930" cy="1617980"/>
                  <wp:effectExtent l="0" t="0" r="1270" b="1270"/>
                  <wp:docPr id="403130269" name="图片 44" descr="@@@b2341a6b-f0b8-49ec-a590-abf4bcb72b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2" descr="@@@b2341a6b-f0b8-49ec-a590-abf4bcb72b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3509A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．电源电压为</w:t>
            </w:r>
            <w:r>
              <w:t>7V</w:t>
            </w:r>
            <w:r>
              <w:rPr>
                <w:rFonts w:hint="eastAsia"/>
              </w:rPr>
              <w:t xml:space="preserve">              </w:t>
            </w:r>
            <w:r>
              <w:t>B</w:t>
            </w:r>
            <w:r>
              <w:t>．</w:t>
            </w:r>
            <w:r>
              <w:object w:dxaOrig="228" w:dyaOrig="348" w14:anchorId="52C18B15">
                <v:shape id="_x0000_i1040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040" DrawAspect="Content" ObjectID="_1840868621" r:id="rId66"/>
              </w:object>
            </w:r>
            <w:r>
              <w:t>的阻值为</w:t>
            </w:r>
            <w:r>
              <w:t>20Ω</w:t>
            </w:r>
          </w:p>
          <w:p w14:paraId="62F81349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．电路的最小功率为</w:t>
            </w:r>
            <w:r>
              <w:t>1.8W</w:t>
            </w:r>
            <w:r>
              <w:rPr>
                <w:rFonts w:hint="eastAsia"/>
              </w:rPr>
              <w:t xml:space="preserve">      </w:t>
            </w:r>
            <w:r>
              <w:t>D</w:t>
            </w:r>
            <w:r>
              <w:t>．滑片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</w:t>
            </w:r>
            <w:r>
              <w:t>10s</w:t>
            </w:r>
            <w:r>
              <w:t>内</w:t>
            </w:r>
            <w:r>
              <w:object w:dxaOrig="228" w:dyaOrig="348" w14:anchorId="66018236">
                <v:shape id="_x0000_i1041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041" DrawAspect="Content" ObjectID="_1840868622" r:id="rId67"/>
              </w:object>
            </w:r>
            <w:r>
              <w:t>产生的热量为</w:t>
            </w:r>
            <w:r>
              <w:t>4J</w:t>
            </w:r>
          </w:p>
          <w:p w14:paraId="6208D493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．远距离输电的示意图如图所示，其中</w:t>
            </w:r>
            <w:r>
              <w:rPr>
                <w:rFonts w:eastAsia="Times New Roman"/>
                <w:i/>
              </w:rPr>
              <w:t>I</w:t>
            </w:r>
            <w:r>
              <w:t>为输电电流（单位是安培），</w:t>
            </w:r>
            <w:r>
              <w:rPr>
                <w:rFonts w:eastAsia="Times New Roman"/>
                <w:i/>
              </w:rPr>
              <w:t>r</w:t>
            </w:r>
            <w:r>
              <w:t>为输电线的总电阻（单位为欧姆），</w:t>
            </w:r>
            <w:r>
              <w:rPr>
                <w:rFonts w:eastAsia="Times New Roman"/>
                <w:i/>
              </w:rPr>
              <w:t>U</w:t>
            </w:r>
            <w:r>
              <w:t>为用户端的电压（单位为伏特），则在通电时间</w:t>
            </w:r>
            <w:r>
              <w:rPr>
                <w:rFonts w:eastAsia="Times New Roman"/>
                <w:i/>
              </w:rPr>
              <w:t>t</w:t>
            </w:r>
            <w:r>
              <w:t>（单位为秒）内因输电线发热而损耗的电能为（　　）</w:t>
            </w:r>
          </w:p>
          <w:p w14:paraId="07CFEB50" w14:textId="2E3DEE91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ED4CCC" wp14:editId="70FCD32A">
                  <wp:extent cx="2138680" cy="1045845"/>
                  <wp:effectExtent l="0" t="0" r="0" b="1905"/>
                  <wp:docPr id="378440940" name="图片 43" descr="@@@b541a850-8b48-455a-8c57-a285d1d3f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3" descr="@@@b541a850-8b48-455a-8c57-a285d1d3f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680" cy="104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322B8" w14:textId="77777777" w:rsidR="00572C8C" w:rsidRDefault="00572C8C" w:rsidP="00572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UIt</w:t>
            </w:r>
            <w:proofErr w:type="spellEnd"/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rPr>
                <w:rFonts w:eastAsia="Times New Roman"/>
                <w:i/>
              </w:rPr>
              <w:t>rt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</w:t>
            </w:r>
            <w:r>
              <w:object w:dxaOrig="439" w:dyaOrig="586" w14:anchorId="44A81FA0">
                <v:shape id="_x0000_i1042" type="#_x0000_t75" alt="eqId06c2ae1847debc6beb67cab641300f04" style="width:22.15pt;height:29.25pt" o:ole="">
                  <v:imagedata r:id="rId69" o:title="eqId06c2ae1847debc6beb67cab641300f04"/>
                </v:shape>
                <o:OLEObject Type="Embed" ProgID="Equation.DSMT4" ShapeID="_x0000_i1042" DrawAspect="Content" ObjectID="_1840868623" r:id="rId70"/>
              </w:objec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UIt</w:t>
            </w:r>
            <w:r>
              <w:t>+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rPr>
                <w:rFonts w:eastAsia="Times New Roman"/>
                <w:i/>
              </w:rPr>
              <w:t>rt</w:t>
            </w:r>
          </w:p>
          <w:p w14:paraId="17D7D1B3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．在物理学的发展过程中，许多物理学家</w:t>
            </w:r>
            <w:proofErr w:type="gramStart"/>
            <w:r>
              <w:t>作出</w:t>
            </w:r>
            <w:proofErr w:type="gramEnd"/>
            <w:r>
              <w:t>了杰出贡献。其中发现了万有引力、推理概括了运动与力关系的物理学家是（　　）</w:t>
            </w:r>
          </w:p>
          <w:p w14:paraId="4D94863C" w14:textId="77777777" w:rsidR="00572C8C" w:rsidRDefault="00572C8C" w:rsidP="00572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牛顿</w:t>
            </w:r>
            <w:r>
              <w:tab/>
            </w:r>
            <w:proofErr w:type="gramEnd"/>
            <w:r>
              <w:t>B</w:t>
            </w:r>
            <w:r>
              <w:t>．</w:t>
            </w:r>
            <w:proofErr w:type="gramStart"/>
            <w:r>
              <w:t>瓦特</w:t>
            </w:r>
            <w:r>
              <w:tab/>
            </w:r>
            <w:proofErr w:type="gramEnd"/>
            <w:r>
              <w:t>C</w:t>
            </w:r>
            <w:r>
              <w:t>．托里拆利</w:t>
            </w:r>
            <w:r>
              <w:tab/>
              <w:t>D</w:t>
            </w:r>
            <w:r>
              <w:t>．焦耳</w:t>
            </w:r>
          </w:p>
          <w:p w14:paraId="55EE8D34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二、填空题</w:t>
            </w:r>
          </w:p>
          <w:p w14:paraId="3BABE2D3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．某电热器的阻值为</w:t>
            </w:r>
            <w:r>
              <w:t>420Ω</w:t>
            </w:r>
            <w:r>
              <w:t>，通过的电流为</w:t>
            </w:r>
            <w:r>
              <w:t>1A</w:t>
            </w:r>
            <w:r>
              <w:t>，通电</w:t>
            </w:r>
            <w:r>
              <w:t>10min</w:t>
            </w:r>
            <w:r>
              <w:t>产生的热量是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，这些热量能使</w:t>
            </w:r>
            <w:r>
              <w:t>2kg</w:t>
            </w:r>
            <w:r>
              <w:t>的冷水温度升高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（已知</w:t>
            </w:r>
            <w:r>
              <w:rPr>
                <w:rFonts w:eastAsia="Times New Roman"/>
                <w:i/>
              </w:rPr>
              <w:t>c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</w:t>
            </w:r>
            <w:r>
              <w:t>（</w:t>
            </w:r>
            <w:r>
              <w:t>kg·℃</w:t>
            </w:r>
            <w:r>
              <w:t>））。</w:t>
            </w:r>
          </w:p>
          <w:p w14:paraId="39DE3E88" w14:textId="77777777" w:rsidR="00421195" w:rsidRDefault="00421195" w:rsidP="00572C8C">
            <w:pPr>
              <w:spacing w:line="360" w:lineRule="auto"/>
              <w:ind w:left="420" w:hanging="420"/>
              <w:jc w:val="left"/>
              <w:textAlignment w:val="center"/>
            </w:pPr>
          </w:p>
          <w:p w14:paraId="27E4F9F1" w14:textId="77777777" w:rsidR="00421195" w:rsidRDefault="00421195" w:rsidP="00572C8C">
            <w:pPr>
              <w:spacing w:line="360" w:lineRule="auto"/>
              <w:ind w:left="420" w:hanging="420"/>
              <w:jc w:val="left"/>
              <w:textAlignment w:val="center"/>
            </w:pPr>
          </w:p>
          <w:p w14:paraId="659C5077" w14:textId="77777777" w:rsidR="00421195" w:rsidRDefault="00421195" w:rsidP="00572C8C">
            <w:pPr>
              <w:spacing w:line="360" w:lineRule="auto"/>
              <w:ind w:left="420" w:hanging="420"/>
              <w:jc w:val="left"/>
              <w:textAlignment w:val="center"/>
            </w:pPr>
          </w:p>
          <w:p w14:paraId="640ACF6A" w14:textId="77777777" w:rsidR="00421195" w:rsidRDefault="00421195" w:rsidP="00572C8C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</w:rPr>
            </w:pPr>
          </w:p>
          <w:p w14:paraId="4C2997D0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11</w:t>
            </w:r>
            <w:r>
              <w:t>．如图甲，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阻值为</w:t>
            </w:r>
            <w:r>
              <w:t>20Ω</w:t>
            </w:r>
            <w:r>
              <w:t>，图乙为灯泡的</w:t>
            </w:r>
            <w:r>
              <w:rPr>
                <w:rFonts w:eastAsia="Times New Roman"/>
                <w:i/>
              </w:rPr>
              <w:t>U</w:t>
            </w:r>
            <w:r>
              <w:t>-</w:t>
            </w:r>
            <w:r>
              <w:rPr>
                <w:rFonts w:eastAsia="Times New Roman"/>
                <w:i/>
              </w:rPr>
              <w:t>I</w:t>
            </w:r>
            <w:r>
              <w:t>图像。闭合</w:t>
            </w:r>
            <w:r>
              <w:t>S</w:t>
            </w:r>
            <w:r>
              <w:t>与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，电流表示数为</w:t>
            </w:r>
            <w:r>
              <w:t>0.4A</w:t>
            </w:r>
            <w:r>
              <w:t>；再闭合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，电流表示数变为</w:t>
            </w:r>
            <w:r>
              <w:t>0.5A</w:t>
            </w:r>
            <w:r>
              <w:t>。电源电压为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；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Ω</w:t>
            </w:r>
            <w:r>
              <w:t>；若只闭合</w:t>
            </w:r>
            <w:r>
              <w:t>S</w:t>
            </w:r>
            <w:r>
              <w:t>，</w:t>
            </w:r>
            <w:r>
              <w:t>2min</w:t>
            </w:r>
            <w:r>
              <w:t>内电阻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产生的热量为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。</w:t>
            </w:r>
          </w:p>
          <w:p w14:paraId="72B1D443" w14:textId="2656AF90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0D21E16" wp14:editId="1C0C7E51">
                  <wp:extent cx="4766945" cy="1987550"/>
                  <wp:effectExtent l="0" t="0" r="0" b="0"/>
                  <wp:docPr id="997097308" name="图片 42" descr="@@@0eddeab8-e83d-4964-befc-0ddf08d6b4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4" descr="@@@0eddeab8-e83d-4964-befc-0ddf08d6b4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6945" cy="198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28F60B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．如图所示是直流电动机提升重物的示意图，电源电压</w:t>
            </w:r>
            <w:r>
              <w:object w:dxaOrig="897" w:dyaOrig="245" w14:anchorId="17D8E71E">
                <v:shape id="_x0000_i1043" type="#_x0000_t75" alt="eqId6ea5410e6ab2209c701bcb270b60b8c5" style="width:45pt;height:12.4pt" o:ole="">
                  <v:imagedata r:id="rId72" o:title="eqId6ea5410e6ab2209c701bcb270b60b8c5"/>
                </v:shape>
                <o:OLEObject Type="Embed" ProgID="Equation.DSMT4" ShapeID="_x0000_i1043" DrawAspect="Content" ObjectID="_1840868624" r:id="rId73"/>
              </w:object>
            </w:r>
            <w:r>
              <w:t>且保持不变，电路中的电流是</w:t>
            </w:r>
            <w:r>
              <w:object w:dxaOrig="668" w:dyaOrig="249" w14:anchorId="77273B6B">
                <v:shape id="_x0000_i1044" type="#_x0000_t75" alt="eqId771698798b643f71c40e3976829430a5" style="width:33.4pt;height:12.4pt" o:ole="">
                  <v:imagedata r:id="rId74" o:title="eqId771698798b643f71c40e3976829430a5"/>
                </v:shape>
                <o:OLEObject Type="Embed" ProgID="Equation.DSMT4" ShapeID="_x0000_i1044" DrawAspect="Content" ObjectID="_1840868625" r:id="rId75"/>
              </w:object>
            </w:r>
            <w:r>
              <w:t>，质量</w:t>
            </w:r>
            <w:r>
              <w:object w:dxaOrig="862" w:dyaOrig="283" w14:anchorId="371F7531">
                <v:shape id="_x0000_i1045" type="#_x0000_t75" alt="eqId48a5915073960940f33f33a6abca0cf2" style="width:43.15pt;height:14.25pt" o:ole="">
                  <v:imagedata r:id="rId76" o:title="eqId48a5915073960940f33f33a6abca0cf2"/>
                </v:shape>
                <o:OLEObject Type="Embed" ProgID="Equation.DSMT4" ShapeID="_x0000_i1045" DrawAspect="Content" ObjectID="_1840868626" r:id="rId77"/>
              </w:object>
            </w:r>
            <w:r>
              <w:t>的重物在电动机带动下以</w:t>
            </w:r>
            <w:r>
              <w:object w:dxaOrig="1020" w:dyaOrig="237" w14:anchorId="4CDF97AA">
                <v:shape id="_x0000_i1046" type="#_x0000_t75" alt="eqId20103a15f64c160473ba2ca9001d332c" style="width:51pt;height:12pt" o:ole="">
                  <v:imagedata r:id="rId78" o:title="eqId20103a15f64c160473ba2ca9001d332c"/>
                </v:shape>
                <o:OLEObject Type="Embed" ProgID="Equation.DSMT4" ShapeID="_x0000_i1046" DrawAspect="Content" ObjectID="_1840868627" r:id="rId79"/>
              </w:object>
            </w:r>
            <w:r>
              <w:t>的速度匀速上升，不计各处摩擦，则电动机消耗电功率</w:t>
            </w:r>
            <w:r>
              <w:object w:dxaOrig="369" w:dyaOrig="228" w14:anchorId="38CA3DCF">
                <v:shape id="_x0000_i1047" type="#_x0000_t75" alt="eqId3e989c65b1aaa8812e0e8bb6983c2bd0" style="width:18.4pt;height:11.25pt" o:ole="">
                  <v:imagedata r:id="rId80" o:title="eqId3e989c65b1aaa8812e0e8bb6983c2bd0"/>
                </v:shape>
                <o:OLEObject Type="Embed" ProgID="Equation.DSMT4" ShapeID="_x0000_i1047" DrawAspect="Content" ObjectID="_1840868628" r:id="rId81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，电动机的线圈的电阻</w:t>
            </w:r>
            <w:r>
              <w:object w:dxaOrig="369" w:dyaOrig="242" w14:anchorId="41B1FB00">
                <v:shape id="_x0000_i1048" type="#_x0000_t75" alt="eqId8e3ef4881bd7c5860178dbdbc7bba6e3" style="width:18.4pt;height:12pt" o:ole="">
                  <v:imagedata r:id="rId82" o:title="eqId8e3ef4881bd7c5860178dbdbc7bba6e3"/>
                </v:shape>
                <o:OLEObject Type="Embed" ProgID="Equation.DSMT4" ShapeID="_x0000_i1048" DrawAspect="Content" ObjectID="_1840868629" r:id="rId83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Ω</w:t>
            </w:r>
            <w:r>
              <w:t>。（取</w:t>
            </w:r>
            <w:r>
              <w:object w:dxaOrig="1126" w:dyaOrig="281" w14:anchorId="63F70FCE">
                <v:shape id="_x0000_i1049" type="#_x0000_t75" alt="eqIdc90580e3b200a6082deac81d35951eaa" style="width:56.25pt;height:13.9pt" o:ole="">
                  <v:imagedata r:id="rId84" o:title="eqIdc90580e3b200a6082deac81d35951eaa"/>
                </v:shape>
                <o:OLEObject Type="Embed" ProgID="Equation.DSMT4" ShapeID="_x0000_i1049" DrawAspect="Content" ObjectID="_1840868630" r:id="rId85"/>
              </w:object>
            </w:r>
            <w:r>
              <w:t>）</w:t>
            </w:r>
          </w:p>
          <w:p w14:paraId="5D73C675" w14:textId="6FDAA8F0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2645C1" wp14:editId="768DAAF9">
                  <wp:extent cx="1160780" cy="866775"/>
                  <wp:effectExtent l="0" t="0" r="1270" b="9525"/>
                  <wp:docPr id="1482623901" name="图片 41" descr="@@@b8540580-a2bf-4384-82fd-a448bbaf3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5" descr="@@@b8540580-a2bf-4384-82fd-a448bbaf3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9154C4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．如图为某电吹风的电路图，闭合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为冷风挡，同时闭合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为热风挡，主要技术参数如下表。电吹风在额定电压下工作，冷风挡工作电流为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；热风挡工作</w:t>
            </w:r>
            <w:r>
              <w:t>5min</w:t>
            </w:r>
            <w:r>
              <w:t>，电热丝</w:t>
            </w:r>
            <w:r>
              <w:rPr>
                <w:rFonts w:eastAsia="Times New Roman"/>
                <w:i/>
              </w:rPr>
              <w:t>R</w:t>
            </w:r>
            <w:r>
              <w:t>产生的热量为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0B6DAA04" w14:textId="2105D9F9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4EB084" wp14:editId="43A4B6CE">
                  <wp:extent cx="1057275" cy="1180465"/>
                  <wp:effectExtent l="0" t="0" r="9525" b="635"/>
                  <wp:docPr id="1514223887" name="图片 40" descr="@@@883d8892-af34-4577-b189-65d2455e26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@@@883d8892-af34-4577-b189-65d2455e262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587"/>
            </w:tblGrid>
            <w:tr w:rsidR="00572C8C" w14:paraId="595BF150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200185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热风温度</w:t>
                  </w:r>
                </w:p>
              </w:tc>
              <w:tc>
                <w:tcPr>
                  <w:tcW w:w="1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E70949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50~75℃</w:t>
                  </w:r>
                </w:p>
              </w:tc>
            </w:tr>
            <w:tr w:rsidR="00572C8C" w14:paraId="4F43C716" w14:textId="77777777" w:rsidTr="00F132F6">
              <w:trPr>
                <w:jc w:val="center"/>
              </w:trPr>
              <w:tc>
                <w:tcPr>
                  <w:tcW w:w="108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4561F4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额定功率</w:t>
                  </w:r>
                </w:p>
              </w:tc>
              <w:tc>
                <w:tcPr>
                  <w:tcW w:w="1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BCBA9F3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热风档：</w:t>
                  </w:r>
                  <w:r>
                    <w:t>990W</w:t>
                  </w:r>
                </w:p>
              </w:tc>
            </w:tr>
            <w:tr w:rsidR="00572C8C" w14:paraId="1FDCB456" w14:textId="77777777" w:rsidTr="00F132F6">
              <w:trPr>
                <w:jc w:val="center"/>
              </w:trPr>
              <w:tc>
                <w:tcPr>
                  <w:tcW w:w="108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63981E9" w14:textId="77777777" w:rsidR="00572C8C" w:rsidRDefault="00572C8C" w:rsidP="00572C8C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1739CF91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冷风档：</w:t>
                  </w:r>
                  <w:r>
                    <w:t>110W</w:t>
                  </w:r>
                </w:p>
              </w:tc>
            </w:tr>
            <w:tr w:rsidR="00572C8C" w14:paraId="46D80D58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FF05BB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1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28BC382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220V</w:t>
                  </w:r>
                </w:p>
              </w:tc>
            </w:tr>
          </w:tbl>
          <w:p w14:paraId="6984CEDF" w14:textId="77777777" w:rsidR="00572C8C" w:rsidRDefault="00572C8C" w:rsidP="00572C8C">
            <w:pPr>
              <w:spacing w:line="360" w:lineRule="auto"/>
              <w:jc w:val="left"/>
              <w:textAlignment w:val="center"/>
            </w:pPr>
          </w:p>
          <w:p w14:paraId="2701330E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14</w:t>
            </w:r>
            <w:r>
              <w:t>．如图是某用电器的工作原理图，其中</w:t>
            </w:r>
            <w:r>
              <w:object w:dxaOrig="228" w:dyaOrig="348" w14:anchorId="58D682A8">
                <v:shape id="_x0000_i1050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050" DrawAspect="Content" ObjectID="_1840868631" r:id="rId88"/>
              </w:object>
            </w:r>
            <w:r>
              <w:t>、</w:t>
            </w:r>
            <w:r>
              <w:object w:dxaOrig="264" w:dyaOrig="318" w14:anchorId="385F448B">
                <v:shape id="_x0000_i1051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051" DrawAspect="Content" ObjectID="_1840868632" r:id="rId90"/>
              </w:object>
            </w:r>
            <w:r>
              <w:t>都是加热电阻，</w:t>
            </w:r>
            <w:r>
              <w:object w:dxaOrig="228" w:dyaOrig="348" w14:anchorId="39D55659">
                <v:shape id="_x0000_i1052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052" DrawAspect="Content" ObjectID="_1840868633" r:id="rId91"/>
              </w:object>
            </w:r>
            <w:r>
              <w:t>的电阻为</w:t>
            </w:r>
            <w:r>
              <w:t>50Ω</w:t>
            </w:r>
            <w:r>
              <w:t>，</w:t>
            </w:r>
            <w:r>
              <w:object w:dxaOrig="264" w:dyaOrig="318" w14:anchorId="485E639B">
                <v:shape id="_x0000_i1053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053" DrawAspect="Content" ObjectID="_1840868634" r:id="rId92"/>
              </w:object>
            </w:r>
            <w:r>
              <w:t>的额定功率为</w:t>
            </w:r>
            <w:r>
              <w:object w:dxaOrig="1091" w:dyaOrig="319" w14:anchorId="682011E4">
                <v:shape id="_x0000_i1054" type="#_x0000_t75" alt="eqId9b86afd8053f67c675cc26378ae3b86a" style="width:54.4pt;height:16.15pt" o:ole="">
                  <v:imagedata r:id="rId93" o:title="eqId9b86afd8053f67c675cc26378ae3b86a"/>
                </v:shape>
                <o:OLEObject Type="Embed" ProgID="Equation.DSMT4" ShapeID="_x0000_i1054" DrawAspect="Content" ObjectID="_1840868635" r:id="rId94"/>
              </w:object>
            </w:r>
            <w:r>
              <w:t>，</w:t>
            </w:r>
            <w:r>
              <w:object w:dxaOrig="228" w:dyaOrig="348" w14:anchorId="315B36D7">
                <v:shape id="_x0000_i1055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055" DrawAspect="Content" ObjectID="_1840868636" r:id="rId95"/>
              </w:object>
            </w:r>
            <w:r>
              <w:t>和</w:t>
            </w:r>
            <w:r>
              <w:object w:dxaOrig="264" w:dyaOrig="318" w14:anchorId="135395DF">
                <v:shape id="_x0000_i1056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056" DrawAspect="Content" ObjectID="_1840868637" r:id="rId96"/>
              </w:object>
            </w:r>
            <w:r>
              <w:t>的额定电压均为</w:t>
            </w:r>
            <w:r>
              <w:t>220V</w:t>
            </w:r>
            <w:r>
              <w:t>，三个开关同时闭合时干路中的电流为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A</w:t>
            </w:r>
            <w:r>
              <w:t>，</w:t>
            </w:r>
            <w:r>
              <w:t>1</w:t>
            </w:r>
            <w:r>
              <w:t>秒内，</w:t>
            </w:r>
            <w:r>
              <w:object w:dxaOrig="228" w:dyaOrig="348" w14:anchorId="08A95598">
                <v:shape id="_x0000_i1057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057" DrawAspect="Content" ObjectID="_1840868638" r:id="rId97"/>
              </w:object>
            </w:r>
            <w:r>
              <w:t>产生的热量为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J</w:t>
            </w:r>
            <w:r>
              <w:t>。</w:t>
            </w:r>
          </w:p>
          <w:p w14:paraId="74106518" w14:textId="159973FC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4569EE" wp14:editId="6E2402D6">
                  <wp:extent cx="1123950" cy="1037121"/>
                  <wp:effectExtent l="0" t="0" r="0" b="0"/>
                  <wp:docPr id="32055111" name="图片 39" descr="@@@42e9a393-4cc1-403f-803a-590f2d13d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7" descr="@@@42e9a393-4cc1-403f-803a-590f2d13d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31" cy="103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32EB9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三、实验题</w:t>
            </w:r>
          </w:p>
          <w:p w14:paraId="79244359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15</w:t>
            </w:r>
            <w:r>
              <w:t>．在探究影响导体电阻大小因素的实验中，分别对导体电阻跟它的长度、横截面积、材料有关的猜想进行实验验证。某实验小组按下</w:t>
            </w:r>
            <w:proofErr w:type="gramStart"/>
            <w:r>
              <w:t>图准备</w:t>
            </w:r>
            <w:proofErr w:type="gramEnd"/>
            <w:r>
              <w:t>实验时对每一个猜想都用三个实验数据进行对比，下表中给出了可供选择的几种导体，分别用</w:t>
            </w:r>
            <w:r>
              <w:t>A~G</w:t>
            </w:r>
            <w:r>
              <w:t>七个字母代表。</w:t>
            </w:r>
          </w:p>
          <w:p w14:paraId="7F38ACDB" w14:textId="03DF10D6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8FDB4C3" wp14:editId="03A82FF8">
                  <wp:extent cx="2846143" cy="1457325"/>
                  <wp:effectExtent l="0" t="0" r="0" b="0"/>
                  <wp:docPr id="98751476" name="图片 38" descr="@@@8d87ec78-e878-401d-bf77-c43c5b4adc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8" descr="@@@8d87ec78-e878-401d-bf77-c43c5b4adc9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156" cy="1472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909"/>
              <w:gridCol w:w="1568"/>
              <w:gridCol w:w="1080"/>
            </w:tblGrid>
            <w:tr w:rsidR="00572C8C" w14:paraId="0558DDA0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4C53C1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导体代号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35F93D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长度</w:t>
                  </w:r>
                  <w:r>
                    <w:t>/m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7891A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横截面积</w:t>
                  </w:r>
                  <w:r>
                    <w:t>/mm</w:t>
                  </w:r>
                  <w:r>
                    <w:rPr>
                      <w:vertAlign w:val="superscript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439285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材料</w:t>
                  </w:r>
                </w:p>
              </w:tc>
            </w:tr>
            <w:tr w:rsidR="00572C8C" w14:paraId="4F39E0B9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3AE66B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17A65F8E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64AC8567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4986B0CF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19441113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6EE5C8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B721BED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3A606B9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35CC6D2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3D356E63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4FD4E0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8A68074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69A84E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20E99CEA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4B88D67F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D89A57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21A5D54C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1F4885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4D1F799A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1DBCA882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999FE6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E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2F982B9F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BCE5045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4EA5B4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48E6582D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994469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F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7E27166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5251632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AD1423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镍铬合金</w:t>
                  </w:r>
                </w:p>
              </w:tc>
            </w:tr>
            <w:tr w:rsidR="00572C8C" w14:paraId="5A85C44E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D19DAC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G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4F9ABBD4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E24A6E1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5F22F109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铁</w:t>
                  </w:r>
                </w:p>
              </w:tc>
            </w:tr>
          </w:tbl>
          <w:p w14:paraId="58C8BC9A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）实验中通过观察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来判断导体电阻的大小；</w:t>
            </w:r>
          </w:p>
          <w:p w14:paraId="27F838BD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）若选用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（填导体代号）三种导体依次接入电路进行实验，发现电流表示数不同，这表明导体的电阻跟导体材料有关；</w:t>
            </w:r>
          </w:p>
          <w:p w14:paraId="78A56780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）将</w:t>
            </w:r>
            <w:r>
              <w:t>B</w:t>
            </w:r>
            <w:r>
              <w:t>、</w:t>
            </w:r>
            <w:r>
              <w:t>D</w:t>
            </w:r>
            <w:r>
              <w:t>、</w:t>
            </w:r>
            <w:r>
              <w:t>E</w:t>
            </w:r>
            <w:r>
              <w:t>三根电阻丝分别接入电路并闭合开关时，电流表示数分别为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，三次电流的大小关系为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（填字母代号）；</w:t>
            </w:r>
          </w:p>
          <w:p w14:paraId="7C808638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68" w:dyaOrig="318" w14:anchorId="380C8CDC">
                <v:shape id="_x0000_i1058" type="#_x0000_t75" alt="eqIdbdd67587cdbc697ed4cb268611e5e4c5" style="width:48.4pt;height:15.75pt" o:ole="">
                  <v:imagedata r:id="rId100" o:title="eqIdbdd67587cdbc697ed4cb268611e5e4c5"/>
                </v:shape>
                <o:OLEObject Type="Embed" ProgID="Equation.DSMT4" ShapeID="_x0000_i1058" DrawAspect="Content" ObjectID="_1840868639" r:id="rId101"/>
              </w:object>
            </w:r>
            <w:r>
              <w:t xml:space="preserve">　　</w:t>
            </w:r>
            <w:r>
              <w:t>B</w:t>
            </w:r>
            <w:r>
              <w:t>．</w:t>
            </w:r>
            <w:r>
              <w:object w:dxaOrig="862" w:dyaOrig="278" w14:anchorId="54849CAD">
                <v:shape id="_x0000_i1059" type="#_x0000_t75" alt="eqIdc8d207986c202aecc5e3e4264f741a8d" style="width:43.15pt;height:13.9pt" o:ole="">
                  <v:imagedata r:id="rId102" o:title="eqIdc8d207986c202aecc5e3e4264f741a8d"/>
                </v:shape>
                <o:OLEObject Type="Embed" ProgID="Equation.DSMT4" ShapeID="_x0000_i1059" DrawAspect="Content" ObjectID="_1840868640" r:id="rId103"/>
              </w:object>
            </w:r>
            <w:r>
              <w:t xml:space="preserve">　　</w:t>
            </w:r>
            <w:r>
              <w:t>C</w:t>
            </w:r>
            <w:r>
              <w:t>．</w:t>
            </w:r>
            <w:r>
              <w:object w:dxaOrig="968" w:dyaOrig="316" w14:anchorId="7E7B80FF">
                <v:shape id="_x0000_i1060" type="#_x0000_t75" alt="eqId3d5777034eba24613680bb776fb1446e" style="width:48.4pt;height:15.75pt" o:ole="">
                  <v:imagedata r:id="rId104" o:title="eqId3d5777034eba24613680bb776fb1446e"/>
                </v:shape>
                <o:OLEObject Type="Embed" ProgID="Equation.DSMT4" ShapeID="_x0000_i1060" DrawAspect="Content" ObjectID="_1840868641" r:id="rId105"/>
              </w:object>
            </w:r>
            <w:r>
              <w:t xml:space="preserve">　　</w:t>
            </w:r>
            <w:r>
              <w:t>D</w:t>
            </w:r>
            <w:r>
              <w:t>．</w:t>
            </w:r>
            <w:r>
              <w:object w:dxaOrig="950" w:dyaOrig="316" w14:anchorId="6310A2E8">
                <v:shape id="_x0000_i1061" type="#_x0000_t75" alt="eqId2688d229fafb2e2d7c351d00b5bab399" style="width:47.65pt;height:15.75pt" o:ole="">
                  <v:imagedata r:id="rId106" o:title="eqId2688d229fafb2e2d7c351d00b5bab399"/>
                </v:shape>
                <o:OLEObject Type="Embed" ProgID="Equation.DSMT4" ShapeID="_x0000_i1061" DrawAspect="Content" ObjectID="_1840868642" r:id="rId107"/>
              </w:object>
            </w:r>
          </w:p>
          <w:p w14:paraId="69AA01C3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4</w:t>
            </w:r>
            <w:r>
              <w:t>）某同学家不</w:t>
            </w:r>
            <w:proofErr w:type="gramStart"/>
            <w:r>
              <w:t>小心买</w:t>
            </w:r>
            <w:proofErr w:type="gramEnd"/>
            <w:r>
              <w:t>了一根劣质电饭锅的电源线，电饭锅通电后，电源线发热严重。请你分析下，电源线劣质的原因可能是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（填字母代号）。</w:t>
            </w:r>
          </w:p>
          <w:p w14:paraId="3A127393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 xml:space="preserve">．电源线太细　　</w:t>
            </w:r>
            <w:r>
              <w:t>B</w:t>
            </w:r>
            <w:r>
              <w:t xml:space="preserve">．电源线太粗　　</w:t>
            </w:r>
            <w:r>
              <w:t>C</w:t>
            </w:r>
            <w:r>
              <w:t>．电源线太短</w:t>
            </w:r>
          </w:p>
          <w:p w14:paraId="70E8B128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16</w:t>
            </w:r>
            <w:r>
              <w:t>．下面三组实验分别是课本上探究热学和电学实验的部分装置图。</w:t>
            </w:r>
          </w:p>
          <w:p w14:paraId="29E134CF" w14:textId="274DF341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468A42" wp14:editId="288C3EB2">
                  <wp:extent cx="4531995" cy="1172845"/>
                  <wp:effectExtent l="0" t="0" r="1905" b="8255"/>
                  <wp:docPr id="1782493451" name="图片 37" descr="@@@2f15edc0-d4df-42de-9603-f1dbd21e06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9" descr="@@@2f15edc0-d4df-42de-9603-f1dbd21e06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995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FB3A49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）用图甲装置探究不同物质吸热升温的现象，实验中用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加热时间</w:t>
            </w:r>
            <w:r>
              <w:t>”</w:t>
            </w:r>
            <w:r>
              <w:t>或</w:t>
            </w:r>
            <w:r>
              <w:t>“</w:t>
            </w:r>
            <w:r>
              <w:t>升高的温度</w:t>
            </w:r>
            <w:r>
              <w:t>”</w:t>
            </w:r>
            <w:r>
              <w:t>）反映了吸收热量的多少；</w:t>
            </w:r>
          </w:p>
          <w:p w14:paraId="69BF1CC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）用图乙装置比较不同燃料燃烧时放出的热量，实验中用酒精与碎纸片分别给烧杯加热，待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加热相同时间后</w:t>
            </w:r>
            <w:r>
              <w:t>”</w:t>
            </w:r>
            <w:r>
              <w:t>或</w:t>
            </w:r>
            <w:r>
              <w:t>“</w:t>
            </w:r>
            <w:r>
              <w:t>等到燃料燃尽后</w:t>
            </w:r>
            <w:r>
              <w:t>”</w:t>
            </w:r>
            <w:r>
              <w:t>），记录下水的温度，通过比较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加热时间</w:t>
            </w:r>
            <w:r>
              <w:t>”</w:t>
            </w:r>
            <w:r>
              <w:t>或</w:t>
            </w:r>
            <w:r>
              <w:t>“</w:t>
            </w:r>
            <w:r>
              <w:t>升高的温度</w:t>
            </w:r>
            <w:r>
              <w:t>”</w:t>
            </w:r>
            <w:r>
              <w:t>）来反映燃料燃烧时所放出热量的大小，从而进一步比较出酒精和碎纸片热值的大小；</w:t>
            </w:r>
          </w:p>
          <w:p w14:paraId="63C1221D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）用图丙装置探究影响电流热效应的因素，</w:t>
            </w:r>
            <w:r>
              <w:t>A</w:t>
            </w:r>
            <w:r>
              <w:t>、</w:t>
            </w:r>
            <w:r>
              <w:t>B</w:t>
            </w:r>
            <w:r>
              <w:t>两烧瓶内液体的种类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，质量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（以上两空选填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），闭合开关，通电</w:t>
            </w:r>
            <w:r>
              <w:t>2min</w:t>
            </w:r>
            <w:r>
              <w:t>后，</w:t>
            </w:r>
            <w:r>
              <w:t>B</w:t>
            </w:r>
            <w:r>
              <w:t>烧瓶中温度计的示数变化更大，据此可得出结论：当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相同时，电阻越大，电热越大。</w:t>
            </w:r>
          </w:p>
          <w:p w14:paraId="67FB08F2" w14:textId="77777777" w:rsidR="00421195" w:rsidRDefault="00421195" w:rsidP="00572C8C">
            <w:pPr>
              <w:spacing w:line="360" w:lineRule="auto"/>
              <w:ind w:left="420"/>
              <w:jc w:val="left"/>
              <w:textAlignment w:val="center"/>
            </w:pPr>
          </w:p>
          <w:p w14:paraId="3AD16670" w14:textId="77777777" w:rsidR="00421195" w:rsidRDefault="00421195" w:rsidP="00572C8C">
            <w:pPr>
              <w:spacing w:line="360" w:lineRule="auto"/>
              <w:ind w:left="420"/>
              <w:jc w:val="left"/>
              <w:textAlignment w:val="center"/>
            </w:pPr>
          </w:p>
          <w:p w14:paraId="389FDFA2" w14:textId="77777777" w:rsidR="00421195" w:rsidRDefault="00421195" w:rsidP="00572C8C">
            <w:pPr>
              <w:spacing w:line="360" w:lineRule="auto"/>
              <w:ind w:left="420"/>
              <w:jc w:val="left"/>
              <w:textAlignment w:val="center"/>
            </w:pPr>
          </w:p>
          <w:p w14:paraId="58818F7D" w14:textId="77777777" w:rsidR="00421195" w:rsidRDefault="00421195" w:rsidP="00572C8C">
            <w:pPr>
              <w:spacing w:line="360" w:lineRule="auto"/>
              <w:ind w:left="420"/>
              <w:jc w:val="left"/>
              <w:textAlignment w:val="center"/>
            </w:pPr>
          </w:p>
          <w:p w14:paraId="7D60F53E" w14:textId="77777777" w:rsidR="00421195" w:rsidRDefault="00421195" w:rsidP="00572C8C">
            <w:pPr>
              <w:spacing w:line="360" w:lineRule="auto"/>
              <w:ind w:left="420"/>
              <w:jc w:val="left"/>
              <w:textAlignment w:val="center"/>
            </w:pPr>
          </w:p>
          <w:p w14:paraId="123EF052" w14:textId="77777777" w:rsidR="00421195" w:rsidRDefault="00421195" w:rsidP="00572C8C">
            <w:pPr>
              <w:spacing w:line="360" w:lineRule="auto"/>
              <w:ind w:left="420"/>
              <w:jc w:val="left"/>
              <w:textAlignment w:val="center"/>
            </w:pPr>
          </w:p>
          <w:p w14:paraId="6B9A89D1" w14:textId="77777777" w:rsidR="00421195" w:rsidRDefault="00421195" w:rsidP="00421195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346A87A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四、计算题</w:t>
            </w:r>
          </w:p>
          <w:p w14:paraId="48BA000D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17</w:t>
            </w:r>
            <w:r>
              <w:t>．如图所示，电源电压保持不变，滑动变阻器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的最大阻值为</w:t>
            </w:r>
            <w:r>
              <w:t>40</w:t>
            </w:r>
            <w:r>
              <w:object w:dxaOrig="211" w:dyaOrig="211" w14:anchorId="7D32AFA2">
                <v:shape id="_x0000_i1062" type="#_x0000_t75" alt="eqId0047f659c182291c84c224df6b5e993f" style="width:10.5pt;height:10.5pt" o:ole="">
                  <v:imagedata r:id="rId109" o:title="eqId0047f659c182291c84c224df6b5e993f"/>
                </v:shape>
                <o:OLEObject Type="Embed" ProgID="Equation.DSMT4" ShapeID="_x0000_i1062" DrawAspect="Content" ObjectID="_1840868643" r:id="rId110"/>
              </w:object>
            </w:r>
            <w:r>
              <w:t>，小灯泡</w:t>
            </w:r>
            <w:r>
              <w:t>L</w:t>
            </w:r>
            <w:r>
              <w:t>标有</w:t>
            </w:r>
            <w:r>
              <w:t>“5V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2.5W”</w:t>
            </w:r>
            <w:r>
              <w:t>的字样，将滑片移到最右端，闭合开关</w:t>
            </w:r>
            <w:r>
              <w:t>S</w:t>
            </w:r>
            <w:r>
              <w:t>，电流表示数为</w:t>
            </w:r>
            <w:r>
              <w:t>0.3A</w:t>
            </w:r>
            <w:r>
              <w:t>，忽略温度对灯丝电阻的影响。求：</w:t>
            </w:r>
          </w:p>
          <w:p w14:paraId="0C228C85" w14:textId="5CAB364B" w:rsidR="00572C8C" w:rsidRDefault="00572C8C" w:rsidP="00421195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）灯泡正常发光时的电阻；</w:t>
            </w:r>
            <w:r w:rsidR="00421195">
              <w:rPr>
                <w:rFonts w:hint="eastAsia"/>
              </w:rPr>
              <w:t xml:space="preserve">    </w:t>
            </w:r>
            <w:r>
              <w:t>（</w:t>
            </w:r>
            <w:r>
              <w:t>2</w:t>
            </w:r>
            <w:r>
              <w:t>）电源电压；</w:t>
            </w:r>
          </w:p>
          <w:p w14:paraId="24757CB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）将滑片移到某位置，电压表示数为</w:t>
            </w:r>
            <w:r>
              <w:t>10V</w:t>
            </w:r>
            <w:r>
              <w:t>，滑动变阻器电阻丝</w:t>
            </w:r>
            <w:r>
              <w:t>1min</w:t>
            </w:r>
            <w:r>
              <w:t>内产生的热量。</w:t>
            </w:r>
          </w:p>
          <w:p w14:paraId="0DF476DE" w14:textId="6644F956" w:rsidR="00572C8C" w:rsidRDefault="00572C8C" w:rsidP="004211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C88D9C2" wp14:editId="3D595D14">
                  <wp:extent cx="2039620" cy="1590040"/>
                  <wp:effectExtent l="0" t="0" r="0" b="0"/>
                  <wp:docPr id="1987827991" name="图片 36" descr="@@@c7baeed4-0922-4bc2-8959-0b484ad29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0" descr="@@@c7baeed4-0922-4bc2-8959-0b484ad29a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620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80E40F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18</w:t>
            </w:r>
            <w:r>
              <w:t>．商业街移动摊位使用可显示电费的新型插座（如图甲所示）计费，某摊位使用空气炸锅（如图乙所示）烹制食物，如图丙所示是该空气炸锅加热部分的简化电路图，其额定电压为</w:t>
            </w:r>
            <w:r>
              <w:t>220V</w:t>
            </w:r>
            <w:r>
              <w:t>，定值电阻</w:t>
            </w:r>
            <w:r>
              <w:object w:dxaOrig="228" w:dyaOrig="348" w14:anchorId="49169D5A">
                <v:shape id="_x0000_i1063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063" DrawAspect="Content" ObjectID="_1840868644" r:id="rId112"/>
              </w:object>
            </w:r>
            <w:r>
              <w:t>和</w:t>
            </w:r>
            <w:r>
              <w:object w:dxaOrig="264" w:dyaOrig="318" w14:anchorId="039F502E">
                <v:shape id="_x0000_i1064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064" DrawAspect="Content" ObjectID="_1840868645" r:id="rId113"/>
              </w:object>
            </w:r>
            <w:r>
              <w:t>为发热体，其中</w:t>
            </w:r>
            <w:r>
              <w:object w:dxaOrig="844" w:dyaOrig="317" w14:anchorId="11D396F5">
                <v:shape id="_x0000_i1065" type="#_x0000_t75" alt="eqId43855c23f67dae64a7e4d711d66fc76c" style="width:42.4pt;height:15.75pt" o:ole="">
                  <v:imagedata r:id="rId114" o:title="eqId43855c23f67dae64a7e4d711d66fc76c"/>
                </v:shape>
                <o:OLEObject Type="Embed" ProgID="Equation.DSMT4" ShapeID="_x0000_i1065" DrawAspect="Content" ObjectID="_1840868646" r:id="rId115"/>
              </w:object>
            </w:r>
            <w:r>
              <w:t>。开关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的通断可实现高、中、低三个档位的调节（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不会同时闭合），只闭合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时为中温档，额定功率为</w:t>
            </w:r>
            <w:r>
              <w:t>440W</w:t>
            </w:r>
            <w:r>
              <w:t>。求：</w:t>
            </w:r>
          </w:p>
          <w:p w14:paraId="001B3BAB" w14:textId="53AEA653" w:rsidR="00572C8C" w:rsidRDefault="00572C8C" w:rsidP="00421195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object w:dxaOrig="264" w:dyaOrig="318" w14:anchorId="7D52E8DA">
                <v:shape id="_x0000_i1066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066" DrawAspect="Content" ObjectID="_1840868647" r:id="rId116"/>
              </w:object>
            </w:r>
            <w:r>
              <w:t>的电阻；</w:t>
            </w:r>
            <w:r w:rsidR="00421195">
              <w:rPr>
                <w:rFonts w:hint="eastAsia"/>
              </w:rPr>
              <w:t xml:space="preserve">  </w:t>
            </w:r>
            <w:r>
              <w:t>（</w:t>
            </w:r>
            <w:r>
              <w:t>2</w:t>
            </w:r>
            <w:r>
              <w:t>）高温</w:t>
            </w:r>
            <w:proofErr w:type="gramStart"/>
            <w:r>
              <w:t>档</w:t>
            </w:r>
            <w:proofErr w:type="gramEnd"/>
            <w:r>
              <w:t>正常工作</w:t>
            </w:r>
            <w:r>
              <w:t>100s</w:t>
            </w:r>
            <w:r>
              <w:t>，电流通过</w:t>
            </w:r>
            <w:r>
              <w:object w:dxaOrig="228" w:dyaOrig="348" w14:anchorId="70BBE7B5">
                <v:shape id="_x0000_i1067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067" DrawAspect="Content" ObjectID="_1840868648" r:id="rId117"/>
              </w:object>
            </w:r>
            <w:r>
              <w:t>产生的电热；</w:t>
            </w:r>
          </w:p>
          <w:p w14:paraId="2FCCAFF1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）只有空气炸锅单独工作，表盘示</w:t>
            </w:r>
            <w:proofErr w:type="gramStart"/>
            <w:r>
              <w:t>数使用</w:t>
            </w:r>
            <w:proofErr w:type="gramEnd"/>
            <w:r>
              <w:t>前后如图甲、丁所示，通过表盘显示的数据估算该空气炸锅消耗的电功率（已知商用电费单价为</w:t>
            </w:r>
            <w:r>
              <w:t>0.75</w:t>
            </w:r>
            <w:r>
              <w:t>元</w:t>
            </w:r>
            <w:r>
              <w:t>/</w:t>
            </w:r>
            <w:proofErr w:type="spellStart"/>
            <w:r>
              <w:t>kW·h</w:t>
            </w:r>
            <w:proofErr w:type="spellEnd"/>
            <w:r>
              <w:t>）。</w:t>
            </w:r>
          </w:p>
          <w:p w14:paraId="47B80859" w14:textId="2F4EC01A" w:rsidR="00572C8C" w:rsidRPr="00421195" w:rsidRDefault="00572C8C" w:rsidP="004211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B4F5F9" wp14:editId="1108A759">
                  <wp:extent cx="4997450" cy="1626235"/>
                  <wp:effectExtent l="0" t="0" r="0" b="0"/>
                  <wp:docPr id="460103664" name="图片 35" descr="@@@cad3dda1-5a4b-4716-8dce-fc6a43f1f5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1" descr="@@@cad3dda1-5a4b-4716-8dce-fc6a43f1f55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7450" cy="162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722AC712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 w14:textId="583AC7E2" w:rsidR="00421195" w:rsidRDefault="00421195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57420380" w14:textId="5D3B1199" w:rsidR="00572C8C" w:rsidRPr="00DF7E43" w:rsidRDefault="00572C8C" w:rsidP="00572C8C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50A2C0" wp14:editId="43B04B07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75209290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FAD058D" w14:textId="77777777" w:rsidR="00572C8C" w:rsidRDefault="00572C8C" w:rsidP="00572C8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0A2C0" id="组合 13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120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6FAD058D" w14:textId="77777777" w:rsidR="00572C8C" w:rsidRDefault="00572C8C" w:rsidP="00572C8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A8D36A5" w14:textId="3E5AD584" w:rsidR="00572C8C" w:rsidRDefault="00572C8C" w:rsidP="00572C8C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18804A76" wp14:editId="0C694A7A">
                <wp:extent cx="6006465" cy="487680"/>
                <wp:effectExtent l="0" t="0" r="0" b="7620"/>
                <wp:docPr id="1556163938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3DCDFC" w14:textId="77777777" w:rsidR="00572C8C" w:rsidRPr="008556DE" w:rsidRDefault="00572C8C" w:rsidP="00572C8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电流的热效应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79691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804A76" id="组合 9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2E3DCDFC" w14:textId="77777777" w:rsidR="00572C8C" w:rsidRPr="008556DE" w:rsidRDefault="00572C8C" w:rsidP="00572C8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电流的热效应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">
                    <v:imagedata r:id="rId122" o:title="university(2)"/>
                  </v:shape>
                </v:group>
                <w10:anchorlock/>
              </v:group>
            </w:pict>
          </mc:Fallback>
        </mc:AlternateContent>
      </w:r>
    </w:p>
    <w:p w14:paraId="3676160F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1、电流的热效应</w:t>
      </w:r>
    </w:p>
    <w:p w14:paraId="6B39072D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Style w:val="apple-style-span"/>
          <w:rFonts w:ascii="黑体" w:eastAsia="黑体" w:hAnsi="黑体" w:cs="黑体" w:hint="eastAsia"/>
          <w:szCs w:val="21"/>
        </w:rPr>
        <w:t>（1）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电流的热效应定义：电流通过导体时电能转化成热，这个现象叫做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电流的热效应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05D53F5D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（2）电流热效应的实质：是电流通过导体时，由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电能转化为内能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60EC898E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（3）电流热效应影响因素：与通电的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时间、电流、电阻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有关，通过导体的电流越大，导体</w:t>
      </w:r>
    </w:p>
    <w:p w14:paraId="6D660452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的电阻越大，通电时间越长，导体产生的热量越多。</w:t>
      </w:r>
    </w:p>
    <w:p w14:paraId="7DC0A1AA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宋体" w:hAnsi="宋体" w:cs="宋体" w:hint="eastAsia"/>
          <w:color w:val="333333"/>
          <w:szCs w:val="21"/>
          <w:shd w:val="clear" w:color="auto" w:fill="FFFFFF"/>
        </w:rPr>
        <w:t>※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方法点拨</w:t>
      </w:r>
    </w:p>
    <w:p w14:paraId="6206FBE7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电流有三大效应：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热效应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磁效应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化学效应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40FAC494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任何用电器，只要有电阻存在，电流通过时就会有热效应；电流流过超导体不会有热</w:t>
      </w:r>
    </w:p>
    <w:p w14:paraId="6F543EAD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效应。</w:t>
      </w:r>
    </w:p>
    <w:p w14:paraId="0DF555AE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</w:t>
      </w:r>
      <w:r>
        <w:fldChar w:fldCharType="begin"/>
      </w:r>
      <w:r>
        <w:instrText>HYPERLINK "javascript:void(0)" \o "</w:instrText>
      </w:r>
      <w:r>
        <w:instrText>电热的利用与防止</w:instrText>
      </w:r>
      <w:r>
        <w:instrText>"</w:instrText>
      </w:r>
      <w:r>
        <w:fldChar w:fldCharType="separate"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电热的利用与防止</w:t>
      </w:r>
      <w:r>
        <w:fldChar w:fldCharType="end"/>
      </w:r>
    </w:p>
    <w:p w14:paraId="17E4BE2B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（1）电热器：电流通过导体时将电能全部转化为内能的用电器。其优点是清洁、无污染、</w:t>
      </w:r>
    </w:p>
    <w:p w14:paraId="3D6035D0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热效率高，且便于控制和调节电流。</w:t>
      </w:r>
    </w:p>
    <w:p w14:paraId="2EFD3D43" w14:textId="00B44012" w:rsidR="00572C8C" w:rsidRPr="007A2C32" w:rsidRDefault="00572C8C" w:rsidP="00572C8C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（2）有时人们利用电热，如电饭锅、电熨斗等；有时人们防止电热产生的危害，如散热孔、散热片、散热风扇等。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0CB558E0" wp14:editId="3B1DC8FC">
                <wp:extent cx="6006465" cy="487680"/>
                <wp:effectExtent l="0" t="0" r="0" b="7620"/>
                <wp:docPr id="239056960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5547847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16AEE4" w14:textId="77777777" w:rsidR="00572C8C" w:rsidRPr="008556DE" w:rsidRDefault="00572C8C" w:rsidP="00572C8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探究影响电流通过导体时产生的热量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7492245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57458436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9587110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CB558E0" id="组合 7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" filled="f" stroked="f">
                  <v:textbox style="mso-fit-shape-to-text:t">
                    <w:txbxContent>
                      <w:p w14:paraId="5E16AEE4" w14:textId="77777777" w:rsidR="00572C8C" w:rsidRPr="008556DE" w:rsidRDefault="00572C8C" w:rsidP="00572C8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探究影响电流通过导体时产生的热量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">
                    <v:imagedata r:id="rId122" o:title="university(2)"/>
                  </v:shape>
                </v:group>
                <w10:anchorlock/>
              </v:group>
            </w:pict>
          </mc:Fallback>
        </mc:AlternateContent>
      </w:r>
    </w:p>
    <w:p w14:paraId="4423FEDE" w14:textId="74901900" w:rsidR="00572C8C" w:rsidRDefault="00572C8C" w:rsidP="00572C8C">
      <w:pPr>
        <w:spacing w:line="360" w:lineRule="auto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szCs w:val="21"/>
        </w:rPr>
        <w:t>1、实验器材：密闭容器两个，U形管两个、导线若干、不同阻值电阻丝若干、电源。</w:t>
      </w:r>
      <w:r>
        <w:rPr>
          <w:rFonts w:ascii="黑体" w:eastAsia="黑体" w:hAnsi="黑体" w:cs="黑体" w:hint="eastAsia"/>
          <w:szCs w:val="21"/>
        </w:rPr>
        <w:br/>
        <w:t>2、实验装置</w:t>
      </w:r>
      <w:r>
        <w:rPr>
          <w:rFonts w:ascii="黑体" w:eastAsia="黑体" w:hAnsi="黑体" w:cs="黑体" w:hint="eastAsia"/>
          <w:szCs w:val="21"/>
        </w:rPr>
        <w:br/>
      </w:r>
      <w:r w:rsidRPr="007A2C32">
        <w:rPr>
          <w:rFonts w:ascii="黑体" w:eastAsia="黑体" w:hAnsi="黑体" w:cs="黑体"/>
          <w:noProof/>
          <w:szCs w:val="21"/>
        </w:rPr>
        <w:drawing>
          <wp:inline distT="0" distB="0" distL="0" distR="0" wp14:anchorId="7DF705A5" wp14:editId="00EBE3D5">
            <wp:extent cx="3235960" cy="1554480"/>
            <wp:effectExtent l="0" t="0" r="2540" b="7620"/>
            <wp:docPr id="6948634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IMG_25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Cs w:val="21"/>
        </w:rPr>
        <w:br/>
        <w:t>3、实验步骤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lastRenderedPageBreak/>
        <w:t>（</w:t>
      </w:r>
      <w:r>
        <w:rPr>
          <w:rFonts w:eastAsia="黑体" w:cs="Calibri" w:hint="eastAsia"/>
          <w:szCs w:val="21"/>
        </w:rPr>
        <w:t>1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探究电流通过导体产生热量的多少与电阻的关系</w:t>
      </w:r>
      <w:r>
        <w:rPr>
          <w:rFonts w:ascii="黑体" w:eastAsia="黑体" w:hAnsi="黑体" w:cs="黑体" w:hint="eastAsia"/>
          <w:szCs w:val="21"/>
        </w:rPr>
        <w:br/>
        <w:t>实验设计：保持电流和通电时间不变，改变电阻。如图甲，把两个不同的电阻串联在电路中。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2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探究电流通过导体产生热量的多少与电流的关系</w:t>
      </w:r>
      <w:r>
        <w:rPr>
          <w:rFonts w:ascii="黑体" w:eastAsia="黑体" w:hAnsi="黑体" w:cs="黑体" w:hint="eastAsia"/>
          <w:szCs w:val="21"/>
        </w:rPr>
        <w:br/>
        <w:t>实验设计：保持电阻和通电时间不变，改变电流。如图乙，将两个相同的电阻先联，再与另一个电阻串联。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3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探究电流通过导体产生热量的多少与通电时间的关系</w:t>
      </w:r>
      <w:r>
        <w:rPr>
          <w:rFonts w:ascii="黑体" w:eastAsia="黑体" w:hAnsi="黑体" w:cs="黑体" w:hint="eastAsia"/>
          <w:szCs w:val="21"/>
        </w:rPr>
        <w:br/>
        <w:t>实验设计：保持电阻和电流不变，改变通电时间。</w:t>
      </w:r>
      <w:r>
        <w:rPr>
          <w:rFonts w:ascii="黑体" w:eastAsia="黑体" w:hAnsi="黑体" w:cs="黑体" w:hint="eastAsia"/>
          <w:szCs w:val="21"/>
        </w:rPr>
        <w:br/>
        <w:t>4、实验结论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1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在电流和通电时间相同的情况下，电阻越大，产生的热量越多。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2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在电阻和通电时间相同的情况下，通过电阻的电流越大，产生的热量越多。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3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在电阻和通过电阻的电流相同的情况下，通电时间越长，产生的热量越多</w:t>
      </w:r>
      <w:r>
        <w:rPr>
          <w:rFonts w:ascii="黑体" w:eastAsia="黑体" w:hAnsi="黑体" w:cs="黑体" w:hint="eastAsia"/>
          <w:b/>
          <w:szCs w:val="21"/>
        </w:rPr>
        <w:t>。</w:t>
      </w:r>
    </w:p>
    <w:p w14:paraId="33F56816" w14:textId="69563E0C" w:rsidR="00572C8C" w:rsidRDefault="00572C8C" w:rsidP="00572C8C">
      <w:pPr>
        <w:spacing w:line="360" w:lineRule="auto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41F5235" wp14:editId="60604C26">
                <wp:extent cx="6006465" cy="487680"/>
                <wp:effectExtent l="0" t="0" r="3810" b="0"/>
                <wp:docPr id="1086650543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7624457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012D9" w14:textId="77777777" w:rsidR="00572C8C" w:rsidRPr="008556DE" w:rsidRDefault="00572C8C" w:rsidP="00572C8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焦耳定律及应用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44604451" name="组合 79"/>
                        <wpg:cNvGrpSpPr>
                          <a:grpSpLocks/>
                        </wpg:cNvGrpSpPr>
                        <wpg:grpSpPr bwMode="auto"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401129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3763374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1F5235" id="组合 3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LTRhj/gMA&#10;AEQL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" filled="f" stroked="f">
                  <v:textbox style="mso-fit-shape-to-text:t">
                    <w:txbxContent>
                      <w:p w14:paraId="679012D9" w14:textId="77777777" w:rsidR="00572C8C" w:rsidRPr="008556DE" w:rsidRDefault="00572C8C" w:rsidP="00572C8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焦耳定律及应用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">
                    <v:imagedata r:id="rId122" o:title="university(2)"/>
                  </v:shape>
                </v:group>
                <w10:anchorlock/>
              </v:group>
            </w:pict>
          </mc:Fallback>
        </mc:AlternateContent>
      </w:r>
    </w:p>
    <w:p w14:paraId="68A6DADF" w14:textId="77777777" w:rsidR="00572C8C" w:rsidRDefault="00572C8C" w:rsidP="00572C8C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1、焦耳定律</w:t>
      </w:r>
    </w:p>
    <w:p w14:paraId="642796C5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（1）内容：电流通过导体产生的热量跟电流的二次方成正比，跟导体的电阻成正比，跟通</w:t>
      </w:r>
    </w:p>
    <w:p w14:paraId="5DCFE3C6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proofErr w:type="gramStart"/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电时间</w:t>
      </w:r>
      <w:proofErr w:type="gramEnd"/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成正比，这个规律叫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焦耳定律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B620577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（2）公式：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Q=I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vertAlign w:val="superscript"/>
          <w:lang w:bidi="ar"/>
        </w:rPr>
        <w:t>2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Rt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，公式中的电流I的单位要用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安培（A）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，电阻R的单位要用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欧姆（Ω）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，通过的时间t的单位要用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秒（s）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这样，热量Q的单位就是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焦耳（J）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式中：</w:t>
      </w:r>
    </w:p>
    <w:p w14:paraId="4A78543C" w14:textId="77777777" w:rsidR="00572C8C" w:rsidRDefault="00572C8C" w:rsidP="00572C8C">
      <w:pPr>
        <w:spacing w:line="360" w:lineRule="auto"/>
        <w:ind w:leftChars="100" w:left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I-通过导体的电流，单位是安培（A）。</w:t>
      </w:r>
    </w:p>
    <w:p w14:paraId="05446FDF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  R--导体的电阻，单位是欧姆。 </w:t>
      </w:r>
    </w:p>
    <w:p w14:paraId="2D846AF8" w14:textId="77777777" w:rsidR="00572C8C" w:rsidRDefault="00572C8C" w:rsidP="00572C8C">
      <w:pPr>
        <w:spacing w:line="360" w:lineRule="auto"/>
        <w:ind w:leftChars="100" w:left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t--电流通过导体的时间，单位是秒（S）。</w:t>
      </w:r>
    </w:p>
    <w:p w14:paraId="4C088555" w14:textId="77777777" w:rsidR="00572C8C" w:rsidRDefault="00572C8C" w:rsidP="00572C8C">
      <w:pPr>
        <w:spacing w:line="360" w:lineRule="auto"/>
        <w:ind w:leftChars="100" w:left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Q--电流在电阻上产生的热量，单位是焦（J）。</w:t>
      </w:r>
    </w:p>
    <w:p w14:paraId="7DEFF487" w14:textId="77777777" w:rsidR="00572C8C" w:rsidRDefault="00572C8C" w:rsidP="00572C8C">
      <w:pPr>
        <w:spacing w:line="360" w:lineRule="auto"/>
        <w:rPr>
          <w:rStyle w:val="apple-style-span"/>
          <w:rFonts w:ascii="黑体" w:eastAsia="黑体" w:hAnsi="黑体" w:cs="黑体" w:hint="eastAsia"/>
          <w:b/>
          <w:bCs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2、焦耳定律的应用</w:t>
      </w:r>
    </w:p>
    <w:p w14:paraId="7984D966" w14:textId="77777777" w:rsidR="00572C8C" w:rsidRDefault="00572C8C" w:rsidP="00572C8C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纯电阻电路：纯电阻电路就是除电源外，只有电阻元件的电路，或有电感和电容元件，但它们对电路的影响可忽略；电压与电流同频且同相位．电阻将从电源获得的能量全部转变成内能，这种电路就叫做纯电阻电路；基本上，只要电能除了转化为热能以外没有其他能的转化，此电路为纯电阻电路。</w:t>
      </w:r>
    </w:p>
    <w:p w14:paraId="78950FB8" w14:textId="77777777" w:rsidR="00572C8C" w:rsidRPr="007A2C32" w:rsidRDefault="00572C8C" w:rsidP="00572C8C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（2）焦耳定律的推导公式：</w:t>
      </w:r>
      <w:r>
        <w:rPr>
          <w:rFonts w:ascii="黑体" w:eastAsia="黑体" w:hAnsi="黑体" w:cs="黑体" w:hint="eastAsia"/>
          <w:color w:val="333333"/>
          <w:kern w:val="0"/>
          <w:position w:val="-24"/>
          <w:szCs w:val="21"/>
          <w:shd w:val="clear" w:color="auto" w:fill="FFFFFF"/>
          <w:lang w:bidi="ar"/>
        </w:rPr>
        <w:object w:dxaOrig="741" w:dyaOrig="532" w14:anchorId="0EFBDF2A">
          <v:shape id="_x0000_i1068" type="#_x0000_t75" style="width:37.15pt;height:26.65pt" o:ole="">
            <v:imagedata r:id="rId124" o:title=""/>
          </v:shape>
          <o:OLEObject Type="Embed" ProgID="Equation.KSEE3" ShapeID="_x0000_i1068" DrawAspect="Content" ObjectID="_1840868649" r:id="rId125"/>
        </w:objec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，Q=</w:t>
      </w:r>
      <w:proofErr w:type="spellStart"/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UIt</w:t>
      </w:r>
      <w:proofErr w:type="spellEnd"/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，适用范围，纯电阻电路。</w:t>
      </w:r>
    </w:p>
    <w:p w14:paraId="73FFE218" w14:textId="1636DC99" w:rsidR="00311EEE" w:rsidRPr="00572C8C" w:rsidRDefault="00311EEE"/>
    <w:sectPr w:rsidR="00311EEE" w:rsidRPr="00572C8C">
      <w:headerReference w:type="default" r:id="rId126"/>
      <w:footerReference w:type="default" r:id="rId12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1F2BC" w14:textId="77777777" w:rsidR="00142BCA" w:rsidRDefault="00142BCA">
      <w:r>
        <w:separator/>
      </w:r>
    </w:p>
  </w:endnote>
  <w:endnote w:type="continuationSeparator" w:id="0">
    <w:p w14:paraId="418549E8" w14:textId="77777777" w:rsidR="00142BCA" w:rsidRDefault="00142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93D0" w14:textId="77777777" w:rsidR="00142BCA" w:rsidRDefault="00142BCA">
      <w:r>
        <w:separator/>
      </w:r>
    </w:p>
  </w:footnote>
  <w:footnote w:type="continuationSeparator" w:id="0">
    <w:p w14:paraId="5E884F65" w14:textId="77777777" w:rsidR="00142BCA" w:rsidRDefault="00142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5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42BCA"/>
    <w:rsid w:val="00156426"/>
    <w:rsid w:val="00311EEE"/>
    <w:rsid w:val="0032359C"/>
    <w:rsid w:val="00421195"/>
    <w:rsid w:val="00566D2B"/>
    <w:rsid w:val="00572C8C"/>
    <w:rsid w:val="005A7A01"/>
    <w:rsid w:val="00784821"/>
    <w:rsid w:val="008F2D55"/>
    <w:rsid w:val="00B02614"/>
    <w:rsid w:val="00B82DD3"/>
    <w:rsid w:val="00D65809"/>
    <w:rsid w:val="00E61622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572C8C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3.bin"/><Relationship Id="rId21" Type="http://schemas.openxmlformats.org/officeDocument/2006/relationships/image" Target="media/image13.wmf"/><Relationship Id="rId42" Type="http://schemas.openxmlformats.org/officeDocument/2006/relationships/oleObject" Target="embeddings/oleObject9.bin"/><Relationship Id="rId47" Type="http://schemas.openxmlformats.org/officeDocument/2006/relationships/image" Target="media/image29.wmf"/><Relationship Id="rId63" Type="http://schemas.openxmlformats.org/officeDocument/2006/relationships/image" Target="media/image40.png"/><Relationship Id="rId68" Type="http://schemas.openxmlformats.org/officeDocument/2006/relationships/image" Target="media/image43.png"/><Relationship Id="rId84" Type="http://schemas.openxmlformats.org/officeDocument/2006/relationships/image" Target="media/image52.wmf"/><Relationship Id="rId89" Type="http://schemas.openxmlformats.org/officeDocument/2006/relationships/image" Target="media/image55.wmf"/><Relationship Id="rId112" Type="http://schemas.openxmlformats.org/officeDocument/2006/relationships/oleObject" Target="embeddings/oleObject39.bin"/><Relationship Id="rId16" Type="http://schemas.openxmlformats.org/officeDocument/2006/relationships/image" Target="media/image8.png"/><Relationship Id="rId107" Type="http://schemas.openxmlformats.org/officeDocument/2006/relationships/oleObject" Target="embeddings/oleObject37.bin"/><Relationship Id="rId11" Type="http://schemas.openxmlformats.org/officeDocument/2006/relationships/image" Target="media/image3.jpeg"/><Relationship Id="rId32" Type="http://schemas.openxmlformats.org/officeDocument/2006/relationships/oleObject" Target="embeddings/oleObject6.bin"/><Relationship Id="rId37" Type="http://schemas.openxmlformats.org/officeDocument/2006/relationships/oleObject" Target="embeddings/oleObject7.bin"/><Relationship Id="rId53" Type="http://schemas.openxmlformats.org/officeDocument/2006/relationships/image" Target="media/image32.wmf"/><Relationship Id="rId58" Type="http://schemas.openxmlformats.org/officeDocument/2006/relationships/image" Target="media/image35.jpeg"/><Relationship Id="rId74" Type="http://schemas.openxmlformats.org/officeDocument/2006/relationships/image" Target="media/image47.wmf"/><Relationship Id="rId79" Type="http://schemas.openxmlformats.org/officeDocument/2006/relationships/oleObject" Target="embeddings/oleObject22.bin"/><Relationship Id="rId102" Type="http://schemas.openxmlformats.org/officeDocument/2006/relationships/image" Target="media/image60.wmf"/><Relationship Id="rId123" Type="http://schemas.openxmlformats.org/officeDocument/2006/relationships/image" Target="media/image72.png"/><Relationship Id="rId128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oleObject" Target="embeddings/oleObject27.bin"/><Relationship Id="rId95" Type="http://schemas.openxmlformats.org/officeDocument/2006/relationships/oleObject" Target="embeddings/oleObject31.bin"/><Relationship Id="rId22" Type="http://schemas.openxmlformats.org/officeDocument/2006/relationships/oleObject" Target="embeddings/oleObject1.bin"/><Relationship Id="rId27" Type="http://schemas.openxmlformats.org/officeDocument/2006/relationships/image" Target="media/image16.wmf"/><Relationship Id="rId43" Type="http://schemas.openxmlformats.org/officeDocument/2006/relationships/image" Target="media/image26.png"/><Relationship Id="rId48" Type="http://schemas.openxmlformats.org/officeDocument/2006/relationships/oleObject" Target="embeddings/oleObject11.bin"/><Relationship Id="rId64" Type="http://schemas.openxmlformats.org/officeDocument/2006/relationships/image" Target="media/image41.png"/><Relationship Id="rId69" Type="http://schemas.openxmlformats.org/officeDocument/2006/relationships/image" Target="media/image44.wmf"/><Relationship Id="rId113" Type="http://schemas.openxmlformats.org/officeDocument/2006/relationships/oleObject" Target="embeddings/oleObject40.bin"/><Relationship Id="rId118" Type="http://schemas.openxmlformats.org/officeDocument/2006/relationships/image" Target="media/image67.png"/><Relationship Id="rId80" Type="http://schemas.openxmlformats.org/officeDocument/2006/relationships/image" Target="media/image50.wmf"/><Relationship Id="rId85" Type="http://schemas.openxmlformats.org/officeDocument/2006/relationships/oleObject" Target="embeddings/oleObject25.bin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59" Type="http://schemas.openxmlformats.org/officeDocument/2006/relationships/image" Target="media/image36.png"/><Relationship Id="rId103" Type="http://schemas.openxmlformats.org/officeDocument/2006/relationships/oleObject" Target="embeddings/oleObject35.bin"/><Relationship Id="rId108" Type="http://schemas.openxmlformats.org/officeDocument/2006/relationships/image" Target="media/image63.png"/><Relationship Id="rId124" Type="http://schemas.openxmlformats.org/officeDocument/2006/relationships/image" Target="media/image73.wmf"/><Relationship Id="rId129" Type="http://schemas.openxmlformats.org/officeDocument/2006/relationships/theme" Target="theme/theme1.xml"/><Relationship Id="rId54" Type="http://schemas.openxmlformats.org/officeDocument/2006/relationships/oleObject" Target="embeddings/oleObject14.bin"/><Relationship Id="rId70" Type="http://schemas.openxmlformats.org/officeDocument/2006/relationships/oleObject" Target="embeddings/oleObject18.bin"/><Relationship Id="rId75" Type="http://schemas.openxmlformats.org/officeDocument/2006/relationships/oleObject" Target="embeddings/oleObject20.bin"/><Relationship Id="rId91" Type="http://schemas.openxmlformats.org/officeDocument/2006/relationships/oleObject" Target="embeddings/oleObject28.bin"/><Relationship Id="rId96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4.wmf"/><Relationship Id="rId28" Type="http://schemas.openxmlformats.org/officeDocument/2006/relationships/oleObject" Target="embeddings/oleObject4.bin"/><Relationship Id="rId49" Type="http://schemas.openxmlformats.org/officeDocument/2006/relationships/image" Target="media/image30.wmf"/><Relationship Id="rId114" Type="http://schemas.openxmlformats.org/officeDocument/2006/relationships/image" Target="media/image66.wmf"/><Relationship Id="rId119" Type="http://schemas.openxmlformats.org/officeDocument/2006/relationships/image" Target="media/image68.png"/><Relationship Id="rId44" Type="http://schemas.openxmlformats.org/officeDocument/2006/relationships/image" Target="media/image27.png"/><Relationship Id="rId60" Type="http://schemas.openxmlformats.org/officeDocument/2006/relationships/image" Target="media/image37.png"/><Relationship Id="rId65" Type="http://schemas.openxmlformats.org/officeDocument/2006/relationships/image" Target="media/image42.wmf"/><Relationship Id="rId81" Type="http://schemas.openxmlformats.org/officeDocument/2006/relationships/oleObject" Target="embeddings/oleObject23.bin"/><Relationship Id="rId86" Type="http://schemas.openxmlformats.org/officeDocument/2006/relationships/image" Target="media/image5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4.wmf"/><Relationship Id="rId109" Type="http://schemas.openxmlformats.org/officeDocument/2006/relationships/image" Target="media/image64.wmf"/><Relationship Id="rId34" Type="http://schemas.openxmlformats.org/officeDocument/2006/relationships/image" Target="media/image20.png"/><Relationship Id="rId50" Type="http://schemas.openxmlformats.org/officeDocument/2006/relationships/oleObject" Target="embeddings/oleObject12.bin"/><Relationship Id="rId55" Type="http://schemas.openxmlformats.org/officeDocument/2006/relationships/image" Target="media/image33.wmf"/><Relationship Id="rId76" Type="http://schemas.openxmlformats.org/officeDocument/2006/relationships/image" Target="media/image48.wmf"/><Relationship Id="rId97" Type="http://schemas.openxmlformats.org/officeDocument/2006/relationships/oleObject" Target="embeddings/oleObject33.bin"/><Relationship Id="rId104" Type="http://schemas.openxmlformats.org/officeDocument/2006/relationships/image" Target="media/image61.wmf"/><Relationship Id="rId120" Type="http://schemas.openxmlformats.org/officeDocument/2006/relationships/image" Target="media/image69.png"/><Relationship Id="rId125" Type="http://schemas.openxmlformats.org/officeDocument/2006/relationships/oleObject" Target="embeddings/oleObject44.bin"/><Relationship Id="rId7" Type="http://schemas.openxmlformats.org/officeDocument/2006/relationships/footnotes" Target="footnotes.xml"/><Relationship Id="rId71" Type="http://schemas.openxmlformats.org/officeDocument/2006/relationships/image" Target="media/image45.png"/><Relationship Id="rId92" Type="http://schemas.openxmlformats.org/officeDocument/2006/relationships/oleObject" Target="embeddings/oleObject29.bin"/><Relationship Id="rId2" Type="http://schemas.openxmlformats.org/officeDocument/2006/relationships/customXml" Target="../customXml/item2.xml"/><Relationship Id="rId29" Type="http://schemas.openxmlformats.org/officeDocument/2006/relationships/image" Target="media/image17.wmf"/><Relationship Id="rId24" Type="http://schemas.openxmlformats.org/officeDocument/2006/relationships/oleObject" Target="embeddings/oleObject2.bin"/><Relationship Id="rId40" Type="http://schemas.openxmlformats.org/officeDocument/2006/relationships/oleObject" Target="embeddings/oleObject8.bin"/><Relationship Id="rId45" Type="http://schemas.openxmlformats.org/officeDocument/2006/relationships/image" Target="media/image28.wmf"/><Relationship Id="rId66" Type="http://schemas.openxmlformats.org/officeDocument/2006/relationships/oleObject" Target="embeddings/oleObject16.bin"/><Relationship Id="rId87" Type="http://schemas.openxmlformats.org/officeDocument/2006/relationships/image" Target="media/image54.png"/><Relationship Id="rId110" Type="http://schemas.openxmlformats.org/officeDocument/2006/relationships/oleObject" Target="embeddings/oleObject38.bin"/><Relationship Id="rId115" Type="http://schemas.openxmlformats.org/officeDocument/2006/relationships/oleObject" Target="embeddings/oleObject41.bin"/><Relationship Id="rId61" Type="http://schemas.openxmlformats.org/officeDocument/2006/relationships/image" Target="media/image38.png"/><Relationship Id="rId82" Type="http://schemas.openxmlformats.org/officeDocument/2006/relationships/image" Target="media/image51.wmf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oleObject" Target="embeddings/oleObject5.bin"/><Relationship Id="rId35" Type="http://schemas.openxmlformats.org/officeDocument/2006/relationships/image" Target="media/image21.png"/><Relationship Id="rId56" Type="http://schemas.openxmlformats.org/officeDocument/2006/relationships/oleObject" Target="embeddings/oleObject15.bin"/><Relationship Id="rId77" Type="http://schemas.openxmlformats.org/officeDocument/2006/relationships/oleObject" Target="embeddings/oleObject21.bin"/><Relationship Id="rId100" Type="http://schemas.openxmlformats.org/officeDocument/2006/relationships/image" Target="media/image59.wmf"/><Relationship Id="rId105" Type="http://schemas.openxmlformats.org/officeDocument/2006/relationships/oleObject" Target="embeddings/oleObject36.bin"/><Relationship Id="rId12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31.wmf"/><Relationship Id="rId72" Type="http://schemas.openxmlformats.org/officeDocument/2006/relationships/image" Target="media/image46.wmf"/><Relationship Id="rId93" Type="http://schemas.openxmlformats.org/officeDocument/2006/relationships/image" Target="media/image56.wmf"/><Relationship Id="rId98" Type="http://schemas.openxmlformats.org/officeDocument/2006/relationships/image" Target="media/image57.png"/><Relationship Id="rId121" Type="http://schemas.openxmlformats.org/officeDocument/2006/relationships/image" Target="media/image70.png"/><Relationship Id="rId3" Type="http://schemas.openxmlformats.org/officeDocument/2006/relationships/customXml" Target="../customXml/item3.xml"/><Relationship Id="rId25" Type="http://schemas.openxmlformats.org/officeDocument/2006/relationships/image" Target="media/image15.wmf"/><Relationship Id="rId46" Type="http://schemas.openxmlformats.org/officeDocument/2006/relationships/oleObject" Target="embeddings/oleObject10.bin"/><Relationship Id="rId67" Type="http://schemas.openxmlformats.org/officeDocument/2006/relationships/oleObject" Target="embeddings/oleObject17.bin"/><Relationship Id="rId116" Type="http://schemas.openxmlformats.org/officeDocument/2006/relationships/oleObject" Target="embeddings/oleObject42.bin"/><Relationship Id="rId20" Type="http://schemas.openxmlformats.org/officeDocument/2006/relationships/image" Target="media/image12.png"/><Relationship Id="rId41" Type="http://schemas.openxmlformats.org/officeDocument/2006/relationships/image" Target="media/image25.wmf"/><Relationship Id="rId62" Type="http://schemas.openxmlformats.org/officeDocument/2006/relationships/image" Target="media/image39.png"/><Relationship Id="rId83" Type="http://schemas.openxmlformats.org/officeDocument/2006/relationships/oleObject" Target="embeddings/oleObject24.bin"/><Relationship Id="rId88" Type="http://schemas.openxmlformats.org/officeDocument/2006/relationships/oleObject" Target="embeddings/oleObject26.bin"/><Relationship Id="rId111" Type="http://schemas.openxmlformats.org/officeDocument/2006/relationships/image" Target="media/image65.png"/><Relationship Id="rId15" Type="http://schemas.openxmlformats.org/officeDocument/2006/relationships/image" Target="media/image7.png"/><Relationship Id="rId36" Type="http://schemas.openxmlformats.org/officeDocument/2006/relationships/image" Target="media/image22.wmf"/><Relationship Id="rId57" Type="http://schemas.openxmlformats.org/officeDocument/2006/relationships/image" Target="media/image34.png"/><Relationship Id="rId106" Type="http://schemas.openxmlformats.org/officeDocument/2006/relationships/image" Target="media/image62.wmf"/><Relationship Id="rId12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18.wmf"/><Relationship Id="rId52" Type="http://schemas.openxmlformats.org/officeDocument/2006/relationships/oleObject" Target="embeddings/oleObject13.bin"/><Relationship Id="rId73" Type="http://schemas.openxmlformats.org/officeDocument/2006/relationships/oleObject" Target="embeddings/oleObject19.bin"/><Relationship Id="rId78" Type="http://schemas.openxmlformats.org/officeDocument/2006/relationships/image" Target="media/image49.wmf"/><Relationship Id="rId94" Type="http://schemas.openxmlformats.org/officeDocument/2006/relationships/oleObject" Target="embeddings/oleObject30.bin"/><Relationship Id="rId99" Type="http://schemas.openxmlformats.org/officeDocument/2006/relationships/image" Target="media/image58.png"/><Relationship Id="rId101" Type="http://schemas.openxmlformats.org/officeDocument/2006/relationships/oleObject" Target="embeddings/oleObject34.bin"/><Relationship Id="rId122" Type="http://schemas.openxmlformats.org/officeDocument/2006/relationships/image" Target="media/image7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oleObject" Target="embeddings/oleObject3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4205</Words>
  <Characters>4500</Characters>
  <Application>Microsoft Office Word</Application>
  <DocSecurity>0</DocSecurity>
  <Lines>236</Lines>
  <Paragraphs>248</Paragraphs>
  <ScaleCrop>false</ScaleCrop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