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E27" w:rsidRDefault="00D7436A">
      <w:r w:rsidRPr="00D7436A">
        <w:drawing>
          <wp:inline distT="0" distB="0" distL="0" distR="0" wp14:anchorId="7AD976C9" wp14:editId="71E88B5E">
            <wp:extent cx="5400040" cy="307334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6A" w:rsidRDefault="00D7436A">
      <w:r w:rsidRPr="00D7436A">
        <w:drawing>
          <wp:inline distT="0" distB="0" distL="0" distR="0" wp14:anchorId="21AA6702" wp14:editId="47451B7A">
            <wp:extent cx="5400040" cy="259126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6A" w:rsidRDefault="00D7436A">
      <w:r w:rsidRPr="00D7436A">
        <w:drawing>
          <wp:inline distT="0" distB="0" distL="0" distR="0" wp14:anchorId="01D14731" wp14:editId="666F06C1">
            <wp:extent cx="5400040" cy="225643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4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36A"/>
    <w:rsid w:val="000D6CEE"/>
    <w:rsid w:val="00C4261B"/>
    <w:rsid w:val="00D7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4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3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4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3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Rosiane Soares Ponath</dc:creator>
  <cp:lastModifiedBy>Rosiane Soares Ponath</cp:lastModifiedBy>
  <cp:revision>1</cp:revision>
  <dcterms:created xsi:type="dcterms:W3CDTF">2026-04-16T23:23:00Z</dcterms:created>
  <dcterms:modified xsi:type="dcterms:W3CDTF">2026-04-16T23:40:00Z</dcterms:modified>
</cp:coreProperties>
</file>