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9F" w:rsidRPr="0054539F" w:rsidRDefault="0054539F" w:rsidP="0054539F">
      <w:pPr>
        <w:rPr>
          <w:b/>
        </w:rPr>
      </w:pPr>
      <w:r w:rsidRPr="0054539F">
        <w:rPr>
          <w:b/>
        </w:rPr>
        <w:t xml:space="preserve">Practice Questions on Loops </w:t>
      </w:r>
      <w:bookmarkStart w:id="0" w:name="_GoBack"/>
      <w:bookmarkEnd w:id="0"/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 xml:space="preserve">Write </w:t>
      </w:r>
      <w:r>
        <w:t>a</w:t>
      </w:r>
      <w:r w:rsidRPr="0054539F">
        <w:t xml:space="preserve"> program to print alphabets from a to z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 xml:space="preserve">Write </w:t>
      </w:r>
      <w:r>
        <w:t>a</w:t>
      </w:r>
      <w:r w:rsidRPr="0054539F">
        <w:t xml:space="preserve"> program to print ASCII values of all characters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 xml:space="preserve">Write </w:t>
      </w:r>
      <w:r>
        <w:t>a</w:t>
      </w:r>
      <w:r w:rsidRPr="0054539F">
        <w:t xml:space="preserve"> program to print multiplication table of a given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>
        <w:t>Write a</w:t>
      </w:r>
      <w:r w:rsidRPr="0054539F">
        <w:t xml:space="preserve"> program to print all natural numbers in reverse order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a program to print sum of digits enter by user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>
        <w:t>Write</w:t>
      </w:r>
      <w:r w:rsidRPr="0054539F">
        <w:t xml:space="preserve"> program to find sum of even numbers between 1 to n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sum of odd numbers between 1 to n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swap first and last digit of a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the sum of first and last digit of any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first and last digit of any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calculate product of digits of a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reverse a number using while &amp; for loop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calculate power using while &amp; for loop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factorial of any number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a program to check whether a number is Armstrong number or not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>
        <w:t xml:space="preserve">Write a </w:t>
      </w:r>
      <w:r w:rsidRPr="0054539F">
        <w:t>program to find Armstrong numbers between 1 to n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a program to calculate compound Interest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a program to check a enter number is Prime number or not using while &amp; for loop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a program to check whether a number is palindrome or not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>
        <w:t xml:space="preserve">Write </w:t>
      </w:r>
      <w:r w:rsidRPr="0054539F">
        <w:t>program to print number in words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HCF of two numbers</w:t>
      </w:r>
    </w:p>
    <w:p w:rsidR="0054539F" w:rsidRPr="0054539F" w:rsidRDefault="0054539F" w:rsidP="0054539F">
      <w:pPr>
        <w:pStyle w:val="ListParagraph"/>
        <w:numPr>
          <w:ilvl w:val="0"/>
          <w:numId w:val="2"/>
        </w:numPr>
        <w:ind w:left="360"/>
      </w:pPr>
      <w:r w:rsidRPr="0054539F">
        <w:t>Write program to find LCM of two numbers</w:t>
      </w:r>
    </w:p>
    <w:p w:rsidR="003059B9" w:rsidRPr="0054539F" w:rsidRDefault="003059B9" w:rsidP="0054539F"/>
    <w:sectPr w:rsidR="003059B9" w:rsidRPr="0054539F" w:rsidSect="0054539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52A4"/>
    <w:multiLevelType w:val="hybridMultilevel"/>
    <w:tmpl w:val="415E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976"/>
    <w:multiLevelType w:val="multilevel"/>
    <w:tmpl w:val="0EAE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9F"/>
    <w:rsid w:val="003059B9"/>
    <w:rsid w:val="005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0E7"/>
  <w15:chartTrackingRefBased/>
  <w15:docId w15:val="{EC633B7D-29ED-41C8-B589-5D948586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3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 Kumar</dc:creator>
  <cp:keywords/>
  <dc:description/>
  <cp:lastModifiedBy>Sathesh Kumar</cp:lastModifiedBy>
  <cp:revision>1</cp:revision>
  <dcterms:created xsi:type="dcterms:W3CDTF">2023-07-21T05:47:00Z</dcterms:created>
  <dcterms:modified xsi:type="dcterms:W3CDTF">2023-07-21T05:56:00Z</dcterms:modified>
</cp:coreProperties>
</file>