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2CC0" w14:textId="28483E19" w:rsidR="00675546" w:rsidRDefault="00675546" w:rsidP="00675546">
      <w:r w:rsidRPr="000148CF">
        <w:t>C:\Anton\spm20220218\ProtocolApp\App\session_configs\Mojito\Mojito_2022_04_0</w:t>
      </w:r>
      <w:r>
        <w:t>9</w:t>
      </w:r>
      <w:r w:rsidRPr="000148CF">
        <w:t>.csv</w:t>
      </w:r>
    </w:p>
    <w:p w14:paraId="54985B08" w14:textId="77777777" w:rsidR="00675546" w:rsidRDefault="00675546" w:rsidP="00F22352"/>
    <w:sectPr w:rsidR="006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88"/>
    <w:rsid w:val="000148CF"/>
    <w:rsid w:val="000167BE"/>
    <w:rsid w:val="000656B2"/>
    <w:rsid w:val="00153270"/>
    <w:rsid w:val="003A2F28"/>
    <w:rsid w:val="004F781B"/>
    <w:rsid w:val="00536F17"/>
    <w:rsid w:val="00675546"/>
    <w:rsid w:val="006C3A14"/>
    <w:rsid w:val="007A2841"/>
    <w:rsid w:val="009E0088"/>
    <w:rsid w:val="00C058F5"/>
    <w:rsid w:val="00CB2316"/>
    <w:rsid w:val="00CD6BA6"/>
    <w:rsid w:val="00EF5A40"/>
    <w:rsid w:val="00F22352"/>
    <w:rsid w:val="00F3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4ECE"/>
  <w15:chartTrackingRefBased/>
  <w15:docId w15:val="{90170DCA-C1CD-48F4-9226-DF21C27A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Somlab</dc:creator>
  <cp:keywords/>
  <dc:description/>
  <cp:lastModifiedBy>Somlab</cp:lastModifiedBy>
  <cp:revision>14</cp:revision>
  <dcterms:created xsi:type="dcterms:W3CDTF">2022-03-08T19:01:00Z</dcterms:created>
  <dcterms:modified xsi:type="dcterms:W3CDTF">2022-04-11T14:40:00Z</dcterms:modified>
</cp:coreProperties>
</file>