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79C7E" w14:textId="4839D4A2" w:rsidR="00936DB3" w:rsidRPr="00BF38CD" w:rsidRDefault="00FD7797" w:rsidP="00974A6A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318826" wp14:editId="43FDA464">
                <wp:simplePos x="0" y="0"/>
                <wp:positionH relativeFrom="column">
                  <wp:posOffset>-1170305</wp:posOffset>
                </wp:positionH>
                <wp:positionV relativeFrom="paragraph">
                  <wp:posOffset>-33655</wp:posOffset>
                </wp:positionV>
                <wp:extent cx="926465" cy="10691495"/>
                <wp:effectExtent l="0" t="0" r="6985" b="0"/>
                <wp:wrapNone/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465" cy="10691495"/>
                          <a:chOff x="-199940" y="-12"/>
                          <a:chExt cx="928120" cy="10692130"/>
                        </a:xfrm>
                      </wpg:grpSpPr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6C040" id="Gruppieren 18" o:spid="_x0000_s1026" style="position:absolute;margin-left:-92.15pt;margin-top:-2.65pt;width:72.95pt;height:841.85pt;z-index:251658240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="005D6836" w:rsidRPr="00BF38CD">
        <w:rPr>
          <w:noProof/>
          <w:lang w:eastAsia="de-DE"/>
        </w:rPr>
        <w:drawing>
          <wp:anchor distT="0" distB="0" distL="114300" distR="114300" simplePos="0" relativeHeight="251650048" behindDoc="0" locked="0" layoutInCell="1" allowOverlap="1" wp14:anchorId="1336B042" wp14:editId="49FEA3CA">
            <wp:simplePos x="0" y="0"/>
            <wp:positionH relativeFrom="column">
              <wp:posOffset>5306250</wp:posOffset>
            </wp:positionH>
            <wp:positionV relativeFrom="paragraph">
              <wp:posOffset>-40640</wp:posOffset>
            </wp:positionV>
            <wp:extent cx="818515" cy="1073785"/>
            <wp:effectExtent l="0" t="0" r="635" b="0"/>
            <wp:wrapNone/>
            <wp:docPr id="9" name="Bild 1" descr="HM_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6DB3" w:rsidRPr="00BF38CD">
        <w:t>Hessisches Kultusministerium</w:t>
      </w:r>
    </w:p>
    <w:p w14:paraId="680FDA2C" w14:textId="497454FE" w:rsidR="007A21E3" w:rsidRPr="00BF38CD" w:rsidRDefault="00EF277F" w:rsidP="00BF38CD">
      <w:pPr>
        <w:pStyle w:val="LDTitelseiteHKM"/>
      </w:pPr>
      <w:r w:rsidRPr="00BF38CD">
        <w:t>Referat Z.6</w:t>
      </w:r>
      <w:r w:rsidR="00936DB3" w:rsidRPr="00BF38CD">
        <w:br/>
      </w:r>
      <w:r w:rsidRPr="00BF38CD">
        <w:t>E-Government-Verfahren und Geschäftsprozessmanagement</w:t>
      </w:r>
    </w:p>
    <w:p w14:paraId="6A540BFA" w14:textId="5053AA57" w:rsidR="00E07163" w:rsidRDefault="003C632C" w:rsidP="00E07163">
      <w:pPr>
        <w:pStyle w:val="LDTitelseite30pt"/>
      </w:pPr>
      <w:r w:rsidRPr="003C632C">
        <w:t>LUSD Änderungen</w:t>
      </w:r>
      <w:r>
        <w:t xml:space="preserve"> - Release 3</w:t>
      </w:r>
      <w:r w:rsidR="00917012">
        <w:t>6</w:t>
      </w:r>
      <w:r>
        <w:t>.0</w:t>
      </w:r>
    </w:p>
    <w:p w14:paraId="5E0B3779" w14:textId="571C2FB4" w:rsidR="00D54451" w:rsidRDefault="003C632C" w:rsidP="0045013E">
      <w:pPr>
        <w:pStyle w:val="LDTextinhalt"/>
      </w:pPr>
      <w:r>
        <w:t>Neben verschiedenen technischen Anpassungen an der LUSD und deren Schnittstellen stehen Ihnen mit Produktivsetzung von Release 3</w:t>
      </w:r>
      <w:r w:rsidR="00917012">
        <w:t>6</w:t>
      </w:r>
      <w:r w:rsidR="0012518B">
        <w:t xml:space="preserve">.0 im </w:t>
      </w:r>
      <w:r w:rsidR="00917012">
        <w:t>Januar 2020</w:t>
      </w:r>
      <w:r>
        <w:t xml:space="preserve"> neu folgende LUSD-Funktionalitäten zur Verfügung.</w:t>
      </w:r>
    </w:p>
    <w:sdt>
      <w:sdtPr>
        <w:rPr>
          <w:noProof/>
          <w:color w:val="auto"/>
          <w:sz w:val="20"/>
          <w:szCs w:val="22"/>
        </w:rPr>
        <w:id w:val="-1345775936"/>
        <w:docPartObj>
          <w:docPartGallery w:val="Table of Contents"/>
          <w:docPartUnique/>
        </w:docPartObj>
      </w:sdtPr>
      <w:sdtEndPr>
        <w:rPr>
          <w:color w:val="1E3E95"/>
          <w:sz w:val="22"/>
        </w:rPr>
      </w:sdtEndPr>
      <w:sdtContent>
        <w:p w14:paraId="74E04241" w14:textId="058FB3BE" w:rsidR="00D54451" w:rsidRDefault="00D54451" w:rsidP="00D54451">
          <w:pPr>
            <w:pStyle w:val="LDBereich"/>
          </w:pPr>
          <w:r>
            <w:t>Inhalt</w:t>
          </w:r>
        </w:p>
        <w:p w14:paraId="2B83D88C" w14:textId="61AEF4D4" w:rsidR="000A7335" w:rsidRDefault="003B23B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"2-4" \h \z \t "Überschrift 1;1" </w:instrText>
          </w:r>
          <w:r>
            <w:rPr>
              <w:b/>
            </w:rPr>
            <w:fldChar w:fldCharType="separate"/>
          </w:r>
          <w:hyperlink w:anchor="_Toc30056345" w:history="1">
            <w:r w:rsidR="000A7335" w:rsidRPr="00C84CE0">
              <w:rPr>
                <w:rStyle w:val="Hyperlink"/>
              </w:rPr>
              <w:t>1</w:t>
            </w:r>
            <w:r w:rsidR="000A7335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0A7335" w:rsidRPr="00C84CE0">
              <w:rPr>
                <w:rStyle w:val="Hyperlink"/>
              </w:rPr>
              <w:t>Schule</w:t>
            </w:r>
            <w:r w:rsidR="000A7335">
              <w:rPr>
                <w:webHidden/>
              </w:rPr>
              <w:tab/>
            </w:r>
            <w:r w:rsidR="000A7335">
              <w:rPr>
                <w:webHidden/>
              </w:rPr>
              <w:fldChar w:fldCharType="begin"/>
            </w:r>
            <w:r w:rsidR="000A7335">
              <w:rPr>
                <w:webHidden/>
              </w:rPr>
              <w:instrText xml:space="preserve"> PAGEREF _Toc30056345 \h </w:instrText>
            </w:r>
            <w:r w:rsidR="000A7335">
              <w:rPr>
                <w:webHidden/>
              </w:rPr>
            </w:r>
            <w:r w:rsidR="000A7335"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3</w:t>
            </w:r>
            <w:r w:rsidR="000A7335">
              <w:rPr>
                <w:webHidden/>
              </w:rPr>
              <w:fldChar w:fldCharType="end"/>
            </w:r>
          </w:hyperlink>
        </w:p>
        <w:p w14:paraId="7C173DA2" w14:textId="6A43E6C9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46" w:history="1">
            <w:r w:rsidRPr="00C84CE0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Schulbasisdaten &gt; Schulformen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A47AB2" w14:textId="097760E4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47" w:history="1">
            <w:r w:rsidRPr="00C84CE0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Schulbasisdaten &gt; Fächer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03C879" w14:textId="23D543AB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48" w:history="1">
            <w:r w:rsidRPr="00C84CE0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Schulumfeld &gt; Betriebe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2E7A35" w14:textId="3EE7EC1A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49" w:history="1">
            <w:r w:rsidRPr="00C84CE0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Schulumfeld &gt; Berufe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13428F" w14:textId="1CECDBEE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50" w:history="1">
            <w:r w:rsidRPr="00C84CE0">
              <w:rPr>
                <w:rStyle w:val="Hyperlink"/>
              </w:rPr>
              <w:t>1.5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Assistenten &gt; UV-Planung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ED32CE" w14:textId="21AAAB33" w:rsidR="000A7335" w:rsidRDefault="000A733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0056351" w:history="1">
            <w:r w:rsidRPr="00C84CE0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4CE0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C2CDEC" w14:textId="7C330259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52" w:history="1">
            <w:r w:rsidRPr="00C84CE0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Schülerbasisdaten &gt; Halbj./Sem.-Daten Bereich Sonderpädagogische Förderung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629C59" w14:textId="07BDC0EE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53" w:history="1">
            <w:r w:rsidRPr="00C84CE0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Kandidatenverfahren &gt; Abgänger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14ABFE" w14:textId="152F67A5" w:rsidR="000A7335" w:rsidRDefault="000A733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0056354" w:history="1">
            <w:r w:rsidRPr="00C84CE0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4CE0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1708CF" w14:textId="0309114F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55" w:history="1">
            <w:r w:rsidRPr="00C84CE0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Zeugniskonfiguration &gt;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B9EFB9" w14:textId="5C5591CD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56" w:history="1">
            <w:r w:rsidRPr="00C84CE0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Datenprüfungen &gt; Belegungsprüfung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2E763C" w14:textId="4F838751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57" w:history="1">
            <w:r w:rsidRPr="00C84CE0">
              <w:rPr>
                <w:rStyle w:val="Hyperlink"/>
              </w:rPr>
              <w:t>3.2.1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BGYM Fachrichtung Technik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7A902C" w14:textId="693EBAAB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58" w:history="1">
            <w:r w:rsidRPr="00C84CE0">
              <w:rPr>
                <w:rStyle w:val="Hyperlink"/>
              </w:rPr>
              <w:t>3.2.2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Fachrichtung Berufliche Informatik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A8004A" w14:textId="77777777" w:rsidR="000A7335" w:rsidRDefault="000A7335">
          <w:pPr>
            <w:spacing w:before="0" w:after="200" w:line="276" w:lineRule="auto"/>
            <w:rPr>
              <w:rStyle w:val="Hyperlink"/>
              <w:noProof/>
              <w:sz w:val="22"/>
            </w:rPr>
          </w:pPr>
          <w:r>
            <w:rPr>
              <w:rStyle w:val="Hyperlink"/>
            </w:rPr>
            <w:br w:type="page"/>
          </w:r>
        </w:p>
        <w:bookmarkStart w:id="0" w:name="_GoBack"/>
        <w:bookmarkEnd w:id="0"/>
        <w:p w14:paraId="35F9C08D" w14:textId="68B60B61" w:rsidR="000A7335" w:rsidRDefault="000A733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 w:rsidRPr="00C84CE0">
            <w:rPr>
              <w:rStyle w:val="Hyperlink"/>
            </w:rPr>
            <w:fldChar w:fldCharType="begin"/>
          </w:r>
          <w:r w:rsidRPr="00C84CE0">
            <w:rPr>
              <w:rStyle w:val="Hyperlink"/>
            </w:rPr>
            <w:instrText xml:space="preserve"> </w:instrText>
          </w:r>
          <w:r>
            <w:instrText>HYPERLINK \l "_Toc30056359"</w:instrText>
          </w:r>
          <w:r w:rsidRPr="00C84CE0">
            <w:rPr>
              <w:rStyle w:val="Hyperlink"/>
            </w:rPr>
            <w:instrText xml:space="preserve"> </w:instrText>
          </w:r>
          <w:r w:rsidRPr="00C84CE0">
            <w:rPr>
              <w:rStyle w:val="Hyperlink"/>
            </w:rPr>
          </w:r>
          <w:r w:rsidRPr="00C84CE0">
            <w:rPr>
              <w:rStyle w:val="Hyperlink"/>
            </w:rPr>
            <w:fldChar w:fldCharType="separate"/>
          </w:r>
          <w:r w:rsidRPr="00C84CE0">
            <w:rPr>
              <w:rStyle w:val="Hyperlink"/>
            </w:rPr>
            <w:t>4</w:t>
          </w:r>
          <w:r>
            <w:rPr>
              <w:rFonts w:asciiTheme="minorHAnsi" w:eastAsiaTheme="minorEastAsia" w:hAnsiTheme="minorHAnsi"/>
              <w:color w:val="auto"/>
              <w:lang w:eastAsia="de-DE"/>
            </w:rPr>
            <w:tab/>
          </w:r>
          <w:r w:rsidRPr="00C84CE0">
            <w:rPr>
              <w:rStyle w:val="Hyperlink"/>
            </w:rPr>
            <w:t>Extras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_Toc30056359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 w:rsidR="00E4695A">
            <w:rPr>
              <w:webHidden/>
            </w:rPr>
            <w:t>5</w:t>
          </w:r>
          <w:r>
            <w:rPr>
              <w:webHidden/>
            </w:rPr>
            <w:fldChar w:fldCharType="end"/>
          </w:r>
          <w:r w:rsidRPr="00C84CE0">
            <w:rPr>
              <w:rStyle w:val="Hyperlink"/>
            </w:rPr>
            <w:fldChar w:fldCharType="end"/>
          </w:r>
        </w:p>
        <w:p w14:paraId="495CAF86" w14:textId="57E79DBF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60" w:history="1">
            <w:r w:rsidRPr="00C84CE0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Aufgabenliste - Regelgruppe Statistik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C67A68" w14:textId="480DBAAC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61" w:history="1">
            <w:r w:rsidRPr="00C84CE0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528946" w14:textId="308CD9B8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62" w:history="1">
            <w:r w:rsidRPr="00C84CE0">
              <w:rPr>
                <w:rStyle w:val="Hyperlink"/>
              </w:rPr>
              <w:t>4.2.1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Schule &gt; Klassen - Bericht: Bildungstrend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6923B0" w14:textId="7A5EEB9B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63" w:history="1">
            <w:r w:rsidRPr="00C84CE0">
              <w:rPr>
                <w:rStyle w:val="Hyperlink"/>
              </w:rPr>
              <w:t>4.2.2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Schüler &gt; Allgemeine Listen - Bericht: Sonderpädagogische Förderung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18AE816" w14:textId="53A916D2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64" w:history="1">
            <w:r w:rsidRPr="00C84CE0">
              <w:rPr>
                <w:rStyle w:val="Hyperlink"/>
              </w:rPr>
              <w:t>4.2.3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Unterricht &gt; FHR-Oberstufe - Bericht: FHR-Varianten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8F662F8" w14:textId="7E7FE656" w:rsidR="000A7335" w:rsidRDefault="000A7335">
          <w:pPr>
            <w:pStyle w:val="Verzeichnis4"/>
            <w:rPr>
              <w:rFonts w:asciiTheme="minorHAnsi" w:hAnsiTheme="minorHAnsi"/>
              <w:sz w:val="22"/>
            </w:rPr>
          </w:pPr>
          <w:hyperlink w:anchor="_Toc30056365" w:history="1">
            <w:r w:rsidRPr="00C84CE0">
              <w:rPr>
                <w:rStyle w:val="Hyperlink"/>
              </w:rPr>
              <w:t>4.2.4</w:t>
            </w:r>
            <w:r>
              <w:rPr>
                <w:rFonts w:asciiTheme="minorHAnsi" w:hAnsiTheme="minorHAnsi"/>
                <w:sz w:val="22"/>
              </w:rPr>
              <w:tab/>
            </w:r>
            <w:r w:rsidRPr="00C84CE0">
              <w:rPr>
                <w:rStyle w:val="Hyperlink"/>
              </w:rPr>
              <w:t>Statistik &gt; Landesschulstatistik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3F88CD" w14:textId="2400D922" w:rsidR="000A7335" w:rsidRDefault="000A7335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0056366" w:history="1">
            <w:r w:rsidRPr="00C84CE0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C84CE0">
              <w:rPr>
                <w:rStyle w:val="Hyperlink"/>
              </w:rPr>
              <w:t>Abfrageassistent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3700FF7" w14:textId="61AA4AEB" w:rsidR="000A7335" w:rsidRDefault="000A733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0056367" w:history="1">
            <w:r w:rsidRPr="00C84CE0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C84CE0">
              <w:rPr>
                <w:rStyle w:val="Hyperlink"/>
              </w:rPr>
              <w:t>Ausblick auf das Release 37 (April 2020) und kommende Releases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_Toc30056367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695A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12162C" w14:textId="64C66E56" w:rsidR="00D54451" w:rsidRDefault="003B23B5" w:rsidP="000A7335">
          <w:pPr>
            <w:pStyle w:val="Verzeichnis2"/>
            <w:ind w:left="0" w:firstLine="0"/>
          </w:pPr>
          <w:r>
            <w:rPr>
              <w:b/>
            </w:rPr>
            <w:fldChar w:fldCharType="end"/>
          </w:r>
        </w:p>
      </w:sdtContent>
    </w:sdt>
    <w:bookmarkStart w:id="1" w:name="_Toc343545156"/>
    <w:bookmarkStart w:id="2" w:name="_Toc347835312"/>
    <w:bookmarkStart w:id="3" w:name="_Toc347838604"/>
    <w:bookmarkStart w:id="4" w:name="_Toc347838641"/>
    <w:p w14:paraId="0B6499B8" w14:textId="77777777" w:rsidR="000A7335" w:rsidRDefault="000A7335">
      <w:pPr>
        <w:spacing w:before="0" w:after="200" w:line="276" w:lineRule="auto"/>
        <w:rPr>
          <w:noProof/>
          <w:color w:val="1E3E95"/>
          <w:sz w:val="28"/>
          <w:szCs w:val="24"/>
          <w:lang w:eastAsia="de-DE"/>
        </w:rPr>
      </w:pPr>
      <w:r>
        <w:br w:type="page"/>
      </w:r>
    </w:p>
    <w:p w14:paraId="734E89C0" w14:textId="17C56947" w:rsidR="003C632C" w:rsidRDefault="003C632C" w:rsidP="0045013E">
      <w:pPr>
        <w:pStyle w:val="berschrift2"/>
      </w:pPr>
      <w:bookmarkStart w:id="5" w:name="_Toc30056345"/>
      <w:r>
        <w:t>Schule</w:t>
      </w:r>
      <w:bookmarkEnd w:id="5"/>
    </w:p>
    <w:p w14:paraId="3789B6EF" w14:textId="7711726F" w:rsidR="003C632C" w:rsidRDefault="003C632C" w:rsidP="0045013E">
      <w:pPr>
        <w:pStyle w:val="berschrift3"/>
      </w:pPr>
      <w:bookmarkStart w:id="6" w:name="_Toc30056346"/>
      <w:r>
        <w:t>Schulbasisdaten &gt; Schulformen</w:t>
      </w:r>
      <w:bookmarkEnd w:id="6"/>
    </w:p>
    <w:p w14:paraId="4D2AEA38" w14:textId="5A6B4E2B" w:rsidR="0020335C" w:rsidRDefault="0020335C" w:rsidP="00761589">
      <w:pPr>
        <w:pStyle w:val="LDTextinhalteingerckt"/>
      </w:pPr>
      <w:bookmarkStart w:id="7" w:name="_Toc530726480"/>
      <w:r w:rsidRPr="0020335C">
        <w:rPr>
          <w:lang w:eastAsia="de-DE"/>
        </w:rPr>
        <w:t xml:space="preserve">Folgende Schulformen stehen ab </w:t>
      </w:r>
      <w:r w:rsidR="002E560D">
        <w:t>10.01.2020</w:t>
      </w:r>
      <w:r w:rsidRPr="0020335C">
        <w:rPr>
          <w:lang w:eastAsia="de-DE"/>
        </w:rPr>
        <w:t xml:space="preserve"> in der LUSD </w:t>
      </w:r>
      <w:r>
        <w:t xml:space="preserve">neu </w:t>
      </w:r>
      <w:r w:rsidRPr="0020335C">
        <w:rPr>
          <w:lang w:eastAsia="de-DE"/>
        </w:rPr>
        <w:t>zur Verfügung:</w:t>
      </w:r>
    </w:p>
    <w:tbl>
      <w:tblPr>
        <w:tblW w:w="7513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245"/>
      </w:tblGrid>
      <w:tr w:rsidR="0020335C" w:rsidRPr="00661D44" w14:paraId="76F15BBD" w14:textId="77777777" w:rsidTr="00693311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5591266" w14:textId="77777777" w:rsidR="0020335C" w:rsidRPr="00DA6035" w:rsidRDefault="0020335C" w:rsidP="0045013E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7523BC07" w14:textId="77777777" w:rsidR="0020335C" w:rsidRDefault="0020335C" w:rsidP="0045013E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20335C" w:rsidRPr="00661D44" w14:paraId="41DC0134" w14:textId="77777777" w:rsidTr="00693311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5963F6" w14:textId="4C12B01F" w:rsidR="0020335C" w:rsidRPr="00802BD3" w:rsidRDefault="00060D26" w:rsidP="007B0F79">
            <w:r w:rsidRPr="00060D26">
              <w:t>BFSM/NHUT/UMWT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45CA96A" w14:textId="25750C51" w:rsidR="0020335C" w:rsidRPr="004F7E8E" w:rsidRDefault="00060D26" w:rsidP="007B0F79">
            <w:r w:rsidRPr="00060D26">
              <w:t>BFSM/</w:t>
            </w:r>
            <w:r w:rsidRPr="007B0F79">
              <w:t>Nachhaltige</w:t>
            </w:r>
            <w:r w:rsidRPr="00060D26">
              <w:t xml:space="preserve"> Umwelttechnik/Umweltschutztechnik</w:t>
            </w:r>
          </w:p>
        </w:tc>
      </w:tr>
      <w:tr w:rsidR="0020335C" w:rsidRPr="00661D44" w14:paraId="3B00035A" w14:textId="77777777" w:rsidTr="00693311"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026FC7C" w14:textId="53A8DB20" w:rsidR="0020335C" w:rsidRPr="004F7E8E" w:rsidRDefault="00060D26" w:rsidP="007B0F79">
            <w:r w:rsidRPr="00060D26">
              <w:t>BFSM/</w:t>
            </w:r>
            <w:r w:rsidRPr="007B0F79">
              <w:t>NHUT</w:t>
            </w:r>
            <w:r w:rsidRPr="00060D26">
              <w:t>/SOLT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2B0FDA8" w14:textId="2F10D446" w:rsidR="0020335C" w:rsidRPr="004F7E8E" w:rsidRDefault="00060D26" w:rsidP="007B0F79">
            <w:r w:rsidRPr="00060D26">
              <w:t xml:space="preserve">BFSM/Nachhaltige </w:t>
            </w:r>
            <w:r w:rsidRPr="007B0F79">
              <w:t>Umwelttechnik</w:t>
            </w:r>
            <w:r w:rsidRPr="00060D26">
              <w:t>/Solartechnik</w:t>
            </w:r>
          </w:p>
        </w:tc>
      </w:tr>
    </w:tbl>
    <w:p w14:paraId="08890B17" w14:textId="52C99BEF" w:rsidR="00255882" w:rsidRDefault="00255882" w:rsidP="0045013E">
      <w:pPr>
        <w:pStyle w:val="berschrift3"/>
      </w:pPr>
      <w:bookmarkStart w:id="8" w:name="_Toc30056347"/>
      <w:r>
        <w:t>Schulbasisdaten &gt; Fächer</w:t>
      </w:r>
      <w:bookmarkEnd w:id="7"/>
      <w:bookmarkEnd w:id="8"/>
    </w:p>
    <w:p w14:paraId="4A876290" w14:textId="41ED3078" w:rsidR="002E560D" w:rsidRDefault="00260A55" w:rsidP="00761589">
      <w:pPr>
        <w:pStyle w:val="LDTextinhalteingerckt"/>
      </w:pPr>
      <w:r>
        <w:t xml:space="preserve">Das Kürzel des Faches </w:t>
      </w:r>
      <w:r w:rsidRPr="002E560D">
        <w:rPr>
          <w:rStyle w:val="LDBedienelement"/>
        </w:rPr>
        <w:t>Islamunterricht</w:t>
      </w:r>
      <w:r>
        <w:t xml:space="preserve"> heißt </w:t>
      </w:r>
      <w:r w:rsidR="002E560D">
        <w:t xml:space="preserve">ab 10.01.2020 </w:t>
      </w:r>
      <w:r w:rsidRPr="002E560D">
        <w:rPr>
          <w:rStyle w:val="LDBedienelement"/>
        </w:rPr>
        <w:t>ISU</w:t>
      </w:r>
      <w:r>
        <w:t>.</w:t>
      </w:r>
      <w:r w:rsidR="0009567C">
        <w:t xml:space="preserve"> </w:t>
      </w:r>
    </w:p>
    <w:p w14:paraId="15A35898" w14:textId="46284B09" w:rsidR="00255882" w:rsidRDefault="007C63E5" w:rsidP="00761589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8D3BB" wp14:editId="2CCAA443">
                <wp:simplePos x="0" y="0"/>
                <wp:positionH relativeFrom="column">
                  <wp:posOffset>733784</wp:posOffset>
                </wp:positionH>
                <wp:positionV relativeFrom="paragraph">
                  <wp:posOffset>640936</wp:posOffset>
                </wp:positionV>
                <wp:extent cx="1057523" cy="182880"/>
                <wp:effectExtent l="0" t="0" r="28575" b="2667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AD6F9" id="Rechteck 6" o:spid="_x0000_s1026" style="position:absolute;margin-left:57.8pt;margin-top:50.45pt;width:83.2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" filled="f" strokecolor="#c00000" strokeweight="1.5pt"/>
            </w:pict>
          </mc:Fallback>
        </mc:AlternateContent>
      </w:r>
      <w:r w:rsidR="002E560D" w:rsidRPr="002E560D">
        <w:rPr>
          <w:noProof/>
          <w:lang w:eastAsia="de-DE"/>
        </w:rPr>
        <w:drawing>
          <wp:inline distT="0" distB="0" distL="0" distR="0" wp14:anchorId="2640F128" wp14:editId="7CC79A04">
            <wp:extent cx="2520000" cy="853200"/>
            <wp:effectExtent l="19050" t="19050" r="13970" b="2349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5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E11319" w14:textId="52BFC939" w:rsidR="002E560D" w:rsidRPr="0078400F" w:rsidRDefault="002E560D" w:rsidP="002E560D">
      <w:pPr>
        <w:pStyle w:val="berschrift3"/>
      </w:pPr>
      <w:bookmarkStart w:id="9" w:name="_Toc30056348"/>
      <w:r>
        <w:t>Schulumfeld</w:t>
      </w:r>
      <w:r w:rsidRPr="0078400F">
        <w:t xml:space="preserve"> &gt; </w:t>
      </w:r>
      <w:r>
        <w:t>Betriebe</w:t>
      </w:r>
      <w:bookmarkEnd w:id="9"/>
    </w:p>
    <w:p w14:paraId="2C7976DC" w14:textId="55A718B0" w:rsidR="002E560D" w:rsidRDefault="007C63E5" w:rsidP="00761589">
      <w:pPr>
        <w:pStyle w:val="LDTextinhalteingerckt"/>
      </w:pPr>
      <w:r>
        <w:t xml:space="preserve">Auf der Webseite </w:t>
      </w:r>
      <w:r w:rsidR="002E560D" w:rsidRPr="007C63E5">
        <w:rPr>
          <w:rStyle w:val="LDMenpunkt"/>
        </w:rPr>
        <w:t>Betriebe</w:t>
      </w:r>
      <w:r>
        <w:t xml:space="preserve"> können Sie nun für die Ansprechpartner im Feld </w:t>
      </w:r>
      <w:r w:rsidRPr="007C63E5">
        <w:rPr>
          <w:rStyle w:val="LDBedienelement"/>
        </w:rPr>
        <w:t>Mobiltelefon</w:t>
      </w:r>
      <w:r>
        <w:t xml:space="preserve"> die Mobilnummer erfassen.</w:t>
      </w:r>
    </w:p>
    <w:p w14:paraId="4AD1AABE" w14:textId="26E052E1" w:rsidR="002E560D" w:rsidRPr="002E560D" w:rsidRDefault="007C63E5" w:rsidP="00693D93">
      <w:pPr>
        <w:pStyle w:val="LDTextinhalteingerckt"/>
      </w:pPr>
      <w:r w:rsidRPr="007C63E5">
        <w:rPr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4481F" wp14:editId="657BBF4E">
                <wp:simplePos x="0" y="0"/>
                <wp:positionH relativeFrom="column">
                  <wp:posOffset>646591</wp:posOffset>
                </wp:positionH>
                <wp:positionV relativeFrom="paragraph">
                  <wp:posOffset>2785745</wp:posOffset>
                </wp:positionV>
                <wp:extent cx="3848431" cy="170824"/>
                <wp:effectExtent l="0" t="0" r="19050" b="19685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431" cy="1708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84E82" id="Rechteck 7" o:spid="_x0000_s1026" style="position:absolute;margin-left:50.9pt;margin-top:219.35pt;width:303.05pt;height: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" filled="f" strokecolor="#c00000" strokeweight="1.5pt"/>
            </w:pict>
          </mc:Fallback>
        </mc:AlternateContent>
      </w:r>
      <w:r w:rsidRPr="007C63E5">
        <w:rPr>
          <w:noProof/>
          <w:lang w:eastAsia="de-DE"/>
        </w:rPr>
        <w:drawing>
          <wp:inline distT="0" distB="0" distL="0" distR="0" wp14:anchorId="5F5A6959" wp14:editId="33B98BE1">
            <wp:extent cx="4140000" cy="3549600"/>
            <wp:effectExtent l="19050" t="19050" r="13335" b="1333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49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E3B8F" w14:textId="68D6E9F1" w:rsidR="0078400F" w:rsidRPr="0078400F" w:rsidRDefault="0078400F" w:rsidP="0078400F">
      <w:pPr>
        <w:pStyle w:val="berschrift3"/>
      </w:pPr>
      <w:bookmarkStart w:id="10" w:name="_Toc30056349"/>
      <w:r>
        <w:t>Schulumfeld</w:t>
      </w:r>
      <w:r w:rsidRPr="0078400F">
        <w:t xml:space="preserve"> &gt; </w:t>
      </w:r>
      <w:r>
        <w:t>Berufe</w:t>
      </w:r>
      <w:bookmarkEnd w:id="10"/>
    </w:p>
    <w:p w14:paraId="320C888D" w14:textId="471CA8B2" w:rsidR="005D2ABD" w:rsidRPr="005D2ABD" w:rsidRDefault="005D2ABD" w:rsidP="00761589">
      <w:pPr>
        <w:pStyle w:val="LDTextinhalteingerckt"/>
      </w:pPr>
      <w:r>
        <w:t xml:space="preserve">Der Beruf </w:t>
      </w:r>
      <w:r w:rsidRPr="005D2ABD">
        <w:rPr>
          <w:lang w:eastAsia="de-DE"/>
        </w:rPr>
        <w:t>Graveur (VO2016)</w:t>
      </w:r>
      <w:r>
        <w:t xml:space="preserve"> steht in der SF/BK </w:t>
      </w:r>
      <w:r w:rsidRPr="005D2ABD">
        <w:rPr>
          <w:lang w:eastAsia="de-DE"/>
        </w:rPr>
        <w:t>BFSB/----/GRAV</w:t>
      </w:r>
      <w:r>
        <w:t xml:space="preserve"> nun auch in den Stufen </w:t>
      </w:r>
      <w:r w:rsidRPr="005D2ABD">
        <w:rPr>
          <w:lang w:eastAsia="de-DE"/>
        </w:rPr>
        <w:t>13/1</w:t>
      </w:r>
      <w:r>
        <w:t xml:space="preserve"> und </w:t>
      </w:r>
      <w:r>
        <w:rPr>
          <w:lang w:eastAsia="de-DE"/>
        </w:rPr>
        <w:t>13/2</w:t>
      </w:r>
      <w:r>
        <w:t xml:space="preserve"> zur Verfügung.</w:t>
      </w:r>
    </w:p>
    <w:p w14:paraId="62B487FC" w14:textId="79014AFD" w:rsidR="00693D93" w:rsidRDefault="00693D93" w:rsidP="00693D93">
      <w:pPr>
        <w:pStyle w:val="berschrift3"/>
      </w:pPr>
      <w:bookmarkStart w:id="11" w:name="_Toc30056350"/>
      <w:r>
        <w:t>Assistenten &gt; UV-Planung</w:t>
      </w:r>
      <w:bookmarkEnd w:id="11"/>
    </w:p>
    <w:p w14:paraId="05181762" w14:textId="6855F663" w:rsidR="00693D93" w:rsidRDefault="00693D93" w:rsidP="00693D93">
      <w:pPr>
        <w:pStyle w:val="LDTextinhalteingerckt"/>
      </w:pPr>
      <w:r>
        <w:t xml:space="preserve">Endet das Schulverhältnis eines externen Schülers im aktuellen Halbjahr, wird er </w:t>
      </w:r>
      <w:proofErr w:type="spellStart"/>
      <w:r w:rsidR="002A1FC2">
        <w:t>nunn</w:t>
      </w:r>
      <w:proofErr w:type="spellEnd"/>
      <w:r w:rsidR="002A1FC2">
        <w:t xml:space="preserve"> nicht mehr </w:t>
      </w:r>
      <w:r>
        <w:t>nicht in den/</w:t>
      </w:r>
      <w:proofErr w:type="gramStart"/>
      <w:r>
        <w:t>die externen Kurs</w:t>
      </w:r>
      <w:proofErr w:type="gramEnd"/>
      <w:r>
        <w:t>/e des kommenden Halbjahres übernommen.</w:t>
      </w:r>
    </w:p>
    <w:p w14:paraId="390BB6D8" w14:textId="25D537C0" w:rsidR="00A97651" w:rsidRDefault="001A32A4" w:rsidP="0045013E">
      <w:pPr>
        <w:pStyle w:val="berschrift2"/>
      </w:pPr>
      <w:bookmarkStart w:id="12" w:name="_Toc30056351"/>
      <w:r>
        <w:t>Schüler</w:t>
      </w:r>
      <w:bookmarkEnd w:id="12"/>
    </w:p>
    <w:p w14:paraId="56BE09A7" w14:textId="372B700E" w:rsidR="00573FDA" w:rsidRDefault="00573FDA" w:rsidP="00573FDA">
      <w:pPr>
        <w:pStyle w:val="berschrift3"/>
      </w:pPr>
      <w:bookmarkStart w:id="13" w:name="_Toc30056352"/>
      <w:r>
        <w:t>Schülerbasisdaten &gt; Halbj./Sem.-Daten Bereich Sonderpädagogische Förderung</w:t>
      </w:r>
      <w:bookmarkEnd w:id="13"/>
    </w:p>
    <w:p w14:paraId="00E31759" w14:textId="778A4BCE" w:rsidR="003E3E0B" w:rsidRDefault="002D4138" w:rsidP="002A1FC2">
      <w:pPr>
        <w:pStyle w:val="LDTextinhalteingerckt"/>
      </w:pPr>
      <w:r>
        <w:t>Auf Anforderung des Referats III.A.1 wurde der Eintrag</w:t>
      </w:r>
      <w:r w:rsidR="00B95D91">
        <w:t xml:space="preserve"> </w:t>
      </w:r>
      <w:r w:rsidR="00B95D91" w:rsidRPr="00B95D91">
        <w:rPr>
          <w:rStyle w:val="LDMeneintrag"/>
        </w:rPr>
        <w:t>VM-GE</w:t>
      </w:r>
      <w:r w:rsidR="00B95D91">
        <w:t xml:space="preserve"> </w:t>
      </w:r>
      <w:r>
        <w:t xml:space="preserve">aus der </w:t>
      </w:r>
      <w:proofErr w:type="spellStart"/>
      <w:r>
        <w:t>Auswahliste</w:t>
      </w:r>
      <w:proofErr w:type="spellEnd"/>
      <w:r>
        <w:t xml:space="preserve"> </w:t>
      </w:r>
      <w:r w:rsidR="003C3703" w:rsidRPr="002D4138">
        <w:rPr>
          <w:rStyle w:val="LDBedienelement"/>
        </w:rPr>
        <w:t>Förderungsart</w:t>
      </w:r>
      <w:r>
        <w:t xml:space="preserve"> entfernt, sodass </w:t>
      </w:r>
      <w:r w:rsidRPr="002D4138">
        <w:rPr>
          <w:lang w:eastAsia="de-DE"/>
        </w:rPr>
        <w:t xml:space="preserve">Neueinträge mit dieser Förderungsart ab dem </w:t>
      </w:r>
      <w:r>
        <w:t>10</w:t>
      </w:r>
      <w:r w:rsidRPr="002D4138">
        <w:rPr>
          <w:lang w:eastAsia="de-DE"/>
        </w:rPr>
        <w:t>.01.2020 nicht mehr möglich sind.</w:t>
      </w:r>
      <w:r w:rsidR="002A1FC2">
        <w:t xml:space="preserve"> </w:t>
      </w:r>
      <w:r>
        <w:t xml:space="preserve">Bestehende Einträge bleiben </w:t>
      </w:r>
      <w:r w:rsidRPr="002D4138">
        <w:rPr>
          <w:lang w:eastAsia="de-DE"/>
        </w:rPr>
        <w:t>erhalten.</w:t>
      </w:r>
    </w:p>
    <w:p w14:paraId="74D30E47" w14:textId="4CD0F28F" w:rsidR="005A54AE" w:rsidRDefault="005A54AE" w:rsidP="005A54AE">
      <w:pPr>
        <w:pStyle w:val="berschrift3"/>
      </w:pPr>
      <w:bookmarkStart w:id="14" w:name="_Toc30056353"/>
      <w:r>
        <w:t>Kandidatenverfahre</w:t>
      </w:r>
      <w:r w:rsidRPr="005A54AE">
        <w:t xml:space="preserve">n &gt; </w:t>
      </w:r>
      <w:r>
        <w:t>Abgänger</w:t>
      </w:r>
      <w:bookmarkEnd w:id="14"/>
    </w:p>
    <w:p w14:paraId="06F63251" w14:textId="77777777" w:rsidR="00693311" w:rsidRPr="00693311" w:rsidRDefault="00693311" w:rsidP="00693311">
      <w:pPr>
        <w:pStyle w:val="LDAbsatznachberschrift"/>
      </w:pP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465"/>
        <w:gridCol w:w="4465"/>
      </w:tblGrid>
      <w:tr w:rsidR="00693311" w:rsidRPr="00661D44" w14:paraId="210A3015" w14:textId="77777777" w:rsidTr="0021566C"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2DBAF48" w14:textId="77777777" w:rsidR="00693311" w:rsidRPr="00693311" w:rsidRDefault="00693311" w:rsidP="0069331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lastRenderedPageBreak/>
              <w:t xml:space="preserve">Dialogfenster </w:t>
            </w:r>
            <w:r>
              <w:rPr>
                <w:rStyle w:val="hervorhebungblau"/>
              </w:rPr>
              <w:br/>
              <w:t xml:space="preserve">Kandidatenwunsch hinzufügen </w:t>
            </w:r>
            <w:r w:rsidRPr="00693311">
              <w:rPr>
                <w:rStyle w:val="LDRegister"/>
              </w:rPr>
              <w:t>alt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30E01ECB" w14:textId="1C723809" w:rsidR="00693311" w:rsidRPr="00693311" w:rsidRDefault="00693311" w:rsidP="0069331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Dialogfenster</w:t>
            </w:r>
            <w:r>
              <w:rPr>
                <w:rStyle w:val="hervorhebungblau"/>
              </w:rPr>
              <w:br/>
              <w:t xml:space="preserve">Kandidatenwunsch hinzufügen </w:t>
            </w:r>
            <w:r w:rsidRPr="00693311">
              <w:rPr>
                <w:rStyle w:val="LDRegister"/>
              </w:rPr>
              <w:t>neu</w:t>
            </w:r>
          </w:p>
        </w:tc>
      </w:tr>
      <w:tr w:rsidR="00693311" w:rsidRPr="00661D44" w14:paraId="27F211B3" w14:textId="77777777" w:rsidTr="0021566C"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EE36368" w14:textId="652B8754" w:rsidR="00693311" w:rsidRPr="00693311" w:rsidRDefault="007B30CB" w:rsidP="00693311">
            <w:r w:rsidRPr="007B30CB">
              <w:rPr>
                <w:noProof/>
                <w:lang w:eastAsia="de-DE"/>
              </w:rPr>
              <w:drawing>
                <wp:inline distT="0" distB="0" distL="0" distR="0" wp14:anchorId="51F3907C" wp14:editId="34EEC7E9">
                  <wp:extent cx="1980000" cy="1954800"/>
                  <wp:effectExtent l="19050" t="19050" r="20320" b="2667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5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4695517" w14:textId="77777777" w:rsidR="00693311" w:rsidRPr="00693311" w:rsidRDefault="00693311" w:rsidP="00693311">
            <w:r w:rsidRPr="00693311">
              <w:rPr>
                <w:noProof/>
                <w:lang w:eastAsia="de-DE"/>
              </w:rPr>
              <w:drawing>
                <wp:inline distT="0" distB="0" distL="0" distR="0" wp14:anchorId="2F06332A" wp14:editId="4B26F0E9">
                  <wp:extent cx="1980000" cy="1148400"/>
                  <wp:effectExtent l="19050" t="19050" r="20320" b="1397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4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4DB4" w:rsidRPr="00661D44" w14:paraId="59DF9F9E" w14:textId="77777777" w:rsidTr="0021566C"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3956CCE" w14:textId="4DA0824B" w:rsidR="00DE4DB4" w:rsidRPr="00693311" w:rsidRDefault="007B30CB" w:rsidP="00693311">
            <w:pPr>
              <w:rPr>
                <w:noProof/>
                <w:lang w:eastAsia="de-DE"/>
              </w:rPr>
            </w:pPr>
            <w:r w:rsidRPr="007B30CB">
              <w:rPr>
                <w:noProof/>
                <w:lang w:eastAsia="de-DE"/>
              </w:rPr>
              <w:drawing>
                <wp:inline distT="0" distB="0" distL="0" distR="0" wp14:anchorId="21B35D00" wp14:editId="018B5F32">
                  <wp:extent cx="1980000" cy="784800"/>
                  <wp:effectExtent l="19050" t="19050" r="20320" b="15875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78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067BE3D2" w14:textId="0198D3BF" w:rsidR="00DE4DB4" w:rsidRPr="00693311" w:rsidRDefault="007B30CB" w:rsidP="00693311">
            <w:pPr>
              <w:rPr>
                <w:noProof/>
                <w:lang w:eastAsia="de-DE"/>
              </w:rPr>
            </w:pPr>
            <w:r w:rsidRPr="007B30CB">
              <w:rPr>
                <w:noProof/>
                <w:lang w:eastAsia="de-DE"/>
              </w:rPr>
              <w:drawing>
                <wp:inline distT="0" distB="0" distL="0" distR="0" wp14:anchorId="5EFFE8A1" wp14:editId="56614BF1">
                  <wp:extent cx="1980000" cy="1148400"/>
                  <wp:effectExtent l="19050" t="19050" r="20320" b="1397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4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3B117" w14:textId="77777777" w:rsidR="00693311" w:rsidRPr="00693311" w:rsidRDefault="00693311" w:rsidP="00693311">
      <w:pPr>
        <w:pStyle w:val="LDTextinhalt"/>
      </w:pPr>
    </w:p>
    <w:p w14:paraId="2B1E6FF1" w14:textId="77777777" w:rsidR="0036227E" w:rsidRDefault="002A72BF" w:rsidP="00761589">
      <w:pPr>
        <w:pStyle w:val="LDTextinhalteingerckt"/>
      </w:pPr>
      <w:r>
        <w:t xml:space="preserve">In den Dialogfenstern </w:t>
      </w:r>
      <w:r w:rsidRPr="00D36C69">
        <w:rPr>
          <w:rStyle w:val="LDBedienelement"/>
        </w:rPr>
        <w:t>Kandidatenwunsch hinzufügen/bearbeiten</w:t>
      </w:r>
      <w:r>
        <w:t xml:space="preserve"> </w:t>
      </w:r>
    </w:p>
    <w:p w14:paraId="2349F6BD" w14:textId="7DC588EB" w:rsidR="0036227E" w:rsidRDefault="0036227E" w:rsidP="0036227E">
      <w:pPr>
        <w:pStyle w:val="LDAuflistungText"/>
      </w:pPr>
      <w:r>
        <w:t>wurden die Felder neu angeordnet und teilweise um</w:t>
      </w:r>
      <w:r w:rsidRPr="002D4138">
        <w:t>benannt</w:t>
      </w:r>
      <w:r>
        <w:t>.</w:t>
      </w:r>
    </w:p>
    <w:p w14:paraId="2D6C812E" w14:textId="4AA56D75" w:rsidR="00D36C69" w:rsidRDefault="002A72BF" w:rsidP="009C74A7">
      <w:pPr>
        <w:pStyle w:val="LDAuflistungText"/>
      </w:pPr>
      <w:r>
        <w:t xml:space="preserve">findet nun </w:t>
      </w:r>
      <w:r w:rsidR="0036227E">
        <w:t xml:space="preserve">in Abhängigkeit der Einträge </w:t>
      </w:r>
      <w:r>
        <w:t xml:space="preserve">eine </w:t>
      </w:r>
      <w:r w:rsidR="009C74A7">
        <w:t xml:space="preserve">Validierung und </w:t>
      </w:r>
      <w:r>
        <w:t xml:space="preserve">Aktualisierung der Auswahllisten statt. </w:t>
      </w:r>
      <w:r w:rsidR="009C74A7">
        <w:t>Damit wird verhindert, dass falsche</w:t>
      </w:r>
      <w:r w:rsidR="009C74A7" w:rsidRPr="009C74A7">
        <w:t xml:space="preserve"> - und insbesondere offensichtlich falsche - Kombinationen von Beruf, Schulform und Stufe </w:t>
      </w:r>
      <w:r w:rsidR="009C74A7">
        <w:t xml:space="preserve">eingebbar sind. </w:t>
      </w:r>
      <w:r w:rsidR="009C74A7" w:rsidRPr="009C74A7">
        <w:t>Dies erleichtert der Schulentwicklungsplanung ihre Arbeit mit den Wunschdaten</w:t>
      </w:r>
      <w:r w:rsidR="009C74A7">
        <w:t>.</w:t>
      </w:r>
    </w:p>
    <w:p w14:paraId="21F8F77E" w14:textId="28731450" w:rsidR="0036227E" w:rsidRDefault="0036227E" w:rsidP="0021566C">
      <w:pPr>
        <w:pStyle w:val="LDAuflistungzweiteEbene"/>
      </w:pPr>
      <w:r>
        <w:t xml:space="preserve">Bei Auswahl eines </w:t>
      </w:r>
      <w:r w:rsidR="009C74A7">
        <w:t xml:space="preserve">Eintrages im Feld </w:t>
      </w:r>
      <w:r w:rsidRPr="009C74A7">
        <w:rPr>
          <w:rStyle w:val="LDBedienelement"/>
        </w:rPr>
        <w:t xml:space="preserve">Beruf </w:t>
      </w:r>
      <w:r>
        <w:t>aktualisier</w:t>
      </w:r>
      <w:r w:rsidR="009C74A7">
        <w:t xml:space="preserve">t sich die Auswahlliste im Feld </w:t>
      </w:r>
      <w:r w:rsidR="009C74A7" w:rsidRPr="009C74A7">
        <w:rPr>
          <w:rStyle w:val="LDBedienelement"/>
        </w:rPr>
        <w:t>SF*</w:t>
      </w:r>
      <w:r w:rsidR="009C74A7">
        <w:t xml:space="preserve"> . Hier werden die Hauptschulformen </w:t>
      </w:r>
      <w:r>
        <w:t>der SF/BKs aufgelistet, denen die Wunschschule den Beruf zugeordnet hat.</w:t>
      </w:r>
    </w:p>
    <w:p w14:paraId="7FFE055B" w14:textId="486DC4C3" w:rsidR="00CE05B9" w:rsidRPr="002A1FC2" w:rsidRDefault="009C74A7" w:rsidP="002A1FC2">
      <w:pPr>
        <w:pStyle w:val="LDAuflistungzweiteEbene"/>
      </w:pPr>
      <w:r>
        <w:t xml:space="preserve">Bei Auswahl eines </w:t>
      </w:r>
      <w:r w:rsidR="0036227E">
        <w:t>Eintrags i</w:t>
      </w:r>
      <w:r>
        <w:t xml:space="preserve">m </w:t>
      </w:r>
      <w:r w:rsidR="0036227E">
        <w:t xml:space="preserve">Feld </w:t>
      </w:r>
      <w:r w:rsidR="0036227E" w:rsidRPr="009C74A7">
        <w:rPr>
          <w:rStyle w:val="LDBedienelement"/>
        </w:rPr>
        <w:t>SF*</w:t>
      </w:r>
      <w:r w:rsidR="0036227E">
        <w:t xml:space="preserve"> aktualisiert sich die Auswahlliste des Feldes </w:t>
      </w:r>
      <w:r w:rsidR="0036227E" w:rsidRPr="009C74A7">
        <w:rPr>
          <w:rStyle w:val="LDBedienelement"/>
        </w:rPr>
        <w:t>St/Sem*</w:t>
      </w:r>
      <w:r>
        <w:t xml:space="preserve">. Hier </w:t>
      </w:r>
      <w:r w:rsidR="0036227E">
        <w:t xml:space="preserve">werden </w:t>
      </w:r>
      <w:r>
        <w:t>nun a</w:t>
      </w:r>
      <w:r w:rsidR="0036227E">
        <w:t xml:space="preserve">lle Einträge aufgelistet, die die Wunschschule den SF/BKs der angezeigten SF (Schulform) zugeordnet hat. </w:t>
      </w:r>
    </w:p>
    <w:p w14:paraId="1953B913" w14:textId="3627DF56" w:rsidR="003E3E0B" w:rsidRDefault="001A32A4" w:rsidP="0045013E">
      <w:pPr>
        <w:pStyle w:val="berschrift2"/>
      </w:pPr>
      <w:bookmarkStart w:id="15" w:name="_Toc30056354"/>
      <w:r>
        <w:t>Unterricht</w:t>
      </w:r>
      <w:bookmarkEnd w:id="15"/>
    </w:p>
    <w:p w14:paraId="736A2694" w14:textId="599E8ADB" w:rsidR="000A7335" w:rsidRPr="000A7335" w:rsidRDefault="000A7335" w:rsidP="000A7335">
      <w:pPr>
        <w:pStyle w:val="berschrift3"/>
      </w:pPr>
      <w:bookmarkStart w:id="16" w:name="_Toc30056355"/>
      <w:r>
        <w:t>Zeugnis</w:t>
      </w:r>
      <w:r>
        <w:t>konfiguration &gt; Zeugnis</w:t>
      </w:r>
      <w:r>
        <w:t>formulare</w:t>
      </w:r>
      <w:bookmarkEnd w:id="16"/>
    </w:p>
    <w:p w14:paraId="5AD48B46" w14:textId="4AF5F9B8" w:rsidR="000A7335" w:rsidRDefault="000A7335" w:rsidP="000A7335">
      <w:pPr>
        <w:pStyle w:val="LDTextinhalteingerckt"/>
      </w:pPr>
      <w:r>
        <w:t xml:space="preserve">Im </w:t>
      </w:r>
      <w:r>
        <w:t>Zusatzzeugnis für die Schulformen FSOT und FSOV wurde ein Fehler behoben:</w:t>
      </w:r>
    </w:p>
    <w:p w14:paraId="4A570350" w14:textId="6BE9FC3B" w:rsidR="000A7335" w:rsidRPr="000A7335" w:rsidRDefault="000A7335" w:rsidP="000A7335">
      <w:pPr>
        <w:pStyle w:val="LDTextinhalteingerckt"/>
      </w:pPr>
      <w:r>
        <w:t>Bei der Ausgabe der Zweitunterschrift wird nun in männlich und weiblich unterschieden, z.B. wird Schulleiter oder Schulleiterin ausgegeben.</w:t>
      </w:r>
    </w:p>
    <w:p w14:paraId="346D982E" w14:textId="4E54DE3D" w:rsidR="00C24C64" w:rsidRDefault="00C24C64" w:rsidP="00C24C64">
      <w:pPr>
        <w:pStyle w:val="berschrift3"/>
      </w:pPr>
      <w:bookmarkStart w:id="17" w:name="_Toc30056356"/>
      <w:r>
        <w:t>Datenprüfungen &gt; Belegungsprüfung</w:t>
      </w:r>
      <w:bookmarkEnd w:id="17"/>
    </w:p>
    <w:p w14:paraId="2AA2F6C6" w14:textId="5F9C5A94" w:rsidR="00C24C64" w:rsidRDefault="004211B5" w:rsidP="00F8364B">
      <w:pPr>
        <w:pStyle w:val="berschrift4"/>
      </w:pPr>
      <w:bookmarkStart w:id="18" w:name="_Toc30056357"/>
      <w:r>
        <w:t>BGYM Fachrichtung Technik</w:t>
      </w:r>
      <w:bookmarkEnd w:id="18"/>
    </w:p>
    <w:p w14:paraId="2B97B8D5" w14:textId="77777777" w:rsidR="00805C50" w:rsidRDefault="00805C50" w:rsidP="00761589">
      <w:pPr>
        <w:pStyle w:val="LDTextinhalteingerckt"/>
      </w:pPr>
      <w:r>
        <w:t>Für die</w:t>
      </w:r>
      <w:r w:rsidR="00C24C64">
        <w:t xml:space="preserve"> Belegungsprüfung wur</w:t>
      </w:r>
      <w:r>
        <w:t>den Fächergruppen aktualisiert:</w:t>
      </w:r>
    </w:p>
    <w:p w14:paraId="7806C95D" w14:textId="5AACA08A" w:rsidR="00C24C64" w:rsidRDefault="00C24C64" w:rsidP="00761589">
      <w:pPr>
        <w:pStyle w:val="LDTextinhalteingerckt"/>
      </w:pPr>
      <w:r>
        <w:t xml:space="preserve">Die Gruppe </w:t>
      </w:r>
      <w:r w:rsidR="004211B5">
        <w:t>"</w:t>
      </w:r>
      <w:r>
        <w:t>Naturwissenschaft und TEZE-Ersatz</w:t>
      </w:r>
      <w:r w:rsidR="004211B5">
        <w:t>"</w:t>
      </w:r>
      <w:r>
        <w:t xml:space="preserve"> wurde im Katalog so </w:t>
      </w:r>
      <w:proofErr w:type="spellStart"/>
      <w:r>
        <w:t>umgepflegt</w:t>
      </w:r>
      <w:proofErr w:type="spellEnd"/>
      <w:r>
        <w:t xml:space="preserve">, dass sie sich automatisch bei Änderungen an den Fächergruppen </w:t>
      </w:r>
      <w:r w:rsidR="004211B5">
        <w:t>"</w:t>
      </w:r>
      <w:r>
        <w:t>Naturwissenschaften GO</w:t>
      </w:r>
      <w:r w:rsidR="004211B5">
        <w:t>"</w:t>
      </w:r>
      <w:r>
        <w:t xml:space="preserve"> und </w:t>
      </w:r>
      <w:r w:rsidR="004211B5">
        <w:t>"</w:t>
      </w:r>
      <w:r>
        <w:t>TEZE-Ersatzfächer</w:t>
      </w:r>
      <w:r w:rsidR="004211B5">
        <w:t>"</w:t>
      </w:r>
      <w:r>
        <w:t xml:space="preserve"> aktualisiert.</w:t>
      </w:r>
    </w:p>
    <w:p w14:paraId="29D2D8BA" w14:textId="6308A69D" w:rsidR="00805C50" w:rsidRDefault="004211B5" w:rsidP="00761589">
      <w:pPr>
        <w:pStyle w:val="LDTextinhalteingerckt"/>
      </w:pPr>
      <w:r>
        <w:t>Außerdem wurde aus</w:t>
      </w:r>
      <w:r w:rsidR="00805C50">
        <w:t xml:space="preserve"> der</w:t>
      </w:r>
      <w:r>
        <w:t xml:space="preserve"> Fächergruppe "TEZE-Ersatz" das Fach Biologie entfernt</w:t>
      </w:r>
      <w:r w:rsidR="00805C50">
        <w:t>.</w:t>
      </w:r>
    </w:p>
    <w:p w14:paraId="208C5BC4" w14:textId="392A60DD" w:rsidR="004211B5" w:rsidRDefault="004211B5" w:rsidP="00761589">
      <w:pPr>
        <w:pStyle w:val="LDTextinhalteingerckt"/>
      </w:pPr>
      <w:r>
        <w:lastRenderedPageBreak/>
        <w:t>Die Prüfung auf 3 Fächer der Gruppe Naturwissenschaft und TEZE-Ersatz wurde entfernt, da sie inhaltlich schon in den Prüfungen auf zwei Naturwissenschaften und ein TEZE-Ersatzfach enthalten ist.</w:t>
      </w:r>
    </w:p>
    <w:p w14:paraId="1B8AF5BA" w14:textId="3E9EFC68" w:rsidR="003E4AC3" w:rsidRDefault="003E4AC3" w:rsidP="00F8364B">
      <w:pPr>
        <w:pStyle w:val="berschrift4"/>
      </w:pPr>
      <w:bookmarkStart w:id="19" w:name="_Toc30056358"/>
      <w:r>
        <w:t>Fachrichtung Berufliche Informatik</w:t>
      </w:r>
      <w:bookmarkEnd w:id="19"/>
    </w:p>
    <w:p w14:paraId="50756CEE" w14:textId="5436EB5F" w:rsidR="003E4AC3" w:rsidRDefault="003E4AC3" w:rsidP="00761589">
      <w:pPr>
        <w:pStyle w:val="LDTextinhalteingerckt"/>
      </w:pPr>
      <w:r>
        <w:t xml:space="preserve">Das Fach </w:t>
      </w:r>
      <w:r w:rsidR="00F242FA">
        <w:t>"</w:t>
      </w:r>
      <w:r>
        <w:t xml:space="preserve">TKDV </w:t>
      </w:r>
      <w:r w:rsidR="00F242FA">
        <w:t xml:space="preserve">- </w:t>
      </w:r>
      <w:r>
        <w:t>Technische Kommunikation und Datenverarbeitung</w:t>
      </w:r>
      <w:r w:rsidR="00F242FA">
        <w:t>"</w:t>
      </w:r>
      <w:r>
        <w:t xml:space="preserve"> wurde der Fächergruppe </w:t>
      </w:r>
      <w:r w:rsidR="00805C50">
        <w:t>"</w:t>
      </w:r>
      <w:r w:rsidRPr="003E4AC3">
        <w:t>Schwerpunktbezogenes Zusatzfach BGYM/BEIN</w:t>
      </w:r>
      <w:r w:rsidR="00805C50">
        <w:t>"</w:t>
      </w:r>
      <w:r>
        <w:t xml:space="preserve"> hinzugefügt.</w:t>
      </w:r>
      <w:r w:rsidR="00F242FA">
        <w:t xml:space="preserve"> Die Fächergruppe wurde damit </w:t>
      </w:r>
      <w:r w:rsidR="00750B27">
        <w:t>an die im Amtsblatt 11/19 veröffentlichte Änderungsverordnung zur OAVO (Stundentafel) angepasst.</w:t>
      </w:r>
    </w:p>
    <w:p w14:paraId="743666F9" w14:textId="151082DC" w:rsidR="000A7335" w:rsidRDefault="000A7335">
      <w:pPr>
        <w:spacing w:before="0" w:after="200" w:line="276" w:lineRule="auto"/>
        <w:rPr>
          <w:noProof/>
          <w:color w:val="1E3E95"/>
          <w:sz w:val="28"/>
          <w:szCs w:val="24"/>
          <w:lang w:eastAsia="de-DE"/>
        </w:rPr>
      </w:pPr>
    </w:p>
    <w:p w14:paraId="6F6C2CE6" w14:textId="6D9ED3A3" w:rsidR="00A36FCE" w:rsidRDefault="00A36FCE" w:rsidP="00A36FCE">
      <w:pPr>
        <w:pStyle w:val="berschrift2"/>
      </w:pPr>
      <w:bookmarkStart w:id="20" w:name="_Toc30056359"/>
      <w:r>
        <w:t>Extras</w:t>
      </w:r>
      <w:bookmarkEnd w:id="20"/>
    </w:p>
    <w:p w14:paraId="349CC0DB" w14:textId="77777777" w:rsidR="000A7335" w:rsidRDefault="000A7335" w:rsidP="000A7335">
      <w:pPr>
        <w:pStyle w:val="berschrift3"/>
      </w:pPr>
      <w:bookmarkStart w:id="21" w:name="_Ref30056027"/>
      <w:bookmarkStart w:id="22" w:name="_Ref30056042"/>
      <w:bookmarkStart w:id="23" w:name="_Toc30056360"/>
      <w:r>
        <w:t>Aufgabenliste - Regelgruppe Statistik</w:t>
      </w:r>
      <w:bookmarkEnd w:id="21"/>
      <w:bookmarkEnd w:id="22"/>
      <w:bookmarkEnd w:id="23"/>
    </w:p>
    <w:p w14:paraId="7C9F73DC" w14:textId="734273D0" w:rsidR="000A7335" w:rsidRDefault="000A7335" w:rsidP="000A7335">
      <w:pPr>
        <w:pStyle w:val="LDTextinhalteingerckt"/>
      </w:pPr>
      <w:r w:rsidRPr="00BB7F37">
        <w:t xml:space="preserve">In Absprache mit dem Statistikreferat </w:t>
      </w:r>
      <w:r>
        <w:t xml:space="preserve">entfallen folgende Meldungen </w:t>
      </w:r>
      <w:r>
        <w:t xml:space="preserve">in </w:t>
      </w:r>
      <w:r w:rsidRPr="00BB7F37">
        <w:t xml:space="preserve">der </w:t>
      </w:r>
      <w:r w:rsidRPr="00A36FCE">
        <w:rPr>
          <w:rStyle w:val="LDRegister"/>
        </w:rPr>
        <w:t>Regelgruppe Statistik</w:t>
      </w:r>
      <w:r>
        <w:t>:</w:t>
      </w:r>
    </w:p>
    <w:p w14:paraId="0C2CCB1E" w14:textId="77777777" w:rsidR="000A7335" w:rsidRDefault="000A7335" w:rsidP="000A7335">
      <w:pPr>
        <w:pStyle w:val="LDAuflistungTexteingerckt"/>
      </w:pPr>
      <w:r w:rsidRPr="00A43762">
        <w:t xml:space="preserve">Abweichung zwischen Stufe und Schulbesuchsjahr </w:t>
      </w:r>
      <w:proofErr w:type="spellStart"/>
      <w:r w:rsidRPr="00A43762">
        <w:t>unplausibel</w:t>
      </w:r>
      <w:proofErr w:type="spellEnd"/>
    </w:p>
    <w:p w14:paraId="2D78EBAE" w14:textId="77777777" w:rsidR="000A7335" w:rsidRDefault="000A7335" w:rsidP="000A7335">
      <w:pPr>
        <w:pStyle w:val="LDAuflistungTexteingerckt"/>
      </w:pPr>
      <w:r w:rsidRPr="00A43762">
        <w:t>Anzahl externer Schüler in Unterrichten der Schule Anzahl Intensivkurs-Schüler</w:t>
      </w:r>
    </w:p>
    <w:p w14:paraId="12F64B61" w14:textId="77777777" w:rsidR="000A7335" w:rsidRDefault="000A7335" w:rsidP="000A7335">
      <w:pPr>
        <w:pStyle w:val="LDAuflistungTexteingerckt"/>
      </w:pPr>
      <w:r w:rsidRPr="00A43762">
        <w:t>Anzahl</w:t>
      </w:r>
      <w:r>
        <w:t xml:space="preserve"> Kurse im bilingualen Unterricht</w:t>
      </w:r>
    </w:p>
    <w:p w14:paraId="0DB68190" w14:textId="77777777" w:rsidR="000A7335" w:rsidRPr="00A43762" w:rsidRDefault="000A7335" w:rsidP="000A7335">
      <w:pPr>
        <w:pStyle w:val="LDAuflistungTexteingerckt"/>
      </w:pPr>
      <w:r w:rsidRPr="00A43762">
        <w:t xml:space="preserve">Anzahl Leistungskurse </w:t>
      </w:r>
      <w:proofErr w:type="spellStart"/>
      <w:r w:rsidRPr="00A43762">
        <w:t>unplausibel</w:t>
      </w:r>
      <w:proofErr w:type="spellEnd"/>
      <w:r w:rsidRPr="00A43762">
        <w:t xml:space="preserve"> </w:t>
      </w:r>
    </w:p>
    <w:p w14:paraId="2D952311" w14:textId="77777777" w:rsidR="000A7335" w:rsidRDefault="000A7335" w:rsidP="000A7335">
      <w:pPr>
        <w:pStyle w:val="LDAuflistungTexteingerckt"/>
      </w:pPr>
      <w:r w:rsidRPr="00A43762">
        <w:t>Anzahl Schulbesuchsbefreiungen</w:t>
      </w:r>
    </w:p>
    <w:p w14:paraId="4D6F0E07" w14:textId="77777777" w:rsidR="000A7335" w:rsidRDefault="000A7335" w:rsidP="000A7335">
      <w:pPr>
        <w:pStyle w:val="LDAuflistungTexteingerckt"/>
      </w:pPr>
      <w:r w:rsidRPr="00A43762">
        <w:t xml:space="preserve">Anzahl Schüler mit Förderungen im gemeinsamen Unterricht </w:t>
      </w:r>
      <w:proofErr w:type="spellStart"/>
      <w:r w:rsidRPr="00A43762">
        <w:t>unplausibel</w:t>
      </w:r>
      <w:proofErr w:type="spellEnd"/>
    </w:p>
    <w:p w14:paraId="387A0DFE" w14:textId="77777777" w:rsidR="000A7335" w:rsidRDefault="000A7335" w:rsidP="000A7335">
      <w:pPr>
        <w:pStyle w:val="LDAuflistungTexteingerckt"/>
      </w:pPr>
      <w:r w:rsidRPr="00A43762">
        <w:t>Anzahl Schüler mit GU-Förderungen</w:t>
      </w:r>
    </w:p>
    <w:p w14:paraId="3D778EE2" w14:textId="77777777" w:rsidR="000A7335" w:rsidRDefault="000A7335" w:rsidP="000A7335">
      <w:pPr>
        <w:pStyle w:val="LDAuflistungTexteingerckt"/>
      </w:pPr>
      <w:r w:rsidRPr="00A43762">
        <w:t>Anzahl Zurückstellungen mit Unterricht an Förderschulen</w:t>
      </w:r>
    </w:p>
    <w:p w14:paraId="2EB14420" w14:textId="77777777" w:rsidR="000A7335" w:rsidRDefault="000A7335" w:rsidP="000A7335">
      <w:pPr>
        <w:pStyle w:val="LDAuflistungTexteingerckt"/>
      </w:pPr>
      <w:r w:rsidRPr="00A43762">
        <w:t>Anzahl Zurückstellungen mit Unterricht in VG</w:t>
      </w:r>
    </w:p>
    <w:p w14:paraId="618F592A" w14:textId="77777777" w:rsidR="000A7335" w:rsidRDefault="000A7335" w:rsidP="000A7335">
      <w:pPr>
        <w:pStyle w:val="LDAuflistungTexteingerckt"/>
      </w:pPr>
      <w:r w:rsidRPr="00A43762">
        <w:t>Anzahl Zurückstellungen ohne Unterricht</w:t>
      </w:r>
    </w:p>
    <w:p w14:paraId="535C7C6B" w14:textId="77777777" w:rsidR="000A7335" w:rsidRDefault="000A7335" w:rsidP="000A7335">
      <w:pPr>
        <w:pStyle w:val="LDAuflistungTexteingerckt"/>
      </w:pPr>
      <w:r w:rsidRPr="00A43762">
        <w:t xml:space="preserve">Berufsfeld des Berufes in Verbindung mit Berufsfeld der Schulform </w:t>
      </w:r>
      <w:proofErr w:type="spellStart"/>
      <w:r w:rsidRPr="00A43762">
        <w:t>unplausibel</w:t>
      </w:r>
      <w:proofErr w:type="spellEnd"/>
    </w:p>
    <w:p w14:paraId="1E1DFEBF" w14:textId="77777777" w:rsidR="000A7335" w:rsidRDefault="000A7335" w:rsidP="000A7335">
      <w:pPr>
        <w:pStyle w:val="LDAuflistungTexteingerckt"/>
      </w:pPr>
      <w:r>
        <w:t>Eintrittsdatum nicht gefüllt</w:t>
      </w:r>
    </w:p>
    <w:p w14:paraId="7FC2B21C" w14:textId="77777777" w:rsidR="000A7335" w:rsidRDefault="000A7335" w:rsidP="000A7335">
      <w:pPr>
        <w:pStyle w:val="LDAuflistungTexteingerckt"/>
      </w:pPr>
      <w:r w:rsidRPr="00A43762">
        <w:t>Fach des bilingualen Unterrichtes darf keine Sprache sein</w:t>
      </w:r>
    </w:p>
    <w:p w14:paraId="6B37DC5F" w14:textId="77777777" w:rsidR="000A7335" w:rsidRDefault="000A7335" w:rsidP="000A7335">
      <w:pPr>
        <w:pStyle w:val="LDAuflistungTexteingerckt"/>
      </w:pPr>
      <w:r w:rsidRPr="00A43762">
        <w:t xml:space="preserve">Geburtsdatum in Verbindung mit Stufe </w:t>
      </w:r>
      <w:proofErr w:type="spellStart"/>
      <w:r w:rsidRPr="00A43762">
        <w:t>unplausibel</w:t>
      </w:r>
      <w:proofErr w:type="spellEnd"/>
    </w:p>
    <w:p w14:paraId="590E209F" w14:textId="77777777" w:rsidR="000A7335" w:rsidRDefault="000A7335" w:rsidP="000A7335">
      <w:pPr>
        <w:pStyle w:val="LDAuflistungTexteingerckt"/>
      </w:pPr>
      <w:r w:rsidRPr="00A43762">
        <w:t>Kein bilingualer Unterricht, obwohl Genehmigung vorliegt</w:t>
      </w:r>
    </w:p>
    <w:p w14:paraId="0E065433" w14:textId="77777777" w:rsidR="000A7335" w:rsidRDefault="000A7335" w:rsidP="000A7335">
      <w:pPr>
        <w:pStyle w:val="LDAuflistungTexteingerckt"/>
      </w:pPr>
      <w:r w:rsidRPr="00A43762">
        <w:t>Keine genehmigte bilinguale Sprache</w:t>
      </w:r>
    </w:p>
    <w:p w14:paraId="23D8D33D" w14:textId="77777777" w:rsidR="000A7335" w:rsidRDefault="000A7335" w:rsidP="000A7335">
      <w:pPr>
        <w:pStyle w:val="LDAuflistungTexteingerckt"/>
      </w:pPr>
      <w:r w:rsidRPr="00A43762">
        <w:t>Keine Schüler haben eine 3. Fremdsprache</w:t>
      </w:r>
    </w:p>
    <w:p w14:paraId="502C932A" w14:textId="77777777" w:rsidR="000A7335" w:rsidRDefault="000A7335" w:rsidP="000A7335">
      <w:pPr>
        <w:pStyle w:val="LDAuflistungTexteingerckt"/>
      </w:pPr>
      <w:r w:rsidRPr="00A43762">
        <w:t>Klasse mit Größenabweichungen</w:t>
      </w:r>
    </w:p>
    <w:p w14:paraId="5916A173" w14:textId="77777777" w:rsidR="000A7335" w:rsidRDefault="000A7335" w:rsidP="000A7335">
      <w:pPr>
        <w:pStyle w:val="LDAuflistungTexteingerckt"/>
      </w:pPr>
      <w:r w:rsidRPr="00A43762">
        <w:t>Klassen mit Schülern aus mehreren Schulformen/Stufen</w:t>
      </w:r>
    </w:p>
    <w:p w14:paraId="543CA7E5" w14:textId="77777777" w:rsidR="000A7335" w:rsidRDefault="000A7335" w:rsidP="000A7335">
      <w:pPr>
        <w:pStyle w:val="LDAuflistungTexteingerckt"/>
      </w:pPr>
      <w:r w:rsidRPr="00A43762">
        <w:t xml:space="preserve">Klassenlehrer-/Tutorenkurse mit falscher </w:t>
      </w:r>
      <w:proofErr w:type="spellStart"/>
      <w:r w:rsidRPr="00A43762">
        <w:t>Kursart</w:t>
      </w:r>
      <w:proofErr w:type="spellEnd"/>
      <w:r w:rsidRPr="00A43762">
        <w:t xml:space="preserve"> GK oder LK</w:t>
      </w:r>
    </w:p>
    <w:p w14:paraId="3601E458" w14:textId="77777777" w:rsidR="000A7335" w:rsidRDefault="000A7335" w:rsidP="000A7335">
      <w:pPr>
        <w:pStyle w:val="LDAuflistungTexteingerckt"/>
      </w:pPr>
      <w:r w:rsidRPr="00A43762">
        <w:t>Kurse mit NN-Lehrern</w:t>
      </w:r>
    </w:p>
    <w:p w14:paraId="01A1C9E2" w14:textId="77777777" w:rsidR="000A7335" w:rsidRDefault="000A7335" w:rsidP="000A7335">
      <w:pPr>
        <w:pStyle w:val="LDAuflistungTexteingerckt"/>
      </w:pPr>
      <w:r w:rsidRPr="00A43762">
        <w:t>Mehrere Grund- oder Leistungskurse in einem Fach</w:t>
      </w:r>
    </w:p>
    <w:p w14:paraId="36CA8246" w14:textId="77777777" w:rsidR="000A7335" w:rsidRDefault="000A7335" w:rsidP="000A7335">
      <w:pPr>
        <w:pStyle w:val="LDAuflistungTexteingerckt"/>
      </w:pPr>
      <w:r w:rsidRPr="00A43762">
        <w:t xml:space="preserve">Pflichtunterrichte </w:t>
      </w:r>
      <w:proofErr w:type="spellStart"/>
      <w:r w:rsidRPr="00A43762">
        <w:t>unplausibel</w:t>
      </w:r>
      <w:proofErr w:type="spellEnd"/>
    </w:p>
    <w:p w14:paraId="11F4807D" w14:textId="77777777" w:rsidR="000A7335" w:rsidRDefault="000A7335" w:rsidP="000A7335">
      <w:pPr>
        <w:pStyle w:val="LDAuflistungTexteingerckt"/>
      </w:pPr>
      <w:r w:rsidRPr="00A43762">
        <w:t>Schüler mit abweichender Stundenzahl</w:t>
      </w:r>
    </w:p>
    <w:p w14:paraId="6BF1FE2B" w14:textId="77777777" w:rsidR="000A7335" w:rsidRPr="00A43762" w:rsidRDefault="000A7335" w:rsidP="000A7335">
      <w:pPr>
        <w:pStyle w:val="LDAuflistungTexteingerckt"/>
      </w:pPr>
      <w:r>
        <w:t>Schüler ohne 1. Fremdsprache</w:t>
      </w:r>
    </w:p>
    <w:p w14:paraId="3DB0B1C1" w14:textId="77777777" w:rsidR="000A7335" w:rsidRDefault="000A7335" w:rsidP="000A7335">
      <w:pPr>
        <w:pStyle w:val="LDAuflistungTexteingerckt"/>
      </w:pPr>
      <w:r w:rsidRPr="00A43762">
        <w:t>Schüler ohne 2. Fremdsprache</w:t>
      </w:r>
    </w:p>
    <w:p w14:paraId="3EA015F3" w14:textId="77777777" w:rsidR="000A7335" w:rsidRDefault="000A7335" w:rsidP="000A7335">
      <w:pPr>
        <w:pStyle w:val="LDAuflistungTexteingerckt"/>
      </w:pPr>
      <w:r w:rsidRPr="00A43762">
        <w:t>Schüler hat Religionsunterricht trotz Abmeldung</w:t>
      </w:r>
    </w:p>
    <w:p w14:paraId="1E76E724" w14:textId="77777777" w:rsidR="000A7335" w:rsidRDefault="000A7335" w:rsidP="000A7335">
      <w:pPr>
        <w:pStyle w:val="LDAuflistungTexteingerckt"/>
      </w:pPr>
      <w:r w:rsidRPr="00A43762">
        <w:t>Schüler ohne Abmeldung und ohne Religionsunterricht der eigenen Konfession</w:t>
      </w:r>
    </w:p>
    <w:p w14:paraId="528E1E14" w14:textId="77777777" w:rsidR="000A7335" w:rsidRPr="00A43762" w:rsidRDefault="000A7335" w:rsidP="000A7335">
      <w:pPr>
        <w:pStyle w:val="LDAuflistungTexteingerckt"/>
      </w:pPr>
      <w:r w:rsidRPr="00A43762">
        <w:t xml:space="preserve">Schüler </w:t>
      </w:r>
      <w:r>
        <w:t>ohne erste Staatsangehörigkeit</w:t>
      </w:r>
    </w:p>
    <w:p w14:paraId="3124C27A" w14:textId="77777777" w:rsidR="000A7335" w:rsidRPr="00A43762" w:rsidRDefault="000A7335" w:rsidP="000A7335">
      <w:pPr>
        <w:pStyle w:val="LDAuflistungTexteingerckt"/>
      </w:pPr>
      <w:r>
        <w:t>Schüler ohne Geschlechtsangabe</w:t>
      </w:r>
    </w:p>
    <w:p w14:paraId="6A459AA9" w14:textId="77777777" w:rsidR="000A7335" w:rsidRPr="00A43762" w:rsidRDefault="000A7335" w:rsidP="000A7335">
      <w:pPr>
        <w:pStyle w:val="LDAuflistungTexteingerckt"/>
      </w:pPr>
      <w:r w:rsidRPr="00A43762">
        <w:t>Schüler ohne gültige Zeugnisart</w:t>
      </w:r>
    </w:p>
    <w:p w14:paraId="0B4B2528" w14:textId="77777777" w:rsidR="000A7335" w:rsidRPr="00A43762" w:rsidRDefault="000A7335" w:rsidP="000A7335">
      <w:pPr>
        <w:pStyle w:val="LDAuflistungTexteingerckt"/>
      </w:pPr>
      <w:r w:rsidRPr="00A43762">
        <w:t>Schulform/</w:t>
      </w:r>
      <w:r>
        <w:t>Stufe im letzten Halbjahr fehlt</w:t>
      </w:r>
      <w:r w:rsidRPr="00A43762">
        <w:t xml:space="preserve"> </w:t>
      </w:r>
    </w:p>
    <w:p w14:paraId="5CDD2840" w14:textId="77777777" w:rsidR="000A7335" w:rsidRPr="00A43762" w:rsidRDefault="000A7335" w:rsidP="000A7335">
      <w:pPr>
        <w:pStyle w:val="LDAuflistungTexteingerckt"/>
      </w:pPr>
      <w:r w:rsidRPr="00A43762">
        <w:t>Schulform/Stufe in der vorherigen Schule fehlt</w:t>
      </w:r>
    </w:p>
    <w:p w14:paraId="2B5E0C59" w14:textId="77777777" w:rsidR="000A7335" w:rsidRPr="00A43762" w:rsidRDefault="000A7335" w:rsidP="000A7335">
      <w:pPr>
        <w:pStyle w:val="LDAuflistungTexteingerckt"/>
      </w:pPr>
      <w:r>
        <w:t>S</w:t>
      </w:r>
      <w:r w:rsidRPr="00A43762">
        <w:t>chulform-/Stufeneinträge sind nicht plausibel in Verbindung mit der vorherigen Schule</w:t>
      </w:r>
    </w:p>
    <w:p w14:paraId="520C77CA" w14:textId="77777777" w:rsidR="000A7335" w:rsidRPr="00A43762" w:rsidRDefault="000A7335" w:rsidP="000A7335">
      <w:pPr>
        <w:pStyle w:val="LDAuflistungTexteingerckt"/>
      </w:pPr>
      <w:r w:rsidRPr="00A43762">
        <w:t>Stufensprung größer als 1</w:t>
      </w:r>
    </w:p>
    <w:p w14:paraId="5D352AC6" w14:textId="435C68D5" w:rsidR="000A7335" w:rsidRPr="000A7335" w:rsidRDefault="000A7335" w:rsidP="000A7335">
      <w:pPr>
        <w:pStyle w:val="LDAuflistungTexteingerckt"/>
      </w:pPr>
      <w:r w:rsidRPr="00A43762">
        <w:t>Vorau</w:t>
      </w:r>
      <w:r>
        <w:t>ssichtl. Abgänger ohne Freigabe</w:t>
      </w:r>
    </w:p>
    <w:p w14:paraId="76894E23" w14:textId="4805F6AE" w:rsidR="00310D3B" w:rsidRDefault="00310D3B" w:rsidP="00310D3B">
      <w:pPr>
        <w:pStyle w:val="berschrift3"/>
      </w:pPr>
      <w:bookmarkStart w:id="24" w:name="_Toc30056361"/>
      <w:r>
        <w:lastRenderedPageBreak/>
        <w:t>Berichtsverwaltung</w:t>
      </w:r>
      <w:bookmarkEnd w:id="24"/>
    </w:p>
    <w:p w14:paraId="5CD0D0B0" w14:textId="1EC2F82E" w:rsidR="00A05E58" w:rsidRPr="00A05E58" w:rsidRDefault="00A05E58" w:rsidP="00A05E58">
      <w:pPr>
        <w:pStyle w:val="berschrift4"/>
      </w:pPr>
      <w:bookmarkStart w:id="25" w:name="_Toc30056362"/>
      <w:r>
        <w:t>Schule &gt; Klassen - Bericht: Bildungstrend</w:t>
      </w:r>
      <w:bookmarkEnd w:id="25"/>
    </w:p>
    <w:p w14:paraId="38E721CD" w14:textId="77777777" w:rsidR="00D7058C" w:rsidRDefault="00295E36" w:rsidP="00A05E58">
      <w:pPr>
        <w:pStyle w:val="LDTextinhalteingerckt"/>
      </w:pPr>
      <w:r>
        <w:t xml:space="preserve">Auf Wunsch des </w:t>
      </w:r>
      <w:r w:rsidR="007451FD">
        <w:t xml:space="preserve">HKM </w:t>
      </w:r>
      <w:r>
        <w:t>R</w:t>
      </w:r>
      <w:r w:rsidR="002A1FC2">
        <w:t xml:space="preserve">eferats I.4 </w:t>
      </w:r>
      <w:proofErr w:type="spellStart"/>
      <w:proofErr w:type="gramStart"/>
      <w:r w:rsidR="002A1FC2">
        <w:t>Bildungsmonitoring</w:t>
      </w:r>
      <w:proofErr w:type="spellEnd"/>
      <w:r w:rsidR="002A1FC2">
        <w:t xml:space="preserve"> </w:t>
      </w:r>
      <w:r>
        <w:t xml:space="preserve"> wurde</w:t>
      </w:r>
      <w:proofErr w:type="gramEnd"/>
      <w:r w:rsidR="002A1FC2">
        <w:t>,</w:t>
      </w:r>
      <w:r>
        <w:t xml:space="preserve"> in Abstimmung mit der IEA Hamburg </w:t>
      </w:r>
      <w:r w:rsidR="009E1F65">
        <w:t>(</w:t>
      </w:r>
      <w:r w:rsidR="009E1F65" w:rsidRPr="009E1F65">
        <w:t xml:space="preserve">International </w:t>
      </w:r>
      <w:proofErr w:type="spellStart"/>
      <w:r w:rsidR="009E1F65" w:rsidRPr="009E1F65">
        <w:t>Association</w:t>
      </w:r>
      <w:proofErr w:type="spellEnd"/>
      <w:r w:rsidR="009E1F65" w:rsidRPr="009E1F65">
        <w:t xml:space="preserve"> </w:t>
      </w:r>
      <w:proofErr w:type="spellStart"/>
      <w:r w:rsidR="009E1F65" w:rsidRPr="009E1F65">
        <w:t>for</w:t>
      </w:r>
      <w:proofErr w:type="spellEnd"/>
      <w:r w:rsidR="009E1F65" w:rsidRPr="009E1F65">
        <w:t xml:space="preserve"> </w:t>
      </w:r>
      <w:proofErr w:type="spellStart"/>
      <w:r w:rsidR="009E1F65" w:rsidRPr="009E1F65">
        <w:t>the</w:t>
      </w:r>
      <w:proofErr w:type="spellEnd"/>
      <w:r w:rsidR="009E1F65" w:rsidRPr="009E1F65">
        <w:t xml:space="preserve"> Evaluation </w:t>
      </w:r>
      <w:proofErr w:type="spellStart"/>
      <w:r w:rsidR="009E1F65" w:rsidRPr="009E1F65">
        <w:t>of</w:t>
      </w:r>
      <w:proofErr w:type="spellEnd"/>
      <w:r w:rsidR="009E1F65" w:rsidRPr="009E1F65">
        <w:t xml:space="preserve"> Educational </w:t>
      </w:r>
      <w:proofErr w:type="spellStart"/>
      <w:r w:rsidR="009E1F65" w:rsidRPr="009E1F65">
        <w:t>Achievement</w:t>
      </w:r>
      <w:proofErr w:type="spellEnd"/>
      <w:r w:rsidR="009E1F65">
        <w:t>)</w:t>
      </w:r>
      <w:r w:rsidR="002A1FC2">
        <w:t xml:space="preserve">, in der LUSD </w:t>
      </w:r>
      <w:r>
        <w:t xml:space="preserve">der Bericht </w:t>
      </w:r>
      <w:r w:rsidRPr="00693311">
        <w:rPr>
          <w:rStyle w:val="LDBedienelement"/>
        </w:rPr>
        <w:t>Bildungstrend</w:t>
      </w:r>
      <w:r>
        <w:t xml:space="preserve"> implementiert.</w:t>
      </w:r>
      <w:r w:rsidR="00781228">
        <w:t xml:space="preserve"> </w:t>
      </w:r>
    </w:p>
    <w:p w14:paraId="37F04801" w14:textId="04973C0B" w:rsidR="00A05E58" w:rsidRDefault="00A05E58" w:rsidP="00A05E58">
      <w:pPr>
        <w:pStyle w:val="LDTextinhalteingerckt"/>
      </w:pPr>
      <w:r>
        <w:t xml:space="preserve">Er erleichtert </w:t>
      </w:r>
      <w:proofErr w:type="gramStart"/>
      <w:r>
        <w:t xml:space="preserve">den </w:t>
      </w:r>
      <w:r w:rsidR="00693311">
        <w:t>davon betroffen Schulen</w:t>
      </w:r>
      <w:proofErr w:type="gramEnd"/>
      <w:r w:rsidR="00693311">
        <w:t xml:space="preserve"> </w:t>
      </w:r>
      <w:r>
        <w:t xml:space="preserve">die Erstellung der Schülerdemografie-Listen, die sie im Vorfeld der jeweiligen Studien erstellen und einreichen müssen. </w:t>
      </w:r>
    </w:p>
    <w:p w14:paraId="3081A130" w14:textId="09251C41" w:rsidR="00693311" w:rsidRDefault="00693311" w:rsidP="00693311">
      <w:pPr>
        <w:pStyle w:val="LDTextinhalteingerckt"/>
      </w:pPr>
      <w:r>
        <w:t>Der Bericht wird nur im Excel-Format ausg</w:t>
      </w:r>
      <w:r w:rsidR="00CC700C">
        <w:t>e</w:t>
      </w:r>
      <w:r>
        <w:t>geben und ist aufrufbar in folgenden Versionen:</w:t>
      </w:r>
    </w:p>
    <w:p w14:paraId="78116F19" w14:textId="77777777" w:rsidR="00693311" w:rsidRDefault="00693311" w:rsidP="00693311">
      <w:pPr>
        <w:pStyle w:val="LDAuflistungTexteingerckt"/>
      </w:pPr>
      <w:r>
        <w:t>Primar</w:t>
      </w:r>
    </w:p>
    <w:p w14:paraId="4FE008EB" w14:textId="77777777" w:rsidR="00693311" w:rsidRDefault="00693311" w:rsidP="00693311">
      <w:pPr>
        <w:pStyle w:val="LDAuflistungTexteingerckt"/>
      </w:pPr>
      <w:r>
        <w:t>Sprachen</w:t>
      </w:r>
    </w:p>
    <w:p w14:paraId="60C2FC81" w14:textId="77777777" w:rsidR="00693311" w:rsidRDefault="00693311" w:rsidP="00693311">
      <w:pPr>
        <w:pStyle w:val="LDAuflistungTexteingerckt"/>
      </w:pPr>
      <w:proofErr w:type="spellStart"/>
      <w:r>
        <w:t>Nawi</w:t>
      </w:r>
      <w:proofErr w:type="spellEnd"/>
    </w:p>
    <w:p w14:paraId="335DD89A" w14:textId="77777777" w:rsidR="00693311" w:rsidRDefault="00693311" w:rsidP="00693311">
      <w:pPr>
        <w:pStyle w:val="LDAuflistungTexteingerckt"/>
      </w:pPr>
      <w:r>
        <w:t>PISA</w:t>
      </w:r>
    </w:p>
    <w:p w14:paraId="71B05F23" w14:textId="6DBA978C" w:rsidR="00A05E58" w:rsidRDefault="00A05E58" w:rsidP="00A05E58">
      <w:pPr>
        <w:pStyle w:val="LDTextinhalteingerckt"/>
      </w:pPr>
      <w:r>
        <w:t xml:space="preserve">Weitere Informationen entnehmen Sie bitte einer entsprechenden Anleitung. Die betroffenen Schulen werden außerdem gesondert auf dafür anberaumten Informationsveranstaltungen </w:t>
      </w:r>
      <w:r w:rsidR="007451FD">
        <w:t>vom HKM Referat I.</w:t>
      </w:r>
      <w:r w:rsidR="002A1FC2">
        <w:t>4</w:t>
      </w:r>
      <w:r w:rsidR="007451FD">
        <w:t xml:space="preserve"> </w:t>
      </w:r>
      <w:r>
        <w:t>informiert.</w:t>
      </w:r>
    </w:p>
    <w:p w14:paraId="409BC874" w14:textId="26137E4B" w:rsidR="001474CA" w:rsidRDefault="001474CA" w:rsidP="001474CA">
      <w:pPr>
        <w:pStyle w:val="berschrift4"/>
      </w:pPr>
      <w:bookmarkStart w:id="26" w:name="_Toc30056363"/>
      <w:r>
        <w:t xml:space="preserve">Schüler &gt; Allgemeine Listen </w:t>
      </w:r>
      <w:r w:rsidR="0021430F">
        <w:t>-</w:t>
      </w:r>
      <w:r>
        <w:t xml:space="preserve"> Bericht: Sonderpädagogische Förderung</w:t>
      </w:r>
      <w:bookmarkEnd w:id="26"/>
    </w:p>
    <w:p w14:paraId="0CE07FBE" w14:textId="3EF38764" w:rsidR="001474CA" w:rsidRDefault="001474CA" w:rsidP="001474CA">
      <w:pPr>
        <w:pStyle w:val="LDTextinhalteingerckt"/>
      </w:pPr>
      <w:r>
        <w:t>Die Programmierung des Aufrufs des Berichts "Sonderpädagogische Förderung" Version Stammschule wurde verändert. Durch diese Veränderung sollten nun keine ehemaligen Schüler mehr in dem Bericht auftauchen, die nicht hineingehören.</w:t>
      </w:r>
    </w:p>
    <w:p w14:paraId="1F9DD794" w14:textId="77777777" w:rsidR="001474CA" w:rsidRDefault="001474CA" w:rsidP="00A43762">
      <w:pPr>
        <w:pStyle w:val="LDAbsatznachberschrift"/>
      </w:pP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796"/>
      </w:tblGrid>
      <w:tr w:rsidR="001474CA" w14:paraId="6F1AE4B5" w14:textId="77777777" w:rsidTr="001474CA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6E4BEBA0" w14:textId="77777777" w:rsidR="001474CA" w:rsidRPr="001474CA" w:rsidRDefault="001474CA" w:rsidP="001474CA">
            <w:pPr>
              <w:pStyle w:val="LDTextinhalt"/>
              <w:rPr>
                <w:rStyle w:val="hervorhebung"/>
              </w:rPr>
            </w:pPr>
            <w:r>
              <w:drawing>
                <wp:inline distT="0" distB="0" distL="0" distR="0" wp14:anchorId="75C4DFDF" wp14:editId="1CCD726A">
                  <wp:extent cx="381000" cy="304800"/>
                  <wp:effectExtent l="0" t="0" r="0" b="0"/>
                  <wp:docPr id="31" name="Grafik 31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left w:val="nil"/>
            </w:tcBorders>
            <w:vAlign w:val="center"/>
          </w:tcPr>
          <w:p w14:paraId="2F7CDF1A" w14:textId="306CD57B" w:rsidR="001474CA" w:rsidRPr="001474CA" w:rsidRDefault="001474CA" w:rsidP="001474CA">
            <w:pPr>
              <w:pStyle w:val="LDTextinhalt"/>
              <w:rPr>
                <w:rStyle w:val="hervorhebunggrn"/>
              </w:rPr>
            </w:pPr>
            <w:r w:rsidRPr="001474CA">
              <w:rPr>
                <w:rStyle w:val="hervorhebunggrn"/>
              </w:rPr>
              <w:t>Hinweis</w:t>
            </w:r>
          </w:p>
          <w:p w14:paraId="17D8373C" w14:textId="77777777" w:rsidR="001474CA" w:rsidRDefault="001474CA" w:rsidP="001474CA">
            <w:pPr>
              <w:pStyle w:val="LDTextinhalt"/>
            </w:pPr>
            <w:r>
              <w:t xml:space="preserve">Möglicherweise treten </w:t>
            </w:r>
            <w:r w:rsidRPr="001474CA">
              <w:t xml:space="preserve">durch diese Veränderung an anderen Stellen des Berichts </w:t>
            </w:r>
            <w:r>
              <w:t>unerwünschte Effekte auf.</w:t>
            </w:r>
          </w:p>
          <w:p w14:paraId="28E1C22A" w14:textId="77777777" w:rsidR="00A43762" w:rsidRDefault="001474CA" w:rsidP="001474CA">
            <w:pPr>
              <w:pStyle w:val="LDTextinhalt"/>
            </w:pPr>
            <w:r w:rsidRPr="001474CA">
              <w:t xml:space="preserve">Eine Testung dieses Berichts ist aktuell schwierig, da hierfür nur eine begrenzte Anzahl an Testschulen zur Verfügung steht. </w:t>
            </w:r>
          </w:p>
          <w:p w14:paraId="719B550E" w14:textId="0DE295F7" w:rsidR="00A43762" w:rsidRPr="001474CA" w:rsidRDefault="00A43762" w:rsidP="00A43762">
            <w:pPr>
              <w:pStyle w:val="LDTextinhalt"/>
            </w:pPr>
            <w:r>
              <w:t xml:space="preserve">Wir arbeiten daran, </w:t>
            </w:r>
            <w:r w:rsidR="001474CA" w:rsidRPr="001474CA">
              <w:t>insbesondere die von dem Bericht betroffenen Schulen - idealerweise Schulen, die Teil eines inklusiven Schulbündnisses sind - als neue Testschulen hinzuzugewinnen, um den Bericht zukünftig besser testen zu können</w:t>
            </w:r>
            <w:r>
              <w:t>.</w:t>
            </w:r>
          </w:p>
        </w:tc>
      </w:tr>
    </w:tbl>
    <w:p w14:paraId="3B06957C" w14:textId="52985922" w:rsidR="00A05E58" w:rsidRDefault="00A05E58" w:rsidP="0021566C">
      <w:pPr>
        <w:pStyle w:val="berschrift4"/>
      </w:pPr>
      <w:bookmarkStart w:id="27" w:name="_Toc30056364"/>
      <w:r w:rsidRPr="00FC2271">
        <w:t xml:space="preserve">Unterricht &gt; FHR-Oberstufe </w:t>
      </w:r>
      <w:r w:rsidR="0021430F">
        <w:t>-</w:t>
      </w:r>
      <w:r w:rsidRPr="00FC2271">
        <w:t xml:space="preserve"> </w:t>
      </w:r>
      <w:r w:rsidR="001474CA">
        <w:t xml:space="preserve">Bericht: </w:t>
      </w:r>
      <w:r w:rsidRPr="00FC2271">
        <w:t>FHR-Varianten</w:t>
      </w:r>
      <w:bookmarkEnd w:id="27"/>
      <w:r>
        <w:t xml:space="preserve"> </w:t>
      </w:r>
    </w:p>
    <w:p w14:paraId="5801C487" w14:textId="4BDE0650" w:rsidR="00FC2271" w:rsidRDefault="00A05E58" w:rsidP="00A05E58">
      <w:pPr>
        <w:pStyle w:val="LDTextinhalteingerckt"/>
      </w:pPr>
      <w:r>
        <w:t xml:space="preserve">Der Bericht </w:t>
      </w:r>
      <w:r w:rsidRPr="001474CA">
        <w:rPr>
          <w:rStyle w:val="hervorhebung"/>
        </w:rPr>
        <w:t>F</w:t>
      </w:r>
      <w:r w:rsidR="001474CA" w:rsidRPr="001474CA">
        <w:rPr>
          <w:rStyle w:val="hervorhebung"/>
        </w:rPr>
        <w:t>HR-Varianten</w:t>
      </w:r>
      <w:r w:rsidR="001474CA">
        <w:t xml:space="preserve"> </w:t>
      </w:r>
      <w:r w:rsidR="00FC2271" w:rsidRPr="00FC2271">
        <w:t xml:space="preserve">steht jetzt auch für die Schulform AGYM </w:t>
      </w:r>
      <w:r w:rsidRPr="00FC2271">
        <w:t xml:space="preserve">in zwei Versionen </w:t>
      </w:r>
      <w:r w:rsidR="00FC2271" w:rsidRPr="00FC2271">
        <w:t>zur Verfügung.</w:t>
      </w:r>
    </w:p>
    <w:p w14:paraId="75DF5F2F" w14:textId="65B59EDC" w:rsidR="00D7058C" w:rsidRDefault="00D7058C" w:rsidP="00D7058C">
      <w:pPr>
        <w:pStyle w:val="berschrift4"/>
      </w:pPr>
      <w:bookmarkStart w:id="28" w:name="_Toc30056365"/>
      <w:r>
        <w:t>Statistik &gt; Landesschulstatistik</w:t>
      </w:r>
      <w:bookmarkEnd w:id="28"/>
    </w:p>
    <w:p w14:paraId="155383DD" w14:textId="68F2BE08" w:rsidR="00D7058C" w:rsidRDefault="000A7335" w:rsidP="00D7058C">
      <w:pPr>
        <w:pStyle w:val="LDTextinhalteingerckt"/>
      </w:pPr>
      <w:r>
        <w:t xml:space="preserve">Die in Kapitel </w:t>
      </w:r>
      <w:r>
        <w:fldChar w:fldCharType="begin"/>
      </w:r>
      <w:r>
        <w:instrText xml:space="preserve"> REF _Ref30056042 \r \h </w:instrText>
      </w:r>
      <w:r>
        <w:fldChar w:fldCharType="separate"/>
      </w:r>
      <w:r w:rsidR="00E4695A">
        <w:t>4.1</w:t>
      </w:r>
      <w:r>
        <w:fldChar w:fldCharType="end"/>
      </w:r>
      <w:r w:rsidR="00D7058C">
        <w:t xml:space="preserve"> genannten Meldungen entfallen auch in den Berichten zur Landesschulstatistik.</w:t>
      </w:r>
    </w:p>
    <w:p w14:paraId="07642B06" w14:textId="77777777" w:rsidR="000A7335" w:rsidRDefault="000A7335" w:rsidP="000A7335">
      <w:pPr>
        <w:pStyle w:val="berschrift3"/>
      </w:pPr>
      <w:bookmarkStart w:id="29" w:name="_Toc30056366"/>
      <w:r>
        <w:t>Abfrageassistent</w:t>
      </w:r>
      <w:bookmarkEnd w:id="29"/>
    </w:p>
    <w:p w14:paraId="28D330A4" w14:textId="77777777" w:rsidR="000A7335" w:rsidRDefault="000A7335" w:rsidP="000A7335">
      <w:pPr>
        <w:pStyle w:val="LDTextinhalteingerckt"/>
      </w:pPr>
      <w:r>
        <w:t>Die Performance der Schüler-Datenquellen wurde optimiert. Im Zuge dessen wurden folgende fachliche Änderungen durchgeführt: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378"/>
      </w:tblGrid>
      <w:tr w:rsidR="000A7335" w:rsidRPr="00661D44" w14:paraId="5823112F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8FDC48A" w14:textId="77777777" w:rsidR="000A7335" w:rsidRPr="000A7335" w:rsidRDefault="000A7335" w:rsidP="000A7335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Abfragefeld</w:t>
            </w:r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4A69CE7B" w14:textId="77777777" w:rsidR="000A7335" w:rsidRPr="000A7335" w:rsidRDefault="000A7335" w:rsidP="000A7335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Änderung</w:t>
            </w:r>
          </w:p>
        </w:tc>
      </w:tr>
      <w:tr w:rsidR="000A7335" w:rsidRPr="00661D44" w14:paraId="3E32646A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457235F" w14:textId="77777777" w:rsidR="000A7335" w:rsidRPr="000A7335" w:rsidRDefault="000A7335" w:rsidP="000A7335">
            <w:proofErr w:type="spellStart"/>
            <w:r w:rsidRPr="00005AB5">
              <w:rPr>
                <w:rStyle w:val="LDBedienelement"/>
              </w:rPr>
              <w:t>Schüler</w:t>
            </w:r>
            <w:r w:rsidRPr="000A7335">
              <w:rPr>
                <w:rStyle w:val="LDBedienelement"/>
              </w:rPr>
              <w:t>_Eignung</w:t>
            </w:r>
            <w:proofErr w:type="spellEnd"/>
            <w:r w:rsidRPr="000A7335">
              <w:rPr>
                <w:rStyle w:val="LDBedienelement"/>
              </w:rPr>
              <w:t>…</w:t>
            </w:r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2DF4D18C" w14:textId="77777777" w:rsidR="000A7335" w:rsidRPr="000A7335" w:rsidRDefault="000A7335" w:rsidP="000A7335">
            <w:pPr>
              <w:pStyle w:val="LDAuflistunginTabelle"/>
            </w:pPr>
            <w:r>
              <w:t>Die teilweise vorhandene Beschränkung auf IGS wurde entfernt.</w:t>
            </w:r>
          </w:p>
          <w:p w14:paraId="2417C020" w14:textId="77777777" w:rsidR="000A7335" w:rsidRPr="000A7335" w:rsidRDefault="000A7335" w:rsidP="000A7335">
            <w:pPr>
              <w:pStyle w:val="LDAuflistunginTabelle"/>
            </w:pPr>
            <w:r>
              <w:t>Bei Auswahl der Abfragefelder Schüler_Eignung</w:t>
            </w:r>
            <w:r w:rsidRPr="000A7335">
              <w:t>08_2, ...09_2, ...10_2 werden die hinterlegten Eignungen aus dem 2. Halbjahr ausgegeben. Bisher wurde eine Eignung aus dem Schuljahr ausgegeben</w:t>
            </w:r>
          </w:p>
        </w:tc>
      </w:tr>
      <w:tr w:rsidR="000A7335" w:rsidRPr="00661D44" w14:paraId="7356CC15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E4319B7" w14:textId="77777777" w:rsidR="000A7335" w:rsidRPr="000A7335" w:rsidRDefault="000A7335" w:rsidP="000A7335">
            <w:proofErr w:type="spellStart"/>
            <w:r w:rsidRPr="00005AB5">
              <w:rPr>
                <w:rStyle w:val="LDBedienelement"/>
              </w:rPr>
              <w:t>Schüler_</w:t>
            </w:r>
            <w:r w:rsidRPr="000A7335">
              <w:rPr>
                <w:rStyle w:val="LDBedienelement"/>
              </w:rPr>
              <w:t>Name</w:t>
            </w:r>
            <w:proofErr w:type="spellEnd"/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5F3E47D6" w14:textId="77777777" w:rsidR="000A7335" w:rsidRPr="000A7335" w:rsidRDefault="000A7335" w:rsidP="000A7335">
            <w:pPr>
              <w:pStyle w:val="LDAuflistunginTabelle"/>
            </w:pPr>
            <w:r>
              <w:t>Der Name wird wie folgt dargestellt:</w:t>
            </w:r>
            <w:r w:rsidRPr="000A7335">
              <w:br/>
            </w:r>
            <w:r w:rsidRPr="000A7335">
              <w:br/>
              <w:t>&lt;</w:t>
            </w:r>
            <w:proofErr w:type="spellStart"/>
            <w:r w:rsidRPr="000A7335">
              <w:t>Schüler_Namenszusatz</w:t>
            </w:r>
            <w:proofErr w:type="spellEnd"/>
            <w:r w:rsidRPr="000A7335">
              <w:t>&gt; &lt;</w:t>
            </w:r>
            <w:proofErr w:type="spellStart"/>
            <w:r w:rsidRPr="000A7335">
              <w:t>Schüler_Nachname</w:t>
            </w:r>
            <w:proofErr w:type="spellEnd"/>
            <w:r w:rsidRPr="000A7335">
              <w:t>&gt;, &lt;</w:t>
            </w:r>
            <w:proofErr w:type="spellStart"/>
            <w:r w:rsidRPr="000A7335">
              <w:t>Schüler_Vorname</w:t>
            </w:r>
            <w:proofErr w:type="spellEnd"/>
            <w:r w:rsidRPr="000A7335">
              <w:t>&gt;</w:t>
            </w:r>
            <w:r w:rsidRPr="000A7335">
              <w:br/>
            </w:r>
            <w:r w:rsidRPr="000A7335">
              <w:br/>
              <w:t>Beispiel: Baron Hohenhaus, Hermann</w:t>
            </w:r>
          </w:p>
        </w:tc>
      </w:tr>
      <w:tr w:rsidR="000A7335" w:rsidRPr="00661D44" w14:paraId="00E2FE94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3E03EAF" w14:textId="77777777" w:rsidR="000A7335" w:rsidRPr="000A7335" w:rsidRDefault="000A7335" w:rsidP="000A7335">
            <w:pPr>
              <w:rPr>
                <w:rStyle w:val="LDBedienelement"/>
              </w:rPr>
            </w:pPr>
            <w:proofErr w:type="spellStart"/>
            <w:r w:rsidRPr="002A1FC2">
              <w:rPr>
                <w:rStyle w:val="LDBedienelement"/>
              </w:rPr>
              <w:t>Klassen_</w:t>
            </w:r>
            <w:r w:rsidRPr="000A7335">
              <w:rPr>
                <w:rStyle w:val="LDBedienelement"/>
              </w:rPr>
              <w:t>Klassenlehrer</w:t>
            </w:r>
            <w:proofErr w:type="spellEnd"/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2CD19F8F" w14:textId="77777777" w:rsidR="000A7335" w:rsidRPr="000A7335" w:rsidRDefault="000A7335" w:rsidP="000A7335">
            <w:pPr>
              <w:pStyle w:val="LDAuflistunginTabelle"/>
            </w:pPr>
            <w:r w:rsidRPr="00651346">
              <w:t>Die Namensdarstellung wird vereinheitlicht</w:t>
            </w:r>
            <w:r w:rsidRPr="000A7335">
              <w:t xml:space="preserve">: </w:t>
            </w:r>
            <w:r w:rsidRPr="000A7335">
              <w:br/>
            </w:r>
            <w:r w:rsidRPr="000A7335">
              <w:br/>
              <w:t>&lt;Titel&gt;&lt;Vorname&gt;&lt;Namenszusatz&gt;&lt;Nachname&gt;</w:t>
            </w:r>
            <w:r w:rsidRPr="000A7335">
              <w:br/>
            </w:r>
            <w:r w:rsidRPr="000A7335">
              <w:br/>
              <w:t>Beispiel: Dr. Korinna von Stöcker</w:t>
            </w:r>
          </w:p>
        </w:tc>
      </w:tr>
      <w:tr w:rsidR="000A7335" w:rsidRPr="00661D44" w14:paraId="7DF13BFE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F4D2E23" w14:textId="77777777" w:rsidR="000A7335" w:rsidRPr="000A7335" w:rsidRDefault="000A7335" w:rsidP="000A7335">
            <w:proofErr w:type="spellStart"/>
            <w:r w:rsidRPr="00005AB5">
              <w:rPr>
                <w:rStyle w:val="LDBedienelement"/>
              </w:rPr>
              <w:t>Schüler_Letzte</w:t>
            </w:r>
            <w:proofErr w:type="spellEnd"/>
            <w:r w:rsidRPr="00005AB5">
              <w:rPr>
                <w:rStyle w:val="LDBedienelement"/>
              </w:rPr>
              <w:t xml:space="preserve"> Grundschule</w:t>
            </w:r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EEFBB4C" w14:textId="77777777" w:rsidR="000A7335" w:rsidRPr="000A7335" w:rsidRDefault="000A7335" w:rsidP="000A7335">
            <w:pPr>
              <w:pStyle w:val="LDAuflistunginTabelle"/>
            </w:pPr>
            <w:r>
              <w:t xml:space="preserve">Das Abfragefeld kann nun auch in den </w:t>
            </w:r>
            <w:r w:rsidRPr="000A7335">
              <w:t>Schulformen GFLX und E ausgewählt werden.</w:t>
            </w:r>
          </w:p>
        </w:tc>
      </w:tr>
      <w:tr w:rsidR="000A7335" w:rsidRPr="00661D44" w14:paraId="4F2D72A0" w14:textId="77777777" w:rsidTr="00623CC0">
        <w:tc>
          <w:tcPr>
            <w:tcW w:w="255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A977EBA" w14:textId="77777777" w:rsidR="000A7335" w:rsidRPr="000A7335" w:rsidRDefault="000A7335" w:rsidP="000A7335">
            <w:pPr>
              <w:pStyle w:val="LDTextinhalt"/>
              <w:rPr>
                <w:rStyle w:val="LDBedienelement"/>
              </w:rPr>
            </w:pPr>
            <w:r w:rsidRPr="002A1FC2">
              <w:rPr>
                <w:rStyle w:val="LDBedienelement"/>
              </w:rPr>
              <w:t>Schüler_Religions</w:t>
            </w:r>
            <w:r w:rsidRPr="000A7335">
              <w:rPr>
                <w:rStyle w:val="LDBedienelement"/>
              </w:rPr>
              <w:t>-unterricht_Fach</w:t>
            </w:r>
          </w:p>
        </w:tc>
        <w:tc>
          <w:tcPr>
            <w:tcW w:w="637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0E57E5D" w14:textId="77777777" w:rsidR="000A7335" w:rsidRPr="000A7335" w:rsidRDefault="000A7335" w:rsidP="000A7335">
            <w:pPr>
              <w:pStyle w:val="LDAuflistunginTabelle"/>
            </w:pPr>
            <w:r>
              <w:t>Hat der Schüler Religionsunterricht in</w:t>
            </w:r>
            <w:r w:rsidRPr="000A7335">
              <w:t xml:space="preserve"> unterschiedlichen Religions- Fächern besucht, werden nun alle Fächer kommasepariert ausgegeben. Bisher wurde grundsätzlich nur ein Fach ausgegeben.</w:t>
            </w:r>
          </w:p>
        </w:tc>
      </w:tr>
    </w:tbl>
    <w:p w14:paraId="06089B7D" w14:textId="1AFE5BA4" w:rsidR="003C7AB7" w:rsidRDefault="003C7AB7" w:rsidP="00D8751B">
      <w:pPr>
        <w:pStyle w:val="berschrift2"/>
      </w:pPr>
      <w:bookmarkStart w:id="30" w:name="_Toc30056367"/>
      <w:r>
        <w:t>Ausblick auf das Release 37</w:t>
      </w:r>
      <w:r w:rsidR="0021566C">
        <w:t xml:space="preserve"> </w:t>
      </w:r>
      <w:r w:rsidR="00D8751B">
        <w:t xml:space="preserve">(April 2020) </w:t>
      </w:r>
      <w:r w:rsidR="0021566C">
        <w:t>und kommende Releases</w:t>
      </w:r>
      <w:bookmarkEnd w:id="30"/>
    </w:p>
    <w:p w14:paraId="38A9E042" w14:textId="21B9248B" w:rsidR="003C7AB7" w:rsidRDefault="00A36FCE" w:rsidP="00A36FCE">
      <w:pPr>
        <w:pStyle w:val="LDAuflistunginTabelle"/>
      </w:pPr>
      <w:r>
        <w:t xml:space="preserve">Auf Grund von neuen Lehrplänen gibt es in der </w:t>
      </w:r>
      <w:r w:rsidRPr="00A36FCE">
        <w:rPr>
          <w:rStyle w:val="hervorhebung"/>
        </w:rPr>
        <w:t>zweijährigen Fachschule Teilzeit</w:t>
      </w:r>
      <w:r>
        <w:t xml:space="preserve"> </w:t>
      </w:r>
      <w:r w:rsidRPr="00A36FCE">
        <w:rPr>
          <w:rStyle w:val="hervorhebung"/>
        </w:rPr>
        <w:t>und Vollzeit</w:t>
      </w:r>
      <w:r>
        <w:t xml:space="preserve"> n</w:t>
      </w:r>
      <w:r w:rsidR="003C7AB7">
        <w:t>eue Lernfelder</w:t>
      </w:r>
      <w:r>
        <w:t xml:space="preserve">. Die Umsetzung muss leider in Form </w:t>
      </w:r>
      <w:r w:rsidR="003C7AB7" w:rsidRPr="0021566C">
        <w:rPr>
          <w:rStyle w:val="hervorhebung"/>
        </w:rPr>
        <w:t>neue</w:t>
      </w:r>
      <w:r w:rsidRPr="0021566C">
        <w:rPr>
          <w:rStyle w:val="hervorhebung"/>
        </w:rPr>
        <w:t>r</w:t>
      </w:r>
      <w:r w:rsidR="003C7AB7" w:rsidRPr="0021566C">
        <w:rPr>
          <w:rStyle w:val="hervorhebung"/>
        </w:rPr>
        <w:t xml:space="preserve"> SF/BKs</w:t>
      </w:r>
      <w:r>
        <w:t xml:space="preserve"> erfolgen.</w:t>
      </w:r>
    </w:p>
    <w:p w14:paraId="56BB99F3" w14:textId="77777777" w:rsidR="0021566C" w:rsidRDefault="0021566C" w:rsidP="0021566C">
      <w:pPr>
        <w:pStyle w:val="LDAbsatznachberschrift"/>
      </w:pPr>
    </w:p>
    <w:p w14:paraId="671D9F48" w14:textId="592F13D3" w:rsidR="003C7AB7" w:rsidRDefault="003C7AB7" w:rsidP="00A36FCE">
      <w:pPr>
        <w:pStyle w:val="LDAuflistunginTabelle"/>
      </w:pPr>
      <w:r w:rsidRPr="0021566C">
        <w:rPr>
          <w:rStyle w:val="hervorhebung"/>
        </w:rPr>
        <w:t>Abschluss-Seite FHR-FOS</w:t>
      </w:r>
      <w:r>
        <w:t xml:space="preserve"> (auf Grund der neuen Verordnung für die Fachoberschule)</w:t>
      </w:r>
    </w:p>
    <w:p w14:paraId="7E185F86" w14:textId="3772282C" w:rsidR="00CB2B74" w:rsidRDefault="00CB2B74" w:rsidP="00A36FCE">
      <w:pPr>
        <w:pStyle w:val="LDTextinhalteingerckt"/>
      </w:pPr>
      <w:r>
        <w:t>Auf dieser Abschlussseite werden die schriftlichen und mündlichen Prüfungsergebnisse eingegeben und die Durchschnittsnote berechnet.</w:t>
      </w:r>
    </w:p>
    <w:p w14:paraId="317BFA6D" w14:textId="7A20130D" w:rsidR="00CB2B74" w:rsidRDefault="00CB2B74" w:rsidP="00A36FCE">
      <w:pPr>
        <w:pStyle w:val="LDTextinhalteingerckt"/>
      </w:pPr>
      <w:r>
        <w:t xml:space="preserve">Die Eingabe erfolgt </w:t>
      </w:r>
      <w:r w:rsidR="00A36FCE">
        <w:t xml:space="preserve">nacheinander </w:t>
      </w:r>
      <w:r>
        <w:t xml:space="preserve">in </w:t>
      </w:r>
      <w:r w:rsidR="00A36FCE">
        <w:t xml:space="preserve">den </w:t>
      </w:r>
      <w:r>
        <w:t>drei Registern</w:t>
      </w:r>
      <w:r w:rsidR="00A36FCE">
        <w:t xml:space="preserve"> </w:t>
      </w:r>
      <w:r w:rsidR="00A36FCE" w:rsidRPr="00A36FCE">
        <w:rPr>
          <w:rStyle w:val="LDRegister"/>
        </w:rPr>
        <w:t>Belegungsprüfung</w:t>
      </w:r>
      <w:r w:rsidR="00A36FCE">
        <w:t xml:space="preserve">, </w:t>
      </w:r>
      <w:r w:rsidR="00A36FCE" w:rsidRPr="00A36FCE">
        <w:rPr>
          <w:rStyle w:val="LDRegister"/>
        </w:rPr>
        <w:t>Schriftliche Prüfungen</w:t>
      </w:r>
      <w:r w:rsidR="00A36FCE">
        <w:t xml:space="preserve"> und </w:t>
      </w:r>
      <w:r w:rsidR="00A36FCE" w:rsidRPr="00A36FCE">
        <w:rPr>
          <w:rStyle w:val="LDRegister"/>
        </w:rPr>
        <w:t>Mündliche Prüfungen</w:t>
      </w:r>
      <w:r w:rsidR="00A36FCE">
        <w:t>.</w:t>
      </w:r>
    </w:p>
    <w:p w14:paraId="4D5B8A23" w14:textId="422CA309" w:rsidR="00CB2B74" w:rsidRDefault="00CB2B74" w:rsidP="00A36FCE">
      <w:pPr>
        <w:pStyle w:val="LDTextinhalteingerckt"/>
      </w:pPr>
      <w:r w:rsidRPr="00CB2B74">
        <w:rPr>
          <w:noProof/>
          <w:lang w:eastAsia="de-DE"/>
        </w:rPr>
        <w:drawing>
          <wp:inline distT="0" distB="0" distL="0" distR="0" wp14:anchorId="457778F2" wp14:editId="3E336669">
            <wp:extent cx="3960000" cy="2998800"/>
            <wp:effectExtent l="19050" t="19050" r="21590" b="1143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8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E904D3" w14:textId="6F656024" w:rsidR="00CB2B74" w:rsidRDefault="00DE00DE" w:rsidP="00A36FCE">
      <w:pPr>
        <w:pStyle w:val="LDTextinhalteingerckt"/>
      </w:pPr>
      <w:r>
        <w:t xml:space="preserve">Im ersten Register </w:t>
      </w:r>
      <w:r w:rsidR="00A36FCE" w:rsidRPr="00A36FCE">
        <w:rPr>
          <w:rStyle w:val="LDRegister"/>
        </w:rPr>
        <w:t>Belegungsprüfung</w:t>
      </w:r>
      <w:r w:rsidR="00A36FCE">
        <w:t xml:space="preserve"> </w:t>
      </w:r>
      <w:r>
        <w:t>wird zu Beginn des Prüfungshalbjahres für alle Schüler ein Belegungstest durchgeführt, d.h. man kann sehen welche Kurse im ersten bzw. zweiten Halbjahr belegt wurden.</w:t>
      </w:r>
    </w:p>
    <w:p w14:paraId="29BCE21F" w14:textId="394FDAD2" w:rsidR="00DE00DE" w:rsidRDefault="00DE00DE" w:rsidP="00A36FCE">
      <w:pPr>
        <w:pStyle w:val="LDTextinhalteingerckt"/>
      </w:pPr>
      <w:r>
        <w:lastRenderedPageBreak/>
        <w:t xml:space="preserve">Die LUSD wird dann überprüfen, welche Kurse für das zweite Register </w:t>
      </w:r>
      <w:r w:rsidR="00A36FCE" w:rsidRPr="00A36FCE">
        <w:rPr>
          <w:rStyle w:val="LDRegister"/>
        </w:rPr>
        <w:t>Schriftliche Prüfungen</w:t>
      </w:r>
      <w:r w:rsidR="00A36FCE">
        <w:t xml:space="preserve"> </w:t>
      </w:r>
      <w:r>
        <w:t>übernommen werden.</w:t>
      </w:r>
    </w:p>
    <w:p w14:paraId="75AA5393" w14:textId="70D79946" w:rsidR="00CB2B74" w:rsidRDefault="00DE00DE" w:rsidP="00A36FCE">
      <w:pPr>
        <w:pStyle w:val="LDTextinhalteingerckt"/>
      </w:pPr>
      <w:r w:rsidRPr="00DE00DE">
        <w:rPr>
          <w:noProof/>
          <w:lang w:eastAsia="de-DE"/>
        </w:rPr>
        <w:drawing>
          <wp:inline distT="0" distB="0" distL="0" distR="0" wp14:anchorId="1A200539" wp14:editId="7A167B2C">
            <wp:extent cx="3960000" cy="3056400"/>
            <wp:effectExtent l="19050" t="19050" r="21590" b="1079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5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7E30A7" w14:textId="4FCC9184" w:rsidR="00CB2B74" w:rsidRDefault="00CB2B74" w:rsidP="00BB7F37"/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796"/>
      </w:tblGrid>
      <w:tr w:rsidR="0021566C" w14:paraId="7E3BAA37" w14:textId="77777777" w:rsidTr="0021566C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3C80B9B6" w14:textId="77777777" w:rsidR="0021566C" w:rsidRPr="0021566C" w:rsidRDefault="0021566C" w:rsidP="0021566C">
            <w:pPr>
              <w:pStyle w:val="LDTextinhalt"/>
              <w:rPr>
                <w:rStyle w:val="hervorhebung"/>
              </w:rPr>
            </w:pPr>
            <w:r>
              <w:drawing>
                <wp:inline distT="0" distB="0" distL="0" distR="0" wp14:anchorId="51FDFE29" wp14:editId="180C403E">
                  <wp:extent cx="381000" cy="304800"/>
                  <wp:effectExtent l="0" t="0" r="0" b="0"/>
                  <wp:docPr id="12" name="Grafik 12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left w:val="nil"/>
            </w:tcBorders>
            <w:vAlign w:val="center"/>
          </w:tcPr>
          <w:p w14:paraId="71CE2FA0" w14:textId="77777777" w:rsidR="0021566C" w:rsidRPr="0021566C" w:rsidRDefault="0021566C" w:rsidP="0021566C">
            <w:pPr>
              <w:pStyle w:val="LDTextinhalt"/>
              <w:rPr>
                <w:rStyle w:val="hervorhebunggrn"/>
              </w:rPr>
            </w:pPr>
            <w:r w:rsidRPr="0021566C">
              <w:rPr>
                <w:rStyle w:val="hervorhebunggrn"/>
              </w:rPr>
              <w:t>Hinweis</w:t>
            </w:r>
          </w:p>
          <w:p w14:paraId="36D8AB48" w14:textId="77777777" w:rsidR="0021566C" w:rsidRDefault="0021566C" w:rsidP="0021566C">
            <w:pPr>
              <w:pStyle w:val="LDTextinhalt"/>
            </w:pPr>
            <w:r>
              <w:t>Neben den schriftlichen Prüfungsfächern D, E, M müssen genau zwei unterschiedliche Naturwissenschaften, POWI und Sport sowie ein Fach aus der der Fächergruppe (Religion/Ethik) belegt sein, eventuell auch nur epochal im ersten Halbjahr.</w:t>
            </w:r>
          </w:p>
          <w:p w14:paraId="31615662" w14:textId="6089F5A8" w:rsidR="0021566C" w:rsidRPr="0021566C" w:rsidRDefault="0021566C" w:rsidP="0021566C">
            <w:pPr>
              <w:pStyle w:val="LDTextinhalt"/>
              <w:rPr>
                <w:rStyle w:val="hervorhebung"/>
              </w:rPr>
            </w:pPr>
            <w:r w:rsidRPr="0021566C">
              <w:rPr>
                <w:rStyle w:val="hervorhebung"/>
              </w:rPr>
              <w:t>Bitte unbedingt schon jetzt bei der UV Planung für das zweite Halbjahr beachten!</w:t>
            </w:r>
          </w:p>
        </w:tc>
      </w:tr>
    </w:tbl>
    <w:p w14:paraId="12241287" w14:textId="061B7814" w:rsidR="0021566C" w:rsidRDefault="0021566C" w:rsidP="0021566C">
      <w:pPr>
        <w:pStyle w:val="LDAbsatznachberschrift"/>
      </w:pPr>
    </w:p>
    <w:p w14:paraId="66DA5BAC" w14:textId="77777777" w:rsidR="0021566C" w:rsidRDefault="0021566C" w:rsidP="0021566C">
      <w:pPr>
        <w:pStyle w:val="LDAbsatznachberschrift"/>
      </w:pPr>
    </w:p>
    <w:p w14:paraId="732CD031" w14:textId="0DE2B6E3" w:rsidR="0021566C" w:rsidRDefault="00D11D0C" w:rsidP="0021566C">
      <w:pPr>
        <w:pStyle w:val="LDAuflistunginTabelle"/>
      </w:pPr>
      <w:r>
        <w:t xml:space="preserve">Es ist geplant, die </w:t>
      </w:r>
      <w:proofErr w:type="spellStart"/>
      <w:r>
        <w:t>GeR</w:t>
      </w:r>
      <w:proofErr w:type="spellEnd"/>
      <w:r>
        <w:t xml:space="preserve">-Ermittlung an den neuen Erlass vom Amtsblatt 12/2019 anzupassen. </w:t>
      </w:r>
    </w:p>
    <w:p w14:paraId="4D8ECC93" w14:textId="77777777" w:rsidR="0021566C" w:rsidRDefault="0021566C" w:rsidP="0021566C">
      <w:pPr>
        <w:pStyle w:val="LDAbsatznachberschrift"/>
      </w:pP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796"/>
      </w:tblGrid>
      <w:tr w:rsidR="0021566C" w14:paraId="0BAE61D2" w14:textId="77777777" w:rsidTr="0021566C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2604857E" w14:textId="77777777" w:rsidR="0021566C" w:rsidRPr="0021566C" w:rsidRDefault="0021566C" w:rsidP="0021566C">
            <w:pPr>
              <w:pStyle w:val="LDTextinhalt"/>
              <w:rPr>
                <w:rStyle w:val="hervorhebung"/>
              </w:rPr>
            </w:pPr>
            <w:r>
              <w:drawing>
                <wp:inline distT="0" distB="0" distL="0" distR="0" wp14:anchorId="3BEB7C19" wp14:editId="54049782">
                  <wp:extent cx="381000" cy="304800"/>
                  <wp:effectExtent l="0" t="0" r="0" b="0"/>
                  <wp:docPr id="13" name="Grafik 13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left w:val="nil"/>
            </w:tcBorders>
            <w:vAlign w:val="center"/>
          </w:tcPr>
          <w:p w14:paraId="1682007A" w14:textId="77777777" w:rsidR="0021566C" w:rsidRPr="0021566C" w:rsidRDefault="0021566C" w:rsidP="0021566C">
            <w:pPr>
              <w:pStyle w:val="LDTextinhalt"/>
              <w:rPr>
                <w:rStyle w:val="hervorhebunggrn"/>
              </w:rPr>
            </w:pPr>
            <w:r w:rsidRPr="0021566C">
              <w:rPr>
                <w:rStyle w:val="hervorhebunggrn"/>
              </w:rPr>
              <w:t>Hinweis</w:t>
            </w:r>
          </w:p>
          <w:p w14:paraId="5DC10193" w14:textId="77777777" w:rsidR="0021566C" w:rsidRDefault="0021566C" w:rsidP="0021566C">
            <w:pPr>
              <w:pStyle w:val="LDTextinhalt"/>
            </w:pPr>
            <w:r>
              <w:t xml:space="preserve">Für die Zwischenzeit (vom 01.02.2020 bis zur Produktivsetzung im April 2020) können in Einzelfällen die von der LUSD automatisiert ermittelten Niveaus nicht mehr erlasskonform sein. </w:t>
            </w:r>
          </w:p>
          <w:p w14:paraId="5AC58CE5" w14:textId="77777777" w:rsidR="0021566C" w:rsidRDefault="0021566C" w:rsidP="0021566C">
            <w:pPr>
              <w:pStyle w:val="LDTextinhalt"/>
            </w:pPr>
            <w:r>
              <w:t xml:space="preserve">Bitte prüfen Sie deswegen die erhaltenen Daten. </w:t>
            </w:r>
          </w:p>
          <w:p w14:paraId="36D45ADB" w14:textId="00421EE6" w:rsidR="0021566C" w:rsidRPr="0021566C" w:rsidRDefault="0021566C" w:rsidP="0021566C">
            <w:pPr>
              <w:pStyle w:val="LDTextinhalt"/>
              <w:rPr>
                <w:rStyle w:val="hervorhebung"/>
              </w:rPr>
            </w:pPr>
            <w:r>
              <w:t xml:space="preserve">Sie können dafür den Bericht </w:t>
            </w:r>
            <w:r w:rsidRPr="0021566C">
              <w:rPr>
                <w:rStyle w:val="hervorhebung"/>
              </w:rPr>
              <w:t>Kursnotenliste gymnasiale Oberstufe</w:t>
            </w:r>
            <w:r>
              <w:t xml:space="preserve"> nutzen </w:t>
            </w:r>
            <w:r>
              <w:br/>
              <w:t>(</w:t>
            </w:r>
            <w:r w:rsidRPr="0021566C">
              <w:sym w:font="Wingdings" w:char="F0E0"/>
            </w:r>
            <w:r>
              <w:t xml:space="preserve"> Extras &gt; Unterricht &gt; Leistungen)</w:t>
            </w:r>
          </w:p>
        </w:tc>
      </w:tr>
    </w:tbl>
    <w:p w14:paraId="5921BFBD" w14:textId="77777777" w:rsidR="0021566C" w:rsidRDefault="0021566C" w:rsidP="0021566C">
      <w:pPr>
        <w:pStyle w:val="LDAbsatznachberschrift"/>
      </w:pPr>
    </w:p>
    <w:p w14:paraId="2A494498" w14:textId="50DC5177" w:rsidR="00CB2B74" w:rsidRDefault="0021566C" w:rsidP="0021566C">
      <w:pPr>
        <w:pStyle w:val="LDAuflistunginTabelle"/>
      </w:pPr>
      <w:r>
        <w:t>Weitere neue Zeugnistemplates</w:t>
      </w:r>
    </w:p>
    <w:p w14:paraId="665C082B" w14:textId="77777777" w:rsidR="00CB2B74" w:rsidRDefault="00CB2B74" w:rsidP="00BB7F37"/>
    <w:p w14:paraId="65A8505F" w14:textId="760DB355" w:rsidR="00BC0CF4" w:rsidRPr="00BB7F37" w:rsidRDefault="00BC0CF4" w:rsidP="0021566C">
      <w:pPr>
        <w:pStyle w:val="LDAuflistunginTabelle"/>
        <w:rPr>
          <w:lang w:eastAsia="de-DE"/>
        </w:rPr>
      </w:pPr>
      <w:r>
        <w:t xml:space="preserve">Umstellung der </w:t>
      </w:r>
      <w:r w:rsidR="0021566C">
        <w:t>LUSD-Oberfläche mit einem der kommenden Releases.</w:t>
      </w:r>
    </w:p>
    <w:p w14:paraId="7D69EC3A" w14:textId="77777777" w:rsidR="00BB7F37" w:rsidRDefault="00BB7F37" w:rsidP="00BB7F37">
      <w:pPr>
        <w:pStyle w:val="LDAuflistungText"/>
        <w:numPr>
          <w:ilvl w:val="0"/>
          <w:numId w:val="0"/>
        </w:numPr>
      </w:pPr>
    </w:p>
    <w:p w14:paraId="4155B6D4" w14:textId="77777777" w:rsidR="0021566C" w:rsidRDefault="0021566C" w:rsidP="00D54451">
      <w:pPr>
        <w:pStyle w:val="LDBereich"/>
      </w:pPr>
      <w:bookmarkStart w:id="31" w:name="_Förderungen_für_einzelne"/>
      <w:bookmarkEnd w:id="1"/>
      <w:bookmarkEnd w:id="2"/>
      <w:bookmarkEnd w:id="3"/>
      <w:bookmarkEnd w:id="4"/>
      <w:bookmarkEnd w:id="31"/>
    </w:p>
    <w:p w14:paraId="57D715F7" w14:textId="77777777" w:rsidR="0021566C" w:rsidRDefault="0021566C" w:rsidP="00D54451">
      <w:pPr>
        <w:pStyle w:val="LDBereich"/>
      </w:pPr>
    </w:p>
    <w:p w14:paraId="7F6BA270" w14:textId="77777777" w:rsidR="0021566C" w:rsidRDefault="0021566C" w:rsidP="00D54451">
      <w:pPr>
        <w:pStyle w:val="LDBereich"/>
      </w:pPr>
    </w:p>
    <w:p w14:paraId="6BA81E3A" w14:textId="185E944A" w:rsidR="00D54451" w:rsidRPr="004B7D42" w:rsidRDefault="00D54451" w:rsidP="00D54451">
      <w:pPr>
        <w:pStyle w:val="LDBereich"/>
      </w:pPr>
      <w:r w:rsidRPr="004B7D42">
        <w:t>Allgemeine Hinweise</w:t>
      </w:r>
    </w:p>
    <w:p w14:paraId="2B9C7807" w14:textId="0D6AC734" w:rsidR="00D54451" w:rsidRDefault="00D54451" w:rsidP="00761589">
      <w:pPr>
        <w:pStyle w:val="LDTextinhalteingerckt"/>
      </w:pPr>
      <w:r>
        <w:t xml:space="preserve">Alle verwendeten Personennamen und Leistungsdaten </w:t>
      </w:r>
      <w:r w:rsidR="00D7058C">
        <w:t xml:space="preserve">in den Bildschirmfotos </w:t>
      </w:r>
      <w:r>
        <w:t>sind anonymisiert. Sollten sich dennoch Übereinstimmungen ergeben, sind diese zufällig und nicht beabsichtigt.</w:t>
      </w:r>
    </w:p>
    <w:p w14:paraId="2CB5802F" w14:textId="4B267B13" w:rsidR="00D54451" w:rsidRDefault="00D54451" w:rsidP="00761589">
      <w:pPr>
        <w:pStyle w:val="LDTextinhalteingerckt"/>
      </w:pPr>
      <w:r>
        <w:t>Die Bildschirm</w:t>
      </w:r>
      <w:r w:rsidR="00D7058C">
        <w:t xml:space="preserve">fotos </w:t>
      </w:r>
      <w:r>
        <w:t>dienen lediglich der allgemeinen Darstellung des Sachverhalts und können in Inhalt und Schulform von den tatsächlich bei den Benutzern der LUSD verwendeten Daten abweichen.</w:t>
      </w:r>
    </w:p>
    <w:p w14:paraId="4A03442B" w14:textId="637B5BC0" w:rsidR="00D54451" w:rsidRDefault="00D54451" w:rsidP="00761589">
      <w:pPr>
        <w:pStyle w:val="LDTextinhalteingerckt"/>
      </w:pPr>
      <w:r>
        <w:t xml:space="preserve">Aus Gründen der besseren Lesbarkeit wird auf die gleichzeitige Verwendung </w:t>
      </w:r>
      <w:proofErr w:type="spellStart"/>
      <w:r w:rsidR="00C57E76">
        <w:t>mehrer</w:t>
      </w:r>
      <w:proofErr w:type="spellEnd"/>
      <w:r w:rsidR="00C57E76">
        <w:t xml:space="preserve"> </w:t>
      </w:r>
      <w:proofErr w:type="spellStart"/>
      <w:r w:rsidR="00C57E76">
        <w:t>geschlechtbezogener</w:t>
      </w:r>
      <w:proofErr w:type="spellEnd"/>
      <w:r w:rsidR="00C57E76">
        <w:t xml:space="preserve"> </w:t>
      </w:r>
      <w:r>
        <w:t xml:space="preserve">Sprachformen verzichtet. Sämtliche Personenbezeichnungen gelten gleichwohl für </w:t>
      </w:r>
      <w:r w:rsidR="00C57E76">
        <w:t xml:space="preserve">alle </w:t>
      </w:r>
      <w:r>
        <w:t>Geschlechter.</w:t>
      </w:r>
    </w:p>
    <w:sectPr w:rsidR="00D54451" w:rsidSect="002D6AA1">
      <w:headerReference w:type="even" r:id="rId21"/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34" w:right="851" w:bottom="1276" w:left="1474" w:header="567" w:footer="6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73DF9B" w14:textId="77777777" w:rsidR="0021566C" w:rsidRDefault="0021566C" w:rsidP="006A65B3">
      <w:r>
        <w:separator/>
      </w:r>
    </w:p>
  </w:endnote>
  <w:endnote w:type="continuationSeparator" w:id="0">
    <w:p w14:paraId="4C19C8A3" w14:textId="77777777" w:rsidR="0021566C" w:rsidRDefault="0021566C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46F08" w14:textId="73ED5677" w:rsidR="006244EC" w:rsidRPr="003C632C" w:rsidRDefault="006244EC" w:rsidP="006244EC">
    <w:pPr>
      <w:pStyle w:val="Fuzeile"/>
    </w:pPr>
    <w:r>
      <w:t>LUSD - Änderungen mit Release 36</w:t>
    </w:r>
    <w:r w:rsidRPr="003C632C">
      <w:t xml:space="preserve">.0 im </w:t>
    </w:r>
    <w:r>
      <w:t>Januar 2020</w:t>
    </w:r>
    <w:r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E4695A">
      <w:rPr>
        <w:noProof/>
      </w:rPr>
      <w:t>9</w:t>
    </w:r>
    <w:r w:rsidRPr="003C632C">
      <w:fldChar w:fldCharType="end"/>
    </w:r>
    <w:r w:rsidRPr="003C632C">
      <w:t xml:space="preserve"> von </w:t>
    </w:r>
    <w:r w:rsidR="00E4695A">
      <w:fldChar w:fldCharType="begin"/>
    </w:r>
    <w:r w:rsidR="00E4695A">
      <w:instrText xml:space="preserve"> NUMPAGES   \* MERGEFORMAT </w:instrText>
    </w:r>
    <w:r w:rsidR="00E4695A">
      <w:fldChar w:fldCharType="separate"/>
    </w:r>
    <w:r w:rsidR="00E4695A">
      <w:rPr>
        <w:noProof/>
      </w:rPr>
      <w:t>9</w:t>
    </w:r>
    <w:r w:rsidR="00E4695A">
      <w:rPr>
        <w:noProof/>
      </w:rPr>
      <w:fldChar w:fldCharType="end"/>
    </w:r>
  </w:p>
  <w:p w14:paraId="0B9FA5D4" w14:textId="2B9EEF4A" w:rsidR="006244EC" w:rsidRDefault="006244EC">
    <w:pPr>
      <w:pStyle w:val="Fuzeile"/>
    </w:pPr>
    <w:r w:rsidRPr="003C632C">
      <w:t xml:space="preserve">Version </w:t>
    </w:r>
    <w:r w:rsidR="00CE05B9">
      <w:t>1.</w:t>
    </w:r>
    <w:r w:rsidR="000A7335">
      <w:t>2</w:t>
    </w:r>
    <w:r>
      <w:t xml:space="preserve"> -  Stand: </w:t>
    </w:r>
    <w:r w:rsidR="00693D93">
      <w:t>1</w:t>
    </w:r>
    <w:r w:rsidR="000A7335">
      <w:t>6</w:t>
    </w:r>
    <w:r>
      <w:t>.01.2020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A084B8" w14:textId="371A3F81" w:rsidR="006244EC" w:rsidRPr="003C632C" w:rsidRDefault="006244EC" w:rsidP="006244EC">
    <w:pPr>
      <w:pStyle w:val="Fuzeile"/>
    </w:pPr>
    <w:r>
      <w:t>LUSD - Änderungen mit Release 36</w:t>
    </w:r>
    <w:r w:rsidRPr="003C632C">
      <w:t xml:space="preserve">.0 im </w:t>
    </w:r>
    <w:r>
      <w:t>Januar 2020</w:t>
    </w:r>
    <w:r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E4695A">
      <w:rPr>
        <w:noProof/>
      </w:rPr>
      <w:t>1</w:t>
    </w:r>
    <w:r w:rsidRPr="003C632C">
      <w:fldChar w:fldCharType="end"/>
    </w:r>
    <w:r w:rsidRPr="003C632C">
      <w:t xml:space="preserve"> von </w:t>
    </w:r>
    <w:r w:rsidR="00E4695A">
      <w:fldChar w:fldCharType="begin"/>
    </w:r>
    <w:r w:rsidR="00E4695A">
      <w:instrText xml:space="preserve"> NUMPAGES   \* MERGEFORMAT </w:instrText>
    </w:r>
    <w:r w:rsidR="00E4695A">
      <w:fldChar w:fldCharType="separate"/>
    </w:r>
    <w:r w:rsidR="00E4695A">
      <w:rPr>
        <w:noProof/>
      </w:rPr>
      <w:t>9</w:t>
    </w:r>
    <w:r w:rsidR="00E4695A">
      <w:rPr>
        <w:noProof/>
      </w:rPr>
      <w:fldChar w:fldCharType="end"/>
    </w:r>
  </w:p>
  <w:p w14:paraId="1A748D4C" w14:textId="78710C1B" w:rsidR="0021566C" w:rsidRPr="006244EC" w:rsidRDefault="00693D93" w:rsidP="006244EC">
    <w:pPr>
      <w:pStyle w:val="Fuzeile"/>
    </w:pPr>
    <w:r>
      <w:t>Version 1.</w:t>
    </w:r>
    <w:r w:rsidR="000A7335">
      <w:t>2</w:t>
    </w:r>
    <w:r w:rsidR="006244EC">
      <w:t xml:space="preserve"> -  Stand: </w:t>
    </w:r>
    <w:r w:rsidR="000A7335">
      <w:t>16</w:t>
    </w:r>
    <w:r w:rsidR="006244EC">
      <w:t>.01.2020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FC214" w14:textId="77777777" w:rsidR="0021566C" w:rsidRDefault="0021566C" w:rsidP="006A65B3">
      <w:r>
        <w:separator/>
      </w:r>
    </w:p>
  </w:footnote>
  <w:footnote w:type="continuationSeparator" w:id="0">
    <w:p w14:paraId="55110068" w14:textId="77777777" w:rsidR="0021566C" w:rsidRDefault="0021566C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53D38" w14:textId="77777777" w:rsidR="006244EC" w:rsidRDefault="006244EC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17FAD" w14:textId="77777777" w:rsidR="006244EC" w:rsidRDefault="006244EC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10E5C" w14:textId="77777777" w:rsidR="006244EC" w:rsidRDefault="006244EC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336B0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9.9pt;height:23.75pt" o:bullet="t">
        <v:imagedata r:id="rId1" o:title="info1"/>
      </v:shape>
    </w:pict>
  </w:numPicBullet>
  <w:numPicBullet w:numPicBulletId="1">
    <w:pict>
      <v:shape id="_x0000_i1027" type="#_x0000_t75" style="width:44.15pt;height:32.6pt" o:bullet="t">
        <v:imagedata r:id="rId2" o:title="ausrufezeichen_klein"/>
      </v:shape>
    </w:pict>
  </w:numPicBullet>
  <w:numPicBullet w:numPicBulletId="2">
    <w:pict>
      <v:shape id="_x0000_i1028" type="#_x0000_t75" style="width:33.95pt;height:13.6pt" o:bullet="t">
        <v:imagedata r:id="rId3" o:title="LUSD Tipp"/>
      </v:shape>
    </w:pict>
  </w:numPicBullet>
  <w:numPicBullet w:numPicBulletId="3">
    <w:pict>
      <v:shape id="_x0000_i1029" type="#_x0000_t75" style="width:27.85pt;height:15.6pt" o:bullet="t">
        <v:imagedata r:id="rId4" o:title="Unbenannt"/>
      </v:shape>
    </w:pict>
  </w:numPicBullet>
  <w:numPicBullet w:numPicBulletId="4">
    <w:pict>
      <v:shape id="_x0000_i1030" type="#_x0000_t75" style="width:681.95pt;height:681.95pt" o:bullet="t">
        <v:imagedata r:id="rId5" o:title="task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718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8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0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B192A"/>
    <w:multiLevelType w:val="hybridMultilevel"/>
    <w:tmpl w:val="C81EA416"/>
    <w:lvl w:ilvl="0" w:tplc="5CB8607E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2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4" w15:restartNumberingAfterBreak="0">
    <w:nsid w:val="79FF0E1F"/>
    <w:multiLevelType w:val="multilevel"/>
    <w:tmpl w:val="32B6B6A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13"/>
  </w:num>
  <w:num w:numId="4">
    <w:abstractNumId w:val="11"/>
  </w:num>
  <w:num w:numId="5">
    <w:abstractNumId w:val="24"/>
  </w:num>
  <w:num w:numId="6">
    <w:abstractNumId w:val="23"/>
  </w:num>
  <w:num w:numId="7">
    <w:abstractNumId w:val="17"/>
  </w:num>
  <w:num w:numId="8">
    <w:abstractNumId w:val="14"/>
  </w:num>
  <w:num w:numId="9">
    <w:abstractNumId w:val="16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0"/>
  </w:num>
  <w:num w:numId="21">
    <w:abstractNumId w:val="22"/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</w:num>
  <w:num w:numId="28">
    <w:abstractNumId w:val="24"/>
  </w:num>
  <w:num w:numId="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10"/>
  </w:num>
  <w:num w:numId="38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1" w:cryptProviderType="rsaAES" w:cryptAlgorithmClass="hash" w:cryptAlgorithmType="typeAny" w:cryptAlgorithmSid="14" w:cryptSpinCount="100000" w:hash="0r940NngAvgrCpjmpeSTvd/JN6eOhO5Hcj2CyVYDTbE/lZSiNWYh+Rt/w53mlrot9cVtHglXRIiFGI/qnukwdQ==" w:salt="R3MwJNRD90O/XyV9S6JNkw==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7C"/>
    <w:rsid w:val="00005AB5"/>
    <w:rsid w:val="0000761B"/>
    <w:rsid w:val="00010CD2"/>
    <w:rsid w:val="00013567"/>
    <w:rsid w:val="0001640A"/>
    <w:rsid w:val="00021DB7"/>
    <w:rsid w:val="000243B3"/>
    <w:rsid w:val="000253D8"/>
    <w:rsid w:val="000327F1"/>
    <w:rsid w:val="000542DC"/>
    <w:rsid w:val="00060D26"/>
    <w:rsid w:val="00062CC3"/>
    <w:rsid w:val="000643E0"/>
    <w:rsid w:val="00065592"/>
    <w:rsid w:val="000674FC"/>
    <w:rsid w:val="000679DE"/>
    <w:rsid w:val="00070559"/>
    <w:rsid w:val="00071279"/>
    <w:rsid w:val="00072620"/>
    <w:rsid w:val="000807EC"/>
    <w:rsid w:val="00090334"/>
    <w:rsid w:val="0009567C"/>
    <w:rsid w:val="00097EB9"/>
    <w:rsid w:val="000A4CF9"/>
    <w:rsid w:val="000A7335"/>
    <w:rsid w:val="000A79FC"/>
    <w:rsid w:val="000B1833"/>
    <w:rsid w:val="000C1579"/>
    <w:rsid w:val="000C3BAA"/>
    <w:rsid w:val="000D0594"/>
    <w:rsid w:val="000D40DE"/>
    <w:rsid w:val="000D5C44"/>
    <w:rsid w:val="000D645D"/>
    <w:rsid w:val="000E02D7"/>
    <w:rsid w:val="000F07E1"/>
    <w:rsid w:val="000F0859"/>
    <w:rsid w:val="000F6830"/>
    <w:rsid w:val="000F74B6"/>
    <w:rsid w:val="00104774"/>
    <w:rsid w:val="00113890"/>
    <w:rsid w:val="00115AEE"/>
    <w:rsid w:val="00122120"/>
    <w:rsid w:val="0012518B"/>
    <w:rsid w:val="001319EA"/>
    <w:rsid w:val="0013318E"/>
    <w:rsid w:val="00135E8B"/>
    <w:rsid w:val="00137CF7"/>
    <w:rsid w:val="001474CA"/>
    <w:rsid w:val="00151519"/>
    <w:rsid w:val="00154764"/>
    <w:rsid w:val="00155517"/>
    <w:rsid w:val="00156B43"/>
    <w:rsid w:val="00160BC6"/>
    <w:rsid w:val="00162AB1"/>
    <w:rsid w:val="00164702"/>
    <w:rsid w:val="00175F29"/>
    <w:rsid w:val="00176804"/>
    <w:rsid w:val="00182EA2"/>
    <w:rsid w:val="00182ED5"/>
    <w:rsid w:val="001842EF"/>
    <w:rsid w:val="001960C3"/>
    <w:rsid w:val="0019646F"/>
    <w:rsid w:val="00196DB2"/>
    <w:rsid w:val="001A29AD"/>
    <w:rsid w:val="001A32A4"/>
    <w:rsid w:val="001A36DD"/>
    <w:rsid w:val="001A4168"/>
    <w:rsid w:val="001B07FA"/>
    <w:rsid w:val="001B1AE8"/>
    <w:rsid w:val="001B4755"/>
    <w:rsid w:val="001B4BA2"/>
    <w:rsid w:val="001C03A2"/>
    <w:rsid w:val="001C3EC9"/>
    <w:rsid w:val="001D08DA"/>
    <w:rsid w:val="001D4837"/>
    <w:rsid w:val="001E0E3C"/>
    <w:rsid w:val="001E3CFA"/>
    <w:rsid w:val="001F5A37"/>
    <w:rsid w:val="001F6702"/>
    <w:rsid w:val="001F7FEF"/>
    <w:rsid w:val="002014C9"/>
    <w:rsid w:val="0020335C"/>
    <w:rsid w:val="00203C62"/>
    <w:rsid w:val="00213AA0"/>
    <w:rsid w:val="0021430F"/>
    <w:rsid w:val="0021566C"/>
    <w:rsid w:val="00215BBA"/>
    <w:rsid w:val="002168AE"/>
    <w:rsid w:val="00217E8A"/>
    <w:rsid w:val="00222571"/>
    <w:rsid w:val="00224820"/>
    <w:rsid w:val="002262AA"/>
    <w:rsid w:val="00226C8A"/>
    <w:rsid w:val="002306FC"/>
    <w:rsid w:val="002319A3"/>
    <w:rsid w:val="0023617C"/>
    <w:rsid w:val="0024247A"/>
    <w:rsid w:val="00245A64"/>
    <w:rsid w:val="00255641"/>
    <w:rsid w:val="00255882"/>
    <w:rsid w:val="002577DD"/>
    <w:rsid w:val="00260A55"/>
    <w:rsid w:val="00262732"/>
    <w:rsid w:val="00265046"/>
    <w:rsid w:val="002812FD"/>
    <w:rsid w:val="0028384F"/>
    <w:rsid w:val="00287530"/>
    <w:rsid w:val="00290093"/>
    <w:rsid w:val="00290AD2"/>
    <w:rsid w:val="00292AA3"/>
    <w:rsid w:val="00295E36"/>
    <w:rsid w:val="002971B0"/>
    <w:rsid w:val="002A1FC2"/>
    <w:rsid w:val="002A3CD6"/>
    <w:rsid w:val="002A72BF"/>
    <w:rsid w:val="002A7651"/>
    <w:rsid w:val="002A7698"/>
    <w:rsid w:val="002B1630"/>
    <w:rsid w:val="002B1D26"/>
    <w:rsid w:val="002B4E9F"/>
    <w:rsid w:val="002B6E67"/>
    <w:rsid w:val="002C0808"/>
    <w:rsid w:val="002C3700"/>
    <w:rsid w:val="002C6774"/>
    <w:rsid w:val="002D4138"/>
    <w:rsid w:val="002D50D5"/>
    <w:rsid w:val="002D6AA1"/>
    <w:rsid w:val="002E0006"/>
    <w:rsid w:val="002E10CC"/>
    <w:rsid w:val="002E36B0"/>
    <w:rsid w:val="002E560D"/>
    <w:rsid w:val="00300F03"/>
    <w:rsid w:val="0030502A"/>
    <w:rsid w:val="00310D3B"/>
    <w:rsid w:val="00320B4F"/>
    <w:rsid w:val="0032469A"/>
    <w:rsid w:val="00326487"/>
    <w:rsid w:val="00326E4E"/>
    <w:rsid w:val="0033406D"/>
    <w:rsid w:val="003404CF"/>
    <w:rsid w:val="003414C5"/>
    <w:rsid w:val="003445C4"/>
    <w:rsid w:val="00344CD8"/>
    <w:rsid w:val="0034516A"/>
    <w:rsid w:val="00346DB8"/>
    <w:rsid w:val="003518A0"/>
    <w:rsid w:val="00355FE9"/>
    <w:rsid w:val="0036227E"/>
    <w:rsid w:val="00362A75"/>
    <w:rsid w:val="003632E9"/>
    <w:rsid w:val="00366CFC"/>
    <w:rsid w:val="00366D8C"/>
    <w:rsid w:val="00371335"/>
    <w:rsid w:val="00372665"/>
    <w:rsid w:val="00372825"/>
    <w:rsid w:val="00377B26"/>
    <w:rsid w:val="00394826"/>
    <w:rsid w:val="003A126F"/>
    <w:rsid w:val="003A25AB"/>
    <w:rsid w:val="003A3A32"/>
    <w:rsid w:val="003A3D23"/>
    <w:rsid w:val="003A41CC"/>
    <w:rsid w:val="003A43A9"/>
    <w:rsid w:val="003B0D76"/>
    <w:rsid w:val="003B2186"/>
    <w:rsid w:val="003B23B5"/>
    <w:rsid w:val="003C086E"/>
    <w:rsid w:val="003C3703"/>
    <w:rsid w:val="003C3E3D"/>
    <w:rsid w:val="003C4306"/>
    <w:rsid w:val="003C632C"/>
    <w:rsid w:val="003C7AB7"/>
    <w:rsid w:val="003C7B94"/>
    <w:rsid w:val="003D0707"/>
    <w:rsid w:val="003D0F27"/>
    <w:rsid w:val="003D5E8F"/>
    <w:rsid w:val="003E0134"/>
    <w:rsid w:val="003E1F7C"/>
    <w:rsid w:val="003E3E0B"/>
    <w:rsid w:val="003E4AC3"/>
    <w:rsid w:val="003F2205"/>
    <w:rsid w:val="003F623C"/>
    <w:rsid w:val="003F676D"/>
    <w:rsid w:val="00401657"/>
    <w:rsid w:val="00403068"/>
    <w:rsid w:val="00411571"/>
    <w:rsid w:val="00413C50"/>
    <w:rsid w:val="00413EF8"/>
    <w:rsid w:val="00415046"/>
    <w:rsid w:val="00416818"/>
    <w:rsid w:val="004211B5"/>
    <w:rsid w:val="00423C9C"/>
    <w:rsid w:val="0042590F"/>
    <w:rsid w:val="004276B9"/>
    <w:rsid w:val="0043477C"/>
    <w:rsid w:val="00435693"/>
    <w:rsid w:val="004362C6"/>
    <w:rsid w:val="00447AE2"/>
    <w:rsid w:val="0045013E"/>
    <w:rsid w:val="0045041B"/>
    <w:rsid w:val="00454D77"/>
    <w:rsid w:val="004657F6"/>
    <w:rsid w:val="0046702E"/>
    <w:rsid w:val="004770BF"/>
    <w:rsid w:val="00484240"/>
    <w:rsid w:val="00485E1E"/>
    <w:rsid w:val="00491528"/>
    <w:rsid w:val="00491EAC"/>
    <w:rsid w:val="00493632"/>
    <w:rsid w:val="004A53C5"/>
    <w:rsid w:val="004A6402"/>
    <w:rsid w:val="004B347F"/>
    <w:rsid w:val="004B6E6B"/>
    <w:rsid w:val="004B7307"/>
    <w:rsid w:val="004B7C03"/>
    <w:rsid w:val="004B7D42"/>
    <w:rsid w:val="004D16F5"/>
    <w:rsid w:val="004D20D6"/>
    <w:rsid w:val="004E279E"/>
    <w:rsid w:val="004E3EEA"/>
    <w:rsid w:val="004E4078"/>
    <w:rsid w:val="004E4DEA"/>
    <w:rsid w:val="004E7F2B"/>
    <w:rsid w:val="004F2CA7"/>
    <w:rsid w:val="004F45B5"/>
    <w:rsid w:val="004F5BA3"/>
    <w:rsid w:val="004F7AFF"/>
    <w:rsid w:val="005105D5"/>
    <w:rsid w:val="00513158"/>
    <w:rsid w:val="00515925"/>
    <w:rsid w:val="0051684F"/>
    <w:rsid w:val="005220F9"/>
    <w:rsid w:val="00522A74"/>
    <w:rsid w:val="00525532"/>
    <w:rsid w:val="00531AF7"/>
    <w:rsid w:val="00534B1A"/>
    <w:rsid w:val="0053567C"/>
    <w:rsid w:val="00535722"/>
    <w:rsid w:val="0054035A"/>
    <w:rsid w:val="00543731"/>
    <w:rsid w:val="00544FA8"/>
    <w:rsid w:val="00552509"/>
    <w:rsid w:val="0055251E"/>
    <w:rsid w:val="00552DAF"/>
    <w:rsid w:val="00554382"/>
    <w:rsid w:val="00566AA2"/>
    <w:rsid w:val="00566C2B"/>
    <w:rsid w:val="00566EF7"/>
    <w:rsid w:val="005674C9"/>
    <w:rsid w:val="00571569"/>
    <w:rsid w:val="00573FDA"/>
    <w:rsid w:val="00574044"/>
    <w:rsid w:val="00574A90"/>
    <w:rsid w:val="00575F90"/>
    <w:rsid w:val="0058608E"/>
    <w:rsid w:val="00587E62"/>
    <w:rsid w:val="00590358"/>
    <w:rsid w:val="00593F86"/>
    <w:rsid w:val="00594289"/>
    <w:rsid w:val="00596209"/>
    <w:rsid w:val="00597BBA"/>
    <w:rsid w:val="005A39EB"/>
    <w:rsid w:val="005A445B"/>
    <w:rsid w:val="005A54AE"/>
    <w:rsid w:val="005C07F9"/>
    <w:rsid w:val="005C2F40"/>
    <w:rsid w:val="005C3962"/>
    <w:rsid w:val="005C69D1"/>
    <w:rsid w:val="005C7F3B"/>
    <w:rsid w:val="005D1CE0"/>
    <w:rsid w:val="005D2ABD"/>
    <w:rsid w:val="005D38C1"/>
    <w:rsid w:val="005D6054"/>
    <w:rsid w:val="005D6836"/>
    <w:rsid w:val="005E2F3E"/>
    <w:rsid w:val="005E5A71"/>
    <w:rsid w:val="005E74C1"/>
    <w:rsid w:val="005F549E"/>
    <w:rsid w:val="00616902"/>
    <w:rsid w:val="00617065"/>
    <w:rsid w:val="00623A85"/>
    <w:rsid w:val="006244EC"/>
    <w:rsid w:val="006259D8"/>
    <w:rsid w:val="00627D99"/>
    <w:rsid w:val="00631659"/>
    <w:rsid w:val="00636D2B"/>
    <w:rsid w:val="00636F2C"/>
    <w:rsid w:val="00642043"/>
    <w:rsid w:val="00646987"/>
    <w:rsid w:val="00651346"/>
    <w:rsid w:val="00656F06"/>
    <w:rsid w:val="006660D4"/>
    <w:rsid w:val="006673EB"/>
    <w:rsid w:val="006676EC"/>
    <w:rsid w:val="00683053"/>
    <w:rsid w:val="006927D5"/>
    <w:rsid w:val="00692FB8"/>
    <w:rsid w:val="00693311"/>
    <w:rsid w:val="00693D93"/>
    <w:rsid w:val="006A638F"/>
    <w:rsid w:val="006A65B3"/>
    <w:rsid w:val="006A66B9"/>
    <w:rsid w:val="006B33AF"/>
    <w:rsid w:val="006B4740"/>
    <w:rsid w:val="006B7E49"/>
    <w:rsid w:val="006C0DB4"/>
    <w:rsid w:val="006C362A"/>
    <w:rsid w:val="006C6453"/>
    <w:rsid w:val="006C67C3"/>
    <w:rsid w:val="006D1EAC"/>
    <w:rsid w:val="006E1FAD"/>
    <w:rsid w:val="006E715E"/>
    <w:rsid w:val="006E7F33"/>
    <w:rsid w:val="006F18FE"/>
    <w:rsid w:val="006F190C"/>
    <w:rsid w:val="006F2F30"/>
    <w:rsid w:val="006F435D"/>
    <w:rsid w:val="00703323"/>
    <w:rsid w:val="0070436F"/>
    <w:rsid w:val="0071269D"/>
    <w:rsid w:val="00724659"/>
    <w:rsid w:val="00726FB1"/>
    <w:rsid w:val="00737E33"/>
    <w:rsid w:val="00744E34"/>
    <w:rsid w:val="007451FD"/>
    <w:rsid w:val="00750480"/>
    <w:rsid w:val="007509D3"/>
    <w:rsid w:val="00750B27"/>
    <w:rsid w:val="00760BC0"/>
    <w:rsid w:val="00761589"/>
    <w:rsid w:val="0076166B"/>
    <w:rsid w:val="00763B7B"/>
    <w:rsid w:val="0076458C"/>
    <w:rsid w:val="007708DA"/>
    <w:rsid w:val="00771DC4"/>
    <w:rsid w:val="00781228"/>
    <w:rsid w:val="00782726"/>
    <w:rsid w:val="0078400F"/>
    <w:rsid w:val="007847A5"/>
    <w:rsid w:val="007978EF"/>
    <w:rsid w:val="007A09F4"/>
    <w:rsid w:val="007A21E3"/>
    <w:rsid w:val="007A4FF6"/>
    <w:rsid w:val="007A78AF"/>
    <w:rsid w:val="007B0F79"/>
    <w:rsid w:val="007B2D91"/>
    <w:rsid w:val="007B30CB"/>
    <w:rsid w:val="007C066D"/>
    <w:rsid w:val="007C239B"/>
    <w:rsid w:val="007C29A3"/>
    <w:rsid w:val="007C2E73"/>
    <w:rsid w:val="007C63E5"/>
    <w:rsid w:val="007D15E2"/>
    <w:rsid w:val="007D3668"/>
    <w:rsid w:val="007D37E1"/>
    <w:rsid w:val="007D52AF"/>
    <w:rsid w:val="007E0993"/>
    <w:rsid w:val="007E47DD"/>
    <w:rsid w:val="007E55CB"/>
    <w:rsid w:val="007E6C60"/>
    <w:rsid w:val="007E6D65"/>
    <w:rsid w:val="007F6A24"/>
    <w:rsid w:val="007F78E9"/>
    <w:rsid w:val="00803ECE"/>
    <w:rsid w:val="00804594"/>
    <w:rsid w:val="00805C50"/>
    <w:rsid w:val="00807853"/>
    <w:rsid w:val="008129A8"/>
    <w:rsid w:val="00813867"/>
    <w:rsid w:val="008167FC"/>
    <w:rsid w:val="00823013"/>
    <w:rsid w:val="00823089"/>
    <w:rsid w:val="0082634C"/>
    <w:rsid w:val="008265B3"/>
    <w:rsid w:val="008278A6"/>
    <w:rsid w:val="00834C6C"/>
    <w:rsid w:val="008419ED"/>
    <w:rsid w:val="008452F7"/>
    <w:rsid w:val="008539C7"/>
    <w:rsid w:val="00870705"/>
    <w:rsid w:val="00871AE7"/>
    <w:rsid w:val="0087423D"/>
    <w:rsid w:val="00877852"/>
    <w:rsid w:val="00880B27"/>
    <w:rsid w:val="00881BB3"/>
    <w:rsid w:val="00885A9A"/>
    <w:rsid w:val="008870CB"/>
    <w:rsid w:val="00887E83"/>
    <w:rsid w:val="00895C55"/>
    <w:rsid w:val="008A162F"/>
    <w:rsid w:val="008A474C"/>
    <w:rsid w:val="008A7B71"/>
    <w:rsid w:val="008B192A"/>
    <w:rsid w:val="008B1AEE"/>
    <w:rsid w:val="008B3245"/>
    <w:rsid w:val="008B5DB7"/>
    <w:rsid w:val="008C1C6C"/>
    <w:rsid w:val="008C2929"/>
    <w:rsid w:val="008C29B3"/>
    <w:rsid w:val="008E482F"/>
    <w:rsid w:val="008E68A1"/>
    <w:rsid w:val="008E7E78"/>
    <w:rsid w:val="008F0E9D"/>
    <w:rsid w:val="008F17CA"/>
    <w:rsid w:val="008F73C9"/>
    <w:rsid w:val="00900769"/>
    <w:rsid w:val="0090165B"/>
    <w:rsid w:val="0090263D"/>
    <w:rsid w:val="009059BE"/>
    <w:rsid w:val="00910E37"/>
    <w:rsid w:val="0091302C"/>
    <w:rsid w:val="00915734"/>
    <w:rsid w:val="00917012"/>
    <w:rsid w:val="00920A10"/>
    <w:rsid w:val="00920E27"/>
    <w:rsid w:val="00921A4E"/>
    <w:rsid w:val="00924E39"/>
    <w:rsid w:val="00925946"/>
    <w:rsid w:val="0093178C"/>
    <w:rsid w:val="00935D60"/>
    <w:rsid w:val="00936A2D"/>
    <w:rsid w:val="00936DB3"/>
    <w:rsid w:val="00947886"/>
    <w:rsid w:val="00951C7B"/>
    <w:rsid w:val="0095474A"/>
    <w:rsid w:val="0095694F"/>
    <w:rsid w:val="00956DE9"/>
    <w:rsid w:val="00957043"/>
    <w:rsid w:val="00971450"/>
    <w:rsid w:val="00973FB9"/>
    <w:rsid w:val="00974A6A"/>
    <w:rsid w:val="00975172"/>
    <w:rsid w:val="009767D5"/>
    <w:rsid w:val="00990EEB"/>
    <w:rsid w:val="009959F5"/>
    <w:rsid w:val="009971B0"/>
    <w:rsid w:val="009971ED"/>
    <w:rsid w:val="009A20CC"/>
    <w:rsid w:val="009A53C7"/>
    <w:rsid w:val="009B54E1"/>
    <w:rsid w:val="009C2F4D"/>
    <w:rsid w:val="009C5CBF"/>
    <w:rsid w:val="009C74A7"/>
    <w:rsid w:val="009D061D"/>
    <w:rsid w:val="009D2453"/>
    <w:rsid w:val="009D3FD9"/>
    <w:rsid w:val="009D67D5"/>
    <w:rsid w:val="009D6FA6"/>
    <w:rsid w:val="009E1F65"/>
    <w:rsid w:val="009F0C50"/>
    <w:rsid w:val="00A014F2"/>
    <w:rsid w:val="00A05E58"/>
    <w:rsid w:val="00A07FE2"/>
    <w:rsid w:val="00A10F1B"/>
    <w:rsid w:val="00A12729"/>
    <w:rsid w:val="00A145FB"/>
    <w:rsid w:val="00A17CCD"/>
    <w:rsid w:val="00A22EC8"/>
    <w:rsid w:val="00A30C73"/>
    <w:rsid w:val="00A338F1"/>
    <w:rsid w:val="00A36FCE"/>
    <w:rsid w:val="00A403A8"/>
    <w:rsid w:val="00A43762"/>
    <w:rsid w:val="00A4743D"/>
    <w:rsid w:val="00A627E3"/>
    <w:rsid w:val="00A6337D"/>
    <w:rsid w:val="00A72118"/>
    <w:rsid w:val="00A74F93"/>
    <w:rsid w:val="00A7556E"/>
    <w:rsid w:val="00A857D3"/>
    <w:rsid w:val="00A93EBE"/>
    <w:rsid w:val="00A97651"/>
    <w:rsid w:val="00AA0CC8"/>
    <w:rsid w:val="00AA29C9"/>
    <w:rsid w:val="00AA3E3C"/>
    <w:rsid w:val="00AB0BB1"/>
    <w:rsid w:val="00AB2376"/>
    <w:rsid w:val="00AB2CFA"/>
    <w:rsid w:val="00AB3327"/>
    <w:rsid w:val="00AB3BBC"/>
    <w:rsid w:val="00AB47A6"/>
    <w:rsid w:val="00AB4B82"/>
    <w:rsid w:val="00AB6874"/>
    <w:rsid w:val="00AC17C3"/>
    <w:rsid w:val="00AC7FC6"/>
    <w:rsid w:val="00AD2897"/>
    <w:rsid w:val="00AD2F5D"/>
    <w:rsid w:val="00AD3370"/>
    <w:rsid w:val="00AD52DD"/>
    <w:rsid w:val="00AD6A60"/>
    <w:rsid w:val="00AD7730"/>
    <w:rsid w:val="00AE33B8"/>
    <w:rsid w:val="00AE7B05"/>
    <w:rsid w:val="00AF199C"/>
    <w:rsid w:val="00AF5821"/>
    <w:rsid w:val="00B05217"/>
    <w:rsid w:val="00B06471"/>
    <w:rsid w:val="00B06A9F"/>
    <w:rsid w:val="00B072FC"/>
    <w:rsid w:val="00B11A19"/>
    <w:rsid w:val="00B14DC7"/>
    <w:rsid w:val="00B27A8C"/>
    <w:rsid w:val="00B314C2"/>
    <w:rsid w:val="00B31FB5"/>
    <w:rsid w:val="00B354B8"/>
    <w:rsid w:val="00B3774E"/>
    <w:rsid w:val="00B436F2"/>
    <w:rsid w:val="00B448BA"/>
    <w:rsid w:val="00B45188"/>
    <w:rsid w:val="00B45D7E"/>
    <w:rsid w:val="00B4751E"/>
    <w:rsid w:val="00B606FE"/>
    <w:rsid w:val="00B6139C"/>
    <w:rsid w:val="00B66DB8"/>
    <w:rsid w:val="00B71E9C"/>
    <w:rsid w:val="00B75D6D"/>
    <w:rsid w:val="00B81B81"/>
    <w:rsid w:val="00B845DB"/>
    <w:rsid w:val="00B87058"/>
    <w:rsid w:val="00B9392C"/>
    <w:rsid w:val="00B95D91"/>
    <w:rsid w:val="00BA300C"/>
    <w:rsid w:val="00BA6047"/>
    <w:rsid w:val="00BB6D30"/>
    <w:rsid w:val="00BB7F37"/>
    <w:rsid w:val="00BC0CF4"/>
    <w:rsid w:val="00BC2967"/>
    <w:rsid w:val="00BC6A8E"/>
    <w:rsid w:val="00BD2261"/>
    <w:rsid w:val="00BD244D"/>
    <w:rsid w:val="00BD5AB1"/>
    <w:rsid w:val="00BE0D9B"/>
    <w:rsid w:val="00BE2F36"/>
    <w:rsid w:val="00BE72B5"/>
    <w:rsid w:val="00BF36A4"/>
    <w:rsid w:val="00BF38CD"/>
    <w:rsid w:val="00BF56B9"/>
    <w:rsid w:val="00BF58A3"/>
    <w:rsid w:val="00BF6F7B"/>
    <w:rsid w:val="00C00E7C"/>
    <w:rsid w:val="00C01C51"/>
    <w:rsid w:val="00C05E29"/>
    <w:rsid w:val="00C05F5A"/>
    <w:rsid w:val="00C07B59"/>
    <w:rsid w:val="00C10027"/>
    <w:rsid w:val="00C1302D"/>
    <w:rsid w:val="00C13B92"/>
    <w:rsid w:val="00C15C89"/>
    <w:rsid w:val="00C15DEC"/>
    <w:rsid w:val="00C23EE0"/>
    <w:rsid w:val="00C248FF"/>
    <w:rsid w:val="00C24C64"/>
    <w:rsid w:val="00C31838"/>
    <w:rsid w:val="00C319BC"/>
    <w:rsid w:val="00C33D52"/>
    <w:rsid w:val="00C41078"/>
    <w:rsid w:val="00C45AB1"/>
    <w:rsid w:val="00C470C6"/>
    <w:rsid w:val="00C51981"/>
    <w:rsid w:val="00C5276C"/>
    <w:rsid w:val="00C52E5D"/>
    <w:rsid w:val="00C5432C"/>
    <w:rsid w:val="00C54E99"/>
    <w:rsid w:val="00C57E76"/>
    <w:rsid w:val="00C60BDC"/>
    <w:rsid w:val="00C619CA"/>
    <w:rsid w:val="00C741D8"/>
    <w:rsid w:val="00C80EE2"/>
    <w:rsid w:val="00C9373D"/>
    <w:rsid w:val="00C9478C"/>
    <w:rsid w:val="00CA0AB9"/>
    <w:rsid w:val="00CA4222"/>
    <w:rsid w:val="00CA4E8D"/>
    <w:rsid w:val="00CA5958"/>
    <w:rsid w:val="00CB2B74"/>
    <w:rsid w:val="00CB743D"/>
    <w:rsid w:val="00CC2A27"/>
    <w:rsid w:val="00CC3B76"/>
    <w:rsid w:val="00CC700C"/>
    <w:rsid w:val="00CD2CAC"/>
    <w:rsid w:val="00CD3BD4"/>
    <w:rsid w:val="00CD54F5"/>
    <w:rsid w:val="00CE05B9"/>
    <w:rsid w:val="00CE121C"/>
    <w:rsid w:val="00CE6D7C"/>
    <w:rsid w:val="00CF05F1"/>
    <w:rsid w:val="00CF06CE"/>
    <w:rsid w:val="00CF2CEC"/>
    <w:rsid w:val="00CF62DE"/>
    <w:rsid w:val="00CF6882"/>
    <w:rsid w:val="00CF6E38"/>
    <w:rsid w:val="00CF7187"/>
    <w:rsid w:val="00CF761C"/>
    <w:rsid w:val="00D02601"/>
    <w:rsid w:val="00D06BD6"/>
    <w:rsid w:val="00D11D0C"/>
    <w:rsid w:val="00D14EC0"/>
    <w:rsid w:val="00D174BA"/>
    <w:rsid w:val="00D20E69"/>
    <w:rsid w:val="00D21782"/>
    <w:rsid w:val="00D226B1"/>
    <w:rsid w:val="00D317C9"/>
    <w:rsid w:val="00D32046"/>
    <w:rsid w:val="00D33A15"/>
    <w:rsid w:val="00D353F2"/>
    <w:rsid w:val="00D369E6"/>
    <w:rsid w:val="00D36C69"/>
    <w:rsid w:val="00D408D8"/>
    <w:rsid w:val="00D451EA"/>
    <w:rsid w:val="00D54451"/>
    <w:rsid w:val="00D64840"/>
    <w:rsid w:val="00D7058C"/>
    <w:rsid w:val="00D777B9"/>
    <w:rsid w:val="00D77B82"/>
    <w:rsid w:val="00D8060A"/>
    <w:rsid w:val="00D81620"/>
    <w:rsid w:val="00D8503D"/>
    <w:rsid w:val="00D8751B"/>
    <w:rsid w:val="00D87D2B"/>
    <w:rsid w:val="00D91D06"/>
    <w:rsid w:val="00D93D5A"/>
    <w:rsid w:val="00D97583"/>
    <w:rsid w:val="00DA727A"/>
    <w:rsid w:val="00DB4904"/>
    <w:rsid w:val="00DB52FD"/>
    <w:rsid w:val="00DC5DF8"/>
    <w:rsid w:val="00DD3396"/>
    <w:rsid w:val="00DD6B42"/>
    <w:rsid w:val="00DE00DE"/>
    <w:rsid w:val="00DE2BBC"/>
    <w:rsid w:val="00DE4DB4"/>
    <w:rsid w:val="00DF0E87"/>
    <w:rsid w:val="00DF6388"/>
    <w:rsid w:val="00DF6EFD"/>
    <w:rsid w:val="00E01092"/>
    <w:rsid w:val="00E05A07"/>
    <w:rsid w:val="00E06EFA"/>
    <w:rsid w:val="00E07163"/>
    <w:rsid w:val="00E24430"/>
    <w:rsid w:val="00E30C66"/>
    <w:rsid w:val="00E341A2"/>
    <w:rsid w:val="00E34F7F"/>
    <w:rsid w:val="00E441E2"/>
    <w:rsid w:val="00E45F91"/>
    <w:rsid w:val="00E46827"/>
    <w:rsid w:val="00E4695A"/>
    <w:rsid w:val="00E4767B"/>
    <w:rsid w:val="00E53D36"/>
    <w:rsid w:val="00E6138A"/>
    <w:rsid w:val="00E638D1"/>
    <w:rsid w:val="00E7065D"/>
    <w:rsid w:val="00E7146D"/>
    <w:rsid w:val="00E7211B"/>
    <w:rsid w:val="00E73E30"/>
    <w:rsid w:val="00E743A5"/>
    <w:rsid w:val="00E76895"/>
    <w:rsid w:val="00E8132B"/>
    <w:rsid w:val="00E90AC3"/>
    <w:rsid w:val="00E91864"/>
    <w:rsid w:val="00E92CCC"/>
    <w:rsid w:val="00E946B7"/>
    <w:rsid w:val="00E9725A"/>
    <w:rsid w:val="00EB1978"/>
    <w:rsid w:val="00EB6A6E"/>
    <w:rsid w:val="00EC53BC"/>
    <w:rsid w:val="00EC5D53"/>
    <w:rsid w:val="00EC75B0"/>
    <w:rsid w:val="00ED4A9F"/>
    <w:rsid w:val="00ED7F19"/>
    <w:rsid w:val="00EE1895"/>
    <w:rsid w:val="00EE75EE"/>
    <w:rsid w:val="00EE7B9E"/>
    <w:rsid w:val="00EE7CB7"/>
    <w:rsid w:val="00EF2013"/>
    <w:rsid w:val="00EF277F"/>
    <w:rsid w:val="00F037F8"/>
    <w:rsid w:val="00F10C58"/>
    <w:rsid w:val="00F12299"/>
    <w:rsid w:val="00F12D87"/>
    <w:rsid w:val="00F13D5F"/>
    <w:rsid w:val="00F2417B"/>
    <w:rsid w:val="00F24223"/>
    <w:rsid w:val="00F242B3"/>
    <w:rsid w:val="00F242FA"/>
    <w:rsid w:val="00F26472"/>
    <w:rsid w:val="00F26759"/>
    <w:rsid w:val="00F30515"/>
    <w:rsid w:val="00F441B3"/>
    <w:rsid w:val="00F465D8"/>
    <w:rsid w:val="00F50A27"/>
    <w:rsid w:val="00F51FC9"/>
    <w:rsid w:val="00F5433A"/>
    <w:rsid w:val="00F57523"/>
    <w:rsid w:val="00F63C56"/>
    <w:rsid w:val="00F648E1"/>
    <w:rsid w:val="00F71870"/>
    <w:rsid w:val="00F73D34"/>
    <w:rsid w:val="00F75C3B"/>
    <w:rsid w:val="00F77A34"/>
    <w:rsid w:val="00F832E8"/>
    <w:rsid w:val="00F8364B"/>
    <w:rsid w:val="00F9285A"/>
    <w:rsid w:val="00F93B2E"/>
    <w:rsid w:val="00F956AB"/>
    <w:rsid w:val="00F96393"/>
    <w:rsid w:val="00FA0C1D"/>
    <w:rsid w:val="00FA14F9"/>
    <w:rsid w:val="00FA1845"/>
    <w:rsid w:val="00FB53DD"/>
    <w:rsid w:val="00FB6F4F"/>
    <w:rsid w:val="00FC2271"/>
    <w:rsid w:val="00FC375D"/>
    <w:rsid w:val="00FC77DA"/>
    <w:rsid w:val="00FD4F71"/>
    <w:rsid w:val="00FD7797"/>
    <w:rsid w:val="00FE3C63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5876"/>
  <w15:docId w15:val="{4A8FF20A-BD4F-4538-974C-B15CD74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/>
    <w:lsdException w:name="heading 1" w:locked="0" w:uiPriority="0"/>
    <w:lsdException w:name="heading 2" w:locked="0" w:semiHidden="1" w:uiPriority="4" w:unhideWhenUsed="1"/>
    <w:lsdException w:name="heading 3" w:locked="0" w:semiHidden="1" w:uiPriority="4" w:unhideWhenUsed="1"/>
    <w:lsdException w:name="heading 4" w:locked="0" w:semiHidden="1" w:uiPriority="4" w:unhideWhenUsed="1"/>
    <w:lsdException w:name="heading 5" w:locked="0" w:semiHidden="1" w:uiPriority="9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0" w:unhideWhenUsed="1"/>
    <w:lsdException w:name="Emphasis" w:locked="0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uiPriority="1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uiPriority="21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Standard">
    <w:name w:val="Normal"/>
    <w:rsid w:val="00D7058C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57043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E946B7"/>
    <w:pPr>
      <w:numPr>
        <w:numId w:val="4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895C55"/>
    <w:pPr>
      <w:keepNext/>
      <w:keepLines/>
      <w:numPr>
        <w:ilvl w:val="1"/>
        <w:numId w:val="4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895C55"/>
    <w:pPr>
      <w:keepNext/>
      <w:keepLines/>
      <w:numPr>
        <w:ilvl w:val="2"/>
        <w:numId w:val="4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895C55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BE2F36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BE2F36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BE2F36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BE2F36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DTextinhalt">
    <w:name w:val="LD_Textinhalt"/>
    <w:basedOn w:val="Standard"/>
    <w:link w:val="LDTextinhaltZchn"/>
    <w:autoRedefine/>
    <w:qFormat/>
    <w:rsid w:val="0045013E"/>
    <w:rPr>
      <w:noProof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11571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11571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95C55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11571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F3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link w:val="StandardWebZchn"/>
    <w:uiPriority w:val="99"/>
    <w:semiHidden/>
    <w:lock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71269D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71269D"/>
    <w:rPr>
      <w:rFonts w:ascii="Arial" w:hAnsi="Arial"/>
      <w:sz w:val="20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9B54E1"/>
    <w:pPr>
      <w:numPr>
        <w:numId w:val="1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9B54E1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locked/>
    <w:rsid w:val="00DF6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76158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182EA2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A1272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semiHidden/>
    <w:qFormat/>
    <w:locked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locked/>
    <w:rsid w:val="007C066D"/>
    <w:rPr>
      <w:rFonts w:ascii="Arial" w:hAnsi="Arial"/>
      <w:b/>
      <w:bCs/>
      <w:i w:val="0"/>
      <w:iCs/>
      <w:color w:val="4F81BD"/>
      <w:sz w:val="24"/>
    </w:rPr>
  </w:style>
  <w:style w:type="character" w:customStyle="1" w:styleId="pagebreadcrumb1">
    <w:name w:val="pagebreadcrumb1"/>
    <w:uiPriority w:val="99"/>
    <w:semiHidden/>
    <w:locked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B354B8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11571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D20D6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0D5C44"/>
    <w:pPr>
      <w:numPr>
        <w:numId w:val="5"/>
      </w:numPr>
      <w:tabs>
        <w:tab w:val="left" w:pos="709"/>
      </w:tabs>
    </w:pPr>
    <w:rPr>
      <w:rFonts w:eastAsia="Times New Roman" w:cs="Times New Roman"/>
      <w:szCs w:val="20"/>
    </w:rPr>
  </w:style>
  <w:style w:type="paragraph" w:styleId="Verzeichnis4">
    <w:name w:val="toc 4"/>
    <w:basedOn w:val="Standard"/>
    <w:next w:val="Standard"/>
    <w:autoRedefine/>
    <w:uiPriority w:val="39"/>
    <w:rsid w:val="00D91D06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AB0BB1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AB0BB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072620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703323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0643E0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AB0BB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1842EF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1842EF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semiHidden/>
    <w:qFormat/>
    <w:rsid w:val="0053567C"/>
    <w:pPr>
      <w:numPr>
        <w:numId w:val="7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semiHidden/>
    <w:qFormat/>
    <w:rsid w:val="00135E8B"/>
    <w:pPr>
      <w:numPr>
        <w:numId w:val="8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AD2897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locked/>
    <w:rsid w:val="00AD28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AD28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AD289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D779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135E8B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semiHidden/>
    <w:rsid w:val="00411571"/>
    <w:rPr>
      <w:rFonts w:ascii="Arial" w:hAnsi="Arial" w:cs="Arial"/>
      <w:sz w:val="20"/>
      <w:szCs w:val="24"/>
    </w:rPr>
  </w:style>
  <w:style w:type="character" w:styleId="Hyperlink">
    <w:name w:val="Hyperlink"/>
    <w:basedOn w:val="Absatz-Standardschriftart"/>
    <w:uiPriority w:val="99"/>
    <w:rsid w:val="00A1272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23617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locked/>
    <w:rsid w:val="004D20D6"/>
    <w:pPr>
      <w:tabs>
        <w:tab w:val="right" w:pos="9571"/>
      </w:tabs>
      <w:spacing w:after="0"/>
      <w:ind w:left="851" w:hanging="851"/>
    </w:pPr>
  </w:style>
  <w:style w:type="paragraph" w:styleId="Fuzeile">
    <w:name w:val="footer"/>
    <w:basedOn w:val="Standard"/>
    <w:link w:val="FuzeileZchn"/>
    <w:uiPriority w:val="99"/>
    <w:rsid w:val="00DB52F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220F9"/>
    <w:rPr>
      <w:rFonts w:ascii="Arial" w:hAnsi="Arial"/>
      <w:sz w:val="20"/>
    </w:rPr>
  </w:style>
  <w:style w:type="character" w:customStyle="1" w:styleId="LDLink">
    <w:name w:val="LD_Link"/>
    <w:basedOn w:val="Absatz-Standardschriftart"/>
    <w:uiPriority w:val="6"/>
    <w:rsid w:val="00C52E5D"/>
    <w:rPr>
      <w:rFonts w:ascii="Arial" w:hAnsi="Arial"/>
      <w:color w:val="1E3E95"/>
      <w:sz w:val="20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6C362A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590358"/>
    <w:pPr>
      <w:numPr>
        <w:numId w:val="21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45013E"/>
    <w:rPr>
      <w:rFonts w:ascii="Arial" w:hAnsi="Arial"/>
      <w:noProof/>
      <w:sz w:val="20"/>
      <w:szCs w:val="24"/>
      <w:lang w:eastAsia="de-DE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6C362A"/>
    <w:rPr>
      <w:rFonts w:ascii="Arial" w:hAnsi="Arial"/>
      <w:noProof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590358"/>
    <w:rPr>
      <w:rFonts w:ascii="Arial" w:hAnsi="Arial"/>
      <w:noProof/>
      <w:sz w:val="20"/>
      <w:szCs w:val="24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552DAF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Verzeichnis1">
    <w:name w:val="toc 1"/>
    <w:basedOn w:val="Standard"/>
    <w:next w:val="LDTextinhalt"/>
    <w:autoRedefine/>
    <w:uiPriority w:val="39"/>
    <w:rsid w:val="006B7E4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3">
    <w:name w:val="toc 3"/>
    <w:basedOn w:val="Standard"/>
    <w:next w:val="Standard"/>
    <w:autoRedefine/>
    <w:uiPriority w:val="39"/>
    <w:rsid w:val="00F2417B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0D5C44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0D5C44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0327F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semiHidden/>
    <w:rsid w:val="00C07B59"/>
    <w:pPr>
      <w:numPr>
        <w:numId w:val="2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locked/>
    <w:rsid w:val="00D02601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F45B5"/>
    <w:pPr>
      <w:ind w:left="992"/>
    </w:pPr>
  </w:style>
  <w:style w:type="paragraph" w:customStyle="1" w:styleId="LDTextinhaltTabelle8pt">
    <w:name w:val="LD_Textinhalt_Tabelle_8pt"/>
    <w:basedOn w:val="LDTextinhalt"/>
    <w:rsid w:val="003B2186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B2186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33406D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3406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220F9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6A66B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1B4755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1B4755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FD7797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D7797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FD7797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2306FC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4F45B5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5474A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FD7797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95474A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2B1D26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76458C"/>
    <w:rPr>
      <w:i/>
    </w:rPr>
  </w:style>
  <w:style w:type="table" w:customStyle="1" w:styleId="LDTabelleAnleitungen">
    <w:name w:val="LD Tabelle_Anleitungen"/>
    <w:basedOn w:val="NormaleTabelle"/>
    <w:uiPriority w:val="99"/>
    <w:rsid w:val="00CF62DE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9B54E1"/>
    <w:pPr>
      <w:ind w:left="1276"/>
    </w:pPr>
  </w:style>
  <w:style w:type="paragraph" w:customStyle="1" w:styleId="LDZwischenberschrift">
    <w:name w:val="LD_Zwischenüberschrift"/>
    <w:basedOn w:val="LDTitelseite13pt"/>
    <w:rsid w:val="00AA0CC8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935D60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locked/>
    <w:rsid w:val="000F683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0F683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6830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0F68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6830"/>
    <w:rPr>
      <w:rFonts w:ascii="Arial" w:hAnsi="Arial"/>
      <w:b/>
      <w:bCs/>
      <w:sz w:val="20"/>
      <w:szCs w:val="20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10D3B"/>
    <w:p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310D3B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basedOn w:val="Absatz-Standardschriftart"/>
    <w:unhideWhenUsed/>
    <w:locked/>
    <w:rsid w:val="00975172"/>
    <w:rPr>
      <w:b/>
      <w:bCs/>
    </w:rPr>
  </w:style>
  <w:style w:type="character" w:styleId="Hervorhebung0">
    <w:name w:val="Emphasis"/>
    <w:basedOn w:val="Absatz-Standardschriftart"/>
    <w:uiPriority w:val="20"/>
    <w:qFormat/>
    <w:rsid w:val="00975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8.png"/><Relationship Id="rId18" Type="http://schemas.openxmlformats.org/officeDocument/2006/relationships/image" Target="media/image13.gi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okumententyp xmlns="ea0b144b-79d0-4cc1-ab15-887d44aa58be">Release-Informationen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Release xmlns="03c2e9ef-9210-4d41-bc49-ec83aa29eb68">36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F7BB2-3C67-444C-94E3-697F7A420A29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80337656-d47f-4b48-b5b2-46298beee78d"/>
    <ds:schemaRef ds:uri="http://purl.org/dc/elements/1.1/"/>
    <ds:schemaRef ds:uri="http://purl.org/dc/dcmitype/"/>
    <ds:schemaRef ds:uri="http://schemas.openxmlformats.org/package/2006/metadata/core-properties"/>
    <ds:schemaRef ds:uri="c4c1bffe-f630-4013-be0e-e3304670af7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F4FDB6D-D0F6-46A4-A99E-14480E9F211F}"/>
</file>

<file path=customXml/itemProps3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F46226-B293-471C-BDDC-43BAD9DC2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1786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32</vt:lpstr>
    </vt:vector>
  </TitlesOfParts>
  <Company>Land Hessen</Company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36.0</dc:title>
  <dc:creator>Brunhilde</dc:creator>
  <cp:lastModifiedBy>Reimann-Luckas, Brunhilde (HKM)</cp:lastModifiedBy>
  <cp:revision>3</cp:revision>
  <cp:lastPrinted>2020-01-16T07:40:00Z</cp:lastPrinted>
  <dcterms:created xsi:type="dcterms:W3CDTF">2020-01-16T07:39:00Z</dcterms:created>
  <dcterms:modified xsi:type="dcterms:W3CDTF">2020-01-16T07:40:00Z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