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BA7B" w14:textId="270EFD9A" w:rsidR="00F87A74" w:rsidRDefault="00F87A74">
      <w:proofErr w:type="spellStart"/>
      <w:r>
        <w:t>Maquini</w:t>
      </w:r>
      <w:proofErr w:type="spellEnd"/>
      <w:r>
        <w:t xml:space="preserve"> virtual</w:t>
      </w:r>
    </w:p>
    <w:p w14:paraId="0523BB4A" w14:textId="7C820107" w:rsidR="00F87A74" w:rsidRDefault="00F87A74"/>
    <w:p w14:paraId="226E6A59" w14:textId="4854868E" w:rsidR="00F87A74" w:rsidRDefault="00F87A74">
      <w:r>
        <w:t>Para unificar la hora</w:t>
      </w:r>
    </w:p>
    <w:p w14:paraId="6A8FC7D1" w14:textId="3024F7C2" w:rsidR="00F87A74" w:rsidRPr="00F87A74" w:rsidRDefault="00F87A74">
      <w:pPr>
        <w:rPr>
          <w:lang w:val="en-US"/>
        </w:rPr>
      </w:pPr>
      <w:proofErr w:type="spellStart"/>
      <w:r w:rsidRPr="00F87A74">
        <w:rPr>
          <w:lang w:val="en-US"/>
        </w:rPr>
        <w:t>sudo</w:t>
      </w:r>
      <w:proofErr w:type="spellEnd"/>
      <w:r w:rsidRPr="00F87A74">
        <w:rPr>
          <w:lang w:val="en-US"/>
        </w:rPr>
        <w:t xml:space="preserve"> </w:t>
      </w:r>
      <w:proofErr w:type="spellStart"/>
      <w:r w:rsidRPr="00F87A74">
        <w:rPr>
          <w:lang w:val="en-US"/>
        </w:rPr>
        <w:t>timedatectl</w:t>
      </w:r>
      <w:proofErr w:type="spellEnd"/>
      <w:r w:rsidRPr="00F87A74">
        <w:rPr>
          <w:lang w:val="en-US"/>
        </w:rPr>
        <w:t xml:space="preserve"> set-local-</w:t>
      </w:r>
      <w:proofErr w:type="spellStart"/>
      <w:r w:rsidRPr="00F87A74">
        <w:rPr>
          <w:lang w:val="en-US"/>
        </w:rPr>
        <w:t>rtc</w:t>
      </w:r>
      <w:proofErr w:type="spellEnd"/>
      <w:r w:rsidRPr="00F87A74">
        <w:rPr>
          <w:lang w:val="en-US"/>
        </w:rPr>
        <w:t xml:space="preserve"> </w:t>
      </w:r>
      <w:proofErr w:type="gramStart"/>
      <w:r w:rsidRPr="00F87A74">
        <w:rPr>
          <w:lang w:val="en-US"/>
        </w:rPr>
        <w:t>1</w:t>
      </w:r>
      <w:proofErr w:type="gramEnd"/>
    </w:p>
    <w:p w14:paraId="1541938A" w14:textId="0FC5C23E" w:rsidR="00F87A74" w:rsidRDefault="00F87A74">
      <w:pPr>
        <w:rPr>
          <w:lang w:val="en-US"/>
        </w:rPr>
      </w:pPr>
    </w:p>
    <w:p w14:paraId="30B98556" w14:textId="77777777" w:rsidR="00F87A74" w:rsidRPr="00F87A74" w:rsidRDefault="00F87A74">
      <w:pPr>
        <w:rPr>
          <w:lang w:val="en-US"/>
        </w:rPr>
      </w:pPr>
    </w:p>
    <w:sectPr w:rsidR="00F87A74" w:rsidRPr="00F8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74"/>
    <w:rsid w:val="00C16750"/>
    <w:rsid w:val="00F8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C656"/>
  <w15:chartTrackingRefBased/>
  <w15:docId w15:val="{96103F7D-D14B-475C-91BA-C7A945AA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Planes</dc:creator>
  <cp:keywords/>
  <dc:description/>
  <cp:lastModifiedBy>Sofia Planes</cp:lastModifiedBy>
  <cp:revision>1</cp:revision>
  <dcterms:created xsi:type="dcterms:W3CDTF">2021-06-25T22:29:00Z</dcterms:created>
  <dcterms:modified xsi:type="dcterms:W3CDTF">2021-06-26T00:20:00Z</dcterms:modified>
</cp:coreProperties>
</file>