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E0F" w:rsidRDefault="004F23EB">
      <w:pPr>
        <w:pStyle w:val="Heading1"/>
        <w:spacing w:line="360" w:lineRule="auto"/>
        <w:jc w:val="center"/>
        <w:rPr>
          <w:rStyle w:val="Strong"/>
          <w:color w:val="1F4E79" w:themeColor="accent1" w:themeShade="80"/>
          <w:sz w:val="40"/>
        </w:rPr>
      </w:pPr>
      <w:bookmarkStart w:id="0" w:name="_Toc129637384"/>
      <w:bookmarkStart w:id="1" w:name="_Toc129222226"/>
      <w:bookmarkStart w:id="2" w:name="_Toc129637760"/>
      <w:bookmarkStart w:id="3" w:name="_Toc129637874"/>
      <w:bookmarkStart w:id="4" w:name="_Toc129637423"/>
      <w:r>
        <w:rPr>
          <w:rStyle w:val="Strong"/>
          <w:color w:val="1F4E79" w:themeColor="accent1" w:themeShade="80"/>
          <w:sz w:val="40"/>
        </w:rPr>
        <w:t>Elektotehnički fakultet u Beogradu</w:t>
      </w:r>
      <w:bookmarkEnd w:id="0"/>
      <w:bookmarkEnd w:id="1"/>
      <w:bookmarkEnd w:id="2"/>
      <w:bookmarkEnd w:id="3"/>
      <w:bookmarkEnd w:id="4"/>
    </w:p>
    <w:p w:rsidR="009F2E0F" w:rsidRDefault="004F23EB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>SI3PSI Principi Softverskog Inženjerstva</w:t>
      </w:r>
    </w:p>
    <w:p w:rsidR="009F2E0F" w:rsidRDefault="004F23EB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Projektni zadatak radoSTAN</w:t>
      </w:r>
    </w:p>
    <w:p w:rsidR="009F2E0F" w:rsidRDefault="009F2E0F"/>
    <w:p w:rsidR="009F2E0F" w:rsidRDefault="004F23EB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 scenarija upotrebe funkcionalnosti odbijanja kreiranja korisničkog naloga</w:t>
      </w:r>
    </w:p>
    <w:p w:rsidR="009F2E0F" w:rsidRDefault="009F2E0F"/>
    <w:p w:rsidR="009F2E0F" w:rsidRDefault="004F23EB">
      <w:pPr>
        <w:jc w:val="center"/>
      </w:pPr>
      <w:r>
        <w:rPr>
          <w:noProof/>
        </w:rPr>
        <w:drawing>
          <wp:inline distT="0" distB="0" distL="0" distR="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E0F" w:rsidRDefault="009F2E0F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9F2E0F" w:rsidRDefault="004F23EB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 1.0</w:t>
      </w:r>
    </w:p>
    <w:p w:rsidR="009F2E0F" w:rsidRDefault="009F2E0F">
      <w:pP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9F2E0F" w:rsidRDefault="004F23EB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Petar Markovi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9F2E0F" w:rsidRDefault="004F23EB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 xml:space="preserve">Bogdan Mihajlović 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2020/0207</w:t>
      </w:r>
    </w:p>
    <w:p w:rsidR="009F2E0F" w:rsidRDefault="004F23EB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 w:type="page"/>
      </w:r>
    </w:p>
    <w:p w:rsidR="009F2E0F" w:rsidRDefault="009F2E0F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9F2E0F" w:rsidRDefault="004F23EB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Istorija izmena</w:t>
      </w:r>
    </w:p>
    <w:p w:rsidR="009F2E0F" w:rsidRDefault="009F2E0F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9F2E0F" w:rsidRDefault="009F2E0F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9F2E0F">
        <w:trPr>
          <w:trHeight w:val="404"/>
        </w:trPr>
        <w:tc>
          <w:tcPr>
            <w:tcW w:w="2337" w:type="dxa"/>
          </w:tcPr>
          <w:p w:rsidR="009F2E0F" w:rsidRDefault="004F23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9F2E0F" w:rsidRDefault="004F23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 w:rsidR="009F2E0F" w:rsidRDefault="004F23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 w:rsidR="009F2E0F" w:rsidRDefault="004F23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 w:rsidR="009F2E0F">
        <w:trPr>
          <w:trHeight w:val="1070"/>
        </w:trPr>
        <w:tc>
          <w:tcPr>
            <w:tcW w:w="2337" w:type="dxa"/>
          </w:tcPr>
          <w:p w:rsidR="009F2E0F" w:rsidRDefault="009F2E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E0F" w:rsidRDefault="004F23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9F2E0F" w:rsidRDefault="009F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9F2E0F" w:rsidRDefault="004F23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9F2E0F" w:rsidRDefault="009F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9F2E0F" w:rsidRDefault="004F23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  <w:vAlign w:val="center"/>
          </w:tcPr>
          <w:p w:rsidR="009F2E0F" w:rsidRDefault="004F23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Bogdan Mihajlović</w:t>
            </w:r>
          </w:p>
        </w:tc>
      </w:tr>
      <w:tr w:rsidR="009F2E0F">
        <w:tc>
          <w:tcPr>
            <w:tcW w:w="2337" w:type="dxa"/>
          </w:tcPr>
          <w:p w:rsidR="009F2E0F" w:rsidRDefault="004F23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13.04.2023.</w:t>
            </w:r>
          </w:p>
        </w:tc>
        <w:tc>
          <w:tcPr>
            <w:tcW w:w="2337" w:type="dxa"/>
          </w:tcPr>
          <w:p w:rsidR="009F2E0F" w:rsidRDefault="004F23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:rsidR="009F2E0F" w:rsidRDefault="004F23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Izmene nakon formalne inspekcije</w:t>
            </w:r>
          </w:p>
        </w:tc>
        <w:tc>
          <w:tcPr>
            <w:tcW w:w="2523" w:type="dxa"/>
          </w:tcPr>
          <w:p w:rsidR="009F2E0F" w:rsidRDefault="004F23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Bogdan Mihajlović</w:t>
            </w:r>
          </w:p>
        </w:tc>
      </w:tr>
      <w:tr w:rsidR="009F2E0F">
        <w:tc>
          <w:tcPr>
            <w:tcW w:w="2337" w:type="dxa"/>
          </w:tcPr>
          <w:p w:rsidR="009F2E0F" w:rsidRDefault="009F2E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9F2E0F" w:rsidRDefault="009F2E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9F2E0F" w:rsidRDefault="009F2E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9F2E0F" w:rsidRDefault="009F2E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9F2E0F" w:rsidRDefault="009F2E0F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9F2E0F" w:rsidRDefault="004F23EB">
      <w:r>
        <w:br w:type="page"/>
      </w:r>
    </w:p>
    <w:p w:rsidR="009F2E0F" w:rsidRDefault="009F2E0F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9F2E0F" w:rsidRDefault="004F23EB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9F2E0F" w:rsidRDefault="009F2E0F">
          <w:pPr>
            <w:pStyle w:val="TOCHeading1"/>
          </w:pPr>
        </w:p>
        <w:p w:rsidR="009F2E0F" w:rsidRDefault="004F23EB">
          <w:pPr>
            <w:pStyle w:val="TOC1"/>
          </w:pPr>
          <w:r>
            <w:rPr>
              <w:bCs/>
            </w:rPr>
            <w:t>Uvod</w:t>
          </w:r>
          <w:r>
            <w:ptab w:relativeTo="margin" w:alignment="right" w:leader="dot"/>
          </w:r>
          <w:r>
            <w:rPr>
              <w:bCs/>
            </w:rPr>
            <w:t>4</w:t>
          </w:r>
        </w:p>
        <w:p w:rsidR="009F2E0F" w:rsidRDefault="004F23EB">
          <w:pPr>
            <w:pStyle w:val="TOC2"/>
            <w:ind w:left="216"/>
          </w:pPr>
          <w:r>
            <w:t>Rezime</w:t>
          </w:r>
          <w:r>
            <w:ptab w:relativeTo="margin" w:alignment="right" w:leader="dot"/>
          </w:r>
          <w:r>
            <w:t>4</w:t>
          </w:r>
        </w:p>
        <w:p w:rsidR="009F2E0F" w:rsidRDefault="004F23EB">
          <w:pPr>
            <w:pStyle w:val="TOC3"/>
            <w:ind w:left="0" w:firstLine="216"/>
          </w:pPr>
          <w:r>
            <w:t xml:space="preserve">Namena </w:t>
          </w:r>
          <w:r>
            <w:t>dokumenta i ciljne grupe</w:t>
          </w:r>
          <w:r>
            <w:ptab w:relativeTo="margin" w:alignment="right" w:leader="dot"/>
          </w:r>
          <w:r>
            <w:t>4</w:t>
          </w:r>
        </w:p>
        <w:p w:rsidR="009F2E0F" w:rsidRDefault="004F23EB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9F2E0F" w:rsidRDefault="004F23EB">
          <w:pPr>
            <w:pStyle w:val="TOC3"/>
            <w:ind w:left="0" w:firstLine="216"/>
          </w:pPr>
          <w:r>
            <w:t>Otvorena pitanja</w:t>
          </w:r>
          <w:r>
            <w:ptab w:relativeTo="margin" w:alignment="right" w:leader="dot"/>
          </w:r>
          <w:r>
            <w:t>4</w:t>
          </w:r>
        </w:p>
        <w:p w:rsidR="009F2E0F" w:rsidRDefault="004F23EB">
          <w:pPr>
            <w:pStyle w:val="TOC1"/>
          </w:pPr>
          <w:r>
            <w:rPr>
              <w:rFonts w:cs="Times New Roman"/>
              <w:szCs w:val="36"/>
            </w:rPr>
            <w:t>Scenario odbijanje kreiranja korisničkog naloga</w:t>
          </w:r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:rsidR="009F2E0F" w:rsidRDefault="004F23EB">
          <w:pPr>
            <w:pStyle w:val="TOC2"/>
            <w:ind w:left="216"/>
          </w:pPr>
          <w:r>
            <w:t>Kratki opis</w:t>
          </w:r>
          <w:r>
            <w:ptab w:relativeTo="margin" w:alignment="right" w:leader="dot"/>
          </w:r>
          <w:r>
            <w:t>5</w:t>
          </w:r>
        </w:p>
        <w:p w:rsidR="009F2E0F" w:rsidRDefault="004F23EB">
          <w:pPr>
            <w:pStyle w:val="TOC3"/>
            <w:ind w:left="0" w:firstLine="216"/>
          </w:pPr>
          <w:r>
            <w:t>Tok događaja</w:t>
          </w:r>
          <w:r>
            <w:ptab w:relativeTo="margin" w:alignment="right" w:leader="dot"/>
          </w:r>
          <w:r>
            <w:t>5</w:t>
          </w:r>
        </w:p>
        <w:p w:rsidR="009F2E0F" w:rsidRDefault="004F23EB">
          <w:pPr>
            <w:pStyle w:val="TOC3"/>
            <w:ind w:left="0" w:firstLine="216"/>
          </w:pPr>
          <w:r>
            <w:t>Posebni zahtevi</w:t>
          </w:r>
          <w:r>
            <w:ptab w:relativeTo="margin" w:alignment="right" w:leader="dot"/>
          </w:r>
          <w:r>
            <w:t>5</w:t>
          </w:r>
        </w:p>
        <w:p w:rsidR="009F2E0F" w:rsidRDefault="004F23EB">
          <w:pPr>
            <w:pStyle w:val="TOC3"/>
            <w:ind w:left="0" w:firstLine="216"/>
          </w:pPr>
          <w:r>
            <w:t>Preduslovi</w:t>
          </w:r>
          <w:r>
            <w:ptab w:relativeTo="margin" w:alignment="right" w:leader="dot"/>
          </w:r>
          <w:r>
            <w:t>5</w:t>
          </w:r>
        </w:p>
        <w:p w:rsidR="009F2E0F" w:rsidRDefault="004F23EB">
          <w:pPr>
            <w:pStyle w:val="TOC3"/>
            <w:ind w:left="0" w:firstLine="216"/>
          </w:pPr>
          <w:r>
            <w:t>Posledice</w:t>
          </w:r>
          <w:r>
            <w:ptab w:relativeTo="margin" w:alignment="right" w:leader="dot"/>
          </w:r>
          <w:r>
            <w:t>5</w:t>
          </w:r>
        </w:p>
        <w:p w:rsidR="009F2E0F" w:rsidRDefault="004F23EB"/>
      </w:sdtContent>
    </w:sdt>
    <w:p w:rsidR="009F2E0F" w:rsidRDefault="004F23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2E0F" w:rsidRDefault="009F2E0F">
      <w:pPr>
        <w:rPr>
          <w:rFonts w:ascii="Times New Roman" w:hAnsi="Times New Roman" w:cs="Times New Roman"/>
          <w:sz w:val="28"/>
        </w:rPr>
      </w:pPr>
    </w:p>
    <w:p w:rsidR="009F2E0F" w:rsidRDefault="004F23EB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</w:p>
    <w:p w:rsidR="009F2E0F" w:rsidRDefault="004F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Rezime</w:t>
      </w:r>
    </w:p>
    <w:p w:rsidR="009F2E0F" w:rsidRDefault="004F23E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Definisanje scenarija upotrebe pri odbijanju kreiranja </w:t>
      </w:r>
      <w:r>
        <w:rPr>
          <w:rFonts w:ascii="Times New Roman" w:hAnsi="Times New Roman" w:cs="Times New Roman"/>
          <w:sz w:val="28"/>
        </w:rPr>
        <w:t>korisničkog naloga.</w:t>
      </w:r>
    </w:p>
    <w:p w:rsidR="009F2E0F" w:rsidRDefault="009F2E0F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9F2E0F" w:rsidRDefault="004F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Namena dokumenta i ciljne grupe</w:t>
      </w:r>
    </w:p>
    <w:p w:rsidR="009F2E0F" w:rsidRDefault="004F23E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Dokument će koristiti svi članovi projektnog tima u razvoju projekta i testiranju, a može se koristiti i pri pisanju uputstva za upotrebu.</w:t>
      </w:r>
    </w:p>
    <w:p w:rsidR="009F2E0F" w:rsidRDefault="009F2E0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9F2E0F" w:rsidRDefault="004F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9F2E0F" w:rsidRDefault="004F23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Projektni zadatak</w:t>
      </w:r>
    </w:p>
    <w:p w:rsidR="009F2E0F" w:rsidRDefault="004F23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Uputstvo za pisanje specifikacije </w:t>
      </w:r>
      <w:r>
        <w:rPr>
          <w:rFonts w:ascii="Times New Roman" w:hAnsi="Times New Roman" w:cs="Times New Roman"/>
          <w:sz w:val="28"/>
        </w:rPr>
        <w:t>scenarija upotrebe</w:t>
      </w:r>
    </w:p>
    <w:p w:rsidR="009F2E0F" w:rsidRDefault="004F23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Primer SSU dokumenta izložen na sajtu predmeta</w:t>
      </w:r>
    </w:p>
    <w:p w:rsidR="009F2E0F" w:rsidRDefault="009F2E0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9F2E0F" w:rsidRDefault="004F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Otvorena pitanja</w:t>
      </w:r>
    </w:p>
    <w:p w:rsidR="009F2E0F" w:rsidRDefault="009F2E0F">
      <w:pPr>
        <w:pStyle w:val="ListParagraph"/>
        <w:spacing w:line="480" w:lineRule="auto"/>
        <w:ind w:left="792"/>
      </w:pPr>
    </w:p>
    <w:tbl>
      <w:tblPr>
        <w:tblStyle w:val="GridTable6Colorful-Accent5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2E0F" w:rsidTr="009F2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F2E0F" w:rsidRDefault="004F23EB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 broj</w:t>
            </w:r>
          </w:p>
        </w:tc>
        <w:tc>
          <w:tcPr>
            <w:tcW w:w="3117" w:type="dxa"/>
            <w:vAlign w:val="center"/>
          </w:tcPr>
          <w:p w:rsidR="009F2E0F" w:rsidRDefault="004F23EB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</w:p>
        </w:tc>
        <w:tc>
          <w:tcPr>
            <w:tcW w:w="3117" w:type="dxa"/>
            <w:vAlign w:val="center"/>
          </w:tcPr>
          <w:p w:rsidR="009F2E0F" w:rsidRDefault="004F23EB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</w:p>
        </w:tc>
      </w:tr>
      <w:tr w:rsidR="009F2E0F" w:rsidTr="009F2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E2F3" w:themeFill="accent5" w:themeFillTint="33"/>
            <w:vAlign w:val="center"/>
          </w:tcPr>
          <w:p w:rsidR="009F2E0F" w:rsidRDefault="004F23EB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1.</w:t>
            </w: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9F2E0F" w:rsidRDefault="004F23EB">
            <w:pPr>
              <w:pStyle w:val="ListParagraph"/>
              <w:spacing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Realizacija odbijanja korisničkog naloga preko servera, ako se utvrdi da je korisnik bot.</w:t>
            </w: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9F2E0F" w:rsidRDefault="009F2E0F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E0F" w:rsidTr="009F2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F2E0F" w:rsidRDefault="009F2E0F">
            <w:pPr>
              <w:pStyle w:val="ListParagraph"/>
              <w:spacing w:after="0"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:rsidR="009F2E0F" w:rsidRDefault="009F2E0F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F2E0F" w:rsidRDefault="009F2E0F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2E0F" w:rsidRDefault="009F2E0F">
      <w:pPr>
        <w:pStyle w:val="ListParagraph"/>
        <w:spacing w:line="480" w:lineRule="auto"/>
        <w:ind w:left="1440"/>
      </w:pPr>
    </w:p>
    <w:p w:rsidR="009F2E0F" w:rsidRDefault="009F2E0F">
      <w:pPr>
        <w:pStyle w:val="ListParagraph"/>
        <w:spacing w:line="480" w:lineRule="auto"/>
        <w:ind w:left="1440"/>
      </w:pPr>
    </w:p>
    <w:p w:rsidR="009F2E0F" w:rsidRDefault="009F2E0F">
      <w:pPr>
        <w:pStyle w:val="ListParagraph"/>
        <w:spacing w:line="480" w:lineRule="auto"/>
        <w:ind w:left="1440"/>
      </w:pPr>
    </w:p>
    <w:p w:rsidR="009F2E0F" w:rsidRDefault="009F2E0F">
      <w:pPr>
        <w:pStyle w:val="ListParagraph"/>
        <w:spacing w:line="480" w:lineRule="auto"/>
        <w:ind w:left="1440"/>
      </w:pPr>
    </w:p>
    <w:p w:rsidR="009F2E0F" w:rsidRDefault="004F23EB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Scenario odbijanja kreiranja korisničkog </w:t>
      </w: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naloga</w:t>
      </w:r>
    </w:p>
    <w:p w:rsidR="009F2E0F" w:rsidRDefault="004F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Kratak opis</w:t>
      </w:r>
    </w:p>
    <w:p w:rsidR="009F2E0F" w:rsidRDefault="004F23EB">
      <w:pPr>
        <w:spacing w:after="0"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Funkcionalnost administratora, odbija zahtev korisnika za kreiranjem naloga.</w:t>
      </w:r>
    </w:p>
    <w:p w:rsidR="009F2E0F" w:rsidRDefault="009F2E0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9F2E0F" w:rsidRDefault="004F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9F2E0F" w:rsidRDefault="004F23EB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9F2E0F" w:rsidRDefault="004F23EB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Administrator se nalazi na administratorskoj stranici. </w:t>
      </w:r>
    </w:p>
    <w:p w:rsidR="009F2E0F" w:rsidRDefault="004F23EB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Administratoru se na administratorskoj stranici prikazuju svi pristigli </w:t>
      </w:r>
      <w:r>
        <w:rPr>
          <w:rFonts w:ascii="Times New Roman" w:hAnsi="Times New Roman" w:cs="Times New Roman"/>
          <w:sz w:val="28"/>
          <w:szCs w:val="28"/>
        </w:rPr>
        <w:t>zahtevi.</w:t>
      </w:r>
    </w:p>
    <w:p w:rsidR="009F2E0F" w:rsidRDefault="004F23EB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Administrator pored željenog zahteva bira dugme “X”.</w:t>
      </w:r>
    </w:p>
    <w:p w:rsidR="009F2E0F" w:rsidRDefault="004F23E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>Administrator je odbio kreiranje korisničkog naloga.</w:t>
      </w:r>
    </w:p>
    <w:p w:rsidR="009F2E0F" w:rsidRDefault="009F2E0F"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 w:rsidR="009F2E0F" w:rsidRDefault="004F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9F2E0F" w:rsidRDefault="004F23E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Nema.</w:t>
      </w:r>
    </w:p>
    <w:p w:rsidR="009F2E0F" w:rsidRDefault="009F2E0F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9F2E0F" w:rsidRDefault="004F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9F2E0F" w:rsidRDefault="004F23EB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 xml:space="preserve">Korisnik je </w:t>
      </w:r>
      <w:r>
        <w:rPr>
          <w:rFonts w:ascii="Times New Roman" w:hAnsi="Times New Roman" w:cs="Times New Roman"/>
          <w:sz w:val="28"/>
          <w:szCs w:val="36"/>
          <w:lang w:val="sr-Latn-RS"/>
        </w:rPr>
        <w:t>prijavljen kao administrator sistema.</w:t>
      </w:r>
    </w:p>
    <w:p w:rsidR="009F2E0F" w:rsidRDefault="004F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9F2E0F" w:rsidRDefault="004F23EB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Odbijen je zahtev za kreiranje korisničkog naloga.</w:t>
      </w:r>
    </w:p>
    <w:sectPr w:rsidR="009F2E0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3EB" w:rsidRDefault="004F23EB">
      <w:pPr>
        <w:spacing w:line="240" w:lineRule="auto"/>
      </w:pPr>
      <w:r>
        <w:separator/>
      </w:r>
    </w:p>
  </w:endnote>
  <w:endnote w:type="continuationSeparator" w:id="0">
    <w:p w:rsidR="004F23EB" w:rsidRDefault="004F2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"/>
    </w:sdtPr>
    <w:sdtEndPr/>
    <w:sdtContent>
      <w:p w:rsidR="009F2E0F" w:rsidRDefault="004F23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D75">
          <w:rPr>
            <w:noProof/>
          </w:rPr>
          <w:t>5</w:t>
        </w:r>
        <w:r>
          <w:fldChar w:fldCharType="end"/>
        </w:r>
      </w:p>
    </w:sdtContent>
  </w:sdt>
  <w:p w:rsidR="009F2E0F" w:rsidRDefault="009F2E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3EB" w:rsidRDefault="004F23EB">
      <w:pPr>
        <w:spacing w:after="0"/>
      </w:pPr>
      <w:r>
        <w:separator/>
      </w:r>
    </w:p>
  </w:footnote>
  <w:footnote w:type="continuationSeparator" w:id="0">
    <w:p w:rsidR="004F23EB" w:rsidRDefault="004F23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E0F" w:rsidRDefault="004F23EB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0779"/>
    <w:multiLevelType w:val="multilevel"/>
    <w:tmpl w:val="060E0779"/>
    <w:lvl w:ilvl="0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4915DD"/>
    <w:multiLevelType w:val="multilevel"/>
    <w:tmpl w:val="434915DD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2D3BD9"/>
    <w:multiLevelType w:val="multilevel"/>
    <w:tmpl w:val="532D3BD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962F45E4"/>
    <w:rsid w:val="FFF740E0"/>
    <w:rsid w:val="FFFF7F93"/>
    <w:rsid w:val="000D5D75"/>
    <w:rsid w:val="001A04F9"/>
    <w:rsid w:val="003C1FA6"/>
    <w:rsid w:val="004F23EB"/>
    <w:rsid w:val="00606886"/>
    <w:rsid w:val="00845986"/>
    <w:rsid w:val="009F2E0F"/>
    <w:rsid w:val="00C5050E"/>
    <w:rsid w:val="00D533BE"/>
    <w:rsid w:val="00D83A97"/>
    <w:rsid w:val="00E25712"/>
    <w:rsid w:val="3E6F96E4"/>
    <w:rsid w:val="7BB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0CBD2-BE7F-43D9-BC8F-44B08FB8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-Accent51">
    <w:name w:val="Grid Table 6 Colorful - Accent 51"/>
    <w:basedOn w:val="TableNormal"/>
    <w:uiPriority w:val="51"/>
    <w:qFormat/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Софија Марковић</dc:creator>
  <cp:lastModifiedBy>user</cp:lastModifiedBy>
  <cp:revision>3</cp:revision>
  <dcterms:created xsi:type="dcterms:W3CDTF">2023-03-14T02:26:00Z</dcterms:created>
  <dcterms:modified xsi:type="dcterms:W3CDTF">2023-06-14T18:39:00Z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