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50AEE" w14:textId="0E8CBDC9" w:rsidR="00A75C85" w:rsidRDefault="00A75C85" w:rsidP="00A75C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C85">
        <w:rPr>
          <w:rFonts w:ascii="Times New Roman" w:hAnsi="Times New Roman" w:cs="Times New Roman"/>
          <w:b/>
          <w:bCs/>
          <w:sz w:val="28"/>
          <w:szCs w:val="28"/>
        </w:rPr>
        <w:t xml:space="preserve">Отчет ЛР </w:t>
      </w:r>
      <w:r w:rsidR="00343B89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03516668" w14:textId="11912781" w:rsidR="00A75C85" w:rsidRDefault="00A75C85">
      <w:r>
        <w:rPr>
          <w:rFonts w:ascii="Times New Roman" w:hAnsi="Times New Roman" w:cs="Times New Roman"/>
          <w:sz w:val="28"/>
          <w:szCs w:val="28"/>
        </w:rPr>
        <w:t>В ходе работы был</w:t>
      </w:r>
      <w:r w:rsidR="002372EE">
        <w:rPr>
          <w:rFonts w:ascii="Times New Roman" w:hAnsi="Times New Roman" w:cs="Times New Roman"/>
          <w:sz w:val="28"/>
          <w:szCs w:val="28"/>
        </w:rPr>
        <w:t xml:space="preserve">а доработана </w:t>
      </w:r>
      <w:r w:rsidR="00FB5063">
        <w:rPr>
          <w:rFonts w:ascii="Times New Roman" w:hAnsi="Times New Roman" w:cs="Times New Roman"/>
          <w:sz w:val="28"/>
          <w:szCs w:val="28"/>
        </w:rPr>
        <w:t>аутентификация пользователей</w:t>
      </w:r>
      <w:r w:rsidRPr="00A75C85">
        <w:rPr>
          <w:rFonts w:ascii="Times New Roman" w:hAnsi="Times New Roman" w:cs="Times New Roman"/>
          <w:sz w:val="28"/>
          <w:szCs w:val="28"/>
        </w:rPr>
        <w:t>.</w:t>
      </w:r>
    </w:p>
    <w:p w14:paraId="1151D4DB" w14:textId="2286D54F" w:rsidR="00A75C85" w:rsidRDefault="002372EE">
      <w:r w:rsidRPr="002372EE">
        <w:drawing>
          <wp:inline distT="0" distB="0" distL="0" distR="0" wp14:anchorId="29B205A0" wp14:editId="2D8EA15E">
            <wp:extent cx="4067743" cy="200052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930F" w14:textId="77777777" w:rsidR="002372EE" w:rsidRDefault="002372EE"/>
    <w:p w14:paraId="131B825D" w14:textId="03E62ACB" w:rsidR="002372EE" w:rsidRDefault="002372EE">
      <w:r w:rsidRPr="002372EE">
        <w:drawing>
          <wp:inline distT="0" distB="0" distL="0" distR="0" wp14:anchorId="300468CA" wp14:editId="3434EC51">
            <wp:extent cx="3943900" cy="132416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1FF0" w14:textId="77777777" w:rsidR="00A75C85" w:rsidRPr="00A75C85" w:rsidRDefault="00A75C85"/>
    <w:sectPr w:rsidR="00A75C85" w:rsidRPr="00A75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5D"/>
    <w:rsid w:val="000542F9"/>
    <w:rsid w:val="001B3BB1"/>
    <w:rsid w:val="002372EE"/>
    <w:rsid w:val="00343B89"/>
    <w:rsid w:val="003801F9"/>
    <w:rsid w:val="003B09CA"/>
    <w:rsid w:val="00584E67"/>
    <w:rsid w:val="008068D3"/>
    <w:rsid w:val="009273C2"/>
    <w:rsid w:val="00A75C85"/>
    <w:rsid w:val="00D9132F"/>
    <w:rsid w:val="00DE6C5D"/>
    <w:rsid w:val="00DF77E8"/>
    <w:rsid w:val="00F26E08"/>
    <w:rsid w:val="00FB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6736"/>
  <w15:chartTrackingRefBased/>
  <w15:docId w15:val="{E902574A-F839-4401-AB9F-9293A6C9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C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C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C5D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DE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E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C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6C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6C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E6C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6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David Grigoryan</cp:lastModifiedBy>
  <cp:revision>4</cp:revision>
  <dcterms:created xsi:type="dcterms:W3CDTF">2026-06-16T11:45:00Z</dcterms:created>
  <dcterms:modified xsi:type="dcterms:W3CDTF">2026-06-16T12:07:00Z</dcterms:modified>
</cp:coreProperties>
</file>