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B5D1D" w:rsidR="007437DA" w:rsidP="00242C61" w:rsidRDefault="001076CE" w14:paraId="78CAB606" w14:textId="1DE08F22">
      <w:pPr>
        <w:spacing w:line="360" w:lineRule="auto"/>
        <w:jc w:val="both"/>
        <w:rPr>
          <w:rFonts w:ascii="Arial" w:hAnsi="Arial" w:cs="Arial"/>
        </w:rPr>
        <w:pPrChange w:author="Ana Cristina Machado Russo" w:date="2025-12-29T09:43:00Z" w16du:dateUtc="2025-12-29T09:43:00Z" w:id="0">
          <w:pPr>
            <w:spacing w:line="360" w:lineRule="auto"/>
          </w:pPr>
        </w:pPrChange>
      </w:pPr>
      <w:r w:rsidRPr="008B5D1D">
        <w:rPr>
          <w:rFonts w:ascii="Arial" w:hAnsi="Arial" w:cs="Arial"/>
          <w:noProof/>
        </w:rPr>
        <w:drawing>
          <wp:anchor distT="0" distB="0" distL="114300" distR="114300" simplePos="0" relativeHeight="251654144" behindDoc="1" locked="0" layoutInCell="1" allowOverlap="1" wp14:anchorId="2A8A5097" wp14:editId="03548ADF">
            <wp:simplePos x="0" y="0"/>
            <wp:positionH relativeFrom="margin">
              <wp:align>center</wp:align>
            </wp:positionH>
            <wp:positionV relativeFrom="margin">
              <wp:posOffset>224155</wp:posOffset>
            </wp:positionV>
            <wp:extent cx="2159635" cy="923925"/>
            <wp:effectExtent l="0" t="0" r="0" b="0"/>
            <wp:wrapTight wrapText="bothSides">
              <wp:wrapPolygon edited="0">
                <wp:start x="6097" y="891"/>
                <wp:lineTo x="3430" y="1781"/>
                <wp:lineTo x="953" y="5344"/>
                <wp:lineTo x="953" y="9353"/>
                <wp:lineTo x="2286" y="16033"/>
                <wp:lineTo x="2286" y="20932"/>
                <wp:lineTo x="5716" y="20932"/>
                <wp:lineTo x="17910" y="18705"/>
                <wp:lineTo x="18482" y="16033"/>
                <wp:lineTo x="19625" y="16033"/>
                <wp:lineTo x="20577" y="13806"/>
                <wp:lineTo x="20196" y="3118"/>
                <wp:lineTo x="19625" y="891"/>
                <wp:lineTo x="6097" y="891"/>
              </wp:wrapPolygon>
            </wp:wrapTight>
            <wp:docPr id="357995763" name="Picture 2" descr="Normas Gráficas | Instituto Superior de Agron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rmas Gráficas | Instituto Superior de Agronom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903" b="-1"/>
                    <a:stretch/>
                  </pic:blipFill>
                  <pic:spPr bwMode="auto">
                    <a:xfrm>
                      <a:off x="0" y="0"/>
                      <a:ext cx="2159635" cy="923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8B5D1D" w:rsidR="007437DA" w:rsidP="00242C61" w:rsidRDefault="007437DA" w14:paraId="49516FA8" w14:textId="1B87ECD3">
      <w:pPr>
        <w:spacing w:line="360" w:lineRule="auto"/>
        <w:jc w:val="both"/>
        <w:rPr>
          <w:rFonts w:ascii="Arial" w:hAnsi="Arial" w:cs="Arial"/>
        </w:rPr>
        <w:pPrChange w:author="Ana Cristina Machado Russo" w:date="2025-12-29T09:43:00Z" w16du:dateUtc="2025-12-29T09:43:00Z" w:id="1">
          <w:pPr>
            <w:spacing w:line="360" w:lineRule="auto"/>
          </w:pPr>
        </w:pPrChange>
      </w:pPr>
    </w:p>
    <w:p w:rsidRPr="008B5D1D" w:rsidR="007437DA" w:rsidP="00242C61" w:rsidRDefault="007437DA" w14:paraId="20521454" w14:textId="02157288">
      <w:pPr>
        <w:spacing w:line="360" w:lineRule="auto"/>
        <w:jc w:val="both"/>
        <w:rPr>
          <w:rFonts w:ascii="Arial" w:hAnsi="Arial" w:cs="Arial"/>
        </w:rPr>
        <w:pPrChange w:author="Ana Cristina Machado Russo" w:date="2025-12-29T09:43:00Z" w16du:dateUtc="2025-12-29T09:43:00Z" w:id="2">
          <w:pPr>
            <w:spacing w:line="360" w:lineRule="auto"/>
          </w:pPr>
        </w:pPrChange>
      </w:pPr>
    </w:p>
    <w:p w:rsidRPr="008B5D1D" w:rsidR="007437DA" w:rsidP="00242C61" w:rsidRDefault="007437DA" w14:paraId="1CE652FC" w14:textId="75729DB2">
      <w:pPr>
        <w:spacing w:line="360" w:lineRule="auto"/>
        <w:jc w:val="both"/>
        <w:rPr>
          <w:rFonts w:ascii="Arial" w:hAnsi="Arial" w:cs="Arial"/>
        </w:rPr>
        <w:pPrChange w:author="Ana Cristina Machado Russo" w:date="2025-12-29T09:43:00Z" w16du:dateUtc="2025-12-29T09:43:00Z" w:id="3">
          <w:pPr>
            <w:spacing w:line="360" w:lineRule="auto"/>
          </w:pPr>
        </w:pPrChange>
      </w:pPr>
    </w:p>
    <w:p w:rsidRPr="008B5D1D" w:rsidR="007437DA" w:rsidP="00242C61" w:rsidRDefault="007437DA" w14:paraId="67FF4037" w14:textId="5E4C5B32">
      <w:pPr>
        <w:spacing w:line="360" w:lineRule="auto"/>
        <w:jc w:val="both"/>
        <w:rPr>
          <w:rFonts w:ascii="Arial" w:hAnsi="Arial" w:cs="Arial"/>
        </w:rPr>
        <w:pPrChange w:author="Ana Cristina Machado Russo" w:date="2025-12-29T09:43:00Z" w16du:dateUtc="2025-12-29T09:43:00Z" w:id="4">
          <w:pPr>
            <w:spacing w:line="360" w:lineRule="auto"/>
          </w:pPr>
        </w:pPrChange>
      </w:pPr>
    </w:p>
    <w:p w:rsidRPr="008B5D1D" w:rsidR="007437DA" w:rsidP="00242C61" w:rsidRDefault="007437DA" w14:paraId="6E72B33E" w14:textId="5A47CB15">
      <w:pPr>
        <w:spacing w:line="360" w:lineRule="auto"/>
        <w:jc w:val="both"/>
        <w:rPr>
          <w:rFonts w:ascii="Arial" w:hAnsi="Arial" w:cs="Arial"/>
        </w:rPr>
        <w:pPrChange w:author="Ana Cristina Machado Russo" w:date="2025-12-29T09:43:00Z" w16du:dateUtc="2025-12-29T09:43:00Z" w:id="5">
          <w:pPr>
            <w:spacing w:line="360" w:lineRule="auto"/>
          </w:pPr>
        </w:pPrChange>
      </w:pPr>
    </w:p>
    <w:p w:rsidRPr="008B5D1D" w:rsidR="00E2199C" w:rsidP="00242C61" w:rsidRDefault="00E2199C" w14:paraId="22BB9CD0" w14:textId="0AD383F8">
      <w:pPr>
        <w:spacing w:line="360" w:lineRule="auto"/>
        <w:jc w:val="both"/>
        <w:rPr>
          <w:rFonts w:ascii="Arial" w:hAnsi="Arial" w:cs="Arial"/>
          <w:b/>
          <w:bCs/>
          <w:sz w:val="32"/>
          <w:szCs w:val="32"/>
        </w:rPr>
        <w:pPrChange w:author="Ana Cristina Machado Russo" w:date="2025-12-29T09:43:00Z" w16du:dateUtc="2025-12-29T09:43:00Z" w:id="6">
          <w:pPr>
            <w:spacing w:line="360" w:lineRule="auto"/>
            <w:jc w:val="center"/>
          </w:pPr>
        </w:pPrChange>
      </w:pPr>
      <w:r w:rsidRPr="008B5D1D">
        <w:rPr>
          <w:rFonts w:ascii="Arial" w:hAnsi="Arial" w:cs="Arial"/>
          <w:b/>
          <w:bCs/>
          <w:sz w:val="32"/>
          <w:szCs w:val="32"/>
        </w:rPr>
        <w:t>Detecting and Assessing Pollution Events from Wildfires Using Remote Sensing and Meteorological Data</w:t>
      </w:r>
    </w:p>
    <w:p w:rsidRPr="006708EB" w:rsidR="007437DA" w:rsidP="00242C61" w:rsidRDefault="00F8117F" w14:paraId="57511C62" w14:textId="3BC4925B">
      <w:pPr>
        <w:spacing w:line="360" w:lineRule="auto"/>
        <w:jc w:val="both"/>
        <w:rPr>
          <w:rFonts w:ascii="Arial" w:hAnsi="Arial" w:cs="Arial"/>
          <w:b/>
          <w:bCs/>
          <w:sz w:val="28"/>
          <w:szCs w:val="28"/>
          <w:lang w:val="pt-PT"/>
        </w:rPr>
        <w:pPrChange w:author="Ana Cristina Machado Russo" w:date="2025-12-29T09:43:00Z" w16du:dateUtc="2025-12-29T09:43:00Z" w:id="7">
          <w:pPr>
            <w:spacing w:line="360" w:lineRule="auto"/>
            <w:jc w:val="center"/>
          </w:pPr>
        </w:pPrChange>
      </w:pPr>
      <w:r w:rsidRPr="006708EB">
        <w:rPr>
          <w:rFonts w:ascii="Arial" w:hAnsi="Arial" w:cs="Arial"/>
          <w:b/>
          <w:bCs/>
          <w:sz w:val="28"/>
          <w:szCs w:val="28"/>
          <w:lang w:val="pt-PT"/>
        </w:rPr>
        <w:t>A Data Science Approach</w:t>
      </w:r>
    </w:p>
    <w:p w:rsidRPr="006708EB" w:rsidR="007437DA" w:rsidP="00242C61" w:rsidRDefault="007437DA" w14:paraId="5E3168D6" w14:textId="11ECE04D">
      <w:pPr>
        <w:spacing w:line="360" w:lineRule="auto"/>
        <w:jc w:val="both"/>
        <w:rPr>
          <w:rFonts w:ascii="Arial" w:hAnsi="Arial" w:cs="Arial"/>
          <w:lang w:val="pt-PT"/>
        </w:rPr>
        <w:pPrChange w:author="Ana Cristina Machado Russo" w:date="2025-12-29T09:43:00Z" w16du:dateUtc="2025-12-29T09:43:00Z" w:id="8">
          <w:pPr>
            <w:spacing w:line="360" w:lineRule="auto"/>
          </w:pPr>
        </w:pPrChange>
      </w:pPr>
    </w:p>
    <w:p w:rsidRPr="006708EB" w:rsidR="007437DA" w:rsidP="00242C61" w:rsidRDefault="007437DA" w14:paraId="2B50D3A8" w14:textId="2E215800">
      <w:pPr>
        <w:spacing w:line="360" w:lineRule="auto"/>
        <w:jc w:val="both"/>
        <w:rPr>
          <w:rFonts w:ascii="Arial" w:hAnsi="Arial" w:cs="Arial"/>
          <w:lang w:val="pt-PT"/>
        </w:rPr>
        <w:pPrChange w:author="Ana Cristina Machado Russo" w:date="2025-12-29T09:43:00Z" w16du:dateUtc="2025-12-29T09:43:00Z" w:id="9">
          <w:pPr>
            <w:spacing w:line="360" w:lineRule="auto"/>
          </w:pPr>
        </w:pPrChange>
      </w:pPr>
    </w:p>
    <w:p w:rsidRPr="006708EB" w:rsidR="007437DA" w:rsidP="00242C61" w:rsidRDefault="004C4FC0" w14:paraId="364A8AC4" w14:textId="6451EC78">
      <w:pPr>
        <w:spacing w:line="360" w:lineRule="auto"/>
        <w:jc w:val="both"/>
        <w:rPr>
          <w:rFonts w:ascii="Arial" w:hAnsi="Arial" w:cs="Arial"/>
          <w:b/>
          <w:bCs/>
          <w:sz w:val="28"/>
          <w:szCs w:val="28"/>
          <w:lang w:val="pt-PT"/>
        </w:rPr>
        <w:pPrChange w:author="Ana Cristina Machado Russo" w:date="2025-12-29T09:43:00Z" w16du:dateUtc="2025-12-29T09:43:00Z" w:id="10">
          <w:pPr>
            <w:spacing w:line="360" w:lineRule="auto"/>
            <w:jc w:val="center"/>
          </w:pPr>
        </w:pPrChange>
      </w:pPr>
      <w:r w:rsidRPr="006708EB">
        <w:rPr>
          <w:rFonts w:ascii="Arial" w:hAnsi="Arial" w:cs="Arial"/>
          <w:b/>
          <w:bCs/>
          <w:sz w:val="28"/>
          <w:szCs w:val="28"/>
          <w:lang w:val="pt-PT"/>
        </w:rPr>
        <w:t>Sofia Margarida Matias Rodrigues</w:t>
      </w:r>
    </w:p>
    <w:p w:rsidRPr="006708EB" w:rsidR="007437DA" w:rsidP="00242C61" w:rsidRDefault="007437DA" w14:paraId="5960C7E7" w14:textId="4563C392">
      <w:pPr>
        <w:spacing w:line="360" w:lineRule="auto"/>
        <w:jc w:val="both"/>
        <w:rPr>
          <w:rFonts w:ascii="Arial" w:hAnsi="Arial" w:cs="Arial"/>
          <w:lang w:val="pt-PT"/>
        </w:rPr>
        <w:pPrChange w:author="Ana Cristina Machado Russo" w:date="2025-12-29T09:43:00Z" w16du:dateUtc="2025-12-29T09:43:00Z" w:id="11">
          <w:pPr>
            <w:spacing w:line="360" w:lineRule="auto"/>
          </w:pPr>
        </w:pPrChange>
      </w:pPr>
    </w:p>
    <w:p w:rsidRPr="006708EB" w:rsidR="007437DA" w:rsidP="00242C61" w:rsidRDefault="007437DA" w14:paraId="236616B5" w14:textId="7911071A">
      <w:pPr>
        <w:spacing w:line="360" w:lineRule="auto"/>
        <w:jc w:val="both"/>
        <w:rPr>
          <w:rFonts w:ascii="Arial" w:hAnsi="Arial" w:cs="Arial"/>
          <w:lang w:val="pt-PT"/>
        </w:rPr>
        <w:pPrChange w:author="Ana Cristina Machado Russo" w:date="2025-12-29T09:43:00Z" w16du:dateUtc="2025-12-29T09:43:00Z" w:id="12">
          <w:pPr>
            <w:spacing w:line="360" w:lineRule="auto"/>
          </w:pPr>
        </w:pPrChange>
      </w:pPr>
    </w:p>
    <w:p w:rsidRPr="006708EB" w:rsidR="00496C19" w:rsidP="00242C61" w:rsidRDefault="004C4FC0" w14:paraId="06C53AEB" w14:textId="736E2986">
      <w:pPr>
        <w:spacing w:line="360" w:lineRule="auto"/>
        <w:jc w:val="both"/>
        <w:rPr>
          <w:rFonts w:ascii="Arial" w:hAnsi="Arial" w:cs="Arial"/>
          <w:sz w:val="28"/>
          <w:szCs w:val="28"/>
          <w:lang w:val="pt-PT"/>
        </w:rPr>
        <w:pPrChange w:author="Ana Cristina Machado Russo" w:date="2025-12-29T09:43:00Z" w16du:dateUtc="2025-12-29T09:43:00Z" w:id="13">
          <w:pPr>
            <w:spacing w:line="360" w:lineRule="auto"/>
            <w:jc w:val="center"/>
          </w:pPr>
        </w:pPrChange>
      </w:pPr>
      <w:r w:rsidRPr="006708EB">
        <w:rPr>
          <w:rFonts w:ascii="Arial" w:hAnsi="Arial" w:cs="Arial"/>
          <w:sz w:val="28"/>
          <w:szCs w:val="28"/>
          <w:lang w:val="pt-PT"/>
        </w:rPr>
        <w:t>Dissertação para a obtenção do Grau de Mestre em</w:t>
      </w:r>
    </w:p>
    <w:p w:rsidRPr="006708EB" w:rsidR="007437DA" w:rsidP="00242C61" w:rsidRDefault="004C4FC0" w14:paraId="7692071A" w14:textId="1D6A016C">
      <w:pPr>
        <w:spacing w:line="360" w:lineRule="auto"/>
        <w:jc w:val="both"/>
        <w:rPr>
          <w:rFonts w:ascii="Arial" w:hAnsi="Arial" w:cs="Arial"/>
          <w:b/>
          <w:bCs/>
          <w:sz w:val="28"/>
          <w:szCs w:val="28"/>
          <w:lang w:val="pt-PT"/>
        </w:rPr>
        <w:pPrChange w:author="Ana Cristina Machado Russo" w:date="2025-12-29T09:43:00Z" w16du:dateUtc="2025-12-29T09:43:00Z" w:id="14">
          <w:pPr>
            <w:spacing w:line="360" w:lineRule="auto"/>
            <w:jc w:val="center"/>
          </w:pPr>
        </w:pPrChange>
      </w:pPr>
      <w:r w:rsidRPr="006708EB">
        <w:rPr>
          <w:rFonts w:ascii="Arial" w:hAnsi="Arial" w:cs="Arial"/>
          <w:b/>
          <w:bCs/>
          <w:sz w:val="28"/>
          <w:szCs w:val="28"/>
          <w:lang w:val="pt-PT"/>
        </w:rPr>
        <w:t xml:space="preserve">Ciências dos Dados em </w:t>
      </w:r>
      <w:r w:rsidRPr="006708EB" w:rsidR="00496C19">
        <w:rPr>
          <w:rFonts w:ascii="Arial" w:hAnsi="Arial" w:cs="Arial"/>
          <w:b/>
          <w:bCs/>
          <w:sz w:val="28"/>
          <w:szCs w:val="28"/>
          <w:lang w:val="pt-PT"/>
        </w:rPr>
        <w:t>Agricultura, Alimentação, Floresta e Ambiente</w:t>
      </w:r>
    </w:p>
    <w:p w:rsidRPr="006708EB" w:rsidR="00546145" w:rsidP="00242C61" w:rsidRDefault="00546145" w14:paraId="092B7BB3" w14:textId="77777777">
      <w:pPr>
        <w:spacing w:line="360" w:lineRule="auto"/>
        <w:jc w:val="both"/>
        <w:rPr>
          <w:rFonts w:ascii="Arial" w:hAnsi="Arial" w:cs="Arial"/>
          <w:sz w:val="24"/>
          <w:szCs w:val="24"/>
          <w:lang w:val="pt-PT"/>
        </w:rPr>
        <w:pPrChange w:author="Ana Cristina Machado Russo" w:date="2025-12-29T09:43:00Z" w16du:dateUtc="2025-12-29T09:43:00Z" w:id="15">
          <w:pPr>
            <w:spacing w:line="360" w:lineRule="auto"/>
          </w:pPr>
        </w:pPrChange>
      </w:pPr>
    </w:p>
    <w:p w:rsidRPr="006708EB" w:rsidR="001C642C" w:rsidP="00242C61" w:rsidRDefault="00496C19" w14:paraId="26D31976" w14:textId="13002F83">
      <w:pPr>
        <w:spacing w:line="360" w:lineRule="auto"/>
        <w:jc w:val="both"/>
        <w:rPr>
          <w:rFonts w:ascii="Arial" w:hAnsi="Arial" w:cs="Arial"/>
          <w:sz w:val="24"/>
          <w:szCs w:val="24"/>
          <w:lang w:val="pt-PT"/>
        </w:rPr>
        <w:pPrChange w:author="Ana Cristina Machado Russo" w:date="2025-12-29T09:43:00Z" w16du:dateUtc="2025-12-29T09:43:00Z" w:id="16">
          <w:pPr>
            <w:spacing w:line="360" w:lineRule="auto"/>
          </w:pPr>
        </w:pPrChange>
      </w:pPr>
      <w:r w:rsidRPr="006708EB">
        <w:rPr>
          <w:rFonts w:ascii="Arial" w:hAnsi="Arial" w:cs="Arial"/>
          <w:sz w:val="24"/>
          <w:szCs w:val="24"/>
          <w:lang w:val="pt-PT"/>
        </w:rPr>
        <w:t>Orientador(es):</w:t>
      </w:r>
      <w:r w:rsidRPr="006708EB" w:rsidR="00090018">
        <w:rPr>
          <w:rFonts w:ascii="Arial" w:hAnsi="Arial" w:cs="Arial"/>
          <w:sz w:val="24"/>
          <w:szCs w:val="24"/>
          <w:lang w:val="pt-PT"/>
        </w:rPr>
        <w:tab/>
      </w:r>
      <w:r w:rsidRPr="006708EB" w:rsidR="00E96F44">
        <w:rPr>
          <w:rFonts w:ascii="Arial" w:hAnsi="Arial" w:cs="Arial"/>
          <w:sz w:val="24"/>
          <w:szCs w:val="24"/>
          <w:lang w:val="pt-PT"/>
        </w:rPr>
        <w:t>Ana R</w:t>
      </w:r>
      <w:r w:rsidRPr="006708EB" w:rsidR="001C642C">
        <w:rPr>
          <w:rFonts w:ascii="Arial" w:hAnsi="Arial" w:cs="Arial"/>
          <w:sz w:val="24"/>
          <w:szCs w:val="24"/>
          <w:lang w:val="pt-PT"/>
        </w:rPr>
        <w:t>usso</w:t>
      </w:r>
    </w:p>
    <w:p w:rsidRPr="006708EB" w:rsidR="007437DA" w:rsidP="00242C61" w:rsidRDefault="00A33C10" w14:paraId="177A80A2" w14:textId="06CA5731">
      <w:pPr>
        <w:spacing w:line="360" w:lineRule="auto"/>
        <w:ind w:left="1418" w:firstLine="709"/>
        <w:jc w:val="both"/>
        <w:rPr>
          <w:rFonts w:ascii="Arial" w:hAnsi="Arial" w:cs="Arial"/>
          <w:sz w:val="24"/>
          <w:szCs w:val="24"/>
          <w:lang w:val="pt-PT"/>
        </w:rPr>
        <w:pPrChange w:author="Ana Cristina Machado Russo" w:date="2025-12-29T09:43:00Z" w16du:dateUtc="2025-12-29T09:43:00Z" w:id="17">
          <w:pPr>
            <w:spacing w:line="360" w:lineRule="auto"/>
            <w:ind w:left="1418" w:firstLine="709"/>
          </w:pPr>
        </w:pPrChange>
      </w:pPr>
      <w:r w:rsidRPr="006708EB">
        <w:rPr>
          <w:rFonts w:ascii="Arial" w:hAnsi="Arial" w:cs="Arial"/>
          <w:sz w:val="24"/>
          <w:szCs w:val="24"/>
          <w:lang w:val="pt-PT"/>
        </w:rPr>
        <w:t>Célia Gouveia</w:t>
      </w:r>
    </w:p>
    <w:p w:rsidRPr="006708EB" w:rsidR="00C0011C" w:rsidP="00242C61" w:rsidRDefault="00C0011C" w14:paraId="5B2D21C9" w14:textId="77777777">
      <w:pPr>
        <w:spacing w:line="360" w:lineRule="auto"/>
        <w:jc w:val="both"/>
        <w:rPr>
          <w:rFonts w:ascii="Arial" w:hAnsi="Arial" w:cs="Arial"/>
          <w:lang w:val="pt-PT"/>
        </w:rPr>
        <w:pPrChange w:author="Ana Cristina Machado Russo" w:date="2025-12-29T09:43:00Z" w16du:dateUtc="2025-12-29T09:43:00Z" w:id="18">
          <w:pPr>
            <w:spacing w:line="360" w:lineRule="auto"/>
          </w:pPr>
        </w:pPrChange>
      </w:pPr>
    </w:p>
    <w:p w:rsidRPr="006708EB" w:rsidR="00344046" w:rsidP="00242C61" w:rsidRDefault="00344046" w14:paraId="2016F977" w14:textId="77777777">
      <w:pPr>
        <w:spacing w:line="360" w:lineRule="auto"/>
        <w:jc w:val="both"/>
        <w:rPr>
          <w:rFonts w:ascii="Arial" w:hAnsi="Arial" w:cs="Arial"/>
          <w:lang w:val="pt-PT"/>
        </w:rPr>
        <w:pPrChange w:author="Ana Cristina Machado Russo" w:date="2025-12-29T09:43:00Z" w16du:dateUtc="2025-12-29T09:43:00Z" w:id="19">
          <w:pPr>
            <w:spacing w:line="360" w:lineRule="auto"/>
          </w:pPr>
        </w:pPrChange>
      </w:pPr>
    </w:p>
    <w:p w:rsidRPr="006708EB" w:rsidR="00344046" w:rsidP="00242C61" w:rsidRDefault="00344046" w14:paraId="6C7EB83A" w14:textId="77777777">
      <w:pPr>
        <w:spacing w:line="360" w:lineRule="auto"/>
        <w:jc w:val="both"/>
        <w:rPr>
          <w:rFonts w:ascii="Arial" w:hAnsi="Arial" w:cs="Arial"/>
          <w:lang w:val="pt-PT"/>
        </w:rPr>
        <w:pPrChange w:author="Ana Cristina Machado Russo" w:date="2025-12-29T09:43:00Z" w16du:dateUtc="2025-12-29T09:43:00Z" w:id="20">
          <w:pPr>
            <w:spacing w:line="360" w:lineRule="auto"/>
          </w:pPr>
        </w:pPrChange>
      </w:pPr>
    </w:p>
    <w:p w:rsidRPr="006708EB" w:rsidR="00344046" w:rsidP="00242C61" w:rsidRDefault="00344046" w14:paraId="2AC3EBBC" w14:textId="77777777">
      <w:pPr>
        <w:spacing w:line="360" w:lineRule="auto"/>
        <w:jc w:val="both"/>
        <w:rPr>
          <w:rFonts w:ascii="Arial" w:hAnsi="Arial" w:cs="Arial"/>
          <w:lang w:val="pt-PT"/>
        </w:rPr>
        <w:pPrChange w:author="Ana Cristina Machado Russo" w:date="2025-12-29T09:43:00Z" w16du:dateUtc="2025-12-29T09:43:00Z" w:id="21">
          <w:pPr>
            <w:spacing w:line="360" w:lineRule="auto"/>
          </w:pPr>
        </w:pPrChange>
      </w:pPr>
    </w:p>
    <w:p w:rsidRPr="006708EB" w:rsidR="007437DA" w:rsidP="00242C61" w:rsidRDefault="00D83825" w14:paraId="17B8EDDD" w14:textId="412319C8">
      <w:pPr>
        <w:spacing w:line="360" w:lineRule="auto"/>
        <w:jc w:val="both"/>
        <w:rPr>
          <w:rFonts w:ascii="Arial" w:hAnsi="Arial" w:cs="Arial"/>
          <w:b/>
          <w:bCs/>
          <w:sz w:val="24"/>
          <w:szCs w:val="24"/>
          <w:lang w:val="pt-PT"/>
        </w:rPr>
        <w:pPrChange w:author="Ana Cristina Machado Russo" w:date="2025-12-29T09:43:00Z" w16du:dateUtc="2025-12-29T09:43:00Z" w:id="22">
          <w:pPr>
            <w:spacing w:line="360" w:lineRule="auto"/>
            <w:jc w:val="center"/>
          </w:pPr>
        </w:pPrChange>
      </w:pPr>
      <w:r w:rsidRPr="008B5D1D">
        <w:rPr>
          <w:rFonts w:ascii="Arial" w:hAnsi="Arial" w:cs="Arial"/>
          <w:b/>
          <w:bCs/>
          <w:noProof/>
          <w:sz w:val="24"/>
          <w:szCs w:val="24"/>
        </w:rPr>
        <w:drawing>
          <wp:anchor distT="0" distB="0" distL="114300" distR="114300" simplePos="0" relativeHeight="251654145" behindDoc="1" locked="0" layoutInCell="1" allowOverlap="1" wp14:anchorId="1C7F4A45" wp14:editId="5D6042F5">
            <wp:simplePos x="0" y="0"/>
            <wp:positionH relativeFrom="column">
              <wp:posOffset>3633470</wp:posOffset>
            </wp:positionH>
            <wp:positionV relativeFrom="paragraph">
              <wp:posOffset>59690</wp:posOffset>
            </wp:positionV>
            <wp:extent cx="2133600" cy="899160"/>
            <wp:effectExtent l="0" t="0" r="0" b="0"/>
            <wp:wrapNone/>
            <wp:docPr id="1520095449"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95449" name="Picture 2" descr="A white background with black text&#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024" r="6333"/>
                    <a:stretch/>
                  </pic:blipFill>
                  <pic:spPr bwMode="auto">
                    <a:xfrm>
                      <a:off x="0" y="0"/>
                      <a:ext cx="213360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708EB" w:rsidR="00010DFA">
        <w:rPr>
          <w:rFonts w:ascii="Arial" w:hAnsi="Arial" w:cs="Arial"/>
          <w:b/>
          <w:bCs/>
          <w:sz w:val="24"/>
          <w:szCs w:val="24"/>
          <w:lang w:val="pt-PT"/>
        </w:rPr>
        <w:t>(Versão provisória)</w:t>
      </w:r>
    </w:p>
    <w:p w:rsidRPr="006708EB" w:rsidR="0018149F" w:rsidP="00242C61" w:rsidRDefault="0018149F" w14:paraId="3B26DE11" w14:textId="3AB516D0">
      <w:pPr>
        <w:spacing w:line="360" w:lineRule="auto"/>
        <w:jc w:val="both"/>
        <w:rPr>
          <w:rFonts w:ascii="Arial" w:hAnsi="Arial" w:cs="Arial"/>
          <w:sz w:val="28"/>
          <w:szCs w:val="28"/>
          <w:lang w:val="pt-PT"/>
        </w:rPr>
        <w:pPrChange w:author="Ana Cristina Machado Russo" w:date="2025-12-29T09:43:00Z" w16du:dateUtc="2025-12-29T09:43:00Z" w:id="23">
          <w:pPr>
            <w:spacing w:line="360" w:lineRule="auto"/>
          </w:pPr>
        </w:pPrChange>
      </w:pPr>
      <w:r w:rsidRPr="006708EB">
        <w:rPr>
          <w:rFonts w:ascii="Arial" w:hAnsi="Arial" w:cs="Arial"/>
          <w:sz w:val="28"/>
          <w:szCs w:val="28"/>
          <w:lang w:val="pt-PT"/>
        </w:rPr>
        <w:t>Acknowledgments</w:t>
      </w:r>
    </w:p>
    <w:p w:rsidRPr="006708EB" w:rsidR="002573CE" w:rsidP="00242C61" w:rsidRDefault="002573CE" w14:paraId="3A023C47" w14:textId="77777777">
      <w:pPr>
        <w:spacing w:line="360" w:lineRule="auto"/>
        <w:jc w:val="both"/>
        <w:rPr>
          <w:rFonts w:ascii="Arial" w:hAnsi="Arial" w:cs="Arial"/>
          <w:lang w:val="pt-PT"/>
        </w:rPr>
        <w:pPrChange w:author="Ana Cristina Machado Russo" w:date="2025-12-29T09:43:00Z" w16du:dateUtc="2025-12-29T09:43:00Z" w:id="24">
          <w:pPr>
            <w:spacing w:line="360" w:lineRule="auto"/>
          </w:pPr>
        </w:pPrChange>
      </w:pPr>
    </w:p>
    <w:p w:rsidRPr="006708EB" w:rsidR="00010DFA" w:rsidP="00242C61" w:rsidRDefault="00010DFA" w14:paraId="0518911A" w14:textId="73EF2F9B">
      <w:pPr>
        <w:spacing w:line="360" w:lineRule="auto"/>
        <w:jc w:val="both"/>
        <w:rPr>
          <w:rFonts w:ascii="Arial" w:hAnsi="Arial" w:cs="Arial"/>
          <w:lang w:val="pt-PT"/>
        </w:rPr>
        <w:pPrChange w:author="Ana Cristina Machado Russo" w:date="2025-12-29T09:43:00Z" w16du:dateUtc="2025-12-29T09:43:00Z" w:id="25">
          <w:pPr>
            <w:spacing w:line="360" w:lineRule="auto"/>
          </w:pPr>
        </w:pPrChange>
      </w:pPr>
      <w:r w:rsidRPr="006708EB">
        <w:rPr>
          <w:rFonts w:ascii="Arial" w:hAnsi="Arial" w:cs="Arial"/>
          <w:lang w:val="pt-PT"/>
        </w:rPr>
        <w:br w:type="page"/>
      </w:r>
    </w:p>
    <w:p w:rsidRPr="00D5083C" w:rsidR="00444288" w:rsidP="00242C61" w:rsidRDefault="00F67BCC" w14:paraId="5E166924" w14:textId="707FA11B">
      <w:pPr>
        <w:spacing w:line="360" w:lineRule="auto"/>
        <w:jc w:val="both"/>
        <w:rPr>
          <w:rFonts w:ascii="Arial" w:hAnsi="Arial" w:cs="Arial"/>
          <w:sz w:val="28"/>
          <w:szCs w:val="28"/>
          <w:lang w:val="pt-PT"/>
        </w:rPr>
        <w:pPrChange w:author="Ana Cristina Machado Russo" w:date="2025-12-29T09:43:00Z" w16du:dateUtc="2025-12-29T09:43:00Z" w:id="26">
          <w:pPr>
            <w:spacing w:line="360" w:lineRule="auto"/>
          </w:pPr>
        </w:pPrChange>
      </w:pPr>
      <w:commentRangeStart w:id="27"/>
      <w:commentRangeStart w:id="28"/>
      <w:r w:rsidRPr="00D5083C">
        <w:rPr>
          <w:rFonts w:ascii="Arial" w:hAnsi="Arial" w:cs="Arial"/>
          <w:sz w:val="28"/>
          <w:szCs w:val="28"/>
          <w:lang w:val="pt-PT"/>
        </w:rPr>
        <w:t>Abstrato</w:t>
      </w:r>
      <w:commentRangeEnd w:id="27"/>
      <w:r w:rsidRPr="00D5083C" w:rsidR="00242C61">
        <w:rPr>
          <w:rStyle w:val="CommentReference"/>
          <w:rFonts w:ascii="Arial" w:hAnsi="Arial" w:cs="Arial"/>
          <w:sz w:val="28"/>
          <w:szCs w:val="28"/>
          <w:lang w:val="pt-PT"/>
        </w:rPr>
        <w:commentReference w:id="27"/>
      </w:r>
      <w:commentRangeEnd w:id="28"/>
      <w:r w:rsidRPr="00D5083C" w:rsidR="00242C61">
        <w:rPr>
          <w:rStyle w:val="CommentReference"/>
          <w:rFonts w:ascii="Arial" w:hAnsi="Arial" w:cs="Arial"/>
          <w:sz w:val="28"/>
          <w:szCs w:val="28"/>
          <w:lang w:val="pt-PT"/>
        </w:rPr>
        <w:commentReference w:id="28"/>
      </w:r>
    </w:p>
    <w:p w:rsidRPr="00D5083C" w:rsidR="002B2BB2" w:rsidP="00242C61" w:rsidRDefault="00FB66C7" w14:paraId="33326F95" w14:textId="3E9772DB">
      <w:pPr>
        <w:spacing w:line="360" w:lineRule="auto"/>
        <w:jc w:val="both"/>
        <w:rPr>
          <w:rFonts w:ascii="Arial" w:hAnsi="Arial" w:cs="Arial"/>
          <w:lang w:val="pt-PT"/>
        </w:rPr>
        <w:pPrChange w:author="Ana Cristina Machado Russo" w:date="2025-12-29T09:43:00Z" w16du:dateUtc="2025-12-29T09:43:00Z" w:id="29">
          <w:pPr>
            <w:spacing w:line="360" w:lineRule="auto"/>
          </w:pPr>
        </w:pPrChange>
      </w:pPr>
      <w:r w:rsidRPr="00D5083C">
        <w:rPr>
          <w:rFonts w:ascii="Arial" w:hAnsi="Arial" w:cs="Arial"/>
          <w:lang w:val="pt-PT"/>
        </w:rPr>
        <w:t>Os incêndios florestais contribuem significativamente para a poluição do ar ao libertarem matéria particulada (PM) e gases tóxicos na atmosfera, com as alterações climáticas a preverem um aumento na atividade dos incêndios florestais e na propagação do fumo, agravando os riscos para a saúde. O trabalho a ser desenvolvido será apoiado por um quadro orientado por dados para monitorizar e avaliar a poluição do ar causada por incêndios florestais, uma questão urgente de saúde e ambiental que afeta a população global. O trabalho irá analisar os resultados dos modelos atmosféricos atuais, juntamente com indicadores de deteção remota, como o Fire Radiative Power (FRP) e o Fire Radiative Energy (FRE), combinados com dados meteorológicos e aprendizagem automática, para melhorar a deteção de eventos de poluição. O objetivo é analisar os impactos transfronteiriços das emissões de incêndios florestais, avaliar tecnologias de deteção remota (e.g., MODIS, SEVIRI, Sentinel) no monitoramento de incêndios florestais e examinar métodos de ciência de dados para monitorização ambiental. Na secção de dados e metodologia, será descrita a integração de dados meteorológicos e de deteção remota, com modelos de aprendizagem automática, como Random Forest, XGBoost e Redes Neuronais, usados para classificar eventos de poluição e mapear padrões espaço-temporais do fumo. A validação do modelo será realizada através da comparação dos resultados com eventos históricos extremos de incêndios florestais para verificar a sua precisão. O modelo será, então, avaliado pelo seu desempenho preditivo e fornecerá algumas perceções sobre os padrões de dispersão do fumo dos incêndios florestais, identificando fatores-chave que contribuem para os eventos de poluição. Para concluir o trabalho, serão apresentados os destaques do estudo, demonstrando como os dados de deteção remota e meteorológicos podem melhorar o monitoramento da qualidade do ar e apoiar o planeamento de políticas públicas. Serão propostos trabalhos futuros para melhorar as capacidades de monitoramento em tempo real, integrar fontes de dados adicionais e aplicar as descobertas em quadros ambientais e de saúde mais amplos. Esta pesquisa tem o potencial de informar intervenções estratégicas, reforçando ainda mais as ferramentas de tomada de decisão para gerir a poluição provocada por incêndios florestais.</w:t>
      </w:r>
    </w:p>
    <w:p w:rsidRPr="00D5083C" w:rsidR="002B2BB2" w:rsidP="00242C61" w:rsidRDefault="006E1BCF" w14:paraId="6EC080F0" w14:textId="526C7E3E">
      <w:pPr>
        <w:spacing w:line="360" w:lineRule="auto"/>
        <w:jc w:val="both"/>
        <w:rPr>
          <w:rFonts w:ascii="Arial" w:hAnsi="Arial" w:cs="Arial"/>
          <w:lang w:val="pt-PT"/>
        </w:rPr>
        <w:pPrChange w:author="Ana Cristina Machado Russo" w:date="2025-12-29T09:43:00Z" w16du:dateUtc="2025-12-29T09:43:00Z" w:id="30">
          <w:pPr>
            <w:spacing w:line="360" w:lineRule="auto"/>
          </w:pPr>
        </w:pPrChange>
      </w:pPr>
      <w:r w:rsidRPr="00D5083C">
        <w:rPr>
          <w:rFonts w:ascii="Arial" w:hAnsi="Arial" w:cs="Arial"/>
          <w:lang w:val="pt-PT"/>
        </w:rPr>
        <w:t xml:space="preserve">Palavras-Chave: </w:t>
      </w:r>
      <w:r w:rsidRPr="00D5083C" w:rsidR="002B2BB2">
        <w:rPr>
          <w:rFonts w:ascii="Arial" w:hAnsi="Arial" w:cs="Arial"/>
          <w:lang w:val="pt-PT"/>
        </w:rPr>
        <w:t xml:space="preserve">Fogos, </w:t>
      </w:r>
      <w:r w:rsidRPr="00D5083C" w:rsidR="008439BD">
        <w:rPr>
          <w:rFonts w:ascii="Arial" w:hAnsi="Arial" w:cs="Arial"/>
          <w:lang w:val="pt-PT"/>
        </w:rPr>
        <w:t>Poluição</w:t>
      </w:r>
      <w:r w:rsidRPr="00D5083C" w:rsidR="00BC660C">
        <w:rPr>
          <w:rFonts w:ascii="Arial" w:hAnsi="Arial" w:cs="Arial"/>
          <w:lang w:val="pt-PT"/>
        </w:rPr>
        <w:t xml:space="preserve"> do Ar</w:t>
      </w:r>
      <w:r w:rsidRPr="00D5083C" w:rsidR="008439BD">
        <w:rPr>
          <w:rFonts w:ascii="Arial" w:hAnsi="Arial" w:cs="Arial"/>
          <w:lang w:val="pt-PT"/>
        </w:rPr>
        <w:t>,</w:t>
      </w:r>
      <w:r w:rsidRPr="00D5083C" w:rsidR="00264C17">
        <w:rPr>
          <w:rFonts w:ascii="Arial" w:hAnsi="Arial" w:cs="Arial"/>
          <w:lang w:val="pt-PT"/>
        </w:rPr>
        <w:t xml:space="preserve"> Dados Meteorológicos,</w:t>
      </w:r>
      <w:r w:rsidRPr="00D5083C" w:rsidR="008439BD">
        <w:rPr>
          <w:rFonts w:ascii="Arial" w:hAnsi="Arial" w:cs="Arial"/>
          <w:lang w:val="pt-PT"/>
        </w:rPr>
        <w:t xml:space="preserve"> </w:t>
      </w:r>
      <w:r w:rsidRPr="00D5083C" w:rsidR="00C74DF3">
        <w:rPr>
          <w:rFonts w:ascii="Arial" w:hAnsi="Arial" w:cs="Arial"/>
          <w:lang w:val="pt-PT"/>
        </w:rPr>
        <w:t xml:space="preserve">Deteção Remota, </w:t>
      </w:r>
      <w:r w:rsidRPr="00D5083C" w:rsidR="00CA7111">
        <w:rPr>
          <w:rFonts w:ascii="Arial" w:hAnsi="Arial" w:cs="Arial"/>
          <w:lang w:val="pt-PT"/>
        </w:rPr>
        <w:t>Aprendizagem Autom</w:t>
      </w:r>
      <w:r w:rsidRPr="00D5083C" w:rsidR="008F1A5C">
        <w:rPr>
          <w:rFonts w:ascii="Arial" w:hAnsi="Arial" w:cs="Arial"/>
          <w:lang w:val="pt-PT"/>
        </w:rPr>
        <w:t>ática</w:t>
      </w:r>
    </w:p>
    <w:p w:rsidRPr="00D5083C" w:rsidR="008A4AC9" w:rsidP="00242C61" w:rsidRDefault="008A4AC9" w14:paraId="6D4488A0" w14:textId="77777777">
      <w:pPr>
        <w:spacing w:line="360" w:lineRule="auto"/>
        <w:jc w:val="both"/>
        <w:rPr>
          <w:rFonts w:ascii="Arial" w:hAnsi="Arial" w:cs="Arial"/>
          <w:lang w:val="pt-PT"/>
        </w:rPr>
        <w:pPrChange w:author="Ana Cristina Machado Russo" w:date="2025-12-29T09:43:00Z" w16du:dateUtc="2025-12-29T09:43:00Z" w:id="31">
          <w:pPr>
            <w:spacing w:line="360" w:lineRule="auto"/>
          </w:pPr>
        </w:pPrChange>
      </w:pPr>
    </w:p>
    <w:p w:rsidRPr="006708EB" w:rsidR="008A4AC9" w:rsidP="00242C61" w:rsidRDefault="008A4AC9" w14:paraId="4BF86F02" w14:textId="75DAB76F">
      <w:pPr>
        <w:spacing w:line="360" w:lineRule="auto"/>
        <w:jc w:val="both"/>
        <w:rPr>
          <w:rFonts w:ascii="Arial" w:hAnsi="Arial" w:cs="Arial"/>
          <w:sz w:val="44"/>
          <w:szCs w:val="44"/>
        </w:rPr>
        <w:pPrChange w:author="Ana Cristina Machado Russo" w:date="2025-12-29T09:43:00Z" w16du:dateUtc="2025-12-29T09:43:00Z" w:id="32">
          <w:pPr>
            <w:spacing w:line="360" w:lineRule="auto"/>
          </w:pPr>
        </w:pPrChange>
      </w:pPr>
      <w:r w:rsidRPr="006708EB">
        <w:rPr>
          <w:rFonts w:ascii="Arial" w:hAnsi="Arial" w:cs="Arial"/>
          <w:sz w:val="44"/>
          <w:szCs w:val="44"/>
        </w:rPr>
        <w:t>RESUMO PT 1200-1500 PALAVRAS</w:t>
      </w:r>
    </w:p>
    <w:p w:rsidRPr="008B5D1D" w:rsidR="00332ECE" w:rsidP="00242C61" w:rsidRDefault="00332ECE" w14:paraId="74FEA920" w14:textId="370E09F1">
      <w:pPr>
        <w:spacing w:line="360" w:lineRule="auto"/>
        <w:jc w:val="both"/>
        <w:rPr>
          <w:rFonts w:ascii="Arial" w:hAnsi="Arial" w:cs="Arial"/>
        </w:rPr>
        <w:pPrChange w:author="Ana Cristina Machado Russo" w:date="2025-12-29T09:43:00Z" w16du:dateUtc="2025-12-29T09:43:00Z" w:id="33">
          <w:pPr>
            <w:spacing w:line="360" w:lineRule="auto"/>
          </w:pPr>
        </w:pPrChange>
      </w:pPr>
      <w:r w:rsidRPr="008B5D1D">
        <w:rPr>
          <w:rFonts w:ascii="Arial" w:hAnsi="Arial" w:cs="Arial"/>
        </w:rPr>
        <w:t>How to build a good abstract:</w:t>
      </w:r>
    </w:p>
    <w:p w:rsidRPr="008B5D1D" w:rsidR="00332ECE" w:rsidP="00242C61" w:rsidRDefault="000428A7" w14:paraId="0D98A13F" w14:textId="12E72913">
      <w:pPr>
        <w:spacing w:line="360" w:lineRule="auto"/>
        <w:jc w:val="both"/>
        <w:rPr>
          <w:rFonts w:ascii="Arial" w:hAnsi="Arial" w:cs="Arial"/>
        </w:rPr>
        <w:pPrChange w:author="Ana Cristina Machado Russo" w:date="2025-12-29T09:43:00Z" w16du:dateUtc="2025-12-29T09:43:00Z" w:id="34">
          <w:pPr>
            <w:spacing w:line="360" w:lineRule="auto"/>
          </w:pPr>
        </w:pPrChange>
      </w:pPr>
      <w:r w:rsidRPr="008B5D1D">
        <w:rPr>
          <w:rFonts w:ascii="Arial" w:hAnsi="Arial" w:cs="Arial"/>
        </w:rPr>
        <w:t>Importance of the study</w:t>
      </w:r>
    </w:p>
    <w:p w:rsidRPr="008B5D1D" w:rsidR="000428A7" w:rsidP="00242C61" w:rsidRDefault="000428A7" w14:paraId="566D067D" w14:textId="1B4E3C02">
      <w:pPr>
        <w:spacing w:line="360" w:lineRule="auto"/>
        <w:jc w:val="both"/>
        <w:rPr>
          <w:rFonts w:ascii="Arial" w:hAnsi="Arial" w:cs="Arial"/>
        </w:rPr>
        <w:pPrChange w:author="Ana Cristina Machado Russo" w:date="2025-12-29T09:43:00Z" w16du:dateUtc="2025-12-29T09:43:00Z" w:id="35">
          <w:pPr>
            <w:spacing w:line="360" w:lineRule="auto"/>
          </w:pPr>
        </w:pPrChange>
      </w:pPr>
      <w:r w:rsidRPr="008B5D1D">
        <w:rPr>
          <w:rFonts w:ascii="Arial" w:hAnsi="Arial" w:cs="Arial"/>
        </w:rPr>
        <w:t>Gap in the existing literature</w:t>
      </w:r>
    </w:p>
    <w:p w:rsidRPr="008B5D1D" w:rsidR="000428A7" w:rsidP="00242C61" w:rsidRDefault="000428A7" w14:paraId="54FF479F" w14:textId="77DD1AC3">
      <w:pPr>
        <w:spacing w:line="360" w:lineRule="auto"/>
        <w:jc w:val="both"/>
        <w:rPr>
          <w:rFonts w:ascii="Arial" w:hAnsi="Arial" w:cs="Arial"/>
        </w:rPr>
        <w:pPrChange w:author="Ana Cristina Machado Russo" w:date="2025-12-29T09:43:00Z" w16du:dateUtc="2025-12-29T09:43:00Z" w:id="36">
          <w:pPr>
            <w:spacing w:line="360" w:lineRule="auto"/>
          </w:pPr>
        </w:pPrChange>
      </w:pPr>
      <w:r w:rsidRPr="008B5D1D">
        <w:rPr>
          <w:rFonts w:ascii="Arial" w:hAnsi="Arial" w:cs="Arial"/>
        </w:rPr>
        <w:t>Objective of the study</w:t>
      </w:r>
    </w:p>
    <w:p w:rsidRPr="008B5D1D" w:rsidR="000428A7" w:rsidP="00242C61" w:rsidRDefault="00357A93" w14:paraId="7B5645F2" w14:textId="67A24E9F">
      <w:pPr>
        <w:spacing w:line="360" w:lineRule="auto"/>
        <w:jc w:val="both"/>
        <w:rPr>
          <w:rFonts w:ascii="Arial" w:hAnsi="Arial" w:cs="Arial"/>
        </w:rPr>
        <w:pPrChange w:author="Ana Cristina Machado Russo" w:date="2025-12-29T09:43:00Z" w16du:dateUtc="2025-12-29T09:43:00Z" w:id="37">
          <w:pPr>
            <w:spacing w:line="360" w:lineRule="auto"/>
          </w:pPr>
        </w:pPrChange>
      </w:pPr>
      <w:r w:rsidRPr="008B5D1D">
        <w:rPr>
          <w:rFonts w:ascii="Arial" w:hAnsi="Arial" w:cs="Arial"/>
        </w:rPr>
        <w:t>Method used to conduct the study</w:t>
      </w:r>
    </w:p>
    <w:p w:rsidRPr="008B5D1D" w:rsidR="00357A93" w:rsidP="00242C61" w:rsidRDefault="00357A93" w14:paraId="4FDBDD94" w14:textId="7E848B13">
      <w:pPr>
        <w:spacing w:line="360" w:lineRule="auto"/>
        <w:jc w:val="both"/>
        <w:rPr>
          <w:rFonts w:ascii="Arial" w:hAnsi="Arial" w:cs="Arial"/>
        </w:rPr>
        <w:pPrChange w:author="Ana Cristina Machado Russo" w:date="2025-12-29T09:43:00Z" w16du:dateUtc="2025-12-29T09:43:00Z" w:id="38">
          <w:pPr>
            <w:spacing w:line="360" w:lineRule="auto"/>
          </w:pPr>
        </w:pPrChange>
      </w:pPr>
      <w:r w:rsidRPr="008B5D1D">
        <w:rPr>
          <w:rFonts w:ascii="Arial" w:hAnsi="Arial" w:cs="Arial"/>
        </w:rPr>
        <w:t>Key findings of the study</w:t>
      </w:r>
    </w:p>
    <w:p w:rsidRPr="008B5D1D" w:rsidR="00357A93" w:rsidP="00242C61" w:rsidRDefault="00357A93" w14:paraId="31A45F84" w14:textId="2357C00E">
      <w:pPr>
        <w:spacing w:line="360" w:lineRule="auto"/>
        <w:jc w:val="both"/>
        <w:rPr>
          <w:rFonts w:ascii="Arial" w:hAnsi="Arial" w:cs="Arial"/>
        </w:rPr>
        <w:pPrChange w:author="Ana Cristina Machado Russo" w:date="2025-12-29T09:43:00Z" w16du:dateUtc="2025-12-29T09:43:00Z" w:id="39">
          <w:pPr>
            <w:spacing w:line="360" w:lineRule="auto"/>
          </w:pPr>
        </w:pPrChange>
      </w:pPr>
      <w:r w:rsidRPr="008B5D1D">
        <w:rPr>
          <w:rFonts w:ascii="Arial" w:hAnsi="Arial" w:cs="Arial"/>
        </w:rPr>
        <w:t>Implications of the study</w:t>
      </w:r>
    </w:p>
    <w:p w:rsidRPr="008B5D1D" w:rsidR="00010DFA" w:rsidP="00242C61" w:rsidRDefault="00010DFA" w14:paraId="7D3EB419" w14:textId="6366ACC3">
      <w:pPr>
        <w:spacing w:line="360" w:lineRule="auto"/>
        <w:jc w:val="both"/>
        <w:rPr>
          <w:rFonts w:ascii="Arial" w:hAnsi="Arial" w:cs="Arial"/>
        </w:rPr>
        <w:pPrChange w:author="Ana Cristina Machado Russo" w:date="2025-12-29T09:43:00Z" w16du:dateUtc="2025-12-29T09:43:00Z" w:id="40">
          <w:pPr>
            <w:spacing w:line="360" w:lineRule="auto"/>
          </w:pPr>
        </w:pPrChange>
      </w:pPr>
      <w:r w:rsidRPr="008B5D1D">
        <w:rPr>
          <w:rFonts w:ascii="Arial" w:hAnsi="Arial" w:cs="Arial"/>
        </w:rPr>
        <w:br w:type="page"/>
      </w:r>
    </w:p>
    <w:p w:rsidRPr="008B5D1D" w:rsidR="00F26190" w:rsidP="00242C61" w:rsidRDefault="00444288" w14:paraId="06DAE279" w14:textId="77BC0005">
      <w:pPr>
        <w:spacing w:line="360" w:lineRule="auto"/>
        <w:jc w:val="both"/>
        <w:rPr>
          <w:rFonts w:ascii="Arial" w:hAnsi="Arial" w:cs="Arial"/>
          <w:sz w:val="28"/>
          <w:szCs w:val="28"/>
        </w:rPr>
        <w:pPrChange w:author="Ana Cristina Machado Russo" w:date="2025-12-29T09:43:00Z" w16du:dateUtc="2025-12-29T09:43:00Z" w:id="41">
          <w:pPr>
            <w:spacing w:line="360" w:lineRule="auto"/>
          </w:pPr>
        </w:pPrChange>
      </w:pPr>
      <w:r w:rsidRPr="008B5D1D">
        <w:rPr>
          <w:rFonts w:ascii="Arial" w:hAnsi="Arial" w:cs="Arial"/>
          <w:sz w:val="28"/>
          <w:szCs w:val="28"/>
        </w:rPr>
        <w:t>Abstract</w:t>
      </w:r>
    </w:p>
    <w:p w:rsidR="00242C61" w:rsidP="00242C61" w:rsidRDefault="00242C61" w14:paraId="27AAE5E1" w14:textId="77777777">
      <w:pPr>
        <w:spacing w:line="360" w:lineRule="auto"/>
        <w:jc w:val="both"/>
        <w:rPr>
          <w:ins w:author="Ana Cristina Machado Russo" w:date="2025-12-29T09:48:00Z" w16du:dateUtc="2025-12-29T09:48:00Z" w:id="42"/>
          <w:rFonts w:ascii="Arial" w:hAnsi="Arial" w:cs="Arial"/>
        </w:rPr>
      </w:pPr>
      <w:commentRangeStart w:id="43"/>
      <w:commentRangeStart w:id="44"/>
      <w:ins w:author="Ana Cristina Machado Russo" w:date="2025-12-29T09:48:00Z" w:id="45">
        <w:r w:rsidRPr="00242C61">
          <w:rPr>
            <w:rFonts w:ascii="Arial" w:hAnsi="Arial" w:cs="Arial"/>
          </w:rPr>
          <w:t>Fires have major environmental and societal impacts, affecting air quality, public health, ecosystems, and global carbon dynamics. Smoke from wildfires exposes populations to hazardous pollutants, while large burned areas degrade biodiversity, disrupt ecological balance, and reduce the capacity of landscapes to store carbon. Despite these risks, fire has ecological importance in some natural systems, helping to reduce underbrush and enabling regeneration processes in fire-adapted species. However, climate change and human pressures are driving a growing escalation of fire activity. This has intensified wildfire frequency, severity, and duration, producing longer fire seasons and increasingly extreme, high-intensity events. As a result, wildfires are becoming more frequent, more destructive, and more persistent under rapidly changing climatic conditions.</w:t>
        </w:r>
      </w:ins>
      <w:commentRangeEnd w:id="43"/>
      <w:r>
        <w:rPr>
          <w:rStyle w:val="CommentReference"/>
          <w:rFonts w:ascii="Arial" w:hAnsi="Arial" w:cs="Arial"/>
          <w:sz w:val="22"/>
          <w:szCs w:val="22"/>
        </w:rPr>
        <w:commentReference w:id="43"/>
      </w:r>
      <w:commentRangeEnd w:id="44"/>
      <w:r>
        <w:rPr>
          <w:rStyle w:val="CommentReference"/>
          <w:rFonts w:ascii="Arial" w:hAnsi="Arial" w:cs="Arial"/>
          <w:sz w:val="22"/>
          <w:szCs w:val="22"/>
        </w:rPr>
        <w:commentReference w:id="44"/>
      </w:r>
    </w:p>
    <w:p w:rsidRPr="008B5D1D" w:rsidR="00164F7B" w:rsidP="00242C61" w:rsidRDefault="00692416" w14:paraId="5F0C327B" w14:textId="39B55A78">
      <w:pPr>
        <w:spacing w:line="360" w:lineRule="auto"/>
        <w:jc w:val="both"/>
        <w:rPr>
          <w:rFonts w:ascii="Arial" w:hAnsi="Arial" w:cs="Arial"/>
        </w:rPr>
        <w:pPrChange w:author="Ana Cristina Machado Russo" w:date="2025-12-29T09:43:00Z" w16du:dateUtc="2025-12-29T09:43:00Z" w:id="46">
          <w:pPr>
            <w:spacing w:line="360" w:lineRule="auto"/>
          </w:pPr>
        </w:pPrChange>
      </w:pPr>
      <w:del w:author="Ana Cristina Machado Russo" w:date="2025-12-29T09:48:00Z" w16du:dateUtc="2025-12-29T09:48:00Z" w:id="47">
        <w:r w:rsidRPr="008B5D1D" w:rsidDel="00242C61">
          <w:rPr>
            <w:rFonts w:ascii="Arial" w:hAnsi="Arial" w:cs="Arial"/>
          </w:rPr>
          <w:delText>Wildfires contribute signific</w:delText>
        </w:r>
        <w:r w:rsidRPr="008B5D1D" w:rsidDel="00242C61" w:rsidR="005B2445">
          <w:rPr>
            <w:rFonts w:ascii="Arial" w:hAnsi="Arial" w:cs="Arial"/>
          </w:rPr>
          <w:delText>antly to air pollution by releasing PM and toxic gases into the atmosphere, with climate change projected to increase wildfire activity and the spread</w:delText>
        </w:r>
        <w:r w:rsidRPr="008B5D1D" w:rsidDel="00242C61" w:rsidR="006B6105">
          <w:rPr>
            <w:rFonts w:ascii="Arial" w:hAnsi="Arial" w:cs="Arial"/>
          </w:rPr>
          <w:delText xml:space="preserve"> of smoke, heightening health </w:delText>
        </w:r>
        <w:r w:rsidRPr="008B5D1D" w:rsidDel="00242C61" w:rsidR="00DE2CA8">
          <w:rPr>
            <w:rFonts w:ascii="Arial" w:hAnsi="Arial" w:cs="Arial"/>
          </w:rPr>
          <w:delText>risk</w:delText>
        </w:r>
        <w:r w:rsidRPr="008B5D1D" w:rsidDel="00242C61" w:rsidR="006B6105">
          <w:rPr>
            <w:rFonts w:ascii="Arial" w:hAnsi="Arial" w:cs="Arial"/>
          </w:rPr>
          <w:delText>s.</w:delText>
        </w:r>
      </w:del>
      <w:r w:rsidRPr="008B5D1D" w:rsidR="006B6105">
        <w:rPr>
          <w:rFonts w:ascii="Arial" w:hAnsi="Arial" w:cs="Arial"/>
        </w:rPr>
        <w:t xml:space="preserve"> </w:t>
      </w:r>
      <w:del w:author="Ana Cristina Machado Russo" w:date="2025-12-29T09:49:00Z" w16du:dateUtc="2025-12-29T09:49:00Z" w:id="49">
        <w:r w:rsidRPr="008B5D1D" w:rsidDel="00242C61" w:rsidR="00F67BCC">
          <w:rPr>
            <w:rFonts w:ascii="Arial" w:hAnsi="Arial" w:cs="Arial"/>
          </w:rPr>
          <w:delText xml:space="preserve">The work that will be developed </w:delText>
        </w:r>
        <w:r w:rsidRPr="008B5D1D" w:rsidDel="00242C61" w:rsidR="004C5653">
          <w:rPr>
            <w:rFonts w:ascii="Arial" w:hAnsi="Arial" w:cs="Arial"/>
          </w:rPr>
          <w:delText>will be supported by</w:delText>
        </w:r>
        <w:r w:rsidRPr="008B5D1D" w:rsidDel="00242C61" w:rsidR="00F67BCC">
          <w:rPr>
            <w:rFonts w:ascii="Arial" w:hAnsi="Arial" w:cs="Arial"/>
          </w:rPr>
          <w:delText xml:space="preserve"> a data-driven framework to monitor and assess air pollution from wildfires, a pressing health and environmental issue</w:delText>
        </w:r>
        <w:r w:rsidRPr="008B5D1D" w:rsidDel="00242C61" w:rsidR="000F60B4">
          <w:rPr>
            <w:rFonts w:ascii="Arial" w:hAnsi="Arial" w:cs="Arial"/>
          </w:rPr>
          <w:delText xml:space="preserve"> that affects</w:delText>
        </w:r>
        <w:r w:rsidRPr="008B5D1D" w:rsidDel="00242C61" w:rsidR="00F67BCC">
          <w:rPr>
            <w:rFonts w:ascii="Arial" w:hAnsi="Arial" w:cs="Arial"/>
          </w:rPr>
          <w:delText xml:space="preserve"> the global population. </w:delText>
        </w:r>
      </w:del>
      <w:commentRangeStart w:id="50"/>
      <w:r w:rsidRPr="008B5D1D" w:rsidR="00F67BCC">
        <w:rPr>
          <w:rFonts w:ascii="Arial" w:hAnsi="Arial" w:cs="Arial"/>
        </w:rPr>
        <w:t xml:space="preserve">The work will </w:t>
      </w:r>
      <w:r w:rsidRPr="008B5D1D" w:rsidR="00FB164C">
        <w:rPr>
          <w:rFonts w:ascii="Arial" w:hAnsi="Arial" w:cs="Arial"/>
        </w:rPr>
        <w:t>analyse</w:t>
      </w:r>
      <w:r w:rsidRPr="008B5D1D" w:rsidR="002E759D">
        <w:rPr>
          <w:rFonts w:ascii="Arial" w:hAnsi="Arial" w:cs="Arial"/>
        </w:rPr>
        <w:t xml:space="preserve"> </w:t>
      </w:r>
      <w:r w:rsidRPr="008B5D1D" w:rsidR="00F67BCC">
        <w:rPr>
          <w:rFonts w:ascii="Arial" w:hAnsi="Arial" w:cs="Arial"/>
        </w:rPr>
        <w:t xml:space="preserve">current atmospheric models </w:t>
      </w:r>
      <w:r w:rsidRPr="008B5D1D" w:rsidR="001F1F7B">
        <w:rPr>
          <w:rFonts w:ascii="Arial" w:hAnsi="Arial" w:cs="Arial"/>
        </w:rPr>
        <w:t>outputs</w:t>
      </w:r>
      <w:r w:rsidRPr="008B5D1D" w:rsidR="009869F5">
        <w:rPr>
          <w:rFonts w:ascii="Arial" w:hAnsi="Arial" w:cs="Arial"/>
        </w:rPr>
        <w:t xml:space="preserve"> coupled with</w:t>
      </w:r>
      <w:r w:rsidRPr="008B5D1D" w:rsidR="00F67BCC">
        <w:rPr>
          <w:rFonts w:ascii="Arial" w:hAnsi="Arial" w:cs="Arial"/>
        </w:rPr>
        <w:t xml:space="preserve"> remote sensing indicators</w:t>
      </w:r>
      <w:r w:rsidRPr="008B5D1D" w:rsidR="009869F5">
        <w:rPr>
          <w:rFonts w:ascii="Arial" w:hAnsi="Arial" w:cs="Arial"/>
        </w:rPr>
        <w:t>,</w:t>
      </w:r>
      <w:r w:rsidRPr="008B5D1D" w:rsidR="00F67BCC">
        <w:rPr>
          <w:rFonts w:ascii="Arial" w:hAnsi="Arial" w:cs="Arial"/>
        </w:rPr>
        <w:t xml:space="preserve"> like Fire Radiative Power (FRP) and Fire Radiative Energy (FRE)</w:t>
      </w:r>
      <w:r w:rsidRPr="008B5D1D" w:rsidR="00860F25">
        <w:rPr>
          <w:rFonts w:ascii="Arial" w:hAnsi="Arial" w:cs="Arial"/>
        </w:rPr>
        <w:t>,</w:t>
      </w:r>
      <w:r w:rsidRPr="008B5D1D" w:rsidR="00F67BCC">
        <w:rPr>
          <w:rFonts w:ascii="Arial" w:hAnsi="Arial" w:cs="Arial"/>
        </w:rPr>
        <w:t xml:space="preserve"> combined with meteorological data and machine learning to improve pollution event detection. It </w:t>
      </w:r>
      <w:r w:rsidRPr="008B5D1D" w:rsidR="00222C24">
        <w:rPr>
          <w:rFonts w:ascii="Arial" w:hAnsi="Arial" w:cs="Arial"/>
        </w:rPr>
        <w:t>aims</w:t>
      </w:r>
      <w:r w:rsidRPr="008B5D1D" w:rsidR="00376F6E">
        <w:rPr>
          <w:rFonts w:ascii="Arial" w:hAnsi="Arial" w:cs="Arial"/>
        </w:rPr>
        <w:t xml:space="preserve"> to look upon </w:t>
      </w:r>
      <w:r w:rsidRPr="008B5D1D" w:rsidR="00F67BCC">
        <w:rPr>
          <w:rFonts w:ascii="Arial" w:hAnsi="Arial" w:cs="Arial"/>
        </w:rPr>
        <w:t xml:space="preserve">transboundary impacts of wildfire emissions, evaluate remote sensing technologies (e.g. MODIS, SEVIRI, Sentinel) in wildfire monitoring, and examine data science methods for environmental monitoring. </w:t>
      </w:r>
      <w:ins w:author="Ana Cristina Machado Russo" w:date="2025-12-29T09:49:00Z" w16du:dateUtc="2025-12-29T09:49:00Z" w:id="52">
        <w:r w:rsidRPr="008B5D1D" w:rsidR="00242C61">
          <w:rPr>
            <w:rFonts w:ascii="Arial" w:hAnsi="Arial" w:cs="Arial"/>
          </w:rPr>
          <w:t>The work that will be developed will be supported by a data-driven framework to monitor and assess air pollution from wildfires, a pressing health and environmental issue that affects the global population.</w:t>
        </w:r>
      </w:ins>
      <w:ins w:author="Ana Cristina Machado Russo" w:date="2025-12-29T09:49:00Z" w16du:dateUtc="2025-12-29T09:49:00Z" w:id="53">
        <w:r w:rsidR="00242C61">
          <w:rPr>
            <w:rFonts w:ascii="Arial" w:hAnsi="Arial" w:cs="Arial"/>
          </w:rPr>
          <w:t xml:space="preserve"> </w:t>
        </w:r>
      </w:ins>
      <w:r w:rsidRPr="008B5D1D" w:rsidR="00F67BCC">
        <w:rPr>
          <w:rFonts w:ascii="Arial" w:hAnsi="Arial" w:cs="Arial"/>
        </w:rPr>
        <w:t>For the data and methodology section, it will describe the integration of meteorological and remote sensing data, with machine learning models</w:t>
      </w:r>
      <w:r w:rsidRPr="008B5D1D" w:rsidR="00343CBD">
        <w:rPr>
          <w:rFonts w:ascii="Arial" w:hAnsi="Arial" w:cs="Arial"/>
        </w:rPr>
        <w:t>,</w:t>
      </w:r>
      <w:r w:rsidRPr="008B5D1D" w:rsidR="00F67BCC">
        <w:rPr>
          <w:rFonts w:ascii="Arial" w:hAnsi="Arial" w:cs="Arial"/>
        </w:rPr>
        <w:t xml:space="preserve"> such as Random Forest, XGBoost, and Neural Networks, used to classify pollution events and track spatial-temporal patterns of smoke. Model validation </w:t>
      </w:r>
      <w:r w:rsidRPr="008B5D1D" w:rsidR="006F4991">
        <w:rPr>
          <w:rFonts w:ascii="Arial" w:hAnsi="Arial" w:cs="Arial"/>
        </w:rPr>
        <w:t xml:space="preserve">will be performed </w:t>
      </w:r>
      <w:r w:rsidRPr="008B5D1D" w:rsidR="00F67BCC">
        <w:rPr>
          <w:rFonts w:ascii="Arial" w:hAnsi="Arial" w:cs="Arial"/>
        </w:rPr>
        <w:t>by comparing results with historical extreme wildfire events to verify accuracy. Then the model will be evaluated by its predictive performance and have some insights into wildfire smoke dispersion patterns, identifying key factors contributing to pollution events. To conclude the work, the highlights of the study</w:t>
      </w:r>
      <w:r w:rsidRPr="008B5D1D" w:rsidR="00191DB8">
        <w:rPr>
          <w:rFonts w:ascii="Arial" w:hAnsi="Arial" w:cs="Arial"/>
        </w:rPr>
        <w:t xml:space="preserve"> will be shown</w:t>
      </w:r>
      <w:r w:rsidRPr="008B5D1D" w:rsidR="00F67BCC">
        <w:rPr>
          <w:rFonts w:ascii="Arial" w:hAnsi="Arial" w:cs="Arial"/>
        </w:rPr>
        <w:t xml:space="preserve">, demonstrating how remote sensing and meteorological data can improve air quality monitoring and support policy planning. Future work </w:t>
      </w:r>
      <w:r w:rsidRPr="008B5D1D" w:rsidR="003026E9">
        <w:rPr>
          <w:rFonts w:ascii="Arial" w:hAnsi="Arial" w:cs="Arial"/>
        </w:rPr>
        <w:t>will be</w:t>
      </w:r>
      <w:r w:rsidRPr="008B5D1D" w:rsidR="00F67BCC">
        <w:rPr>
          <w:rFonts w:ascii="Arial" w:hAnsi="Arial" w:cs="Arial"/>
        </w:rPr>
        <w:t xml:space="preserve"> proposed to enhance real-time monitoring capabilities, integrate additional data sources, and apply findings within broader environmental and health frameworks. This research has the potential to inform strategic interventions, further strengthening decision-making tools for managing wildfire-driven pollution.</w:t>
      </w:r>
      <w:commentRangeEnd w:id="50"/>
      <w:r w:rsidRPr="008B5D1D" w:rsidR="00242C61">
        <w:rPr>
          <w:rStyle w:val="CommentReference"/>
          <w:rFonts w:ascii="Arial" w:hAnsi="Arial" w:cs="Arial"/>
          <w:sz w:val="22"/>
          <w:szCs w:val="22"/>
        </w:rPr>
        <w:commentReference w:id="50"/>
      </w:r>
    </w:p>
    <w:p w:rsidRPr="008B5D1D" w:rsidR="00164F7B" w:rsidP="00242C61" w:rsidRDefault="00F67BCC" w14:paraId="0CCD4C46" w14:textId="6F2B9935">
      <w:pPr>
        <w:spacing w:line="360" w:lineRule="auto"/>
        <w:jc w:val="both"/>
        <w:rPr>
          <w:rFonts w:ascii="Arial" w:hAnsi="Arial" w:cs="Arial"/>
        </w:rPr>
        <w:pPrChange w:author="Ana Cristina Machado Russo" w:date="2025-12-29T09:43:00Z" w16du:dateUtc="2025-12-29T09:43:00Z" w:id="54">
          <w:pPr>
            <w:spacing w:line="360" w:lineRule="auto"/>
          </w:pPr>
        </w:pPrChange>
      </w:pPr>
      <w:r w:rsidRPr="008B5D1D">
        <w:rPr>
          <w:rFonts w:ascii="Arial" w:hAnsi="Arial" w:cs="Arial"/>
        </w:rPr>
        <w:t xml:space="preserve">Key Words: </w:t>
      </w:r>
      <w:r w:rsidRPr="008B5D1D" w:rsidR="0056562D">
        <w:rPr>
          <w:rFonts w:ascii="Arial" w:hAnsi="Arial" w:cs="Arial"/>
        </w:rPr>
        <w:t xml:space="preserve">Wildfires, </w:t>
      </w:r>
      <w:r w:rsidRPr="008B5D1D" w:rsidR="00BC660C">
        <w:rPr>
          <w:rFonts w:ascii="Arial" w:hAnsi="Arial" w:cs="Arial"/>
        </w:rPr>
        <w:t xml:space="preserve">Air </w:t>
      </w:r>
      <w:r w:rsidRPr="008B5D1D" w:rsidR="00164F7B">
        <w:rPr>
          <w:rFonts w:ascii="Arial" w:hAnsi="Arial" w:cs="Arial"/>
        </w:rPr>
        <w:t>Pollution,</w:t>
      </w:r>
      <w:r w:rsidRPr="008B5D1D" w:rsidR="00DD43F3">
        <w:rPr>
          <w:rFonts w:ascii="Arial" w:hAnsi="Arial" w:cs="Arial"/>
        </w:rPr>
        <w:t xml:space="preserve"> Meteorological </w:t>
      </w:r>
      <w:r w:rsidRPr="008B5D1D" w:rsidR="0056562D">
        <w:rPr>
          <w:rFonts w:ascii="Arial" w:hAnsi="Arial" w:cs="Arial"/>
        </w:rPr>
        <w:t>D</w:t>
      </w:r>
      <w:r w:rsidRPr="008B5D1D" w:rsidR="00DD43F3">
        <w:rPr>
          <w:rFonts w:ascii="Arial" w:hAnsi="Arial" w:cs="Arial"/>
        </w:rPr>
        <w:t>ata,</w:t>
      </w:r>
      <w:r w:rsidRPr="008B5D1D" w:rsidR="00164F7B">
        <w:rPr>
          <w:rFonts w:ascii="Arial" w:hAnsi="Arial" w:cs="Arial"/>
        </w:rPr>
        <w:t xml:space="preserve"> Remote</w:t>
      </w:r>
      <w:r w:rsidRPr="008B5D1D" w:rsidR="004931F9">
        <w:rPr>
          <w:rFonts w:ascii="Arial" w:hAnsi="Arial" w:cs="Arial"/>
        </w:rPr>
        <w:t xml:space="preserve"> Sensing, Machine Learning</w:t>
      </w:r>
    </w:p>
    <w:p w:rsidRPr="008B5D1D" w:rsidR="00F26190" w:rsidP="00242C61" w:rsidRDefault="00F26190" w14:paraId="0C5AC853" w14:textId="77777777">
      <w:pPr>
        <w:spacing w:line="360" w:lineRule="auto"/>
        <w:jc w:val="both"/>
        <w:rPr>
          <w:rFonts w:ascii="Arial" w:hAnsi="Arial" w:cs="Arial"/>
        </w:rPr>
        <w:pPrChange w:author="Ana Cristina Machado Russo" w:date="2025-12-29T09:43:00Z" w16du:dateUtc="2025-12-29T09:43:00Z" w:id="55">
          <w:pPr>
            <w:spacing w:line="360" w:lineRule="auto"/>
          </w:pPr>
        </w:pPrChange>
      </w:pPr>
      <w:r w:rsidRPr="008B5D1D">
        <w:rPr>
          <w:rFonts w:ascii="Arial" w:hAnsi="Arial" w:cs="Arial"/>
        </w:rPr>
        <w:br w:type="page"/>
      </w:r>
    </w:p>
    <w:sdt>
      <w:sdtPr>
        <w:id w:val="292330220"/>
        <w:docPartObj>
          <w:docPartGallery w:val="Table of Contents"/>
          <w:docPartUnique/>
        </w:docPartObj>
        <w:rPr>
          <w:rFonts w:ascii="Arial" w:hAnsi="Arial" w:eastAsia="맑은 고딕" w:cs="Arial" w:eastAsiaTheme="minorEastAsia"/>
          <w:color w:val="auto"/>
          <w:kern w:val="2"/>
          <w:sz w:val="22"/>
          <w:szCs w:val="22"/>
          <w:lang w:eastAsia="ko-KR"/>
          <w14:ligatures w14:val="standardContextual"/>
        </w:rPr>
      </w:sdtPr>
      <w:sdtEndPr>
        <w:rPr>
          <w:rFonts w:ascii="Arial" w:hAnsi="Arial" w:eastAsia="맑은 고딕" w:cs="Arial" w:eastAsiaTheme="minorEastAsia"/>
          <w:b w:val="1"/>
          <w:bCs w:val="1"/>
          <w:color w:val="auto"/>
          <w:sz w:val="22"/>
          <w:szCs w:val="22"/>
          <w:lang w:eastAsia="ko-KR"/>
        </w:rPr>
      </w:sdtEndPr>
      <w:sdtContent>
        <w:p w:rsidRPr="008B5D1D" w:rsidR="007D690C" w:rsidP="00242C61" w:rsidRDefault="007D690C" w14:paraId="07B6FB77" w14:textId="3A4874D0">
          <w:pPr>
            <w:pStyle w:val="TOCHeading"/>
            <w:spacing w:line="360" w:lineRule="auto"/>
            <w:jc w:val="both"/>
            <w:rPr>
              <w:rFonts w:ascii="Arial" w:hAnsi="Arial" w:cs="Arial"/>
              <w:color w:val="000000" w:themeColor="text1"/>
              <w:sz w:val="28"/>
              <w:szCs w:val="28"/>
            </w:rPr>
            <w:pPrChange w:author="Ana Cristina Machado Russo" w:date="2025-12-29T09:43:00Z" w16du:dateUtc="2025-12-29T09:43:00Z" w:id="56">
              <w:pPr>
                <w:pStyle w:val="TOCHeading"/>
                <w:spacing w:line="360" w:lineRule="auto"/>
              </w:pPr>
            </w:pPrChange>
          </w:pPr>
          <w:r w:rsidRPr="008B5D1D">
            <w:rPr>
              <w:rFonts w:ascii="Arial" w:hAnsi="Arial" w:cs="Arial"/>
              <w:color w:val="000000" w:themeColor="text1"/>
              <w:sz w:val="28"/>
              <w:szCs w:val="28"/>
            </w:rPr>
            <w:t>Table of Contents</w:t>
          </w:r>
        </w:p>
        <w:p w:rsidRPr="008B5D1D" w:rsidR="00646BF6" w:rsidP="00242C61" w:rsidRDefault="00646BF6" w14:paraId="4BEE75A9" w14:textId="77777777">
          <w:pPr>
            <w:pStyle w:val="TOC1"/>
            <w:tabs>
              <w:tab w:val="right" w:leader="dot" w:pos="9060"/>
            </w:tabs>
            <w:spacing w:line="360" w:lineRule="auto"/>
            <w:jc w:val="both"/>
            <w:rPr>
              <w:rFonts w:ascii="Arial" w:hAnsi="Arial" w:cs="Arial"/>
              <w:color w:val="000000" w:themeColor="text1"/>
            </w:rPr>
            <w:pPrChange w:author="Ana Cristina Machado Russo" w:date="2025-12-29T09:43:00Z" w16du:dateUtc="2025-12-29T09:43:00Z" w:id="57">
              <w:pPr>
                <w:pStyle w:val="TOC1"/>
                <w:tabs>
                  <w:tab w:val="right" w:leader="dot" w:pos="9060"/>
                </w:tabs>
                <w:spacing w:line="360" w:lineRule="auto"/>
              </w:pPr>
            </w:pPrChange>
          </w:pPr>
        </w:p>
        <w:p w:rsidR="004B6E21" w:rsidP="00242C61" w:rsidRDefault="007D690C" w14:paraId="1C69A999" w14:textId="41E0EC47">
          <w:pPr>
            <w:pStyle w:val="TOC1"/>
            <w:tabs>
              <w:tab w:val="right" w:leader="dot" w:pos="9060"/>
            </w:tabs>
            <w:jc w:val="both"/>
            <w:rPr>
              <w:noProof/>
              <w:sz w:val="24"/>
              <w:szCs w:val="24"/>
              <w:lang w:val="pt-PT"/>
            </w:rPr>
            <w:pPrChange w:author="Ana Cristina Machado Russo" w:date="2025-12-29T09:43:00Z" w16du:dateUtc="2025-12-29T09:43:00Z" w:id="58">
              <w:pPr>
                <w:pStyle w:val="TOC1"/>
                <w:tabs>
                  <w:tab w:val="right" w:leader="dot" w:pos="9060"/>
                </w:tabs>
              </w:pPr>
            </w:pPrChange>
          </w:pPr>
          <w:r w:rsidRPr="008B5D1D">
            <w:rPr>
              <w:rFonts w:ascii="Arial" w:hAnsi="Arial" w:cs="Arial"/>
              <w:color w:val="000000" w:themeColor="text1"/>
            </w:rPr>
            <w:fldChar w:fldCharType="begin"/>
          </w:r>
          <w:r w:rsidRPr="008B5D1D">
            <w:rPr>
              <w:rFonts w:ascii="Arial" w:hAnsi="Arial" w:cs="Arial"/>
              <w:color w:val="000000" w:themeColor="text1"/>
            </w:rPr>
            <w:instrText xml:space="preserve"> TOC \o "1-3" \h \z \u </w:instrText>
          </w:r>
          <w:r w:rsidRPr="008B5D1D">
            <w:rPr>
              <w:rFonts w:ascii="Arial" w:hAnsi="Arial" w:cs="Arial"/>
              <w:color w:val="000000" w:themeColor="text1"/>
            </w:rPr>
            <w:fldChar w:fldCharType="separate"/>
          </w:r>
          <w:r w:rsidR="004B6E21">
            <w:fldChar w:fldCharType="begin"/>
          </w:r>
          <w:r w:rsidR="004B6E21">
            <w:instrText>HYPERLINK \l "_Toc216955732"</w:instrText>
          </w:r>
          <w:r w:rsidR="004B6E21">
            <w:fldChar w:fldCharType="separate"/>
          </w:r>
          <w:r w:rsidRPr="008B55C5" w:rsidR="004B6E21">
            <w:rPr>
              <w:rStyle w:val="Hyperlink"/>
              <w:rFonts w:ascii="Arial" w:hAnsi="Arial" w:cs="Arial"/>
              <w:noProof/>
            </w:rPr>
            <w:t>1.Introduction</w:t>
          </w:r>
          <w:r w:rsidR="004B6E21">
            <w:rPr>
              <w:noProof/>
              <w:webHidden/>
            </w:rPr>
            <w:tab/>
          </w:r>
          <w:r w:rsidR="004B6E21">
            <w:rPr>
              <w:noProof/>
              <w:webHidden/>
            </w:rPr>
            <w:fldChar w:fldCharType="begin"/>
          </w:r>
          <w:r w:rsidR="004B6E21">
            <w:rPr>
              <w:noProof/>
              <w:webHidden/>
            </w:rPr>
            <w:instrText xml:space="preserve"> PAGEREF _Toc216955732 \h </w:instrText>
          </w:r>
          <w:r w:rsidR="004B6E21">
            <w:rPr>
              <w:noProof/>
              <w:webHidden/>
            </w:rPr>
          </w:r>
          <w:r w:rsidR="004B6E21">
            <w:rPr>
              <w:noProof/>
              <w:webHidden/>
            </w:rPr>
            <w:fldChar w:fldCharType="separate"/>
          </w:r>
          <w:r w:rsidR="004B6E21">
            <w:rPr>
              <w:noProof/>
              <w:webHidden/>
            </w:rPr>
            <w:t>10</w:t>
          </w:r>
          <w:r w:rsidR="004B6E21">
            <w:rPr>
              <w:noProof/>
              <w:webHidden/>
            </w:rPr>
            <w:fldChar w:fldCharType="end"/>
          </w:r>
          <w:r w:rsidR="004B6E21">
            <w:fldChar w:fldCharType="end"/>
          </w:r>
        </w:p>
        <w:p w:rsidR="004B6E21" w:rsidP="00242C61" w:rsidRDefault="004B6E21" w14:paraId="1C9C2681" w14:textId="48DA8700">
          <w:pPr>
            <w:pStyle w:val="TOC1"/>
            <w:tabs>
              <w:tab w:val="right" w:leader="dot" w:pos="9060"/>
            </w:tabs>
            <w:jc w:val="both"/>
            <w:rPr>
              <w:noProof/>
              <w:sz w:val="24"/>
              <w:szCs w:val="24"/>
              <w:lang w:val="pt-PT"/>
            </w:rPr>
            <w:pPrChange w:author="Ana Cristina Machado Russo" w:date="2025-12-29T09:43:00Z" w16du:dateUtc="2025-12-29T09:43:00Z" w:id="59">
              <w:pPr>
                <w:pStyle w:val="TOC1"/>
                <w:tabs>
                  <w:tab w:val="right" w:leader="dot" w:pos="9060"/>
                </w:tabs>
              </w:pPr>
            </w:pPrChange>
          </w:pPr>
          <w:r>
            <w:fldChar w:fldCharType="begin"/>
          </w:r>
          <w:r>
            <w:instrText>HYPERLINK \l "_Toc216955733"</w:instrText>
          </w:r>
          <w:r>
            <w:fldChar w:fldCharType="separate"/>
          </w:r>
          <w:r w:rsidRPr="008B55C5">
            <w:rPr>
              <w:rStyle w:val="Hyperlink"/>
              <w:rFonts w:ascii="Arial" w:hAnsi="Arial" w:cs="Arial"/>
              <w:noProof/>
            </w:rPr>
            <w:t>2.State of the Art</w:t>
          </w:r>
          <w:r>
            <w:rPr>
              <w:noProof/>
              <w:webHidden/>
            </w:rPr>
            <w:tab/>
          </w:r>
          <w:r>
            <w:rPr>
              <w:noProof/>
              <w:webHidden/>
            </w:rPr>
            <w:fldChar w:fldCharType="begin"/>
          </w:r>
          <w:r>
            <w:rPr>
              <w:noProof/>
              <w:webHidden/>
            </w:rPr>
            <w:instrText xml:space="preserve"> PAGEREF _Toc216955733 \h </w:instrText>
          </w:r>
          <w:r>
            <w:rPr>
              <w:noProof/>
              <w:webHidden/>
            </w:rPr>
          </w:r>
          <w:r>
            <w:rPr>
              <w:noProof/>
              <w:webHidden/>
            </w:rPr>
            <w:fldChar w:fldCharType="separate"/>
          </w:r>
          <w:r>
            <w:rPr>
              <w:noProof/>
              <w:webHidden/>
            </w:rPr>
            <w:t>14</w:t>
          </w:r>
          <w:r>
            <w:rPr>
              <w:noProof/>
              <w:webHidden/>
            </w:rPr>
            <w:fldChar w:fldCharType="end"/>
          </w:r>
          <w:r>
            <w:fldChar w:fldCharType="end"/>
          </w:r>
        </w:p>
        <w:p w:rsidR="004B6E21" w:rsidP="00242C61" w:rsidRDefault="004B6E21" w14:paraId="2D7DE720" w14:textId="1A2D13B1">
          <w:pPr>
            <w:pStyle w:val="TOC1"/>
            <w:tabs>
              <w:tab w:val="right" w:leader="dot" w:pos="9060"/>
            </w:tabs>
            <w:jc w:val="both"/>
            <w:rPr>
              <w:noProof/>
              <w:sz w:val="24"/>
              <w:szCs w:val="24"/>
              <w:lang w:val="pt-PT"/>
            </w:rPr>
            <w:pPrChange w:author="Ana Cristina Machado Russo" w:date="2025-12-29T09:43:00Z" w16du:dateUtc="2025-12-29T09:43:00Z" w:id="60">
              <w:pPr>
                <w:pStyle w:val="TOC1"/>
                <w:tabs>
                  <w:tab w:val="right" w:leader="dot" w:pos="9060"/>
                </w:tabs>
              </w:pPr>
            </w:pPrChange>
          </w:pPr>
          <w:r>
            <w:fldChar w:fldCharType="begin"/>
          </w:r>
          <w:r>
            <w:instrText>HYPERLINK \l "_Toc216955734"</w:instrText>
          </w:r>
          <w:r>
            <w:fldChar w:fldCharType="separate"/>
          </w:r>
          <w:r w:rsidRPr="008B55C5">
            <w:rPr>
              <w:rStyle w:val="Hyperlink"/>
              <w:rFonts w:ascii="Arial" w:hAnsi="Arial" w:cs="Arial"/>
              <w:noProof/>
            </w:rPr>
            <w:t>3.Data</w:t>
          </w:r>
          <w:r>
            <w:rPr>
              <w:noProof/>
              <w:webHidden/>
            </w:rPr>
            <w:tab/>
          </w:r>
          <w:r>
            <w:rPr>
              <w:noProof/>
              <w:webHidden/>
            </w:rPr>
            <w:fldChar w:fldCharType="begin"/>
          </w:r>
          <w:r>
            <w:rPr>
              <w:noProof/>
              <w:webHidden/>
            </w:rPr>
            <w:instrText xml:space="preserve"> PAGEREF _Toc216955734 \h </w:instrText>
          </w:r>
          <w:r>
            <w:rPr>
              <w:noProof/>
              <w:webHidden/>
            </w:rPr>
          </w:r>
          <w:r>
            <w:rPr>
              <w:noProof/>
              <w:webHidden/>
            </w:rPr>
            <w:fldChar w:fldCharType="separate"/>
          </w:r>
          <w:r>
            <w:rPr>
              <w:noProof/>
              <w:webHidden/>
            </w:rPr>
            <w:t>15</w:t>
          </w:r>
          <w:r>
            <w:rPr>
              <w:noProof/>
              <w:webHidden/>
            </w:rPr>
            <w:fldChar w:fldCharType="end"/>
          </w:r>
          <w:r>
            <w:fldChar w:fldCharType="end"/>
          </w:r>
        </w:p>
        <w:p w:rsidR="004B6E21" w:rsidP="00242C61" w:rsidRDefault="004B6E21" w14:paraId="52187C4F" w14:textId="4FCC329E">
          <w:pPr>
            <w:pStyle w:val="TOC2"/>
            <w:tabs>
              <w:tab w:val="right" w:leader="dot" w:pos="9060"/>
            </w:tabs>
            <w:jc w:val="both"/>
            <w:rPr>
              <w:noProof/>
              <w:sz w:val="24"/>
              <w:szCs w:val="24"/>
              <w:lang w:val="pt-PT"/>
            </w:rPr>
            <w:pPrChange w:author="Ana Cristina Machado Russo" w:date="2025-12-29T09:43:00Z" w16du:dateUtc="2025-12-29T09:43:00Z" w:id="61">
              <w:pPr>
                <w:pStyle w:val="TOC2"/>
                <w:tabs>
                  <w:tab w:val="right" w:leader="dot" w:pos="9060"/>
                </w:tabs>
              </w:pPr>
            </w:pPrChange>
          </w:pPr>
          <w:r>
            <w:fldChar w:fldCharType="begin"/>
          </w:r>
          <w:r>
            <w:instrText>HYPERLINK \l "_Toc216955735"</w:instrText>
          </w:r>
          <w:r>
            <w:fldChar w:fldCharType="separate"/>
          </w:r>
          <w:r w:rsidRPr="008B55C5">
            <w:rPr>
              <w:rStyle w:val="Hyperlink"/>
              <w:rFonts w:ascii="Arial" w:hAnsi="Arial" w:cs="Arial"/>
              <w:noProof/>
            </w:rPr>
            <w:t>3.1.Study Area</w:t>
          </w:r>
          <w:r>
            <w:rPr>
              <w:noProof/>
              <w:webHidden/>
            </w:rPr>
            <w:tab/>
          </w:r>
          <w:r>
            <w:rPr>
              <w:noProof/>
              <w:webHidden/>
            </w:rPr>
            <w:fldChar w:fldCharType="begin"/>
          </w:r>
          <w:r>
            <w:rPr>
              <w:noProof/>
              <w:webHidden/>
            </w:rPr>
            <w:instrText xml:space="preserve"> PAGEREF _Toc216955735 \h </w:instrText>
          </w:r>
          <w:r>
            <w:rPr>
              <w:noProof/>
              <w:webHidden/>
            </w:rPr>
          </w:r>
          <w:r>
            <w:rPr>
              <w:noProof/>
              <w:webHidden/>
            </w:rPr>
            <w:fldChar w:fldCharType="separate"/>
          </w:r>
          <w:r>
            <w:rPr>
              <w:noProof/>
              <w:webHidden/>
            </w:rPr>
            <w:t>15</w:t>
          </w:r>
          <w:r>
            <w:rPr>
              <w:noProof/>
              <w:webHidden/>
            </w:rPr>
            <w:fldChar w:fldCharType="end"/>
          </w:r>
          <w:r>
            <w:fldChar w:fldCharType="end"/>
          </w:r>
        </w:p>
        <w:p w:rsidR="004B6E21" w:rsidP="00242C61" w:rsidRDefault="004B6E21" w14:paraId="1065B9B2" w14:textId="1AFE1330">
          <w:pPr>
            <w:pStyle w:val="TOC2"/>
            <w:tabs>
              <w:tab w:val="right" w:leader="dot" w:pos="9060"/>
            </w:tabs>
            <w:jc w:val="both"/>
            <w:rPr>
              <w:noProof/>
              <w:sz w:val="24"/>
              <w:szCs w:val="24"/>
              <w:lang w:val="pt-PT"/>
            </w:rPr>
            <w:pPrChange w:author="Ana Cristina Machado Russo" w:date="2025-12-29T09:43:00Z" w16du:dateUtc="2025-12-29T09:43:00Z" w:id="62">
              <w:pPr>
                <w:pStyle w:val="TOC2"/>
                <w:tabs>
                  <w:tab w:val="right" w:leader="dot" w:pos="9060"/>
                </w:tabs>
              </w:pPr>
            </w:pPrChange>
          </w:pPr>
          <w:r>
            <w:fldChar w:fldCharType="begin"/>
          </w:r>
          <w:r>
            <w:instrText>HYPERLINK \l "_Toc216955736"</w:instrText>
          </w:r>
          <w:r>
            <w:fldChar w:fldCharType="separate"/>
          </w:r>
          <w:r w:rsidRPr="008B55C5">
            <w:rPr>
              <w:rStyle w:val="Hyperlink"/>
              <w:rFonts w:ascii="Arial" w:hAnsi="Arial" w:cs="Arial"/>
              <w:noProof/>
            </w:rPr>
            <w:t>3.2.Sources and Datasets</w:t>
          </w:r>
          <w:r>
            <w:rPr>
              <w:noProof/>
              <w:webHidden/>
            </w:rPr>
            <w:tab/>
          </w:r>
          <w:r>
            <w:rPr>
              <w:noProof/>
              <w:webHidden/>
            </w:rPr>
            <w:fldChar w:fldCharType="begin"/>
          </w:r>
          <w:r>
            <w:rPr>
              <w:noProof/>
              <w:webHidden/>
            </w:rPr>
            <w:instrText xml:space="preserve"> PAGEREF _Toc216955736 \h </w:instrText>
          </w:r>
          <w:r>
            <w:rPr>
              <w:noProof/>
              <w:webHidden/>
            </w:rPr>
          </w:r>
          <w:r>
            <w:rPr>
              <w:noProof/>
              <w:webHidden/>
            </w:rPr>
            <w:fldChar w:fldCharType="separate"/>
          </w:r>
          <w:r>
            <w:rPr>
              <w:noProof/>
              <w:webHidden/>
            </w:rPr>
            <w:t>16</w:t>
          </w:r>
          <w:r>
            <w:rPr>
              <w:noProof/>
              <w:webHidden/>
            </w:rPr>
            <w:fldChar w:fldCharType="end"/>
          </w:r>
          <w:r>
            <w:fldChar w:fldCharType="end"/>
          </w:r>
        </w:p>
        <w:p w:rsidR="004B6E21" w:rsidP="00242C61" w:rsidRDefault="004B6E21" w14:paraId="299190B9" w14:textId="57B74253">
          <w:pPr>
            <w:pStyle w:val="TOC3"/>
            <w:tabs>
              <w:tab w:val="right" w:leader="dot" w:pos="9060"/>
            </w:tabs>
            <w:jc w:val="both"/>
            <w:rPr>
              <w:noProof/>
              <w:sz w:val="24"/>
              <w:szCs w:val="24"/>
              <w:lang w:val="pt-PT"/>
            </w:rPr>
            <w:pPrChange w:author="Ana Cristina Machado Russo" w:date="2025-12-29T09:43:00Z" w16du:dateUtc="2025-12-29T09:43:00Z" w:id="63">
              <w:pPr>
                <w:pStyle w:val="TOC3"/>
                <w:tabs>
                  <w:tab w:val="right" w:leader="dot" w:pos="9060"/>
                </w:tabs>
              </w:pPr>
            </w:pPrChange>
          </w:pPr>
          <w:r>
            <w:fldChar w:fldCharType="begin"/>
          </w:r>
          <w:r>
            <w:instrText>HYPERLINK \l "_Toc216955737"</w:instrText>
          </w:r>
          <w:r>
            <w:fldChar w:fldCharType="separate"/>
          </w:r>
          <w:r w:rsidRPr="008B55C5">
            <w:rPr>
              <w:rStyle w:val="Hyperlink"/>
              <w:rFonts w:ascii="Arial" w:hAnsi="Arial" w:cs="Arial"/>
              <w:noProof/>
            </w:rPr>
            <w:t>3.2.1.Download</w:t>
          </w:r>
          <w:r>
            <w:rPr>
              <w:noProof/>
              <w:webHidden/>
            </w:rPr>
            <w:tab/>
          </w:r>
          <w:r>
            <w:rPr>
              <w:noProof/>
              <w:webHidden/>
            </w:rPr>
            <w:fldChar w:fldCharType="begin"/>
          </w:r>
          <w:r>
            <w:rPr>
              <w:noProof/>
              <w:webHidden/>
            </w:rPr>
            <w:instrText xml:space="preserve"> PAGEREF _Toc216955737 \h </w:instrText>
          </w:r>
          <w:r>
            <w:rPr>
              <w:noProof/>
              <w:webHidden/>
            </w:rPr>
          </w:r>
          <w:r>
            <w:rPr>
              <w:noProof/>
              <w:webHidden/>
            </w:rPr>
            <w:fldChar w:fldCharType="separate"/>
          </w:r>
          <w:r>
            <w:rPr>
              <w:noProof/>
              <w:webHidden/>
            </w:rPr>
            <w:t>17</w:t>
          </w:r>
          <w:r>
            <w:rPr>
              <w:noProof/>
              <w:webHidden/>
            </w:rPr>
            <w:fldChar w:fldCharType="end"/>
          </w:r>
          <w:r>
            <w:fldChar w:fldCharType="end"/>
          </w:r>
        </w:p>
        <w:p w:rsidR="004B6E21" w:rsidP="00242C61" w:rsidRDefault="004B6E21" w14:paraId="5069BF61" w14:textId="1FDA7629">
          <w:pPr>
            <w:pStyle w:val="TOC2"/>
            <w:tabs>
              <w:tab w:val="right" w:leader="dot" w:pos="9060"/>
            </w:tabs>
            <w:jc w:val="both"/>
            <w:rPr>
              <w:noProof/>
              <w:sz w:val="24"/>
              <w:szCs w:val="24"/>
              <w:lang w:val="pt-PT"/>
            </w:rPr>
            <w:pPrChange w:author="Ana Cristina Machado Russo" w:date="2025-12-29T09:43:00Z" w16du:dateUtc="2025-12-29T09:43:00Z" w:id="64">
              <w:pPr>
                <w:pStyle w:val="TOC2"/>
                <w:tabs>
                  <w:tab w:val="right" w:leader="dot" w:pos="9060"/>
                </w:tabs>
              </w:pPr>
            </w:pPrChange>
          </w:pPr>
          <w:r>
            <w:fldChar w:fldCharType="begin"/>
          </w:r>
          <w:r>
            <w:instrText>HYPERLINK \l "_Toc216955738"</w:instrText>
          </w:r>
          <w:r>
            <w:fldChar w:fldCharType="separate"/>
          </w:r>
          <w:r w:rsidRPr="008B55C5">
            <w:rPr>
              <w:rStyle w:val="Hyperlink"/>
              <w:rFonts w:ascii="Arial" w:hAnsi="Arial" w:cs="Arial"/>
              <w:noProof/>
            </w:rPr>
            <w:t>3.3.Variables</w:t>
          </w:r>
          <w:r>
            <w:rPr>
              <w:noProof/>
              <w:webHidden/>
            </w:rPr>
            <w:tab/>
          </w:r>
          <w:r>
            <w:rPr>
              <w:noProof/>
              <w:webHidden/>
            </w:rPr>
            <w:fldChar w:fldCharType="begin"/>
          </w:r>
          <w:r>
            <w:rPr>
              <w:noProof/>
              <w:webHidden/>
            </w:rPr>
            <w:instrText xml:space="preserve"> PAGEREF _Toc216955738 \h </w:instrText>
          </w:r>
          <w:r>
            <w:rPr>
              <w:noProof/>
              <w:webHidden/>
            </w:rPr>
          </w:r>
          <w:r>
            <w:rPr>
              <w:noProof/>
              <w:webHidden/>
            </w:rPr>
            <w:fldChar w:fldCharType="separate"/>
          </w:r>
          <w:r>
            <w:rPr>
              <w:noProof/>
              <w:webHidden/>
            </w:rPr>
            <w:t>17</w:t>
          </w:r>
          <w:r>
            <w:rPr>
              <w:noProof/>
              <w:webHidden/>
            </w:rPr>
            <w:fldChar w:fldCharType="end"/>
          </w:r>
          <w:r>
            <w:fldChar w:fldCharType="end"/>
          </w:r>
        </w:p>
        <w:p w:rsidR="004B6E21" w:rsidP="00242C61" w:rsidRDefault="004B6E21" w14:paraId="03DFD298" w14:textId="132F461C">
          <w:pPr>
            <w:pStyle w:val="TOC3"/>
            <w:tabs>
              <w:tab w:val="right" w:leader="dot" w:pos="9060"/>
            </w:tabs>
            <w:jc w:val="both"/>
            <w:rPr>
              <w:noProof/>
              <w:sz w:val="24"/>
              <w:szCs w:val="24"/>
              <w:lang w:val="pt-PT"/>
            </w:rPr>
            <w:pPrChange w:author="Ana Cristina Machado Russo" w:date="2025-12-29T09:43:00Z" w16du:dateUtc="2025-12-29T09:43:00Z" w:id="65">
              <w:pPr>
                <w:pStyle w:val="TOC3"/>
                <w:tabs>
                  <w:tab w:val="right" w:leader="dot" w:pos="9060"/>
                </w:tabs>
              </w:pPr>
            </w:pPrChange>
          </w:pPr>
          <w:r>
            <w:fldChar w:fldCharType="begin"/>
          </w:r>
          <w:r>
            <w:instrText>HYPERLINK \l "_Toc216955739"</w:instrText>
          </w:r>
          <w:r>
            <w:fldChar w:fldCharType="separate"/>
          </w:r>
          <w:r w:rsidRPr="008B55C5">
            <w:rPr>
              <w:rStyle w:val="Hyperlink"/>
              <w:rFonts w:ascii="Arial" w:hAnsi="Arial" w:cs="Arial"/>
              <w:noProof/>
            </w:rPr>
            <w:t>3.3.1.Meteorological Data</w:t>
          </w:r>
          <w:r>
            <w:rPr>
              <w:noProof/>
              <w:webHidden/>
            </w:rPr>
            <w:tab/>
          </w:r>
          <w:r>
            <w:rPr>
              <w:noProof/>
              <w:webHidden/>
            </w:rPr>
            <w:fldChar w:fldCharType="begin"/>
          </w:r>
          <w:r>
            <w:rPr>
              <w:noProof/>
              <w:webHidden/>
            </w:rPr>
            <w:instrText xml:space="preserve"> PAGEREF _Toc216955739 \h </w:instrText>
          </w:r>
          <w:r>
            <w:rPr>
              <w:noProof/>
              <w:webHidden/>
            </w:rPr>
          </w:r>
          <w:r>
            <w:rPr>
              <w:noProof/>
              <w:webHidden/>
            </w:rPr>
            <w:fldChar w:fldCharType="separate"/>
          </w:r>
          <w:r>
            <w:rPr>
              <w:noProof/>
              <w:webHidden/>
            </w:rPr>
            <w:t>17</w:t>
          </w:r>
          <w:r>
            <w:rPr>
              <w:noProof/>
              <w:webHidden/>
            </w:rPr>
            <w:fldChar w:fldCharType="end"/>
          </w:r>
          <w:r>
            <w:fldChar w:fldCharType="end"/>
          </w:r>
        </w:p>
        <w:p w:rsidR="004B6E21" w:rsidP="00242C61" w:rsidRDefault="004B6E21" w14:paraId="3C9EC957" w14:textId="22B9BCFD">
          <w:pPr>
            <w:pStyle w:val="TOC3"/>
            <w:tabs>
              <w:tab w:val="right" w:leader="dot" w:pos="9060"/>
            </w:tabs>
            <w:jc w:val="both"/>
            <w:rPr>
              <w:noProof/>
              <w:sz w:val="24"/>
              <w:szCs w:val="24"/>
              <w:lang w:val="pt-PT"/>
            </w:rPr>
            <w:pPrChange w:author="Ana Cristina Machado Russo" w:date="2025-12-29T09:43:00Z" w16du:dateUtc="2025-12-29T09:43:00Z" w:id="66">
              <w:pPr>
                <w:pStyle w:val="TOC3"/>
                <w:tabs>
                  <w:tab w:val="right" w:leader="dot" w:pos="9060"/>
                </w:tabs>
              </w:pPr>
            </w:pPrChange>
          </w:pPr>
          <w:r>
            <w:fldChar w:fldCharType="begin"/>
          </w:r>
          <w:r>
            <w:instrText>HYPERLINK \l "_Toc216955740"</w:instrText>
          </w:r>
          <w:r>
            <w:fldChar w:fldCharType="separate"/>
          </w:r>
          <w:r w:rsidRPr="008B55C5">
            <w:rPr>
              <w:rStyle w:val="Hyperlink"/>
              <w:rFonts w:ascii="Arial" w:hAnsi="Arial" w:cs="Arial"/>
              <w:noProof/>
            </w:rPr>
            <w:t>3.3.2.Pollutant Data</w:t>
          </w:r>
          <w:r>
            <w:rPr>
              <w:noProof/>
              <w:webHidden/>
            </w:rPr>
            <w:tab/>
          </w:r>
          <w:r>
            <w:rPr>
              <w:noProof/>
              <w:webHidden/>
            </w:rPr>
            <w:fldChar w:fldCharType="begin"/>
          </w:r>
          <w:r>
            <w:rPr>
              <w:noProof/>
              <w:webHidden/>
            </w:rPr>
            <w:instrText xml:space="preserve"> PAGEREF _Toc216955740 \h </w:instrText>
          </w:r>
          <w:r>
            <w:rPr>
              <w:noProof/>
              <w:webHidden/>
            </w:rPr>
          </w:r>
          <w:r>
            <w:rPr>
              <w:noProof/>
              <w:webHidden/>
            </w:rPr>
            <w:fldChar w:fldCharType="separate"/>
          </w:r>
          <w:r>
            <w:rPr>
              <w:noProof/>
              <w:webHidden/>
            </w:rPr>
            <w:t>18</w:t>
          </w:r>
          <w:r>
            <w:rPr>
              <w:noProof/>
              <w:webHidden/>
            </w:rPr>
            <w:fldChar w:fldCharType="end"/>
          </w:r>
          <w:r>
            <w:fldChar w:fldCharType="end"/>
          </w:r>
        </w:p>
        <w:p w:rsidR="004B6E21" w:rsidP="00242C61" w:rsidRDefault="004B6E21" w14:paraId="329EEA52" w14:textId="2941D78F">
          <w:pPr>
            <w:pStyle w:val="TOC3"/>
            <w:tabs>
              <w:tab w:val="right" w:leader="dot" w:pos="9060"/>
            </w:tabs>
            <w:jc w:val="both"/>
            <w:rPr>
              <w:noProof/>
              <w:sz w:val="24"/>
              <w:szCs w:val="24"/>
              <w:lang w:val="pt-PT"/>
            </w:rPr>
            <w:pPrChange w:author="Ana Cristina Machado Russo" w:date="2025-12-29T09:43:00Z" w16du:dateUtc="2025-12-29T09:43:00Z" w:id="67">
              <w:pPr>
                <w:pStyle w:val="TOC3"/>
                <w:tabs>
                  <w:tab w:val="right" w:leader="dot" w:pos="9060"/>
                </w:tabs>
              </w:pPr>
            </w:pPrChange>
          </w:pPr>
          <w:r>
            <w:fldChar w:fldCharType="begin"/>
          </w:r>
          <w:r>
            <w:instrText>HYPERLINK \l "_Toc216955741"</w:instrText>
          </w:r>
          <w:r>
            <w:fldChar w:fldCharType="separate"/>
          </w:r>
          <w:r w:rsidRPr="008B55C5">
            <w:rPr>
              <w:rStyle w:val="Hyperlink"/>
              <w:rFonts w:ascii="Arial" w:hAnsi="Arial" w:cs="Arial"/>
              <w:bCs/>
              <w:noProof/>
            </w:rPr>
            <w:t>3.3.3.Wildfire Data</w:t>
          </w:r>
          <w:r>
            <w:rPr>
              <w:noProof/>
              <w:webHidden/>
            </w:rPr>
            <w:tab/>
          </w:r>
          <w:r>
            <w:rPr>
              <w:noProof/>
              <w:webHidden/>
            </w:rPr>
            <w:fldChar w:fldCharType="begin"/>
          </w:r>
          <w:r>
            <w:rPr>
              <w:noProof/>
              <w:webHidden/>
            </w:rPr>
            <w:instrText xml:space="preserve"> PAGEREF _Toc216955741 \h </w:instrText>
          </w:r>
          <w:r>
            <w:rPr>
              <w:noProof/>
              <w:webHidden/>
            </w:rPr>
          </w:r>
          <w:r>
            <w:rPr>
              <w:noProof/>
              <w:webHidden/>
            </w:rPr>
            <w:fldChar w:fldCharType="separate"/>
          </w:r>
          <w:r>
            <w:rPr>
              <w:noProof/>
              <w:webHidden/>
            </w:rPr>
            <w:t>18</w:t>
          </w:r>
          <w:r>
            <w:rPr>
              <w:noProof/>
              <w:webHidden/>
            </w:rPr>
            <w:fldChar w:fldCharType="end"/>
          </w:r>
          <w:r>
            <w:fldChar w:fldCharType="end"/>
          </w:r>
        </w:p>
        <w:p w:rsidR="004B6E21" w:rsidP="00242C61" w:rsidRDefault="004B6E21" w14:paraId="15900BDB" w14:textId="73963395">
          <w:pPr>
            <w:pStyle w:val="TOC2"/>
            <w:tabs>
              <w:tab w:val="right" w:leader="dot" w:pos="9060"/>
            </w:tabs>
            <w:jc w:val="both"/>
            <w:rPr>
              <w:noProof/>
              <w:sz w:val="24"/>
              <w:szCs w:val="24"/>
              <w:lang w:val="pt-PT"/>
            </w:rPr>
            <w:pPrChange w:author="Ana Cristina Machado Russo" w:date="2025-12-29T09:43:00Z" w16du:dateUtc="2025-12-29T09:43:00Z" w:id="68">
              <w:pPr>
                <w:pStyle w:val="TOC2"/>
                <w:tabs>
                  <w:tab w:val="right" w:leader="dot" w:pos="9060"/>
                </w:tabs>
              </w:pPr>
            </w:pPrChange>
          </w:pPr>
          <w:r>
            <w:fldChar w:fldCharType="begin"/>
          </w:r>
          <w:r>
            <w:instrText>HYPERLINK \l "_Toc216955742"</w:instrText>
          </w:r>
          <w:r>
            <w:fldChar w:fldCharType="separate"/>
          </w:r>
          <w:r w:rsidRPr="008B55C5">
            <w:rPr>
              <w:rStyle w:val="Hyperlink"/>
              <w:rFonts w:ascii="Arial" w:hAnsi="Arial" w:cs="Arial"/>
              <w:noProof/>
            </w:rPr>
            <w:t>3.4.Data Preparation</w:t>
          </w:r>
          <w:r>
            <w:rPr>
              <w:noProof/>
              <w:webHidden/>
            </w:rPr>
            <w:tab/>
          </w:r>
          <w:r>
            <w:rPr>
              <w:noProof/>
              <w:webHidden/>
            </w:rPr>
            <w:fldChar w:fldCharType="begin"/>
          </w:r>
          <w:r>
            <w:rPr>
              <w:noProof/>
              <w:webHidden/>
            </w:rPr>
            <w:instrText xml:space="preserve"> PAGEREF _Toc216955742 \h </w:instrText>
          </w:r>
          <w:r>
            <w:rPr>
              <w:noProof/>
              <w:webHidden/>
            </w:rPr>
          </w:r>
          <w:r>
            <w:rPr>
              <w:noProof/>
              <w:webHidden/>
            </w:rPr>
            <w:fldChar w:fldCharType="separate"/>
          </w:r>
          <w:r>
            <w:rPr>
              <w:noProof/>
              <w:webHidden/>
            </w:rPr>
            <w:t>19</w:t>
          </w:r>
          <w:r>
            <w:rPr>
              <w:noProof/>
              <w:webHidden/>
            </w:rPr>
            <w:fldChar w:fldCharType="end"/>
          </w:r>
          <w:r>
            <w:fldChar w:fldCharType="end"/>
          </w:r>
        </w:p>
        <w:p w:rsidR="004B6E21" w:rsidP="00242C61" w:rsidRDefault="004B6E21" w14:paraId="52238FA6" w14:textId="6516538E">
          <w:pPr>
            <w:pStyle w:val="TOC3"/>
            <w:tabs>
              <w:tab w:val="right" w:leader="dot" w:pos="9060"/>
            </w:tabs>
            <w:jc w:val="both"/>
            <w:rPr>
              <w:noProof/>
              <w:sz w:val="24"/>
              <w:szCs w:val="24"/>
              <w:lang w:val="pt-PT"/>
            </w:rPr>
            <w:pPrChange w:author="Ana Cristina Machado Russo" w:date="2025-12-29T09:43:00Z" w16du:dateUtc="2025-12-29T09:43:00Z" w:id="69">
              <w:pPr>
                <w:pStyle w:val="TOC3"/>
                <w:tabs>
                  <w:tab w:val="right" w:leader="dot" w:pos="9060"/>
                </w:tabs>
              </w:pPr>
            </w:pPrChange>
          </w:pPr>
          <w:r>
            <w:fldChar w:fldCharType="begin"/>
          </w:r>
          <w:r>
            <w:instrText>HYPERLINK \l "_Toc216955743"</w:instrText>
          </w:r>
          <w:r>
            <w:fldChar w:fldCharType="separate"/>
          </w:r>
          <w:r w:rsidRPr="008B55C5">
            <w:rPr>
              <w:rStyle w:val="Hyperlink"/>
              <w:rFonts w:ascii="Arial" w:hAnsi="Arial" w:cs="Arial"/>
              <w:noProof/>
            </w:rPr>
            <w:t>3.4.1.Masks</w:t>
          </w:r>
          <w:r>
            <w:rPr>
              <w:noProof/>
              <w:webHidden/>
            </w:rPr>
            <w:tab/>
          </w:r>
          <w:r>
            <w:rPr>
              <w:noProof/>
              <w:webHidden/>
            </w:rPr>
            <w:fldChar w:fldCharType="begin"/>
          </w:r>
          <w:r>
            <w:rPr>
              <w:noProof/>
              <w:webHidden/>
            </w:rPr>
            <w:instrText xml:space="preserve"> PAGEREF _Toc216955743 \h </w:instrText>
          </w:r>
          <w:r>
            <w:rPr>
              <w:noProof/>
              <w:webHidden/>
            </w:rPr>
          </w:r>
          <w:r>
            <w:rPr>
              <w:noProof/>
              <w:webHidden/>
            </w:rPr>
            <w:fldChar w:fldCharType="separate"/>
          </w:r>
          <w:r>
            <w:rPr>
              <w:noProof/>
              <w:webHidden/>
            </w:rPr>
            <w:t>19</w:t>
          </w:r>
          <w:r>
            <w:rPr>
              <w:noProof/>
              <w:webHidden/>
            </w:rPr>
            <w:fldChar w:fldCharType="end"/>
          </w:r>
          <w:r>
            <w:fldChar w:fldCharType="end"/>
          </w:r>
        </w:p>
        <w:p w:rsidR="004B6E21" w:rsidP="00242C61" w:rsidRDefault="004B6E21" w14:paraId="394AAAE6" w14:textId="511FCDC6">
          <w:pPr>
            <w:pStyle w:val="TOC3"/>
            <w:tabs>
              <w:tab w:val="right" w:leader="dot" w:pos="9060"/>
            </w:tabs>
            <w:jc w:val="both"/>
            <w:rPr>
              <w:noProof/>
              <w:sz w:val="24"/>
              <w:szCs w:val="24"/>
              <w:lang w:val="pt-PT"/>
            </w:rPr>
            <w:pPrChange w:author="Ana Cristina Machado Russo" w:date="2025-12-29T09:43:00Z" w16du:dateUtc="2025-12-29T09:43:00Z" w:id="70">
              <w:pPr>
                <w:pStyle w:val="TOC3"/>
                <w:tabs>
                  <w:tab w:val="right" w:leader="dot" w:pos="9060"/>
                </w:tabs>
              </w:pPr>
            </w:pPrChange>
          </w:pPr>
          <w:r>
            <w:fldChar w:fldCharType="begin"/>
          </w:r>
          <w:r>
            <w:instrText>HYPERLINK \l "_Toc216955744"</w:instrText>
          </w:r>
          <w:r>
            <w:fldChar w:fldCharType="separate"/>
          </w:r>
          <w:r w:rsidRPr="008B55C5">
            <w:rPr>
              <w:rStyle w:val="Hyperlink"/>
              <w:rFonts w:ascii="Arial" w:hAnsi="Arial" w:cs="Arial"/>
              <w:noProof/>
            </w:rPr>
            <w:t>3.4.2.Data Changes</w:t>
          </w:r>
          <w:r>
            <w:rPr>
              <w:noProof/>
              <w:webHidden/>
            </w:rPr>
            <w:tab/>
          </w:r>
          <w:r>
            <w:rPr>
              <w:noProof/>
              <w:webHidden/>
            </w:rPr>
            <w:fldChar w:fldCharType="begin"/>
          </w:r>
          <w:r>
            <w:rPr>
              <w:noProof/>
              <w:webHidden/>
            </w:rPr>
            <w:instrText xml:space="preserve"> PAGEREF _Toc216955744 \h </w:instrText>
          </w:r>
          <w:r>
            <w:rPr>
              <w:noProof/>
              <w:webHidden/>
            </w:rPr>
          </w:r>
          <w:r>
            <w:rPr>
              <w:noProof/>
              <w:webHidden/>
            </w:rPr>
            <w:fldChar w:fldCharType="separate"/>
          </w:r>
          <w:r>
            <w:rPr>
              <w:noProof/>
              <w:webHidden/>
            </w:rPr>
            <w:t>20</w:t>
          </w:r>
          <w:r>
            <w:rPr>
              <w:noProof/>
              <w:webHidden/>
            </w:rPr>
            <w:fldChar w:fldCharType="end"/>
          </w:r>
          <w:r>
            <w:fldChar w:fldCharType="end"/>
          </w:r>
        </w:p>
        <w:p w:rsidR="004B6E21" w:rsidP="00242C61" w:rsidRDefault="004B6E21" w14:paraId="008AF9FF" w14:textId="699FF23E">
          <w:pPr>
            <w:pStyle w:val="TOC2"/>
            <w:tabs>
              <w:tab w:val="right" w:leader="dot" w:pos="9060"/>
            </w:tabs>
            <w:jc w:val="both"/>
            <w:rPr>
              <w:noProof/>
              <w:sz w:val="24"/>
              <w:szCs w:val="24"/>
              <w:lang w:val="pt-PT"/>
            </w:rPr>
            <w:pPrChange w:author="Ana Cristina Machado Russo" w:date="2025-12-29T09:43:00Z" w16du:dateUtc="2025-12-29T09:43:00Z" w:id="71">
              <w:pPr>
                <w:pStyle w:val="TOC2"/>
                <w:tabs>
                  <w:tab w:val="right" w:leader="dot" w:pos="9060"/>
                </w:tabs>
              </w:pPr>
            </w:pPrChange>
          </w:pPr>
          <w:r>
            <w:fldChar w:fldCharType="begin"/>
          </w:r>
          <w:r>
            <w:instrText>HYPERLINK \l "_Toc216955745"</w:instrText>
          </w:r>
          <w:r>
            <w:fldChar w:fldCharType="separate"/>
          </w:r>
          <w:r w:rsidRPr="008B55C5">
            <w:rPr>
              <w:rStyle w:val="Hyperlink"/>
              <w:rFonts w:ascii="Arial" w:hAnsi="Arial" w:cs="Arial"/>
              <w:noProof/>
            </w:rPr>
            <w:t>3.5.Data Understanding</w:t>
          </w:r>
          <w:r>
            <w:rPr>
              <w:noProof/>
              <w:webHidden/>
            </w:rPr>
            <w:tab/>
          </w:r>
          <w:r>
            <w:rPr>
              <w:noProof/>
              <w:webHidden/>
            </w:rPr>
            <w:fldChar w:fldCharType="begin"/>
          </w:r>
          <w:r>
            <w:rPr>
              <w:noProof/>
              <w:webHidden/>
            </w:rPr>
            <w:instrText xml:space="preserve"> PAGEREF _Toc216955745 \h </w:instrText>
          </w:r>
          <w:r>
            <w:rPr>
              <w:noProof/>
              <w:webHidden/>
            </w:rPr>
          </w:r>
          <w:r>
            <w:rPr>
              <w:noProof/>
              <w:webHidden/>
            </w:rPr>
            <w:fldChar w:fldCharType="separate"/>
          </w:r>
          <w:r>
            <w:rPr>
              <w:noProof/>
              <w:webHidden/>
            </w:rPr>
            <w:t>20</w:t>
          </w:r>
          <w:r>
            <w:rPr>
              <w:noProof/>
              <w:webHidden/>
            </w:rPr>
            <w:fldChar w:fldCharType="end"/>
          </w:r>
          <w:r>
            <w:fldChar w:fldCharType="end"/>
          </w:r>
        </w:p>
        <w:p w:rsidR="004B6E21" w:rsidP="00242C61" w:rsidRDefault="004B6E21" w14:paraId="6EA56734" w14:textId="52AABEAF">
          <w:pPr>
            <w:pStyle w:val="TOC3"/>
            <w:tabs>
              <w:tab w:val="right" w:leader="dot" w:pos="9060"/>
            </w:tabs>
            <w:jc w:val="both"/>
            <w:rPr>
              <w:noProof/>
              <w:sz w:val="24"/>
              <w:szCs w:val="24"/>
              <w:lang w:val="pt-PT"/>
            </w:rPr>
            <w:pPrChange w:author="Ana Cristina Machado Russo" w:date="2025-12-29T09:43:00Z" w16du:dateUtc="2025-12-29T09:43:00Z" w:id="72">
              <w:pPr>
                <w:pStyle w:val="TOC3"/>
                <w:tabs>
                  <w:tab w:val="right" w:leader="dot" w:pos="9060"/>
                </w:tabs>
              </w:pPr>
            </w:pPrChange>
          </w:pPr>
          <w:r>
            <w:fldChar w:fldCharType="begin"/>
          </w:r>
          <w:r>
            <w:instrText>HYPERLINK \l "_Toc216955746"</w:instrText>
          </w:r>
          <w:r>
            <w:fldChar w:fldCharType="separate"/>
          </w:r>
          <w:r w:rsidRPr="008B55C5">
            <w:rPr>
              <w:rStyle w:val="Hyperlink"/>
              <w:rFonts w:ascii="Arial" w:hAnsi="Arial" w:cs="Arial"/>
              <w:noProof/>
            </w:rPr>
            <w:t>3.5.1.Pollutant Data</w:t>
          </w:r>
          <w:r>
            <w:rPr>
              <w:noProof/>
              <w:webHidden/>
            </w:rPr>
            <w:tab/>
          </w:r>
          <w:r>
            <w:rPr>
              <w:noProof/>
              <w:webHidden/>
            </w:rPr>
            <w:fldChar w:fldCharType="begin"/>
          </w:r>
          <w:r>
            <w:rPr>
              <w:noProof/>
              <w:webHidden/>
            </w:rPr>
            <w:instrText xml:space="preserve"> PAGEREF _Toc216955746 \h </w:instrText>
          </w:r>
          <w:r>
            <w:rPr>
              <w:noProof/>
              <w:webHidden/>
            </w:rPr>
          </w:r>
          <w:r>
            <w:rPr>
              <w:noProof/>
              <w:webHidden/>
            </w:rPr>
            <w:fldChar w:fldCharType="separate"/>
          </w:r>
          <w:r>
            <w:rPr>
              <w:noProof/>
              <w:webHidden/>
            </w:rPr>
            <w:t>20</w:t>
          </w:r>
          <w:r>
            <w:rPr>
              <w:noProof/>
              <w:webHidden/>
            </w:rPr>
            <w:fldChar w:fldCharType="end"/>
          </w:r>
          <w:r>
            <w:fldChar w:fldCharType="end"/>
          </w:r>
        </w:p>
        <w:p w:rsidR="004B6E21" w:rsidP="00242C61" w:rsidRDefault="004B6E21" w14:paraId="5A751F3D" w14:textId="7C7BB46D">
          <w:pPr>
            <w:pStyle w:val="TOC3"/>
            <w:tabs>
              <w:tab w:val="right" w:leader="dot" w:pos="9060"/>
            </w:tabs>
            <w:jc w:val="both"/>
            <w:rPr>
              <w:noProof/>
              <w:sz w:val="24"/>
              <w:szCs w:val="24"/>
              <w:lang w:val="pt-PT"/>
            </w:rPr>
            <w:pPrChange w:author="Ana Cristina Machado Russo" w:date="2025-12-29T09:43:00Z" w16du:dateUtc="2025-12-29T09:43:00Z" w:id="73">
              <w:pPr>
                <w:pStyle w:val="TOC3"/>
                <w:tabs>
                  <w:tab w:val="right" w:leader="dot" w:pos="9060"/>
                </w:tabs>
              </w:pPr>
            </w:pPrChange>
          </w:pPr>
          <w:r>
            <w:fldChar w:fldCharType="begin"/>
          </w:r>
          <w:r>
            <w:instrText>HYPERLINK \l "_Toc216955747"</w:instrText>
          </w:r>
          <w:r>
            <w:fldChar w:fldCharType="separate"/>
          </w:r>
          <w:r w:rsidRPr="008B55C5">
            <w:rPr>
              <w:rStyle w:val="Hyperlink"/>
              <w:rFonts w:ascii="Arial" w:hAnsi="Arial" w:cs="Arial"/>
              <w:bCs/>
              <w:noProof/>
            </w:rPr>
            <w:t>3.5.2.Wildfire Data</w:t>
          </w:r>
          <w:r>
            <w:rPr>
              <w:noProof/>
              <w:webHidden/>
            </w:rPr>
            <w:tab/>
          </w:r>
          <w:r>
            <w:rPr>
              <w:noProof/>
              <w:webHidden/>
            </w:rPr>
            <w:fldChar w:fldCharType="begin"/>
          </w:r>
          <w:r>
            <w:rPr>
              <w:noProof/>
              <w:webHidden/>
            </w:rPr>
            <w:instrText xml:space="preserve"> PAGEREF _Toc216955747 \h </w:instrText>
          </w:r>
          <w:r>
            <w:rPr>
              <w:noProof/>
              <w:webHidden/>
            </w:rPr>
          </w:r>
          <w:r>
            <w:rPr>
              <w:noProof/>
              <w:webHidden/>
            </w:rPr>
            <w:fldChar w:fldCharType="separate"/>
          </w:r>
          <w:r>
            <w:rPr>
              <w:noProof/>
              <w:webHidden/>
            </w:rPr>
            <w:t>21</w:t>
          </w:r>
          <w:r>
            <w:rPr>
              <w:noProof/>
              <w:webHidden/>
            </w:rPr>
            <w:fldChar w:fldCharType="end"/>
          </w:r>
          <w:r>
            <w:fldChar w:fldCharType="end"/>
          </w:r>
        </w:p>
        <w:p w:rsidR="004B6E21" w:rsidP="00242C61" w:rsidRDefault="004B6E21" w14:paraId="5A3C5B5F" w14:textId="2E6428FA">
          <w:pPr>
            <w:pStyle w:val="TOC1"/>
            <w:tabs>
              <w:tab w:val="right" w:leader="dot" w:pos="9060"/>
            </w:tabs>
            <w:jc w:val="both"/>
            <w:rPr>
              <w:noProof/>
              <w:sz w:val="24"/>
              <w:szCs w:val="24"/>
              <w:lang w:val="pt-PT"/>
            </w:rPr>
            <w:pPrChange w:author="Ana Cristina Machado Russo" w:date="2025-12-29T09:43:00Z" w16du:dateUtc="2025-12-29T09:43:00Z" w:id="74">
              <w:pPr>
                <w:pStyle w:val="TOC1"/>
                <w:tabs>
                  <w:tab w:val="right" w:leader="dot" w:pos="9060"/>
                </w:tabs>
              </w:pPr>
            </w:pPrChange>
          </w:pPr>
          <w:r>
            <w:fldChar w:fldCharType="begin"/>
          </w:r>
          <w:r>
            <w:instrText>HYPERLINK \l "_Toc216955748"</w:instrText>
          </w:r>
          <w:r>
            <w:fldChar w:fldCharType="separate"/>
          </w:r>
          <w:r w:rsidRPr="008B55C5">
            <w:rPr>
              <w:rStyle w:val="Hyperlink"/>
              <w:rFonts w:ascii="Arial" w:hAnsi="Arial" w:cs="Arial"/>
              <w:noProof/>
            </w:rPr>
            <w:t>4.Methodology</w:t>
          </w:r>
          <w:r>
            <w:rPr>
              <w:noProof/>
              <w:webHidden/>
            </w:rPr>
            <w:tab/>
          </w:r>
          <w:r>
            <w:rPr>
              <w:noProof/>
              <w:webHidden/>
            </w:rPr>
            <w:fldChar w:fldCharType="begin"/>
          </w:r>
          <w:r>
            <w:rPr>
              <w:noProof/>
              <w:webHidden/>
            </w:rPr>
            <w:instrText xml:space="preserve"> PAGEREF _Toc216955748 \h </w:instrText>
          </w:r>
          <w:r>
            <w:rPr>
              <w:noProof/>
              <w:webHidden/>
            </w:rPr>
          </w:r>
          <w:r>
            <w:rPr>
              <w:noProof/>
              <w:webHidden/>
            </w:rPr>
            <w:fldChar w:fldCharType="separate"/>
          </w:r>
          <w:r>
            <w:rPr>
              <w:noProof/>
              <w:webHidden/>
            </w:rPr>
            <w:t>22</w:t>
          </w:r>
          <w:r>
            <w:rPr>
              <w:noProof/>
              <w:webHidden/>
            </w:rPr>
            <w:fldChar w:fldCharType="end"/>
          </w:r>
          <w:r>
            <w:fldChar w:fldCharType="end"/>
          </w:r>
        </w:p>
        <w:p w:rsidR="004B6E21" w:rsidP="00242C61" w:rsidRDefault="004B6E21" w14:paraId="588A4126" w14:textId="28B5515F">
          <w:pPr>
            <w:pStyle w:val="TOC1"/>
            <w:tabs>
              <w:tab w:val="right" w:leader="dot" w:pos="9060"/>
            </w:tabs>
            <w:jc w:val="both"/>
            <w:rPr>
              <w:noProof/>
              <w:sz w:val="24"/>
              <w:szCs w:val="24"/>
              <w:lang w:val="pt-PT"/>
            </w:rPr>
            <w:pPrChange w:author="Ana Cristina Machado Russo" w:date="2025-12-29T09:43:00Z" w16du:dateUtc="2025-12-29T09:43:00Z" w:id="75">
              <w:pPr>
                <w:pStyle w:val="TOC1"/>
                <w:tabs>
                  <w:tab w:val="right" w:leader="dot" w:pos="9060"/>
                </w:tabs>
              </w:pPr>
            </w:pPrChange>
          </w:pPr>
          <w:r>
            <w:fldChar w:fldCharType="begin"/>
          </w:r>
          <w:r>
            <w:instrText>HYPERLINK \l "_Toc216955749"</w:instrText>
          </w:r>
          <w:r>
            <w:fldChar w:fldCharType="separate"/>
          </w:r>
          <w:r w:rsidRPr="008B55C5">
            <w:rPr>
              <w:rStyle w:val="Hyperlink"/>
              <w:rFonts w:ascii="Arial" w:hAnsi="Arial" w:cs="Arial"/>
              <w:noProof/>
            </w:rPr>
            <w:t>5.Results</w:t>
          </w:r>
          <w:r>
            <w:rPr>
              <w:noProof/>
              <w:webHidden/>
            </w:rPr>
            <w:tab/>
          </w:r>
          <w:r>
            <w:rPr>
              <w:noProof/>
              <w:webHidden/>
            </w:rPr>
            <w:fldChar w:fldCharType="begin"/>
          </w:r>
          <w:r>
            <w:rPr>
              <w:noProof/>
              <w:webHidden/>
            </w:rPr>
            <w:instrText xml:space="preserve"> PAGEREF _Toc216955749 \h </w:instrText>
          </w:r>
          <w:r>
            <w:rPr>
              <w:noProof/>
              <w:webHidden/>
            </w:rPr>
          </w:r>
          <w:r>
            <w:rPr>
              <w:noProof/>
              <w:webHidden/>
            </w:rPr>
            <w:fldChar w:fldCharType="separate"/>
          </w:r>
          <w:r>
            <w:rPr>
              <w:noProof/>
              <w:webHidden/>
            </w:rPr>
            <w:t>24</w:t>
          </w:r>
          <w:r>
            <w:rPr>
              <w:noProof/>
              <w:webHidden/>
            </w:rPr>
            <w:fldChar w:fldCharType="end"/>
          </w:r>
          <w:r>
            <w:fldChar w:fldCharType="end"/>
          </w:r>
        </w:p>
        <w:p w:rsidR="004B6E21" w:rsidP="00242C61" w:rsidRDefault="004B6E21" w14:paraId="4AF22F63" w14:textId="3A874F11">
          <w:pPr>
            <w:pStyle w:val="TOC1"/>
            <w:tabs>
              <w:tab w:val="right" w:leader="dot" w:pos="9060"/>
            </w:tabs>
            <w:jc w:val="both"/>
            <w:rPr>
              <w:noProof/>
              <w:sz w:val="24"/>
              <w:szCs w:val="24"/>
              <w:lang w:val="pt-PT"/>
            </w:rPr>
            <w:pPrChange w:author="Ana Cristina Machado Russo" w:date="2025-12-29T09:43:00Z" w16du:dateUtc="2025-12-29T09:43:00Z" w:id="76">
              <w:pPr>
                <w:pStyle w:val="TOC1"/>
                <w:tabs>
                  <w:tab w:val="right" w:leader="dot" w:pos="9060"/>
                </w:tabs>
              </w:pPr>
            </w:pPrChange>
          </w:pPr>
          <w:r>
            <w:fldChar w:fldCharType="begin"/>
          </w:r>
          <w:r>
            <w:instrText>HYPERLINK \l "_Toc216955750"</w:instrText>
          </w:r>
          <w:r>
            <w:fldChar w:fldCharType="separate"/>
          </w:r>
          <w:r w:rsidRPr="008B55C5">
            <w:rPr>
              <w:rStyle w:val="Hyperlink"/>
              <w:rFonts w:ascii="Arial" w:hAnsi="Arial" w:cs="Arial"/>
              <w:noProof/>
            </w:rPr>
            <w:t>6.Discussion</w:t>
          </w:r>
          <w:r>
            <w:rPr>
              <w:noProof/>
              <w:webHidden/>
            </w:rPr>
            <w:tab/>
          </w:r>
          <w:r>
            <w:rPr>
              <w:noProof/>
              <w:webHidden/>
            </w:rPr>
            <w:fldChar w:fldCharType="begin"/>
          </w:r>
          <w:r>
            <w:rPr>
              <w:noProof/>
              <w:webHidden/>
            </w:rPr>
            <w:instrText xml:space="preserve"> PAGEREF _Toc216955750 \h </w:instrText>
          </w:r>
          <w:r>
            <w:rPr>
              <w:noProof/>
              <w:webHidden/>
            </w:rPr>
          </w:r>
          <w:r>
            <w:rPr>
              <w:noProof/>
              <w:webHidden/>
            </w:rPr>
            <w:fldChar w:fldCharType="separate"/>
          </w:r>
          <w:r>
            <w:rPr>
              <w:noProof/>
              <w:webHidden/>
            </w:rPr>
            <w:t>25</w:t>
          </w:r>
          <w:r>
            <w:rPr>
              <w:noProof/>
              <w:webHidden/>
            </w:rPr>
            <w:fldChar w:fldCharType="end"/>
          </w:r>
          <w:r>
            <w:fldChar w:fldCharType="end"/>
          </w:r>
        </w:p>
        <w:p w:rsidR="004B6E21" w:rsidP="00242C61" w:rsidRDefault="004B6E21" w14:paraId="4810C7F9" w14:textId="039B9D28">
          <w:pPr>
            <w:pStyle w:val="TOC1"/>
            <w:tabs>
              <w:tab w:val="right" w:leader="dot" w:pos="9060"/>
            </w:tabs>
            <w:jc w:val="both"/>
            <w:rPr>
              <w:noProof/>
              <w:sz w:val="24"/>
              <w:szCs w:val="24"/>
              <w:lang w:val="pt-PT"/>
            </w:rPr>
            <w:pPrChange w:author="Ana Cristina Machado Russo" w:date="2025-12-29T09:43:00Z" w16du:dateUtc="2025-12-29T09:43:00Z" w:id="77">
              <w:pPr>
                <w:pStyle w:val="TOC1"/>
                <w:tabs>
                  <w:tab w:val="right" w:leader="dot" w:pos="9060"/>
                </w:tabs>
              </w:pPr>
            </w:pPrChange>
          </w:pPr>
          <w:r>
            <w:fldChar w:fldCharType="begin"/>
          </w:r>
          <w:r>
            <w:instrText>HYPERLINK \l "_Toc216955751"</w:instrText>
          </w:r>
          <w:r>
            <w:fldChar w:fldCharType="separate"/>
          </w:r>
          <w:r w:rsidRPr="008B55C5">
            <w:rPr>
              <w:rStyle w:val="Hyperlink"/>
              <w:rFonts w:ascii="Arial" w:hAnsi="Arial" w:cs="Arial"/>
              <w:noProof/>
            </w:rPr>
            <w:t>7.Conclusion</w:t>
          </w:r>
          <w:r>
            <w:rPr>
              <w:noProof/>
              <w:webHidden/>
            </w:rPr>
            <w:tab/>
          </w:r>
          <w:r>
            <w:rPr>
              <w:noProof/>
              <w:webHidden/>
            </w:rPr>
            <w:fldChar w:fldCharType="begin"/>
          </w:r>
          <w:r>
            <w:rPr>
              <w:noProof/>
              <w:webHidden/>
            </w:rPr>
            <w:instrText xml:space="preserve"> PAGEREF _Toc216955751 \h </w:instrText>
          </w:r>
          <w:r>
            <w:rPr>
              <w:noProof/>
              <w:webHidden/>
            </w:rPr>
          </w:r>
          <w:r>
            <w:rPr>
              <w:noProof/>
              <w:webHidden/>
            </w:rPr>
            <w:fldChar w:fldCharType="separate"/>
          </w:r>
          <w:r>
            <w:rPr>
              <w:noProof/>
              <w:webHidden/>
            </w:rPr>
            <w:t>26</w:t>
          </w:r>
          <w:r>
            <w:rPr>
              <w:noProof/>
              <w:webHidden/>
            </w:rPr>
            <w:fldChar w:fldCharType="end"/>
          </w:r>
          <w:r>
            <w:fldChar w:fldCharType="end"/>
          </w:r>
        </w:p>
        <w:p w:rsidR="004B6E21" w:rsidP="00242C61" w:rsidRDefault="004B6E21" w14:paraId="46D48196" w14:textId="0F97ED37">
          <w:pPr>
            <w:pStyle w:val="TOC1"/>
            <w:tabs>
              <w:tab w:val="right" w:leader="dot" w:pos="9060"/>
            </w:tabs>
            <w:jc w:val="both"/>
            <w:rPr>
              <w:noProof/>
              <w:sz w:val="24"/>
              <w:szCs w:val="24"/>
              <w:lang w:val="pt-PT"/>
            </w:rPr>
            <w:pPrChange w:author="Ana Cristina Machado Russo" w:date="2025-12-29T09:43:00Z" w16du:dateUtc="2025-12-29T09:43:00Z" w:id="78">
              <w:pPr>
                <w:pStyle w:val="TOC1"/>
                <w:tabs>
                  <w:tab w:val="right" w:leader="dot" w:pos="9060"/>
                </w:tabs>
              </w:pPr>
            </w:pPrChange>
          </w:pPr>
          <w:r>
            <w:fldChar w:fldCharType="begin"/>
          </w:r>
          <w:r>
            <w:instrText>HYPERLINK \l "_Toc216955752"</w:instrText>
          </w:r>
          <w:r>
            <w:fldChar w:fldCharType="separate"/>
          </w:r>
          <w:r w:rsidRPr="008B55C5">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_Toc216955752 \h </w:instrText>
          </w:r>
          <w:r>
            <w:rPr>
              <w:noProof/>
              <w:webHidden/>
            </w:rPr>
          </w:r>
          <w:r>
            <w:rPr>
              <w:noProof/>
              <w:webHidden/>
            </w:rPr>
            <w:fldChar w:fldCharType="separate"/>
          </w:r>
          <w:r>
            <w:rPr>
              <w:noProof/>
              <w:webHidden/>
            </w:rPr>
            <w:t>27</w:t>
          </w:r>
          <w:r>
            <w:rPr>
              <w:noProof/>
              <w:webHidden/>
            </w:rPr>
            <w:fldChar w:fldCharType="end"/>
          </w:r>
          <w:r>
            <w:fldChar w:fldCharType="end"/>
          </w:r>
        </w:p>
        <w:p w:rsidR="004B6E21" w:rsidP="00242C61" w:rsidRDefault="004B6E21" w14:paraId="617C2112" w14:textId="4B2360C2">
          <w:pPr>
            <w:pStyle w:val="TOC1"/>
            <w:tabs>
              <w:tab w:val="right" w:leader="dot" w:pos="9060"/>
            </w:tabs>
            <w:jc w:val="both"/>
            <w:rPr>
              <w:noProof/>
              <w:sz w:val="24"/>
              <w:szCs w:val="24"/>
              <w:lang w:val="pt-PT"/>
            </w:rPr>
            <w:pPrChange w:author="Ana Cristina Machado Russo" w:date="2025-12-29T09:43:00Z" w16du:dateUtc="2025-12-29T09:43:00Z" w:id="79">
              <w:pPr>
                <w:pStyle w:val="TOC1"/>
                <w:tabs>
                  <w:tab w:val="right" w:leader="dot" w:pos="9060"/>
                </w:tabs>
              </w:pPr>
            </w:pPrChange>
          </w:pPr>
          <w:r>
            <w:fldChar w:fldCharType="begin"/>
          </w:r>
          <w:r>
            <w:instrText>HYPERLINK \l "_Toc216955753"</w:instrText>
          </w:r>
          <w:r>
            <w:fldChar w:fldCharType="separate"/>
          </w:r>
          <w:r w:rsidRPr="008B55C5">
            <w:rPr>
              <w:rStyle w:val="Hyperlink"/>
              <w:rFonts w:ascii="Arial" w:hAnsi="Arial" w:cs="Arial"/>
              <w:noProof/>
            </w:rPr>
            <w:t>Appendices</w:t>
          </w:r>
          <w:r>
            <w:rPr>
              <w:noProof/>
              <w:webHidden/>
            </w:rPr>
            <w:tab/>
          </w:r>
          <w:r>
            <w:rPr>
              <w:noProof/>
              <w:webHidden/>
            </w:rPr>
            <w:fldChar w:fldCharType="begin"/>
          </w:r>
          <w:r>
            <w:rPr>
              <w:noProof/>
              <w:webHidden/>
            </w:rPr>
            <w:instrText xml:space="preserve"> PAGEREF _Toc216955753 \h </w:instrText>
          </w:r>
          <w:r>
            <w:rPr>
              <w:noProof/>
              <w:webHidden/>
            </w:rPr>
          </w:r>
          <w:r>
            <w:rPr>
              <w:noProof/>
              <w:webHidden/>
            </w:rPr>
            <w:fldChar w:fldCharType="separate"/>
          </w:r>
          <w:r>
            <w:rPr>
              <w:noProof/>
              <w:webHidden/>
            </w:rPr>
            <w:t>29</w:t>
          </w:r>
          <w:r>
            <w:rPr>
              <w:noProof/>
              <w:webHidden/>
            </w:rPr>
            <w:fldChar w:fldCharType="end"/>
          </w:r>
          <w:r>
            <w:fldChar w:fldCharType="end"/>
          </w:r>
        </w:p>
        <w:p w:rsidRPr="008B5D1D" w:rsidR="007D690C" w:rsidP="00242C61" w:rsidRDefault="007D690C" w14:paraId="11D9B90F" w14:textId="720D979D">
          <w:pPr>
            <w:spacing w:line="360" w:lineRule="auto"/>
            <w:jc w:val="both"/>
            <w:rPr>
              <w:rFonts w:ascii="Arial" w:hAnsi="Arial" w:cs="Arial"/>
            </w:rPr>
            <w:pPrChange w:author="Ana Cristina Machado Russo" w:date="2025-12-29T09:43:00Z" w16du:dateUtc="2025-12-29T09:43:00Z" w:id="80">
              <w:pPr>
                <w:spacing w:line="360" w:lineRule="auto"/>
              </w:pPr>
            </w:pPrChange>
          </w:pPr>
          <w:r w:rsidRPr="008B5D1D">
            <w:rPr>
              <w:rFonts w:ascii="Arial" w:hAnsi="Arial" w:cs="Arial"/>
              <w:b/>
              <w:bCs/>
              <w:color w:val="000000" w:themeColor="text1"/>
            </w:rPr>
            <w:fldChar w:fldCharType="end"/>
          </w:r>
        </w:p>
      </w:sdtContent>
    </w:sdt>
    <w:p w:rsidRPr="008B5D1D" w:rsidR="00F26190" w:rsidP="00242C61" w:rsidRDefault="00F26190" w14:paraId="39ED6DB3" w14:textId="77777777">
      <w:pPr>
        <w:spacing w:line="360" w:lineRule="auto"/>
        <w:jc w:val="both"/>
        <w:rPr>
          <w:rFonts w:ascii="Arial" w:hAnsi="Arial" w:cs="Arial"/>
        </w:rPr>
        <w:pPrChange w:author="Ana Cristina Machado Russo" w:date="2025-12-29T09:43:00Z" w16du:dateUtc="2025-12-29T09:43:00Z" w:id="81">
          <w:pPr>
            <w:spacing w:line="360" w:lineRule="auto"/>
          </w:pPr>
        </w:pPrChange>
      </w:pPr>
      <w:r w:rsidRPr="008B5D1D">
        <w:rPr>
          <w:rFonts w:ascii="Arial" w:hAnsi="Arial" w:cs="Arial"/>
        </w:rPr>
        <w:br w:type="page"/>
      </w:r>
    </w:p>
    <w:p w:rsidRPr="006708EB" w:rsidR="00444288" w:rsidP="00242C61" w:rsidRDefault="00444288" w14:paraId="3F001E65" w14:textId="7CABF9DA">
      <w:pPr>
        <w:spacing w:line="360" w:lineRule="auto"/>
        <w:jc w:val="both"/>
        <w:rPr>
          <w:rFonts w:ascii="Arial" w:hAnsi="Arial" w:cs="Arial"/>
          <w:color w:val="000000" w:themeColor="text1"/>
          <w:sz w:val="28"/>
          <w:szCs w:val="28"/>
          <w:lang w:val="pt-PT"/>
        </w:rPr>
        <w:pPrChange w:author="Ana Cristina Machado Russo" w:date="2025-12-29T09:43:00Z" w16du:dateUtc="2025-12-29T09:43:00Z" w:id="82">
          <w:pPr>
            <w:spacing w:line="360" w:lineRule="auto"/>
          </w:pPr>
        </w:pPrChange>
      </w:pPr>
      <w:r w:rsidRPr="006708EB">
        <w:rPr>
          <w:rFonts w:ascii="Arial" w:hAnsi="Arial" w:cs="Arial"/>
          <w:color w:val="000000" w:themeColor="text1"/>
          <w:sz w:val="28"/>
          <w:szCs w:val="28"/>
          <w:lang w:val="pt-PT"/>
        </w:rPr>
        <w:t xml:space="preserve">List </w:t>
      </w:r>
      <w:r w:rsidRPr="006708EB" w:rsidR="007B2506">
        <w:rPr>
          <w:rFonts w:ascii="Arial" w:hAnsi="Arial" w:cs="Arial"/>
          <w:color w:val="000000" w:themeColor="text1"/>
          <w:sz w:val="28"/>
          <w:szCs w:val="28"/>
          <w:lang w:val="pt-PT"/>
        </w:rPr>
        <w:t xml:space="preserve">of </w:t>
      </w:r>
      <w:r w:rsidRPr="006708EB" w:rsidR="009B0FFD">
        <w:rPr>
          <w:rFonts w:ascii="Arial" w:hAnsi="Arial" w:cs="Arial"/>
          <w:color w:val="000000" w:themeColor="text1"/>
          <w:sz w:val="28"/>
          <w:szCs w:val="28"/>
          <w:lang w:val="pt-PT"/>
        </w:rPr>
        <w:t>F</w:t>
      </w:r>
      <w:r w:rsidRPr="006708EB" w:rsidR="007B2506">
        <w:rPr>
          <w:rFonts w:ascii="Arial" w:hAnsi="Arial" w:cs="Arial"/>
          <w:color w:val="000000" w:themeColor="text1"/>
          <w:sz w:val="28"/>
          <w:szCs w:val="28"/>
          <w:lang w:val="pt-PT"/>
        </w:rPr>
        <w:t>igures</w:t>
      </w:r>
    </w:p>
    <w:p w:rsidR="00532549" w:rsidP="00242C61" w:rsidRDefault="00D52946" w14:paraId="29168FF7" w14:textId="39660D64">
      <w:pPr>
        <w:pStyle w:val="TableofFigures"/>
        <w:tabs>
          <w:tab w:val="right" w:leader="dot" w:pos="9060"/>
        </w:tabs>
        <w:jc w:val="both"/>
        <w:rPr>
          <w:noProof/>
          <w:sz w:val="24"/>
          <w:szCs w:val="24"/>
          <w:lang w:val="pt-PT"/>
        </w:rPr>
        <w:pPrChange w:author="Ana Cristina Machado Russo" w:date="2025-12-29T09:43:00Z" w16du:dateUtc="2025-12-29T09:43:00Z" w:id="83">
          <w:pPr>
            <w:pStyle w:val="TableofFigures"/>
            <w:tabs>
              <w:tab w:val="right" w:leader="dot" w:pos="9060"/>
            </w:tabs>
          </w:pPr>
        </w:pPrChange>
      </w:pPr>
      <w:r>
        <w:rPr>
          <w:rFonts w:ascii="Arial" w:hAnsi="Arial" w:cs="Arial"/>
        </w:rPr>
        <w:fldChar w:fldCharType="begin"/>
      </w:r>
      <w:r>
        <w:rPr>
          <w:rFonts w:ascii="Arial" w:hAnsi="Arial" w:cs="Arial"/>
        </w:rPr>
        <w:instrText xml:space="preserve"> TOC \h \z \c "Figure" </w:instrText>
      </w:r>
      <w:r>
        <w:rPr>
          <w:rFonts w:ascii="Arial" w:hAnsi="Arial" w:cs="Arial"/>
        </w:rPr>
        <w:fldChar w:fldCharType="separate"/>
      </w:r>
      <w:r w:rsidR="00532549">
        <w:fldChar w:fldCharType="begin"/>
      </w:r>
      <w:r w:rsidR="00532549">
        <w:instrText>HYPERLINK \l "_Toc216957237"</w:instrText>
      </w:r>
      <w:r w:rsidR="00532549">
        <w:fldChar w:fldCharType="separate"/>
      </w:r>
      <w:r w:rsidRPr="000201F9" w:rsidR="00532549">
        <w:rPr>
          <w:rStyle w:val="Hyperlink"/>
          <w:rFonts w:ascii="Arial" w:hAnsi="Arial" w:cs="Arial"/>
          <w:noProof/>
        </w:rPr>
        <w:t>Figure 1 - Regions defined for the current study within the chosen study area – Portugal, Spain, Italy and Greece</w:t>
      </w:r>
      <w:r w:rsidR="00532549">
        <w:rPr>
          <w:noProof/>
          <w:webHidden/>
        </w:rPr>
        <w:tab/>
      </w:r>
      <w:r w:rsidR="00532549">
        <w:rPr>
          <w:noProof/>
          <w:webHidden/>
        </w:rPr>
        <w:fldChar w:fldCharType="begin"/>
      </w:r>
      <w:r w:rsidR="00532549">
        <w:rPr>
          <w:noProof/>
          <w:webHidden/>
        </w:rPr>
        <w:instrText xml:space="preserve"> PAGEREF _Toc216957237 \h </w:instrText>
      </w:r>
      <w:r w:rsidR="00532549">
        <w:rPr>
          <w:noProof/>
          <w:webHidden/>
        </w:rPr>
      </w:r>
      <w:r w:rsidR="00532549">
        <w:rPr>
          <w:noProof/>
          <w:webHidden/>
        </w:rPr>
        <w:fldChar w:fldCharType="separate"/>
      </w:r>
      <w:r w:rsidR="00532549">
        <w:rPr>
          <w:noProof/>
          <w:webHidden/>
        </w:rPr>
        <w:t>15</w:t>
      </w:r>
      <w:r w:rsidR="00532549">
        <w:rPr>
          <w:noProof/>
          <w:webHidden/>
        </w:rPr>
        <w:fldChar w:fldCharType="end"/>
      </w:r>
      <w:r w:rsidR="00532549">
        <w:fldChar w:fldCharType="end"/>
      </w:r>
    </w:p>
    <w:p w:rsidR="00532549" w:rsidP="00242C61" w:rsidRDefault="00532549" w14:paraId="619DCCAC" w14:textId="30FDDE2F">
      <w:pPr>
        <w:pStyle w:val="TableofFigures"/>
        <w:tabs>
          <w:tab w:val="right" w:leader="dot" w:pos="9060"/>
        </w:tabs>
        <w:jc w:val="both"/>
        <w:rPr>
          <w:noProof/>
          <w:sz w:val="24"/>
          <w:szCs w:val="24"/>
          <w:lang w:val="pt-PT"/>
        </w:rPr>
        <w:pPrChange w:author="Ana Cristina Machado Russo" w:date="2025-12-29T09:43:00Z" w16du:dateUtc="2025-12-29T09:43:00Z" w:id="84">
          <w:pPr>
            <w:pStyle w:val="TableofFigures"/>
            <w:tabs>
              <w:tab w:val="right" w:leader="dot" w:pos="9060"/>
            </w:tabs>
          </w:pPr>
        </w:pPrChange>
      </w:pPr>
      <w:r>
        <w:fldChar w:fldCharType="begin"/>
      </w:r>
      <w:r>
        <w:instrText>HYPERLINK \l "_Toc216957238"</w:instrText>
      </w:r>
      <w:r>
        <w:fldChar w:fldCharType="separate"/>
      </w:r>
      <w:r w:rsidRPr="000201F9">
        <w:rPr>
          <w:rStyle w:val="Hyperlink"/>
          <w:rFonts w:ascii="Arial" w:hAnsi="Arial" w:cs="Arial"/>
          <w:noProof/>
        </w:rPr>
        <w:t>Figure 2 - Grid masks created to represent the countries chosen within study area. Resolution 0.75ºx0.75º</w:t>
      </w:r>
      <w:r>
        <w:rPr>
          <w:noProof/>
          <w:webHidden/>
        </w:rPr>
        <w:tab/>
      </w:r>
      <w:r>
        <w:rPr>
          <w:noProof/>
          <w:webHidden/>
        </w:rPr>
        <w:fldChar w:fldCharType="begin"/>
      </w:r>
      <w:r>
        <w:rPr>
          <w:noProof/>
          <w:webHidden/>
        </w:rPr>
        <w:instrText xml:space="preserve"> PAGEREF _Toc216957238 \h </w:instrText>
      </w:r>
      <w:r>
        <w:rPr>
          <w:noProof/>
          <w:webHidden/>
        </w:rPr>
      </w:r>
      <w:r>
        <w:rPr>
          <w:noProof/>
          <w:webHidden/>
        </w:rPr>
        <w:fldChar w:fldCharType="separate"/>
      </w:r>
      <w:r>
        <w:rPr>
          <w:noProof/>
          <w:webHidden/>
        </w:rPr>
        <w:t>19</w:t>
      </w:r>
      <w:r>
        <w:rPr>
          <w:noProof/>
          <w:webHidden/>
        </w:rPr>
        <w:fldChar w:fldCharType="end"/>
      </w:r>
      <w:r>
        <w:fldChar w:fldCharType="end"/>
      </w:r>
    </w:p>
    <w:p w:rsidR="0001339B" w:rsidP="09A8E0CC" w:rsidRDefault="00D52946" w14:paraId="6AE79A5F" w14:textId="7DC1C96F">
      <w:pPr>
        <w:spacing w:line="360" w:lineRule="auto"/>
        <w:jc w:val="both"/>
        <w:rPr>
          <w:rFonts w:ascii="Arial" w:hAnsi="Arial" w:cs="Arial"/>
        </w:rPr>
      </w:pPr>
      <w:r w:rsidRPr="09A8E0CC">
        <w:rPr>
          <w:rFonts w:ascii="Arial" w:hAnsi="Arial" w:cs="Arial"/>
        </w:rPr>
        <w:fldChar w:fldCharType="end"/>
      </w:r>
    </w:p>
    <w:p w:rsidRPr="0001339B" w:rsidR="00F26190" w:rsidP="09A8E0CC" w:rsidRDefault="00F26190" w14:paraId="29E4A78F" w14:textId="64173F63">
      <w:pPr>
        <w:spacing w:line="360" w:lineRule="auto"/>
        <w:jc w:val="both"/>
        <w:rPr>
          <w:rFonts w:ascii="Arial" w:hAnsi="Arial" w:cs="Arial"/>
        </w:rPr>
      </w:pPr>
      <w:r w:rsidRPr="09A8E0CC">
        <w:rPr>
          <w:rFonts w:ascii="Arial" w:hAnsi="Arial" w:cs="Arial"/>
        </w:rPr>
        <w:br w:type="page"/>
      </w:r>
    </w:p>
    <w:p w:rsidRPr="0068086F" w:rsidR="007B2506" w:rsidP="09A8E0CC" w:rsidRDefault="00C44C61" w14:paraId="5290143A" w14:textId="649467EB">
      <w:pPr>
        <w:spacing w:line="360" w:lineRule="auto"/>
        <w:jc w:val="both"/>
        <w:rPr>
          <w:rFonts w:ascii="Arial" w:hAnsi="Arial" w:cs="Arial"/>
          <w:color w:val="000000" w:themeColor="text1"/>
          <w:sz w:val="28"/>
          <w:szCs w:val="28"/>
        </w:rPr>
      </w:pPr>
      <w:r w:rsidRPr="09A8E0CC" w:rsidR="09A8E0CC">
        <w:rPr>
          <w:rFonts w:ascii="Arial" w:hAnsi="Arial" w:cs="Arial"/>
          <w:color w:val="000000" w:themeColor="text1" w:themeTint="FF" w:themeShade="FF"/>
          <w:sz w:val="28"/>
          <w:szCs w:val="28"/>
        </w:rPr>
        <w:t>List of Tables</w:t>
      </w:r>
    </w:p>
    <w:p w:rsidR="00D52946" w:rsidP="09A8E0CC" w:rsidRDefault="00D52946" w14:paraId="2CED8D9E" w14:textId="77777777">
      <w:pPr>
        <w:spacing w:line="360" w:lineRule="auto"/>
        <w:jc w:val="both"/>
        <w:rPr>
          <w:rFonts w:ascii="Arial" w:hAnsi="Arial" w:cs="Arial"/>
        </w:rPr>
      </w:pPr>
    </w:p>
    <w:p w:rsidRPr="0068086F" w:rsidR="00F26190" w:rsidP="09A8E0CC" w:rsidRDefault="00F26190" w14:paraId="48533EBC" w14:textId="28179CF8">
      <w:pPr>
        <w:spacing w:line="360" w:lineRule="auto"/>
        <w:jc w:val="both"/>
        <w:rPr>
          <w:rFonts w:ascii="Arial" w:hAnsi="Arial" w:cs="Arial"/>
        </w:rPr>
      </w:pPr>
      <w:r w:rsidRPr="09A8E0CC">
        <w:rPr>
          <w:rFonts w:ascii="Arial" w:hAnsi="Arial" w:cs="Arial"/>
        </w:rPr>
        <w:br w:type="page"/>
      </w:r>
    </w:p>
    <w:p w:rsidRPr="0068086F" w:rsidR="00873FD0" w:rsidP="09A8E0CC" w:rsidRDefault="00D210B4" w14:paraId="1991D0D2" w14:textId="0D87091D">
      <w:pPr>
        <w:spacing w:line="360" w:lineRule="auto"/>
        <w:jc w:val="both"/>
        <w:rPr>
          <w:rFonts w:ascii="Arial" w:hAnsi="Arial" w:cs="Arial"/>
          <w:color w:val="000000" w:themeColor="text1"/>
          <w:sz w:val="28"/>
          <w:szCs w:val="28"/>
        </w:rPr>
      </w:pPr>
      <w:r w:rsidRPr="09A8E0CC" w:rsidR="09A8E0CC">
        <w:rPr>
          <w:rFonts w:ascii="Arial" w:hAnsi="Arial" w:cs="Arial"/>
          <w:color w:val="000000" w:themeColor="text1" w:themeTint="FF" w:themeShade="FF"/>
          <w:sz w:val="28"/>
          <w:szCs w:val="28"/>
        </w:rPr>
        <w:t>List of Abbreviations</w:t>
      </w:r>
    </w:p>
    <w:p w:rsidRPr="006708EB" w:rsidR="00F26190" w:rsidP="09A8E0CC" w:rsidRDefault="00395D20" w14:paraId="471F12A2" w14:textId="78104C06">
      <w:pPr>
        <w:spacing w:line="360" w:lineRule="auto"/>
        <w:jc w:val="both"/>
        <w:rPr>
          <w:rFonts w:ascii="Arial" w:hAnsi="Arial" w:cs="Arial"/>
          <w:color w:val="000000" w:themeColor="text1"/>
          <w:lang w:val="pt-PT"/>
        </w:rPr>
      </w:pPr>
      <w:r w:rsidRPr="09A8E0CC" w:rsidR="09A8E0CC">
        <w:rPr>
          <w:rFonts w:ascii="Arial" w:hAnsi="Arial" w:cs="Arial"/>
          <w:color w:val="000000" w:themeColor="text1" w:themeTint="FF" w:themeShade="FF"/>
          <w:lang w:val="pt-PT"/>
        </w:rPr>
        <w:t>IPMA – Instituto Português do Mar e da Atmosfera</w:t>
      </w:r>
    </w:p>
    <w:p w:rsidRPr="008B5D1D" w:rsidR="00607413" w:rsidP="09A8E0CC" w:rsidRDefault="00607413" w14:paraId="1DB7205B" w14:textId="37C8B284">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WRF-Chem – Weather Research and Forecasting Model with Chemistry</w:t>
      </w:r>
    </w:p>
    <w:p w:rsidRPr="008B5D1D" w:rsidR="00607413" w:rsidP="09A8E0CC" w:rsidRDefault="00607413" w14:paraId="72829436" w14:textId="05A3D77F">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WRF – Weather Research and Forecasting</w:t>
      </w:r>
    </w:p>
    <w:p w:rsidRPr="008B5D1D" w:rsidR="004E6750" w:rsidP="09A8E0CC" w:rsidRDefault="004E6750" w14:paraId="5D7789CE" w14:textId="6FF1D2C3">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SEVIRI – Spinning Enhanced Visible and Infrared Imager</w:t>
      </w:r>
    </w:p>
    <w:p w:rsidRPr="008B5D1D" w:rsidR="00ED47D0" w:rsidP="09A8E0CC" w:rsidRDefault="00ED47D0" w14:paraId="5598DC1B" w14:textId="0CC45814">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MSG</w:t>
      </w:r>
      <w:r w:rsidRPr="09A8E0CC" w:rsidR="09A8E0CC">
        <w:rPr>
          <w:rFonts w:ascii="Arial" w:hAnsi="Arial" w:cs="Arial"/>
          <w:color w:val="000000" w:themeColor="text1" w:themeTint="FF" w:themeShade="FF"/>
        </w:rPr>
        <w:t xml:space="preserve"> </w:t>
      </w:r>
      <w:r w:rsidRPr="09A8E0CC" w:rsidR="09A8E0CC">
        <w:rPr>
          <w:rFonts w:ascii="Arial" w:hAnsi="Arial" w:cs="Arial"/>
          <w:color w:val="000000" w:themeColor="text1" w:themeTint="FF" w:themeShade="FF"/>
        </w:rPr>
        <w:t>– Meteosat Second Generation</w:t>
      </w:r>
    </w:p>
    <w:p w:rsidRPr="008B5D1D" w:rsidR="00DA65B8" w:rsidP="09A8E0CC" w:rsidRDefault="00DA65B8" w14:paraId="4245EDA0" w14:textId="77777777">
      <w:pPr>
        <w:spacing w:line="360" w:lineRule="auto"/>
        <w:jc w:val="both"/>
        <w:rPr>
          <w:rFonts w:ascii="Arial" w:hAnsi="Arial" w:cs="Arial"/>
          <w:color w:val="000000" w:themeColor="text1"/>
        </w:rPr>
      </w:pPr>
    </w:p>
    <w:p w:rsidRPr="008B5D1D" w:rsidR="00817588" w:rsidP="09A8E0CC" w:rsidRDefault="00817588" w14:paraId="4168070B" w14:textId="6D1E4E5C">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WHO – World Health Organization</w:t>
      </w:r>
    </w:p>
    <w:p w:rsidRPr="008B5D1D" w:rsidR="00B07685" w:rsidP="09A8E0CC" w:rsidRDefault="00B07685" w14:paraId="6E0DDF83" w14:textId="17DBA631">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WMO – World Meteorological Organization</w:t>
      </w:r>
    </w:p>
    <w:p w:rsidRPr="008B5D1D" w:rsidR="00DA65B8" w:rsidP="09A8E0CC" w:rsidRDefault="00DA65B8" w14:paraId="5CD0C881" w14:textId="77777777">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FRP – Fire Radiative Power</w:t>
      </w:r>
    </w:p>
    <w:p w:rsidRPr="008B5D1D" w:rsidR="00DA65B8" w:rsidP="09A8E0CC" w:rsidRDefault="00DA65B8" w14:paraId="50A8F041" w14:textId="77777777">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FRE – Fire Radiative Energy</w:t>
      </w:r>
    </w:p>
    <w:p w:rsidRPr="008B5D1D" w:rsidR="00D06C07" w:rsidP="09A8E0CC" w:rsidRDefault="00D06C07" w14:paraId="4249157C" w14:textId="77777777">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CDS – Climate Data Store</w:t>
      </w:r>
    </w:p>
    <w:p w:rsidRPr="008B5D1D" w:rsidR="00DA65B8" w:rsidP="09A8E0CC" w:rsidRDefault="00A53968" w14:paraId="46AFAEC6" w14:textId="00E28BB0">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ADS – Atmosphere Data Store</w:t>
      </w:r>
    </w:p>
    <w:p w:rsidRPr="008B5D1D" w:rsidR="00A53968" w:rsidP="09A8E0CC" w:rsidRDefault="00C503B4" w14:paraId="6ED504B3" w14:textId="0F669C23">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ECMWF – European Centre for Medium-Range Weather Forecasts</w:t>
      </w:r>
    </w:p>
    <w:p w:rsidRPr="008B5D1D" w:rsidR="00C92522" w:rsidP="09A8E0CC" w:rsidRDefault="00C92522" w14:paraId="5E118EFA" w14:textId="4FC78679">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ML – Machine Learning</w:t>
      </w:r>
    </w:p>
    <w:p w:rsidRPr="008B5D1D" w:rsidR="00C21847" w:rsidP="09A8E0CC" w:rsidRDefault="00C21847" w14:paraId="07BA102B" w14:textId="3D200E31">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AI – Artificial Intelligence</w:t>
      </w:r>
    </w:p>
    <w:p w:rsidRPr="008B5D1D" w:rsidR="00176C32" w:rsidP="09A8E0CC" w:rsidRDefault="00176C32" w14:paraId="631CB8FE" w14:textId="6B63D3DF">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API – Application Programming Interface</w:t>
      </w:r>
    </w:p>
    <w:p w:rsidRPr="008B5D1D" w:rsidR="002B4DE5" w:rsidP="09A8E0CC" w:rsidRDefault="002B4DE5" w14:paraId="20FA5F7F" w14:textId="77777777">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CAMS – Copernicus Atmosphere Monitoring Service</w:t>
      </w:r>
    </w:p>
    <w:p w:rsidRPr="008B5D1D" w:rsidR="00861508" w:rsidP="09A8E0CC" w:rsidRDefault="00861508" w14:paraId="0348D5E7" w14:textId="77777777">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PM – Particulate Matter</w:t>
      </w:r>
    </w:p>
    <w:p w:rsidRPr="008B5D1D" w:rsidR="003E4DDD" w:rsidP="09A8E0CC" w:rsidRDefault="003E4DDD" w14:paraId="2C5E3BA1" w14:textId="72978B26">
      <w:pPr>
        <w:spacing w:line="360" w:lineRule="auto"/>
        <w:jc w:val="both"/>
        <w:rPr>
          <w:rFonts w:ascii="Arial" w:hAnsi="Arial" w:cs="Arial"/>
          <w:color w:val="000000" w:themeColor="text1"/>
        </w:rPr>
      </w:pPr>
      <w:r w:rsidRPr="09A8E0CC" w:rsidR="09A8E0CC">
        <w:rPr>
          <w:rFonts w:ascii="Arial" w:hAnsi="Arial" w:cs="Arial"/>
        </w:rPr>
        <w:t>IFS – Integrated Forecasting System</w:t>
      </w:r>
    </w:p>
    <w:p w:rsidR="002B4DE5" w:rsidP="09A8E0CC" w:rsidRDefault="00F31662" w14:paraId="0A595ABB" w14:textId="49021A89">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EAC4 – ECMWF Atmospheric Composition Reanalysis 4</w:t>
      </w:r>
    </w:p>
    <w:p w:rsidR="00002E5B" w:rsidP="09A8E0CC" w:rsidRDefault="00002E5B" w14:paraId="7FBA813F" w14:textId="00BF5FAA">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FIRMS – Fire Information for Resource Management System</w:t>
      </w:r>
    </w:p>
    <w:p w:rsidRPr="008B5D1D" w:rsidR="00D506D1" w:rsidP="09A8E0CC" w:rsidRDefault="00D506D1" w14:paraId="052033B7" w14:textId="77777777">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MODIS – Moderate Resolution Imaging Spectroradiometer</w:t>
      </w:r>
    </w:p>
    <w:p w:rsidR="00D506D1" w:rsidP="09A8E0CC" w:rsidRDefault="00E80E98" w14:paraId="69C9FDF3" w14:textId="2B5E2877">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NetCDF – Network Common Data Form</w:t>
      </w:r>
    </w:p>
    <w:p w:rsidRPr="008B5D1D" w:rsidR="00CF3123" w:rsidP="09A8E0CC" w:rsidRDefault="00CF3123" w14:paraId="33EA57E2" w14:textId="3FAAC81B">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GADM – Database of Global Administrative Areas</w:t>
      </w:r>
    </w:p>
    <w:p w:rsidRPr="008B5D1D" w:rsidR="00F26190" w:rsidP="09A8E0CC" w:rsidRDefault="00F26190" w14:paraId="7CD644E8" w14:textId="77777777">
      <w:pPr>
        <w:spacing w:line="360" w:lineRule="auto"/>
        <w:jc w:val="both"/>
        <w:rPr>
          <w:rFonts w:ascii="Arial" w:hAnsi="Arial" w:cs="Arial"/>
          <w:color w:val="000000" w:themeColor="text1"/>
        </w:rPr>
      </w:pPr>
      <w:r w:rsidRPr="09A8E0CC">
        <w:rPr>
          <w:rFonts w:ascii="Arial" w:hAnsi="Arial" w:cs="Arial"/>
          <w:color w:val="000000" w:themeColor="text1" w:themeTint="FF" w:themeShade="FF"/>
        </w:rPr>
        <w:br w:type="page"/>
      </w:r>
    </w:p>
    <w:p w:rsidRPr="008B5D1D" w:rsidR="00D210B4" w:rsidP="09A8E0CC" w:rsidRDefault="00980B47" w14:paraId="4DEA99BC" w14:textId="758268CA">
      <w:pPr>
        <w:pStyle w:val="Heading1"/>
        <w:spacing w:line="360" w:lineRule="auto"/>
        <w:jc w:val="both"/>
        <w:rPr>
          <w:rFonts w:ascii="Arial" w:hAnsi="Arial" w:cs="Arial"/>
          <w:color w:val="000000" w:themeColor="text1"/>
          <w:sz w:val="28"/>
          <w:szCs w:val="28"/>
        </w:rPr>
      </w:pPr>
      <w:bookmarkStart w:name="_Toc216955732" w:id="117"/>
      <w:r w:rsidRPr="09A8E0CC" w:rsidR="09A8E0CC">
        <w:rPr>
          <w:rFonts w:ascii="Arial" w:hAnsi="Arial" w:cs="Arial"/>
          <w:color w:val="000000" w:themeColor="text1" w:themeTint="FF" w:themeShade="FF"/>
          <w:sz w:val="28"/>
          <w:szCs w:val="28"/>
        </w:rPr>
        <w:t>1.Introduction</w:t>
      </w:r>
      <w:bookmarkEnd w:id="117"/>
    </w:p>
    <w:p w:rsidRPr="008B5D1D" w:rsidR="00F33F64" w:rsidP="09A8E0CC" w:rsidRDefault="00044B8F" w14:paraId="78865485" w14:textId="3063E103">
      <w:pPr>
        <w:spacing w:line="360" w:lineRule="auto"/>
        <w:jc w:val="both"/>
        <w:rPr>
          <w:rFonts w:ascii="Arial" w:hAnsi="Arial" w:cs="Arial"/>
          <w:color w:val="000000" w:themeColor="text1"/>
        </w:rPr>
      </w:pPr>
      <w:commentRangeStart w:id="119"/>
      <w:r w:rsidRPr="09A8E0CC">
        <w:rPr>
          <w:rFonts w:ascii="Arial" w:hAnsi="Arial" w:cs="Arial"/>
          <w:color w:val="000000" w:themeColor="text1"/>
        </w:rPr>
        <w:t xml:space="preserve">Wildfi</w:t>
      </w:r>
      <w:r w:rsidRPr="09A8E0CC">
        <w:rPr>
          <w:rFonts w:ascii="Arial" w:hAnsi="Arial" w:cs="Arial"/>
          <w:color w:val="000000" w:themeColor="text1"/>
        </w:rPr>
        <w:t xml:space="preserve">res are a derivative of a fire that is uncontrolled </w:t>
      </w:r>
      <w:r w:rsidRPr="09A8E0CC" w:rsidR="00A03E75">
        <w:rPr>
          <w:rFonts w:ascii="Arial" w:hAnsi="Arial" w:cs="Arial"/>
          <w:color w:val="000000" w:themeColor="text1"/>
        </w:rPr>
        <w:t xml:space="preserve">that spreads across vegetation</w:t>
      </w:r>
      <w:r w:rsidRPr="09A8E0CC" w:rsidR="00A03E75">
        <w:rPr>
          <w:rFonts w:ascii="Arial" w:hAnsi="Arial" w:cs="Arial"/>
          <w:color w:val="000000" w:themeColor="text1"/>
        </w:rPr>
        <w:t xml:space="preserve">,</w:t>
      </w:r>
      <w:ins w:author="Utilizador Convidado" w:date="2026-01-02T19:47:24.135Z" w16du:dateUtc="2026-01-02T19:47:24.135Z" w:id="1775350039">
        <w:r w:rsidRPr="09A8E0CC" w:rsidR="00A03E75">
          <w:rPr>
            <w:rFonts w:ascii="Arial" w:hAnsi="Arial" w:cs="Arial"/>
            <w:color w:val="000000" w:themeColor="text1"/>
          </w:rPr>
          <w:t xml:space="preserve"> </w:t>
        </w:r>
      </w:ins>
      <w:del w:author="Utilizador Convidado" w:date="2026-01-02T19:47:17.451Z" w16du:dateUtc="2026-01-02T19:47:17.451Z" w:id="1119746771">
        <w:r w:rsidRPr="09A8E0CC" w:rsidDel="09A8E0CC">
          <w:rPr>
            <w:rFonts w:ascii="Arial" w:hAnsi="Arial" w:cs="Arial"/>
            <w:color w:val="000000" w:themeColor="text1" w:themeTint="FF" w:themeShade="FF"/>
          </w:rPr>
          <w:delText xml:space="preserve"> </w:delText>
        </w:r>
      </w:del>
      <w:r w:rsidRPr="09A8E0CC" w:rsidR="00A03E75">
        <w:rPr>
          <w:rFonts w:ascii="Arial" w:hAnsi="Arial" w:cs="Arial"/>
          <w:color w:val="000000" w:themeColor="text1"/>
        </w:rPr>
        <w:t xml:space="preserve">often</w:t>
      </w:r>
      <w:r w:rsidRPr="09A8E0CC" w:rsidR="00A03E75">
        <w:rPr>
          <w:rFonts w:ascii="Arial" w:hAnsi="Arial" w:cs="Arial"/>
          <w:color w:val="000000" w:themeColor="text1"/>
        </w:rPr>
        <w:t xml:space="preserve"> </w:t>
      </w:r>
      <w:r w:rsidRPr="09A8E0CC" w:rsidR="00316CCE">
        <w:rPr>
          <w:rFonts w:ascii="Arial" w:hAnsi="Arial" w:cs="Arial"/>
          <w:color w:val="000000" w:themeColor="text1"/>
        </w:rPr>
        <w:t>fu</w:t>
      </w:r>
      <w:r w:rsidRPr="09A8E0CC" w:rsidR="00316CCE">
        <w:rPr>
          <w:rFonts w:ascii="Arial" w:hAnsi="Arial" w:cs="Arial"/>
          <w:color w:val="000000" w:themeColor="text1"/>
        </w:rPr>
        <w:t>e</w:t>
      </w:r>
      <w:r w:rsidRPr="09A8E0CC" w:rsidR="009E65F6">
        <w:rPr>
          <w:rFonts w:ascii="Arial" w:hAnsi="Arial" w:cs="Arial"/>
          <w:color w:val="000000" w:themeColor="text1"/>
        </w:rPr>
        <w:t>l</w:t>
      </w:r>
      <w:r w:rsidRPr="09A8E0CC" w:rsidR="00316CCE">
        <w:rPr>
          <w:rFonts w:ascii="Arial" w:hAnsi="Arial" w:cs="Arial"/>
          <w:color w:val="000000" w:themeColor="text1"/>
        </w:rPr>
        <w:t>led</w:t>
      </w:r>
      <w:r w:rsidRPr="09A8E0CC" w:rsidR="00A03E75">
        <w:rPr>
          <w:rFonts w:ascii="Arial" w:hAnsi="Arial" w:cs="Arial"/>
          <w:color w:val="000000" w:themeColor="text1"/>
        </w:rPr>
        <w:t xml:space="preserve"> by dr</w:t>
      </w:r>
      <w:r w:rsidRPr="09A8E0CC" w:rsidR="00A03E75">
        <w:rPr>
          <w:rFonts w:ascii="Arial" w:hAnsi="Arial" w:cs="Arial"/>
          <w:color w:val="000000" w:themeColor="text1"/>
        </w:rPr>
        <w:t xml:space="preserve">y conditions, </w:t>
      </w:r>
      <w:r w:rsidRPr="09A8E0CC" w:rsidR="00A03E75">
        <w:rPr>
          <w:rFonts w:ascii="Arial" w:hAnsi="Arial" w:cs="Arial"/>
          <w:color w:val="000000" w:themeColor="text1"/>
        </w:rPr>
        <w:t xml:space="preserve">strong winds</w:t>
      </w:r>
      <w:r w:rsidRPr="09A8E0CC" w:rsidR="00A03E75">
        <w:rPr>
          <w:rFonts w:ascii="Arial" w:hAnsi="Arial" w:cs="Arial"/>
          <w:color w:val="000000" w:themeColor="text1"/>
        </w:rPr>
        <w:t xml:space="preserve">, and abundant c</w:t>
      </w:r>
      <w:r w:rsidRPr="09A8E0CC" w:rsidR="00A03E75">
        <w:rPr>
          <w:rFonts w:ascii="Arial" w:hAnsi="Arial" w:cs="Arial"/>
          <w:color w:val="000000" w:themeColor="text1"/>
        </w:rPr>
        <w:t xml:space="preserve">ombustib</w:t>
      </w:r>
      <w:r w:rsidRPr="09A8E0CC" w:rsidR="00A03E75">
        <w:rPr>
          <w:rFonts w:ascii="Arial" w:hAnsi="Arial" w:cs="Arial"/>
          <w:color w:val="000000" w:themeColor="text1"/>
        </w:rPr>
        <w:t xml:space="preserve">le material</w:t>
      </w:r>
      <w:r w:rsidRPr="09A8E0CC" w:rsidR="00C6704F">
        <w:rPr>
          <w:rFonts w:ascii="Arial" w:hAnsi="Arial" w:cs="Arial"/>
          <w:color w:val="000000" w:themeColor="text1"/>
        </w:rPr>
        <w:t xml:space="preserve"> (REF)</w:t>
      </w:r>
      <w:r w:rsidRPr="09A8E0CC" w:rsidR="00A03E75">
        <w:rPr>
          <w:rFonts w:ascii="Arial" w:hAnsi="Arial" w:cs="Arial"/>
          <w:color w:val="000000" w:themeColor="text1"/>
        </w:rPr>
        <w:t xml:space="preserve">. </w:t>
      </w:r>
      <w:commentRangeEnd w:id="119"/>
      <w:r w:rsidRPr="008B5D1D" w:rsidR="00242C61">
        <w:rPr>
          <w:rStyle w:val="CommentReference"/>
          <w:rFonts w:ascii="Arial" w:hAnsi="Arial" w:cs="Arial"/>
          <w:bCs/>
          <w:color w:val="000000" w:themeColor="text1"/>
          <w:sz w:val="22"/>
          <w:szCs w:val="22"/>
        </w:rPr>
        <w:commentReference w:id="119"/>
      </w:r>
      <w:r w:rsidRPr="09A8E0CC" w:rsidR="00A03E75">
        <w:rPr>
          <w:rFonts w:ascii="Arial" w:hAnsi="Arial" w:cs="Arial"/>
          <w:color w:val="000000" w:themeColor="text1"/>
        </w:rPr>
        <w:t>They</w:t>
      </w:r>
      <w:r w:rsidRPr="09A8E0CC" w:rsidR="00545B6A">
        <w:rPr>
          <w:rFonts w:ascii="Arial" w:hAnsi="Arial" w:cs="Arial"/>
          <w:color w:val="000000" w:themeColor="text1"/>
        </w:rPr>
        <w:t xml:space="preserve"> can </w:t>
      </w:r>
      <w:r w:rsidRPr="09A8E0CC">
        <w:rPr>
          <w:rFonts w:ascii="Arial" w:hAnsi="Arial" w:cs="Arial"/>
          <w:color w:val="000000" w:themeColor="text1"/>
        </w:rPr>
        <w:t xml:space="preserve">take large proportions because they</w:t>
      </w:r>
      <w:del w:author="Utilizador Convidado" w:date="2026-01-02T19:47:05.313Z" w16du:dateUtc="2026-01-02T19:47:05.313Z" w:id="881151679">
        <w:r w:rsidRPr="09A8E0CC" w:rsidDel="09A8E0CC">
          <w:rPr>
            <w:rFonts w:ascii="Arial" w:hAnsi="Arial" w:cs="Arial"/>
            <w:color w:val="000000" w:themeColor="text1" w:themeTint="FF" w:themeShade="FF"/>
          </w:rPr>
          <w:delText xml:space="preserve"> are</w:delText>
        </w:r>
      </w:del>
      <w:r w:rsidRPr="09A8E0CC">
        <w:rPr>
          <w:rFonts w:ascii="Arial" w:hAnsi="Arial" w:cs="Arial"/>
          <w:color w:val="000000" w:themeColor="text1"/>
        </w:rPr>
        <w:t xml:space="preserve"> usually </w:t>
      </w:r>
      <w:r w:rsidRPr="09A8E0CC" w:rsidR="00C6704F">
        <w:rPr>
          <w:rFonts w:ascii="Arial" w:hAnsi="Arial" w:cs="Arial"/>
          <w:color w:val="000000" w:themeColor="text1"/>
        </w:rPr>
        <w:t xml:space="preserve">occur </w:t>
      </w:r>
      <w:r w:rsidRPr="09A8E0CC">
        <w:rPr>
          <w:rFonts w:ascii="Arial" w:hAnsi="Arial" w:cs="Arial"/>
          <w:color w:val="000000" w:themeColor="text1"/>
        </w:rPr>
        <w:t xml:space="preserve">in rural </w:t>
      </w:r>
      <w:r w:rsidRPr="09A8E0CC" w:rsidR="00545B6A">
        <w:rPr>
          <w:rFonts w:ascii="Arial" w:hAnsi="Arial" w:cs="Arial"/>
          <w:color w:val="000000" w:themeColor="text1"/>
        </w:rPr>
        <w:t xml:space="preserve">and forested </w:t>
      </w:r>
      <w:r w:rsidRPr="09A8E0CC">
        <w:rPr>
          <w:rFonts w:ascii="Arial" w:hAnsi="Arial" w:cs="Arial"/>
          <w:color w:val="000000" w:themeColor="text1"/>
        </w:rPr>
        <w:t>areas</w:t>
      </w:r>
      <w:ins w:author="Ana Cristina Machado Russo" w:date="2025-12-29T09:52:00Z" w16du:dateUtc="2025-12-29T09:52:00Z" w:id="569701021">
        <w:r w:rsidRPr="09A8E0CC" w:rsidR="09A8E0CC">
          <w:rPr>
            <w:rFonts w:ascii="Arial" w:hAnsi="Arial" w:cs="Arial"/>
            <w:color w:val="000000" w:themeColor="text1" w:themeTint="FF" w:themeShade="FF"/>
          </w:rPr>
          <w:t>,</w:t>
        </w:r>
      </w:ins>
      <w:r w:rsidRPr="09A8E0CC">
        <w:rPr>
          <w:rFonts w:ascii="Arial" w:hAnsi="Arial" w:cs="Arial"/>
          <w:color w:val="000000" w:themeColor="text1"/>
        </w:rPr>
        <w:t xml:space="preserve"> </w:t>
      </w:r>
      <w:r w:rsidRPr="09A8E0CC" w:rsidR="00C6704F">
        <w:rPr>
          <w:rFonts w:ascii="Arial" w:hAnsi="Arial" w:cs="Arial"/>
          <w:color w:val="000000" w:themeColor="text1"/>
        </w:rPr>
        <w:t xml:space="preserve">often </w:t>
      </w:r>
      <w:r w:rsidRPr="09A8E0CC">
        <w:rPr>
          <w:rFonts w:ascii="Arial" w:hAnsi="Arial" w:cs="Arial"/>
          <w:color w:val="000000" w:themeColor="text1"/>
        </w:rPr>
        <w:t xml:space="preserve">with difficult</w:t>
      </w:r>
      <w:r w:rsidRPr="09A8E0CC">
        <w:rPr>
          <w:rFonts w:ascii="Arial" w:hAnsi="Arial" w:cs="Arial"/>
          <w:color w:val="000000" w:themeColor="text1"/>
        </w:rPr>
        <w:t xml:space="preserve"> access. </w:t>
      </w:r>
      <w:r w:rsidRPr="09A8E0CC" w:rsidR="00C6704F">
        <w:rPr>
          <w:rFonts w:ascii="Arial" w:hAnsi="Arial" w:cs="Arial"/>
          <w:color w:val="000000" w:themeColor="text1"/>
        </w:rPr>
        <w:t>T</w:t>
      </w:r>
      <w:r w:rsidRPr="09A8E0CC">
        <w:rPr>
          <w:rFonts w:ascii="Arial" w:hAnsi="Arial" w:cs="Arial"/>
          <w:color w:val="000000" w:themeColor="text1"/>
        </w:rPr>
        <w:t xml:space="preserve">hey </w:t>
      </w:r>
      <w:r w:rsidRPr="09A8E0CC" w:rsidR="00C6704F">
        <w:rPr>
          <w:rFonts w:ascii="Arial" w:hAnsi="Arial" w:cs="Arial"/>
          <w:color w:val="000000" w:themeColor="text1"/>
        </w:rPr>
        <w:t xml:space="preserve">also </w:t>
      </w:r>
      <w:r w:rsidRPr="09A8E0CC">
        <w:rPr>
          <w:rFonts w:ascii="Arial" w:hAnsi="Arial" w:cs="Arial"/>
          <w:color w:val="000000" w:themeColor="text1"/>
        </w:rPr>
        <w:t>co</w:t>
      </w:r>
      <w:r w:rsidRPr="09A8E0CC" w:rsidR="00C6704F">
        <w:rPr>
          <w:rFonts w:ascii="Arial" w:hAnsi="Arial" w:cs="Arial"/>
          <w:color w:val="000000" w:themeColor="text1"/>
        </w:rPr>
        <w:t xml:space="preserve">ntribute positively </w:t>
      </w:r>
      <w:r w:rsidRPr="09A8E0CC">
        <w:rPr>
          <w:rFonts w:ascii="Arial" w:hAnsi="Arial" w:cs="Arial"/>
          <w:color w:val="000000" w:themeColor="text1"/>
        </w:rPr>
        <w:t>to certain natural landscapes by clearing the underbrush and allowing seed release for some species</w:t>
      </w:r>
      <w:r w:rsidRPr="09A8E0CC" w:rsidR="00C6704F">
        <w:rPr>
          <w:rFonts w:ascii="Arial" w:hAnsi="Arial" w:cs="Arial"/>
          <w:color w:val="000000" w:themeColor="text1"/>
        </w:rPr>
        <w:t xml:space="preserve"> </w:t>
      </w:r>
      <w:r w:rsidRPr="09A8E0CC" w:rsidR="00C6704F">
        <w:rPr>
          <w:rFonts w:ascii="Arial" w:hAnsi="Arial" w:cs="Arial"/>
          <w:color w:val="000000" w:themeColor="text1"/>
          <w:lang w:val="en-US"/>
        </w:rPr>
        <w:t>(REF)</w:t>
      </w:r>
      <w:r w:rsidRPr="09A8E0CC">
        <w:rPr>
          <w:rFonts w:ascii="Arial" w:hAnsi="Arial" w:cs="Arial"/>
          <w:color w:val="000000" w:themeColor="text1"/>
        </w:rPr>
        <w:t xml:space="preserve">. </w:t>
      </w:r>
      <w:r w:rsidRPr="09A8E0CC" w:rsidR="00C6704F">
        <w:rPr>
          <w:rFonts w:ascii="Arial" w:hAnsi="Arial" w:cs="Arial"/>
          <w:color w:val="000000" w:themeColor="text1"/>
        </w:rPr>
        <w:t>A</w:t>
      </w:r>
      <w:r w:rsidRPr="09A8E0CC">
        <w:rPr>
          <w:rFonts w:ascii="Arial" w:hAnsi="Arial" w:cs="Arial"/>
          <w:color w:val="000000" w:themeColor="text1"/>
        </w:rPr>
        <w:t xml:space="preserve">nthropogenic influence </w:t>
      </w:r>
      <w:r w:rsidRPr="09A8E0CC" w:rsidR="09A8E0CC">
        <w:rPr>
          <w:rFonts w:ascii="Arial" w:hAnsi="Arial" w:cs="Arial"/>
          <w:color w:val="000000" w:themeColor="text1" w:themeTint="FF" w:themeShade="FF"/>
        </w:rPr>
        <w:t>largely</w:t>
      </w:r>
      <w:del w:author="Utilizador Convidado" w:date="2026-01-02T18:16:22.652Z" w16du:dateUtc="2026-01-02T18:16:22.652Z" w:id="558399400">
        <w:r w:rsidRPr="09A8E0CC" w:rsidDel="09A8E0CC">
          <w:rPr>
            <w:rFonts w:ascii="Arial" w:hAnsi="Arial" w:cs="Arial"/>
            <w:color w:val="000000" w:themeColor="text1" w:themeTint="FF" w:themeShade="FF"/>
          </w:rPr>
          <w:delText xml:space="preserve"> </w:delText>
        </w:r>
      </w:del>
      <w:r w:rsidRPr="09A8E0CC">
        <w:rPr>
          <w:rFonts w:ascii="Arial" w:hAnsi="Arial" w:cs="Arial"/>
          <w:color w:val="000000" w:themeColor="text1"/>
        </w:rPr>
        <w:t>co</w:t>
      </w:r>
      <w:r w:rsidRPr="09A8E0CC">
        <w:rPr>
          <w:rFonts w:ascii="Arial" w:hAnsi="Arial" w:cs="Arial"/>
          <w:color w:val="000000" w:themeColor="text1"/>
        </w:rPr>
        <w:t>ntribute</w:t>
      </w:r>
      <w:r w:rsidRPr="09A8E0CC" w:rsidR="00C6704F">
        <w:rPr>
          <w:rFonts w:ascii="Arial" w:hAnsi="Arial" w:cs="Arial"/>
          <w:color w:val="000000" w:themeColor="text1"/>
        </w:rPr>
        <w:t>s</w:t>
      </w:r>
      <w:r w:rsidRPr="09A8E0CC">
        <w:rPr>
          <w:rFonts w:ascii="Arial" w:hAnsi="Arial" w:cs="Arial"/>
          <w:color w:val="000000" w:themeColor="text1"/>
        </w:rPr>
        <w:t xml:space="preserve"> to </w:t>
      </w:r>
      <w:r w:rsidRPr="09A8E0CC" w:rsidR="00C6704F">
        <w:rPr>
          <w:rFonts w:ascii="Arial" w:hAnsi="Arial" w:cs="Arial"/>
          <w:color w:val="000000" w:themeColor="text1"/>
        </w:rPr>
        <w:t xml:space="preserve">the occurrence of </w:t>
      </w:r>
      <w:commentRangeStart w:id="137"/>
      <w:r w:rsidRPr="09A8E0CC">
        <w:rPr>
          <w:rFonts w:ascii="Arial" w:hAnsi="Arial" w:cs="Arial"/>
          <w:color w:val="000000" w:themeColor="text1"/>
        </w:rPr>
        <w:t>extreme episodes</w:t>
      </w:r>
      <w:commentRangeEnd w:id="137"/>
      <w:r w:rsidR="00C6704F">
        <w:rPr>
          <w:rStyle w:val="CommentReference"/>
          <w:rFonts w:ascii="Arial" w:hAnsi="Arial" w:cs="Arial"/>
          <w:bCs/>
          <w:color w:val="000000" w:themeColor="text1"/>
          <w:sz w:val="22"/>
          <w:szCs w:val="22"/>
        </w:rPr>
        <w:commentReference w:id="137"/>
      </w:r>
      <w:r w:rsidRPr="09A8E0CC" w:rsidR="00C6704F">
        <w:rPr>
          <w:rFonts w:ascii="Arial" w:hAnsi="Arial" w:cs="Arial"/>
          <w:color w:val="000000" w:themeColor="text1"/>
        </w:rPr>
        <w:t>, with</w:t>
      </w:r>
      <w:r w:rsidRPr="09A8E0CC" w:rsidR="00E2006F">
        <w:rPr>
          <w:rFonts w:ascii="Arial" w:hAnsi="Arial" w:cs="Arial"/>
          <w:color w:val="000000" w:themeColor="text1"/>
        </w:rPr>
        <w:t xml:space="preserve"> </w:t>
      </w:r>
      <w:r w:rsidRPr="09A8E0CC">
        <w:rPr>
          <w:rFonts w:ascii="Arial" w:hAnsi="Arial" w:cs="Arial"/>
          <w:color w:val="000000" w:themeColor="text1"/>
        </w:rPr>
        <w:t>large</w:t>
      </w:r>
      <w:r w:rsidRPr="09A8E0CC">
        <w:rPr>
          <w:rFonts w:ascii="Arial" w:hAnsi="Arial" w:cs="Arial"/>
          <w:color w:val="000000" w:themeColor="text1"/>
        </w:rPr>
        <w:t xml:space="preserve"> burned</w:t>
      </w:r>
      <w:r w:rsidRPr="09A8E0CC">
        <w:rPr>
          <w:rFonts w:ascii="Arial" w:hAnsi="Arial" w:cs="Arial"/>
          <w:color w:val="000000" w:themeColor="text1"/>
        </w:rPr>
        <w:t xml:space="preserve"> areas, which cause</w:t>
      </w:r>
      <w:r w:rsidRPr="09A8E0CC" w:rsidDel="00C6704F">
        <w:rPr>
          <w:rFonts w:ascii="Arial" w:hAnsi="Arial" w:cs="Arial"/>
          <w:color w:val="000000" w:themeColor="text1"/>
        </w:rPr>
        <w:t>s</w:t>
      </w:r>
      <w:r w:rsidRPr="09A8E0CC">
        <w:rPr>
          <w:rFonts w:ascii="Arial" w:hAnsi="Arial" w:cs="Arial"/>
          <w:color w:val="000000" w:themeColor="text1"/>
        </w:rPr>
        <w:t xml:space="preserve"> a major imbalance in the ecosystems and carbon storage </w:t>
      </w:r>
      <w:sdt>
        <w:sdtPr>
          <w:id w:val="-433674280"/>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Pr>
              <w:rFonts w:ascii="Arial" w:hAnsi="Arial" w:cs="Arial"/>
              <w:color w:val="2F5496" w:themeColor="accent1" w:themeShade="BF"/>
            </w:rPr>
            <w:fldChar w:fldCharType="begin"/>
          </w:r>
          <w:r w:rsidRPr="09A8E0CC">
            <w:rPr>
              <w:rFonts w:ascii="Arial" w:hAnsi="Arial" w:cs="Arial"/>
              <w:color w:val="2F5496" w:themeColor="accent1" w:themeShade="BF"/>
            </w:rPr>
            <w:instrText xml:space="preserve"> CITATION Kno17 \l 2070 </w:instrText>
          </w:r>
          <w:r w:rsidRPr="09A8E0CC">
            <w:rPr>
              <w:rFonts w:ascii="Arial" w:hAnsi="Arial" w:cs="Arial"/>
              <w:color w:val="2F5496" w:themeColor="accent1" w:themeShade="BF"/>
            </w:rPr>
            <w:fldChar w:fldCharType="separate"/>
          </w:r>
          <w:r w:rsidRPr="008B5D1D">
            <w:rPr>
              <w:rFonts w:ascii="Arial" w:hAnsi="Arial" w:cs="Arial"/>
              <w:color w:val="2F5496" w:themeColor="accent1" w:themeShade="BF"/>
            </w:rPr>
            <w:t>(Knorr, Dentener, Lamarque, Jiang, &amp; Arneth, 2017)</w:t>
          </w:r>
          <w:r w:rsidRPr="09A8E0CC">
            <w:rPr>
              <w:rFonts w:ascii="Arial" w:hAnsi="Arial" w:cs="Arial"/>
              <w:color w:val="2F5496" w:themeColor="accent1" w:themeShade="BF"/>
            </w:rPr>
            <w:fldChar w:fldCharType="end"/>
          </w:r>
        </w:sdtContent>
      </w:sdt>
      <w:r w:rsidRPr="09A8E0CC">
        <w:rPr>
          <w:rFonts w:ascii="Arial" w:hAnsi="Arial" w:cs="Arial"/>
          <w:color w:val="000000" w:themeColor="text1"/>
        </w:rPr>
        <w:t>.</w:t>
      </w:r>
      <w:r w:rsidRPr="09A8E0CC" w:rsidR="00925550">
        <w:rPr>
          <w:rFonts w:ascii="Arial" w:hAnsi="Arial" w:cs="Arial"/>
          <w:color w:val="000000" w:themeColor="text1"/>
        </w:rPr>
        <w:t xml:space="preserve"> Wildfires are increasing its frequency, </w:t>
      </w:r>
      <w:r w:rsidRPr="09A8E0CC" w:rsidR="00925550">
        <w:rPr>
          <w:rFonts w:ascii="Arial" w:hAnsi="Arial" w:cs="Arial"/>
          <w:color w:val="000000" w:themeColor="text1"/>
        </w:rPr>
        <w:t xml:space="preserve">severity</w:t>
      </w:r>
      <w:r w:rsidRPr="09A8E0CC" w:rsidR="00925550">
        <w:rPr>
          <w:rFonts w:ascii="Arial" w:hAnsi="Arial" w:cs="Arial"/>
          <w:color w:val="000000" w:themeColor="text1"/>
        </w:rPr>
        <w:t xml:space="preserve"> and duration, bringing concerns to the health of those affected by </w:t>
      </w:r>
      <w:r w:rsidRPr="09A8E0CC" w:rsidR="00C6704F">
        <w:rPr>
          <w:rFonts w:ascii="Arial" w:hAnsi="Arial" w:cs="Arial"/>
          <w:color w:val="000000" w:themeColor="text1"/>
        </w:rPr>
        <w:t>their</w:t>
      </w:r>
      <w:r w:rsidRPr="09A8E0CC" w:rsidR="00C6704F">
        <w:rPr>
          <w:rFonts w:ascii="Arial" w:hAnsi="Arial" w:cs="Arial"/>
          <w:color w:val="000000" w:themeColor="text1"/>
        </w:rPr>
        <w:t xml:space="preserve"> </w:t>
      </w:r>
      <w:r w:rsidRPr="09A8E0CC" w:rsidR="00925550">
        <w:rPr>
          <w:rFonts w:ascii="Arial" w:hAnsi="Arial" w:cs="Arial"/>
          <w:color w:val="000000" w:themeColor="text1"/>
        </w:rPr>
        <w:t xml:space="preserve">exposure to a mixture of hazardous air pollutants, like </w:t>
      </w:r>
      <w:r w:rsidRPr="09A8E0CC" w:rsidR="009D43B9">
        <w:rPr>
          <w:rFonts w:ascii="Arial" w:hAnsi="Arial" w:cs="Arial"/>
          <w:color w:val="000000" w:themeColor="text1"/>
        </w:rPr>
        <w:t>particul</w:t>
      </w:r>
      <w:r w:rsidRPr="09A8E0CC" w:rsidR="00BE2720">
        <w:rPr>
          <w:rFonts w:ascii="Arial" w:hAnsi="Arial" w:cs="Arial"/>
          <w:color w:val="000000" w:themeColor="text1"/>
        </w:rPr>
        <w:t>ate matter (PM</w:t>
      </w:r>
      <w:r w:rsidRPr="09A8E0CC" w:rsidR="00BE2720">
        <w:rPr>
          <w:rFonts w:ascii="Arial" w:hAnsi="Arial" w:cs="Arial"/>
          <w:color w:val="000000" w:themeColor="text1"/>
          <w:vertAlign w:val="subscript"/>
        </w:rPr>
        <w:t>2.5</w:t>
      </w:r>
      <w:r w:rsidRPr="09A8E0CC" w:rsidR="00BE2720">
        <w:rPr>
          <w:rFonts w:ascii="Arial" w:hAnsi="Arial" w:cs="Arial"/>
          <w:color w:val="000000" w:themeColor="text1"/>
        </w:rPr>
        <w:t xml:space="preserve"> in specific)</w:t>
      </w:r>
      <w:r w:rsidRPr="09A8E0CC" w:rsidR="00925550">
        <w:rPr>
          <w:rFonts w:ascii="Arial" w:hAnsi="Arial" w:cs="Arial"/>
          <w:color w:val="000000" w:themeColor="text1"/>
        </w:rPr>
        <w:t xml:space="preserve">, </w:t>
      </w:r>
      <w:r w:rsidRPr="09A8E0CC" w:rsidR="006C0E4C">
        <w:rPr>
          <w:rFonts w:ascii="Arial" w:hAnsi="Arial" w:cs="Arial"/>
          <w:color w:val="000000" w:themeColor="text1"/>
        </w:rPr>
        <w:t>nitrogen dioxide (</w:t>
      </w:r>
      <w:r w:rsidRPr="09A8E0CC" w:rsidR="00925550">
        <w:rPr>
          <w:rFonts w:ascii="Arial" w:hAnsi="Arial" w:cs="Arial"/>
          <w:color w:val="000000" w:themeColor="text1"/>
        </w:rPr>
        <w:t>NO</w:t>
      </w:r>
      <w:r w:rsidRPr="09A8E0CC" w:rsidR="00925550">
        <w:rPr>
          <w:rFonts w:ascii="Arial" w:hAnsi="Arial" w:cs="Arial"/>
          <w:color w:val="000000" w:themeColor="text1"/>
          <w:vertAlign w:val="subscript"/>
        </w:rPr>
        <w:t>2</w:t>
      </w:r>
      <w:r w:rsidRPr="09A8E0CC" w:rsidR="006C0E4C">
        <w:rPr>
          <w:rFonts w:ascii="Arial" w:hAnsi="Arial" w:cs="Arial"/>
          <w:color w:val="000000" w:themeColor="text1"/>
        </w:rPr>
        <w:t xml:space="preserve">) </w:t>
      </w:r>
      <w:r w:rsidRPr="09A8E0CC" w:rsidR="00925550">
        <w:rPr>
          <w:rFonts w:ascii="Arial" w:hAnsi="Arial" w:cs="Arial"/>
          <w:color w:val="000000" w:themeColor="text1"/>
        </w:rPr>
        <w:t>and</w:t>
      </w:r>
      <w:r w:rsidRPr="09A8E0CC" w:rsidR="006C0E4C">
        <w:rPr>
          <w:rFonts w:ascii="Arial" w:hAnsi="Arial" w:cs="Arial"/>
          <w:color w:val="000000" w:themeColor="text1"/>
        </w:rPr>
        <w:t xml:space="preserve"> ozone</w:t>
      </w:r>
      <w:r w:rsidRPr="09A8E0CC" w:rsidR="00925550">
        <w:rPr>
          <w:rFonts w:ascii="Arial" w:hAnsi="Arial" w:cs="Arial"/>
          <w:color w:val="000000" w:themeColor="text1"/>
        </w:rPr>
        <w:t xml:space="preserve"> </w:t>
      </w:r>
      <w:r w:rsidRPr="09A8E0CC" w:rsidR="006C0E4C">
        <w:rPr>
          <w:rFonts w:ascii="Arial" w:hAnsi="Arial" w:cs="Arial"/>
          <w:color w:val="000000" w:themeColor="text1"/>
        </w:rPr>
        <w:t>(</w:t>
      </w:r>
      <w:r w:rsidRPr="09A8E0CC" w:rsidR="00925550">
        <w:rPr>
          <w:rFonts w:ascii="Arial" w:hAnsi="Arial" w:cs="Arial"/>
          <w:color w:val="000000" w:themeColor="text1"/>
        </w:rPr>
        <w:t>O</w:t>
      </w:r>
      <w:r w:rsidRPr="09A8E0CC" w:rsidR="00925550">
        <w:rPr>
          <w:rFonts w:ascii="Arial" w:hAnsi="Arial" w:cs="Arial"/>
          <w:color w:val="000000" w:themeColor="text1"/>
          <w:vertAlign w:val="subscript"/>
        </w:rPr>
        <w:t>3</w:t>
      </w:r>
      <w:r w:rsidRPr="09A8E0CC" w:rsidR="006C0E4C">
        <w:rPr>
          <w:rFonts w:ascii="Arial" w:hAnsi="Arial" w:cs="Arial"/>
          <w:color w:val="000000" w:themeColor="text1"/>
        </w:rPr>
        <w:t>)</w:t>
      </w:r>
      <w:r w:rsidRPr="09A8E0CC" w:rsidR="00925550">
        <w:rPr>
          <w:rFonts w:ascii="Arial" w:hAnsi="Arial" w:cs="Arial"/>
          <w:color w:val="000000" w:themeColor="text1"/>
        </w:rPr>
        <w:t xml:space="preserve"> </w:t>
      </w:r>
      <w:sdt>
        <w:sdtPr>
          <w:id w:val="-1152291044"/>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925550">
            <w:rPr>
              <w:rFonts w:ascii="Arial" w:hAnsi="Arial" w:cs="Arial"/>
              <w:color w:val="2F5496" w:themeColor="accent1" w:themeShade="BF"/>
            </w:rPr>
            <w:fldChar w:fldCharType="begin"/>
          </w:r>
          <w:r w:rsidRPr="09A8E0CC" w:rsidR="00925550">
            <w:rPr>
              <w:rFonts w:ascii="Arial" w:hAnsi="Arial" w:cs="Arial"/>
              <w:color w:val="2F5496" w:themeColor="accent1" w:themeShade="BF"/>
            </w:rPr>
            <w:instrText xml:space="preserve"> CITATION DeS13 \l 2070 </w:instrText>
          </w:r>
          <w:r w:rsidRPr="09A8E0CC" w:rsidR="00925550">
            <w:rPr>
              <w:rFonts w:ascii="Arial" w:hAnsi="Arial" w:cs="Arial"/>
              <w:color w:val="2F5496" w:themeColor="accent1" w:themeShade="BF"/>
            </w:rPr>
            <w:fldChar w:fldCharType="separate"/>
          </w:r>
          <w:r w:rsidRPr="008B5D1D" w:rsidR="00925550">
            <w:rPr>
              <w:rFonts w:ascii="Arial" w:hAnsi="Arial" w:cs="Arial"/>
              <w:color w:val="2F5496" w:themeColor="accent1" w:themeShade="BF"/>
            </w:rPr>
            <w:t>(De Sario, Katsouyanni, &amp; Michelozzi, 2013)</w:t>
          </w:r>
          <w:r w:rsidRPr="09A8E0CC" w:rsidR="00925550">
            <w:rPr>
              <w:rFonts w:ascii="Arial" w:hAnsi="Arial" w:cs="Arial"/>
              <w:color w:val="2F5496" w:themeColor="accent1" w:themeShade="BF"/>
            </w:rPr>
            <w:fldChar w:fldCharType="end"/>
          </w:r>
        </w:sdtContent>
      </w:sdt>
      <w:r w:rsidRPr="09A8E0CC" w:rsidR="00925550">
        <w:rPr>
          <w:rFonts w:ascii="Arial" w:hAnsi="Arial" w:cs="Arial"/>
          <w:color w:val="000000" w:themeColor="text1"/>
        </w:rPr>
        <w:t xml:space="preserve">. Even though they are aggravated by meteorological extremes, like droughts, heat waves and high winds, wildfires can also be a source that </w:t>
      </w:r>
      <w:r w:rsidRPr="09A8E0CC" w:rsidR="00925550">
        <w:rPr>
          <w:rFonts w:ascii="Arial" w:hAnsi="Arial" w:cs="Arial"/>
          <w:color w:val="000000" w:themeColor="text1"/>
        </w:rPr>
        <w:t>impact</w:t>
      </w:r>
      <w:r w:rsidRPr="09A8E0CC" w:rsidR="00801EB7">
        <w:rPr>
          <w:rFonts w:ascii="Arial" w:hAnsi="Arial" w:cs="Arial"/>
          <w:color w:val="000000" w:themeColor="text1"/>
        </w:rPr>
        <w:t>s</w:t>
      </w:r>
      <w:r w:rsidRPr="09A8E0CC" w:rsidR="00925550">
        <w:rPr>
          <w:rFonts w:ascii="Arial" w:hAnsi="Arial" w:cs="Arial"/>
          <w:color w:val="000000" w:themeColor="text1"/>
        </w:rPr>
        <w:t xml:space="preserve"> the climate </w:t>
      </w:r>
      <w:r w:rsidRPr="09A8E0CC" w:rsidR="00061EB0">
        <w:rPr>
          <w:rFonts w:ascii="Arial" w:hAnsi="Arial" w:cs="Arial"/>
          <w:color w:val="000000" w:themeColor="text1"/>
        </w:rPr>
        <w:t>by releasing</w:t>
      </w:r>
      <w:r w:rsidRPr="09A8E0CC" w:rsidR="00925550">
        <w:rPr>
          <w:rFonts w:ascii="Arial" w:hAnsi="Arial" w:cs="Arial"/>
          <w:color w:val="000000" w:themeColor="text1"/>
        </w:rPr>
        <w:t xml:space="preserve"> </w:t>
      </w:r>
      <w:r w:rsidRPr="09A8E0CC" w:rsidR="00925550">
        <w:rPr>
          <w:rFonts w:ascii="Arial" w:hAnsi="Arial" w:cs="Arial"/>
          <w:color w:val="000000" w:themeColor="text1"/>
        </w:rPr>
        <w:t xml:space="preserve">large amounts</w:t>
      </w:r>
      <w:r w:rsidRPr="09A8E0CC" w:rsidR="00925550">
        <w:rPr>
          <w:rFonts w:ascii="Arial" w:hAnsi="Arial" w:cs="Arial"/>
          <w:color w:val="000000" w:themeColor="text1"/>
        </w:rPr>
        <w:t xml:space="preserve"> of carbon dioxide (CO</w:t>
      </w:r>
      <w:r w:rsidRPr="09A8E0CC" w:rsidR="00925550">
        <w:rPr>
          <w:rFonts w:ascii="Arial" w:hAnsi="Arial" w:cs="Arial"/>
          <w:color w:val="000000" w:themeColor="text1"/>
          <w:vertAlign w:val="subscript"/>
        </w:rPr>
        <w:t>2</w:t>
      </w:r>
      <w:r w:rsidRPr="09A8E0CC" w:rsidR="00925550">
        <w:rPr>
          <w:rFonts w:ascii="Arial" w:hAnsi="Arial" w:cs="Arial"/>
          <w:color w:val="000000" w:themeColor="text1"/>
        </w:rPr>
        <w:t xml:space="preserve">) and other greenhouse gases into the atmosphere </w:t>
      </w:r>
      <w:commentRangeStart w:id="145"/>
      <w:commentRangeStart w:id="146"/>
      <w:sdt>
        <w:sdtPr>
          <w:id w:val="895945761"/>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925550">
            <w:rPr>
              <w:rFonts w:ascii="Arial" w:hAnsi="Arial" w:cs="Arial"/>
              <w:color w:val="2F5496" w:themeColor="accent1" w:themeShade="BF"/>
            </w:rPr>
            <w:fldChar w:fldCharType="begin"/>
          </w:r>
          <w:r w:rsidRPr="09A8E0CC" w:rsidR="00925550">
            <w:rPr>
              <w:rFonts w:ascii="Arial" w:hAnsi="Arial" w:cs="Arial"/>
              <w:color w:val="2F5496" w:themeColor="accent1" w:themeShade="BF"/>
            </w:rPr>
            <w:instrText xml:space="preserve">CITATION Wor25 \l 2070 </w:instrText>
          </w:r>
          <w:r w:rsidRPr="09A8E0CC" w:rsidR="00925550">
            <w:rPr>
              <w:rFonts w:ascii="Arial" w:hAnsi="Arial" w:cs="Arial"/>
              <w:color w:val="2F5496" w:themeColor="accent1" w:themeShade="BF"/>
            </w:rPr>
            <w:fldChar w:fldCharType="separate"/>
          </w:r>
          <w:r w:rsidRPr="008B5D1D" w:rsidR="00925550">
            <w:rPr>
              <w:rFonts w:ascii="Arial" w:hAnsi="Arial" w:cs="Arial"/>
              <w:color w:val="2F5496" w:themeColor="accent1" w:themeShade="BF"/>
            </w:rPr>
            <w:t>(World Health Organization, 2025)</w:t>
          </w:r>
          <w:r w:rsidRPr="09A8E0CC" w:rsidR="00925550">
            <w:rPr>
              <w:rFonts w:ascii="Arial" w:hAnsi="Arial" w:cs="Arial"/>
              <w:color w:val="2F5496" w:themeColor="accent1" w:themeShade="BF"/>
            </w:rPr>
            <w:fldChar w:fldCharType="end"/>
          </w:r>
        </w:sdtContent>
      </w:sdt>
      <w:r w:rsidRPr="09A8E0CC" w:rsidR="00925550">
        <w:rPr>
          <w:rFonts w:ascii="Arial" w:hAnsi="Arial" w:cs="Arial"/>
        </w:rPr>
        <w:t>.</w:t>
      </w:r>
      <w:r w:rsidRPr="09A8E0CC" w:rsidR="00F33F64">
        <w:rPr>
          <w:rFonts w:ascii="Arial" w:hAnsi="Arial" w:cs="Arial"/>
        </w:rPr>
        <w:t xml:space="preserve"> </w:t>
      </w:r>
      <w:commentRangeEnd w:id="145"/>
      <w:r w:rsidRPr="008B5D1D" w:rsidR="00C6704F">
        <w:rPr>
          <w:rStyle w:val="CommentReference"/>
          <w:rFonts w:ascii="Arial" w:hAnsi="Arial" w:cs="Arial"/>
          <w:bCs/>
          <w:color w:val="000000" w:themeColor="text1"/>
          <w:sz w:val="22"/>
          <w:szCs w:val="22"/>
        </w:rPr>
        <w:commentReference w:id="145"/>
      </w:r>
      <w:commentRangeEnd w:id="146"/>
      <w:r w:rsidRPr="008B5D1D" w:rsidR="00C6704F">
        <w:rPr>
          <w:rStyle w:val="CommentReference"/>
          <w:rFonts w:ascii="Arial" w:hAnsi="Arial" w:cs="Arial"/>
          <w:bCs/>
          <w:color w:val="000000" w:themeColor="text1"/>
          <w:sz w:val="22"/>
          <w:szCs w:val="22"/>
        </w:rPr>
        <w:commentReference w:id="146"/>
      </w:r>
      <w:r w:rsidRPr="09A8E0CC" w:rsidR="003E3B41">
        <w:rPr>
          <w:rFonts w:ascii="Arial" w:hAnsi="Arial" w:cs="Arial"/>
          <w:color w:val="000000" w:themeColor="text1"/>
        </w:rPr>
        <w:t xml:space="preserve">Wildfires are not isolated </w:t>
      </w:r>
      <w:r w:rsidRPr="09A8E0CC" w:rsidR="00480841">
        <w:rPr>
          <w:rFonts w:ascii="Arial" w:hAnsi="Arial" w:cs="Arial"/>
          <w:color w:val="000000" w:themeColor="text1"/>
        </w:rPr>
        <w:t>events;</w:t>
      </w:r>
      <w:r w:rsidRPr="09A8E0CC" w:rsidR="003E3B41">
        <w:rPr>
          <w:rFonts w:ascii="Arial" w:hAnsi="Arial" w:cs="Arial"/>
          <w:color w:val="000000" w:themeColor="text1"/>
        </w:rPr>
        <w:t xml:space="preserve"> they are increasingly l</w:t>
      </w:r>
      <w:r w:rsidRPr="09A8E0CC" w:rsidR="00363473">
        <w:rPr>
          <w:rFonts w:ascii="Arial" w:hAnsi="Arial" w:cs="Arial"/>
          <w:color w:val="000000" w:themeColor="text1"/>
        </w:rPr>
        <w:t>inked to extreme weather conditions</w:t>
      </w:r>
      <w:r w:rsidRPr="09A8E0CC" w:rsidR="00480841">
        <w:rPr>
          <w:rFonts w:ascii="Arial" w:hAnsi="Arial" w:cs="Arial"/>
          <w:color w:val="000000" w:themeColor="text1"/>
        </w:rPr>
        <w:t xml:space="preserve">. </w:t>
      </w:r>
      <w:r w:rsidRPr="09A8E0CC" w:rsidR="00677C6E">
        <w:rPr>
          <w:rFonts w:ascii="Arial" w:hAnsi="Arial" w:cs="Arial"/>
          <w:color w:val="000000" w:themeColor="text1"/>
        </w:rPr>
        <w:t>Droughts, heatwaves, and high winds create the perfect conditions for wildfires to ignite and spread, while climate change continues to amplify these extreme events</w:t>
      </w:r>
      <w:r w:rsidRPr="09A8E0CC" w:rsidR="00C6704F">
        <w:rPr>
          <w:rFonts w:ascii="Arial" w:hAnsi="Arial" w:cs="Arial"/>
          <w:color w:val="000000" w:themeColor="text1"/>
        </w:rPr>
        <w:t xml:space="preserve"> (REF, REF)</w:t>
      </w:r>
      <w:r w:rsidRPr="09A8E0CC" w:rsidR="00677C6E">
        <w:rPr>
          <w:rFonts w:ascii="Arial" w:hAnsi="Arial" w:cs="Arial"/>
          <w:color w:val="000000" w:themeColor="text1"/>
        </w:rPr>
        <w:t>.</w:t>
      </w:r>
    </w:p>
    <w:p w:rsidRPr="008B5D1D" w:rsidR="003E3B41" w:rsidP="09A8E0CC" w:rsidRDefault="003E3B41" w14:paraId="60FB77FC" w14:textId="53B7560F">
      <w:pPr>
        <w:spacing w:line="360" w:lineRule="auto"/>
        <w:jc w:val="both"/>
        <w:rPr>
          <w:rFonts w:ascii="Arial" w:hAnsi="Arial" w:cs="Arial"/>
        </w:rPr>
      </w:pPr>
      <w:r w:rsidRPr="09A8E0CC">
        <w:rPr>
          <w:rFonts w:ascii="Arial" w:hAnsi="Arial" w:cs="Arial"/>
          <w:color w:val="000000" w:themeColor="text1"/>
        </w:rPr>
        <w:t xml:space="preserve">Meteorological extremes or extreme weather events are characterized as rare events “at a particular place and time of year, with unusual characteristics in terms of magnitude, location, timing, or extent” </w:t>
      </w:r>
      <w:sdt>
        <w:sdtPr>
          <w:id w:val="-1089472714"/>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Pr>
              <w:rFonts w:ascii="Arial" w:hAnsi="Arial" w:cs="Arial"/>
              <w:color w:val="2F5496" w:themeColor="accent1" w:themeShade="BF"/>
            </w:rPr>
            <w:fldChar w:fldCharType="begin"/>
          </w:r>
          <w:r w:rsidRPr="09A8E0CC">
            <w:rPr>
              <w:rFonts w:ascii="Arial" w:hAnsi="Arial" w:cs="Arial"/>
              <w:color w:val="2F5496" w:themeColor="accent1" w:themeShade="BF"/>
            </w:rPr>
            <w:instrText xml:space="preserve">CITATION Wor251 \l 2070 </w:instrText>
          </w:r>
          <w:r w:rsidRPr="09A8E0CC">
            <w:rPr>
              <w:rFonts w:ascii="Arial" w:hAnsi="Arial" w:cs="Arial"/>
              <w:color w:val="2F5496" w:themeColor="accent1" w:themeShade="BF"/>
            </w:rPr>
            <w:fldChar w:fldCharType="separate"/>
          </w:r>
          <w:r w:rsidRPr="008B5D1D">
            <w:rPr>
              <w:rFonts w:ascii="Arial" w:hAnsi="Arial" w:cs="Arial"/>
              <w:color w:val="2F5496" w:themeColor="accent1" w:themeShade="BF"/>
            </w:rPr>
            <w:t>(World Meteorological Organization, 2025)</w:t>
          </w:r>
          <w:r w:rsidRPr="09A8E0CC">
            <w:rPr>
              <w:rFonts w:ascii="Arial" w:hAnsi="Arial" w:cs="Arial"/>
              <w:color w:val="2F5496" w:themeColor="accent1" w:themeShade="BF"/>
            </w:rPr>
            <w:fldChar w:fldCharType="end"/>
          </w:r>
        </w:sdtContent>
      </w:sdt>
      <w:r w:rsidRPr="09A8E0CC">
        <w:rPr>
          <w:rFonts w:ascii="Arial" w:hAnsi="Arial" w:cs="Arial"/>
          <w:color w:val="000000" w:themeColor="text1"/>
        </w:rPr>
        <w:t xml:space="preserve">. Climate change is one of the main reasons for the increase in the impacts of extremes events that take place, and wildfires are directly linked to that, in a sense that often occur alongside or a result of other climate extremes (e.g. heatwaves, droughts or high winds) </w:t>
      </w:r>
      <w:sdt>
        <w:sdtPr>
          <w:id w:val="552117323"/>
          <w:citation/>
          <w:placeholder>
            <w:docPart w:val="DefaultPlaceholder_1081868574"/>
          </w:placeholder>
          <w:rPr>
            <w:rFonts w:ascii="Arial" w:hAnsi="Arial" w:cs="Arial"/>
            <w:color w:val="2F5496" w:themeColor="accent1" w:themeShade="BF"/>
          </w:rPr>
        </w:sdtPr>
        <w:sdtContent>
          <w:r w:rsidRPr="09A8E0CC">
            <w:rPr>
              <w:rFonts w:ascii="Arial" w:hAnsi="Arial" w:cs="Arial"/>
              <w:color w:val="2F5496" w:themeColor="accent1" w:themeShade="BF"/>
            </w:rPr>
            <w:fldChar w:fldCharType="begin"/>
          </w:r>
          <w:r w:rsidRPr="09A8E0CC">
            <w:rPr>
              <w:rFonts w:ascii="Arial" w:hAnsi="Arial" w:cs="Arial"/>
              <w:color w:val="2F5496" w:themeColor="accent1" w:themeShade="BF"/>
            </w:rPr>
            <w:instrText xml:space="preserve"> CITATION Agh20 \l 2070 </w:instrText>
          </w:r>
          <w:r w:rsidRPr="09A8E0CC">
            <w:rPr>
              <w:rFonts w:ascii="Arial" w:hAnsi="Arial" w:cs="Arial"/>
              <w:color w:val="2F5496" w:themeColor="accent1" w:themeShade="BF"/>
            </w:rPr>
            <w:fldChar w:fldCharType="separate"/>
          </w:r>
          <w:r w:rsidRPr="008B5D1D">
            <w:rPr>
              <w:rFonts w:ascii="Arial" w:hAnsi="Arial" w:cs="Arial"/>
              <w:color w:val="2F5496" w:themeColor="accent1" w:themeShade="BF"/>
            </w:rPr>
            <w:t>(AghaKouchak, et al., 2020)</w:t>
          </w:r>
          <w:r w:rsidRPr="09A8E0CC">
            <w:rPr>
              <w:rFonts w:ascii="Arial" w:hAnsi="Arial" w:cs="Arial"/>
              <w:color w:val="2F5496" w:themeColor="accent1" w:themeShade="BF"/>
            </w:rPr>
            <w:fldChar w:fldCharType="end"/>
          </w:r>
        </w:sdtContent>
        <w:sdtEndPr>
          <w:rPr>
            <w:rFonts w:ascii="Arial" w:hAnsi="Arial" w:cs="Arial"/>
            <w:color w:val="2F5496" w:themeColor="accent1" w:themeTint="FF" w:themeShade="BF"/>
          </w:rPr>
        </w:sdtEndPr>
      </w:sdt>
      <w:r w:rsidRPr="09A8E0CC">
        <w:rPr>
          <w:rFonts w:ascii="Arial" w:hAnsi="Arial" w:cs="Arial"/>
          <w:color w:val="000000" w:themeColor="text1"/>
        </w:rPr>
        <w:t xml:space="preserve">. The Mediterranean region is particularly susceptible to weather and climate variability, being more prone to larger occurrences of </w:t>
      </w:r>
      <w:r w:rsidRPr="09A8E0CC" w:rsidR="00C6704F">
        <w:rPr>
          <w:rFonts w:ascii="Arial" w:hAnsi="Arial" w:cs="Arial"/>
          <w:color w:val="000000" w:themeColor="text1"/>
        </w:rPr>
        <w:t>wild</w:t>
      </w:r>
      <w:r w:rsidRPr="09A8E0CC">
        <w:rPr>
          <w:rFonts w:ascii="Arial" w:hAnsi="Arial" w:cs="Arial"/>
          <w:color w:val="000000" w:themeColor="text1"/>
        </w:rPr>
        <w:t xml:space="preserve">fires, while being directly related to extreme events </w:t>
      </w:r>
      <w:sdt>
        <w:sdtPr>
          <w:id w:val="1622802347"/>
          <w:citation/>
          <w:placeholder>
            <w:docPart w:val="DefaultPlaceholder_1081868574"/>
          </w:placeholder>
          <w:rPr>
            <w:rFonts w:ascii="Arial" w:hAnsi="Arial" w:cs="Arial"/>
            <w:color w:val="2F5496" w:themeColor="accent1" w:themeShade="BF"/>
          </w:rPr>
        </w:sdtPr>
        <w:sdtContent>
          <w:r w:rsidRPr="09A8E0CC">
            <w:rPr>
              <w:rFonts w:ascii="Arial" w:hAnsi="Arial" w:cs="Arial"/>
              <w:color w:val="2F5496" w:themeColor="accent1" w:themeShade="BF"/>
            </w:rPr>
            <w:fldChar w:fldCharType="begin"/>
          </w:r>
          <w:r w:rsidRPr="09A8E0CC">
            <w:rPr>
              <w:rFonts w:ascii="Arial" w:hAnsi="Arial" w:cs="Arial"/>
              <w:color w:val="2F5496" w:themeColor="accent1" w:themeShade="BF"/>
            </w:rPr>
            <w:instrText xml:space="preserve">CITATION The23 \l 2070 </w:instrText>
          </w:r>
          <w:r w:rsidRPr="09A8E0CC">
            <w:rPr>
              <w:rFonts w:ascii="Arial" w:hAnsi="Arial" w:cs="Arial"/>
              <w:color w:val="2F5496" w:themeColor="accent1" w:themeShade="BF"/>
            </w:rPr>
            <w:fldChar w:fldCharType="separate"/>
          </w:r>
          <w:r w:rsidRPr="008B5D1D">
            <w:rPr>
              <w:rFonts w:ascii="Arial" w:hAnsi="Arial" w:cs="Arial"/>
              <w:color w:val="2F5496" w:themeColor="accent1" w:themeShade="BF"/>
            </w:rPr>
            <w:t>(Bento, et al., 2023)</w:t>
          </w:r>
          <w:r w:rsidRPr="09A8E0CC">
            <w:rPr>
              <w:rFonts w:ascii="Arial" w:hAnsi="Arial" w:cs="Arial"/>
              <w:color w:val="2F5496" w:themeColor="accent1" w:themeShade="BF"/>
            </w:rPr>
            <w:fldChar w:fldCharType="end"/>
          </w:r>
        </w:sdtContent>
        <w:sdtEndPr>
          <w:rPr>
            <w:rFonts w:ascii="Arial" w:hAnsi="Arial" w:cs="Arial"/>
            <w:color w:val="2F5496" w:themeColor="accent1" w:themeTint="FF" w:themeShade="BF"/>
          </w:rPr>
        </w:sdtEndPr>
      </w:sdt>
      <w:r w:rsidRPr="09A8E0CC">
        <w:rPr>
          <w:rFonts w:ascii="Arial" w:hAnsi="Arial" w:cs="Arial"/>
          <w:color w:val="000000" w:themeColor="text1"/>
        </w:rPr>
        <w:t>.</w:t>
      </w:r>
      <w:r w:rsidRPr="09A8E0CC" w:rsidR="00423FC4">
        <w:rPr>
          <w:rFonts w:ascii="Arial" w:hAnsi="Arial" w:cs="Arial"/>
          <w:color w:val="000000" w:themeColor="text1"/>
        </w:rPr>
        <w:t xml:space="preserve"> Beyond </w:t>
      </w:r>
      <w:r w:rsidRPr="09A8E0CC" w:rsidR="00341A3C">
        <w:rPr>
          <w:rFonts w:ascii="Arial" w:hAnsi="Arial" w:cs="Arial"/>
          <w:color w:val="000000" w:themeColor="text1"/>
        </w:rPr>
        <w:t>fuelling</w:t>
      </w:r>
      <w:r w:rsidRPr="09A8E0CC" w:rsidR="00423FC4">
        <w:rPr>
          <w:rFonts w:ascii="Arial" w:hAnsi="Arial" w:cs="Arial"/>
          <w:color w:val="000000" w:themeColor="text1"/>
        </w:rPr>
        <w:t xml:space="preserve"> wildfires, extreme weather also</w:t>
      </w:r>
      <w:r w:rsidRPr="09A8E0CC" w:rsidR="00341A3C">
        <w:rPr>
          <w:rFonts w:ascii="Arial" w:hAnsi="Arial" w:cs="Arial"/>
          <w:color w:val="000000" w:themeColor="text1"/>
        </w:rPr>
        <w:t xml:space="preserve"> worsens</w:t>
      </w:r>
      <w:r w:rsidRPr="09A8E0CC" w:rsidR="00A925F9">
        <w:rPr>
          <w:rFonts w:ascii="Arial" w:hAnsi="Arial" w:cs="Arial"/>
          <w:color w:val="000000" w:themeColor="text1"/>
        </w:rPr>
        <w:t xml:space="preserve"> air pollution. The combination of prolonged droughts, increased temperatures, and intensified fires releases vast amounts of hazardous pollutants into the atmosphere, affecting air quality and human health on a global scale</w:t>
      </w:r>
      <w:r w:rsidRPr="09A8E0CC" w:rsidR="00C6704F">
        <w:rPr>
          <w:rFonts w:ascii="Arial" w:hAnsi="Arial" w:cs="Arial"/>
          <w:color w:val="000000" w:themeColor="text1"/>
        </w:rPr>
        <w:t xml:space="preserve"> (REF)</w:t>
      </w:r>
      <w:r w:rsidRPr="09A8E0CC" w:rsidR="00A925F9">
        <w:rPr>
          <w:rFonts w:ascii="Arial" w:hAnsi="Arial" w:cs="Arial"/>
          <w:color w:val="000000" w:themeColor="text1"/>
        </w:rPr>
        <w:t>.</w:t>
      </w:r>
    </w:p>
    <w:p w:rsidRPr="008B5D1D" w:rsidR="00AE2DB1" w:rsidDel="00C6704F" w:rsidP="09A8E0CC" w:rsidRDefault="00423FC4" w14:paraId="675D9542" w14:textId="5DD78333">
      <w:pPr>
        <w:spacing w:line="360" w:lineRule="auto"/>
        <w:jc w:val="both"/>
        <w:rPr>
          <w:del w:author="Ana Cristina Machado Russo" w:date="2025-12-29T10:02:00Z" w16du:dateUtc="2025-12-29T10:02:00Z" w:id="1417380704"/>
          <w:rFonts w:ascii="Arial" w:hAnsi="Arial" w:cs="Arial"/>
          <w:color w:val="000000" w:themeColor="text1"/>
        </w:rPr>
      </w:pPr>
      <w:r w:rsidRPr="09A8E0CC">
        <w:rPr>
          <w:rFonts w:ascii="Arial" w:hAnsi="Arial" w:cs="Arial"/>
          <w:color w:val="000000" w:themeColor="text1"/>
        </w:rPr>
        <w:t>T</w:t>
      </w:r>
      <w:r w:rsidRPr="09A8E0CC" w:rsidR="007E169C">
        <w:rPr>
          <w:rFonts w:ascii="Arial" w:hAnsi="Arial" w:cs="Arial"/>
          <w:color w:val="000000" w:themeColor="text1"/>
        </w:rPr>
        <w:t xml:space="preserve">he World Health Organization (WHO) defines air pollution as a contamination by </w:t>
      </w:r>
      <w:r w:rsidRPr="09A8E0CC" w:rsidR="009A7511">
        <w:rPr>
          <w:rFonts w:ascii="Arial" w:hAnsi="Arial" w:cs="Arial"/>
          <w:color w:val="000000" w:themeColor="text1"/>
        </w:rPr>
        <w:t xml:space="preserve">any chemical, physical or biological agent that changes the natural characteristics of the atmosphere, either </w:t>
      </w:r>
      <w:r w:rsidRPr="09A8E0CC" w:rsidR="002A5735">
        <w:rPr>
          <w:rFonts w:ascii="Arial" w:hAnsi="Arial" w:cs="Arial"/>
          <w:color w:val="000000" w:themeColor="text1"/>
        </w:rPr>
        <w:t>indoors</w:t>
      </w:r>
      <w:r w:rsidRPr="09A8E0CC" w:rsidR="009A7511">
        <w:rPr>
          <w:rFonts w:ascii="Arial" w:hAnsi="Arial" w:cs="Arial"/>
          <w:color w:val="000000" w:themeColor="text1"/>
        </w:rPr>
        <w:t xml:space="preserve"> or </w:t>
      </w:r>
      <w:r w:rsidRPr="09A8E0CC" w:rsidR="002A5735">
        <w:rPr>
          <w:rFonts w:ascii="Arial" w:hAnsi="Arial" w:cs="Arial"/>
          <w:color w:val="000000" w:themeColor="text1"/>
        </w:rPr>
        <w:t>outdoors</w:t>
      </w:r>
      <w:r w:rsidRPr="09A8E0CC" w:rsidR="009A7511">
        <w:rPr>
          <w:rFonts w:ascii="Arial" w:hAnsi="Arial" w:cs="Arial"/>
          <w:color w:val="000000" w:themeColor="text1"/>
        </w:rPr>
        <w:t>.</w:t>
      </w:r>
      <w:r w:rsidRPr="09A8E0CC" w:rsidR="002A5735">
        <w:rPr>
          <w:rFonts w:ascii="Arial" w:hAnsi="Arial" w:cs="Arial"/>
          <w:color w:val="000000" w:themeColor="text1"/>
        </w:rPr>
        <w:t xml:space="preserve"> </w:t>
      </w:r>
      <w:r w:rsidRPr="09A8E0CC" w:rsidR="00C6704F">
        <w:rPr>
          <w:rFonts w:ascii="Arial" w:hAnsi="Arial" w:cs="Arial"/>
          <w:color w:val="000000" w:themeColor="text1"/>
        </w:rPr>
        <w:t>P</w:t>
      </w:r>
      <w:r w:rsidRPr="09A8E0CC" w:rsidR="00733617">
        <w:rPr>
          <w:rFonts w:ascii="Arial" w:hAnsi="Arial" w:cs="Arial"/>
          <w:color w:val="000000" w:themeColor="text1"/>
        </w:rPr>
        <w:t>ollution sources</w:t>
      </w:r>
      <w:r w:rsidRPr="09A8E0CC" w:rsidR="00C6704F">
        <w:rPr>
          <w:rFonts w:ascii="Arial" w:hAnsi="Arial" w:cs="Arial"/>
          <w:color w:val="000000" w:themeColor="text1"/>
        </w:rPr>
        <w:t xml:space="preserve"> are varied</w:t>
      </w:r>
      <w:r w:rsidRPr="09A8E0CC" w:rsidR="00733617">
        <w:rPr>
          <w:rFonts w:ascii="Arial" w:hAnsi="Arial" w:cs="Arial"/>
          <w:color w:val="000000" w:themeColor="text1"/>
        </w:rPr>
        <w:t>, the most common</w:t>
      </w:r>
      <w:r w:rsidRPr="09A8E0CC" w:rsidR="00C31F99">
        <w:rPr>
          <w:rFonts w:ascii="Arial" w:hAnsi="Arial" w:cs="Arial"/>
          <w:color w:val="000000" w:themeColor="text1"/>
        </w:rPr>
        <w:t xml:space="preserve"> categories</w:t>
      </w:r>
      <w:r w:rsidRPr="09A8E0CC" w:rsidR="00733617">
        <w:rPr>
          <w:rFonts w:ascii="Arial" w:hAnsi="Arial" w:cs="Arial"/>
          <w:color w:val="000000" w:themeColor="text1"/>
        </w:rPr>
        <w:t xml:space="preserve"> being </w:t>
      </w:r>
      <w:r w:rsidRPr="09A8E0CC" w:rsidR="005038A1">
        <w:rPr>
          <w:rFonts w:ascii="Arial" w:hAnsi="Arial" w:cs="Arial"/>
          <w:color w:val="000000" w:themeColor="text1"/>
        </w:rPr>
        <w:t>v</w:t>
      </w:r>
      <w:r w:rsidRPr="09A8E0CC" w:rsidR="00426C07">
        <w:rPr>
          <w:rFonts w:ascii="Arial" w:hAnsi="Arial" w:cs="Arial"/>
          <w:color w:val="000000" w:themeColor="text1"/>
        </w:rPr>
        <w:t xml:space="preserve">ehicles (that </w:t>
      </w:r>
      <w:r w:rsidRPr="09A8E0CC" w:rsidR="009D61D5">
        <w:rPr>
          <w:rFonts w:ascii="Arial" w:hAnsi="Arial" w:cs="Arial"/>
          <w:color w:val="000000" w:themeColor="text1"/>
        </w:rPr>
        <w:t xml:space="preserve">run on combustion </w:t>
      </w:r>
      <w:r w:rsidRPr="09A8E0CC" w:rsidR="00426C07">
        <w:rPr>
          <w:rFonts w:ascii="Arial" w:hAnsi="Arial" w:cs="Arial"/>
          <w:color w:val="000000" w:themeColor="text1"/>
        </w:rPr>
        <w:t>motors)</w:t>
      </w:r>
      <w:r w:rsidRPr="09A8E0CC" w:rsidR="00966FF1">
        <w:rPr>
          <w:rFonts w:ascii="Arial" w:hAnsi="Arial" w:cs="Arial"/>
          <w:color w:val="000000" w:themeColor="text1"/>
        </w:rPr>
        <w:t xml:space="preserve">, </w:t>
      </w:r>
      <w:r w:rsidRPr="09A8E0CC" w:rsidR="00C31F99">
        <w:rPr>
          <w:rFonts w:ascii="Arial" w:hAnsi="Arial" w:cs="Arial"/>
          <w:color w:val="000000" w:themeColor="text1"/>
        </w:rPr>
        <w:t xml:space="preserve">industrial </w:t>
      </w:r>
      <w:r w:rsidRPr="09A8E0CC" w:rsidR="00930B66">
        <w:rPr>
          <w:rFonts w:ascii="Arial" w:hAnsi="Arial" w:cs="Arial"/>
          <w:color w:val="000000" w:themeColor="text1"/>
        </w:rPr>
        <w:t>facilities and fires</w:t>
      </w:r>
      <w:r w:rsidRPr="09A8E0CC" w:rsidR="006B2330">
        <w:rPr>
          <w:rFonts w:ascii="Arial" w:hAnsi="Arial" w:cs="Arial"/>
          <w:color w:val="000000" w:themeColor="text1"/>
        </w:rPr>
        <w:t xml:space="preserve"> </w:t>
      </w:r>
      <w:sdt>
        <w:sdtPr>
          <w:id w:val="1995600387"/>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6B2330">
            <w:rPr>
              <w:rFonts w:ascii="Arial" w:hAnsi="Arial" w:cs="Arial"/>
              <w:color w:val="2F5496" w:themeColor="accent1" w:themeShade="BF"/>
            </w:rPr>
            <w:fldChar w:fldCharType="begin"/>
          </w:r>
          <w:r w:rsidRPr="09A8E0CC" w:rsidR="00EB5799">
            <w:rPr>
              <w:rFonts w:ascii="Arial" w:hAnsi="Arial" w:cs="Arial"/>
              <w:color w:val="2F5496" w:themeColor="accent1" w:themeShade="BF"/>
            </w:rPr>
            <w:instrText xml:space="preserve">CITATION Wor252 \l 2070 </w:instrText>
          </w:r>
          <w:r w:rsidRPr="09A8E0CC" w:rsidR="006B2330">
            <w:rPr>
              <w:rFonts w:ascii="Arial" w:hAnsi="Arial" w:cs="Arial"/>
              <w:color w:val="2F5496" w:themeColor="accent1" w:themeShade="BF"/>
            </w:rPr>
            <w:fldChar w:fldCharType="separate"/>
          </w:r>
          <w:r w:rsidRPr="008B5D1D" w:rsidR="00D030EA">
            <w:rPr>
              <w:rFonts w:ascii="Arial" w:hAnsi="Arial" w:cs="Arial"/>
              <w:color w:val="2F5496" w:themeColor="accent1" w:themeShade="BF"/>
            </w:rPr>
            <w:t>(World Health Organization, 2025)</w:t>
          </w:r>
          <w:r w:rsidRPr="09A8E0CC" w:rsidR="006B2330">
            <w:rPr>
              <w:rFonts w:ascii="Arial" w:hAnsi="Arial" w:cs="Arial"/>
              <w:color w:val="2F5496" w:themeColor="accent1" w:themeShade="BF"/>
            </w:rPr>
            <w:fldChar w:fldCharType="end"/>
          </w:r>
        </w:sdtContent>
      </w:sdt>
      <w:r w:rsidRPr="09A8E0CC" w:rsidR="00363F8E">
        <w:rPr>
          <w:rFonts w:ascii="Arial" w:hAnsi="Arial" w:cs="Arial"/>
          <w:color w:val="000000" w:themeColor="text1"/>
        </w:rPr>
        <w:t>. Key air pollutants that pose significant public health risks include particulate matter</w:t>
      </w:r>
      <w:r w:rsidRPr="09A8E0CC" w:rsidR="00861508">
        <w:rPr>
          <w:rFonts w:ascii="Arial" w:hAnsi="Arial" w:cs="Arial"/>
          <w:color w:val="000000" w:themeColor="text1"/>
        </w:rPr>
        <w:t xml:space="preserve"> (PM)</w:t>
      </w:r>
      <w:r w:rsidRPr="09A8E0CC" w:rsidR="00363F8E">
        <w:rPr>
          <w:rFonts w:ascii="Arial" w:hAnsi="Arial" w:cs="Arial"/>
          <w:color w:val="000000" w:themeColor="text1"/>
        </w:rPr>
        <w:t>, carbon monoxide</w:t>
      </w:r>
      <w:r w:rsidRPr="09A8E0CC" w:rsidR="00EB056C">
        <w:rPr>
          <w:rFonts w:ascii="Arial" w:hAnsi="Arial" w:cs="Arial"/>
          <w:color w:val="000000" w:themeColor="text1"/>
        </w:rPr>
        <w:t xml:space="preserve"> (CO)</w:t>
      </w:r>
      <w:r w:rsidRPr="09A8E0CC" w:rsidR="00363F8E">
        <w:rPr>
          <w:rFonts w:ascii="Arial" w:hAnsi="Arial" w:cs="Arial"/>
          <w:color w:val="000000" w:themeColor="text1"/>
        </w:rPr>
        <w:t>, ozone</w:t>
      </w:r>
      <w:r w:rsidRPr="09A8E0CC" w:rsidR="00EB056C">
        <w:rPr>
          <w:rFonts w:ascii="Arial" w:hAnsi="Arial" w:cs="Arial"/>
          <w:color w:val="000000" w:themeColor="text1"/>
        </w:rPr>
        <w:t xml:space="preserve"> (O</w:t>
      </w:r>
      <w:r w:rsidRPr="09A8E0CC" w:rsidR="00EB056C">
        <w:rPr>
          <w:rFonts w:ascii="Arial" w:hAnsi="Arial" w:cs="Arial"/>
          <w:color w:val="000000" w:themeColor="text1"/>
          <w:vertAlign w:val="subscript"/>
        </w:rPr>
        <w:t>3</w:t>
      </w:r>
      <w:r w:rsidRPr="09A8E0CC" w:rsidR="00EB056C">
        <w:rPr>
          <w:rFonts w:ascii="Arial" w:hAnsi="Arial" w:cs="Arial"/>
          <w:color w:val="000000" w:themeColor="text1"/>
        </w:rPr>
        <w:t>)</w:t>
      </w:r>
      <w:r w:rsidRPr="09A8E0CC" w:rsidR="00363F8E">
        <w:rPr>
          <w:rFonts w:ascii="Arial" w:hAnsi="Arial" w:cs="Arial"/>
          <w:color w:val="000000" w:themeColor="text1"/>
        </w:rPr>
        <w:t>, nitrogen dioxide</w:t>
      </w:r>
      <w:r w:rsidRPr="09A8E0CC" w:rsidR="00EB056C">
        <w:rPr>
          <w:rFonts w:ascii="Arial" w:hAnsi="Arial" w:cs="Arial"/>
          <w:color w:val="000000" w:themeColor="text1"/>
        </w:rPr>
        <w:t xml:space="preserve"> (NO</w:t>
      </w:r>
      <w:r w:rsidRPr="09A8E0CC" w:rsidR="00EB056C">
        <w:rPr>
          <w:rFonts w:ascii="Arial" w:hAnsi="Arial" w:cs="Arial"/>
          <w:color w:val="000000" w:themeColor="text1"/>
          <w:vertAlign w:val="subscript"/>
        </w:rPr>
        <w:t>2</w:t>
      </w:r>
      <w:r w:rsidRPr="09A8E0CC" w:rsidR="00EB056C">
        <w:rPr>
          <w:rFonts w:ascii="Arial" w:hAnsi="Arial" w:cs="Arial"/>
          <w:color w:val="000000" w:themeColor="text1"/>
        </w:rPr>
        <w:t>)</w:t>
      </w:r>
      <w:r w:rsidRPr="09A8E0CC" w:rsidR="00363F8E">
        <w:rPr>
          <w:rFonts w:ascii="Arial" w:hAnsi="Arial" w:cs="Arial"/>
          <w:color w:val="000000" w:themeColor="text1"/>
        </w:rPr>
        <w:t xml:space="preserve">, and </w:t>
      </w:r>
      <w:r w:rsidRPr="09A8E0CC" w:rsidR="00363F8E">
        <w:rPr>
          <w:rFonts w:ascii="Arial" w:hAnsi="Arial" w:cs="Arial"/>
          <w:color w:val="000000" w:themeColor="text1"/>
        </w:rPr>
        <w:t>sulfur</w:t>
      </w:r>
      <w:r w:rsidRPr="09A8E0CC" w:rsidR="00363F8E">
        <w:rPr>
          <w:rFonts w:ascii="Arial" w:hAnsi="Arial" w:cs="Arial"/>
          <w:color w:val="000000" w:themeColor="text1"/>
        </w:rPr>
        <w:t xml:space="preserve"> dioxide</w:t>
      </w:r>
      <w:r w:rsidRPr="09A8E0CC" w:rsidR="00EB056C">
        <w:rPr>
          <w:rFonts w:ascii="Arial" w:hAnsi="Arial" w:cs="Arial"/>
          <w:color w:val="000000" w:themeColor="text1"/>
        </w:rPr>
        <w:t xml:space="preserve"> (SO</w:t>
      </w:r>
      <w:r w:rsidRPr="09A8E0CC" w:rsidR="00EB056C">
        <w:rPr>
          <w:rFonts w:ascii="Arial" w:hAnsi="Arial" w:cs="Arial"/>
          <w:color w:val="000000" w:themeColor="text1"/>
          <w:vertAlign w:val="subscript"/>
        </w:rPr>
        <w:t>2</w:t>
      </w:r>
      <w:r w:rsidRPr="09A8E0CC" w:rsidR="00EB056C">
        <w:rPr>
          <w:rFonts w:ascii="Arial" w:hAnsi="Arial" w:cs="Arial"/>
          <w:color w:val="000000" w:themeColor="text1"/>
        </w:rPr>
        <w:t>)</w:t>
      </w:r>
      <w:r w:rsidRPr="09A8E0CC" w:rsidR="00363F8E">
        <w:rPr>
          <w:rFonts w:ascii="Arial" w:hAnsi="Arial" w:cs="Arial"/>
          <w:color w:val="000000" w:themeColor="text1"/>
        </w:rPr>
        <w:t>.</w:t>
      </w:r>
      <w:r w:rsidRPr="09A8E0CC" w:rsidR="00C530BB">
        <w:rPr>
          <w:rFonts w:ascii="Arial" w:hAnsi="Arial" w:cs="Arial"/>
          <w:color w:val="000000" w:themeColor="text1"/>
        </w:rPr>
        <w:t xml:space="preserve"> </w:t>
      </w:r>
      <w:r w:rsidRPr="09A8E0CC" w:rsidR="0033337D">
        <w:rPr>
          <w:rFonts w:ascii="Arial" w:hAnsi="Arial" w:cs="Arial"/>
          <w:color w:val="000000" w:themeColor="text1"/>
        </w:rPr>
        <w:t>Data and studies provided</w:t>
      </w:r>
      <w:r w:rsidRPr="09A8E0CC" w:rsidR="00C530BB">
        <w:rPr>
          <w:rFonts w:ascii="Arial" w:hAnsi="Arial" w:cs="Arial"/>
          <w:color w:val="000000" w:themeColor="text1"/>
        </w:rPr>
        <w:t xml:space="preserve"> by WHO </w:t>
      </w:r>
      <w:r w:rsidRPr="09A8E0CC" w:rsidR="00A86B90">
        <w:rPr>
          <w:rFonts w:ascii="Arial" w:hAnsi="Arial" w:cs="Arial"/>
          <w:color w:val="000000" w:themeColor="text1"/>
        </w:rPr>
        <w:t>show</w:t>
      </w:r>
      <w:r w:rsidRPr="09A8E0CC" w:rsidR="0033337D">
        <w:rPr>
          <w:rFonts w:ascii="Arial" w:hAnsi="Arial" w:cs="Arial"/>
          <w:color w:val="000000" w:themeColor="text1"/>
        </w:rPr>
        <w:t xml:space="preserve"> that</w:t>
      </w:r>
      <w:r w:rsidRPr="09A8E0CC" w:rsidR="00C530BB">
        <w:rPr>
          <w:rFonts w:ascii="Arial" w:hAnsi="Arial" w:cs="Arial"/>
          <w:color w:val="000000" w:themeColor="text1"/>
        </w:rPr>
        <w:t xml:space="preserve"> </w:t>
      </w:r>
      <w:r w:rsidRPr="09A8E0CC" w:rsidR="008F2F75">
        <w:rPr>
          <w:rFonts w:ascii="Arial" w:hAnsi="Arial" w:cs="Arial"/>
          <w:color w:val="000000" w:themeColor="text1"/>
        </w:rPr>
        <w:t>99% of the global population</w:t>
      </w:r>
      <w:r w:rsidRPr="09A8E0CC" w:rsidR="00627BE6">
        <w:rPr>
          <w:rFonts w:ascii="Arial" w:hAnsi="Arial" w:cs="Arial"/>
          <w:color w:val="000000" w:themeColor="text1"/>
        </w:rPr>
        <w:t xml:space="preserve"> breathes contaminated air, based on the </w:t>
      </w:r>
      <w:r w:rsidRPr="09A8E0CC" w:rsidR="00AA6FAB">
        <w:rPr>
          <w:rFonts w:ascii="Arial" w:hAnsi="Arial" w:cs="Arial"/>
          <w:color w:val="000000" w:themeColor="text1"/>
        </w:rPr>
        <w:t>established guideline limits for each pollutant</w:t>
      </w:r>
      <w:r w:rsidRPr="09A8E0CC" w:rsidR="00A86B90">
        <w:rPr>
          <w:rFonts w:ascii="Arial" w:hAnsi="Arial" w:cs="Arial"/>
          <w:color w:val="000000" w:themeColor="text1"/>
        </w:rPr>
        <w:t xml:space="preserve"> </w:t>
      </w:r>
      <w:sdt>
        <w:sdtPr>
          <w:id w:val="-571428717"/>
          <w:citation/>
          <w:placeholder>
            <w:docPart w:val="DefaultPlaceholder_1081868574"/>
          </w:placeholder>
          <w:rPr>
            <w:rFonts w:ascii="Arial" w:hAnsi="Arial" w:cs="Arial"/>
            <w:color w:val="000000" w:themeColor="text1"/>
          </w:rPr>
        </w:sdtPr>
        <w:sdtContent>
          <w:r w:rsidRPr="09A8E0CC" w:rsidR="00A86B90">
            <w:rPr>
              <w:rFonts w:ascii="Arial" w:hAnsi="Arial" w:cs="Arial"/>
              <w:color w:val="2F5496" w:themeColor="accent1" w:themeShade="BF"/>
            </w:rPr>
            <w:fldChar w:fldCharType="begin"/>
          </w:r>
          <w:r w:rsidRPr="09A8E0CC" w:rsidR="00EB5799">
            <w:rPr>
              <w:rFonts w:ascii="Arial" w:hAnsi="Arial" w:cs="Arial"/>
              <w:color w:val="2F5496" w:themeColor="accent1" w:themeShade="BF"/>
            </w:rPr>
            <w:instrText xml:space="preserve">CITATION Wor252 \l 2070 </w:instrText>
          </w:r>
          <w:r w:rsidRPr="09A8E0CC" w:rsidR="00A86B90">
            <w:rPr>
              <w:rFonts w:ascii="Arial" w:hAnsi="Arial" w:cs="Arial"/>
              <w:color w:val="2F5496" w:themeColor="accent1" w:themeShade="BF"/>
            </w:rPr>
            <w:fldChar w:fldCharType="separate"/>
          </w:r>
          <w:r w:rsidRPr="008B5D1D" w:rsidR="00D030EA">
            <w:rPr>
              <w:rFonts w:ascii="Arial" w:hAnsi="Arial" w:cs="Arial"/>
              <w:color w:val="2F5496" w:themeColor="accent1" w:themeShade="BF"/>
            </w:rPr>
            <w:t>(World Health Organization, 2025)</w:t>
          </w:r>
          <w:r w:rsidRPr="09A8E0CC" w:rsidR="00A86B90">
            <w:rPr>
              <w:rFonts w:ascii="Arial" w:hAnsi="Arial" w:cs="Arial"/>
              <w:color w:val="2F5496" w:themeColor="accent1" w:themeShade="BF"/>
            </w:rPr>
            <w:fldChar w:fldCharType="end"/>
          </w:r>
        </w:sdtContent>
        <w:sdtEndPr>
          <w:rPr>
            <w:rFonts w:ascii="Arial" w:hAnsi="Arial" w:cs="Arial"/>
            <w:color w:val="000000" w:themeColor="text1" w:themeTint="FF" w:themeShade="FF"/>
          </w:rPr>
        </w:sdtEndPr>
      </w:sdt>
      <w:r w:rsidRPr="09A8E0CC" w:rsidR="00AA6FAB">
        <w:rPr>
          <w:rFonts w:ascii="Arial" w:hAnsi="Arial" w:cs="Arial"/>
          <w:color w:val="000000" w:themeColor="text1"/>
        </w:rPr>
        <w:t>.</w:t>
      </w:r>
    </w:p>
    <w:p w:rsidRPr="008B5D1D" w:rsidR="00205F9B" w:rsidP="09A8E0CC" w:rsidRDefault="00957ACB" w14:paraId="5195A30B" w14:textId="640322DE">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That being said, there is a concern that wildfires will become more aggravated over the years, leading to further degradation of air quality. So, it is important to develop studies relating these two topics, air pollution and wildfires, to come up with strategies that promotes interventions and initiatives.</w:t>
      </w:r>
    </w:p>
    <w:p w:rsidRPr="008B5D1D" w:rsidR="00767113" w:rsidP="09A8E0CC" w:rsidRDefault="005B627C" w14:paraId="70296D03" w14:textId="548ACDCC">
      <w:pPr>
        <w:spacing w:line="360" w:lineRule="auto"/>
        <w:jc w:val="both"/>
        <w:rPr>
          <w:rFonts w:ascii="Arial" w:hAnsi="Arial" w:cs="Arial"/>
          <w:color w:val="000000" w:themeColor="text1"/>
        </w:rPr>
      </w:pPr>
      <w:r w:rsidRPr="09A8E0CC">
        <w:rPr>
          <w:rFonts w:ascii="Arial" w:hAnsi="Arial" w:cs="Arial"/>
          <w:color w:val="000000" w:themeColor="text1"/>
        </w:rPr>
        <w:t xml:space="preserve">Traditional approaches </w:t>
      </w:r>
      <w:r w:rsidRPr="09A8E0CC" w:rsidR="00EB0BC4">
        <w:rPr>
          <w:rFonts w:ascii="Arial" w:hAnsi="Arial" w:cs="Arial"/>
          <w:color w:val="000000" w:themeColor="text1"/>
        </w:rPr>
        <w:t>for</w:t>
      </w:r>
      <w:r w:rsidRPr="09A8E0CC">
        <w:rPr>
          <w:rFonts w:ascii="Arial" w:hAnsi="Arial" w:cs="Arial"/>
          <w:color w:val="000000" w:themeColor="text1"/>
        </w:rPr>
        <w:t xml:space="preserve"> studying wildfire</w:t>
      </w:r>
      <w:ins w:author="Ana Cristina Machado Russo" w:date="2025-12-29T10:02:00Z" w16du:dateUtc="2025-12-29T10:02:00Z" w:id="220020036">
        <w:r w:rsidRPr="09A8E0CC" w:rsidR="09A8E0CC">
          <w:rPr>
            <w:rFonts w:ascii="Arial" w:hAnsi="Arial" w:cs="Arial"/>
            <w:color w:val="000000" w:themeColor="text1" w:themeTint="FF" w:themeShade="FF"/>
          </w:rPr>
          <w:t>s’</w:t>
        </w:r>
      </w:ins>
      <w:r w:rsidRPr="09A8E0CC">
        <w:rPr>
          <w:rFonts w:ascii="Arial" w:hAnsi="Arial" w:cs="Arial"/>
          <w:color w:val="000000" w:themeColor="text1"/>
        </w:rPr>
        <w:t xml:space="preserve"> air pollution emissions, such as emission inventories, ground-based monitoring, satellite observations, and atmospheric dispersion models, have been essential in estimating pollutant emissions and tracking smoke transport </w:t>
      </w:r>
      <w:sdt>
        <w:sdtPr>
          <w:id w:val="1520049555"/>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205F9B">
            <w:rPr>
              <w:rFonts w:ascii="Arial" w:hAnsi="Arial" w:cs="Arial"/>
              <w:color w:val="2F5496" w:themeColor="accent1" w:themeShade="BF"/>
            </w:rPr>
            <w:fldChar w:fldCharType="begin"/>
          </w:r>
          <w:r w:rsidRPr="09A8E0CC" w:rsidR="00205F9B">
            <w:rPr>
              <w:rFonts w:ascii="Arial" w:hAnsi="Arial" w:cs="Arial"/>
              <w:color w:val="2F5496" w:themeColor="accent1" w:themeShade="BF"/>
            </w:rPr>
            <w:instrText xml:space="preserve"> CITATION LiF18 \l 2070 </w:instrText>
          </w:r>
          <w:r w:rsidRPr="09A8E0CC" w:rsidR="00205F9B">
            <w:rPr>
              <w:rFonts w:ascii="Arial" w:hAnsi="Arial" w:cs="Arial"/>
              <w:color w:val="2F5496" w:themeColor="accent1" w:themeShade="BF"/>
            </w:rPr>
            <w:fldChar w:fldCharType="separate"/>
          </w:r>
          <w:r w:rsidRPr="008B5D1D" w:rsidR="00205F9B">
            <w:rPr>
              <w:rFonts w:ascii="Arial" w:hAnsi="Arial" w:cs="Arial"/>
              <w:color w:val="2F5496" w:themeColor="accent1" w:themeShade="BF"/>
            </w:rPr>
            <w:t>(Li, Zhang, Kondragunta, &amp; Csiszar, 2018)</w:t>
          </w:r>
          <w:r w:rsidRPr="09A8E0CC" w:rsidR="00205F9B">
            <w:rPr>
              <w:rFonts w:ascii="Arial" w:hAnsi="Arial" w:cs="Arial"/>
              <w:color w:val="2F5496" w:themeColor="accent1" w:themeShade="BF"/>
            </w:rPr>
            <w:fldChar w:fldCharType="end"/>
          </w:r>
        </w:sdtContent>
      </w:sdt>
      <w:r w:rsidRPr="09A8E0CC" w:rsidR="00B40BD8">
        <w:rPr>
          <w:rFonts w:ascii="Arial" w:hAnsi="Arial" w:cs="Arial"/>
          <w:color w:val="000000" w:themeColor="text1"/>
        </w:rPr>
        <w:t>.</w:t>
      </w:r>
      <w:r w:rsidRPr="09A8E0CC" w:rsidR="00810D23">
        <w:rPr>
          <w:rFonts w:ascii="Arial" w:hAnsi="Arial" w:cs="Arial"/>
          <w:color w:val="000000" w:themeColor="text1"/>
        </w:rPr>
        <w:t xml:space="preserve"> </w:t>
      </w:r>
      <w:r w:rsidRPr="09A8E0CC">
        <w:rPr>
          <w:rFonts w:ascii="Arial" w:hAnsi="Arial" w:cs="Arial"/>
          <w:color w:val="000000" w:themeColor="text1"/>
        </w:rPr>
        <w:t>However, these methods come with significant</w:t>
      </w:r>
      <w:r w:rsidRPr="09A8E0CC" w:rsidR="00D54022">
        <w:rPr>
          <w:rFonts w:ascii="Arial" w:hAnsi="Arial" w:cs="Arial"/>
          <w:color w:val="000000" w:themeColor="text1"/>
        </w:rPr>
        <w:t xml:space="preserve"> caveats, including uncertainties in emission factors, limited </w:t>
      </w:r>
      <w:r w:rsidRPr="09A8E0CC" w:rsidR="00CB088C">
        <w:rPr>
          <w:rFonts w:ascii="Arial" w:hAnsi="Arial" w:cs="Arial"/>
          <w:color w:val="000000" w:themeColor="text1"/>
        </w:rPr>
        <w:t xml:space="preserve">spatial and temporal </w:t>
      </w:r>
      <w:r w:rsidRPr="09A8E0CC" w:rsidR="004F53E4">
        <w:rPr>
          <w:rFonts w:ascii="Arial" w:hAnsi="Arial" w:cs="Arial"/>
          <w:color w:val="000000" w:themeColor="text1"/>
        </w:rPr>
        <w:t>coverage of ground-</w:t>
      </w:r>
      <w:r w:rsidRPr="09A8E0CC" w:rsidR="007E02E1">
        <w:rPr>
          <w:rFonts w:ascii="Arial" w:hAnsi="Arial" w:cs="Arial"/>
          <w:color w:val="000000" w:themeColor="text1"/>
        </w:rPr>
        <w:t>based sensors, satellite retrieval errors due to cloud cover</w:t>
      </w:r>
      <w:r w:rsidRPr="09A8E0CC" w:rsidR="007E02E1">
        <w:rPr>
          <w:rFonts w:ascii="Arial" w:hAnsi="Arial" w:cs="Arial"/>
          <w:color w:val="000000" w:themeColor="text1"/>
        </w:rPr>
        <w:t>, and compu</w:t>
      </w:r>
      <w:r w:rsidRPr="09A8E0CC" w:rsidR="007E02E1">
        <w:rPr>
          <w:rFonts w:ascii="Arial" w:hAnsi="Arial" w:cs="Arial"/>
          <w:color w:val="000000" w:themeColor="text1"/>
        </w:rPr>
        <w:t>tational constraints in high-res</w:t>
      </w:r>
      <w:r w:rsidRPr="09A8E0CC" w:rsidR="002038BB">
        <w:rPr>
          <w:rFonts w:ascii="Arial" w:hAnsi="Arial" w:cs="Arial"/>
          <w:color w:val="000000" w:themeColor="text1"/>
        </w:rPr>
        <w:t>olution atmospheric mode</w:t>
      </w:r>
      <w:r w:rsidRPr="09A8E0CC" w:rsidR="002038BB">
        <w:rPr>
          <w:rFonts w:ascii="Arial" w:hAnsi="Arial" w:cs="Arial"/>
          <w:color w:val="000000" w:themeColor="text1"/>
        </w:rPr>
        <w:t>lling</w:t>
      </w:r>
      <w:r w:rsidRPr="09A8E0CC" w:rsidR="09A8E0CC">
        <w:rPr>
          <w:rFonts w:ascii="Arial" w:hAnsi="Arial" w:cs="Arial"/>
          <w:color w:val="000000" w:themeColor="text1" w:themeTint="FF" w:themeShade="FF"/>
        </w:rPr>
        <w:t xml:space="preserve"> </w:t>
      </w:r>
      <w:r w:rsidRPr="09A8E0CC" w:rsidR="00C6704F">
        <w:rPr>
          <w:rFonts w:ascii="Arial" w:hAnsi="Arial" w:cs="Arial"/>
          <w:color w:val="000000" w:themeColor="text1"/>
        </w:rPr>
        <w:t xml:space="preserve">(REF)</w:t>
      </w:r>
      <w:r w:rsidRPr="09A8E0CC" w:rsidR="002038BB">
        <w:rPr>
          <w:rFonts w:ascii="Arial" w:hAnsi="Arial" w:cs="Arial"/>
          <w:color w:val="000000" w:themeColor="text1"/>
        </w:rPr>
        <w:t>.</w:t>
      </w:r>
      <w:r w:rsidRPr="09A8E0CC" w:rsidR="00CB088C">
        <w:rPr>
          <w:rFonts w:ascii="Arial" w:hAnsi="Arial" w:cs="Arial"/>
          <w:color w:val="000000" w:themeColor="text1"/>
        </w:rPr>
        <w:t xml:space="preserve"> </w:t>
      </w:r>
      <w:r w:rsidRPr="09A8E0CC" w:rsidR="00234694">
        <w:rPr>
          <w:rFonts w:ascii="Arial" w:hAnsi="Arial" w:cs="Arial"/>
          <w:color w:val="000000" w:themeColor="text1"/>
        </w:rPr>
        <w:t xml:space="preserve">Additionally, </w:t>
      </w:r>
      <w:r w:rsidRPr="09A8E0CC" w:rsidR="00F35684">
        <w:rPr>
          <w:rFonts w:ascii="Arial" w:hAnsi="Arial" w:cs="Arial"/>
          <w:color w:val="000000" w:themeColor="text1"/>
        </w:rPr>
        <w:t>atmospheric</w:t>
      </w:r>
      <w:r w:rsidRPr="09A8E0CC" w:rsidR="008F1DC3">
        <w:rPr>
          <w:rFonts w:ascii="Arial" w:hAnsi="Arial" w:cs="Arial"/>
          <w:color w:val="000000" w:themeColor="text1"/>
        </w:rPr>
        <w:t xml:space="preserve"> dispersion models, while commonly used to track wildfire smoke, require heav</w:t>
      </w:r>
      <w:r w:rsidRPr="09A8E0CC" w:rsidR="008F1DC3">
        <w:rPr>
          <w:rFonts w:ascii="Arial" w:hAnsi="Arial" w:cs="Arial"/>
          <w:color w:val="000000" w:themeColor="text1"/>
        </w:rPr>
        <w:t xml:space="preserve">y computational </w:t>
      </w:r>
      <w:r w:rsidRPr="09A8E0CC" w:rsidR="008F1DC3">
        <w:rPr>
          <w:rFonts w:ascii="Arial" w:hAnsi="Arial" w:cs="Arial"/>
          <w:color w:val="000000" w:themeColor="text1"/>
        </w:rPr>
        <w:t xml:space="preserve">resources and often exhibit discrepancies between predicted and actual pollution concentrations</w:t>
      </w:r>
      <w:r w:rsidRPr="09A8E0CC" w:rsidR="00A11C42">
        <w:rPr>
          <w:rFonts w:ascii="Arial" w:hAnsi="Arial" w:cs="Arial"/>
          <w:color w:val="000000" w:themeColor="text1"/>
        </w:rPr>
        <w:t xml:space="preserve"> </w:t>
      </w:r>
      <w:sdt>
        <w:sdtPr>
          <w:id w:val="-401523423"/>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A11C42">
            <w:rPr>
              <w:rFonts w:ascii="Arial" w:hAnsi="Arial" w:cs="Arial"/>
              <w:color w:val="2F5496" w:themeColor="accent1" w:themeShade="BF"/>
            </w:rPr>
            <w:fldChar w:fldCharType="begin"/>
          </w:r>
          <w:r w:rsidRPr="09A8E0CC" w:rsidR="00A11C42">
            <w:rPr>
              <w:rFonts w:ascii="Arial" w:hAnsi="Arial" w:cs="Arial"/>
              <w:color w:val="2F5496" w:themeColor="accent1" w:themeShade="BF"/>
            </w:rPr>
            <w:instrText xml:space="preserve"> CITATION Sch21 \l 2070 </w:instrText>
          </w:r>
          <w:r w:rsidRPr="09A8E0CC" w:rsidR="00A11C42">
            <w:rPr>
              <w:rFonts w:ascii="Arial" w:hAnsi="Arial" w:cs="Arial"/>
              <w:color w:val="2F5496" w:themeColor="accent1" w:themeShade="BF"/>
            </w:rPr>
            <w:fldChar w:fldCharType="separate"/>
          </w:r>
          <w:r w:rsidRPr="008B5D1D" w:rsidR="00A11C42">
            <w:rPr>
              <w:rFonts w:ascii="Arial" w:hAnsi="Arial" w:cs="Arial"/>
              <w:color w:val="2F5496" w:themeColor="accent1" w:themeShade="BF"/>
            </w:rPr>
            <w:t>(Schneider, Lee, Santos, &amp; Abbatt, 2021)</w:t>
          </w:r>
          <w:r w:rsidRPr="09A8E0CC" w:rsidR="00A11C42">
            <w:rPr>
              <w:rFonts w:ascii="Arial" w:hAnsi="Arial" w:cs="Arial"/>
              <w:color w:val="2F5496" w:themeColor="accent1" w:themeShade="BF"/>
            </w:rPr>
            <w:fldChar w:fldCharType="end"/>
          </w:r>
        </w:sdtContent>
      </w:sdt>
      <w:r w:rsidRPr="09A8E0CC" w:rsidR="008F1DC3">
        <w:rPr>
          <w:rFonts w:ascii="Arial" w:hAnsi="Arial" w:cs="Arial"/>
          <w:color w:val="000000" w:themeColor="text1"/>
        </w:rPr>
        <w:t>.</w:t>
      </w:r>
      <w:r w:rsidRPr="09A8E0CC" w:rsidR="00DB7BDA">
        <w:rPr>
          <w:rFonts w:ascii="Arial" w:hAnsi="Arial" w:cs="Arial"/>
          <w:color w:val="000000" w:themeColor="text1"/>
        </w:rPr>
        <w:t xml:space="preserve"> Alternatively, remote sensing provides near-real-time data with pr</w:t>
      </w:r>
      <w:r w:rsidRPr="09A8E0CC" w:rsidR="006C2D71">
        <w:rPr>
          <w:rFonts w:ascii="Arial" w:hAnsi="Arial" w:cs="Arial"/>
          <w:color w:val="000000" w:themeColor="text1"/>
        </w:rPr>
        <w:t xml:space="preserve">oducts, which allow for more effective </w:t>
      </w:r>
      <w:r w:rsidRPr="09A8E0CC" w:rsidR="00E43598">
        <w:rPr>
          <w:rFonts w:ascii="Arial" w:hAnsi="Arial" w:cs="Arial"/>
          <w:color w:val="000000" w:themeColor="text1"/>
        </w:rPr>
        <w:t>monitoring of wildfire emissions</w:t>
      </w:r>
      <w:r w:rsidRPr="09A8E0CC" w:rsidR="00C6704F">
        <w:rPr>
          <w:rFonts w:ascii="Arial" w:hAnsi="Arial" w:cs="Arial"/>
          <w:color w:val="000000" w:themeColor="text1"/>
        </w:rPr>
        <w:t xml:space="preserve"> (REF)</w:t>
      </w:r>
      <w:r w:rsidRPr="09A8E0CC" w:rsidR="00E43598">
        <w:rPr>
          <w:rFonts w:ascii="Arial" w:hAnsi="Arial" w:cs="Arial"/>
          <w:color w:val="000000" w:themeColor="text1"/>
        </w:rPr>
        <w:t>. However,</w:t>
      </w:r>
      <w:r w:rsidRPr="09A8E0CC" w:rsidR="002B10A6">
        <w:rPr>
          <w:rFonts w:ascii="Arial" w:hAnsi="Arial" w:cs="Arial"/>
          <w:color w:val="000000" w:themeColor="text1"/>
        </w:rPr>
        <w:t xml:space="preserve"> </w:t>
      </w:r>
      <w:r w:rsidRPr="09A8E0CC" w:rsidR="00234694">
        <w:rPr>
          <w:rFonts w:ascii="Arial" w:hAnsi="Arial" w:cs="Arial"/>
          <w:color w:val="000000" w:themeColor="text1"/>
        </w:rPr>
        <w:t xml:space="preserve">as the availability of large-scale remote sensing and meteorological datasets </w:t>
      </w:r>
      <w:r w:rsidRPr="09A8E0CC" w:rsidR="0072432F">
        <w:rPr>
          <w:rFonts w:ascii="Arial" w:hAnsi="Arial" w:cs="Arial"/>
          <w:color w:val="000000" w:themeColor="text1"/>
        </w:rPr>
        <w:t>g</w:t>
      </w:r>
      <w:r w:rsidRPr="09A8E0CC" w:rsidR="00234694">
        <w:rPr>
          <w:rFonts w:ascii="Arial" w:hAnsi="Arial" w:cs="Arial"/>
          <w:color w:val="000000" w:themeColor="text1"/>
        </w:rPr>
        <w:t xml:space="preserve">rows, researchers face increasing challenges </w:t>
      </w:r>
      <w:r w:rsidRPr="09A8E0CC" w:rsidR="00A31DF1">
        <w:rPr>
          <w:rFonts w:ascii="Arial" w:hAnsi="Arial" w:cs="Arial"/>
          <w:color w:val="000000" w:themeColor="text1"/>
        </w:rPr>
        <w:t>in efficiently processing and analysing these vast amounts of data</w:t>
      </w:r>
      <w:r w:rsidRPr="09A8E0CC" w:rsidR="00087F95">
        <w:rPr>
          <w:rFonts w:ascii="Arial" w:hAnsi="Arial" w:cs="Arial"/>
          <w:color w:val="000000" w:themeColor="text1"/>
        </w:rPr>
        <w:t xml:space="preserve">. This presents a key research gap where traditional methods </w:t>
      </w:r>
      <w:r w:rsidRPr="09A8E0CC" w:rsidR="008B3366">
        <w:rPr>
          <w:rFonts w:ascii="Arial" w:hAnsi="Arial" w:cs="Arial"/>
          <w:color w:val="000000" w:themeColor="text1"/>
        </w:rPr>
        <w:t>struggle</w:t>
      </w:r>
      <w:r w:rsidRPr="09A8E0CC" w:rsidR="00087F95">
        <w:rPr>
          <w:rFonts w:ascii="Arial" w:hAnsi="Arial" w:cs="Arial"/>
          <w:color w:val="000000" w:themeColor="text1"/>
        </w:rPr>
        <w:t xml:space="preserve"> with computational performance and real-time prediction capabilities</w:t>
      </w:r>
      <w:r w:rsidRPr="09A8E0CC" w:rsidR="00157C04">
        <w:rPr>
          <w:rFonts w:ascii="Arial" w:hAnsi="Arial" w:cs="Arial"/>
          <w:color w:val="000000" w:themeColor="text1"/>
        </w:rPr>
        <w:t xml:space="preserve"> </w:t>
      </w:r>
      <w:sdt>
        <w:sdtPr>
          <w:id w:val="169232019"/>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79574D">
            <w:rPr>
              <w:rFonts w:ascii="Arial" w:hAnsi="Arial" w:cs="Arial"/>
              <w:color w:val="2F5496" w:themeColor="accent1" w:themeShade="BF"/>
            </w:rPr>
            <w:fldChar w:fldCharType="begin"/>
          </w:r>
          <w:r w:rsidRPr="09A8E0CC" w:rsidR="0079574D">
            <w:rPr>
              <w:rFonts w:ascii="Arial" w:hAnsi="Arial" w:cs="Arial"/>
              <w:color w:val="2F5496" w:themeColor="accent1" w:themeShade="BF"/>
            </w:rPr>
            <w:instrText xml:space="preserve"> CITATION Cea23 \l 2070 </w:instrText>
          </w:r>
          <w:r w:rsidRPr="09A8E0CC" w:rsidR="0079574D">
            <w:rPr>
              <w:rFonts w:ascii="Arial" w:hAnsi="Arial" w:cs="Arial"/>
              <w:color w:val="2F5496" w:themeColor="accent1" w:themeShade="BF"/>
            </w:rPr>
            <w:fldChar w:fldCharType="separate"/>
          </w:r>
          <w:r w:rsidRPr="008B5D1D" w:rsidR="0079574D">
            <w:rPr>
              <w:rFonts w:ascii="Arial" w:hAnsi="Arial" w:cs="Arial"/>
              <w:color w:val="2F5496" w:themeColor="accent1" w:themeShade="BF"/>
            </w:rPr>
            <w:t>(Ceamanos, et al., 2023)</w:t>
          </w:r>
          <w:r w:rsidRPr="09A8E0CC" w:rsidR="0079574D">
            <w:rPr>
              <w:rFonts w:ascii="Arial" w:hAnsi="Arial" w:cs="Arial"/>
              <w:color w:val="2F5496" w:themeColor="accent1" w:themeShade="BF"/>
            </w:rPr>
            <w:fldChar w:fldCharType="end"/>
          </w:r>
        </w:sdtContent>
      </w:sdt>
      <w:r w:rsidRPr="09A8E0CC" w:rsidR="00087F95">
        <w:rPr>
          <w:rFonts w:ascii="Arial" w:hAnsi="Arial" w:cs="Arial"/>
          <w:color w:val="000000" w:themeColor="text1"/>
        </w:rPr>
        <w:t>.</w:t>
      </w:r>
      <w:r w:rsidRPr="09A8E0CC" w:rsidR="00717B18">
        <w:rPr>
          <w:rFonts w:ascii="Arial" w:hAnsi="Arial" w:cs="Arial"/>
          <w:color w:val="000000" w:themeColor="text1"/>
        </w:rPr>
        <w:t xml:space="preserve"> To a</w:t>
      </w:r>
      <w:r w:rsidRPr="09A8E0CC" w:rsidR="008B3366">
        <w:rPr>
          <w:rFonts w:ascii="Arial" w:hAnsi="Arial" w:cs="Arial"/>
          <w:color w:val="000000" w:themeColor="text1"/>
        </w:rPr>
        <w:t>ddress these limitations, the integration of data science</w:t>
      </w:r>
      <w:r w:rsidRPr="09A8E0CC" w:rsidR="00821DD6">
        <w:rPr>
          <w:rFonts w:ascii="Arial" w:hAnsi="Arial" w:cs="Arial"/>
          <w:color w:val="000000" w:themeColor="text1"/>
        </w:rPr>
        <w:t xml:space="preserve"> approaches</w:t>
      </w:r>
      <w:r w:rsidRPr="09A8E0CC" w:rsidR="008B3366">
        <w:rPr>
          <w:rFonts w:ascii="Arial" w:hAnsi="Arial" w:cs="Arial"/>
          <w:color w:val="000000" w:themeColor="text1"/>
        </w:rPr>
        <w:t xml:space="preserve"> is essential, enabling more</w:t>
      </w:r>
      <w:r w:rsidRPr="09A8E0CC" w:rsidR="00677C15">
        <w:rPr>
          <w:rFonts w:ascii="Arial" w:hAnsi="Arial" w:cs="Arial"/>
          <w:color w:val="000000" w:themeColor="text1"/>
        </w:rPr>
        <w:t xml:space="preserve"> robust pattern recognition, improved predictive accuracy, and efficient data processing.</w:t>
      </w:r>
      <w:r w:rsidRPr="09A8E0CC" w:rsidR="00216204">
        <w:rPr>
          <w:rFonts w:ascii="Arial" w:hAnsi="Arial" w:cs="Arial"/>
          <w:color w:val="000000" w:themeColor="text1"/>
        </w:rPr>
        <w:t xml:space="preserve"> By lev</w:t>
      </w:r>
      <w:r w:rsidRPr="09A8E0CC" w:rsidR="009E2ABB">
        <w:rPr>
          <w:rFonts w:ascii="Arial" w:hAnsi="Arial" w:cs="Arial"/>
          <w:color w:val="000000" w:themeColor="text1"/>
        </w:rPr>
        <w:t>eraging data-driven approaches, this study aims to enhance the understanding of wildfire-induced air pollution</w:t>
      </w:r>
      <w:r w:rsidRPr="09A8E0CC" w:rsidR="009A7A95">
        <w:rPr>
          <w:rFonts w:ascii="Arial" w:hAnsi="Arial" w:cs="Arial"/>
          <w:color w:val="000000" w:themeColor="text1"/>
        </w:rPr>
        <w:t xml:space="preserve"> using </w:t>
      </w:r>
      <w:r w:rsidRPr="09A8E0CC" w:rsidR="00510F02">
        <w:rPr>
          <w:rFonts w:ascii="Arial" w:hAnsi="Arial" w:cs="Arial"/>
          <w:color w:val="000000" w:themeColor="text1"/>
        </w:rPr>
        <w:t>data science resources</w:t>
      </w:r>
      <w:r w:rsidRPr="09A8E0CC" w:rsidR="006B3E17">
        <w:rPr>
          <w:rFonts w:ascii="Arial" w:hAnsi="Arial" w:cs="Arial"/>
          <w:color w:val="000000" w:themeColor="text1"/>
        </w:rPr>
        <w:t>.</w:t>
      </w:r>
    </w:p>
    <w:p w:rsidRPr="008B5D1D" w:rsidR="005719AB" w:rsidP="09A8E0CC" w:rsidRDefault="00BE4F26" w14:paraId="7C3192A6" w14:textId="01CBBE74">
      <w:pPr>
        <w:spacing w:line="360" w:lineRule="auto"/>
        <w:jc w:val="both"/>
        <w:rPr>
          <w:rFonts w:ascii="Arial" w:hAnsi="Arial" w:cs="Arial"/>
        </w:rPr>
      </w:pPr>
      <w:commentRangeStart w:id="163"/>
      <w:r w:rsidRPr="09A8E0CC">
        <w:rPr>
          <w:rFonts w:ascii="Arial" w:hAnsi="Arial" w:cs="Arial"/>
        </w:rPr>
        <w:t xml:space="preserve">As a subset of </w:t>
      </w:r>
      <w:r w:rsidRPr="09A8E0CC" w:rsidR="00F313A5">
        <w:rPr>
          <w:rFonts w:ascii="Arial" w:hAnsi="Arial" w:cs="Arial"/>
        </w:rPr>
        <w:t>A</w:t>
      </w:r>
      <w:r w:rsidRPr="09A8E0CC">
        <w:rPr>
          <w:rFonts w:ascii="Arial" w:hAnsi="Arial" w:cs="Arial"/>
        </w:rPr>
        <w:t>rtific</w:t>
      </w:r>
      <w:r w:rsidRPr="09A8E0CC" w:rsidR="00F313A5">
        <w:rPr>
          <w:rFonts w:ascii="Arial" w:hAnsi="Arial" w:cs="Arial"/>
        </w:rPr>
        <w:t xml:space="preserve">ial Intelligence (AI), </w:t>
      </w:r>
      <w:r w:rsidRPr="09A8E0CC" w:rsidR="00C92522">
        <w:rPr>
          <w:rFonts w:ascii="Arial" w:hAnsi="Arial" w:cs="Arial"/>
        </w:rPr>
        <w:t>Machine learning (ML)</w:t>
      </w:r>
      <w:r w:rsidRPr="09A8E0CC" w:rsidR="001B4C2B">
        <w:rPr>
          <w:rFonts w:ascii="Arial" w:hAnsi="Arial" w:cs="Arial"/>
        </w:rPr>
        <w:t xml:space="preserve"> allows systems to learn from data and improve their performance</w:t>
      </w:r>
      <w:r w:rsidRPr="09A8E0CC" w:rsidR="00154812">
        <w:rPr>
          <w:rFonts w:ascii="Arial" w:hAnsi="Arial" w:cs="Arial"/>
        </w:rPr>
        <w:t xml:space="preserve"> over time without explicit programming</w:t>
      </w:r>
      <w:r w:rsidRPr="09A8E0CC" w:rsidR="004E5AAA">
        <w:rPr>
          <w:rFonts w:ascii="Arial" w:hAnsi="Arial" w:cs="Arial"/>
        </w:rPr>
        <w:t xml:space="preserve">, playing a crucial role in extracting insights, detecting patterns, and automating processes across </w:t>
      </w:r>
      <w:r w:rsidRPr="09A8E0CC" w:rsidR="006F7800">
        <w:rPr>
          <w:rFonts w:ascii="Arial" w:hAnsi="Arial" w:cs="Arial"/>
        </w:rPr>
        <w:t>different topics</w:t>
      </w:r>
      <w:r w:rsidRPr="09A8E0CC" w:rsidR="00154812">
        <w:rPr>
          <w:rFonts w:ascii="Arial" w:hAnsi="Arial" w:cs="Arial"/>
        </w:rPr>
        <w:t xml:space="preserve">. </w:t>
      </w:r>
      <w:r w:rsidRPr="09A8E0CC" w:rsidR="00A47E0E">
        <w:rPr>
          <w:rFonts w:ascii="Arial" w:hAnsi="Arial" w:cs="Arial"/>
        </w:rPr>
        <w:t>Whil</w:t>
      </w:r>
      <w:r w:rsidRPr="09A8E0CC" w:rsidR="0072293E">
        <w:rPr>
          <w:rFonts w:ascii="Arial" w:hAnsi="Arial" w:cs="Arial"/>
        </w:rPr>
        <w:t xml:space="preserve">e all ML is considered AI, not all AI encompasses machine learning. </w:t>
      </w:r>
      <w:r w:rsidRPr="09A8E0CC" w:rsidR="00283337">
        <w:rPr>
          <w:rFonts w:ascii="Arial" w:hAnsi="Arial" w:cs="Arial"/>
        </w:rPr>
        <w:t>As data generation grows exponentially, ML helps analy</w:t>
      </w:r>
      <w:r w:rsidRPr="09A8E0CC" w:rsidR="00200DC0">
        <w:rPr>
          <w:rFonts w:ascii="Arial" w:hAnsi="Arial" w:cs="Arial"/>
        </w:rPr>
        <w:t>se vast and large datasets to uncover trends and make predictions.</w:t>
      </w:r>
      <w:r w:rsidRPr="09A8E0CC" w:rsidR="000D3B1D">
        <w:rPr>
          <w:rFonts w:ascii="Arial" w:hAnsi="Arial" w:cs="Arial"/>
        </w:rPr>
        <w:t xml:space="preserve"> It includes supervised, unsupervised, semi-supervised, and reinforcement learning, each suited for different tasks.</w:t>
      </w:r>
      <w:r w:rsidRPr="09A8E0CC" w:rsidR="00260BA7">
        <w:rPr>
          <w:rFonts w:ascii="Arial" w:hAnsi="Arial" w:cs="Arial"/>
        </w:rPr>
        <w:t xml:space="preserve"> ML uses various algorithms, such as neural networks </w:t>
      </w:r>
      <w:r w:rsidRPr="09A8E0CC" w:rsidR="00260BA7">
        <w:rPr>
          <w:rFonts w:ascii="Arial" w:hAnsi="Arial" w:cs="Arial"/>
        </w:rPr>
        <w:t>for complex data, re</w:t>
      </w:r>
      <w:r w:rsidRPr="09A8E0CC" w:rsidR="00CB09DA">
        <w:rPr>
          <w:rFonts w:ascii="Arial" w:hAnsi="Arial" w:cs="Arial"/>
        </w:rPr>
        <w:t xml:space="preserve">gression for predictions, clustering for grouping similar data, and decision trees for rule-based predictions</w:t>
      </w:r>
      <w:r w:rsidRPr="09A8E0CC" w:rsidR="00CB09DA">
        <w:rPr>
          <w:rFonts w:ascii="Arial" w:hAnsi="Arial" w:cs="Arial"/>
        </w:rPr>
        <w:t xml:space="preserve">. </w:t>
      </w:r>
      <w:r w:rsidRPr="09A8E0CC" w:rsidR="00502DB3">
        <w:rPr>
          <w:rFonts w:ascii="Arial" w:hAnsi="Arial" w:cs="Arial"/>
        </w:rPr>
        <w:t xml:space="preserve">By training on </w:t>
      </w:r>
      <w:r w:rsidRPr="09A8E0CC" w:rsidR="00502DB3">
        <w:rPr>
          <w:rFonts w:ascii="Arial" w:hAnsi="Arial" w:cs="Arial"/>
        </w:rPr>
        <w:t>data, ML models identify complex relationships, enabling automatic pattern discovery, predictive analysis and large-scale data processing</w:t>
      </w:r>
      <w:r w:rsidRPr="09A8E0CC" w:rsidR="008B17D9">
        <w:rPr>
          <w:rFonts w:ascii="Arial" w:hAnsi="Arial" w:cs="Arial"/>
        </w:rPr>
        <w:t>. This makes</w:t>
      </w:r>
      <w:r w:rsidRPr="09A8E0CC" w:rsidR="00EF429D">
        <w:rPr>
          <w:rFonts w:ascii="Arial" w:hAnsi="Arial" w:cs="Arial"/>
        </w:rPr>
        <w:t xml:space="preserve"> it crucial to select the right learning approach based on data structure, resources, and application needs</w:t>
      </w:r>
      <w:r w:rsidRPr="09A8E0CC" w:rsidR="002720C6">
        <w:rPr>
          <w:rFonts w:ascii="Arial" w:hAnsi="Arial" w:cs="Arial"/>
        </w:rPr>
        <w:t xml:space="preserve"> </w:t>
      </w:r>
      <w:sdt>
        <w:sdtPr>
          <w:id w:val="-1470272362"/>
          <w:citation/>
          <w:placeholder>
            <w:docPart w:val="DefaultPlaceholder_1081868574"/>
          </w:placeholder>
          <w:rPr>
            <w:rFonts w:ascii="Arial" w:hAnsi="Arial" w:cs="Arial"/>
            <w:color w:val="2F5496" w:themeColor="accent1" w:themeShade="BF"/>
          </w:rPr>
        </w:sdtPr>
        <w:sdtEndPr>
          <w:rPr>
            <w:rFonts w:ascii="Arial" w:hAnsi="Arial" w:cs="Arial"/>
            <w:color w:val="auto"/>
          </w:rPr>
        </w:sdtEndPr>
        <w:sdtContent>
          <w:r w:rsidRPr="09A8E0CC" w:rsidR="002720C6">
            <w:rPr>
              <w:rFonts w:ascii="Arial" w:hAnsi="Arial" w:cs="Arial"/>
              <w:color w:val="2F5496" w:themeColor="accent1" w:themeShade="BF"/>
            </w:rPr>
            <w:fldChar w:fldCharType="begin"/>
          </w:r>
          <w:r w:rsidRPr="09A8E0CC" w:rsidR="002720C6">
            <w:rPr>
              <w:rFonts w:ascii="Arial" w:hAnsi="Arial" w:cs="Arial"/>
              <w:color w:val="2F5496" w:themeColor="accent1" w:themeShade="BF"/>
            </w:rPr>
            <w:instrText xml:space="preserve">CITATION Che \l 2070 </w:instrText>
          </w:r>
          <w:r w:rsidRPr="09A8E0CC" w:rsidR="002720C6">
            <w:rPr>
              <w:rFonts w:ascii="Arial" w:hAnsi="Arial" w:cs="Arial"/>
              <w:color w:val="2F5496" w:themeColor="accent1" w:themeShade="BF"/>
            </w:rPr>
            <w:fldChar w:fldCharType="separate"/>
          </w:r>
          <w:r w:rsidRPr="008B5D1D" w:rsidR="00D030EA">
            <w:rPr>
              <w:rFonts w:ascii="Arial" w:hAnsi="Arial" w:cs="Arial"/>
              <w:color w:val="2F5496" w:themeColor="accent1" w:themeShade="BF"/>
            </w:rPr>
            <w:t>(Chen, 2024)</w:t>
          </w:r>
          <w:r w:rsidRPr="09A8E0CC" w:rsidR="002720C6">
            <w:rPr>
              <w:rFonts w:ascii="Arial" w:hAnsi="Arial" w:cs="Arial"/>
              <w:color w:val="2F5496" w:themeColor="accent1" w:themeShade="BF"/>
            </w:rPr>
            <w:fldChar w:fldCharType="end"/>
          </w:r>
        </w:sdtContent>
      </w:sdt>
      <w:r w:rsidRPr="09A8E0CC" w:rsidR="002720C6">
        <w:rPr>
          <w:rFonts w:ascii="Arial" w:hAnsi="Arial" w:cs="Arial"/>
        </w:rPr>
        <w:t>.</w:t>
      </w:r>
      <w:commentRangeEnd w:id="163"/>
      <w:r w:rsidRPr="008B5D1D" w:rsidR="00242C61">
        <w:rPr>
          <w:rStyle w:val="CommentReference"/>
          <w:rFonts w:ascii="Arial" w:hAnsi="Arial" w:cs="Arial"/>
          <w:bCs/>
          <w:sz w:val="22"/>
          <w:szCs w:val="22"/>
        </w:rPr>
        <w:commentReference w:id="163"/>
      </w:r>
    </w:p>
    <w:p w:rsidRPr="00A02883" w:rsidR="00165AAE" w:rsidP="09A8E0CC" w:rsidRDefault="00296077" w14:paraId="66AFCA65" w14:textId="602AC4EB">
      <w:pPr>
        <w:spacing w:line="360" w:lineRule="auto"/>
        <w:jc w:val="both"/>
        <w:rPr>
          <w:rFonts w:ascii="Arial" w:hAnsi="Arial" w:cs="Arial"/>
          <w:color w:val="000000" w:themeColor="text1"/>
        </w:rPr>
      </w:pPr>
      <w:commentRangeStart w:id="165"/>
      <w:r w:rsidRPr="09A8E0CC">
        <w:rPr>
          <w:rFonts w:ascii="Arial" w:hAnsi="Arial" w:cs="Arial"/>
          <w:color w:val="000000" w:themeColor="text1"/>
        </w:rPr>
        <w:t>Th</w:t>
      </w:r>
      <w:r w:rsidRPr="09A8E0CC">
        <w:rPr>
          <w:rFonts w:ascii="Arial" w:hAnsi="Arial" w:cs="Arial"/>
          <w:color w:val="000000" w:themeColor="text1"/>
        </w:rPr>
        <w:t>e</w:t>
      </w:r>
      <w:r w:rsidRPr="09A8E0CC" w:rsidR="00500A6E">
        <w:rPr>
          <w:rFonts w:ascii="Arial" w:hAnsi="Arial" w:cs="Arial"/>
          <w:color w:val="000000" w:themeColor="text1"/>
        </w:rPr>
        <w:t xml:space="preserve"> study w</w:t>
      </w:r>
      <w:r w:rsidRPr="09A8E0CC" w:rsidR="00500A6E">
        <w:rPr>
          <w:rFonts w:ascii="Arial" w:hAnsi="Arial" w:cs="Arial"/>
          <w:color w:val="000000" w:themeColor="text1"/>
        </w:rPr>
        <w:t xml:space="preserve">ill </w:t>
      </w:r>
      <w:r w:rsidRPr="09A8E0CC" w:rsidR="00A76017">
        <w:rPr>
          <w:rFonts w:ascii="Arial" w:hAnsi="Arial" w:cs="Arial"/>
          <w:color w:val="000000" w:themeColor="text1"/>
        </w:rPr>
        <w:t>use</w:t>
      </w:r>
      <w:r w:rsidRPr="09A8E0CC" w:rsidR="00500A6E">
        <w:rPr>
          <w:rFonts w:ascii="Arial" w:hAnsi="Arial" w:cs="Arial"/>
          <w:color w:val="000000" w:themeColor="text1"/>
        </w:rPr>
        <w:t xml:space="preserve"> data from t</w:t>
      </w:r>
      <w:r w:rsidRPr="09A8E0CC" w:rsidR="007E08A0">
        <w:rPr>
          <w:rFonts w:ascii="Arial" w:hAnsi="Arial" w:cs="Arial"/>
          <w:color w:val="000000" w:themeColor="text1"/>
        </w:rPr>
        <w:t>hree</w:t>
      </w:r>
      <w:r w:rsidRPr="09A8E0CC" w:rsidR="00500A6E">
        <w:rPr>
          <w:rFonts w:ascii="Arial" w:hAnsi="Arial" w:cs="Arial"/>
          <w:color w:val="000000" w:themeColor="text1"/>
        </w:rPr>
        <w:t xml:space="preserve"> different sources that will be described in more detail further</w:t>
      </w:r>
      <w:r w:rsidRPr="09A8E0CC" w:rsidR="002130A9">
        <w:rPr>
          <w:rFonts w:ascii="Arial" w:hAnsi="Arial" w:cs="Arial"/>
          <w:color w:val="000000" w:themeColor="text1"/>
        </w:rPr>
        <w:t>.</w:t>
      </w:r>
      <w:r w:rsidRPr="09A8E0CC" w:rsidR="00066DD9">
        <w:rPr>
          <w:rFonts w:ascii="Arial" w:hAnsi="Arial" w:cs="Arial"/>
          <w:color w:val="000000" w:themeColor="text1"/>
        </w:rPr>
        <w:t xml:space="preserve"> </w:t>
      </w:r>
      <w:r w:rsidRPr="09A8E0CC" w:rsidR="002130A9">
        <w:rPr>
          <w:rFonts w:ascii="Arial" w:hAnsi="Arial" w:cs="Arial"/>
          <w:color w:val="000000" w:themeColor="text1"/>
        </w:rPr>
        <w:t>Copernicus</w:t>
      </w:r>
      <w:r w:rsidRPr="09A8E0CC" w:rsidR="001E0606">
        <w:rPr>
          <w:rFonts w:ascii="Arial" w:hAnsi="Arial" w:cs="Arial"/>
          <w:color w:val="000000" w:themeColor="text1"/>
        </w:rPr>
        <w:t xml:space="preserve"> </w:t>
      </w:r>
      <w:r w:rsidRPr="09A8E0CC" w:rsidR="00185E99">
        <w:rPr>
          <w:rFonts w:ascii="Arial" w:hAnsi="Arial" w:cs="Arial"/>
          <w:color w:val="000000" w:themeColor="text1"/>
        </w:rPr>
        <w:t>is the</w:t>
      </w:r>
      <w:r w:rsidRPr="09A8E0CC" w:rsidR="00A76017">
        <w:rPr>
          <w:rFonts w:ascii="Arial" w:hAnsi="Arial" w:cs="Arial"/>
          <w:color w:val="000000" w:themeColor="text1"/>
        </w:rPr>
        <w:t xml:space="preserve"> source for two</w:t>
      </w:r>
      <w:r w:rsidRPr="09A8E0CC" w:rsidR="00140F3B">
        <w:rPr>
          <w:rFonts w:ascii="Arial" w:hAnsi="Arial" w:cs="Arial"/>
          <w:color w:val="000000" w:themeColor="text1"/>
        </w:rPr>
        <w:t xml:space="preserve"> of the</w:t>
      </w:r>
      <w:r w:rsidRPr="09A8E0CC" w:rsidR="00A76017">
        <w:rPr>
          <w:rFonts w:ascii="Arial" w:hAnsi="Arial" w:cs="Arial"/>
          <w:color w:val="000000" w:themeColor="text1"/>
        </w:rPr>
        <w:t xml:space="preserve"> </w:t>
      </w:r>
      <w:r w:rsidRPr="09A8E0CC" w:rsidR="001F67CC">
        <w:rPr>
          <w:rFonts w:ascii="Arial" w:hAnsi="Arial" w:cs="Arial"/>
          <w:color w:val="000000" w:themeColor="text1"/>
        </w:rPr>
        <w:t>different datasets</w:t>
      </w:r>
      <w:r w:rsidRPr="09A8E0CC" w:rsidR="00140F3B">
        <w:rPr>
          <w:rFonts w:ascii="Arial" w:hAnsi="Arial" w:cs="Arial"/>
          <w:color w:val="000000" w:themeColor="text1"/>
        </w:rPr>
        <w:t xml:space="preserve"> used</w:t>
      </w:r>
      <w:r w:rsidRPr="09A8E0CC" w:rsidR="001F67CC">
        <w:rPr>
          <w:rFonts w:ascii="Arial" w:hAnsi="Arial" w:cs="Arial"/>
          <w:color w:val="000000" w:themeColor="text1"/>
        </w:rPr>
        <w:t xml:space="preserve"> – the Climate Data Store (CDS) and the Atmosphere Data Store (ADS). </w:t>
      </w:r>
      <w:r w:rsidRPr="09A8E0CC" w:rsidR="00457EC4">
        <w:rPr>
          <w:rFonts w:ascii="Arial" w:hAnsi="Arial" w:cs="Arial"/>
          <w:color w:val="000000" w:themeColor="text1"/>
        </w:rPr>
        <w:t>Copernicus, the European Union’s Earth observation program, provides free environmental data through satellites, ground sensors, and airborne measurements</w:t>
      </w:r>
      <w:r w:rsidRPr="09A8E0CC" w:rsidR="00B96992">
        <w:rPr>
          <w:rFonts w:ascii="Arial" w:hAnsi="Arial" w:cs="Arial"/>
          <w:color w:val="000000" w:themeColor="text1"/>
        </w:rPr>
        <w:t xml:space="preserve"> </w:t>
      </w:r>
      <w:sdt>
        <w:sdtPr>
          <w:id w:val="741911962"/>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B96992">
            <w:rPr>
              <w:rFonts w:ascii="Arial" w:hAnsi="Arial" w:cs="Arial"/>
              <w:color w:val="2F5496" w:themeColor="accent1" w:themeShade="BF"/>
            </w:rPr>
            <w:fldChar w:fldCharType="begin"/>
          </w:r>
          <w:r w:rsidRPr="09A8E0CC" w:rsidR="00B96992">
            <w:rPr>
              <w:rFonts w:ascii="Arial" w:hAnsi="Arial" w:cs="Arial"/>
              <w:color w:val="2F5496" w:themeColor="accent1" w:themeShade="BF"/>
            </w:rPr>
            <w:instrText xml:space="preserve">CITATION Cop25 \l 2070 </w:instrText>
          </w:r>
          <w:r w:rsidRPr="09A8E0CC" w:rsidR="00B96992">
            <w:rPr>
              <w:rFonts w:ascii="Arial" w:hAnsi="Arial" w:cs="Arial"/>
              <w:color w:val="2F5496" w:themeColor="accent1" w:themeShade="BF"/>
            </w:rPr>
            <w:fldChar w:fldCharType="separate"/>
          </w:r>
          <w:r w:rsidRPr="008B5D1D" w:rsidR="00B96992">
            <w:rPr>
              <w:rFonts w:ascii="Arial" w:hAnsi="Arial" w:cs="Arial"/>
              <w:color w:val="2F5496" w:themeColor="accent1" w:themeShade="BF"/>
            </w:rPr>
            <w:t>(Copernicus, 2025)</w:t>
          </w:r>
          <w:r w:rsidRPr="09A8E0CC" w:rsidR="00B96992">
            <w:rPr>
              <w:rFonts w:ascii="Arial" w:hAnsi="Arial" w:cs="Arial"/>
              <w:color w:val="2F5496" w:themeColor="accent1" w:themeShade="BF"/>
            </w:rPr>
            <w:fldChar w:fldCharType="end"/>
          </w:r>
        </w:sdtContent>
      </w:sdt>
      <w:r w:rsidRPr="09A8E0CC" w:rsidR="00457EC4">
        <w:rPr>
          <w:rFonts w:ascii="Arial" w:hAnsi="Arial" w:cs="Arial"/>
          <w:color w:val="000000" w:themeColor="text1"/>
        </w:rPr>
        <w:t>. From CDS, the study</w:t>
      </w:r>
      <w:r w:rsidRPr="09A8E0CC" w:rsidR="00EE44FE">
        <w:rPr>
          <w:rFonts w:ascii="Arial" w:hAnsi="Arial" w:cs="Arial"/>
          <w:color w:val="000000" w:themeColor="text1"/>
        </w:rPr>
        <w:t xml:space="preserve"> will use ERA5 hourly data, a reanalysis dataset combining weather models with observations to reconstruct</w:t>
      </w:r>
      <w:r w:rsidRPr="09A8E0CC" w:rsidR="00494113">
        <w:rPr>
          <w:rFonts w:ascii="Arial" w:hAnsi="Arial" w:cs="Arial"/>
          <w:color w:val="000000" w:themeColor="text1"/>
        </w:rPr>
        <w:t xml:space="preserve"> past climate and weather patterns</w:t>
      </w:r>
      <w:r w:rsidRPr="09A8E0CC" w:rsidR="00A816B4">
        <w:rPr>
          <w:rFonts w:ascii="Arial" w:hAnsi="Arial" w:cs="Arial"/>
          <w:color w:val="000000" w:themeColor="text1"/>
        </w:rPr>
        <w:t xml:space="preserve"> </w:t>
      </w:r>
      <w:sdt>
        <w:sdtPr>
          <w:id w:val="442420042"/>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A816B4">
            <w:rPr>
              <w:rFonts w:ascii="Arial" w:hAnsi="Arial" w:cs="Arial"/>
              <w:color w:val="2F5496" w:themeColor="accent1" w:themeShade="BF"/>
            </w:rPr>
            <w:fldChar w:fldCharType="begin"/>
          </w:r>
          <w:r w:rsidRPr="09A8E0CC" w:rsidR="00A816B4">
            <w:rPr>
              <w:rFonts w:ascii="Arial" w:hAnsi="Arial" w:cs="Arial"/>
              <w:color w:val="2F5496" w:themeColor="accent1" w:themeShade="BF"/>
            </w:rPr>
            <w:instrText xml:space="preserve">CITATION Cop251 \l 2070 </w:instrText>
          </w:r>
          <w:r w:rsidRPr="09A8E0CC" w:rsidR="00A816B4">
            <w:rPr>
              <w:rFonts w:ascii="Arial" w:hAnsi="Arial" w:cs="Arial"/>
              <w:color w:val="2F5496" w:themeColor="accent1" w:themeShade="BF"/>
            </w:rPr>
            <w:fldChar w:fldCharType="separate"/>
          </w:r>
          <w:r w:rsidRPr="008B5D1D" w:rsidR="00A816B4">
            <w:rPr>
              <w:rFonts w:ascii="Arial" w:hAnsi="Arial" w:cs="Arial"/>
              <w:color w:val="2F5496" w:themeColor="accent1" w:themeShade="BF"/>
            </w:rPr>
            <w:t>(Copernicus, 2025)</w:t>
          </w:r>
          <w:r w:rsidRPr="09A8E0CC" w:rsidR="00A816B4">
            <w:rPr>
              <w:rFonts w:ascii="Arial" w:hAnsi="Arial" w:cs="Arial"/>
              <w:color w:val="2F5496" w:themeColor="accent1" w:themeShade="BF"/>
            </w:rPr>
            <w:fldChar w:fldCharType="end"/>
          </w:r>
        </w:sdtContent>
      </w:sdt>
      <w:r w:rsidRPr="09A8E0CC" w:rsidR="00494113">
        <w:rPr>
          <w:rFonts w:ascii="Arial" w:hAnsi="Arial" w:cs="Arial"/>
          <w:color w:val="000000" w:themeColor="text1"/>
        </w:rPr>
        <w:t xml:space="preserve">. ADS will provide CAMS </w:t>
      </w:r>
      <w:r w:rsidRPr="09A8E0CC" w:rsidR="008C37F8">
        <w:rPr>
          <w:rFonts w:ascii="Arial" w:hAnsi="Arial" w:cs="Arial"/>
          <w:color w:val="000000" w:themeColor="text1"/>
        </w:rPr>
        <w:t xml:space="preserve">global </w:t>
      </w:r>
      <w:r w:rsidRPr="09A8E0CC" w:rsidR="00494113">
        <w:rPr>
          <w:rFonts w:ascii="Arial" w:hAnsi="Arial" w:cs="Arial"/>
          <w:color w:val="000000" w:themeColor="text1"/>
        </w:rPr>
        <w:t>reanalys</w:t>
      </w:r>
      <w:r w:rsidRPr="09A8E0CC" w:rsidR="008C37F8">
        <w:rPr>
          <w:rFonts w:ascii="Arial" w:hAnsi="Arial" w:cs="Arial"/>
          <w:color w:val="000000" w:themeColor="text1"/>
        </w:rPr>
        <w:t>i</w:t>
      </w:r>
      <w:r w:rsidRPr="09A8E0CC" w:rsidR="00494113">
        <w:rPr>
          <w:rFonts w:ascii="Arial" w:hAnsi="Arial" w:cs="Arial"/>
          <w:color w:val="000000" w:themeColor="text1"/>
        </w:rPr>
        <w:t>s</w:t>
      </w:r>
      <w:r w:rsidRPr="09A8E0CC" w:rsidR="008C37F8">
        <w:rPr>
          <w:rFonts w:ascii="Arial" w:hAnsi="Arial" w:cs="Arial"/>
          <w:color w:val="000000" w:themeColor="text1"/>
        </w:rPr>
        <w:t xml:space="preserve"> (EAC4)</w:t>
      </w:r>
      <w:r w:rsidRPr="09A8E0CC" w:rsidR="00300C6E">
        <w:rPr>
          <w:rFonts w:ascii="Arial" w:hAnsi="Arial" w:cs="Arial"/>
          <w:color w:val="000000" w:themeColor="text1"/>
        </w:rPr>
        <w:t xml:space="preserve"> dataset</w:t>
      </w:r>
      <w:r w:rsidRPr="09A8E0CC" w:rsidR="00494113">
        <w:rPr>
          <w:rFonts w:ascii="Arial" w:hAnsi="Arial" w:cs="Arial"/>
          <w:color w:val="000000" w:themeColor="text1"/>
        </w:rPr>
        <w:t xml:space="preserve">, which </w:t>
      </w:r>
      <w:r w:rsidRPr="09A8E0CC" w:rsidR="0034478F">
        <w:rPr>
          <w:rFonts w:ascii="Arial" w:hAnsi="Arial" w:cs="Arial"/>
          <w:color w:val="000000" w:themeColor="text1"/>
        </w:rPr>
        <w:t>is the fourth-generation global reanalysis of atmospheric composition</w:t>
      </w:r>
      <w:r w:rsidRPr="09A8E0CC" w:rsidR="002E3AF4">
        <w:rPr>
          <w:rFonts w:ascii="Arial" w:hAnsi="Arial" w:cs="Arial"/>
          <w:color w:val="000000" w:themeColor="text1"/>
        </w:rPr>
        <w:t xml:space="preserve"> </w:t>
      </w:r>
      <w:sdt>
        <w:sdtPr>
          <w:id w:val="383449336"/>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CD3339">
            <w:rPr>
              <w:rFonts w:ascii="Arial" w:hAnsi="Arial" w:cs="Arial"/>
              <w:color w:val="2F5496" w:themeColor="accent1" w:themeShade="BF"/>
            </w:rPr>
            <w:fldChar w:fldCharType="begin"/>
          </w:r>
          <w:r w:rsidRPr="09A8E0CC" w:rsidR="00CD3339">
            <w:rPr>
              <w:rFonts w:ascii="Arial" w:hAnsi="Arial" w:cs="Arial"/>
              <w:color w:val="2F5496" w:themeColor="accent1" w:themeShade="BF"/>
            </w:rPr>
            <w:instrText xml:space="preserve"> CITATION Cop252 \l 2070 </w:instrText>
          </w:r>
          <w:r w:rsidRPr="09A8E0CC" w:rsidR="00CD3339">
            <w:rPr>
              <w:rFonts w:ascii="Arial" w:hAnsi="Arial" w:cs="Arial"/>
              <w:color w:val="2F5496" w:themeColor="accent1" w:themeShade="BF"/>
            </w:rPr>
            <w:fldChar w:fldCharType="separate"/>
          </w:r>
          <w:r w:rsidRPr="008B5D1D" w:rsidR="00CD3339">
            <w:rPr>
              <w:rFonts w:ascii="Arial" w:hAnsi="Arial" w:cs="Arial"/>
              <w:color w:val="2F5496" w:themeColor="accent1" w:themeShade="BF"/>
            </w:rPr>
            <w:t>(Copernicus, 2025)</w:t>
          </w:r>
          <w:r w:rsidRPr="09A8E0CC" w:rsidR="00CD3339">
            <w:rPr>
              <w:rFonts w:ascii="Arial" w:hAnsi="Arial" w:cs="Arial"/>
              <w:color w:val="2F5496" w:themeColor="accent1" w:themeShade="BF"/>
            </w:rPr>
            <w:fldChar w:fldCharType="end"/>
          </w:r>
        </w:sdtContent>
      </w:sdt>
      <w:r w:rsidRPr="09A8E0CC" w:rsidR="00A816B4">
        <w:rPr>
          <w:rFonts w:ascii="Arial" w:hAnsi="Arial" w:cs="Arial"/>
          <w:color w:val="000000" w:themeColor="text1"/>
        </w:rPr>
        <w:t>.</w:t>
      </w:r>
      <w:r w:rsidRPr="09A8E0CC" w:rsidR="00DB492D">
        <w:rPr>
          <w:rFonts w:ascii="Arial" w:hAnsi="Arial" w:cs="Arial"/>
          <w:color w:val="000000" w:themeColor="text1"/>
        </w:rPr>
        <w:t xml:space="preserve"> </w:t>
      </w:r>
      <w:r w:rsidRPr="09A8E0CC" w:rsidR="000D2ABA">
        <w:rPr>
          <w:rFonts w:ascii="Arial" w:hAnsi="Arial" w:cs="Arial"/>
          <w:color w:val="000000" w:themeColor="text1"/>
        </w:rPr>
        <w:t>Fire Radiative Power (FRP)</w:t>
      </w:r>
      <w:r w:rsidRPr="09A8E0CC" w:rsidR="00165AAE">
        <w:rPr>
          <w:rFonts w:ascii="Arial" w:hAnsi="Arial" w:cs="Arial"/>
          <w:color w:val="000000" w:themeColor="text1"/>
        </w:rPr>
        <w:t xml:space="preserve"> is one of the variables used to characterize wildfires, it is obtained “from the radiance at the 4-μm band of satellite sensors and represents the instantaneous radiative energy that is released from actively burning fires”. FRP can be used in many ways to provide information about biomass burning, land cover dynamics and hydrological cycles. But for this study, it gives insights about the rate of emissions in relation to the rate of biomass combustion. This allows to estimate trace gas and aerosol emissions or smoke production. The variable can be obtained from multiple polar-orbiting and geostationary satellites and can be obtained </w:t>
      </w:r>
      <w:r w:rsidRPr="09A8E0CC" w:rsidR="00A02883">
        <w:rPr>
          <w:rFonts w:ascii="Arial" w:hAnsi="Arial" w:cs="Arial"/>
          <w:color w:val="000000" w:themeColor="text1"/>
        </w:rPr>
        <w:t>through</w:t>
      </w:r>
      <w:r w:rsidRPr="09A8E0CC" w:rsidR="00165AAE">
        <w:rPr>
          <w:rFonts w:ascii="Arial" w:hAnsi="Arial" w:cs="Arial"/>
          <w:color w:val="000000" w:themeColor="text1"/>
        </w:rPr>
        <w:t xml:space="preserve"> the </w:t>
      </w:r>
      <w:r w:rsidRPr="008B5D1D" w:rsidR="00A02883">
        <w:rPr>
          <w:rFonts w:ascii="Arial" w:hAnsi="Arial" w:cs="Arial"/>
          <w:color w:val="000000" w:themeColor="text1"/>
        </w:rPr>
        <w:t>Moderate Resolution Imaging Spectroradiometer</w:t>
      </w:r>
      <w:r w:rsidR="00A02883">
        <w:rPr>
          <w:rFonts w:ascii="Arial" w:hAnsi="Arial" w:cs="Arial"/>
          <w:color w:val="000000" w:themeColor="text1"/>
        </w:rPr>
        <w:t xml:space="preserve"> </w:t>
      </w:r>
      <w:r w:rsidRPr="09A8E0CC" w:rsidR="00A02883">
        <w:rPr>
          <w:rFonts w:ascii="Arial" w:hAnsi="Arial" w:cs="Arial"/>
          <w:color w:val="000000" w:themeColor="text1"/>
        </w:rPr>
        <w:t>(</w:t>
      </w:r>
      <w:r w:rsidRPr="09A8E0CC" w:rsidR="00165AAE">
        <w:rPr>
          <w:rFonts w:ascii="Arial" w:hAnsi="Arial" w:cs="Arial"/>
          <w:color w:val="000000" w:themeColor="text1"/>
        </w:rPr>
        <w:t>MODIS</w:t>
      </w:r>
      <w:r w:rsidRPr="09A8E0CC" w:rsidR="00A02883">
        <w:rPr>
          <w:rFonts w:ascii="Arial" w:hAnsi="Arial" w:cs="Arial"/>
          <w:color w:val="000000" w:themeColor="text1"/>
        </w:rPr>
        <w:t>)</w:t>
      </w:r>
      <w:r w:rsidRPr="09A8E0CC" w:rsidR="00165AAE">
        <w:rPr>
          <w:rFonts w:ascii="Arial" w:hAnsi="Arial" w:cs="Arial"/>
          <w:color w:val="000000" w:themeColor="text1"/>
        </w:rPr>
        <w:t xml:space="preserve"> </w:t>
      </w:r>
      <w:sdt>
        <w:sdtPr>
          <w:id w:val="-1039204588"/>
          <w:citation/>
          <w:placeholder>
            <w:docPart w:val="DefaultPlaceholder_1081868574"/>
          </w:placeholder>
          <w:rPr>
            <w:rFonts w:ascii="Arial" w:hAnsi="Arial" w:cs="Arial"/>
            <w:color w:val="2F5496" w:themeColor="accent1" w:themeShade="BF"/>
          </w:rPr>
        </w:sdtPr>
        <w:sdtContent>
          <w:r w:rsidRPr="09A8E0CC" w:rsidR="00165AAE">
            <w:rPr>
              <w:rFonts w:ascii="Arial" w:hAnsi="Arial" w:cs="Arial"/>
              <w:color w:val="2F5496" w:themeColor="accent1" w:themeShade="BF"/>
            </w:rPr>
            <w:fldChar w:fldCharType="begin"/>
          </w:r>
          <w:r w:rsidRPr="09A8E0CC" w:rsidR="00165AAE">
            <w:rPr>
              <w:rFonts w:ascii="Arial" w:hAnsi="Arial" w:cs="Arial"/>
              <w:color w:val="2F5496" w:themeColor="accent1" w:themeShade="BF"/>
            </w:rPr>
            <w:instrText xml:space="preserve">CITATION LiF18 \t  \l 2070 </w:instrText>
          </w:r>
          <w:r w:rsidRPr="09A8E0CC" w:rsidR="00165AAE">
            <w:rPr>
              <w:rFonts w:ascii="Arial" w:hAnsi="Arial" w:cs="Arial"/>
              <w:color w:val="2F5496" w:themeColor="accent1" w:themeShade="BF"/>
            </w:rPr>
            <w:fldChar w:fldCharType="separate"/>
          </w:r>
          <w:r w:rsidRPr="008B5D1D" w:rsidR="00165AAE">
            <w:rPr>
              <w:rFonts w:ascii="Arial" w:hAnsi="Arial" w:cs="Arial"/>
              <w:color w:val="2F5496" w:themeColor="accent1" w:themeShade="BF"/>
            </w:rPr>
            <w:t>(Li, Zhang, Kondragunta, &amp; Csiszar, 2018)</w:t>
          </w:r>
          <w:r w:rsidRPr="09A8E0CC" w:rsidR="00165AAE">
            <w:rPr>
              <w:rFonts w:ascii="Arial" w:hAnsi="Arial" w:cs="Arial"/>
              <w:color w:val="2F5496" w:themeColor="accent1" w:themeShade="BF"/>
            </w:rPr>
            <w:fldChar w:fldCharType="end"/>
          </w:r>
        </w:sdtContent>
        <w:sdtEndPr>
          <w:rPr>
            <w:rFonts w:ascii="Arial" w:hAnsi="Arial" w:cs="Arial"/>
            <w:color w:val="2F5496" w:themeColor="accent1" w:themeTint="FF" w:themeShade="BF"/>
          </w:rPr>
        </w:sdtEndPr>
      </w:sdt>
      <w:r w:rsidRPr="09A8E0CC" w:rsidR="00165AAE">
        <w:rPr>
          <w:rFonts w:ascii="Arial" w:hAnsi="Arial" w:cs="Arial"/>
          <w:color w:val="000000" w:themeColor="text1"/>
        </w:rPr>
        <w:t xml:space="preserve">. Bas</w:t>
      </w:r>
      <w:r w:rsidRPr="09A8E0CC" w:rsidR="00165AAE">
        <w:rPr>
          <w:rFonts w:ascii="Arial" w:hAnsi="Arial" w:cs="Arial"/>
          <w:color w:val="000000" w:themeColor="text1"/>
        </w:rPr>
        <w:t xml:space="preserve">ed on it</w:t>
      </w:r>
      <w:r w:rsidRPr="09A8E0CC" w:rsidR="00165AAE">
        <w:rPr>
          <w:rFonts w:ascii="Arial" w:hAnsi="Arial" w:cs="Arial"/>
          <w:color w:val="000000" w:themeColor="text1"/>
        </w:rPr>
        <w:t xml:space="preserve">s proportionality to the amount of burned biomass, higher values of FRP indicate more severe fires and in consequence larger levels of smoke production, leading to higher emissions of particulate matter and other pollutants </w:t>
      </w:r>
      <w:sdt>
        <w:sdtPr>
          <w:id w:val="451599268"/>
          <w:citation/>
          <w:placeholder>
            <w:docPart w:val="DefaultPlaceholder_1081868574"/>
          </w:placeholder>
          <w:rPr>
            <w:rFonts w:ascii="Arial" w:hAnsi="Arial" w:cs="Arial"/>
            <w:color w:val="2F5496" w:themeColor="accent1" w:themeShade="BF"/>
          </w:rPr>
        </w:sdtPr>
        <w:sdtContent>
          <w:r w:rsidRPr="09A8E0CC" w:rsidR="00165AAE">
            <w:rPr>
              <w:rFonts w:ascii="Arial" w:hAnsi="Arial" w:cs="Arial"/>
              <w:color w:val="2F5496" w:themeColor="accent1" w:themeShade="BF"/>
            </w:rPr>
            <w:fldChar w:fldCharType="begin"/>
          </w:r>
          <w:r w:rsidRPr="09A8E0CC" w:rsidR="00165AAE">
            <w:rPr>
              <w:rFonts w:ascii="Arial" w:hAnsi="Arial" w:cs="Arial"/>
              <w:color w:val="2F5496" w:themeColor="accent1" w:themeShade="BF"/>
            </w:rPr>
            <w:instrText xml:space="preserve">CITATION Rit \l 2070 </w:instrText>
          </w:r>
          <w:r w:rsidRPr="09A8E0CC" w:rsidR="00165AAE">
            <w:rPr>
              <w:rFonts w:ascii="Arial" w:hAnsi="Arial" w:cs="Arial"/>
              <w:color w:val="2F5496" w:themeColor="accent1" w:themeShade="BF"/>
            </w:rPr>
            <w:fldChar w:fldCharType="separate"/>
          </w:r>
          <w:r w:rsidRPr="008B5D1D" w:rsidR="00165AAE">
            <w:rPr>
              <w:rFonts w:ascii="Arial" w:hAnsi="Arial" w:cs="Arial"/>
              <w:color w:val="2F5496" w:themeColor="accent1" w:themeShade="BF"/>
            </w:rPr>
            <w:t>(Durao, Alonso, Russo, &amp; Gouveia, 2024)</w:t>
          </w:r>
          <w:r w:rsidRPr="09A8E0CC" w:rsidR="00165AAE">
            <w:rPr>
              <w:rFonts w:ascii="Arial" w:hAnsi="Arial" w:cs="Arial"/>
              <w:color w:val="2F5496" w:themeColor="accent1" w:themeShade="BF"/>
            </w:rPr>
            <w:fldChar w:fldCharType="end"/>
          </w:r>
        </w:sdtContent>
        <w:sdtEndPr>
          <w:rPr>
            <w:rFonts w:ascii="Arial" w:hAnsi="Arial" w:cs="Arial"/>
            <w:color w:val="2F5496" w:themeColor="accent1" w:themeTint="FF" w:themeShade="BF"/>
          </w:rPr>
        </w:sdtEndPr>
      </w:sdt>
      <w:r w:rsidRPr="09A8E0CC" w:rsidR="00165AAE">
        <w:rPr>
          <w:rFonts w:ascii="Arial" w:hAnsi="Arial" w:cs="Arial"/>
          <w:color w:val="000000" w:themeColor="text1"/>
        </w:rPr>
        <w:t>.</w:t>
      </w:r>
      <w:commentRangeEnd w:id="165"/>
      <w:r w:rsidRPr="00A02883" w:rsidR="00CA0FFD">
        <w:rPr>
          <w:rStyle w:val="CommentReference"/>
          <w:rFonts w:ascii="Arial" w:hAnsi="Arial" w:cs="Arial"/>
          <w:color w:val="000000" w:themeColor="text1"/>
          <w:sz w:val="22"/>
          <w:szCs w:val="22"/>
        </w:rPr>
        <w:commentReference w:id="165"/>
      </w:r>
    </w:p>
    <w:p w:rsidRPr="008B5D1D" w:rsidR="005C1D44" w:rsidP="09A8E0CC" w:rsidRDefault="008F29BB" w14:paraId="2A3EBD5C" w14:textId="28DE6C2E">
      <w:pPr>
        <w:spacing w:line="360" w:lineRule="auto"/>
        <w:jc w:val="both"/>
        <w:rPr>
          <w:rFonts w:ascii="Arial" w:hAnsi="Arial" w:cs="Arial"/>
          <w:b w:val="1"/>
          <w:bCs w:val="1"/>
          <w:color w:val="000000" w:themeColor="text1"/>
        </w:rPr>
      </w:pPr>
      <w:commentRangeStart w:id="167"/>
      <w:r w:rsidRPr="09A8E0CC" w:rsidR="09A8E0CC">
        <w:rPr>
          <w:rFonts w:ascii="Arial" w:hAnsi="Arial" w:cs="Arial"/>
          <w:b w:val="1"/>
          <w:bCs w:val="1"/>
          <w:color w:val="000000" w:themeColor="text1" w:themeTint="FF" w:themeShade="FF"/>
        </w:rPr>
        <w:t>General and specific objectives</w:t>
      </w:r>
      <w:commentRangeEnd w:id="167"/>
      <w:r>
        <w:rPr>
          <w:rStyle w:val="CommentReference"/>
        </w:rPr>
        <w:commentReference w:id="167"/>
      </w:r>
    </w:p>
    <w:p w:rsidRPr="008B5D1D" w:rsidR="00FF2820" w:rsidP="09A8E0CC" w:rsidRDefault="00215759" w14:paraId="366C13C4" w14:textId="4B0B3BB6">
      <w:pPr>
        <w:spacing w:line="360" w:lineRule="auto"/>
        <w:jc w:val="both"/>
        <w:rPr>
          <w:rFonts w:ascii="Arial" w:hAnsi="Arial" w:cs="Arial"/>
          <w:color w:val="000000" w:themeColor="text1"/>
        </w:rPr>
      </w:pPr>
      <w:r w:rsidRPr="09A8E0CC" w:rsidR="09A8E0CC">
        <w:rPr>
          <w:rFonts w:ascii="Arial" w:hAnsi="Arial" w:cs="Arial"/>
          <w:color w:val="000000" w:themeColor="text1" w:themeTint="FF" w:themeShade="FF"/>
        </w:rPr>
        <w:t xml:space="preserve">The study has the purpose of </w:t>
      </w:r>
      <w:r w:rsidRPr="09A8E0CC" w:rsidR="09A8E0CC">
        <w:rPr>
          <w:rFonts w:ascii="Arial" w:hAnsi="Arial" w:cs="Arial"/>
          <w:color w:val="000000" w:themeColor="text1" w:themeTint="FF" w:themeShade="FF"/>
          <w:highlight w:val="yellow"/>
          <w:rPrChange w:author="Ana Cristina Machado Russo" w:date="2025-12-29T10:09:00Z" w16du:dateUtc="2025-12-29T10:09:00Z" w:id="2115335752">
            <w:rPr>
              <w:rFonts w:ascii="Arial" w:hAnsi="Arial" w:cs="Arial"/>
              <w:color w:val="000000" w:themeColor="text1" w:themeTint="FF" w:themeShade="FF"/>
            </w:rPr>
          </w:rPrChange>
        </w:rPr>
        <w:t>detecting and assessing wildfire pollution events</w:t>
      </w:r>
      <w:r w:rsidRPr="09A8E0CC" w:rsidR="09A8E0CC">
        <w:rPr>
          <w:rFonts w:ascii="Arial" w:hAnsi="Arial" w:cs="Arial"/>
          <w:color w:val="000000" w:themeColor="text1" w:themeTint="FF" w:themeShade="FF"/>
        </w:rPr>
        <w:t xml:space="preserve"> by using a combination of remote sensing, atmospheric monitoring data </w:t>
      </w:r>
      <w:r w:rsidRPr="09A8E0CC" w:rsidR="09A8E0CC">
        <w:rPr>
          <w:rFonts w:ascii="Arial" w:hAnsi="Arial" w:cs="Arial"/>
          <w:color w:val="000000" w:themeColor="text1" w:themeTint="FF" w:themeShade="FF"/>
          <w:highlight w:val="yellow"/>
          <w:rPrChange w:author="Ana Cristina Machado Russo" w:date="2025-12-29T10:09:00Z" w16du:dateUtc="2025-12-29T10:09:00Z" w:id="1865510580">
            <w:rPr>
              <w:rFonts w:ascii="Arial" w:hAnsi="Arial" w:cs="Arial"/>
              <w:color w:val="000000" w:themeColor="text1" w:themeTint="FF" w:themeShade="FF"/>
            </w:rPr>
          </w:rPrChange>
        </w:rPr>
        <w:t>and machine learning approaches</w:t>
      </w:r>
      <w:r w:rsidRPr="09A8E0CC" w:rsidR="09A8E0CC">
        <w:rPr>
          <w:rFonts w:ascii="Arial" w:hAnsi="Arial" w:cs="Arial"/>
          <w:color w:val="000000" w:themeColor="text1" w:themeTint="FF" w:themeShade="FF"/>
        </w:rPr>
        <w:t xml:space="preserve">, focusing on FRP outputs as indicators of wildfire-induced pollution. In order to achieve the proposed general goal, four objectives will be pursued: 1) identify key indicators from remote sensing and meteorological data that correlates with pollution events due to wildfires – those can be fire activity parameters, atmospheric pollutant concentrations, and meteorological conditions; </w:t>
      </w:r>
      <w:commentRangeStart w:id="171"/>
      <w:r w:rsidRPr="09A8E0CC" w:rsidR="09A8E0CC">
        <w:rPr>
          <w:rFonts w:ascii="Arial" w:hAnsi="Arial" w:cs="Arial"/>
          <w:color w:val="000000" w:themeColor="text1" w:themeTint="FF" w:themeShade="FF"/>
        </w:rPr>
        <w:t>2) develop a machine learning-based model to detect pollution events using data from sources already mentioned</w:t>
      </w:r>
      <w:commentRangeEnd w:id="171"/>
      <w:r>
        <w:rPr>
          <w:rStyle w:val="CommentReference"/>
        </w:rPr>
        <w:commentReference w:id="171"/>
      </w:r>
      <w:r w:rsidRPr="09A8E0CC" w:rsidR="09A8E0CC">
        <w:rPr>
          <w:rFonts w:ascii="Arial" w:hAnsi="Arial" w:cs="Arial"/>
          <w:color w:val="000000" w:themeColor="text1" w:themeTint="FF" w:themeShade="FF"/>
        </w:rPr>
        <w:t>; 3) analyse the spatial and temporal impacts of wildfire smoke on air quality in affected areas; and finally, 4) analyse the impact of compound extreme events on wildfire-related pollution events.</w:t>
      </w:r>
    </w:p>
    <w:p w:rsidRPr="008B5D1D" w:rsidR="00C0110C" w:rsidP="09A8E0CC" w:rsidRDefault="000E55E8" w14:paraId="0FC2A6C7" w14:textId="6872438C">
      <w:pPr>
        <w:spacing w:line="360" w:lineRule="auto"/>
        <w:jc w:val="both"/>
        <w:rPr>
          <w:rFonts w:ascii="Arial" w:hAnsi="Arial" w:cs="Arial"/>
          <w:b w:val="1"/>
          <w:bCs w:val="1"/>
          <w:color w:val="000000" w:themeColor="text1"/>
        </w:rPr>
      </w:pPr>
      <w:r w:rsidRPr="09A8E0CC" w:rsidR="09A8E0CC">
        <w:rPr>
          <w:rFonts w:ascii="Arial" w:hAnsi="Arial" w:cs="Arial"/>
          <w:b w:val="1"/>
          <w:bCs w:val="1"/>
          <w:color w:val="000000" w:themeColor="text1" w:themeTint="FF" w:themeShade="FF"/>
        </w:rPr>
        <w:t>Research questions to answer</w:t>
      </w:r>
    </w:p>
    <w:p w:rsidRPr="008B5D1D" w:rsidR="00FF2820" w:rsidP="09A8E0CC" w:rsidRDefault="00FF2820" w14:paraId="6CDD38C6" w14:textId="77777777">
      <w:pPr>
        <w:spacing w:line="360" w:lineRule="auto"/>
        <w:jc w:val="both"/>
        <w:rPr>
          <w:rFonts w:ascii="Arial" w:hAnsi="Arial" w:cs="Arial"/>
          <w:color w:val="000000" w:themeColor="text1"/>
        </w:rPr>
      </w:pPr>
    </w:p>
    <w:p w:rsidRPr="008B5D1D" w:rsidR="00F26190" w:rsidP="09A8E0CC" w:rsidRDefault="00F26190" w14:paraId="18ABBE04" w14:textId="77777777">
      <w:pPr>
        <w:spacing w:line="360" w:lineRule="auto"/>
        <w:jc w:val="both"/>
        <w:rPr>
          <w:rFonts w:ascii="Arial" w:hAnsi="Arial" w:cs="Arial"/>
          <w:color w:val="000000" w:themeColor="text1"/>
        </w:rPr>
      </w:pPr>
      <w:r w:rsidRPr="09A8E0CC">
        <w:rPr>
          <w:rFonts w:ascii="Arial" w:hAnsi="Arial" w:cs="Arial"/>
          <w:color w:val="000000" w:themeColor="text1" w:themeTint="FF" w:themeShade="FF"/>
        </w:rPr>
        <w:br w:type="page"/>
      </w:r>
    </w:p>
    <w:p w:rsidRPr="008B5D1D" w:rsidR="000F2D30" w:rsidP="09A8E0CC" w:rsidRDefault="00980B47" w14:paraId="155D0440" w14:textId="5A402991">
      <w:pPr>
        <w:pStyle w:val="Heading1"/>
        <w:spacing w:line="360" w:lineRule="auto"/>
        <w:jc w:val="both"/>
        <w:rPr>
          <w:rFonts w:ascii="Arial" w:hAnsi="Arial" w:cs="Arial"/>
          <w:color w:val="000000" w:themeColor="text1"/>
          <w:sz w:val="28"/>
          <w:szCs w:val="28"/>
        </w:rPr>
      </w:pPr>
      <w:bookmarkStart w:name="_Toc216955733" w:id="176"/>
      <w:commentRangeStart w:id="177"/>
      <w:r w:rsidRPr="09A8E0CC" w:rsidR="09A8E0CC">
        <w:rPr>
          <w:rFonts w:ascii="Arial" w:hAnsi="Arial" w:cs="Arial"/>
          <w:color w:val="000000" w:themeColor="text1" w:themeTint="FF" w:themeShade="FF"/>
          <w:sz w:val="28"/>
          <w:szCs w:val="28"/>
        </w:rPr>
        <w:t>2.State of the Art</w:t>
      </w:r>
      <w:bookmarkEnd w:id="176"/>
      <w:commentRangeEnd w:id="177"/>
      <w:r>
        <w:rPr>
          <w:rStyle w:val="CommentReference"/>
        </w:rPr>
        <w:commentReference w:id="177"/>
      </w:r>
    </w:p>
    <w:p w:rsidR="007F3470" w:rsidP="09A8E0CC" w:rsidRDefault="00B34D64" w14:paraId="13D7F780" w14:textId="16EFBF6C">
      <w:pPr>
        <w:spacing w:line="360" w:lineRule="auto"/>
        <w:jc w:val="both"/>
        <w:rPr>
          <w:rFonts w:ascii="Arial" w:hAnsi="Arial" w:cs="Arial"/>
          <w:color w:val="000000" w:themeColor="text1"/>
        </w:rPr>
      </w:pPr>
      <w:r w:rsidRPr="09A8E0CC">
        <w:rPr>
          <w:rFonts w:ascii="Arial" w:hAnsi="Arial" w:cs="Arial"/>
          <w:color w:val="000000" w:themeColor="text1"/>
        </w:rPr>
        <w:t>A relevant example of integrating fire activity with air quality analysis is presented by</w:t>
      </w:r>
      <w:r w:rsidRPr="09A8E0CC" w:rsidR="004B1E08">
        <w:rPr>
          <w:rFonts w:ascii="Arial" w:hAnsi="Arial" w:cs="Arial"/>
          <w:color w:val="000000" w:themeColor="text1"/>
        </w:rPr>
        <w:t xml:space="preserve"> </w:t>
      </w:r>
      <w:sdt>
        <w:sdtPr>
          <w:id w:val="1373883823"/>
          <w:citation/>
          <w:placeholder>
            <w:docPart w:val="DefaultPlaceholder_1081868574"/>
          </w:placeholder>
          <w:rPr>
            <w:rFonts w:ascii="Arial" w:hAnsi="Arial" w:cs="Arial"/>
            <w:color w:val="000000" w:themeColor="text1"/>
          </w:rPr>
        </w:sdtPr>
        <w:sdtEndPr>
          <w:rPr>
            <w:rFonts w:ascii="Arial" w:hAnsi="Arial" w:cs="Arial"/>
            <w:color w:val="2F5496" w:themeColor="accent1" w:themeShade="BF"/>
          </w:rPr>
        </w:sdtEndPr>
        <w:sdtContent>
          <w:r w:rsidRPr="09A8E0CC" w:rsidR="004B1E08">
            <w:rPr>
              <w:rFonts w:ascii="Arial" w:hAnsi="Arial" w:cs="Arial"/>
              <w:color w:val="2F5496" w:themeColor="accent1" w:themeShade="BF"/>
            </w:rPr>
            <w:fldChar w:fldCharType="begin"/>
          </w:r>
          <w:r w:rsidRPr="09A8E0CC" w:rsidR="004B1E08">
            <w:rPr>
              <w:rFonts w:ascii="Arial" w:hAnsi="Arial" w:cs="Arial"/>
              <w:color w:val="2F5496" w:themeColor="accent1" w:themeShade="BF"/>
            </w:rPr>
            <w:instrText xml:space="preserve"> CITATION Mou24 \l 2070 </w:instrText>
          </w:r>
          <w:r w:rsidRPr="09A8E0CC" w:rsidR="004B1E08">
            <w:rPr>
              <w:rFonts w:ascii="Arial" w:hAnsi="Arial" w:cs="Arial"/>
              <w:color w:val="2F5496" w:themeColor="accent1" w:themeShade="BF"/>
            </w:rPr>
            <w:fldChar w:fldCharType="separate"/>
          </w:r>
          <w:r w:rsidRPr="004B1E08" w:rsidR="004B1E08">
            <w:rPr>
              <w:rFonts w:ascii="Arial" w:hAnsi="Arial" w:cs="Arial"/>
              <w:noProof/>
              <w:color w:val="2F5496" w:themeColor="accent1" w:themeShade="BF"/>
            </w:rPr>
            <w:t>(Moura, et al., 2024)</w:t>
          </w:r>
          <w:r w:rsidRPr="09A8E0CC" w:rsidR="004B1E08">
            <w:rPr>
              <w:rFonts w:ascii="Arial" w:hAnsi="Arial" w:cs="Arial"/>
              <w:color w:val="2F5496" w:themeColor="accent1" w:themeShade="BF"/>
            </w:rPr>
            <w:fldChar w:fldCharType="end"/>
          </w:r>
        </w:sdtContent>
      </w:sdt>
      <w:r w:rsidRPr="09A8E0CC" w:rsidR="004B1E08">
        <w:rPr>
          <w:rFonts w:ascii="Arial" w:hAnsi="Arial" w:cs="Arial"/>
          <w:color w:val="000000" w:themeColor="text1"/>
        </w:rPr>
        <w:t xml:space="preserve">, </w:t>
      </w:r>
      <w:r w:rsidRPr="09A8E0CC" w:rsidR="0014631D">
        <w:rPr>
          <w:rFonts w:ascii="Arial" w:hAnsi="Arial" w:cs="Arial"/>
          <w:color w:val="000000" w:themeColor="text1"/>
        </w:rPr>
        <w:t>who investigates the impacts of biomass burning in Sinop</w:t>
      </w:r>
      <w:r w:rsidRPr="09A8E0CC" w:rsidR="00763C31">
        <w:rPr>
          <w:rFonts w:ascii="Arial" w:hAnsi="Arial" w:cs="Arial"/>
          <w:color w:val="000000" w:themeColor="text1"/>
        </w:rPr>
        <w:t>, a Brazilian</w:t>
      </w:r>
      <w:r w:rsidRPr="09A8E0CC" w:rsidR="0046309C">
        <w:rPr>
          <w:rFonts w:ascii="Arial" w:hAnsi="Arial" w:cs="Arial"/>
          <w:color w:val="000000" w:themeColor="text1"/>
        </w:rPr>
        <w:t xml:space="preserve"> city</w:t>
      </w:r>
      <w:r w:rsidRPr="09A8E0CC" w:rsidR="00D13438">
        <w:rPr>
          <w:rFonts w:ascii="Arial" w:hAnsi="Arial" w:cs="Arial"/>
          <w:color w:val="000000" w:themeColor="text1"/>
        </w:rPr>
        <w:t xml:space="preserve">. Their </w:t>
      </w:r>
      <w:r w:rsidRPr="09A8E0CC" w:rsidR="008E7E73">
        <w:rPr>
          <w:rFonts w:ascii="Arial" w:hAnsi="Arial" w:cs="Arial"/>
          <w:color w:val="000000" w:themeColor="text1"/>
        </w:rPr>
        <w:t>study combines satellite</w:t>
      </w:r>
      <w:r w:rsidRPr="09A8E0CC" w:rsidR="00215B8B">
        <w:rPr>
          <w:rFonts w:ascii="Arial" w:hAnsi="Arial" w:cs="Arial"/>
          <w:color w:val="000000" w:themeColor="text1"/>
        </w:rPr>
        <w:t>-derived FRP with atmospheric</w:t>
      </w:r>
      <w:r w:rsidRPr="09A8E0CC" w:rsidR="00D40863">
        <w:rPr>
          <w:rFonts w:ascii="Arial" w:hAnsi="Arial" w:cs="Arial"/>
          <w:color w:val="000000" w:themeColor="text1"/>
        </w:rPr>
        <w:t xml:space="preserve"> pollutant</w:t>
      </w:r>
      <w:r w:rsidRPr="09A8E0CC" w:rsidR="00215B8B">
        <w:rPr>
          <w:rFonts w:ascii="Arial" w:hAnsi="Arial" w:cs="Arial"/>
          <w:color w:val="000000" w:themeColor="text1"/>
        </w:rPr>
        <w:t xml:space="preserve"> measurements</w:t>
      </w:r>
      <w:r w:rsidRPr="09A8E0CC" w:rsidR="00A94284">
        <w:rPr>
          <w:rFonts w:ascii="Arial" w:hAnsi="Arial" w:cs="Arial"/>
          <w:color w:val="000000" w:themeColor="text1"/>
        </w:rPr>
        <w:t xml:space="preserve">, meteorological data, and modelling datasets </w:t>
      </w:r>
      <w:r w:rsidRPr="09A8E0CC" w:rsidR="00555231">
        <w:rPr>
          <w:rFonts w:ascii="Arial" w:hAnsi="Arial" w:cs="Arial"/>
          <w:color w:val="000000" w:themeColor="text1"/>
        </w:rPr>
        <w:t>to assess how wildfire events influenced air quality</w:t>
      </w:r>
      <w:r w:rsidRPr="09A8E0CC" w:rsidR="00D92BB2">
        <w:rPr>
          <w:rFonts w:ascii="Arial" w:hAnsi="Arial" w:cs="Arial"/>
          <w:color w:val="000000" w:themeColor="text1"/>
        </w:rPr>
        <w:t>.</w:t>
      </w:r>
      <w:r w:rsidRPr="09A8E0CC" w:rsidR="00555231">
        <w:rPr>
          <w:rFonts w:ascii="Arial" w:hAnsi="Arial" w:cs="Arial"/>
          <w:color w:val="000000" w:themeColor="text1"/>
        </w:rPr>
        <w:t xml:space="preserve"> Stat</w:t>
      </w:r>
      <w:r w:rsidRPr="09A8E0CC" w:rsidR="00F74852">
        <w:rPr>
          <w:rFonts w:ascii="Arial" w:hAnsi="Arial" w:cs="Arial"/>
          <w:color w:val="000000" w:themeColor="text1"/>
        </w:rPr>
        <w:t>istical analyses revealed that ozone concentrations rose immediately following fires and remained ele</w:t>
      </w:r>
      <w:r w:rsidRPr="09A8E0CC" w:rsidR="004D4419">
        <w:rPr>
          <w:rFonts w:ascii="Arial" w:hAnsi="Arial" w:cs="Arial"/>
          <w:color w:val="000000" w:themeColor="text1"/>
        </w:rPr>
        <w:t>vated for several days, while particulate matter increased a few days after fire events</w:t>
      </w:r>
      <w:r w:rsidRPr="09A8E0CC" w:rsidR="00E14AE2">
        <w:rPr>
          <w:rFonts w:ascii="Arial" w:hAnsi="Arial" w:cs="Arial"/>
          <w:color w:val="000000" w:themeColor="text1"/>
        </w:rPr>
        <w:t xml:space="preserve">. FRP showed a strong correlation with ozone levels, confirming its value as an indicator of fire intensity, while temperature </w:t>
      </w:r>
      <w:r w:rsidRPr="09A8E0CC" w:rsidR="00E14AE2">
        <w:rPr>
          <w:rFonts w:ascii="Arial" w:hAnsi="Arial" w:cs="Arial"/>
          <w:color w:val="000000" w:themeColor="text1"/>
        </w:rPr>
        <w:t xml:space="preserve">exhibited</w:t>
      </w:r>
      <w:r w:rsidRPr="09A8E0CC" w:rsidR="00E14AE2">
        <w:rPr>
          <w:rFonts w:ascii="Arial" w:hAnsi="Arial" w:cs="Arial"/>
          <w:color w:val="000000" w:themeColor="text1"/>
        </w:rPr>
        <w:t xml:space="preserve"> a consistent </w:t>
      </w:r>
      <w:r w:rsidRPr="09A8E0CC" w:rsidR="006D3F62">
        <w:rPr>
          <w:rFonts w:ascii="Arial" w:hAnsi="Arial" w:cs="Arial"/>
          <w:color w:val="000000" w:themeColor="text1"/>
        </w:rPr>
        <w:t>positive correlation with all pollutants, highlighting its role in pollutant dynamics</w:t>
      </w:r>
      <w:r w:rsidRPr="09A8E0CC" w:rsidR="00F74852">
        <w:rPr>
          <w:rFonts w:ascii="Arial" w:hAnsi="Arial" w:cs="Arial"/>
          <w:color w:val="000000" w:themeColor="text1"/>
        </w:rPr>
        <w:t>.</w:t>
      </w:r>
      <w:r w:rsidRPr="09A8E0CC" w:rsidR="00D92BB2">
        <w:rPr>
          <w:rFonts w:ascii="Arial" w:hAnsi="Arial" w:cs="Arial"/>
          <w:color w:val="000000" w:themeColor="text1"/>
        </w:rPr>
        <w:t xml:space="preserve"> </w:t>
      </w:r>
      <w:r w:rsidRPr="09A8E0CC" w:rsidR="00B17D0B">
        <w:rPr>
          <w:rFonts w:ascii="Arial" w:hAnsi="Arial" w:cs="Arial"/>
          <w:color w:val="000000" w:themeColor="text1"/>
        </w:rPr>
        <w:t>These r</w:t>
      </w:r>
      <w:r w:rsidRPr="09A8E0CC" w:rsidR="006709EB">
        <w:rPr>
          <w:rFonts w:ascii="Arial" w:hAnsi="Arial" w:cs="Arial"/>
          <w:color w:val="000000" w:themeColor="text1"/>
        </w:rPr>
        <w:t xml:space="preserve">esults </w:t>
      </w:r>
      <w:r w:rsidRPr="09A8E0CC" w:rsidR="00B17D0B">
        <w:rPr>
          <w:rFonts w:ascii="Arial" w:hAnsi="Arial" w:cs="Arial"/>
          <w:color w:val="000000" w:themeColor="text1"/>
        </w:rPr>
        <w:t>demonstrate</w:t>
      </w:r>
      <w:r w:rsidRPr="09A8E0CC" w:rsidR="00B17D0B">
        <w:rPr>
          <w:rFonts w:ascii="Arial" w:hAnsi="Arial" w:cs="Arial"/>
          <w:color w:val="000000" w:themeColor="text1"/>
        </w:rPr>
        <w:t xml:space="preserve"> the effectiveness of integrating</w:t>
      </w:r>
      <w:r w:rsidRPr="09A8E0CC" w:rsidR="00830976">
        <w:rPr>
          <w:rFonts w:ascii="Arial" w:hAnsi="Arial" w:cs="Arial"/>
          <w:color w:val="000000" w:themeColor="text1"/>
        </w:rPr>
        <w:t xml:space="preserve"> remote sensing, atmospheric data, and statistical analyses to </w:t>
      </w:r>
      <w:r w:rsidRPr="09A8E0CC" w:rsidR="001F49C8">
        <w:rPr>
          <w:rFonts w:ascii="Arial" w:hAnsi="Arial" w:cs="Arial"/>
          <w:color w:val="000000" w:themeColor="text1"/>
        </w:rPr>
        <w:t>quantify wildfire-driven pollution events</w:t>
      </w:r>
      <w:r w:rsidRPr="09A8E0CC" w:rsidR="003A0EAB">
        <w:rPr>
          <w:rFonts w:ascii="Arial" w:hAnsi="Arial" w:cs="Arial"/>
          <w:color w:val="000000" w:themeColor="text1"/>
        </w:rPr>
        <w:t>. Although this research focused on the Amazon, where biomass burning is largely associated with deforestation and agriculture, the methodology provides a transferable framework for other regions. Applying similar approaches in Southern and Central Europe, where wildfires are increasingly driven by climate extremes, can improve the understanding of wildfire-pollution interactions and support strategies for air quality management and public health protection.</w:t>
      </w:r>
    </w:p>
    <w:p w:rsidRPr="00552F8E" w:rsidR="00552F8E" w:rsidP="09A8E0CC" w:rsidRDefault="00552F8E" w14:paraId="357DE5A4" w14:textId="5385EBA7">
      <w:pPr>
        <w:spacing w:line="360" w:lineRule="auto"/>
        <w:jc w:val="both"/>
        <w:rPr>
          <w:rFonts w:ascii="Arial" w:hAnsi="Arial" w:cs="Arial"/>
          <w:color w:val="000000" w:themeColor="text1"/>
        </w:rPr>
      </w:pPr>
      <w:commentRangeStart w:id="180"/>
      <w:r w:rsidRPr="09A8E0CC" w:rsidR="09A8E0CC">
        <w:rPr>
          <w:rFonts w:ascii="Arial" w:hAnsi="Arial" w:cs="Arial"/>
          <w:color w:val="000000" w:themeColor="text1" w:themeTint="FF" w:themeShade="FF"/>
        </w:rPr>
        <w:t>The article mentioned above shows results for a specific region in Brazil, while this study intends to make the work developed reproducible for other regions of interest or to add more years of data.</w:t>
      </w:r>
      <w:commentRangeEnd w:id="180"/>
      <w:r>
        <w:rPr>
          <w:rStyle w:val="CommentReference"/>
        </w:rPr>
        <w:commentReference w:id="180"/>
      </w:r>
    </w:p>
    <w:p w:rsidRPr="00552F8E" w:rsidR="00C105B2" w:rsidP="09A8E0CC" w:rsidRDefault="00C105B2" w14:paraId="62D897AB" w14:textId="2A3F5EC7">
      <w:pPr>
        <w:spacing w:line="360" w:lineRule="auto"/>
        <w:jc w:val="both"/>
        <w:rPr>
          <w:rFonts w:ascii="Arial" w:hAnsi="Arial" w:cs="Arial"/>
          <w:color w:val="000000" w:themeColor="text1"/>
        </w:rPr>
      </w:pPr>
      <w:r w:rsidRPr="09A8E0CC">
        <w:rPr>
          <w:rFonts w:ascii="Arial" w:hAnsi="Arial" w:cs="Arial"/>
          <w:color w:val="000000" w:themeColor="text1" w:themeTint="FF" w:themeShade="FF"/>
        </w:rPr>
        <w:br w:type="page"/>
      </w:r>
    </w:p>
    <w:p w:rsidRPr="002A3FD4" w:rsidR="00C105B2" w:rsidP="09A8E0CC" w:rsidRDefault="00980B47" w14:paraId="3DEA817E" w14:textId="6C10DA52">
      <w:pPr>
        <w:pStyle w:val="Heading1"/>
        <w:spacing w:after="160" w:line="360" w:lineRule="auto"/>
        <w:jc w:val="both"/>
        <w:rPr>
          <w:rFonts w:ascii="Arial" w:hAnsi="Arial" w:cs="Arial"/>
          <w:color w:val="000000" w:themeColor="text1"/>
          <w:sz w:val="28"/>
          <w:szCs w:val="28"/>
        </w:rPr>
      </w:pPr>
      <w:bookmarkStart w:name="_Toc216955734" w:id="183"/>
      <w:r w:rsidRPr="09A8E0CC" w:rsidR="09A8E0CC">
        <w:rPr>
          <w:rFonts w:ascii="Arial" w:hAnsi="Arial" w:cs="Arial"/>
          <w:color w:val="000000" w:themeColor="text1" w:themeTint="FF" w:themeShade="FF"/>
          <w:sz w:val="28"/>
          <w:szCs w:val="28"/>
        </w:rPr>
        <w:t>3.Data</w:t>
      </w:r>
      <w:bookmarkEnd w:id="183"/>
    </w:p>
    <w:p w:rsidRPr="002A3FD4" w:rsidR="002A3FD4" w:rsidP="09A8E0CC" w:rsidRDefault="00980B47" w14:paraId="16EBE442" w14:textId="5900404D">
      <w:pPr>
        <w:pStyle w:val="Heading2"/>
        <w:spacing w:after="160" w:line="360" w:lineRule="auto"/>
        <w:jc w:val="both"/>
        <w:rPr>
          <w:rFonts w:ascii="Arial" w:hAnsi="Arial" w:cs="Arial"/>
          <w:color w:val="auto"/>
          <w:sz w:val="24"/>
          <w:szCs w:val="24"/>
          <w:u w:val="single"/>
        </w:rPr>
      </w:pPr>
      <w:bookmarkStart w:name="_Toc216955735" w:id="185"/>
      <w:r w:rsidRPr="09A8E0CC" w:rsidR="09A8E0CC">
        <w:rPr>
          <w:rFonts w:ascii="Arial" w:hAnsi="Arial" w:cs="Arial"/>
          <w:color w:val="auto"/>
          <w:sz w:val="24"/>
          <w:szCs w:val="24"/>
          <w:u w:val="single"/>
        </w:rPr>
        <w:t>3.1.</w:t>
      </w:r>
      <w:r w:rsidRPr="09A8E0CC" w:rsidR="09A8E0CC">
        <w:rPr>
          <w:rFonts w:ascii="Arial" w:hAnsi="Arial" w:cs="Arial"/>
          <w:color w:val="auto"/>
          <w:sz w:val="24"/>
          <w:szCs w:val="24"/>
          <w:u w:val="single"/>
        </w:rPr>
        <w:t>Study Area</w:t>
      </w:r>
      <w:bookmarkEnd w:id="185"/>
    </w:p>
    <w:p w:rsidRPr="00CA0FFD" w:rsidR="002A3FD4" w:rsidP="00CA0FFD" w:rsidRDefault="00CD4DC6" w14:paraId="63893621" w14:textId="6EFAFFD4">
      <w:pPr>
        <w:spacing w:line="360" w:lineRule="auto"/>
        <w:jc w:val="both"/>
        <w:rPr>
          <w:rFonts w:ascii="Arial" w:hAnsi="Arial" w:cs="Arial"/>
          <w:bCs/>
          <w:color w:val="000000" w:themeColor="text1"/>
          <w:rPrChange w:author="Ana Cristina Machado Russo" w:date="2025-12-29T10:13:00Z" w16du:dateUtc="2025-12-29T10:13:00Z" w:id="186">
            <w:rPr>
              <w:rFonts w:ascii="Arial" w:hAnsi="Arial" w:cs="Arial"/>
            </w:rPr>
          </w:rPrChange>
        </w:rPr>
        <w:pPrChange w:author="Ana Cristina Machado Russo" w:date="2025-12-29T10:13:00Z" w16du:dateUtc="2025-12-29T10:13:00Z" w:id="187">
          <w:pPr/>
        </w:pPrChange>
      </w:pPr>
      <w:r w:rsidRPr="00CA0FFD">
        <w:rPr>
          <w:rFonts w:ascii="Arial" w:hAnsi="Arial" w:cs="Arial"/>
          <w:bCs/>
          <w:color w:val="000000" w:themeColor="text1"/>
          <w:rPrChange w:author="Ana Cristina Machado Russo" w:date="2025-12-29T10:13:00Z" w16du:dateUtc="2025-12-29T10:13:00Z" w:id="188">
            <w:rPr>
              <w:rFonts w:ascii="Arial" w:hAnsi="Arial" w:cs="Arial"/>
            </w:rPr>
          </w:rPrChange>
        </w:rPr>
        <w:t xml:space="preserve">The study </w:t>
      </w:r>
      <w:r w:rsidRPr="00CA0FFD" w:rsidR="006A7863">
        <w:rPr>
          <w:rFonts w:ascii="Arial" w:hAnsi="Arial" w:cs="Arial"/>
          <w:bCs/>
          <w:color w:val="000000" w:themeColor="text1"/>
          <w:rPrChange w:author="Ana Cristina Machado Russo" w:date="2025-12-29T10:13:00Z" w16du:dateUtc="2025-12-29T10:13:00Z" w:id="189">
            <w:rPr>
              <w:rFonts w:ascii="Arial" w:hAnsi="Arial" w:cs="Arial"/>
            </w:rPr>
          </w:rPrChange>
        </w:rPr>
        <w:t>area</w:t>
      </w:r>
      <w:r w:rsidRPr="00CA0FFD" w:rsidR="00DB093C">
        <w:rPr>
          <w:rFonts w:ascii="Arial" w:hAnsi="Arial" w:cs="Arial"/>
          <w:bCs/>
          <w:color w:val="000000" w:themeColor="text1"/>
          <w:rPrChange w:author="Ana Cristina Machado Russo" w:date="2025-12-29T10:13:00Z" w16du:dateUtc="2025-12-29T10:13:00Z" w:id="190">
            <w:rPr>
              <w:rFonts w:ascii="Arial" w:hAnsi="Arial" w:cs="Arial"/>
            </w:rPr>
          </w:rPrChange>
        </w:rPr>
        <w:t xml:space="preserve"> selected for</w:t>
      </w:r>
      <w:r w:rsidRPr="00CA0FFD">
        <w:rPr>
          <w:rFonts w:ascii="Arial" w:hAnsi="Arial" w:cs="Arial"/>
          <w:bCs/>
          <w:color w:val="000000" w:themeColor="text1"/>
          <w:rPrChange w:author="Ana Cristina Machado Russo" w:date="2025-12-29T10:13:00Z" w16du:dateUtc="2025-12-29T10:13:00Z" w:id="191">
            <w:rPr>
              <w:rFonts w:ascii="Arial" w:hAnsi="Arial" w:cs="Arial"/>
            </w:rPr>
          </w:rPrChange>
        </w:rPr>
        <w:t xml:space="preserve"> th</w:t>
      </w:r>
      <w:r w:rsidRPr="00CA0FFD" w:rsidR="006B0E49">
        <w:rPr>
          <w:rFonts w:ascii="Arial" w:hAnsi="Arial" w:cs="Arial"/>
          <w:bCs/>
          <w:color w:val="000000" w:themeColor="text1"/>
          <w:rPrChange w:author="Ana Cristina Machado Russo" w:date="2025-12-29T10:13:00Z" w16du:dateUtc="2025-12-29T10:13:00Z" w:id="192">
            <w:rPr>
              <w:rFonts w:ascii="Arial" w:hAnsi="Arial" w:cs="Arial"/>
            </w:rPr>
          </w:rPrChange>
        </w:rPr>
        <w:t>is research is locate</w:t>
      </w:r>
      <w:r w:rsidRPr="00CA0FFD" w:rsidR="004F4003">
        <w:rPr>
          <w:rFonts w:ascii="Arial" w:hAnsi="Arial" w:cs="Arial"/>
          <w:bCs/>
          <w:color w:val="000000" w:themeColor="text1"/>
          <w:rPrChange w:author="Ana Cristina Machado Russo" w:date="2025-12-29T10:13:00Z" w16du:dateUtc="2025-12-29T10:13:00Z" w:id="193">
            <w:rPr>
              <w:rFonts w:ascii="Arial" w:hAnsi="Arial" w:cs="Arial"/>
            </w:rPr>
          </w:rPrChange>
        </w:rPr>
        <w:t>d in</w:t>
      </w:r>
      <w:r w:rsidRPr="00CA0FFD" w:rsidR="00B2254A">
        <w:rPr>
          <w:rFonts w:ascii="Arial" w:hAnsi="Arial" w:cs="Arial"/>
          <w:bCs/>
          <w:color w:val="000000" w:themeColor="text1"/>
          <w:rPrChange w:author="Ana Cristina Machado Russo" w:date="2025-12-29T10:13:00Z" w16du:dateUtc="2025-12-29T10:13:00Z" w:id="194">
            <w:rPr>
              <w:rFonts w:ascii="Arial" w:hAnsi="Arial" w:cs="Arial"/>
            </w:rPr>
          </w:rPrChange>
        </w:rPr>
        <w:t xml:space="preserve"> Southern and Central Europe, </w:t>
      </w:r>
      <w:r w:rsidRPr="00CA0FFD" w:rsidR="00DF25AE">
        <w:rPr>
          <w:rFonts w:ascii="Arial" w:hAnsi="Arial" w:cs="Arial"/>
          <w:bCs/>
          <w:color w:val="000000" w:themeColor="text1"/>
          <w:rPrChange w:author="Ana Cristina Machado Russo" w:date="2025-12-29T10:13:00Z" w16du:dateUtc="2025-12-29T10:13:00Z" w:id="195">
            <w:rPr>
              <w:rFonts w:ascii="Arial" w:hAnsi="Arial" w:cs="Arial"/>
            </w:rPr>
          </w:rPrChange>
        </w:rPr>
        <w:t xml:space="preserve">defined by the </w:t>
      </w:r>
      <w:r w:rsidRPr="00CA0FFD" w:rsidR="00DC4BA6">
        <w:rPr>
          <w:rFonts w:ascii="Arial" w:hAnsi="Arial" w:cs="Arial"/>
          <w:bCs/>
          <w:color w:val="000000" w:themeColor="text1"/>
          <w:rPrChange w:author="Ana Cristina Machado Russo" w:date="2025-12-29T10:13:00Z" w16du:dateUtc="2025-12-29T10:13:00Z" w:id="196">
            <w:rPr>
              <w:rFonts w:ascii="Arial" w:hAnsi="Arial" w:cs="Arial"/>
            </w:rPr>
          </w:rPrChange>
        </w:rPr>
        <w:t xml:space="preserve">generic </w:t>
      </w:r>
      <w:r w:rsidRPr="00CA0FFD" w:rsidR="00DF25AE">
        <w:rPr>
          <w:rFonts w:ascii="Arial" w:hAnsi="Arial" w:cs="Arial"/>
          <w:bCs/>
          <w:color w:val="000000" w:themeColor="text1"/>
          <w:rPrChange w:author="Ana Cristina Machado Russo" w:date="2025-12-29T10:13:00Z" w16du:dateUtc="2025-12-29T10:13:00Z" w:id="197">
            <w:rPr>
              <w:rFonts w:ascii="Arial" w:hAnsi="Arial" w:cs="Arial"/>
            </w:rPr>
          </w:rPrChange>
        </w:rPr>
        <w:t>geographic</w:t>
      </w:r>
      <w:r w:rsidRPr="00CA0FFD" w:rsidR="00DC4BA6">
        <w:rPr>
          <w:rFonts w:ascii="Arial" w:hAnsi="Arial" w:cs="Arial"/>
          <w:bCs/>
          <w:color w:val="000000" w:themeColor="text1"/>
          <w:rPrChange w:author="Ana Cristina Machado Russo" w:date="2025-12-29T10:13:00Z" w16du:dateUtc="2025-12-29T10:13:00Z" w:id="198">
            <w:rPr>
              <w:rFonts w:ascii="Arial" w:hAnsi="Arial" w:cs="Arial"/>
            </w:rPr>
          </w:rPrChange>
        </w:rPr>
        <w:t>al</w:t>
      </w:r>
      <w:r w:rsidRPr="00CA0FFD" w:rsidR="00DF25AE">
        <w:rPr>
          <w:rFonts w:ascii="Arial" w:hAnsi="Arial" w:cs="Arial"/>
          <w:bCs/>
          <w:color w:val="000000" w:themeColor="text1"/>
          <w:rPrChange w:author="Ana Cristina Machado Russo" w:date="2025-12-29T10:13:00Z" w16du:dateUtc="2025-12-29T10:13:00Z" w:id="199">
            <w:rPr>
              <w:rFonts w:ascii="Arial" w:hAnsi="Arial" w:cs="Arial"/>
            </w:rPr>
          </w:rPrChange>
        </w:rPr>
        <w:t xml:space="preserve"> boundaries of latitude 34</w:t>
      </w:r>
      <w:r w:rsidRPr="00CA0FFD" w:rsidR="0089216A">
        <w:rPr>
          <w:rFonts w:ascii="Arial" w:hAnsi="Arial" w:cs="Arial"/>
          <w:bCs/>
          <w:color w:val="000000" w:themeColor="text1"/>
          <w:rPrChange w:author="Ana Cristina Machado Russo" w:date="2025-12-29T10:13:00Z" w16du:dateUtc="2025-12-29T10:13:00Z" w:id="200">
            <w:rPr>
              <w:rFonts w:ascii="Arial" w:hAnsi="Arial" w:cs="Arial"/>
            </w:rPr>
          </w:rPrChange>
        </w:rPr>
        <w:t>,</w:t>
      </w:r>
      <w:r w:rsidRPr="00CA0FFD" w:rsidR="00CF345F">
        <w:rPr>
          <w:rFonts w:ascii="Arial" w:hAnsi="Arial" w:cs="Arial"/>
          <w:bCs/>
          <w:color w:val="000000" w:themeColor="text1"/>
          <w:rPrChange w:author="Ana Cristina Machado Russo" w:date="2025-12-29T10:13:00Z" w16du:dateUtc="2025-12-29T10:13:00Z" w:id="201">
            <w:rPr>
              <w:rFonts w:ascii="Arial" w:hAnsi="Arial" w:cs="Arial"/>
            </w:rPr>
          </w:rPrChange>
        </w:rPr>
        <w:t>5</w:t>
      </w:r>
      <w:r w:rsidRPr="00CA0FFD" w:rsidR="00DF25AE">
        <w:rPr>
          <w:rFonts w:ascii="Arial" w:hAnsi="Arial" w:cs="Arial"/>
          <w:bCs/>
          <w:color w:val="000000" w:themeColor="text1"/>
          <w:rPrChange w:author="Ana Cristina Machado Russo" w:date="2025-12-29T10:13:00Z" w16du:dateUtc="2025-12-29T10:13:00Z" w:id="202">
            <w:rPr>
              <w:rFonts w:ascii="Arial" w:hAnsi="Arial" w:cs="Arial"/>
            </w:rPr>
          </w:rPrChange>
        </w:rPr>
        <w:t xml:space="preserve">ºN to 66ºN and longitude -12ºE to </w:t>
      </w:r>
      <w:r w:rsidRPr="00CA0FFD" w:rsidR="00096E37">
        <w:rPr>
          <w:rFonts w:ascii="Arial" w:hAnsi="Arial" w:cs="Arial"/>
          <w:bCs/>
          <w:color w:val="000000" w:themeColor="text1"/>
          <w:rPrChange w:author="Ana Cristina Machado Russo" w:date="2025-12-29T10:13:00Z" w16du:dateUtc="2025-12-29T10:13:00Z" w:id="203">
            <w:rPr>
              <w:rFonts w:ascii="Arial" w:hAnsi="Arial" w:cs="Arial"/>
            </w:rPr>
          </w:rPrChange>
        </w:rPr>
        <w:t xml:space="preserve">36ºE, </w:t>
      </w:r>
      <w:r w:rsidRPr="00CA0FFD" w:rsidR="001F0785">
        <w:rPr>
          <w:rFonts w:ascii="Arial" w:hAnsi="Arial" w:cs="Arial"/>
          <w:bCs/>
          <w:color w:val="000000" w:themeColor="text1"/>
          <w:rPrChange w:author="Ana Cristina Machado Russo" w:date="2025-12-29T10:13:00Z" w16du:dateUtc="2025-12-29T10:13:00Z" w:id="204">
            <w:rPr>
              <w:rFonts w:ascii="Arial" w:hAnsi="Arial" w:cs="Arial"/>
            </w:rPr>
          </w:rPrChange>
        </w:rPr>
        <w:t xml:space="preserve">as illustrated </w:t>
      </w:r>
      <w:r w:rsidRPr="00CA0FFD" w:rsidR="00096E37">
        <w:rPr>
          <w:rFonts w:ascii="Arial" w:hAnsi="Arial" w:cs="Arial"/>
          <w:bCs/>
          <w:color w:val="000000" w:themeColor="text1"/>
          <w:rPrChange w:author="Ana Cristina Machado Russo" w:date="2025-12-29T10:13:00Z" w16du:dateUtc="2025-12-29T10:13:00Z" w:id="205">
            <w:rPr>
              <w:rFonts w:ascii="Arial" w:hAnsi="Arial" w:cs="Arial"/>
            </w:rPr>
          </w:rPrChange>
        </w:rPr>
        <w:t>i</w:t>
      </w:r>
      <w:r w:rsidRPr="00CA0FFD" w:rsidR="001F0785">
        <w:rPr>
          <w:rFonts w:ascii="Arial" w:hAnsi="Arial" w:cs="Arial"/>
          <w:bCs/>
          <w:color w:val="000000" w:themeColor="text1"/>
          <w:rPrChange w:author="Ana Cristina Machado Russo" w:date="2025-12-29T10:13:00Z" w16du:dateUtc="2025-12-29T10:13:00Z" w:id="206">
            <w:rPr>
              <w:rFonts w:ascii="Arial" w:hAnsi="Arial" w:cs="Arial"/>
            </w:rPr>
          </w:rPrChange>
        </w:rPr>
        <w:t>n</w:t>
      </w:r>
      <w:r w:rsidRPr="00CA0FFD" w:rsidR="00096E37">
        <w:rPr>
          <w:rFonts w:ascii="Arial" w:hAnsi="Arial" w:cs="Arial"/>
          <w:bCs/>
          <w:color w:val="000000" w:themeColor="text1"/>
          <w:rPrChange w:author="Ana Cristina Machado Russo" w:date="2025-12-29T10:13:00Z" w16du:dateUtc="2025-12-29T10:13:00Z" w:id="207">
            <w:rPr>
              <w:rFonts w:ascii="Arial" w:hAnsi="Arial" w:cs="Arial"/>
            </w:rPr>
          </w:rPrChange>
        </w:rPr>
        <w:t xml:space="preserve"> </w:t>
      </w:r>
      <w:r w:rsidRPr="00CA0FFD" w:rsidR="001F0785">
        <w:rPr>
          <w:rFonts w:ascii="Arial" w:hAnsi="Arial" w:cs="Arial"/>
          <w:bCs/>
          <w:color w:val="000000" w:themeColor="text1"/>
          <w:rPrChange w:author="Ana Cristina Machado Russo" w:date="2025-12-29T10:13:00Z" w16du:dateUtc="2025-12-29T10:13:00Z" w:id="208">
            <w:rPr>
              <w:rFonts w:ascii="Arial" w:hAnsi="Arial" w:cs="Arial"/>
              <w:color w:val="2F5496" w:themeColor="accent1" w:themeShade="BF"/>
            </w:rPr>
          </w:rPrChange>
        </w:rPr>
        <w:t>F</w:t>
      </w:r>
      <w:r w:rsidRPr="00CA0FFD" w:rsidR="00096E37">
        <w:rPr>
          <w:rFonts w:ascii="Arial" w:hAnsi="Arial" w:cs="Arial"/>
          <w:bCs/>
          <w:color w:val="000000" w:themeColor="text1"/>
          <w:rPrChange w:author="Ana Cristina Machado Russo" w:date="2025-12-29T10:13:00Z" w16du:dateUtc="2025-12-29T10:13:00Z" w:id="209">
            <w:rPr>
              <w:rFonts w:ascii="Arial" w:hAnsi="Arial" w:cs="Arial"/>
              <w:color w:val="2F5496" w:themeColor="accent1" w:themeShade="BF"/>
            </w:rPr>
          </w:rPrChange>
        </w:rPr>
        <w:t>igure 1</w:t>
      </w:r>
      <w:r w:rsidRPr="00CA0FFD" w:rsidR="00096E37">
        <w:rPr>
          <w:rFonts w:ascii="Arial" w:hAnsi="Arial" w:cs="Arial"/>
          <w:bCs/>
          <w:color w:val="000000" w:themeColor="text1"/>
          <w:rPrChange w:author="Ana Cristina Machado Russo" w:date="2025-12-29T10:13:00Z" w16du:dateUtc="2025-12-29T10:13:00Z" w:id="210">
            <w:rPr>
              <w:rFonts w:ascii="Arial" w:hAnsi="Arial" w:cs="Arial"/>
            </w:rPr>
          </w:rPrChange>
        </w:rPr>
        <w:t>.</w:t>
      </w:r>
      <w:r w:rsidRPr="00CA0FFD" w:rsidR="00FA7CA3">
        <w:rPr>
          <w:rFonts w:ascii="Arial" w:hAnsi="Arial" w:cs="Arial"/>
          <w:bCs/>
          <w:color w:val="000000" w:themeColor="text1"/>
          <w:rPrChange w:author="Ana Cristina Machado Russo" w:date="2025-12-29T10:13:00Z" w16du:dateUtc="2025-12-29T10:13:00Z" w:id="211">
            <w:rPr>
              <w:rFonts w:ascii="Arial" w:hAnsi="Arial" w:cs="Arial"/>
            </w:rPr>
          </w:rPrChange>
        </w:rPr>
        <w:t xml:space="preserve"> Within this </w:t>
      </w:r>
      <w:r w:rsidRPr="00CA0FFD" w:rsidR="00084AE6">
        <w:rPr>
          <w:rFonts w:ascii="Arial" w:hAnsi="Arial" w:cs="Arial"/>
          <w:bCs/>
          <w:color w:val="000000" w:themeColor="text1"/>
          <w:rPrChange w:author="Ana Cristina Machado Russo" w:date="2025-12-29T10:13:00Z" w16du:dateUtc="2025-12-29T10:13:00Z" w:id="212">
            <w:rPr>
              <w:rFonts w:ascii="Arial" w:hAnsi="Arial" w:cs="Arial"/>
            </w:rPr>
          </w:rPrChange>
        </w:rPr>
        <w:t xml:space="preserve">broader </w:t>
      </w:r>
      <w:r w:rsidRPr="00CA0FFD" w:rsidR="00FA7CA3">
        <w:rPr>
          <w:rFonts w:ascii="Arial" w:hAnsi="Arial" w:cs="Arial"/>
          <w:bCs/>
          <w:color w:val="000000" w:themeColor="text1"/>
          <w:rPrChange w:author="Ana Cristina Machado Russo" w:date="2025-12-29T10:13:00Z" w16du:dateUtc="2025-12-29T10:13:00Z" w:id="213">
            <w:rPr>
              <w:rFonts w:ascii="Arial" w:hAnsi="Arial" w:cs="Arial"/>
            </w:rPr>
          </w:rPrChange>
        </w:rPr>
        <w:t xml:space="preserve">area, </w:t>
      </w:r>
      <w:r w:rsidRPr="00CA0FFD" w:rsidR="00084AE6">
        <w:rPr>
          <w:rFonts w:ascii="Arial" w:hAnsi="Arial" w:cs="Arial"/>
          <w:bCs/>
          <w:color w:val="000000" w:themeColor="text1"/>
          <w:rPrChange w:author="Ana Cristina Machado Russo" w:date="2025-12-29T10:13:00Z" w16du:dateUtc="2025-12-29T10:13:00Z" w:id="214">
            <w:rPr>
              <w:rFonts w:ascii="Arial" w:hAnsi="Arial" w:cs="Arial"/>
            </w:rPr>
          </w:rPrChange>
        </w:rPr>
        <w:t>four specific regions</w:t>
      </w:r>
      <w:r w:rsidRPr="00CA0FFD" w:rsidR="002141E1">
        <w:rPr>
          <w:rFonts w:ascii="Arial" w:hAnsi="Arial" w:cs="Arial"/>
          <w:bCs/>
          <w:color w:val="000000" w:themeColor="text1"/>
          <w:rPrChange w:author="Ana Cristina Machado Russo" w:date="2025-12-29T10:13:00Z" w16du:dateUtc="2025-12-29T10:13:00Z" w:id="215">
            <w:rPr>
              <w:rFonts w:ascii="Arial" w:hAnsi="Arial" w:cs="Arial"/>
            </w:rPr>
          </w:rPrChange>
        </w:rPr>
        <w:t xml:space="preserve"> – Portugal, Spain, Italy and Greece –</w:t>
      </w:r>
      <w:r w:rsidRPr="00CA0FFD" w:rsidR="00EF678A">
        <w:rPr>
          <w:rFonts w:ascii="Arial" w:hAnsi="Arial" w:cs="Arial"/>
          <w:bCs/>
          <w:color w:val="000000" w:themeColor="text1"/>
          <w:rPrChange w:author="Ana Cristina Machado Russo" w:date="2025-12-29T10:13:00Z" w16du:dateUtc="2025-12-29T10:13:00Z" w:id="216">
            <w:rPr>
              <w:rFonts w:ascii="Arial" w:hAnsi="Arial" w:cs="Arial"/>
            </w:rPr>
          </w:rPrChange>
        </w:rPr>
        <w:t xml:space="preserve"> were chosen</w:t>
      </w:r>
      <w:r w:rsidRPr="00CA0FFD" w:rsidR="002141E1">
        <w:rPr>
          <w:rFonts w:ascii="Arial" w:hAnsi="Arial" w:cs="Arial"/>
          <w:bCs/>
          <w:color w:val="000000" w:themeColor="text1"/>
          <w:rPrChange w:author="Ana Cristina Machado Russo" w:date="2025-12-29T10:13:00Z" w16du:dateUtc="2025-12-29T10:13:00Z" w:id="217">
            <w:rPr>
              <w:rFonts w:ascii="Arial" w:hAnsi="Arial" w:cs="Arial"/>
            </w:rPr>
          </w:rPrChange>
        </w:rPr>
        <w:t xml:space="preserve"> due to </w:t>
      </w:r>
      <w:r w:rsidRPr="00CA0FFD" w:rsidR="00970DFB">
        <w:rPr>
          <w:rFonts w:ascii="Arial" w:hAnsi="Arial" w:cs="Arial"/>
          <w:bCs/>
          <w:color w:val="000000" w:themeColor="text1"/>
          <w:rPrChange w:author="Ana Cristina Machado Russo" w:date="2025-12-29T10:13:00Z" w16du:dateUtc="2025-12-29T10:13:00Z" w:id="218">
            <w:rPr>
              <w:rFonts w:ascii="Arial" w:hAnsi="Arial" w:cs="Arial"/>
            </w:rPr>
          </w:rPrChange>
        </w:rPr>
        <w:t>its high susceptibility to wildfires and</w:t>
      </w:r>
      <w:r w:rsidRPr="00CA0FFD" w:rsidR="006C4A8C">
        <w:rPr>
          <w:rFonts w:ascii="Arial" w:hAnsi="Arial" w:cs="Arial"/>
          <w:bCs/>
          <w:color w:val="000000" w:themeColor="text1"/>
          <w:rPrChange w:author="Ana Cristina Machado Russo" w:date="2025-12-29T10:13:00Z" w16du:dateUtc="2025-12-29T10:13:00Z" w:id="219">
            <w:rPr>
              <w:rFonts w:ascii="Arial" w:hAnsi="Arial" w:cs="Arial"/>
            </w:rPr>
          </w:rPrChange>
        </w:rPr>
        <w:t xml:space="preserve"> pollution episodes</w:t>
      </w:r>
      <w:r w:rsidRPr="00CA0FFD" w:rsidR="006123C2">
        <w:rPr>
          <w:rFonts w:ascii="Arial" w:hAnsi="Arial" w:cs="Arial"/>
          <w:bCs/>
          <w:color w:val="000000" w:themeColor="text1"/>
          <w:rPrChange w:author="Ana Cristina Machado Russo" w:date="2025-12-29T10:13:00Z" w16du:dateUtc="2025-12-29T10:13:00Z" w:id="220">
            <w:rPr>
              <w:rFonts w:ascii="Arial" w:hAnsi="Arial" w:cs="Arial"/>
            </w:rPr>
          </w:rPrChange>
        </w:rPr>
        <w:t>. The</w:t>
      </w:r>
      <w:r w:rsidRPr="00CA0FFD" w:rsidR="00EF678A">
        <w:rPr>
          <w:rFonts w:ascii="Arial" w:hAnsi="Arial" w:cs="Arial"/>
          <w:bCs/>
          <w:color w:val="000000" w:themeColor="text1"/>
          <w:rPrChange w:author="Ana Cristina Machado Russo" w:date="2025-12-29T10:13:00Z" w16du:dateUtc="2025-12-29T10:13:00Z" w:id="221">
            <w:rPr>
              <w:rFonts w:ascii="Arial" w:hAnsi="Arial" w:cs="Arial"/>
            </w:rPr>
          </w:rPrChange>
        </w:rPr>
        <w:t>se countries</w:t>
      </w:r>
      <w:r w:rsidRPr="00CA0FFD" w:rsidR="00CB2858">
        <w:rPr>
          <w:rFonts w:ascii="Arial" w:hAnsi="Arial" w:cs="Arial"/>
          <w:bCs/>
          <w:color w:val="000000" w:themeColor="text1"/>
          <w:rPrChange w:author="Ana Cristina Machado Russo" w:date="2025-12-29T10:13:00Z" w16du:dateUtc="2025-12-29T10:13:00Z" w:id="222">
            <w:rPr>
              <w:rFonts w:ascii="Arial" w:hAnsi="Arial" w:cs="Arial"/>
            </w:rPr>
          </w:rPrChange>
        </w:rPr>
        <w:t xml:space="preserve"> frequent</w:t>
      </w:r>
      <w:r w:rsidRPr="00CA0FFD" w:rsidR="00EF678A">
        <w:rPr>
          <w:rFonts w:ascii="Arial" w:hAnsi="Arial" w:cs="Arial"/>
          <w:bCs/>
          <w:color w:val="000000" w:themeColor="text1"/>
          <w:rPrChange w:author="Ana Cristina Machado Russo" w:date="2025-12-29T10:13:00Z" w16du:dateUtc="2025-12-29T10:13:00Z" w:id="223">
            <w:rPr>
              <w:rFonts w:ascii="Arial" w:hAnsi="Arial" w:cs="Arial"/>
            </w:rPr>
          </w:rPrChange>
        </w:rPr>
        <w:t>ly</w:t>
      </w:r>
      <w:r w:rsidRPr="00CA0FFD" w:rsidR="003F0961">
        <w:rPr>
          <w:rFonts w:ascii="Arial" w:hAnsi="Arial" w:cs="Arial"/>
          <w:bCs/>
          <w:color w:val="000000" w:themeColor="text1"/>
          <w:rPrChange w:author="Ana Cristina Machado Russo" w:date="2025-12-29T10:13:00Z" w16du:dateUtc="2025-12-29T10:13:00Z" w:id="224">
            <w:rPr>
              <w:rFonts w:ascii="Arial" w:hAnsi="Arial" w:cs="Arial"/>
            </w:rPr>
          </w:rPrChange>
        </w:rPr>
        <w:t xml:space="preserve"> experience</w:t>
      </w:r>
      <w:r w:rsidRPr="00CA0FFD" w:rsidR="00CB2858">
        <w:rPr>
          <w:rFonts w:ascii="Arial" w:hAnsi="Arial" w:cs="Arial"/>
          <w:bCs/>
          <w:color w:val="000000" w:themeColor="text1"/>
          <w:rPrChange w:author="Ana Cristina Machado Russo" w:date="2025-12-29T10:13:00Z" w16du:dateUtc="2025-12-29T10:13:00Z" w:id="225">
            <w:rPr>
              <w:rFonts w:ascii="Arial" w:hAnsi="Arial" w:cs="Arial"/>
            </w:rPr>
          </w:rPrChange>
        </w:rPr>
        <w:t xml:space="preserve"> large-scale</w:t>
      </w:r>
      <w:r w:rsidRPr="00CA0FFD" w:rsidR="003F0961">
        <w:rPr>
          <w:rFonts w:ascii="Arial" w:hAnsi="Arial" w:cs="Arial"/>
          <w:bCs/>
          <w:color w:val="000000" w:themeColor="text1"/>
          <w:rPrChange w:author="Ana Cristina Machado Russo" w:date="2025-12-29T10:13:00Z" w16du:dateUtc="2025-12-29T10:13:00Z" w:id="226">
            <w:rPr>
              <w:rFonts w:ascii="Arial" w:hAnsi="Arial" w:cs="Arial"/>
            </w:rPr>
          </w:rPrChange>
        </w:rPr>
        <w:t xml:space="preserve"> </w:t>
      </w:r>
      <w:r w:rsidRPr="00CA0FFD" w:rsidR="00CB2858">
        <w:rPr>
          <w:rFonts w:ascii="Arial" w:hAnsi="Arial" w:cs="Arial"/>
          <w:bCs/>
          <w:color w:val="000000" w:themeColor="text1"/>
          <w:rPrChange w:author="Ana Cristina Machado Russo" w:date="2025-12-29T10:13:00Z" w16du:dateUtc="2025-12-29T10:13:00Z" w:id="227">
            <w:rPr>
              <w:rFonts w:ascii="Arial" w:hAnsi="Arial" w:cs="Arial"/>
            </w:rPr>
          </w:rPrChange>
        </w:rPr>
        <w:t xml:space="preserve">fires, </w:t>
      </w:r>
      <w:r w:rsidRPr="00CA0FFD" w:rsidR="003F0961">
        <w:rPr>
          <w:rFonts w:ascii="Arial" w:hAnsi="Arial" w:cs="Arial"/>
          <w:bCs/>
          <w:color w:val="000000" w:themeColor="text1"/>
          <w:rPrChange w:author="Ana Cristina Machado Russo" w:date="2025-12-29T10:13:00Z" w16du:dateUtc="2025-12-29T10:13:00Z" w:id="228">
            <w:rPr>
              <w:rFonts w:ascii="Arial" w:hAnsi="Arial" w:cs="Arial"/>
            </w:rPr>
          </w:rPrChange>
        </w:rPr>
        <w:t xml:space="preserve">are </w:t>
      </w:r>
      <w:r w:rsidRPr="00CA0FFD" w:rsidR="00C94BAA">
        <w:rPr>
          <w:rFonts w:ascii="Arial" w:hAnsi="Arial" w:cs="Arial"/>
          <w:bCs/>
          <w:color w:val="000000" w:themeColor="text1"/>
          <w:rPrChange w:author="Ana Cristina Machado Russo" w:date="2025-12-29T10:13:00Z" w16du:dateUtc="2025-12-29T10:13:00Z" w:id="229">
            <w:rPr>
              <w:rFonts w:ascii="Arial" w:hAnsi="Arial" w:cs="Arial"/>
            </w:rPr>
          </w:rPrChange>
        </w:rPr>
        <w:t>sensitiv</w:t>
      </w:r>
      <w:r w:rsidRPr="00CA0FFD" w:rsidR="003F0961">
        <w:rPr>
          <w:rFonts w:ascii="Arial" w:hAnsi="Arial" w:cs="Arial"/>
          <w:bCs/>
          <w:color w:val="000000" w:themeColor="text1"/>
          <w:rPrChange w:author="Ana Cristina Machado Russo" w:date="2025-12-29T10:13:00Z" w16du:dateUtc="2025-12-29T10:13:00Z" w:id="230">
            <w:rPr>
              <w:rFonts w:ascii="Arial" w:hAnsi="Arial" w:cs="Arial"/>
            </w:rPr>
          </w:rPrChange>
        </w:rPr>
        <w:t xml:space="preserve">e </w:t>
      </w:r>
      <w:r w:rsidRPr="00CA0FFD" w:rsidR="00C94BAA">
        <w:rPr>
          <w:rFonts w:ascii="Arial" w:hAnsi="Arial" w:cs="Arial"/>
          <w:bCs/>
          <w:color w:val="000000" w:themeColor="text1"/>
          <w:rPrChange w:author="Ana Cristina Machado Russo" w:date="2025-12-29T10:13:00Z" w16du:dateUtc="2025-12-29T10:13:00Z" w:id="231">
            <w:rPr>
              <w:rFonts w:ascii="Arial" w:hAnsi="Arial" w:cs="Arial"/>
            </w:rPr>
          </w:rPrChange>
        </w:rPr>
        <w:t>to atmospheric pollu</w:t>
      </w:r>
      <w:r w:rsidRPr="00CA0FFD" w:rsidR="00EB4680">
        <w:rPr>
          <w:rFonts w:ascii="Arial" w:hAnsi="Arial" w:cs="Arial"/>
          <w:bCs/>
          <w:color w:val="000000" w:themeColor="text1"/>
          <w:rPrChange w:author="Ana Cristina Machado Russo" w:date="2025-12-29T10:13:00Z" w16du:dateUtc="2025-12-29T10:13:00Z" w:id="232">
            <w:rPr>
              <w:rFonts w:ascii="Arial" w:hAnsi="Arial" w:cs="Arial"/>
            </w:rPr>
          </w:rPrChange>
        </w:rPr>
        <w:t>tant accumulation</w:t>
      </w:r>
      <w:r w:rsidRPr="00CA0FFD" w:rsidR="00C94BAA">
        <w:rPr>
          <w:rFonts w:ascii="Arial" w:hAnsi="Arial" w:cs="Arial"/>
          <w:bCs/>
          <w:color w:val="000000" w:themeColor="text1"/>
          <w:rPrChange w:author="Ana Cristina Machado Russo" w:date="2025-12-29T10:13:00Z" w16du:dateUtc="2025-12-29T10:13:00Z" w:id="233">
            <w:rPr>
              <w:rFonts w:ascii="Arial" w:hAnsi="Arial" w:cs="Arial"/>
            </w:rPr>
          </w:rPrChange>
        </w:rPr>
        <w:t xml:space="preserve">, and </w:t>
      </w:r>
      <w:r w:rsidRPr="00CA0FFD" w:rsidR="00EB4680">
        <w:rPr>
          <w:rFonts w:ascii="Arial" w:hAnsi="Arial" w:cs="Arial"/>
          <w:bCs/>
          <w:color w:val="000000" w:themeColor="text1"/>
          <w:rPrChange w:author="Ana Cristina Machado Russo" w:date="2025-12-29T10:13:00Z" w16du:dateUtc="2025-12-29T10:13:00Z" w:id="234">
            <w:rPr>
              <w:rFonts w:ascii="Arial" w:hAnsi="Arial" w:cs="Arial"/>
            </w:rPr>
          </w:rPrChange>
        </w:rPr>
        <w:t xml:space="preserve">are particularly </w:t>
      </w:r>
      <w:r w:rsidRPr="00CA0FFD" w:rsidR="00C94BAA">
        <w:rPr>
          <w:rFonts w:ascii="Arial" w:hAnsi="Arial" w:cs="Arial"/>
          <w:bCs/>
          <w:color w:val="000000" w:themeColor="text1"/>
          <w:rPrChange w:author="Ana Cristina Machado Russo" w:date="2025-12-29T10:13:00Z" w16du:dateUtc="2025-12-29T10:13:00Z" w:id="235">
            <w:rPr>
              <w:rFonts w:ascii="Arial" w:hAnsi="Arial" w:cs="Arial"/>
            </w:rPr>
          </w:rPrChange>
        </w:rPr>
        <w:t>relevan</w:t>
      </w:r>
      <w:r w:rsidRPr="00CA0FFD" w:rsidR="00EB4680">
        <w:rPr>
          <w:rFonts w:ascii="Arial" w:hAnsi="Arial" w:cs="Arial"/>
          <w:bCs/>
          <w:color w:val="000000" w:themeColor="text1"/>
          <w:rPrChange w:author="Ana Cristina Machado Russo" w:date="2025-12-29T10:13:00Z" w16du:dateUtc="2025-12-29T10:13:00Z" w:id="236">
            <w:rPr>
              <w:rFonts w:ascii="Arial" w:hAnsi="Arial" w:cs="Arial"/>
            </w:rPr>
          </w:rPrChange>
        </w:rPr>
        <w:t>t</w:t>
      </w:r>
      <w:r w:rsidRPr="00CA0FFD" w:rsidR="00D23558">
        <w:rPr>
          <w:rFonts w:ascii="Arial" w:hAnsi="Arial" w:cs="Arial"/>
          <w:bCs/>
          <w:color w:val="000000" w:themeColor="text1"/>
          <w:rPrChange w:author="Ana Cristina Machado Russo" w:date="2025-12-29T10:13:00Z" w16du:dateUtc="2025-12-29T10:13:00Z" w:id="237">
            <w:rPr>
              <w:rFonts w:ascii="Arial" w:hAnsi="Arial" w:cs="Arial"/>
            </w:rPr>
          </w:rPrChange>
        </w:rPr>
        <w:t xml:space="preserve"> within the context of</w:t>
      </w:r>
      <w:r w:rsidRPr="00CA0FFD" w:rsidR="00C94BAA">
        <w:rPr>
          <w:rFonts w:ascii="Arial" w:hAnsi="Arial" w:cs="Arial"/>
          <w:bCs/>
          <w:color w:val="000000" w:themeColor="text1"/>
          <w:rPrChange w:author="Ana Cristina Machado Russo" w:date="2025-12-29T10:13:00Z" w16du:dateUtc="2025-12-29T10:13:00Z" w:id="238">
            <w:rPr>
              <w:rFonts w:ascii="Arial" w:hAnsi="Arial" w:cs="Arial"/>
            </w:rPr>
          </w:rPrChange>
        </w:rPr>
        <w:t xml:space="preserve"> Mediterranean climate dynamics</w:t>
      </w:r>
      <w:r w:rsidRPr="00CA0FFD" w:rsidR="00D23558">
        <w:rPr>
          <w:rFonts w:ascii="Arial" w:hAnsi="Arial" w:cs="Arial"/>
          <w:bCs/>
          <w:color w:val="000000" w:themeColor="text1"/>
          <w:rPrChange w:author="Ana Cristina Machado Russo" w:date="2025-12-29T10:13:00Z" w16du:dateUtc="2025-12-29T10:13:00Z" w:id="239">
            <w:rPr>
              <w:rFonts w:ascii="Arial" w:hAnsi="Arial" w:cs="Arial"/>
            </w:rPr>
          </w:rPrChange>
        </w:rPr>
        <w:t xml:space="preserve">. This selection provides </w:t>
      </w:r>
      <w:r w:rsidRPr="00CA0FFD" w:rsidR="00160167">
        <w:rPr>
          <w:rFonts w:ascii="Arial" w:hAnsi="Arial" w:cs="Arial"/>
          <w:bCs/>
          <w:color w:val="000000" w:themeColor="text1"/>
          <w:rPrChange w:author="Ana Cristina Machado Russo" w:date="2025-12-29T10:13:00Z" w16du:dateUtc="2025-12-29T10:13:00Z" w:id="240">
            <w:rPr>
              <w:rFonts w:ascii="Arial" w:hAnsi="Arial" w:cs="Arial"/>
            </w:rPr>
          </w:rPrChange>
        </w:rPr>
        <w:t xml:space="preserve">an ideal framework for analysing the interactions between </w:t>
      </w:r>
      <w:r w:rsidRPr="00CA0FFD" w:rsidR="007B302E">
        <w:rPr>
          <w:rFonts w:ascii="Arial" w:hAnsi="Arial" w:cs="Arial"/>
          <w:bCs/>
          <w:color w:val="000000" w:themeColor="text1"/>
          <w:rPrChange w:author="Ana Cristina Machado Russo" w:date="2025-12-29T10:13:00Z" w16du:dateUtc="2025-12-29T10:13:00Z" w:id="241">
            <w:rPr>
              <w:rFonts w:ascii="Arial" w:hAnsi="Arial" w:cs="Arial"/>
            </w:rPr>
          </w:rPrChange>
        </w:rPr>
        <w:t>wildfire activity and pollutant concentrations across diverse yet climate-vulnerable European regions</w:t>
      </w:r>
      <w:r w:rsidRPr="00CA0FFD" w:rsidR="0026284D">
        <w:rPr>
          <w:rFonts w:ascii="Arial" w:hAnsi="Arial" w:cs="Arial"/>
          <w:bCs/>
          <w:color w:val="000000" w:themeColor="text1"/>
          <w:rPrChange w:author="Ana Cristina Machado Russo" w:date="2025-12-29T10:13:00Z" w16du:dateUtc="2025-12-29T10:13:00Z" w:id="242">
            <w:rPr>
              <w:rFonts w:ascii="Arial" w:hAnsi="Arial" w:cs="Arial"/>
            </w:rPr>
          </w:rPrChange>
        </w:rPr>
        <w:t>.</w:t>
      </w:r>
    </w:p>
    <w:p w:rsidR="0001339B" w:rsidP="00CA0FFD" w:rsidRDefault="0001339B" w14:paraId="011000FE" w14:textId="77777777">
      <w:pPr>
        <w:keepNext/>
        <w:jc w:val="center"/>
      </w:pPr>
      <w:r w:rsidRPr="0001339B">
        <w:rPr>
          <w:noProof/>
        </w:rPr>
        <w:drawing>
          <wp:inline distT="0" distB="0" distL="0" distR="0" wp14:anchorId="59A2EEEC" wp14:editId="467E9C9B">
            <wp:extent cx="4822825" cy="3364811"/>
            <wp:effectExtent l="0" t="0" r="0" b="7620"/>
            <wp:docPr id="1089574695" name="Picture 1" descr="A map of europe with a red and blu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74695" name="Picture 1" descr="A map of europe with a red and blue map&#10;&#10;AI-generated content may be incorrect."/>
                    <pic:cNvPicPr/>
                  </pic:nvPicPr>
                  <pic:blipFill>
                    <a:blip r:embed="rId17"/>
                    <a:stretch>
                      <a:fillRect/>
                    </a:stretch>
                  </pic:blipFill>
                  <pic:spPr>
                    <a:xfrm>
                      <a:off x="0" y="0"/>
                      <a:ext cx="4849561" cy="3383464"/>
                    </a:xfrm>
                    <a:prstGeom prst="rect">
                      <a:avLst/>
                    </a:prstGeom>
                  </pic:spPr>
                </pic:pic>
              </a:graphicData>
            </a:graphic>
          </wp:inline>
        </w:drawing>
      </w:r>
    </w:p>
    <w:p w:rsidRPr="00DD564A" w:rsidR="005860CA" w:rsidP="00242C61" w:rsidRDefault="0001339B" w14:paraId="71AE818A" w14:textId="44CC5C95">
      <w:pPr>
        <w:pStyle w:val="Caption"/>
        <w:jc w:val="both"/>
        <w:rPr>
          <w:rFonts w:ascii="Arial" w:hAnsi="Arial" w:cs="Arial"/>
          <w:i w:val="0"/>
          <w:iCs w:val="0"/>
          <w:color w:val="auto"/>
        </w:rPr>
        <w:pPrChange w:author="Ana Cristina Machado Russo" w:date="2025-12-29T09:43:00Z" w16du:dateUtc="2025-12-29T09:43:00Z" w:id="243">
          <w:pPr>
            <w:pStyle w:val="Caption"/>
            <w:jc w:val="center"/>
          </w:pPr>
        </w:pPrChange>
      </w:pPr>
      <w:bookmarkStart w:name="_Toc216957237" w:id="244"/>
      <w:r w:rsidRPr="00DD564A">
        <w:rPr>
          <w:rFonts w:ascii="Arial" w:hAnsi="Arial" w:cs="Arial"/>
          <w:i w:val="0"/>
          <w:iCs w:val="0"/>
          <w:color w:val="auto"/>
        </w:rPr>
        <w:t xml:space="preserve">Figure </w:t>
      </w:r>
      <w:r w:rsidRPr="00DD564A">
        <w:rPr>
          <w:rFonts w:ascii="Arial" w:hAnsi="Arial" w:cs="Arial"/>
          <w:i w:val="0"/>
          <w:iCs w:val="0"/>
          <w:color w:val="auto"/>
        </w:rPr>
        <w:fldChar w:fldCharType="begin"/>
      </w:r>
      <w:r w:rsidRPr="00DD564A">
        <w:rPr>
          <w:rFonts w:ascii="Arial" w:hAnsi="Arial" w:cs="Arial"/>
          <w:i w:val="0"/>
          <w:iCs w:val="0"/>
          <w:color w:val="auto"/>
        </w:rPr>
        <w:instrText xml:space="preserve"> SEQ Figure \* ARABIC </w:instrText>
      </w:r>
      <w:r w:rsidRPr="00DD564A">
        <w:rPr>
          <w:rFonts w:ascii="Arial" w:hAnsi="Arial" w:cs="Arial"/>
          <w:i w:val="0"/>
          <w:iCs w:val="0"/>
          <w:color w:val="auto"/>
        </w:rPr>
        <w:fldChar w:fldCharType="separate"/>
      </w:r>
      <w:r w:rsidRPr="00DD564A" w:rsidR="00295D01">
        <w:rPr>
          <w:rFonts w:ascii="Arial" w:hAnsi="Arial" w:cs="Arial"/>
          <w:i w:val="0"/>
          <w:iCs w:val="0"/>
          <w:noProof/>
          <w:color w:val="auto"/>
        </w:rPr>
        <w:t>1</w:t>
      </w:r>
      <w:r w:rsidRPr="00DD564A">
        <w:rPr>
          <w:rFonts w:ascii="Arial" w:hAnsi="Arial" w:cs="Arial"/>
          <w:i w:val="0"/>
          <w:iCs w:val="0"/>
          <w:color w:val="auto"/>
        </w:rPr>
        <w:fldChar w:fldCharType="end"/>
      </w:r>
      <w:r w:rsidRPr="00DD564A">
        <w:rPr>
          <w:rFonts w:ascii="Arial" w:hAnsi="Arial" w:cs="Arial"/>
          <w:i w:val="0"/>
          <w:iCs w:val="0"/>
          <w:color w:val="auto"/>
        </w:rPr>
        <w:t xml:space="preserve"> - Regions defined for the current study within the chosen study area</w:t>
      </w:r>
      <w:r w:rsidR="00CC7E1A">
        <w:rPr>
          <w:rFonts w:ascii="Arial" w:hAnsi="Arial" w:cs="Arial"/>
          <w:i w:val="0"/>
          <w:iCs w:val="0"/>
          <w:color w:val="auto"/>
        </w:rPr>
        <w:t xml:space="preserve"> – Portugal, Spain, Italy and Greece</w:t>
      </w:r>
      <w:bookmarkEnd w:id="244"/>
    </w:p>
    <w:p w:rsidR="00CA0FFD" w:rsidP="00CA0FFD" w:rsidRDefault="00CA0FFD" w14:paraId="6039FA46" w14:textId="77777777">
      <w:pPr>
        <w:spacing w:line="360" w:lineRule="auto"/>
        <w:jc w:val="both"/>
        <w:rPr>
          <w:ins w:author="Ana Cristina Machado Russo" w:date="2025-12-29T10:14:00Z" w16du:dateUtc="2025-12-29T10:14:00Z" w:id="245"/>
          <w:rFonts w:ascii="Arial" w:hAnsi="Arial" w:cs="Arial"/>
          <w:bCs/>
          <w:color w:val="000000" w:themeColor="text1"/>
        </w:rPr>
      </w:pPr>
    </w:p>
    <w:p w:rsidR="00156068" w:rsidP="00CA0FFD" w:rsidRDefault="00115A28" w14:paraId="5E136B08" w14:textId="513FE265">
      <w:pPr>
        <w:spacing w:line="360" w:lineRule="auto"/>
        <w:jc w:val="both"/>
        <w:rPr>
          <w:rFonts w:ascii="Arial" w:hAnsi="Arial" w:cs="Arial"/>
        </w:rPr>
        <w:pPrChange w:author="Ana Cristina Machado Russo" w:date="2025-12-29T10:14:00Z" w16du:dateUtc="2025-12-29T10:14:00Z" w:id="246">
          <w:pPr/>
        </w:pPrChange>
      </w:pPr>
      <w:r w:rsidRPr="00CA0FFD">
        <w:rPr>
          <w:rFonts w:ascii="Arial" w:hAnsi="Arial" w:cs="Arial"/>
          <w:bCs/>
          <w:color w:val="000000" w:themeColor="text1"/>
          <w:rPrChange w:author="Ana Cristina Machado Russo" w:date="2025-12-29T10:14:00Z" w16du:dateUtc="2025-12-29T10:14:00Z" w:id="247">
            <w:rPr>
              <w:rFonts w:ascii="Arial" w:hAnsi="Arial" w:cs="Arial"/>
            </w:rPr>
          </w:rPrChange>
        </w:rPr>
        <w:t xml:space="preserve">While examining the </w:t>
      </w:r>
      <w:r w:rsidRPr="00CA0FFD" w:rsidR="00242068">
        <w:rPr>
          <w:rFonts w:ascii="Arial" w:hAnsi="Arial" w:cs="Arial"/>
          <w:bCs/>
          <w:color w:val="000000" w:themeColor="text1"/>
          <w:rPrChange w:author="Ana Cristina Machado Russo" w:date="2025-12-29T10:14:00Z" w16du:dateUtc="2025-12-29T10:14:00Z" w:id="248">
            <w:rPr>
              <w:rFonts w:ascii="Arial" w:hAnsi="Arial" w:cs="Arial"/>
            </w:rPr>
          </w:rPrChange>
        </w:rPr>
        <w:t>study area, it is impossible to overlook the devastatin</w:t>
      </w:r>
      <w:r w:rsidRPr="00CA0FFD" w:rsidR="00837FF1">
        <w:rPr>
          <w:rFonts w:ascii="Arial" w:hAnsi="Arial" w:cs="Arial"/>
          <w:bCs/>
          <w:color w:val="000000" w:themeColor="text1"/>
          <w:rPrChange w:author="Ana Cristina Machado Russo" w:date="2025-12-29T10:14:00Z" w16du:dateUtc="2025-12-29T10:14:00Z" w:id="249">
            <w:rPr>
              <w:rFonts w:ascii="Arial" w:hAnsi="Arial" w:cs="Arial"/>
            </w:rPr>
          </w:rPrChange>
        </w:rPr>
        <w:t>g</w:t>
      </w:r>
      <w:r w:rsidRPr="00CA0FFD" w:rsidR="00242068">
        <w:rPr>
          <w:rFonts w:ascii="Arial" w:hAnsi="Arial" w:cs="Arial"/>
          <w:bCs/>
          <w:color w:val="000000" w:themeColor="text1"/>
          <w:rPrChange w:author="Ana Cristina Machado Russo" w:date="2025-12-29T10:14:00Z" w16du:dateUtc="2025-12-29T10:14:00Z" w:id="250">
            <w:rPr>
              <w:rFonts w:ascii="Arial" w:hAnsi="Arial" w:cs="Arial"/>
            </w:rPr>
          </w:rPrChange>
        </w:rPr>
        <w:t xml:space="preserve"> history of catastrophic wildfires that have marked </w:t>
      </w:r>
      <w:r w:rsidRPr="00CA0FFD" w:rsidR="00196E1D">
        <w:rPr>
          <w:rFonts w:ascii="Arial" w:hAnsi="Arial" w:cs="Arial"/>
          <w:bCs/>
          <w:color w:val="000000" w:themeColor="text1"/>
          <w:rPrChange w:author="Ana Cristina Machado Russo" w:date="2025-12-29T10:14:00Z" w16du:dateUtc="2025-12-29T10:14:00Z" w:id="251">
            <w:rPr>
              <w:rFonts w:ascii="Arial" w:hAnsi="Arial" w:cs="Arial"/>
            </w:rPr>
          </w:rPrChange>
        </w:rPr>
        <w:t>all chosen countries. Each one has endured tragic fire events that not only results in severe ecological losses</w:t>
      </w:r>
      <w:ins w:author="Ana Cristina Machado Russo" w:date="2025-12-29T10:14:00Z" w16du:dateUtc="2025-12-29T10:14:00Z" w:id="252">
        <w:r w:rsidR="00CA0FFD">
          <w:rPr>
            <w:rFonts w:ascii="Arial" w:hAnsi="Arial" w:cs="Arial"/>
            <w:bCs/>
            <w:color w:val="000000" w:themeColor="text1"/>
          </w:rPr>
          <w:t>,</w:t>
        </w:r>
      </w:ins>
      <w:r w:rsidRPr="00CA0FFD" w:rsidR="00196E1D">
        <w:rPr>
          <w:rFonts w:ascii="Arial" w:hAnsi="Arial" w:cs="Arial"/>
          <w:bCs/>
          <w:color w:val="000000" w:themeColor="text1"/>
          <w:rPrChange w:author="Ana Cristina Machado Russo" w:date="2025-12-29T10:14:00Z" w16du:dateUtc="2025-12-29T10:14:00Z" w:id="253">
            <w:rPr>
              <w:rFonts w:ascii="Arial" w:hAnsi="Arial" w:cs="Arial"/>
            </w:rPr>
          </w:rPrChange>
        </w:rPr>
        <w:t xml:space="preserve"> but also </w:t>
      </w:r>
      <w:r w:rsidRPr="00CA0FFD" w:rsidR="00550CF5">
        <w:rPr>
          <w:rFonts w:ascii="Arial" w:hAnsi="Arial" w:cs="Arial"/>
          <w:bCs/>
          <w:color w:val="000000" w:themeColor="text1"/>
          <w:rPrChange w:author="Ana Cristina Machado Russo" w:date="2025-12-29T10:14:00Z" w16du:dateUtc="2025-12-29T10:14:00Z" w:id="254">
            <w:rPr>
              <w:rFonts w:ascii="Arial" w:hAnsi="Arial" w:cs="Arial"/>
            </w:rPr>
          </w:rPrChange>
        </w:rPr>
        <w:t xml:space="preserve">claimed human lives and </w:t>
      </w:r>
      <w:r w:rsidRPr="00CA0FFD" w:rsidR="00C54B95">
        <w:rPr>
          <w:rFonts w:ascii="Arial" w:hAnsi="Arial" w:cs="Arial"/>
          <w:bCs/>
          <w:color w:val="000000" w:themeColor="text1"/>
          <w:rPrChange w:author="Ana Cristina Machado Russo" w:date="2025-12-29T10:14:00Z" w16du:dateUtc="2025-12-29T10:14:00Z" w:id="255">
            <w:rPr>
              <w:rFonts w:ascii="Arial" w:hAnsi="Arial" w:cs="Arial"/>
            </w:rPr>
          </w:rPrChange>
        </w:rPr>
        <w:t xml:space="preserve">destroyed </w:t>
      </w:r>
      <w:r w:rsidRPr="00CA0FFD" w:rsidR="009B2DEE">
        <w:rPr>
          <w:rFonts w:ascii="Arial" w:hAnsi="Arial" w:cs="Arial"/>
          <w:bCs/>
          <w:color w:val="000000" w:themeColor="text1"/>
          <w:rPrChange w:author="Ana Cristina Machado Russo" w:date="2025-12-29T10:14:00Z" w16du:dateUtc="2025-12-29T10:14:00Z" w:id="256">
            <w:rPr>
              <w:rFonts w:ascii="Arial" w:hAnsi="Arial" w:cs="Arial"/>
            </w:rPr>
          </w:rPrChange>
        </w:rPr>
        <w:t>homes, agricultural lands, pastures and other critical infrastructures</w:t>
      </w:r>
      <w:r w:rsidRPr="00CA0FFD" w:rsidR="00452787">
        <w:rPr>
          <w:rFonts w:ascii="Arial" w:hAnsi="Arial" w:cs="Arial"/>
          <w:bCs/>
          <w:color w:val="000000" w:themeColor="text1"/>
          <w:rPrChange w:author="Ana Cristina Machado Russo" w:date="2025-12-29T10:14:00Z" w16du:dateUtc="2025-12-29T10:14:00Z" w:id="257">
            <w:rPr>
              <w:rFonts w:ascii="Arial" w:hAnsi="Arial" w:cs="Arial"/>
            </w:rPr>
          </w:rPrChange>
        </w:rPr>
        <w:t xml:space="preserve">. Portugal, for instance, </w:t>
      </w:r>
      <w:r w:rsidRPr="00CA0FFD" w:rsidR="00F42296">
        <w:rPr>
          <w:rFonts w:ascii="Arial" w:hAnsi="Arial" w:cs="Arial"/>
          <w:bCs/>
          <w:color w:val="000000" w:themeColor="text1"/>
          <w:rPrChange w:author="Ana Cristina Machado Russo" w:date="2025-12-29T10:14:00Z" w16du:dateUtc="2025-12-29T10:14:00Z" w:id="258">
            <w:rPr>
              <w:rFonts w:ascii="Arial" w:hAnsi="Arial" w:cs="Arial"/>
            </w:rPr>
          </w:rPrChange>
        </w:rPr>
        <w:t>experienced one of the deadliest fire seasons in 2017</w:t>
      </w:r>
      <w:r w:rsidRPr="00CA0FFD" w:rsidR="006444F3">
        <w:rPr>
          <w:rFonts w:ascii="Arial" w:hAnsi="Arial" w:cs="Arial"/>
          <w:bCs/>
          <w:color w:val="000000" w:themeColor="text1"/>
          <w:rPrChange w:author="Ana Cristina Machado Russo" w:date="2025-12-29T10:14:00Z" w16du:dateUtc="2025-12-29T10:14:00Z" w:id="259">
            <w:rPr>
              <w:rFonts w:ascii="Arial" w:hAnsi="Arial" w:cs="Arial"/>
            </w:rPr>
          </w:rPrChange>
        </w:rPr>
        <w:t xml:space="preserve">, where </w:t>
      </w:r>
      <w:r w:rsidRPr="00CA0FFD" w:rsidR="002800D2">
        <w:rPr>
          <w:rFonts w:ascii="Arial" w:hAnsi="Arial" w:cs="Arial"/>
          <w:bCs/>
          <w:color w:val="000000" w:themeColor="text1"/>
          <w:rPrChange w:author="Ana Cristina Machado Russo" w:date="2025-12-29T10:14:00Z" w16du:dateUtc="2025-12-29T10:14:00Z" w:id="260">
            <w:rPr>
              <w:rFonts w:ascii="Arial" w:hAnsi="Arial" w:cs="Arial"/>
            </w:rPr>
          </w:rPrChange>
        </w:rPr>
        <w:t>64 people were killed</w:t>
      </w:r>
      <w:r w:rsidRPr="00CA0FFD" w:rsidR="00286468">
        <w:rPr>
          <w:rFonts w:ascii="Arial" w:hAnsi="Arial" w:cs="Arial"/>
          <w:bCs/>
          <w:color w:val="000000" w:themeColor="text1"/>
          <w:rPrChange w:author="Ana Cristina Machado Russo" w:date="2025-12-29T10:14:00Z" w16du:dateUtc="2025-12-29T10:14:00Z" w:id="261">
            <w:rPr>
              <w:rFonts w:ascii="Arial" w:hAnsi="Arial" w:cs="Arial"/>
            </w:rPr>
          </w:rPrChange>
        </w:rPr>
        <w:t xml:space="preserve"> and more than 250 injured</w:t>
      </w:r>
      <w:r w:rsidRPr="00CA0FFD" w:rsidR="005F5FD3">
        <w:rPr>
          <w:rFonts w:ascii="Arial" w:hAnsi="Arial" w:cs="Arial"/>
          <w:bCs/>
          <w:color w:val="000000" w:themeColor="text1"/>
          <w:rPrChange w:author="Ana Cristina Machado Russo" w:date="2025-12-29T10:14:00Z" w16du:dateUtc="2025-12-29T10:14:00Z" w:id="262">
            <w:rPr>
              <w:rFonts w:ascii="Arial" w:hAnsi="Arial" w:cs="Arial"/>
            </w:rPr>
          </w:rPrChange>
        </w:rPr>
        <w:t xml:space="preserve">, </w:t>
      </w:r>
      <w:r w:rsidRPr="00CA0FFD" w:rsidR="007D375D">
        <w:rPr>
          <w:rFonts w:ascii="Arial" w:hAnsi="Arial" w:cs="Arial"/>
          <w:bCs/>
          <w:color w:val="000000" w:themeColor="text1"/>
          <w:rPrChange w:author="Ana Cristina Machado Russo" w:date="2025-12-29T10:14:00Z" w16du:dateUtc="2025-12-29T10:14:00Z" w:id="263">
            <w:rPr>
              <w:rFonts w:ascii="Arial" w:hAnsi="Arial" w:cs="Arial"/>
            </w:rPr>
          </w:rPrChange>
        </w:rPr>
        <w:t>and 30 000 hectares of land burned over 5 days.</w:t>
      </w:r>
      <w:r w:rsidRPr="00CA0FFD" w:rsidR="00286468">
        <w:rPr>
          <w:rFonts w:ascii="Arial" w:hAnsi="Arial" w:cs="Arial"/>
          <w:bCs/>
          <w:color w:val="000000" w:themeColor="text1"/>
          <w:rPrChange w:author="Ana Cristina Machado Russo" w:date="2025-12-29T10:14:00Z" w16du:dateUtc="2025-12-29T10:14:00Z" w:id="264">
            <w:rPr>
              <w:rFonts w:ascii="Arial" w:hAnsi="Arial" w:cs="Arial"/>
            </w:rPr>
          </w:rPrChange>
        </w:rPr>
        <w:t xml:space="preserve"> </w:t>
      </w:r>
      <w:r w:rsidRPr="00CA0FFD" w:rsidR="00AF272A">
        <w:rPr>
          <w:rFonts w:ascii="Arial" w:hAnsi="Arial" w:cs="Arial"/>
          <w:bCs/>
          <w:color w:val="000000" w:themeColor="text1"/>
          <w:rPrChange w:author="Ana Cristina Machado Russo" w:date="2025-12-29T10:14:00Z" w16du:dateUtc="2025-12-29T10:14:00Z" w:id="265">
            <w:rPr>
              <w:rFonts w:ascii="Arial" w:hAnsi="Arial" w:cs="Arial"/>
            </w:rPr>
          </w:rPrChange>
        </w:rPr>
        <w:t xml:space="preserve">Other devastating </w:t>
      </w:r>
      <w:r w:rsidRPr="00CA0FFD" w:rsidR="006130E5">
        <w:rPr>
          <w:rFonts w:ascii="Arial" w:hAnsi="Arial" w:cs="Arial"/>
          <w:bCs/>
          <w:color w:val="000000" w:themeColor="text1"/>
          <w:rPrChange w:author="Ana Cristina Machado Russo" w:date="2025-12-29T10:14:00Z" w16du:dateUtc="2025-12-29T10:14:00Z" w:id="266">
            <w:rPr>
              <w:rFonts w:ascii="Arial" w:hAnsi="Arial" w:cs="Arial"/>
            </w:rPr>
          </w:rPrChange>
        </w:rPr>
        <w:t>fires were registered in the years of</w:t>
      </w:r>
      <w:r w:rsidRPr="00CA0FFD" w:rsidR="00866669">
        <w:rPr>
          <w:rFonts w:ascii="Arial" w:hAnsi="Arial" w:cs="Arial"/>
          <w:bCs/>
          <w:color w:val="000000" w:themeColor="text1"/>
          <w:rPrChange w:author="Ana Cristina Machado Russo" w:date="2025-12-29T10:14:00Z" w16du:dateUtc="2025-12-29T10:14:00Z" w:id="267">
            <w:rPr>
              <w:rFonts w:ascii="Arial" w:hAnsi="Arial" w:cs="Arial"/>
            </w:rPr>
          </w:rPrChange>
        </w:rPr>
        <w:t xml:space="preserve"> 2024,</w:t>
      </w:r>
      <w:r w:rsidRPr="00CA0FFD" w:rsidR="006130E5">
        <w:rPr>
          <w:rFonts w:ascii="Arial" w:hAnsi="Arial" w:cs="Arial"/>
          <w:bCs/>
          <w:color w:val="000000" w:themeColor="text1"/>
          <w:rPrChange w:author="Ana Cristina Machado Russo" w:date="2025-12-29T10:14:00Z" w16du:dateUtc="2025-12-29T10:14:00Z" w:id="268">
            <w:rPr>
              <w:rFonts w:ascii="Arial" w:hAnsi="Arial" w:cs="Arial"/>
            </w:rPr>
          </w:rPrChange>
        </w:rPr>
        <w:t xml:space="preserve"> 2005 and </w:t>
      </w:r>
      <w:r w:rsidRPr="00CA0FFD" w:rsidR="006130E5">
        <w:rPr>
          <w:rFonts w:ascii="Arial" w:hAnsi="Arial" w:cs="Arial"/>
          <w:bCs/>
          <w:color w:val="000000" w:themeColor="text1"/>
          <w:highlight w:val="yellow"/>
          <w:rPrChange w:author="Ana Cristina Machado Russo" w:date="2025-12-29T10:16:00Z" w16du:dateUtc="2025-12-29T10:16:00Z" w:id="269">
            <w:rPr>
              <w:rFonts w:ascii="Arial" w:hAnsi="Arial" w:cs="Arial"/>
            </w:rPr>
          </w:rPrChange>
        </w:rPr>
        <w:t xml:space="preserve">2003 </w:t>
      </w:r>
      <w:commentRangeStart w:id="270"/>
      <w:sdt>
        <w:sdtPr>
          <w:rPr>
            <w:rFonts w:ascii="Arial" w:hAnsi="Arial" w:cs="Arial"/>
            <w:bCs/>
            <w:color w:val="000000" w:themeColor="text1"/>
            <w:highlight w:val="yellow"/>
            <w:rPrChange w:author="Ana Cristina Machado Russo" w:date="2025-12-29T10:16:00Z" w16du:dateUtc="2025-12-29T10:16:00Z" w:id="271">
              <w:rPr>
                <w:rFonts w:ascii="Arial" w:hAnsi="Arial" w:cs="Arial"/>
              </w:rPr>
            </w:rPrChange>
          </w:rPr>
          <w:id w:val="-1574730322"/>
          <w:citation/>
        </w:sdtPr>
        <w:sdtContent>
          <w:r w:rsidRPr="00CA0FFD" w:rsidR="006130E5">
            <w:rPr>
              <w:rFonts w:ascii="Arial" w:hAnsi="Arial" w:cs="Arial"/>
              <w:bCs/>
              <w:color w:val="000000" w:themeColor="text1"/>
              <w:highlight w:val="yellow"/>
              <w:rPrChange w:author="Ana Cristina Machado Russo" w:date="2025-12-29T10:16:00Z" w16du:dateUtc="2025-12-29T10:16:00Z" w:id="272">
                <w:rPr>
                  <w:rFonts w:ascii="Arial" w:hAnsi="Arial" w:cs="Arial"/>
                  <w:color w:val="2F5496" w:themeColor="accent1" w:themeShade="BF"/>
                </w:rPr>
              </w:rPrChange>
            </w:rPr>
            <w:fldChar w:fldCharType="begin"/>
          </w:r>
          <w:r w:rsidRPr="00CA0FFD" w:rsidR="006130E5">
            <w:rPr>
              <w:rFonts w:ascii="Arial" w:hAnsi="Arial" w:cs="Arial"/>
              <w:bCs/>
              <w:color w:val="000000" w:themeColor="text1"/>
              <w:highlight w:val="yellow"/>
              <w:rPrChange w:author="Ana Cristina Machado Russo" w:date="2025-12-29T10:16:00Z" w16du:dateUtc="2025-12-29T10:16:00Z" w:id="273">
                <w:rPr>
                  <w:rFonts w:ascii="Arial" w:hAnsi="Arial" w:cs="Arial"/>
                  <w:color w:val="2F5496" w:themeColor="accent1" w:themeShade="BF"/>
                </w:rPr>
              </w:rPrChange>
            </w:rPr>
            <w:instrText xml:space="preserve">CITATION Placeholder1 \l 2070 </w:instrText>
          </w:r>
          <w:r w:rsidRPr="00CA0FFD" w:rsidR="006130E5">
            <w:rPr>
              <w:rFonts w:ascii="Arial" w:hAnsi="Arial" w:cs="Arial"/>
              <w:bCs/>
              <w:color w:val="000000" w:themeColor="text1"/>
              <w:highlight w:val="yellow"/>
              <w:rPrChange w:author="Ana Cristina Machado Russo" w:date="2025-12-29T10:16:00Z" w16du:dateUtc="2025-12-29T10:16:00Z" w:id="274">
                <w:rPr>
                  <w:rFonts w:ascii="Arial" w:hAnsi="Arial" w:cs="Arial"/>
                  <w:color w:val="2F5496" w:themeColor="accent1" w:themeShade="BF"/>
                </w:rPr>
              </w:rPrChange>
            </w:rPr>
            <w:fldChar w:fldCharType="separate"/>
          </w:r>
          <w:r w:rsidRPr="00CA0FFD" w:rsidR="006130E5">
            <w:rPr>
              <w:rFonts w:ascii="Arial" w:hAnsi="Arial" w:cs="Arial"/>
              <w:bCs/>
              <w:color w:val="000000" w:themeColor="text1"/>
              <w:highlight w:val="yellow"/>
              <w:rPrChange w:author="Ana Cristina Machado Russo" w:date="2025-12-29T10:16:00Z" w16du:dateUtc="2025-12-29T10:16:00Z" w:id="275">
                <w:rPr>
                  <w:rFonts w:ascii="Arial" w:hAnsi="Arial" w:cs="Arial"/>
                  <w:noProof/>
                  <w:color w:val="2F5496" w:themeColor="accent1" w:themeShade="BF"/>
                </w:rPr>
              </w:rPrChange>
            </w:rPr>
            <w:t>(Expatica, 2025)</w:t>
          </w:r>
          <w:r w:rsidRPr="00CA0FFD" w:rsidR="006130E5">
            <w:rPr>
              <w:rFonts w:ascii="Arial" w:hAnsi="Arial" w:cs="Arial"/>
              <w:bCs/>
              <w:color w:val="000000" w:themeColor="text1"/>
              <w:highlight w:val="yellow"/>
              <w:rPrChange w:author="Ana Cristina Machado Russo" w:date="2025-12-29T10:16:00Z" w16du:dateUtc="2025-12-29T10:16:00Z" w:id="276">
                <w:rPr>
                  <w:rFonts w:ascii="Arial" w:hAnsi="Arial" w:cs="Arial"/>
                  <w:color w:val="2F5496" w:themeColor="accent1" w:themeShade="BF"/>
                </w:rPr>
              </w:rPrChange>
            </w:rPr>
            <w:fldChar w:fldCharType="end"/>
          </w:r>
        </w:sdtContent>
      </w:sdt>
      <w:commentRangeEnd w:id="270"/>
      <w:r w:rsidRPr="00CA0FFD" w:rsidR="00CA0FFD">
        <w:rPr>
          <w:rStyle w:val="CommentReference"/>
          <w:rFonts w:ascii="Arial" w:hAnsi="Arial" w:cs="Arial"/>
          <w:bCs/>
          <w:color w:val="000000" w:themeColor="text1"/>
          <w:sz w:val="22"/>
          <w:szCs w:val="22"/>
          <w:highlight w:val="yellow"/>
          <w:rPrChange w:author="Ana Cristina Machado Russo" w:date="2025-12-29T10:16:00Z" w16du:dateUtc="2025-12-29T10:16:00Z" w:id="277">
            <w:rPr>
              <w:rStyle w:val="CommentReference"/>
              <w:rFonts w:ascii="Arial" w:hAnsi="Arial" w:cs="Arial"/>
              <w:sz w:val="22"/>
              <w:szCs w:val="22"/>
            </w:rPr>
          </w:rPrChange>
        </w:rPr>
        <w:commentReference w:id="270"/>
      </w:r>
      <w:r w:rsidRPr="00CA0FFD" w:rsidR="006130E5">
        <w:rPr>
          <w:rFonts w:ascii="Arial" w:hAnsi="Arial" w:cs="Arial"/>
          <w:bCs/>
          <w:color w:val="000000" w:themeColor="text1"/>
          <w:highlight w:val="yellow"/>
          <w:rPrChange w:author="Ana Cristina Machado Russo" w:date="2025-12-29T10:16:00Z" w16du:dateUtc="2025-12-29T10:16:00Z" w:id="278">
            <w:rPr>
              <w:rFonts w:ascii="Arial" w:hAnsi="Arial" w:cs="Arial"/>
            </w:rPr>
          </w:rPrChange>
        </w:rPr>
        <w:t>.</w:t>
      </w:r>
      <w:r w:rsidRPr="00CA0FFD" w:rsidR="006130E5">
        <w:rPr>
          <w:rFonts w:ascii="Arial" w:hAnsi="Arial" w:cs="Arial"/>
          <w:bCs/>
          <w:color w:val="000000" w:themeColor="text1"/>
          <w:rPrChange w:author="Ana Cristina Machado Russo" w:date="2025-12-29T10:14:00Z" w16du:dateUtc="2025-12-29T10:14:00Z" w:id="279">
            <w:rPr>
              <w:rFonts w:ascii="Arial" w:hAnsi="Arial" w:cs="Arial"/>
            </w:rPr>
          </w:rPrChange>
        </w:rPr>
        <w:t xml:space="preserve"> </w:t>
      </w:r>
      <w:r w:rsidRPr="00CA0FFD" w:rsidR="009679A2">
        <w:rPr>
          <w:rFonts w:ascii="Arial" w:hAnsi="Arial" w:cs="Arial"/>
          <w:bCs/>
          <w:color w:val="000000" w:themeColor="text1"/>
          <w:rPrChange w:author="Ana Cristina Machado Russo" w:date="2025-12-29T10:14:00Z" w16du:dateUtc="2025-12-29T10:14:00Z" w:id="280">
            <w:rPr>
              <w:rFonts w:ascii="Arial" w:hAnsi="Arial" w:cs="Arial"/>
            </w:rPr>
          </w:rPrChange>
        </w:rPr>
        <w:t xml:space="preserve">Spain has likewise </w:t>
      </w:r>
      <w:r w:rsidRPr="00CA0FFD" w:rsidR="009679A2">
        <w:rPr>
          <w:rFonts w:ascii="Arial" w:hAnsi="Arial" w:cs="Arial"/>
          <w:bCs/>
          <w:color w:val="000000" w:themeColor="text1"/>
          <w:rPrChange w:author="Ana Cristina Machado Russo" w:date="2025-12-29T10:14:00Z" w16du:dateUtc="2025-12-29T10:14:00Z" w:id="281">
            <w:rPr>
              <w:rFonts w:ascii="Arial" w:hAnsi="Arial" w:cs="Arial"/>
            </w:rPr>
          </w:rPrChange>
        </w:rPr>
        <w:t>faced severe wildfire</w:t>
      </w:r>
      <w:r w:rsidRPr="00CA0FFD" w:rsidR="00A3730B">
        <w:rPr>
          <w:rFonts w:ascii="Arial" w:hAnsi="Arial" w:cs="Arial"/>
          <w:bCs/>
          <w:color w:val="000000" w:themeColor="text1"/>
          <w:rPrChange w:author="Ana Cristina Machado Russo" w:date="2025-12-29T10:14:00Z" w16du:dateUtc="2025-12-29T10:14:00Z" w:id="282">
            <w:rPr>
              <w:rFonts w:ascii="Arial" w:hAnsi="Arial" w:cs="Arial"/>
            </w:rPr>
          </w:rPrChange>
        </w:rPr>
        <w:t xml:space="preserve"> disasters, such as </w:t>
      </w:r>
      <w:r w:rsidRPr="00CA0FFD" w:rsidR="008D4A5B">
        <w:rPr>
          <w:rFonts w:ascii="Arial" w:hAnsi="Arial" w:cs="Arial"/>
          <w:bCs/>
          <w:color w:val="000000" w:themeColor="text1"/>
          <w:rPrChange w:author="Ana Cristina Machado Russo" w:date="2025-12-29T10:14:00Z" w16du:dateUtc="2025-12-29T10:14:00Z" w:id="283">
            <w:rPr>
              <w:rFonts w:ascii="Arial" w:hAnsi="Arial" w:cs="Arial"/>
            </w:rPr>
          </w:rPrChange>
        </w:rPr>
        <w:t xml:space="preserve">in the summer of 2012, due to </w:t>
      </w:r>
      <w:r w:rsidRPr="00CA0FFD" w:rsidR="009C4894">
        <w:rPr>
          <w:rFonts w:ascii="Arial" w:hAnsi="Arial" w:cs="Arial"/>
          <w:bCs/>
          <w:color w:val="000000" w:themeColor="text1"/>
          <w:rPrChange w:author="Ana Cristina Machado Russo" w:date="2025-12-29T10:14:00Z" w16du:dateUtc="2025-12-29T10:14:00Z" w:id="284">
            <w:rPr>
              <w:rFonts w:ascii="Arial" w:hAnsi="Arial" w:cs="Arial"/>
            </w:rPr>
          </w:rPrChange>
        </w:rPr>
        <w:t>a welding negligence and combined with strong winds and high temperatures, more than 30 000 hectares burn</w:t>
      </w:r>
      <w:r w:rsidRPr="00CA0FFD" w:rsidR="00DE4C7C">
        <w:rPr>
          <w:rFonts w:ascii="Arial" w:hAnsi="Arial" w:cs="Arial"/>
          <w:bCs/>
          <w:color w:val="000000" w:themeColor="text1"/>
          <w:rPrChange w:author="Ana Cristina Machado Russo" w:date="2025-12-29T10:14:00Z" w16du:dateUtc="2025-12-29T10:14:00Z" w:id="285">
            <w:rPr>
              <w:rFonts w:ascii="Arial" w:hAnsi="Arial" w:cs="Arial"/>
            </w:rPr>
          </w:rPrChange>
        </w:rPr>
        <w:t>t. At the same time this fire</w:t>
      </w:r>
      <w:r w:rsidRPr="00CA0FFD" w:rsidR="004E3728">
        <w:rPr>
          <w:rFonts w:ascii="Arial" w:hAnsi="Arial" w:cs="Arial"/>
          <w:bCs/>
          <w:color w:val="000000" w:themeColor="text1"/>
          <w:rPrChange w:author="Ana Cristina Machado Russo" w:date="2025-12-29T10:14:00Z" w16du:dateUtc="2025-12-29T10:14:00Z" w:id="286">
            <w:rPr>
              <w:rFonts w:ascii="Arial" w:hAnsi="Arial" w:cs="Arial"/>
            </w:rPr>
          </w:rPrChange>
        </w:rPr>
        <w:t xml:space="preserve"> was spreading another negligence provoked a second fire in another region that burned</w:t>
      </w:r>
      <w:r w:rsidRPr="00CA0FFD" w:rsidR="007B37CA">
        <w:rPr>
          <w:rFonts w:ascii="Arial" w:hAnsi="Arial" w:cs="Arial"/>
          <w:bCs/>
          <w:color w:val="000000" w:themeColor="text1"/>
          <w:rPrChange w:author="Ana Cristina Machado Russo" w:date="2025-12-29T10:14:00Z" w16du:dateUtc="2025-12-29T10:14:00Z" w:id="287">
            <w:rPr>
              <w:rFonts w:ascii="Arial" w:hAnsi="Arial" w:cs="Arial"/>
            </w:rPr>
          </w:rPrChange>
        </w:rPr>
        <w:t xml:space="preserve"> 22 500 hectares. </w:t>
      </w:r>
      <w:r w:rsidRPr="00CA0FFD" w:rsidR="00861D9F">
        <w:rPr>
          <w:rFonts w:ascii="Arial" w:hAnsi="Arial" w:cs="Arial"/>
          <w:bCs/>
          <w:color w:val="000000" w:themeColor="text1"/>
          <w:rPrChange w:author="Ana Cristina Machado Russo" w:date="2025-12-29T10:14:00Z" w16du:dateUtc="2025-12-29T10:14:00Z" w:id="288">
            <w:rPr>
              <w:rFonts w:ascii="Arial" w:hAnsi="Arial" w:cs="Arial"/>
            </w:rPr>
          </w:rPrChange>
        </w:rPr>
        <w:t xml:space="preserve">Spain </w:t>
      </w:r>
      <w:r w:rsidRPr="00CA0FFD" w:rsidR="00880D4C">
        <w:rPr>
          <w:rFonts w:ascii="Arial" w:hAnsi="Arial" w:cs="Arial"/>
          <w:bCs/>
          <w:color w:val="000000" w:themeColor="text1"/>
          <w:rPrChange w:author="Ana Cristina Machado Russo" w:date="2025-12-29T10:14:00Z" w16du:dateUtc="2025-12-29T10:14:00Z" w:id="289">
            <w:rPr>
              <w:rFonts w:ascii="Arial" w:hAnsi="Arial" w:cs="Arial"/>
            </w:rPr>
          </w:rPrChange>
        </w:rPr>
        <w:t xml:space="preserve">had a range of area burned from 11 500 </w:t>
      </w:r>
      <w:r w:rsidRPr="00CA0FFD" w:rsidR="0015646E">
        <w:rPr>
          <w:rFonts w:ascii="Arial" w:hAnsi="Arial" w:cs="Arial"/>
          <w:bCs/>
          <w:color w:val="000000" w:themeColor="text1"/>
          <w:rPrChange w:author="Ana Cristina Machado Russo" w:date="2025-12-29T10:14:00Z" w16du:dateUtc="2025-12-29T10:14:00Z" w:id="290">
            <w:rPr>
              <w:rFonts w:ascii="Arial" w:hAnsi="Arial" w:cs="Arial"/>
            </w:rPr>
          </w:rPrChange>
        </w:rPr>
        <w:t>–</w:t>
      </w:r>
      <w:r w:rsidRPr="00CA0FFD" w:rsidR="00880D4C">
        <w:rPr>
          <w:rFonts w:ascii="Arial" w:hAnsi="Arial" w:cs="Arial"/>
          <w:bCs/>
          <w:color w:val="000000" w:themeColor="text1"/>
          <w:rPrChange w:author="Ana Cristina Machado Russo" w:date="2025-12-29T10:14:00Z" w16du:dateUtc="2025-12-29T10:14:00Z" w:id="291">
            <w:rPr>
              <w:rFonts w:ascii="Arial" w:hAnsi="Arial" w:cs="Arial"/>
            </w:rPr>
          </w:rPrChange>
        </w:rPr>
        <w:t xml:space="preserve"> </w:t>
      </w:r>
      <w:r w:rsidRPr="00CA0FFD" w:rsidR="0015646E">
        <w:rPr>
          <w:rFonts w:ascii="Arial" w:hAnsi="Arial" w:cs="Arial"/>
          <w:bCs/>
          <w:color w:val="000000" w:themeColor="text1"/>
          <w:rPrChange w:author="Ana Cristina Machado Russo" w:date="2025-12-29T10:14:00Z" w16du:dateUtc="2025-12-29T10:14:00Z" w:id="292">
            <w:rPr>
              <w:rFonts w:ascii="Arial" w:hAnsi="Arial" w:cs="Arial"/>
            </w:rPr>
          </w:rPrChange>
        </w:rPr>
        <w:t>47 000 hectares</w:t>
      </w:r>
      <w:r w:rsidRPr="00CA0FFD" w:rsidR="00227520">
        <w:rPr>
          <w:rFonts w:ascii="Arial" w:hAnsi="Arial" w:cs="Arial"/>
          <w:bCs/>
          <w:color w:val="000000" w:themeColor="text1"/>
          <w:rPrChange w:author="Ana Cristina Machado Russo" w:date="2025-12-29T10:14:00Z" w16du:dateUtc="2025-12-29T10:14:00Z" w:id="293">
            <w:rPr>
              <w:rFonts w:ascii="Arial" w:hAnsi="Arial" w:cs="Arial"/>
            </w:rPr>
          </w:rPrChange>
        </w:rPr>
        <w:t xml:space="preserve"> in the years of 2022, 2021,</w:t>
      </w:r>
      <w:r w:rsidRPr="00CA0FFD" w:rsidR="00A86B34">
        <w:rPr>
          <w:rFonts w:ascii="Arial" w:hAnsi="Arial" w:cs="Arial"/>
          <w:bCs/>
          <w:color w:val="000000" w:themeColor="text1"/>
          <w:rPrChange w:author="Ana Cristina Machado Russo" w:date="2025-12-29T10:14:00Z" w16du:dateUtc="2025-12-29T10:14:00Z" w:id="294">
            <w:rPr>
              <w:rFonts w:ascii="Arial" w:hAnsi="Arial" w:cs="Arial"/>
            </w:rPr>
          </w:rPrChange>
        </w:rPr>
        <w:t xml:space="preserve"> 2012,</w:t>
      </w:r>
      <w:r w:rsidRPr="00CA0FFD" w:rsidR="00227520">
        <w:rPr>
          <w:rFonts w:ascii="Arial" w:hAnsi="Arial" w:cs="Arial"/>
          <w:bCs/>
          <w:color w:val="000000" w:themeColor="text1"/>
          <w:rPrChange w:author="Ana Cristina Machado Russo" w:date="2025-12-29T10:14:00Z" w16du:dateUtc="2025-12-29T10:14:00Z" w:id="295">
            <w:rPr>
              <w:rFonts w:ascii="Arial" w:hAnsi="Arial" w:cs="Arial"/>
            </w:rPr>
          </w:rPrChange>
        </w:rPr>
        <w:t xml:space="preserve"> 200</w:t>
      </w:r>
      <w:r w:rsidRPr="00CA0FFD" w:rsidR="006722A8">
        <w:rPr>
          <w:rFonts w:ascii="Arial" w:hAnsi="Arial" w:cs="Arial"/>
          <w:bCs/>
          <w:color w:val="000000" w:themeColor="text1"/>
          <w:rPrChange w:author="Ana Cristina Machado Russo" w:date="2025-12-29T10:14:00Z" w16du:dateUtc="2025-12-29T10:14:00Z" w:id="296">
            <w:rPr>
              <w:rFonts w:ascii="Arial" w:hAnsi="Arial" w:cs="Arial"/>
            </w:rPr>
          </w:rPrChange>
        </w:rPr>
        <w:t>6</w:t>
      </w:r>
      <w:r w:rsidRPr="00CA0FFD" w:rsidR="00A86B34">
        <w:rPr>
          <w:rFonts w:ascii="Arial" w:hAnsi="Arial" w:cs="Arial"/>
          <w:bCs/>
          <w:color w:val="000000" w:themeColor="text1"/>
          <w:rPrChange w:author="Ana Cristina Machado Russo" w:date="2025-12-29T10:14:00Z" w16du:dateUtc="2025-12-29T10:14:00Z" w:id="297">
            <w:rPr>
              <w:rFonts w:ascii="Arial" w:hAnsi="Arial" w:cs="Arial"/>
            </w:rPr>
          </w:rPrChange>
        </w:rPr>
        <w:t xml:space="preserve"> and </w:t>
      </w:r>
      <w:r w:rsidRPr="00CA0FFD" w:rsidR="00A86B34">
        <w:rPr>
          <w:rFonts w:ascii="Arial" w:hAnsi="Arial" w:cs="Arial"/>
          <w:bCs/>
          <w:color w:val="000000" w:themeColor="text1"/>
          <w:highlight w:val="yellow"/>
          <w:rPrChange w:author="Ana Cristina Machado Russo" w:date="2025-12-29T10:15:00Z" w16du:dateUtc="2025-12-29T10:15:00Z" w:id="298">
            <w:rPr>
              <w:rFonts w:ascii="Arial" w:hAnsi="Arial" w:cs="Arial"/>
            </w:rPr>
          </w:rPrChange>
        </w:rPr>
        <w:t xml:space="preserve">2003 </w:t>
      </w:r>
      <w:sdt>
        <w:sdtPr>
          <w:rPr>
            <w:rFonts w:ascii="Arial" w:hAnsi="Arial" w:cs="Arial"/>
            <w:bCs/>
            <w:color w:val="000000" w:themeColor="text1"/>
            <w:highlight w:val="yellow"/>
            <w:rPrChange w:author="Ana Cristina Machado Russo" w:date="2025-12-29T10:15:00Z" w16du:dateUtc="2025-12-29T10:15:00Z" w:id="299">
              <w:rPr>
                <w:rFonts w:ascii="Arial" w:hAnsi="Arial" w:cs="Arial"/>
              </w:rPr>
            </w:rPrChange>
          </w:rPr>
          <w:id w:val="1579865054"/>
          <w:citation/>
        </w:sdtPr>
        <w:sdtContent>
          <w:r w:rsidRPr="00CA0FFD" w:rsidR="00A86B34">
            <w:rPr>
              <w:rFonts w:ascii="Arial" w:hAnsi="Arial" w:cs="Arial"/>
              <w:bCs/>
              <w:color w:val="000000" w:themeColor="text1"/>
              <w:highlight w:val="yellow"/>
              <w:rPrChange w:author="Ana Cristina Machado Russo" w:date="2025-12-29T10:15:00Z" w16du:dateUtc="2025-12-29T10:15:00Z" w:id="300">
                <w:rPr>
                  <w:rFonts w:ascii="Arial" w:hAnsi="Arial" w:cs="Arial"/>
                  <w:color w:val="2F5496" w:themeColor="accent1" w:themeShade="BF"/>
                </w:rPr>
              </w:rPrChange>
            </w:rPr>
            <w:fldChar w:fldCharType="begin"/>
          </w:r>
          <w:r w:rsidRPr="00CA0FFD" w:rsidR="00A86B34">
            <w:rPr>
              <w:rFonts w:ascii="Arial" w:hAnsi="Arial" w:cs="Arial"/>
              <w:bCs/>
              <w:color w:val="000000" w:themeColor="text1"/>
              <w:highlight w:val="yellow"/>
              <w:rPrChange w:author="Ana Cristina Machado Russo" w:date="2025-12-29T10:15:00Z" w16du:dateUtc="2025-12-29T10:15:00Z" w:id="301">
                <w:rPr>
                  <w:rFonts w:ascii="Arial" w:hAnsi="Arial" w:cs="Arial"/>
                  <w:color w:val="2F5496" w:themeColor="accent1" w:themeShade="BF"/>
                </w:rPr>
              </w:rPrChange>
            </w:rPr>
            <w:instrText xml:space="preserve"> CITATION Fas24 \l 2070 </w:instrText>
          </w:r>
          <w:r w:rsidRPr="00CA0FFD" w:rsidR="00A86B34">
            <w:rPr>
              <w:rFonts w:ascii="Arial" w:hAnsi="Arial" w:cs="Arial"/>
              <w:bCs/>
              <w:color w:val="000000" w:themeColor="text1"/>
              <w:highlight w:val="yellow"/>
              <w:rPrChange w:author="Ana Cristina Machado Russo" w:date="2025-12-29T10:15:00Z" w16du:dateUtc="2025-12-29T10:15:00Z" w:id="302">
                <w:rPr>
                  <w:rFonts w:ascii="Arial" w:hAnsi="Arial" w:cs="Arial"/>
                  <w:color w:val="2F5496" w:themeColor="accent1" w:themeShade="BF"/>
                </w:rPr>
              </w:rPrChange>
            </w:rPr>
            <w:fldChar w:fldCharType="separate"/>
          </w:r>
          <w:r w:rsidRPr="00CA0FFD" w:rsidR="00A86B34">
            <w:rPr>
              <w:rFonts w:ascii="Arial" w:hAnsi="Arial" w:cs="Arial"/>
              <w:bCs/>
              <w:color w:val="000000" w:themeColor="text1"/>
              <w:highlight w:val="yellow"/>
              <w:rPrChange w:author="Ana Cristina Machado Russo" w:date="2025-12-29T10:15:00Z" w16du:dateUtc="2025-12-29T10:15:00Z" w:id="303">
                <w:rPr>
                  <w:rFonts w:ascii="Arial" w:hAnsi="Arial" w:cs="Arial"/>
                  <w:noProof/>
                  <w:color w:val="2F5496" w:themeColor="accent1" w:themeShade="BF"/>
                </w:rPr>
              </w:rPrChange>
            </w:rPr>
            <w:t>(Fascinating Spain, 2024)</w:t>
          </w:r>
          <w:r w:rsidRPr="00CA0FFD" w:rsidR="00A86B34">
            <w:rPr>
              <w:rFonts w:ascii="Arial" w:hAnsi="Arial" w:cs="Arial"/>
              <w:bCs/>
              <w:color w:val="000000" w:themeColor="text1"/>
              <w:highlight w:val="yellow"/>
              <w:rPrChange w:author="Ana Cristina Machado Russo" w:date="2025-12-29T10:15:00Z" w16du:dateUtc="2025-12-29T10:15:00Z" w:id="304">
                <w:rPr>
                  <w:rFonts w:ascii="Arial" w:hAnsi="Arial" w:cs="Arial"/>
                  <w:color w:val="2F5496" w:themeColor="accent1" w:themeShade="BF"/>
                </w:rPr>
              </w:rPrChange>
            </w:rPr>
            <w:fldChar w:fldCharType="end"/>
          </w:r>
        </w:sdtContent>
      </w:sdt>
      <w:r w:rsidRPr="00CA0FFD" w:rsidR="00A86B34">
        <w:rPr>
          <w:rFonts w:ascii="Arial" w:hAnsi="Arial" w:cs="Arial"/>
          <w:bCs/>
          <w:color w:val="000000" w:themeColor="text1"/>
          <w:highlight w:val="yellow"/>
          <w:rPrChange w:author="Ana Cristina Machado Russo" w:date="2025-12-29T10:15:00Z" w16du:dateUtc="2025-12-29T10:15:00Z" w:id="305">
            <w:rPr>
              <w:rFonts w:ascii="Arial" w:hAnsi="Arial" w:cs="Arial"/>
            </w:rPr>
          </w:rPrChange>
        </w:rPr>
        <w:t xml:space="preserve">. </w:t>
      </w:r>
      <w:r w:rsidRPr="00CA0FFD" w:rsidR="00A83A50">
        <w:rPr>
          <w:rFonts w:ascii="Arial" w:hAnsi="Arial" w:cs="Arial"/>
          <w:bCs/>
          <w:color w:val="000000" w:themeColor="text1"/>
          <w:highlight w:val="yellow"/>
          <w:rPrChange w:author="Ana Cristina Machado Russo" w:date="2025-12-29T10:15:00Z" w16du:dateUtc="2025-12-29T10:15:00Z" w:id="306">
            <w:rPr>
              <w:rFonts w:ascii="Arial" w:hAnsi="Arial" w:cs="Arial"/>
            </w:rPr>
          </w:rPrChange>
        </w:rPr>
        <w:t>In</w:t>
      </w:r>
      <w:r w:rsidRPr="00CA0FFD" w:rsidR="00A83A50">
        <w:rPr>
          <w:rFonts w:ascii="Arial" w:hAnsi="Arial" w:cs="Arial"/>
          <w:bCs/>
          <w:color w:val="000000" w:themeColor="text1"/>
          <w:rPrChange w:author="Ana Cristina Machado Russo" w:date="2025-12-29T10:14:00Z" w16du:dateUtc="2025-12-29T10:14:00Z" w:id="307">
            <w:rPr>
              <w:rFonts w:ascii="Arial" w:hAnsi="Arial" w:cs="Arial"/>
            </w:rPr>
          </w:rPrChange>
        </w:rPr>
        <w:t xml:space="preserve"> Italy,</w:t>
      </w:r>
      <w:r w:rsidR="009929FB">
        <w:rPr>
          <w:rFonts w:ascii="Arial" w:hAnsi="Arial" w:cs="Arial"/>
        </w:rPr>
        <w:t xml:space="preserve"> based on the burned area provided by </w:t>
      </w:r>
      <w:sdt>
        <w:sdtPr>
          <w:rPr>
            <w:rFonts w:ascii="Arial" w:hAnsi="Arial" w:cs="Arial"/>
          </w:rPr>
          <w:id w:val="739756387"/>
          <w:citation/>
        </w:sdtPr>
        <w:sdtEndPr>
          <w:rPr>
            <w:color w:val="2F5496" w:themeColor="accent1" w:themeShade="BF"/>
          </w:rPr>
        </w:sdtEndPr>
        <w:sdtContent>
          <w:r w:rsidRPr="00F25DF1" w:rsidR="00F25DF1">
            <w:rPr>
              <w:rFonts w:ascii="Arial" w:hAnsi="Arial" w:cs="Arial"/>
              <w:color w:val="2F5496" w:themeColor="accent1" w:themeShade="BF"/>
            </w:rPr>
            <w:fldChar w:fldCharType="begin"/>
          </w:r>
          <w:r w:rsidRPr="00F25DF1" w:rsidR="00F25DF1">
            <w:rPr>
              <w:rFonts w:ascii="Arial" w:hAnsi="Arial" w:cs="Arial"/>
              <w:color w:val="2F5496" w:themeColor="accent1" w:themeShade="BF"/>
            </w:rPr>
            <w:instrText xml:space="preserve"> CITATION Cop254 \l 2070 </w:instrText>
          </w:r>
          <w:r w:rsidRPr="00F25DF1" w:rsidR="00F25DF1">
            <w:rPr>
              <w:rFonts w:ascii="Arial" w:hAnsi="Arial" w:cs="Arial"/>
              <w:color w:val="2F5496" w:themeColor="accent1" w:themeShade="BF"/>
            </w:rPr>
            <w:fldChar w:fldCharType="separate"/>
          </w:r>
          <w:r w:rsidRPr="00F25DF1" w:rsidR="00F25DF1">
            <w:rPr>
              <w:rFonts w:ascii="Arial" w:hAnsi="Arial" w:cs="Arial"/>
              <w:noProof/>
              <w:color w:val="2F5496" w:themeColor="accent1" w:themeShade="BF"/>
            </w:rPr>
            <w:t>(Copernicus, 2025)</w:t>
          </w:r>
          <w:r w:rsidRPr="00F25DF1" w:rsidR="00F25DF1">
            <w:rPr>
              <w:rFonts w:ascii="Arial" w:hAnsi="Arial" w:cs="Arial"/>
              <w:color w:val="2F5496" w:themeColor="accent1" w:themeShade="BF"/>
            </w:rPr>
            <w:fldChar w:fldCharType="end"/>
          </w:r>
        </w:sdtContent>
      </w:sdt>
      <w:r w:rsidR="00F25DF1">
        <w:rPr>
          <w:rFonts w:ascii="Arial" w:hAnsi="Arial" w:cs="Arial"/>
        </w:rPr>
        <w:t xml:space="preserve"> </w:t>
      </w:r>
      <w:r w:rsidR="009B34CE">
        <w:rPr>
          <w:rFonts w:ascii="Arial" w:hAnsi="Arial" w:cs="Arial"/>
        </w:rPr>
        <w:t>it is</w:t>
      </w:r>
      <w:r w:rsidR="003A4963">
        <w:rPr>
          <w:rFonts w:ascii="Arial" w:hAnsi="Arial" w:cs="Arial"/>
        </w:rPr>
        <w:t xml:space="preserve"> possible to retrieve</w:t>
      </w:r>
      <w:r w:rsidR="00A83A50">
        <w:rPr>
          <w:rFonts w:ascii="Arial" w:hAnsi="Arial" w:cs="Arial"/>
        </w:rPr>
        <w:t xml:space="preserve"> </w:t>
      </w:r>
      <w:r w:rsidR="009C3084">
        <w:rPr>
          <w:rFonts w:ascii="Arial" w:hAnsi="Arial" w:cs="Arial"/>
        </w:rPr>
        <w:t xml:space="preserve">years </w:t>
      </w:r>
      <w:r w:rsidR="00F51839">
        <w:rPr>
          <w:rFonts w:ascii="Arial" w:hAnsi="Arial" w:cs="Arial"/>
        </w:rPr>
        <w:t xml:space="preserve">2023, </w:t>
      </w:r>
      <w:r w:rsidR="00681C7F">
        <w:rPr>
          <w:rFonts w:ascii="Arial" w:hAnsi="Arial" w:cs="Arial"/>
        </w:rPr>
        <w:t>2021</w:t>
      </w:r>
      <w:r w:rsidR="00F25DF1">
        <w:rPr>
          <w:rFonts w:ascii="Arial" w:hAnsi="Arial" w:cs="Arial"/>
        </w:rPr>
        <w:t xml:space="preserve">, </w:t>
      </w:r>
      <w:r w:rsidR="00662F9B">
        <w:rPr>
          <w:rFonts w:ascii="Arial" w:hAnsi="Arial" w:cs="Arial"/>
        </w:rPr>
        <w:t>2017</w:t>
      </w:r>
      <w:r w:rsidR="00D97CB0">
        <w:rPr>
          <w:rFonts w:ascii="Arial" w:hAnsi="Arial" w:cs="Arial"/>
        </w:rPr>
        <w:t>, 2012</w:t>
      </w:r>
      <w:r w:rsidR="00F25DF1">
        <w:rPr>
          <w:rFonts w:ascii="Arial" w:hAnsi="Arial" w:cs="Arial"/>
        </w:rPr>
        <w:t xml:space="preserve"> and</w:t>
      </w:r>
      <w:r w:rsidR="00B254AD">
        <w:rPr>
          <w:rFonts w:ascii="Arial" w:hAnsi="Arial" w:cs="Arial"/>
        </w:rPr>
        <w:t xml:space="preserve"> 2007</w:t>
      </w:r>
      <w:r w:rsidR="00D97CB0">
        <w:rPr>
          <w:rFonts w:ascii="Arial" w:hAnsi="Arial" w:cs="Arial"/>
        </w:rPr>
        <w:t xml:space="preserve"> </w:t>
      </w:r>
      <w:r w:rsidR="005C08B1">
        <w:rPr>
          <w:rFonts w:ascii="Arial" w:hAnsi="Arial" w:cs="Arial"/>
        </w:rPr>
        <w:t xml:space="preserve">as the </w:t>
      </w:r>
      <w:r w:rsidR="007D48F7">
        <w:rPr>
          <w:rFonts w:ascii="Arial" w:hAnsi="Arial" w:cs="Arial"/>
        </w:rPr>
        <w:t>m</w:t>
      </w:r>
      <w:r w:rsidR="00F15937">
        <w:rPr>
          <w:rFonts w:ascii="Arial" w:hAnsi="Arial" w:cs="Arial"/>
        </w:rPr>
        <w:t>ost area burned with all over 80 000 hectares</w:t>
      </w:r>
      <w:r w:rsidR="009A4430">
        <w:rPr>
          <w:rFonts w:ascii="Arial" w:hAnsi="Arial" w:cs="Arial"/>
        </w:rPr>
        <w:t xml:space="preserve"> (and three of them with over 140 000 hectares)</w:t>
      </w:r>
      <w:r w:rsidR="00F25DF1">
        <w:rPr>
          <w:rFonts w:ascii="Arial" w:hAnsi="Arial" w:cs="Arial"/>
        </w:rPr>
        <w:t>.</w:t>
      </w:r>
      <w:r w:rsidR="00F15AD3">
        <w:rPr>
          <w:rFonts w:ascii="Arial" w:hAnsi="Arial" w:cs="Arial"/>
        </w:rPr>
        <w:t xml:space="preserve"> </w:t>
      </w:r>
      <w:r w:rsidR="00A83A50">
        <w:rPr>
          <w:rFonts w:ascii="Arial" w:hAnsi="Arial" w:cs="Arial"/>
        </w:rPr>
        <w:t xml:space="preserve">Greece, tragically, has </w:t>
      </w:r>
      <w:r w:rsidR="004117FE">
        <w:rPr>
          <w:rFonts w:ascii="Arial" w:hAnsi="Arial" w:cs="Arial"/>
        </w:rPr>
        <w:t>witnessed as well repeated large-scale fires</w:t>
      </w:r>
      <w:r w:rsidR="0015509A">
        <w:rPr>
          <w:rFonts w:ascii="Arial" w:hAnsi="Arial" w:cs="Arial"/>
        </w:rPr>
        <w:t xml:space="preserve"> in</w:t>
      </w:r>
      <w:r w:rsidR="00B6223C">
        <w:rPr>
          <w:rFonts w:ascii="Arial" w:hAnsi="Arial" w:cs="Arial"/>
        </w:rPr>
        <w:t xml:space="preserve"> </w:t>
      </w:r>
      <w:r w:rsidR="00882932">
        <w:rPr>
          <w:rFonts w:ascii="Arial" w:hAnsi="Arial" w:cs="Arial"/>
        </w:rPr>
        <w:t xml:space="preserve">2023, 2021 and </w:t>
      </w:r>
      <w:r w:rsidR="00B56BE0">
        <w:rPr>
          <w:rFonts w:ascii="Arial" w:hAnsi="Arial" w:cs="Arial"/>
        </w:rPr>
        <w:t>200</w:t>
      </w:r>
      <w:r w:rsidR="00882932">
        <w:rPr>
          <w:rFonts w:ascii="Arial" w:hAnsi="Arial" w:cs="Arial"/>
        </w:rPr>
        <w:t>7</w:t>
      </w:r>
      <w:r w:rsidR="0095067B">
        <w:rPr>
          <w:rFonts w:ascii="Arial" w:hAnsi="Arial" w:cs="Arial"/>
        </w:rPr>
        <w:t xml:space="preserve">, with more than </w:t>
      </w:r>
      <w:r w:rsidR="008E2446">
        <w:rPr>
          <w:rFonts w:ascii="Arial" w:hAnsi="Arial" w:cs="Arial"/>
        </w:rPr>
        <w:t>100 000 hectares of burned land</w:t>
      </w:r>
      <w:r w:rsidR="001D0057">
        <w:rPr>
          <w:rFonts w:ascii="Arial" w:hAnsi="Arial" w:cs="Arial"/>
        </w:rPr>
        <w:t xml:space="preserve"> each, being 2007 the year of most recorded fires and also more area destroyed, like it showed in </w:t>
      </w:r>
      <w:sdt>
        <w:sdtPr>
          <w:rPr>
            <w:rFonts w:ascii="Arial" w:hAnsi="Arial" w:cs="Arial"/>
          </w:rPr>
          <w:id w:val="234827310"/>
          <w:citation/>
        </w:sdtPr>
        <w:sdtEndPr>
          <w:rPr>
            <w:color w:val="2F5496" w:themeColor="accent1" w:themeShade="BF"/>
          </w:rPr>
        </w:sdtEndPr>
        <w:sdtContent>
          <w:r w:rsidRPr="00101AB0" w:rsidR="008E207A">
            <w:rPr>
              <w:rFonts w:ascii="Arial" w:hAnsi="Arial" w:cs="Arial"/>
              <w:color w:val="2F5496" w:themeColor="accent1" w:themeShade="BF"/>
            </w:rPr>
            <w:fldChar w:fldCharType="begin"/>
          </w:r>
          <w:r w:rsidRPr="00101AB0" w:rsidR="008E207A">
            <w:rPr>
              <w:rFonts w:ascii="Arial" w:hAnsi="Arial" w:cs="Arial"/>
              <w:color w:val="2F5496" w:themeColor="accent1" w:themeShade="BF"/>
            </w:rPr>
            <w:instrText xml:space="preserve"> CITATION Cop253 \l 2070 </w:instrText>
          </w:r>
          <w:r w:rsidRPr="00101AB0" w:rsidR="008E207A">
            <w:rPr>
              <w:rFonts w:ascii="Arial" w:hAnsi="Arial" w:cs="Arial"/>
              <w:color w:val="2F5496" w:themeColor="accent1" w:themeShade="BF"/>
            </w:rPr>
            <w:fldChar w:fldCharType="separate"/>
          </w:r>
          <w:r w:rsidRPr="00101AB0" w:rsidR="008E207A">
            <w:rPr>
              <w:rFonts w:ascii="Arial" w:hAnsi="Arial" w:cs="Arial"/>
              <w:noProof/>
              <w:color w:val="2F5496" w:themeColor="accent1" w:themeShade="BF"/>
            </w:rPr>
            <w:t>(Copernicus, 2025)</w:t>
          </w:r>
          <w:r w:rsidRPr="00101AB0" w:rsidR="008E207A">
            <w:rPr>
              <w:rFonts w:ascii="Arial" w:hAnsi="Arial" w:cs="Arial"/>
              <w:color w:val="2F5496" w:themeColor="accent1" w:themeShade="BF"/>
            </w:rPr>
            <w:fldChar w:fldCharType="end"/>
          </w:r>
        </w:sdtContent>
      </w:sdt>
      <w:r w:rsidR="00B6223C">
        <w:rPr>
          <w:rFonts w:ascii="Arial" w:hAnsi="Arial" w:cs="Arial"/>
        </w:rPr>
        <w:t xml:space="preserve">. Together, these events illustrate the current importance of keep developing studies in the </w:t>
      </w:r>
      <w:r w:rsidR="00813A9D">
        <w:rPr>
          <w:rFonts w:ascii="Arial" w:hAnsi="Arial" w:cs="Arial"/>
        </w:rPr>
        <w:t>matter and</w:t>
      </w:r>
      <w:r w:rsidR="004768A5">
        <w:rPr>
          <w:rFonts w:ascii="Arial" w:hAnsi="Arial" w:cs="Arial"/>
        </w:rPr>
        <w:t xml:space="preserve"> will be essential years to </w:t>
      </w:r>
      <w:del w:author="Ana Cristina Machado Russo" w:date="2025-12-29T10:32:00Z" w16du:dateUtc="2025-12-29T10:32:00Z" w:id="308">
        <w:r w:rsidDel="008A3924" w:rsidR="00F67AD1">
          <w:rPr>
            <w:rFonts w:ascii="Arial" w:hAnsi="Arial" w:cs="Arial"/>
          </w:rPr>
          <w:delText xml:space="preserve">take </w:delText>
        </w:r>
      </w:del>
      <w:ins w:author="Ana Cristina Machado Russo" w:date="2025-12-29T10:32:00Z" w16du:dateUtc="2025-12-29T10:32:00Z" w:id="309">
        <w:r w:rsidR="008A3924">
          <w:rPr>
            <w:rFonts w:ascii="Arial" w:hAnsi="Arial" w:cs="Arial"/>
          </w:rPr>
          <w:t xml:space="preserve">analyse the </w:t>
        </w:r>
      </w:ins>
      <w:r w:rsidR="00F67AD1">
        <w:rPr>
          <w:rFonts w:ascii="Arial" w:hAnsi="Arial" w:cs="Arial"/>
        </w:rPr>
        <w:t xml:space="preserve">influence of pollution events </w:t>
      </w:r>
      <w:r w:rsidR="000629AB">
        <w:rPr>
          <w:rFonts w:ascii="Arial" w:hAnsi="Arial" w:cs="Arial"/>
        </w:rPr>
        <w:t>derivative of wildfires</w:t>
      </w:r>
      <w:r w:rsidR="00FF441F">
        <w:rPr>
          <w:rFonts w:ascii="Arial" w:hAnsi="Arial" w:cs="Arial"/>
        </w:rPr>
        <w:t>.</w:t>
      </w:r>
    </w:p>
    <w:p w:rsidRPr="002A3FD4" w:rsidR="00FB04F3" w:rsidP="00242C61" w:rsidRDefault="00FB04F3" w14:paraId="236326F3" w14:textId="77777777">
      <w:pPr>
        <w:jc w:val="both"/>
        <w:rPr>
          <w:rFonts w:ascii="Arial" w:hAnsi="Arial" w:cs="Arial"/>
        </w:rPr>
        <w:pPrChange w:author="Ana Cristina Machado Russo" w:date="2025-12-29T09:43:00Z" w16du:dateUtc="2025-12-29T09:43:00Z" w:id="310">
          <w:pPr/>
        </w:pPrChange>
      </w:pPr>
    </w:p>
    <w:p w:rsidRPr="002A3FD4" w:rsidR="00C3770C" w:rsidP="00242C61" w:rsidRDefault="002673CB" w14:paraId="291DF97B" w14:textId="06EE418A">
      <w:pPr>
        <w:pStyle w:val="Heading2"/>
        <w:spacing w:after="160" w:line="360" w:lineRule="auto"/>
        <w:jc w:val="both"/>
        <w:rPr>
          <w:rFonts w:ascii="Arial" w:hAnsi="Arial" w:cs="Arial"/>
          <w:color w:val="auto"/>
          <w:sz w:val="24"/>
          <w:szCs w:val="24"/>
          <w:u w:val="single"/>
        </w:rPr>
        <w:pPrChange w:author="Ana Cristina Machado Russo" w:date="2025-12-29T09:43:00Z" w16du:dateUtc="2025-12-29T09:43:00Z" w:id="311">
          <w:pPr>
            <w:pStyle w:val="Heading2"/>
            <w:spacing w:after="160" w:line="360" w:lineRule="auto"/>
          </w:pPr>
        </w:pPrChange>
      </w:pPr>
      <w:bookmarkStart w:name="_Toc216955736" w:id="312"/>
      <w:r>
        <w:rPr>
          <w:rFonts w:ascii="Arial" w:hAnsi="Arial" w:cs="Arial"/>
          <w:color w:val="auto"/>
          <w:sz w:val="24"/>
          <w:szCs w:val="24"/>
          <w:u w:val="single"/>
        </w:rPr>
        <w:t>3.2.</w:t>
      </w:r>
      <w:r w:rsidRPr="002A3FD4" w:rsidR="00C3770C">
        <w:rPr>
          <w:rFonts w:ascii="Arial" w:hAnsi="Arial" w:cs="Arial"/>
          <w:color w:val="auto"/>
          <w:sz w:val="24"/>
          <w:szCs w:val="24"/>
          <w:u w:val="single"/>
        </w:rPr>
        <w:t xml:space="preserve">Sources and </w:t>
      </w:r>
      <w:r w:rsidRPr="002A3FD4" w:rsidR="002417BF">
        <w:rPr>
          <w:rFonts w:ascii="Arial" w:hAnsi="Arial" w:cs="Arial"/>
          <w:color w:val="auto"/>
          <w:sz w:val="24"/>
          <w:szCs w:val="24"/>
          <w:u w:val="single"/>
        </w:rPr>
        <w:t>D</w:t>
      </w:r>
      <w:r w:rsidRPr="002A3FD4" w:rsidR="00C3770C">
        <w:rPr>
          <w:rFonts w:ascii="Arial" w:hAnsi="Arial" w:cs="Arial"/>
          <w:color w:val="auto"/>
          <w:sz w:val="24"/>
          <w:szCs w:val="24"/>
          <w:u w:val="single"/>
        </w:rPr>
        <w:t>atasets</w:t>
      </w:r>
      <w:bookmarkEnd w:id="312"/>
    </w:p>
    <w:p w:rsidR="00F05BFD" w:rsidP="00242C61" w:rsidRDefault="004E2F7B" w14:paraId="6867E80E" w14:textId="263A1CBC">
      <w:pPr>
        <w:spacing w:line="360" w:lineRule="auto"/>
        <w:jc w:val="both"/>
        <w:rPr>
          <w:rFonts w:ascii="Arial" w:hAnsi="Arial" w:cs="Arial"/>
          <w:bCs/>
          <w:color w:val="000000" w:themeColor="text1"/>
        </w:rPr>
        <w:pPrChange w:author="Ana Cristina Machado Russo" w:date="2025-12-29T09:43:00Z" w16du:dateUtc="2025-12-29T09:43:00Z" w:id="313">
          <w:pPr>
            <w:spacing w:line="360" w:lineRule="auto"/>
          </w:pPr>
        </w:pPrChange>
      </w:pPr>
      <w:r w:rsidRPr="002A3FD4">
        <w:rPr>
          <w:rFonts w:ascii="Arial" w:hAnsi="Arial" w:cs="Arial"/>
          <w:bCs/>
          <w:color w:val="000000" w:themeColor="text1"/>
        </w:rPr>
        <w:t>Copernicus is the European Union’s Earth</w:t>
      </w:r>
      <w:r w:rsidRPr="002A3FD4" w:rsidR="000976BD">
        <w:rPr>
          <w:rFonts w:ascii="Arial" w:hAnsi="Arial" w:cs="Arial"/>
          <w:bCs/>
          <w:color w:val="000000" w:themeColor="text1"/>
        </w:rPr>
        <w:t xml:space="preserve"> </w:t>
      </w:r>
      <w:r w:rsidRPr="002A3FD4">
        <w:rPr>
          <w:rFonts w:ascii="Arial" w:hAnsi="Arial" w:cs="Arial"/>
          <w:bCs/>
          <w:color w:val="000000" w:themeColor="text1"/>
        </w:rPr>
        <w:t>observation program</w:t>
      </w:r>
      <w:r w:rsidRPr="002A3FD4" w:rsidR="000976BD">
        <w:rPr>
          <w:rFonts w:ascii="Arial" w:hAnsi="Arial" w:cs="Arial"/>
          <w:bCs/>
          <w:color w:val="000000" w:themeColor="text1"/>
        </w:rPr>
        <w:t xml:space="preserve">, and main </w:t>
      </w:r>
      <w:r w:rsidRPr="002A3FD4" w:rsidR="000F7734">
        <w:rPr>
          <w:rFonts w:ascii="Arial" w:hAnsi="Arial" w:cs="Arial"/>
          <w:bCs/>
          <w:color w:val="000000" w:themeColor="text1"/>
        </w:rPr>
        <w:t>source</w:t>
      </w:r>
      <w:r w:rsidRPr="002A3FD4" w:rsidR="000976BD">
        <w:rPr>
          <w:rFonts w:ascii="Arial" w:hAnsi="Arial" w:cs="Arial"/>
          <w:bCs/>
          <w:color w:val="000000" w:themeColor="text1"/>
        </w:rPr>
        <w:t xml:space="preserve"> of data,</w:t>
      </w:r>
      <w:r w:rsidRPr="002A3FD4">
        <w:rPr>
          <w:rFonts w:ascii="Arial" w:hAnsi="Arial" w:cs="Arial"/>
          <w:bCs/>
          <w:color w:val="000000" w:themeColor="text1"/>
        </w:rPr>
        <w:t xml:space="preserve"> that provide</w:t>
      </w:r>
      <w:r w:rsidRPr="002A3FD4" w:rsidR="000F7734">
        <w:rPr>
          <w:rFonts w:ascii="Arial" w:hAnsi="Arial" w:cs="Arial"/>
          <w:bCs/>
          <w:color w:val="000000" w:themeColor="text1"/>
        </w:rPr>
        <w:t>s</w:t>
      </w:r>
      <w:r w:rsidRPr="002A3FD4">
        <w:rPr>
          <w:rFonts w:ascii="Arial" w:hAnsi="Arial" w:cs="Arial"/>
          <w:bCs/>
          <w:color w:val="000000" w:themeColor="text1"/>
        </w:rPr>
        <w:t xml:space="preserve"> free and open data about our planet’s environment, by using a network of satellites, ground-based sensors and airborne measurements</w:t>
      </w:r>
      <w:ins w:author="Ana Cristina Machado Russo" w:date="2025-12-29T10:33:00Z" w16du:dateUtc="2025-12-29T10:33:00Z" w:id="314">
        <w:r w:rsidR="008A3924">
          <w:rPr>
            <w:rFonts w:ascii="Arial" w:hAnsi="Arial" w:cs="Arial"/>
            <w:bCs/>
            <w:color w:val="000000" w:themeColor="text1"/>
          </w:rPr>
          <w:t xml:space="preserve"> </w:t>
        </w:r>
      </w:ins>
      <w:customXmlInsRangeStart w:author="Ana Cristina Machado Russo" w:date="2025-12-29T10:33:00Z" w:id="315"/>
      <w:sdt>
        <w:sdtPr>
          <w:rPr>
            <w:rFonts w:ascii="Arial" w:hAnsi="Arial" w:cs="Arial"/>
            <w:bCs/>
            <w:color w:val="000000" w:themeColor="text1"/>
          </w:rPr>
          <w:id w:val="483512073"/>
          <w:citation/>
        </w:sdtPr>
        <w:sdtEndPr>
          <w:rPr>
            <w:color w:val="2F5496" w:themeColor="accent1" w:themeShade="BF"/>
          </w:rPr>
        </w:sdtEndPr>
        <w:sdtContent>
          <w:customXmlInsRangeEnd w:id="315"/>
          <w:ins w:author="Ana Cristina Machado Russo" w:date="2025-12-29T10:33:00Z" w16du:dateUtc="2025-12-29T10:33:00Z" w:id="316">
            <w:r w:rsidRPr="008B5D1D" w:rsidR="008A3924">
              <w:rPr>
                <w:rFonts w:ascii="Arial" w:hAnsi="Arial" w:cs="Arial"/>
                <w:bCs/>
                <w:color w:val="2F5496" w:themeColor="accent1" w:themeShade="BF"/>
              </w:rPr>
              <w:fldChar w:fldCharType="begin"/>
            </w:r>
            <w:r w:rsidRPr="008B5D1D" w:rsidR="008A3924">
              <w:rPr>
                <w:rFonts w:ascii="Arial" w:hAnsi="Arial" w:cs="Arial"/>
                <w:bCs/>
                <w:color w:val="2F5496" w:themeColor="accent1" w:themeShade="BF"/>
              </w:rPr>
              <w:instrText xml:space="preserve">CITATION Cop25 \l 2070 </w:instrText>
            </w:r>
            <w:r w:rsidRPr="008B5D1D" w:rsidR="008A3924">
              <w:rPr>
                <w:rFonts w:ascii="Arial" w:hAnsi="Arial" w:cs="Arial"/>
                <w:bCs/>
                <w:color w:val="2F5496" w:themeColor="accent1" w:themeShade="BF"/>
              </w:rPr>
              <w:fldChar w:fldCharType="separate"/>
            </w:r>
            <w:r w:rsidRPr="008B5D1D" w:rsidR="008A3924">
              <w:rPr>
                <w:rFonts w:ascii="Arial" w:hAnsi="Arial" w:cs="Arial"/>
                <w:color w:val="2F5496" w:themeColor="accent1" w:themeShade="BF"/>
              </w:rPr>
              <w:t>(Copernicus, 2025)</w:t>
            </w:r>
            <w:r w:rsidRPr="008B5D1D" w:rsidR="008A3924">
              <w:rPr>
                <w:rFonts w:ascii="Arial" w:hAnsi="Arial" w:cs="Arial"/>
                <w:bCs/>
                <w:color w:val="2F5496" w:themeColor="accent1" w:themeShade="BF"/>
              </w:rPr>
              <w:fldChar w:fldCharType="end"/>
            </w:r>
          </w:ins>
          <w:customXmlInsRangeStart w:author="Ana Cristina Machado Russo" w:date="2025-12-29T10:33:00Z" w:id="317"/>
        </w:sdtContent>
      </w:sdt>
      <w:customXmlInsRangeEnd w:id="317"/>
      <w:ins w:author="Ana Cristina Machado Russo" w:date="2025-12-29T10:33:00Z" w16du:dateUtc="2025-12-29T10:33:00Z" w:id="318">
        <w:r w:rsidR="008A3924">
          <w:rPr>
            <w:rFonts w:ascii="Arial" w:hAnsi="Arial" w:cs="Arial"/>
            <w:bCs/>
            <w:color w:val="000000" w:themeColor="text1"/>
          </w:rPr>
          <w:t>)</w:t>
        </w:r>
      </w:ins>
      <w:r w:rsidRPr="002A3FD4">
        <w:rPr>
          <w:rFonts w:ascii="Arial" w:hAnsi="Arial" w:cs="Arial"/>
          <w:bCs/>
          <w:color w:val="000000" w:themeColor="text1"/>
        </w:rPr>
        <w:t xml:space="preserve">. It delivers real-time information on climate change, land use, oceans, atmospheric conditions and emergency responses to natural disasters like wildfires or floods. </w:t>
      </w:r>
      <w:del w:author="Ana Cristina Machado Russo" w:date="2025-12-29T10:33:00Z" w16du:dateUtc="2025-12-29T10:33:00Z" w:id="319">
        <w:r w:rsidRPr="002A3FD4" w:rsidDel="008A3924">
          <w:rPr>
            <w:rFonts w:ascii="Arial" w:hAnsi="Arial" w:cs="Arial"/>
            <w:bCs/>
            <w:color w:val="000000" w:themeColor="text1"/>
          </w:rPr>
          <w:delText xml:space="preserve">Their </w:delText>
        </w:r>
      </w:del>
      <w:ins w:author="Ana Cristina Machado Russo" w:date="2025-12-29T10:33:00Z" w16du:dateUtc="2025-12-29T10:33:00Z" w:id="320">
        <w:r w:rsidR="008A3924">
          <w:rPr>
            <w:rFonts w:ascii="Arial" w:hAnsi="Arial" w:cs="Arial"/>
            <w:bCs/>
            <w:color w:val="000000" w:themeColor="text1"/>
          </w:rPr>
          <w:t>Copernicus</w:t>
        </w:r>
        <w:r w:rsidRPr="002A3FD4" w:rsidR="008A3924">
          <w:rPr>
            <w:rFonts w:ascii="Arial" w:hAnsi="Arial" w:cs="Arial"/>
            <w:bCs/>
            <w:color w:val="000000" w:themeColor="text1"/>
          </w:rPr>
          <w:t xml:space="preserve"> </w:t>
        </w:r>
      </w:ins>
      <w:r w:rsidRPr="002A3FD4">
        <w:rPr>
          <w:rFonts w:ascii="Arial" w:hAnsi="Arial" w:cs="Arial"/>
          <w:bCs/>
          <w:color w:val="000000" w:themeColor="text1"/>
        </w:rPr>
        <w:t>data can be used to provide relevant information to help service providers</w:t>
      </w:r>
      <w:r w:rsidRPr="008B5D1D">
        <w:rPr>
          <w:rFonts w:ascii="Arial" w:hAnsi="Arial" w:cs="Arial"/>
          <w:bCs/>
          <w:color w:val="000000" w:themeColor="text1"/>
        </w:rPr>
        <w:t>, public authorities, international organizations or even for academic and research purposes</w:t>
      </w:r>
      <w:ins w:author="Ana Cristina Machado Russo" w:date="2025-12-29T10:33:00Z" w16du:dateUtc="2025-12-29T10:33:00Z" w:id="321">
        <w:r w:rsidR="008A3924">
          <w:rPr>
            <w:rFonts w:ascii="Arial" w:hAnsi="Arial" w:cs="Arial"/>
            <w:bCs/>
            <w:color w:val="000000" w:themeColor="text1"/>
          </w:rPr>
          <w:t>.</w:t>
        </w:r>
      </w:ins>
      <w:del w:author="Ana Cristina Machado Russo" w:date="2025-12-29T10:33:00Z" w16du:dateUtc="2025-12-29T10:33:00Z" w:id="322">
        <w:r w:rsidRPr="008B5D1D" w:rsidDel="008A3924">
          <w:rPr>
            <w:rFonts w:ascii="Arial" w:hAnsi="Arial" w:cs="Arial"/>
            <w:bCs/>
            <w:color w:val="000000" w:themeColor="text1"/>
          </w:rPr>
          <w:delText xml:space="preserve"> </w:delText>
        </w:r>
      </w:del>
      <w:customXmlDelRangeStart w:author="Ana Cristina Machado Russo" w:date="2025-12-29T10:33:00Z" w:id="323"/>
      <w:sdt>
        <w:sdtPr>
          <w:rPr>
            <w:rFonts w:ascii="Arial" w:hAnsi="Arial" w:cs="Arial"/>
            <w:bCs/>
            <w:color w:val="000000" w:themeColor="text1"/>
          </w:rPr>
          <w:id w:val="-711199876"/>
          <w:citation/>
        </w:sdtPr>
        <w:sdtEndPr>
          <w:rPr>
            <w:color w:val="2F5496" w:themeColor="accent1" w:themeShade="BF"/>
          </w:rPr>
        </w:sdtEndPr>
        <w:sdtContent>
          <w:customXmlDelRangeEnd w:id="323"/>
          <w:del w:author="Ana Cristina Machado Russo" w:date="2025-12-29T10:33:00Z" w16du:dateUtc="2025-12-29T10:33:00Z" w:id="324">
            <w:r w:rsidRPr="008B5D1D" w:rsidDel="008A3924">
              <w:rPr>
                <w:rFonts w:ascii="Arial" w:hAnsi="Arial" w:cs="Arial"/>
                <w:bCs/>
                <w:color w:val="2F5496" w:themeColor="accent1" w:themeShade="BF"/>
              </w:rPr>
              <w:fldChar w:fldCharType="begin"/>
            </w:r>
            <w:r w:rsidRPr="008B5D1D" w:rsidDel="008A3924">
              <w:rPr>
                <w:rFonts w:ascii="Arial" w:hAnsi="Arial" w:cs="Arial"/>
                <w:bCs/>
                <w:color w:val="2F5496" w:themeColor="accent1" w:themeShade="BF"/>
              </w:rPr>
              <w:delInstrText xml:space="preserve">CITATION Cop25 \l 2070 </w:delInstrText>
            </w:r>
            <w:r w:rsidRPr="008B5D1D" w:rsidDel="008A3924">
              <w:rPr>
                <w:rFonts w:ascii="Arial" w:hAnsi="Arial" w:cs="Arial"/>
                <w:bCs/>
                <w:color w:val="2F5496" w:themeColor="accent1" w:themeShade="BF"/>
              </w:rPr>
              <w:fldChar w:fldCharType="separate"/>
            </w:r>
            <w:r w:rsidRPr="008B5D1D" w:rsidDel="008A3924">
              <w:rPr>
                <w:rFonts w:ascii="Arial" w:hAnsi="Arial" w:cs="Arial"/>
                <w:color w:val="2F5496" w:themeColor="accent1" w:themeShade="BF"/>
              </w:rPr>
              <w:delText>(Copernicus, 2025)</w:delText>
            </w:r>
            <w:r w:rsidRPr="008B5D1D" w:rsidDel="008A3924">
              <w:rPr>
                <w:rFonts w:ascii="Arial" w:hAnsi="Arial" w:cs="Arial"/>
                <w:bCs/>
                <w:color w:val="2F5496" w:themeColor="accent1" w:themeShade="BF"/>
              </w:rPr>
              <w:fldChar w:fldCharType="end"/>
            </w:r>
          </w:del>
          <w:customXmlDelRangeStart w:author="Ana Cristina Machado Russo" w:date="2025-12-29T10:33:00Z" w:id="325"/>
        </w:sdtContent>
      </w:sdt>
      <w:customXmlDelRangeEnd w:id="325"/>
      <w:r w:rsidRPr="008B5D1D">
        <w:rPr>
          <w:rFonts w:ascii="Arial" w:hAnsi="Arial" w:cs="Arial"/>
          <w:bCs/>
          <w:color w:val="000000" w:themeColor="text1"/>
        </w:rPr>
        <w:t>.</w:t>
      </w:r>
    </w:p>
    <w:p w:rsidR="001D758D" w:rsidP="00242C61" w:rsidRDefault="001D758D" w14:paraId="66549207" w14:textId="40A4005B">
      <w:pPr>
        <w:spacing w:line="360" w:lineRule="auto"/>
        <w:jc w:val="both"/>
        <w:rPr>
          <w:rFonts w:ascii="Arial" w:hAnsi="Arial" w:cs="Arial"/>
          <w:bCs/>
          <w:color w:val="000000" w:themeColor="text1"/>
        </w:rPr>
        <w:pPrChange w:author="Ana Cristina Machado Russo" w:date="2025-12-29T09:43:00Z" w16du:dateUtc="2025-12-29T09:43:00Z" w:id="326">
          <w:pPr>
            <w:spacing w:line="360" w:lineRule="auto"/>
          </w:pPr>
        </w:pPrChange>
      </w:pPr>
      <w:r>
        <w:rPr>
          <w:rFonts w:ascii="Arial" w:hAnsi="Arial" w:cs="Arial"/>
          <w:bCs/>
          <w:color w:val="000000" w:themeColor="text1"/>
        </w:rPr>
        <w:t>This research utilizes data from three</w:t>
      </w:r>
      <w:r w:rsidR="00B273C2">
        <w:rPr>
          <w:rFonts w:ascii="Arial" w:hAnsi="Arial" w:cs="Arial"/>
          <w:bCs/>
          <w:color w:val="000000" w:themeColor="text1"/>
        </w:rPr>
        <w:t xml:space="preserve"> main data</w:t>
      </w:r>
      <w:ins w:author="Ana Cristina Machado Russo" w:date="2025-12-29T10:35:00Z" w16du:dateUtc="2025-12-29T10:35:00Z" w:id="327">
        <w:r w:rsidR="008A3924">
          <w:rPr>
            <w:rFonts w:ascii="Arial" w:hAnsi="Arial" w:cs="Arial"/>
            <w:bCs/>
            <w:color w:val="000000" w:themeColor="text1"/>
          </w:rPr>
          <w:t>stores</w:t>
        </w:r>
      </w:ins>
      <w:del w:author="Ana Cristina Machado Russo" w:date="2025-12-29T10:35:00Z" w16du:dateUtc="2025-12-29T10:35:00Z" w:id="328">
        <w:r w:rsidDel="008A3924" w:rsidR="00B273C2">
          <w:rPr>
            <w:rFonts w:ascii="Arial" w:hAnsi="Arial" w:cs="Arial"/>
            <w:bCs/>
            <w:color w:val="000000" w:themeColor="text1"/>
          </w:rPr>
          <w:delText>bases</w:delText>
        </w:r>
      </w:del>
      <w:r w:rsidR="00B273C2">
        <w:rPr>
          <w:rFonts w:ascii="Arial" w:hAnsi="Arial" w:cs="Arial"/>
          <w:bCs/>
          <w:color w:val="000000" w:themeColor="text1"/>
        </w:rPr>
        <w:t>:</w:t>
      </w:r>
    </w:p>
    <w:p w:rsidR="00B273C2" w:rsidP="00242C61" w:rsidRDefault="00B273C2" w14:paraId="77334CFC" w14:textId="2D4A03B7">
      <w:pPr>
        <w:pStyle w:val="ListParagraph"/>
        <w:numPr>
          <w:ilvl w:val="0"/>
          <w:numId w:val="4"/>
        </w:numPr>
        <w:spacing w:line="360" w:lineRule="auto"/>
        <w:jc w:val="both"/>
        <w:rPr>
          <w:rFonts w:ascii="Arial" w:hAnsi="Arial" w:cs="Arial"/>
          <w:bCs/>
          <w:color w:val="000000" w:themeColor="text1"/>
        </w:rPr>
        <w:pPrChange w:author="Ana Cristina Machado Russo" w:date="2025-12-29T09:43:00Z" w16du:dateUtc="2025-12-29T09:43:00Z" w:id="329">
          <w:pPr>
            <w:pStyle w:val="ListParagraph"/>
            <w:numPr>
              <w:numId w:val="4"/>
            </w:numPr>
            <w:spacing w:line="360" w:lineRule="auto"/>
            <w:ind w:left="1068" w:hanging="360"/>
          </w:pPr>
        </w:pPrChange>
      </w:pPr>
      <w:r>
        <w:rPr>
          <w:rFonts w:ascii="Arial" w:hAnsi="Arial" w:cs="Arial"/>
          <w:bCs/>
          <w:color w:val="000000" w:themeColor="text1"/>
        </w:rPr>
        <w:t>Climate Data Store (CDS)</w:t>
      </w:r>
      <w:ins w:author="Ana Cristina Machado Russo" w:date="2025-12-29T10:34:00Z" w16du:dateUtc="2025-12-29T10:34:00Z" w:id="330">
        <w:r w:rsidR="008A3924">
          <w:rPr>
            <w:rFonts w:ascii="Arial" w:hAnsi="Arial" w:cs="Arial"/>
            <w:bCs/>
            <w:color w:val="000000" w:themeColor="text1"/>
          </w:rPr>
          <w:t>, which</w:t>
        </w:r>
      </w:ins>
      <w:r w:rsidR="00B45C01">
        <w:rPr>
          <w:rFonts w:ascii="Arial" w:hAnsi="Arial" w:cs="Arial"/>
          <w:bCs/>
          <w:color w:val="000000" w:themeColor="text1"/>
        </w:rPr>
        <w:t xml:space="preserve"> provides the </w:t>
      </w:r>
      <w:ins w:author="Ana Cristina Machado Russo" w:date="2025-12-29T10:34:00Z" w16du:dateUtc="2025-12-29T10:34:00Z" w:id="331">
        <w:r w:rsidR="008A3924">
          <w:rPr>
            <w:rFonts w:ascii="Arial" w:hAnsi="Arial" w:cs="Arial"/>
            <w:bCs/>
            <w:color w:val="000000" w:themeColor="text1"/>
          </w:rPr>
          <w:t xml:space="preserve">ERA5 </w:t>
        </w:r>
      </w:ins>
      <w:ins w:author="Ana Cristina Machado Russo" w:date="2025-12-29T10:35:00Z" w16du:dateUtc="2025-12-29T10:35:00Z" w:id="332">
        <w:r w:rsidR="008A3924">
          <w:rPr>
            <w:rFonts w:ascii="Arial" w:hAnsi="Arial" w:cs="Arial"/>
            <w:bCs/>
            <w:color w:val="000000" w:themeColor="text1"/>
          </w:rPr>
          <w:t>reanalysis</w:t>
        </w:r>
      </w:ins>
      <w:ins w:author="Ana Cristina Machado Russo" w:date="2025-12-29T10:34:00Z" w16du:dateUtc="2025-12-29T10:34:00Z" w:id="333">
        <w:r w:rsidR="008A3924">
          <w:rPr>
            <w:rFonts w:ascii="Arial" w:hAnsi="Arial" w:cs="Arial"/>
            <w:bCs/>
            <w:color w:val="000000" w:themeColor="text1"/>
          </w:rPr>
          <w:t xml:space="preserve"> </w:t>
        </w:r>
      </w:ins>
      <w:del w:author="Ana Cristina Machado Russo" w:date="2025-12-29T10:35:00Z" w16du:dateUtc="2025-12-29T10:35:00Z" w:id="334">
        <w:r w:rsidDel="008A3924" w:rsidR="00B45C01">
          <w:rPr>
            <w:rFonts w:ascii="Arial" w:hAnsi="Arial" w:cs="Arial"/>
            <w:bCs/>
            <w:color w:val="000000" w:themeColor="text1"/>
          </w:rPr>
          <w:delText xml:space="preserve">dataset </w:delText>
        </w:r>
        <w:r w:rsidDel="008A3924" w:rsidR="00B506C6">
          <w:rPr>
            <w:rFonts w:ascii="Arial" w:hAnsi="Arial" w:cs="Arial"/>
            <w:bCs/>
            <w:color w:val="000000" w:themeColor="text1"/>
          </w:rPr>
          <w:delText xml:space="preserve">called </w:delText>
        </w:r>
        <w:r w:rsidRPr="00B506C6" w:rsidDel="008A3924" w:rsidR="00B506C6">
          <w:rPr>
            <w:rFonts w:ascii="Arial" w:hAnsi="Arial" w:cs="Arial"/>
            <w:bCs/>
            <w:color w:val="000000" w:themeColor="text1"/>
          </w:rPr>
          <w:delText>“ERA5 hourly data on single levels from 1940 to present”</w:delText>
        </w:r>
      </w:del>
      <w:r w:rsidRPr="00B506C6" w:rsidR="00B506C6">
        <w:rPr>
          <w:rFonts w:ascii="Arial" w:hAnsi="Arial" w:cs="Arial"/>
          <w:bCs/>
          <w:color w:val="000000" w:themeColor="text1"/>
        </w:rPr>
        <w:t xml:space="preserve">. ERA5 is defined as the fifth generation European Centre for Medium-Range Weather Forecasts (ECMWF) reanalysis for the global climate and weather, replacing the ERA-Interim reanalysis. </w:t>
      </w:r>
      <w:ins w:author="Ana Cristina Machado Russo" w:date="2025-12-29T10:35:00Z" w16du:dateUtc="2025-12-29T10:35:00Z" w:id="335">
        <w:r w:rsidR="008A3924">
          <w:rPr>
            <w:rFonts w:ascii="Arial" w:hAnsi="Arial" w:cs="Arial"/>
            <w:bCs/>
            <w:color w:val="000000" w:themeColor="text1"/>
          </w:rPr>
          <w:t xml:space="preserve">A </w:t>
        </w:r>
      </w:ins>
      <w:del w:author="Ana Cristina Machado Russo" w:date="2025-12-29T10:35:00Z" w16du:dateUtc="2025-12-29T10:35:00Z" w:id="336">
        <w:r w:rsidRPr="00B506C6" w:rsidDel="008A3924" w:rsidR="00B506C6">
          <w:rPr>
            <w:rFonts w:ascii="Arial" w:hAnsi="Arial" w:cs="Arial"/>
            <w:bCs/>
            <w:color w:val="000000" w:themeColor="text1"/>
          </w:rPr>
          <w:delText>R</w:delText>
        </w:r>
      </w:del>
      <w:ins w:author="Ana Cristina Machado Russo" w:date="2025-12-29T10:35:00Z" w16du:dateUtc="2025-12-29T10:35:00Z" w:id="337">
        <w:r w:rsidR="008A3924">
          <w:rPr>
            <w:rFonts w:ascii="Arial" w:hAnsi="Arial" w:cs="Arial"/>
            <w:bCs/>
            <w:color w:val="000000" w:themeColor="text1"/>
          </w:rPr>
          <w:t>r</w:t>
        </w:r>
      </w:ins>
      <w:r w:rsidRPr="00B506C6" w:rsidR="00B506C6">
        <w:rPr>
          <w:rFonts w:ascii="Arial" w:hAnsi="Arial" w:cs="Arial"/>
          <w:bCs/>
          <w:color w:val="000000" w:themeColor="text1"/>
        </w:rPr>
        <w:t>eanalysis is a method used to create long-term, consistent datasets of past atmospheric conditions by combining weather model simulations with real-world observations, in this way it is reconstructing historical climate and weather patterns instead of predicting the future. A key process behind reanalysis is data assimilation, where new observational data is continuously merged with previous model predictions to improve accuracy. This dataset is updated daily, having a delay of about 5 days that is used to prevent providing inaccurate data</w:t>
      </w:r>
      <w:r w:rsidR="00FA1AD3">
        <w:rPr>
          <w:rFonts w:ascii="Arial" w:hAnsi="Arial" w:cs="Arial"/>
          <w:bCs/>
          <w:color w:val="000000" w:themeColor="text1"/>
        </w:rPr>
        <w:t xml:space="preserve"> </w:t>
      </w:r>
      <w:sdt>
        <w:sdtPr>
          <w:rPr>
            <w:rFonts w:ascii="Arial" w:hAnsi="Arial" w:cs="Arial"/>
            <w:bCs/>
            <w:color w:val="000000" w:themeColor="text1"/>
          </w:rPr>
          <w:id w:val="1381984104"/>
          <w:citation/>
        </w:sdtPr>
        <w:sdtEndPr>
          <w:rPr>
            <w:color w:val="2F5496" w:themeColor="accent1" w:themeShade="BF"/>
          </w:rPr>
        </w:sdtEndPr>
        <w:sdtContent>
          <w:r w:rsidRPr="00FA1AD3" w:rsidR="00FA1AD3">
            <w:rPr>
              <w:rFonts w:ascii="Arial" w:hAnsi="Arial" w:cs="Arial"/>
              <w:bCs/>
              <w:color w:val="2F5496" w:themeColor="accent1" w:themeShade="BF"/>
            </w:rPr>
            <w:fldChar w:fldCharType="begin"/>
          </w:r>
          <w:r w:rsidRPr="00FA1AD3" w:rsidR="00FA1AD3">
            <w:rPr>
              <w:rFonts w:ascii="Arial" w:hAnsi="Arial" w:cs="Arial"/>
              <w:bCs/>
              <w:color w:val="2F5496" w:themeColor="accent1" w:themeShade="BF"/>
            </w:rPr>
            <w:instrText xml:space="preserve"> CITATION Cop251 \l 2070 </w:instrText>
          </w:r>
          <w:r w:rsidRPr="00FA1AD3" w:rsidR="00FA1AD3">
            <w:rPr>
              <w:rFonts w:ascii="Arial" w:hAnsi="Arial" w:cs="Arial"/>
              <w:bCs/>
              <w:color w:val="2F5496" w:themeColor="accent1" w:themeShade="BF"/>
            </w:rPr>
            <w:fldChar w:fldCharType="separate"/>
          </w:r>
          <w:r w:rsidRPr="00FA1AD3" w:rsidR="00FA1AD3">
            <w:rPr>
              <w:rFonts w:ascii="Arial" w:hAnsi="Arial" w:cs="Arial"/>
              <w:noProof/>
              <w:color w:val="2F5496" w:themeColor="accent1" w:themeShade="BF"/>
            </w:rPr>
            <w:t>(Copernicus, 2025)</w:t>
          </w:r>
          <w:r w:rsidRPr="00FA1AD3" w:rsidR="00FA1AD3">
            <w:rPr>
              <w:rFonts w:ascii="Arial" w:hAnsi="Arial" w:cs="Arial"/>
              <w:bCs/>
              <w:color w:val="2F5496" w:themeColor="accent1" w:themeShade="BF"/>
            </w:rPr>
            <w:fldChar w:fldCharType="end"/>
          </w:r>
        </w:sdtContent>
      </w:sdt>
      <w:r w:rsidRPr="00B506C6" w:rsidR="00B506C6">
        <w:rPr>
          <w:rFonts w:ascii="Arial" w:hAnsi="Arial" w:cs="Arial"/>
          <w:bCs/>
          <w:color w:val="000000" w:themeColor="text1"/>
        </w:rPr>
        <w:t>.</w:t>
      </w:r>
    </w:p>
    <w:p w:rsidR="00B273C2" w:rsidP="00242C61" w:rsidRDefault="00B273C2" w14:paraId="2E01A7FD" w14:textId="35FC55B9">
      <w:pPr>
        <w:pStyle w:val="ListParagraph"/>
        <w:numPr>
          <w:ilvl w:val="0"/>
          <w:numId w:val="4"/>
        </w:numPr>
        <w:spacing w:line="360" w:lineRule="auto"/>
        <w:jc w:val="both"/>
        <w:rPr>
          <w:rFonts w:ascii="Arial" w:hAnsi="Arial" w:cs="Arial"/>
          <w:bCs/>
          <w:color w:val="000000" w:themeColor="text1"/>
        </w:rPr>
        <w:pPrChange w:author="Ana Cristina Machado Russo" w:date="2025-12-29T09:43:00Z" w16du:dateUtc="2025-12-29T09:43:00Z" w:id="338">
          <w:pPr>
            <w:pStyle w:val="ListParagraph"/>
            <w:numPr>
              <w:numId w:val="4"/>
            </w:numPr>
            <w:spacing w:line="360" w:lineRule="auto"/>
            <w:ind w:left="1068" w:hanging="360"/>
          </w:pPr>
        </w:pPrChange>
      </w:pPr>
      <w:r>
        <w:rPr>
          <w:rFonts w:ascii="Arial" w:hAnsi="Arial" w:cs="Arial"/>
          <w:bCs/>
          <w:color w:val="000000" w:themeColor="text1"/>
        </w:rPr>
        <w:t>Atmosphere Data Store (ADS)</w:t>
      </w:r>
      <w:ins w:author="Ana Cristina Machado Russo" w:date="2025-12-29T10:35:00Z" w16du:dateUtc="2025-12-29T10:35:00Z" w:id="339">
        <w:r w:rsidR="008A3924">
          <w:rPr>
            <w:rFonts w:ascii="Arial" w:hAnsi="Arial" w:cs="Arial"/>
            <w:bCs/>
            <w:color w:val="000000" w:themeColor="text1"/>
          </w:rPr>
          <w:t>, which</w:t>
        </w:r>
      </w:ins>
      <w:r w:rsidR="00B506C6">
        <w:rPr>
          <w:rFonts w:ascii="Arial" w:hAnsi="Arial" w:cs="Arial"/>
          <w:bCs/>
          <w:color w:val="000000" w:themeColor="text1"/>
        </w:rPr>
        <w:t xml:space="preserve"> </w:t>
      </w:r>
      <w:r w:rsidRPr="0035195F" w:rsidR="0035195F">
        <w:rPr>
          <w:rFonts w:ascii="Arial" w:hAnsi="Arial" w:cs="Arial"/>
          <w:bCs/>
          <w:color w:val="000000" w:themeColor="text1"/>
        </w:rPr>
        <w:t xml:space="preserve">provides the </w:t>
      </w:r>
      <w:del w:author="Ana Cristina Machado Russo" w:date="2025-12-29T10:36:00Z" w16du:dateUtc="2025-12-29T10:36:00Z" w:id="340">
        <w:r w:rsidRPr="0035195F" w:rsidDel="008A3924" w:rsidR="0035195F">
          <w:rPr>
            <w:rFonts w:ascii="Arial" w:hAnsi="Arial" w:cs="Arial"/>
            <w:bCs/>
            <w:color w:val="000000" w:themeColor="text1"/>
          </w:rPr>
          <w:delText xml:space="preserve">dataset called </w:delText>
        </w:r>
      </w:del>
      <w:r w:rsidRPr="0035195F" w:rsidR="0035195F">
        <w:rPr>
          <w:rFonts w:ascii="Arial" w:hAnsi="Arial" w:cs="Arial"/>
          <w:bCs/>
          <w:color w:val="000000" w:themeColor="text1"/>
        </w:rPr>
        <w:t>CAMS (Copernicus Atmosphere Monitoring Service) global reanalysis (EAC4 - ECMWF Atmospheric Composition Reanalysis 4)</w:t>
      </w:r>
      <w:ins w:author="Ana Cristina Machado Russo" w:date="2025-12-29T10:36:00Z" w16du:dateUtc="2025-12-29T10:36:00Z" w:id="341">
        <w:r w:rsidR="008A3924">
          <w:rPr>
            <w:rFonts w:ascii="Arial" w:hAnsi="Arial" w:cs="Arial"/>
            <w:bCs/>
            <w:color w:val="000000" w:themeColor="text1"/>
          </w:rPr>
          <w:t>,</w:t>
        </w:r>
      </w:ins>
      <w:r w:rsidRPr="0035195F" w:rsidR="0035195F">
        <w:rPr>
          <w:rFonts w:ascii="Arial" w:hAnsi="Arial" w:cs="Arial"/>
          <w:bCs/>
          <w:color w:val="000000" w:themeColor="text1"/>
        </w:rPr>
        <w:t xml:space="preserve"> that is the fourth-generation global reanalysis of atmospheric composition. It combines model data with worldwide observations through data assimilation, creating a consistent, long-term dataset. By integrating new observations every 12 hours, it improves estimates of atmospheric conditions. Unlike real-time forecasts, reanalysis allows for the incorporation of refined historical data, enhancing accuracy over time </w:t>
      </w:r>
      <w:sdt>
        <w:sdtPr>
          <w:rPr>
            <w:rFonts w:ascii="Arial" w:hAnsi="Arial" w:cs="Arial"/>
            <w:bCs/>
            <w:color w:val="000000" w:themeColor="text1"/>
          </w:rPr>
          <w:id w:val="-1368370619"/>
          <w:citation/>
        </w:sdtPr>
        <w:sdtEndPr>
          <w:rPr>
            <w:color w:val="2F5496" w:themeColor="accent1" w:themeShade="BF"/>
          </w:rPr>
        </w:sdtEndPr>
        <w:sdtContent>
          <w:r w:rsidRPr="00FA1AD3" w:rsidR="00FA1AD3">
            <w:rPr>
              <w:rFonts w:ascii="Arial" w:hAnsi="Arial" w:cs="Arial"/>
              <w:bCs/>
              <w:color w:val="2F5496" w:themeColor="accent1" w:themeShade="BF"/>
            </w:rPr>
            <w:fldChar w:fldCharType="begin"/>
          </w:r>
          <w:r w:rsidRPr="00FA1AD3" w:rsidR="00FA1AD3">
            <w:rPr>
              <w:rFonts w:ascii="Arial" w:hAnsi="Arial" w:cs="Arial"/>
              <w:bCs/>
              <w:color w:val="2F5496" w:themeColor="accent1" w:themeShade="BF"/>
            </w:rPr>
            <w:instrText xml:space="preserve"> CITATION Cop252 \l 2070 </w:instrText>
          </w:r>
          <w:r w:rsidRPr="00FA1AD3" w:rsidR="00FA1AD3">
            <w:rPr>
              <w:rFonts w:ascii="Arial" w:hAnsi="Arial" w:cs="Arial"/>
              <w:bCs/>
              <w:color w:val="2F5496" w:themeColor="accent1" w:themeShade="BF"/>
            </w:rPr>
            <w:fldChar w:fldCharType="separate"/>
          </w:r>
          <w:r w:rsidRPr="00FA1AD3" w:rsidR="00FA1AD3">
            <w:rPr>
              <w:rFonts w:ascii="Arial" w:hAnsi="Arial" w:cs="Arial"/>
              <w:noProof/>
              <w:color w:val="2F5496" w:themeColor="accent1" w:themeShade="BF"/>
            </w:rPr>
            <w:t>(Copernicus, 2025)</w:t>
          </w:r>
          <w:r w:rsidRPr="00FA1AD3" w:rsidR="00FA1AD3">
            <w:rPr>
              <w:rFonts w:ascii="Arial" w:hAnsi="Arial" w:cs="Arial"/>
              <w:bCs/>
              <w:color w:val="2F5496" w:themeColor="accent1" w:themeShade="BF"/>
            </w:rPr>
            <w:fldChar w:fldCharType="end"/>
          </w:r>
        </w:sdtContent>
      </w:sdt>
      <w:r w:rsidRPr="0035195F" w:rsidR="0035195F">
        <w:rPr>
          <w:rFonts w:ascii="Arial" w:hAnsi="Arial" w:cs="Arial"/>
          <w:bCs/>
          <w:color w:val="000000" w:themeColor="text1"/>
        </w:rPr>
        <w:t>.</w:t>
      </w:r>
    </w:p>
    <w:p w:rsidR="000269FE" w:rsidP="00242C61" w:rsidRDefault="00B273C2" w14:paraId="2B9B5820" w14:textId="4A757858">
      <w:pPr>
        <w:pStyle w:val="ListParagraph"/>
        <w:numPr>
          <w:ilvl w:val="0"/>
          <w:numId w:val="4"/>
        </w:numPr>
        <w:spacing w:line="360" w:lineRule="auto"/>
        <w:jc w:val="both"/>
        <w:rPr>
          <w:rFonts w:ascii="Arial" w:hAnsi="Arial" w:cs="Arial"/>
          <w:color w:val="000000" w:themeColor="text1"/>
        </w:rPr>
        <w:pPrChange w:author="Ana Cristina Machado Russo" w:date="2025-12-29T09:43:00Z" w16du:dateUtc="2025-12-29T09:43:00Z" w:id="342">
          <w:pPr>
            <w:pStyle w:val="ListParagraph"/>
            <w:numPr>
              <w:numId w:val="4"/>
            </w:numPr>
            <w:spacing w:line="360" w:lineRule="auto"/>
            <w:ind w:left="1068" w:hanging="360"/>
          </w:pPr>
        </w:pPrChange>
      </w:pPr>
      <w:commentRangeStart w:id="343"/>
      <w:r w:rsidRPr="003F0DA5">
        <w:rPr>
          <w:rFonts w:ascii="Arial" w:hAnsi="Arial" w:cs="Arial"/>
          <w:bCs/>
          <w:color w:val="000000" w:themeColor="text1"/>
        </w:rPr>
        <w:t>NASA’s Active Fire Data</w:t>
      </w:r>
      <w:ins w:author="Ana Cristina Machado Russo" w:date="2025-12-29T10:36:00Z" w16du:dateUtc="2025-12-29T10:36:00Z" w:id="344">
        <w:r w:rsidR="008A3924">
          <w:rPr>
            <w:rFonts w:ascii="Arial" w:hAnsi="Arial" w:cs="Arial"/>
            <w:bCs/>
            <w:color w:val="000000" w:themeColor="text1"/>
          </w:rPr>
          <w:t>,</w:t>
        </w:r>
      </w:ins>
      <w:r w:rsidRPr="003F0DA5">
        <w:rPr>
          <w:rFonts w:ascii="Arial" w:hAnsi="Arial" w:cs="Arial"/>
          <w:bCs/>
          <w:color w:val="000000" w:themeColor="text1"/>
        </w:rPr>
        <w:t xml:space="preserve"> </w:t>
      </w:r>
      <w:ins w:author="Ana Cristina Machado Russo" w:date="2025-12-29T10:36:00Z" w16du:dateUtc="2025-12-29T10:36:00Z" w:id="345">
        <w:r w:rsidR="008A3924">
          <w:rPr>
            <w:rFonts w:ascii="Arial" w:hAnsi="Arial" w:cs="Arial"/>
            <w:bCs/>
            <w:color w:val="000000" w:themeColor="text1"/>
          </w:rPr>
          <w:t xml:space="preserve">which </w:t>
        </w:r>
      </w:ins>
      <w:r w:rsidRPr="003F0DA5" w:rsidR="0035195F">
        <w:rPr>
          <w:rFonts w:ascii="Arial" w:hAnsi="Arial" w:cs="Arial"/>
          <w:bCs/>
          <w:color w:val="000000" w:themeColor="text1"/>
        </w:rPr>
        <w:t xml:space="preserve">provides the </w:t>
      </w:r>
      <w:del w:author="Ana Cristina Machado Russo" w:date="2025-12-29T10:36:00Z" w16du:dateUtc="2025-12-29T10:36:00Z" w:id="346">
        <w:r w:rsidRPr="003F0DA5" w:rsidDel="008A3924" w:rsidR="0035195F">
          <w:rPr>
            <w:rFonts w:ascii="Arial" w:hAnsi="Arial" w:cs="Arial"/>
            <w:bCs/>
            <w:color w:val="000000" w:themeColor="text1"/>
          </w:rPr>
          <w:delText>data</w:delText>
        </w:r>
        <w:r w:rsidRPr="003F0DA5" w:rsidDel="008A3924" w:rsidR="003F0DA5">
          <w:rPr>
            <w:rFonts w:ascii="Arial" w:hAnsi="Arial" w:cs="Arial"/>
            <w:bCs/>
            <w:color w:val="000000" w:themeColor="text1"/>
          </w:rPr>
          <w:delText xml:space="preserve">set that contains </w:delText>
        </w:r>
      </w:del>
      <w:r w:rsidRPr="003F0DA5" w:rsidR="003F0DA5">
        <w:rPr>
          <w:rFonts w:ascii="Arial" w:hAnsi="Arial" w:cs="Arial"/>
          <w:bCs/>
          <w:color w:val="000000" w:themeColor="text1"/>
        </w:rPr>
        <w:t xml:space="preserve">FRP </w:t>
      </w:r>
      <w:del w:author="Ana Cristina Machado Russo" w:date="2025-12-29T10:36:00Z" w16du:dateUtc="2025-12-29T10:36:00Z" w:id="347">
        <w:r w:rsidRPr="003F0DA5" w:rsidDel="008A3924" w:rsidR="003F0DA5">
          <w:rPr>
            <w:rFonts w:ascii="Arial" w:hAnsi="Arial" w:cs="Arial"/>
            <w:bCs/>
            <w:color w:val="000000" w:themeColor="text1"/>
          </w:rPr>
          <w:delText>values</w:delText>
        </w:r>
      </w:del>
      <w:ins w:author="Ana Cristina Machado Russo" w:date="2025-12-29T10:36:00Z" w16du:dateUtc="2025-12-29T10:36:00Z" w:id="348">
        <w:r w:rsidR="008A3924">
          <w:rPr>
            <w:rFonts w:ascii="Arial" w:hAnsi="Arial" w:cs="Arial"/>
            <w:bCs/>
            <w:color w:val="000000" w:themeColor="text1"/>
          </w:rPr>
          <w:t>dataset</w:t>
        </w:r>
      </w:ins>
      <w:r w:rsidRPr="003F0DA5" w:rsidR="003F0DA5">
        <w:rPr>
          <w:rFonts w:ascii="Arial" w:hAnsi="Arial" w:cs="Arial"/>
          <w:bCs/>
          <w:color w:val="000000" w:themeColor="text1"/>
        </w:rPr>
        <w:t xml:space="preserve">. </w:t>
      </w:r>
      <w:r w:rsidRPr="003F0DA5" w:rsidR="00002E5B">
        <w:rPr>
          <w:rFonts w:ascii="Arial" w:hAnsi="Arial" w:cs="Arial"/>
          <w:color w:val="000000" w:themeColor="text1"/>
        </w:rPr>
        <w:t>The Fire Information for Resource Management System (FIRMS)</w:t>
      </w:r>
      <w:r w:rsidRPr="003F0DA5" w:rsidR="00D5616F">
        <w:rPr>
          <w:rFonts w:ascii="Arial" w:hAnsi="Arial" w:cs="Arial"/>
          <w:color w:val="000000" w:themeColor="text1"/>
        </w:rPr>
        <w:t xml:space="preserve"> is the tool</w:t>
      </w:r>
      <w:r w:rsidRPr="003F0DA5" w:rsidR="00967CD7">
        <w:rPr>
          <w:rFonts w:ascii="Arial" w:hAnsi="Arial" w:cs="Arial"/>
          <w:color w:val="000000" w:themeColor="text1"/>
        </w:rPr>
        <w:t xml:space="preserve"> provid</w:t>
      </w:r>
      <w:r w:rsidR="00BE044F">
        <w:rPr>
          <w:rFonts w:ascii="Arial" w:hAnsi="Arial" w:cs="Arial"/>
          <w:color w:val="000000" w:themeColor="text1"/>
        </w:rPr>
        <w:t>ing</w:t>
      </w:r>
      <w:r w:rsidRPr="003F0DA5" w:rsidR="00967CD7">
        <w:rPr>
          <w:rFonts w:ascii="Arial" w:hAnsi="Arial" w:cs="Arial"/>
          <w:color w:val="000000" w:themeColor="text1"/>
        </w:rPr>
        <w:t xml:space="preserve"> near real-time active fire data from </w:t>
      </w:r>
      <w:r w:rsidRPr="003F0DA5" w:rsidR="00D506D1">
        <w:rPr>
          <w:rFonts w:ascii="Arial" w:hAnsi="Arial" w:cs="Arial"/>
          <w:color w:val="000000" w:themeColor="text1"/>
        </w:rPr>
        <w:t>the Moderate Resolution Imaging Spectroradiometer (MODIS)</w:t>
      </w:r>
      <w:r w:rsidRPr="003F0DA5" w:rsidR="002119E9">
        <w:rPr>
          <w:rFonts w:ascii="Arial" w:hAnsi="Arial" w:cs="Arial"/>
          <w:color w:val="000000" w:themeColor="text1"/>
        </w:rPr>
        <w:t xml:space="preserve"> </w:t>
      </w:r>
      <w:r w:rsidRPr="003F0DA5" w:rsidR="00892569">
        <w:rPr>
          <w:rFonts w:ascii="Arial" w:hAnsi="Arial" w:cs="Arial"/>
          <w:color w:val="000000" w:themeColor="text1"/>
        </w:rPr>
        <w:t>carried by Aqua and Terra satellites</w:t>
      </w:r>
      <w:r w:rsidRPr="003F0DA5" w:rsidR="006E2455">
        <w:rPr>
          <w:rFonts w:ascii="Arial" w:hAnsi="Arial" w:cs="Arial"/>
          <w:color w:val="000000" w:themeColor="text1"/>
        </w:rPr>
        <w:t xml:space="preserve"> </w:t>
      </w:r>
      <w:sdt>
        <w:sdtPr>
          <w:rPr>
            <w:rFonts w:ascii="Arial" w:hAnsi="Arial" w:cs="Arial"/>
            <w:color w:val="000000" w:themeColor="text1"/>
          </w:rPr>
          <w:id w:val="-1905989469"/>
          <w:citation/>
        </w:sdtPr>
        <w:sdtEndPr>
          <w:rPr>
            <w:color w:val="2F5496" w:themeColor="accent1" w:themeShade="BF"/>
          </w:rPr>
        </w:sdtEndPr>
        <w:sdtContent>
          <w:r w:rsidRPr="003F0DA5" w:rsidR="00C62EA1">
            <w:rPr>
              <w:rFonts w:ascii="Arial" w:hAnsi="Arial" w:cs="Arial"/>
              <w:color w:val="2F5496" w:themeColor="accent1" w:themeShade="BF"/>
            </w:rPr>
            <w:fldChar w:fldCharType="begin"/>
          </w:r>
          <w:r w:rsidRPr="003F0DA5" w:rsidR="00C62EA1">
            <w:rPr>
              <w:rFonts w:ascii="Arial" w:hAnsi="Arial" w:cs="Arial"/>
              <w:color w:val="2F5496" w:themeColor="accent1" w:themeShade="BF"/>
            </w:rPr>
            <w:instrText xml:space="preserve"> CITATION NAS25 \l 2070 </w:instrText>
          </w:r>
          <w:r w:rsidRPr="003F0DA5" w:rsidR="00C62EA1">
            <w:rPr>
              <w:rFonts w:ascii="Arial" w:hAnsi="Arial" w:cs="Arial"/>
              <w:color w:val="2F5496" w:themeColor="accent1" w:themeShade="BF"/>
            </w:rPr>
            <w:fldChar w:fldCharType="separate"/>
          </w:r>
          <w:r w:rsidRPr="003F0DA5" w:rsidR="00C62EA1">
            <w:rPr>
              <w:rFonts w:ascii="Arial" w:hAnsi="Arial" w:cs="Arial"/>
              <w:noProof/>
              <w:color w:val="2F5496" w:themeColor="accent1" w:themeShade="BF"/>
            </w:rPr>
            <w:t>(NASA, 2025)</w:t>
          </w:r>
          <w:r w:rsidRPr="003F0DA5" w:rsidR="00C62EA1">
            <w:rPr>
              <w:rFonts w:ascii="Arial" w:hAnsi="Arial" w:cs="Arial"/>
              <w:color w:val="2F5496" w:themeColor="accent1" w:themeShade="BF"/>
            </w:rPr>
            <w:fldChar w:fldCharType="end"/>
          </w:r>
        </w:sdtContent>
      </w:sdt>
      <w:r w:rsidRPr="003F0DA5" w:rsidR="00711A4F">
        <w:rPr>
          <w:rFonts w:ascii="Arial" w:hAnsi="Arial" w:cs="Arial"/>
          <w:color w:val="000000" w:themeColor="text1"/>
        </w:rPr>
        <w:t>.</w:t>
      </w:r>
      <w:commentRangeEnd w:id="343"/>
      <w:r w:rsidR="008A3924">
        <w:rPr>
          <w:rStyle w:val="CommentReference"/>
          <w:rFonts w:ascii="Arial" w:hAnsi="Arial" w:cs="Arial"/>
          <w:color w:val="000000" w:themeColor="text1"/>
          <w:sz w:val="22"/>
          <w:szCs w:val="22"/>
        </w:rPr>
        <w:commentReference w:id="343"/>
      </w:r>
    </w:p>
    <w:p w:rsidRPr="008B5D1D" w:rsidR="00D2635A" w:rsidP="00242C61" w:rsidRDefault="002673CB" w14:paraId="7769E205" w14:textId="7FB6876A">
      <w:pPr>
        <w:pStyle w:val="Heading3"/>
        <w:ind w:firstLine="708"/>
        <w:jc w:val="both"/>
        <w:rPr>
          <w:rFonts w:ascii="Arial" w:hAnsi="Arial" w:cs="Arial"/>
          <w:color w:val="000000" w:themeColor="text1"/>
          <w:sz w:val="24"/>
          <w:szCs w:val="24"/>
          <w:u w:val="single"/>
        </w:rPr>
        <w:pPrChange w:author="Ana Cristina Machado Russo" w:date="2025-12-29T09:43:00Z" w16du:dateUtc="2025-12-29T09:43:00Z" w:id="349">
          <w:pPr>
            <w:pStyle w:val="Heading3"/>
            <w:ind w:firstLine="708"/>
          </w:pPr>
        </w:pPrChange>
      </w:pPr>
      <w:bookmarkStart w:name="_Toc216955737" w:id="350"/>
      <w:r>
        <w:rPr>
          <w:rFonts w:ascii="Arial" w:hAnsi="Arial" w:cs="Arial"/>
          <w:color w:val="000000" w:themeColor="text1"/>
          <w:sz w:val="24"/>
          <w:szCs w:val="24"/>
          <w:u w:val="single"/>
        </w:rPr>
        <w:t>3.2.1.</w:t>
      </w:r>
      <w:commentRangeStart w:id="351"/>
      <w:r w:rsidRPr="008B5D1D" w:rsidR="00D2635A">
        <w:rPr>
          <w:rFonts w:ascii="Arial" w:hAnsi="Arial" w:cs="Arial"/>
          <w:color w:val="000000" w:themeColor="text1"/>
          <w:sz w:val="24"/>
          <w:szCs w:val="24"/>
          <w:u w:val="single"/>
        </w:rPr>
        <w:t>Download</w:t>
      </w:r>
      <w:bookmarkEnd w:id="350"/>
      <w:commentRangeEnd w:id="351"/>
      <w:r w:rsidRPr="008B5D1D" w:rsidR="00242C61">
        <w:rPr>
          <w:rStyle w:val="CommentReference"/>
          <w:rFonts w:ascii="Arial" w:hAnsi="Arial" w:cs="Arial"/>
          <w:color w:val="000000" w:themeColor="text1"/>
          <w:sz w:val="24"/>
          <w:szCs w:val="24"/>
          <w:u w:val="single"/>
        </w:rPr>
        <w:commentReference w:id="351"/>
      </w:r>
    </w:p>
    <w:p w:rsidR="00D2635A" w:rsidP="00242C61" w:rsidRDefault="00D2635A" w14:paraId="3410C8D2" w14:textId="04BB7588">
      <w:pPr>
        <w:spacing w:line="360" w:lineRule="auto"/>
        <w:jc w:val="both"/>
        <w:rPr>
          <w:rFonts w:ascii="Arial" w:hAnsi="Arial" w:cs="Arial"/>
        </w:rPr>
        <w:pPrChange w:author="Ana Cristina Machado Russo" w:date="2025-12-29T09:43:00Z" w16du:dateUtc="2025-12-29T09:43:00Z" w:id="352">
          <w:pPr>
            <w:spacing w:line="360" w:lineRule="auto"/>
          </w:pPr>
        </w:pPrChange>
      </w:pPr>
      <w:r w:rsidRPr="008B5D1D">
        <w:rPr>
          <w:rFonts w:ascii="Arial" w:hAnsi="Arial" w:cs="Arial"/>
        </w:rPr>
        <w:t>The process to download data from the two Copernicus data</w:t>
      </w:r>
      <w:r>
        <w:rPr>
          <w:rFonts w:ascii="Arial" w:hAnsi="Arial" w:cs="Arial"/>
        </w:rPr>
        <w:t>bases</w:t>
      </w:r>
      <w:r w:rsidRPr="008B5D1D">
        <w:rPr>
          <w:rFonts w:ascii="Arial" w:hAnsi="Arial" w:cs="Arial"/>
        </w:rPr>
        <w:t xml:space="preserve">, </w:t>
      </w:r>
      <w:r>
        <w:rPr>
          <w:rFonts w:ascii="Arial" w:hAnsi="Arial" w:cs="Arial"/>
        </w:rPr>
        <w:t>ERA5</w:t>
      </w:r>
      <w:r w:rsidRPr="008B5D1D">
        <w:rPr>
          <w:rFonts w:ascii="Arial" w:hAnsi="Arial" w:cs="Arial"/>
        </w:rPr>
        <w:t xml:space="preserve"> and </w:t>
      </w:r>
      <w:r>
        <w:rPr>
          <w:rFonts w:ascii="Arial" w:hAnsi="Arial" w:cs="Arial"/>
        </w:rPr>
        <w:t>CAMS-EAC4</w:t>
      </w:r>
      <w:r w:rsidRPr="008B5D1D">
        <w:rPr>
          <w:rFonts w:ascii="Arial" w:hAnsi="Arial" w:cs="Arial"/>
        </w:rPr>
        <w:t xml:space="preserve">, was facilitated by </w:t>
      </w:r>
      <w:r w:rsidR="00E42994">
        <w:rPr>
          <w:rFonts w:ascii="Arial" w:hAnsi="Arial" w:cs="Arial"/>
        </w:rPr>
        <w:t>each</w:t>
      </w:r>
      <w:r w:rsidRPr="008B5D1D">
        <w:rPr>
          <w:rFonts w:ascii="Arial" w:hAnsi="Arial" w:cs="Arial"/>
        </w:rPr>
        <w:t xml:space="preserve"> source providing an Application Programming Interface (API). </w:t>
      </w:r>
      <w:r>
        <w:rPr>
          <w:rFonts w:ascii="Arial" w:hAnsi="Arial" w:cs="Arial"/>
        </w:rPr>
        <w:t>In each website’s database is possible to select different aspects that it’s needed in the downloadable dataset, such as variables</w:t>
      </w:r>
      <w:r w:rsidR="00BB765E">
        <w:rPr>
          <w:rFonts w:ascii="Arial" w:hAnsi="Arial" w:cs="Arial"/>
        </w:rPr>
        <w:t xml:space="preserve"> to use</w:t>
      </w:r>
      <w:r>
        <w:rPr>
          <w:rFonts w:ascii="Arial" w:hAnsi="Arial" w:cs="Arial"/>
        </w:rPr>
        <w:t xml:space="preserve">, date range, time of observation, geographical area, and data and download format. In the case of CAMS database, it was also possible to determine </w:t>
      </w:r>
      <w:commentRangeStart w:id="353"/>
      <w:commentRangeStart w:id="354"/>
      <w:r>
        <w:rPr>
          <w:rFonts w:ascii="Arial" w:hAnsi="Arial" w:cs="Arial"/>
        </w:rPr>
        <w:t>pressure and model levels.</w:t>
      </w:r>
      <w:commentRangeEnd w:id="353"/>
      <w:r w:rsidR="00242C61">
        <w:rPr>
          <w:rStyle w:val="CommentReference"/>
          <w:rFonts w:ascii="Arial" w:hAnsi="Arial" w:cs="Arial"/>
          <w:sz w:val="22"/>
          <w:szCs w:val="22"/>
        </w:rPr>
        <w:commentReference w:id="353"/>
      </w:r>
      <w:commentRangeEnd w:id="354"/>
      <w:r w:rsidR="008A3924">
        <w:rPr>
          <w:rStyle w:val="CommentReference"/>
          <w:rFonts w:ascii="Arial" w:hAnsi="Arial" w:cs="Arial"/>
          <w:sz w:val="22"/>
          <w:szCs w:val="22"/>
        </w:rPr>
        <w:commentReference w:id="354"/>
      </w:r>
      <w:r w:rsidR="008B3B2C">
        <w:rPr>
          <w:rFonts w:ascii="Arial" w:hAnsi="Arial" w:cs="Arial"/>
        </w:rPr>
        <w:t xml:space="preserve"> </w:t>
      </w:r>
      <w:r w:rsidR="000144BF">
        <w:rPr>
          <w:rFonts w:ascii="Arial" w:hAnsi="Arial" w:cs="Arial"/>
        </w:rPr>
        <w:t xml:space="preserve">The process of obtaining data could be done using </w:t>
      </w:r>
      <w:r w:rsidR="00C85117">
        <w:rPr>
          <w:rFonts w:ascii="Arial" w:hAnsi="Arial" w:cs="Arial"/>
        </w:rPr>
        <w:t xml:space="preserve">the website directly of having the provided script </w:t>
      </w:r>
      <w:r w:rsidR="00332502">
        <w:rPr>
          <w:rFonts w:ascii="Arial" w:hAnsi="Arial" w:cs="Arial"/>
        </w:rPr>
        <w:t xml:space="preserve">run </w:t>
      </w:r>
      <w:r w:rsidR="00E06BFD">
        <w:rPr>
          <w:rFonts w:ascii="Arial" w:hAnsi="Arial" w:cs="Arial"/>
        </w:rPr>
        <w:t>locally</w:t>
      </w:r>
      <w:r w:rsidR="000144BF">
        <w:rPr>
          <w:rFonts w:ascii="Arial" w:hAnsi="Arial" w:cs="Arial"/>
        </w:rPr>
        <w:t xml:space="preserve">. </w:t>
      </w:r>
      <w:del w:author="Ana Cristina Machado Russo" w:date="2025-12-29T10:38:00Z" w16du:dateUtc="2025-12-29T10:38:00Z" w:id="355">
        <w:r w:rsidDel="008A3924" w:rsidR="00A61EBA">
          <w:rPr>
            <w:rFonts w:ascii="Arial" w:hAnsi="Arial" w:cs="Arial"/>
          </w:rPr>
          <w:delText xml:space="preserve">An </w:delText>
        </w:r>
      </w:del>
      <w:ins w:author="Ana Cristina Machado Russo" w:date="2025-12-29T10:38:00Z" w16du:dateUtc="2025-12-29T10:38:00Z" w:id="356">
        <w:r w:rsidR="008A3924">
          <w:rPr>
            <w:rFonts w:ascii="Arial" w:hAnsi="Arial" w:cs="Arial"/>
          </w:rPr>
          <w:t>The</w:t>
        </w:r>
        <w:r w:rsidR="008A3924">
          <w:rPr>
            <w:rFonts w:ascii="Arial" w:hAnsi="Arial" w:cs="Arial"/>
          </w:rPr>
          <w:t xml:space="preserve"> </w:t>
        </w:r>
      </w:ins>
      <w:r w:rsidR="00A61EBA">
        <w:rPr>
          <w:rFonts w:ascii="Arial" w:hAnsi="Arial" w:cs="Arial"/>
        </w:rPr>
        <w:t>API</w:t>
      </w:r>
      <w:r w:rsidR="006214B7">
        <w:rPr>
          <w:rFonts w:ascii="Arial" w:hAnsi="Arial" w:cs="Arial"/>
        </w:rPr>
        <w:t xml:space="preserve"> essentially </w:t>
      </w:r>
      <w:r w:rsidR="00375BE5">
        <w:rPr>
          <w:rFonts w:ascii="Arial" w:hAnsi="Arial" w:cs="Arial"/>
        </w:rPr>
        <w:t>works as a set o</w:t>
      </w:r>
      <w:r w:rsidR="00596DEA">
        <w:rPr>
          <w:rFonts w:ascii="Arial" w:hAnsi="Arial" w:cs="Arial"/>
        </w:rPr>
        <w:t>f</w:t>
      </w:r>
      <w:r w:rsidR="00375BE5">
        <w:rPr>
          <w:rFonts w:ascii="Arial" w:hAnsi="Arial" w:cs="Arial"/>
        </w:rPr>
        <w:t xml:space="preserve"> rules</w:t>
      </w:r>
      <w:r w:rsidR="00187CF9">
        <w:rPr>
          <w:rFonts w:ascii="Arial" w:hAnsi="Arial" w:cs="Arial"/>
        </w:rPr>
        <w:t xml:space="preserve"> that specif</w:t>
      </w:r>
      <w:ins w:author="Ana Cristina Machado Russo" w:date="2025-12-29T10:38:00Z" w16du:dateUtc="2025-12-29T10:38:00Z" w:id="357">
        <w:r w:rsidR="008A3924">
          <w:rPr>
            <w:rFonts w:ascii="Arial" w:hAnsi="Arial" w:cs="Arial"/>
          </w:rPr>
          <w:t>y</w:t>
        </w:r>
      </w:ins>
      <w:del w:author="Ana Cristina Machado Russo" w:date="2025-12-29T10:38:00Z" w16du:dateUtc="2025-12-29T10:38:00Z" w:id="358">
        <w:r w:rsidDel="008A3924" w:rsidR="00187CF9">
          <w:rPr>
            <w:rFonts w:ascii="Arial" w:hAnsi="Arial" w:cs="Arial"/>
          </w:rPr>
          <w:delText>ies</w:delText>
        </w:r>
      </w:del>
      <w:r w:rsidR="00187CF9">
        <w:rPr>
          <w:rFonts w:ascii="Arial" w:hAnsi="Arial" w:cs="Arial"/>
        </w:rPr>
        <w:t xml:space="preserve"> how one can request </w:t>
      </w:r>
      <w:r w:rsidR="00596DEA">
        <w:rPr>
          <w:rFonts w:ascii="Arial" w:hAnsi="Arial" w:cs="Arial"/>
        </w:rPr>
        <w:t xml:space="preserve">data from </w:t>
      </w:r>
      <w:r w:rsidR="00856629">
        <w:rPr>
          <w:rFonts w:ascii="Arial" w:hAnsi="Arial" w:cs="Arial"/>
        </w:rPr>
        <w:t>a database</w:t>
      </w:r>
      <w:r w:rsidR="007B1105">
        <w:rPr>
          <w:rFonts w:ascii="Arial" w:hAnsi="Arial" w:cs="Arial"/>
        </w:rPr>
        <w:t xml:space="preserve">, </w:t>
      </w:r>
      <w:r w:rsidR="002C5E29">
        <w:rPr>
          <w:rFonts w:ascii="Arial" w:hAnsi="Arial" w:cs="Arial"/>
        </w:rPr>
        <w:t>establi</w:t>
      </w:r>
      <w:r w:rsidR="00FD1101">
        <w:rPr>
          <w:rFonts w:ascii="Arial" w:hAnsi="Arial" w:cs="Arial"/>
        </w:rPr>
        <w:t>shing a relation between a client and a server. I</w:t>
      </w:r>
      <w:r w:rsidR="007B1105">
        <w:rPr>
          <w:rFonts w:ascii="Arial" w:hAnsi="Arial" w:cs="Arial"/>
        </w:rPr>
        <w:t xml:space="preserve">n </w:t>
      </w:r>
      <w:r w:rsidR="00BA0EDB">
        <w:rPr>
          <w:rFonts w:ascii="Arial" w:hAnsi="Arial" w:cs="Arial"/>
        </w:rPr>
        <w:t xml:space="preserve">a </w:t>
      </w:r>
      <w:r w:rsidR="007B1105">
        <w:rPr>
          <w:rFonts w:ascii="Arial" w:hAnsi="Arial" w:cs="Arial"/>
        </w:rPr>
        <w:t xml:space="preserve">more </w:t>
      </w:r>
      <w:r w:rsidR="00682EAA">
        <w:rPr>
          <w:rFonts w:ascii="Arial" w:hAnsi="Arial" w:cs="Arial"/>
        </w:rPr>
        <w:t>common way can be used in “log in”</w:t>
      </w:r>
      <w:r w:rsidR="00A9327E">
        <w:rPr>
          <w:rFonts w:ascii="Arial" w:hAnsi="Arial" w:cs="Arial"/>
        </w:rPr>
        <w:t>, navigation apps</w:t>
      </w:r>
      <w:r w:rsidR="00682EAA">
        <w:rPr>
          <w:rFonts w:ascii="Arial" w:hAnsi="Arial" w:cs="Arial"/>
        </w:rPr>
        <w:t xml:space="preserve"> or </w:t>
      </w:r>
      <w:r w:rsidR="00F95380">
        <w:rPr>
          <w:rFonts w:ascii="Arial" w:hAnsi="Arial" w:cs="Arial"/>
        </w:rPr>
        <w:t>processing a card payment</w:t>
      </w:r>
      <w:r w:rsidR="00F6083C">
        <w:rPr>
          <w:rFonts w:ascii="Arial" w:hAnsi="Arial" w:cs="Arial"/>
        </w:rPr>
        <w:t xml:space="preserve">, </w:t>
      </w:r>
      <w:r w:rsidR="001E4E40">
        <w:rPr>
          <w:rFonts w:ascii="Arial" w:hAnsi="Arial" w:cs="Arial"/>
        </w:rPr>
        <w:t>u</w:t>
      </w:r>
      <w:r w:rsidR="00C135BC">
        <w:rPr>
          <w:rFonts w:ascii="Arial" w:hAnsi="Arial" w:cs="Arial"/>
        </w:rPr>
        <w:t>ses of the daily basis</w:t>
      </w:r>
      <w:r w:rsidR="00F00768">
        <w:rPr>
          <w:rFonts w:ascii="Arial" w:hAnsi="Arial" w:cs="Arial"/>
        </w:rPr>
        <w:t xml:space="preserve"> </w:t>
      </w:r>
      <w:sdt>
        <w:sdtPr>
          <w:rPr>
            <w:rFonts w:ascii="Arial" w:hAnsi="Arial" w:cs="Arial"/>
          </w:rPr>
          <w:id w:val="722789895"/>
          <w:citation/>
        </w:sdtPr>
        <w:sdtEndPr>
          <w:rPr>
            <w:color w:val="2F5496" w:themeColor="accent1" w:themeShade="BF"/>
          </w:rPr>
        </w:sdtEndPr>
        <w:sdtContent>
          <w:r w:rsidRPr="005A3804" w:rsidR="005A3804">
            <w:rPr>
              <w:rFonts w:ascii="Arial" w:hAnsi="Arial" w:cs="Arial"/>
              <w:color w:val="2F5496" w:themeColor="accent1" w:themeShade="BF"/>
            </w:rPr>
            <w:fldChar w:fldCharType="begin"/>
          </w:r>
          <w:r w:rsidRPr="005A3804" w:rsidR="005A3804">
            <w:rPr>
              <w:rFonts w:ascii="Arial" w:hAnsi="Arial" w:cs="Arial"/>
              <w:color w:val="2F5496" w:themeColor="accent1" w:themeShade="BF"/>
            </w:rPr>
            <w:instrText xml:space="preserve"> CITATION IBM25 \l 2070 </w:instrText>
          </w:r>
          <w:r w:rsidRPr="005A3804" w:rsidR="005A3804">
            <w:rPr>
              <w:rFonts w:ascii="Arial" w:hAnsi="Arial" w:cs="Arial"/>
              <w:color w:val="2F5496" w:themeColor="accent1" w:themeShade="BF"/>
            </w:rPr>
            <w:fldChar w:fldCharType="separate"/>
          </w:r>
          <w:r w:rsidRPr="005A3804" w:rsidR="005A3804">
            <w:rPr>
              <w:rFonts w:ascii="Arial" w:hAnsi="Arial" w:cs="Arial"/>
              <w:noProof/>
              <w:color w:val="2F5496" w:themeColor="accent1" w:themeShade="BF"/>
            </w:rPr>
            <w:t>(IBM, 2025)</w:t>
          </w:r>
          <w:r w:rsidRPr="005A3804" w:rsidR="005A3804">
            <w:rPr>
              <w:rFonts w:ascii="Arial" w:hAnsi="Arial" w:cs="Arial"/>
              <w:color w:val="2F5496" w:themeColor="accent1" w:themeShade="BF"/>
            </w:rPr>
            <w:fldChar w:fldCharType="end"/>
          </w:r>
        </w:sdtContent>
      </w:sdt>
      <w:r w:rsidR="00F00768">
        <w:rPr>
          <w:rFonts w:ascii="Arial" w:hAnsi="Arial" w:cs="Arial"/>
        </w:rPr>
        <w:t>.</w:t>
      </w:r>
    </w:p>
    <w:p w:rsidR="00D2635A" w:rsidP="00242C61" w:rsidRDefault="00D2635A" w14:paraId="0B325568" w14:textId="390E6ED0">
      <w:pPr>
        <w:spacing w:line="360" w:lineRule="auto"/>
        <w:jc w:val="both"/>
        <w:rPr>
          <w:rFonts w:ascii="Arial" w:hAnsi="Arial" w:cs="Arial"/>
        </w:rPr>
        <w:pPrChange w:author="Ana Cristina Machado Russo" w:date="2025-12-29T09:43:00Z" w16du:dateUtc="2025-12-29T09:43:00Z" w:id="359">
          <w:pPr>
            <w:spacing w:line="360" w:lineRule="auto"/>
          </w:pPr>
        </w:pPrChange>
      </w:pPr>
      <w:r>
        <w:rPr>
          <w:rFonts w:ascii="Arial" w:hAnsi="Arial" w:cs="Arial"/>
        </w:rPr>
        <w:t xml:space="preserve">Because these two databases have different time ranges, from the ERA5 database it was downloaded the years 1979 to 2024 for every </w:t>
      </w:r>
      <w:commentRangeStart w:id="360"/>
      <w:r>
        <w:rPr>
          <w:rFonts w:ascii="Arial" w:hAnsi="Arial" w:cs="Arial"/>
        </w:rPr>
        <w:t xml:space="preserve">month, day </w:t>
      </w:r>
      <w:commentRangeEnd w:id="360"/>
      <w:r w:rsidR="008A3924">
        <w:rPr>
          <w:rStyle w:val="CommentReference"/>
          <w:rFonts w:ascii="Arial" w:hAnsi="Arial" w:cs="Arial"/>
          <w:sz w:val="22"/>
          <w:szCs w:val="22"/>
        </w:rPr>
        <w:commentReference w:id="360"/>
      </w:r>
      <w:r>
        <w:rPr>
          <w:rFonts w:ascii="Arial" w:hAnsi="Arial" w:cs="Arial"/>
        </w:rPr>
        <w:t xml:space="preserve">and time available, for all the </w:t>
      </w:r>
      <w:commentRangeStart w:id="361"/>
      <w:commentRangeStart w:id="362"/>
      <w:r>
        <w:rPr>
          <w:rFonts w:ascii="Arial" w:hAnsi="Arial" w:cs="Arial"/>
        </w:rPr>
        <w:t xml:space="preserve">variables </w:t>
      </w:r>
      <w:r w:rsidR="00076EDC">
        <w:rPr>
          <w:rFonts w:ascii="Arial" w:hAnsi="Arial" w:cs="Arial"/>
        </w:rPr>
        <w:t>needed</w:t>
      </w:r>
      <w:r>
        <w:rPr>
          <w:rFonts w:ascii="Arial" w:hAnsi="Arial" w:cs="Arial"/>
        </w:rPr>
        <w:t xml:space="preserve"> </w:t>
      </w:r>
      <w:commentRangeEnd w:id="361"/>
      <w:r w:rsidR="00242C61">
        <w:rPr>
          <w:rStyle w:val="CommentReference"/>
          <w:rFonts w:ascii="Arial" w:hAnsi="Arial" w:cs="Arial"/>
          <w:sz w:val="22"/>
          <w:szCs w:val="22"/>
        </w:rPr>
        <w:commentReference w:id="361"/>
      </w:r>
      <w:commentRangeEnd w:id="362"/>
      <w:r w:rsidR="008A3924">
        <w:rPr>
          <w:rStyle w:val="CommentReference"/>
          <w:rFonts w:ascii="Arial" w:hAnsi="Arial" w:cs="Arial"/>
          <w:sz w:val="22"/>
          <w:szCs w:val="22"/>
        </w:rPr>
        <w:commentReference w:id="362"/>
      </w:r>
      <w:r>
        <w:rPr>
          <w:rFonts w:ascii="Arial" w:hAnsi="Arial" w:cs="Arial"/>
        </w:rPr>
        <w:t>and</w:t>
      </w:r>
      <w:r w:rsidR="00B02284">
        <w:rPr>
          <w:rFonts w:ascii="Arial" w:hAnsi="Arial" w:cs="Arial"/>
        </w:rPr>
        <w:t xml:space="preserve"> </w:t>
      </w:r>
      <w:ins w:author="Ana Cristina Machado Russo" w:date="2025-12-29T10:39:00Z" w16du:dateUtc="2025-12-29T10:39:00Z" w:id="363">
        <w:r w:rsidR="008A3924">
          <w:rPr>
            <w:rFonts w:ascii="Arial" w:hAnsi="Arial" w:cs="Arial"/>
          </w:rPr>
          <w:t xml:space="preserve">the </w:t>
        </w:r>
      </w:ins>
      <w:r w:rsidR="00B02284">
        <w:rPr>
          <w:rFonts w:ascii="Arial" w:hAnsi="Arial" w:cs="Arial"/>
        </w:rPr>
        <w:t>generic</w:t>
      </w:r>
      <w:r>
        <w:rPr>
          <w:rFonts w:ascii="Arial" w:hAnsi="Arial" w:cs="Arial"/>
        </w:rPr>
        <w:t xml:space="preserve"> </w:t>
      </w:r>
      <w:ins w:author="Ana Cristina Machado Russo" w:date="2025-12-29T10:39:00Z" w16du:dateUtc="2025-12-29T10:39:00Z" w:id="364">
        <w:r w:rsidR="008A3924">
          <w:rPr>
            <w:rFonts w:ascii="Arial" w:hAnsi="Arial" w:cs="Arial"/>
          </w:rPr>
          <w:t xml:space="preserve">study </w:t>
        </w:r>
      </w:ins>
      <w:r>
        <w:rPr>
          <w:rFonts w:ascii="Arial" w:hAnsi="Arial" w:cs="Arial"/>
        </w:rPr>
        <w:t>area</w:t>
      </w:r>
      <w:del w:author="Ana Cristina Machado Russo" w:date="2025-12-29T10:39:00Z" w16du:dateUtc="2025-12-29T10:39:00Z" w:id="365">
        <w:r w:rsidDel="008A3924">
          <w:rPr>
            <w:rFonts w:ascii="Arial" w:hAnsi="Arial" w:cs="Arial"/>
          </w:rPr>
          <w:delText xml:space="preserve"> of study</w:delText>
        </w:r>
      </w:del>
      <w:r>
        <w:rPr>
          <w:rFonts w:ascii="Arial" w:hAnsi="Arial" w:cs="Arial"/>
        </w:rPr>
        <w:t>. The data retrieved from CAMS-EAC4 was done in two separate API’s, where it is determined by single</w:t>
      </w:r>
      <w:r w:rsidR="00742C0A">
        <w:rPr>
          <w:rFonts w:ascii="Arial" w:hAnsi="Arial" w:cs="Arial"/>
        </w:rPr>
        <w:t>-</w:t>
      </w:r>
      <w:r>
        <w:rPr>
          <w:rFonts w:ascii="Arial" w:hAnsi="Arial" w:cs="Arial"/>
        </w:rPr>
        <w:t>level and multi-level. In the latter it was opted to download with a pressure level of 1000</w:t>
      </w:r>
      <w:r w:rsidR="00444704">
        <w:rPr>
          <w:rFonts w:ascii="Arial" w:hAnsi="Arial" w:cs="Arial"/>
        </w:rPr>
        <w:t xml:space="preserve"> </w:t>
      </w:r>
      <w:r w:rsidR="00493449">
        <w:rPr>
          <w:rFonts w:ascii="Arial" w:hAnsi="Arial" w:cs="Arial"/>
        </w:rPr>
        <w:t>h</w:t>
      </w:r>
      <w:r w:rsidR="00444704">
        <w:rPr>
          <w:rFonts w:ascii="Arial" w:hAnsi="Arial" w:cs="Arial"/>
        </w:rPr>
        <w:t>Pa</w:t>
      </w:r>
      <w:r>
        <w:rPr>
          <w:rFonts w:ascii="Arial" w:hAnsi="Arial" w:cs="Arial"/>
        </w:rPr>
        <w:t>, to represent values from the surface. The downloaded years for this dataset was 2003-2024 and also for every time available.</w:t>
      </w:r>
      <w:r w:rsidR="00B50068">
        <w:rPr>
          <w:rFonts w:ascii="Arial" w:hAnsi="Arial" w:cs="Arial"/>
        </w:rPr>
        <w:t xml:space="preserve"> </w:t>
      </w:r>
      <w:r>
        <w:rPr>
          <w:rFonts w:ascii="Arial" w:hAnsi="Arial" w:cs="Arial"/>
        </w:rPr>
        <w:t>All data files were provided in a zip file that contained its respective Network Common Data Form (NetCDF) files. Using this kind of format allows to store large and multidimensional datasets</w:t>
      </w:r>
      <w:ins w:author="Ana Cristina Machado Russo" w:date="2025-12-29T10:39:00Z" w16du:dateUtc="2025-12-29T10:39:00Z" w:id="366">
        <w:r w:rsidR="008A3924">
          <w:rPr>
            <w:rFonts w:ascii="Arial" w:hAnsi="Arial" w:cs="Arial"/>
          </w:rPr>
          <w:t xml:space="preserve"> on a very easy-acces</w:t>
        </w:r>
      </w:ins>
      <w:ins w:author="Ana Cristina Machado Russo" w:date="2025-12-29T10:40:00Z" w16du:dateUtc="2025-12-29T10:40:00Z" w:id="367">
        <w:r w:rsidR="008A3924">
          <w:rPr>
            <w:rFonts w:ascii="Arial" w:hAnsi="Arial" w:cs="Arial"/>
          </w:rPr>
          <w:t>s way</w:t>
        </w:r>
      </w:ins>
      <w:r>
        <w:rPr>
          <w:rFonts w:ascii="Arial" w:hAnsi="Arial" w:cs="Arial"/>
        </w:rPr>
        <w:t>.</w:t>
      </w:r>
    </w:p>
    <w:p w:rsidR="004E60E8" w:rsidP="00242C61" w:rsidRDefault="004E60E8" w14:paraId="3859B7BB" w14:textId="7CCB3047">
      <w:pPr>
        <w:spacing w:line="360" w:lineRule="auto"/>
        <w:jc w:val="both"/>
        <w:rPr>
          <w:rFonts w:ascii="Arial" w:hAnsi="Arial" w:cs="Arial"/>
        </w:rPr>
        <w:pPrChange w:author="Ana Cristina Machado Russo" w:date="2025-12-29T09:43:00Z" w16du:dateUtc="2025-12-29T09:43:00Z" w:id="368">
          <w:pPr>
            <w:spacing w:line="360" w:lineRule="auto"/>
          </w:pPr>
        </w:pPrChange>
      </w:pPr>
      <w:r>
        <w:rPr>
          <w:rFonts w:ascii="Arial" w:hAnsi="Arial" w:cs="Arial"/>
        </w:rPr>
        <w:t xml:space="preserve">Data </w:t>
      </w:r>
      <w:ins w:author="Ana Cristina Machado Russo" w:date="2025-12-29T10:42:00Z" w16du:dateUtc="2025-12-29T10:42:00Z" w:id="369">
        <w:r w:rsidR="008A3924">
          <w:rPr>
            <w:rFonts w:ascii="Arial" w:hAnsi="Arial" w:cs="Arial"/>
          </w:rPr>
          <w:t>on</w:t>
        </w:r>
      </w:ins>
      <w:del w:author="Ana Cristina Machado Russo" w:date="2025-12-29T10:42:00Z" w16du:dateUtc="2025-12-29T10:42:00Z" w:id="370">
        <w:r w:rsidDel="008A3924">
          <w:rPr>
            <w:rFonts w:ascii="Arial" w:hAnsi="Arial" w:cs="Arial"/>
          </w:rPr>
          <w:delText>about</w:delText>
        </w:r>
      </w:del>
      <w:r>
        <w:rPr>
          <w:rFonts w:ascii="Arial" w:hAnsi="Arial" w:cs="Arial"/>
        </w:rPr>
        <w:t xml:space="preserve"> wildfires</w:t>
      </w:r>
      <w:r w:rsidR="00543098">
        <w:rPr>
          <w:rFonts w:ascii="Arial" w:hAnsi="Arial" w:cs="Arial"/>
        </w:rPr>
        <w:t xml:space="preserve"> was </w:t>
      </w:r>
      <w:ins w:author="Ana Cristina Machado Russo" w:date="2025-12-29T10:42:00Z" w16du:dateUtc="2025-12-29T10:42:00Z" w:id="371">
        <w:r w:rsidR="008A3924">
          <w:rPr>
            <w:rFonts w:ascii="Arial" w:hAnsi="Arial" w:cs="Arial"/>
          </w:rPr>
          <w:t xml:space="preserve">extracted </w:t>
        </w:r>
      </w:ins>
      <w:del w:author="Ana Cristina Machado Russo" w:date="2025-12-29T10:42:00Z" w16du:dateUtc="2025-12-29T10:42:00Z" w:id="372">
        <w:r w:rsidDel="008A3924" w:rsidR="00543098">
          <w:rPr>
            <w:rFonts w:ascii="Arial" w:hAnsi="Arial" w:cs="Arial"/>
          </w:rPr>
          <w:delText xml:space="preserve">provided by </w:delText>
        </w:r>
      </w:del>
      <w:ins w:author="Ana Cristina Machado Russo" w:date="2025-12-29T10:42:00Z" w16du:dateUtc="2025-12-29T10:42:00Z" w:id="373">
        <w:r w:rsidR="008A3924">
          <w:rPr>
            <w:rFonts w:ascii="Arial" w:hAnsi="Arial" w:cs="Arial"/>
          </w:rPr>
          <w:t xml:space="preserve">from </w:t>
        </w:r>
      </w:ins>
      <w:r w:rsidR="00543098">
        <w:rPr>
          <w:rFonts w:ascii="Arial" w:hAnsi="Arial" w:cs="Arial"/>
        </w:rPr>
        <w:t>FIRMS</w:t>
      </w:r>
      <w:ins w:author="Ana Cristina Machado Russo" w:date="2025-12-29T10:42:00Z" w16du:dateUtc="2025-12-29T10:42:00Z" w:id="374">
        <w:r w:rsidR="008A3924">
          <w:rPr>
            <w:rFonts w:ascii="Arial" w:hAnsi="Arial" w:cs="Arial"/>
          </w:rPr>
          <w:t>, by</w:t>
        </w:r>
      </w:ins>
      <w:del w:author="Ana Cristina Machado Russo" w:date="2025-12-29T10:42:00Z" w16du:dateUtc="2025-12-29T10:42:00Z" w:id="375">
        <w:r w:rsidDel="008A3924" w:rsidR="008910D8">
          <w:rPr>
            <w:rFonts w:ascii="Arial" w:hAnsi="Arial" w:cs="Arial"/>
          </w:rPr>
          <w:delText>’s</w:delText>
        </w:r>
        <w:r w:rsidDel="008A3924" w:rsidR="00543098">
          <w:rPr>
            <w:rFonts w:ascii="Arial" w:hAnsi="Arial" w:cs="Arial"/>
          </w:rPr>
          <w:delText xml:space="preserve"> </w:delText>
        </w:r>
        <w:r w:rsidDel="008A3924" w:rsidR="00C05969">
          <w:rPr>
            <w:rFonts w:ascii="Arial" w:hAnsi="Arial" w:cs="Arial"/>
          </w:rPr>
          <w:delText>way of</w:delText>
        </w:r>
      </w:del>
      <w:r w:rsidR="00C05969">
        <w:rPr>
          <w:rFonts w:ascii="Arial" w:hAnsi="Arial" w:cs="Arial"/>
        </w:rPr>
        <w:t xml:space="preserve"> downloading </w:t>
      </w:r>
      <w:del w:author="Ana Cristina Machado Russo" w:date="2025-12-29T10:42:00Z" w16du:dateUtc="2025-12-29T10:42:00Z" w:id="376">
        <w:r w:rsidDel="008A3924" w:rsidR="00C05969">
          <w:rPr>
            <w:rFonts w:ascii="Arial" w:hAnsi="Arial" w:cs="Arial"/>
          </w:rPr>
          <w:delText>its data</w:delText>
        </w:r>
        <w:r w:rsidDel="008A3924" w:rsidR="001C7A4D">
          <w:rPr>
            <w:rFonts w:ascii="Arial" w:hAnsi="Arial" w:cs="Arial"/>
          </w:rPr>
          <w:delText xml:space="preserve"> </w:delText>
        </w:r>
      </w:del>
      <w:r w:rsidR="001C7A4D">
        <w:rPr>
          <w:rFonts w:ascii="Arial" w:hAnsi="Arial" w:cs="Arial"/>
        </w:rPr>
        <w:t>th</w:t>
      </w:r>
      <w:ins w:author="Ana Cristina Machado Russo" w:date="2025-12-29T10:42:00Z" w16du:dateUtc="2025-12-29T10:42:00Z" w:id="377">
        <w:r w:rsidR="008A3924">
          <w:rPr>
            <w:rFonts w:ascii="Arial" w:hAnsi="Arial" w:cs="Arial"/>
          </w:rPr>
          <w:t>e</w:t>
        </w:r>
      </w:ins>
      <w:del w:author="Ana Cristina Machado Russo" w:date="2025-12-29T10:42:00Z" w16du:dateUtc="2025-12-29T10:42:00Z" w:id="378">
        <w:r w:rsidDel="008A3924" w:rsidR="001C7A4D">
          <w:rPr>
            <w:rFonts w:ascii="Arial" w:hAnsi="Arial" w:cs="Arial"/>
          </w:rPr>
          <w:delText>at</w:delText>
        </w:r>
      </w:del>
      <w:r w:rsidR="001C7A4D">
        <w:rPr>
          <w:rFonts w:ascii="Arial" w:hAnsi="Arial" w:cs="Arial"/>
        </w:rPr>
        <w:t xml:space="preserve"> required </w:t>
      </w:r>
      <w:ins w:author="Ana Cristina Machado Russo" w:date="2025-12-29T10:42:00Z" w16du:dateUtc="2025-12-29T10:42:00Z" w:id="379">
        <w:r w:rsidR="008A3924">
          <w:rPr>
            <w:rFonts w:ascii="Arial" w:hAnsi="Arial" w:cs="Arial"/>
          </w:rPr>
          <w:t xml:space="preserve">data </w:t>
        </w:r>
      </w:ins>
      <w:r w:rsidR="001B0CE5">
        <w:rPr>
          <w:rFonts w:ascii="Arial" w:hAnsi="Arial" w:cs="Arial"/>
        </w:rPr>
        <w:t>creating a</w:t>
      </w:r>
      <w:ins w:author="Ana Cristina Machado Russo" w:date="2025-12-29T10:42:00Z" w16du:dateUtc="2025-12-29T10:42:00Z" w:id="380">
        <w:r w:rsidR="008A3924">
          <w:rPr>
            <w:rFonts w:ascii="Arial" w:hAnsi="Arial" w:cs="Arial"/>
          </w:rPr>
          <w:t xml:space="preserve">n online </w:t>
        </w:r>
      </w:ins>
      <w:del w:author="Ana Cristina Machado Russo" w:date="2025-12-29T10:42:00Z" w16du:dateUtc="2025-12-29T10:42:00Z" w:id="381">
        <w:r w:rsidDel="008A3924" w:rsidR="001B0CE5">
          <w:rPr>
            <w:rFonts w:ascii="Arial" w:hAnsi="Arial" w:cs="Arial"/>
          </w:rPr>
          <w:delText xml:space="preserve"> </w:delText>
        </w:r>
      </w:del>
      <w:r w:rsidR="001B0CE5">
        <w:rPr>
          <w:rFonts w:ascii="Arial" w:hAnsi="Arial" w:cs="Arial"/>
        </w:rPr>
        <w:t>request</w:t>
      </w:r>
      <w:del w:author="Ana Cristina Machado Russo" w:date="2025-12-29T10:43:00Z" w16du:dateUtc="2025-12-29T10:43:00Z" w:id="382">
        <w:r w:rsidDel="008A3924" w:rsidR="001B0CE5">
          <w:rPr>
            <w:rFonts w:ascii="Arial" w:hAnsi="Arial" w:cs="Arial"/>
          </w:rPr>
          <w:delText xml:space="preserve"> with the </w:delText>
        </w:r>
        <w:r w:rsidDel="008A3924" w:rsidR="00BC3DDB">
          <w:rPr>
            <w:rFonts w:ascii="Arial" w:hAnsi="Arial" w:cs="Arial"/>
          </w:rPr>
          <w:delText>wanted data</w:delText>
        </w:r>
      </w:del>
      <w:r w:rsidR="00656CC4">
        <w:rPr>
          <w:rFonts w:ascii="Arial" w:hAnsi="Arial" w:cs="Arial"/>
        </w:rPr>
        <w:t xml:space="preserve">, very similar to </w:t>
      </w:r>
      <w:r w:rsidR="005E1DDA">
        <w:rPr>
          <w:rFonts w:ascii="Arial" w:hAnsi="Arial" w:cs="Arial"/>
        </w:rPr>
        <w:t xml:space="preserve">the </w:t>
      </w:r>
      <w:r w:rsidR="005E1DDA">
        <w:rPr>
          <w:rFonts w:ascii="Arial" w:hAnsi="Arial" w:cs="Arial"/>
        </w:rPr>
        <w:t>API</w:t>
      </w:r>
      <w:r w:rsidR="001C49DE">
        <w:rPr>
          <w:rFonts w:ascii="Arial" w:hAnsi="Arial" w:cs="Arial"/>
        </w:rPr>
        <w:t xml:space="preserve"> method</w:t>
      </w:r>
      <w:r w:rsidR="005E1DDA">
        <w:rPr>
          <w:rFonts w:ascii="Arial" w:hAnsi="Arial" w:cs="Arial"/>
        </w:rPr>
        <w:t xml:space="preserve"> mentioned</w:t>
      </w:r>
      <w:r w:rsidR="001C49DE">
        <w:rPr>
          <w:rFonts w:ascii="Arial" w:hAnsi="Arial" w:cs="Arial"/>
        </w:rPr>
        <w:t xml:space="preserve"> above</w:t>
      </w:r>
      <w:r w:rsidR="00BC3DDB">
        <w:rPr>
          <w:rFonts w:ascii="Arial" w:hAnsi="Arial" w:cs="Arial"/>
        </w:rPr>
        <w:t xml:space="preserve">. </w:t>
      </w:r>
      <w:r w:rsidR="008910D8">
        <w:rPr>
          <w:rFonts w:ascii="Arial" w:hAnsi="Arial" w:cs="Arial"/>
        </w:rPr>
        <w:t>It consisted in selecting a c</w:t>
      </w:r>
      <w:r w:rsidR="00C85B2E">
        <w:rPr>
          <w:rFonts w:ascii="Arial" w:hAnsi="Arial" w:cs="Arial"/>
        </w:rPr>
        <w:t xml:space="preserve">ustom region </w:t>
      </w:r>
      <w:r w:rsidR="008965D1">
        <w:rPr>
          <w:rFonts w:ascii="Arial" w:hAnsi="Arial" w:cs="Arial"/>
        </w:rPr>
        <w:t>with</w:t>
      </w:r>
      <w:r w:rsidR="00C85B2E">
        <w:rPr>
          <w:rFonts w:ascii="Arial" w:hAnsi="Arial" w:cs="Arial"/>
        </w:rPr>
        <w:t xml:space="preserve"> </w:t>
      </w:r>
      <w:r w:rsidR="003A1289">
        <w:rPr>
          <w:rFonts w:ascii="Arial" w:hAnsi="Arial" w:cs="Arial"/>
        </w:rPr>
        <w:t xml:space="preserve">the same </w:t>
      </w:r>
      <w:r w:rsidR="00667D2F">
        <w:rPr>
          <w:rFonts w:ascii="Arial" w:hAnsi="Arial" w:cs="Arial"/>
        </w:rPr>
        <w:t xml:space="preserve">coordinates used </w:t>
      </w:r>
      <w:r w:rsidR="003A1289">
        <w:rPr>
          <w:rFonts w:ascii="Arial" w:hAnsi="Arial" w:cs="Arial"/>
        </w:rPr>
        <w:t>to define the study area</w:t>
      </w:r>
      <w:r w:rsidR="00AF3723">
        <w:rPr>
          <w:rFonts w:ascii="Arial" w:hAnsi="Arial" w:cs="Arial"/>
        </w:rPr>
        <w:t>. T</w:t>
      </w:r>
      <w:r w:rsidR="003A1289">
        <w:rPr>
          <w:rFonts w:ascii="Arial" w:hAnsi="Arial" w:cs="Arial"/>
        </w:rPr>
        <w:t>he fire source was MODIS</w:t>
      </w:r>
      <w:r w:rsidR="000F7B59">
        <w:rPr>
          <w:rFonts w:ascii="Arial" w:hAnsi="Arial" w:cs="Arial"/>
        </w:rPr>
        <w:t xml:space="preserve"> (both Aqua and Terra </w:t>
      </w:r>
      <w:r w:rsidR="00AE5515">
        <w:rPr>
          <w:rFonts w:ascii="Arial" w:hAnsi="Arial" w:cs="Arial"/>
        </w:rPr>
        <w:t>space</w:t>
      </w:r>
      <w:r w:rsidR="00B500A9">
        <w:rPr>
          <w:rFonts w:ascii="Arial" w:hAnsi="Arial" w:cs="Arial"/>
        </w:rPr>
        <w:t>crafts)</w:t>
      </w:r>
      <w:r w:rsidR="00AF3723">
        <w:rPr>
          <w:rFonts w:ascii="Arial" w:hAnsi="Arial" w:cs="Arial"/>
        </w:rPr>
        <w:t xml:space="preserve"> f</w:t>
      </w:r>
      <w:r w:rsidR="008965D1">
        <w:rPr>
          <w:rFonts w:ascii="Arial" w:hAnsi="Arial" w:cs="Arial"/>
        </w:rPr>
        <w:t>or</w:t>
      </w:r>
      <w:r w:rsidR="00AF3723">
        <w:rPr>
          <w:rFonts w:ascii="Arial" w:hAnsi="Arial" w:cs="Arial"/>
        </w:rPr>
        <w:t xml:space="preserve"> the </w:t>
      </w:r>
      <w:r w:rsidR="005304C0">
        <w:rPr>
          <w:rFonts w:ascii="Arial" w:hAnsi="Arial" w:cs="Arial"/>
        </w:rPr>
        <w:t xml:space="preserve">first data available (November 2000) to </w:t>
      </w:r>
      <w:r w:rsidR="00B66D87">
        <w:rPr>
          <w:rFonts w:ascii="Arial" w:hAnsi="Arial" w:cs="Arial"/>
        </w:rPr>
        <w:t>end of 2024</w:t>
      </w:r>
      <w:r w:rsidR="00134C33">
        <w:rPr>
          <w:rFonts w:ascii="Arial" w:hAnsi="Arial" w:cs="Arial"/>
        </w:rPr>
        <w:t xml:space="preserve"> in a </w:t>
      </w:r>
      <w:ins w:author="Ana Cristina Machado Russo" w:date="2025-12-29T10:41:00Z" w16du:dateUtc="2025-12-29T10:41:00Z" w:id="383">
        <w:r w:rsidR="008A3924">
          <w:rPr>
            <w:rFonts w:ascii="Arial" w:hAnsi="Arial" w:cs="Arial"/>
          </w:rPr>
          <w:t>.</w:t>
        </w:r>
      </w:ins>
      <w:r w:rsidR="00134C33">
        <w:rPr>
          <w:rFonts w:ascii="Arial" w:hAnsi="Arial" w:cs="Arial"/>
        </w:rPr>
        <w:t xml:space="preserve">csv </w:t>
      </w:r>
      <w:r w:rsidR="00355931">
        <w:rPr>
          <w:rFonts w:ascii="Arial" w:hAnsi="Arial" w:cs="Arial"/>
        </w:rPr>
        <w:t xml:space="preserve">(comma separated values) </w:t>
      </w:r>
      <w:r w:rsidR="00134C33">
        <w:rPr>
          <w:rFonts w:ascii="Arial" w:hAnsi="Arial" w:cs="Arial"/>
        </w:rPr>
        <w:t>format. The request was approved and sent to</w:t>
      </w:r>
      <w:r w:rsidR="004708D1">
        <w:rPr>
          <w:rFonts w:ascii="Arial" w:hAnsi="Arial" w:cs="Arial"/>
        </w:rPr>
        <w:t xml:space="preserve"> via email.</w:t>
      </w:r>
    </w:p>
    <w:p w:rsidRPr="008B5D1D" w:rsidR="00063455" w:rsidP="00242C61" w:rsidRDefault="00063455" w14:paraId="097A6F2F" w14:textId="3C563276">
      <w:pPr>
        <w:spacing w:line="360" w:lineRule="auto"/>
        <w:jc w:val="both"/>
        <w:rPr>
          <w:rFonts w:ascii="Arial" w:hAnsi="Arial" w:cs="Arial"/>
        </w:rPr>
        <w:pPrChange w:author="Ana Cristina Machado Russo" w:date="2025-12-29T09:43:00Z" w16du:dateUtc="2025-12-29T09:43:00Z" w:id="384">
          <w:pPr>
            <w:spacing w:line="360" w:lineRule="auto"/>
          </w:pPr>
        </w:pPrChange>
      </w:pPr>
      <w:r>
        <w:rPr>
          <w:rFonts w:ascii="Arial" w:hAnsi="Arial" w:cs="Arial"/>
        </w:rPr>
        <w:t>I</w:t>
      </w:r>
      <w:r w:rsidR="00914878">
        <w:rPr>
          <w:rFonts w:ascii="Arial" w:hAnsi="Arial" w:cs="Arial"/>
        </w:rPr>
        <w:t xml:space="preserve">n </w:t>
      </w:r>
      <w:r w:rsidR="00DD7B66">
        <w:rPr>
          <w:rFonts w:ascii="Arial" w:hAnsi="Arial" w:cs="Arial"/>
        </w:rPr>
        <w:t>the following analysis to the data and t</w:t>
      </w:r>
      <w:r w:rsidR="00793FE0">
        <w:rPr>
          <w:rFonts w:ascii="Arial" w:hAnsi="Arial" w:cs="Arial"/>
        </w:rPr>
        <w:t xml:space="preserve">o be able to correlate every data downloaded, it was decided to use </w:t>
      </w:r>
      <w:r w:rsidR="00B00B3B">
        <w:rPr>
          <w:rFonts w:ascii="Arial" w:hAnsi="Arial" w:cs="Arial"/>
        </w:rPr>
        <w:t xml:space="preserve">only the period of time that </w:t>
      </w:r>
      <w:r w:rsidR="002B247D">
        <w:rPr>
          <w:rFonts w:ascii="Arial" w:hAnsi="Arial" w:cs="Arial"/>
        </w:rPr>
        <w:t xml:space="preserve">was identical </w:t>
      </w:r>
      <w:r w:rsidR="008003CF">
        <w:rPr>
          <w:rFonts w:ascii="Arial" w:hAnsi="Arial" w:cs="Arial"/>
        </w:rPr>
        <w:t>throughout the data (2003-2024).</w:t>
      </w:r>
    </w:p>
    <w:p w:rsidR="00C246D2" w:rsidP="00242C61" w:rsidRDefault="002673CB" w14:paraId="5CD6E093" w14:textId="2B2483CF">
      <w:pPr>
        <w:pStyle w:val="Heading2"/>
        <w:spacing w:after="160" w:line="360" w:lineRule="auto"/>
        <w:jc w:val="both"/>
        <w:rPr>
          <w:rFonts w:ascii="Arial" w:hAnsi="Arial" w:cs="Arial"/>
          <w:color w:val="000000" w:themeColor="text1"/>
          <w:sz w:val="24"/>
          <w:szCs w:val="24"/>
          <w:u w:val="single"/>
        </w:rPr>
        <w:pPrChange w:author="Ana Cristina Machado Russo" w:date="2025-12-29T09:43:00Z" w16du:dateUtc="2025-12-29T09:43:00Z" w:id="385">
          <w:pPr>
            <w:pStyle w:val="Heading2"/>
            <w:spacing w:after="160" w:line="360" w:lineRule="auto"/>
          </w:pPr>
        </w:pPrChange>
      </w:pPr>
      <w:bookmarkStart w:name="_Toc216955738" w:id="386"/>
      <w:r>
        <w:rPr>
          <w:rFonts w:ascii="Arial" w:hAnsi="Arial" w:cs="Arial"/>
          <w:color w:val="000000" w:themeColor="text1"/>
          <w:sz w:val="24"/>
          <w:szCs w:val="24"/>
          <w:u w:val="single"/>
        </w:rPr>
        <w:t>3.3.</w:t>
      </w:r>
      <w:r w:rsidRPr="008B5D1D" w:rsidR="00C246D2">
        <w:rPr>
          <w:rFonts w:ascii="Arial" w:hAnsi="Arial" w:cs="Arial"/>
          <w:color w:val="000000" w:themeColor="text1"/>
          <w:sz w:val="24"/>
          <w:szCs w:val="24"/>
          <w:u w:val="single"/>
        </w:rPr>
        <w:t>Variables</w:t>
      </w:r>
      <w:bookmarkEnd w:id="386"/>
    </w:p>
    <w:p w:rsidRPr="00FD00EE" w:rsidR="00177417" w:rsidP="00242C61" w:rsidRDefault="002673CB" w14:paraId="1E7100D4" w14:textId="5F0DA034">
      <w:pPr>
        <w:pStyle w:val="Heading3"/>
        <w:ind w:firstLine="709"/>
        <w:jc w:val="both"/>
        <w:rPr>
          <w:rFonts w:ascii="Arial" w:hAnsi="Arial" w:cs="Arial"/>
          <w:color w:val="auto"/>
          <w:sz w:val="24"/>
          <w:szCs w:val="24"/>
          <w:u w:val="single"/>
        </w:rPr>
        <w:pPrChange w:author="Ana Cristina Machado Russo" w:date="2025-12-29T09:43:00Z" w16du:dateUtc="2025-12-29T09:43:00Z" w:id="387">
          <w:pPr>
            <w:pStyle w:val="Heading3"/>
            <w:ind w:firstLine="709"/>
          </w:pPr>
        </w:pPrChange>
      </w:pPr>
      <w:bookmarkStart w:name="_Toc216955739" w:id="388"/>
      <w:r>
        <w:rPr>
          <w:rFonts w:ascii="Arial" w:hAnsi="Arial" w:cs="Arial"/>
          <w:color w:val="auto"/>
          <w:sz w:val="24"/>
          <w:szCs w:val="24"/>
          <w:u w:val="single"/>
        </w:rPr>
        <w:t>3.3.1.</w:t>
      </w:r>
      <w:r w:rsidR="00040142">
        <w:rPr>
          <w:rFonts w:ascii="Arial" w:hAnsi="Arial" w:cs="Arial"/>
          <w:color w:val="auto"/>
          <w:sz w:val="24"/>
          <w:szCs w:val="24"/>
          <w:u w:val="single"/>
        </w:rPr>
        <w:t>Meteorological</w:t>
      </w:r>
      <w:r w:rsidRPr="00FD00EE" w:rsidR="00040449">
        <w:rPr>
          <w:rFonts w:ascii="Arial" w:hAnsi="Arial" w:cs="Arial"/>
          <w:color w:val="auto"/>
          <w:sz w:val="24"/>
          <w:szCs w:val="24"/>
          <w:u w:val="single"/>
        </w:rPr>
        <w:t xml:space="preserve"> Data</w:t>
      </w:r>
      <w:bookmarkEnd w:id="388"/>
    </w:p>
    <w:p w:rsidRPr="008B5D1D" w:rsidR="00C246D2" w:rsidP="00242C61" w:rsidRDefault="00A07EFF" w14:paraId="30ABC815" w14:textId="438D6C29">
      <w:pPr>
        <w:spacing w:line="360" w:lineRule="auto"/>
        <w:jc w:val="both"/>
        <w:rPr>
          <w:rFonts w:ascii="Arial" w:hAnsi="Arial" w:cs="Arial"/>
        </w:rPr>
        <w:pPrChange w:author="Ana Cristina Machado Russo" w:date="2025-12-29T09:43:00Z" w16du:dateUtc="2025-12-29T09:43:00Z" w:id="389">
          <w:pPr>
            <w:spacing w:line="360" w:lineRule="auto"/>
          </w:pPr>
        </w:pPrChange>
      </w:pPr>
      <w:r w:rsidRPr="008B5D1D">
        <w:rPr>
          <w:rFonts w:ascii="Arial" w:hAnsi="Arial" w:cs="Arial"/>
        </w:rPr>
        <w:t>The</w:t>
      </w:r>
      <w:r w:rsidRPr="008B5D1D" w:rsidR="00C246D2">
        <w:rPr>
          <w:rFonts w:ascii="Arial" w:hAnsi="Arial" w:cs="Arial"/>
        </w:rPr>
        <w:t xml:space="preserve"> ERA5 dataset</w:t>
      </w:r>
      <w:r w:rsidRPr="008B5D1D">
        <w:rPr>
          <w:rFonts w:ascii="Arial" w:hAnsi="Arial" w:cs="Arial"/>
        </w:rPr>
        <w:t xml:space="preserve"> has a global coverage of gridded data</w:t>
      </w:r>
      <w:r w:rsidRPr="008B5D1D" w:rsidR="00E80763">
        <w:rPr>
          <w:rFonts w:ascii="Arial" w:hAnsi="Arial" w:cs="Arial"/>
        </w:rPr>
        <w:t xml:space="preserve"> with a horizontal resolution of 0.25ºx0.25º, it equivales to </w:t>
      </w:r>
      <w:r w:rsidR="00133952">
        <w:rPr>
          <w:rFonts w:ascii="Arial" w:hAnsi="Arial" w:cs="Arial"/>
        </w:rPr>
        <w:t xml:space="preserve">approximately </w:t>
      </w:r>
      <w:r w:rsidRPr="008B5D1D" w:rsidR="00266CF8">
        <w:rPr>
          <w:rFonts w:ascii="Arial" w:hAnsi="Arial" w:cs="Arial"/>
        </w:rPr>
        <w:t>2</w:t>
      </w:r>
      <w:r w:rsidR="003906F7">
        <w:rPr>
          <w:rFonts w:ascii="Arial" w:hAnsi="Arial" w:cs="Arial"/>
        </w:rPr>
        <w:t>8</w:t>
      </w:r>
      <w:r w:rsidRPr="008B5D1D" w:rsidR="00266CF8">
        <w:rPr>
          <w:rFonts w:ascii="Arial" w:hAnsi="Arial" w:cs="Arial"/>
        </w:rPr>
        <w:t xml:space="preserve"> km</w:t>
      </w:r>
      <w:r w:rsidRPr="008B5D1D" w:rsidR="00F04C39">
        <w:rPr>
          <w:rFonts w:ascii="Arial" w:hAnsi="Arial" w:cs="Arial"/>
        </w:rPr>
        <w:t xml:space="preserve">. </w:t>
      </w:r>
      <w:r w:rsidRPr="008B5D1D" w:rsidR="002E2EBE">
        <w:rPr>
          <w:rFonts w:ascii="Arial" w:hAnsi="Arial" w:cs="Arial"/>
        </w:rPr>
        <w:t xml:space="preserve">It </w:t>
      </w:r>
      <w:r w:rsidRPr="008B5D1D" w:rsidR="00BC1FF8">
        <w:rPr>
          <w:rFonts w:ascii="Arial" w:hAnsi="Arial" w:cs="Arial"/>
        </w:rPr>
        <w:t xml:space="preserve">provides data from 1940 to present and </w:t>
      </w:r>
      <w:r w:rsidRPr="008B5D1D" w:rsidR="00C05257">
        <w:rPr>
          <w:rFonts w:ascii="Arial" w:hAnsi="Arial" w:cs="Arial"/>
        </w:rPr>
        <w:t>has a temporal resolution of 1</w:t>
      </w:r>
      <w:r w:rsidR="0072747D">
        <w:rPr>
          <w:rFonts w:ascii="Arial" w:hAnsi="Arial" w:cs="Arial"/>
        </w:rPr>
        <w:t xml:space="preserve"> </w:t>
      </w:r>
      <w:r w:rsidRPr="008B5D1D" w:rsidR="00C05257">
        <w:rPr>
          <w:rFonts w:ascii="Arial" w:hAnsi="Arial" w:cs="Arial"/>
        </w:rPr>
        <w:t>hour</w:t>
      </w:r>
      <w:ins w:author="Ana Cristina Machado Russo" w:date="2025-12-29T10:43:00Z" w16du:dateUtc="2025-12-29T10:43:00Z" w:id="390">
        <w:r w:rsidR="00F779C0">
          <w:rPr>
            <w:rFonts w:ascii="Arial" w:hAnsi="Arial" w:cs="Arial"/>
          </w:rPr>
          <w:t xml:space="preserve"> (REF)</w:t>
        </w:r>
      </w:ins>
      <w:r w:rsidRPr="008B5D1D" w:rsidR="00C05257">
        <w:rPr>
          <w:rFonts w:ascii="Arial" w:hAnsi="Arial" w:cs="Arial"/>
        </w:rPr>
        <w:t>.</w:t>
      </w:r>
      <w:r w:rsidRPr="008B5D1D" w:rsidR="007A739C">
        <w:rPr>
          <w:rFonts w:ascii="Arial" w:hAnsi="Arial" w:cs="Arial"/>
        </w:rPr>
        <w:t xml:space="preserve"> It contains m</w:t>
      </w:r>
      <w:r w:rsidRPr="008B5D1D" w:rsidR="00D441E3">
        <w:rPr>
          <w:rFonts w:ascii="Arial" w:hAnsi="Arial" w:cs="Arial"/>
        </w:rPr>
        <w:t>any variables, but for this study, these are the ones that are going to be used:</w:t>
      </w:r>
    </w:p>
    <w:p w:rsidRPr="008B5D1D" w:rsidR="00D441E3" w:rsidP="00242C61" w:rsidRDefault="00DA0046" w14:paraId="7FC778C6" w14:textId="70908E9B">
      <w:pPr>
        <w:pStyle w:val="ListParagraph"/>
        <w:numPr>
          <w:ilvl w:val="0"/>
          <w:numId w:val="2"/>
        </w:numPr>
        <w:spacing w:line="360" w:lineRule="auto"/>
        <w:jc w:val="both"/>
        <w:rPr>
          <w:rFonts w:ascii="Arial" w:hAnsi="Arial" w:cs="Arial"/>
        </w:rPr>
        <w:pPrChange w:author="Ana Cristina Machado Russo" w:date="2025-12-29T09:43:00Z" w16du:dateUtc="2025-12-29T09:43:00Z" w:id="391">
          <w:pPr>
            <w:pStyle w:val="ListParagraph"/>
            <w:numPr>
              <w:numId w:val="2"/>
            </w:numPr>
            <w:spacing w:line="360" w:lineRule="auto"/>
            <w:ind w:hanging="360"/>
          </w:pPr>
        </w:pPrChange>
      </w:pPr>
      <w:r w:rsidRPr="008B5D1D">
        <w:rPr>
          <w:rFonts w:ascii="Arial" w:hAnsi="Arial" w:cs="Arial"/>
        </w:rPr>
        <w:t>10m u-component of wind (m</w:t>
      </w:r>
      <w:r w:rsidRPr="008B5D1D" w:rsidR="00890D7F">
        <w:rPr>
          <w:rFonts w:ascii="Arial" w:hAnsi="Arial" w:cs="Arial"/>
        </w:rPr>
        <w:t>.s</w:t>
      </w:r>
      <w:r w:rsidRPr="008B5D1D" w:rsidR="00890D7F">
        <w:rPr>
          <w:rFonts w:ascii="Arial" w:hAnsi="Arial" w:cs="Arial"/>
          <w:vertAlign w:val="superscript"/>
        </w:rPr>
        <w:t>-1</w:t>
      </w:r>
      <w:r w:rsidRPr="008B5D1D" w:rsidR="00890D7F">
        <w:rPr>
          <w:rFonts w:ascii="Arial" w:hAnsi="Arial" w:cs="Arial"/>
        </w:rPr>
        <w:t xml:space="preserve">) </w:t>
      </w:r>
      <w:r w:rsidRPr="008B5D1D" w:rsidR="00341CEF">
        <w:rPr>
          <w:rFonts w:ascii="Arial" w:hAnsi="Arial" w:cs="Arial"/>
        </w:rPr>
        <w:t xml:space="preserve">– </w:t>
      </w:r>
      <w:commentRangeStart w:id="392"/>
      <w:r w:rsidRPr="008B5D1D" w:rsidR="00987E85">
        <w:rPr>
          <w:rFonts w:ascii="Arial" w:hAnsi="Arial" w:cs="Arial"/>
        </w:rPr>
        <w:t xml:space="preserve">horizontal speed of air moving towards the east, at </w:t>
      </w:r>
      <w:r w:rsidRPr="008B5D1D" w:rsidR="008F4224">
        <w:rPr>
          <w:rFonts w:ascii="Arial" w:hAnsi="Arial" w:cs="Arial"/>
        </w:rPr>
        <w:t>10 meters above the surface of the Earth</w:t>
      </w:r>
      <w:r w:rsidRPr="008B5D1D" w:rsidR="00890D7F">
        <w:rPr>
          <w:rFonts w:ascii="Arial" w:hAnsi="Arial" w:cs="Arial"/>
        </w:rPr>
        <w:t xml:space="preserve"> </w:t>
      </w:r>
      <w:sdt>
        <w:sdtPr>
          <w:rPr>
            <w:rFonts w:ascii="Arial" w:hAnsi="Arial" w:cs="Arial"/>
            <w:color w:val="2F5496" w:themeColor="accent1" w:themeShade="BF"/>
          </w:rPr>
          <w:id w:val="1147560589"/>
          <w:citation/>
        </w:sdtPr>
        <w:sdtContent>
          <w:r w:rsidRPr="008B5D1D" w:rsidR="00341CEF">
            <w:rPr>
              <w:rFonts w:ascii="Arial" w:hAnsi="Arial" w:cs="Arial"/>
              <w:color w:val="2F5496" w:themeColor="accent1" w:themeShade="BF"/>
            </w:rPr>
            <w:fldChar w:fldCharType="begin"/>
          </w:r>
          <w:r w:rsidRPr="008B5D1D" w:rsidR="00341CEF">
            <w:rPr>
              <w:rFonts w:ascii="Arial" w:hAnsi="Arial" w:cs="Arial"/>
              <w:color w:val="2F5496" w:themeColor="accent1" w:themeShade="BF"/>
            </w:rPr>
            <w:instrText xml:space="preserve"> CITATION Cop251 \l 2070 </w:instrText>
          </w:r>
          <w:r w:rsidRPr="008B5D1D" w:rsidR="00341CEF">
            <w:rPr>
              <w:rFonts w:ascii="Arial" w:hAnsi="Arial" w:cs="Arial"/>
              <w:color w:val="2F5496" w:themeColor="accent1" w:themeShade="BF"/>
            </w:rPr>
            <w:fldChar w:fldCharType="separate"/>
          </w:r>
          <w:r w:rsidRPr="008B5D1D" w:rsidR="00341CEF">
            <w:rPr>
              <w:rFonts w:ascii="Arial" w:hAnsi="Arial" w:cs="Arial"/>
              <w:color w:val="2F5496" w:themeColor="accent1" w:themeShade="BF"/>
            </w:rPr>
            <w:t>(Copernicus, 2025)</w:t>
          </w:r>
          <w:r w:rsidRPr="008B5D1D" w:rsidR="00341CEF">
            <w:rPr>
              <w:rFonts w:ascii="Arial" w:hAnsi="Arial" w:cs="Arial"/>
              <w:color w:val="2F5496" w:themeColor="accent1" w:themeShade="BF"/>
            </w:rPr>
            <w:fldChar w:fldCharType="end"/>
          </w:r>
        </w:sdtContent>
      </w:sdt>
      <w:r w:rsidRPr="008B5D1D" w:rsidR="00770117">
        <w:rPr>
          <w:rFonts w:ascii="Arial" w:hAnsi="Arial" w:cs="Arial"/>
        </w:rPr>
        <w:t>;</w:t>
      </w:r>
    </w:p>
    <w:p w:rsidRPr="008B5D1D" w:rsidR="00DA0046" w:rsidP="00242C61" w:rsidRDefault="00DA0046" w14:paraId="0910F178" w14:textId="2C35093B">
      <w:pPr>
        <w:pStyle w:val="ListParagraph"/>
        <w:numPr>
          <w:ilvl w:val="0"/>
          <w:numId w:val="2"/>
        </w:numPr>
        <w:spacing w:line="360" w:lineRule="auto"/>
        <w:jc w:val="both"/>
        <w:rPr>
          <w:rFonts w:ascii="Arial" w:hAnsi="Arial" w:cs="Arial"/>
        </w:rPr>
        <w:pPrChange w:author="Ana Cristina Machado Russo" w:date="2025-12-29T09:43:00Z" w16du:dateUtc="2025-12-29T09:43:00Z" w:id="393">
          <w:pPr>
            <w:pStyle w:val="ListParagraph"/>
            <w:numPr>
              <w:numId w:val="2"/>
            </w:numPr>
            <w:spacing w:line="360" w:lineRule="auto"/>
            <w:ind w:hanging="360"/>
          </w:pPr>
        </w:pPrChange>
      </w:pPr>
      <w:r w:rsidRPr="008B5D1D">
        <w:rPr>
          <w:rFonts w:ascii="Arial" w:hAnsi="Arial" w:cs="Arial"/>
        </w:rPr>
        <w:t>10m v-component of wind</w:t>
      </w:r>
      <w:r w:rsidRPr="008B5D1D" w:rsidR="00890D7F">
        <w:rPr>
          <w:rFonts w:ascii="Arial" w:hAnsi="Arial" w:cs="Arial"/>
        </w:rPr>
        <w:t xml:space="preserve"> (m.s</w:t>
      </w:r>
      <w:r w:rsidRPr="008B5D1D" w:rsidR="00890D7F">
        <w:rPr>
          <w:rFonts w:ascii="Arial" w:hAnsi="Arial" w:cs="Arial"/>
          <w:vertAlign w:val="superscript"/>
        </w:rPr>
        <w:t>-1</w:t>
      </w:r>
      <w:r w:rsidRPr="008B5D1D" w:rsidR="00890D7F">
        <w:rPr>
          <w:rFonts w:ascii="Arial" w:hAnsi="Arial" w:cs="Arial"/>
        </w:rPr>
        <w:t xml:space="preserve">) – </w:t>
      </w:r>
      <w:r w:rsidRPr="008B5D1D" w:rsidR="00620CB7">
        <w:rPr>
          <w:rFonts w:ascii="Arial" w:hAnsi="Arial" w:cs="Arial"/>
        </w:rPr>
        <w:t>horizontal speed of air moving towards the north</w:t>
      </w:r>
      <w:r w:rsidRPr="008B5D1D" w:rsidR="00B77110">
        <w:rPr>
          <w:rFonts w:ascii="Arial" w:hAnsi="Arial" w:cs="Arial"/>
        </w:rPr>
        <w:t xml:space="preserve">, at </w:t>
      </w:r>
      <w:r w:rsidRPr="008B5D1D" w:rsidR="00322AC9">
        <w:rPr>
          <w:rFonts w:ascii="Arial" w:hAnsi="Arial" w:cs="Arial"/>
        </w:rPr>
        <w:t>10 meters above the surface of the Earth</w:t>
      </w:r>
      <w:r w:rsidRPr="008B5D1D" w:rsidR="00341CEF">
        <w:rPr>
          <w:rFonts w:ascii="Arial" w:hAnsi="Arial" w:cs="Arial"/>
        </w:rPr>
        <w:t xml:space="preserve"> </w:t>
      </w:r>
      <w:sdt>
        <w:sdtPr>
          <w:rPr>
            <w:rFonts w:ascii="Arial" w:hAnsi="Arial" w:cs="Arial"/>
            <w:color w:val="2F5496" w:themeColor="accent1" w:themeShade="BF"/>
          </w:rPr>
          <w:id w:val="-1626533903"/>
          <w:citation/>
        </w:sdtPr>
        <w:sdtContent>
          <w:r w:rsidRPr="008B5D1D" w:rsidR="00341CEF">
            <w:rPr>
              <w:rFonts w:ascii="Arial" w:hAnsi="Arial" w:cs="Arial"/>
              <w:color w:val="2F5496" w:themeColor="accent1" w:themeShade="BF"/>
            </w:rPr>
            <w:fldChar w:fldCharType="begin"/>
          </w:r>
          <w:r w:rsidRPr="008B5D1D" w:rsidR="00341CEF">
            <w:rPr>
              <w:rFonts w:ascii="Arial" w:hAnsi="Arial" w:cs="Arial"/>
              <w:color w:val="2F5496" w:themeColor="accent1" w:themeShade="BF"/>
            </w:rPr>
            <w:instrText xml:space="preserve"> CITATION Cop251 \l 2070 </w:instrText>
          </w:r>
          <w:r w:rsidRPr="008B5D1D" w:rsidR="00341CEF">
            <w:rPr>
              <w:rFonts w:ascii="Arial" w:hAnsi="Arial" w:cs="Arial"/>
              <w:color w:val="2F5496" w:themeColor="accent1" w:themeShade="BF"/>
            </w:rPr>
            <w:fldChar w:fldCharType="separate"/>
          </w:r>
          <w:r w:rsidRPr="008B5D1D" w:rsidR="00341CEF">
            <w:rPr>
              <w:rFonts w:ascii="Arial" w:hAnsi="Arial" w:cs="Arial"/>
              <w:color w:val="2F5496" w:themeColor="accent1" w:themeShade="BF"/>
            </w:rPr>
            <w:t>(Copernicus, 2025)</w:t>
          </w:r>
          <w:r w:rsidRPr="008B5D1D" w:rsidR="00341CEF">
            <w:rPr>
              <w:rFonts w:ascii="Arial" w:hAnsi="Arial" w:cs="Arial"/>
              <w:color w:val="2F5496" w:themeColor="accent1" w:themeShade="BF"/>
            </w:rPr>
            <w:fldChar w:fldCharType="end"/>
          </w:r>
        </w:sdtContent>
      </w:sdt>
      <w:r w:rsidRPr="008B5D1D" w:rsidR="00770117">
        <w:rPr>
          <w:rFonts w:ascii="Arial" w:hAnsi="Arial" w:cs="Arial"/>
        </w:rPr>
        <w:t>;</w:t>
      </w:r>
    </w:p>
    <w:p w:rsidRPr="008B5D1D" w:rsidR="00890D7F" w:rsidP="00242C61" w:rsidRDefault="00890D7F" w14:paraId="5908C6A7" w14:textId="68BF4B56">
      <w:pPr>
        <w:pStyle w:val="ListParagraph"/>
        <w:numPr>
          <w:ilvl w:val="0"/>
          <w:numId w:val="2"/>
        </w:numPr>
        <w:spacing w:line="360" w:lineRule="auto"/>
        <w:jc w:val="both"/>
        <w:rPr>
          <w:rFonts w:ascii="Arial" w:hAnsi="Arial" w:cs="Arial"/>
        </w:rPr>
        <w:pPrChange w:author="Ana Cristina Machado Russo" w:date="2025-12-29T09:43:00Z" w16du:dateUtc="2025-12-29T09:43:00Z" w:id="394">
          <w:pPr>
            <w:pStyle w:val="ListParagraph"/>
            <w:numPr>
              <w:numId w:val="2"/>
            </w:numPr>
            <w:spacing w:line="360" w:lineRule="auto"/>
            <w:ind w:hanging="360"/>
          </w:pPr>
        </w:pPrChange>
      </w:pPr>
      <w:r w:rsidRPr="008B5D1D">
        <w:rPr>
          <w:rFonts w:ascii="Arial" w:hAnsi="Arial" w:cs="Arial"/>
        </w:rPr>
        <w:t>2m temperat</w:t>
      </w:r>
      <w:r w:rsidRPr="008B5D1D" w:rsidR="00160991">
        <w:rPr>
          <w:rFonts w:ascii="Arial" w:hAnsi="Arial" w:cs="Arial"/>
        </w:rPr>
        <w:t>ure</w:t>
      </w:r>
      <w:r w:rsidRPr="008B5D1D" w:rsidR="000B72EE">
        <w:rPr>
          <w:rFonts w:ascii="Arial" w:hAnsi="Arial" w:cs="Arial"/>
        </w:rPr>
        <w:t xml:space="preserve"> (K)</w:t>
      </w:r>
      <w:r w:rsidRPr="008B5D1D" w:rsidR="00E54854">
        <w:rPr>
          <w:rFonts w:ascii="Arial" w:hAnsi="Arial" w:cs="Arial"/>
        </w:rPr>
        <w:t xml:space="preserve"> </w:t>
      </w:r>
      <w:r w:rsidRPr="008B5D1D" w:rsidR="00341CEF">
        <w:rPr>
          <w:rFonts w:ascii="Arial" w:hAnsi="Arial" w:cs="Arial"/>
        </w:rPr>
        <w:t>–</w:t>
      </w:r>
      <w:r w:rsidRPr="008B5D1D" w:rsidR="00E54854">
        <w:rPr>
          <w:rFonts w:ascii="Arial" w:hAnsi="Arial" w:cs="Arial"/>
        </w:rPr>
        <w:t xml:space="preserve"> </w:t>
      </w:r>
      <w:r w:rsidRPr="008B5D1D" w:rsidR="003901D2">
        <w:rPr>
          <w:rFonts w:ascii="Arial" w:hAnsi="Arial" w:cs="Arial"/>
        </w:rPr>
        <w:t>air temperature at 2 meters above the surface of land, sea or inland waters</w:t>
      </w:r>
      <w:r w:rsidRPr="008B5D1D" w:rsidR="00341CEF">
        <w:rPr>
          <w:rFonts w:ascii="Arial" w:hAnsi="Arial" w:cs="Arial"/>
        </w:rPr>
        <w:t xml:space="preserve"> </w:t>
      </w:r>
      <w:sdt>
        <w:sdtPr>
          <w:rPr>
            <w:rFonts w:ascii="Arial" w:hAnsi="Arial" w:cs="Arial"/>
            <w:color w:val="2F5496" w:themeColor="accent1" w:themeShade="BF"/>
          </w:rPr>
          <w:id w:val="1031073623"/>
          <w:citation/>
        </w:sdtPr>
        <w:sdtContent>
          <w:r w:rsidRPr="008B5D1D" w:rsidR="00341CEF">
            <w:rPr>
              <w:rFonts w:ascii="Arial" w:hAnsi="Arial" w:cs="Arial"/>
              <w:color w:val="2F5496" w:themeColor="accent1" w:themeShade="BF"/>
            </w:rPr>
            <w:fldChar w:fldCharType="begin"/>
          </w:r>
          <w:r w:rsidRPr="008B5D1D" w:rsidR="00341CEF">
            <w:rPr>
              <w:rFonts w:ascii="Arial" w:hAnsi="Arial" w:cs="Arial"/>
              <w:color w:val="2F5496" w:themeColor="accent1" w:themeShade="BF"/>
            </w:rPr>
            <w:instrText xml:space="preserve"> CITATION Cop251 \l 2070 </w:instrText>
          </w:r>
          <w:r w:rsidRPr="008B5D1D" w:rsidR="00341CEF">
            <w:rPr>
              <w:rFonts w:ascii="Arial" w:hAnsi="Arial" w:cs="Arial"/>
              <w:color w:val="2F5496" w:themeColor="accent1" w:themeShade="BF"/>
            </w:rPr>
            <w:fldChar w:fldCharType="separate"/>
          </w:r>
          <w:r w:rsidRPr="008B5D1D" w:rsidR="00341CEF">
            <w:rPr>
              <w:rFonts w:ascii="Arial" w:hAnsi="Arial" w:cs="Arial"/>
              <w:color w:val="2F5496" w:themeColor="accent1" w:themeShade="BF"/>
            </w:rPr>
            <w:t>(Copernicus, 2025)</w:t>
          </w:r>
          <w:r w:rsidRPr="008B5D1D" w:rsidR="00341CEF">
            <w:rPr>
              <w:rFonts w:ascii="Arial" w:hAnsi="Arial" w:cs="Arial"/>
              <w:color w:val="2F5496" w:themeColor="accent1" w:themeShade="BF"/>
            </w:rPr>
            <w:fldChar w:fldCharType="end"/>
          </w:r>
        </w:sdtContent>
      </w:sdt>
      <w:r w:rsidRPr="008B5D1D" w:rsidR="00770117">
        <w:rPr>
          <w:rFonts w:ascii="Arial" w:hAnsi="Arial" w:cs="Arial"/>
        </w:rPr>
        <w:t>;</w:t>
      </w:r>
      <w:commentRangeEnd w:id="392"/>
      <w:r w:rsidRPr="008B5D1D" w:rsidR="00F779C0">
        <w:rPr>
          <w:rStyle w:val="CommentReference"/>
          <w:rFonts w:ascii="Arial" w:hAnsi="Arial" w:cs="Arial"/>
          <w:sz w:val="22"/>
          <w:szCs w:val="22"/>
        </w:rPr>
        <w:commentReference w:id="392"/>
      </w:r>
    </w:p>
    <w:p w:rsidR="005D7B89" w:rsidP="00242C61" w:rsidRDefault="00E54854" w14:paraId="109B85FF" w14:textId="662B4DFD">
      <w:pPr>
        <w:pStyle w:val="ListParagraph"/>
        <w:numPr>
          <w:ilvl w:val="0"/>
          <w:numId w:val="2"/>
        </w:numPr>
        <w:spacing w:line="360" w:lineRule="auto"/>
        <w:jc w:val="both"/>
        <w:rPr>
          <w:rFonts w:ascii="Arial" w:hAnsi="Arial" w:cs="Arial"/>
        </w:rPr>
        <w:pPrChange w:author="Ana Cristina Machado Russo" w:date="2025-12-29T09:43:00Z" w16du:dateUtc="2025-12-29T09:43:00Z" w:id="395">
          <w:pPr>
            <w:pStyle w:val="ListParagraph"/>
            <w:numPr>
              <w:numId w:val="2"/>
            </w:numPr>
            <w:spacing w:line="360" w:lineRule="auto"/>
            <w:ind w:hanging="360"/>
          </w:pPr>
        </w:pPrChange>
      </w:pPr>
      <w:r w:rsidRPr="008B5D1D">
        <w:rPr>
          <w:rFonts w:ascii="Arial" w:hAnsi="Arial" w:cs="Arial"/>
        </w:rPr>
        <w:t xml:space="preserve">Total precipitation (m) </w:t>
      </w:r>
      <w:r w:rsidRPr="008B5D1D" w:rsidR="00341CEF">
        <w:rPr>
          <w:rFonts w:ascii="Arial" w:hAnsi="Arial" w:cs="Arial"/>
        </w:rPr>
        <w:t>–</w:t>
      </w:r>
      <w:r w:rsidRPr="008B5D1D">
        <w:rPr>
          <w:rFonts w:ascii="Arial" w:hAnsi="Arial" w:cs="Arial"/>
        </w:rPr>
        <w:t xml:space="preserve"> </w:t>
      </w:r>
      <w:r w:rsidRPr="008B5D1D" w:rsidR="00EB771D">
        <w:rPr>
          <w:rFonts w:ascii="Arial" w:hAnsi="Arial" w:cs="Arial"/>
        </w:rPr>
        <w:t>this variable conta</w:t>
      </w:r>
      <w:r w:rsidRPr="008B5D1D" w:rsidR="00056DC9">
        <w:rPr>
          <w:rFonts w:ascii="Arial" w:hAnsi="Arial" w:cs="Arial"/>
        </w:rPr>
        <w:t>ins the accumulated liquid and frozen water</w:t>
      </w:r>
      <w:r w:rsidRPr="008B5D1D" w:rsidR="00685491">
        <w:rPr>
          <w:rFonts w:ascii="Arial" w:hAnsi="Arial" w:cs="Arial"/>
        </w:rPr>
        <w:t xml:space="preserve"> that falls to the Earth’s surface. It sums the large-scale precipitatio</w:t>
      </w:r>
      <w:r w:rsidRPr="008B5D1D" w:rsidR="001E52DC">
        <w:rPr>
          <w:rFonts w:ascii="Arial" w:hAnsi="Arial" w:cs="Arial"/>
        </w:rPr>
        <w:t>n and convective precipitation</w:t>
      </w:r>
      <w:r w:rsidRPr="008B5D1D" w:rsidR="00D90454">
        <w:rPr>
          <w:rFonts w:ascii="Arial" w:hAnsi="Arial" w:cs="Arial"/>
        </w:rPr>
        <w:t xml:space="preserve">. The </w:t>
      </w:r>
      <w:r w:rsidRPr="008B5D1D" w:rsidR="004B2629">
        <w:rPr>
          <w:rFonts w:ascii="Arial" w:hAnsi="Arial" w:cs="Arial"/>
        </w:rPr>
        <w:t>cloud scheme in the ECMWF, Integrated Forecasting System</w:t>
      </w:r>
      <w:r w:rsidRPr="008B5D1D" w:rsidR="003E4DDD">
        <w:rPr>
          <w:rFonts w:ascii="Arial" w:hAnsi="Arial" w:cs="Arial"/>
        </w:rPr>
        <w:t xml:space="preserve"> (IFS), </w:t>
      </w:r>
      <w:r w:rsidRPr="008B5D1D" w:rsidR="00A11DBA">
        <w:rPr>
          <w:rFonts w:ascii="Arial" w:hAnsi="Arial" w:cs="Arial"/>
        </w:rPr>
        <w:t>represen</w:t>
      </w:r>
      <w:r w:rsidRPr="008B5D1D" w:rsidR="00C30883">
        <w:rPr>
          <w:rFonts w:ascii="Arial" w:hAnsi="Arial" w:cs="Arial"/>
        </w:rPr>
        <w:t>ts the formation and dissipation of clouds and large-scale precipitation</w:t>
      </w:r>
      <w:r w:rsidRPr="008B5D1D" w:rsidR="003051D4">
        <w:rPr>
          <w:rFonts w:ascii="Arial" w:hAnsi="Arial" w:cs="Arial"/>
        </w:rPr>
        <w:t xml:space="preserve">. </w:t>
      </w:r>
      <w:r w:rsidRPr="008B5D1D" w:rsidR="00770117">
        <w:rPr>
          <w:rFonts w:ascii="Arial" w:hAnsi="Arial" w:cs="Arial"/>
        </w:rPr>
        <w:t xml:space="preserve">The convective precipitation is generated </w:t>
      </w:r>
      <w:r w:rsidRPr="008B5D1D" w:rsidR="000A7CD0">
        <w:rPr>
          <w:rFonts w:ascii="Arial" w:hAnsi="Arial" w:cs="Arial"/>
        </w:rPr>
        <w:t xml:space="preserve">by the convection scheme in the IFS. Total </w:t>
      </w:r>
      <w:r w:rsidRPr="008B5D1D" w:rsidR="00C83C2E">
        <w:rPr>
          <w:rFonts w:ascii="Arial" w:hAnsi="Arial" w:cs="Arial"/>
        </w:rPr>
        <w:t xml:space="preserve">precipitation parameter does not include other </w:t>
      </w:r>
      <w:r w:rsidRPr="008B5D1D" w:rsidR="00397FD7">
        <w:rPr>
          <w:rFonts w:ascii="Arial" w:hAnsi="Arial" w:cs="Arial"/>
        </w:rPr>
        <w:t>forms of water</w:t>
      </w:r>
      <w:r w:rsidRPr="008B5D1D" w:rsidR="009A1946">
        <w:rPr>
          <w:rFonts w:ascii="Arial" w:hAnsi="Arial" w:cs="Arial"/>
        </w:rPr>
        <w:t>, like fog, dew or precipitation that evaporates in the atmosphere</w:t>
      </w:r>
      <w:r w:rsidRPr="008B5D1D" w:rsidR="00341CEF">
        <w:rPr>
          <w:rFonts w:ascii="Arial" w:hAnsi="Arial" w:cs="Arial"/>
        </w:rPr>
        <w:t xml:space="preserve"> </w:t>
      </w:r>
      <w:sdt>
        <w:sdtPr>
          <w:rPr>
            <w:rFonts w:ascii="Arial" w:hAnsi="Arial" w:cs="Arial"/>
            <w:color w:val="2F5496" w:themeColor="accent1" w:themeShade="BF"/>
          </w:rPr>
          <w:id w:val="-322900240"/>
          <w:citation/>
        </w:sdtPr>
        <w:sdtContent>
          <w:r w:rsidRPr="008B5D1D" w:rsidR="00341CEF">
            <w:rPr>
              <w:rFonts w:ascii="Arial" w:hAnsi="Arial" w:cs="Arial"/>
              <w:color w:val="2F5496" w:themeColor="accent1" w:themeShade="BF"/>
            </w:rPr>
            <w:fldChar w:fldCharType="begin"/>
          </w:r>
          <w:r w:rsidRPr="008B5D1D" w:rsidR="00341CEF">
            <w:rPr>
              <w:rFonts w:ascii="Arial" w:hAnsi="Arial" w:cs="Arial"/>
              <w:color w:val="2F5496" w:themeColor="accent1" w:themeShade="BF"/>
            </w:rPr>
            <w:instrText xml:space="preserve"> CITATION Cop251 \l 2070 </w:instrText>
          </w:r>
          <w:r w:rsidRPr="008B5D1D" w:rsidR="00341CEF">
            <w:rPr>
              <w:rFonts w:ascii="Arial" w:hAnsi="Arial" w:cs="Arial"/>
              <w:color w:val="2F5496" w:themeColor="accent1" w:themeShade="BF"/>
            </w:rPr>
            <w:fldChar w:fldCharType="separate"/>
          </w:r>
          <w:r w:rsidRPr="008B5D1D" w:rsidR="00341CEF">
            <w:rPr>
              <w:rFonts w:ascii="Arial" w:hAnsi="Arial" w:cs="Arial"/>
              <w:color w:val="2F5496" w:themeColor="accent1" w:themeShade="BF"/>
            </w:rPr>
            <w:t>(Copernicus, 2025)</w:t>
          </w:r>
          <w:r w:rsidRPr="008B5D1D" w:rsidR="00341CEF">
            <w:rPr>
              <w:rFonts w:ascii="Arial" w:hAnsi="Arial" w:cs="Arial"/>
              <w:color w:val="2F5496" w:themeColor="accent1" w:themeShade="BF"/>
            </w:rPr>
            <w:fldChar w:fldCharType="end"/>
          </w:r>
        </w:sdtContent>
      </w:sdt>
      <w:r w:rsidRPr="008B5D1D" w:rsidR="00341CEF">
        <w:rPr>
          <w:rFonts w:ascii="Arial" w:hAnsi="Arial" w:cs="Arial"/>
        </w:rPr>
        <w:t>.</w:t>
      </w:r>
    </w:p>
    <w:p w:rsidRPr="00FD00EE" w:rsidR="00210F8C" w:rsidP="00242C61" w:rsidRDefault="002673CB" w14:paraId="078BEE4C" w14:textId="439A384F">
      <w:pPr>
        <w:pStyle w:val="Heading3"/>
        <w:ind w:firstLine="709"/>
        <w:jc w:val="both"/>
        <w:rPr>
          <w:rFonts w:ascii="Arial" w:hAnsi="Arial" w:cs="Arial"/>
          <w:color w:val="auto"/>
          <w:sz w:val="24"/>
          <w:szCs w:val="24"/>
          <w:u w:val="single"/>
        </w:rPr>
        <w:pPrChange w:author="Ana Cristina Machado Russo" w:date="2025-12-29T09:43:00Z" w16du:dateUtc="2025-12-29T09:43:00Z" w:id="396">
          <w:pPr>
            <w:pStyle w:val="Heading3"/>
            <w:ind w:firstLine="709"/>
          </w:pPr>
        </w:pPrChange>
      </w:pPr>
      <w:bookmarkStart w:name="_Toc216955740" w:id="397"/>
      <w:r>
        <w:rPr>
          <w:rFonts w:ascii="Arial" w:hAnsi="Arial" w:cs="Arial"/>
          <w:color w:val="auto"/>
          <w:sz w:val="24"/>
          <w:szCs w:val="24"/>
          <w:u w:val="single"/>
        </w:rPr>
        <w:t>3.3.2.</w:t>
      </w:r>
      <w:r w:rsidRPr="00FD00EE" w:rsidR="00210F8C">
        <w:rPr>
          <w:rFonts w:ascii="Arial" w:hAnsi="Arial" w:cs="Arial"/>
          <w:color w:val="auto"/>
          <w:sz w:val="24"/>
          <w:szCs w:val="24"/>
          <w:u w:val="single"/>
        </w:rPr>
        <w:t>Pollutant Data</w:t>
      </w:r>
      <w:bookmarkEnd w:id="397"/>
    </w:p>
    <w:p w:rsidRPr="008B5D1D" w:rsidR="0040628D" w:rsidP="00242C61" w:rsidRDefault="0051479C" w14:paraId="43DBE3EE" w14:textId="43FDB58C">
      <w:pPr>
        <w:spacing w:line="360" w:lineRule="auto"/>
        <w:jc w:val="both"/>
        <w:rPr>
          <w:rFonts w:ascii="Arial" w:hAnsi="Arial" w:cs="Arial"/>
        </w:rPr>
        <w:pPrChange w:author="Ana Cristina Machado Russo" w:date="2025-12-29T09:43:00Z" w16du:dateUtc="2025-12-29T09:43:00Z" w:id="398">
          <w:pPr>
            <w:spacing w:line="360" w:lineRule="auto"/>
          </w:pPr>
        </w:pPrChange>
      </w:pPr>
      <w:r w:rsidRPr="008B5D1D">
        <w:rPr>
          <w:rFonts w:ascii="Arial" w:hAnsi="Arial" w:cs="Arial"/>
        </w:rPr>
        <w:t>The CAMS</w:t>
      </w:r>
      <w:r w:rsidR="00F75252">
        <w:rPr>
          <w:rFonts w:ascii="Arial" w:hAnsi="Arial" w:cs="Arial"/>
        </w:rPr>
        <w:t>-EAC4</w:t>
      </w:r>
      <w:r w:rsidRPr="008B5D1D" w:rsidR="002A7929">
        <w:rPr>
          <w:rFonts w:ascii="Arial" w:hAnsi="Arial" w:cs="Arial"/>
        </w:rPr>
        <w:t xml:space="preserve"> dataset </w:t>
      </w:r>
      <w:r w:rsidRPr="008B5D1D" w:rsidR="0016359E">
        <w:rPr>
          <w:rFonts w:ascii="Arial" w:hAnsi="Arial" w:cs="Arial"/>
        </w:rPr>
        <w:t>has a global coverage with a gridded horizontal resolution of 0.75ºx0.75º, equivalent to</w:t>
      </w:r>
      <w:r w:rsidR="003D76AC">
        <w:rPr>
          <w:rFonts w:ascii="Arial" w:hAnsi="Arial" w:cs="Arial"/>
        </w:rPr>
        <w:t xml:space="preserve"> approximately </w:t>
      </w:r>
      <w:r w:rsidR="0027410A">
        <w:rPr>
          <w:rFonts w:ascii="Arial" w:hAnsi="Arial" w:cs="Arial"/>
        </w:rPr>
        <w:t>8</w:t>
      </w:r>
      <w:r w:rsidR="00D64599">
        <w:rPr>
          <w:rFonts w:ascii="Arial" w:hAnsi="Arial" w:cs="Arial"/>
        </w:rPr>
        <w:t>0</w:t>
      </w:r>
      <w:r w:rsidRPr="008B5D1D" w:rsidR="004D5167">
        <w:rPr>
          <w:rFonts w:ascii="Arial" w:hAnsi="Arial" w:cs="Arial"/>
        </w:rPr>
        <w:t xml:space="preserve"> </w:t>
      </w:r>
      <w:r w:rsidRPr="008B5D1D" w:rsidR="0016359E">
        <w:rPr>
          <w:rFonts w:ascii="Arial" w:hAnsi="Arial" w:cs="Arial"/>
        </w:rPr>
        <w:t>km</w:t>
      </w:r>
      <w:r w:rsidRPr="008B5D1D" w:rsidR="00903145">
        <w:rPr>
          <w:rFonts w:ascii="Arial" w:hAnsi="Arial" w:cs="Arial"/>
        </w:rPr>
        <w:t xml:space="preserve">. It has a temporal coverage </w:t>
      </w:r>
      <w:r w:rsidRPr="008B5D1D" w:rsidR="00C075D3">
        <w:rPr>
          <w:rFonts w:ascii="Arial" w:hAnsi="Arial" w:cs="Arial"/>
        </w:rPr>
        <w:t>of 2003 to 2024, where this dataset is updated twice a year with 4</w:t>
      </w:r>
      <w:r w:rsidR="00127537">
        <w:rPr>
          <w:rFonts w:ascii="Arial" w:hAnsi="Arial" w:cs="Arial"/>
        </w:rPr>
        <w:t xml:space="preserve"> to </w:t>
      </w:r>
      <w:r w:rsidRPr="008B5D1D" w:rsidR="00C075D3">
        <w:rPr>
          <w:rFonts w:ascii="Arial" w:hAnsi="Arial" w:cs="Arial"/>
        </w:rPr>
        <w:t>6 month delay</w:t>
      </w:r>
      <w:r w:rsidRPr="008B5D1D" w:rsidR="006121B3">
        <w:rPr>
          <w:rFonts w:ascii="Arial" w:hAnsi="Arial" w:cs="Arial"/>
        </w:rPr>
        <w:t>.</w:t>
      </w:r>
      <w:r w:rsidRPr="008B5D1D" w:rsidR="00FB3DA9">
        <w:rPr>
          <w:rFonts w:ascii="Arial" w:hAnsi="Arial" w:cs="Arial"/>
        </w:rPr>
        <w:t xml:space="preserve"> </w:t>
      </w:r>
      <w:r w:rsidRPr="008B5D1D" w:rsidR="00DD2601">
        <w:rPr>
          <w:rFonts w:ascii="Arial" w:hAnsi="Arial" w:cs="Arial"/>
        </w:rPr>
        <w:t xml:space="preserve">Its temporal resolution is of 3 </w:t>
      </w:r>
      <w:r w:rsidRPr="008B5D1D" w:rsidR="00B06E8F">
        <w:rPr>
          <w:rFonts w:ascii="Arial" w:hAnsi="Arial" w:cs="Arial"/>
        </w:rPr>
        <w:t xml:space="preserve">hours </w:t>
      </w:r>
      <w:r w:rsidRPr="008B5D1D" w:rsidR="00A63B9C">
        <w:rPr>
          <w:rFonts w:ascii="Arial" w:hAnsi="Arial" w:cs="Arial"/>
        </w:rPr>
        <w:t>and</w:t>
      </w:r>
      <w:r w:rsidRPr="008B5D1D" w:rsidR="00B06E8F">
        <w:rPr>
          <w:rFonts w:ascii="Arial" w:hAnsi="Arial" w:cs="Arial"/>
        </w:rPr>
        <w:t xml:space="preserve"> has a vertical resolution of 60 models and different pressure levels</w:t>
      </w:r>
      <w:r w:rsidRPr="008B5D1D" w:rsidR="00D9657D">
        <w:rPr>
          <w:rFonts w:ascii="Arial" w:hAnsi="Arial" w:cs="Arial"/>
        </w:rPr>
        <w:t xml:space="preserve"> (hPa)</w:t>
      </w:r>
      <w:ins w:author="Ana Cristina Machado Russo" w:date="2025-12-29T10:44:00Z" w16du:dateUtc="2025-12-29T10:44:00Z" w:id="399">
        <w:r w:rsidR="00F779C0">
          <w:rPr>
            <w:rFonts w:ascii="Arial" w:hAnsi="Arial" w:cs="Arial"/>
          </w:rPr>
          <w:t xml:space="preserve"> (REF)</w:t>
        </w:r>
      </w:ins>
      <w:r w:rsidRPr="008B5D1D" w:rsidR="00B06E8F">
        <w:rPr>
          <w:rFonts w:ascii="Arial" w:hAnsi="Arial" w:cs="Arial"/>
        </w:rPr>
        <w:t>.</w:t>
      </w:r>
      <w:r w:rsidRPr="008B5D1D" w:rsidR="00A63B9C">
        <w:rPr>
          <w:rFonts w:ascii="Arial" w:hAnsi="Arial" w:cs="Arial"/>
        </w:rPr>
        <w:t xml:space="preserve"> The variable</w:t>
      </w:r>
      <w:ins w:author="Ana Cristina Machado Russo" w:date="2025-12-29T10:44:00Z" w16du:dateUtc="2025-12-29T10:44:00Z" w:id="400">
        <w:r w:rsidR="00F779C0">
          <w:rPr>
            <w:rFonts w:ascii="Arial" w:hAnsi="Arial" w:cs="Arial"/>
          </w:rPr>
          <w:t>s</w:t>
        </w:r>
      </w:ins>
      <w:r w:rsidRPr="008B5D1D" w:rsidR="00A63B9C">
        <w:rPr>
          <w:rFonts w:ascii="Arial" w:hAnsi="Arial" w:cs="Arial"/>
        </w:rPr>
        <w:t xml:space="preserve"> retrieved from this dataset </w:t>
      </w:r>
      <w:r w:rsidRPr="008B5D1D" w:rsidR="00601216">
        <w:rPr>
          <w:rFonts w:ascii="Arial" w:hAnsi="Arial" w:cs="Arial"/>
        </w:rPr>
        <w:t>were divided into 2 groups</w:t>
      </w:r>
      <w:r w:rsidRPr="008B5D1D" w:rsidR="0040628D">
        <w:rPr>
          <w:rFonts w:ascii="Arial" w:hAnsi="Arial" w:cs="Arial"/>
        </w:rPr>
        <w:t>:</w:t>
      </w:r>
    </w:p>
    <w:p w:rsidRPr="008B5D1D" w:rsidR="00B06E8F" w:rsidP="00242C61" w:rsidRDefault="0040628D" w14:paraId="1342F024" w14:textId="681367B2">
      <w:pPr>
        <w:pStyle w:val="ListParagraph"/>
        <w:numPr>
          <w:ilvl w:val="0"/>
          <w:numId w:val="3"/>
        </w:numPr>
        <w:spacing w:line="360" w:lineRule="auto"/>
        <w:jc w:val="both"/>
        <w:rPr>
          <w:rFonts w:ascii="Arial" w:hAnsi="Arial" w:cs="Arial"/>
        </w:rPr>
        <w:pPrChange w:author="Ana Cristina Machado Russo" w:date="2025-12-29T09:43:00Z" w16du:dateUtc="2025-12-29T09:43:00Z" w:id="401">
          <w:pPr>
            <w:pStyle w:val="ListParagraph"/>
            <w:numPr>
              <w:numId w:val="3"/>
            </w:numPr>
            <w:spacing w:line="360" w:lineRule="auto"/>
            <w:ind w:hanging="360"/>
          </w:pPr>
        </w:pPrChange>
      </w:pPr>
      <w:r w:rsidRPr="008B5D1D">
        <w:rPr>
          <w:rFonts w:ascii="Arial" w:hAnsi="Arial" w:cs="Arial"/>
        </w:rPr>
        <w:t>Single</w:t>
      </w:r>
      <w:r w:rsidRPr="008B5D1D" w:rsidR="00C438BC">
        <w:rPr>
          <w:rFonts w:ascii="Arial" w:hAnsi="Arial" w:cs="Arial"/>
        </w:rPr>
        <w:t>-</w:t>
      </w:r>
      <w:r w:rsidRPr="008B5D1D">
        <w:rPr>
          <w:rFonts w:ascii="Arial" w:hAnsi="Arial" w:cs="Arial"/>
        </w:rPr>
        <w:t>level:</w:t>
      </w:r>
    </w:p>
    <w:p w:rsidRPr="008B5D1D" w:rsidR="0040628D" w:rsidP="00242C61" w:rsidRDefault="0040628D" w14:paraId="387A7567" w14:textId="2061B1C6">
      <w:pPr>
        <w:pStyle w:val="ListParagraph"/>
        <w:numPr>
          <w:ilvl w:val="1"/>
          <w:numId w:val="3"/>
        </w:numPr>
        <w:spacing w:line="360" w:lineRule="auto"/>
        <w:jc w:val="both"/>
        <w:rPr>
          <w:rFonts w:ascii="Arial" w:hAnsi="Arial" w:cs="Arial"/>
        </w:rPr>
        <w:pPrChange w:author="Ana Cristina Machado Russo" w:date="2025-12-29T09:43:00Z" w16du:dateUtc="2025-12-29T09:43:00Z" w:id="402">
          <w:pPr>
            <w:pStyle w:val="ListParagraph"/>
            <w:numPr>
              <w:ilvl w:val="1"/>
              <w:numId w:val="3"/>
            </w:numPr>
            <w:spacing w:line="360" w:lineRule="auto"/>
            <w:ind w:left="1440" w:hanging="360"/>
          </w:pPr>
        </w:pPrChange>
      </w:pPr>
      <w:commentRangeStart w:id="403"/>
      <w:r w:rsidRPr="008B5D1D">
        <w:rPr>
          <w:rFonts w:ascii="Arial" w:hAnsi="Arial" w:cs="Arial"/>
        </w:rPr>
        <w:t>Particulate matter</w:t>
      </w:r>
      <w:r w:rsidRPr="008B5D1D" w:rsidR="003A767B">
        <w:rPr>
          <w:rFonts w:ascii="Arial" w:hAnsi="Arial" w:cs="Arial"/>
        </w:rPr>
        <w:t xml:space="preserve"> d &lt; 1 </w:t>
      </w:r>
      <w:r w:rsidRPr="008B5D1D" w:rsidR="00AC040B">
        <w:rPr>
          <w:rFonts w:ascii="Arial" w:hAnsi="Arial" w:cs="Arial"/>
        </w:rPr>
        <w:t>μ</w:t>
      </w:r>
      <w:r w:rsidRPr="008B5D1D" w:rsidR="003A767B">
        <w:rPr>
          <w:rFonts w:ascii="Arial" w:hAnsi="Arial" w:cs="Arial"/>
        </w:rPr>
        <w:t>m</w:t>
      </w:r>
      <w:r w:rsidRPr="008B5D1D" w:rsidR="00F460E8">
        <w:rPr>
          <w:rFonts w:ascii="Arial" w:hAnsi="Arial" w:cs="Arial"/>
        </w:rPr>
        <w:t xml:space="preserve"> (PM</w:t>
      </w:r>
      <w:r w:rsidRPr="008B5D1D" w:rsidR="00F460E8">
        <w:rPr>
          <w:rFonts w:ascii="Arial" w:hAnsi="Arial" w:cs="Arial"/>
          <w:vertAlign w:val="subscript"/>
        </w:rPr>
        <w:t>1</w:t>
      </w:r>
      <w:r w:rsidRPr="008B5D1D" w:rsidR="00F460E8">
        <w:rPr>
          <w:rFonts w:ascii="Arial" w:hAnsi="Arial" w:cs="Arial"/>
        </w:rPr>
        <w:t xml:space="preserve">) </w:t>
      </w:r>
      <w:r w:rsidRPr="008B5D1D" w:rsidR="000C0B97">
        <w:rPr>
          <w:rFonts w:ascii="Arial" w:hAnsi="Arial" w:cs="Arial"/>
        </w:rPr>
        <w:t>(</w:t>
      </w:r>
      <w:r w:rsidRPr="008B5D1D" w:rsidR="00A541B2">
        <w:rPr>
          <w:rFonts w:ascii="Arial" w:hAnsi="Arial" w:cs="Arial"/>
        </w:rPr>
        <w:t>kg.m</w:t>
      </w:r>
      <w:r w:rsidRPr="008B5D1D" w:rsidR="00A541B2">
        <w:rPr>
          <w:rFonts w:ascii="Arial" w:hAnsi="Arial" w:cs="Arial"/>
          <w:vertAlign w:val="superscript"/>
        </w:rPr>
        <w:t>-3</w:t>
      </w:r>
      <w:r w:rsidRPr="008B5D1D" w:rsidR="000C0B97">
        <w:rPr>
          <w:rFonts w:ascii="Arial" w:hAnsi="Arial" w:cs="Arial"/>
        </w:rPr>
        <w:t>)</w:t>
      </w:r>
      <w:commentRangeEnd w:id="403"/>
      <w:r w:rsidRPr="008B5D1D" w:rsidR="00242C61">
        <w:rPr>
          <w:rStyle w:val="CommentReference"/>
          <w:rFonts w:ascii="Arial" w:hAnsi="Arial" w:cs="Arial"/>
          <w:sz w:val="22"/>
          <w:szCs w:val="22"/>
        </w:rPr>
        <w:commentReference w:id="403"/>
      </w:r>
    </w:p>
    <w:p w:rsidRPr="008B5D1D" w:rsidR="00F460E8" w:rsidP="00242C61" w:rsidRDefault="00F460E8" w14:paraId="6616A473" w14:textId="5A24D81F">
      <w:pPr>
        <w:pStyle w:val="ListParagraph"/>
        <w:numPr>
          <w:ilvl w:val="1"/>
          <w:numId w:val="3"/>
        </w:numPr>
        <w:spacing w:line="360" w:lineRule="auto"/>
        <w:jc w:val="both"/>
        <w:rPr>
          <w:rFonts w:ascii="Arial" w:hAnsi="Arial" w:cs="Arial"/>
        </w:rPr>
        <w:pPrChange w:author="Ana Cristina Machado Russo" w:date="2025-12-29T09:43:00Z" w16du:dateUtc="2025-12-29T09:43:00Z" w:id="404">
          <w:pPr>
            <w:pStyle w:val="ListParagraph"/>
            <w:numPr>
              <w:ilvl w:val="1"/>
              <w:numId w:val="3"/>
            </w:numPr>
            <w:spacing w:line="360" w:lineRule="auto"/>
            <w:ind w:left="1440" w:hanging="360"/>
          </w:pPr>
        </w:pPrChange>
      </w:pPr>
      <w:r w:rsidRPr="008B5D1D">
        <w:rPr>
          <w:rFonts w:ascii="Arial" w:hAnsi="Arial" w:cs="Arial"/>
        </w:rPr>
        <w:t>Particulate matter d &lt; 2.5 μm (PM</w:t>
      </w:r>
      <w:r w:rsidRPr="008B5D1D">
        <w:rPr>
          <w:rFonts w:ascii="Arial" w:hAnsi="Arial" w:cs="Arial"/>
          <w:vertAlign w:val="subscript"/>
        </w:rPr>
        <w:t>2.5</w:t>
      </w:r>
      <w:r w:rsidRPr="008B5D1D">
        <w:rPr>
          <w:rFonts w:ascii="Arial" w:hAnsi="Arial" w:cs="Arial"/>
        </w:rPr>
        <w:t xml:space="preserve">) </w:t>
      </w:r>
      <w:r w:rsidRPr="008B5D1D" w:rsidR="00A541B2">
        <w:rPr>
          <w:rFonts w:ascii="Arial" w:hAnsi="Arial" w:cs="Arial"/>
        </w:rPr>
        <w:t>(kg.m</w:t>
      </w:r>
      <w:r w:rsidRPr="008B5D1D" w:rsidR="00A541B2">
        <w:rPr>
          <w:rFonts w:ascii="Arial" w:hAnsi="Arial" w:cs="Arial"/>
          <w:vertAlign w:val="superscript"/>
        </w:rPr>
        <w:t>-3</w:t>
      </w:r>
      <w:r w:rsidRPr="008B5D1D" w:rsidR="00A541B2">
        <w:rPr>
          <w:rFonts w:ascii="Arial" w:hAnsi="Arial" w:cs="Arial"/>
        </w:rPr>
        <w:t>)</w:t>
      </w:r>
    </w:p>
    <w:p w:rsidRPr="008B5D1D" w:rsidR="00F460E8" w:rsidP="00242C61" w:rsidRDefault="00F460E8" w14:paraId="780CD868" w14:textId="2AD6BBB0">
      <w:pPr>
        <w:pStyle w:val="ListParagraph"/>
        <w:numPr>
          <w:ilvl w:val="1"/>
          <w:numId w:val="3"/>
        </w:numPr>
        <w:spacing w:line="360" w:lineRule="auto"/>
        <w:jc w:val="both"/>
        <w:rPr>
          <w:rFonts w:ascii="Arial" w:hAnsi="Arial" w:cs="Arial"/>
        </w:rPr>
        <w:pPrChange w:author="Ana Cristina Machado Russo" w:date="2025-12-29T09:43:00Z" w16du:dateUtc="2025-12-29T09:43:00Z" w:id="405">
          <w:pPr>
            <w:pStyle w:val="ListParagraph"/>
            <w:numPr>
              <w:ilvl w:val="1"/>
              <w:numId w:val="3"/>
            </w:numPr>
            <w:spacing w:line="360" w:lineRule="auto"/>
            <w:ind w:left="1440" w:hanging="360"/>
          </w:pPr>
        </w:pPrChange>
      </w:pPr>
      <w:r w:rsidRPr="008B5D1D">
        <w:rPr>
          <w:rFonts w:ascii="Arial" w:hAnsi="Arial" w:cs="Arial"/>
        </w:rPr>
        <w:t>Particulate matter d &lt; 1</w:t>
      </w:r>
      <w:r w:rsidRPr="008B5D1D" w:rsidR="00C438BC">
        <w:rPr>
          <w:rFonts w:ascii="Arial" w:hAnsi="Arial" w:cs="Arial"/>
        </w:rPr>
        <w:t>0</w:t>
      </w:r>
      <w:r w:rsidRPr="008B5D1D">
        <w:rPr>
          <w:rFonts w:ascii="Arial" w:hAnsi="Arial" w:cs="Arial"/>
        </w:rPr>
        <w:t xml:space="preserve"> μm (PM</w:t>
      </w:r>
      <w:r w:rsidRPr="008B5D1D">
        <w:rPr>
          <w:rFonts w:ascii="Arial" w:hAnsi="Arial" w:cs="Arial"/>
          <w:vertAlign w:val="subscript"/>
        </w:rPr>
        <w:t>1</w:t>
      </w:r>
      <w:r w:rsidRPr="008B5D1D" w:rsidR="00C438BC">
        <w:rPr>
          <w:rFonts w:ascii="Arial" w:hAnsi="Arial" w:cs="Arial"/>
          <w:vertAlign w:val="subscript"/>
        </w:rPr>
        <w:t>0</w:t>
      </w:r>
      <w:r w:rsidRPr="008B5D1D">
        <w:rPr>
          <w:rFonts w:ascii="Arial" w:hAnsi="Arial" w:cs="Arial"/>
        </w:rPr>
        <w:t xml:space="preserve">) </w:t>
      </w:r>
      <w:r w:rsidRPr="008B5D1D" w:rsidR="00A541B2">
        <w:rPr>
          <w:rFonts w:ascii="Arial" w:hAnsi="Arial" w:cs="Arial"/>
        </w:rPr>
        <w:t>(kg.m</w:t>
      </w:r>
      <w:r w:rsidRPr="008B5D1D" w:rsidR="00A541B2">
        <w:rPr>
          <w:rFonts w:ascii="Arial" w:hAnsi="Arial" w:cs="Arial"/>
          <w:vertAlign w:val="superscript"/>
        </w:rPr>
        <w:t>-3</w:t>
      </w:r>
      <w:r w:rsidRPr="008B5D1D" w:rsidR="00A541B2">
        <w:rPr>
          <w:rFonts w:ascii="Arial" w:hAnsi="Arial" w:cs="Arial"/>
        </w:rPr>
        <w:t>)</w:t>
      </w:r>
    </w:p>
    <w:p w:rsidRPr="008B5D1D" w:rsidR="00C438BC" w:rsidP="00242C61" w:rsidRDefault="00C438BC" w14:paraId="35218904" w14:textId="301B9466">
      <w:pPr>
        <w:pStyle w:val="ListParagraph"/>
        <w:numPr>
          <w:ilvl w:val="0"/>
          <w:numId w:val="3"/>
        </w:numPr>
        <w:spacing w:line="360" w:lineRule="auto"/>
        <w:jc w:val="both"/>
        <w:rPr>
          <w:rFonts w:ascii="Arial" w:hAnsi="Arial" w:cs="Arial"/>
        </w:rPr>
        <w:pPrChange w:author="Ana Cristina Machado Russo" w:date="2025-12-29T09:43:00Z" w16du:dateUtc="2025-12-29T09:43:00Z" w:id="406">
          <w:pPr>
            <w:pStyle w:val="ListParagraph"/>
            <w:numPr>
              <w:numId w:val="3"/>
            </w:numPr>
            <w:spacing w:line="360" w:lineRule="auto"/>
            <w:ind w:hanging="360"/>
          </w:pPr>
        </w:pPrChange>
      </w:pPr>
      <w:r w:rsidRPr="008B5D1D">
        <w:rPr>
          <w:rFonts w:ascii="Arial" w:hAnsi="Arial" w:cs="Arial"/>
        </w:rPr>
        <w:t>Multi-level</w:t>
      </w:r>
      <w:r w:rsidRPr="008B5D1D" w:rsidR="00D9657D">
        <w:rPr>
          <w:rFonts w:ascii="Arial" w:hAnsi="Arial" w:cs="Arial"/>
        </w:rPr>
        <w:t>, where it was specified to retrieve data</w:t>
      </w:r>
      <w:r w:rsidR="0067135A">
        <w:rPr>
          <w:rFonts w:ascii="Arial" w:hAnsi="Arial" w:cs="Arial"/>
        </w:rPr>
        <w:t xml:space="preserve"> from</w:t>
      </w:r>
      <w:r w:rsidRPr="008B5D1D" w:rsidR="00D9657D">
        <w:rPr>
          <w:rFonts w:ascii="Arial" w:hAnsi="Arial" w:cs="Arial"/>
        </w:rPr>
        <w:t xml:space="preserve"> pressure level 1000 hPa</w:t>
      </w:r>
      <w:r w:rsidRPr="008B5D1D" w:rsidR="00C43A8C">
        <w:rPr>
          <w:rFonts w:ascii="Arial" w:hAnsi="Arial" w:cs="Arial"/>
        </w:rPr>
        <w:t>, that correspond to the Earth’s surface</w:t>
      </w:r>
      <w:r w:rsidRPr="008B5D1D">
        <w:rPr>
          <w:rFonts w:ascii="Arial" w:hAnsi="Arial" w:cs="Arial"/>
        </w:rPr>
        <w:t>:</w:t>
      </w:r>
    </w:p>
    <w:p w:rsidRPr="008B5D1D" w:rsidR="00C438BC" w:rsidP="00242C61" w:rsidRDefault="00043EA6" w14:paraId="3DF681E0" w14:textId="48341C5A">
      <w:pPr>
        <w:pStyle w:val="ListParagraph"/>
        <w:numPr>
          <w:ilvl w:val="1"/>
          <w:numId w:val="3"/>
        </w:numPr>
        <w:spacing w:line="360" w:lineRule="auto"/>
        <w:jc w:val="both"/>
        <w:rPr>
          <w:rFonts w:ascii="Arial" w:hAnsi="Arial" w:cs="Arial"/>
        </w:rPr>
        <w:pPrChange w:author="Ana Cristina Machado Russo" w:date="2025-12-29T09:43:00Z" w16du:dateUtc="2025-12-29T09:43:00Z" w:id="407">
          <w:pPr>
            <w:pStyle w:val="ListParagraph"/>
            <w:numPr>
              <w:ilvl w:val="1"/>
              <w:numId w:val="3"/>
            </w:numPr>
            <w:spacing w:line="360" w:lineRule="auto"/>
            <w:ind w:left="1440" w:hanging="360"/>
          </w:pPr>
        </w:pPrChange>
      </w:pPr>
      <w:r w:rsidRPr="008B5D1D">
        <w:rPr>
          <w:rFonts w:ascii="Arial" w:hAnsi="Arial" w:cs="Arial"/>
        </w:rPr>
        <w:t>Carbon monoxide</w:t>
      </w:r>
      <w:r w:rsidR="00F90766">
        <w:rPr>
          <w:rFonts w:ascii="Arial" w:hAnsi="Arial" w:cs="Arial"/>
        </w:rPr>
        <w:t xml:space="preserve"> (CO)</w:t>
      </w:r>
      <w:r w:rsidRPr="008B5D1D" w:rsidR="000C2148">
        <w:rPr>
          <w:rFonts w:ascii="Arial" w:hAnsi="Arial" w:cs="Arial"/>
        </w:rPr>
        <w:t xml:space="preserve"> </w:t>
      </w:r>
      <w:r w:rsidRPr="008B5D1D" w:rsidR="00F65A65">
        <w:rPr>
          <w:rFonts w:ascii="Arial" w:hAnsi="Arial" w:cs="Arial"/>
        </w:rPr>
        <w:t>(kg.kg</w:t>
      </w:r>
      <w:r w:rsidRPr="008B5D1D" w:rsidR="00F65A65">
        <w:rPr>
          <w:rFonts w:ascii="Arial" w:hAnsi="Arial" w:cs="Arial"/>
          <w:vertAlign w:val="superscript"/>
        </w:rPr>
        <w:t>-1</w:t>
      </w:r>
      <w:r w:rsidRPr="008B5D1D" w:rsidR="00F65A65">
        <w:rPr>
          <w:rFonts w:ascii="Arial" w:hAnsi="Arial" w:cs="Arial"/>
        </w:rPr>
        <w:t>)</w:t>
      </w:r>
    </w:p>
    <w:p w:rsidRPr="008B5D1D" w:rsidR="00043EA6" w:rsidP="00242C61" w:rsidRDefault="00043EA6" w14:paraId="4E644B3E" w14:textId="1E6214E0">
      <w:pPr>
        <w:pStyle w:val="ListParagraph"/>
        <w:numPr>
          <w:ilvl w:val="1"/>
          <w:numId w:val="3"/>
        </w:numPr>
        <w:spacing w:line="360" w:lineRule="auto"/>
        <w:jc w:val="both"/>
        <w:rPr>
          <w:rFonts w:ascii="Arial" w:hAnsi="Arial" w:cs="Arial"/>
        </w:rPr>
        <w:pPrChange w:author="Ana Cristina Machado Russo" w:date="2025-12-29T09:43:00Z" w16du:dateUtc="2025-12-29T09:43:00Z" w:id="408">
          <w:pPr>
            <w:pStyle w:val="ListParagraph"/>
            <w:numPr>
              <w:ilvl w:val="1"/>
              <w:numId w:val="3"/>
            </w:numPr>
            <w:spacing w:line="360" w:lineRule="auto"/>
            <w:ind w:left="1440" w:hanging="360"/>
          </w:pPr>
        </w:pPrChange>
      </w:pPr>
      <w:r w:rsidRPr="008B5D1D">
        <w:rPr>
          <w:rFonts w:ascii="Arial" w:hAnsi="Arial" w:cs="Arial"/>
        </w:rPr>
        <w:t>Nitrogen dioxide</w:t>
      </w:r>
      <w:r w:rsidRPr="008B5D1D" w:rsidR="000C0B97">
        <w:rPr>
          <w:rFonts w:ascii="Arial" w:hAnsi="Arial" w:cs="Arial"/>
        </w:rPr>
        <w:t xml:space="preserve"> </w:t>
      </w:r>
      <w:r w:rsidR="00F90766">
        <w:rPr>
          <w:rFonts w:ascii="Arial" w:hAnsi="Arial" w:cs="Arial"/>
        </w:rPr>
        <w:t>(NO</w:t>
      </w:r>
      <w:r w:rsidRPr="00F90766" w:rsidR="00F90766">
        <w:rPr>
          <w:rFonts w:ascii="Arial" w:hAnsi="Arial" w:cs="Arial"/>
          <w:vertAlign w:val="subscript"/>
        </w:rPr>
        <w:t>2</w:t>
      </w:r>
      <w:r w:rsidR="00F90766">
        <w:rPr>
          <w:rFonts w:ascii="Arial" w:hAnsi="Arial" w:cs="Arial"/>
        </w:rPr>
        <w:t xml:space="preserve">) </w:t>
      </w:r>
      <w:r w:rsidRPr="008B5D1D" w:rsidR="000C0B97">
        <w:rPr>
          <w:rFonts w:ascii="Arial" w:hAnsi="Arial" w:cs="Arial"/>
        </w:rPr>
        <w:t>(kg.kg</w:t>
      </w:r>
      <w:r w:rsidRPr="008B5D1D" w:rsidR="000C0B97">
        <w:rPr>
          <w:rFonts w:ascii="Arial" w:hAnsi="Arial" w:cs="Arial"/>
          <w:vertAlign w:val="superscript"/>
        </w:rPr>
        <w:t>-1</w:t>
      </w:r>
      <w:r w:rsidRPr="008B5D1D" w:rsidR="000C0B97">
        <w:rPr>
          <w:rFonts w:ascii="Arial" w:hAnsi="Arial" w:cs="Arial"/>
        </w:rPr>
        <w:t>)</w:t>
      </w:r>
    </w:p>
    <w:p w:rsidRPr="008B5D1D" w:rsidR="00043EA6" w:rsidP="00242C61" w:rsidRDefault="00043EA6" w14:paraId="0AA84E72" w14:textId="43FFB6F1">
      <w:pPr>
        <w:pStyle w:val="ListParagraph"/>
        <w:numPr>
          <w:ilvl w:val="1"/>
          <w:numId w:val="3"/>
        </w:numPr>
        <w:spacing w:line="360" w:lineRule="auto"/>
        <w:jc w:val="both"/>
        <w:rPr>
          <w:rFonts w:ascii="Arial" w:hAnsi="Arial" w:cs="Arial"/>
        </w:rPr>
        <w:pPrChange w:author="Ana Cristina Machado Russo" w:date="2025-12-29T09:43:00Z" w16du:dateUtc="2025-12-29T09:43:00Z" w:id="409">
          <w:pPr>
            <w:pStyle w:val="ListParagraph"/>
            <w:numPr>
              <w:ilvl w:val="1"/>
              <w:numId w:val="3"/>
            </w:numPr>
            <w:spacing w:line="360" w:lineRule="auto"/>
            <w:ind w:left="1440" w:hanging="360"/>
          </w:pPr>
        </w:pPrChange>
      </w:pPr>
      <w:r w:rsidRPr="008B5D1D">
        <w:rPr>
          <w:rFonts w:ascii="Arial" w:hAnsi="Arial" w:cs="Arial"/>
        </w:rPr>
        <w:t>Nitrogen monoxide</w:t>
      </w:r>
      <w:r w:rsidR="00F90766">
        <w:rPr>
          <w:rFonts w:ascii="Arial" w:hAnsi="Arial" w:cs="Arial"/>
        </w:rPr>
        <w:t xml:space="preserve"> (NO)</w:t>
      </w:r>
      <w:r w:rsidRPr="008B5D1D" w:rsidR="000C2148">
        <w:rPr>
          <w:rFonts w:ascii="Arial" w:hAnsi="Arial" w:cs="Arial"/>
        </w:rPr>
        <w:t xml:space="preserve"> </w:t>
      </w:r>
      <w:r w:rsidRPr="008B5D1D" w:rsidR="000C0B97">
        <w:rPr>
          <w:rFonts w:ascii="Arial" w:hAnsi="Arial" w:cs="Arial"/>
        </w:rPr>
        <w:t>(kg.kg</w:t>
      </w:r>
      <w:r w:rsidRPr="008B5D1D" w:rsidR="000C0B97">
        <w:rPr>
          <w:rFonts w:ascii="Arial" w:hAnsi="Arial" w:cs="Arial"/>
          <w:vertAlign w:val="superscript"/>
        </w:rPr>
        <w:t>-1</w:t>
      </w:r>
      <w:r w:rsidRPr="008B5D1D" w:rsidR="000C0B97">
        <w:rPr>
          <w:rFonts w:ascii="Arial" w:hAnsi="Arial" w:cs="Arial"/>
        </w:rPr>
        <w:t>)</w:t>
      </w:r>
    </w:p>
    <w:p w:rsidR="00210F8C" w:rsidP="00242C61" w:rsidRDefault="007200C1" w14:paraId="32B1EEF7" w14:textId="156E94F9">
      <w:pPr>
        <w:pStyle w:val="Heading3"/>
        <w:ind w:firstLine="709"/>
        <w:jc w:val="both"/>
        <w:rPr>
          <w:rFonts w:ascii="Arial" w:hAnsi="Arial" w:cs="Arial"/>
          <w:bCs/>
          <w:color w:val="auto"/>
          <w:sz w:val="24"/>
          <w:szCs w:val="24"/>
          <w:u w:val="single"/>
        </w:rPr>
        <w:pPrChange w:author="Ana Cristina Machado Russo" w:date="2025-12-29T09:43:00Z" w16du:dateUtc="2025-12-29T09:43:00Z" w:id="410">
          <w:pPr>
            <w:pStyle w:val="Heading3"/>
            <w:ind w:firstLine="709"/>
          </w:pPr>
        </w:pPrChange>
      </w:pPr>
      <w:bookmarkStart w:name="_Toc216955741" w:id="411"/>
      <w:r>
        <w:rPr>
          <w:rFonts w:ascii="Arial" w:hAnsi="Arial" w:cs="Arial"/>
          <w:bCs/>
          <w:color w:val="auto"/>
          <w:sz w:val="24"/>
          <w:szCs w:val="24"/>
          <w:u w:val="single"/>
        </w:rPr>
        <w:t>3.3.3.</w:t>
      </w:r>
      <w:r w:rsidR="009E3BE6">
        <w:rPr>
          <w:rFonts w:ascii="Arial" w:hAnsi="Arial" w:cs="Arial"/>
          <w:bCs/>
          <w:color w:val="auto"/>
          <w:sz w:val="24"/>
          <w:szCs w:val="24"/>
          <w:u w:val="single"/>
        </w:rPr>
        <w:t>Wildf</w:t>
      </w:r>
      <w:r w:rsidRPr="00FD00EE" w:rsidR="00FD00EE">
        <w:rPr>
          <w:rFonts w:ascii="Arial" w:hAnsi="Arial" w:cs="Arial"/>
          <w:bCs/>
          <w:color w:val="auto"/>
          <w:sz w:val="24"/>
          <w:szCs w:val="24"/>
          <w:u w:val="single"/>
        </w:rPr>
        <w:t>ire Data</w:t>
      </w:r>
      <w:bookmarkEnd w:id="411"/>
    </w:p>
    <w:p w:rsidR="005174CC" w:rsidP="00242C61" w:rsidRDefault="00001EC8" w14:paraId="4ED01111" w14:textId="6E10FE6A">
      <w:pPr>
        <w:spacing w:line="360" w:lineRule="auto"/>
        <w:jc w:val="both"/>
        <w:rPr>
          <w:rFonts w:ascii="Arial" w:hAnsi="Arial" w:cs="Arial"/>
          <w:bCs/>
          <w:color w:val="000000" w:themeColor="text1"/>
        </w:rPr>
        <w:pPrChange w:author="Ana Cristina Machado Russo" w:date="2025-12-29T09:43:00Z" w16du:dateUtc="2025-12-29T09:43:00Z" w:id="412">
          <w:pPr>
            <w:spacing w:line="360" w:lineRule="auto"/>
          </w:pPr>
        </w:pPrChange>
      </w:pPr>
      <w:r>
        <w:rPr>
          <w:rFonts w:ascii="Arial" w:hAnsi="Arial" w:cs="Arial"/>
          <w:bCs/>
          <w:color w:val="000000" w:themeColor="text1"/>
        </w:rPr>
        <w:t xml:space="preserve">The </w:t>
      </w:r>
      <w:r w:rsidRPr="008B5D1D" w:rsidR="002F79EF">
        <w:rPr>
          <w:rFonts w:ascii="Arial" w:hAnsi="Arial" w:cs="Arial"/>
          <w:bCs/>
          <w:color w:val="000000" w:themeColor="text1"/>
        </w:rPr>
        <w:t>FRP</w:t>
      </w:r>
      <w:r w:rsidR="00F67A2A">
        <w:rPr>
          <w:rFonts w:ascii="Arial" w:hAnsi="Arial" w:cs="Arial"/>
          <w:bCs/>
          <w:color w:val="000000" w:themeColor="text1"/>
        </w:rPr>
        <w:t xml:space="preserve"> dataset</w:t>
      </w:r>
      <w:r w:rsidRPr="008B5D1D" w:rsidR="002F79EF">
        <w:rPr>
          <w:rFonts w:ascii="Arial" w:hAnsi="Arial" w:cs="Arial"/>
          <w:bCs/>
          <w:color w:val="000000" w:themeColor="text1"/>
        </w:rPr>
        <w:t xml:space="preserve"> represents the radiative energy released by active fires, derived from satellite sensors</w:t>
      </w:r>
      <w:r w:rsidR="000D2ABA">
        <w:rPr>
          <w:rFonts w:ascii="Arial" w:hAnsi="Arial" w:cs="Arial"/>
          <w:bCs/>
          <w:color w:val="000000" w:themeColor="text1"/>
        </w:rPr>
        <w:t xml:space="preserve">. </w:t>
      </w:r>
      <w:r>
        <w:rPr>
          <w:rFonts w:ascii="Arial" w:hAnsi="Arial" w:cs="Arial"/>
          <w:bCs/>
          <w:color w:val="000000" w:themeColor="text1"/>
        </w:rPr>
        <w:t xml:space="preserve">The point dataset contains the respective coordinates </w:t>
      </w:r>
      <w:r w:rsidR="00643268">
        <w:rPr>
          <w:rFonts w:ascii="Arial" w:hAnsi="Arial" w:cs="Arial"/>
          <w:bCs/>
          <w:color w:val="000000" w:themeColor="text1"/>
        </w:rPr>
        <w:t xml:space="preserve">of the observed energy, contains </w:t>
      </w:r>
      <w:r w:rsidR="00C665FF">
        <w:rPr>
          <w:rFonts w:ascii="Arial" w:hAnsi="Arial" w:cs="Arial"/>
          <w:bCs/>
          <w:color w:val="000000" w:themeColor="text1"/>
        </w:rPr>
        <w:t>the date and time of the registration</w:t>
      </w:r>
      <w:r w:rsidR="00127169">
        <w:rPr>
          <w:rFonts w:ascii="Arial" w:hAnsi="Arial" w:cs="Arial"/>
          <w:bCs/>
          <w:color w:val="000000" w:themeColor="text1"/>
        </w:rPr>
        <w:t xml:space="preserve">, </w:t>
      </w:r>
      <w:r w:rsidR="00C665FF">
        <w:rPr>
          <w:rFonts w:ascii="Arial" w:hAnsi="Arial" w:cs="Arial"/>
          <w:bCs/>
          <w:color w:val="000000" w:themeColor="text1"/>
        </w:rPr>
        <w:t>the value of the FRP in MW</w:t>
      </w:r>
      <w:r w:rsidR="00127169">
        <w:rPr>
          <w:rFonts w:ascii="Arial" w:hAnsi="Arial" w:cs="Arial"/>
          <w:bCs/>
          <w:color w:val="000000" w:themeColor="text1"/>
        </w:rPr>
        <w:t xml:space="preserve">, among others but </w:t>
      </w:r>
      <w:r w:rsidR="00B36258">
        <w:rPr>
          <w:rFonts w:ascii="Arial" w:hAnsi="Arial" w:cs="Arial"/>
          <w:bCs/>
          <w:color w:val="000000" w:themeColor="text1"/>
        </w:rPr>
        <w:t>only this will be relevant to the research.</w:t>
      </w:r>
    </w:p>
    <w:p w:rsidR="00511AE4" w:rsidP="00242C61" w:rsidRDefault="00511AE4" w14:paraId="0DEF4DA0" w14:textId="77777777">
      <w:pPr>
        <w:spacing w:line="360" w:lineRule="auto"/>
        <w:jc w:val="both"/>
        <w:rPr>
          <w:rFonts w:ascii="Arial" w:hAnsi="Arial" w:cs="Arial"/>
          <w:bCs/>
          <w:color w:val="000000" w:themeColor="text1"/>
        </w:rPr>
        <w:pPrChange w:author="Ana Cristina Machado Russo" w:date="2025-12-29T09:43:00Z" w16du:dateUtc="2025-12-29T09:43:00Z" w:id="413">
          <w:pPr>
            <w:spacing w:line="360" w:lineRule="auto"/>
          </w:pPr>
        </w:pPrChange>
      </w:pPr>
    </w:p>
    <w:p w:rsidRPr="008B5D1D" w:rsidR="004F3677" w:rsidP="00242C61" w:rsidRDefault="007200C1" w14:paraId="3C18E0E8" w14:textId="161AD758">
      <w:pPr>
        <w:pStyle w:val="Heading2"/>
        <w:spacing w:after="160" w:line="360" w:lineRule="auto"/>
        <w:jc w:val="both"/>
        <w:rPr>
          <w:rFonts w:ascii="Arial" w:hAnsi="Arial" w:cs="Arial"/>
          <w:color w:val="000000" w:themeColor="text1"/>
          <w:sz w:val="24"/>
          <w:szCs w:val="24"/>
          <w:u w:val="single"/>
        </w:rPr>
        <w:pPrChange w:author="Ana Cristina Machado Russo" w:date="2025-12-29T09:43:00Z" w16du:dateUtc="2025-12-29T09:43:00Z" w:id="414">
          <w:pPr>
            <w:pStyle w:val="Heading2"/>
            <w:spacing w:after="160" w:line="360" w:lineRule="auto"/>
          </w:pPr>
        </w:pPrChange>
      </w:pPr>
      <w:bookmarkStart w:name="_Toc216955742" w:id="415"/>
      <w:r>
        <w:rPr>
          <w:rFonts w:ascii="Arial" w:hAnsi="Arial" w:cs="Arial"/>
          <w:color w:val="000000" w:themeColor="text1"/>
          <w:sz w:val="24"/>
          <w:szCs w:val="24"/>
          <w:u w:val="single"/>
        </w:rPr>
        <w:t>3.4.</w:t>
      </w:r>
      <w:r w:rsidR="001E6178">
        <w:rPr>
          <w:rFonts w:ascii="Arial" w:hAnsi="Arial" w:cs="Arial"/>
          <w:color w:val="000000" w:themeColor="text1"/>
          <w:sz w:val="24"/>
          <w:szCs w:val="24"/>
          <w:u w:val="single"/>
        </w:rPr>
        <w:t xml:space="preserve">Data </w:t>
      </w:r>
      <w:r w:rsidRPr="008B5D1D" w:rsidR="004F3677">
        <w:rPr>
          <w:rFonts w:ascii="Arial" w:hAnsi="Arial" w:cs="Arial"/>
          <w:color w:val="000000" w:themeColor="text1"/>
          <w:sz w:val="24"/>
          <w:szCs w:val="24"/>
          <w:u w:val="single"/>
        </w:rPr>
        <w:t>P</w:t>
      </w:r>
      <w:r w:rsidR="007E7C06">
        <w:rPr>
          <w:rFonts w:ascii="Arial" w:hAnsi="Arial" w:cs="Arial"/>
          <w:color w:val="000000" w:themeColor="text1"/>
          <w:sz w:val="24"/>
          <w:szCs w:val="24"/>
          <w:u w:val="single"/>
        </w:rPr>
        <w:t>reparation</w:t>
      </w:r>
      <w:bookmarkEnd w:id="415"/>
    </w:p>
    <w:p w:rsidRPr="007E7C06" w:rsidR="007E7C06" w:rsidP="00242C61" w:rsidRDefault="007E7C06" w14:paraId="40BC1202" w14:textId="77777777">
      <w:pPr>
        <w:pStyle w:val="Heading3"/>
        <w:ind w:firstLine="709"/>
        <w:jc w:val="both"/>
        <w:rPr>
          <w:rFonts w:ascii="Arial" w:hAnsi="Arial" w:cs="Arial"/>
          <w:color w:val="auto"/>
          <w:sz w:val="24"/>
          <w:szCs w:val="24"/>
        </w:rPr>
        <w:pPrChange w:author="Ana Cristina Machado Russo" w:date="2025-12-29T09:43:00Z" w16du:dateUtc="2025-12-29T09:43:00Z" w:id="416">
          <w:pPr>
            <w:pStyle w:val="Heading3"/>
            <w:ind w:firstLine="709"/>
          </w:pPr>
        </w:pPrChange>
      </w:pPr>
      <w:bookmarkStart w:name="_Toc216955743" w:id="417"/>
      <w:r w:rsidRPr="007E7C06">
        <w:rPr>
          <w:rFonts w:ascii="Arial" w:hAnsi="Arial" w:cs="Arial"/>
          <w:color w:val="auto"/>
          <w:sz w:val="24"/>
          <w:szCs w:val="24"/>
        </w:rPr>
        <w:t>3.4.1.Masks</w:t>
      </w:r>
      <w:bookmarkEnd w:id="417"/>
    </w:p>
    <w:p w:rsidR="001B22CB" w:rsidP="00242C61" w:rsidRDefault="00087E35" w14:paraId="60412220" w14:textId="532FB214">
      <w:pPr>
        <w:spacing w:line="360" w:lineRule="auto"/>
        <w:jc w:val="both"/>
        <w:rPr>
          <w:rFonts w:ascii="Arial" w:hAnsi="Arial" w:cs="Arial"/>
          <w:color w:val="000000" w:themeColor="text1"/>
        </w:rPr>
        <w:pPrChange w:author="Ana Cristina Machado Russo" w:date="2025-12-29T09:43:00Z" w16du:dateUtc="2025-12-29T09:43:00Z" w:id="418">
          <w:pPr>
            <w:spacing w:line="360" w:lineRule="auto"/>
          </w:pPr>
        </w:pPrChange>
      </w:pPr>
      <w:r>
        <w:rPr>
          <w:rFonts w:ascii="Arial" w:hAnsi="Arial" w:cs="Arial"/>
          <w:noProof/>
        </w:rPr>
        <mc:AlternateContent>
          <mc:Choice Requires="wpg">
            <w:drawing>
              <wp:anchor distT="0" distB="0" distL="114300" distR="114300" simplePos="0" relativeHeight="251677184" behindDoc="1" locked="0" layoutInCell="1" allowOverlap="1" wp14:anchorId="47480D7D" wp14:editId="726F9930">
                <wp:simplePos x="0" y="0"/>
                <wp:positionH relativeFrom="margin">
                  <wp:align>center</wp:align>
                </wp:positionH>
                <wp:positionV relativeFrom="paragraph">
                  <wp:posOffset>3527545</wp:posOffset>
                </wp:positionV>
                <wp:extent cx="5759450" cy="3952875"/>
                <wp:effectExtent l="0" t="0" r="0" b="9525"/>
                <wp:wrapTight wrapText="bothSides">
                  <wp:wrapPolygon edited="0">
                    <wp:start x="0" y="0"/>
                    <wp:lineTo x="0" y="21548"/>
                    <wp:lineTo x="21505" y="21548"/>
                    <wp:lineTo x="21505" y="0"/>
                    <wp:lineTo x="0" y="0"/>
                  </wp:wrapPolygon>
                </wp:wrapTight>
                <wp:docPr id="1130609436" name="Group 7"/>
                <wp:cNvGraphicFramePr/>
                <a:graphic xmlns:a="http://schemas.openxmlformats.org/drawingml/2006/main">
                  <a:graphicData uri="http://schemas.microsoft.com/office/word/2010/wordprocessingGroup">
                    <wpg:wgp>
                      <wpg:cNvGrpSpPr/>
                      <wpg:grpSpPr>
                        <a:xfrm>
                          <a:off x="0" y="0"/>
                          <a:ext cx="5759450" cy="3952875"/>
                          <a:chOff x="0" y="0"/>
                          <a:chExt cx="5759450" cy="3952875"/>
                        </a:xfrm>
                      </wpg:grpSpPr>
                      <pic:pic xmlns:pic="http://schemas.openxmlformats.org/drawingml/2006/picture">
                        <pic:nvPicPr>
                          <pic:cNvPr id="1562965895"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59450" cy="3952875"/>
                          </a:xfrm>
                          <a:prstGeom prst="rect">
                            <a:avLst/>
                          </a:prstGeom>
                        </pic:spPr>
                      </pic:pic>
                      <pic:pic xmlns:pic="http://schemas.openxmlformats.org/drawingml/2006/picture">
                        <pic:nvPicPr>
                          <pic:cNvPr id="966144218" name="Picture 1" descr="A map of europe with different colors of the countries/regions&#10;&#10;AI-generated content may be incorrect."/>
                          <pic:cNvPicPr>
                            <a:picLocks noChangeAspect="1"/>
                          </pic:cNvPicPr>
                        </pic:nvPicPr>
                        <pic:blipFill rotWithShape="1">
                          <a:blip r:embed="rId19">
                            <a:extLst>
                              <a:ext uri="{28A0092B-C50C-407E-A947-70E740481C1C}">
                                <a14:useLocalDpi xmlns:a14="http://schemas.microsoft.com/office/drawing/2010/main" val="0"/>
                              </a:ext>
                            </a:extLst>
                          </a:blip>
                          <a:srcRect l="1199" t="60024" r="62532" b="2985"/>
                          <a:stretch>
                            <a:fillRect/>
                          </a:stretch>
                        </pic:blipFill>
                        <pic:spPr bwMode="auto">
                          <a:xfrm>
                            <a:off x="3010619" y="353683"/>
                            <a:ext cx="2082800" cy="1457325"/>
                          </a:xfrm>
                          <a:prstGeom prst="rect">
                            <a:avLst/>
                          </a:prstGeom>
                          <a:ln>
                            <a:noFill/>
                          </a:ln>
                          <a:extLst>
                            <a:ext uri="{53640926-AAD7-44D8-BBD7-CCE9431645EC}">
                              <a14:shadowObscured xmlns:a14="http://schemas.microsoft.com/office/drawing/2010/main"/>
                            </a:ext>
                          </a:extLst>
                        </pic:spPr>
                      </pic:pic>
                      <wps:wsp>
                        <wps:cNvPr id="356333272" name="Rectangle 4"/>
                        <wps:cNvSpPr/>
                        <wps:spPr>
                          <a:xfrm>
                            <a:off x="3012416" y="355480"/>
                            <a:ext cx="2081003" cy="1457325"/>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4908369" name="Straight Connector 5"/>
                        <wps:cNvCnPr/>
                        <wps:spPr>
                          <a:xfrm flipH="1">
                            <a:off x="208831" y="355480"/>
                            <a:ext cx="2803489" cy="2260121"/>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807607948" name="Straight Connector 5"/>
                        <wps:cNvCnPr/>
                        <wps:spPr>
                          <a:xfrm flipH="1">
                            <a:off x="2080763" y="1813344"/>
                            <a:ext cx="3012548" cy="2051817"/>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435700363" name="Rectangle 4"/>
                        <wps:cNvSpPr/>
                        <wps:spPr>
                          <a:xfrm>
                            <a:off x="208831" y="2615601"/>
                            <a:ext cx="1871932" cy="1252088"/>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6B4FDD40">
              <v:group id="Group 7" style="position:absolute;margin-left:0;margin-top:277.75pt;width:453.5pt;height:311.25pt;z-index:-251639296;mso-position-horizontal:center;mso-position-horizontal-relative:margin" coordsize="57594,39528" o:spid="_x0000_s1026" w14:anchorId="334F4A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NXpamgUAABAVAAAOAAAAZHJzL2Uyb0RvYy54bWzsWG1v2zYQ/j5g/4HQ&#10;gH1rrBdLlr04hZGuL0DWBk2HfKYpyhIqkRpJx85+/R6Sku0mbrqm7bAN/RCFFI/H491zz511+nTb&#10;NuSGK11LMQ+ikzAgXDBZ1GI1D35/9/xJHhBtqChoIwWfB7dcB0/PfvzhdNPNeCwr2RRcESgRerbp&#10;5kFlTDcbjTSreEv1iey4wGIpVUsNpmo1KhTdQHvbjOIwzEYbqYpOSca1xttnfjE4c/rLkjPzpiw1&#10;N6SZB7DNuKdyz6V9js5O6WylaFfVrDeDPsKKltYCh+5UPaOGkrWq76lqa6aklqU5YbIdybKsGXd3&#10;wG2i8M5tXii57txdVrPNqtu5Ca6946dHq2Wvb16o7qq7VPDEplvBF25m77ItVWv/w0qydS673bmM&#10;bw1heJlO0uk4hWcZ1pJpGueT1DuVVfD8vX2s+vUTO0fDwaMPzOlqNsNf7wOM7vng01jBLrNWPOiV&#10;tH9LR0vV+3X3BOHqqKmXdVObWwc9BMYaJW4ua3ap/ATuvFSkLpAKaRZPszSfpgERtAX0IWZPJ5H1&#10;j91phf1Waq92Idl7TYQ8r6hY8YXuAF7osdKjD8Xd9INzl03dPa+bxobLjvsbAuh3gHLESR6EzyRb&#10;t1wYn1WKN7isFLqqOx0QNePtkuNW6lXhDKIzbRQ3rLIHljj4LYy1hh4sOCv3htkraODsS5G1wwec&#10;prR5wWVL7ADGwQYEhc7ozYXurRlEeh96A5xlsMeHAYP/DKqmWRaNx3EEVr0LKlJwzRDwBWlpR2RJ&#10;+Foh2mRTm4oUNbhQIbyEyUYqbddNxTFbC6NqrkeKr2y8f/5pu/jFPRavnqy44IoaXkBOGLu7pbdk&#10;yUkNilfW3SffEMtESXMN468q2iF9Ihfabwzu2HOXVswC2haNKJpOXd3IwjAeIxXmQRanSRwQ1I94&#10;mvds9+h0IMvNb7LA/ejaSHfFO7SboC5kEWywBJsmWZ54GwcGjsM8zsOegaNxOkliZ9Nj84TOGmGT&#10;SEhLKD6n7RuXNHfzZ9OhbOuBbjC7RzifVZlcqOEEq3ZPpUmaJUkST+BzD3obG3Bkw8nY+qKX3hUx&#10;/TGegSvjcZT1rkzHeV//D1wZhWHii9lXceXOidarZIMI5jjBhVnLpi4Gznb9Dj9vFLmhAJ3ZetoH&#10;m+6lEFAXB3tdHwc3MrcNt/FqxFteovSgKMf+ANtD7XVSxpDBPot0RQvuj4rSEAb11D3scETuFFrN&#10;nt973b2CQdIrGXR7Nb283cpdC7YzrL/5Q5t3O9zJoJ3d5rYWUh27WYNb9Sd7eZh/4Bo7XMriFoUZ&#10;jOL6GN2x5zVqxgXV5pIqdHzIH3Sx5g0eZSMRKNmPAlJJ9eex91YecMdqQDboIOeB/mNNbXvRvBJI&#10;hCmY2racboK8jDFRhyvLwxWxbs+l5Rv0yx1zQytvmmFYKtleo9ld2FOxRAXD2fOAGTVMzg3mWEK7&#10;zPhi4ca+b7kQVx26HR88WxPfba+p6vrCaZAAr+WQfPfqp5e18RByAZYqa1dc937t/Q0i8Mn4zRkh&#10;zcfTME8ysKJnhCujaL2qDDmXQoAdpCKOBK2NIJJz0fe3Q+b4HpOUaJVeDm7p21zwaZ4gCo5uj3BE&#10;HibjHAfbhjeOM1DKgL6BuIeeo/duUwvuYHu0LRmIIc7RSjsYO+i6RsmNjuT30Rws3g92HE/co7m3&#10;3/SZSbvf+IiE3dNb+XDC2qy2TvjnkBXl4SQLJ9PxrsP6utCCdtQXQCfKoyQZu/oFmux/E9kCBcj1&#10;4ApTCE16avsOrlkPFl/jPloN/s3gGifpBA2GhcCXdTIHJBVn+KkZutzfAynKJ9HUNqmWpYApK/8w&#10;kB7+8XTQDg6E9b2TQXf2vZNxPc7/spNx35/w2c01w/0nQvtd73Du6tP+Q+bZXwAAAP//AwBQSwME&#10;CgAAAAAAAAAhAEed+nNQggIAUIICABQAAABkcnMvbWVkaWEvaW1hZ2UxLnBuZ4lQTkcNChoKAAAA&#10;DUlIRFIAAAO2AAACjAgCAAAAUA6zsAAAAAFzUkdCAK7OHOkAACAASURBVHgB7J0JXMzPH/+nttru&#10;Q0VJqBzJfRO+KUcI8XXlqhzlPsNX8g2llBBKpdxX6OuMbwiRo+iQkO5D6FK6D+3u/P3M/z//z3e3&#10;0rG77W6zDw+P+cxn5j3vec60+/rMZw4AyYcQIAQIAUKAECAECAFCgBAgBCgEACVMgoQAIUAIEAKE&#10;ACFACBAChAAhAIlEJp2AECAECAFCgBAgBAgBQoAQ+A8BIpH/g4NcEAKEACFACBAChAAhQAgQAkQi&#10;kz5ACBAChAAhQAgQAoQAIUAI/IcAkcj/wUEuCAFCgBAgBAgBQoAQIAQIASKRSR8gBAgBQoAQIAQI&#10;AUKAECAE/kOASOT/4CAXhAAhQAgQAoQAIUAIEAKEAJHIpA8QAoQAIUAIEAKEACFACBAC/yFAJPJ/&#10;cJALQoAQIAQIAUKAECAECAFCgEhk0gcIAUKgDRHIyMgAAHh4eAhpncPCwgAAYWFhQuo/F91GTXn6&#10;9Gku2iSmCAFCgBDABIhExihIgBAQPgKpqam2trY6Ojp0Ol1BQcHQ0PDw4cOVlZV8qMmxY8e4rk6Q&#10;/gMAnD9/nq0KhoaGAIDevXuzxTf1krsSOSsra8WKFV26dJGSklJXVzc3N3/+/HlTXWpSeiGSyM+e&#10;PZs0aVLHjh3pdLq2tvbUqVMvXryIKltRUbFr164WCn2uSORjx44BAIYNG9akViCJCQFCoC0QIBK5&#10;LbQyqaNoErhz546MjIyysvL69ev9/f29vb0tLCwkJSVtbGz4UOHevXsbGRlxtyCk/6SlpSdPnky1&#10;jMSQtLS0QEnk58+fK/76bN68+cSJE3v37u3WrZuYmNjRo0epznM3LCwS+erVq2JiYgMHDnR3d/f3&#10;97e3tx81atTYsWMRjYKCAgDArl27WgKHKxLZ0NCwa9euAICUlJSWOEPyEgKEgOgRIBJZ9NqU1KhN&#10;EEhPT5eXl9fX1//69Su1wikpKYcPH6bG8Cj8W4lcXl7e1KKR/vvzzz8lJCQKCgpwdhcXlw4dOowe&#10;PVpwJHJRUZGGhkaHDh1SU1Oxn5WVlWPGjBEXF3/x4gWO5FagqqqKyWQKi0Q2MDDo3bt3TU0Ntfp5&#10;eXnoUkAkcnp6OgDg+vXr6urqu3fvprrKFq6trWWrC1sCckkIEAKiR4BIZNFrU1KjNkFg5cqVAICG&#10;pVhtba2Tk5Ourq6UlFSXLl3s7e2rq6sxHc5hvC5dulhZWaEEp0+fBgA8f/5806ZNampqsrKyM2bM&#10;yM/PR3e7dOkCKB80nIyyPHnyZNWqVerq6srKyo8fP0YSBBcKIbx48SIA4OXLl9RIFEb67+zZs3Jy&#10;cj4+PjhB7969161bZ2RkRJXIp06dMjY2VldXl5KS6tWrFzU9hDAqKmrixImqqqrS0tJdu3ZdsmQJ&#10;ssY20YLFYtnY2EhKSl67dg1C+OPHj927d3fr1o1Op7dr127UqFEPHjzAblAD+/btAwCcO3eOGgkh&#10;TE9Pp9FopqamyAcAwJkzZ6hp7t27BwAIDg5GkZ8/f16yZEn79u2lpKQMDAxOnjyJEyMagYGBDg4O&#10;HTt2FBMT+/79O5tEDg8Pnz17tra2tpSUVKdOnTZu3Iin2Zw6dQoAEBsbiw1CCF1cXMTFxT9//kyN&#10;xOHY2NhJkyYpKCjIycmZmJhERETgWw33B5wMB+h0urW1Nb6kBlATULrP/x1ONvr1oaa0srLq0qUL&#10;jvn+/buVlZWioqKSkpKlpeWbN28AAGi2TzMqCyF0dnZWUVGpqalZtWpV9+7dcUEQQtxPPD09dXV1&#10;xcXF37x5AyH8+PHjrFmzVFRU6HT64MGDb926hXMVFhba2dn16dNHTk5OQUFh0qRJcXFx+C4JEAKE&#10;gNARIBJZ6JqMOEwI/I+AlpaWrq5uwyysrKwAALNnzz527JilpSUAYMaMGThLYyTywIEDTUxMvLy8&#10;7OzsaDTa3LlzUfYbN2506tRJX1///K8P0pFIRRkYGBgZGXl5ebm5ubFYLG1t7VmzZuFCIYRTpkzR&#10;09OjxuAw0n9BQUELFiwYM2YMio+LiwMAREREsEnkoUOHWltbe3p6enl5TZw4EQDg7e2NsuTl5amo&#10;qPTo0cPDwyMgIMDBwaFXr17oFpY+EEIGg2FpaUmn0+/cuYPu7tixQ0xMzMbGJiAg4ODBg/Pnz3dz&#10;c0O32P43NDSUlpamPnLgBEZGRpKSkkiq6urqTpkyBd+CEC5ZskRFReXHjx8Qwtzc3E6dOmlrazs5&#10;Ofn6+k6fPh0A4OnpidIjGgYGBgMGDDh06NC+ffsqKirYJPK6deumTJni6up6/PjxZcuW0Wi02bNn&#10;o+ylpaUyMjJ2dnbU0g0MDExMTKgxOPz+/Xs5OTlNTU1nZ2c3Nzc0wT0yMhIlQI1bX3/ARnCgR48e&#10;2tra2dnZOAYHysvLfX19AQAzZ85E/eft27cQwoYlMovF+uOPP8TFxVevXu3l5WViYtKvXz8skZta&#10;WeSMvr7+smXLIITh4eEAgNevX2MnUT8xMDDQ1dV1c3Pz9PTMysp6//69kpKSgYGBu7u7t7f3H3/8&#10;ISYmdv36dZQrKipKT09v+/btx48fd3Jy0tLSUlJS+vLlC7ZJAoQAISBcBIhEFq72It4SAv8jUFJS&#10;AgAwNzdvAAdSlsuXL8dptmzZAgB4/PgximmMRB4/fjyLxULpN23aRKPRiouL0SXnRAukokaPHs1g&#10;MHCh9vb2dDod58rPz5eQkKhvEiqWyHfu3BETE/v06ROEcOvWrehhgE0i4+FSVJapqSl+Zrhx4wYA&#10;ICoqCruBA1gi19bWzps3T0ZG5v79+/hu//79zczM8GUDAWVl5f79+9eZYP369QCA+Ph4CKG9vb2k&#10;pGRRURFKWVNTo6ysvHTpUnS5bNkyTU3Nb9++YTsWFhZKSkqoaoiGrq4utaZsEpl6C0K4b98+MTGx&#10;rKwsZHD+/PkdO3ZkMpnoMjY2FmtKXCIOzJgxQ0pKKi0tDcV8/fpVQUHhjz/+QJeocRvoD9gOCpw8&#10;eRIAICUlZWxs/Pfffz979gy7ASGsc6JFwxL55s2bAID9+/cj+wwGY8yYMdTqNKmyEMLo6GgAQGho&#10;KISQxWJ16tRpw4YNuBaonygqKuI3JxDCcePG9e3bFz8XsVgsQ0NDPPxcXV1NrWNGRgadTndycsI2&#10;SYAQIASEiwCRyMLVXsRbQuB/BLKzswEAixYtagCHq6srACAhIQGnycnJAQDgYcXGSOSrV6/i7Nev&#10;X/858ocG/CCE9Unks2fP4izoxTQA4MSJEyjSy8urgaVRWCL/+PFDVVV1//79aBzawcEBjTJSJ1rg&#10;UoqLiwsKClB9kRZHdnbt2oUGa3FK/ALdxcVlxowZcnJybJsqGBkZde3aNTk5mZqlzjCNRhs9enSd&#10;txwcHNAcFQghelDB1Q8ODgYAIFHOYrGUlZVtbW0LKB+kRNG2GKgWe/bsoZbCJpHxrfLy8oKCgqdP&#10;nwIAbt68ieJDQkIAAA8fPkSXdnZ2MjIypaWlOBcOMBgMWVlZ/JYAxa9YsUJcXLykpARCiBxroD9g&#10;Uzhw7969iRMnSkpKojkVurq6eF5QMySyra2thIREWVkZtn/16lWqRG58ZZGFTZs2dejQAT/O2dnZ&#10;US+RRMbzcyCEhYWFYmJizs7OlOYq2LNnDwCAbeIKg8H49u1bQUFBv379qO9tsOckQAgQAkJBgEhk&#10;oWgm4iQh8B8CjRlFRvqGTSMqKyvjF/GNkcj4PftPhYrE2ZMnT5Ar9Unk8PDw//gK4dChQ42NjVHk&#10;iF8ftgT4EhURFBT0cxLCypUrBwwY8OTJEwDAhw8fOCXy8+fPx40bJysrS53VigZQWSzWrFmzAACK&#10;iorTp08/deoUHvlD0kdeXh4AEBISgotGgadPnyorKwMA+vTps2XLFvw8wJYMQvjbUWScV19ff8KE&#10;CcjCokWL1NTUamtrIYR5eXlUz6lh9O4e0WCb7swmkbOysqysrFRUVKjZ8VMKg8HQ1NREOo/JZHbs&#10;2NHCwoKzLhBC9Pj0999/U+8ePnz450Sd9+/fY4ncQH+gZqSGKyoqwsPD16xZQ6PRVFRU0Iq9Zkhk&#10;U1NTbW1tquW3b99SJXLjK4vm2GhqalpYWKT8vw8S3PiVAuon1DHgV69eUSFTw2jCN5PJPHToULdu&#10;3Wg0Gr6Lez7VcxImBAgBoSBAJLJQNBNxkhBgJ9CxY8f6ZvSipEgiIzWGMzcskTt16sS2XI86V4FN&#10;nNUnkalZULleXl7i4uLZ2dmpqanUGcPYKxygSmQ0PXTs2LF4PgN1okVqaiqdTu/fv7+fn9/du3dD&#10;Q0M3bdoEAMjIyMDWIiIiduzYMXjwYLShMhqARNJn1qxZcnJyxsbGVVVVOD0KFBYWnjp1ysLCQllZ&#10;mUajBQQEsCVAlyNHjqxvLvLYsWPxXOSfiXft2oU26KiurlZUVFyxYgWygFTpokWLQjk+SEdSaWAf&#10;qK3AYDB69Oihpqbm5uZ28+bN0NDQM2fOUFUjhNDOzk5RUbGqqurhw4cAADzrGhukOvNbiUxtXKon&#10;bNbqvNy1axdevFinRB47dizbNoKLFi3Cy/V+K5EbX1kI4YMHD7CKpQYsLS2R86ifUI+YiYiIAABs&#10;2bKFo7lC0cC8s7MzAGDp0qWBgYH3798PDQ3l/BupkwyJJAQIAcEkQCSyYLYL8YoQ+A0BW1vb+vaF&#10;QDk5J1rk5uZSJ1qoqKhQJ1/W1NTQaLTGS+Q+ffqwCRr0Lp6qopAnBQUFkpKS+/fv37Nnj6SkJHU3&#10;N7ZKUkUhi8Xq3LkzAMDd3R0lo0pkT09PAACedPtzM4odO3awSWRsHO2hgcQulj6hoaF0On3q1Kls&#10;TxE4V1lZ2cCBA7W0tHAMNeDi4lLnEScZGRl4RwuUPiEhAQDg5+eHZkjjqR0MBkNBQWH+/PlUs9Qw&#10;lQaOpwpTtKUDHjPGyo96pAsaar169eqSJUvU1dXrq2ydEy1WrlzJNtGC2rhUT7B7DQTQJJN9+/ZB&#10;CL99+8b5EmPmzJn4cQjZGTNmDJbIv51oASFsZGV/zrexsrJq37590H8/8+fPV1BQQNO7cT/BNUKj&#10;/vb29jiGLdC/f3+2MWMtLS22vxG2LOSSECAEBJkAkciC3DrEN0KgXgKpqalycnIGBga5ubnURKmp&#10;qWhfZDQL1tbWFt/dtm0bdbnekCFDBg4ciO+iWcKNl8jDhw9nEzT1SWQI4fTp0/v169ejR49p06bh&#10;EjkDbKLw55zaXbt24Y2fqRL56NGjAIDMzExkpLi4WFNTE0vkoqIivMoQQvjhwwc8ek2VPjdu3JCQ&#10;kLCwsMCrrKgr535mnDNnjpqaGqefSOS1b99eQ0MDr2+DEFZVVY0dO5ZzX+S+ffsaGxtbWFhoamri&#10;siCE1tbWUlJS7969oxaB14ex0UBpqMI0Pj4ej8uiNWdmZmZso8gQwn79+k2cOFFRUXHdunXUgtjC&#10;M2bMoNPpeBg+NzdXUVGRbble4yUyngCNS1m1ahXeAbCyshIAQH1CgxBu2bKFTqfj6sfFxYmLi2OJ&#10;/NvleqigxlS2srJSQUEBL5rEHr548QIAcPnyZTxnnTqKDCEcO3Zsu3btcIdEGbHDgwYNwmejQAjR&#10;zA0ikTFeEiAEhI4AkchC12TEYULg/xK4deuWtLQ0GgwOCAg4duzYwoULpaSksCxGm77NnTv32LFj&#10;KExdPOTn5/dz44U///zT19d35cqVOjo6ampqjZfIq1evRquXAgMDHz16hKerUlUUbqp//vkHvc6+&#10;cuUKjuQM1CkKcTKqRE5MTJSSkurbt6+3t7ebm5uenl7//v2xRPb09Ozevfu2bduOHz9+4MCBnj17&#10;Kioqpqenc0qf8+fPi4mJYWLt27efO3euu7t7QEDAihUrxMTEGpCV4eHhCgoKSkpKdnZ2J0+edHFx&#10;6d69e52n6+3du1dcXFxWVpbNWm5ubpcuXWRlZTds2HD8+PF9+/bNmTNHRUUFVblOGlSJ/OPHDz09&#10;PTU1NRcXFy8vLzQphVMiHzhwAMF/9eoVhskZQJu+aWlpubi4uLu76+rq0ul0PPmY8/mH6gmnNTk5&#10;uT59+tjb2584ceLIkSPTpk0DAAwdOhQPYxsYGGhoaBw7diwwMBA9JCQkJIiLiw8cONDb29vR0bF9&#10;+/Z9+/bFEpnJZI4aNQpt+ubt7c226Rt2oDGVvXz5MnVRI87LZDLV1dXRUxz1UQon+PDhg4qKiqqq&#10;6vbt2/39/Z2dnadMmdKvXz+UwNHR8edjm7W1tb+//7p169q1a6erq0skMqZHAoSA0BEgElnomow4&#10;TAj8fwLJyck2NjZdu3aVkpJSUFAYNWqUl5cXXppWW1u7Z88eHR0dSUlJbW1ttqNDmEzmX3/9hY4F&#10;MTU1TU1N5Tw6hKp32SRRbm6umZmZgoICAADpAE4VhR2tqalRUVFRUlLinPuL0+AVgWi5HjUehakS&#10;GUJ4+/btfv36oZNB3N3d0eERaBA0NjZ2/vz5nTt3ptPp7du3nzp1anR0NDLCKX18fHzQHFMI4d69&#10;e4cNG6asrCwjI6Ovr+/i4sK23pHNq4yMDBsbm86dO0tKSqqpqU2fPv3Zs2dsaSCEKSkpSKSirSqo&#10;CfLy8tasWaOtrS0pKamhoTFu3Dh/f3+U4LcSGUKYkJAwfvx4eXl5NTU1GxsbthVsyE5OTg6NRuvR&#10;owe13DrDsbGxpqam8vLysrKyxsbG1ONdOBuXrT+wGQwMDLSwsNDT05ORkZGWljYwMHBwcKBupvHy&#10;5cvBgwdLSUlRZ1xcuHABnXQzYMCA+/fvsx0dUlhYuHjxYnR0yOLFi6lHh+DSG1PZadOmSUtLV1RU&#10;4Fw4YG1tLSkp+e3bN85+gtKkpaVZWlpqaGhISkpqaWlNnTr1n3/+Qbeqq6vt7Ow0NTVlZGRGjRqF&#10;dvImEhmzJQFCQOgIEIksdE1GHCYEhI9AbW2turo656tt4auJEHpcUFAgISFB3ZxBCCvRWJfbVGUb&#10;C4WkIwQIgWYRIBK5WdhIJkKAEGgKgaCgIAAA3jCuKVlJ2pYS8PDwEBMTw5OMW2pOsPO3qcoKdlMQ&#10;7wgBoSdAJLLQNyGpACEgyAQiIyP9/f21tbWpSwMF2WFR8u3Ro0deXl7KysozZ84UpXrVWZc2Vdk6&#10;CZBIQoAQ4C4BIpG5y5NYIwQIgf8QsLKyotFogwcPZtu34T+JyAVvCBgZGUlKSo4dO5bt+DfelNbK&#10;VttUZVuZNSmeEGgbBIhEbhvtTGpJCBAChAAhQAgQAoQAIdBoAkQiNxoVSUgIEAKEACFACBAChAAh&#10;0DYIEIncNtqZ1JIQIAQIAUKAECAECAFCoNEEfiORq6qqSsiHECAECAFCgBAgBAgBQoAQEC0CDW/V&#10;35BErqqq0tDQQDvek/8JAUKAECAECAFCgBAgBAgBkSGgoaHRgEpuSCKXlJQAALKzs0XrmYHUhhAg&#10;BAgBoSHg4eGBf43ExMRUVFTExMQ0NDQcHBx+nt8WFhaGzj3GaQAAhYWFXKweOrEvKCiIizaJKT4T&#10;SExMvH//fkxMTHFxcUlJyYwZMwAAampqHh4enz9/5oozR44c+Xk80KdPn+q09vz5c9RFR4wYUWcC&#10;ElkfgTt37uzbt6++u20t3tvbm/pdFxIS0hIC2dnZAICSkpL6Zl78XiI3kLk+oySeECAECAFCgCsE&#10;Hj9+jH8SfH19Bw8eDACYNWtWbm4u1X5NTY27uztKee/ePeqtFoZZLNaNGzeKi4tbaIdkby0CXl5e&#10;uAvJysoWFBS8fPkSxUhISPTq1ev79+9svh0/ftzT0/P79++3b98OCQk5dOiQqanps2fP3rx5ExYW&#10;tmbNGnt7+/z8fJyrrKwsPDzc3d39/PnzUVFR165do9qMi4vDDtR3vDw2RQJsBFxcXExMTBgMBlt8&#10;m70MCgp6/fr1pEmTAAB9+/ZtCRk0ENyAyiUSuc12M1JxQoAQEBoCLBYLQvjq1SssNQ4cOMDpfWFh&#10;4Y0bN2prazlvNTuG9evT7OwkYysS+PjxY0xMDOozCxcunDp1Kgp3794dANCjRw8/Pz8FBQU6na6n&#10;p+fj43Pv3r3CwsL09HTczeoMdO7cWUpKql27dt26dVuyZMnQoUM5k4mLiy9cuHDs2LGKiororoWF&#10;BZPJbEUaQlp0bW0t4YbbLjQ0FABgZGS0dOlS1K9acm4okcgYLAkQAoQAISCIBJhMZkpKSkxMTFlZ&#10;WZ3+sVisW7duTZ8+Hf0kWFlZLViw4MOHD3Um5nqkt7e3lZUV0uhcN04MtpzAo0eP9uzZk5OTw2aK&#10;xWJRleujR49ycnIMDQ0XLFigq6sLAFBQUAAAmJqaDhs2DAAgJiaG0ktKSqLA2rVr3d3dFRUV5eTk&#10;Pn78GBsbGxwcvHr1amxWT0+PRqO1b99+3rx5Jr8+Y8aM6devn5WV1YEDB3r06KGlpeXk5AQAkJCQ&#10;SE5OJr2IrY0aeclgMF69elVQUNDI9CKc7MyZM7j7oQCdTn/z5k3zqkwkcvO4kVyEACFACPCDQGBg&#10;oIqKCv7SDw4OZiu1sLBw4cKFAAA0xQKlPHDgQGRkJHdHi9nKxZfnz5+3t7fHlyQgaAQ2b96MeoW1&#10;tXVISAh1xPHRo0e4ay1duhR7XlVVFR8fb2xsDADQ0NDo1asXSubs7IwCp0+fxjMlWCzWjx8/cN4L&#10;Fy5gm+Xl5cXFxaWlpehuaGjorl27qqurcWIUiI6OVlVVRX24oKDg33//vX79elxcHFHMbKDYLt+9&#10;e+fn5wchTE1NVVdXj4qKYkvQBi+TkpJQ91u/fv2IESNQuNlTy3glkdHfTBX5NJ3Ajx8/yPdCG/zD&#10;JlUmBDgJREdHo6/4SZMmKSsrAwDOnDlDTcZisXr06AEAOHfuHIvFys/Px+oEAGBhYUFNTMJtk0BZ&#10;WZmZmRm1Y/Ts2fPatWsRERFonBjdUlZWhhAymcyrV6/GxMRACGtraz98+JCXl5eZmYlUck5OTkpK&#10;Cts0d06q8fHxwcHBnFKYMyWOKS4u3rJlC3WsGgAwatQoKyurnTt3/tTWOGUbD4SEhIwcOfLu3bsQ&#10;Qh8fHzk5OSQYfHx8mgRcVDEyGAx9ff2fj1vBwcEsFismJiYrK6vZleWJRK6pqcnMzEwgn+YSyMzM&#10;rKmpaXajkoyEACEgGgT+/fdfqrIxNzfHS0+YTKabm5uVlZW2tjYAYNu2bWgseerUqe7u7mvWrBk+&#10;fPjNmzd5zeHZs2d8m9HB67qItv2ioqLg4GAjIyNqj2ILp6SkrFq1CkVu376d60BKS0vt7OzqW9lZ&#10;UlKydu3affv2paen5+fnX79+fdSoUcOGDZORkQEAeHh4BAQEpKSkcN0r4TJ49+7dhw8fPnr0CEJI&#10;RtPqbLv4+HgAwLhx4+q826RI7ktkJpOZmJiYkpJSXFxcWVnZ9FHUNp2jsrKyuLg4JSUlMTGR+jqs&#10;SY1KEhMChIDIEPj+/fvnz58vXrx44cIF6neCr68vkjJo2ihV64SFhfGt+sOGDbOysuJbcaSgZhOY&#10;PXs26iSzZs2i9hZqeMeOHXPmzEExFy9ebHZZ9WV88eKFlpZWU2VubW0tnmcPADAzM0tMTKyviLYQ&#10;/+HDB3l5+WZPHhBtRB8+fEAThJ48edLymnJfIldVVSUkJFRUVLTcuTZroaKiIiEhoYHdqtssGVJx&#10;QoAQQASoyoZGo1EvAQBSUlLa2tp8GN+tqKj47Wt30mSCQGDv3r3UTjJ9+vSePXtSY5YsWfLt27fM&#10;zEwAgLi4eFpaGi/cbvZkgOrq6srKytOnT3fr1k1OTi45OZkX7gmFTSaTeeTIkcrKSqHwlj9OJiYm&#10;njt3zs3NDXVpHx8frpTLK4lM5F1Lmgc9ZhCGLWFI8hICIkwAfXGjHwNzc/M7d+5QtQ4Ok1V0ItwH&#10;GqhaYWHh33//3a5dOzc3t9WrV//999/BwcEBAQHy8vKob4wcOfLBgwcojCMBAGiGawOWBeHW06dP&#10;AQDXr18XBGeID61IoLq6+uzZs4MHD2Z7MaKtrc0tr4hE5hZJbtohEpmbNIktQkC0COTm5mIR/PXr&#10;1/z8fM7z8wAACQkJvK53UFAQ2e6N15Abaf/8+fMAgBUrVhw7dgx3jzoDs2fPjo+Pr6mpOXv2rKmp&#10;6Zo1a6ZPn25qanrixAn+bIHSyBrVmWzbtm2oUnzo3nU60OqR+/btMzc3b3U3BMEBNKECd/J9+/Yl&#10;JSWFhoZy8b0WnyTyl5Iv73LfcfHfl5IvgtBCPPKBSGQegSVmCQFhJ/BT2ejo6OBfhW7duuFNanEk&#10;CqSkpLBYrNu3b/88L23NmjW8qHhgYODixYt5YZnYbBKByMhIttbHl7t3766urs7Ozi4pKamqqhL2&#10;heDoSQCAhg41axI6oUt8/fp1Nzc3oXObFw6HhYVNnDixf//+4uLiEhISvHjA44dE/lLypdehXroe&#10;ulz81+tQLxFQyV26dPH09OTsOkQiczIhMYQAIQAhzMvLw+qn4cCDBw/odDpK4+zszHV61LWDXDdO&#10;DDaJQFVVlZ+f39atW4cPH87ZK/z9/ZtkTZATo4eBqVOnCrKTPPItPDz827dvPDIu1GY3bNiAur2L&#10;iwva64Nb1eGHRH6X+46L4hibepf77rcUrKysEDhJSUk9Pb09e/Y06TnDysqKp280iET+bQuSBIQA&#10;IUAl4OrqyqmBGo4JDw+nWuBK+MqVK4aGhvhICK7YJEa4QiAmJgY/GgEAtLS04uPjuWJZEIwsWbIE&#10;AKCpqSkIzvDZB0tLSxsbGwhhaWnp9u3bRalZW0iyqKho0qRJ+GvwyJEjLTSIsldXV4eHhwMASkpK&#10;6jPY0OuMOvU15who60rkSZMm5eTkZGZm+vj4iImJubq61ldVajyDwWAymUQiU5mQMCFACLQ6gStX&#10;rqD9Kzp37gwAWLBggampKf5tYNsAbunSpTwa642IiNiwYQPZlrXV+0OdDtTU1FhaWgIAJk+ezKMO&#10;UGe5vI58+fIlmmXE3ZFCXrvNLftZWVkhISEQmx9j5AAAIABJREFUwrS0tJ49e0ZGRnLLssjY2bp1&#10;K/oybFKNHj9+fOjQoY0bNw4ZMqRHjx4mJiZnz56FEA4aNAhZE2WJTB0GnjBhwogRI4qKihYvXqys&#10;rCwjIzNp0iS8d8zp06eVlJRu3brVq1cvGo2GR6ARo7BfHwAAPnXzzZs3AICMjAzUGP7+/p06dZKR&#10;kZkxY8bBgweVlJRQfGpq6vTp09u3by8nJzdkyBDqKUFkFLlJ/ZgkJgTaAoGsrKzNmzebmpoOGjRI&#10;SkrKxMQkMzMTVTwzM3PFihXoG6myshIFpk2bhgLU/5cvX15QUMALXG/fvsXHl/DCPrHJFQJISg4d&#10;OpQr1vhjhMFg5OfnZ2RkvHjx4vr165xbFg4bNgwA0LFjx71795aVlfHHK0ErhcViRUVF5efnC5pj&#10;guBPSkoK+hpctGjR48ePG+PSrVu3AAB0Or1jx46TJ0/Gp7VHRkb2798fWWsrEnn69OmDBg2aPn16&#10;r169wsPD4+LiTE1Nu3Xrhs6XP336tKSkpKGh4YsXLxITE0tKSubOnYsGoXNycmpqasLCwuqTyM+f&#10;PxcXF/fw8EhKSjp27Fi7du2wRI6Li/Pz83v37l1ycvLOnTulpaXxcYhEIjemB5M0hEDbIcBgMCQk&#10;JKhiFwDwc9AoMDDwzz//xPFiYmLo3GkcAwBo167d7t27bW1tX79+zSNiBQUF8vLyda6g4FGJxGxT&#10;CWRlZU2ePBl1DGHZ9qGmpsbT0xO9GKF2aQBA//79x48f/+nTJwjhnTt31q1bZ2ZmRqfTZ86cKexL&#10;D5vasih9QUGBlJTUsWPHmpdd5HM9evRo/PjxqBc1Zpjg7NmzP3Xdhg0bnj9//v79+/z8fNwDN27c&#10;aG5uLuITLdAoMovFCg0NpdPpM2bMAAC8ePECdZRv377JyMhcvXoVQnj69GkAQFxcHO5DbBMtGpDI&#10;8+bNMzMzwxkXLlyIJTKORIHevXt7eXmhMJHIbHDIJSHQFgiUlpYGBwcnJSVxVraqquqn0sXf0VOm&#10;TDl16hS67NOnD47HARMTk6CgoPj4+MjISP4c2PT48eNmn/7AWV8Sw10Cjx8/xjucjB49uoHRL+6W&#10;20Jrly5dwmoY921qYO/evRDC9+/f3759+8WLFx4eHgCAv//+u4XlClf2oKAgpPnev3+PxvWEy3++&#10;eXv37l3UeQ4ePPjbQlkslpubm6KiIsoiJye3ePFiat8TcYlMo9Hk5OSkpKQkJCQsLS1v3rwpISFB&#10;fVE4YMCAPXv2IIksJSVFnV3XeImMjaD2OHLkCJbIZWVldnZ2+vr6SkpKcnJy4uLiW7duRcmIRP5t&#10;9yUJCAHRIFBZWVlYWPjo0SNbW1v8/bt582bqOEdVVVVycrK7uzvaCb9///5//PEHSjxu3LglS5aw&#10;jRyPHj2ab3BOnDhx6NAhvhVHCmoSgdu3b5uZmY0dOxb1liFDhvDuTUKTHGtk4pKSkr59++K/CxQo&#10;KytLSkp6/fr1x48fWSxWdnY2TiAtLQ0AUFNTa6R90Ug2cODATZs2iUZdeFcLFoslJiaGugrnXJ36&#10;yq2qqoqPj/f398d9bMGCBYcOHfLx8RFxiTx+/PiUlJSsrCy0l8WtW7cakMhY1yKObBIZHepTVFSE&#10;7r5+/RrPRW5AIq9YsUJXV/f69evx8fEpKSn9+/ffsGEDskAkcn39lcQTAiJDgMlkzpkzB3/z4gD6&#10;HpeTk5s7d663tzfWNzjBbwMdO3bkG6UdO3asXr2aOoLAt6JJQQ0T+Pjxo4yMzM9XoDNmzDA2Nv74&#10;8WPD6QXzbnl5uZeXF3qvrays7OfnV1JS8vDhQ0dHx7Fjx2pqai5fvpztLwJt7yCY1eGFV+/fvxel&#10;xZe8QIRsvnv37tSpU2jtsqOjY5MK8vT03Llz59u3b1GuOjeloBoU+h0tqMv1IITJycmcEy2CgoLQ&#10;KDKbRLaxsaHuv5iQkAAAwM8l6IEDLdebN28eNeWiRYuwqT59+jg5OSGmZWVlSkpKRCJTexgJEwKi&#10;TQBtU8X2644ura2t64znjJw4ceKVK1fCwsLwKiUWi0V9G8Yjhp8/f/73338hhEwmk+hjHkFuntmH&#10;Dx+OGjXKz88P9Zbnz583z47g5ELzIcePH6+uro5n5Kuqqs6YMQP9pcjJyRkZGY0YMQIA4O7uLjie&#10;89OTsLAw6qJ/fhYtXGXl5uZqamoCAGxtbZvteZuTyBBCc3NzAwODZ8+excXFTZo0ibpcD+taBNTF&#10;xaVz586JiYkFBQU/fn20tbXnzJmTnJx8586dnj174lFktFzv4MGDycnJfn5+qqqqysrKyMjMmTMH&#10;DBjw5s2buLi4adOmKSgoEInc7P5KMhICQkfg+vXraPstaWnp9u3bX758OTMzE8madu3aderUiVMQ&#10;c8bg5RN8rv769eu7d+9OJj7yGXtjips7dy61n4SHhwvv8jW0jQCeD7p27VofH5+LFy9Sx03RFlK4&#10;yv/8809jKIlYGhaLZWpqOn/+fAhhfn7+oUOH8vLyIITk8ZWtob98+XLy5En0ZGVgYNBsPvyQyK14&#10;uh7bTAkEEW36pqSkJCMjY2pqyrbpGxV0fn7+hAkT5OXlAQBhYWEQwufPn/ft21daWnrMmDFBQUFY&#10;IkMI/f39tbS00KZve/fu1dDQQKYyMjKMjY1lZGS0tbW9vb2NjIyIRKZCJmFCoG0SqKysZLFYT548&#10;wb/6DQT4LAhYLBbaaa6yshL9BrfNNhLkWmdkZLB1mOHDhwuyw/X5xmKxcEU0NDRyc3PrS1lQULBl&#10;y5ZLly7FxMQ0W/TUZ1xY4lksFjqyJzIyUkZGBq363bp16/Tp08k0DNyIXbt2xZ0KAKCuro7fv+E0&#10;jQnwQyJDCL+UfHmX+46L/wT89Only5e3ZCUN5/ErjWlLkoYQIASEi0BZWdmOHTuoX+XU8L179z58&#10;+PD161f+//K5u7urqakJy34IwtXoXPT22bNn1A4DQEMTI7lYLhdNPXr0CG1RN3fu3DarepvNk/Xr&#10;AyEMDg728/Nrth3RyxgdHc32gg7vLt+kyvJJIjfJJyFN7OHhERcXl5KScvToUUlJyYCAgGZXhEjk&#10;ZqMjGQkBwSdQUVFhaWk5bdo0dXV1NokjLS399evX3NzcR48e8V8ZoznHEMKCgoIbN24IPsk27mFG&#10;Rgaes4s6knABCQwMBAD07dvX09OzqqpKuJwXKG9ramq+ffsmUC61ujNof4WfUwCMjIyafdIKkchc&#10;a8c5c+aoq6tLS0sbGBj4+vq2xC6RyC2hR/ISAgJLICoqysjICJ9ryqaP0SXbHFMVFZXs7Gz+1Cgk&#10;JGTIkCH4AFH+FEpKaQmBr1+/ouPBcF9asmSJi4uL4Dfi58+fAQDjx49vlUfBljAXwLyTJk2aNm2a&#10;ADrWui4lJiaKi4u3ZMUekcit24J1l04kct1cSCwhILQE0AYUU6ZMwVKm8YHPnz/zp95///23m5tb&#10;SUmJm5vb06dP+VMoKaXlBAoLC9HpG7hTKSkpxcfHt9wyjyyUlpaizb9bax0qj+rVWmafPHmC9ylr&#10;LR8Ep9zc3Fz8hwAA6N2797t375rnHpHIzePG21xEIvOWL7FOCPCRQHR0tK+vL/Ure/78+YaGhtSY&#10;OsM7duxolbfPDAZjyJAhR48ehRC+e/du8+bNxcXFfARGimomAbZTwdq1a9fs98vN9KAR2aqrq+3t&#10;7Tt27AgAmDJlSiNykCS/IRAUFPTs2bPfJGpLt6urq5ctW0b9Uh0xYsTXr1+bwYBI5GZA43kWIpF5&#10;jpgUQAjwjEBtbe3Zs2c9PDyoR0lTv69DQkKqq6tDQ0NRpLKysqKioqysLDUNAIBtD0qe+Vu3YfT6&#10;+86dO/r6+mTTt7oZCV5sUFDQ/v37cUdCu4MJiJtPnjxZuXKllJQUOmv61atXZH1ey5uGyWSOHj0a&#10;b5PVcoOiZKG2tragoAD9OQQFBVVXV9dXu4qKCrbe+Pnz57y8PCKR6yPWmvFEIrcmfVI2IdAyAmxj&#10;xlivAADYNlBzcnIyNzfHp0wDAPT09FxcXO7evZuamsr2ld0yp1qa+9q1a2fOnGmpFZKflwRycnIg&#10;hB8/fkRdrmPHjgJyxkRWVpaJiQnyavXq1f7+/rzE0OZsl5aWoq0tmrevmWjzYjKZGzZsQH1PSkrK&#10;ysrKxcXl4MGDt27dwl+wHz58QAl8fX3T0tJYLBbeaGjChAk8P4BatBuAF7UjEpkXVIlNQoA/BNBp&#10;wOg7FwCwY8eOtWvXosvHjx+z+UCdQirIB6QtWrRo+fLlbM6TSwEhUFNTEx4eDgCQk5MTExPT1dWN&#10;jo4WEN9KS0unTJmiqqrq6enJ9ogoIB6KhhsxMTFSUlJv3ryBEDYwXCoalW1qLSorK1+/fr179+7u&#10;3bu3b98efRv7+PhACHNzc6lfwgCA9u3bDxs2DH+BE4ncVNo8T08kMs8RkwIIAW4TKC8v379/v7a2&#10;Nv5ulZOTW7t2Ldrnv6amBgXYil24cCEA4MmTJ2zxgnaJR1wEzTHiT1hYmI6ODu51ArWBWkxMTO/e&#10;vaWlpa9du0ZaiqcE8vLyjh49iuZEzZ8/f86cOTwtTqiNo/V84uLi1M2Fpk6dWlhYePv27Z07d/bu&#10;3RsAMHv27IEDB/JFIpdnwcIYbv4rzxLqFmrYeSKRG+ZD7hICgkbg77//xhoFAGBqakoGzAStjUTM&#10;HyaTGRAQgI7YNTQ0PHbs2OvXrwWkjkVFRU+ePDl27Bj+oxAQx9qIG3fv3kX7mn/9+vXgwYNtpNZN&#10;qmZ8fPy6desWLlx47ty5T58+MRgMavba2lq0W9yJEyd4L5HLs2CgNLwIuPkvUBryVyXv2rWrf//+&#10;VIi8CxOJzDu2xDIhwF0CiYmJWAeggEgubgsNDdXS0uLb9nPcbSPRs/bp06f58+cDABQUFDw9PQVq&#10;a+GamhoVFRX0t2BmZvZzs+07d+6IXhMIRY3Onz+vrq5O/myb0VhJSUlmZmaoGzdwzmhDB1rWudav&#10;DnlXGMNNcYyldmHMb6udn5+/cuVKbW1tKSmpDh06TJw4sdmz/crKyvh2ek0dDH9bVZKAECAE+Eig&#10;qKjoxIkT165dw/r47t27bm5u69evb6pe+fHjR3BwsL+/f21tLR9r0LSiKisrlyxZQuY4No0ab1LH&#10;xMQAANTU1M6ePcubEppptbKyMiwsrE+fPuiwhtzc3GYaItm4RID568MlY23OTGlpKdofRmQl8pgx&#10;Y4YPH/748ePMzMxXr165urreunVL8NuZSGTBbyPiYZslwGQyf/z4sWXLFiyOUaCpyhgBPH78OLbz&#10;6dMnnlJ9+vRpREQEhLC0tHTlypVoRVdGRsa9e/eQ83VOOP45YJmUlMRTx4jxJhGwtbUFAKSmpjYp&#10;F+8SJyQkoH0A0MbMMjIyZJte3tFuqmVBfvBual34n77OgWCqG0I8ivz9+/f61sH8XLTo4+MzadIk&#10;aWlpHR2doKAgXOdt27Z1795dRkZGR0dn586d+J0pdaKFlZWVubm5h4eHhobGz+3ZV69ejZNhOy0J&#10;EIncEnokLyHAOwKBgYFI0erp6QEAtm3b5urqGhgYiPbbalK5LBYrMjIS6+Pu3bubm5svXrz4ypUr&#10;TbLTcOLHjx/PmDEDaV9jY+N58+ZBCAsLCwcPHowONjt8+LC0tDRKMGHCBLRtRUVFxeLFi2Ni/vem&#10;bsaMGUZGRg2XQu7yjUBcXBwAYO7cuXwrseGCHj58iPqwqqoqCixdurThLOQu3wgkJCR06NCBHLzX&#10;bOCiLJFra2vl5eU3btzI+XIQAKCqqhoQEJCUlLRz504ajZaQkIAgOjs7v3jxIiMj4/bt2x06dHB3&#10;d0fxbBJZUVFx5cqVHz9+DA4OlpWV5e5Gj0QiN7tDk4yEAE8JuLi4YFGLAw4ODo0fQv727dvFixct&#10;LS07dOgAAFBWVu7evTs2BQBouR6trq7et2/f/fv3IYRPnz6dPn369+/fIYTfv3/nHFKqrq7GUxX/&#10;+eefkJAQCGFeXt7o0aORhk5KSvry5QtPqRLjjSSQk5MzceJEAEBGRkYjs/A62bZt28TExK5cubJl&#10;y5bFixdPnTo1LCyM14US+40kUF1dbWVl1SqHdDbSQwFPJsoSGUL4zz//qKioSEtLGxoa2tvb42cp&#10;AMDKlStx2wwfPnzVqlX4Egc8PDwGDx6MLtkkcpcuXfASyDlz5qCxGZyxhQEikVsIkGQnBHhEgMFg&#10;3Lt3j6poUXjnzp2/LbGkpAQfi9qvX79ly5atW7dOXV0dzSsdOXLkggULjh49WlFR8VtTDSf4OT49&#10;adIkspK9YUpCd7e6urpnz55ycnJubm6t7jya5Jqbm4tmHl+4cKHVXSIOYAK1tbUuLi7Jyck4hgSa&#10;R0DEJTKEsKqq6sGDB05OTiNHjqTRaKdPn4YQAgCoCx02btw4duxYRPDy5cuGhoYdOnSQk5Oj0+nq&#10;6uoonk0iUw+XX79+vbGxcfMaoM5cRCLXiYVEEgKtS8DV1ZVTHNva2q5fvx4/frN5WFpaunPnTuq2&#10;tUgQ48PGAADGxsb79+9/+fJlVFRU40ej2QqCEDIYDGdn57i4OAhhnbOKObOQGKEgUF5eHhkZuXz5&#10;chqN9v79+1b0+fv371evXkW7xlL/FgICAlrRK1I0G4Hy8nJ9ff0TJ06wxZPLphIQfYlMJbJs2bLO&#10;nTs3IJFfvnxJo9H27t0bFRWVnJzs5OSkpKSELLBJZHNzc2x5w4YNLX83iq0hWZ+QkEBejlCZkDAh&#10;0HIC1dXVV69etbOzQ9MJGmOQyWSGhYUtW7asS5cuWBOMHDny8ePH+D1SnXYKCws1NDRwFhTYu3fv&#10;uXPnqJEKCgr6+vqysrI4smGzdZaFIquqqgYPHoyOjGogGbklFAS+f/++bt26gwcPLl++HPcNT0/P&#10;7Oxsvu0UwWKxCgsL0WltoaGhzs7OeMKxqanpyZMnz5w58/r162ZMxBeKJhA6J2tra/39/VFzEP3A&#10;leZrWxL54MGDqqqqSCJTZ1aMGDECXR44cEBXVxeTXbZsGZHImAYJEALCS6C6upo6QYJGozWmLmlp&#10;aVidoMCFCxc+ffrk6uo6efJkFEN9H0W1+fjxY5TAzs4uIiICzQaura3dtGmTuLi4jY1NWFhYUVFR&#10;ZGSkqakp3ke2edNMHz58mJmZCSGsqamh+kDCQkcgNzc3NDT09OnT+JhcRUVF1JE+fvz47t07FJ49&#10;ezavq3b69GktLS0AgLy8/Lhx41C5AICPHz9mZ2fzunRiv/EEYmJiLl68iN4jtWvX7ujRo43PS1I2&#10;TECUJfK3b9+MjY3Pnz//9u3b9PT0q1evdujQAS22Re86T548mZSU5OjoKC4u/uHDBwjhrVu3JCQk&#10;AgMDU1NTjxw50q5dOyKRG+5A5C4hIIAEysvL7969e/jw4a1bt86dO1dLS0taWhr/xquqqkpISBQX&#10;F//Wc6xIcF7OwIYNGxqww2Qyc3NzX758uXz58iFDhuDRYgsLi0OHDq1du5ZOpw8cONDBweHo0aO+&#10;vr6hoaENWKvzVk1NjY6Ojp2dXZ13SaQQEWBbDHr58uXVq1d//fo1NjYWbwiIeqCkpCTv6pWUlOTv&#10;748mGbN1+P379/OuXGK5eQT27NnTuXNnNLeKb6c3NM9VocvFF4ncSqfrVVdXb9++fdCgQUpKSrKy&#10;sj179ty5c2dlZSUaRT527NiECRPodHrXrl2puyxt3bpVVVVVXl5+3rx5np6eRCILXZ8mDhMCaA0c&#10;26879dLQ0PDKlSuurq7nzp3z9PRcu3bt/v378cYOGCB1UzZq9s6dO8+cOXPhwoVv3rzBiTkDiYmJ&#10;eBayjIyMvLw8MqKpqTlo0CApKSkdHR17e3vOLXc4TdUZ8+HDh69fv0IIs7Kymj09o07LJJI/BEpL&#10;Sx0dHRcuXOjn5/fXX39R+9jatWs5fbh+/TpKc/jwYc67XIk5e/Ys2msFACAnJ2dlZYW94op9YoTr&#10;BJhMZm1t7e7du5t9MhrXXRIZg3yRyBD+77Dowhhu/mvZ6dMAAHSCuWA2JFmuJ5jtQrwSFgKXLl0a&#10;MGDA6tWr16xZg1WpgYGBjo6OlJQU/slnC5iZmVEryGAwVqxYQU2joKAAANDW1kazGqiJqeHU1FRn&#10;Z+fhw4dLSkp2797d0dGRauTcuXNcWUtXU1PTsWPHzZs3U4smYaEgwGKx/P39p0yZgjpG586dqT3E&#10;0tLSy8sLjeawVWf8+PEAgGa8amCzU9/lkydPkCfm5uboXDH093Lw4EHO7QLrM0Li+U+gqqpq2LBh&#10;J0+ehBCSluIif35JZC66zA1TRCJzgyKxQQgINIGIiIgVK1ZMnz6dqj8AAEFBQTNnzrx69ert27cB&#10;AGJiYiiBjY3N169f3717Z2Jism7dOjwZVFdXNyAg4M8//8R2qK+5GQxGdHT0+vXr582bN2XKlI4d&#10;O6LpmxYWFkeOHPH09MS5UEBBQYFb1OLi4po9As0tH4idBgicP39+zJgx//77LzVNTEzMokWLAACj&#10;R48GANDp9Pz8/OzsbNavDzUlZ7i8vBytn+O81ZIYtI8Kg8H4448/AABoUTvaNdXJyQntkdIS+yQv&#10;HwiwWCzUjps2bZo1axYfSmwLRRCJLIitTEaRBbFViE/CQyAjI2Ps2LEAAF1d3alTp86bN2/YsGFo&#10;fwkdHZ03b97ExsYGBwc7OzsbGRnhrSrk5OTY5Gzfvn0BAM7OzqjqR48exQlWrFjh6upqa2urqakJ&#10;AFBXVx8/fvyUKVN27NgRFBSE9zaePXs2zoICf/31F1dAnjhx4tq1a1wxRYxwnUBtbe3nz59x07dv&#10;3/6vv/6qra09dOgQAEBDQ8PLy4vrhTbPIDpKffTo0d7e3gCA5cuX37t3r3mmSC5BIHDr1i20B9/3&#10;799DQkLIoHJLGqWNSuSWIONDXiKR+QCZFCHsBFgsVn5+flxcnLW1dYcOHVRUVKZMmVJeXg4hHDp0&#10;6M/30aNGjUpOTk5LS7t8+fL8+fNHjRpF3TgCnWynrq6uo6Pz119/4YnCWNYAAIYNG1ZWVoaPl8/L&#10;yxszZgxOoKysrKioKCsrO3DgQDMzs9GjR5ubm/v5+a1du3b9+vVXr16Nj4+/dOmSm5tbp06dcC5u&#10;TfFaunTpkiVLhL0RRdL/48eP4+amBszNzdFJigUFBYJQ8ZSUlCFDhlA9pG7oJAgeEh9aQuDixYvi&#10;4uJouQIvXj60xDdhyUsksiC2FJHIgtgqxCdBIhAaGop/2jU0NBwcHPbs2SMlJdW3b9+4uDhjY2N8&#10;FwWGDBkybNgwMTGxbt26sd1q4HLLli2clf748WOPHj0kJCROnz4tKytLo9F69eo1bty4RYsW9evX&#10;DwDQs2fPHj16YLN4IgeKaflE0rKyMnQ4SGlpKad7JKbVCfTq1Qu3PgpkZmYaGRkBACQlJRcuXNi6&#10;ayvj4+MfPnyYkJCAJhpRXX348GGr0yMOcIsAi8VCB+yxWKyePXty6/0Vt9wTCjtEIgtiMxGJLIit&#10;QnwSJAJOTk7Un/a//vorPj4eTTvevn07UpA5OTmhvz7p6ekQQjwAPH78+D179vTs2XPt2rVTp07N&#10;zs7mPC0MGd+3bx9bpYuKiiwtLalFDxgwYO7cuStWrIiOjmaxWHiVVVpaWnh4eGFhIYvFysjIcHNz&#10;48q5aK9fv1ZVVY2OjmZzjFwKAgEWixUVFQUA2Lt3b3l5eWVlpa+v74YNGyoqKphM5ps3b9CQHtdd&#10;TUtL8/X1nThxoq2tbcPT05cuXYp7b1pa2oYNG/ArDs7eznU/icFWIcBkMoODg2NjYyGEISEhpqam&#10;5Om6kQ1BJHIjQfE1GZHIfMVNChNCArW1tWfPnmXbJ0tcXHzevHnlvz5lZWUMBuPevXtbt26VlZUd&#10;MGAAnmUxdOhQao1zcnKwaAAAjB071sbG5vDhwx8/fqQmQ+H58+ejxAYGBmi5FTUv2l6dMxcXY34e&#10;mrVr1y4sxLlomZhqBgHqeHBAQADuDNevX2+GtaZmef/+fVpaWmZmJl5aCgBAD4R1mqqtraXT6dhJ&#10;FED7tPzcqgXth1BnRhIpMgQePXpkZWWFNtXZv39/fHy8yFSNFxUhEpkXVFtqk0jklhIk+dsMgZ8H&#10;Z5w9e9bNzc3R0fH48eNZWVnJycnoVDA2KWBlZXX8+PHnz5+jdd+YUFlZ2ciRIw8fPtyY6Xo5OTnX&#10;rl3Dm76lp6dfuHDh2rVrI0aMAADgeGyc64HY2Fg035rrlonBRhKIiYmhdi1ra+uYmBj8juLw4cMh&#10;ISFc2dfvt/7gpz4AgIyMjIKCgrq6uqenJ4vFevv2bUZGBoSwsLDw7Nmzhw8fnjhxYr9+/fA2iNQq&#10;AAB+nquFTyf5bbkkgQgQqKys1NXVPX369P925S0vZ/tWFIEKcqUKRCJzBSOXjRCJzGWgxJzoEsjN&#10;zXVzc8Nzf8XFxam//XQ63cLCgrqzG/UuAIBbG1p9/fr1wYMHvMZcXFysqKjo6urK64KIfU4CZWVl&#10;Dx48+PDhA1sXol7i7dI4s/MixsHBgVo6DuPZFHp6ejgSBQICAtgO1nFwcIiKiiLvJXjRQAJus/bX&#10;B0K4YcOGAQMGNDxFR8DrwiP3+CSRcwtrk7JquPgvt7CWR0QEwSyRyILQCsQHASRQU1PDtocR2rIK&#10;ADB58mTOVXoAADbRTFUMXbp0EbrzWiMjI/EOGwLYQCLs0rp166idB4dPnTqFlmn27t27MaeacxER&#10;i8XCJ+Fhf6gKeMKECUpKSgCAK1euPHr0CKcJCwt78+ZNfn4+UUVcbA7hNRUREXH//n3h9Z93nvND&#10;IucW1pquyzJexc1/puuyeKSSrayszM3NeUe8MZaJRG4MJZKm7RBgMpkVFRUfP35Ev/G+vr52dnYb&#10;NmyYN2/ekiVLJk+eTKfTaTQanlWJpYCcnByNRsOX6K2iCHBLTU1tzLQQEaipgFShpqYG96KuXbv+&#10;+eefnp6e+N00g8HIyspqFVdZLNb37995NrwRAAAgAElEQVR37dplYGBgb2+PJnjs2LEDecsm2V+/&#10;fm1iYtLqP3CtAooU2hgCe/fuZTvppjG5RDgNPyRyUlYNd/UxspaUVfPbhsF618jIaMOGDb9NDyHE&#10;WRqTmEdpiETmEVhiVogIVFdXo+HSOicWY72CA/b29mwSedOmTRcvXoyIiMjPzw8ICNi7d29aWpoQ&#10;EajP1Zqams6dO9va2taXgMRzi8CuXbtwBwMAqKmpeXh4CPibB+oBNwCAjRs3YinPLSzEjkgSYDAY&#10;06ZN8/DwEMnaNa9SRCKzcyMSmZ0IuSYE+EUgJyfn4MGDixcvHjp0KI1Gk5GRwcdH1zlfQkpKCisY&#10;Jyenbdu24cs6A5cvX+ZXVXhbzps3b0pKSnhbhkhbj42NVVBQQIeKX7lyhbOubJuloO4UERHBmbJ1&#10;Y9AfyMGDB7Eburq6AAC89QoAgA8breDSSUCoCTCZTPQi4ujRo7dv3xbqunDF+TYhka2srKi/lxkZ&#10;GQwGY+nSpV27dpWWlu7Ro8fhw4cxTSyRz549265dO+pULXNz80WLFuGUvAuQUWTesSWWBZBAenq6&#10;g4PDpEmTJCUlpaWlR44cuWjRIh8fn127dsnIyKA/XkVFRc79qqh/1yisqam5d+9ezngcQ92lSwBR&#10;NMalvLy84cOHv3jxojGJSZo6CYSHh+MuAQBIS0tj24PC2dmZmgCFJSUl67TWipHYSbRH4bdv3wAA&#10;I0eOhBAymcyYmJiUlJRWdI8ULaQE5s6du23bNiF1notutwmJXFxcPHLkSBsbm5xfHwaD8ePHD0dH&#10;x6ioKLRnk6ysLB5IwBK5srJSSUnp6tWrCHdeXp6EhMTjx4+5SL8+U0Qi10eGxIskAUVFRfRLf+jQ&#10;oZ8TK6l1rKysPHHiBD6gbtiwYdSjy1avXu3m5paRkREeHm5mZoblwvv373EYB0xMTHh0cAPVYT6E&#10;a2pqLC0tY2Ji+FCWCBdRU1MTGBiIp6pTlytVVFTs27fP1dW1uLgY9x8AQFBQkKABefr06YgRI/76&#10;669nz56VlJRYWVmJiYn5+/sLmp/EH+EiwGKx2BZGC5f/3PK2TUhkCGHDc5HXrFkza9YsxBRLZAjh&#10;qlWrJk+ejOIPHjyoq6vLNtLArWZgs0MkMhsQcimqBNq1awcAkJOTowoRAMDAgQOpJ3ckJyffuHED&#10;zSQuLi6+cuVKXl4eGxMmk6mqqorO+I2NjTUzM9PR0WEzCwB4/vw5W0Zy2ZYJVFRUoE5iZmbWp08f&#10;AMDMmTPx9B4xMTH8HkMAZ1mghisuLqZukHzkyJG23KCk7lwhkJeXN3ToUIHt81ypY2OMtF2J7O3t&#10;PWjQoJ/LL+Tk5CQlJfGBW1SJHBsbS6PRPn/+DCHs27evk5NTY5i2PA2RyC1nSCwIPoHKykpOCYtj&#10;5OXl0cvi4uLiwMBAQ0NDfGvKlCmodiwWKyUlJSws7NKlS46Ojps2bcJpAABGRkY3b9708/NbsmTJ&#10;s2fP0CnTK1asEHwyDXuYmZl54MABEZgx0nA1+Xb3jz/+oHYbanjo0KGjR492dHTkyuHhXK9RWVmZ&#10;lZWVtrY2ACAwMPDMmTOvXr3ieinEYBskUFxcbGFhgU6faYPVx1VuoxI5MDBQWlr62LFjsbGxKSkp&#10;tra2/fv3R1CoEhlCOGjQIFdX1+joaHFxcb4dPkQkMu6gJCCqBG7evDlkyJCZM2d27dqVRqOhYTBx&#10;cfHVq1dPnTq1S5cuffv2HT58OFWv/DasoqLi7e1tbW1NXcYHADA3N09KSoIQ8uctEK+b7NGjR7Ky&#10;snw4yY/XFREQ+7m5uZw7ao8aNer169cC4mF9boSEhKA/Cl9f3/rSkHhCoKkEyBQLTKytSOQJEyas&#10;XbsWV3vt2rUmJib4cty4cfVJZB8fnx49eqxZs2bixIk4Pa8DRCLzmjCx37oE2I7wpWrfnj17jhw5&#10;0tTUdM6cOcuWLcO3JCQkcJgtIC0t3blzZxTZsWNHVLXi4mK2s8dE5vwwxq9P67agKJV+584dtq6C&#10;3mAIfh0DAgIAAFJSUuQ0GcFvLGHxMDw8vHv37uQJHLVXW5HINjY2Q4cOzcjIKCgoYDKZR44cUVRU&#10;vHfvXlJS0s6dOxUVFeuTyMXFxbKyslJSUvzcLopIZGH5NiF+NoZAVlbWzzMLwsPD79+/f+vWradP&#10;n9rb22OZq/brgy8BAEuXLnVwcLhz505cXNzjx4+ptzp27Hjq1KmIiAjOvWnz8/N3795N3Z0GzdPI&#10;zs7W0NAAAJChkcY0VltLw2QyqR1MT09v/vz5gjmtgq1psOeXL18WjdcjbBUkl61C4KdMWrNmDZnH&#10;heDzQyK34ul6eNZEUlLSiBEj0MKLjIyM6upqa2trJSUlZWXlVatWbd++vT6JDCFcvHgx2+5vvO64&#10;RCLzmjCxzx8C1dXVY8aMoUoQatja2trHxwetkQIA2NraUu+iMN7LAl3OmjVLX18fha9du9bIWhQW&#10;ForSLsJubm4TJ04kqqiRrf/bZKmpqdSOJywHbaSkpGC39fX1f1tNkoAQaJhATU1NVVVVw2na2l1+&#10;SGQIYW5hbVJWDRf/8ej06Tqb38TEZN26dXXe4lEkkcg8AkvM8plAaWkp+hXX09NDJxrgH3UXFxfk&#10;zM/dhRwcHLS0tD5//lxVVeXk5AQAMDMz+/Tp06tXr06cOCEtLY1zUQN2dnZ8ro6AFPfgwYN9+/aR&#10;YZ7GN0dqauqkSZPMzMzw62MWi/Xp06fY2NjCwsKBAweiftWpUydvb+/Gm23dlLW1tZcuXUKer1+/&#10;vnWdIaWLAIF58+YZGhqSLxZqU/JJIlOLFKJwUVHR9evXxcXFExMT+ek2kcj8pE3K4h2B7Oxsqqit&#10;M2xpaYmFC4SwoqJi1apVWVlZ2KvS0tJLly6h084sLCySkpLKy8vxXRIgBBomcPnyZQAAjUZTVlZW&#10;V1ePiIiorq4eMGAA6o1oZefgwYOF8T1DUlISAKBz584NEyB3CYGGCaA3J2g6XMMp29pdIpEbavEu&#10;XbooKiry6MhyBoNR3xs9IpEbahVyTyAJ3L9/39raesaMGTt27KhTCjccuXr1aupJlnVWMTExsb4/&#10;mTrTi3akl5fXli1bRLuOXKndlStXAABz584tKCgYMWIEderOw4cPHR0df+4YKKSzVpKTk9Gf1dWr&#10;V58+fSqkteBKKxMjzSbg6ur6559/ks5TJ0AikevEwpPI/Pz8jIyM0tLST58+lZaWRv361Dn1h0hk&#10;njQAMcolAtnZ2fb29qdOncrJyQkICHBycnJxcfl59ljv3r379OkjKSnJqYapugTddXR0PHv27KxZ&#10;s6gTMDgPBOGSyyJoxsvLa/PmzeSH7bdNi3dGgxD++PHj3LlzLi4uy5Ytc3d3F4F3yurq6vjPzdPT&#10;U2S2bflts5IELSeAVjDfuHHDzc2NjD7UyZNI5DqxtCiysrKyoKCgsLAwPT09NTX17du30dHRhYWF&#10;qampUVFRMTExUVFRb9++RRI5KioqMzOzqqqqsLAQr7gnErlFDUAy85iAh4cH/lVGAX19fXl5+dLS&#10;0vT0dBQjKyurqamJXnDLysqiyKNHj+7ZswcAEBkZiX1E30Eoga+vb0JCQnl5OYvFKioqSklJqfMZ&#10;EuclAULgtwTQzg+ysrJTp07Nycn5bXrhSlBWVob+dtD/Pj4+wuU/8ba1CNj++rRW6cJSLpHI3G+p&#10;9+/fY/nbpAA6xg9CSCQy91uFWOQegcLCQnTUM/pVxiPEkpKSaGanmJjYoEGD1qxZc/v27bKyssrK&#10;SgMDA5T49u3bnBMq7t+/T/2ZZwuPGjWquLiYe+6LlKWzZ89ev35dpKrEg8o8e/bMxsYG98CoqCg8&#10;HsGD0vht8tGjR15eXqGhoQCAbt261dTU8NsDUp7wEPjy5UtZWRmE8NSpU5cuXRIex1vHUyKRucyd&#10;xWJFRUW9e/eusrIyLi4ODxt/+PDht3IZf7URiczlViHmmkWguro6Kipq9+7dL1++xAZ+/PixdOlS&#10;pDb69+9/5MgRLS0tNlGrpKSUnZ2Ns0AI09PT9fT0ULILFy5Qb6FweXk5ltHYWocOHVB4xowZnFlI&#10;DISwV69eQrQJQ+s22cSJE3HXAgCI2HEb165dQ7UTik2dW7cntNnSy8vLVVRU8G5CbZZD4ytOJHLj&#10;WdWbksVilZWVVf/6pKeno3kUX758qampiY6ORso4MTGxAYlcWlpKHdUgErle1uQGHwlQ9YShoWFm&#10;ZmZKSoqamho1vr7w/v372TxlsVj//PMPSv/gwQO2u0VFRe3atQMAoNWxVVVVaOS4srLS39//yZMn&#10;bOnJJSHQVAKJiYm4u9rb24vYNO4vX76g2gUEBDSVDEkv2gTKy8u9vLyQxggJCSEv5Rrf3EQiN57V&#10;f1IyGIyMjIy3b99++/atqqqqTvkbFxf3/tenzrtRUVFpaWm5ubmlpaX/MU0mWrDhIJetRAD94urr&#10;648ePRoAYGJigvTxmDFjOnfu3KNHDyw4tm/f/vbtW+p50dbW1hcuXHj16tX379+p7ltYWAAANDQ0&#10;qJEQQs4TRsjObmyIOC+pz9Wcd0kMG4EdO3aIi4tT58GzJRDqy6lTpwIAZs2aRXqFULcjL5yPjY2l&#10;0+nUl4G8KEUkbfJJIv/Izq2OS+Tivx/Zua3bHhUVFVj41tbWUpff4fioqKjo6Gi0Po8aicJ45jFn&#10;RcgoMicTEsNPAkwms7q6Ojg4GIvgOgO7d+9G8X5+fvg9b9++fetMjKSJs7Mz23I9VC+07TE14/Pn&#10;z/lZZWEsa9myZXPmzBFGz/nvc25uLgBgwIAB/C+aDyWyWCz0t0N2tOADbWEpIj8//9ChQ+htSUFB&#10;gbC4LVB+8kMi/8jOTdMySVUbzcV/aVomra6SGQxGTU0NemRnMBhv3rxh08HR0dEFBQVsEjk6Ovrd&#10;u3d42nGdvYFI5DqxkEi+EVi7di0A4I8//jAzM/P19U1PT+/Xrx9VvwIABg8eHB8fDyFMSEjAy+rR&#10;iXc7f30OHDiwZMkStKebuLh4WFhYw/6/f//++fPnRUVFDScjdzGBW7duXbx4EV+SQH0EmExmr169&#10;AACbNm2qL41Qx6O9n8l8JKFuRK47HxISoqysnJSUxHXLbccgPyRydVwiF8UxNlUd16gT73Jyctav&#10;X6+np0en09u3b29oaOjj41NRUcGjNq6trc3IyEhJSSkpKUEbDTKZzPz8fDwpOSoq6rfHOBGJzKPW&#10;IWYbScDR0RELYhqNpqioiC7V1NRMTU179+596tSp/Px86mxOd3f3Fy9eNNI+SUYI8I0Ag8EwMzND&#10;HTgmJoZv5fKzIDQVas6cOW/fvqX+VfLTB1KWgBB48+bNrl27kDO/FRsC4rPAuiHiEjktLU1DQ0Nf&#10;X//KlSsJCQlpaWk3b96cMmXKrVu32JqEp6ubP3/+nJ6enpKSgoaZOScfszlDJDIbEHLJNwKZmZnH&#10;f32wRG5q4LfjmmVlZQkJCdeuXfvw4QPZr77ZLRscHEzmojSG3vPnzwEACxYsEOFJuqmpqfjvdM2a&#10;NY3BQtKIKoFTp07179+fd+OAosqtznqJuEQ2NTXt1KkT57of9JwNAPDx8Zk2bZqsrCx66rp58+bA&#10;gQPpdLqOjs7u3bvxV+r379+XLVumpqamoKBgbGwcFxeHad6+fXvIkCF0Ol1VVRVvTVVdXW1nZ9ex&#10;Y0dZWdlhw4b5+fnhORixsbFJSUmcW8Nig2RfZCoKEuYbARaLRR08xr+4AAC8Xxs1soGwvLy8sbGx&#10;qanpqFGjBg4c+Oeff545c+bly5d5eXlbt27lzJiens63aopMQSYmJkuWLBGZ6vCuIuHh4QAAR0dH&#10;3hUhCJYZDEZ8fDz648rIyBAEl4gP/CSQmZl58uRJCCGLxWp4Jic/vRL2skRZIn/79k1MTGzfvn31&#10;NdJPidy+fftTp06lpaVlZWWFh4crKiqeOXMmLS3twYMHXbt23b17N8o7fvz4adOmRUVFJScn29nZ&#10;qaqqFhYWQgjv3LlDo9EcHR0TEhLi4uJcXV1R+uXLlxsaGoaHh6empnp4eNDp9GvXrmGVjDZOrs8r&#10;IpEbIENu8Y4A3jQKADBy5MhZs2ZxallfX1/swM8tkzkTNDJm+vTplpaWKHHPnj3JgAem2vgAi8X6&#10;7fuoxlsT4ZQHDhxAPS0lJUWEq4mqFhcX13YqK/Kt2aQKuru76+jocA4INskIScxGQJQlcmRkJACA&#10;evSUqqqq3K/Ptm3bIIQAgI0bN2Ii48aNwxoXQnj+/HlNTU0I4bNnzxQVFanjvnp6esePH4cQjhw5&#10;cuHChdgCCmRlZdFotC9fvuD4cePGbdmy5du3b9nZ2Ugov3v3Dt/lDJCJFpxMSAwfCOTk5ODDoiUk&#10;JKh6d+vWrWwL6bKzs+fNm7d58+awsLDs7Oyqqip04vSsWbM6deqE8srLy799+/bhw4fz589HB/Kp&#10;q6u/evUK14XBYJCpk5hG4wME2m9ZFRcXf/78uaio6Nu3b6g3Pn36NC0t7bcZhT2Bp6cnAIDsjizs&#10;7dhI/z9//nznzh0IIYPBIBseNxJa45O1LYmclpaWkpIybNiwDRs2IIlMPehLTU1NWloaaWg5OTlp&#10;aWkAQEVFhbe3t7i4OI6Xk5MTFxdHIltGRubUqVNsuO/cufPzBARqegkJiblz56JkBQUF7969a7gr&#10;E4nMhpRc8odAZGTk8OHDFyxYQBXHAICrV682xoFOnTp17dq1vLycxWLdv39/48aN165da0xGkqap&#10;BGbOnDls2LCm5mo76amnhFA7s5iYWEhIiGhzyMrKQlWWlpYm7xlEu60hhPb29l26dCGb/fGooUVZ&#10;Itc30cLIyAhL5Bs3bmCy0tLS7u7uKf/9MJlMNzc3LS2t/0anoF0G27VrxymRL1++TKPREhMTUZaY&#10;mJgHDx4kJCTggn4bIBL5t4hIAl4QWLduHdYTDg4Ot2/ftvn1iYiI8Pb2trGx+fjxYwPlkrV3DcDh&#10;7q2XL1/+888/EMK8vLyLFy+SqYdseP38/HBPxoEJEyYAAI4cOcKWWMQuf/z4sWXLFlTr1NRUEasd&#10;qQ4ikJmZic4oLSsrYzueiSDiIgFRlsgQwokTJ2ppabHNzqlPIhsaGi5dupQT7oMHD2g0Wp0LIMaO&#10;Hcs50SIpKennUWTh4eFo4jyegpyZmVlcXNyYrTOIROZsBRLDBwK5ubn29vZz5sxRUVHBwoItsHbt&#10;WuqkIz54RYpogMD58+dlZWXRHBi2L7oGcon2LbRJMO63ERERMTEx1tbWAABFRcW8vDzRrv7Ro0dx&#10;3Z2cnES7sm22dsuWLevXrx8ZleB1BxBxiZyamtqhQwd9ff3Lly8nJCQkJiaeP3++Q4cOmzdvRhMt&#10;qKPI9+7d+zn/cvfu3e/fv09ISAgMDHRwcEAyd/To0f37979//35GRsaLFy927NgRFfV/2HsTeKqe&#10;9w98kKVFUbRIRIvSpqhPn9JGJS1SnxalTRT1oU1ZEkU7lRYSKSoqWrVIG6VIVCQhWwgh2XMv7j3n&#10;7/+Z/3f+53ev5bqbe69zX700Z87MM8/znjlznjPzzPMk4DgeFRUlLi4Oj+slJycfO3YMdpipqeng&#10;wYPv3LmTk5Nz48aNrVu3enp6Il2ZRqO13q+kitw6PuRdXiPw58+f9PT01NTUYcOGodctSnQGg05e&#10;I8xF+lDna2hoGDhwoLu7OxcpCykp5MYbALBgwQJkbPD9+/fOEGMsICAAPaoAADU1tc5wTlFIx2p7&#10;2U5OToZnOSoqKlo312wvZbJ8swjwQ0Xu2Oh6RUVF1tbWampqkpKSPXr0mDRpkoeHBzxBDwAgqsg4&#10;jkdEREyZMqVr1649e/acNGmSn58fRK26utrGxkZJSUlSUnLQoEGmpqb5+fnw1p07d7S0tKSkpBQU&#10;FJYuXQozGxoaXFxcBg8eLCkpOWDAAH19/Rs3biQlJUEtuZXQ07A6qSJDHMi/HY7AokWLiK9bAMDZ&#10;s2fLy8sbGhpSUlJgwAIAQEREBK9ZpVKpYWFhxKN+vG5RuOjX19ffuHEDngMODw8/f/58pz3Sl5iY&#10;iAZtZwOBSqUy+6IxMDAQrsFMctsSAsbGxlOnTu1so7olNPiQzw8VGcfxhh/F1KR0Lv7r8OjT7eqb&#10;+vr65ORktIqckJDQ+hAnVeR2wUsW5joCKSkpR44cmT59OlI12kxcuHCB62xAgmVlZTNnzoQM/PXX&#10;XzxqRZTIOjs7Gxoatj7JiJK8zLKkpqbCARMYGMh8V4RzsrOziY/qmzdvEhISSL/jQt3jf/78sbKy&#10;ev36NTx7wIqtplDLK1DM80lFFiiZO4QZGo2Wn5+PtOTW7etJFblD+ohsFCIQFhZGfMuqqKi4u7ub&#10;m5vPnTsXBfKFBczNzWk0WmJi4rRp09ob6e327dt6enqtGIa+ffu2f//+ixcvRszMnz+fwfEc2WUt&#10;IQDDHiUkJDCfJ26piijl6+vrw2Fja2srSnKxIsu///4LZZeQkGClPFlGwBGg0Whz584NCQkRcD5F&#10;kj1SReZrt9Lp9IKCgqKiotY/BEkVma+9Qjb2fxGorKxUVVVFimnrCfYWqAoKCiDZHz9+/N/G//+r&#10;+/fvo6aXLl1KoVD+/3tkijUEnJ2dJ06ciKKEslZJFErNmDEDDh5XV9eamhpREIllGdAnbmdbQWcZ&#10;IeEoWFFRYWpq+vXrV3ggSjiYFjkuSRVZELuUVJEFsVc6E0/oLYuUVJgYMGDA0aNH/f39mwLr+Pr6&#10;+vv7t0v9otPpp0+f9vLygtS2bt3aCqhjx46FxdavX99KMfJW6wh0QjcXjY2NxHE7d+7c1iESvbvP&#10;nz8HAKDj46InoGhLBA/0UyiUqVOn8uGYh2iDyaF0pIrMIYA8qU6qyDyBlSTKGgKZmZlIw1BWVray&#10;sqqqqoKepFBIdtYoMZZ68uQJojx58mTG2//3esuWLbDwgwcP4B0KhZKWlubi4rJnz57W92H+L6XO&#10;exUeHv7u3btOKH9ERAQaaR8+fOg8CBQUFKBogsRw8Z0HAWGXNCYmZtCgQUVFReTisSB0Ja9UZDLW&#10;Cye9W1dXl5qaSu4sc4IhWZcNBF69egUVC0lJSaRhwMThw4cvXLjA7GaITqffuXNn1qxZ+fn56enp&#10;p0+fBgDIycn9+fPn6tWrxLB8GIapqKggsl27dtXT01u3bt3evXvv3r2bkJCwdu1a6GGmrKzMw8Nj&#10;165dSkpKqDxDoqysjA0BO1uVRYsWmZiYdDapobxDhw4FANy8ebPziD9//nwAgKysLHxYmnXz33nQ&#10;EC5Jc3JyYCiQiooKGxsbqCILlwgiyS33VWQajZaamkq+wDgZLmVlZampqW26T+akCbIuiQADAsQl&#10;XgDArFmzGLRS5CGxsrLS2dnZyMho1qxZrWixsPqSJUvOnj376NGjV69eISdxDJSJl+PHjydeEtO9&#10;evWaMGHCiRMnSktLGZgnL5tFoLq6Gjq4bPauaGfCkdMuQyBhB4ToolFNTQ16ABR2oUSbfwzDYPgP&#10;S0vLUaNGdWYvNILZ0dxXkXEcLyoqglpyXV0dhfy1B4G6ujqoH5MfkYL5wIgkV2FhYTt27Dh//jxR&#10;HzUwMJg3bx4xBwCwaNEiGKWMIb+9ly4uLrdv3758+fLp06dhWGBmCnp6ek2hfFB+YWGhSILPI6G2&#10;b9/erqD3PGKjo8jW19fDkRMfH99RPPC53bq6urS0tODgYCg4n1snm2MDgdraWi0trRs3buA4/uvX&#10;r077NcsGdHyrwhMVGcMwqCWnkj+2ECgqKiK/Jvn2DHTyhh4/fgzfqVpaWkgf1dfX79u3r4SExIAB&#10;A1BmswklJSV3d/emKDzjxo378eNHY2NjaWlpfn4+lUrNyMjYv38/sZaOjo6Dg8Pz58+JmJeXl1ta&#10;WhoYGMCS9vb2kZGRKB7Yly9fPDw8zp07Rz4RRNBQ+s+fP97e3snJyTiOh4WFDR48mEKhYBimra3d&#10;yb1EweFka2vbSUYOst2HgqekpKBBQiYEDQHk7HLfvn2d87SAoPVIS/zwREWGjdFotPasn5Jl/z8E&#10;SPuKlgYrmc8LBAoLC5EWe/PmzcrKyi9fvsC1qEGDBgEAzM3No6Ojd+zYMX36dE1NTVj4z58/1dXV&#10;aWlpcJewvr6+Wd5qamrs7OzgwvOiRYuaLYPjeGNjo4uLC2IjJiaGXFBpCSuG/Pr6+n79+l29ehXH&#10;8aSkpL1791KpVBzHS0tLO4lqyAAIukTD6du3byhTVBO1tbXr1q2DIjs5OcXGxoqqpCIgV1NgJikp&#10;qSdPnoiALCIvAg9VZJHHjhSQREA0EMjIyNDX17e3t4ev2JMnTy5cuBBpGLNnzyaKGRsb6+Dg0Hrs&#10;G2J5eC77+/fvLX37Mbjogu2qqqp2cg2PAcNWLqFO3EqBznlLQ0MDANBJvDqsXr0aPbAjR44knx0B&#10;HPNXr17duXMnnA/9/PzIVQAB7CNmlkgVmRkTMkfIEKDT6aQLMM77zNnZGb1l7ezsUDo/Px9O6x4e&#10;Ht27d0f5ubm5nDcKKdvb2zs6OlZVVdFoNHNzc9gE+ZpnBd7Lly87OTmxUrKzlYmOjoYD6cWLF6It&#10;O3Qjgx5MAAB5UE9wepxGo0FtOCAgwNTUlJzWBKdrWOGEVJFZQYksI6AI0On0U6dOoXcDe5HeBFS2&#10;jmArPT29T58+AAA1NbXhw4cjYKdNm0Y8LA/zefQaPn78OAAgKiqqIwAQvjaDg4OXLVvWkqGL8MnD&#10;VY6zs7PhWOUqVYEj9tdff6FHFSZIly8C0kkYhunq6m7btk1A+CHZaC8CpIrcXsTI8gKEgI+PD/Hd&#10;ALexBIg/IWQFw7DZs2cTUSWmJ06cSKfT6+vr4VoIlUp99eoVd/1qkass7Ro1JFytwwXPm166dKn1&#10;YkJ9t7Cw0NDQcM6cOUOGDAEAaGlpCbU4osF8UVERtIAKDg5+//69aAjVCaUgVeRO2OlCL7Kvry8A&#10;QFpaGmpvKFIxaW7Bla4tKiqyscpHCOkAACAASURBVLEhasYoraioGBMTg+N4cXFxXFxc165dm6Iz&#10;jBgx4uvXr1xpmiTCHgJRUVFubm7s1RXVWk1uPR4+fAh3RbS1tUVVTKJcf/78gY/qkCFD4Dla4l0y&#10;zTcEqqqq5OXlT5w40WyLT548mTJlysiRI+Pi4potQGYKDgKkiiw4fUFy0gYC8KMchVdFehtMfPr0&#10;qY365O1WEcjLy3NxcUEOuT9+/IgQXrt2LUoDAF6+fCkhIUHM8fPza5U2eZO3CHh5ec2cOZO7y/m8&#10;5Zj31JEtMgBgx44df/78+fXrV2pqalxcXFVVFe/b52sLjY2NxcXFHh4e6KkktxdY6QAqlRoXF/f9&#10;+3dWCrNS5s2bN/Dj5N69e+Xl5bAKjUY7cOCAiYnJ+PHj+/Xrh/rI2NiYFZpkmQ5EgFSROxB8smmW&#10;EEhMTNyzZw+cVsrLy9H8AhM9e/aUlZWVl5d3dHREziZZoksW+r8ILF26FACgoKCADFstLS0R2rdv&#10;30ZplDAyMoJprpgOU//7/V+myCuWEKDT6aR+zIBUfX39jRs3UCgNNGhhYsuWLVCVaWxszMrKevHi&#10;RXp6OgMFYbksLi6GJwcOHToEpXNxcSEyX1JSsn79ejU1tV+/fhHzO3k6JSUFjYo9e/ZwjsaXL18A&#10;AA8ePECkaDSatbU1bOXvv/9esWIFUUUmffMhoAQ2QarIAts1JGP4kydPDh8+jGYxAEBmZibxkiHt&#10;6elJosY2AijKXWVlpa+v79evXxsaGtBheWTpCDGXlJQ0NzdPSkoCAAwbNoztRmHFmpqa7du3Q8qk&#10;qsc2mF+/frWwsCABZADw5cuXo0ePtrOzu3v37tu3b2/dugVHWlpamrm5ebdu3dA0cvPmTYa6QnGZ&#10;mpoKRdDU1JSSkkLijB49+v79+5qamsgm7e3bt0IhER+YJO6SQcSIFsMUCuXDhw9NDoyPHDkCALC0&#10;tGzJZ+WsWbO6dOmyYMECLy8vHMdjYmIwDPv9+3dCQsK9e/emT58Oia9evdra2trGxkZGRgbmLFmy&#10;hA9ikk1wiACpInMIIFmdJwg0BWnbunUrmutRIiUlRUFBoX///nDS37Vr15s3b3r16jV79uwjR47U&#10;1NTwhJvOQbSystLHxycmJqa6uhoCLi4u7uLiEhISQnSTDAB49OgRhULBcfzevXtN3idmzJjRXoTC&#10;w8OVlZVPnTpVU1MTGxuL+hcA4OLi8ubNm/YSJMvjOB4dHT1lypTOECmDk+6uqKjo1q0bOsDg5ub2&#10;7NmzDx8+wEHI4K2WQqG4u7sLfvwz4hNETMPTitAgGwAgIyMjJydH1AU5QVKQ61Kp1FassRMSEiBK&#10;o0aNotPp7969s7GxQQHb//z5M3HiRCKMMN3k2LiqqsrFxcXExCQqKgpGViIWU1ZWVldXV1VVRZlK&#10;SkrPnj3Lzc1FA2zcuHHQbs3ExESQASR5gwiQKjI5EgQRgTt37qBZpqVE07d7QkKCIHIv5DxhGGZl&#10;ZUWEffDgwQCA8ePHw8yVK1fm5uaGh4crKSnB43rNSnzr1q2lS5fW1tbCu9Dsz8vLS1lZmUicOb1y&#10;5cpmCZKZJAJcQeDGjRv9+/cHAOjp6UGCZWVlMAB73759/f39USufPn2C4zMpKQllCkiioKBg6tSp&#10;R48exXHc1taW4TnS19dnyCFe2tvbOzk5JScni6TJcn5+PhRWR0enrKwM9tf9+/dRWHu0dbBp0yZv&#10;b+/CwsJRo0YR8QEArFq1ys7OztDQkJiP1uOJmQCAEydOXL582dnZ2cHBwc7OLigo6MqVK5mZmXV1&#10;dWi0BAQEMNRC/KAyZELQECBVZEHrEZKf/xeByspKd3d3YsgohskFXlZXV5eVlbW0BUZCyR4CN2/e&#10;BACgLUKE/OfPn588eYJWpFD+3r17m33R7t27FwAwduzYR48eMVND1XV1dc+cOfP8+fOHDx+ePHny&#10;3Llz1dXV7HFO1vr48aPonUXjUbfW1dUxGKXk5OQsXLhQUlLS1dX13bt3FArl169faKA2O8jZ4I1O&#10;p4eEhLi4uMTHx7NRHVXJzc1VV1eHPncbGxtfvnzp7+//5cuXJUuWvHjxora29smTJ1FRUaNHj3Z0&#10;dERSAADg0jLMUVJScnJyKigoyMzMfP78+fnz5798+UKj0cLDw4V0IKWlpR09enTFihVIZGNjY3jQ&#10;oinnwIEDampq6BZDQkZGZtKkSQCArVu3IpxRIj8/383NDQAwbty4q1evLly4MCAgIDo6mvWB8eLF&#10;CwkJCVVVVT09vWnTpgkpwgiQzpAgVeTO0MtCLCOGYevWrWOYyOAlOvdw4cIFIZZQ8FhHVnqGhobE&#10;FV9TU1Mcx6lUqp+f34IFC6ATVtgXycnJDHKcPXu22V7bv38/WpiRlZX9/PkzQ0Xykm0EMAxTV1e3&#10;tLRkmwJZkUKhILN4AMDu3bvRMF6+fDnnsb5pNNro0aMRTX19/W7duu3fv//jx4+tg19SUmJkZHTy&#10;5EliMaJytmnTJgCAhYUFsQBMI2Nl1G5UVFQrX62wmLu7OzOpW7du2dnZoa0h5gJ8zmna8iouLr59&#10;+7aioqKzszOO4wcOHEBiogRxHoOZurq6MKGlpbV27dqIiAjEOcOHE8rnJPH06dPhw4evX78eWlmo&#10;qalZWVl5enrOnz8/IyODE8pkXZ4iQKrIPIWXJM4OAjExMatXr9bW1kYTHEocP36cYbLr3r07eUyb&#10;HZRbrlNaWooA19DQgOmTJ08iTxc4jjc0NCgqKsJbmzdvZjb78/PzQ0QAALKyspcuXcrJycEwDObv&#10;2rWL9GPdcieweSc/P59bgcHZ5EAkqnl6ehJHL0rPnz+fQ/mg+T4iyJB49eoV8SkjtrVlyxYAgIaG&#10;BlEtJha4e/dunz594HcsMR/HcTqdfvDgQfQsAwCuXbtGXEtm8OHYVGDIkCHI/+PPnz8dHR3HjBmj&#10;oqICGRYcs5M1a9YQMVRWVmaYeZrOTujo6EDQ6uvrr127lpeXR6PR6urqrl+/zrcNq8DAQCKfffr0&#10;kZWVhTmTJk3iotc5hq4nLzlEgFSROQSQrM59BKDlK3FCgWk3Nzfk/Q0A0KRJk9/f3Ecfx+3s7JjB&#10;BwD8888/6PW8Y8cOWGbp0qXFxcWIjd+/f+vq6mpoaCxfvhwROXz4MLLJc3JygvkoB9UlEyQCAoIA&#10;hmGPHz8ODQ1FYxgmRo8ezcbm+I8fP8zMzObOnctADV2iDTEAwJgxYwwMDAAAhw4dQiZkDQ0NDx8+&#10;hMvPWlpaLanRRPS+ffsGAFBVVUXPLHLlAQBYvHgxar2lhJqaWnR09IYNG7p06UIs8/z5c2JDfEtX&#10;VFQEBgZ6e3tDW6+NGzd6eXkhq2IihzCdmZm5fPlyZWVl6GuCb3y21FBcXJyRkREMtwQ59PDwePr0&#10;KfRxsXLlSl6sXrfEDJnPIgKkiswiUGQx/iEAHUki5zjMcx8AALk15R9bnaal+Ph4SUlJBHtQUBBK&#10;W1pa1tfXI09wKF9LS+v79+9UKnXlypVdu3aF9nwwFm5FRQURuZEjRwIA1qxZQ8wk01xBYN68eefO&#10;neMKKZIIRODy5ctokMPE2bNn//33327dugUHB7OCEoZh48aNYyDSyuXx48fRXWTPoKWlNWTIEHiI&#10;VkNDg1mXotPpJiYmKioqx48ft7OzKygo2LdvH6RDpVKfP3/u6el56NChCxcunDhxwsHBQVtbm3jS&#10;Q0xMbNGiRUT7XcQDMTF69Ojo6GhWpOawTH5+/sWLFwsKCiorK1esWOHs7Pzo0SMiJzAtLS0tLy8P&#10;fUIDAAYOHEgs01GqfOuy19bWBgQEbN68eefOnfBT5/fv3/7+/hISEsuXL4+Pjy8sLPz582dxcfHv&#10;37/hPlt9ff2TJ0/s7Oxs//vt2bPHz88vJSWFee+u9abJu2wgQKrIbIBGVuECAhiGubq67tmzhzne&#10;R0NDQ0BAgL29PXG+Y04vXLiQC3yQJJpDIC8vD36oDB06tL6+fv369cz4M+SYmZmpqqpKS0tfv379&#10;6NGjAICNGzfevHlTV1f32bNnsJHGxkZYS3A2apuTXijz6HS6vb39y5cvhZJ7AWYaGa3Cobtz505k&#10;ohAaGtom48T4FACAmTNnwoA7DB7fIfHu3bt//vzZw8NDVlb29evXkPj379/V1dUBAB8/fvz582ez&#10;LRYWFhKfx5UrV6LLYcOGoTQxceDAARzHLSwsiJnEtIGBQZNSTjTtpVKpSUlJaFm6WU7YywwLC9PV&#10;1Q0MDPz48eP169cRG+iYHcphdu1cVVXVZACzf/9+Go1WW1sLNyELCwvZ46SjaoWGhsrLyyMxUUJa&#10;WhouWCgrK2toaAwfPnzIkCHi4uIAADk5OTs7O+bvpY4SQSTbJVVkkexWIRCqpKQE7t/5+Pi0xG55&#10;efnhw4fnzJlDXMhEcwfper0l3LiVT6FQ6uvr4Xbzhg0bXFxcIPgfPnyASjAyR963bx9MQxUNucpC&#10;nQVfqzk5OVwJNcItAUWJDi8UF1HChxNZcnNzUYw0NKRb8nvA0FB9fT1aRZ46dWpT9LUJEybY2tpu&#10;374dWTvo6emZmZkh41Tkt5hOp1OpVHjydfTo0QyUGS6rqqoePHjg5OQEPdIQ+UTpv//+G6bl5OTg&#10;gKHRaNDDJoMmra6uDulXVFSg6jBx/vx5hqbRJXSXji5bSWAYVlhYiKxWGFpHLSKzhKVLlz59+pQP&#10;im9NTY2zs/OHDx9aYZ5Ht6hU6rt37x49evTw4cOwsLBbt24FBAScPXv23LlzDF8mNTU1kZGRcOXi&#10;yZMnPOKHJIvjOKkik8OgwxBISUkJDAxkxSbV2NgYTZoAgE2bNq1bt66goKDDWO80DdPpdIS8vb19&#10;Q0NDcHCwkZHR8OHDGY74qKqqDhgwoL6+3sLCgmi8aGJigoKW/fnzBwDg5OTUafDjk6BnzpxZvXo1&#10;qSXzFG7oOu3jx49eXl7wodDS0mJls5tKpaakpEDDYqJ5A3qyYEJMTAwmysvLT506RbxrYWERFBTE&#10;onR0Ot3MzAw6dzM0NLx37561tXVoaGhjY2NlZeW2bduMjIzy8vKI1FAoDQDA2rVrvb29AwMD09PT&#10;iUvIiB8HB4djx45ZW1v/888/X758ycrKwnEcLZY3G8e7oqLCz88vMTHx8ePHa9asIXpx3rp1q4eH&#10;ByK+ePHipvAc2H8/VrAlSsGVNBKEdZd8NBotOTmZP4ePa2pqUlJSYFtFRUVdu3bV0NBg5R3KFXA6&#10;IRFSRe6EnS58IjNE2gsLCxM+GYSTYzqdDuODwNUv9K2yZcsWePAOvdcBALNnz4YboydPniwvL29W&#10;4uLiYnQIqdkCZCYbCNy4cWPfvn0dolKwwa2QVqFSqXCXn7iwGhgY2C5xGhoa0tLSMjIySktLlyxZ&#10;QlQWAQAqKiozZsxA+iJKNOunol3ttl743bt3qC3mBFp7DgwMHDFiBHOB9+/fo0ykWdJoNLgEbmpq&#10;iu62klBSUoqLi2udT/7c1dTUBACYmZmx2Bx0lgwA4HztOTs7e8+ePUZGRitWrNi0adPBgweDgoLe&#10;vn1bWFgIn27kwWPGjBllZWXQRFtWVlZDQ0NHR0dPT2/JkiX3799nkXOyWJsIkCpymxCRBToeAaKP&#10;hZEjR5KqAD+7pKSkxMTEhKgKAwCSk5Ohg89///0XmWaiDWVyOZM/HWRvb29ra8uftshWiAj8/Plz&#10;x44ds2fPBgAEBQWhEG7EMiym6XQ6fJQYHE307NnT3t5+3bp1x44dI9qb3rx5U0dHBwBgbW3NYhNt&#10;FsMwbNu2bTo6OpqamqtXr4bmDTo6OmvWrImNjc3Pz3d0dESOa/79999WNF1JScnBgwf36tWLWEZD&#10;Q2PVqlUeHh4fP34MDAysrq7+8eOHrq6unJwcAKB///5Et8RtcsvrAj9+/PD09GRYaG+l0SNHjkBh&#10;OTnLmJmZefTo0W7duikqKhoaGurr62traxPjNElISAwYMGD06NEKCgqwuYMHDzY2Nqamph49enTX&#10;rl2bNm1CNujkDNxKf7XrFqkitwsusnDHIEB0ikQ+/PzsA7iRCm3BdXV1ly5dyqArP3r0qG/fvgCA&#10;v//+e+XKlZs2bQoJCeEnh4LZVkVFxZUrV9zd3VetWjV48GBjY2OkYXDIcG5uroGBAXR36OPj4+Hh&#10;QT4RHELKdvXg4GCkCHbp0gUdsGODIIVCSUxMLC0t3blzZ0hISGlpabPdWl1djVoEALDRUCtV6uvr&#10;P336lJCQgGFYS8sQFAqFQf0FABgZGW3cuNHHx+f169eurq6Ojo7u7u4XLlywt7efNWuWtLS0yB/P&#10;5dzKAsYBUFNTq6mpIfZRdXV1cnJyWFhY06Gd/fv3W1lZGRsb//XXX/CdCN0HWVpa+vj4xMbGwkMg&#10;EydOJFIg05wgQKrInKBH1uUTAufOnYMvBiUlJT41STaD45GRkRD2zZs3AwDg+f0rV64AAAwMDEJD&#10;Q9Gm8MWLF3EchzFHbGxsIHhlZWW7du2CFBISEjoPollZWUQ9BqYdHR05QSA9PR0uGBcWFhoZGX35&#10;8oUTamRdriBAoVCIHb13716ukG2dyPPnz3fv3h0bG9uSLVPr1Vu629jYiE7fMkeyqK6u3rhxI8Px&#10;AwDA5MmTmSNrttREZ86vr6/ftWtXr169hgwZ4unpmZiYiOzNqFRqbm4utFs7e/YsiyhhGBYfH3/y&#10;5Mm1a9eOGTMGdY28vHxqaiqLRMhibSJAqshtQkQWEAgE8vLyNm/e3GaYVoHgVVSYWLhwIdIAevTo&#10;0a9fPy0tLfi5smPHDhzHjx07BguMGDHi3r170Gbxn3/+iYmJIW4RNsXF7VRnK2NjYwEAdnZ2xCA4&#10;HIZJv3z58pgxY9BrVVSGmFDKQaVSV61ahR4NlGg2YrOwSIhh2OHDh6dOndrsSQ9kjoyEhUdy7927&#10;JywC8odPGo3m6+trYGCwc+dOYpxLOzs7KSkpBwcHY2Nj6LJNW1t73rx5K1euRDELzc3NiRY17WKY&#10;QqF8+vTp+fPn3P1wahcPIlmYVJFFsltJoUgEuIAAg5qL3o4yMjJ+fn6ogdTUVLSGgcrAxI4dO1j3&#10;A4UICl0COvm2tLSMjo5ubGzMzs4GABgaGoqJicXFxUEokH8rtqWjUqls1yUrchGBly9fMoxzeDlj&#10;xgwutiJQpD59+nTkyJG4uLjMzMyMjAzO7QoESjouMgPDu+jr6ysqKsrKyqL4r7Nnz0ZeSikUyr17&#10;93R0dObMmTNx4sRFixbdvn2beeWei1yRpNhGgFSR2YaOrEgiIOIIfP36lUEV0NHRgZaI3bt39/X1&#10;jYiIePnyJTqtggr36dMnPDy8JXNG0UOtvLwcyQ4AePLkSe/evWGOp6enj4/PoUOH2JY6NTU1MDCQ&#10;XD9mG0CuV8zOzh42bBhD+E95efnHjx9zvS2SYCsIVFVV5eTkwAKVlZWxsbGshOZuhSDnt/r06bN1&#10;61YcxysrKwcMGDBhwgQvL69Xr16NHDly1apVnNMnKfAZAVJF5jPgZHMkAkKDQFJSEtL8kNsKAECP&#10;Hj1QPkOCeXnJ2dkZABAVFSU0YrPFaNMCG9G51d27dxEyzZ67Yr0RX19fDQ0NcpGJdcR4WhKFMZoz&#10;Z46JiQnsZTMzMw57mac8iypxGBrwxIkTVVVV0JBaTk4uNjb2zp07Dx8+dHd3P378OOuOKbiC0owZ&#10;MwYNGgQV9/Dw8AkTJsDYeDIyMi9evOBKEyQRfiJAqsj8RJtsi1UEaDRaXl4e+dZhFS/elKuoqOje&#10;vTsAQEZGZvz48f3790dqHwDgzJkzubm56ECeg4MDsz9OGCsE2iKnp6c/f/7c39+/pSC6vBGCT1Rr&#10;amrKysoaGhogREVFRbW1tTAdHBzMHhOPHj2i0+kYhnUGYxX2IOJnrYaGBmJsZOKzQPoQ4KQjjh8/&#10;bmlpiSx3MQx7//79t2/f2qSJPkoHDRpE7A5iWkxMbNasWatXrzYxMVm1apWnp+fr168rKytxHKfT&#10;6T9+/IDpNttiscCPHz9UVVUXL16MylMolJSUlJKSEpRDJoQIAVJFFqLO6iysIr3qxIkTnUVmQZUz&#10;ISEBndSJj4+/ffs2ev3cunULx/Hq6upr164tXrx49+7dzMYANjY2qDxKDBo0SFDFZZ8vLS0tAMD0&#10;6dOhmOfPnzc0NITpM2fOsEdXSUnp9OnT7NUla3ERgYSEhDVr1kDnhrBPoSGNvLy8goJCcHAw26es&#10;uMik8JLS0NAAAGzcuBGK8OLFCwjyhg0bkpKSnj179vr1ay8vL0NDQ3d39+fPn+fl5dHp9CtXrigr&#10;KwMARo4cqaurCwDo2rXr2bNnoXnDqVOnDh48WFlZuWbNmunTp8+cOVNPT09XV1dKSgoA0KVLFx0d&#10;HXV1ddjQ0KFD3dzcOD8tAPk3MzPT0NAQ3u4gOSciQKrIRDTItEAgUFNTA2eutLQ0gWCoczMhLS0N&#10;ANiyZQuO48j7noWFBVQLMjMzb968CftrxowZtra25ubmw4YNgznEvzo6OnZ2dmfPnoURa0UM1NOn&#10;TxOFhW/ukydPwszq6mo25H358iV7Fdloi6wCEcAwrKysrKioqLi42NLSct++febm5uLi4kRDIxgG&#10;j4z6y+GYefv2raur6969e+/evWttbX3v3r3du3erqamh72pmB8xwLkIPWteuXRUUFCwtLXEcLykp&#10;YUXHraurS0lJ8fLy2rhxo5WV1f3794ODg83NzWVkZBQVFd3c3N68edPSBw+dTmc2JGMA4cWLFxIS&#10;EgcPHmTIJy+FFAFSRRbSjhNxtn/9+tV5DnsJeF8aGhr26tUrKysrKSkpOTkZ7v5TqdTg4OAvX76g&#10;11VLCWtr6w4/Q8MfhLOysubOnQtXs+bMmUOj0YYPHw5hSUxM5A8PZCtsI0Cn07OysoyMjBhGMrQ1&#10;IloZoe8Wd3d3AMDhw4fZbrQTViwoKIiJiQkLC5OSkpKWllZUVBT778cAu42NTVlZWXR0dHZ2dkJC&#10;wrlz57KzsxsbG7OyssLDwz09PXfv3s2tcDw4jv/48WP9+vWysrIAADExMejjUl1dXVVVtV+/fr16&#10;9YLLzzAW4OTJk5cvX75hwwYrK6s9e/acO3fu4cOHb9++PXjwYNeuXefOnRsSEvLu3btO2LmiJzKp&#10;Ioten3aMRHl5eehwccdwQLbKGwTgORjiLrO3t/fx48cZXmnNXurq6v7584c3fAkiVSqVevfuXU1N&#10;TQBAYWHh5MmTISxsW9XfvHlzxowZbFcXRIwElafnz583O4YnTJhAzN+0aZODg0NiYmJVVRX0e62o&#10;qFhRUSGoYgkKX05OTl27diXuLw0aNKi4uLi+vt7/v9/9+/eXLl0aFBR09+7dW7duMVtt8UESOp3+&#10;7t07X1/fU6dOubm52dvbOzk5HTx40N3d/dy5c/7+/pcuXdq/f/+6dev09fWnTJkyfvx4dXV1eCAP&#10;fhtbW1vX1dXNmTNn1apV5GPLhy7jdROkisxrhEWf/uHDh+FCCwAgMzOTQeDfv3/DSEKhoaHoQAZD&#10;GfJSYBGg0+lQPyDGnT527FhUVBTSG4gBMlAmSsyfPx+tzE2ZMqW0tFRgheUWY9C2Mj09vaGhAcaJ&#10;NTY2jo2NZYP+mzdvrK2tO9VnBhsocaUKnU5fv349GretJ7p06fLx48e9e/caGBhMmjSJjNfQZheM&#10;GjWKCOmVK1dEZp+QTqcXFhYmJyfX1dXV19evXr2az2402gSfLMA2AqSKzDZ0ZMX/DwF7e3vi3Gdj&#10;Y5OVlUWhUDAMGz16NPEW8ZwvCZ9QIEAMsYt8/Q4fPnzgwIGoZ7W1tR0cHPz8/JKSkvT09Lp27Ypu&#10;MSdEO1xtRkaGra3t4sWLAQDz5s3DcfzixYsQBGVlZaHo8U7OJDIfZzB7ZR7JTebmISEhnRwuZvEb&#10;GhoiIyPDwsJGjhw5ceLEv//+e8GCBePGjYMA9unTJzo6+unTp6K3wvr8+XMcxzEMU1ZWTkpKYkaG&#10;zBFGBEgVWRh7TbB4rq2tPXjwIPMrhMG1/uTJk+/evStYrJPctIXA9+/fYc+uWLECADBq1Ch5eXlt&#10;bW0zM7M3b95cuHCBePYuJCSEeRgAAC5evCgyK0atAIZh2MSJEyECcJURFr516xbMxHGcIUJe43+/&#10;VmjW1tYGBweTq8itQMSjWzk5Oc0OZnNzc+SrhNSEEPh5eXnbt283NDSEXiYgdOv/+y1atMjCwuL4&#10;8eNGRkaiarf98eNHSUlJ6Ly8qKgIwUImhB0BUkUW9h7sGP4bGhq+f/+emZnp7e0NbbAAAAsXLty1&#10;axdz1GIdHZ2HDx92DKNkq5whAAPsNZ3M++eff+Tl5bt06QJffgyqHmykurp6586denp6sIybm1sn&#10;OagHxX/16lWTrZGpqWlaWhpRecrNzYWAoBP6JiYmjx49UlFRAQD8/fffrXRRREQEAID4HdJKYfIW&#10;iwjU19d7eHi0uRtO9IIMI+BYWFggfwvQ6SGLLYp8sQMHDjRFCJoxY4aZmVlkZOT+/ftPnjwp8lIj&#10;AWk02o0bNzrEfhrxQCZ4gQCpIvMCVRGnee7cOXl5efjWRycVAAC6urp0Op24BQ/LDBo0qDMsIopk&#10;r9Pp9ClTpsB+3Ldv37Nnz/r37z9jxozfv3/LyckBAIYOHWpkZBQUFNS0hvr48WOi1c2CBQuEHZO0&#10;tDQDA4NZs2Zt3ry5la3hxsZGdH6x2WJlZWXLly8XFxeHSDL8NTAwmDlz5rlz55p1KVVQUCDsMAoa&#10;/8gTi4mJSVlZGQN7VVVVL1++nDNnDrGbmk5uQV9gvr6+xsbGd+/ebbajGUgJ72V7pcvMzJSWlnZ0&#10;dBRekdnmnLvBR9hmg6zICwRIFZkXqIoyzbKyMrhU9vTp08jISKJKBM1MMQyDziaJL5g7d+6IMigi&#10;LVttbW1ISAiyIYbvzt+/fzOEoQ4MDAQADBo0aMyYMRMmTNi2bVt+fj4RGCqV+v3795iYmLNnz9rZ&#10;2RUWFhLvCmY6OjoaDWNJSfDlJAAAIABJREFUScmLFy8y+5lqWiSGS2iwZEuCIKPkpUuXwuVk6CoE&#10;0YeLcC1VJ/O5hQCVSkWbIQCA27dvQ8oYhoWFhR09elRBQYHYKSh97949bvEg4HSgVZWYmNjKlSub&#10;/Wz79etXampqeXk5DP1YX1+/e/fuJv93yNhAwAXkInvZ2dm9evWKiIjgIk2SlOAgQKrIgtMXwsEJ&#10;3E22tbUFAKxYseLNmzfoFeLk5PTw4cPKysqfP3/SaLQTJ044OTlt3rx57969pJt94ehdlrk0MTFR&#10;UFCwt7f38/OzsLA4ffo09Jmlp6c3fvz4HTt20On0r1+/Xrt2zczMjEGZhgPmwoULLLfWkQUzMzOh&#10;VwrItoSEBDyXU1ZWpqSkRFS24KdjS7xWVVUtXLhw3bp1QUFBkBRcVDYzMwsJCbl06RLM/PTpE6IQ&#10;GRmpra0tkvG6kYz8TyAnLRBwZBLj6uoKc6AHXDk5OWREDr9eOoNFeFRU1F9//QUA2LBhA0Tj9OnT&#10;np6eYWFhyLHdo0eP4C1kYgc9Qs6bNw/mW1tb879bO6pFKpV6/Pjx2trajmKAbJenCJAqMk/hFUHi&#10;xNcGAEBHRwdNl8TE0KFDnz17JoLykyLheHp6OrGvLSwsUlNTt27dis6tE+8S0wMHDly7dm1AQEBG&#10;RkZ7d3I7Cng6nX758mWiFACAU6dO2dnZETP19PSg6twmn58/f546deqmTZtg9aVLl8IqcJn5r7/+&#10;QhQyMzPXrFlDGikhQLiSePLkCUQefqK8ffsWx/Hi4mJib8K0qamphIQEAGDu3LnNLqZyhZ8OIRIZ&#10;Genl5XXt2rXAwMBTp045Ozv/+++/CAFfX18Mw+Li4gYNGiQuLg591IiLi8NQ6ihANCrPnOgQofjZ&#10;KIZhFy5ceP36NT8bJdviPwKkisx/zIW4xfz8/CVLliAvyMrKykTLY2iciqbLRYsWCbGoJOstI4Bh&#10;GOplYgLGpiLmuLi4vHz5sqioSFgUYih0cXGxv7+/mpoaURYAQEZGBszp3r27goLC6tWrKysra2pq&#10;KBRKy2gx3rl165aYmFhpaSkkNWLECFRi06ZNgYGBjY2Nvr6+Hz9+RPlkgnMEMAxLTk5GHlqIPSsn&#10;Jwejvdjb2ysrK0+dOhXFfAEAnD9/nvPWBYpCXl4eUXyUVlVVBQDcv38fcYv975ednT1u3Dg5Obn3&#10;79/DQPSLFi2ytrZeuXKlo6OjiYkJIiKSiCFAUALDMH19/X379qEcMiGSCJAqskh2K6+EMjU1hVMh&#10;DI4gIyOzePHiWbNmHTt27OnTp/CEPiwwf/78uLg4XvFB0u1QBKhUKuzladOmwcTx48dTUlJqamqW&#10;LVsGcwAAZmZmtra2QmFzjODMz8+HigKSAgCwdu3ampoaVIbDRENDAzz4lZmZCYONpaenE2liGDZk&#10;yJBO5RCAKD6P0h8+fCD2KQCA4RPI3NwcLRVbW1vLyMhMmDDB29ubR/x0IFkMw86cOTN16lQGQLS0&#10;tFqKlF5XV+fn5wfLp6amMjB/8+ZNeFy7uLgYjm2GAiJziWHYkSNHoDUUF+cEkcFH9AQhVWTR61Me&#10;ShQVFQVXCpGDfeLSGpxADx48SEai5mEfCADphoYGKSkpGAgmMjLyxIkTRKbevn1L3FtYuHAh8a6A&#10;pxnMJ5KTk3lq55CWlgYAYA6p06xPPQGHTmDZ+/nzp5WV1b59+4gaIYzyEBMT8+3bt507d547d05g&#10;+ecdY+Xl5U+fPn316lVmZuazZ880NDTGjh1LbO7q1atE0GC62c+GJUuWwJEcHh7+5MmT0NDQ06dP&#10;79+/X8Q2Q8rKyqZMmdIkGhElMi3CCJAqsgh3Lk9Eo1KpVlZWxHnz0aNHyOErAIA8mccT3AWGKIZh&#10;FhYWAIDWD/iXlpa+f/8+KipK8GPzVlRUXLx48dKlSx8+fHj79i3aNVZRUeG1fUhycjIAYOXKlQLT&#10;vULPSHl5+cKFC5WVlZ8+fVpSUhIfH29sbIzmK11dXaGXkGcCeHl5SUhIREdHwxYYbI7nz58fExNz&#10;9epV5hk+JSUFIcyc8PPz4xnLHUCY13NCB4hENtkyAqSK3DI25J3mEMAwrKGh4fbt26dOnbpw4cLX&#10;r19hzDBoeiFcS4bNyUfmtYEAhUKB0WHQrnQbFQT+NgqWht7uioqKt2/f5sO70MjIiMH6U+DREmgG&#10;aTTatWvXUD+ihJyc3OnTp/Pz88ngDq30H9QGmtx3REVF3bhxY/DgwdOmTfv8+fOZM2fCwsKIFhQY&#10;hhUXF6MZICsri8GNNEJexKIx//r16/Pnz61gSN4SMQRIFVnEOvT/Faf+vx8XBaurq4MHkgoKCtTU&#10;1Lp167Zz584VK1YsW7bs4sWL/v7+586dy8vLe/36dWfwi8RFYIWU1KdPn8TFxV1dXYWUfwa2hw8f&#10;jt7oioqKiYmJ6N3PUJLrl7dv3wYAGBgY8EEd5zrz/CGYm5s7YMAA6HN39OjRCgoKsrKyTfsYBw4c&#10;OHnyZEhIyLNnz+Lj4zMyMkpLS2fNmoW6EjoeuXv37rdv3/jDqrC30tjYiBy3QW9F2dnZzEIVFBRo&#10;a2sDALp06TJy5EhbW9uamprCwkLoAy4yMrKmpqaxsTE6OjoiIkLEvkn++eefSZMmMWNC5ogqAqSK&#10;LGo9m5eX16dPHzExMSUlpZkzZ65bt+7w4cMwDnBtbe2PHz9amrNycnJu3bqF7lIolMePHy9btqx3&#10;797wrSMpKYmC6omLi8+cOZN47nvr1q2iBiUpT8sI7Nu3T1JSMiAgoOUign7n7du3enp627ZtQ/7X&#10;tLW1+R8oC9rIPn78WNDx6iD+oJteouLLSnrRokUfPnzoIJaFr9ns7OwnT57cvHnT3d0dHiFVUVFx&#10;c3M7e/bsypUrFRQUBg8ePGTIkDVr1lhaWkL8r1y54uPjAy/hK0ZeXn7ZsmXMZhjCB0fLHGdmZpaW&#10;lrZ8n7wjagiQKrJI9SiNRlu7di0AwNvb29nZGR3ZVlBQMDc3hwpuz549165dm5CQ4O3tferUKXNz&#10;cwMDAzU1NegwHwCg8N9PTEwMADB27NgDBw4EBAQoKir279/fxMSkd+/eWlpayMtVTk6Ovr6+lJRU&#10;SkqKSEFJCtMqAvX19ebm5gAAc3PzkpISvi27tspU+27CY/gAgH79+m3YsKGjzhXBYMgqKirt477T&#10;lM7Jydm+ffu///7r5+enqKiooaGRlZUVFBR07dq1K1eu6OvrI43Zw8Pjzp076enpaHbqNCCxKWhx&#10;cfGxY8eOHj2KMJSUlFy+fHlQUNDIkSO7/Pfr27fvrl279uzZY2NjAxePYeHJkyf7+fkdOnQIXsbG&#10;xsLE4sWLY2NjBf8EApuQkdU6GQKkiiwQHV5UVLR+/fq//vqLkziWNTU10F/VtGnToFTwEx955pKT&#10;k7t7926T1gvnMklJSZhQUVHZsmXL7t27b9y44ePjc/DgwUOHDvn7+3/+/LnN/d+5c+cCAIQlUppA&#10;dLaoMIFhmIGBARxCioqKISEhz58/f/PmDdFmUWBlra+vP336dNP2/eHDhzuWySNHjgAAwsPDO5YN&#10;oWgdw7DHjx9HRESgSG+QbaQoL1myhHQG0mxXZmRkdOnSpdd/Pw0NjeDg4NOnTw8aNAg+v2pqavn5&#10;+VVVVch/S2NjY01NTV1dHdpXhGS/f//u4OAAAIBrKN26dWsyaOnZs2dSUpKrqytUrAEAU6ZMaZYN&#10;Eci8e/euoaFhm29GEZCUFAHHcVJF7uBh8P37d0dHR3l5+b59+06ePFlGRiYrK4s9nkpKSuB817Vr&#10;V/ie+P3795UrV2Dm2LFjk5KSioqK4OXGjRurqqqys7NfvHjBXnOw1uLFiwEASkpKnBAh6wopAhiG&#10;vX379vr164MHD4bjCgBgZWUlyOJUVlb6+/sPHTpUXFzc0tKyw/eFfXx8AAD6+voYht24caOkpOT6&#10;9esTJ058//496VmcYSB9/PgRDTMY9M7d3T0gIMDZ2RnlM3vtZSDSOS/LysoQRPCQKABg2bJlZ86c&#10;MTQ0vH79OuuwMPivkJaW/v37N6peXFy8dOlSBQUFlCNiicjIyI0bN5KnbkSsW1sSh1SRW0KG5/kx&#10;MTHz588XExPr2bOnjY1NaWnp58+fAQCbNm1io20Mw4hGe7GxsZDIq1evlJSUAgMD4Vdvdnb2mDFj&#10;/P392Wii2SpwulywYEGzd8nMToIAjUbL+e+3Zs2a/v37P378uMNVT2bkMQz78uWLmpqamJjYggUL&#10;vnz5wlyGzzm/fv2CisvevXth4tSpU8jcEwBQVlbGZ5YEuTkMwyIiIqDPQaTwwXNj3bp1s7S07PBo&#10;Dl+/frW0tPT19Y2JiUErsgICKZ1OP3LkiLi4+IYNG7S0tAAAycnJrPNWXl4eERHx5s0biDxauf/7&#10;77/hWRdEysHBQVJS8tGjRyiHOYFh2JUrV6ysrJydnWNjY8lFWWaIyBxBQIBUkfnaCwUFBS4uLmvW&#10;rBkzZkyTZ9lx48b5+/vX1tZCJuCKLHsxLX19fdE7Q01NjT9SRUVF9evXT1NTk7iKwJ+myVYEE4Hc&#10;3NwhQ4YAAJSVle3s7Ly9vb9//87Mal1dXXJyMt8OvtTW1u7ZsweaIamoqAjOQmNNTQ16bGFi2bJl&#10;SkpKMH327NnExMQnT54cPHjQ3NycNLElDqTa2loG6JoCvHG4J0akz146ICAAccX/o5+t85yenr5l&#10;yxbInp+fX0xMTOvliXcZYs6/ffsW3m1Wta2oqJgwYYK4uPj06dPXrVsXEBAQHx/PYH8Fg0+NHj1a&#10;UVERADB+/Pj4+HhiiwKbLi4uJk+CCmzvcJ0xUkXmOqTNE6RQKCiw7eTJkzds2BASEoLMvBobG11c&#10;XNDk1TyJ5nLRQkVERAQAYPjw4SUlJenp6YWFhehWc/XYz6uvr4+MjPTw8Fi4cCEAYObMmSUlJeyT&#10;I2uKHAI0Gi0pKWnjxo1KSkpdunQBAKirqx86dOj9+/fFxcU0Go1OpyM1ora2NjY2tqqqihcw0On0&#10;vLy8/Px8+EUqLy9/7do1BjNWXrTbLppbt25dvHjx8uXLESYwsW/fvv79+xMzyROxRGAxDCN664NA&#10;zZw5k1iG/+nGxsZdu3aNGTNm3rx51dXV/GegpRYpFApxLLF4ODUvL+/jx4/nz58fMWIEAGDevHlX&#10;r15l5Ql6/fr18OHDp02bBh32AQA0NDTu3btHpVIj//sNHDhw2bJlOI7T6fR79+6JiYlpa2u3xLxA&#10;5R87dqx79+4dvl8hUJiIMDOkiszDzn369KmtrW1QUNChQ4dgtAUAALNCmZaW1rdvXzR/SUlJscjT&#10;rl274LQ1depUdPYO0VmxYgWLdFgvdv36dbjE1a1bt2nTpvn5+SEtn3UiZMnOg0BNTU1oaOj69evh&#10;sR4AQLdu3ebPn49GKUysXr2aQ0ySk5OJh+gxDAsODoYKOmzixYsXAj5Wme0HIOc9evQAANjb23MI&#10;kUhWR24opaWlxcXFCwsLRVJMzoWqq6uTk5ODI2rVqlVJSUkMNDMzM0NDQ7du3aqgoKCtra2jozNh&#10;wgRYHgaAfPr0KUMVFi8pFMqrV6+gYQZ6D2poaOTm5uI4XlxcDE8NOjk5sUiwY4s1NDQIgo1Wx4LQ&#10;eVonVWRe9XVISAiaX4iJCRMmED1koTN2xDIs8nTu3DlYa+7cuUeOHHF1dT18+DCiY2lpySIdVorR&#10;6fSLFy+KiYkZGxt//PhRwLUNViQiy/ATASqVGh8fHxYWdvTo0UmTJqFRCgDo3bs3hxYXv3//hgSh&#10;zVJgYCC8HDNmzNixY0+cOHH//n1+CsteWxUVFU+fPrWxsUHgjB49+tu3b0OHDoU5d+7cYY+ySNb6&#10;+vVrjx491q5di2wbfvz4IZKSckuorKysLVu2zJ49W1VVtV+/fmFhYSkpKTQaLS4ujqgNN/kMVVRU&#10;RNsaSkpKzdpKscGVr6/v9OnTHz9+nJiYiMyXL1261HTyEh2eYYMs/6tgGMa81MV/NsgW+YAAqSLz&#10;BOTq6mr0noNTAAAA7vYCANBJJgzDbt26BUt27doVepnNyclhnSdTU1NY3dvbm1irurqaqIgTb7U3&#10;XV1dffbsWWhgumHDBm6RbS8bZHnRQOD379/MsWoHDBgwdepUHR0dNuwR6XQ6ijm8du3aFStWwCfi&#10;ypUrwoVYSUnJwIEDAQCWlpaenp4wtHttbe22bdsAAOLi4hx+SAgXGm1yW1xcjOZYmCC/29sEDRYo&#10;Li5GNiqysrKDBg0aOnTo3bt3MzIyKBQKUv6Kioq48tWRmJg4bNiwgQMHNhu6+cyZMwCA/Px8FpkX&#10;hGJOTk5DhgwhbS0EoS94zQOpIvME4aSkJPhWCwoKavLlOXHixKYws+/evSsvL6+srPz06ZO6ujpx&#10;fv/nn3/ay8ft27dHjx69ceNGSOfVq1ftpdB6eQzDkpOTd+3a1bNnTwkJCRMTk/fv37dehbxLItAm&#10;AjDgiJ6e3qhRo4iPAEyPGzduyZIlcnJyV65cafYkEI7jhYWFubm5b968CQkJOX/+fL9+/RjoiImJ&#10;3b17t01OBK1ARkYGFERaWhompKSkoJVFk9E/1x9wQROfDX5ev34NgZKUlHzz5g0bFDptlYyMDLhO&#10;LCsrKy4ufuzYMd5BERoaCrup2acSbrcWFxe3zkBLs0HrtXh0Nycn58GDBwLFEo8kJcmSKjKvxgBa&#10;3wUAmJmZhYWF1dfX//z5E04W6C+Kadfe583ExAQRUVRU5K4YcXFxKioqAAB5eXkHBweurCVwl0OS&#10;mpAikJ+fP2PGDDR0W0lISUnNnDnzzJkz4eHhUf/93N3dkS0jrCghIQEAGDVqVFlZ2aNHj06dOpWe&#10;nt7eR0lwkITL4eLi4gMGDBg0aBCaHAAAwisUj+DFMMzDwwMOg2vXrvGoFZEkm5aWNnjwYBkZGUVF&#10;xTFjxvTo0YOni7gYhp05c+bGjRvMYzgrK0tLS6tnz56tb04uXrwYOnrCMAweQ4+MjIyOju7w3kHm&#10;Ih3OCckAjxAgVWQeAYsTd5NDQkJwHM/Ly0MKAQxKhy4BAAw+cdpkKyYmBlU/evRoXFwc8wTUJhFU&#10;gEaj5ebmUiiUO3furFq1SkFBQUtL6/nz56SfKQQRmeAiAgUFBV++fHn//j085J6VlWVoaIjGMwDg&#10;77//njJliqamJlpSJd49dOhQYmJiZWUlj9y2cFHS9pI6cOAAlBRuPQEAunfvvnTp0vbSEeHy3t7e&#10;I0aMCAoKQkNCEKLVlJWVHTlyZOPGjatWrXJwcPD09Pz586cA9kJwcHC3bt1GjBiRm5sLIzt2VGxU&#10;DMOmTJkyePDgd+/eQaDodHpiYmJBQQGO4w8ePFBXV4cvoLNnz967dw/HcR8fnxUrVmAYtmzZsvnz&#10;5+M4jmEY8prKZ7T37t3LxvYvn5kkm+MQAVJF5hDAFquvXbsWzeAwce3aNaLnCnQ3ODiYRf24sbHx&#10;woUL9+/fh253Dh06hIgAANq1Wfb792+iSo1OOAEAJkyYYGNjA48btygeeYNEgNsIREZG2tjYMKw2&#10;0Wi0/Pz8rP/9WHE4xW2++EqPGAUNAABXzQXHkTNfsWihMRQcDs1+WlpaxNmshXrcya6rqwsJCQkN&#10;DW1sbIyOjr5+/frnz5/j4uJ0dXWJHlSa7Gs3btzInSa5SmX27NkAgOXLl8PoITNmzOiokN3QNfLT&#10;p09TUlKgDUZjY2OPHj2OHj2K43hqaqqTkxND6Jzo6Gh7e/uSkhI6nQ6d8b9586Znz57wbfXt2zd+&#10;LuuGhob6+vpytXNIYgKHAKki86pL3r17h2bwVhKs+Kesr6+/cePGiRMnxMXFIampU6du3bqVmeyw&#10;YcMY5pRmxXv//j2sGxQUZGNj4+fnR+QWVvn8+XN2dnaz1clMEgESAd4hEBkZuWHDBisrK1tbW/ic&#10;8k3/451QXKFcXl7OPOnBHP5MVqWlpSNHjoQtQldlRH6gXwgFBQVXV9dDhw61aV/LFUzaSyQ/Px+e&#10;CtXX13/16lVHDa3KysoePXqYmZk1uUZ2dnZWUVGBnCQnJ7dr67KwsNDNzQ2e1Fy0aJGxsTGO4w0N&#10;DXzTlel0+u7du/nWXHu7myzPIQKkiozfu3fPwsICHePlEFBYvaioSFtbGwAgJiZGnENh2tDQsKqq&#10;ihVdFlIzMzNjJgIAkJWV1dDQYLg1ePDgNkWg0WijR49mqIguly1bBj0uDxkypE1SZAESARIBXiCA&#10;Iv0+fPiQF/SFkSZD/AtjY2M9Pb2BAweamJjwVJz6+vqTJ0/q6ekNHjy4T58+X79+NTAwgBPmmjVr&#10;Vq9ejSZPKSmp9PR0njLDOfG6ujrOHUiXlZV5enq2y/8SkXNTU1MZGRloYcwt/0ufPn1KSEjAcfzF&#10;ixcSEhJs80bks6V0YWFheHg4juMZGRm9e/eG/mdaKkzmCy8CnV1Frqurg7MbNBfmVkcWFRVBsrKy&#10;sllZWTAQHcxhw0Xr9OnT586dS3RylJ+fHx4eDqM3lZeX37x58+HDhxiGrV+/3s3NjUUp4uPjXV1d&#10;79+/jwyjGexAhMWXO4vyksVIBPiJAJ1OLysrY9GGipmxrKws5PRj+/btzAU6Z05VVdXu3buRSmpl&#10;ZfXnzx+eQlFZWQmNKBYtWrRgwQI4gWdlZc2ZMycmJubXr1+Imfnz57OyK8hTbjknTqFQvn79+u3b&#10;t9ZJnT17FgDQv3//1ou1dHfWrFlLlixp14JxS6SY8wsKCi5cuNDY2NjQ0HD//n1erJR7e3tLSkrC&#10;xWP+7GAwi0nm8AGBzq4iQx9SycnJXMTa3d29V69eISEhMIoYiitWVFTU0vuyoaGhlWilixcvhqd2&#10;4JrxpEmTuMgtPPEQFhY2b948AwMDeICjZ8+ejx8/Zmjl/fv3gYGBe/bscXBwcHFxefDgAcPuUllZ&#10;Wdr/flVVVTDUMAMR7L8fjuM0Gu3Lly9JSUlpaWmid+iKQWryslMhkJeXt337dqQ5se0tMTs7GxJZ&#10;smQJVLg7FYytCFtTU4PgVVJSaqUkh7d+/fqlra0tJycXExPDQMrCwgKdMV2+fDnDXeG6pNFoMTEx&#10;e/fu1dLSgjufYmJirbyScBz//fv39u3bjx8/zp6ku3btUlBQqKysZK86i7Vu374tISHRprrPIjUY&#10;Lht+BVVUVPz69Yv1imRJIUWAVJE57TgMw6Kjo2/cuOHs7NylSxc1NTXoqsna2vrXr18RERFbtmxJ&#10;SEho6UO26VTvs2fPZGVle/Xq5efn1yw3xOMpeXl5zZZhI/PNmzdjx45FbxqUWL16NTI7KSsre/Dg&#10;wdq1a318fGABNTW1IUOG9O/fHwDQo0ePKVOmbNmyZd++fYaGhshUGpHq3r37xP9+BgYGGzZsWLhw&#10;Ye/evXv06LFo0SLoVA6W1NTUdHBwaN3vDxsCklVIBPiMQFVVlaOjo4yMDHoENDU12T75evToUUQH&#10;Jni06sZnlDhvrra2logM5wSbpfD161dNTU1FRcXExESGAjU1NZKSkgAAOTm5TZs2tTS9M9QStMvf&#10;v39fv37d1NQUngrt06fPmjVrLl68OHDgwHHjxvGU2+TkZDk5uYkTJ/J6fSQtLQ0uA0VERHDeTdAV&#10;d2hoKE/BIYkLDgKkisxRX2AYxuBWgjhxAwCa3YJJTU398OEDbBgGke7Wrdu4ceMAAEZGRsxV/vrr&#10;LwDAtGnTbt68yRG7/6tcUFAAzzUzcAsAsLCwgAu90dHRpqamRM+sI0eOJMamT05Odnd3X7169ahR&#10;o5SVlWfMmOHj4xMdHf3mzZvIyMjDhw+fPHnSw8Nj7dq1Y8aM0dfX79+/v7a29pIlS1xdXefMmbNp&#10;06bIyMj4+Hg3N7fJkyeLi4tramrGxcX9j0fyfxIBgUagsbGxpKSk8r/ft2/fQkNDLSwsZGVlu3bt&#10;Cj8gV65c2fo6XJvi1dbWXrx48fHjx+g5bbNKZyhQWVkJN+gAAOPGjeOFU+Ty8vJt27ZJSEgMHTq0&#10;WdtieFojJSVF6ACvr69PSko6duyYrq4uXNTQ0tJycnKKjY1F4QlXrFgxfPhw1k/LsAfCw4cPAQD8&#10;wfDFixcAAPTabYXhX79+3bx5sxWHfcSXYCt0yFuigQCpInPUj7dv30ZvLwDArl275OXliTnNbiR1&#10;794dAACDOT948AAAoKKiguN4UFCQiorKsGHD4IbOli1bzp8///HjR0RQRUUlMDAwICCAw2kF2Rxv&#10;3rzZ19d31apVqAkYFBBGwx46dKiHh8fly5ctLS15HZEhKSlp7Nix6urqnH/oc9SjZGUSgbYQgKEQ&#10;kAEVenaGDh3q4uICj++sX7+eiyP56tWrsJW2WOsU94nfDLyIeXH//v0+ffr06NHj+PHjLTlEW7ly&#10;JQDA29tb8BGPjo6eO3duv379ZGVlYagdAEC3bt2MjIx8fX2bDQv14cMHBQWFQYMG+fj48G7jIiEh&#10;AQDAtwggSD/euXMnsn1Chuzm5ubQg1tMTIyYmFhGRgaO43FxcTCB43hBQYG7u3t5ebng9zjJIRcR&#10;IFVkjsCsqalxdHQcP368jo4OelOiBHSBTmwgLS3Nzc0NFZCXl0dH5aCXRxheq6amxtvbGwCgqqoK&#10;C8jJyaFaMBEbG0uk3K6043+/kpKSyZMnM5D19/f38fE5depUVFQUr7fAGHh+8uRJk8m1h4cHQz55&#10;SSIgOAhUVFRs3rwZAGBubn7v3r3Q0NCQkJCoqCjkIqCqqqpbt27r1q1r6eABe7KsW7cOANCSxsYe&#10;TSGtFR8fj2Ytrh8pzszMlJCQMDY2bmUdEcfxU6dONS1zsG1CwzfkHz161KVLl6bX04EDB06dOuXj&#10;4xMYGPj69es2Fd/c3NyVK1eKi4v369fv6NGjza71cCjFzZs3AQDcPQjUJksVFRVaWloPHjyAnaig&#10;oAA/ZXfu3BkYGAgPySBhp06dumLFChzHKysrNTU1JSUld+/e3WYTZAFRQoBUkbnTm+Hh4T169EAT&#10;d9NaLLNnCWJ0PVhw5mg9AAAgAElEQVQSvmtheuDAgTiOJycnAwCQ4W9MTEzPnj2nTp36588fLy8v&#10;WPLgwYP79u2rqanhnPUtW7ZAmn369Ll27RpXaLLNFYZhkBk+q+ZsM0xW7GwIxMfHKykp9ejRw8fH&#10;pxXZAwMDJSQkli9fzsWFZGj5amtr6+/v//bt21Za7zy3oEELJ4sFzFjBIEpt2hgMHjwYAJCQkJCZ&#10;mclMREByoqKiZGRkjI2N2f5ay8zMtLS0lJKS6tmz59mzZ7k7M9fW1oqLi58/f57/cMEHMyUlJSgo&#10;CJmXMLNRU1MDV9lLS0tNTU2tra1Pnz6N43hKSkqzq+/MFMgcYUeAVJG504NLly6F6h38O3PmTGa6&#10;RF9FAABbW9ujR49evXr1y5cvq1at2rx5M47jVlZWAADk7IlKpUKru/379+M4/u3bN1tb25KSknfv&#10;3s2bNw/6ZWRuiPUcKpX69OlT/i8YN8shNO8bM2ZMs3fJTBKBjkUgNjZWVlZ28uTJrLwdoWnE7du3&#10;ucUzdL4L15IBACLgXIxDZBoaGuBkm5SUxCEpYvWcnBwJCYmDBw8SM5nTJ06cQBO+i4sLc4GOzcEw&#10;LCAgoFu3bnPmzOF856GoqAgupkyaNCksLIxthZsZE1VVVTs7O+Z8Qc5paGiQl5f39/cXZCZJ3riF&#10;AKkicwFJogciOG826/y4pKREV1dXVlb2xIkTSAkGAISGhsKv8/r6elhdWloaADB+/HgMwyorK2Em&#10;87lAth3ucEFmrpL4+PEjdJ907NgxLi68cZVHklinRuDdu3eysrLTpk1jcafF3d1dRkaGi/5n4Mcz&#10;UsuGDh3amfvD0tISQcHgerK6utrX19fLy4tts9Fp06YBAFo5lUWn0/39/ZEx+vTp0wWtL44dOwYA&#10;MDMzq62t5RZvUVFRU6dOBQD07t17wYIF0DKQQ+KLFy+eM2cOh0T4X/3hw4d1dXU4jvv7+3O+UMV/&#10;/skWWUeAVJFZx6rFkhiGwfNtaNa+dOlSs6VLS0sNDAzgOWIGF2lXr17FcTw6OhoRaTqBu3Dhwj9/&#10;/ujp6REzUfrkyZPNtiJcmZcuXRITExs+fHhwcDCpHwtX33USbuPi4nr27Kmrq8uifozjuKura9++&#10;fZnxKS0t9fLysrGx0dTUhA+yvr4+K8OeIfayhIQEF/VvZj4FOSctLQ1Cd/r0aYYe+fbtGwoQbWBg&#10;wIYUDQ0N5ubmLTkjwnE8Kytr5syZAABjY2NPT8+QkJDWrZbZ4IGTKhiGOTg4SEhI2Nvbc0KnpboJ&#10;CQn29vYAgK1bt7ZUhvV8Z2fnAQMGsF5eoEpiGGZoaCh0q+AChaHgM0OqyFzoo+rq6u7duysrK3t4&#10;eMC5e+XKla3Qrauri4+Pz8/PX7t2LdJ3YUCQZ8+eoRyYWL58uYWFxYABAxjyAQCrVq1i5eXaCicd&#10;fuvr168yMjLm5uZc3LzrcKFIBkQJgffv38PzAO3y4BYaGgoAYFCeTE1N4VM8aNAg9Dj369eP9cFP&#10;oVCqq6u1tLQAAIcPHxYlnFmUpbCwEC4uWFhYMFdZvXo1OhPC7D2TuTxzjqurKwBgy5YtzLdgztat&#10;WwEApqamLRXo2HzoSc3JyYmnbubPnDkDAEDeHtgW2dXVVU5Oju3qglCxsbGxtrb2+PHjZAxqQegO&#10;rvNAqshcgHTnzp3ohQcAUFBQaPO0B2y1qqoKxabetGlTdnZ2RESEm5sbnIUBADCcXo8ePaytrZm9&#10;TwAA7ty5wwUBOogEhmGTJ08eMWIE3LTqIC7IZkkEmkegpKTE0dFRUlJyypQp7dKP8/PzjY2NAQDI&#10;txRsAHlXhHYCMjIyv379YmMrHM02LM4zzYsnnLmxsbEtLWHGx8cPHDjwn3/+6dmz56xZs9iTD56K&#10;Hjt2LMPqA4Zhnp6eyGkaV9ZQ2eOw9VoeHh6ysrKtl+H8bnV1taSk5Lp169gmRaPRAgICevXqJeyB&#10;CXEcp1AoysrKQUFBbKNBVhRYBEgVmQtdU1ZWBgAYPXo0fHWtX7+edaIYhhHt6tDLj5iQlJTU19dH&#10;ft/y8/MpFMrJkyf37NmD3NOw3qLglIRWJU+fPhUclkhOOg8CGIbduHFjzZo1TerO/v37z507d/Pm&#10;zQcPHly9etXFxWXu3LldunSRlpbev39/uz7hsrOzFRUV+/bt2+R5hvmwfHp6+q5du2RkZHR1ddk2&#10;lk1KSoLzg8icRmB91EG3mPHx8cxVdHR0lJWVra2tmwJ/njhxgrkAizlwIfb58+ewfEZGhrW1taqq&#10;KsTc2dn58uXLbTpNY7Etrhdzdnbu3r0718kyEzx+/DgAICcnh/lWmzmRkZHQN7+pqWlFRUWb5YWi&#10;AMM3lVDwTDLZJgKkitwmRCwV2LZtG1GpTUhIYKna/wpduHBh/Pjxu3fvvnDhwrJly4ikUBptIKIc&#10;AMCTJ0/+R0P4/r948SIAICIiQvhYJzkWKgQaGxsdHR379+8/fPjw5cuXW1paGhkZqaurAwAmTJgw&#10;duzYAQMGQK9q8OFSVFScN2/euXPnfv36BQWlUqkYhoWFhTk6Or59+xbDsPj4+GY9Runr66urq5eW&#10;lraCEOdvU+hBUkpKim09uxX2BPlWTU3NyJEjm47KHThwgMjnz58/xcXFd+7cKScnN3v2bE7ck6Fj&#10;0+fPn4+Li0Pz7bNnz1CkCWLTApW2srJSUlLiA0vV1dVSUlI7duxgOC7ZStMNDQ2PHz9esWJF0yF1&#10;TU3Nu3fvtlJYWG6dPn360aNHwsItyWd7ESBV5PYi1kz5yMjI1atXGxgYjBs3Tvq/H4oj0Ezp/7Lm&#10;zZsHZ96kpKRLly5t2bLl0KFD379/x3G8vr4+LCwMfmTv3LlTXFx8zJgxsPD06dPXrFmDpmwAgPAe&#10;p83Ly4PO2AXZsWhL3UfmCxEC1dXVhoaGEhIS27dv37Zt24wZM8aPH29oaLht27ZXr17V/Pc7ffr0&#10;9u3bv337VlRUVFdXh2FYdnZ2SEjI4cOHDxw4gAwkiI8eSq9btw4ZS/z48UNMTKyl07rcBQ0u4zk7&#10;OzOvVXO3IYGi9ujRI3haDgBQVFQEeWtoaJgzZw4AYOjQoaqqqpzvrS1ZsgT1LwCgS5cucHIWKCia&#10;Zeb48eP8WUXGcRwuDI0cOdLV1fXhw4eJiYktqctUKtXc3Bz6ANHU1Dxx4oRoDFoMw4yMjBi+1prt&#10;FzJTSBEgVWROO46os7K+ODRhwgQ4BYuJiQEA0PEdOLnTaDQYyBoeTJ40aRKar9etWzdnzhxra2vW&#10;j/hwKiEP6ufn5w8cOHDw4MFpaWk8IE+SJBH4/xB4+PChkpKSrKws0Z6HRqNt27Zt/vz5DPb90tLS&#10;M2bMQM9aswnkMAEAYGJigsrIycmNGTNGXV29d+/eVVVVfOgAOp0OnaYPHDhQWBQ4zmFBgCPn0BiG&#10;rVmzBm0CXLx4kfNWpk+fTmyIwaacc/o8olBQUKChocGeKw/2WPr06ZORkRF8WwEARo4cmZSUBN+D&#10;lZWVnz59CgkJsba2VlZWlpKSOnDgwKdPn1h/S7LHEp9rYRgmGuo+n3ETluZIFZmjnvL19SXOpCgK&#10;PItE8/PzYXV0aA9tm+bm5r58+fLnz5/wjIibm9uIESOIbaGSLLYlUMWWL18+cOBAtAgkULyRzIgM&#10;AhcuXBAXF58/fz60mKyqqtq0aZOuru7QoUPRo7RlyxZra+uoqKjS0lIYMg3e0tLSOnjwIAr3o6Gh&#10;kZ+fz4xMTU3N9u3bEbUmd+ZhYWHMxXiUg2FYeHh40xFhLy8vHjUhaGThkQ+0bI/j+Pnz55t8tEHv&#10;QFOmTOF87SAnJ2fAgAG9e/d2c3ODPSv4xmB//vyxsbGRlpbu168f/9cd6HT6jx8/IiMj4UtKWlq6&#10;Z8+e6KFQV1e3srISSYcPnz9/5sSkR9AeLpIfZgRIFZkZk3bkXL9+HXpE7tOnT2JiYjtq/q8ojUbz&#10;9vZuitajrKzMHLDH09MTTjSLFy/28vIKDw9/8OBBSkqKUD+WGIYpKirq6ur+DwPyfxIBLiOAYZiL&#10;iwsAwNraGq7xUCgUuBujqqraq1cv9P5GDV++/P+w9+VxNW3R4/s2TyQ0SVKZh+KFEpJ5iAipEJmn&#10;p4TMnpIxQwpRhgplCkV45pmKJkpJpubSXBrucM6v71vf3/6d362ue+tWtzr3j/vZZ5+111577XP2&#10;XmftNZxDCC1evDgxMRFXkiSZmJjITx6K4OBghNDTp0+pbRuhXFBQICMjo6Ojs3bt2ufPnzdCj03b&#10;Rd++feXl5eG0LSYmxs/Pr23btkuXLnVzc0MIxcbG1p88ahz66dOn1z87Xf1J4oGhqKioKjwz2Ge7&#10;urrW38iER19/vFVWVhYaGurp6XngwIHAwMDw8HBszf/Hts0OoKCgQF5evmVkJ2h2zG80gmkRudFY&#10;XZeO9PX18V4OBV9f37ogEpk22dnZ4K7ROPaaIjNumpDG4wBBEEuXLkUI7du3D051CYI4evQovEEj&#10;R47E8Yn79u2LyYLQjW5ubrhGoAIEI3v79q1ArYQC/Pz58/nz52toaDAYDEtLy7oFGRAKJQ2NhCCI&#10;7t2729nZkSQZGBgIE9qjR4+0tDRdXd16eulh4iMiIpycnHx8fH78+IErRbBQUlKybNmyNm3aSEpK&#10;mpubC+XzQASHKcokPXnyZPDgwXfu3CFJsoUZkIgy2xuTNlpEbkxuC9AXk8m8d+/e06dP27dvj6Xk&#10;kSNH1qYkiI2NRQhpaWkJ0EfjgjKZzNDQUB0dHWVl5ZMnTzZu53RvrYgDECkFf4Ndv369S5cu+CVi&#10;s9kEQcClnZ3dmDFjevXq1b9/f/DJu3LlSt04VVFRwWAwhGIIWzcCqpTlO3fulJKSkpaWbqmmybdu&#10;3UIIaWtrf/r0qU2bNtbW1qWlpXFxcRoaGgghqrl53XjYvFrBuceWLVtEXJRvXlwVlFpbW9vHjx9X&#10;VFSsWrUqMjJS0OY0vIhzgBaRRWiCXr16NXny5N69e6urq8vIyOBNHQo89FuQMRUhNGPGDJIkRdAM&#10;Izk5uXv37gghAwODlrp/i9CT1LpJgfdFW1sbshOD/IQQ6tKlC6R5j46OBph27dqZm5tbWlri45px&#10;48Zx5TT+Iy/z8/MzMzNZLFaPHj1Gjx5df98dJpOZnZ398uXLOuiD3717hxA6cOBAy9NpvXz5Ei+J&#10;enp6Xbt2BX2Bvb29mpqaoHE2/zitog/w9OlThFBcXJzok9riKSwtLe3du/fjx49b/Ehb2wBpEbnJ&#10;ZvzHjx8uLi4HDhyAPZXJZEJiVdgGFBUVLSwsxo8fj/M5QX2HDh2qgkpevXoV6A4ICFBVVcU7By68&#10;fPmyyQZWU8cLFizo1KnT+/fvW97OXdNw6bom4wBVkMJesPBeSEtLb968mVo5cuRIINTX1xe/O3p6&#10;ejExMX8cwJcvX8CcAzeEwooVK/7YlgdAfHw8Rjh69GgekLXdAqq8vLxqA2im9UlJSQihhf/9xMXF&#10;X79+TZJkTk5O27Zt7e3tm+mg6kP2/fv3EUK0Crk+PBR6W3qDEzpLmxYhLSI3Af+zs7NxXGSEEHhn&#10;M5nMadOmIYTExMRwDB28WXIVDhw4cP/+fRwflOvuhAkTaotP2QSjJcl///23Krbo7t27m6R3utPW&#10;w4GKigr8Lpw6dQqXoaCuri4hIdGxY0cwSerWrRtEnwgJCeGCHDduXI1MS09PpwZ942oFl8bGxjW2&#10;5bPy9+/fEHCja9euX79+5bMVFYwgiNmzZ4uJiU2dOnXYsGGDBg26du0aFaDZlZ88eaKrqwsmZ5s2&#10;bRITE3NxcYFRrFq1SlFRsQX7hPGYrK1bt8rLy4u4NyEP+lverezsbFNT00+fPrW8obXaEdEicmNP&#10;/cGDB6k76/Xr10mS3Lx5M1S2b99+0aJFVAAof/r0KSsrC0IwlpSUWFpaIoRwKNAjR45UVFRwOByC&#10;IARKltsIg09JSTEwMBAXFxc1whph7HQXjcyB48ePU9+ddevWTZo0CdcYGBhAGPKlS5dSlT2QpgeD&#10;IYTMzc1rfFyTk5Mh/QFCqHPnzv7+/gUFBYAqKioKMKioqNRz1FVhm+sZ0pHFYrm7u48ePdrGxsbI&#10;yKhjx46inxauNqax2ewOHToYGxs7OTnt2LEDsiFCZLfMzEw5ObmdO3fW1rYF1//8+RNORVrwGJvd&#10;0EpLS2fMmCFqR7jNjo0iRTAtIjf4dBQWFsbHx3t5eY0fP15NTQ3vxKtXr4aNEDsPIYR8fHzKy8tL&#10;SkogZJW8vDxCCMK1Qqiju3fv6ujoyMvL45idgHDPnj04byp1+2/w4dXeQXZ2toWFhZiYWNu2bcHn&#10;t3ZY+g7NASFwoF+/fjY2Nunp6fgtgzcILk+cOAFxLYYNG0btDELtLl++vKSkBDe0tbWlwvAuw5E3&#10;tBUTE3Nycnrw4EF0dPSbN2+Cg4N9fHxcXV3Xr19/7Nix2txteeOvz93k5GQZGZktW7bUB0kTtj1y&#10;5Ah2xfPw8JCQkHjz5g1Jkmw2W11dXUpKqnWm54TcilwBCptwmuiuqRxISUl58OABtYYuN1MO0CJy&#10;w04crO9430UITZky5cWLF8XFxdSOd+/ejWE0NDRWrVqlq6uLa7gKI0aM+Pz5M1fl+fPnoWbZsmVU&#10;zI1WLisr+/nzZ3h4+L///nvx4sV58+aJiYm1adPm1KlTXINtNJLojlobBzQ1NXfs2EGSZEZGxunT&#10;p1ksVmVl5eXLl5csWcJgMNTU1Dw8PBQUFBwcHKicycvLw6IGVgY/e/aMCsO7DNYX3t7eWVlZq1at&#10;UlZWpr6eDAZDWVm5e/fukpKSPXr0aAT/KiaT+fHjx5ycHHDeHTJkyPjx43kPQTTvvnnzhsFg/PXX&#10;X7CG2NraYjsWWANbT84UrgmqynsMz1hBQQHXLfqyyTkwb948CwuLJieDJqD+HKBF5PrzkBeGy5cv&#10;481y7Nix9+/fr81KGIf5xPBjxozJz8/Pzc199uwZzuBlY2NTXFx87do1DEYtLFy4kBc1wr7HYrHO&#10;nDljbGxMpQGXt2zZkpWVJew+aXw0B2rlQPfu3Z2cnGq8/ebNm969e4OQGhYWViNMnSslJCQQQsnJ&#10;yYCBzWZ/+fIlPDz8w4cPWVlZON/bly9fwLn25s2bde7rjw0jIiLAqRcOoLS0tKoiydy+ffuPDUUN&#10;IDMzs3379sOHDy8vLwfapkyZgs3EV65cKSMjU0+LFFEbMv/0+Pj4wEr75MkT/ltxQYrIeSMXVS3g&#10;MjY2tvHPi1oA30RwCLSI3LCTQhDErVu3Vq9e7efn98eewsLCYG+DKBawkefn51dWVmKzY6qCytLS&#10;csaMGUuXLu3atWuvXr0aM+xRfHx8QEAAloZxwdraGiEkIyOTmpr6x/HSADQHhMsBPT29v//+uzac&#10;DScQFBcX87kjgtdBg76qc+bMQQhNnz7d29t7/fr1a9eubfycf7VNgUD1Tk5OSkpKVFe87du3i4uL&#10;l5eXf/36lcFgeHh4CISwxQATBNG/f39Ydc+dOyfQuK5cubJx40ZooqmpuXfvXpIkP3z4MGjQIDBZ&#10;uXv37rFjxwDgxIkTL168gByTZmZmXNEzcnJyEhMThf5aubq6LliwAA5APn78KNDoaGCaA8LlAC0i&#10;C5efdcH24cMHQ0PDdu3aYUETChYWFmZmZlyV9vb2uKY2hVldiBCkTWZmJqYBITRz5swzZ86ATIzN&#10;QJcsWbJ582ZYXgXBTcPSHKg7B4YMGbJkyZK6t2/glpWVlUZGRg1k8wApUUiSTE9Pt7a2lpCQ6NWr&#10;F0TLaeBhNQh6Doejqam5cuVKKvZjx44xGAyCICBcSXp6OvVu6ymXlZVVnVrMmzdv1qxZvE2xId7F&#10;jx8/hg4dCqEMT548OXv2bOCVr68vfK1BBMPs7GySJJ2dnXG0wQEDBuzbt48kyZiYmMmTJ+fn5xME&#10;sWPHDjBMcnd3r3KXBFQzZ86E/Sg/P3/OnDlRUVEkSb59+9bDwwOfovCYoPLy8iNHjkDI/AsXLoDg&#10;fuDAgTZt2hQVFfFoKLK3Hjx40KNHj+brJiuyjG1kwmgRuZEZXkN3e/fupUqcuCwuLq6jowOXqqqq&#10;Li4uOPAFrI+1WaERBHH27Nng4OAaOhNGVUlJiYODw6ZNm2pUIbx9+3bWrFkDBgyAlA1GRkb0MiEM&#10;rtM4/swBExOTuXPn/hmuwSDy8vIsLS2VlJRMTU25zDlSU1ONjY0lJSVv3bol9P45HA4sFOPGjfP2&#10;9k5KSoqPj5eTk9PX13/+/LnQu2sEhBDfmusb28XFRUxMLD8/X0tLa9y4cULXXzbCuITVha6u7h+j&#10;Qc+ZM8fa2pokyfLychsbG2FlqNbT09u/fz9JkllZWTjjure3N0RnysvLMzU1BZdKX1/fTp06wTTN&#10;nj37wIEDJElmZmZ6eHjk5uaSJOnv779mzRqSJEtLSzt16uTv70/lT15e3qtXr6g1zaicnJzs6OiY&#10;mZnZjGimSa3OAVpErs6Txq7Jy8vDoanGjx9vYWGxbt06Ly8vkIArKyszMjKI/35Uq98aRYEvX75g&#10;CdvQ0BD8vhvnK/z379/h4eExMTFsNpvJZN65c2f79u0IISUlJXAbamy20v21Pg5MmDBh5syZTTXu&#10;1NTUIUOG4BfQ2dn5ypUrkyZN2rt375YtW8TFxTt16oRFCqET6eTkBF1DBiJra+u+ffvCIY/Q+xIW&#10;wrKyshqVoCUlJX369OnSpQtXotCzZ88ihAYOHNiuXbvWnKSTxWJJSEjUGGn+58+fs2bNgjO9Gzdu&#10;QORvYc1XHfDgGdyzZ8+lS5dIkoyOjpaRkYmOjiZJ0s/Pb/78+YCWhybFy8uLljXrwHy6Sf05QIvI&#10;9eehcDAUFRXxWCMSEhLw1guF0NBQascEQbx69QrDaGhoLFu27MuXL9LS0pKSkg0qJbNYrJMnT2pq&#10;akLv7du3B4vqtm3b2tnZ0eEsqNNElxuUA5MmTTI3N2/QLmpDvnPnTuwwgF9DamHevHm1HfvUhlPQ&#10;+itXriCEgoOD9+3bp6OjM2DAAFNT0w8fPgiKp27wxcXFfn5+J06cePbsWWBgoK+v7+7du/v27duv&#10;Xz8PD4979+49evRo/Pjxvr6+mzZtmj9/Po7JgBCaNm3a5cuX/f3909PTHzx4oKqqKi8vXz2+bFJS&#10;kpqamra2Np3pd+B/P+z8nZGRATwpLCw0NDSMiIio2yQ2QitBdf+5ublqamrgb/rw4cNt27YBkWlp&#10;adiPsxHIFrSLR48e8ZOkU1C0NHwjc4AWkRuZ4by6IwjiwIEDDg4OXK4/379/19fXh+0WcoMhhKin&#10;ZtevX8ebsYGBAUEQ1GBzAwYMEHRVysrKCggI4MeQ0d/fX09PT0xMzMLC4uXLl8+fP3dxcfnnn3+o&#10;5PEaM32P5oCQOFBSUiIuLm5kZPTz508hoeQXDXzBmpmZffjwAb+JCKG2bdvOmzcPaqoLfPxirwmu&#10;tLT08uXLCxcutLGxsbe3f/DgQWZmZn5+/qBBgzQ1NdPS0mpq1LB1kNkbXI1hyIqKilRu4LKUlFSb&#10;Nm2qwsB36tQJIaSrqwshQUBDrKCgMH78+NasJOZnniIjIyUlJfft2wdr++rVq3V1dbHKlh8MzQgm&#10;NTUVPi+9vLxGjRoFlPfp0weMNNLT01euXMnlStgko8Mi+6xZs7S0tAYMGFBSUtIklNCdCosDtIgs&#10;LE7WFw+TyYQ9BiGEd9M3b978/fffUlJSsLv07t0bq16gv7y8PGdnZ7grISFx5swZ8I349esX3pDq&#10;sG7u3LkTmjs7O3/48CEuLi41NZUqZ5eXl7948cLf3x8hZGJiQlVavHjx4sSJE76+vleuXHn48CHW&#10;c9SXQXR7mgM8OfDs2TP8zPfq1SsoKIgnuDBvlpWVGRgY9OzZE5ASBDF16lSEkI6ODrg6CVGVm5+f&#10;v2vXLjio0dPTGzVqFIR1g9z1kyZNgmOcu3fvCnOEteNiMpmPHz+Oj4+HIYeEhJw/f/7169dFRUUE&#10;QVT5gaWnp+fk5MTGxn78+DE0NHTBggX3798vKSkBE4v379/DrOFR9O3blxYsauf3/7szb948WVnZ&#10;ixcvkiSZk5PDpVj5f3AttPTq1SsIMZ6QkKCtrQ22JZmZmdR9qjGH/v79e0VFRcg+fffu3YMHDyop&#10;KSUmJv7+/Ru2UZIkAwIC2rZt22rdTBtzOoTVFy0iC4uT9cUDlrsIIRsbG5IkCYLYtGkTQkhVVdXe&#10;3l5ZWXngwIFWVlawnezcudPHx2fu3Ln4bPfy5cupqanYQwicXQD46tWr4NfMP4kVFRVU10AseSgr&#10;K1tZWY0fPx7rh/T19TFygiAGDRoEWzVu0q5du8OHD+OQsfzTQEPSHBCIA2/evIGn7saNGxMmTBAT&#10;E2tMxVLbtm0RQvjgpays7NatWxAi4I+jqKioYLPZvMEIgnjx4sXKlSsVFBRkZGT+/vtv/E4RBBEd&#10;HX3r1i0PDw+Iu9y9e3cGg3H//n3eOOt5t6KiYunSpWD6jBBasWIF8D8vL49/zHB0Zmxs/Pnz5wcP&#10;Hri4uNDB1Pnknq+vL0Ko0b6F+KSqScBALGaxWN26dcMh7RqNEnhiKysrXVxcqDbT8KXHZDJ79+59&#10;4cIFkiTj4+PPnj0L+ztOV4TpPH36NPhB4hq60OQcoEXkJp+C/yXgzZs3w4YN27JlC3xi3rp1C/ab&#10;wYMHGxsbt2/ffsuWLVjurKiowGWE0PXr1588eQI1Fy9e/Pr1K/UuQqh79+737t0TVDfz7du3UaNG&#10;caHCl126dBk5cuSiRYt8fX2jo6MDAgIgRJ22tjZBEEwms6ioCNxroImBgYG7uzttmiwqD1yLoyMn&#10;JweeNDabDXEJHR0dG2eUOKAEqLJIknz06BFCiCtmWW3EDB48GCifNm2ao6PjhQsXHj58mJGRERMT&#10;c+LEic2bN4eFhXXv3h1gLCwsahMiCwoKdHR0GAxGWFhYv379xMTEGigAM4vF8vf379evn7S09N69&#10;e7GnYJUBmEXdN9UAACAASURBVIWFBf5OqG28dL1QOAD2da02eUp1HhIEcf/+fVAtv3r16vz583U4&#10;Qa2OlndNUFCQvLw8b7ug6h/A3t7esrKyaWlp6enpS5YsycjIIEny0KFD4LzIYrF69+7dcDGpeI+I&#10;vkvlAC0iU7nRZGUIWBEVFWVjYyMrKzt79mzYDuFfQkICa8igJisrC3LempubS0tL42jEcLegoIDa&#10;vHr569ev/A8VPtAJgqiKWlXlSXPy5MmjR4/a2tpOmTLF1NQUG0kjhPr27Xv16lWuc65Pnz49efLk&#10;3Llzs2fPFhcXl5KS6tOnz/jx4xctWkRnsed/FmhIfjigoqKCEIJIYY6OjlWHMCdPnuSnYf1hxo4d&#10;ixO/kSR54MABeO+wdxGPLjw8PKq/pNSanj17Ui9rM7a2tbVFCH379o0kSSaT2alTJ1VVVapaiwcN&#10;/N8qKioChbGpqSl2SGKz2YWFhbDT84+KhqwPBzw9PRkMhqCKj/r02Izabtu2bfDgwXjzagjKAXlp&#10;aam3t7egsnhFRQU4IObn5/fs2RObVgKdRUVFGzZsgJfryZMn4eHhDUE/jZMfDtAiMj9cakCY58+f&#10;L126FO9/3bp1g/K0adMePXo0evToKncWOKPBVsgIIRaL9eLFC4AUFxeXl5fHGBBCffr0gUtHR8df&#10;v37dv3//8OHDWB8sKSnJ5/kvn8OOjY2NiIjgB2dKSsqxY8ccHBxmzpwJnjrbt2/nEqn57JQGozlQ&#10;nQMXLlxACI0cOTIzM/P48eMIoTlz5lQHq2cNfPKtWrWqe/fuXbp0MTAw+OuvvxBCbm5uGHNeXh42&#10;glq0aBGu51HIzs5+8+YNvPKvX7/eunUrvMXGxsaZmZk4LmTV61+b2A2S67Nnz6CXmJgYCQmJqVOn&#10;vn79mke/At2Ki4tTV1dHCB08eFCghjSw0DmwcuVKPT09oaNtMQjLysrAtmH48OH4eEdYo8vNze3X&#10;rx+Ef64nTh47IEEQxsbGq1atqq2LiooK+AbmcDhFRUVMJhOsOGqDp+sF5QAtIgvKMWHCh4WFIYS0&#10;tbVhL7xw4UJ5efmaNWsQQmvXrl20aJGUlJSnpye8Qj9+/EAIaWpqlpeXL1iwgCoTc5W7det25MgR&#10;NTW12rZSYY6hrrgKCws3btyIEHJxcakrDrodzYH/jwOpqanwLkhKSoqJic2ZM0foOtTKykrq69a/&#10;f39QXffq1YtKyo4dOzDY6tWrqbdqLN+/fx/DGxoaEgQRFRUFNSEhIaWlpVSEOPkZFyoOh9OrV6/J&#10;kydjndbVq1chGuOJEye4gOtwSRCEvr5+3759QVFdBwx0EyFyYOfOncrKyjwELCH21XxRxcTETJ8+&#10;HcRlfkZRWFgItivh4eGDBw+G4DCPHz/GGX+CgoISEhLS09NtbW35UQzx0ykPGA6Hk5KSUiNAeXm5&#10;pqamg4MDSZJxcXEIIRDZ3dzchgwZAg8G9hSqEQNd+UcO0CLyH1nUgADglv78+XPYC7W1tdlsNgQ3&#10;hRrq5spms9XU1PA+Cu9D+/btqyIlhYSEHDx4cOHChdLS0gDAZDKtra21tbUbkHphoHZ1dUUIrVmz&#10;BofLEQZWGkfr5QA8/4cPH264hDWxsbGurq4Qza19+/bfvn07cuQIV3fOzs5SUlL9+/dXVlbGk1FZ&#10;WZmYmJiXl8f57xcZGXnq1Kny8vKysrLAwECEkKys7J07d0pLS7ErAkKoR48eK1askJaWtrCwwGdH&#10;tdn0u7m5IYQg/S/0y2QyO3fuLCkpieVmTI+ghc+fPyOE7ty5I2hDGr4hOBAcHIwQqu711RB9tQCc&#10;KSkpGzdu5L3RgNYWEnR//Phx8eLF8KItX77c2NgYmCAvL3/48OFGY0hkZCRXrJKkpKQRI0bAghMR&#10;EQFuu8XFxVeuXPn16xdJkk+fPnV3dydJksPhaGlpNbTbbqOxokk6okXkJmH7/3SalZUF2znOMg22&#10;UxwOB85to6KiuDQE0dHR0GTChAkeHh6ysrIKCgpt2rRRV1dfv359dHS0g4MDALx//15WVlZXV7fJ&#10;hsdfxwRBHD9+XFpaWk9PLyEhgb9GNBTNgVo5MGzYMCEaV1RWVtrZ2Q0cOHDcuHEnT54sKSkhCCIx&#10;MfHKlSvYx47rJQXKCgsLra2tBwwYAFl5oRLHZ4SXlOtfXV0da2cLCgqwfx6ADR8+PCEhQU5ODi4h&#10;1Fd1Lnh7eyOEIPIU3GWxWNCkffv2YP5YvRWfNQ8fPsSm3nw2ocEajgNV0cRgZrk+zxqux2aN+caN&#10;G507d4YgpC9evABpEo8oJiYGTPyfP3+elJSE63EBf2GWl5c3mmq2srJSS0tr+/btJEm6uLhA4evX&#10;r1ZWVvHx8Zi22gqVlZVLliyBVaXGZaq2hnQ95gAtImNWNHYhIiICFrghQ4bgeEmlpaXFxcUjRoxA&#10;CHl7e1Np+v79O8DHxsampKQwGIwxY8ZgtbGqqqqCgkJ8fPzt27cPHjx48eJFhJC0tLSXlxd+t6nY&#10;RKocGxvbs2fPTp06nTlzpsblSaSopYkRWQ5kZ2dLS0sfOXJEWBSmpaXBS4f/wawCLuXl5WvMn1xb&#10;79nZ2bq6uhgVLpibm8fFxXG5vefl5dna2g4dOhTAqAFtEEKPHj2q3ktGRgbEnuOyxPj9+7e7u3uf&#10;Pn0kJCRyc3OrN+SzprCwECJm+Pj48NmEBmtQDsCzIS4u3qC9tBjkkL+WxWLJycm5ublxOJzbt2+D&#10;7KirqwuJSERtsNHR0RDBxs3Nbe/evXUjr6SkZPTo0bQ6uQ7co0XkOjBNOE04HM7+/fs9PDxYLNaG&#10;DRvwfglxRmfOnMm1mYEBxtWrV0mShJDJRkZGgwcPBiurkpISdXV1OCEC+h4/ftyuXTuEkJKS0qJF&#10;i0Q8NlBKSgqWHgwNDS9fvgyeB8LhNY2ldXBgwYIFioqKeXl5v3//5np96syA4uLiHz9+3LhxA7+h&#10;CCGqCoogiI8fP7q6ukpLS0+ePPn8+fPY8NHf33/ZsmXUXHd37tyh4gkPD+et3SEIYvr06Tt37oSo&#10;jmCaNXXqVDycwsJCDw+PsWPHTpkyBRwEwfgKFgoA+/37t5ubW5cuXTp16oRpwxgEKpSVlRkbG2tr&#10;a+OozAI1p4GFywGcbYrOZioQY1NSUnJycqqcejt27BgaGkqSZGJiIpc9g0AIRRy4uLh40aJFYKn8&#10;8OHD8+fPizjBokMeLSKLxFwsXLgQNs7Zs2efOXOmunk+i8VSU1MzNjaGDXX16tUIISMjIwUFBZy4&#10;a+LEidTMfCRJFhcX37hx459//kEIGRoaisRQayeisLAQfJIgxBUPN97acdB3Wi8HQIhct27dtWvX&#10;4G3asmWLsNiRlZUF5k8IoWXLlpEkmZKS4urqOm7cOGVlZYQQTqGMEOrataujoyNY7iKEOnfuzCVQ&#10;VlRUPHv2TFZWVklJibdxJG/6AwICVFVVJSUlJ06caGxsrKGhISEhoaenhxDaunUrbjtu3DhJSUlb&#10;W1uhHNFERUXp6OioqKjwjgWLe6cLDccBU1NTeNSpX00N113Lw8zhcFqbLsbBwcHU1LTlTWUDjYgW&#10;kRuIsYKhLS0tvXz5MhZ2qzeGXCG7du2CW8rKym3atIEUIcuXL4dKsHScNm0aV3OCICDCWjP6doR1&#10;X1iKQC6G0JctkgN3796Fx4b6T02NLuioCYLw9PSkYoOyioqKkZERg8GQl5evCsXo7OwcGhpaWVkZ&#10;FxcHDnlcTVRUVPr168cVv3bfvn0A9vnzZ0EJA3hI/25paYkDWn3+/FlfX3/y5Mk3b96kKqeVlJSm&#10;TJlCralbj7hVUFAQQujUqVO4hi40CQcgSKisrKy0tLRANj9NQq1IdUoQBPUsSKRoawRinj17dvTo&#10;0UboqLl3QYvIzWMGy8rKEEKnT58mCAJS1vn6+pIkOWzYMDExsW3btt2+fRv2LSMjI64hlZeXX79+&#10;XUpKys7OjuuWyF6GhIQghI4dOyayFNKEiSAHMjIynj59CmpULKeOHDly8eLFDg4O9+7dE4jmxMRE&#10;jAQX9PX1Fy9ebGNjc+bMmRrDSsTHx2NgaoHrKPzRo0empqYqKio4wYFAtJEkCekt/yj4JiQkHDp0&#10;CCG0c+dOfrogCOL379+FhYVMJjMyMvLLly/ULsrLy21sbBBCI0aMECjRND9d0zACcSAjIwMesAcP&#10;HlQdR2zatEmg5q0c+MGDBzIyMnX+QG3u3Nu1a9ewYcOa+ygagX5aRBYOk8vLy589e9ZAxkzp6emQ&#10;UODu3bsgByOEwLnnx48fS5cuVVJSwpvxjh07qEOKj4/X0NCoyj+iq6vLQ0tNbSIi5aoId87OziJC&#10;DE1G8+LA9+/ft2/fDi+FuLj44MGDIW5MjV5uPIb2+fPnVatW4ZcLCrzdej5+/MgFD5c/fvyo3pGL&#10;iwtC6O7du9Vv/bEGTo1GjRo1d+5cCB5XvYmfnx+VmPDw8MTERBaLxQUZFxd35syZAwcOqKurMxgM&#10;aCIuLg6Fqtgazs7O169fv3nz5vjx42VkZM6ePSv6TsBcY2x5l8uXL4cJYjKZ2traY8eObXljbLgR&#10;lZaWuru7Uz//Gq4vGnPz5QAtIgtn7g4fPgyrlb6+/qJFi96/fy8cvP9hgb0Q9tG8vDxINUINfcrh&#10;cFJTU5OSkrgOc+Pj4/X09DQ1NT98+NC81gI2my0mJrZnzx4hspFG1do4MGfOHHgrKyoqCILQ1dWl&#10;BhrnkxtwoGFjY4Ojp3FZ/FfHw+FwCIKorKxMT08nSfLjx49du3ZVVlamhjW8d+8e0IYQwmmcq6Pi&#10;UcNms/38/MzNzeEoqV+/fqWlpVzw8+fPx73gHJyysrLDhg1zdHR0c3Pbtm2boaEhhrGysvL29g4I&#10;CLh06dKJEydevXp1586d+fPnQ6CMKuMKNTW1hw8fcvVCXzY+B65fvw6z5ubmhjNJNT4ZzbdHbJ7U&#10;fIdQZ8oDAgKEnlOpzsSIeENaRK7jBBUVFcE544MHD8zMzMB/DtYsJSUlKSkpLy+vnJwc/gVTSDWH&#10;EHr16hUXTefOnUMI2dnZ/fXXXyNGjGAwGH/99RfEr+GC5LpUVVXt1q3b27dvueqbxeX48ePbt2/f&#10;LEiliRRNDhQXFw8aNKjKxgDIs7Oz09HREZTUiooKiBGRmZkZHx8PTnsLFiwQCM/Tp0+rDKU0NDRw&#10;q1evXmHBlCo6YwCBCpBS5Nq1a1ytSktLv379WlBQwGazS0tLo6Kinjx5cvjwYSsrK11dXUVFRQ0N&#10;jalTp16/fr3ivx9Xc3zJ4XB+/fqVnZ3NFZkOA0AhMjJy4sSJQsnKy4WZvqRyACxnEEIGBgYEQYwZ&#10;MwaepcDAQCoYXa6NA1UhaMTFxeFBPX/+/IwZM/jfqWvD2VzqU1NTq3IJ0eonPueLFpH5YlRJSQmL&#10;xeJwOBcuXKjKLzV48GApKSlpaWnQMOGtDgqurq52dnZQVlZWNjMze/r0afVu3r175+Dg4Orqun//&#10;/r179+JlztLSkut1LSoqMjc379+//5w5cywtLX18fPhxwo2Nja1KWH327NnqXTeLmr///pvBYGRk&#10;ZDQLamkiRZ8DFhYW1S31+SH706dPbdu2VVJSAtXL0KFDtbS0BIqetn//flgQqN2lp6fjesiGVVRU&#10;xKcBA0EQ7969CwgIcHV1XbhwIZhfu7m5UfE3cvn3798GBgYIISkpKScnpx8/flS36Ghkklpkdzj+&#10;oLKy8pcvX1RVVW/evAkJzCUlJYHn9LLJe+rZbHZgYCDEG758+bK6ujo1MiPvti3gLpPJ5JIxWsCg&#10;GmgItIj8B8YymczTp0/D9ta7d28owD8+fHR1da2srCQIIjU1NSwsDBQtycnJEyZMwPBRUVFv3769&#10;f//+9u3bhw0bpq2tLSYmpqmpqaCgIC0traCgUJUrRF1dHYIi9+rVq56nmdHR0R06dFBVVa1PSKk/&#10;sKaBb4PbU79+/Rq4Hxp9C+eAl5eXpaXl1KlTFyxYoKKiwlsPysULNpvt4+OzadMmIyMjMTExsCfG&#10;WTwGDhx47ty5W7ducbWqfllSUqKjo7Nw4cLqt6ZOnQqrBEQ17tChg5GR0eLFi93d3efOnWtgYEBN&#10;lUcQxIsXL3x8fAYOHAitOnbsOGTIkHnz5oWGhjbttgfqgzdv3mzfvh3WRgUFhQsXLvDzPV+dLXRN&#10;jRwICAiAeVdWVo6Pj6+oqHB1dZ05cyZEHnRycqqoqCgpKZGTk4N4I+Xl5Xx+dNXYXWuozMvL69q1&#10;K5cPT4sf+OnTp+uciKTFM4c6QFpEpnLjf8tbt27V1NQ0MjLCAm6NhY4dO0J927ZtqWeL2dnZ8+fP&#10;V1VVBXmXq2379u1nzZq1efPmM2fOsFgsJpNZVlZWUVFx586dLVu2HD9+PDAwcMiQIQwGA/Jh1kAf&#10;z6qSkhJra2sJCYmBAwcmJibyhBX1m6NGjZKSkhJIphH1IdH0NS4HqseXCAgI4JOE3bt3w8urpaWl&#10;qqrq6uoKDauOtl++fEl9r/+Yz+/nz5+ysrKurq7Hjx/v1atXXFwcpiEnJwfkXRMTk9OnT+/YsWPW&#10;rFkGBgY4cSZCCKuHjx8/jvs9fvx4UVERxtPkhYMHD7Zp0wbIKCkpCQwMnDRpEnz5W1pa0raP9Zyg&#10;4uLiWbNmwexv2rSJ+jkEO9HmzZthqWQymcHBwaAWdXNzq8pgDPW0rAwpQg4ePAiao9evXz958oQk&#10;SX6sFus5faLWfNeuXatWraI+RaJGoYjQQ4vI3BMBVoMTJ06E1HTDhw+PjIxMTk7Gjuo/f/6cO3cu&#10;Qsjd3R3riSdMmACI7t27p6qqqqKisnHjRoixr66unpqa+u7duw8fPiQnJ/OzTt2+fRshVDcLxWPH&#10;jiGEjh49KtBBMDcXROMackAEBQWJBjk0Fc2PA+CxRxU3cXBx3oPhcDhYGC0pKUlPT7948aKHh8fr&#10;16+hobq6OgaAfCKXLl2qSn9DfcEJgigtLf39+/fEiRMlJSVBz4oQ+mO05t+/f8+bN09fXx+66NGj&#10;B3T6/v173K+6urpIJT4AVnNJ7TExMY6OjlX5U86cOcOb4fRdHhyIjIzED1v1cLazZ88eOnRojc1j&#10;YmL8/PxIkmSz2dra2vB9mJeXl5SUhB9UkJMIgmjB5+8sFgsCOt28eVNRURHCNVpZWbXaMCDEf78a&#10;nxm6ksoBWkT+H25UVFTAd+SlS5dgJYIgpuCQTuUXlOPj47ETMcAPGDAAbqmqqkKqLRsbGzAQfPny&#10;ZXUMvGtWrlyJEGrbtm2NRsy1tU1PT7927ZqKikr17CG1NRHxejab3b9/fwUFhRoDZok48TR5TcsB&#10;giCoAZJXr15tbm7er18/Pg8lkpOTFRUV4e0Gdz0so8yfP//KlStJSUlcumQAUFFRmTJlysKFCzdt&#10;2gT5ohFCDAYD5/zr27fvH5U3OTk5uDsohIeHY36C6Vf37t3BGdHFxeXkyZM3btx49+4dn6PDqIRY&#10;8PDwqFIcKCoqTp8+fdeuXfgIKzAwECHk5eUlxL5aD6pfv36tWbMGngElJaUa84McPnxYVlaWt+V3&#10;WVnZgQMH4Ck6d+4cg8GA8EdTpkypynBOkmRlZWVVYkiQpxMSEqp7jTdrnj948IDBYHDlg6ysrKwe&#10;BKZZD1Mg4mNiYvbt21ebkCMQqhYMTIvIZGFhISxAkIIOIaSnp/dHFWxYWBjew/r167d48WJQL508&#10;eXLJkiWOjo7Dhw8fPXp03TSg+fn5J0+erIpuMXbsWD73vJs3b2J68ImwsB7cmJiYqVOnDh069J9/&#10;/vHy8vL39w8KCrp3796LFy/evXt34cKFBQsWNNCblp+fr6GhMWjQoNYco0dY89iq8Hh7e+M34v37&#10;9wRB6OvrW1lZ8ckEHIAcIQTfvRgbFCQkJLA+LygoKDw8PCkp6cKFC46OjlOmTNHT05OUlFy+fHlg&#10;YKCfn5+Pjw+W1z09Pak0sNlsrM+j1hcVFQUHB1tZWVH7nTt37uPHjyHkM1YnUwEMDAwqKiqoeBqz&#10;nJaWtm3btnHjxoEtcufOnSENoZqa2h+/ChqTTtHpKzU1tTZb7eTk5BUrVuDJ3bBhQ2VlZY2UP3/+&#10;vMZQSDUCkySZn5///PlzuHv37t379++TJMlisfz8/CBT+tSpU0ePHl1b8+ZVD0IwuNo3L8obmtqq&#10;SOf6+vqt0MhEIMbSIjKZkJCAlyGEUKdOnWrcsahsZbPZuElYWFiVd7mZmdmGDRuoMPUsp6SkgArK&#10;2NiYn4d4zZo1ampqOAwqNWpyPSkhSRKOSkEZhhMKYA5AoeECtD158kRRUdHMzKz+A6ExtBIO4O/e&#10;S5cuVZlMODs7z549e9euXQwGg/+ss5mZmWw2OyUlxcXFZcmSJZCCByEkIyOTnJy8bt06hBCcXLdp&#10;0wYh1KdPn2vXrn3//h1EGXx+vXnz5qrYMpqamhClq6KioqioaPXq1cbGxlpaWuLi4u3bt9+4cSPX&#10;UQmLxXr79i3XWwaXOMJxjXcFTY/SEI9EWVlZcHDwpk2bFixYMH36dOHGiW8IgpsEp729PUJIWVlZ&#10;TU1NU1NTVlZWQUFBS0vLwMCgKl0LdXIHDRo0ZsyYoUOHzp07Nzw8HHYoyIMYHx9/+fJlhJC9vb2w&#10;RpGdnQ2bzp07dz5+/CgstI2Dh8Ph3LlzB96C5ORkhJBAh7GNQ2TT9pKUlAQE8D55aFoiRaR3WkT+&#10;n4lIS0uj7kbjxo37o87j0qVLISEhVLDalAF1nmmCIJ4+fSouLj5q1KgfP37wFtx37tzZrl07CI8K&#10;qapLS0vfvXtXo8+fvb19x44dIyMjSZIsKCionkf3+/fvbdu2ffDgwZ49e3bs2DFp0iQGgwEEwHEq&#10;LN8DBgzA6zhgq/NgeTe0sLBQUlLizQHeGOi7rYoDOOgE9qnFD2qHDh0gUrifn9+0adPgFc7IyKh+&#10;XEMQREhICDaWwBioBUVFxcrKSpzHAd/q0qULhJQKDg6GysWLF3fs2BG81sDvaubMmZs3b/by8nJ0&#10;dFRUVFRRUQkODoaXkcPhzJs3D2P7559/cLnKe09OTg4uZWRktLW13d3dL126dPDgwaoTeWdn59p0&#10;ja3qARD9wYJzy5o1a6q+tZydnavCgBw5cuTw4cNbtmxZtmyZvb19UFDQly9fZs6caWJiYmZmZmVl&#10;tWDBgh49eiCEJCUlO3fuTLX/0dHRaYj492PHjp09e7boM5NKYUVFhYWFhY2NDZhQ+vr6pqSkUAFa&#10;eTklJQXi1bZyPvA5fFpE/h9GnTt3TkdHB4Iuwd7zR0MLzN+4uDh+oj5heEELEPASISQmJhYWFlZb&#10;8x8/figoKBgbGz958uTx48fe3t5w1ikuLr5v3z4uTQBeWwcPHowQmjhxYkVFxfHjx8ECmyAIvB9L&#10;Skpqamq2a9du1apVJEk+e/YMITR+/HiEkKOjY6PJrNDvzZs3axs+XU9zgMoB/ABzFbp167Znzx7Y&#10;Mm/fvg1PNUmS3bp1W7duHXg15eXlEQSRk5NTo7IWUkZjtL179wZ9W1pamoWFBa5HCHXp0gWneDA2&#10;NhYXF8eBLxYtWoQQmjlzJnZuy8rK6tOnD0JIWlrazMyMigch5OrqymKxiouLo6Kitm7dOm7cODD/&#10;WLJkSQMlvacyswWXCYL49u1bUFCQp6fn7t27N27cuHLlyrlz5876vz87O7v79+83hO3Kw4cPEUIQ&#10;UYF/DrNYrHv37p04cWLHjh27d+/esWNHUFBQTk4O/xgEgqyoqMjPzxeoSdMCw4duC/Y7rD97WSzW&#10;pUuXquvF6o+5RWJo7SJyXFwcVvPgbWnx4sX8T/bKlSsNDAyqq6D4x/BHyOHDhwNtUlJSPIDfvHmj&#10;qampqKi4ePFihJC1tXVERMSsWbMYDAZCqMrv7dChQ2CYhZVSNjY2gBl7Jh07dgwbTYaEhHAFVB89&#10;enSPHj2ounMe9Aj3lomJyaBBg5qka+EOhMbWCByApzolJSU2NvbLly/5+fksFmvatGlYuctFw5Mn&#10;TyAQG5xZczgcPz8/vCBQC1XH2Tt37jQxMVm7di0WcDG24ODgHj16aGhoDB8+/Pbt20uWLEEIzZgx&#10;w8bGRkNDA0JNFRcXq6mpAU584kmSJEEQSUlJhw4dGjJkCJhzZGdn4yhvBw8ehF4ePnwIttFr167F&#10;/dIF3hwgCCI3NzcmJiY0NPTUqVPbt2+3s7MbNWoUVhbIyMioqKjo6uoOHDjQxMRk3Lhx4//7wXcL&#10;TNbZs2eFeFTI4XD09PQsLCx4U97kd/38/CD7epNT8kcCvnz5oqWlVbd07n9E3pIAvn79Sn9a8zmh&#10;rVdEfvfuXY2Rj6khS7mYmJSUFBgYCI7ABw8e3L17N1Y7cUEK9/Lbt284XR9vzAUFBQsXLoQFfdiw&#10;YSBQlpWVhYaGWllZSUlJ9ezZ89u3bwRBQB5dkiSLi4thI4dWDAbDzMwsNDSUy9W3srLy4MGDDAYD&#10;lG28yWiIu0+ePEEIrV27toH8AhuCZhpnU3EAHuaQkBBdXV04gWnbti3Eq+nbt29ubm5thEVHR4OL&#10;LZPJfPXqFbwFTCYzMzPz7du3YDwKyLEhcm2ooN7JyQm+Ub29vaHm9+/fWESeOHHili1bqq85aWlp&#10;WDUIESEQQp6enjdv3pSTkxs3blyNkQ14U9La7rLZ7IiIiD179owcOVJWVhbPmri4uKam5tChQy0t&#10;LXft2nXnzh0wiamRPwRBcB0OwLzXXyfCZrMNDQ1NTExq7Fd0Kq9cubJmzRrRoYcHJT9//ly5ciX/&#10;J8A8ULXsWxMnTjQ1NW3ZYxTW6FqpiAxJATQ0NG7evJmdnZ2Zmfny5UsPDw+uSDcEQVCXwoiICIQQ&#10;KH4OHjy4fv16YU1DbXh+/fo1efJkvLjPmjVr27Zt69ev5x3eAVtPrl69moo5MTFRR0cHPIfatm3b&#10;tWtX6l2CIPLz82szZNy5c6eYmNicOXOqa86oSBq07O7uDqy4cOFCg3ZEI2/uHKBazOPXx9nZ2cHB&#10;QU5OGJDARAAAIABJREFUTl5ens/oyNX5EBsbGxERAR54CKE/muDn5OTY2Ng4OjpSPWMKCwvv3r27&#10;a9euqVOngiJzyJAhwcHBsNqUl5e/fv06ODj4/fv3ubm5+LGHgUyaNIkf/93qlFNrMjMzfX19169f&#10;b2pq2rNnzzoEpqRiE6lyeXn52bNnZ8+eDYxt06aNubn5oUOHrl+/Hh4enp6eTl3S+aE8ODhYVlZW&#10;XV0dey3DRPj6+vLTvDYYBwcHMTExQQ0tasNG19Mc4J8D6enp0dHRJEl+/PjRysoqOzub/7atDbKV&#10;isgQ5R7sBT09PXfs2LFo0SLw7NmwYUOP/36Q8mrGjBn4mSAIYseOHba2trimQQsEQVD94ZSUlKSk&#10;pLp06SIhIaGhocFjoacGpOOi8NevX76+vitWrBg+fPilS5e47tZ2GRsbKy4uLgopOp2dnWF/cnV1&#10;vXHjRvNNr10bq+l6oXBg586d8JzMmDFj9erVc+bMWbFiBaiEc3JyINDsyZMn69wX1iwuX768zkig&#10;YWVl5Y0bN0xMTMC82MLCAnvjwRDwv4aGhoqKSj1tjX7+/JmVlcWV+PP48eP1HIUoNGez2Y8ePerR&#10;o4eYmJiRkdGOHTtevnwpFNMI8P4EncLPnz9xJL46q1dDQ0MRQitWrBAFvtVGQ0JCwrp167iOE2sD&#10;FoX6oKAgarZ2USBJxGl49uyZiYlJbXoxESe+cchrpSIyk8kMCwubNm0aeAfjTah6gWqXXFpaOmfO&#10;nG3btjXO3HA4HBDTXV1dc3Nz79y5s3Tp0tDQUDA52Lx5Mw8ynj9/bmlpaW9vX88NFbpwdHRUVVWl&#10;qsF4dN2gt7CFKITZkpGRMTAwWLRo0dGjR8PDw4Uy2Aaln0beOByorKwEl7gtW7bgHgmC+Pz5c0FB&#10;wd27d+FN37VrV32eauzkh7uoc4EgiPDwcEdHx0GDBm3dujUyMjIzM/Pdu3fXrl3z9vaOjIwEFz2E&#10;UH32Mx8fn+pLHK7p3r37X3/9FRgYWOdRNFpDJpP55s2b69evnzx5EkLy9e3bV0JCAiFkbGwcHx8v&#10;XEoyMzOBS9hjGGKYiImJ1WHNOX/+vKysrLm5uVDEd+GOlIrt2rVrffr0aQhXRWovQiz36dPHyclJ&#10;iAhbCaqsrKx58+b5+Pi0kvEKNMxWKiJTeUQQRHZ2NpPJhEXw6tWr4eHhUD506NDv37+DgoIePHhA&#10;kmRMTAxCCAddpyJpoHJJSQl26JGSkgKqRo4cOWPGDIQQtlZsoN4BbVxcnLi4uOj4BlVWVsKqnZCQ&#10;cOTIETs7u7/++gsyDHfv3t3V1ZUrvmyDModG3lw4EBwc3KVLF4SQnZ1dcXHxokWLIPRsv379IF2C&#10;QANhMpkXL15kMBj+/v51iOtSFWlx3bp1RkZGFhYWx48f58d1prCw0NjYuD4eq9RINbCScP1DogpJ&#10;SUlRFt0qKys3btyIY/mJi4urqakNHDhw2bJlx48ff/r0aR2mg8+pNzY2HjJkCAZOSEh49+4dvuSn&#10;kJ6eDrH85s+fX39rGX56rCdMHT4A6tljfZpzOBz+o57Xp6MW1vbXr19z5szJyMhoYeMSynBoEfl/&#10;2VhYWLhq1aoDBw6sXbsWr7/gmTdhwoRly5aBZ15SUlJTrRrYt53BYEyaNAkhNHnyZKE8BLyRwJm1&#10;k5NTUw2cN3lwl8ViPX78eP78+RCoa/To0TwC5PGDkIZpYRyAMC8IIX9//02bNlGlQ4Eiv2LnOcCg&#10;rKzMYDD09fUhWQ+f8hnESTAyMhoxYoSkpKSOjk79nVBZLFb//v2VlJTevXsXS/n9+vULAjy9e/cO&#10;IQSqVurwcVlLSwshtGTJEpGd+oyMDKC2f//+ERERubm5fDJcKCNavXp1//7964YqLy9v7dq1MjIy&#10;7dq18/f3rxuSRm5FEESNYfUbmQx+ujt58iRkt+UHmIapzoHjx49HRERUr6draBH5f56B5ORk0Msi&#10;hHr27Dlu3LjNmzeHhYUVFRVdvHixzgavMTExeXl5QnzIevbsCTsEiMi9e/euA/Lfv3//+++/u3fv&#10;BtX4HzGUl5c7ODgghKysrEQ/mGJJSYmfn1/fvn1lZWW5Itb9caQ0QAvmQH5+/oEDBzw9Pc+dO/f3&#10;338jhBQUFCAU+qFDh/gf+MWLF+EdlJSUtLa23r59u6enJ9SALYSGhoaLi8u3b99qw8nhcODQA3J5&#10;duvWDZrDB3ltrXjXEwQBBtaAqvo/REnX1NQMCQnBdwsKCjgcjq+vr729PYRwnjdvnshacz58+FBF&#10;RQWI5xGThDej6nMXWOTo6Hjz5k0+RfPKysqwsDA3NzcwDFNRUZk7dy5JktnZ2ZqamuCrd+vWLRz6&#10;zcvLC/I1VlRUuLu7Q9ySb9++3bhxA3pMTEyEQw+CIDIzMxvUCmLfvn0dO3YUfVtkFotlYmKydevW&#10;+kxua27LYrF69+7t7u7emplQ29hbtYhMEISPj8/o0aMRQkpKSlZWVlxpeE6dOtWmTRseIYFqYyu2&#10;yoAYjcnJyfU/u4T0GXh7q8pceuLECR4EVL/F4XD++ecfBQUFQCJQvKGgoCA5Oblu3bpxsah6L6JQ&#10;Exsbq6CgICcn15hWMaIwcJqG2jgAKx08+W3++2lqajo5OfGQZWtDxXWcgg18Bw0adOjQoZUrV8rI&#10;yCCEunbtumjRIqpyqyqiwtKlS6mvMLXMld+ntt6r17PZbCqeGsuQ/hryBGEAfNZfVlaWkJDQt29f&#10;uOXk5CRSghFBEBArunPnzk3ofV9SUrJ27VoI2GdgYODg4ODr6/v27dvbt29//PgxMjLy7t27fn5+&#10;Bw4cWL9+va2t7dixY2GxlZCQWLJkSVpa2oMHD+B0q6CgYPv27WBEd/v2bXyOYWtrC9a0ubm5CgoK&#10;ISEhJEl6e3szGAx46iZOnAge5OXl5QihixcvkiQZGBgoJSUFs7lq1aqFCxdCmO2RI0fevn2bJMl3&#10;797Nnz8fFBxXrlw5ffo0PEWnT5/+8OEDSZIZGRmXL18GDHFxcUDkz58/PTw8wKubIIixY8deu3at&#10;+uMnCjUcDqc+TgWiMISmpYEgCHBywGtC09IjOr03PxH55cuXkO8HjLq6dOmydOlSJycnZ2dnNze3&#10;9evX37x589WrV5s3b/b09MR6RIIgCgoKWCwWdXvLysrCuwVCqEaNL8jH5eXlTk5OfNo5QXYukiRD&#10;QkKY//20tbWnTp1az1kfNWoUQqhdu3aYZkHjr+3evZvBYGzcuDE+Pl5SUtLExEQgZUxiYqLSfz/R&#10;1yWTJJmfnz9y5EgdHR0+9T31nB26uYhzYNu2bfDirFu37tevX5GRkQEBAU5OTtgBq870Q3CxKVOm&#10;YAyFhYUhISEODg6QLnj69Ol79uyZMmUKQkjnvx9+hfmPKoORcxU4HA416C9ghn579+4NMaGdnZ1J&#10;kkxKSsL9wqEQCBYuLi6gY6berf96xUVn3S7ZbLa/vz8mbO/evXXDI9xWwcHBs2fP7tGjB0S8RggN&#10;GzYME6moqNijR4/hw4fPmDFjz5494eHh9fzeqKysxAv1t/9+JEmyWKzQ0FCI/vn58+eqfHuw0F24&#10;cOHcuXMkSUIOc1BUP3v2bMSIEXBMsXbtWmtra2CIgoLCsWPHSJIEB1bYLpcsWYJNrtu3b29mZpaW&#10;llZeXr5ixQrA9u7duxr3SuEymR9sbDY7KSnp/v37dLoQftj1R5izZ89WKQ5oKZnKqOYkIickJEDC&#10;ZGVlZawUQQj16dOnW7du6urqioqKOCSwgoICrF/g0g7ZMcTExBQUFKysrDZt2mRubr5gwQJq0mmE&#10;UG2R1CIjIzt06PD161cq72or29jYTJgwgSq/JiYm1kesLC8vj4yMvHfv3tu3b93d3WVlZeXk5ATS&#10;5hIEceHCBXFx8e3btwPZy5cvRwgJGtrZ19cXIXT37l1Qk9cYn7ikpERE8hpAZKW///6blpJre1Zb&#10;T/2+ffsQQoMHD8ZiDcg0oHKrDx/OnTtnbm5eoxjE4XDOnz/fv3//9u3bGxoa+vn54RVm3bp1CCHq&#10;F7ugNMTHx+/du5ea/m3o0KFcxqNc2rUjR45gSW7QoEG47Ojo+OzZM2wxUpUcu84qbUFHQYWvqKh4&#10;+fLl5cuXvby8du3ahcmDwoMHD0TtRS4uLo6Jifn06VNERMT79+9TU1Mb1PKByivhliG9ObA3Pz8/&#10;MzMT8MfHx1M3MqhUV1eHfaS4uLjxfaMzMzMLCgqqXIO2b98+bNiw5ORkXV1dsE55+vQpVpALlz+t&#10;BNvXr1/d3d2b6TPcQHPUbETk3NxcrhUTX1JZw+FwUlNTY2Jifv/+/enTJ4DZunUrg8FYvny5l5fX&#10;hg0bBg0apK2tPWDAAAiphvH8/fffPHYs+AR//vw579goBEF8/fr12LFjeC/E5H369KkOgeIXL17M&#10;talbWVlVX7ZwL9UL4eHhBgYGCKHZs2eDvUd4eHjHjh01NTU/f/5cHZ5HTUFBgZ6enry8/Pnz54Fv&#10;BEGkpqaOGjXqwoULBEE8fPgQ6nkgabRbBEGA9baqqqqXl1ej9Ut31GgcAFtPrGPj0S+bzfb09Jw8&#10;ebKHhwd+em1sbJpKZeLm5iYmJlaH02FwooIc8nJycpaWliBtI4SCg4N5cIAkycrKSmzOi9c9hBBe&#10;B7KyskaMGGFlZcUbjxDvFhYWvn379uDBgxMmTMDqcHFxcS46sdAmxK5pVHXjQGJiImivT506JSkp&#10;yefhat364moVHx8vJib29u1bkiSDgoK4jMI3bNgwevTo6jsvFxL68o8cePr0qUAyxh8RNl+AZiMi&#10;V49Y5OrqChZXPLh/+PBh2Al69epVozVwamoqGGxISEgkJibyQAW3du3apa+vD/3u2rULVLkVFRU5&#10;OTlsNvvz58/6+vq16VCnT58+duzYP3bBBdCpU6eRI0eGhYUlJib6+/vz6WNHRWJmZiYjI3Pv3j2o&#10;vHr1KsSPAys0KiQ/5dLSUlNTU7y/cjgcHGpj+vTpUN+mTRt+UDUCDJvNvn//vpmZmZiY2NGjR6Oj&#10;o+kFtBHY3mhdQCqZCRMmCNQjPLGhoaG3b99u/CPahIQEJyentm3bduvWjYdalM1mX79+fffu3ceP&#10;H686vXF2drazszM1NVVXV4e3bPr06TjXbllZGe+Mm1z8+fHjB6TDQAhpaWlVeSkQBJGVlXX58uX+&#10;/ft36NChe/fuGzZs4GpV/0uwx/X09Fy1atWoUaNwIm5ZWdkJEyYcPHgwMjKysLAQVBUEQdThE6L+&#10;RNIY+ORASUnJw4cPwajDy8tLuNrHsrKysLAw+DQqKSmBBJAEQZw/fx47tn748EFLSwtOd799+1b/&#10;sDB8DrxlgxUWFiopKe3fv58kyYqKCh56w5bNBxhdsxGRqY7YWD57+vTpHycpICAAIRQXF8cDUqB3&#10;G3a1zMzMzp07g8nB4cOH5eTkysvLy8rKbGxsEhISauyLIIi0tLTU1NRBgwbFxsZSYfLz8+Pj4728&#10;vJ48eUJ9IuPi4sTExM6ePUsFFqicnJysqKjo6OhIkmRERARIsX369OGHdbV1xGKxIBd3VViAQ4cO&#10;iYmJgY2yoqLi1q1bEUKDBg2qrW2T1BcUFEybNg0b1YALS5NQQncqXA7k5+fv2bOHTwso3HV0dDSO&#10;KYEQevz4Mb7VcIXY2NigoKD169czGAwlJaU1a9bUtqOXl5efPHkSIl106NABwrSpqKgYGhpaWVlB&#10;eBmEUD0d10pKSrDnLl5RuQrOzs71D77+/ft3X19fOzu7rl27An4pKal+/frNmjVrx44dAQEBUVFR&#10;Aq3ADTdHNOa6ceD9+/cKCgpBQUF1a15jq/Lycl1dXRcXF5Ik7927hxCqniY9MzNz0qRJoPXo1auX&#10;6ATvr3FEzagyJSUFjub279/ft2/f1qxXajYi8oMHD2B5HT9+PF7H//nnH34eOzBd4gdSIJjfv3+D&#10;FicpKYl/C4qvX7/a2tpmZGScP38eUuAmJyeLi4ubm5vjcXXv3v3Ro0eQ/E9XV7fOdsxgjIvRQoZb&#10;Hx+f+m9IVTYV2ENl/Pjx8AoVFBRMmDCh6tzWxsZGIE42AjCbzcZx/U6dOtUIPdJdiDIHAgICTExM&#10;zp0717lz54EDBzY0qX5+fpDzWV5efteuXTziSBIEgSNL2Nvbg4qOCg/naWPGjBEKzSwWa9WqVbBE&#10;3Lx58+vXrywWC7s24qXj3Llz1E93Hl0XFRW9ffvW19d38+bN06dPh3QtEDrawcHh+vXrycnJrXnH&#10;5cG6Zn2r/ntK9eH/+PEDPiOZTOYfI8+8e/cOe+dXR0XX1I0DERER3t7ekBRi9OjRV69erRue5tuq&#10;GYjIpaWl3t7eZmZmlpaWurq62traWPlRo4tMc5kMe3t7yEgSHh7etWvX6dOn6+jo4D0JgkadPXu2&#10;zvJxldp48uTJioqKWlpaW7dunTdvXlBQkHAXso8fPy5fvhwbLWFDC5wRUHTmAsLZHj9+HJ9Niw5t&#10;NCWNzIGysjLqi0ZNMt9AlEBWjq1bt0ZFReXm5oaEhNjb28+aNcvU1NTR0REOjsPDwzt16oQJmz17&#10;No9nlU+Blc/hfPnyBcIEATymgVrQ19evTVtfXl7+6NGjLVu2DBkyBL4EEEJdunQZN26co6NjcHCw&#10;iARA4JMbNFhTcaCyspL472dmZiZcnXRTjajF9JuXlzdv3rzajEhbzDCrD0TUReTS0lLqMo0QgjDG&#10;uLIFzJmxsTHsKHhQ6urqr169qr8dXmVlZeP4UpSXlz979gzijSCE+LHqrv4sNmjNhw8fGAzG4cOH&#10;G7QXGnlz4QCEuLG3tz969GgDnTJRWXHnzh1sdwtf+Do6OuP/+yGE2rRp4+LiYmJiglcAX19f4QrB&#10;VGL+WA4KCsKUUAtycnKHDh3Cn8QsFuvmzZsTJkwAqxUVFRVra+vTp09HR0c3a+XFH/lDA1TngJ+f&#10;X/v27as7v/769SssLAwe5oiIiOrGEiRJgptQWFgYQujt27dsNtvW1rYOXjfVqaJrhMuBJlyUhDsQ&#10;/rGJuohMEIS7u/uQIUPMzc2trKy4AgPD8r1nz569e/fu27ePf2sH/hnUCJCGhoYzZ86EUL7Xrl27&#10;ePFi/YXjRiAbdxETE6OoqIgQguTPvCN+4FaNX5g3b56mpmZ9tPKNTzPdo7A4ACnKQ0JCwGiBxWJN&#10;nDhRRkZm+fLlK1asOHHixJUrV4KCgh4/foydgYTVNeAhCOLLly+zZs3asGHD169f8WZz8OBBqhiK&#10;EAL7S+H2Lii2iooKLqru3bu3cuVKhJCkpGTnzp3xXWNjY3d39w8fPuARCdoXDd8COPDs2TM9Pb3B&#10;gweDL7uJicmzZ89IkvTz80MIwenl1P9+JEmmp6dPmTIF1Fuz//tBpGcfHx8wgaWfJRF8JNhstr6+&#10;Po4bK4IUNgRJoi4iU8dcFeNz27Zt2FAPJ9FQVlYGEQ0hRIVvLmV7e3tI7zdkyJD6O8c0/qjBhuHO&#10;nTsibmL45cuXNm3aGBoa8hMjrPHZSPfYcBzIz8/X19cHqa5bt25Hjhx58uTJ+/fvucI+YrFv8eLF&#10;jXk8lZWVVVRUVJWlaOfOnebm5jzsKxqORVyYcVrsqkMha2trUHXj6JOLFy/GvOrbt6+JiYmdnV2T&#10;hFLmIpu+bCoOlJWVycjIrFixAoRdW1vb0NBQkiQLCws/fPgAW8OvX79AVn758iVOHXDrv19TkU33&#10;yz8H2Gz2mTNn3r9/z3+TFgDZnERkYDeTyTx//vzUqVNXrVq1f//+yMjIiIgI7CvdHKeEw+GEhITo&#10;6uoihF69etXshgB6gmZxtPr+/fuOHTv26dNHoAhZzW5GWjbBHA4nIiLi3n8/d3f3gQMH/jET+4YN&#10;G9q2bfvmzZvo6GgLCwsIeoiFvE6dOllYWNja2lpZWVEDGjZ+WgTRmbjVq1dj/qirq69Zs+bgwYM+&#10;Pj59+/bFkWEgnfWaNWsAshFMukWHPzQl1Tnw+vXrZrELVKecruGTA4cPHwYryri4uL1798J0JyUl&#10;cWUs4hNbswBrfiIyfJjq6enhFRwX5s+f3yyYXiORkHTj6NGjNd4V5UrIEHv8+PGrV69GRUU1Lakp&#10;KSlhYWFYGV9ZWRkVFXXx4sUHDx6A+UpCQkKXLl06d+5MK72adqZ4956bm/vhw4fY/35eXl6Q1hHe&#10;9JkzZ+JXHhfA4T01NfXEiRPJyclU5BkZGW3atNm8eTOurKysTEhIeP369ZcvX8rKyrhOPz5+/Aho&#10;x4wZI1AOS4y/ZRRycnKWL18OuakHDBjg6Ojo6em5cOFC+MBYs2YNhL+srKwEdl28eLFlDJweBc0B&#10;mgPVOVBUVKSqqgrpzUNDQzt06ACm55aWlsOHDwf4lndC2yxF5KdPn1alSJ05c+bTp08fP34cFRWV&#10;nZ3NIwh/9ckWwZqXL18ihOLj40WQNt4klZaW4oh1MjIyvIEb7m52djYWmGos9OvXD7KIpaen6+np&#10;KSoq1ic4dMMNpBViTk5O3r9//6JFi0aMGDF//vxZs2bVOINQ2bNnTxkZGRUVFQ0NDTU1NfAV69Kl&#10;i4eHB1hhaWtrU3lobW2toqIikN/q+/fvMQEODg5UbK2tnJ+f7+PjM336dE1NTRkZGcwWhNDevXuj&#10;oqLOnj2LEFq9ejU1JkZr4xI9XuDA+vXrIZIpzZDWw4GUlBTQSsTFxYmLizfHk3Aek9UsReRz584h&#10;hO7du9fcxWLqxKSlpVVtP87Ozs1uUARBrF+/vioFw4gRI5pQxP/x4wfs30ZGRtSNvE+fPpaWllAj&#10;Ly/v5eUVHh6+fft2qLlx4wZ1FuhyY3Kg6skB37jevXtTp2z58uXUSwkJCRznUVJSUldXd9iwYRYW&#10;FsuWLdu+fbuHh8eZM2cQQn369Ll+/fo///yTlpZGEAQEkCJJUkdHx87OTtBxpaamQqgZhFCNiTkF&#10;Rdgy4A8cOIAQUlNTs7a2hpwmMFM6Ojr0sUzLmOL6jMLBwcHT07M+GOi2zZcDBQUF3t7ewg0s2+Tc&#10;aE4ickFBAUg21a0suI5Wm5ytdSNgxYoVCCFzc/NmFJqDIAhIPXD06FFRcEMGGkpLS79//06dBTCY&#10;xoKX7H8/uKSC0eXG4UB+fv7kyZOB/3v37o2Pj798+XJsbGxaWtrJkydVVFTk5OQgijD4rhEEkZyc&#10;nJaWVtsHZGhoqJiYmKGhYWRkJNjSIIQGDx78/fv3HTt2yMnJ1SEQYWFhIY7ya2NjExER8e3bN1pc&#10;3r59O4hBubm5b9++3bx5M8zjv//+2zgPD90LzQGaA6LJgfLy8qoIJZ8+fRJN8upAVfMQkU+cOIGF&#10;GyhYW1tbWFhA+a+//moxjjX+/v7gS37//v06TGfjN3n27BlC6MiRI43ftaA9RkRE2NjYwDNjZ2f3&#10;/ft3KAuKh4YXlAMg17JYLISQnJxccXFxeno6MB8hRLX35XA4UH/9+nVBe3n+/Dm0BeF706ZNkIkD&#10;mwcIipAkydLS0h49emBSodCMvmDrMOQ6NPH09Ny7d28dGtJNWh4HSktLL1261PLGRY+IHw4QBGFo&#10;aHj37l1+gJsFTPMQkSEeJ96o/ujA3ixYXyOROTk5a9euRQgFBgbWCCBqlSkpKQoKCtbW1qKgQuaH&#10;OT9//jx8+LC0tLSiomKvXr3o1ZwfptUGU1xcHBcXl5iY+OHDh/fv379+/RrLu1++fBkxYgR+Z4cP&#10;Hx4fHw+X2dnZJEmmpqb++++/d+7coSLHb7qgz39ZWRm2i2jfvj1CSFxcPDw8/PLly5iG2jTQVAJq&#10;LLPZ7KCgICMjI1Aq10F8rxFt863My8uLiIhovvTTlDccBwICAmRkZPA60HAd0ZhFkwPgFk8QhJ2d&#10;XQuwS24eIjKbzYbYnLDb/fz58969e/v373/79m1zkcz4eZqxNa2pqWnDjSsrKwsCZkVHR9f/1JjN&#10;ZoNMv2PHDn7GKCIwGRkZ69atg9DaO3fubDhui8h4hUJGSUlJXFycp6cnzpROTZiMJVHIHDthwgRc&#10;gxDavXv3o0eP3N3dV61aNWPGDGNjYx0dHXl5+Y4dO+rp6W3cuJHFYqWnp4uJiS1btiwsLExQgplM&#10;ppKSEkJIVVX1+fPnEGsc4qsAGW/evBEUJw1fGwcWLVrUs2dP+q2pjT+tuZ7D4dDycWt+AGDsubm5&#10;JiYmLeDArXmIyI8fP8bbbb9+/QwNDfHl6tWrIyIipk6dqqGhsXHjxma9ajOZTKwJO336tNBfs5Mn&#10;T2K3J2CgsrJyTExMnTtaunQpziaAEGouxiF4vARBTJ8+HSGkp6eHK+kCFwd8fX25sr7jt2/ixIkI&#10;ITExMS0tra5du2pra3fu3Lldu3aysrLUBwMChyGEZGRk+vfvP2HChAULFmzatOnw4cN79uyxs7Or&#10;cra7evVqZGQkQigyMpKLAD4vw8PDV6xY0bdvX9D1LliwABoCtXwiocH44UBKSgocBfADTMO0Qg6w&#10;WKwmdN1uhQwX2SHHxMRAnkWRpZA3Yc1DRK6srAwMDPT09Ny0aVPbtm1lZWXxJr1hwwZcbu6+5zjM&#10;AkLIyMiI98wJdDc5Ofnhw4cQUPbatWtfv379+fPny5cv5eTkEELJyclfv37Nzc2FD4ysrKwVK1bs&#10;37//zZs31E+O1NTUU6dOTZkyRUdHZ8yYMffu3QOz6bNnz0ZFRcEsLFmyJDAwEGJKQKYlgehsEuDd&#10;u3cjhJ4/f94kvYtspxwOJzU1NSMjg/p+ycjIrFy50tvbGyJRFBcX+/n5WVtbgzpZXl7e1NTU1dXV&#10;w8Pj5MmTZ86c8ff3DwgIcHJy8vX1TUxM5IpAjMc+fPjwKhc9Nzc3iIuyevXqtWvX2tra9u7de/36&#10;9QLlI/j9+/epU6cuXboE530kSULgBdwXXRAWB+psuCIsAmg8IsuBrVu3qqioQLJ3kSWSJqxBOQDr&#10;trW1tampaYN21KDIm4eIzMUCDoejqqqKd25qmSvgSGVlZV5e3o8fPyIjI/39/S9dupSUlMSFTXTO&#10;TSCJAAAgAElEQVQuAwMDEULa2to2NjbFxcXCIiw3Nxd7LOnr61PRRkREiImJiYuLAzMXLlyYkJAA&#10;gTWgZsSIEfPmzbO0tIQoIuLi4iNHjnRycgJtd8eOHYHgqpCoO3fuxDMCBV9fX2pfIltms9mDBw/W&#10;09PDQpXIkto4hFVl08Bfa9LS0levXnVzcwsLC8P8IQjixYsXEISYwWAYGhpu3LgxNDRUIFmWOpb4&#10;+Hjq0RDYS+DHydDQkAosaDkrK+vt27eCtqLheXPg06dPXbt2bUmu67zHS98ViAMZGRmtLVOxQPxp&#10;8cBr1641MTEhSZLJZGZmZjbf8TZLEZkkydzc3I8fPx46dAhOafFuunz5cltbWx0dnQ4dOnClmcUw&#10;onwAFBYWJi0tLSUlhcWR+j9bHA7HysoKD5/rIJvqz9S9e/cqs1EJCQkNDY1ly5ZdvnzZ1NTUxMRk&#10;zJgxCxcuvHTpEs4OwOFwrl69Om7cOEB77tw5giD8/f3NzMymTJmydOnSOpiT/h/2vjyupi3sf6Fw&#10;k1mDeQihzBIuwnVdQ4S4hpAhLnKTOUWZMmcoZCpRpCLJWKiUJCWVNGmS5lIaz7zXr/eu37s/5z3V&#10;6XSm9jln9Qdrr73WM3zXPns/a61nPY/omgpNISoqqkWLFrKY2lBolRvqmJiYSD4qtek56jr8xMfH&#10;jxo1CgAwbtw4d3d3IYKp1csahXUjJ1ooy7GPj4+rq6tM79PVq6wcVNbU1FhbW/O8TORAL6yCeBEQ&#10;44dMvIJhahJCAG0uBQUF+fj4SIiFNMnKqolMYvTt27chQ4ZoaWnp6+uPGDFCXV19+PDhu3btOn78&#10;uJOTk5ub24MHD9zc3Pr160d++A0MDMjuFCw4OzvXOlqIPchoUVHR+vXre/fujVJhbdu2raam5v37&#10;9wgWVVXV2pzMxsbGXl5eTVoLTE5ONjIykoOsAevXr9fU1FTwveOMjAwUMU1TU5MnsDT6pVRWVvbo&#10;0WP48OEvXrwQ/axnvb++lJQUJyenCRMmyNYB0Hp1wZUYAYVFgCCIOXPmWFtbKywCsq64jo4OCub4&#10;6dOnIUOGCLK2eOTIkbFjxxYVFcm67qT8Mmwi5+fnoyNBw4cPv3LlCqkSKlRVVc2YMaNbt242Njak&#10;cYwKyI2Spz11LlksloqKyoABAyQx/46NjSX9Unr16oUAsbW1pY76zSXJnTt3AABi9G9pLkWE5vv5&#10;82e0jQAAyM3NrZfO9evXW7RokZGRUe9dXKk4CDx//pzKTmuKMxBU1vTKlSvyFCKXylCLUTYnJ6fQ&#10;0FAI4dWrV1HUtry8vK1bt/769QtCmJmZybM4wuFwPDw80IZSVFSUu7u7PK00ybCJXFxcTBp5AIDA&#10;wEDyKamoqPjrr79+++23DRs2kO4WmpqaVlZWd+7cIZtRtuDu7g4AkNA+BYPBMDc3R0ceO3fuHBcX&#10;R1kcpCMYQRB3794dPHjwsGHDuI8nSoc7Rbg8evSoVatWgwcPRp7oHh4ePIK9fPly4cKFqqqqixYt&#10;4rklicukpCTSq0cS9DFNURAgCGLSpEmych5XFE1xX4yAQiHAYDD09fUdHBzq1TopKalVq1YomL2H&#10;hwfyNoYQ6urq7t+/v94usl4pwyYygj43N9fJyWnXrl1kECIWizVlypT27dujGGQ/f/4kb8nKaEVH&#10;RwMAJOeCWVRUhOJMYyskKCho6tSpKJDCmzdvZOUJEa+c6PzrzJkzDx061KJFi7Zt21ZXV5MsYmNj&#10;UXA3PT29ffv2SeeZUVZWluMMQSS2MlcgCAIdvikqKpLOkyBzEGGBuRGIiYlxdnbmrsFlKiNAp9MZ&#10;DEZDS0W1cWkDAwOLi4shhK9fv96+fTvShft7QWXthJBN5k1kHp3ZbPaCBQsAAI6Ojjy3ZOjy1q1b&#10;AABJmAgMBsPV1bVTp05t2rQ5evSoDGEidlEJgrC2tgYADB069NWrV9z0o6KiTp06NX/+fADAokWL&#10;LCwsLC0tHR0dvby81NXVDxw48O7du6KioobeI9ykZKJMEASK31frYrFx48by8nIkdm00wNWrV7do&#10;0WLQoEEPHjyQpr7h4eF5eXkygZ5CCWlubq6rqyvNJ0Gh4JU/Ze3t7QcPHowfGJkY2cLCwn79+j15&#10;8kQmpJWOkPJmIq9cuRL5127ZskU6CEqCS2lpKQBAVVVVjMSjo6Pnzp2rrq4OAFi8eHFhYWFpaamf&#10;n9+pU6euXLmyZs2a6dOnFxQUiJEjlUlFREQgC/jMmTPcr2+UNhOBj9KsjB49WkdHR1tbm/TYIV3b&#10;O3bsOG7cuI0bNz558qSmpobK+jYq2+rVq5Fe48ePDwwMXLhwYdeuXVHwtStXrvA4nzVKTcQGTTow&#10;KiIv3L1JCHz+/DkkJIT7J9Ok7rixoiEgiRM1ioah1PSl0Wj79u3DaxPcgMubifzs2TP0pV+wYAG3&#10;nrJVRjHaeJY2hVaBzWYfP35cSUlpxIgR+/fvd3Z2Hj16dOvWrdFhx/bt25M2H3LSF5qRrHRkMBik&#10;ynv27OGeGKDQ1Ddu3Kj7Zq+urg4JCXnx4kVJSUl8fPzDhw9PnDixbt26wYMHI5Pa0tJSdjOvjh49&#10;es2aNePHj0fIDBw48MiRI97e3tI/2xoYGNijR48fP37IyuOkIHJ++PDB3d0dJ4NQkOHGaioyAuXl&#10;5ba2tvjHDiGUNxP5xYsXAIBt27bVNXFk5Yk3NzcHAJiZmYlF4OrqapTrbuLEiYcPH0YR5ZAjiouL&#10;y/fv3wmCQHbhzZs3xcKR+kQIgrhw4cL+/fu3bdvWqVMnLS0tDw+PN2/eJCcnDxky5I8//miqCklJ&#10;STY2Np07d1ZSUjI1NRUkOE5TWUi0fUhICADg7t27HA4nPT09KSmpGY8kf/v27dixY3idUqIjLgTx&#10;kJAQNTW1tLQ0IfriLgqLAJvN1tfXf/DggcIiIIuKv3r1qlu3bvXG/ZRFdUSRWX5M5Orq6oyMDLQG&#10;xpNjDwEUFxeno6Nz4MABUfCSdN8PHz4AAM6dOycuE8HJyYlcMW3ZsiUq8zz6tra2tUnybt++LWnt&#10;KEg/IyODdMNFaVOioqKEk7OysvLcuXMoysqiRYsaipsmHHGJ9qp1rpg0aVIzmsUS1Q4TFxcC6FAO&#10;jUa7fPkyXmESF6pyT8fCwiIoKEju1ZQzBZG3G5vNzsnJkTPVmqSOnJjIW7duJQ3BepPNpqSkqKio&#10;oDb5+fn12tBNAk5Cjf/9918AAJvNFhf92sOndnZ279+///z5c1VVlb+/P4p0yE2/vLzcwMAAgbN8&#10;+XLuW4pQrqysjP/vb/78+Xfv3hVRZQaDcevWre7duw8ePJjBYIhITQrd8/LyAAAUCYZob2+PAtFI&#10;QXHMQjgEAgMD27Zti4MiC4ce7oURkBUECIKYOnXqjh07ZEVgScgp8yZySkoKygeGLDxu/11yITYq&#10;KqpHjx7IZ5S0pGsz6D59+lQSmApN09fXt0WLFlZWVkJTELpjcHAwQubs2bNCE8EdSQRiY2MBAG5u&#10;bmQNZQtXr15VUlKiSACv5cuXN8vzT9nRoaZgKOoTh8NZunSpwoZKpObQUEqqtLQ0IyOjsrIySkmF&#10;hREcAR8fn9jYWMHby19LWTWRayMPZGVl7du3T1lZGQCATt8jI2/t2rXInRcA0L1791atWqF67jao&#10;hjvbCBWGds6cOWPHjpX+fnd1dXWXLl0mTZqEz0iJ8TEwNDQcOHCgGAlKiJSpqenYsWMlRJwP2dLS&#10;0pkzZ167dg1C+Pz587Zt23Kfm+TTEd+iCAKlpaVz585VkDO+FMFcJsTw8PBA23G5ubnjxo1LTk6W&#10;CbGxkHURKCkpkads0nUVbLRGJk1kPz8/ZOMK/q++vv6MGTMOHDhAZRe6PXv29OzZs9ExE3uDkpIS&#10;JSWl2bNnP3369ODBgzExMWJnoYAET58+3bJlS3Irg7IIaGtrm5ubS1+8kpKSM2fOILeojIwMR0dH&#10;OY4/L314pcmRw+FILs+RNBXBvIRGID8//+TJk8i1zNTU9J9//hGaFO5IHQTmzZs3bdo06n/FJIeY&#10;TJrIBw4cQMaxnp7exo0bUXn9+vXLly//66+/li9fvmfPnuXLl0+ePPn06dNZWVmSg0+MlKuqqsaP&#10;Hz98+HAx0hSc1OPHj8n5hkyHlBZcZUm3RPlfKOLA0JCyxcXFAAB3d/eGGki0HtvEEoVXasRv376t&#10;pKT08eNHqXHEjKiGQExMjKqqKtqUV2SLimrjIqI8ycnJcXFxIhKR6e4yaSIjxJlMZnBw8Nq1a5Ft&#10;d+vWLdkdibS0tClTpqiqqr5//75ZtKioqEAw3r17V8p5IppFXykwjYiIoH6ckEOHDikrKzeLgw2b&#10;zf79999Pnz4NISwrK3v37h1+8KTwWEqCBYfDyc3NLSkpkQRxTJPKCPz69evEiRPIOVDW0ydRGefm&#10;ki0nJyc9Pb25uFOBr0yayNzxKzQ0NGxtbU+ePJmRkUEFQIWQITU1tUuXLj169Kgba0IIasJ1cXFx&#10;admyJU8wOOFI4V4IgS1btqipqVHZkaumpqZ3795r1qxpriG7ffu2v78/hDAgIAAAICsbPs0FFzX5&#10;4iVDao6LdKQKCAjo3LlzSkqKdNhhLlJGYMeOHUOGDJEyU0qxk0kTmcwyvWTJEukfbhPX+LHZ7M6d&#10;O5PuDc24I89ms6dPn94sZ7bEBSbV6BQXF3fu3NnCwoJqgnHLc/LkSSUlJSp83iorK79+/cpgMKKj&#10;o3/+/MktJC5THIHIyMju3bvjI1kUHyaxi0duGvz69UvsxDFBiiCQkZERHx8vIWHCw8ODg4MRcXd3&#10;dxRHsrKy8tu3byjubWhoqNBpCsQlswyYyARB5Ofnx8fHs1isJUuWTJgwgUaj+fv7AwAMDAzEBYSE&#10;6GRnZ5OvEh4WTCaTtI8BADx3pXbJYDBWr17dsmVLHI9WXJiz2ezFixd36tSpsLBQXDTFTicyMlJF&#10;RYVSRnxNTQ0AQKY9psQ+TNQnmJycfOzYMeknKqc+MnIsYXl5ee/evZvrDIMcA0tB1TgcjuCJGqqq&#10;qszNzVGmmJKSktjYWJ5FTAaD8fz5c/JY5+TJkyGETCZTSUnpxo0bEEJfX9/aBMnIalq1atXMmTOb&#10;FxNKm8gFBQUXL17U0NBApqSxsTEqWFtbcxuX3759a14Q+XDX1tYGABQXF+fn59+4cWPVqlXc6SRK&#10;Skr+/PNPpIv0ow8SBOHr6zts2LDWrVvfv3+fjxb4VpMQsLKyatGixaNHj5rUS5qNU1JSunXrNnHi&#10;REodmKudWsTHx1N5XiHNMZI5Xo6OjjKXel3mQKaIwBUVFdevX8/KysLnBygyIhISoza67tq1a0eO&#10;HClgKDCCICZPnozc51xcXAAAKEufo6PjzZs3IYRfvnwBAKB4u1VVVWQSNyaTiVgUFRUFBwej56q6&#10;uhpFAv348ePcuXNROHYJadoQWYqayKmpqRs2bEC246pVq86ePYvKAwcO7NixI5lIGVX6+vo2pF4z&#10;1rNYLIIgpk2bBgBQUVFp3bo1krZXr14LFy68ceOGh4fHH3/8gSoBACtWrJCatBkZGX///feAAQMA&#10;AH/++SeO8iZe5I2MjGbNmiVemmKklpyc3KdPnyFDhjS0vyFGXoKTSkxM/P79u+DtcUtKIUAQhI6O&#10;ztGjRyklFRZG0gjo6+ufOHFC0lww/WZE4OPHj6Q7BB8xOBxOXl4ed4Oqqioy1fGmTZv27dsHISQI&#10;4uvXr009wBAcHLxs2TJkbXOzkEKZiiZyZWUlaTiamJg8ePAgPj7++/fvUVFRT58+dXFxWb58ef/+&#10;/efPn9+1a1cDAwOelXwpoMbDAuUxiY6Ofv36tY+Pz8OHDzdv3oxU6NKlC6kLAGD69OmWlpbIbuau&#10;BwAkJibykBXjZWlpqY+Pz927d+/fv79o0aK2bdv27dv333//xZmxxAgyIsVms4cMGSLNCU+TVIiM&#10;jOzatevQoUOzs7Ob1FGijVksVt++fZslPLNE9VIo4gKuMykUJvKtLIfDcXZ2fv36NYTw9evXixcv&#10;JhcF5VtxBdSOw+F4e3vzsbUePnzYpk0bSZ/4r6io4N6Hl8JAUNFELigo4DEf+V9KGTJyVLy9vefN&#10;m7dixYqBAwfySNiiRQtUQ+b2W7JkCfdibWJiImmjJCcn5+fnk2TFW6iuriZPNyKRNDQ0Tp48WV5e&#10;Ll5GmBqaInt7e9d6yQsy7ZY+Yvfv31dRUZk0aRJFjsR9+vTJyMgIeVZ8+fIFf1+l/0iIl2NAQMCH&#10;Dx/ESxNTkwkEwsLCZsyYgVYH8Q9ZJoasXiFpNNqSJUuQ42VMTMyECROQ1Xvw4EEAwNKlS+vGaKqu&#10;rmaz2eXl5bdv366Xprgqq6qqevbsee7cOXERFIQOFU1kCKGNjc348ePV1dVnzZq1YMGCc+fOWVlZ&#10;7dq1a//+/WQUiKtXr7q4uKSlpQmip9jbsNls0iw2MzPz8/OLjo5OT08vLS0tLCwsKSmpqqrKzc2t&#10;rq4uLCyUmrc0nU6PiIhIT09nMBixsbEHDhwYMGCAiorK7Nmzr169Wl1dXVZWhr3HxPIw5Ofn8wzr&#10;0aNH0aaBrq5uUzeSxCISHyI0Gm3Lli0AgNrEOtTxPy4tLV24cCG5GcdHfnxLJhBYsGDBmDFjZEJU&#10;LKTYEUAvvdDQ0P79+1NkEi52HeWJYEVFhbm5+YsXLyCEfn5+gwYNQqO2ZcsWPz8/CGFycvK6deuQ&#10;TXzlyhVjY2NNTU0UesvZ2fn69esQwvT09Hbt2qHzeVIAx9XVVcqxQSlqIpNYEwRx+vTpmTNnouVY&#10;JSWlMWPGLF++HI0r2Uw6BTab/f79e4IgaDRaQECAoaEhAGDChAnS4S4Il969e5OGOyqoqal9/vxZ&#10;kL64TZMQmDFjBkL4xIkTTCbTxsYGAKCjo/P48WPqnO7Pzs6uPdt66NAhXV3dNm3aXLt2jWq2e3h4&#10;OM5d3KQHj8qNCYLA+SOoPEBSkC07O/vYsWNUCCUpBWVlmgWbzV60aNG9e/cghLGxsVZWVo1+HcgG&#10;Gzdu3Lt3L9o4PXfunJSTTwkeYUP0AaK0iRwdHT18+HBkiDg7O6elpbFYLNF1FpoCSik8dOhQ0sOY&#10;CmeeWCxWenr63r17p0+fDgDo1auXr6/v7t27Dx8+7OrqWndbRGj1cUeEwKtXr3jmIR06dGjVqpW9&#10;vT35BqEIVvb29gAAZWXl2bNnU3OmtG3bNm1tbYrAhcUQBYGEhAS8wy4KgLhvvQigl2pBQcG1a9fQ&#10;EmZYWNidO3dQ47dv36J4uuhwGFqeqK6uxo9ivWBCCCsqKszMzCQX7bghvuKq//bt29ChQy9fviwu&#10;gvzpUNRELi8v19TUJA2RAwcO8FGDTqdHR0d7e3uLuLnz/fv3sWPHDh48eOLEiXp6emPHjiXT3TEY&#10;jFmzZiF5li5dOn36dBcXl6ysLCqYRH379kWCTZky5cKFC3gVh8+jIpZbnz9/Jp9MVPj9998jIyPF&#10;Qly8RDIzMwEATk5O4iUrCLXS0lKeA87cvZKSkrZu3YpOEaCwPtx3cVnmECAIYvDgwTt27JA5ybHA&#10;4kXA1dVV8CXk9PT0nJwcCOGPHz8OHDiAXgUPHjxAK5QQwnHjxh07dgxC+OHDhxYtWnz58qU2jK61&#10;tfWIESOQ2P369du/fz+EEL2WUaYJW1tbdXV11ODy5cuhoaHi1VGmqTEYjEmTJlE5Jil/eAmCuHz5&#10;MnK3kMKaKUVN5LS0NO7IbkOGDHn58iU3cDk5OS9evCCDwSFL5ciRI9xtmlr29PTkMX0AAKWlpfv2&#10;7SPrnz171lSyEm2Psi2Q4v3xxx9UsNolqnIzEi8qKtq1axc66UgQhJaWFkKeamcfCYJ49eqVtbX1&#10;qFGjAADdu3eX5s4UGiBdXV306YqOjh4/fnx6enptoumJEyfa29tDCKOjo7W1tVFlMw4oZi1GBCIj&#10;I/GAihFPGSXVr18/Ozs7QYT/9etXjx49rKysULjc3r17IwvY2dl5yZIliMLVq1dR2CXiv7+6ZAsK&#10;CtDSck1NzZcvX9BBiy9fvpBf6pEjRx4/fhxC+OnTp379+qHDS0VFRQq4zOzr64s8IuTDSKDRaGPH&#10;jnV1da37VIixhqImMoQwMjKStPxQgSCI4ODgs2fPjhkzhufWoEGDnJycRPcBraqq4qFMXoaFhVVU&#10;VIgRenGRevbsmZ+fX2hoqJGREQAAza6io6MnTJjQo0cPT09PHkZsNjswMPD06dNSjroQGxtLrsrz&#10;iCQTl6dPn/7tt98AAEOHDnV1dT148GDHjh0BAPPmzaOa/D4+PuRzCwAYNWqUdL4HBEHMmTMHBXgn&#10;X8fx8fGmpqbokKiTkxMKEUU1xLA8IiKQmZmJfbpExFA+ugu4jYl2kDIzM3NzcyWtOLIIU1NT9+7d&#10;W1ZWBiH8448/Fi5cWBsYgMVimZiYoLXn0tLS79+/o8YEQUh/WUGiOJSVlfXu3Zv/hrxEBRA7cQaD&#10;YWNjExcXJ3bK3ASpayJDCFEQ3zt37nB/73nKenp6SB+0BmxmZvb69WshJkksFis1NbWsrOzAgQMA&#10;gDZt2lhYWBw4cMDd3f3Tp0/NErOae5z4l69cuULCEhsby2Kx+vXrh2rQBDozM9PW1nbFihVr165V&#10;U1MjG3/8+JE/ZbHc/fDhA8lRiKERiwzCEcnLy9u6dev8+fN1dHSQCseOHevatSsAQE1NjXy3Ckdc&#10;7L0SEhLMzMxmzpw5cuTIDh069OzZc9y4ce3btzcxMZFOYEQ2m92/f//w8HCxq4YJUhkBOp3eqVMn&#10;tGlAZTmxbJJG4PHjx4IEzDl27Ni0adOa0Qb9/Pkzek0VFxdPnjw5LCwMQujk5NS6dWv0hZo6dera&#10;tWsRXNJ5eUp6aJAXMp/AxlIQQBIs6HR6WFiY4L49TZWB0iYyqQyNRjty5IiOjs68efNIY0tPT8/D&#10;w+P58+cXLlywsrIi6wEAyH+f7M6/wOFwyEByiMiKFSsobhPzaIT207kRIMufPn2i0+nIa8XAwGDi&#10;xIn9+/dXUlJCDYYNG2Zvb3/s2LF3797dv39f7O+swsLCv//+mxRGRE8YHq2lcLlp0yZSeFSwsrJi&#10;sVjUfGn+/vvv3NJOnz69Xbt2KioqqJKMWipR3NBODpPJlK25kEQxUQTiHz58EHD5UBHQUEwdc3Jy&#10;WrRoceHCBT7qIxMtJCTE0dGRaq+I3NxccmfV398fRdo5efLk77//Ts0XPh+ceW7duXMHuaPw1Mvu&#10;5cmTJ9GTlp+fDwB48uSJhHSRDRMZQlhcXMz9+Udb3tw1ZHnmzJmC/PYsLCxQFxQIApWPHDmSlJQk&#10;SHcJjYfQZK9cuUKmKQEAtG3bFpnFw4YNQ6qhrOgk/eDg4F69epGgoUJwcPCnT5/8/PxcXV1FP/Ea&#10;Hh6OXBGa68QYqazQhZqamrt371pbW79///7jx48AgG3btglNTdId7e3tO3ToUBvSZMSIEQCAWbNm&#10;mZubcw+xdF70HA7H0NDQyMhI7DMuSQOI6YuIQHx8PD4aJSKGstudIIiqqirkUnXx4kVyFZZcbzpw&#10;4MDSpUtlS8EPHz6cPXuWR2ZBlgCEtiJCQ0N//frFw1GUy7Kyss6dO1+6dEkUIlTrW3ugE7m8EwQh&#10;uSVkCKFsmMhMJpP7S8+nnJKSUhsLlic7Rm5u7s+fPwsKChISElgs1tq1a7W1tUkiS5YsQbHSqPYQ&#10;CCFPampqt27dSNVWrVplYWGxY8cOf3//utRIDxa0qNyrV6+ePXuSfX/77bdbt27V7dVQTX5+Ptpi&#10;q6qqun79+vLly0lS3GkFG+pO8XoOh4OmUps2baKUqMnJyXv37h02bJi6ujq5OYCQ79GjB5nlEdVY&#10;WFhIR/jnz59//PiR52coHdaYSzMioKWlZWlp2YwCYNbNjkBVVRVBEP7+/lu3boUQ0un0nj17Ojs7&#10;Qwh9fHwouHgsIGLbt2/fsmULigQMALhx4waEMDs7m9uX+ubNm8it2c/Pb8iQIYiyo6MjWuOsrq5+&#10;//59vS77ZWVl9+7dQ0vsAwYM+OeffwSUSsBmRUVF0lkfEVAeEZs9evRo7ty5grj0iMhIZkxkgiCM&#10;jY3nz5/v6Ojo7OycmZmZkpJCWmBkoWfPnshPFADQvn37u3fvFhcXo8SJZBtUWLRo0R9//AEAQAFl&#10;KisrUegZ0QFtdgpMJjMiIsLBwQH5V/GR59SpUwgNci8eXaakpJSXl6O01eg0MR8iEMLanY5Dhw4p&#10;KSl17dq1b9++ysrKLVu2HDp0KACgS5cusbGx/LtT7W5KSoqfn9+1a9dsbGwMDQ1XrlxpZmY2YMAA&#10;AICRkRGljmwGBASgHYONGzcePXr00qVL9+7de/HiBTn54XnsTUxM6n1BS2gIysvLk5KSJEQck6Ug&#10;AjQaLS8vT/78HSkINTVFunfvnpKS0vbt20nxGAzGtWvXJLrOR/KSaMHNzQ0txHI4HDc3N6TRzJkz&#10;7e3tDx48WHvahyCI/v37nzp1CgXo2LBhA9pGmzlzJjIzvnz5AgDgTiZKo9EQHWTPPH78GEKYmpoq&#10;euABHihKS0ulY1Dy8JXQ5bt378gj4BJiQZKVjVVkUlzuwl9//cVjAQAA0BZz3fq///7bx8fHw8Nj&#10;zZo1Mh1XgRsBEct0Ov3hw4eWlpbz588PCAh4/fq1t7d3RkYGIksQBACgc+fOBw8eJCt5ONLp9J07&#10;d7Zs2bJNmzbGxsa7du2ytraeNm1a9+7dO3To0LFjR2qmq+DRgrwsLy+fM2dO3Ydn9OjRGzZsoOAp&#10;tPDwcABAnz590As6Ly8PLdwyGAxHR8edO3caGBggdQwMDJBfTefOnVHMEzabfeHChe/fv6N1kbov&#10;ZdHXgFevXt2rVy95ejWTjwouNITAzZs3+/Tpg/2SG8JHvuvz8/MnTZo0Y8YM+VYTacfhcK5duxYQ&#10;EDBw4EAfHx/0IuWzWEuj0RISEjgcTklJCcppt3HjxpEjRxIEweFweHyF09LS+IcuJh05Qi0xC0YA&#10;ACAASURBVEJCAgICEPdt27bVjdD/69evbt26WVtbK8KgiF1HGTaRyQzAtfnD7O3tHRwc0Ck9pFKt&#10;B/fYsWPXrFnz9OlTsaOmIASfPn06ePBgVVVVZWVlR0dHHtdSOp2OfFQOHTpUUlKC9tR2794NAJg9&#10;e7a9vb3MBUklD4NOnjyZ21BWVVWdOnXq3r17KbgmGhUVhURt06YNAEBLS8vBwaGoqOjHjx8DBw7k&#10;1oIsBwUFoQdYXV3dzc0NQmhiYrJw4UKCIJycnNC728LCwsTERMTnvKSkJDc3l3yVi0gNd5cJBOLi&#10;4i5evIhEFX2WJRMqYyG5EYiMjESB1bgr5btMo9GapKCTk5OamhqLxcrLy0OHAut2t7CwGD58OEqN&#10;gUJ2slisqVOnonjPDx48UFJSQqsPf//99+zZs9H3V0tL69WrVyiYHTfNgIAAHhOc+64slsPCwtDE&#10;QNLCy7CJnJubu2HDhpCQEB7TTdKQKRr96urq7du3IwNLVVW1Z8+ew4YNGzduHDox2b9/fwTI+vXr&#10;AQCtWrU6d+6cjFpF2dnZ9+7dKy4u9vDwIA1KnsKTJ09qJ/d2dnabN29esWLF3LlzJ02apKOjo6Gh&#10;MXnyZPEes6j3Sauurg4PD7948eKqVauGDh3K423MI23dyxEjRlRVVa1evfrjx48FBQXIiHn27BlK&#10;zaOnp4eWLry9vV1cXCorK5FrXb2SNFopo49Bo3rhBoIgsGrVqr///luQlriNnCGgaCZyU4ePIIiv&#10;X7/y70Wn0xGMFhYWEydORIvEq1atQiZ1Wlra5cuXkYmMnL8RNZRghcPhLF68mNujA0IoZ+5Pu3bt&#10;Gj16tBQ+MTJsIvN/wvBd8SIQFhZ28+ZNBwcHW1tbS0vLDRs2nDlzxtfXF/m2ent7I2sMpUcSL2vp&#10;U2Oz2bXnS+zs7OoGfUNqqqmpjRkzZvr06UZGRmvWrBk5ciSql5ynb3Jy8o4dO3R1dVGgktatW2to&#10;aBgbG7u6uiYkJLx9+3bnzp21Tm88J/bmzp3Lk4ESAJCYmKijo1PvCc7KykrulT8LC4uhQ4cK9xoq&#10;KysbM2aMn5+f9IcPc6QCAvfv33/x4gUVJMEySBmB7t27u7i4SJmpvLILCQlBXhyCK8jhcP744w8y&#10;vyCE8MmTJ3PmzEF7hoLToXLLsrIy7k+V5ETFJrLksJVtyiwWq6CgQEDzCCX24z7bK9vK/1/paTRa&#10;bm5uXFxccHDwy5cv6zoPHD16tPbY3MmTJ/9vPzFcMZnMhw8foqOl3bp127hx440bN2JiYmg02rBh&#10;w0JDQ8vLyy9duoReFjdv3rS1tX369KmLi4uvry/aWcvJyfn06VNWVtb3799J930+DnPcQpeWlqKl&#10;iC9fvlhZWaE82ydOnBDkwHV5efk///yDfJ25aeIyRgAjIN8I7N69m1LHmuUbbT7aZWdnL1++vOi/&#10;PxsbG3k6IVBYWKivr1/X8ZoPGsLdwiaycLjJWC8mk4m8murKXVpa6ufnd/bs2YMHD1pYWKxYsWLE&#10;iBFDhw7t1KkTAEBVVXX8+PF//fe3adOmM2fOJCYmIiJFRUVv3rzx8/N78uQJWkNVWI+XnJycVq1a&#10;ocBGdREWriY2NnbHjh3q6uoAgEmTJnl4ePAkkUbvu5iYmNatW6MsiUePHl2zZg2EsKioyNXVFQ3H&#10;/Pnzp02bhmQgCKJ79+76+vpNFcnf33/AgAHIsLa2tvbw8EABj9DJv6ZSw+0VBIGoqKh169YpiLJY&#10;TR4EsrKyZC6cEY8Ksn4ZFBSkr68vl34vt2/fvnTpUmxs7J49e0aMGIFGat++fchjkHvgKioqiouL&#10;uWuaVMYmcpPgktXGS5curTc9bHJyMrJuVVVVe/XqpaOjM3ny5M2bN9fGqThy5MjDhw9Pnz5tamq6&#10;ePHiRYsWjRo1SkVFpUWLFh06dECHw1Bf8l8Bl5xlFcSG5S4rK2vbtu25c+cabiLoHRqNduXKFeS5&#10;oaamZmlp2ehnBp2V5GYQFhYGAEAz7OTkZAl5SJuYmIwaNQrxffDgAXfkigcPHixcuFD07DPcSuGy&#10;zCFw9uxZmUsVIXMgU1bgZcuWjRkzRmE/CpQdF/kQjHyu3r17d/fuXQghm82ePn06SuYQHx+PglhD&#10;CA0MDFasWAEhzMrKWr58OdlRQBywiSwgULLdzNTUdN++fXV1+OeffwAAhoaGdW/VW8NgMG7fvn32&#10;7FknJycvL6/k5OSioqK8vLzo6OgfP37U20WOK/Py8ry9vTdt2tS3b98OHTqIiEBqaurJkyc1NDRa&#10;tmy5ePFif39/UXytmEympBf1y8rKPn36BCEsLCxUUlK6fv06GmsOhxMZGblhw4amHvSW40cFq4YR&#10;UDQEysvL8S6Tog06RfT19PScOHEi8gwMDw9HwWf9/PzGjx//8+fPJgmJTeQmwSVvjdEq8okTJ+RN&#10;MYnpQxDEo0ePZs2aNXr0aFVVVQBAv379zMzMmnpOsaSk5MWLF2fOnLl06dLu3bvHjRtXm8hGSUnJ&#10;zMwMxS6UmAYSIZyVlcVkMtHbZ926dePGjWvqZF0iYmGizYfAp0+feFyDmk8WzLnZEMjJybGxsZH0&#10;dL3Z1MOMZQcB8pOUkpIiuOsFNpFlZ4TFIemFCxfMzMy2bNly7949Hx+fQYMGtWjRggyUKw4O8kyD&#10;zWZv3boVAGBgYLB169bDhw9///690WA6TCbz48ePzs7O+/fvNzMzW7BgQf/+/ZF3ioqKipKSUv/+&#10;/WfPnt2pU6cPHz7IInzh4eFfv35dv379+fPnIYTR0dEUTLMii8BSU+bg4GD0sVm3bp27u3u9QtJo&#10;tG7dui1YsMDe3r7eBrhSQRCIiIhQV1dPTk5WEH2xmhRHoKysrF27dih/uCCiYhNZEJTkpA1KmAcA&#10;GDRoEDLR9PX15SA1qKSHp/y/Pwjh1atXAQCkRwF/vnl5ec7OzgsXLuzQoQNaIe7Xr5+ent6cOXN2&#10;7Nhx7969b9++kfNaCKHsuiVMmjSpNivhoUOHUIi3lJQUyQW/4485vitpBOh0etu2bQ8dOgQh3LBh&#10;A/ICLCoqqntYvjbyq52dHemLrK+vf+3aNUmLh+lTEAHZfbNREEwskogI0Gi0jx8/vnnzxtTUVJCD&#10;jNhEFhFwWeoeFBQEAHj69ClBECUlJT9+/OA20aipia+v76hRo27fvt0sW3V5eXnLli1D0wltbW1U&#10;4D6XVi9oNBrNzc0NrRBPmTLl6NGj4eHhjSY3KigocHd3FzAcW718pV+JItWz2WzuE4HLly+fPn26&#10;9IXBHKWDwJs3b/Lz83NychC7vLy8du3aoSAnqObjx49oa4XcYKn98drZ2TWUSEw6YmMuzYgAh8OZ&#10;N2+el5dXM8qAWWMESAS+f/+uo6MjSExSbCKToMl/4fTp06qqqtQ3i7lHAi3cItv04cOHdDo9IyPD&#10;2dnZ3d393bt3Hh4egkRGJAiCxWIxGIxGda+qqoqPj3/06NHZs2c3bNjQoUMHdXX1y5cvu7m5bd26&#10;dfz48aampvxP0bm5ubVu3RoAsGbNmkbNYm5NMzIyWrduLUo2O25q0in/+++/dZcGk5KS8L6qdPCX&#10;JhcWi/Xs2bOCggIIob29vYaGRkJCAhLg1atXSUlJaHaXnp6urKx85cqVGTNmoMVmbiGDg4OxocwN&#10;iIKUa2pqNmzYgD36FGS4ZUJNcgLPX1psIvPHR67uOjo6tm7dWuZUSktLQyYyAADFCSYvycK3b9+Q&#10;XgUFBf7+/idOnDj239+hQ4eMjY01NTVbtWoFAOjSpYuhoeGJEydCQ0PLysq4Lebw8HA9PT2SoIqK&#10;yogRI/bs2dMkMxdCaGNjAwAICgriJi4g5ijmNJvNrqqqqttFwJ903Y6Sq1m0aNHz58956AuhOA8F&#10;fEkdBPLz89EQl5WVtWnTBnkZFRQU8AQrYDKZgwcPRtlz4uPj6XS6k5NTQEAAjyLz5883NjZGQbUj&#10;IiIaCtbO0wtfygECJ06c2L59uxwoglWQGwS+fv3aaExVbCLLzXA3ooi7u3v37t0lGqiypqYmOTlZ&#10;EP8eUtacnBzSb5XBYHA4nOrq6pCQkLCwsPz8/AsXLsyfP5/bbB0wYAB52aJFC7K8YsWKbt26dezY&#10;EdV06tRJ43//pk6damVldf78+cuXL9vZ2c2cORNFogAA9OzZc/Hixba2tps3bwYADBs2zMXF5d27&#10;d/n5+ULbeY8ePQIAoGhopJpNKjg4OAwaNAi5c3A4HCTJli1btLW1+S9gN4mLGBu/fPmSDCno6OjY&#10;q1cv5KIqRhaYlDQRYLFYHz58QPFJLCwshgwZgrhnZmY29Lug0+m3b99u9LGn0+ko75q7u3urVq1Q&#10;VKYnT568fftWmgpiXtJHwNvbe8eOHdR8g0kfDcyRCghMnTp13rx5/CXBJjJ/fOThLpPJPH/+PABg&#10;4cKF2dnZoqjEffCivLw8MDDw0aNHlpaWc+fOHT9+PDJPW7RoMWLECHNzcz8/P/4OxFFRUahLx44d&#10;O3fuDABo3bp17WEg0vAFALRr1w5djhgxYteuXXp6ei1btgQAtG/f/tmzZ0FBQY6Ojvr6+qjN3Llz&#10;vb29v3//3tCHHOnOYrFiYmLu379vZmY2c+ZMNTW1du3aHT58WCx+wFOnTh01apQoy2OpqalXrlyB&#10;EKalpXXs2BFlznv16hXKBV1dXU215K4XL14kQ2tPnz69T58+EydOFOUxw32bBYETJ04cP34cQlhc&#10;XAwAQO7FhYWFTd1IEUR4BoNBxkkcN27c5s2bIYRlZWXHjx+XBDtBRMJtJIpARUXFqlWrsIksUZAx&#10;8SYhUFpa2miYZGwiNwlS2Wv86dMnZWVlAMDmzZv5G6yN6vbgwQMAwJ07d6qqqg4ePEgu4nbq1GnO&#10;nDmLFi26efNmcHCwq6vrunXrBg4cCAAYMmSIu7s7i8WqrKx0d3e/cOFCVFRUVlZWRUUFQRAuLi7c&#10;1vD169cdHR0vXLjw5cuXr1+/mpqaknf37dtHWudeXl6o/siRI6TMiYmJKDw4WdNchXbt2okrzjSD&#10;wTh+/Di3Xy9BEFOnTl29enVzaScI37i4uBcvXkAImUwm1ax5QeRX2DZ2dna2trZI/ZiYGLHMGAUE&#10;E00pQ0JCVFVVUQoecpYbGhrq6uqK6FDQ10hABXGz+Pj43r17I18yjAZGgAoI1NTUoBUoPsJgE5kP&#10;ODJ8q7Cw0NfX18vLa8KECQCA0NBQ0ZVJTExEtik6jmZpaVkbDTc7O7uysrJe4pGRkYaGhgAALS0t&#10;1BEZ6ySRadOmHTx4cMiQIQAAExMTHiKPHz+eOXOmtbV1p06dlJSUTExMnjx5cu3aNRUVFR0dHW9v&#10;b2omJhg/fvyaNWt4dBHjZVhY2Lt378RIUEKkCIIwMjIaPXo0aetIiBEmKxwCycnJyOX98ePHq1ev&#10;rtf9XTjKovRCYuTm5nbu3Bnl0LGxsRk9ejSEsKamZvDgwa9fvxaFPu7bjAiIuEbTjJJj1nKJwJEj&#10;R1RUVPhvW2ETWd6Gvta9z87ODpmhAICOHTs+fPhQLEqi8Gfz5s1zcnLiXtrkTzwmJmbRokVInpKS&#10;kujo6MDAQE9Pz3Pnzs2ZM6d79+4aGhq///47uUhcl1pFRcWFCxf69u0LAGjVqpWOjs7Lly/rNqNI&#10;zezZswEApIO1hKSSif3KrKwsfIZdQg+A6GQ1NTXR8anz588fOHBAFNcg0YXhoZCXl3fw4EH0kiGn&#10;WL9+/Vq/fr2IrmI8jPClNBGg0+nkaEqTL+aFEagXgbS0NHQcot67qBKbyHzAkclbO3fu5F6sFdfG&#10;Vm5uLgDg6tWrwoECAFBWVhZln5TD4Xz//r1uhgLh5JFcr2nTpgEAJJqQJTU1VUNDAwXx8PHxQf6j&#10;ktNIaMqurq5Dhw7FH0WhARR7RxaLtXDhQuQGEx4eLkNuMDU1NcePH8/Pzxc7JpigdBCg0Wiampp/&#10;/fWXdNhhLhgBARGIi4vj85HCJrKAMMpGMzabraent3jx4q9fv547d87BwYF/ngsajfbPP/8AAPgH&#10;da9NNbJt2zYAwOnTp4UDIicnpyF/DOEIUrbXlClT6jqNiFfa/Pz83bt35+XlQQjPnz9PnskVZQYi&#10;XgkRtR8/fpiZmUEI2Wz2mTNnJMEC0+SDQFxc3Pv371GDz58/o3ViY2PjunH6+BChyC0Oh9O3b18+&#10;TxFBEMnJyY0evqGIOoopRmJiIp7kKObQU1brjIwMZWXlV69e1SthUVFRdHQ0AIDPYjOotyeqbNS+&#10;5tMX3xIvAhwOx8TEpGvXrrX5pQUJuVVRUREVFYVyI9eGP7tx4wafndaKigrkKWFubi5eseWMGgKq&#10;S5cufGalElJ53bp1yB6VEH1RyN66dUvEPQRRuCtU38rKyg0bNqCkHqdPn9bQ0IAQEgQxZswYe3t7&#10;GYUiMTHR2dmZ/2/K09PTwMAA2dCJiYmWlpbYXG7G4a6oqLh79y4yiG/durVx40Y+rnTNKCdmjRHw&#10;9PQkQ6xCCCsqKgwNDf39/SGETk5OSkpK2ESW+YeEIAhfX1/keYxCg5Eq0Wi027dv79mz59mzZ2/f&#10;vn358qWbm9u8efPIeBSk1/KcOXMIgsjIyOA5Ble7fnPr1i3UzNvbm6SMC3URKC0tRUCJ5XxkXfp8&#10;au7cuePp6enj40MG+nBycgoPD+fTRWq3fv78qSB7CFKDlIdRQUGBk5MThLCqqkpfX//Zs2fofFta&#10;WhpqeenSJf4bSjwEKXW5efPmKVOmIJEamskzGIwfP37k5uZCCAMCAgYPHoxsssDAwOLiYkqpowjC&#10;5OfnAwCePn0KIXzz5s2uXbsyMjIUQXGso4wicOfOne7duxcVFREEYWpqitaVS0pKAgMDsYkso2P6&#10;/8UuLCxE5+EmT55c9xTd2rVrSSOYLOjp6V25csXPz8/e3p6sJAv9+vV7/PgxCYqVlRW6de7cObIS&#10;F+pFwM/PDwDg6enZ0Ie83l5irDx37tzixYsRwYEDB168eBFCmJGR8eTJE/6LcGKUgYdUdnb2zp07&#10;eeZdPG3wZVMRsLW1PXjwIDmmDg4Offr0aa6nrqnCC9EenU/19fXV1dXlszzs6+vL/ZpiMpmampr7&#10;9+/n4RgQEPD9+3eeSnwpOgJ5eXlbtmyprq4mCEKGPN1FVxxTkHUEUlJSHBwc6mrRqK8EdrSoC1rz&#10;16SnpxcUFAQGBq5du7Zr167dunXz8fHhESs9Pf306dMAgN9//z0rK+vp06fJycnZ2dk8XjXFxcUo&#10;mZyVldXixYs9PT3nzJkDANi2bdubN2/QKb3169fjeD088NZ7iUzkgQMHvnnzplk8g0mbCYmHLg8f&#10;PtyzZ8/mOumYnJzcvXv3uLi4ehHDlcIhcOnSpR07diAnCgghh8ORdBAV4eQUb68vX77s3buX5yHn&#10;ZnHgwIFly5ZxNyguLkYm9fXr16dPn44a9+/ff8uWLVVVVXhpkxs90ctJSUn9+/fHP3bRkcQUKIIA&#10;NpEpMhACiVEbmfjQoUOjRo0CALT5709NTe3ff/8tLCxE/Wk02rx581auXDlp0qRWrVq1adOmY8eO&#10;YWFhAlH/30YEQZw/f57bEwMle/vf+/j/+hFIS0tDkenQorupqWn97aReSxAE2oCWJmc6nW5ubo7W&#10;6uR4dVOakJK83r1717Fjx/DwcBaLNX/+fLSdTd5VhEJ4eDhPPEFPT09DQ0OCIBqazHt7e586dQqB&#10;U1BQwOFw9PT0tm7dqghwSVrH2NhYMzMzhDz+sUsabUxfmghgE1maaIvECy0Jq6qqLlmyxNDQsEuX&#10;LnPnzuWJen3gwAFknw0ePPjatWuibHVlZGS8fv3az8+Pf0gUkVSSo84EQRgbG/fu3fvhw4erV68G&#10;ACB/UCqoWFFRcfDgQXT+gI88aWlpOjo6ooQ7yMrKQqFRsrKy+vXr17t3769fv/LhiG8JhwCDwThz&#10;5gyTyczIyPj999/rulcJR1aGei1YsGD+/Plo+Ry95SIiIkxNTXm2yOrV6Pbt2/7+/qWlpY8ePSIX&#10;F+ptiSsFRCAiImLkyJEoLaKAXXAzjIBMIIBNZJkYpv8Rslu3bl27dq2urra2tkaryACADh06mJiY&#10;oO3CFy9eIPt43rx5+G0lzXEtLi42NjZGgUGkyVdAXnQ6fcaMGbdv3+bfnslkrlu3TpRplbW19aBB&#10;g+h0+s+fP/X09Hjmb/y547tCIBAZGSkTSWSEUI1/l/LycuTdvmvXrkmTJjXJqSkmJqZHjx4KOK/g&#10;D6kQd9PT062trZFbC7dzixCkcBeMADURwCYyNcelHqk0NDQAAAMHDgQATJkypaamJiAg4PDhw336&#10;9OnRo0dOTg46egkAwEsj9cAnmapfv37Z2tqqqqp26NDh0aNHkmEiBqr8P2D29vZozTsiIkKUfVIm&#10;k0maxfw5ikElhSdRVlbWoUOH69evKzISXl5ePDF8BEGjuLgYuWQsWbIkMzOTuwudTm/IVYO7GS5D&#10;CB8/fqylpYVDHeOHQY4RwCZy8w8uQRDx8fGNLoR8+vTJwsJi586dt2/frqqqIuUuKCho2bKllpbW&#10;b7/9BgBYtWoVtk5IcCRX+Pnzp7Ozs6amZtu2bXfv3k3lwFIVFRVTp06NiYkhT3ehQn5+/q9fvyCE&#10;lpaWhw8fzs/Pb9mypaurqxCgmZubo5xtZN/8/PyLFy82+lST7XFBCATCwsLQg+fm5nbv3j0hKChy&#10;l1pfi5EjRwYHB0MILSwsnJ2dIYQ7duxYvny5IsPSqO5MJvPhw4eoGYPBaLQ9boARkF0EsInc/GOX&#10;lJRkaGhoampaUFAgnDSnTp0CAEybNi0hIQHbx8Jh2Giv6urqsLCwc+fOLV++XEtLCwDQqlUrIyMj&#10;6vu0MBiMkSNHohN7ZmZmf/zxBzKR27Rpg6LCFRYWoiCynz59EsLRgiAIIyMjNzc3bgxfvXrVqVMn&#10;Mi4v9y1cFjsCGzZs2LRpk9jJyj1BcgpnaWl59epVCOHz589R4efPn/v27UN+LJ8/f05NTZV7NARU&#10;0MfHR0lJCQMiIFy4mUwjgE3k5h8+DoezZMkSNTW1wMBAoaXJzMwUwrgRmp3cdywrK/P19bWxsdm3&#10;b9+GDRtGjBjRqlUrAEDbtm0nTZq0ffv2u3fvUt84JoeJNAVevXpF5n+pGx2WIAjSU4LsK0iByWTW&#10;nZuhYFvl5eXYUBYEQxHbsFgs7CEgIobc3YOCgjQ0NLKzsyGEM2bMMDY25r6rmGW0ZUEQREpKimIi&#10;gLVWNASwiUyJEa9N6MLjEkcJsRRPCBqN5unpOX/+fBUVFQBAjx49Bg4cOGrUKDMzs2vXrn3+/Fm+&#10;T0d5e3sDAJrkNJKcnHzo0CE++62nTp1q164dCjWQn58viq+z4j2PTdD4zp07gwcPxhkxmgBZY02Z&#10;//1BCIuLi7Oysr59+6bIfreRkZHt2rVragjRxjDG9zEClEYAm8iUHh4snHQQIAgiNjbW2tq6S5cu&#10;AIBJkybZ29tnZWVJhzt1uBQUFHh7e9NoNFdX13Xr1pFrz3wkDAwMHDBgAPJprrdZTU0NcvfkcDid&#10;OnVasGBBvc1wpYgIZGZmnjx5UpAhE5GRwnY/c+aMkpJSc6XgaXbYWSyWo6MjTpPZ7AOBBZAmAthE&#10;libamNf/IFBdXW1mZnb8+HFyX/jx48fr1693dHSMj4/nwYjJZL59+/bOnTuBgYEpKSlkF55mQl+W&#10;lZUdOHCgV69eAID27dtv3bo1KSlJaGpy09HFxWXnzp0o7qy/vz+f7yJBEGjVuVHjjMVihYSE1PXH&#10;kBvQmlGRyspKvA0lafwLCwtRqDiFeoYJgnBwcPj8+bOk4cX0MQIURACbyBQcFDkXKSQkBMVvJnfn&#10;hw4dimoAANra2rNmzbK2tj5+/LiLi8uYMWPIWwCAFStWiBEdJpOpra2toqKycePGwMBAUh4xspB1&#10;Uh8+fAAAvHv3DpnLDalTWlqqp6f3+PHjhhqgEFHfvn3j0wDfEhqBuXPn6urqKpTpJjRWInasDUC0&#10;ePFiFP5CRFIy0Z1Op48dO/bs2bMyIS0WEiMgXgSwiSxePDG1xhEgCOLbt2/c9qiNjQ3ycFiwYIGl&#10;peWCBQtIs1hLSys0NLS6ujo9PX3t2rUAgMjIyMZ5CNbCw8MDAPDp0yfBmitoq8TERBREdvLkyeiw&#10;f10g2Gy2ubl5XFxc3Vuopqqqql+/fra2tg01wPWiIPDr16+6OzCiEMR9G0KAxWLt2bOn0VyVZHfZ&#10;nbdUVlbm5eVBCFG4G1IjXMAIKA4C2ERWnLGmtKbV1dXt2rWzs7NDUjKZzKSkpMrKSnL7/uXLlwCA&#10;jh07iuswdV5eXq9evebMmUNpXCgjHJ1O37dvX3R0NI9EyAIQJJpKeXm5fB925EFG+pfV1dUmJiYo&#10;ALb0uSsax5qamsTExIa0Rr8LFos1ZcqUp0+fNtSMyvUrV66cMmWK7Jr4VMYWyyYrCGATWVZGSlbl&#10;TEhIOHr06NevX/krgFaI0bmuels6ODjUumF4enrWe1eIyiVLlrRo0SInJ4enL41Gw5YcDybclwRB&#10;rFy5Eh1s9/LyateuHYPBMDU1/fvvv7mbQQhzcnKQ72ZlZSWf83w8vfCl0AjU1NTMmDHjyZMnQlPA&#10;HRtFgMlklpWV1brgm5ub9+zZ8+3bt3W7xMXFDRkyJC8vr7Kycv369ULk/6tLU/o1qampISEh0ueL&#10;OWIEqIMANpGpMxbyJsnTp0/nz5+PXCa2bNmCNuwaWpO4e/cuAODIkSMNoVBdXT1ixIh+/fo1am03&#10;RIGn3srKCgDQvXv38ePHm5ubW1lZGRsbc0vL0x5fIgSqq6tXrFiBEoUkJyefP3++pqZm9+7ds2bN&#10;Qg2Cg4PRHGPChAmmpqYQwocPH7Zq1crFxQVjKGkE0O+roV+ZpLnLMf3c3FzkdYACI1ZVVWVkZIwe&#10;PXr9+vV1tS4qKlq7di13SBwWi4Vy99RtTOUachOPykJi2TACkkMAm8iSw1ahKRME8d8yuQAAIABJ&#10;REFUQfoTAwASExPj4+MHDRrE59jHpk2bOnXqxAe1jIwMXV3d9u3bJycnf/z4MSwsLDo6+vv378IZ&#10;BARB2NvbcwtJlvFWNZ9RaOgWclj08fEBACQkJEAI4+Pj0SL9nTt3hg0bhsK9EQRRVFTUEBFcLzoC&#10;aIHz6NGjopPCFBACBEGMHj162bJlEMKsrCxvb28U44UgCDqdzmaz0Worh8MxMTGJjY2ti9vevXs7&#10;deqEnMQEeV9VVlaiHRgIYXZ2Nh9HpkOHDl26dAlCWFhY2KtXL5R/6tmzZ4sXL0aM8vLyBOFYV+Zl&#10;y5YdOHCgbj2uwQgoDgLYRFacsZa2pvfv37ezszt8+LCHhweEMD09fdy4ce/fv29IjrNnzyIj9dix&#10;Yw0dEMnLyyMNWbLQp0+flStXWlhY7N+//+jRox4eHhcvXnRycgoPD4+Jiak3V0VeXt6OHTsAAL17&#10;9165cqWdnZ2Hh0dUVBTKcNGQhLi+UQQ4HE5mZmZVVRVPSzabjVak7t27p62trbDBZXlgkcQlQRAn&#10;Tpxo6GClJDjKMU0ajYYCTcbExDQ0tfvzzz/79euHQBgyZEi9zgklJSXp6em10TDi4+NHjRpVbw5L&#10;giCio6NRdpLLly936NAB0STXqgmCIG1lBoOB3myWlpanTp2CEFZUVNja2qKgMU+ePFm8eDHKMz9k&#10;yJDdu3ejBuHh4YKby+fPn/fx8ZHjwcWqYQQaRQCbyI1ChBtICYHS0lIDAwNk+G7durVeriUlJYMH&#10;DwYATJw4MSkpKSYmxs/Pb8eOHZMmTdLR0enfv7+amhoAQElJqXXr1oiUpqbmggULvL29Q0JCLl68&#10;uGXLFgMDA2Vl5datWx8+fBi7HdeLs+Qqv379eurUqXrnLZJjqrCUbWxsDAwMkPpijymuCKjOmzdv&#10;xowZ/M3KqqoqMhc9nwjiCK7IyEgLC4u6RyAghEwms3379vb29hDC5ORkFGkRQhgTE4OCtXt5eXXo&#10;0AFN4/X19U1MTBodAoIggoODo6KiIITPnz8HAODIJ42ChhtgBEgEsIlMQoELUkLgxYsX69evNzEx&#10;Wbp0qY+PD8/XIisrC5m2nz9/buijXlZWxsfG+vXrV2VlZVVVVXx8fGho6N69eydOnIhotm7dWldX&#10;19jY+OLFi2VlZVJSGLOpDwFyH7m+m7hOPAh4/fcHIfz8+bO2tjZOiyMIrElJSXPnzk1LS4MQvnnz&#10;RgpBIU+dOoVeR3xeeuj8q4ODA1Lh8ePHfGIs1qsmi8UiXcj4G/2oO0EQHh4eyAO7XoK4EiMg9whg&#10;E1nuh5hyCm7cuBEZrOS/PO4NERER5K16dySFUCkhISE4OLghm1sIgriLKAhER0e3bNny1atXEELS&#10;KyMzM5M7WrYo9HFfHgTS0tLMzc0b8l/iaazgl0VFRStWrPj48aMkcIiIiDh+/HhlZSVBEEZGRtev&#10;Xy8rK1NTU3N3d5cEu3pp7tu3b/v27fXe4q7Mzs5WVlZ+/vw5dyUuYwQUCgFsIivUcFNC2XPnzpEW&#10;MCrUXdBdtGgRAGDy5MnYqKXEmIlbCIIgfHx8OBxOXFxc165d0Z6ynp6eoaEhQRCkocxkMtHJP+RV&#10;KW4pFJFeenr6iRMnGvUHUERopKKzr69vmzZtkH+Xg4MDytLHf1tM7HJdunTJ0dERHT3cvHlzQUFB&#10;QywKCgqwK1pD4OB6RUAAm8iKMMrU0pHBYLx79+758+dJSUmurq5eXl515QsKCgIAmJub172Fa+QJ&#10;gdoPsJ2dHTqEFB4eXlJSUhtpRFlZ+dq1axDCO3futGzZsqysrLKycsaMGUFBQfKke7Po4uTkpK2t&#10;jSYhOFh13SG4efOmpJNLUyeS2tu3b7W1tdGv79SpUygyBoSwpqaGFNLJyWnjxo3kZV3EcA1GQI4R&#10;wCayHA+uDKt28+ZNAMDUqVPFmG5ahuFQMNFv3bqF8pbl5+eHh4ezWKyKioolS5agcFouLi42NjYI&#10;kqioqJ8/fyoYPKKqi+zjpKSkjh074jwjPGiam5tbWFjwVCrC5Y4dO1B+eDc3N2Vl5RMnTkAIS0pK&#10;Dh48uHfvXkVAAOuIEaiLADaR62KCa5ofgczMTOSDoa6u3vzSYAmohICDg8M///yDXC9UVVVPnz4N&#10;IUxLSzty5EhlZSWVJKW0LHQ63dHRkXQEl4SsPj4+//77L+k2IwkW4qJpZ2dnZGQkLmoyTWflypXG&#10;xsYo78mVK1eUlJRkYgRlGnMsPGURwCYyZYdG0QXT0dEBAJBHsBUdDqx/HQQIgkhMTEQn7v38/Lp1&#10;64aPo9UBqfGK2vDhKKtL402b2CIhIUFHRwcdJ7hx4wYKDeHr6zt8+PDi4uImEpNUcxTb4dmzZ2iu&#10;JSk2skAXhQkiCIL8HRUXF9cb5lkWtMEyYgTEgAA2kcUAomKSYLFYjP/+yJig4sVh1qxZAAApRFwS&#10;r9iYWnMhwGKxSkpKJPQ0NpdSUuB79erVtWvXQgirq6unTJkiCZMoMTFRR0fnzp07EMIPHz6QOds2&#10;bNjQvMkpHBwclixZIgWQqc+irKxs1KhRTQ0kR329sIQYAVEQwCayKOgpUN+SkpIzZ848ePCgtLQ0&#10;JCTExsamc+fOAAD0r7W1tXiXhfLz81u2bAkAUCCIsaqiIUAQxLBhw+bOnSsaGcXtXVhYaGxsnJqa&#10;KhYIXF1dz58/z4cUi8VasWIFOq3r6+vbvn17FPwxKytLXIfDIiMj58yZg7LiRUREhIWFQQhZLNaR&#10;I0eQs7uvr++hQ4fExY6PstS/VVhYuGTJEuRfQX1psYQYAekggE1k6eAs21zevXunpaXFHakNWcYA&#10;gF69epH1PElARNE5OTkZAKCqqioKEdxXcRBAVk5KSgo+vSf6oDOZzBUrVuTm5gpH6tu3b0wm88SJ&#10;E7Wp3QWkkJycfObMGSaTyWaztbS0LC0tG+oYFRW1Zs0a5B3RUND0uLg4FBElIiJi/vz5KGyZsbHx&#10;rFmzkAt7z549XVxcGmKB6zECGAGMAEIAm8j4Sfj/CNSGsv/8+bO3tzeLxSII4uHDh6mpqShi8cqV&#10;K2sXdO3s7G7evLlu3bqIiAgOh3Pjxo09e/ZMmTKFNJEBACgZhFgwPXLkyG+//Zaeni4WapiIHCNw&#10;4cKF2bNn80m4KMe6S0K1/Px8NTU1DQ0NNze3ptL38vKqDdeI9pQESeFWl354eDjKAujp6UnuCVy+&#10;fNnX1xdC6O/vP3bsWGTp6ujooGALNBqN+6SmjY3N2LFjeQL60un0uvHX63JXzBovL68XL14opu5Y&#10;a4wAHwSwicwHHHm+lZqa6uXlVVRU9OPHj23btk2dOpW0dHv27KmpqYkuW7duPWrUKFSuN/RPaGho&#10;eHh4VVXVpUuXAABt27b98uVLQ8AVFhZu2rQJ5Ykg27x8+fK3//4AAPfv3yfrv337pqmp2adPn/Pn&#10;z+PtPxIWXKiLwOvXr21tbYUzyOpSwzUQQi0trWnTpqEoe3FxcTU1NQLCwmKxPD09xTJdefr06ebN&#10;mxHfhQsX7t+/H1nGaKA5HM7jx4+jo6MhhI8ePQIAcKdKJg+cCSi2IjcjCMLQ0HDr1q2KDALWHSNQ&#10;LwLYRK4XFvmsTEtLu3jx4uXLl0lrmCwsXLhQXV19+fLlZA0A4OnTp8eOHUM1f/75Z6OgxMfHDxo0&#10;qGXLlgEBAdyN3717x00WAODm5nb16lWeFWgAwJYtWzIyMr58+fLo0aONGzfq6emRHfGpGm5IcRnl&#10;BrOzs8NQSAgB0hLV19dH5mm9jFJSUkpKSiCE0dHRzRVlOScn5+7duwRBBAUF3bt3D0+W6h2peitR&#10;+hgOh4MnFfXigysVHAFsIsv/A1BUVHTlyhUDAwPS3AQAzJkzx9nZ2cDAwMjIiDub1Nu3bx0cHAAA&#10;JiYmQkDDYDB69eo1YMCA8PBw9Nq1sLBAfFVUVGbMmMEtA3c5JSWlW7du3DXa2tr6+vpDhw4FAGho&#10;aNjb2wshD+4ixwi4ubn1798f756LZYgJgiCXfn/8+MGNqq+vL/JLdnJyQltApaWlLi4uyP978uTJ&#10;6F3x4MGDYcOGiUUY4YhwOJzhw4fr6+sL110Be927d09DQyM/P18BdccqYwQEQQCbyIKgJMNtcnNz&#10;ue3O2pXawsJCierj5eWlrq6OmI4ePbpt27b79u379u0bYlpcXEyKdPv27ejoaNTywoULVVVV79+/&#10;f/Pmzbt3775//46XgiQ6TPJBnLTq5EOdZtECefF+/fq1c+fOnz9/ZrFYWlpaW7ZsqSvMpEmTDh48&#10;CCH8/PkzAAB5r6ampiLfquLi4mfPntXtJbUaBoORkJAguE+I1AQTjhGNRnNycvr69SuE0M/Pb9iw&#10;YSiFx/79+48ePYpokpmiU1JS3N3dUeWMGTN2794tCNPi4uKzZ8/igB6CYIXbKCYC2ESWn3EvKSnZ&#10;vn27vb09txG8ZMkSAICvry+Hw/ny5Yt03oYFBQXI8B0xYkRoaCh/iP/66y8AgIeHB/9m+C5GgBuB&#10;kpISnPSLGxChy7q6ulZWVj9+/LC1tUW77aGhoch3oiGa3EvODbWRcj2bzTYwMOAfZk7KIonILjEx&#10;ceTIkffu3YMQfvz40dLSEr29z549e+zYMQhhWVkZAAA5t1y6dKljx47ohCK52F9cXMy9GyCiPLg7&#10;QoDD4QQGBkoifDhGmIIIYBOZgoMipEjLli1Dhila6UFUUA1PdCQmk5mZmbl69WrulkJybaAbg8F4&#10;//59Azf/T3VFRUVBQcH/qcIXGIHGEFi3bt348eMba4XvN4IAQRA+Pj6RkZGNtKP8bTabffLkybdv&#10;31JeUrEJWFFRcefOne/fv6O0LzwRPGoX+42MjObMmdMQvzt37pABQxpqg+tJBN68eWNvb19WVsbh&#10;cHr06OHk5AQhDAgIGDBgAE5XRKIkfwVsIsvPmObm5hoaGp45c4b74AUAwMjIKCUlpbi4uKioyN/f&#10;n7SkkfVc98UqP4hgTeQXgdjY2Ddv3sivftLQjCAIvBIvDaCbyKOiomLlypWih/EJDw9PSEjgZl5c&#10;XOzn54dWo2fPnq2pqYnuYq82Npv98OHD5ORkdA743r17KHH669evkUNRUlJSx44dkVdSfn4+Qiwp&#10;KWnfvn2o7OXlhc4+cgOOy7KOADaRZX0EG5G/f//+yBRu6N/acD8o+1QjhPBtjABGQF4QQB91Gxub&#10;KVOmyIeVzGAwDh8+jPLnyfooff36dfjw4WlpaWJRhMPhLF68+MGDBxDCZ8+eAQCQ8X3v3r3bt29D&#10;CM3MzBYsWKCwVjIyhZlMZq9evY4fPw4h9PDwAABUVVVBCMmMMxBCPm6Kubm5KioqKMV6QkICTmAk&#10;lkeXCkSwiUyFUZCgDNHR0Tt27NizZ4+amlpDVjIAgM+PX4LCYdIYgaYjwOFwVq1axRNYsOlkFK4H&#10;soFSU1PV1dWRQ8Kj//7kAwgOhzN58uQrV67IrjpsNvvRo0dxcXEo/LO4FCkuLt6zZ8/Dhw+RP0Ze&#10;Xh6PNRwQEODu7s7hcHjqxSUAlem8fftWU1Pz06dPEEKU7wZCyGazKysrERqCw5Kbm0un0yGElpaW&#10;PXr0QBY2lXXHsgmCADaRBUFJHtqgU3HcVvKYMWNqs3UMGTLE09NTHjTEOigGAuXl5X/99Rc+LtOk&#10;0d6/f/+yZcsghCwW68iRI+JaoWySDJJujJYDJc1FCPoMBgOF9CEIoqKioi6FzMxMZBbXbvodOnSo&#10;bgPp1EycOLEZuUtHR4Igzp49i3Ybnj9/DgBo06aNtbU1Cuw9efJkofOuk/JnZ2ejOHo2NjampqZk&#10;PS7IIgLYRJbFURNGZg6HM2fOHABAt27dzMzMkK38559/KuDKgTDw4T5UQgA/tAKOhr+/P/rke3l5&#10;Xbp0ScBestuMIAgnJ6ecnBxKqbBgwYJ169ZBCGNjY1VUVNCaJSmhu7u7srIyMqp4zlWTbaRTuHTp&#10;UlBQEISwpqZGjn9iw4cPR5FPioqKHj16lJSUVF5ejsKGLFu2DMWR5D7PIzT47u7u58+f//r165s3&#10;b+QYT6HxkYmO2ESWiWESj5Dh4eEzZ84MCgoKDQ29evUqyizNkw5aPJwwFYyAZBDYs2cP+opLhrxc&#10;US0uLu7SpcuFCxfkSiu+ypSVlfXu3Zs7FxLf5pK9yWKx0PwkODj4w4cPEMKioqJTp04hI2zr1q3I&#10;87WsrMzPz486S+A0Gm306NHIiMzOzn716pV8uOFVVFS4uLiUl5c3aq0mJSUNHjxYXP7EV69eHTRo&#10;EIfDKSgoQOf5Ll68qKur26gYkn06MXXBEMAmsmA4yXKrzMzMzZs3r1q1avz48Z06dULrxy1atAAA&#10;tG/fPi8vT5aVw7IrEAJ0On3y5Mk4hLbgQ56Tk6NoX+JmiSoQGBiIYkdkZ2fv3LkTWcZbtmzR1dVt&#10;aLCOHDly/fr1hu42b/2NGzeQt7qnp2fbtm25A+1DCElfEQcHB56IGc0rNn/uL1++/O2331CMPP4t&#10;s7OzjYyMqqur+TcT8C6dTn/27BlBEBMmTDAyMoIQhoWFnT17FkKYkJAwa9as5t06EFALhW2GTWT5&#10;H/oFCxZwuyAbGhrGxsbSaLSSkhJxTZTlH0SsIWUQUDSbT2jg2Wz29u3bUXo2oYnIYkcGg3H79u1t&#10;27ZduXJFcquzHz58sLKyQvhoaWnt27cPQpiYmKitrY3SDcbFxTWaOIni8NJotPT0dG4hv3z5oqam&#10;9uXLl8rKyn79+t26dQtCSKPRyOChubm5zTJL4RaSp8z57w9C2NT1oMLCQhTljYegcJcvX77kCeSX&#10;mZk5ffp05IkuHE3cS9IIYBNZ0gg3P/2IiIj169cvXbq0R48eXbp0AQAMHTo0Nja2+SXDEmAEmohA&#10;QUEBNpEFxKysrGzMmDE+Pj4CtpebZnQ63dDQUF1dXUVFBT0tZ86cEft6p7e396hRo9CSaklJCYpm&#10;IDcYcity7NgxCwsLBwcHCGFlZeWePXtQuAbmf38QQgsLCz09PdSlS5cuyIEkKSnpn3/+QRFFq6qq&#10;6v3ZkpViQY/NZqenp6NJ0Y0bN2xsbJBI7du3F8L3hs1m6+jobNq0iRsKCZULCwvRvOLjx4+bN2/m&#10;WbaXEFNMVhAEsIksCEpy0oYgCA6HEx0dPXr06Pbt26PoQhDC1NRUCwsLBoNRUVEREBAgxnmznACH&#10;1aAGAlVVVQAAFHyUGhJRXQrk9gohFGR/merKNEU+DocTFBSELLCqqqqhQ4deu3atKQQabyt4OLDG&#10;aVG7hYuLy9ChQ7W1tcnHiUfesLAwlAcbQvjmzRv0sL19+3bEiBFoCrFq1SpDQ0MUWvjIkSPIEcXJ&#10;yWnkyJGIlK6uLlqG56HM55LcAjUzM/Py8oIQvnr1CgCQmpoKIXRwcNiyZQvq7u7ujnzB+VCr99br&#10;16+zs7PrvSXeyhkzZkyZMgXNQHR1dfEClnjhFYUaNpFFQU9W+6I9soULF0IIk5OTud0wAAAaGhqB&#10;gYGyqhuWW34RoNFofn5+ON1rU0fY09OzXbt2NTU1Te0oi+3Ly8vRKia38HQ6HZ05O3ny5N27d7lv&#10;CVFmMBhLly69efOmEH1lq0teXl5MTAyEsLy8vCH7WBCNwsLCUO6StLS0Ll26oHx1wcHBZ86cQd29&#10;vb0jIiLQ94i0fetSJtetbW1t+/Xrh6ZAq1atcnd3rw1I/OvXr5cvX4o9IHFNTY2kl3Vzc3PJOCfk&#10;ynpd9XGN9BHAJrL0MacExzZt2gAALl++PH36dB4TGV2eOnXq4sWLBw8e/PDhQ90IOEwmE/+SKTGQ&#10;WAiMQGMIZGVl3bt3Tyx72Y2xav77z54969KlC1qn5JGGIAhTU9OjR4/W+gaUlpYKN9disVhsNtvL&#10;y0s6W/A8Kkj50sjIaMKECeJ91fOnZmBgMHv27HrVTExM7NSpE3IciouLe/z4sXRCbcycOXP16tX1&#10;iiShyrdv3yK3FgnRx2QFRwCbyIJjJVctZ8+eDQBQVlYGAKioqCCnC7ROUFRUNHbsWG67WUVFpU+f&#10;PvPmzaupqaHRaGfPngUAnDlz5vnz5+fPnxf7rF2ugMbKiAmB7OzsVatWofCxgpNkMBho9fTVq1cm&#10;JiZ8FqgEpylbLYn//mRLZgGlra6urrs0XlFRwd9VDJloFy9ebN26NXp3bd++3dHREUL48+fPFStW&#10;oG3uR48eoX222qXN5cuX79y5E0JYWFgIAHj8+LGAEspQs4SEhIsXLyKB7e3tw8PDIYQ/fvwgc85J&#10;R5f/x96VwFO1dfFtyFQ0KmnOS3OaNEia5UWzSuVVkogGKlMUKUmkVIaIixDJeMnQPGimARUaNCHh&#10;lszccz7efu98993Jcd0Jx+/9evvsvfZaa//POff8zz5rr11UVPT27VsURd+/f4/tqIKFCUVGRsJN&#10;WPjjDLRy/fr1Z8+e8dOil5fX6NGj+WmRsMUKAYIis0Kms9QzfadvbGysqqoq/vvvxo0bbm5uK1as&#10;AADMmjULo85BQUGwPGnSpM4CFjFOwSGQkZGhqqraqpm/urq6SZMmHT9+HEXRq1ev6urqNjY2VlRU&#10;/PXXX0+fPhXcULhjGX6thqmjsDxcjKqvXbs2YMAAuGqKsbU91vj6+iYmJqIoGh4e3r9///Ly8urq&#10;6qSkJLhlYG5ubnBwcItRARQK5fr163D4lpaWcOfq79+/z5s37/HjxyiKJiYmrl+/Hgr4+fldvnwZ&#10;RdG6urrAwECMsbVH9Oh8rqmpge8Jbm5uY8aMga0aGhpHjx6lk+Tzob6+/sSJExEEycnJAQAIfNUp&#10;0wclnzEhzPEfAYIi8x/z9moxLS1NWVkZo8hYYfHixSiKuru7+/v7ww3uExISsrKymH7rbK+DJ/xu&#10;nwgEBQUlJCSYm5vfunULjqCoqGjo0KGQMu7evTshIQFF0YyMjHHjxrWvbZl79uwJw2GVlZVNTU1R&#10;FKVQKNhOQCdOnIiLi4MTgbq6ur9//y4vL+8Y4bM6OjqLFy+mUqkfP36EE5+/f/+WlZWFo0tISJg4&#10;caKHh0f7vGD57bWuri5c1lZdXY0lbuO3E8zslZWVwdx5VCo1NTWVzUsgs95crnv//r2KigrXk6Kw&#10;8rKTxESxGr5Q1RMUWahOR/twprKy8tq1a3BzPgDAmTNnfH19McZMW2D8DNo+Rkh4KZQI1NfXBwcH&#10;V1VVsZrRgXOH379/NzExyc3NRVH0+fPnlpaWo0ePxqafaQMPli1bBhO7FhQU7Nq1C0ZxmJubw63F&#10;BI4BlUqlUChwsRSJRILvnAkJCVu2bEFR9O7du7AmOzv7w4cPKIoGBASIi4vD/cOWLVtGNxF46tQp&#10;MTExVtAJfLD4HYCJC+hW/ZeUlNTV1aEo2gEGiB+KtkvGxsZiySjarq2jaqiqqlqyZAl/PsXk5+d3&#10;7dr1xo0bHRXM9jUugiK3r/MlRN4iCBIdHU1LiBnLNjY2R48e/fHjB3/WVQgROoQrXEUAQRASiXT+&#10;/PnBgwdTKBQFBYVr166hKBoTE6Ourg5NaWlpGRoaoij6+fPnyZMnw1CKI0eOTJs2rVW0ydraGn52&#10;LykpuX37NkyzWlBQAL/LQ09KS0tpx0ciU2j/M7MJNrLwgTW77MIsj8bRtrZY9o36CmWGj5w6Z/Fm&#10;EpniEdT8rXmvYxSJTDGzCZ44TYtOCXSmuLiYNlITQZDnz59jSwUwwk3reXssV1VVXb9+vbGx8ePH&#10;j0eOHGnVyW2P4+WFz9HR0fb29rzQ3FF1wsvs58+fvr6+PB1jeXm5q6sr4xJ5nhollLNCgKDIrJAh&#10;6ltGoKioCNLipvg8AwMDRorMWNPa/Y1adoKQ6EAIYHuh0X1qfPLkCQDg2bNnVCq1tLTUycnpzZs3&#10;KIrevHlz27ZtEIC4uLikpCQ6MKqrqzGddE0tHnp6ekpKSkZFRVVXVx89erR3797l5eWFhYViYmIw&#10;hgF7jNER1gMnUsTExAMTyklkysRpWmrz1pHIlNMhudIysotX7KQTpjs0d4iUku52OiSXRKbsOXjJ&#10;4dRtEpkSmFDuH/OdTpL2kOlYKisr5eXlLS0tURStr6/HuDJT4fZYmZSU1LdvX/7M7bVHfNj4fPbs&#10;WV1dXWLmgg1ETJvCwsJ69Ojx9etXpq1EZcdDgKDIHe+c8m9EFRUVkASnpKRAq+/fv1dTUxsyZIiO&#10;jo6SkhIAQFNTs3v37hhXhl+E+eciYamdIIAgyPr162FypVevXsnIyMDsWunp6ZADQU7Mz9FQqdSc&#10;nJwPHz5MmjTJzc0Ny5OAfdPftGnTtm3bmueV/zuLTCJTfKO+QoocmFB+/kohiUzxjvxksOuMX3QR&#10;rXBgQnlAXCmJTLF3v2buEEkiU85d+rhu6xHvyE+0Yi2WWcHy8eNHmNLV19d3wIABHenugy9Rgg1R&#10;ZQW78NcTU+8cnyNe50i+du3a/Pnzsddvjv0kOnIFAYIicwXGTqekurra19f3wYMHWVlZZDKZbs6P&#10;Fo7Pnz+rqalBirx27VraJqJMIECLQEpKSnBwMNygy9jYGCYQAADAsAdaSX6WEQQ5derU1atXGY0G&#10;BwcnJCTU1NRgoRGBCeVLVu8xNPdmQ2q37zu/ZPWev2n0t97yAzcYHSeRKbqbDikOGukRlMOmI5sm&#10;Rt/oap48eYLtNkfX1B4PnZycVFRUCJ7Hwbl78+aNqqoqXSQ3B3o6c5eampqDBw+Wl5fzAoTHjx8v&#10;X74can7x4gVxkfMCZPw6CYqMHytC8v8IhIaGQtY7ZcqUpKSkqqqq/7f9t7Ru3TpsChnLKoCJIAjC&#10;8XdwTAlR6AAIhIeHr169mvFd69WrV3AZltCOMSkpSV5h6FqDwyQyxS+meKrash1WgWzo7Aaj4+oL&#10;NkAB7TUWXpcKYMeA+DI2vdg3CS04XHesuLg4Kyvr4cOHQUFBLWZ247r1DqCwrq5u6dKlRMBbW07l&#10;p0+fFBQUsKyLbVHFpu+7d+9ERETCw8PZyBBNvEaAoMi8Rrhj6ofXDcZ9We2dewJ+AAAgAElEQVSH&#10;hKIomUyGYmJiYsHBwb9+/UJR9M6dOzIyMlj3pn3+5OXl4fYlHRMvYlRsEairqztw4EBoaChbKQE0&#10;fvjwYcWKFcXFxWxsFxUV7T8Sa3k0fs/BSzBumD2d5UUrG/c6WJOOjs7cuXM72KD4M5yQkBC+pS3j&#10;z4gEaAXOClGp1Ly8PB65gSDItWvX4BTSiRMn0tLSeGSIUMsGAYIiswGHaGKHQHx8/ObNm2fPnt2j&#10;Rw8fHx9Wonfu3KGlwsOGDVNXV6etoS23dm8IVkaJ+vaFAIVCsbKyYpxCFvgooqOjhwwZ0mLAK4lM&#10;mTZ75cTpf/KC/uLRKXCg+OZAXl4esT6PA7QRBJk5c+auXbs46Et0YYVAYGBgt27dWrvlJyttbOoH&#10;Dhwo2M1TyGSypqZmJ9ydlKDIbC5Look7CFCp1Nu3b5NIpJycnDVr1ixYsGDTpk0AgIcPH8I8pm/f&#10;vp0xYwbGlY8cOcIdw4SWdoLAs2fP+vfvL2zxkbm5uX/++efmzZtbXPhPuz4PD6Plukw7Oc9ccJNK&#10;pRIrmTjDsaGhocWXPc40d9peVVVVV65c6QzDV1FRgQ9ouM1kZxgyHCNBkTvPuRaWkaalpcGbjUQi&#10;0QYiNzY2enp6Ll++/Pnz58LiK+EHjxG4ffs2JKBCyHuCgoJmzpyJxzGuU97WKuTxWRIW9VQqdejQ&#10;oWfPnhUWh9qJHz9+/MC2zmknLrczNyMiIni0eg8C8fjxY3NzczZrfniNV0FBgZycHHxww/2MeG1R&#10;SPQTFFlITkQncsPf3x+bMFZUVHR2dm5xlq4TodOZhvrmzRsREZHo6GihHXRjY2NJSYmHh0dOTg4b&#10;J1vLaNso73kx70LcD1olbHzrYE1Hjhx5/fp1BxsUr4djYGAwYMAALGshr811Nv1lZWW9e/fm6e7u&#10;Hh4eK1eupJ1REgjI2INbINYFYpSgyAKBvfMaffz48e7du11cXJ4+fXr16lVjY2OBZ/XqvCdDcCNv&#10;aGior69HUfTRo0fCnNUoPDxcTExMTk5OSUnpx48fKIoy3SqSlq3yqHzC/8UxnycwgzIAwMQq4Pj5&#10;DMyW4M4kvy2Xl5dnZGTw22o7t1daWvru3bt2Pgihdj8vLw/mV4mIiOjAG4sEBARAlpydnS3Mv9tc&#10;vFYIisxFMAlVLSNgYWEB7zF1dXUqlRoeHg4A8PPza7knIdFREKivrx8xYoSXl5fwDygvL8/b2zsz&#10;M9Pc3Bx+61i4cOGCBQvoHg+QqgYmlHtezMNoa6sK5ocidtmFkcgUn8tfRo1XNz8UQSJTjpxLX7xi&#10;J5wwHjZi8nSNVSQy5fyVQhOrgMHDJ0yYuggzIfxItsXDurq6s2fPwhxbkZGRUlJSnepTb1ug27t3&#10;b2JiYls0EH3xI1BfXz9s2DAe7ez9+vVrmDYevz9cl3RxccEmkt3c3LiuXwgVEhRZCE9KR3aptLS0&#10;V69e8DbT0NCQlZXV0dHpyAMmxvYvAvn5+ZqampBcnjp1qp1GnCcnJ3/+/BlFUdroIEhVl6+3lu83&#10;xC+6KDChnG4XPYzL0hZsXBJHjVeHG+lNm71y8gxtmDNObb7egRMpJDLF1CZIYcAfUJWz9yOviOYM&#10;yvA/z9B8t4CX2OG/GHfM/yMIsmTJEkdHRxRFf//+fe3atY45Th6MytbWFu5AzgPdhEomCJSVleFZ&#10;vcCkZ0tV/v7+Q4YMEWysRWFh4bRp0+Dje8yYMbS/gS25317bCYrcXs9c+/W7vLw8IiIC3mbjx4+H&#10;36/b73AIz3EiEBUVtXTp0o4REFleXj5s2LDHjx/DlCy+Ud9IZIqr/3Mzm2ASmTJxmtaiZSYtbgXi&#10;HvBqusbqE/4vMKbbqsIxnycGu87ALjhPQfsSKy8vNzQ0hJvbNzY20s3ct6+xCNBbHjE2AY5I+E17&#10;e3uzSYTKmf81NTVwzWVWVpajo6Oglu59+PABm0juSBvaszopBEVmhQxRz1sETE1NpaSkOmGeRd7C&#10;2vm0t4pWckvY82LefO1tbhea53F11u4boqTiF1OMKdc3OSEiImLuEEkiUwzNvQcMHnU6JBdrJZEp&#10;3pGf/WNLaGs4KK/St1McNBLPdDUHymEXAV5Nt2/flpGRkZKSWrBgAYqiHz580NPTI1gyzjNSW1u7&#10;evXq2NhYnPKEGHcR2L179969e7mrE9NGIpGUlZXhdPLt27exel4UEAQJCwuj3TspPj6+e/fuAAAp&#10;KSliFhlFUcAG9xb5NZu+RFMnR+DGjRsAADk5OS8vL+LJ1xkuhs+fP/PiRHPM/7jVcd/h6H2HowPi&#10;SjGF3pGfTCwveATlkMgUO7fUjdtdSWTKhbgfupsOwegI9YUblcfODEwox7pwUAhMKIehF23Uw8a0&#10;AC9LKpXq4+OTmpoK15ldv35dRUWltLRUgC61I9MNDQ2bNm3i9Q7J7QgQPrvKix862iFAbvr7929J&#10;SUkSiUTbxJVyYWGhlJSUubn59OnTAQC0sTo9evSAs8i821aQK0PglpIWWS5BkbkFdWfXU1RUtHbt&#10;WgMDgwcPHkAs8vLyYEYLc3NzwYZYdfZzw/vx5+fnAwB4kWafDcMTSNNfJm6bzU4xmj567kFX2Z62&#10;x6+SyBTb41f3H4lllOGg5mzY+1Hj1eHe1xx0Z9+F99dFswVsLurTp0+w/OHDh/z8fP5YJ6wQCPAC&#10;AQRBLl26xOt1pdeuXauurua6/7W1tVg0BQCANhgS2+Srk7yvEhSZ61cXoZA5AlevXsXuuu/fv2NC&#10;bm5uAIBBgwYVFhZilUShYyDQ2NgIY0lRFI2KiuLFixB7ksf/1sUrzBboGPHNrn9syexF+o6n75DI&#10;FMuj8TYuidB0i5HQeDzkw0W4e/dubW1tFEXr6urExcW9vb1RFJ0+ffq6desYrSckJNy4cYOxnqih&#10;RSA9PV1PTy8gIIC2kijzGYHv37/Lysr6+vry2S63zK1atQo+r1+9evX9+3eMiMfHx8N6PJvg8no2&#10;nVuDZaqnurr6/fv3ZDIZAPDr1y+mMkSgBStYiPpWI4AgyKNHj2JjYyMiIrB5I7jaKSUlpXv37sOH&#10;Dy8pKWm1XqKDECMAf0/Z77vRRvfxUD3eyfhGffON+so7/a3SrDJVc8rMpSQyxT/mu5iYuInlheZF&#10;hH6Zew6G0201glMtx6empKTk58+fKIqSyWSM7K5ZswYGaFZWVi5ZsuTly5coisbFxYWFhaEoWl9f&#10;n5qaCrOFlJSUvH37ltG6goJCVFQUYz1RA39I37x5g6JoaWmpkZER7cwfgY9AEPj27Ruv7d69e1df&#10;X7+2tpYzQ79+/bp3715AQMD+/fv19fXt7e19fHySkpJ27NgBeXC/fv369OkDAJCQkJg7d+6uXbtU&#10;VVUBADNnzpSTk3NwcEhISEAQpKysjHaw5eXl58+fh/PN7fFV7fHjx/v37+/atSs2qUdQZM4uMKIX&#10;1xDIy8sDAMD5JK4pJRQJGgEEQV68eMFTL3CyPV6IXYj7MWDwqE2mHiQyZcvO06v07UhkSkBc6QHX&#10;ZPfALF5YZK8zIL7MO/IziUzxiynWNznh6pdJIlPWbzsmISkDJ5VnL9JfscEWJlfebHbqJCmbRKZ4&#10;BOUcOJFCG0uNWeHsxBUXF0tLS0Mum5CQsHLlSjiZ5O/vDytLS0u1tbXT09Nbqx/jze16dqq1o8Yp&#10;f/r0aQUFBdrZB5wdCbH2i0BycvKcOXNadTsUFRWlpKQEBgbOnDlTQkICssDBgwfPmjULy8eqqKj4&#10;119/waahQ4f6+Pjs2rVr2LBhQ4cO1dDQCAwMrKioWL9+PWTPvXr1kpOTk5aWtra2Pnfu3IoVKzBm&#10;CQD4+PFjO4K3rKxs6dKlAAAdHR1HR8e0tLSMjAxiFrkdncGO7Or69esBABERER15kJ1mbJs3bz51&#10;6hQfhovxOf4XAuJKjSx8bI8nkcgUPUNn9QUbSGTK6ZDc5gUuR+P47w9Ti80bmoTmw6Y1Wxy3WfiQ&#10;yBS3Cy9FREWhk3qGR6WkZeGav0XLTDYanyCRKVbOCRYOl1t7+rBH9aVLl7gbqpicnGxiYgL9Wbdu&#10;nZmZWWt96/DyRUVFERER2Cno8OMV/gGeO3dORUUFv5/Uv/9QFE1MTHzy5An+jmzmOOmUNO2F1Ldv&#10;X0hhFy1adPjw4RcvXtTV1UGxxsbG169fP336FEbETZkyhZbswiwWW7ZsOXDggJOTU3h4eGRkJBTY&#10;smXLtm3bsJV8AAB9ff2oqChMM50bAjwsKCjA3rTp3MjIyBg+fHivXr0uX76MxQQSsch0KBGHAkPg&#10;0aNH8H7bsGFDfHx8RUWFwFwhDLcNAQRBDh06dPHixbapwdWbKS/EKuGsKnaIs/DXDncV1cU4hTEx&#10;yDID4kptjyfxLssEZq6NhYC4UjhzfO7SRzjfTCJT5i/ZJt1Vbu/hK1PVlqlM1URRtKGhYejQoZGR&#10;kSiKfv/+PSsri9U8ZXV19YQJE3j0XdXd3X3r1q0oilZVVXXp0mXx4sUIgvz8+fPTp0+4rhJCiECA&#10;7whcunQpJCQEp9nCwkIlJSW4Lc727dtnzZoFOzY2NjJSOrjZNRSoq6v7448/XFxc8Bg6f/48AIBE&#10;IuGZ3KVSqebm5nQsmdXhwoULHR0d5eXlAQDx8fF4nOG/DIIg0P+ioiLM+s+fP8+ePTtz5kwAwMSJ&#10;E9+/f481oShKUGRaNIiygBGIjIzcunXrgAED4HW8Zs0aW1tb7k5HCXiEncZ8TU0N7YRWUVHR6tWr&#10;4bf18+fP//HHH/A1PT4+vrKysi2oMGWKGEMdMXr6lp2nmcowrdxk6mF7PGmvY9Sfq3YxFaCtPHAi&#10;RX3hxiPn0mkr22n58Jm7gQnlgQnlsxfpnwp+E5hQ7h/TvKa2srLy4MGD2dnZKIqeO3euS5cukCIb&#10;GBjY2NjAENjo6Gh4rp2dne/fv9+Ws8mqL+21VFFRAfOpe3p6SkpK4p9CY6W8A9TfuHFjwYIFHMek&#10;dgAE2vsQEASxtLSE0eRVVVVFRUUwq9qWLVs2bNiAomhtbW1iYiL8tRwzZoyHhwccMpVKDQkJyc7O&#10;xrPJQGVlJQBg48aN+OHKzs6Gj+OrV6/a2tpOnDgRY8k2Nja1tbU5OTkkEklDQ0NeXn706NHOzs6s&#10;3qLxG+Wd5IgRI6D/cAPtN2/eDBw4UFxcXFtbOzQ0tL6+ns40QZHpACEOBY8AlUoNCwvT1NRcuHCh&#10;rKzsvHnz7ty5k5ubK3jPCA/wIdC0NFNLS+vw4cMoisK083V1dfPnz4ebTr948cLJyQlF0YqKChkZ&#10;mfDwcHxamUsxUtIzoe+Gj5xq5ZxAIlM2m50ytSYxyrCqGfrHxOUbbGDruUsfD3ncpJOkzRrhEfRa&#10;bb6ew6nbdDLt7tDe/RoAwPoYmc5zOsTLy8ufPn0KK8+cOQNnyGCsHtfnjaqqqvbt2weftfb29lu2&#10;bKFzBm5Gff36dTjVbWdnR5snh1G4Y9cUFhYOHz6c8QHfsUct5KPz9/fPzMzE42RGRgZdmmEHB4d+&#10;/frV1NTExsY+e/YMRVG4JS3MLu/o6Pj27du6ujoXF5dHjx6hKHrjxo2ePXsWFBSwMtfQ0JCenn7k&#10;yBEAQEJCAisx2vpDhw7BxQO5ublws8D3798/f/48IyPD2dkZEk24vpa2lzCXmz49YfPiVlZWGhoa&#10;EhISY8eOZTMKgiIL8wklfEO9vb3hrSgqKqqlpeXq6qqpqamtrU0wZiG/OMLDw8PCwi5cuCAjI8Pq&#10;o15FRcW9e/fa+FynZXUwcsAvpnjW/PVHzz2gbeKgrL5gg+KgkXAN3M4DF+HM9NiJ86ZrrIKr3A57&#10;3uVArVB18Y/5TiJTAhPKLRwuM+aJw3ON1dXV0X61xNMFj8ytW7e6d+8OE0E6OTmxD9rJzs6Wl5eH&#10;+4HjUd6RZN68eQN/DGkn2jvSANvpWBoaGkaOHHn8+HE8/quqqtK9BH779g17HYUaqFQqljgc1iAI&#10;Mm7cOEhe37596+vry+YaIJFI8ElqZWXFRozWWyiPfeWzs7ODNfBfNTW1uLg4nKpo1QqwbG9vDwAw&#10;NDTEBnLw4MHfv3+zcYmgyGzAIZoEiUBVVZW3t7euri6JRMrIyPDy8ho5ciR2Za9cuVKQzhG22SKA&#10;zefdunUrOzubzXc3Nk1sLfy/EWOchzxu9pYfSBf2cO7Sx932YZgM+8LZsPe0iR28IgqOeT8mkSnW&#10;xxIBAEe9HpLIFK+IAsiVJ01fojRKNTCh3PJoHJyxZq9cCFsD4svkFYbqmzSvz2P63/9R5lfp1q1b&#10;q1evhs/dVm27APO2NjQ0YE90frnMPzsvX768e/cutJeamgrfHwwMDMaNG9e+mAr/IBOoJSqVijP0&#10;JT8/HyZJ5J2/cKkPDOjHaWXTpk3wgbt58+bbt2/Pnz8fe/4CALZt23bw4EEhD4Osra2NjIz89OnT&#10;9evXYT6AEydO1NfXw4GMHz++RSgIitwiRISAYBBISUmhvSH37dtHIpGsra1hpYODg2DcIqy2hICH&#10;h0ffvn3Ly8sRBAkNDWW/I4yjo6O2tnZbHvAYtzt/pXDpuv1uF15iNSQyZa3BYbke8jhTF4+dOG/G&#10;3DW03WHZO/IzYxI3j6DXMFPEyLFqmstNGXsJf82FuB/aayxOh7x1OHVLz/Cof2wJnc8tnWqute/Z&#10;sweGaty+fVtbW7tV5JjWCUdHxzFjxgjhOnpaJzkrNzY2Ll++XF1dHeaQbtpuCa6MLCgoEHKawtl4&#10;23UvBEHKy8tbOwScfLq1alEUffv2bf/+/ceNG9eqF8imjZ+wvfRon8WDBg1SU1Pr37+/mJjYiBEj&#10;fHx87t69e+XKFdpFhDidPHfunLGxMSthZ2dn/OsdGZUUFhbOnTsX83zAgAEkEglBkO7duwMAxowZ&#10;g+e5Q1BkRmCJGqFAAEEQJycn7PqGBRhrv2vXLqFwkXCCGQKZmZl79+5FEKShoUFRUfHEiRPMpP6p&#10;I5PJbcwNh7G6wITys2HvsUNYCIgrdTn/jESmeEd+8rpUQNdKd7jvcLS9+zW6yhYPj5/P8IsualFM&#10;mAXMbILleshzFmjB5uTib1qxYgVXUmG8ffs2MDAQRdGamprExMS2f6PAP4QWJe3t7bF7IS4uDr46&#10;vn792tPTE3J6uIAVTocjCGJra3vnzh04Frhcsq6urqamBi6R/Pr1K6/nHVscESHACoGmaN0uXbpk&#10;ZGSwEmCsd3d3HzZsGB7SxtiXfU1BQcGgQYPGjh0Ll4WwF2ZsbWhouHPnzpo1a+iexdihiIgILLMK&#10;qGtoaKB96b1z587KlSvj4uJgdDVd1mEEQdLS0i5evNgUWGJgYHDs2DEURT99+rRnzx486xFp/Z85&#10;c2ZTfPaWLVuuXLny+vXrlJSUI0eOwJwbAACcUBMUmRZSoiyMCCAIkpqaumbNGg0NjeXLl8O70dLS&#10;Uhh9JXxCUT8/PwAAnFEoKCjA80uUn5/PMXIY9Vxr4NRbfiCrLG+LlpkoDPgDbjLnEfQaS3lBIlOO&#10;eT9escGWtgbT2XkKvlFfJ07TgrufYKPm+KTg7EihUNzc3LKysnDK4xeLj48XFRWFG/jh78V1Sfie&#10;D1dinT592srKCqYmAAD4+fmhKBoaGiojIwPJcRNvmPj3H3RDVVUV0v2oqChJScmvX79y3T1CIY8Q&#10;KCsrO3fuXKtmVT98+MCLT6M/f/7s06ePoqIimxVprQKhvr4+Ly8vMjJy48aN2M4jGzduhNttuLi4&#10;pKWllZWVVVRUeHp67tixQ0tLq2fPngCAwYMHq6mpzZ49G+PWtIUhQ4Z8+fKl6QvJgQMHYP369esx&#10;x5KTk5WUlGDQcGJiIsyCV1dXx2Z5IoqiKioqMMK7urp66NChtObws22CImNngSgIKQJNm3W5urre&#10;u3cPkq2amhr4Iijw55+Q4iVot0pKSj58+MA4gYcRL7qC+aEIMTHxtq+u8wjK2brnHJ1y7NAjKMfc&#10;IfLv6eTPIiIiS9ftx5q27PQcMGS0d+QnrKZzFnQ3O1g4XOZ47Bxcd1VVVcOHD4+JieGgb4tdsPym&#10;AtmKGV7/tbW1o0aNunDhAq23CIJ8//4diwbB3iGDg4PHjx//xx9/YDWwV3Z29qtXr+gqaRUS5faO&#10;AI9CLD5//jxv3jxpaWlu8WOmOCMIUl1dffTo0Tlz5sjKykImKiYmJiEhASeYe/fuPX369JEjR44a&#10;NUpVVVVLSyssLCwjI+P58+fp6ekwRBgA0KdPHy0tLdhdUlJSUVGR1hz2QFFQUHB0dERRNDU1FQAA&#10;0+TRSmLlFStWzJs3r+nQwcEBqlVWVnZ2dm7V5xeCImN4EgUhRYBMJsPre9GiRRcuXKBSqcbGxgAA&#10;LLm6kPpNuPVfBFhxL//Yku37/DiexPWN+qq72cEj6DUr/XT1ftFF1sfIdEEFMLEDnWQnOfSLLrJw&#10;uNz2N4T/nm28RzByAK906+VOnz6tqKhI+5239Trw9khLS4Obor148WLIkCFwiqtVaZtzc3M7Z14O&#10;vBC3E7nQ0FD82+PduXOnacNn7I2OW0MMCgqSk5MbMGAA3I6EW2rZ66FSqW/fvg0NDfX29oYUFj67&#10;Gf8NCwvDVOXn5xcXF2tqakIxd3f3WbNmjR49GhOgLVRXV0OOW1FRERsb27RNFYIgWExLQ0MDtjGe&#10;j48PAKCoqOjdu3fu7u4wWolWFZ4yQZHxoETICBIBKpUK30179+4NAIiKimraPx0AAHPrCtIzwnZr&#10;EGiRcZrZhizRNWcUOxP67uDJG7C+b//hcKrYP7bEN+obTDEh10Pe1CaIsSOrmqPnHowYM+MkKZtE&#10;phxwTd5z8BIryc5Qf/5KobSMrLlDJN1rQ2vH3ppr4T+yqampSUlJ/6ni3kFhYSGMci4sLHR3dy8p&#10;KeGe7mZNP3/+TExMfPDgAYqiS5Ysgbs8VFZWGhkZwQ/HHJhDEMTAwADq5KA70UXgCAwaNKjFdG9V&#10;VVUw1vzXr1/79+/n4m6yTXvIOTo6AgA2bdrEn5dD9oDX1tbm5eXdvn3b19fXyspq/vz5CxYsYDWx&#10;DWeLxcXFAQB79uzBk1cuNja2W7ducCZeXV1906ZN0J+SkhIREREYrcTeQzatBEVmAw7RJCwInDx5&#10;EgAwffp0AEC3bt3MzMya9otv8TdIWLwn/PgbAfaU60LcjwlTNQcPn7Bi4wFIfHU3HXL1f04iU5av&#10;t5bp2t0vpjgwoXzFBtuDJ6+TyJTt+87DShKZcv5KIXvldK2Hz9ydNH0JZNhq8/VUpmrSCXS2wyPn&#10;0t0uvBw7cd7Kv8HnbPgcX+Z6enpLlizhuDvOjunp6bKysjDq3dfX9927dzg70onFxsZu27YN5itY&#10;vnz52LFjVVRUdu7ciaJoY2MjVyKGf/z4MWvWrFu3bqEo+uPHj1aFtNJ5SxwKBAEsioaNdXt7ewkJ&#10;CSx+gI0kzqaPHz++ePGiaW3cnj17AADOzs7tNDgHQZCmaAps4vnq1avsEaBSqZ6envA2SUpKgokR&#10;Y2Nj7ezsZv7915bU+wRFZg8+0SosCNy9e1dRURG7bUaPHs3ZdxNhGU/n84MV8YK5xk6H5Hbv2W/a&#10;7JWay3bABBTSXeVgaOzpkLceQTl03Y96Pdxm4dNackynxN792mHPu7S5kOkEOs9hYEL5BqPjfI5F&#10;RhAEBlrwkwU2LZlXU1Nzd3fn7BYsKCiYOHEinLJq2nvMwcGBF8sNMd+0/v7DDolCh0GgsrKSVQoI&#10;NmOsqKigI775+fmnTp3Kzc2FD8fp06eLiop6e3uzUSKcTd++fTt8+LC9vf2cOXOwB72Hhwee9w3G&#10;EZ0+fXrr1q1kMllMTAzbrJtRrMUagiK3CBEhICwIvHz5ErtzfH19hcUtwg98CDClm+YOkT16KcAJ&#10;XbpkFBxHJzM1xFh5Ie5Hb/mBf67ezdjUgWsCE8r9YorpskeTyBQbl0Sjvb5bdnruORjO2fDxXQXN&#10;UljK2GnTppmbm+PvyC3JN2/eQI7r5eV15coVmEattraWjnzQmvv06ZOdnV1VVRVtZVlZGdwBm7aS&#10;u+V79+69ePGCuzoJbbxGwMPDY/Xq1axmiOvr6xMTE9lcbKzce/funZiYmLa2NjYt6unpiT0TYWHM&#10;mDHtJUTn27dv8KtLSUnJkSNHJCQkuv79N3z48KCgIAMDg+DgYFZQ4Kyvr683MjLq3bt3q5bo0Son&#10;KDItGkRZqBH4+vVrU3yFlJQU/C2QkpLi+GupUI+zgzrHlHi5nH+2TM+KjhwzleRFpefFvNMhb3mh&#10;WTh17j18BXugjp6g8eeqXX+ZuHkE5Rw/n/FvvciAwaNharzWDgHnZRseHi4tLQ1DJKOiogT7ODcw&#10;MDAzM0NRtLCwsCmUKzk5GUVRLy+vvn37wuHs378fbvD7/v37gQMH3r59m3aYlpaW8vLyXIwipVVO&#10;W25sbDxx4gQHpIpWCVHmGwLp6emWlpasLoybN2+KiIjAQORWuXTr1i14n964cSM5ORnLVQxX6QAA&#10;duzYwc8PMq1ynk64vr6+a9euAAAtLS1JSUlxcXEzMzMKhcLFi5xKpY4aNerYsWNdu3Y1MDCgcwDn&#10;IUGRcQJFiAkegejoaADAH3/8ERgY+O8THW8CcMF73+k9YEO57N2v8XrOmI31TtIUEF+G3TX6JifG&#10;T1nYW34gVgMAmDZ75fINNiIiospjZ+6yCzPe798qZPBc4LW1tRcvXiSRSHCDDDxdeC0DH8k/f/4M&#10;CgqCc1qZmZlnz56Fdq2trbH9Phgf3lVVVfzZ2e7Zs2cyMjKJiYm8RoPQz1MEMjMzoX7OJndg+mEA&#10;QFJSEpaTGLuFuZ4TgxdQ1NTUJCQkbN68GSZLBgBoamoeO3aMF/dRbW2th4dHRkYGiUQCAERERHAw&#10;IoIicwAa0UUwCHz9+tXY2HjChAlNm68OGjRo3759aWlpgnGFsNp6BFjxLaez95vnP6wCWQkQ9W1E&#10;4Gz4B1OboE2mzWteAQATpi6CCn2jvsGaYSMmmx+KgBktrI8lNn+rkeIoqdkAACAASURBVO42RmUO&#10;nlx4F+J+jJ6goWd4FM8V4e/vLycnd+PGDTzC7UKmrKyMR0lt6Ybf0NAQHh4Ow0LomohDYUOgpqYm&#10;JSUF7nCB+fbw4UMAANxoHatsVWHo0KHy8vIYuYQ3LwDA1taW8f2tVZr5IFxSUmJpaSknJ9fEVkeN&#10;GmVnZ5eZmckftxEE0dPTk5WVffr0aWtHSlDk1iJGyAsYgfr6+qtXr44fP77p52bSpEkcxxgJeBid&#10;zzwrnheYUE7MIrMCp1X1HkE5dEsP3QJeLlpmIinV/EFTVFRMWkZWe40F7YT96ZBcurjk3fZh8NG7&#10;TM8Sp3WdNXvt3XC9rCII0qo8wcJ/lxgaGqqoqPDnST9v3jw7Ozvhx4Tw8Pv371JSUpcuXaKForS0&#10;NCsrqy2XSv/+/R0dHUNDQzFyDAD49OkTrRUhLCMIkp2d3bdvXzk5OWtr65ycHP47WVFRMWPGjJ49&#10;e7Z2xzGCIvP/ZBEW24qAt7c3DEqWkpLq2bPnsWPH4NaUbdVL9OclAi3yLcuj8XZuqS2KEQJ0CPjH&#10;lqzZ4jhyrBp8cP65apdv1NcdVoFTZi4VFRXrKttzmZ5Vi1urnA7JXb7eetEyE+zpu83Ch84Q3aF3&#10;5CfadNSVlZWRkZFsGMDnz59Xr179/PlzXl5l/NYdHBz87ds3FEXv3buH7VnAOyfYwMs7o4RmDhC4&#10;efMmY05iVgv48OhvaGjA7k0AgJiYGBa2gae7QGQ+ffoUExOjqqoKPecggwcX3aZQKJMnT5aXl2ez&#10;IR+jOYIiM2JC1Ag1Ah8+fJCUlAQA9OzZ09XVdceOHRISEoMGDcL21xFq7zuxc3QEi+4wMKF8xOjp&#10;6gs20NUTh2wQCIgvw8InaB+fEpIyAIChf0zaaOzqG/WVjQbYtHTdfqz7GJU50zVWHTp5EzbBKWcX&#10;36dGe31hzWazU2Y2wSQyxcw2RFpG1jM0H9YHBQVJS0uXlZU1NjZ6e3vD2ZqSkhJs/+eGhobZs2d3&#10;yPu0trYWAMCHKAhWK8A68e+KMA69vr5+6NChJiYmDx8+XLt2LfzUaWxsvGrVqrYE3S5cuBDep1eu&#10;XBHyl6WvX78aGRmJiYkBAEaPHn3mzJm2RJhw6xyXlpaOGzdOUVGRfSw4giA5OTnwrBEUmVvgE3r4&#10;hEBISAjcmX3VqlUAAAUFBTs7O1VV1R49erC/7vnkH2GGBQKQSLH592zYexgOe8znSRt3emNjpSM1&#10;zV6k3xxBIda8ExX2pzRSdfWmg65+mfhHOnmGNgCga7eeNi5JJDJl2IjJm0w9SGSKuUOk0kjVs2Hv&#10;1xoclpCUgXR58kwdmCnPP7YE2/WQRKagKAo/oVKp1F69esEN8+zt7fv06QOnV3fu3MnZihkWF5Rw&#10;VaelpfF6DaK+vr6cnFxlZaVwjZzwhhkCL1++/Pnzp4uLy/Tp08vKylAUTUxMJJPJzGTZ1b179w7b&#10;phE+8uCdfvHiRXbdBNoWFhYmLS3dq1evkydPFhYWChWbLyoqUlZWHjx4MJsAlYMHDwIAtLW1URQl&#10;KLJALyXCeOsRcHd379atG+yXmZkJF/nq6ur279+fD3t0td5fosc/COBkbD6Xv0hISGuvscAp35nF&#10;AAB9FIZi5PivHe5eEQUcAKJneBQAcNjzLolMCUwoX77BxvpYIolMcTpzb772NjgP3WImOOxCb2ho&#10;wDaZKy4uvnnzJmxav349iUTCxDpS4cuXL5GRkbweUU1NDdw5rLGxkdX+vbz2gdCPH4G0tLQuXbpw&#10;EFmUnJw8dOhQuAx01apV8+fPh6m7k5OTp06dCu93PT09/J7wUxJBkG7dumlqamLLhEpKSoqLi+Em&#10;Qfz0hJWtL1++DBs2TElJielNlJaWJiPT/BVOQkLC2dn5zp07AAA2KygAKzN4+DWbvkQTgQBnCFhZ&#10;WQ0fPpy2L4lEwpIlP3v2jLaJKAsPAvipm3tgFqRr+Lt0NkmvSwVrtjg2R1OMmAQA0Fmz9yQpGycI&#10;jJdEXV0dAEBWVhZP3qiKiorFixcrKSnp6+vHxMRUVFTwJ6UDo9vCU3P8+HFFRUW4IqIt8aY4R3Tk&#10;yJEePXoQCzBwwiVAsYKCAhRFq6urb968yXQytaamBstkfOPGDZij6f379yYmJvBzwYcPH3Jzc1EU&#10;zcrKEhERuXfvHrxbHRwcBDgu9qbV1NT69Onj6+ubmJi4efNm7B1eUlJSXV09IiKCKRTsdXK39ePH&#10;j4MGDZKWljY3Ny8sLERR9Pfv3/fv3z958qScnNyoUaOePn26detWjFcQFJm7+BPaeIiAgYHBjBkz&#10;6Aw8evRIREQEACDMPxx0Pne2Q5wErsXZSpx6OrYYtjjvoPs1E6uAVg2W6YW3YMECyJKZttJWGhsb&#10;y8rKGhoawvSL8Pl39epVWhmBlPPz8+Pj4zHCwU8fEAQpKipCUbSkpKRfv34c7ArRKm9//vwJcyQ3&#10;NDQsXrw4KCioVd0JYT4jEBkZCQD48OEDiqJ37tyhTapw8+bNXr16wRDBZcuWrVmzhpVvDQ0NoaGh&#10;VCq1tra2V69ewpzb5Pnz5xoaGvCJ3K1bt3PnziUkJFy8ePHUqVOLFi0CAGhoaAg882N5ebmjo2OP&#10;Hj0kJSWVlJSgtxISErq6utjyiV+/fqWkpBCzyKyuSaJeGBGYMWMG029McGN3HR0dYXSa8AlF8dA4&#10;78jPUtKyHO+BjMdEx5BRX7gRctM1Wxydztxr1aCYXoxPnz4FAAwePJhpK1ZZVVUlKSl57NgxWJOd&#10;nT106D+RHnl5eZhYGwsvX77Etthlqqq+vv7+/fvYl1wo8+bNGwBAVlYW0y78qSwuLraxsSkpKUFR&#10;NDg4GAsy4ZH1r1+//vXXXzClRmxsbEJCAo8MEWrbggCCIFi4xfTp0zdv3gw/wpuZmWVlZTk5OcEv&#10;Dy3uLVdbW5uamqqrqwsAyM7ObotLfOhbUVFRWFhIt2c7iqJpaWkTJkwQExOzs7PjQxIY9iP9+fPn&#10;yZMn9+3bFxAQ8Pz5c8afHSIWmT2ARKtwIfDz508xMbHz588zunX8+HG4eo+xiagRBgTY0Ljj5zOW&#10;6VnB1WCay3acDXvPRphoIpEpftFFw5WnQJY8a/76VmHC9GJomlMBAMyZM4dpK1aZmZnZZNTR0TEg&#10;IADO12ppaUE35OTk/P39OX7mff78+cyZMyiK1tTUAAD8/Pwwo4yFgoICAEBqaiqKomfPnp0xYwa0&#10;CwNFEATZsmVLeno6iqJPnjyJioqi86qmpubhw4dcD46ERAdBkMjIyLdv365atcrIyIjReR7V6P39&#10;h6JoY2NjbGwsj6wQatuIQE1NDXyD+vDhg6amZnBwMH6FcH9ZAMCSJUsEHquA321GyYaGBjs7O1FR&#10;UWVlZXNzc19fX11dXS0tLWH4GEXnLUGR6QAhDoUagfj4eAAA08wV169fh49qGFok1MPolM4x0rgx&#10;KnN01u4jkSl7Dl7qLT/wdMhbRhmihhUCfjHFeobO8JpnJcO0nunVhyAIVAUAmDp1KlOZGzduAABg&#10;ykUAwOXLl319fbFesDBmzBhvb28Osi54eXl169atrq6usbHx3r17MAnAo0ePaNltXV2dhYVFSUlJ&#10;XV1ddnY2zID27NkzNzc32lxaFRUVS5YsuXz5MoqioaGhkpKSkE/Y2trCzFNRUVEAAMhUsJFaWFiY&#10;m5ujKFpaWmplZQUnxV+9ehUVFYUzeENSUtLa2hrmr71w4QKmmW8FOAeWmpradBKJ3ar5BjvfDMEo&#10;ZABAeHg434zyztDt27e3bNkCIxxmz549Y8YMAICWltbDhw95Z5RRc3FxcWRkpLe3d0REBGPmZoIi&#10;MyJG1AgvAvb29goKCkxfoKurq8XFm7Nf7d27t66uTnjH0Fk9o6Nr/jHfN5metHC4DLMo+MUU0wkQ&#10;hy0i4B9bAonpvsPRLQpjAqwuQCxkYtWqVYwyVCoV2tLQ0ICFefPmAQDExcUTEhLOnTsHAFi0aNHs&#10;2bPFxMTgGnxGJexraNkwiqKFhYVSUlI+Pj5Yr7dv3w4aNAhOD2OV7AsIgmA7OBgbGx84cABF0dra&#10;2gcPHiAIUl9fb2BgAGNDz5w5A6euf/36NWTIkOvXr6Mo6ubm1q9fPzg9vH37dizql+lPUERERG5u&#10;LtxBULBLGBm/brNHiWhtLwjo6+v37t2bMR6gvfjP6Gdubi5MgIMgSERExLhx47p06cKf7Ok1NTV7&#10;9uyBtAGmcAYAqKiohISEYItuCYrMeMqIGuFFQF9ff9asWaz8i42NhQ9vONdFpNlnBZRA6jGKRiJT&#10;1hoclu3e55j3Y9pKoswBAn37D4PX/My5a3Emk2Z19rOysqCq5ORkWpkvX75MnjzZ1dUVANC3b9+S&#10;khI439OjRw8AgKqq6sSJE7H7TkFBwdPTEwBAp4RWIf7y/fv34QzupUuX4Lwyd6nnu3fv5syZc//+&#10;fTYuYQzbyMgIUuSUlJRZs2YVFxfT9vr27ZvAJ26pVOrhw4dTUlLoXjZo/STKwonAs2fPHjx4QHdR&#10;Mbq6aNEiXV1dxvoOU1NXVzdw4MBdu3bxYUQwOHP//v3fv39HUbSsrCw6OlpHR6dpW28DA4Oqqqqv&#10;X7/GxcURy/X4cC4IE9xBQF1dfePGjWx0JSYmYk/rQ4cOsZEkmviMAC3/84spNrLwgcHHtPVEmQME&#10;xqjMwa752Yv0W9TA5rxXVVUtXbpUQkIiMDAQE3vw4AGm39LSEj5LYE2/fv0WLFigqKgIABgxYgR8&#10;5MCYZiUlJZzxCTDnq6qqanR0NGaUtkClUvv27QujIGjrBVVOT0+3srKiCybx8vKSkJDgLoPnYIAO&#10;Dg66urpcD7PmwBOiC04E8vPzafcE2b17N6uOv3796tatm5OTEyuBjlFvamravXt3NnnW2jjMhoaG&#10;8PBwExMT+CPm6OhIp5AxfoyNM0ReZDr0iENBIjBw4MAWk928e/cOXvpY6hZBekzY/hcBptTNPTCL&#10;IMpMkcFfGRBfdjbs/UKd7fCyb7HjvyeE+f9ra2sNDAwAADAisKGhAdv2dsaMGfn5+bdu3YKG4L/H&#10;jx9vCl2wsbGRlZWFNUuWLPHz88OyXDE389/ampqa3bt3P3jw4L/V/z+qqakRto/LjY2NkBBTqVRf&#10;X9+fP3+Wl5cXFhaGhobSRTn/fxh8KXl7e/fp04eIteAL2G01UltbKy8v369fPysrq02bNgEAhgwZ&#10;gn3lp9N+8+ZNAMCLFy/o6jvYYV5eHu+C6R8+fAhxhj9WJ0+eZLxTEASJiooKDg5OSkoKDw8nZpE7&#10;2AXWYYdTV1cnKirKfqk7iqJwuYyKikqHBaJ9DoyRuhmae4uIiFgejSORKQdck4m4C0aIWqzxj/l+&#10;/kqheBdJ+Iu/3silxS4tXj4VFRVQ29u3b9esWQPL2H6ttOFMGJNGUfT79+8uLi5wTbq2tva0adOY&#10;Buy2aL29CLi7u8MfmRcvXmArqJKTk0VEROCcU15enkAQ0NbW/vPPP9sLjJ3cz+/fvwMA5s6d29jY&#10;uHbt2iY2ZmFhwerzy/r16wEAvN7nXOBnBCagDAkJ4ZYnjY2N8E48e/YsAEBKSurMmTNlZWXx8fEt&#10;vngTscjcOguEHp4j8P79ewAA3H+IvbFPnz5xMUsre1tEK04EmFI3h1O34Cyy6qwVw0dODYgrZSpG&#10;VDJFwHi/PwCgZ+/mOAcAgJiYONwsmqkwVtni+aqqqoIKsX/p8vtOmzZt8ODBJBIJAPDq1SsYKdG9&#10;e3coT6VSu3Xr5uLi0qIhTIBCobS7G/bVq1eurq4wS93MmTOPHj0KFwLCJRBBQUFNS4f5vxzCxcVl&#10;1qxZtGscMZCJghAiQKVSN25sznE+efLkPXv2wDvI0tLyy5cvb968efDgweXLlz08PPbu3Qs/5kye&#10;PFkIR8FFl+A2KwoKCi2GZbMyiiDI7du3LSwsbGxsjIyMtLS0RERE5OXlg4OD5eTktm3bxuoNhKlC&#10;giIzhYWoFEYE4GemcePGmZmZwbU7wugl4RMLBDCKxrTgG/XNK6KAaRNRyQqBHr0UmrfE694HPlkd&#10;Tt1iJUlbz+L8/Ke6sbFx7NixGEV++/YtbTNMsKiurg4AgBH/z549w4SHDBkiKysL6SNtLzZlX1/f&#10;3r17sxFod02lpaUwwRyfPdfT03N2dkZRtKioaPfu3XAdEp99IMzhR6CxsRHu3wYAOHHiBHYT0Rak&#10;paWVlZXnz5+/Y8cOuIkjfv3tTnLUqFEKCgocxPSXlpZGRUU5OTlNmzYN7oI0ePBgJSWl6dOnu7u7&#10;z5o1CwDQv3//1jJvgiK3u0uo8zocEBAAfzikpaUBADArU+eFo72NnJalMS37xRQfcE0+Scpm2kpU&#10;MiLQo5fC4hU7PUPzLRwu+0UXMQowrcF/4Wzbto3pJhQvX76EmZIAAJCQIQhiZmaGPdfFxMRWr16N&#10;39DTp08fP34MFwKyCsTEr42QRFH0+vXrU6ZMgXPzOBNcUCgUDqgJgTbHCLx8+VJKSgq7a7CCo6Nj&#10;UlLS3bt3X758WVZWJpBwHY4H1caOCxcuHDduXGuVODv/kyG+V69e2traSUlJdKDV1dXdvXuXgzdG&#10;giK39lwQ8gJDYPHixQCAPn36wC9TALBbSyowLwnDLBBgStdoK22PJ4mJiR8/n0FbSZRZIRCYUC4u&#10;LrF+2zFWAqzqWZwfXNW1tbXKyspw/hg+0cXFxbFtO+bOnQsAGD58eM+//zh4IM2fP5/p9vK4nBMO&#10;oYaGhuXLl58+fVo43GmOEZeTk7tz5w7c+/fs2bNMPzTThrH5+PgIT/4QIYGRF25guXgxcnzixIlO&#10;/paybds2bK8fnJifPHkSALB27VqYXxlnL5xiBEXGCRQhJngE4NYGUlJSQ4YMERcXt7GxEbxPhAe4&#10;EWDF2Ehkim/U18CE8gtxPw553GQjRjTRITByrNrQPya1NoAb9xljImhrawsAgJ8ysee6mZkZFL1y&#10;5QqsXLx4says7KRJk37//s1EC+uq69evP3r0iHV7O2hpaGiwtLS8deuWkPhaUlLi6uoKV1v6+/uP&#10;Hz+edoKtoaHh0qVLCIJQqdSLFy/Ctxpvb+89e/YIif8d1Y3i4mLsDoKFmTNndtTBtjiumpqa9PR0&#10;bDL46dOnLXaBAg8ePBAREbGyssIp31oxgiK3FjFCXmAIeHt7AwDOnj0rMA8Iw21AgI7eYYf+Md+H&#10;jZi8TM8KqyEKOBEwNG++I1obmtKGc4i+fPlywoQJGBUGAEyZMoWW1CYkJNA++MeMGYP/aYc5RqVS&#10;TUxM4MQnVtkuCuXl5ULuJ1zCn5mZeeLECRRFU1JSxMTEaPOIUanUDx8+wCWYq1atioqKEvIRtVP3&#10;jIyMaO+U+fPn0766tNNBcey2mpoaLRo5OTktqqqpqUlOTp40adLEiRNxhhK1qJNRgKDIjJgQNUKK&#10;wJ49e2RkZDp8yhshRb/NbrGifQHxZYZ7vIj5Y1b4sKmHGS18Ln9hI8PY1OYz2azAzs4Oe6S9fv2a&#10;VueTJ0+wJliwtLRs1eO/srJywYIFrHYSobUlVOVnz57JycnR0k2hco/WGVdX1zlz5sCad+/e0TbZ&#10;2tqOGjUK+ftv0qRJMEacVoAocwUBQ0ND2tukVTcIVxwQKiWHDh0CAHTt2vXw4cOxsbEFBQXs3Xv4&#10;8OHq1av/TuMjduPGDfbCbWklKHJb0CP68hUBNze3rl278tUkYYx7CDByNdoavm0g4h9bcjbs/YW4&#10;H7TW22nZ3CESAODql9kq/7l1Sn///t2lSxcAwPbt2+l0Tp48mfbxDwAwMjJq1ZZvkDFUVVVlZ2fT&#10;KRfaw+/fv7u5uTGN9BVCn1ntb/Lly5fLly93csbGh/MVEhIC75Hu3buzOhd8cEN4TBQXF5ubm8P4&#10;7O7duz9//pypbwiC+Pj4wPTGXl5eHCx4YKqWVSVBkVkhQ9QLHQJmZmajR48WOrcIh/AhwIbGzdXa&#10;ornclI0AV5pcfJ8uXbdfSrpb88+rdLeps5bPXqRvahPk6pfpH1vCFRN8VuIVUSAmJq5vcqJVdvGd&#10;LlxSVCr12rVr2FPq27dvTR9MHR0df//+7enpKSIighFlMTGxCRMm0CWPa9GGqanpsGHDCLrWIlBc&#10;FKBSqYz7jXFRP6EKIgB3a1dTU8NuHwIZmKwwPz9/1KhRvXr1Mjc3DwgI8PLyOnPmzKtXr65du7Zt&#10;27YhQ4YAAAwNDVvc9YMreBIUmSswEkr4gYCamtr69ev5YYmwwQMEWNG4wITy+UsMD568wUqg7fV2&#10;bqkqqotFREVFREUXLjU2swmev8Rw9ASNvv2HQw4nKio2cZrWIY+bupsdzoS+a7tFvmkYNWH2+CkL&#10;W2WO6+f28+fPUVFRNTU1ly5dgnhCUltZWTl8+D8IY1zZxcXly5cvOH149+5dbm4uTmGBiwUFBWVl&#10;ZQncjTY6oKOjs2LFijYqIbqzQaCxsRFmSNy6dSvvgmjZOCD8Tfn5+Tt37lRUbN4USUxMTEJCAv6A&#10;DBs2zNzcPDk5mW+vzQRFFv6rhfCwGYHGxkYZGRk3NzcCjnaKQIs0zjM0v0WZ1gqcJGWPn7wAADBg&#10;yOiN213PXymk0+ARlLP/SOy6rUcwDicuLjFjjm5roxfo1PLtcON2VwDA4TN38Vvk+vXj6+sLv3ve&#10;vXtXXl5eWVkZy22MIAgGLG1h48aNWVlZHSy/lbq6+oEDB7gOL58V3r17F+5g+uvXLyydH5996Njm&#10;Tp8+DdPCtJeYHAGeDiqV2tjYWFVVdefOnefPn/ONGWNDJigyBgVREGoEXr16BQAQnlRKQg2WUDrH&#10;nsO5nH8mKdXVxPICe7HWtqpM1RQRETHe799iZrTd9mGq6iu37zu/1sBJWka2i4TUMj0rK+eE1lrk&#10;s7xv1DdJqa5LdM3x2+X61UGlUs3NzTdt2rRs2bKmXZf37t1LawIGDtLyY6w8YcIEWkmm5dTU1A0b&#10;NjBtErbKr1+/wkf4wYMHz507J2zutdYfLS0t3uXSaq0zHUl+y5YtkyZN6kgj6sBjIShyBz65HWpo&#10;vr6+YmJilZWVHWpUnWkw7DlcQHyZieWFc5c+ksiUTaYnNxq7spfH02pi1bwd4/INNniEaWVc/TJV&#10;1VdCJjdt9soj59JpW4WtvGydpaiomKlNEE7HeHfR3b17d+nSpY8ePaKdfXz9+jVEcseOHSNGjHj6&#10;9GlaWpqxsfGECRM8PT1bdCYlJWXp0qXt68a3sLCAKdVaHJ0wCyxZsuT8+fMoipaUlPB/9k6YkWmj&#10;bxcuXAAAPHnypI16iO58QICgyHwAmTDBBQT++uuvqVOnckERoUJACOAkcCQyRWvlzoU620lkil9M&#10;sZGFj9elAhKZsnG76+IVO/EoCYgv27jdVWHACACAfL8hAfFleHoxynhdKlhrcLi3/EApadmV+nZO&#10;Z+4xyghDjX9sybTZzYR+rYETHn94ev7Ly8shITY3N6+pqUlJSREXF4e78Xl5ebXFdHuM2vT09IQs&#10;sy0DF1Tfmpqa0tLSpi1FlJSUbG1tBeUGf+y+ffs2MTER2tLT0/P19UVRtLKyMiYmhuvhEPC7yr59&#10;+/gzNMJKWxAgKHJb0CP68g8BJSWl3bt3888eYYnbCOBhb3Qy+4/EAgBcfJ+SyBR9kxNaK5sp8upN&#10;B/9ctYtOkvZwia65iIjIzLlrTSwveEd+om3ioHzu0seps5ZLScuKiootWmbSt/8wuR599x+J5UAV&#10;77oEJpT/uXo3AGC6xqoWqTy3T+x/9NXV1WFxFNLS0uvWrYOH3bt3byo4OjpyNh+Zk5OjrKxMu0fJ&#10;f6wK5QGCIDt37rS2thZK79g5FRUVtWnTJihBpVKTkpJevXqFouj9+/dDQkI4O4Ps7PG9DcbKf/r0&#10;admyZW/evGmy7+Dg0K9fP+jI/v37IyIiUBT18fGRlJT88eMHiqJcjJuHOYALCwv5Pm7CYKsRIChy&#10;qyEjOvAfAbhXJ/zZ4r91wiJXEOCMIJ4Ne083DbzrQOjsRfqstHlFFPTsrchGgFVH9vX+Md91Nzt0&#10;kZDC+J/ioFHKY2duMj3pFdE8yS3w/wITyg3NvXv2VpSQlLE8GsfGH66cTfZKsrKyMKBcXZsXFGJ/&#10;a9eu5SDL1a9fv0xNTSkUCtz1jb11oWqFhDImJqZdJHiGibTy8vJUVVUZYbS2tl68eDHdViOMYsJZ&#10;gy0h1dPTMzIyQlGUQqEsXrw4MzMTRdGfP38yTXUHs680NjYOHz4cfgapqKjAn5KFKRRJSUkAgPz8&#10;fKatRKVQIUBQZKE6HYQzzBGIjo4GAHz+/Jl5M1HbHhBgQ9rwN7HfYcTn8hfFQaOku8q1OJOK3yKt&#10;5KngN9179lNfuNFor++I0dNHjJ4uIiLSq8+A1m4BTauTK2X/2BL4InH+SuG4yQvExMQXr9hp737t&#10;bPgHRv38uVgqKytNTU0hMw4JCREXF4dlCQmJYcOGffv2jTM3ysrKVFVVMzIyOOvOh14IgmCp36Kj&#10;oz9//owgyPTp048cOcIH620xYWJiMmTIEMiSf/36RauqoKAgKCio3b2fYENITU3t1asXnA++ePFi&#10;TEwM1oSnUFtbe+7cuZcvX6IoeubMGSkpKdjr5MmTnz59QlE0JyfH39//58+feLT9/PlTREQETyA+&#10;Hm2EDE8RICgyT+EllHMHAbjQhzu6CC0CQoCRq7W2ZqOxq8pUTb/oIqYd/aKLZs5d2zQ9s3E7F5b6&#10;MTXBWOly/lnP3opS0t0sHC4ztvKnJjChfNrslbMX/bVomcnWPef8Y0tWbLCVkpZtSgYnIiIyY46u&#10;7fGrtAk9+Hb+qVQqzPMPADAwMICTZ5Ao9+nTJysri4NP9l++fFm1apUwf6S+fPmypKRkXV0dgiDi&#10;4uKQCZWUlAj/G351dXVISEh1dTXjFWJnZ0eby49RQDhrPnz4kJqaCieM7e3tubKJXUFBAUyKh6Lo&#10;1KlT4fn19/cfNWpUeXk5HhzgAtYLFy7gESZkBIsAQZEFiz9h6QUzWgAAIABJREFUvWUEEARRUlIy&#10;NTVtWZSQEGIE2s4XLY/G6azdRxd3QSJTLsT92L7vvOKgUX8H467mRX5lNs6fDXuvMlVTuqscn+1i&#10;LvlFF601OGx5NH7a7JW77MJgvX/M90MeNzcau/bopQAAGDVe3S3gJWzi5zXStGJvxowZkBZLS0vH&#10;x8fDMvxXR0eH6ddtPB5WVFQ4OzsL4Rq+L1++eHt7wwnXioqK9pKLgz2SjY2NtFlKoHBdXd3Tp09/&#10;//6N53wJRMbIyGj8+PEcvInh9PbH338oitbV1cFAjqKiIroJeEZV+vr68vLyrdqPnVEJUcMfBDou&#10;RX7pgBL/dQgEHl40bKI+yd4b/3NC+XN/EFYEgQBG/mgLgQnltFEW3pGfzWxDlq+3njxTp2fv5k2Y&#10;lEap2h6/StuFsYx/NIx92dR4huZLd5WDWTjYiAmkKSC+bM/B8J69FSWluq7fdox2OrlFf/DDxUay&#10;srJSWloaY8YkEsnc3FxZWdnJyUlKqjm2e+LEia3dmBpF0dTU1N69ewvz3nuhoaHtJd4UQZB+/fpd&#10;vnyZ1XnMzMw0NjaGrerq6jt37kRR9N27dwCAGzduoCjq4eExYMAAKODv74/Ns7JSyNP6xMTEa9eu&#10;oShaWlrK8TsYBx4iCKKmprZy5Uo2fT9//tyUaaeN2V3Y6CeauIsAQZHxMmnq80P55F3Ii0PoS4fy&#10;e1Z/6UzIjNj+H9LWIfioEI5o718zFOVlqc+bkf//f9y9DwhtwoQAHXVzu/DS1Ca4i4TU2Enzp8xc&#10;OmXmUpWpml279QAAyPWQH6MyR3O56WFPXNvL4R8lnQ8tHmqvsegq25OWxLfYhZ8C3pGf5mtvExER&#10;GfrHJPxb8eGHq0VJCoWyfv16jCjX1dWhKJqbm4vVfPv2jf1EJqMJGPoJQxoYWwVbU19fP3r0aDs7&#10;O8G6gd/64cOH2UR4R0ZGTpw4EU7HXrp0CW7hVFtbm5mZWVFRgaLos2fPYKI0FEXnzp1rY2ODomh+&#10;fr6CgsLTp09RFL13715gYCD05/3790VFRSiKZmVl6ejowPec3NxcLIYbv9uMkgiCLF26VF9fn7GJ&#10;DzUZGRnwfS8tLc3a2prxkvbw8AAA4AzJ4IPDhAn2CBAUmYZ10TIwmvLXNIuHFw0XzhgOAFAe0nvL&#10;sonYz3rQkeWOO+YEH13x+6Ht/9kbTV+isu0ITB7d/y+dCfR62F/XRGt7RoCWO7oHvBo0bJyoqBgA&#10;oP+AEeMmLxg/ZaGK6uImSup24Z/IAVp59mX8qLDXw9hqZhMMABBUrAWjP0xr7NxSBwweJSoqtmT1&#10;Hsa9uBm74IcLp+SDBw/gj2d6ejrsUl5erqamBiv79u3r4uLCyCrYKzc0NNy4cSN7GYG0lpaW8u4T&#10;v0BGhN8oHPi3b98OHToEE5gcOnRo/PjxUIOSkhLk0O/fv1+yZAkMEd6+ffvEiROhgJ6eXmxsLIqi&#10;FRUVeXl5OC+JCxcuJCQkoChaVVXF9WTG+McOJf39/RcsWADL8+fP9/HxQVH0zZs3ioqKSkpKrdVG&#10;yAsKAYIit0CRAw83b6kKABAXF4UFAIDWrD+wsmxXCRERINdN0mD5xA9Ju+mZXJvpcv0z+/c8UMt1&#10;P3mkkHLPWkQEBDguo9cvqDuGsMt7BAITyj2CchavMBs5Vk1MvAsAYPDwCVxJUoHfd0a+yL7G4dRt&#10;AMDBk9fZiwm81T/m+yp9O/Eukr36DNAzPMo+bzR+uFolSUscQ0ND9+/f//jx44SEBCMjI1HR5p/Z&#10;yZMn409DGxcXFxYWJrTJFm7fvi38uSwgekePHoX5j1t1NvELY+f98ePHjHnTysrK4HQylUpds2ZN&#10;XFwciqIweB3mP/Hx8Tl+/Dg0d+LECZisLTMz09TUFMYB6+joCOeO2Y6OjnBfEjitPn/+fPygEZKC&#10;RYCgyCwpcu1TO4/9mpAKJ3jqhbmsguWb/psgXQs+umL/5pn1z+w/pZjbG81WlJcdM1yeu9PJUe5r&#10;pCSbkyWpTxr8Jc2Cnia2mX8Lv8KQoysAAB+v7qF3VbD3DWGdZwg0NjaOHDcL3mtDlFQmz9RxOnOP&#10;cYkeZ1wTv9et1X/u0kcAwA6rwNZ2FIi8i+9TtXnrxMTEpaS7zVm8eeXGAys3HmCcV8YPF8eSMjIy&#10;8FyvXr0aQZCEhAR4yCYulpWtAwcOGBkZYTyMlRif67f9/cdnoxyYq6ysVFVVdXd356Av77pQKJTr&#10;16/Dc2pvb29hYQHZfN++fWHYxo0bN1RUVOBEtcBnjvHgsHDhwrVr1+KRJGSEAQGCItNT5IaMg+Qz&#10;633ttYcP7CkqKtL08bSnnFTdM3v0pQPlnnX14wP0XO1fnvo61rSrdBcZqS7m+tPTg7c+umiY4r3x&#10;S5rFrQubL7vphh5bGeW+Jvrk2vtBBoeMNRxM5iSeXf84dNtpq8VXvTaEHF3hvGv+pFEKazTHeOzX&#10;PGGxcPXC0XOnDoVPCyfTuYMU5AAANltnFSTveZ+0OyfGNCNi+/NI4/q/HWPlUnuvR14cUp80eJ7q&#10;UCYDEYa7R+h9aGxsLC4u/vHjB3ve8OvXr2PHjhUXF9MOiEKh8H/NNYIgnp6eAIBps1du3+fHdfpI&#10;O0D2ZQ5MS3eV093swEFHQXXxCMr5c/Xu3vID4e/MqPHqLuef0TrDHiKutNbW1lpbWwMAunbtiiAI&#10;lUqFzjBupEelUhsaGthcyUFBQR4eHlzxqi1K8vLy4I2TkZERGhraFlV87ottrsFnu53K3Lx583R0&#10;dDrVkNv1YAmKTE+Rk703wt9oHQ3lnBhTJuTsX07M2JTmqw/7sv+3p5xU315d6WRkpLpozlQaqyTf&#10;Vbr5y/IE5X4bl4xfozkmxmMt+tKh8PreIYrNO7gy/k0bN2DvXzO+8myOueKBTZqvfvjxVfA9gXHU&#10;vKs5YjavKf47/PgqJiba9W3He+eLi4sNDQ27dv3nMpswYQJcVcPU8osXL+B1hbVWV1f3799fXl5+&#10;69atDQ0N+L96YxpaW4iNje3Ro3kFHvwzsvCh5WrcKuP3igOLw5WnTNdYzUFHwXaBYS37DjfvziPd&#10;VY7WGfxwcVESXgBTp05FEMTLy0tLS8vCwkJDQ6Nnz57/Xh0Am1lkatfHx4dvGQOoVCpk7d++fTt4&#10;8OCPHz8UFBRsbW1RFN23b9/UqVOZeii0lRUVFTBDhdB62N4dO3nyJABAmDOxtHeEues/QZHpKbLz&#10;rvnYD/GKeaOYkDPWFBl96ZBP3vU51fzVFZPnkcZQT7L3Rso968qHtqV3LAuv730Stq3umT3y4lB2&#10;9I4wl1WPLhoWJO+peWJHm7EB5s2gM019fig3fmeK98YbfpvSg7dGua+B+vW1J/SQlRIXFx33R9/p&#10;4wcsmD7sgsPS01aLEzz1vqRZMFVFpxk7/JVuc+n46hXzRsn3/OfrZxdxUYkuzSulAAC9e0ibrVPN&#10;urIDk2dVqHhg0/bp7fMHdZr2Pji8Yy5zK9y9DzqQtoaGhjNnzsjJyfXq1cvJySkuLm7JkiUAgNOn&#10;T6enp2dnZ3/58qWioqK0tDQ3NxfjzfAUYzlcaVMNKCsrAwDgGnYe4YQgCHRg+/btV65cMd7v7xv1&#10;jZarcauM338OLC5bZykp1dXeLY2DvsLQZc/BcACA9TEy5gx+uLgoCbNiwXlleFUw/VdLS+v169dM&#10;7R44cGDHjh1wsdfhw4exi5ypcBsrb9y4MWLEiLy8PH9///79+x87dqxnz55YCmFhzhnMdOCXLl0S&#10;FxdvL7nqmA5ByCudnZ27dOkC9/kTclcJ91AUJSgyO4o8Zrg8c37GliVjXZpInuOOOdgh1wt5CTvh&#10;zO6vdBsfO22zdar62hP69JQRaQ4P+edPeUjvA9vUAxyXxXisvem/6Xmkcfk9q08p5tWPD1Q8sKHc&#10;s85L2OnvsHTVgtEjBvf6t9N//u9kOjcnxjT8+D+h2M1ky2rx7YDNhdf30o7opv+mLuKiA/vJDRvQ&#10;Q1RUZEBf2ZP7NB9eNGQTmkLbnbZc+9TOyXSutJT41hUTaev/UyZuXwYEGhoaUlNTVVRUREREjI2N&#10;sef0r1+/li5d+p+T+u+BhITEgQMHUBSFGWqfP3/u5eWloaGxfPnyf0X++T/M3MRgs00V2dnZTk5O&#10;mzdvhjaCg4OhOoyicb2A310OTLsFvFQYMEJUVMzMJpiD7gLvEphQPmzE5OHKU7DUdfjh4q5k0yIt&#10;R0dHIyMjJSWl5cuXT5kyBQAgIyMzadKk9PT0Fy9euLm5DR48uDnJSf/+a9euPXv2bExMDNwfGHoC&#10;cyA8efJEXl6eTS6ztrtdWlq6b98+bOfhrKys8PBwBEGEMxVdi+NFECQnJ6dpCvz379/sp+pbVNXJ&#10;Bd69e5ecnHz16tV9+/aZmJgEBgbW1NQcPHhQXFzc3Ny8k4PTjoZPUOR/KDLlnvURs3nzVP8J/4XP&#10;bCa5xvCR4/+QOb53+ZXezH3zybtiT63bsmxin3+nhOlID3YoIgJmTx68U0/VQn/GtlWTKPesj+1u&#10;nkrftFTl2SUjOBbkxaHZk5ufSQAASYl/5pXH/dE39NjKkKMr9LTGwSZ97Qk2W2f52GmPHNob1khL&#10;iS+cMfzY7vkNGQfZwJITY6qjoSwpIdare/NuAiIiYPeGaVWPWEZ+t6N7jA+ufvv2bfv27b17N2Ou&#10;qqr65MkTRqOlpaXZ2dn3799PSkoKDw+Pjo6+detW37594Ve/wMBAeL7gv/Ly8rAwZMiQqVOnRkVF&#10;/fjxgyvbt2KO1dbW9uvXDzN6/PhxLMyUd2QRs95igTMfLsT9mK6xSkxM3PpYImcaBNvL8mjz7ncY&#10;xW8RJT4IODs7YxfJ/v374RU7b948TU3NqVOnjh49WkFBQVy8eU0zAGDNmjV0GWd5Gk9PpVIxc/X1&#10;9bRoWFhYLF26FLukaZvaRTkkJERMTIwx70S7cF6wTiIIYmFhgV20/fv3V1FRwQ7t7e3/x96VwEP1&#10;ffFr3/fskUTJFkUqISQlFCokRbJli2xlGWSbEFrstJd20fbTrp0ULb/WX7t+CvVvVWTm73XrNb/Z&#10;zIyxz3z66L5zzz333HPfu/Od+849BwYF71slWb3TaIGhBZE7j3+dKnB1mD5WThLZ43xY7n91u0eE&#10;u2HwoknwcB4HB7IBqyT3yyfyynYPKqhuAFW118Y0nQt7VBFwedvSKE+jUqxDmNuULWvm7Euff6Zw&#10;MZl4ERRgPfQGaa2Oun/YrxTrMFX3F2iGzz/hhvHV7R66ajKnClxTg8xtTEZ3Bm5TkBEOXTK5PNvp&#10;VIFrfoz1X7mLbu7xLoi1dpg+FjaXEOWzNh4tLS6QFjK9tsu0LDTe4EOA7f79+3JyclJSUpGRkdXV&#10;1XR9K/v7+6NrN2Hh8ePH7Ozso0ePtre3t7S0tLCw4OHh4ebm3r59O1Ms+uzZM+haumXLlq9fvxLF&#10;Pe05mEi78gzrUFTWNFpjsqSMUt6+VwwL6cOGmuPNZeRVi8qaNle8p91cPcf55s0bV1dXwpsTAODk&#10;5GRvbz979mxTU1P0h5aRkZGoqKi2tjbRwVMYHawnNHz79i0AIDU19dixY4aGhoRdnDhxoqioiJAy&#10;sMo4HA4m8vjx48fRo0cHlvJ9q+3x48fhXfH8+fOnT5/Cxa22tnbatGnQSb1v1WP1TpcFhhBEflj+&#10;Cw2MVR4220gVXXOlxAWkxAVmTB5Vv88HVxd7o9Tr+/XoIxuclYeLEfkSDCBM3Guqvj4V8ux4UJjb&#10;lHC3KVQ6vbZjme8CPdJDiuzsbBM15a2NR3Nzcbw9G/rkaKDllFHQe8TDTjcpwAzK/HGDZAeartt8&#10;cDG3t7cXFxdbWlqOHDlSUVFRWFhYXV0dZqtiYKCNjY2nT58+cOBAaWnprl27CgsLoZ9ceXn5/Pnz&#10;LS0t7X5+kpKSpk6dqqCg0P0tEPgVAgCYO3cu2UP0PQcQabdPd3RIyb/Oxc07w9a3O0L6qm1c1vnO&#10;MItL/DL7CUSGU4bD4U6fPr1w4UK4bqurq/v5+SUlJSUmJsbGxkJ3eQBAcXGxjIzM8OHDUVh84cIF&#10;AABMR0z77FPnvH79+oIFC9rb29va2srLy3E43M6dO6HDEmlDLBZbXFxMSmeA8uLFi0OHDtH1G5iB&#10;Xoia7N+/n4OD4969e0R01iVZC3R0dOjq6hoaGvbyNJFVhkXsvgUGP0T+fj365h7v5vNhE9Rl4fJ6&#10;IAOJEdF0LuxEjsuZwsVk4BeFPVQqEJBVRYsFcHWxryqDHx8J+N/FiO1JdjtT7D9TzkqYsHza9iQ7&#10;fD3m2o5l9uZjieV3/94fmBLq6+u1tLTY2NjMzMwiIiL8/f09PDyY6wJByTAuLkiwl9TU1C1bthQW&#10;FqL+l5T4KdH3798Pn0RdXV2yPD2HDsl2R5bYTR3mLcGwsbNnb3/YTTl90nyKqSMfv1Du3pdkLdOH&#10;xPr6eiwWKyLyK7YPDw+PkJCQvLz8yJEjdXR04uPjcTjc48ePZWVlxcTECgsLIUw5e/Ysc/HKtWvX&#10;DA0NYSxe6tbA4XCdBwcxGAx1Nuq1TU1Nd+7cwePxp0+flpCQOHjwIHV+5tbicDjY+/fv3588ecJc&#10;4YNJWmNj46ZNm+zs7AAAVVVVg2loQ3ksgxwiX962FKbegF/Jo0dI2E4bQ83DlQWO+58FdiTb2U4b&#10;w4LIeDy+vLxcWFhYW1v7+vXrvb9srVu37meayV9+n9LS0sLCwnp6erR8ceJwuCtXruzbt2/lypXD&#10;hg0TFBREwpXEx5MdRc/hQrLdkSV2Uwe4FxuTcbqbcvqk+ZqNlwAAbv7ZZC3TV8S2tja4jBP9FRYW&#10;jo+Pj4qKwmKxBw4cuHbtWnV1tZkZcppCX1+/sLDww4cPeDy+srJy7ty53QwxgR7Cox1z435+8Hj8&#10;5s2b165dy4D1dHV158yZA1NmQI/nHo3RQUnD1NRUbm5uWh52ShIGN93NzQ0AwMHBAXNND+7BDp3R&#10;DXKIjC6m7Oxsz46TZGjrf3CQGAiyNPxtgYaTIf8JUz10ntHfI929ezc3N7etre37933mJAqTO3z/&#10;/r2qqmrSpEkGBgYSEhLQa3nnzp3wccvJyYHBNF6+fBkbGztv3rzQ0FB1dXX0YVRRUZk7d25RURHR&#10;CaffA8X3HC5Eu+iy0E0dMrfeAwD0RPaTbipGY/MpZk78AiItLS1dGqpHGb5//04Iai9cuGBqaqqq&#10;+stNjpubG72pqBT4+fmhu7CTkxNZxx7ah7Bx40aIVmlvAjk7OjocHR1hZpOXL1+WlpZ+/fqVRiH3&#10;799HozHi8fiOjo6xY8fGxcXR2JxZbJ8+faqvryfUhFmSB4eca9euAQAGtAP64JgI5o5iMENkNMKx&#10;pBj/g8P+LPQ5EC2wNnh61WY3XF2sAB+Xw3QSd4vfAHogDo0unR8c9ufgYJs/Q721OupPQ+YuBgxJ&#10;e/HiRWBgIBWAYm5uLi6OxBN0cHBoaWnpQ3xP1/jIQsmsbff1DefSAnwTNlwkijFMVmC/JWZte8DO&#10;zuHmn0W7hnSZt0vmV69eqampofeVqqoq4cbt69evDxw4kJiY6OHh4f/74+3t7ezsrKmpKSsrO3r0&#10;aFlZWXt7+0ePHsHwAtOmTTty5Agej6+trfXz86MdoRKqWl5e3k2vCTwev2sXEn8a7gQfPHiQUnRn&#10;tN9///2XUNsfP37s2rULRrK7cOFCcnIy0WlXtCETC5cuXerR2CBMVLWvRKWkpPDw8MBXFn2lA6tf&#10;pltgMENkIQFkj6H3c8L9QTBDBsD13JDd5+g4z9LE12OeHgtqOheGr8dELjVcHzGz53rsn5LnWagr&#10;yor8Bx/Xd8vBkYlLSWtrq56eXmfAbFFRUR0dHfhGGwU3EydObGhoOHny5EABxx0dHenp6SaWS9z8&#10;s4vLmgkxopmVB2kKOkIGtDzHOYKdnSNz6z2UMuAKCkoaxjMW0642E+8oPB5/+/Zt9BYCALi6upLK&#10;f/fuXW1tbUNDA2EVzCgpKCjIzc0tLi5uaGgYFxe3dOlSVFpBQYGhoSG9p07v3LljY2PD8KFYQg3x&#10;eDwMFYfD4bS1tQMDA4lqiS6trKxmzpxJRISXmZmZpqamPQ1e379/LyIikpqaSlYHFhEmmODh4XFx&#10;cWFZY5BZYDBD5DFKEhKifIeznQgT1/VPAMTSipIFcHWxRL7jwYsmZYcjEPn5iRWOlhrQf+bvQ8tv&#10;lHrRlUqQUo/9kN5wMoSdnS0nyopYt/60Gv3777/oV3VbW1tKSoqKigrEJffv3+9Pmnahy/nzSEgH&#10;+Fnks5YQIwZE7ZSSVV68fB0hkbQMHZEBAJZz/WfPD14esTlnzwtStn5OMbPyEBsmR/QjgYrOXZiV&#10;zuqOjg4jIyMkOvvixYWFhaQp0H/8+PF7lsCECRNcXV1tbW0VFBS69L6IjY2tqKigUx38gwcPrKys&#10;mO6J++3bN7jvuHXrVmdnZ8Kd8tu3b7948QKPx1+8eJFKQAnoOvLs2bOecIFob2+HKtXW1lJyi6LX&#10;koOSv7W1lZeXlzFf80FpkEEzqEELkR9VBKALqKqi+P8uRhDDC9YW7wC3QM0uTwMt+fcXkJl1s9WZ&#10;qqvYUhU+KGf5QMYCAMCFze7Eo+vf69C3b9/Onz+PJvnr38r+0e7iRcRHYr5bHADAat4KKqCQUlXh&#10;wTeCQr9yVYoNkwMAcHHzOnkkUeLvn/TotEoAwMr4AzSq98eCvVVCV3gqBSsrKzbCdKO/WQMCApKT&#10;k0NCQmhR9s6dO0wHx0T97tq1y9/fH57Jq6ysxOPx+vr6Pj4+RGxkLztdL0aPHr1jxw6ytQwQO35+&#10;OsODLFq0CGrFgJCh1mTq1KnOzs5DbdSDfryDFiJ/vx6tJCeqNnIYXBKP57hAePHmTOhgBVLE+GmA&#10;I2C6htNSFf7uAoKP7x/2e/HXCrraUmG+ut3j0talVBh6p+rZ8SAAQHm2E3F3g3596osBuri4sLGx&#10;ZW27rzrWYKKRHY0AEWWbbu01YtS4iJQj7oEbCg78u7nifVpxvZSssoy8KsozIAol5e/kFMYYGNvT&#10;qG3vz9WlS5fmzZvn4eFhaGgoKSkpIyNja2vbmaYxNjbWycnJ2trawsKiqanp2bNn4eHhMC3fb4T8&#10;638bGxs8Ht/e3k5d+bFjxwYFBVHnYVZtZSXyy+TAgQOnT5/uUjG009jYWOjIVFNT083t5BcvXnBw&#10;cBw+fBhG4dizZw/aC6tAxQLCwsJLly6lwsCqGogWGLQQGV+P+XRl1ffr0dd3ewIAxEX4cqNmb09C&#10;YhYCAFiuF8Rga7Dg6VlTVYzGK+LrMa8qg2O8jOHbA5/5E0KXTKZ3yB8uRVobj14wQwNfj2mtjrIz&#10;U+s651/PmPF8CRJO6D8BPWBHA3HJ6fc6KygoAAA2V7w3t/aUUxhDHSBmb384xdRRQUlDQgpphX6w&#10;BTfQhlnb7nfGk+blExxw7hYL3OM5uXg27n6KjoVKoQ8nFofDNTQ0vHr1iiymbG5u9vPzGzFihKOj&#10;o6LifxKCwlOkxsbG1ONU3Lt3j5YoyEyxgLm5uZ6enri4OAPBN9rb2/n5+R0dHRnTBDpK4XC4/Pz8&#10;Z8+eMSZkaLZqbm4GALB23Aff7A9miAwh0acrq9DvLbQwWJ1W6UWBg4+/pSr8UUUAvh5zcYu7nKTQ&#10;w3IkksnOFPuMlTPw9Ziv11bDWhoH/q0m6sOlSHw95sVfK8wNRtbv88HXY7asmRPiOqk3b6FdqfbI&#10;EfjLiCb/+Tf4FqQ+GtHXr19ramru3bv348ePpKQkAEDevgZtPYsxmoZUQOHmivdznCMAAFKyyuja&#10;Agvx66vQhgnrkQRvAAB2dg6VsRNJTwGinP2tkLXtPicnt53LaloU66OpQ7pdvHgxtLC0tDRpGp3I&#10;yEhYi/6dPHnykiVL4KWQkBByBJOP7/nz558/f6YSX6JHnXFdXFw6w2Xg8fh169Zt2bLl7t27hH7J&#10;tNv28+fPzc3NREcYaWyelpZmYGDQaz8GaNRqQLDhcDh5eXlKGRYHxBBYSpK1wOCHyPh6zNbEuXoa&#10;iEcgACAl0Ly1OqrxzMr/XYy4Uer1H8BBhD9Yl4POAlnhlhKifP+7GNF2PTpw4cSLWxDv3ntlftgV&#10;0+GdsGftvNMFi/H1mC9XV5/IcWk+j8TQIPq3cdUsT4fx+HpMe23MFB2FE799eIjYmHi5O9UBAAC9&#10;rv8jluwzzSLSaYFbt26NHDkSrg+ioqKcnJy8vLyZW+9xcHASHdcjRYqrUo9x8/DDtoR/04rqCZlL&#10;yt+l5NUsXr5unN4MNjY29XEmRWVNhAz9tjzD1peXTyi95HaXGtJpdWay29raQuPz8/OT+r5/+PAh&#10;MDBQU1OTcIJg2dTUFIfDJSQk8PDwcHJy6uvr8/Lyko0GHRgY6OjoyBhspT7UN2/eVFVVOTg47N+/&#10;nzonjbVv374FAOzbtw+Px79+/fru3bu0N9y8efPTp09p5GexvX//3tTUdOzYsaampp3hs1atWsWy&#10;ySCzwJCAyHDnDwBQt9e7tTpqjukYdK38D+AgAUOs2kFmgQ+XIivWO+PrMbi6WD0Nub1p8/D1mIJY&#10;a0kxfjhSE70R3vMm4OsxDSdDAAD5MdZULPCtJsrNVgc6Kz8/seL9hXC4tdxaHcVcT56SeAQBtF2P&#10;JlZmkK1GvTucV69ewdi63Nzcampqly5dOn369Lx58wAA6enpMRmnAQB+kVu7hIZ5+16l5tem5NWU&#10;lL8rLmte4B5vPT+ESiCI5ZFbAAATjezWbbnbpfA+Z9i0+5n4MPkRo8bl7XtFXZnenb3/9NbR0VFT&#10;U1NZWUmKj//D99PtuL6+PjMzE4YpnDx5MmT49OlTdHQ0/F5wdXW9e/duXl4eYTTiffv2bdmyhUga&#10;Uy49PT1HjRrFRPD99evXQ4cOwd30iIiIESNGMEVPlhAiC9y4cUNLSwsAoK2tvWDBAicnp/r6eiIe&#10;1uVAt8BQgch6GnKKsiJni369XINLoZykEDHmYKHkIW9NnMHOAAAgAElEQVQBiG47bsaScWygYJx/&#10;T6/k5+UU5Ocuy3LE12PifaeNUhBjoifG/oz5nY5uZLa0B/ry0+v6f//+vampaefOnUJCQuzs7AAA&#10;MTExS0tL1PPyy5cvZ86c6UwiGJNxCq4SWdvuU4KGG3b+M0bT0M0/mxIDWXpJ+TvnZck8vAIiYtI5&#10;e56T5elXxPjsKm4efhPLJSXl76go1uuTyfwO791DciKin7Nnz8IYxh0dHc+fP+9Of21tbdnZ2e3t&#10;7S9evLh27RqhqMbGRhgmmZDIrPKbN2/Onz9PY0jyBw8eJCQkMBGsM2sU/VBOW1ubsLAwAEBCQoKK&#10;c04/1JylEl0WGCoQWf+3owUAYKwyEuZCS1WKzJtrChiIhaRZFqBugUla8sYTFF+fCsHXY2pLvXYk&#10;29GOsKlLxtdjrm5HMlasC53x9mzof5jpetZZzHh8QMCfWJAFBQWNjY2UAEHx4RYIlQSFxCnhQofF&#10;MQAANa2plBio0OOyznNwcnFz88VknKLC1k+qXLyxnWEHza09qeyOD5r768uXLxgMBgDg7e395s0b&#10;Q0NDbW1tKSkpwlTY9A72zJkzgoKC1dXVI0eOJHwd//Tp09DQUMZch2nUwcfHR15enpZUKUePHpWT&#10;k2NWehQa1RtwbI8ePdLX14cZQ+3t7Qec/iyF6bLAUIHIHy9HSorxa6lKJQeazZqKZDQgE0KLhY9Z&#10;FmDUAmkhFmhgQXw9ZkPkLDFh3uBFTDjVh6uL/VYTNVUXOYkvLMjzn0QqdD3rQ5752rVrEPWGhoai&#10;28aUrLK54v3G3U85ObmpBGsrONi4ArMne/tDxoDsithSNnZ25dETGGvey60WL1/Hxs4+frJ1/v7X&#10;ZLumZMmBSO/84YTBYAQFBXl5ea2srAAAoaGhcCBtbW1Xrlyh9MuKymDhVu4///zT2NhYWVl54cIF&#10;PB5fV1c3bNiw//3vf62trWTDcVARSGNVU1PT+fPnaWHu6Ojo0SOJtOjQz3k+fvwoLi4uIyOTnJwc&#10;Ghp68ODBfq4wS71uWmCoQGR4AGvLmjnoS7SD6xYcznaK8jR6fAQJgMD6x7JANy3QWh2VHmIBN3rj&#10;fafNNlKF4efw9Zg9a+d9vbaaUP6PGzGEl0TlHzdiYHTn9toYQX7u9BALfD1mcwLikbx62dQ/zN18&#10;+odYcxMTk85sINXV1bSMG6JAI4tFCkoaZBFhN4kbdj2xnOunMFJTWFQqraieug9DN/tiVvOgmF3c&#10;3HzDldRjMk6TyqTFqgOLp6WlJS4ujpOTk4eHB/3igIUuf2KhIy0rK1uzZg16CQsWFhbz58+H5fb2&#10;dphKkMY8JkSiqFx++vTp48ePVBhIq3A4XHZ29q1bt0irWBQ8Ho86rAsLC8vIyKxevZpeC7PMOLAs&#10;MIQgMr4e8/Fy5Bo/5OQp3JCDhVKswx/MwcLKLAswaoGnx4L4ebmObECOA8J/0B35xV8rODnZCzE2&#10;+HpM1WY3iJX9HPVN9ZUg26kCVyI/48ilhiqK4rC2EGPz9FjQT4iM/MAzmzgSlT+w1po+1PbRo0cW&#10;FhYAAHl5eRrDzUIIaGHrw8snSAoHGaMk5Vxd5LN2U+mzzRXvnT1T4PpD+FdBSQOTeY4x4b3TKn59&#10;laKyNgBAx2BWSv51wk77cH57tOvHjx+7uLgQTlNnusSkpCQaO8VisfPmzfvx4wch/+fPn4n2obds&#10;2ULko0zIz1h548aNampqRF1TF/XmzRt5eXkYfo4659Cs3bdvH7wTxo0bh94ShMc6h6ZZBvGohxZE&#10;hthi02rkxRn8zLNQX2il9a0m6g/s+I1vWBSWBZhlgcYzK/H1mAeH/QEAMKTG6YLFu1OR32afr6zi&#10;4GCDoTMubHbPjZrdcTP2RqlX1WY30gN/U3UVpMT5Pex0CzE27bUxg3hhYu7QZs2aBZ93eg/WBAQE&#10;qKioEKEZUt0gUoxMOTJjznJC1EhUVh1rAABQ15m2ueJ9evGt4UrqndEzBIXE/VZtM7FEThJzciG7&#10;lVKyylbzVvTbk3xFZU2ewbmS0iMEhcTXFtYRjbEPL0nnhYkUdPsQ3kh+fn5dCkedFmj8VYbH458+&#10;fVpeXo427LIL6gwfP36Miooi5Glvb79+/TqM+9HU1ISC8gMHDvz999+PHj3C4/EfPnwgbDJAyy3Y&#10;Yhr/0TtAFBA3NTXBmyEqKoq1l0yvGQcK/1CEyLONVOGdPWPyKFh4cjSQWWCIJYdlASoWuLxtKWk8&#10;uBd/rYDZsw9nO+lryB3duJCShHPFSwy05OFNi0TPYH1os0BeXh40moSERGNjI22NEK5jx44BAFAk&#10;QakhxIX6hnNFxWWpYMRgzF7k/ZWoVPHhls0V74sPt0QkVxCizKKypqCYXaazlnJz84mISXutLKAi&#10;rW+rNux6IiU7UlRcJizxcN9qgvZOaXaYSG9sbKyoqFBVVRUQELCzszMxMcnLyyMrv6WlZcyYMfT6&#10;qq5fv15QUBAerevyhxnZfiHx69ev6enpDx8+hJe1tbVQExgyGZYTExOFhYW/ffv27NkzLi4uVVVV&#10;1PeDiuSBUkUjPm7BFndnRH///TdcWHooIGB3dGO1ZYoFhiJEhvc0+neJ7ThS1EIJo7DoLAv0lQWO&#10;bHAWF+EzGo+c2xsuLYy8+mB9aLPAkSNH0Oe9tLSUtkYIV0NDA7LxX1FBvQlEaYUH3+TufYkiNrKF&#10;DTv/oSWfc3rJbX3DuQAAn/BisnL6AzFz672x2sZsbGzWC1ZSOsPXm3pSnyMm1jY1Nc2YMQMAwMbG&#10;BgC4ceMGqfDW1taVK1fSGyoOh8PBgBItLS0TJky4fPkyqWRaKJcvX+bj4zMwMLh37x4ej/fz8zMy&#10;MsLj8W1tbTdu3Pj8+TMej//3339R9R49elRdXd3Q0ACraOmin/P0DkTG4/HOzs4AgHPnzvVzg7DU&#10;Y8wCQxEiH8p0hN+X8yzU75X59RXiYfXLsgBdFtBVk1GUFZk1VcVyyqizRUuQtqwPbRZYtmwZ4sAg&#10;JXX+/Hm6NufgLlFVVRX1fnoCCJaUv5toZCcoJM5wxIye0IpIZnFZs4NrNDs7B5+A8ITJNu4B64kY&#10;evOS+hwxtxaHw3348OHz589ycnKioqJlZWWE8js6OroZnqKxsdHR0fHVq1eEYonK//vf/65fv44S&#10;Ozo6fHx8srKyYKAMc3NzR0dHCILfvn1Li0dyTU2NpKQkoUxU+IAr9BpEvnz5MoQTJ06cGHBWYinc&#10;pQWGHERuqQqXFEMSxgYvmkQJoBzOdvpP3ACWdzLLAv3AAiqK4nZmav+JjNHl881i+GmBtLQ0+DVW&#10;XV1NF3apq6ujZYuoh4Bg9o5HAkJiM2x9e0g+s8RiC27McY5QHj2h08hxWeeZJZZeOX1ys3fm5oDJ&#10;h52cnNDwxgEBATNnzqypqekJlb5//w6dmx0dHU1MTPB4fGtra0FBwdevXxMTEyk5ftCiyZcvX6Ki&#10;olBfW1qa9FueXoPIeDy+M/IJXF5Onz7dbw3CUowxCww5iBy8aBKSEUeUD0YJQFFyw8mQhVZacFM5&#10;NcjcaaYmWsUqsCzQHyywNng6Ozubvobcn6QkjD30Q6/Vu3fv4HcYAGD69Om0H4cKCwsDAHS5r0Yv&#10;mKOdf5Z9ADs7R8DqHbQ36SvOvH2v2Nk5JhrZJeVc7RMd+uq+/vTpE3xNoa6uDsFrc3Nzbm5u97Hm&#10;7du3dXV1CfeSnz59KiYmdubMmc5X/A8ePICx58rKynh5eR8/fswsC/zzzz9GRkaoKzOzxPamnO5D&#10;5Ddv3pSXl8Pd99zc3KKiIir6NzU1GRoasrOzBwQE0PUjnIpMVhVTLPDw4cOxY8eKiYlt3bqVAYFD&#10;DiKvXDxZ9Xc4LXw95nC204bIWfh6zKcrqyaPG35521J8PQZGEsDVxXo6jP8rd1F/gEcsHVgWwNdj&#10;dqXaAwBgKAzEIKwPPRZ4+fKlvDxy2DEtLY2Wdlu3boXhvbr0zeg5RFhU1qQzcSYSB2OciYGxQz9P&#10;xeewOEZAUBQCZYfFMUExu/L2NfSccYgk0zKnPcezbt06AICLiwsTu3j//r2TkxMhVMXhcMnJyU+f&#10;PiXqha5DqERtSS9ra2sdHBw6swzi8ficnJzKykpSnn5OYRgif/z48cmTJ3g8vqKiAgAA3wz4+Ph0&#10;GbX669evPj4+AIAVK1b0c+P0K/VwOFxNTc22bdtOnDhx8+bNurq6R48edbnk0jiEHz9+ODk5ofsj&#10;ixYtAgDo6urS/vN1yEHkjJUzBPi4cHWx98r8XlYGr1421c5MjTS6Fr4e014bE7nUkIo/BiXQ9vFy&#10;ZN1eb3w9puMmkhcNsjWeWVmzy5NSExadZQFaLHB521IAwJY1c34x07hOsNjw+AsXLkhLSwMAZs6c&#10;effu3S5NcvjwYU5OTnd3d1oWayKsxtzLnD3P9Qzn6BjMklMYw8bOrj7OhJYDf8zVgXZphQffOHkk&#10;Ko+ewC8gAgCQkVftNVjf5Zz2NAN85wA3Ef/55x9bW9sXL14wq9ObN28GBgZ2Jwk2Y5rMmDGDMGM2&#10;Y0J6vxVdEPnly5cFBQWtra14PN7c3NzS0hKPx3/58uX169dowD64DpSVlV28eBEOB90tvnPnztu3&#10;b/F4/PPnz+Xk5AAAvT/egdjj27dvs7KyNDU1UQiLFqSkpPT09GbOnOni4uLr6xscHBwaGrrs5yc2&#10;NjY/P//IkSM3b958+/btt2/fqqurN23alJqaev36dfQN4adPnw4cOKCurs7Ozr579+6PHz+am5uj&#10;8q9cuUKjxYYcRN6d6gAAiPI0Ql65TlKmnuQMwlxasAshT4DzRGvj0fh6zM093gCAm3sQuLxghoaJ&#10;3gi4XT1+rOz6iJmETVhllgVosUB7bYwAH5ehjsIvZhqfchYbHj9qFBLhUVRU1N/f39XVlfqu24cP&#10;H7i4uGxsbNBvQeompB1BdoezqKxpgXsCJye3iJj0suBcGDkOFbhpN5KRpF/9S9hwUUpWufO9xxhN&#10;Q9NZ7mZWHtNtvBf5rI1IrojLOr8itnSRz9qZdv4zbH2t54c4uEbPcY6YNtNt/KTZo9T0pWRHKqno&#10;mFguWZV6lMZBUZ+jXqg9ceIEAMDOzu7cuXOXLl2aNm0aTDrdna47z+3BqBQnTpzQ0NCAO7vdEUhv&#10;246ODlqO+tErtqf5aYHImxf5rp2L7PqfPHmSjY0N7s3fuHEDDfRBqqSVlRV8UbB///7hw4fD8HzG&#10;xsZ2dnZ4PP7MmTO8vLwAAEgnbc6i4HC4kydPBgYGamsjGYg4OTkdHByOHz/+5cuXJ0+eVP/8nDhx&#10;IiYmZtmyZXZ2dsbGxpqamkpKSqqqqvr6+np6enJycuzs7CjYhQUuLi5BQUHSsqmpKYqGc3NzOTk5&#10;37x5Q9fvzCEHkU8XLEaNe6ZwMSVckh9j7Warg+4B4+sxjWdWLnfUu38YiYCxP2P+5HHDP1yKJGr+&#10;qjIYVxf7qCIAhrb99/TKzQlzYMjbhpMh//yMvoyri/WeN6GlKpyoLeuSZQHqFsDVxe5ItgMAbE5g&#10;7SLT/V0D34MDACQlJSGOoSLi8ePHAICTJ09S4SGsohHDMYUtrbhefypyG0yd7oKmrV6B2ePkkdSb&#10;Xg00jqW4rNk3vGSc3gxFZS1FZS05hTEcnFzoCszBySUlO1JOQU1CSkFQWEJUXEZRWUtrvLmhmfMs&#10;+4Cp5gvFhiF7cjTGhyackb4qr1mzBr6sEBYWzs3N3blz59mzZ9GdSAa0srS0NDAwOH/+PF3f6wx0&#10;RKUJDofLzMw8cuQIFZ7+VkULRPacYr5g/GQ8Ht/+80PLENrb22FcvNu3bycnJ8NJqa+vh7vId+7c&#10;gff29u3baZE2RHiePn165syZ9evXBwUFQWSspKTk7u6+devWN2/eMGCE9vb2ly9fXr169cCBA4WF&#10;hVevXv327VtbW9uZM2e2bt26adOmjIyMrVu33r17l/Ad4O7duwEA9N7GQw4i3zngCwDg5eGEYJcS&#10;KLlR6uU0U/PDpchrO5aFuCKxL77VRE3UlC/PdsLXYy5ucV+xyAC2tZikvGm1Fb4ec6rAFQDw4LA/&#10;JZmE9P9djDi6cSEpyCbkYZVZFkAtcDLfVVYS+ZXsPEvzj18QA6vLUG3y7du38+fPv3jxQkVFBQDg&#10;4eFBxRJVVVUAAFr8MaAQGvEiE9mWBed2Okp6huRBmRt2/hMUs5uJ8ntOVOGht8k512IyTqeX3C4u&#10;a6beUcGBfzu/1fQM51Bng7VUJrQ3q378+HHz5s0FCxagvwRkZWU9PT3Jhk+mrlhjY6OqquqGDRto&#10;OTNKXVQ3a2fNmpWQkNBNIb3ZnApEfhK3Yf089wcxWS3Y4uZUaofw6FU4MTERAODv7//69Wt62w4m&#10;/o6Ojr/++svS0lJKSmrEiBHogzBq1KiFCxdWVlYSItdeG3hHR4etrS03N3dsbCztnQ45iHxrP+JQ&#10;f674Z1hZGiJ55URZTdNTItxORlELPNgX52sCcfOHS5EH1y34E22AqvDruz2RVW83yzsZQ2hPVpnU&#10;At9qolICzbk42XXVZEqxDkjeafTWov1BZ3H+zJswf/58uF4THoEitQ3cDbpw4QJpFVkKLQCO6Txj&#10;NA3HT5rNdLH9SmBxWbOGrpmisjYtWpGdmr4i4nC4GzduNDU1XbhwISQkpPOlhKGhIQPK4HC41tbW&#10;v//+G3rKMiCBKU3gRvinT58GSqZlKhC5LhLLxsZ2yDMU8jDFPlDI6dOnAQBBQUFMlDmwRD169Cg3&#10;N1dZGXGv4uDg8PPzCwoK2rdv34MHD/r2BoZmbG1tHT58OACA9vB8Qw4inylEHC0q8xYdXLfA2nj0&#10;6QKKvhYQiPzZsUNxCTMKP27EvD4V0lr96zDfH9DDDOEsaYPDAm/OhJZnO40eIcHBwebvpN90Lox4&#10;XANr+exrbVNSUtD9jJiYmDt37nz79o2sUi9fvgQAHD9+nGwtKZEWAMd0HiuHIE4uHr0ptkExu1CP&#10;C6b30ocCfcKLhUUl2djY3PyzaVGDdF76CeXFixcAADMzM3r16X3PY+oabty4kbkhO6h3151aFCIf&#10;WLbSREX9dVJeC7Y4zmq+z9TpzalFL9fkoAzd6YW0bXp6OgCgtraWtGoQU1paWgICAsaPHw8X2Pnz&#10;51+8eBE9OdevBv727VteXl5OTs61a9c+f/6ckhNUc3Pznj170O+LDx8+UBoFtbOZXeJrSkJ7g04B&#10;a/7vYgQ6bABASqA5Meyg0JDpbLi62NXLpt454AvP8H25uprpXbAEDlALfL22eulcnZ/ZbcEoBbHb&#10;+5GbhMy/3niQBk8fHz9+NDQ0nDJlCroCDB8+nOzw/P39AQDV1dVka0mJtAA4pvPk7Xtl4xiqoKQB&#10;ANDWs1i35W+md9EnAovLmkPi94+fNBsA0JmFm/ZcJKTz0k8or1+/RgLRbNlClz4/fvzg4+Pbu3cv&#10;Xa16lLmysjI6OrpHu2CWcBQBV4clz1TXuR+T2YItXjB+sv24ic2pRa+T8g57hTF9FxmPx3/79k1G&#10;RgYAABOJM2s4/VlOU1PTlClTeHl57ezsnJ2dad+g7atBff361dfXl4ODAwAgKyu7e/dueCy7ra2t&#10;vLw8OTnZ2NiY6ETgEILI+HoMDGphO20MReRBFo4wm/j+QoSSnOjBdQvw9ZicKKthYvz/uxhBBgYx&#10;u19WF/3WAj9uxJwqcPVdoAcTQMb5mjw+EtBxM5aiwn21xgzwfm1tbSFKzs7OJhrK8+fPubm54ak+&#10;oioql30CJdFOg2J2iYhJCwiKhq45hBIHaCFv3yvlMXoAAHlFNY+gTXTtjlOZoL6tOnfuHLzf6FVj&#10;/fr1t2/fprcVix/JeIctRv89xmSjZVjYtMCDn4v7WcLGFmwx080Fj4UlJSX1icct04dDRSAOh3vw&#10;4MHYsWMlJSXRwBFU+PtVVUtLy+HDh+F3gYCAgLq6uoSEBABASEho9uzZRUVFBgYGAIAnT550JmMe&#10;hBA562IWpX/Yk1gOLg67QDtKDL1Pf3os6E8+CBYmHmIWwNXFXtq61N9JX1pCoDNgxQg5kRWLDGpL&#10;vSgiY9Q+/WrJ6SNl6MWC67bchXhlzcZLpG1dvLGw1s0/i7SWEqWPhv6n2w07/9Eab87BwekZnEtJ&#10;yQFBXx6xGQAQEr+fLnDMwND+2K4nS1gscjtB10wAAF3R0xoaGlCMRYTw+uRyl1vgQc+VfdJ1dzqt&#10;DU+VEhSGu8ionLcphfs9guFxvcbkfJTeZYGWmwVNVxESEoLOIC0NBxBPS0tLeHi4goICkqtYQoL2&#10;k839cIw3btxIS0sLDAyMjY2tr69Hp+zjx493797t0ldioDpaUIe5ahPVRumMos7Tm7X4esz7CxFL&#10;5+qwvJO7xoUoQBwUhYtb3HXVkBdzcpJCwYsmXduxjA7393643vS6SvTCo5Lyd7LDR0McHBK/P2fP&#10;c0IJFrbIcV55RTW6wgz3+qCJO9xc8b7w0Nup011+hkjLJxzRwCr7hBUBADK33utptYkt2DPXFy9e&#10;hHdaXFzcu3fvaO/kx48fysrKhw4dgk26hG69wDBNVX2e7iSGO7ofk/kPZn0LtnjHkgB5EfEncRta&#10;sMUrzayXTjZtwRbfWpV2JjCWYeFUGj6KzV42xexOVDopz5vkglHDpFNsF5JWUaLQPoNZWVkAAEtL&#10;SwYimdDeSy9z4nC448eP29vbc3Nz8/PzBwYGlpeX92E4wl4Y/hCFyDa+NlzcXNiT2N7EwVT6wtdj&#10;qncuU1EU//vQ8qGGEYfmeL9fj8aumD5WeRgAYNwY6ZP5rl1msSFjqF5YIfp9FwxgqeKyZhvHUA4O&#10;Tghf4N+cPc9T82thmV6ZfW4kqHBJ+bup5gsBAGraRssjt3QZUo3eYfYC/8bdT/kFREap6SfnXOvR&#10;7npnyr58+WJvjySNpzfNXmtra3JyMhp3hRJi62X6m+QCunpsSincu3TFcd9VLdjieKv5w0XFm1IK&#10;L6yIDzW3aUopbMEWJ9s6Y+e4tGCLp4/Rmqo8hi7hTGHOdnA74hNBuyi6bpujR4+OHDkSAuWTJ0/S&#10;9Q6Bro56gRmHwx05ckRPD3GCGjdu3Lp16xgLadwLqjK3iyEKkReEIUErU06kUIGtvVYVvScantVj&#10;BCQNip1UMuBvUI8LVxc7z0Kdk5Pd1Vr7yAZnat7G1O3A3MVgYEpjGEgVlzVHJFfMnh8MYbGAoCgv&#10;HxJ52tDMmV6ZfW45VOHCg2+0xv/KsyopPUJN28jA2CEssQxl6P+F6PSTw6QU2djZx2gaLvJZW3jw&#10;TU/o3AtTdvXqVR4eHgBAcnJyN7ujHcP1Muej2GzUh+FsYOzzhE0t2OLbq9O3LfaDbgwjJaRWzZjb&#10;eVTu7+h1OY4elNSrj1z7NB7xDD4fFAcjFteGp95aldacWkSpCe30Uveg26vJ7CLTLgHlpHce29vb&#10;d+7cqaWlBQCQkpLy8vL666+/+meoB0pDa21tPXjwIATHU6dOPX36NOqKQKnJYKIPUYjsEo28kVy1&#10;c1Wv4WBKHWWcyxCWEI71Nh5qMHEoj3dt8PTOKATwpGa37DCYliJGx8IU/CQoJI7uKKfm19Irk1Hd&#10;mdaOUOGS8ncFB/6NTj9pOmupgbG9wkhNAIC5tecA2lQuONi4xC9Tx2AWAEBASMzEcklEcgVz9Wea&#10;6SkLCg0N7Qx+b21tTZmFWs2DBw9ycnJgXEIUovVJ4Wn8xishiQZKKvs9QogUsFDTstLQbcEWP0vY&#10;2BkfIN/JswVbvH6eGwc7Owys9iAmiy6Yq684aqa6Tgu2OHXOQl5OLrhvfdQn8lEs8ZE7Ik1IL5tS&#10;CmHXY2XkV5pZkzI0JOaFmtvURWJJqyhRqE0Y5TocDnf58uXQ0FC4qSwmJubl5VVVVUUp4hhlSb1X&#10;8+PHj8LCQhsbGz4+PhjV+9SpU0MKHENbD1GIjK3ECksIj5s2jhJy7Wl61O6oSdaT0s+kZ13M8sR6&#10;0phwpFtwivp+JKu2VyzQfD4s2tMIABC51JAJs9l7C2b/7YkQHTJcLjz4JibjtPGMxR5BmxgQ0ufW&#10;oaJzSfk7V580dnaOqdNdIFvx4ZaUvJoVsaWB0Ts3lT6j0rbPqxI3Xp49P3iYlCIAQGyY3NyFq5gV&#10;264XpuzBgwfIjxNz8xMnTjDQ3datW/n4+L5//04Un4ESeus5esLsBfxc3PIi4tpyirAXJXHJA8uQ&#10;o3unA2LOBWFasMVvkgtOB8Q8jEVS1j1L2AhdjRlQ6VFsdm14agu2+HnCpnLv8BZscVNKobSQSIDJ&#10;TErSyr3D/Y0tYa3OcCU3AxO4Gz1MQOjKysQWbPGFFfGvEnPR5k0phReD41uwxW9TCkX5+EtcfNCq&#10;LgsMzCNhE5hQJjIyUlERuaWVlJSioqLu3btHyNPnZRwOt3TpUhERkc4UG0ZGRlgs9s6dO0MQHMOJ&#10;GKIQOeti1mTbyWLSYj0NhSnJj9gWIa0kvWrXr21sJqClXkF4LD3pskDHzdj7h/2O57is8phqbz52&#10;8rjhPNwc3FwcGB8TOs7kUZnZPl9N+4ECzIJx2dsfzl24ymz2sqxt9/P3v54xZ7mTR+LG3U9pkd/n&#10;ZuhSSY+gTZ0esUuDNjq4RkvJIv6R8IMkHzGcExC1M2/fK1efNNNZSy1sfVx904vKmrqU2WsMJeXv&#10;otMqTSyXcPPwc3Bw6kyc6eSRmLPnRXcU6IUpw+FwYWFhampq3Nzc3XTc7BK69RBDdVjy84RN9ZFr&#10;K7zDK/2jyn7HEl5harXHfUUPdUoq9n5M5r3odS3Y4gJnr7VzEd/lp3EbVCRl9i5FdMhx9JigoAxb&#10;bV7kC12fX6zJWWFqVR+5llRaorWjADcPBPHQJZqUhxKFWbdNR0fH+fPnly1bBpGojo6Op6dnZGTk&#10;6tWrb9y48fbt2wsXLty9e7dPMtK1trbCxeHYsWPMGu/AlTN0IfKimEUAgPAt4ZRQbE/Q11Wts11u&#10;u+78uqyLWZkXMtEu6AJeLOZ+a4F3F8LPFi05lBh1X2QAACAASURBVOm4xs90pqGKiBDiiYjEJ5cU&#10;nDF5lKu1dla45duzoUzTf+AuPMzTvDs4ibCtnuEcOFkAANTvwshiESEPpTLzRsOgJEqKofSS8nca&#10;umZIVlhOLgNj+5XxBzI231lbWLfAPUFRGXGUhB8xCTmY0E559IT0ktto835S2FT6zMUbO0bTkJOL&#10;R3yYvJ3L6tVrTxQeesuAegwamv5mISEhHBwcDQ0N9DdFWjQ1NfXhLrK2nKLzBENKeLH36fFW8y3U&#10;tKCXs5eh+fmgOAZ0eIzJPuYbyUDDngii3Nraun//fldX13HjxsF0FZycf44Rs7GxKSgomJmZBQUF&#10;FRUVVVdXdxk+4sOHD4sWLXJ1dd21axd8BcHAjScnJxcYGMhAw8HXZOhC5IxzGSKSIhJyEkG5QShU&#10;7enCyuKVnNycK4tXEnXENMxEZceRVdUzFui4GXt9t+caP1NDHQV2djYINUSEeGYaqqzxMz1V4Hrn&#10;gC9z9oxJ9R98CxL9I2IAHhE2KSl/l1ZUHxSzGx7U+40Vf/0vIakQnVZJyE+2TL/WTG5BVisiYubW&#10;e04eSfHZVUT0zRXvA6J2CokMGz/ZGvr7RqdVSkgpSEgprC2sI2XuDxRs4c1JJvP4+IU6T13z8Apo&#10;jTefaecfv57M0Chpy+QJoCDu0qVLAIDExEQK9V2Q9+zZIygo2NDQwBieo9TqH8z6Sv8oWBtlaZ86&#10;B4l61pxahEYIrg1P3bcUCRt8KWQN9FWgJKr36fRG1SDU8Gpoku9UC9JMIoQ81MtdTFj3qmHy6s5I&#10;wxs2bDhz5kxVVVVJScnq1avt7e1VVVXZYLZVAMTExLS0tKysrLy9vTEYTHJycnp6enZ2dk5OTkZG&#10;BnR3hn+5uLi0tbVdXV3T0tIqKysbGxu7VPDr16/Lly8HAFRUVHTJPBQYhi5EzrqY5Z7oDgCwWGxB&#10;BFh74jLpaFLy8eSsi1nxZfGk8lkQeSBaYEey3YzJo2AmPCEBbjsztfwY678PLX9zJpTxIBWkOJgK&#10;ZSgsUV2NkSwGmrMwEgDgsSKHbC1KLCpr0tAxhXC48xsI5jouLmvesAvJqIR+/CK3ok3IFrrSscfr&#10;yWrVHWJ6yW0p2ZEKShoFB/7tjpwebVtU1hSTcXreEozm7yAeSio6lnP9AqN35u59Sb3rHp+Snx1A&#10;tMGwl8X79+/z8vLa2tqo4zZ6a3McPQAADYl5LdjiZVPMYmY6wDAU7GxshzxDW7DFqyzmSggIvv0Z&#10;l41e4f2Zv8I7XE1aDvpsMKYn7bfN06dPb926VVNTQ+jF++nTp7///puSEC8vLwCAlpYWWYYvX75U&#10;V1dv3749JSVl+fLlNjY2Ojo6srKyEhISwsLCfHx8nJycPDw8VlZWJ0+exOPxN2/e3Lhxo5eXl4GB&#10;AT8/P1zNxo0bt3PnzuvXr9+6dau2tvbq1asXLlyoqKhITEzMyMhwdnaWkpLi4eHJzc0lq8MQJA5p&#10;iLymYg0AwD3RnRSzMpeSfiZdQETAapkVJbEDESAOQZ1xdbFbE+cajVcU5Ofm4EA2jI0njIjyNDpX&#10;vKTtenQfGGQIrlgkQyZFQkuDkMP1MDwwaS1KSS+5PVJ1PAcHp5t/duLGy8WHW9CqzRXvV6Ue5eVD&#10;NikBAKEJBwmrSMskSvU2gVSl7lMS1l/g4OSyXxTVfVG9IGHdlrvOnimTpy0QHyYPAODjF5pu7UUl&#10;uHLvzFBGRgYvL2/3Axess198PTyFMVSHtjrqE+lnNKMppfBRbHbVijgiBPwYk51pvxim2PgHsx4m&#10;Z0bbsgrQAl3eNrdv3w4KCho1ahRcOjrfIXBycqqqqvr4+GzevDkwMBAA0Ln7Syrn+fPnqqqqAIDz&#10;58+T1naT0tHR8fDhw717906cOBFVjLAgJCTEx8cnIiISEBDw6NGjbnY3mJoPaYiceSGTT5DP2tua&#10;EnJlIt0rzSuxIpGSwD5AV1T2JllV5CzQUhVuY4JkZZs1VSUtxAK7YnqUp1HfIGNUvcG0FDE6FiL4&#10;VXjwDVz6DYwd4K4wEQO8DIjaCdlWpR4jywCJ6LeIqLhM1rYHlDgZ1Z1p7Sgp1k26roGVsKhk6JpD&#10;3ZTTm81Lyt+l5tdazw8REkHy8ugZzsEW3iRVgGmmpyoI7gsmJSVR5eqiEofDjZSQirOa302cun6e&#10;u9EoNbh53E1Rvdn8blSG+WhNLTkk13H3M2D/m5SP+pMwMAo8Hv/ly5cdO3ZgMBgPDw9LS0tNTU0d&#10;HR0fH58bN26Ul5dzc3PLycl5e3vv2bPn1KlThw8f3rBhw/Lly8eOHcvOzi4gIACXlEePHt2/f7+m&#10;pubbt283b95cvXo1pKuoqHRxN3S7uqWlpaam5sqVK3Av+d69e0+ePOn+r7hu69VPBQxpiIw9ieXg&#10;4nAIdqCEXJlFD9gU4JvpS0UaCyL3cwvcPbhcUVZEXISvYr1zP1K1n64qvaoWEfqxcQzrzGAsIiZN&#10;RIeXJeXvNux6Ep1+UnyYvPgw+S5PpBlZIId64Se9+BZZmZsr3vfqgMl1RkmxbtKxhTfHaBry8gmm&#10;5NV0U1TvNy842OgeuEFMQo6HVyAYs5dIAXJWZD5t9Ohfqc7/+eef7khH03MwgOqexG0ocPaCEYLp&#10;DeDAQHd0NTkbGOs5xdxASWW8wshlU8yIIij/g1mfOgfJFomEx+ZGjj7zcXGvneviNGFKsq3zizU5&#10;dPXVgi1+nZQnyscfbDqb3oYoPw6HMzExQU5gy8rq6+vb2dn5+/t7enpKS0tDPbW1tSkdkrt169a4&#10;ceMgG/oXRh3m5eXV1dWFRAwGwwKs3XlYmNt2SENkz7WeAIDVu1ZTAa9MqdKcqqltok1FVD9CXegO&#10;Javw2wK1pV7SEgJaqlLPT6zoXzPF3MVgYEojgj5jNA0BAOLD5EvK3xFVufqkSUghe1EAAEVlrS7x&#10;cd6+BsgMAGBn5yCSRnjZ55YjVIa55dy9L2XkVUep6ZPak7kd9ZC03L0vx+lbcnHzzpiznDAIdC9M&#10;WUBAAHr/HDhwoDs9QojmbTg9ydqpBVt8a1Vapv1iFLehhVur0pZMNLkbldGCLb4amgSdbve4r2Bn&#10;Y6sOS0bZ+kOhObUo2daZn4tbWkhktJSsznAlAICDjsHV0CSo3prZC7g5OOEZtRIXnydxG+bpGAjz&#10;ImksONk5uDg4RPj4TVTUI6bb3otedzE4Hibn63Jo+U6e3Tmud/XqVQBAWVkZ0Wx+/vy5qqrq4MGD&#10;r1+/JqoiusThcH/99dfu3bvPnTtXWVkZExNTXl7+8eNHPB7/+vXriIgIAICmpmZqaiq9ScuJOmJd&#10;MsUCQxoiGzkgSRwitkVQAa9MqUo+nryuCgn0Rulf/wJev6EhSyt8PaY4zpaHm2OCuiwzg7Uxy8JM&#10;WQMGuBAiaLU8YjPEJSNVxxvPWDxnYWRg9M7A6J2Tps0HAOgaWHmHFvqt2kZjqjbv0EIzK+RsE/wk&#10;brxM1B287HMTktWKWcQVmD2If5F9QHrJ7eTc6vlucYt81vbnY3xEA8/f/9rKIYiXT0hGXiU6rRJi&#10;/V6YMmNjY3jbBAYGwiR5DHfagi1+Erdh2RSzXW6BLdjiLa7LuTk4zUdrQkQ4SUnVbdK0FmzxlZWJ&#10;0kIi/2DWt2CLzUZr2mnrw6QeEDR3CR97k6HUPQgaB90MttWa8OsxA4CLgwMA4DPVgkjz5tSiGxGp&#10;rxJzb0Zgw8xtZmuM5+Pihq3Y2dg0ZRX0FJXHK4ycrTHefLSmlYbugvGTL4esacEWJ9s4Jds6d3+A&#10;3t7ew4YNa29vZ3gqu2x4/vx5e3t7OKisrKwu+VkMPWqBIQ2R4V3IJ8hHCbl2h06KL3/ciCElsij9&#10;2QIbVyEpcAEAHy5FEuvZo88lSzjNFiDEQyXl71THGigoaQTF7J4w2UZJRVdQWALOoJzCGBcvLGNb&#10;oZtKn0Eh4UnlhN2hZZqV7ReMqNqbK95v3P3UdJY7WR+SkvJ30Fyp+bVw+PAvNw8/OzvHqDH6mVvv&#10;EYrq5+XU/Fo5BTUAgIKSxnQb74DVO/L3v2a6zugEt7e3Q3M9fPgQJTJcIMJ2pwNiVCVl5mjpQfrm&#10;Rb6Hfyf1QB1t/45ed9SHwei/RN0xdvk0fuO2xX4bFyy9GfGfDM9NKYU7FvtD41hrjkeFXwpO0JZT&#10;VJKQVJWUCTSZVbzQh8jvAuUkLNyJSi909jrsFZZpv3jxROOFeobzdCeZqmoYjULmGgDAy8nVKSfA&#10;ZGbgtFmEDdEyjZPy5csXd3ckBFZmZiaNTbrDFhwcDPWPi4s7e/ZseXn53r17t23bVlBQsHXrVvSm&#10;YrlkdMfItLQduhA5ek80vAUBAMOGD8s4l9EdQEzalghRhbhOMjcYSURkXfZzC/jM/7WxYaijcGzT&#10;wv9oS8vjxeLpeQsQohy/VduIAlCUlL9LL761trCOMXAMhefvfw3XCkqgsOdHycweCC0WlfaX/Iix&#10;acX1hERYhqlGNHRMVyYcEhWXUVTWcvPPMpu9LHvHo5iM08Kikrx8gmO1jcm2JZXWHyiFB98EY/Ya&#10;GNvD/II8vAIGxg4p+deZqBs6T8+fPwcAbNq0CaV0p4DiOVg44hPhNmlavw060ZxaFGVpj+7vsrGx&#10;TR+jleu47JhvZOqchaOGSU8eOXriCJUSFx80qsZWVz8eTk5JQWE1aTn4rKG7y0Rjp/1yv0cIAGCk&#10;uCT1JrTMS2tr68SJE/n5+bds2UILf/d5nj17FhT0a6MdBSpkCzNmzCCMK9f9rlkSCC0wdCGy1TIr&#10;9IZT0VUhzHVHincZoPwHTtVjjm1auD3JjojIuuznFsDVxdbs8sSumA5vla/XVv9RmPAxYpX7zgKE&#10;+GaWAxJTaY5zBCGRKeX1Ox5zcvHMsg8gK63vRs9Iz2SHQErk5vkVS3WKmRNpbfaOR+MnzQYATLf2&#10;QmuTc6tD4vcPCB+MpJyr8xbHSkgO5+DgnGhkZ7coKnHTFXQgDBfQ+SgtLQUAXL58GaV0p0Ad5PW3&#10;2pP+yPbTsilmNyOwzxM2rZ/nrjv8V85zdjY2W60JJ5avItS5LhLLy8k1R0vv5c8TeCJ8yI13KTiB&#10;kIexsoywCACAelt0XijtyD558mT27Nnc3Nw1NTWEzM3NzT2ETXE43IcPHx4+fLhy5UoUpQAA5OTk&#10;hg8fTkhBzl2Ii/eQGuhgh3Jh6EJk9D7rodQhf7AUsxxPWXJ60QLfaqLOFC6O9502Qg5ZZAEAjpYa&#10;/5nTobxs9KexE6KZdVvuwskiJDKrPHt+MDc3H9nd6P5kj651odEgoWsOGVm4BsXsJnXD2Lj7qf2i&#10;KGhq01lLV8YfUB9nMmLUr9P6UrIjEzZcpLGXvmXL3/963hKMythfwWK19SyKypq6oxK0/p07dwAA&#10;GhoazHJaJQvySlx8sh3cyFYxl3gqIMZERd1x/BQaA2tcDU1iZ2NTEpc8HRCDavIYk30pZM2TuA0o&#10;BS2sn+fW6RGROmch3DlepI+cEaphxvnCSAskqzyhw8bLNTkPY7MuBSf8Hb2uakVcgMlMNzc3MzMz&#10;sZ+furo69Pl5/fr1zZs3Y2JiYBw3wiN6pqa/8g0BAPT19WGScLQhA4V37975+PhMmTJFTU1NUlKS&#10;46crNpIunoNj8uTJxsbG27ZtCwoKsra2joyM3LFjR11dXWNj44cPH65cucI61ceAwWlvMkQhcuaF&#10;TLi+my8yp36QjoH9Y9jkP3CqHlO31/tc8RIiIuuyf1rgXpkfvD3gXy1VqVv7fYgT5tH+kLE4e9IC&#10;hIDGxjEUTpmkjJLlXH+ibCCEnAyUfcNLkAA4a0+Qtu3J8TFfNqn+9FIMzZwJH5CfEUK0jSwWufln&#10;YTLPKiprCQiJYQtu0Cu2D/mTcq6O07cEAFgvWNkdNeBsvXv3bsSIEezs7CEhIXfv3u3+FKJokrBg&#10;Plpz1Yy5hBSmlxuT80tcfCaOUIHTPXmkKiHcpNLdMd/IcfIjxPkFr4YmkYXFhG1rwpIVxZAg1gAA&#10;VUlZWGAKRD7qg2TZFOMXkBEWlRUWkxMR42RHDgKiH2khEUNDw9mzZ4eGIkuHra0tHo9vbm729fWF&#10;PFxcXL6+vp8/fyacRLQ5LJw7d46wlq5yfX19dHS0vLy8qKjo4sWLg4ODExMTc3JySktLT5482dLS&#10;Qpc0FjPTLTBEIXLAJiQcj1eaF8MIuMuGRODPZ/6E8WNliYisy35oAVxdrIEWkqAL/XwnmzmP6c8i&#10;SyBDFiAENCFx++CsScogMaTCEssIa7tZXr/jsYw8ghWSc6uJRDGkeJ81IlKegUuHxTG8fEK2jmFp&#10;xfXpxbei0yoJN1837n4qJTtSVX0Sc3+i0KhncVlzVNpf4UnlCesvFB58Q2MryDZcSV1eUa073sno&#10;pN6/f//XrSgpiRIZLhACSsLyv0n5hJdMLL9NKdy04E8sFxe9qaOGIaF/j/hE0NjLlZWJQjxIjLbO&#10;cCjXfodyo9K2zCtMWkhEXWZ4pMWcra5+VDgJq16syTnpH01le3u3W+Aqi7kR023Dp9uGmduk27nm&#10;OHqUugel27kWOnvVR669ceOGk5MT1FNZWVldXR0AwMbGtnbt2jNnzhCBYziDe/fu1dTUlJeXX7t2&#10;rbe3t6+v74EDB2pra+l1vcjMRLbqeHl53d3dnz59yvDtwWrYcxYYohDZ3MVcWEKY6f7HhLiZCPx9&#10;vrKq6VwYEZF12Q8tUIp16IwOdjjbacuaOeeKl+DqYskr2XMPJUsyPRYgwkBrC+vy978uPtwiKi4j&#10;Pkx+3Za7RAzduUzOrQYAuHhhiYTQo2/f8xIpz9hlwcFGKg3DEg8DAJYGbaTC0xNVniF5YsN+nfeC&#10;QAdCn3mLY2npLiK5QlJ6BCcn91TzhVFpf5F1qqEuh3B2YdcAAEIiY2VCUPgmucBnqsVJ/2hCInPL&#10;J5av4uXkQvWHwYk7k9tpyynCiHI0djdl5K/MKYc8Q2lp8jopj/bkJvdjMh3HT4EpRQAAo6Vk93uE&#10;0NIL5LkUnDBNFUHDRJ+5c+fu3r373r17eDy+o6Pjx48fOBzuypUrjx8/Jpw7GMBYTu7PzQbliIiI&#10;+Pn5UXJrJpSAx+NtbGwAAKKiomvWrDly5EjIz09lZSURG+uyDy0wRCHy8NHDdc11CREt08vkcVUv&#10;etOyFGDAApe3LeXh5nCYPrbrtn341LK6JrAAJciSlHNVUFhiuo03JQYG6HMXrmJjZ8/YfIeoLYE6&#10;A6BIpHwPXU6aNl9QSHz9jsc9JJ9IbEn5uxm2yMvxiUZ2q7HHU/NrvVYWoOjHY0UOET+ly7x9DfOW&#10;YMSHIe+RzK09aYyfjUqD03/z5k1zc/OwsDBFRUUAwLZt27p5W0BUh8Z/mKmuEz3TnnY4SC+nscpY&#10;aLocR49XiblSgsKdwfKKF/qgEeVoFGg2WlNaSORRbHa8FRKVfOeSABob0sJ2NjAWKrlpgUfqnIWS&#10;P5WkpeGBZSvHK4xkY2NTkZTZtMADHonT0tKKiYmpqqp6/x5JltnW1ubj48POzs7JySkqKgo7evDg&#10;ATqP8vLIHQKdhidMmPDq1asrV67Y2tpCzn///Rdy4nC41tbWjx8/kj1R19bWduvWreXLl/PwILkD&#10;ZWV/OZkkJCSgHbEKfWuBoQiRYbg3twQ3psNiQoFEGCt40SQ/R30iIuuyX1ng/YUIFUXxscrDvtVE&#10;da1Y3z64rN5/WwBFJ6QFDV2zcXozSOkMUErK3/mGlyBBLRwCSZv/1mVg/E+qf09QsrY94ObhN7f2&#10;7AnhpDLh8UEX7z8b/CXl73h4BQAAk6ctiMk4RdeWcFFZ0wL3BDY2Np2JM+lCyfAOWLFiBYRKXl5e&#10;PDw83Uc8EPkZKo9Jt3OlBQV2k+eQJ+KY6zHZDO7p3l6dDocTNM2qS8di2HVDYt7dqIx19othQ/Tv&#10;Ftfl18NTaHRo7nIUe5euGCH+y4kZADBfdxKVJk0phSeWr4Lof/JI1Y0LljYk5m11RY6dSElJoRoi&#10;G9KjRyspKXFxcSUkJGzatCklJQViXxsbG/QJf/HiRWlp6bFjxxISEgjbIj/SJk7U19cXFxfn4+ND&#10;N+Bhoml4vG/p0qXx8fELFy6EZwQnTJjg4+Ozdu3aAwcO8PMj0Tzi4uLQjliFvrXAUITI1t7W3Lzc&#10;2JNYQkTL9DIRxjqU6Zjob8rKHkJkln51ucR2nLAgz92Dy2nSqm8fXFbvvy1AipZQiqKyNgBg8fIM&#10;lMJwwc0/CzlLNNZg0+5npEJ+6zIw/ifVvycoxjMQeEQ2YBzTu3MP3AAAmLtwFZHk5JxrlnP9JaVH&#10;wJTjZrOXxWScyt7+MHfvS1r8pINidrOxs48ao79x91MiyZQu4R3Q1ta2ZMkSFDnl5eV1886ASfIi&#10;ptvS6LFABSnSUtWcWiQjLMrGxgajsLVgi7FzXExU1AW4eYaLim9e5NuQmEdFzuukPDTKG2oEAICE&#10;gCC8nKGmfWtVGhUJtFc1JOYVLfTOcfS4vTqdSqsrKxNhLDlRPn6YlKQ5tajcO1xOWExYWJiLiys9&#10;PX3fvn1FPz/+/v6+vr7V1dXorDU1NUHNp0yZkp6efurUqZycHA8Pj6ysrMzMTAEB5JcY+pGUlHR0&#10;dExJScnKysrPz9+2bduuXbuyspAFRFpa2t3dXUkJOSmhr68fEBCQkJDg7u4uLi4Om0tJST158gTt&#10;l1XocwsMOYiceSFTXlVex0yH6ZiYSCAKs5rOheXHWKOXrEI/tACuLjY/xrrze7Qk3pZW9fr82WUp&#10;8NMClMDK5or3mMyzyqOR5C/RaZVU2LqsggjMeMZiSpwDayoojYKJ9Jw9SOIMJRXdvH2vmCiWrKjo&#10;tEp2dg7TWe6U9omLy5qDYnZpjTcXk/iP5ygXN2+nK4j4MHmVsRND4veTFR6RXCEoJK48Ri9370uy&#10;DERE9E5oaGiAoGfZsmUfPnxA6YwVqIC/nqi6sjKRjY2N1JejJix5tBTiDCAnIrZsitke9xUv1uTc&#10;WpXmb2zpPMEwxXYh9FSGcSTm6046sXzVm+SCp/EbIy3mEIWSEOcXPB8U1xPKk5XpZWiOoFLFUa8S&#10;c1uwxXWRWG05xAdGgJuHl5f3+PHjXc5LR0fHwYMHraysoFMEGxubpqYm3CTm5OSMjY39+vXrt2/f&#10;2trauhQFwx4TsrW1tb18+bKhoYGW5oQNWeWetsCQg8iL45C9De8MbyJEy/RLFGntTLEXEuB+VRmM&#10;UliFfmUBXF1smNsUJNa9vS7Fw3mkTuQ9/Wiy5NNmASKMQnSZnHMNABAUs5uITtflKDV9bT0LKvuO&#10;tGnaX7joGjtjzHDTXX2cSVLOVcYk0N5KQ8dUUVmLMKQGpbaFh96uSj0WGL3TJ6zIPXCDixd23hKM&#10;rWMYxLKU0gRiMs9ycfPSGAyOcI737dvHw8MzdepU1DOVsJau8iHP0EiLOW+SC8jiP6YTl00xkxQU&#10;fp1Efqu4akWcg46BtBASMB6m0JMQENQdPpKbg5ODnX2YgJC6DJLeQlFs2LkgDKrb7dXpeU6eoeY2&#10;0kIiCmISGrLDpYVELoesQRm6X3iTXHDYKww7x2W2xngpQeF5upPQXfCXa3ImKCgLcPPciUrPsHOV&#10;FhIR4eXnYufQlFW4cuUKXXPR3t7+8OHDhoYGPB7f2tr648cPFq6ly4ADi3nIQeRROqOkRkhF74lm&#10;OiYmEoiiQFxdbEtVOHrJKvQrC7RUhZsbIJmfssIt6VNsYD3og1dbSngI0r1DCzszzNP+opysNK0J&#10;08dqG5OtgsSBZV0qA2FW1abSZ1OnuwgIinJy8Uy39po9P3hTKRkHle535+SRCADwDMnrjqg1Gy8h&#10;MUBX5lMSYjVvBTc337otf1NiQOlEd8Lly5elpKR4eHgsLS1ra2uJamm/zLBz1Vcc1X0QSYuE26vT&#10;Bbh5/IxmUGduTi26GpqkIikDAEiYvaAFW3wvet06+8WrLe0MlcegXgeTR6qGmM1+Gr8RlXbSP5qT&#10;nUNbTlGQh5efi5v2KHKoBLKFi8HxMKYyJzvHxBEqk5RUAQB5Tp6QuSml0EZzwjABoTFSf94k2GhO&#10;eJ3UXR8Y2ieRxTkQLTDkILKFqwV8enva1wJfjzmZ76oxSvJGqRd92It0w5JF6TELuFhpiQnz/pW7&#10;iO45GoiP+2DUGUUnZAsw+tiq1KNka2kkLgvORWK9ERwFI2o4sOxKpHzPXebvf60zcaaE5HAeXgEZ&#10;edXQhINM7Kv4cIudy2o2dvYZtr6UXCxo7K74cMsYTUM2dnY3/2yyTTaVPkNe0xvOJVtLSCS9E1pa&#10;WtatW6ehoQEAMDExCQ8P//jxIykbdUoLtphZR9zI4ktCYubPM3Z3oqi59qL8K80Q/zQAwEoza5T4&#10;JrlgjpYekodFc7zZaE1+Lm4hHr4kayeUYftifwkBQR5OTgCAm4EJSme48CoxF7oa5zh6lHmFJds6&#10;w01uAADcek+ydmJjY1ttaQe11ZAdXh+5FnZH3fKs2iFugYEEkYm2aRm7XJa6DD4kmkaajEmgsRW+&#10;HvPxcmTgwolfrq6mG371GCJkaYJaAPU/3pY4FyXSUaBr5ejdCb1/2G/P2nlHNjiXYh1K4m29HMYH&#10;LpxYinWgdXR0Da2vmQkBClE5f//r1WtPcHPzzbD1Jaqi67KorGnaTCRH7rwlGLIN+9oG/aJ/spaB&#10;xJT860oqup1ZhWfPD0bZ/CK3ao031zGYNd8tDiXSXoARJ2wdw+iKOEFJflFZk6CwBACALEPBgX8B&#10;AKPG6JOtJSRSAnmNyfm5jstmjv2VozvZxulhbBYlZugsC3deS1x8rDR0e83FogVbXBueCgBYP8+d&#10;inpolZUGMq2O4xFHtWRbZ5TemJyvLjNclI+/KaXwengK/M4ljBl31Cdyhpp2gMlM6nZABVIv/JuU&#10;P0tdB/YCAODi4JgycrSJijoMM3c6IAatEuLh7cy3R5i4u188PCwl+qsFhhxEVh2vOkJjBI0wtzts&#10;hHDkydHAS1uXElJY5b61wLsL4TCFHn3+HrUxDwAAIABJREFUx4RIl65HmrBhD5f3pSMhSMl+0kIs&#10;vl6j4QcbXUPra2ZCgEJUlpBEfCJ5+QRjMk4TVdF7uWHnPwAAG8dQsg372gb9on+ylkGJJeXvZOSR&#10;d9/qOtPis6uMLBZB0AlvVOdlySgnjYVxejPUtI1oZO6SbdNuZJ8Ycbjadp+IOWfPi9Eak5E9SHK5&#10;x4mYqSO5FmzxbrdA2NEwAaHHmGyy/I3J+ZKCwlkOS1qwxYe9wjwmmz2IoYanyQphmPhvUr44v+AE&#10;BWXqYSug/EshayQEBB10DAJMZiLx9UaqFi/0gYf2sh2QX5XSQiI3IlLHySNBRY75RjKm1Y2I1P0e&#10;wbmOy3YsCdjlFtiUUpjv5CklKDxLXYdQ4N2ojDKvsEsha1AXZFgb9zMqMxsAs9R1BHl4DZXHELbq&#10;Fw8PS4n+aoGhBZFDNyPhHpfEL+kO9qWxLQoBcXWxokK8a/xMUQqr0OcWgP4VZwoXM64JXY90t2Ex&#10;ri62fp9PtKeRo6VGazW1sM3rI5DvqiW2454dD/pwKbK9NubHjRjveRPGKCGbZFqqUl0Pma6h9TUz&#10;EUYhvIQQmSlBFRyXrkE2n7Y/JJSPlvvaBv2if9QalAqrscf1DefCWMUcnFyuvunFZc0l5e8s5/oD&#10;AOhFybaOYRwcnLT4B1PSh4g+YTKS6iwq7S8iuv2iKE4uHhqTmRNiL0rlxuT8E8tXifDx24+bSMl9&#10;YuOCpZQANCWxTKRvX+zPxcExUkJqzU8nY+qS7bT1AQBGo9RQ3wbkgOw0q6aUQmHeXwmo4a+C476r&#10;qIsiW1vuHQ6bk/37NG4D2VaExHNBGHY2NgAAJzvHgvGTCR2jW7DF/eLhYSnRXy0wtCCy/kx9MWmx&#10;jHMZNMLc7rARApG3Z0NZ2acJDdK35cPZTvTFdyMLcOl6pMlK6IqIq4v9K3fRotnaRuMVBfj+5IOt&#10;2uxGxYC4ul9Jp3h5ODk42GZMHoXy62kgR1W2J9lRaY5UDagPEaAhvDSxRGLTjtGY4hmcSyUeBWET&#10;SmUdg1kAAEqhwQaUwXpKWUqmI6Jv2PVk9doTaUX1KL2k/J2J5RJePqH04lsokXohd+9LlbET2djZ&#10;mRgxI2PzHUEhcUVlLSKZispaBsb21PVBawmRGfWyi95UAEDRQm8itovB8StMrShBZyLmnru8GBw/&#10;XgE5x9ylI0SoOfLTwkpDV1HsTxYPAICkoPCLNTlXViLnKeGHMW0fxWZ3ZihUlpCqDkuG+8G/5YF1&#10;9otpMdRCPUN5EfGLwfH3YzJJdeip54Eld1BYYAhB5PiyeA5Ojjl+c7oDfGlvi6KQjpuxaJlV6HML&#10;7Ei24+JktzNT6+680PX8d4WGiczSeGalz/wJ/2fvOuCiOLr4XKH3XgSkCtKliFJEQboCAqKCdEE6&#10;SO9Hh0OaqEi3BGONGjVq7D3Nmpho7F1USL5UTRE+1sHNeo2940DK3c8fzs689+bNm529/82+eU9f&#10;Uw7u+wa6G800QXwG4OfaJzE09DSXu2r9k5da1aW71Ge4mOgqAACcZmie2xj+05mB/RjW+9BsjeyD&#10;E6PohL4AM65Bow3RHZlM5n/7Fv5H+l76AzB/cCOMBgUYWgZnZUPnbWnZSThTIbbs6lLXNhUUEk0p&#10;3IFTPk6y4oYzktKKBALByTO6ovkCjIUsJaPsuiAepwR6BMaspsDNF/ECIvOtXvie1+/HoYlasgo4&#10;k9gxE86V+m+zV5KIxIXTZgyKkmF33ZVtRxPyE2e7zdFBzia6TDWB+PVlResdSgPH7tTPywcSiUNv&#10;jXdPQeR/1sO8kV/3WXTW/ujMeQZmZqoazIhHw9rh6TBqLTCBILLjUkcBIYGKQxX4Ye5QKCFqeXky&#10;XVNF6sz6MBoQw7v8IBY42BhIIIBQT9O/LuQNVQG21jRuiPzvpfy8SDtJMUExEf5FLgYH1gbAUM1/&#10;fJmDfjfAHI04Qzi/uVyws2ahgRaCtuFfAMAgGbbZGtqHJmaBXTr2/qQz1crNJ8HOKUhxkg4LykGb&#10;RMWQ9FfMyD60DUZF/8yMg7PewHQOgUjEQ+wdkE0m81PqTuIhZpemdddzv+ACQSEkDxyRSLJzCkKc&#10;QCIrcMphhsNgSIpDsTkfhyauW7RsgbFl/0G3QveFSuKSU+SVsFxfp5dzKw4aVixn5bX+ESL8AiOc&#10;5oNG1ZcVSNxG+g82hgYNC7S2rIgY5JIUEiERifQ0sGZULB6eEqPVAhMFIpcdKBMQEnAIcBgK6mWL&#10;FyKw/53NDPE04XlZDBWP4oaYLDq6dyBJSlzQw05nqPvHUBm2ljQ+/b/fFWugJUcggNTgmV3HU2nG&#10;krBkej+6zQq3aaPMD3Q3kpcWsTFVbcx1/+VcFg0l/eWbywWfrQkImmccPN/kx0/j6Qneq2FraB+a&#10;mDV2SSncAd0tWABc1hJgq6i4jFdAFjPKD22DUdE/M+PgrNfSQ1xaWz55Nii9uvY0CxuvQcmGQrB2&#10;6/1kyjbf4HwBQRF+AeGK5gs4pTHDYT3U9uDps1CcN0VeaZIE8qNLgER2nWqCcj0ta3KdamKrpYfW&#10;fPDCjfw6Y2U1PQVlPC4Nw6TtqaTCcyuKpYWR3y3uBtNE+AWQYOf+4ay7y3byhgaXExV30jNiRjwq&#10;Fg9PidFqgYkCkV3DXfn4+Ur2lrAFc3ES156urT5eXX+2vuZkTfnB8tpTtfVn67uOp/I2j98DXvhg&#10;4jCx/Hsp31xfSWOS5E9nuJTGha0lPdjY7x9MSguZKSMppCQneqQ5iKERfvsiO26RpYQY8vUgJS4Y&#10;5Wtm+da3mPvpzdka2ocmZo1dzGYOxG0Vl5QfSvRcadlJbr6JzPr60DYYFf0zMw7O+hzqwX5AU1h/&#10;alD6OW7hZDI/jcfwoFycEbTs6mra8QQ/LzMc9uLdVujBmOz7xWsa/ELRHBZyouKnMFnousqbv8vB&#10;FZOYWV9cr98QFAsAuJxJ5bpkzgQ+L285u6IID+8dSsPOiBXq0nIz1HWY0Y+KxcNTYrRaYEJA5NrT&#10;tSISIna+djghL1tkdWfqpBSlXMNd68/Wr2hZAQDI2JhRf7Y+M8xGU0UK59twhpCIV8lFC5zqQCIQ&#10;fbYmgGsy2VrSzCHyL+ey1uV6yEoJy0oJh3qadp9KZ61h75UC+K/vKuWTGv/+42hbKnEHPGauxnud&#10;sjW0D03MGr7YOgagW3ccQ+RVH90kEIkBkZXM+vrQNhgV/TMzDs76ddsf8fELzp0XNSg9TAczw96v&#10;cduDQYlHmIAZDuuhtn/8NtybvKj4D3m18J5sXRIFCxJCQumO81d6BZbP/y+/BgtRI9x0t3C1uKBQ&#10;lI3jCPfLre5SHDxkRESZSRsVi4enxGi1wISAyKltqf1ZdmLqYtjCvviJA/MCISwuO1AWWhIK3Z1v&#10;fBrHyzv9HvDCic+Ggezm3nhJMUFzfSUuuCCj6rG1pFGu9wt7Vy2WEhckEgnz7aew641ztAXxkjTU&#10;lh/Esfj9HnHNCFtD+9DErDGQXwiFX0C4eedTjvHx+n0/J+V/DACgtl5m1teHtsGo6J+ZcfDX+wUX&#10;EImk+k2Mz0Sicjr2/oREfCPzEYhEIRFxSWlFPWO7zPJ9KMEHLDDDYbC+PSCaSCCYq2qiP9s+j8vd&#10;GBQbamUPa8JmzGYt4UO1pjnOF+EXuF/8Xx7pD6UJu/1ey63WkVPCuYv8zz//XL9+/c8//xwVK4qn&#10;xCiwwISAyPOWIy9byw+U40e9+CmrT1TrWuouylxEw4ILi3AAX3gsbFrgzeWC+fZTJsmL4fHZZWPW&#10;2Fq9THT2nqNHIhFaKfO7jqf+czF/S6Wvq422n5P++U2DJJp5ciRFQkyASCQMuuvMxohQJdka2ocm&#10;Zo2HnL2Qd8Rrt9xnTca6NaNsb3/KLhZv9j+0DUZF/6xtiKd19cd3SWQ+N99EPL9natZfC41f5R9W&#10;7Lk4Q0vXkkQihyetwePKjEcTjmkGBXCfLEvVU1DmI5EgJkbTc8DLWwWMk4kMKna4Cb7NXinMxz9N&#10;RaMzJOFpWdNwd4fKf1La5Kpvmuow70HxWrSSrUKktaO0sOjp5EIarvvFa04mUdYHxlRUVERERNjb&#10;26urq8vIIMHjtbS0/v7771GxqHhKfGgLjHOIXHu61ivei8xPtl1gSwNhuXhp52eX3JRMI5ATaIJi&#10;FF6BexZoo8wnEMDuukVcnhG2li6T4WylIoGf4MfFWgsAMMt8sqG2PADgRFsIM4X//CpHT0NWRUH8&#10;4tYoZjRDqmdraB+amAWaWfXRTRl5VSMzRxY0eJpcvOP5+AVbdz1nRvyhbTAq+mdmHLbq3XwSAAA2&#10;DkvwoGRUcsuuLiMzRwCAvJLGkmXlNeuvoU0jXKDBYQwvu8qblSWk5ETFAQAwEd3lTOq7xwBoWRLF&#10;kOuDVx6MyYaRkpXEpfYuzxgZfVZ6I1kY+2NffrIslYMe7xevkRQSjrVz7qG2Pylt+mRZ6u7ItCL3&#10;hZoyyDMWfiQkJMzNzRcvXhwXFxcQEODo6EggEP73v/+NikXFU+JDW2CcQ+RZC5FDxDM9Z1Ydq6KB&#10;sFy8rDtTV3+2vu5MnY23DTy3V3+2fkgYhQmi4snkwAKhnqaWBsocMA7CwtbSZT6hJ9tDPGfrwoc1&#10;PHh3fU8c8tIj0YGZAmUJDmQy8fqeOGYEQ61na2gfmpgFBrKw8WLtIMGCF9tk57RUSEQcW0NT/tA2&#10;GBX909iE48tlK9YBABaGFrIroXTNeYNpDiQyn4SUQlHDaXbZuUKPE8Z5GVnAJa8uLZfl5JXv6vN5&#10;7EBURwUxCZxCRp6su7INphRRl5ZjmIaD6yq1vHXXnqmh01XezIHwcyuKYRJsDQwm5iORPI3M1y1a&#10;9nlc7q2CVb29vXD9fPPNN2JiSJy4OXPmjIoVxVNiFFhgHELk2tO1uVtzU1pTplhM6X89ysfPx0U0&#10;zEJUxsYMfkH+zE2ZkGaoMIU5qOJJZssCsYssDLVxZF1m1+Bsrd7BhB9rCT7aMhDI4rcvskWF+aN8&#10;zRgO88+vkK9STRUphq3cqWRraB+amAWymTF7oai4DAsCPE3925mTtUwMpjmwIP7QNhgV/bOwD7tN&#10;7n7JBAKhqvUKu4zr9/1cv+lHVXUDApGooKyVQz3IgYShsOCEcdhtY4iV631DQqYjHsnq0nI4hXwo&#10;si9SSxXEJNSl5b5KKxtuHR6XrqteEDQUH+jWJVGLzGb6mVqFWc0ucvdf5Rd6bkUxVm24eLq7u+FE&#10;JCQk8HyRR8UDZXQoMQ4h8pLsJfBel1eTn+4+PaIiggWu5WJT7elabGpr7oCVwaAVr5dBLbAm242P&#10;TPzti+xBKdkjYGsBszmPWeE2yOaHjIiehqy8tMhyP/N/L+X3Xik40hxkZTSJy6E56HVja2gfmpgF&#10;oBEQFJGUVmrb85IFzaBNFc0X+vN4JeRuZkH5oW0wKvpnYR92m5p2PBESEXf3TWKXEdK37OqaMXvh&#10;oLPGmXDWXFjsxbr8tKxpS2iil5GFjAgS7tdQSfVyJpVEJAIAruWOrqBvcCBu+qYi/AIlHv491PbL&#10;mVRtOUUVSekvcaPkcyuKZUREY2ydWJtlOFqbFkdCSID+PYmJstfX13fgwIHJkyf3eyF/9NFHo2It&#10;8ZQYNRYYhxC5dH8pHz8fAAALWLkIhVmLKt1XSj1C5TlasAc36VEa92pu70e8G9sLPXGphH9lsqUh&#10;m2LfXC7Yv3oJJdo+ealViKcJAMDVRnuOpToAwFxf6b942/jFjl9KFpBl3sIUAEBiHit0y4IdNuVU&#10;HQIALFiay4JybFmXxUBomtgaFw3vEC/tXUKUVKZwLMTeJURxkg4Lh2a2hjYcxCgWfFLa1BmScDQh&#10;v4fafimzkkQkTp+snWDvSvUKxCI5lH7kC59GpcMdbggxRfgFZmlP3R6erC2nKCcqjp44ZKbY3cLV&#10;JR7+IW8zp/CRSMzIuFj/fW5Ngr3r6oVhSy3tBMhkqPbncbkXMyph3m9zVU3YXZ1PMGx1cnL68ccf&#10;h2OieTLHtAXGIUSuP1u/vHo5ACD742zWcJbrrdUnqqUUpBwDHXkQGRceZQtlDoHY39lAUVYUV0QL&#10;/KuZLX2GILb3SsHqLLf+bFKyUsL7Gpa8F2kbv9jxS8kCRc3zR6I9JuR0sqDxDc7vjy2ta2jTuut5&#10;ZfPF7MrPajf8gKWHKYh5EHnQOwhrtKGXwxIaCAQCW2k7sJ2aWLroGtpga2jKgw5nuAmwiPAOpWHv&#10;8gyYMWRbWLKRsiqZiIS8kBZmGs0Xyz6s5fvFa/hJZDlRcTUp2Z0RKWv9IyhuflqyCpJCwscTCwAA&#10;K72XslDgWVkzTIa3bKaDh4HZ1rAkFsRcaToUmw2th+4Zl85bhKYauZKFnIyUExU/kVjQQ223UteG&#10;ZKGhocM94zz5Y9EC4xMiBxchPw1L95dyHQQPKjCyKhLm8BtVGHGCK/PgUDKymxgwfXA74F/EIwKR&#10;e68UHG0JOtoS9P2u2OfH02j1x6/t+KWkgT7r9/28sv3qksiK8savCQQCAKB19wt6GrRmcUQp/I4U&#10;EkEiDMCPiaULGgVZSETcbIYHSs+wMLasy3AIDCvZGhdDCRxX5lUfAQBQ6k5wJiE0flX/VLLI1cfW&#10;0IaDGAsHNwYhJ3QBABczKmH9y4rWRWbWAIBKrwAs5ciXbxUglhQVENwWloz2fuItOF4xxyPAwoZE&#10;JB5PzJ+poSMvKr7xbR4+V33Tx6XrIDGaBfpUEm3YNVQadwvTVDRgLsCrWVXPy1t6qO1Xs6rm6hpN&#10;lpa11dL7Lqe6LWC5qpSMEB//Z9FZP+bXb9u2LSgoiEAg3LhxYzgmmidzTFtgHELkujN1OmY6SlpK&#10;MNDEoKB2OAjKDpR9vm4pLaBhC1TxiLlqAQCAuKjA4DOCfzUzUu+nMxmMM4BwKjZ+sSUAQEKMieb4&#10;xY5fSnoIpaZpBAGHlh5iPdYn7cKT1iCeoGaOmlPM7V1CihvO2DoGyMirCgqJOXgsc/FGsIvVLB/6&#10;XrA1Y8u6WM1Zl9kaF2tR7Lau2/4IABCRtJZdRkiflL8FAFDRfIEZO1tDGw5iLC58Xt5ir60PANgY&#10;FIfWPyxpjJjpAAAocPPtrmyD9c/KmtEySjncBXSr9UJGxbfZKyEGhUsMGykCABBpg4Te6w8jI8TH&#10;76RnVOSBeIQPutPMXf1naU8FACy3mQtPEz4uXWegpALV6N+Yb/AL66G2PyxphDVHE/L7+vqePn2q&#10;qKhIJBJTU1PfvHkzHNPNkzlGLTAOIfLSAiSS4rLKZSywb2x97GSDyblbc1nQcNxUc7JGy1TLxlR1&#10;cEDGCGbxuIbDAh52OmZTld7zUmBofPzrGMN+YG1A3CJLfU05+Nh1tNKg7YgjsX1XKclLrZAgRJbq&#10;jG2CX+z4paTHQNA1YuBL8e1Gssl01/ZPe+gp1+/7ee68KAVlLZqmxm0PrGb9F7KaUneShoDmcmxZ&#10;l0Z5FpdsjYuFHM6a5BTVXbzjOeN1800Ul5QfE77IKEB8VkYb16y7si3NcT4AwFpjyrGE/NULw/rh&#10;pgi/wLaw5G+zV/ZQ27vKRwIxX8qsjHqHfZ30Bn5/wvVlq6m7MyIlwd5VgEy209K7kV+35W2ebdgq&#10;SOZTl5arXhCEjnEECk/LmpLnuMNDkFMVkcPN8CMqIFjrE9xd2fa4dN1kaVlYaaWuDW/yX375paKi&#10;AskQVFbG1m3PIx7fFhiHEFlJS8nA2oAhwM3qzHq3XpD/87fnMyQbemXdmbqfz2T2XaVsrvBZleHK&#10;GN9gMBaPYLgt8NmagP6AShtKvAbpCP9yfzt9/1zMX+JmCG+qxa6GqzJco3zNAACHGgPf64hNsSjv&#10;v5fyz6wP+51ZOA78YscvJT2Eatz2wN03SV17GgCAREJO7gIAZORVGaLkkLg6AEBO1SGGcmIyOqgt&#10;l+ibaGrGlnVplGdxyda4WMjhrGm63QIFZS3WfjLMJEeltsDt/1WdtxjSsDW04SDGDxa3hiVh90Hh&#10;/QwAKHJH9mjNVTVHJgIGmsUDKpDi4JHmOM9v2oxan2CaoGwJ9q6CZD4JIeH1gTH4h8ldykclje0B&#10;0UvMkdBAAACY7uQ2BUle2F3ZZqulB+sBAFeuXOnr6+vt7Q0PDwcAmJiYDMd082SOUQuMN4hcd6aO&#10;T4DPOdSZHuZWfl6JrgphceG8bXn0NFysgSjH3U6nJtUZRTy8wge0QNA8Y0kxwYefJ7PSAf86vkp5&#10;c7lgTTZykC4zzOaPL3P6rlL+vpAXsQBBZrQBNNgRy0o9mp9V+MWOX0qGAGj9vp9L15wnkQYOs9s5&#10;IW+WMsr20hC37XlJeBtmq27jdZomti7HlnXxD42tceEXi5OyqOE0gUAIXE7FSY8l69j7E3zapxTu&#10;wNajZbaGNhzEbCHCL1IHPObRrzBsQZDM97KilS2BHBBXeQfCTvlJJOLblzP9niHQ0UJWRIwmtcfL&#10;ilacDiFPy5qqFwR9GpXOgUp4WJ6UNrlMRYIC9f+oIBAI7gbTKr0CPlmGHOSFn7S0tL6+vuvXr8PL&#10;e/fuDcd082SOUQuMN4hcf7ZeZYqKtbc1DditO4PsFQEAnIKdaJqG6ZINoEODe3iXw2OBn85kqCqK&#10;Wxoo3z+YxHR28K/jqxRKNBLqvz9r9PHW4L6rlLufJS52NSQSCQwS47Ejlqlu9GbBL3b8UqKgh76w&#10;YGkuAGC2a+jaLfcBAEQiKSl/i7tvUnrpnvX7fl7VeUvP2A4AoGdkS8/LVs3Ysi7+obE1Lvxi8VPO&#10;cg7m4xd0cI9o39PNgqttz8uMsr0+S3MtbLzsnIKiM9oDo6giopJTjWcx42JraMNBjAfeoTT3itbA&#10;kMnwgQO3RSWEhBv8QmVFkIRwNAgVZeSs0F3Z9k16+Yt3sPt0cmG550C2AQkhYeSdjIho8+LI08nI&#10;CTwYN81URZ2zvlDk7TrVhN7VhDOZNFzdlW0/5NWeXVFUvSDISFmV/90vZyTslZP369evoTsyElvT&#10;1bWgoMDd3T0vL2/58uWvXr0ajqnnyRxDFhhvELnqWJWQqBA9Dl6aP5DqfcTO8HWfSu8sX8AG3KEH&#10;QLwablvgm48jJ8mLSYgJrC/2uroj+vU3ubQThH/tXqXMm4Wkb0wLmXl7f0JK0Az47bWtyo9W5lUK&#10;fqkMeFkYgQ2545aUGQZav+/n9j3dWRX7YeCwKQYz4QSJSQy4IQoJi4lLymVV7GchAWfT2DIuzkGt&#10;3/czW+PCLxY/ZdOOx24+SFzzlKKdDLlqN3zv5BktLokcAxASEdcztpOQUoATTSAQilefZcjF7tDY&#10;sgNOYhoYN+hl8/v5LxymDPh3wcEejs8dVAJOgqTZ7lCmtpyih4HZIjNrEgFJaIJ+fE2t7hWuxkpL&#10;f+swfextaGdsPZ6yMB8/AAB2um95Bh6WIdI8Kmm8kFGBDgGdr4aGBgEBAXSY/T+et27dirbyChPT&#10;AuMKItedqZu1cBYAgMaJImEt8pCFn9Di0GHaNqYVm+EiLy0CPZLZwz0sIBGvacgW+N/ZzAUOA45o&#10;AvykMC/T9+YI/2PgKmVVhuu72wr5X1VR/MEhJl4c7Ihl427BL3b8UjLDQDT1lLqTyN6bypSOvT+5&#10;+SZCR9XaDd/TkHF2Obasi3+MbI2LtdiWT57h8eqmF9K04wkSKiGliaZpzZZ7C5bmCgmLiYpJO3vF&#10;FtQeh77mqzpvZVceSMzbzHpy2RracBDjx3nXcqvn6BioSEpDV4Ef8+shb/WCIBiODQCwh3uOCthn&#10;GizTQGRhPn5+EtlMVWN9YAz0pnhe3qIoLmmopPpRcDxO/wp0+P5mA79dYRyMcs8laNPIFLCT++zZ&#10;s8bGgWAXSOS4y5exrbzyBLTAuILIGRsyAABuy9xo0KqlmyWBQNAy1QIAGNkZ0bRy97L2VG1cQ1z9&#10;2freKwVPj6awAXeGDP54feG3wOPDK85tDK9MGghR9J/rBf5nwNv5urUv4eyGsMSA6fbmk69uj2aq&#10;AJtimcqhuUnwix2/lDTIicVl47YHrbuesyDguGlsWRf/MNkaFwux7Xu6lVSm8PML5VUfYUHGsCmH&#10;epD+POXaLfflFCbz8wvZu4Ss3XKfISPrSraGNhzEOPHfo5JGUxV1uNUKASuBQICRy3qo7U/Lmrjr&#10;YtFDbT8cj7gnAQCc9YxFBQRVpWQkhYTFBAT1FVUWm1vvCF+R7exdPn/xHB0DAICdlh7cPP48LtdC&#10;TRMAoCAmscY/fEto4o38OpxjPBDz3jF6znajcfZFT4ZO7uvXrx88eADHrqur29XVhTbxChPWAuMK&#10;IhftKQIAuIS5lOwrqT9bX3u6tv5sfdXRKkNbQylFKftFiOeo3nQ97mJiGmn+6f58/HxlB8rwohwa&#10;0MO7HFkL2JmpAQAC3Y0G5gv/kwCj589nMs2mKgkL8t3cG8943jkSy1gUpl/8UscxJWskNDKtY8i8&#10;f//9d1bFfpwbumyNi4WpO/b+ZDs3UFZebfXHd1mQoU051INuvolz50V5Ls6QlVdTVtWl8UV2XRBP&#10;IvPhHAUqFltga2jDQUyP1RjWVC9AslocjMmWF5OATrTigkL6iioMible+UVqqYeB2Qx1nf5UXDBl&#10;HYFAyHb2hh1tDUvSklXgI5HWLx3YTqZ6DRzpAwAoikv2J4LGqdICYySEOZFAmCKvNDIBOlDF+vr6&#10;vvnmGx8fHykpKYiP+3+S/f3338Mx6TyZY84C4woilx8oR29xaSXktRT2QyASPGM9a08huHn4/tWc&#10;rElsTOQloB4c3mGh3ocoPzq8wt8Z2QiZbaF+pDloKBC5JG4OeqcJCpBbKfNph4//wcCWKfCLHb+U&#10;WNzzocpjyLrt7e0EItHEwhmPrdgaFx6BrGna9rwMT1qjb4LsZUhKK01S0xOXlDcyc0QzHaLsElIK&#10;mroW6CUHBbaGNhzEKERjXdBXVHHSMzqdXAifMDF2Tu0By/vP50XbzoWn5Vizc6W1u7LtfErJ9bza&#10;nRErgqfPEiCTt4cj+UpDptvvCF+MSQ16AAAgAElEQVQxVxeJlGyhpnk1q6qH2v6iovVUUuGm4DgJ&#10;IWEykTR9sraPyfTg6bPmG5ovMLbMdvI+t6KYoVbwrB67fhoMRbGovJxJTXOcv9jcuso78ElpUw+1&#10;va+vb+lS5KhSUFBQRkaGm5vbpUuXhmPGeTLHogXGFUSuP1uf1ZmVsDZhSc4SdUN1AhFJPws/ZH4y&#10;9H8YPnBcf7a++kQ1Kp8WJLEFfXjEw2mBzvIFkW+jFyNZyuPnvJfmA/8ixmhYneL07kZD/p9tQZfp&#10;gyOxg99C+MWOX0oO4BHXWcaQdbu6uhaGFla3f4vHCGyNC49A1jRB0SsRn34Nw7isjQyDWKPsZjM8&#10;phjMRC85KLA1tOEgZgHj0KbbFCT5s6K4pKmKOvqEKXRDwiETANCSVUDzPKMsw124kV/HRyKhygAA&#10;pipM2hgUKyMiqiAmgSbQ7qG236asql4Q5GtqZa0xRU5UXE9B2UZTFzJyMUTdzYL6Eg9/GPAYO/aX&#10;Fa2XM6kXMyppMPdMDR0+EslcVZNMJJlMmnyzoL6vr8/XF8kTJCgo+OOPPw7HXPNkjl0LjCWIzJaV&#10;68/WVx6ulFORU5uqVnW0Cgte68/W15ysWZy1uOyzMhTRcqVg5WGlb60PRQ2ObzAYi0c8YhY4vwmJ&#10;D6+vKedopbGV6kvbL1s32TviZ8+eUanUp0+f/vDDD7t27Xry5Mm7Ft7/PAtwbgEOkN+IsaCRpKMz&#10;2hUnaaNn4zLK9goIimjpWq7efIddZVKKdpJI5EmTpzZue8Ca13NROn3yPM4N/SE4sXiOWXl/dCYW&#10;jGLLJpMm9wdfW70QSac8wv+2hSWnOc4/FJvz6F0a52+zV36VVkYiEidLywZa2H6XU81MJUEyn5K4&#10;1Nfp5cwI2K2fPlkbmmVXZCrk3RG+wmTSZNR7W1VKxmWqyfmUEthqpa49z9Csh9p+IrFASlhkvqF5&#10;b29vV1cXattbt259iNuB1+cotcB4hsj1Z+tj6mIAACtaVkDYWri7MDAvMGpl1NQZSBp3s7lmXEHG&#10;qJDExsTAvEAeRKbFnaPgx8DdzxITlkw3m6okJS4oJEjm5asbpQ8knloYC7CGiR+wNSF3s4ycSt7K&#10;w+v3/RyXvQkA4DgvEuoTGEWFaMNqlu/C0EIWKaAZ6l+65jyRSFoaXcWwFa1MKdwBAChv/AqtGQ1x&#10;3DBTN3gRDxa8mFE5fbJ2ueeSQAvbH/Prvs+t2R+daa+tDwCo9QmGdo61c0ZF3Stag5ZHoHA9rxZF&#10;lp9FZ3UExti+3Sc2UGLqKr0/OnOSBOIDeSAmiysarlu0DOqAZvKboa4jQCaXePhvC0tuD4iGrS5T&#10;TWB38JQh3HVuXRIFAIiJient7X3z5g2ktLe3H3zyeBQTxgITAiInNSXVnalDQyOjq1pRXXH4wiSP&#10;Qpg4MVXaUulrZTQJACAvLRLubZodYfvlRxFMTTFhVj5voKPfAlj8N6rKHXt/yqrYv277I6jVmi33&#10;2va8RDWk1J0wtnCGj9nC+lNoPZ7Cmi33SCRyUPRK1sQVTd8gWS3L92HJRv+EYjXEAxC/TCvzNDKf&#10;MwU5MjFVcRJkeVTSeDyx4GVFq6UaEqMJAADr2976KEfMdMAjmZ7mZUXruZQSGrcEejKaml2R/6Wp&#10;g8pgVaIhhpcJ9kiszG1hyQxb2a18WdFK9Qoscl/4vLwF8sbaORMJhGXWDhcyKnqo7agbN2w9mpAP&#10;NdwSmviiohUmZLlz505fX19iIhILEgCwadOmzZs319bWdnZ2FhcX//vvv9iJ45UnlAXGM0SmHqYK&#10;iggCAMSkxcj8A6lo4RrA/hWTFivYWYDuBHNcqDlZY+Nts7xmOW8XmSkAHfHtZBjWzdFKo7N8wW9f&#10;ZA+u2IRa/bzBjm4LYPHf2CpT6k7AZyyl/iRbms+dv1xAUAT14mDGG5e1cSLsIsOtYjTb86HYHBoE&#10;CY0MM258m414cgMAGMaReFnR+lVa2R1KQ51PcKVXwJH4PBRTQpmbguMAANLCoufe+STghMtXsqhf&#10;pZWdSCxYvzRG8m3uvf7YFMUe/i1LonZFpm4MiruQUXEmuehQbPblTGoPtX2ytKyuvDLNQLh4+aKi&#10;dcUcDylhERkR0e7KtmdlzcjpTyFh2MWzsmaht8lKAAC+plbQYshrEEfH169f//LLL6T3Pa0BAEeO&#10;HBndzwmedsNogfEMkatPVBvaGsooycxZPMcn2Wd5zfLqE9V1Z+rcIweyB6HLI219GsfIGGWsPVVr&#10;PMs4IDeAB5EHR6LDj5V/+yI7PdQaAJARav3egTzWXQ/jWuOJ5lmAPQswA4hjol5FHdn7NDCdg1/b&#10;wvpTBCLRP6yYBcu67Y8WhZeQyfxaupbYrevx5GjRXdkWZeNY5xPspm+KfknBwt3309rByuDps67n&#10;1dKcoruWW/1NenlbwPIKz4COwGjoAgEDq0EuWREx16kmDX6hRe4LOwKjCQTkdLsIv4CKpPSR+DxI&#10;Qw/KWWPZu4Wrpyoir+ywSZ6hKPj3DqXBWgNJSnq/eHh9QmBe6wR71x5qu5asQrStUw+13U5Lb5qK&#10;xrfZK6GzR5H7Qi3ZgVyMyNhFRDw9PdXUkDCg6GflypW8XWT2Hlvji3o8Q2QUvNIXzJ3NFdUV0djJ&#10;9ASc1aBuGzUna0YDTJywOnQdH3j9Z2Oq+tOZDDbsML6WN280Y9oCLJDi6G+qbv/WwHTOksgKZqpW&#10;t3+bXrpnZdtVlMDC2lNJZUrr7hdoDbZQ3viVvUuIgKAIEjTGNbRlVxe2dTxB5O9yqlGIBpNxoJc7&#10;I1ZgQSpaDwvOesYfhw54C6BN0JcAvQQAaMjIJ9i7YtPaoa3oVjSsMVZWY9f74kVFq5OeMWTnI5Hs&#10;tfXjZrlsCkK2qAEAkySkPwqO79+uRrOfYIfDrXJ3Zdsny5CvAB+T6T3UdgUxiZkaOt+k/xcTFiY9&#10;6a5sQ92pXV0R9w8HB4fQ0NC6urqHDx/++++/f/3115h+gPCUH7oFJihE9kvxI5KIwxQj2S/VT22q&#10;2p9f5bCBzFhvbfJa2bTAsRbkLEtLwTy2p2DoS4ongWcBLlmABgKO6Usk77dPQkbZ3vX7fm7c9tA3&#10;KE9QSBTCJlFxJIO0vulsAMDiiFKGw1ye1krmE5CSUfYKyKpsvsiQhktWHyExLOBgvisSgwwAIEAm&#10;r1+KnDiHmTtsNfW+zV6JZbyWWx1oYQsAkBUROxiTDcMSo3vPBW6+FzMqHxSvhRKW28wtn7840tpR&#10;V15ZhF/Ab9qMKBtHipvfi4rWS5mVh2JzbhWs6qG2Zzt5Iyc3RMVrfYLFBIQAAAEWNl+lleEPMPey&#10;onVbWHJHYHSxh7+VOhJxgkgghM1A5hd+pipOUhCTwA6Ei+VnZc1wk1iYj/+L1NKWt2fy9N/ubb/r&#10;H2TM9UQDz2VmZmppad27d2+EJp7XzZiywASFyJHUyP7QkkV7ijjbLWbNldqe6hrh2nul4KczGY8O&#10;r2AbpbEJB3nyaSzwy7msTaXIU/5gYyBN0+CXY2r18pQd3xZgCARxVrZ88ow+lV3r7hdFDadbd79I&#10;K9nt7BljYulS3fEdToFskbXuel6z/ho2nEVh/SkIUMxmzhMSFuPjF5zjFmZpg6xTBAsKChuZOQZF&#10;r8SyoD1GJDcSiERrh8UtnzxDK+kLY+tmYAYKn5Q2QZv0h32YPlm7h9qeMdcT1pTNW8yQ60VFK6y/&#10;Q2kQ5uOfo2OwLSwZzf8ca+csSOZDo571UNvvFq4OnTFbSRxJJpfv6vtdTjXW7bi7su1YQv6P+fU9&#10;1PaTSRRUGVjQllOs8kaOx8FMHwz1oam8kV8Xae34djgD5wuhqL3LM2gouXKJ7sF/kVp6JD5PUVyS&#10;RCQ+K2sKn/lfgqf+9NrQIM/LW2pra/Pz8wMCAvbv3z+2biGetiNggYkKkasQiJzzcQ5rsDuU1r6r&#10;FB/Hqc4ztQaHZTxMzD0L3PksUVF2YHeKVeQKZj2OwJrjdcGzAD4L0KNA/DXq2ogba1rJbpSlbc9L&#10;JRXEDZRfQBjFPaJi0vRIGmVhtxCWuNreJcR0uquoGBLYa4rBTP+wovyaYyso21XfuiZLSCnoGlgv&#10;CMypbv+2eefTt8og+5RYdwuaTsMSGggEgr1LCOtkIuPG0eLsiiJ0dgAAm0MSeqjtLytaQ6YjSQd3&#10;hL/naEGDKU8kFqC8ZqoaSbPd4Ym0IveFNJQ91Pbn5S2eRubQDUOATLZS125aHHkisQDmnEPpD8Xm&#10;VC8IQsViC9lOA5moUWIWhQrPACTQqqoGlKApIw9z8uW6+HSGJKz0Xrpu0TIW7Gw1rZjjAQCQExWH&#10;++s5Lgsg+7Oy5sZFEegQZuvow71tBYUBj+SLFy/iW5o8qoligQkKkS1dLeVU5WpPD2My6r6rlCvb&#10;l7dR5j84lMxDySNmgVBPUzUliUtbo54eTeGk04my8HnjHAMWoAGLOC/bP+1xcB/AAZpTzNv3dEPG&#10;5IKtCCix8VocUbo0uqp559PclZ8DAIzMHGe7hs5bmDJowg4WCjTteOLsFYs4m06eajDNYZ5/alji&#10;ahV1fRKZDyISOUX14tVnsRI8Fq4g8wkELkfiKOdVH8E2oeXSNecJROIct7BB8fG4gcjdlW0Zcz3V&#10;peWgv4ScqPg0FQ1vY8sDMVmztKdKCAnfe//EHhY7wjDAuyJTP1mW6qxnrCwhpSWrUOcTjN0kxtL3&#10;UNsvZFRsDIrLmOtppKwKZ4qPRPI1tToQk4Xlel7e8kVq6YWMip0RK1qWRMmIDGxDYGloJGMvUWDa&#10;4BcGXS9Wei+NtHa0UNPEukpvDUvCcg2l/H1uja+plaWaFo1rCpR5r2iNmpQsipX7+vo+//xzaWlp&#10;OTm5P/74Yww8GngqjpQFJiJErjlZIyYt5hjoOJRN4kF5+65Seq8UmOgqLHEz5ASrMdvm5NWztMAM&#10;Y5UwL1PODT5SC4/XD88Cg1oARYo4C43bHlg7LJaWRUIKaOlaBkZRCQSCkfncoobTKyjbDaY50Owr&#10;d+z9yXzmfHkljclaJshZJfcI+qNya7fcTy36JCl/S/ue7tZdz1FHiPY93SmFO2Iz14cnrbGw9hQU&#10;EiWR+QIiK2lUbdrxODKlqWjVaZQREmSU7eXjF5znn+qxcEV/TK76TT/SMMJLryWZIqKSrbueM2yl&#10;qRzUnqOKYFD896S0yc/Uio+E5EmeqjgJDViBdZnACoEn7RynGOKErVheWP4qrexQbHaR+0K4xaso&#10;Lpnn6vO8vOVx6bqQ6fZSwiIEAkFHTslJz0hZAnHSgGnqIG93ZdsXqaXrA2N2RqTQS6a4+QEAOgKj&#10;4Q8AiE3JRNJtyqpHJY1fpZVB74iaBUH0vMNU013ZBrVat24dvDHOnj3bHxRZU1NzxowZQUFBHR0d&#10;r1+/HlX3DE+ZkbfARITIvit8CQRCWgcXAr0xBMrlB8qN7Y3X5Xr0XaX872zms2OpnCM2lnCQJ5be&#10;Atpq0mkhM+nr8daM/BLk9cizABML0EBAeJlZvp/aepm+qX7TDYg8ptstiM/5CBLEZq6HPg8AACWV&#10;KRFJa2mgKirHzgl5ma6mabQ4ojS/5ljzzqdx2ZtmzF4IY4G9dRdGQkkICIooTtJRUdcXFBJDN+E0&#10;dS18luZWtV5BpbEuZJbv4+cXMpjm0PLJs+iMdgBAZEoTQxZdQxuzGR4Mm+grmVhxlFbjRH73i9e8&#10;qGjtKm/OdvaOtnXKdfFhiIC7ypHovwAAdsO0MVTjZUXr7si04OmzSESiuaomTPYBALDX1g+wsJmj&#10;Y7DM2uHj0MSXFa13C1dfy61uW7IcDTYMAPiGLr/0V2llSBzr+YgvdXdl282C+iL3hQAAXXllJXGp&#10;8vmLf8yvhykDuyvbdkWmls5bRBPejqGeXKlE74/ff/998uTJYmJiwcHBRkZGiFuImdn58+evX7/+&#10;6NEjlIxXmFAWmHAQOXEtEhNHf6Y+Q3TLrUqfZJ+PyhbghWU8HMwNC7y5XBDgjjzX1ua4c275CbX6&#10;eYMd3RagR4Er269CJISGPEvK35Jd+Vn7pz2UupMAgODYWhqu1ZvvxOd8VLz6LDNwjNLn1xzTM0LC&#10;I6AfBWWtReEllLoTedVH/MOKQ+PrF0eUOnvGOM6L9AsuKKg9Xt3+LbvuGUUNpwUERQxM5zTvfNrv&#10;HQGTjFjPWVTZfLGh8/bKtqula85XNF9o+eRZcsFWAoEQltCAasi6MLonk1Y7tuAdBKMMWXaEr1jl&#10;GwqDDQuS+brKmxmScVb5eVyukriUqICgurQcvCu+z63prmz7Or3cw8CMTCShtwq2MFladmNQHLbH&#10;hyWN/VkAYZRiWP+iotXmbbZqyCghJCzEx/99bg1aKSMiOjL5tLET88svv/T09MCajz/+WF4ecZhG&#10;3Jrl5J49e4al5JUniAUmHESOqBjw0gsvC+cWIEblRNdGBxcGw0vOURo38OIE7H1LJRIpqTHX/Z+L&#10;+ZwPf4Kse94wx4IF6BFhx96fnL1itXQtIb6EeZj7j+c7e8XOnO0vKiYN6+kZ8dfUb/oxuWBreNIa&#10;Gtdh/BJYUK7efEdWXk1N07hpxxOULCJprZAIcrKK/qNvYo/Ty2Lc+CJjkSUs3y1cPU0FOeXWERhN&#10;03qH0gCNNllaFubYoyEY+uWFjAq/t1noBMgDGWplRESJBIKalGyxh397QPTHoYloE3YG1/pHoL3f&#10;K1wNm9CaHmr7o5LGWp/gYwn5y23mRts6nUspgZnwkGBTb/eYzVU1PY3Md0emYbm4XmbxJHj16tWX&#10;X37Z2Ijg+6KiIhaUvKbxaoEJB5Hrz9aX7C1R0lQytjdGoS23Ctbe1gY2BjyIzDlC5fTnQe+VAgMt&#10;OTdb7aF2PV4XOm9cY9ACKIhkVmj55JlvcP4Ug5mUupPGFk5KKlOYUY6G+o69PxmZOYqKy6xs/y9d&#10;CFRs3fZHyQVbE3I604p35VQdSi36JDi2Nnfl53hO6aFDG1szjB/qzdbRh5EZFMUl42e5bA1LQn0t&#10;2gKWQwcGmmzS+IXjpLxDaXhe3mKnpQeRrp6CMnaLN3nOQMLaKBvHJ6XrrmZV+Zpa8ZPIB2OyYUA6&#10;1A/kVFIh6x79ps1APOllFeJnuczVRd4KOusZs2YZYuugt01tbW1/tpqTJ08OSskjGH8WmIgQuf5s&#10;vfY07eGAyHVn6qqOVfEg8lBxKvtAuSIRibtZHDebQdfjb9XyRsSzwPsWgNEq8LvtorByxArtn/Y4&#10;eyJZMJIp297XfYJe4Qd2k6WR2AufRWeZq2oqiEnAXB4QJZ9OLhR8GzNEQUwizs55uP132wKWa8kq&#10;wD3jydKytylIqhH474fc2itZVbcpq6BiN/Lr0B3lwrch5wrfbgwHT5+FsjAsPC1r2hqWBHnRfHg0&#10;cegYMnJcuSEoNsDCxlhZTVFc0kpdu3lxZJ1PcNm8xV+nl8OxpDrMAwBczarqobZP0Jt1Ag97IkLk&#10;ujN1/EL8JrNNSvaVcGX/eOWxlebO5klNSVhpDLAa+8iPJwSPBRpzB/YwZpqoMKCfwMubN/QJYoGI&#10;ZORdML0j8ogh4EE7WhJZAQCA+agnyKSwHiZ+SHcsIV9eVHyKvNIdSkMPtT3dcT4AwFZL7/vcmh5q&#10;+72iNdvDk6NtnUT4BRZOm4FfLMeUFzKQqQQAXMyohEKaFyN5BuCn3HMJrKxZEKQlqwAT3W0JTXxe&#10;3iIhJGyrqYun392RadLComgQDwhP8TCyRfNt9kpdeWUkgLe80lJLu3TH+TM1dN6NA/kfZsneHZnW&#10;f1TxRGIBDyKzvqXHZetEhMi1p5H3JgAAay9rLKjluFyws8DCxSJqZRRWAgOsxoPIw2OBWeaT4YQC&#10;ABiYfVwuXN6geBbAWKBj70+Kk3QsrD0HPZM3KJYdJoIZsxeKSchC4RjFJ26RLTB3LCFfkMxnoKRS&#10;syBIXBBJtgI/WCHZTt4EAgF/0jssL1vlQ7E5sHc0h/OOcCRyH/zsjHgvuQnqhfxpVDokQPtqC1i+&#10;PjCGWV7rH/PrTSYNPNhX+4WxiAaNChy0cCwhv943BO0RuqkgwV7EpeboGJxLKemubFvr/19ukfmG&#10;ZguMLcUEhHTlleE5yIl7v07UkU9EiFx/FokvAwBIX5+OBbXcLTPAasMDEHkdHWsJJhDglILru+No&#10;DTJR1zZv3BPHAuv3/RyZgiQulpad5OCxDE0XMkx4lwOxyqp6+ib2PIiM3pOD4jkagpNJFH1FFfiY&#10;O5lEKXJfWODmi6WBqUYEyXwh0+25G9cC2wss6ykgm68vK1qflDY1L44snbfIZSoSWtvb2JKeuNjD&#10;f+DpDACqM/S7AAD4mVphWa7n1W4MioNA/0oWVUlcEuVVk5KNs3M+Ep+HpWddvkNpKPHwL3JfWDpv&#10;0WJzaygq18UHcl3KrIQ1kdaOk6VlZURE5xuaQ7dv7AHEjLmeMB03bxcZvXsnTmEiQmTKJ0je+cC8&#10;QK5g4riGuIiKCHpRtECNh4+HZoHeKwV/fpVzpDmo+1T606MpHUWeLQXz9tQv6jqeerhpqYu1FnzY&#10;VSQ60lp+4qxm3kgnqgUg9EzI6XTyjCYQie5+yWu33i9qOJ1euielaGd+zbE1W+5xgGu5xVK+7msA&#10;QGzmeh5ERu9Q1tiOYeu9wtWR1o7ZTt7ocT0s2bawZBVJ6fhZLmQiSUNGfn1gDEMyLMug5cPxuWEz&#10;ZtPHWo6yQc5+uOqbehlZwAdv4mw3Frj8ZBIlx2XBGv9wtEdZETEYM85JzwitbF0SBaVtCh6IGXeH&#10;0gBdNZBc5aSBkBrbw5NRFhaFhyWN2nKKAmSyqIAgFAvh79eYsM23KaseFK/tobafSymx1dQ1mTQ5&#10;3XH+i4rWzpAEJz0jKWEkFvhcXSP0bCI6fbzCBLHARITIJXtLBIQFbH1s6XEtBzX2i+yVtZXpGWmB&#10;2tAA4kSW1nuloC7dRV4aeVoBAEikdzvG6GMPAH4+0kwTlbSQmb9/kU1rqwmylHnDnMAWwGJZ3+B8&#10;zMoYKJJIZK+ALCzZiJWbdz41NHMUEZVEA71N4In6b+gssN0Qm04mUZz0kFgQHgZmQ4l00VXeLCYw&#10;4NRhqqLe7wB9NCEf6navaE38LBfsbTZDXcdCTRM67A6qf3dlG+RVlpC6kFGB0p9bUSxAJmvLKZ5L&#10;Kemhtr+saO2ubOsqby6dt4iPRFKRlLZ9G1IDT3i7FxWtMNN18PRZ6tJyMM21q77pzYJ6tLtBCy8r&#10;WrVkFQAAB2OyIfF/88crTQwLTESIXH+2fprjNC1TLXpcy0FN7alahly0QI0HkTmywOGmpZYGyEu9&#10;SF+zmlTnT2r8l/sh78JSg2f2Xim4vT+hpWDeD7tjfz2fxdTgE2Ml80Y5kS1Ag3ezKz+LTm/LqTpE&#10;bb1c3f5tYf0pGE1CTdPI1Mpt7rwoasslGpbhu5ztGsrPL5RWshvtYiLPFDr2QfHZEAk2BMWSiaRY&#10;O2eO5Twvb+EnkWlOsDlMMTwQkwW9kG8W1MfYOqGbuwAAY2U1PN11V7apS8spikteSC+vWRB0KHYA&#10;gNLwasrI85PIcNP3SHyet7Glorhk8PRZ8MCivqJK46II1B+ahvc2ZRWK4JeY29QsCNq7PIODbXWY&#10;i/tWwUDsDnT6eIUJYoEJCpHVpqqZO5kzhLacVdadqaNhZIrYOEKKE1Dam8sFhxoDAQDm+koHGwM5&#10;t8AEWcq8YU5gC6Dok1mhZVfXbNfQmbP9jS2cRMSkBARFlq1Yx4yYu/Wi4jLz/FOxMifwRP03dBpI&#10;NxyXJW+dgD+LzuJY+Ax1ncnSsncoDV+mld2hNChLSKG4E0aZeF7e8mN+/bpFy4yU1ZB4xjIKOPt6&#10;UdH6vLzFSFkVCqRHuudSSmCTl5EFjUxUBwBA0+JImlb08kh83oGYLDTsBlrPVgGGvKB6BfZQ25HY&#10;c+9y7/03kbzSuLbARITIedvyCETCkuwlNKCW40tLV0t7f3sads4h3YTH0H9fyMuOsFWWEwMASIgJ&#10;fLczZkjGHNcLmDc4ngX6+vqwAHTQckPnbUsbJPqBb1Be6+4Xg9IPkUBETMovhIIVwpuyvr4+toAa&#10;Z8QvKlot1bS0ZBU4dreAIYG/SC2FCtzIr8ty8oIItc4nGDohYAGry1STb7NX4tT27ruUewCAzSEJ&#10;NFyK7w7q6SkoY5tQJw0AwEwNnR/yarGt+Msv3zocfxqVznpr+VRSYf/BxDg750+j0mEI6o6ODt4N&#10;PHEsMOEgcu3pWgNrAwFhATTHBw205eByYdrC4KKBvNMo+5BQ3cRGyXNnaCJBXuebHG8N7r1SMFRL&#10;TpzVzBvpMFjgn3/+OX/+fFxcnLe3t4eHR25ubkNDQ29v7zB0xblILADFU27b83K2ayiRSJKRV03I&#10;3TysoeKkZJXnuIVju+B8nOOIEz+YGwrlsQTEMX1H+HuB2PAL/DZ7pQi/AAAABb6dIQlYTAwACJ8x&#10;J87OGa00mTQZp3w05Z6YgNB3OdU0XFXeyCtEZQmpPVHpNE3nVhQfic9DVaJpxXmJhq6r8wlmwbLS&#10;eyk6NLRw+PDhcXQn8obCygITDiKntKYAADxjPVEsO0wFLLC78WmcrJTwpa1R2Epemd4CvVcKqMlz&#10;AQCrs9zoWzmsYXX/89p4FmBsgf379zc2NgYFBcHvRU1NTQcHB3NzxA8eAHDo0KE3b948fvz42rVr&#10;jPlHthYPLKanKVlzztjCCQCgoq5v5xQUmdLUtuclPdkQa1y84xCso6rr4h3XuO3B+n0/j6xtRmlv&#10;LGAZF5tggrrGRREcy6xZgCwBTyNzKOFJaROM+AYXQsZcT2zeEBKRiPPEXg+1HY25xswX+WpWFest&#10;Xo4H1UNtR7E+68N/dygN/mYzfU2tltvMhcmx4cBzc3Pr6+tH20/lUXqvj2W1JhxETmxMBADQpPkY&#10;IkquO1OX3JSc83FOzcmaysOVZQfKij8tjvG3aMh07TqeCo+XAQC+3xXLIcibGJvKby4XQFvlRtpx&#10;01BjeX3ydB8xC7x69SorK3ycQgUAACAASURBVGvhwoU+Pj7W1gMhVKdMmRIXF7d79+43b9709fVt&#10;3boVfkECAAQEkN21/tPuVlZW5eXlv/3224ipSt8Rxyi2Y+9PKyjbbRyWqGkaEwgE7anT6zZe51ga&#10;Q8aOvT9llu+DttLRn8GDyHD6hgLvcPKu9Y+QEBJWl5aDaflwctGTLbeZK8IvgO7aOk4xBADIi4pf&#10;yaL2UNtvFayCR+5u5NfR87Ko6a5sO5VU+KB47f3iNVzJDMKiL/qmmwX18qLivu9HZaYnw9Z0V7YV&#10;FRXBOxn+/eOPP+gXI69mPFlgYkHklcdWCokKiUqKVh2tGiIshux1Z+oiqyJtvG3ggiGSiNj1gy0H&#10;zzfhJuwbj6C5jYIkVm2jzOeyocbTeuWNZRgs8ODBg+rqahMTEz4+PkdHRxcXFx8fn+3bt//yyy80&#10;vU2ZMgVd1MbGxh0dHeXl5SoqAwkdbG1t//nnHxqWkblkiE3ZrcypOiQprSQhpRCetKZ2ww/ssrOg&#10;b975FNrNP6yYB5HhLYHFXsNRhi4WfqZWtykD0Rg47uVu4WoCgWCrpQcl3KE0JM123xAUy7FALCPc&#10;kyYQCDi3n5+VNT8qaYQS9i3P0FNQ1pSRR4OyYSWzVe4IjAYATJaWpXf5gHJuFtQ/Kmn866+/4uPj&#10;0YfAyKxuXi8f0AITCyJnf5yNpPNJ9UPxcdr6NI8oD7dlbjF1MfRRKVAyhoVIaqSyFhKPTEEdCZ2I&#10;xKGM8gguDA4rC1tWuayVMv/M+rCGTFclOVHYutBZ/0RbyJvLQ3auHY/4uO8qxd5isputNpfx8VXK&#10;B1xdvK5HuQXevHlDpVLJZLKAgICXl9fx48dZK1xVVQXXsoSExP379/v6+volCAkNxI7V0NB49eoV&#10;awnD1MoCnrLVVL/pxjQrdzhGVXWD1KJPVn10cwVle1RqS0TS2qKG02xJQ4k79v4kJYs8Kk2nu7bt&#10;eTlMRhhbYtkCcBwQl89fLEAmv6ho5YCXngUGJN4SmkjfNJSaa7nV8GYDAKQ5zmct6qPg/7Dpw+K1&#10;CfauZCLJUElVQ0beSFkV8m4LS54+WZtFmAtmXaApANWl5Who7lAapipOgnrKy8ufPHkSln18fMbW&#10;LcfTlgMLTCCIvPLYSlVdVRllmcrPK5fXLLf2sp5iPoVEJgmJColIImkpRCVFVXVV+QT4tEy19Kz0&#10;JulMMrAx8E7wLtlXQgORszqzDO2Ql0065jqx9bF1Z+pqT9fWnn4vQDIW6v19IW9jqTcM0TDdcNKX&#10;H0VgW3nlvquUlyfTCQTQlOeB1xoc3Ow8lg9kgdu3bwcHB6upqUlJSbm6ul66dIm1Iq9fv/by8pKS&#10;knJwcIiIiPD19b13797Dhw+57vnX2NgIAEhOTv71119ZqwRbe3t7Dx482Nra+ujRI5R+06ZN8Cvz&#10;6NGjaCWzwvPnzw8dOuTv7+/h4dHd3c2MDNajEHPQAms5NK2DSqtZfy02a4Ou4cDLMRTEAABUNQyj&#10;UpvbP+0ZVAgNwaqPbkI5bj4JNPrwLrlrAYjwGvxCCQQCmhaOBvaxe1nkvhBO3zeY1HTsCqGnv01Z&#10;hYbFOJ1c2FXezAzTV3gGYO9DWM528n5cui7f1VdSSBgKn2doBgCYraNP3xfrmu7KNpheBACw1j8C&#10;ptyDLGmOyOtN+g+ecHLdlW23ClYxGxSqEndvAJ40LlpgAkHkRZmLAAAaRhrwXpeQlTCdY+oc6lxz&#10;sqbuTF3i2sTZi2ZPd5/uEuZiaGdoaGdo7WWtZarFx89H5ier6qouTFsYtTIqpj7G2suaQCRIK0kH&#10;UYJYbDzTQ73eKwXHWoJNdRUBAEHzjJ8cSaGnmbA11OS5fGTi06O4bcLFRcATNZwW6OzslJCQUFNT&#10;S09PLy0tlZGR4ePju3jxIos+X79+jXovKCoi6wV+3NzcBoWVLMRim/73v/+Vl5eTSKTo6GhsPQfl&#10;rq4uAICDg8O///7Lmv3JkyfCwsLvRgO2bdvGmp4GZbK4ZC2HppWFHGxTx96f0op3LVuxbmXb1aYd&#10;j1t2dSUXbDWxQGIXaOlaVnd8hyXGUy5efRaO/e+//6ZRiXfJRQtA4HU1q0qQzOduMA2J5kttR/9d&#10;zqQWuPlaqmnN0p4aZ+eM3wkYuiIss3ZARXGr8LSs6WkZoiS8PTaHJGBP6d0qWKWvqALx68WMSnT5&#10;yIuKQwWWmNugKUt+zK+PsnH8PreGA91eVrRmzvVE5X8elwuF2GvrAwBW+YZqyMgDAHTllb9OL39Q&#10;vPZ5ecv5lJLTyYVHE/LX+keETLcPtLCdqaHjqm8qQCarS8upSslAaYNCdi7OPk8Udy0wgSBy1Moo&#10;AoHAJ8A303NmSmsKs6x4NBvGZQfKnEP/i2iDHNMRFvBO8K4+Xk1DSXPJDOz+eym/pWCerJSwiBBf&#10;WYLD3xfymFFOnPqXJ9NFhPhi/C3YGDJ31wFP2vBY4NdffyWTyd7e3j/99BPs4dGjR4qKitLS0g0N&#10;DXv37j127Ng333xDj5kePHggIiKyYMGCvr6+O3fubN68edWqVdLS0pKSklOnTp01a5aPj09/zsUn&#10;T57QK37t2rWHDx/S19+9e7e6ujoqKmrZsmXKysp8fHyJiYlD9x7u7e01MzPT0dF5+vQpfadozfXr&#10;1/X19Ukk0uHDh2/evEkkEgsLC9FWhgU8uBPSMGRnVolfLEPK7MoDMnIqouIyOVWHGBIwrKS2XoZw&#10;gUQic+t3DrMBTvB6FB1ufhegDc26/FVaGT+JzEcieRlZ2Grq9gM+tnwn4Ayi8rleUJOShV1Q3PxQ&#10;4bU+wbCSQCBICyNei0cT8mGYuYMx2ScSCySFhCOtHVH6IRYUxCRgdwAAKKrw3Q46Ws+woKegbKys&#10;5jjFcK6ukYSQMAyWBykz53qy1mqC37GjefgTCCLXn62vOVlDPUKlwbJ4Lr3iB+KlqxuqF+4uxMPC&#10;Gu39fCYzJWgGmUz0nK375nLBrlr/SfJi6sqS5vpKf3yZw5p3nLU+OZLibqcDANi+0o+NoY3mVfXh&#10;dHvz5s2VK1fWrl1bWFi4c+fOly9f3r1797fffrt58+a1a9eOHTu2bdu2Cxcu7Nmzp729/caNG2/e&#10;vHn69OmLFy/++OOPBw8ecDcsw19//dXZ2QkA7XbpoUOHbG1tSSQS+k2jqan57bff/v7774cPH056&#10;+1FUVBQTE6NxDn769GleXl5UVJSZGfI6FQCA9f199epVW1ubpaUlAEBISAieuquurj516lRVVZWF&#10;hQUAQFBQ0MzMzNLScunSpQ8ePODWRN28eVNZWVlWVraqqoreG6S3t/ezzz6Tk5NTV1f/+uuvYafx&#10;8fEiIiIwUAYzNRhiTYaVzCQwrGcoga3Khs7bUwxmiohJNXTexsO4PK2VQCCQyHyWNt7NO1n9kGCo&#10;MK+SLQtg0ZiUMOJD6G1sCSsbF0UAAGC6jQ1BsXBzFO7gYrmYlaepIO9gabalIXG2k3eDXxgzRpz1&#10;B2Ky4Lo2VBrwLe6htv+QV4u8pZliSHHzS3HwgPmov8upniyN4GkigaAqJXMisWBzSAI2Q8rp5EJN&#10;GXk3fdP90Zk4e4dk8JcDVKO7sq2rvHl3ZBq8XOUb+n1uTeuSqByXBXZaerF2zu0B0dvCktf6R6Dh&#10;Pk4mUSAx/MtHIuE5LsnW/PKIR8wCv/zyS2ZmJgCA/ug2qgNAS/SFQfE1PcuI1eBBscNKgwft7WtY&#10;0v81nxn2ns/fhDrP9+rrXGU5MVkp4axwm1/PZ+Ex2gDNiN1JY6ejM2fO6OggPzb4+PgUFAaOkGKf&#10;1/RlLE4FAPDz83t5eW3ZsuX333/nbNxv3ry5fft2Z2fnokWLxMXFAQDu7u5//vknvbRXr151dXXd&#10;uXPn7NmzgoKCqG4yMjKqqqpOTk4Md4hROba2tojX4Nq1x48fb2lpiY6O1tDQIBAI7u7uW7ZsSU9P&#10;9/LysrS07N+shcjY1tY2PDycu78BUGX6+vpu3bo1dy4S0rutrQ3W//DDD66urjY2NmpqSG5eR0fH&#10;Z8+eoSxfffUVckQpLQ2toS/QoM/W3S/a93TTVMJLel4WNQwlsFu5qvOWkIj4HLewQRlbdnVJySib&#10;zfBYt/0RB9qyGAiviaEFsIjwDqWBQCCgu5jZzt4S79x2d0YgKQJgjrrHpeuwXMzKX6aV9T8lyucv&#10;picItbJf8A6IY1ufl7cM6onbQ23vKm++VbDqeXnLPEMzRXFJ1MkBinpcuo4el++JTJMXFZ+jY/Ck&#10;ZB0cSIK9aw+1/WlZ0xr/cFgD/7LlP30tt3qeoVmghe3GpbHJc9yxm8GhM2Zjh8awHDLdHnYqzMcv&#10;Lyp+Pa/2YkblHUpDrU+wsbLa0YR8hlwM55G7lVu2bJkyZYqjo+OhQ4dOnDixb9++rVu3fv755zdu&#10;3GD4fOZu72NR2uPHj3V1daFrHA8i13MdLuNEey7WWnBFRfqa3fks8Z+L+TgZxwTZPxfzi2Nnu9lq&#10;Wxoo+86dKiMpZKgtv7HUG+bM671SEL8Y2fPjJKnKWFxz7Ov88OHDysrK3Nzcc+fOQe6zZ8+uW7fu&#10;5cv/wgL8+++/H330UUZGBh8fn62t7dGjR+He6uXLl7dt23bkyJHW1lb4NDx9+vTjx4+/+eabZ8+e&#10;/fnnn1u3bqVSqbt3796zZ09nZ+fBgwdra2utrKyQvN8SEsnJyah3BDPFX716VVpaqq2tbWho6Onp&#10;OXPmTFHRgfgt5ubmRUVFV65cYcaLrX/48GFnZ+fGjRu///57+l1YLCVa/v7772fPng0hPpFINDAw&#10;CA8Pp0/k0d3dff369d9//72lpWXu3LkoO3cLGzZsQL+S9+7dC4XPnz9fWVk5KCgoNTX16NGj2HG9&#10;evUqNzcXAODi4sJCEyz6pLZcEpeU09K1nOMW3rTjMbaJ3TBqNLwcXy5ZVk4gEgtqj7OWEBhFJRAI&#10;5Y1foWQshsxrGroFsCDsYQlyIHWytFytT/Ch2JwYWyRTDLrleT6lpNYnWIiPf56hGdb992VF6+7I&#10;tFqf4EqvgM6QhK7yZlSmlxHyNoY+2cfTsiaGUDjLyWvQfdzblFUqktIAgCwnr+dlzfRoGO0dFu5Q&#10;Gror26rf5jSBHsnbw5Od9YwPx+W2LolCVyIU2LIkCjs0GlHMLreEJkq+dZZwnGKIomRtOUWsqP3R&#10;maeSCnuo7Ydis+t9Q6q8A/ctz4C9W6lrX82qulWwCqsMLNto6k6SkP4xvx7b9dAnnbWE5uZmAMD8&#10;+fOxYSuxusnJyVlYWPj6+qakpKxdu/bFixesBY7a1t7e3osXL2ZnZ7u5ua1bt47jPZGtW7eqqKio&#10;qaldunSJt4vMfXxcf7YeJ4RtfRsMuP8EzEdlC3CyDAdZ75WCa5/E3D+Y1Hul4Lcvss9uCDu3MRz6&#10;Sf98JpPmZOFPZzJOrw/dSvXdu2rxNx9HHm8NvrQ16tmx1MNNS+8fTMKqB0Mdu9vpBLgbWRlNyllm&#10;6+M4FQCQs8y2HyVTopEf3JVJjlgWvOVRu0a5p9jatWuFhIRERETglnB2dvb169dNTU2R14tEooaG&#10;homJiYWFBQw6JikpmZ6e/tdffw29/7t374aEhMCdXUdHR4YCf/vtt6VLlwoKChKJxMjIyJiYGHd3&#10;98DAQCqVeujQoa6uLoZcXK/8448/bty4wSKA//nz55OTk2G/OPE6B0qiWfdkZWV7e3v//fffI0eO&#10;8PPzV1dX00t78+aNg4MDHx9fSkoKa/dlFFOu3/dzWeOX6Feau18ytulDQeTW3S8mqen1v6yXklU2&#10;tXKLzmjHZplGNVTTNFacpINesqstvQF5NawtgMVe6Bk46JOwcNoM5IfZVBMsTdPiyP7oTJtDEtDK&#10;2TrIATUigSBAJgMAFplZo02nkwvhfYjWsC6cSCzoxEjGEt8qWLU5JGGJuU2CvSt6b6MewFhKbDnX&#10;BTmEEGvnvH95putUk5NJFLQ1YqYDKmeaigY2KgVKM2hhW1iyrIgYlLPU0k6Yj3+KvFLmXM+dESnP&#10;ypq/y6le4x9eOm/RIrOB7EJoj/QF1Fb0TVlOXlhNHj58+PjxY9bTynHr69evpaWlAwICYJDKmzdv&#10;3rp169mzZ7/88svdu3dPnDixYcOGoqKi8PDwuXPnwveQyP2weTPH7xI5VnUojP17EBQKRVoa+a0l&#10;JyenpKQE93oGPRUNO+3t7b18+XJubm5UVNS8efOQGL4eHvfv3x/UV4LnaMEhgMYJ9dSUJKZMltlK&#10;9YUbqzi5hkL294W8pEAre4vJnrN1QzxN4hZZ+jsbGOkgZ3WRe0tKmEQiwLKIEJ++phwsWxlNCp5v&#10;cqQ5aHWWm4TYQF4x2IT9y89HCvU03Vbl99eFvJt749WUJHwcp9JoW7UCeR8tLYFEkw2eb8KhY8lQ&#10;FtNY4IWJ3KKion799dc3b97A8AsAABKJ1Pb2k5GRERcXt2zZsqqqKtTDlYsju3v3LpxZ+h/ir1+/&#10;XrZsmYiICJVKvXHjBhc75bqozs5Oe3v74X7WP378ePfu3f7+/gCASZMmwce0hoYGQ1+RgoIC5MgR&#10;jghxWFi5ft/PS5aVk0gIZAmKXknTxJbdaHiHcrl6853IFetcvOM0dBDv8Elqepa2CwzNHGXl1Uws&#10;XZantaYU7vBclE7mE2jc9hDtiC1tecTsWgCLvbAQebI08jBXk5JFd5EhZVd5s56Csoqk9JH4vB5q&#10;Oww/HGRpB3eF0x3ni/ALwGwd94rWCJL5kOf29Fk0vXBwCZ2J0a8PY2XEHwnrhYyVeSg2Z46OQbQN&#10;8t2BfmjSfBxNyJcVEfMxmd4WsBxNL4IVgqdsMmkylK8qJSMlLOI3bQYUdYfSkDzHXV4UcR4T5uNX&#10;lpCapY1s97D4HE9EVnp/HK2NQXGdIQkvKlpPJBZ8Hoe8Puo/91/hGXDsrd/FKt9QAIC4uDiFQmF4&#10;zpjdG4CG/tGjRwCA/fv309Qzuzx9+rSJiQkAQEREJCgo6MiRI9g3YMy4Pmz9gwcPHB0dAQDx8fGH&#10;Dh2Ch7Dv37/v7DwQayEhIeH69evMlOzt7Z02bRqcFwDA3LlzV69eDUfNg8gcIuBBHTNocCGzSz8n&#10;fUVZ0b9GMK5FRqg1iURY5GLgYadjY6pqpCM/20I9xNNkR/XCT1ctzo+a1Zw/7/K25V91LqtMcoxd&#10;ZNGPievSXWaZT1aQQU5+EImEMC/T73bG/Hwm8/HhFRe2RN7cG/9V57KdNQu/2xmzyMUAvc+QEHuT&#10;JG/tS6Af+7GW4PyoWfsaltA34a1hdrOPqfqenh569Hb48GF45mzx4sXY41xdXV3Hjh0bjmcoM5u1&#10;t7eTyWRxcfH4+PijR4+eOHGira1t+fLlcFe7tLSUGePErIdRk3NycvLz88+fP4+dO9Qghw4d6ncW&#10;LysrQ2tYFFBMiRZq1l+j1J2g36xlIYS+CZXG3UJ0RruFNRIzS0FZy9krdtLkAQChpIKkJEwp2ol2&#10;R68Sr4aLFqAHgvCZfHZFcY7LgofvUtNhyQ7F5gAAlMSlusqRN/IAADQY3LawZAisb+TX3Syoh623&#10;Coaase9FRSsUhf6NmOlwr2gNCm1XzPHIdva+nlfbQ22HPtBI7gJ+Qf9pM1GWM8lF2FHgLN+mrML6&#10;S9Bw+Zsh8mdpT6Wp3x6O2KH/sIGKpDSM5SzMxw8AgME39kSlVXoGeBgMHCNGNQQAuOmbYs31vLxF&#10;Vx5Jo0Pz8fX1hYc38vLyuHgz9PX1Xb9+HYHpGzeyJfbOnTslJSXQMcPb23vv3r3Pnz9nS8LIEP/z&#10;zz8dHR1SUlKqqqq7d++m6fTXX3/18/MLCgqSkpLqd+n09PRkuJ0EcTCcEUlJSawQHkT+wBD56g4k&#10;76XxFAWvObpnN4ThBYicJtg73ooE0KEmz+Wgo9ff5F7fE8c6dHHvlYK/LuSdXh+6Jttt+0o/9k7g&#10;sTUo7F08pspPnz7dtm1bXFyckZEREkNQQKC8vPzixYunTp3at29fYGAgAMDOzm7fvn2j4bf7/fv3&#10;c3Jy5OUHXjIQCARDQ0M/P7+rV6+OcquvW7cuMzOThQ/GyOv/v//9T0VFxcnJCefMophy0AJbYxlU&#10;2lAIWnc9hwi+fU93Qe3xyBXrZORUdA2s12y5h4plS1seMbsWoMF28PJZ2X/+xAwJID6geiHPn35P&#10;BtSx+Fpu9Qx15BCwEB//k9ImiPkYSmCrsqu8eZKEtJqUrJ6CsqmK+jJrB5q9bTJxIOJN//5rrB2y&#10;F6ivqHItt7qH2r49PFlPQdlv2gy2enxcum5rWFJ7APKFSyISv0wrY8j+tKypzif4i9TSHmr7t9kr&#10;Q63sP41K76G29+cWKfHwd5hiKCEkPFtHP2S6fZCl3TQVjdsFq6A7CgAAjcgBbZgx15PG5xj2+Ly8&#10;5WJG5c2C+tAZsyFlP9Tu6+tLTU2Fl9ijJuzOPj39nj17+kE/TXQgejKGNb29vZs2bTIwQHa+BAQE&#10;6urq+r0Rhh4ok2FfHFTu3LlTW1sbALB48WLWJ2devXq1YcMGiPhdXFzOnDkDu7t586a7u7uenh7q&#10;LEeztcGDyB8YIvddpawv9lrqYSwuKkAiEY40B3EAXvGwPD2aYjZViY9MnG44iUPfBrYg7HATc7Ce&#10;hofl9evX+/fvP3z48J9//tn/Zuf8+fOHDx/evXt3R0dHdHR0QkKCg4PDjBkzFi5c6OLiAtczkpdR&#10;Ryc8PHzjxo2env8FqwcAyMvLd3R04IRQwzMgBlL/+eefmzdv/vjjj6MKcTJQFFPV0dGRlJT0+vVr&#10;TN0HLq5YsUJUVBR/sDkUUw5aYGtgg0obbgK2tOURs2sBhshv0EoIzizVkOPj28KSsfTdlW3Zzt4w&#10;R3TpPCQD18JpM+D+LpaMu+XrebULjJHD3IEWtncoDZ8sS8XGdOOgrxVzPFA8CgCwUtceVAjM1ff/&#10;9q4FLMbsjZ9pmnRV0hW1KSmXLFFyLRJJLimyIuWSrHTZNhUqkW5Uyq17buuyIlmX/Hfd7xLFsiEs&#10;IZWsVW2Z5vJvHL79dmaa+WaamWZy5vE8znfOe973Pb/va+Y3Z97zvq2hTU+i0toShhVVoOaxJv+G&#10;XrgOHs5jrxrTZtHDAP6s1NzcDJXo6uqysTRBHwA2+RcvXrACyt3d2fqJXzIYjD/++MPV1ZVEYgVh&#10;GhgYeHt7Z2dn//XXX8SViFxy/fr1MGMS33KtmGkajXbgwIGBA1mlkWF+D7giiDyFQrl16xYmDBuI&#10;Inc8RWaWRR3a9Lm8Z2sOy9KflxKhvLxl7uUvC/EauXaZbWak85Hk2Wmhjv2NtXU0VbaETa459yPv&#10;ubIxyvYgS/Dy+fPnt2/fzsvLc3FxcXR01NL6nO4e//4L23369Onbt6+bm9uCBQvGjx/v4uISEBBw&#10;8OBB/CEtmCXt1q1bDx8+fPXqlWjfHCWIirSYevnyZWRkpBRS+aqqKkVFxaioKOJIEaeqxHUymUzi&#10;asUkKZC3SFhQBDD6Rbxxb9Um1vkQZdXJ/Qe3VQoOHqpT68I6Q0KQYhJ3oC3J5+u2YfvZbDJECCh+&#10;ysYZ86DnAADHft8Wfb8KP8q1nevha2Nk6m83mYet31ezoIOvY0tX9lTXlCORUl29eExhs/U2npUm&#10;sqqq6osacP36dUFvOg/5zMxMAMDOnTt5yBAcevny5ZkzZ5ydnfv1Y30ZMDEx6aifEzdtYsG+bt06&#10;IbaT6HR6QUGBqalpt27dYmJi7t69u2HDhlOnTnHdhz527BjKaCEWliwQ0Xx/mZWeGr5u7V8i0Fy8&#10;8P0j369ZMsZ90gA5OZKOpoqeluqnb31AXl5u0kiTOwdFQL7x5jqyTfBvWqRiO3bsgGcC4J0aO3as&#10;i4tLaGjo/fv37927l5OTU1hYeO/evWfPntXU1KBkkyLFnqiyBw8eKCkpVVRUEJ0gfrn6+vqioiJn&#10;Z+euXbtyfRduywXiDLUtDVz7iasVkyRXr1CnqBBgY2BELh/jogVaN4m5FnB+EpUWPN55tAkrhwl8&#10;5S/6gYhycci4DWblphxlbEYwozP0Ya3TLCtDk5PLwgR16fDiYAqZTCGTObPd1SXk1MZlpbl5/8/v&#10;c8FqGJXxJjZj1/zliTM8iHBleOubmppWrmSljSssLBTVw/Dy5Usymezq6iryXYOKigoLCwtFRUWu&#10;0b2i8p9TDzy8DgBYuXIl5yjxnubm5g8fPvCQr66unj59OswrivIii54lC0ofywuXt9Y9mj1xgKAT&#10;oXxC4AQdTdZxuu4aSkP76yf/OBEeAWwpiag592Nz8Wrh1ErvLB6PthiG6HR6SkoKLACRkZFRXFxc&#10;WVkpBjtIpQgQgPWNP3z4cPr0aRGoE1bFu3fvMjIygoOD1dVZJW01NTUPHz4skDLiDFVMaok7IJCk&#10;QN4iYUEREJT/QfnikNgwh89FZG+HxnMquRu+8cGa5IcRm7FMFCH2UznFJNOT5sbKAgEAwEckP4ve&#10;usF5zglfgRkwX5+X4jJprJrkwkO+akPGDvfFfXVYGcfgi0eQBqYHu8W7du0CAISHh2M97WzMmTNH&#10;0G/mxC02NDSYmZl169bt6dOnxGe1R7KpqWnEiBEkEmnFihVUKrU9qnjPfffu3ZgxY7p06RIfH492&#10;kUXPj4nnRcZz0KB5NiQSKNruge8k0j69g/UT0hJXy583unVCNsw1rJn3Ay6K0YaGhps3b546dWrR&#10;okXdu3cHAPj6+qJACFFAKwkdPj4+VlZWkrDEzUZtbW3v3qxqvWpqaj/++GN5ebkQPwgS553cXGiz&#10;j7haMUm26RkaEAUCGPESojFlgGUvDU18rRCo5HJQtKI8RVdNvSIq9fWG9PMBUWf9IwXawRXCGR5T&#10;sFTKel01MDHH/qyc8ayMtgMssU6RNB5Hpjr2Y+VBAwC0JnLmqvOcf6Tf2Em6aqzvww7mFptdF0D5&#10;P9dt5SqP78Ruu5+fH5wlKtIJE1CKj01WV1fr6urOmDFDJCn5MRzaapSXl7cmNuGab76tKUL03759&#10;29DQUEVFpbCwsNPGuHRhjQAAIABJREFUIguBS0dO+cQC6Xcihw3oMcRc79nJ/xTg4M2SG6+vsh32&#10;zRBzPS6ZlTtySTJsu76+fteuXdran3NCa2trwzReMrykr8/1xsbGO3fudNS6AwMDu3XrVlFRIb4P&#10;J/zSBOKy+ImojRBgQ4DrLoCPD6tqnQJZflAPwzuhCXh61842m3Uel3hD863GQCoZOdkV69/j6Qez&#10;GrsOHo51irBxOzT+gHcA5/eH2risPI9lXeTltVW7etvYXf1hfV1Czh9rkrVU1KZbDCMSaIE5WRuX&#10;NbI3K0kiLI8i0NyauKwIR9cZg6wmmg9KcplfEZXKYDCgquLiYh7AtnNo165d8vLyI0aM4Exg2k7N&#10;cHpxcfGIESMCAwOzsrJgQZCLFy+KRDNXJQwGw8jIyMLC4vz580wmE1FkrihJvPPLRunRze6a6koa&#10;aopsZep4sGS7YUasdDPb5nKRkfg6ZN0gjUbLycmBeX8dHR2Li4ufP38ume/Hsg4d8h9DgE6n6+np&#10;BQUFYT3ibiCKLG6Ev3L9OTk5rclJjywJ7qHOyi97eHEwxura2SAOLJuh1xvSH0X+p4wzm4CYLt/G&#10;Z+d6+EZOdt3hvhhSWFizcHL/wfht9eVjJqp1UeIassLXsadrt4Q7sFKIwNTLrVvXXJPHQT1v47Pz&#10;FwVBKgwAGGpgPMbEXA4eQvrUq6SkRBxk4SSvX79OJpMFOotM0NBvv/2GLQ02MjMzhfhFjqA5JpPJ&#10;YDDMzMz69OkDYykRRSYOnTglv1BkZlnUu0sre+qo2Q0zOp+z4FjqnKozwVy4b1kU7XZE8b4l/0tn&#10;hVisWjyaq4w4Pe5suvfu3QuZMQBg7ty5T5486Wwr/JrWU15e7unpic8cIsnVl5SUAAAuXLggMaOI&#10;IksM6q/T0NatW1vzrz2OTA2wc2IF9Y2058vzCAoQx5OgQnGL3Q5lBafC171Vm2KnfQcAWD1pJj7z&#10;BkyQ7Na+zWxY5hAaUqIoDDM0hu3XG9LrEnLKI1K8htta9DCgkD8nkIaj0I37q5Ng2MnAgQM5y6MS&#10;x5y4pKura2vB55SUFOJT2pJkMBgnT57cuXPnkiWs0ugAgLKyskGDBgEAOJOytaWkPf0PHz7s3r37&#10;/PnzGQwGosjtQVJ0c3EUmVkWdS57QVfVz0We1dW6HN/CpQpdQuDnUpwUeTna7QhEkYW+Gc3Nzb/8&#10;8ou2tvbw4cOzsrJu3LghtCo0UUoQuHTpkpWVlZh++OO7xhMnTgAAJHmgE1FkvjcFCbQHgZs3b0Ky&#10;AgCwMTJtZ4piPIsl7hV+Vge238ZnJ87wCHeYkevhO/lT9LOOalesGGFdQs614Bh5OTJZTo5rYhCB&#10;PK/akPF6Q3pxSGzUZDeu9a6tDE0iHF23zl7IGfF8N3xjZGSkQCl0iN8LTkkGg+Hv79+aVLtfv34l&#10;JSWcAmw9jY2N+/btu3z58unTp1NSUnx8fAIDA62trSdMmKCk9DmxYGtd7uTk5KqqKiaTefbs2b17&#10;97IpEd9lVhar+mNeXh6iyOIDWRDN/6XIzLKoj7fW3MtfVnF8xTQ7MxIJJAVPrDn3Iz7aeMY4c8Uu&#10;8rDIM3d+XCZABlZBfO1UsoWFhfBAg5WVFdo57lS3tuMWk5+fDwCoq6uTmAsSo8g1NTUVFRVNTU0S&#10;WxoyJCUIHPUJGdzLqKe6ZrTTLIF4Hm9h4qvjradDRiFt3e25HLNeG5cFE9IJkVoOU9JW49naLdgX&#10;FQBAmMP0tiRhP3FsRSLJYDBOnDgBK9jZ2toGBwe/ePEC09zc3Lxnz57Jkyd7eHhERkZi1ezgivT0&#10;9LS1tefN+5y7OjU1ddGiRV5eXth0yTcWLlyorKwMvxx2wqRvkge0XRY5KDLGeul3IhfPHAIfo+4a&#10;SvEB9n8cXZ4YNKGHtpqmutLV3Qvv5vtiwuyNdvnU+SdHR0eTSKQZM2aUlpaKNbyp80MpZSvknfBS&#10;3M5eu3atNT8gVuNU3OYErQYitD87d+7EPqF/+eUXofWgibKIAG82JvQocSiENiG+iS9jdtgYmZpq&#10;60MTaW5e+l1ZsdqsUh3zvxeH3erYTOKb08SxFaEklUrds2ePs7OzpqZmly5dZs+enZSUdPDgwcGD&#10;WflGbG1tbWxs9PX1VVVVCwsLr1+//uTJk+rqasyBjx8/wm1jrKejGo2NjSYmJjCABFHkjroLX+y2&#10;TZEh631zNnjH6ikeThbwz09JUd55bN//pc9j58Rser6oR/9zIlBXV6eiouLt7c31BDenPOqRFQRo&#10;NJqysvL27ds7ymE6nd6nT5/2VHwV1HPJ7CIfPHgQvv+05l1SVVXNyMhoaWkR1FUkL6MIiIPw1SXk&#10;EEdDTA60U+3gXkaT+n1bl5CT5uYN8zRvmeUdPN75WTT/XG/tNM13OnFsxSH54cOHxMTE4cOHw8CJ&#10;/v37X7lyBTMkEx+7S5cuVVBQ6Jx5kbE7IRsNNmrb9uXumBmHNs3658aqtxdCLuR6nd4xD5YI4c6V&#10;ZWPxHeNlaGioioqKlHxh7RgIOqlVKpW6f//+hw8fduD6kpKSyGTynj17JOODZCgyk8ksLy/fu3cv&#10;TL0EAOjRo0dOTo5MfNpJ5kZ0Yit8CZlwAsQRE06/WGcdWRIMN4x/XhioKE+ZZzVGrOYEVU4cW7FK&#10;trS0vHnzhkajidWKyJX/+eefmpqaEydORBRZ5NgKrrBtTsyV+2ZGOitQ/j3H6jLenKuY4H50nhml&#10;paXLly/38vLq1asXZyWeqqoqNTW1kJCQzrNgtBJpQqClpWXOnDmtVQzEmpEUW3FbFDmnsC4i6bfM&#10;w1V4AWyW0I2NGze2HtsqKipydHQEAPzwww8oTkloMGVlIic/K/QJAQAc9QnhHCLeQ3z5xHVKTPJS&#10;YDQAAJYLmWg+COaakJh1voaIY4sk2RCg0WgDBw5sjQw5d+4coshs4HTEJT+KTL21Jjd6WoDH8B/m&#10;27g59G89L7/IZciumBnDLXoCAKKX2SGKzHbbFixgFTcyNzcfO3YsAGD9+vVYfGp5ebm1tbWWlpYk&#10;D1SxuYcuxYdASUnJ/v37xaefoObWHNsGBgb29vbYg0dwohBieAaMbwdE7LOdtMBtQRS+Uwj9bFOO&#10;Hz8OAJg9e3ZxcbGpqSkAAKbZZxNDl50JAU5Cdi04Bgbe4PM5cIrx7iEOEW89Yhp9vSF9u/siHumN&#10;jy1dOc1iaKqrV21clph8EFotcWyRJB6B1atXwwd7zZo1NTU1iCLjwemgNjeKzCiN9J9r3Uu368A+&#10;OqaGmiQS6Kmjpt1NuZdu18xIZ5jdwnbYN1Nt+3Lnx19NRgsGg/Hrr7+Wl5fDm/fx48effvpJUVEx&#10;NDSUyWRSqdRRo0bBJ97a2nr8+PFycnLGxsY3b97soJuNzIoXgejo6MGDB4vXBjHtRUVFampqffv2&#10;3bZtW2Bg4IEDB4jNE1gKz4Dx7R0/V872jk7IuoPvFFg7twl5eXmwKjv8y3r8+DE3KdTXeRDgStRi&#10;nN1NtHQ5M45xFebaSRwgrtPF2lkRlQofb0/rsWI1JCblxLFFkngE4uLiAAABAQEoLzIelg5tc6PI&#10;ZzI9AQDLZg9b7m7lPmnA1d0LIRXGp34LXzRaR1Plq6XIlZWVGRkZMME4iUSysLDIyspycXFh5cLr&#10;3RvbvWMwGK1V13Nzc93c3KZOnZqeno6yVnXo4y5e4zU1NdJzjOzhw4djxnwulgsAeP/+vTgWj2fA&#10;fNuicuDjx49XrlzJysqqqKgQlU6kR2oR6HAaJyYHeKgtDUuAFDnXw5eHmNQOSe2zJOWOffjwofWg&#10;RWZmJipALTV3ihtFjvEbp6xIwRNiTip8IIFV0ibWfzznEKun875evnzp7e2toqICAJCXlw8NDc3O&#10;zv72228BAGpqaikpKYgEd96bT2hlVVVV0hMgW19fn5DA+rhdsWLF+fPn37x5I1rf+NJivAAh+JAQ&#10;QuC/CAhEBP/nt3rO0JG/rYjgO+u/Rnhd8VUlcgHf0Q6QIh9aGCRy5RJQyAvNTjdWXl4+b948bW3t&#10;2tra9iyuqanJw8ODQqE8ePAAUeT2ICnSuRwUmX4n0lBffdbE/ty57xf5xuuremirKVDILSXcCuyJ&#10;1EfpUXb+/HljY2MtLa2wsLBXr15hWRVpNNrr16+pVKr0uIo86RAEHj16pKioePny5Q6xztVoQ0PD&#10;ypUre/ToAT90LS0tP378yFVSiE48A+bbFkI/moIQIEjpSsMS3sRmGHfXYSXB7dOfbRZnwC5xYNlU&#10;ifvytxUR8E9V2vJUEF84cWxlV7KhoSEnJweLpQQAtLOo6pkzZ+BeBsQEVdeT0mfj5MmTAAAin/G3&#10;bt0CAGzfvl20+1LSics///zj7+9PJpNHjRr19OlT6XQSedXhCLS0tGRnZ7969arDPWFzgE6n37hx&#10;A3703rt3j22U7ZIv2RVOgM0KukQIEEGACDO7ErSu9dle6zRLmcLKJjvK2Aw/y2eUPQCgu4pqnscy&#10;fL90tvvpsY7CAwAc+w9+G58NnSQCFJKRAAJVVVUFBQWBgYE6OqwvY/DVr1+/dh7Urqurg6pu3boF&#10;V4EosgTupjAmJk6caGNjQ4T1MhgMmL1h+vTpPGrACOOE9M1JSkoikUi+vr5oq1j6bg7yiCgC33zz&#10;zbBhw/gyeEEZ8MacsjEO8+b5Jibl/c5jLlEvkRxCAIcAESLrN3YSAMBpwBAHc1aVK3k58uT+g71t&#10;7ALsnOAQAEBDSdlIU5uIto6VgVEWk/qxgvfS3LwQRcY9Cx3ZbGpq2rx5M5nMSnrbs2dPRUVFAICh&#10;oWF+fj4RvsTb9devX0OKjJ3mRxSZN2IdM9rQ0KChoREVRTSYmMFgHDlyRF1dfcKECZ2YO75//15f&#10;X79j67Z3zAOBrAqIAI1Gy8vL+/PPPwWcJyHx1FTWSfkRI0bwtseD5nIdmuebCN/fBwwex1UAdvI2&#10;ikYRAlwRIEJYDbp1h08gAGDO0JH+dpMnmFn01dHvqa6poaSMDbESlTrNIqKwA2Wu/LAeAGBp0BsA&#10;MLJ3X0SRuT4Vkux89OhRVFRU165dAQC+vr7r16/v06cPAMDDw+Ovv/4SlSe5ubnwQY2JiUEZLUSF&#10;qoj1JCcny8vLC/oBf+7cOQqF4unp+eLFCxE7xE8djUYzNTWdMGECP8F2jW/evFlBQUFQWNplEk2W&#10;TQRqa2sBAEeOHJFO92GsxcmTJ3m7x4Pmch3KPfYuZts1N8/IDduvcxVAFJk34GiUBwJE2KphNy1d&#10;NfWTy8IOLQyqjs1km3LQO3CAfi+MKD+K3IwXqI3L2u/l72Vj5245MnTCtPjpc1fYOvqNnbTC1jHr&#10;O583sRl4YTG1/1y3NcDOybZPfxWFLp7WrIT68LV+ymxokQc+aIgIAgIdo29pacnPz8/JyVm9ejUs&#10;5KGsrOzv779y5UpjY2MAwIwZM0pKSojYJS5Dp9N/++2377//HgCQmJiIdpGJQychyaamJn19fW9v&#10;byHs7dq1i0wmk0ikoKAgSdZ73LRpE3wrEcJnglOePn06aNAgcbNwgs4gMelHgPrpJZ1+Hjt2DADA&#10;t0Q2D5rbniHpxAR5JeUI8GWl91cnUcjkFbaOvCVvrYzbMssbbiQf9A4Mc5i+fMxEB3MLWKPOVFvf&#10;ytBEW5W1U6iprPqFo7Lim5+u3VIallCXkFMbl/U2PhuLD65LyKmJy7obvhHfw9sHrqOvN6Rbf8Pa&#10;lYSvGGd3spwc65v2kmBMXsrvkZS7t2PHDgDAtGnTUlJS9u7dm5ube+LEidLSUvxP3wwG482bN9eu&#10;Xdu8ebORkRG8F1paWvPmzSsoKGhsbPTx8QEAuLq6lpaWinW9M2fO1NfXRxRZrCALo3zHjh1ycnJ8&#10;Pz7bUl1dXb1x40YymTx37tzWHybaEiPYzze4h06nV1dXa2lpsYLMNDQaGxsJaiYiRqfT79y5c+zY&#10;sbi4OHl5eR0dHSyInsh0JPOVIyA92ZHZbkR2djYAQOSxyAR5M5sz6BIhQAQBjCa21Uhz8wIA/Lww&#10;sC0BrP+PNclYSIaGkrKWippjv29X2DoWfb8Ko7nlESm1cVkPIza/WL9dtQsr3hS+dFS7ypFIAIA+&#10;2nrXgmN2ey7/bugojEzrddW4t2oTZoitsXX2witB69g6sctna7fAaBC3ITb7vfyrYzNfxaRXRKVi&#10;AnUJOUSAQjJtIXD06NHWfMM9evSAAcRfbikrbWvPnj0tLS0HDBigrPw5IAdymNLS0ubmZjqd/vjx&#10;48DAQLi5m5GR0ZYJEfZnZGSQSKTq6mpUXU+EqLZXFZVKNTIycnd3b6eiXbt2KSsrUyiU5ORk4rml&#10;6uvrL126FBkZCQsc7Ny5U11d3cDA4NixY1z9efbsGfz5Q11d/cyZMyQSydvbm06ncxUWtPPp06ej&#10;R4+Gf0UUCsXLy6vTH0YUFCIkzwOB27dv6+rqSmfak6qqKm1tbWtr62fPnvFYAkHKK6gYD4toCCHQ&#10;FgJ4psi1Dd+rg8ZNwUbLwhJ/X82dsL6Nz77+44abIbEYJ8ZmcTbur05Kn7Mke+7SNDevlZ9iMFwG&#10;WWEEy0ynR4CdU66HL+xhi9+A2mrisqYOHAoFOPVjPQ8jNsONaqyHrdEWOKifCAIwn1pFRQWNRmts&#10;bKRSqS9evLh48eL27dujoqKWLl3q5+eXlJRUUFBQWlqKVf5iMpnv3r0zMDDQ1NTU19dfuHAh3507&#10;Is7wlUlJSQEAvHz5ElFkvlhJTmDnzp0AgLKysvab/OeffwICAmApDScnp8TExAsXLrBFtTMYjNra&#10;2qtXr6alpVlZ/fumM3bs2PT0dBUVlSmfXgCAfv36zZ49Oz4+/uLFi7du3dqyZcukSZMUFBSMjY03&#10;bdoEy8+am5sDALS0tPAPt3ALOXjwoKqqqpGR0fHjx1+/fi2124HCrQ7NkgACDQ0NwcHBlZWVErAl&#10;hImSkhL4gc0jsaOg3JegvBDeoikIATayyHlZsjLeSFMbAKBEUSCRSEqf8r7JkUi9NDR7qHcbbtQn&#10;18P30MKg476hR5YEwwTJL2N2cIYsc2rm2vMocvPPCwOLQ2KxUfgH9WztlrqEnKoNGef8Iyf3H6yt&#10;2nW+1RgTLV04unrSTExeiAZ6DARCgE6n4+ns7t27W1MO19XVCaSEyWRmZGSQyWQJH7IqKSkhkUiJ&#10;iawz0Dy25wCPxfCN0uAxFw1xIkCj0czMzKZNm8Y5JHTPgwcPNmzY4ODggP1+0bt37/nz52dlZaWm&#10;phoaGsI3DjKZPHXq1JycnIsXL9rZ2ZE+vSwsLCorKxkMxv79+/38/AYPHgyr2QEAKBSKvb19SkoK&#10;nnPPnz8fauP8M6BSqVevXiVSfffChQs2Njat3xNcXFx4PJdCA4ImIgSkAYH9+/cDAIyNjXlUbyZI&#10;eQUVk4blIx9kDgEihLJy/faUmZ5rHGcGjnNaP2V2ksv8hOkeQeOm/Gg/tZeGJvbpwPoEIZNVFLoA&#10;AHTV1DfOmHfOP5KIfh4yjyNZWWKWjXZ4HJmKnbTDwjlYxSBsHaEDPJTwHZK5u9YhDtNoNH9/f0tL&#10;SwqFoqioaGJi4u7unpeX17t379GjR2MuZWdnwzNXNBotKSmprR+rmUzm6tWryWSyqH6gxhzg3YAh&#10;Fo6OrMeGBxVBFJk3jKIczc/PBwDcuHFDlEq/6KJSqffu3du7d29gYODQoUPl5ORIJNJ3332Xn59f&#10;WlrKVpCG/un1Zeq//1Op1NLS0ps3b9bX1//b+6X166+/4t8EfX1909PTT5w4cfTo0WHDhkFi7eDg&#10;EBMTc+XKlUOHDpWVlcGvmB8/foQBHubm5hQKxcbGJicnh3h8yBf76H+EwL8IhIeH79y5899raWoV&#10;FxeTyeRZs2bxPlMrKPclKC9NSCBfZAYBvvSRt8CTqLTDi4PPrIi4GLh2j6df/PS5rWkiVtg6mut+&#10;rjc5a4jNQe/Aoz4ht0PjeaviOvoqJh1GEht315GXIy8b7XBkSfDrDelv47OvBcc8jNj8MoZ1VmyY&#10;oTHX6QQ7ZeZuSdzRysrKd+/eQbOZmZkAgHHjxiUlJW3evDk4OLhnT1YdFktLy0uXLjk7O8NTUtu2&#10;bVu1ahWc0qtXr+PHj7fl9d69ewEA7u7u+D3ptoRF0s9gMOzt7XV0dMrKyhBFFgmkIlDi5ORkY2Mj&#10;AkUEVDQ2NrY/HILTzo0bN5YtWwaJct++fWF+b7hbduLEibS0NCcnJ2wrmrWFoKuroaGhpKQEAFBV&#10;VZ0/f35ycrJAeWE4fUA9CAE6nb548eLU1FTphMLa2lpDQwN/jpurnwQpr6BiXG2hToQAbwQIkkhB&#10;xd7GZz9fty3cYQZ2Jo8sJ5c3T5jye0eWBM+3GjPa2OzUsvDq2MwnUWn4VHERjq4kEul8QJSgHuLl&#10;eUP01Y7W19erfnodPXo0Ly9PVVXVw8MDj4aXl5e9vT2TyWxoaJgwYQJWmAOTaYv73r9//+DBg0wm&#10;My8vD7JkHhu6mLb2N2CIRFZWFt9YCbSL3H60CWmoqakhk8lbt24lJC0jQi0tLS9evHj9+jX+D+Dv&#10;v/8+dOhQeHj4sWPH1qxZExsbu2bNmmvXrqGAYxm5qzLjJv6pkx6nHz16pK2t7ePjw9clQbkvQXm+&#10;dpEAQoATATxTFEe7OjazLCyxOCTWytDEtk9/Hiaert3yq9+aQp+Qc/6RV35YH+PsPmfoSE/rsT6j&#10;7APsnBaPHG+qrU/6lPVCV019qIFxgJ2T80BLAIDPKHseaokMccKCephMZlNTE/4H5FmzZrH9Ls1k&#10;Mvn+LPzu3TsNDY3CwsL6+npTU9Nz584xmcy1a9eamJi0tLRcvHhRW5sV6T5lyhQJYE6lUslkckxM&#10;DKLIEkCbkImtW7eSyeSamhpC0jIudOHCBS0tLc6vkjK+LOS+tCBw4cIFIQ6FSMD7vLw8OTk5AwOD&#10;J0+e8DVHkPIKKsbXLhJACHAiQIRBikRmSK/eY0zM74ZvLA6JvRK07mLg2lPLwnd7Lg+fOGP1pJlT&#10;BljCdMUYJ+siL29p0HtIr97muj2MNLWNu+t4Wo9NnukZO+27JSPtYQXpQT0MY6d992L99nZ6yAkL&#10;6oEIREREkMnk0tJSoWt70Wg0GHtWW1sbEBDg4eGhpaWlqKg4fPjwqKio3r1ZZQ7hKy8vT9ywnzp1&#10;qrXANdpFFjfOAugfMWKEZL4eCeCTOEVhNDONRtu9ezfviExxeoF0d0IEGhoaAAC7du2SwrXZ2dkZ&#10;Ghr+888/RHwTlPsSlCdiGskgBNgQaCe5JDi9Ni6LjQF/4UVArYtSN2WVoQbGG5znnFkRcTMk9le/&#10;NfmLgv5ct5W3cqGTZnCqZcMEXWIInD17FgBQWFiI9bSnERcXR6FQwsLCkpOThwwZAgCYNWvWvn37&#10;4uLiVFRUJFA2NTo6GgDw+++/o13k9txHkc0tLS0FAOzbt09kGmVE0fnz58lkMioIIiO3SzbcpNPp&#10;jx49ws6OSI/TpaWlCgoKREIsoM8EKa+gYtIDCPJEhhDg5IsC9ZSsjB9tYq6rpo4vVsdVw8llYbs9&#10;lx9aGFToE1L0/aqTy8KKvl91JWhd+/eAuZoTqFOG7peEXX3//j2ZTLa1tRXJz3fffvuts7MzXAKV&#10;Si0vL5dw1Nz169cBAAUFBYgiS/hB4mKOwWCMGzfOzMyM7/EdLpNlvwv+LsNgMH766Se+4Uqyv1y0&#10;gq8UARqNJicnJy8v/8cff+AhKCgoAAA4ODigWHw8LKgtuwhwJZ2HFwfD/eAIR1e8APFl4mfxbRNX&#10;iyRFhcDx48dVVFRCQkKEVtjS0pKTk9O3b18AQFxcnNB6RDJx2LBh9vb279+/RxktRIKn8EqOHDkC&#10;ADhx4oTwKmR/5t27d8lkclFRkewvBa2ggxEoKioKDw/vYCf+a/7du3djxoxpfasNCgrCj2zZsgX7&#10;HRl9P8Qjg9qyi0Bb/PV8QJSn9dijPiF4AeLLxM/i2yauFkmKEIEVK1Z069aNSAEEvFEGg3H69GkS&#10;iSQvLw8AcHZ2TktL6/Dwy9zcXADAgwcPEEXG3yxJt5ubm42NjR0dHSVtWPrsSWetYOnDCXnEB4HD&#10;hw8PHTqUj5AEh6lU6qRJkzQ0NM6ePQvNUqnUlpaW+/fvY/yYQqFIJpmRBNeNTH2lCPDlr3gB4hjh&#10;Z/FtE1eLJEWIwO3bt1VVVfX09GbPnr1p0yY8V8ZHSrQWPY2KivLy8vL09FywYIGGhgZ8J/T39798&#10;+TJeUoS+Carq999/BwDAgsc83pxR0jdBgRVMPj4+nkwmP3jwQLBpnVE6PT29uLi4M64MrUnSCEhJ&#10;zFJTU1N6evr48eNJJBKWGP/AgQMYM4aN5cuXl5SUSBojZA8hIB4E+PJXvABxF/Cz+LaJq0WSokXg&#10;+fPnfn5+dnZ2Xbp00dDQ8PLy8vPzGzhwoJycnLGxcXp6+tWrVzU1NTU0NGxsbEaNGjVw4MCwsLBf&#10;fvkFz6dF65LQ2mxsbIYOHYp2kYUGsL0Tq6qqVFVV/f3926tI9uczGAwbGxtp+31c9nH9ulbw7Nmz&#10;6OhoCdcp5QFxREQEAGDUqFEFBQWYGEwnBABQUFCIjY3lTCCKSaIGQkAWEeDLX/ECxBeIn8W3TVwt&#10;khQTAq9evQoNDbW0tOzfv7+np+fWrVvNzMzU1NRMTEz69u0rklN9YvIcUwsPiiCKjAEi6cbChQs1&#10;NTVl4lmRADQMBqO5uVkChpCJzorA7t27TU1NpSGXBZ1Of/XqlZ6eHluVKYj827dvjx8/jshxZ30O&#10;v/J18eWveAHiWOFn8W0TV4skJYYADF0AAHTr1k1iRttj6OnTp/CHvnYFWlRWVv6NXoIjcObMGQBA&#10;YmKi4FM77Yzq6uqJEydeu3at064QLUwMCFy7dg2WQfr777+rq6vFYEEAlZWVldOmTVNQUAAAyMvL&#10;nzp1SoDJSBQhIPsIPIveSvwf8eUS1/kseitxtUhSYgi8f/9+//79O3bsOHnypMSMCmfo7du3RUVF&#10;JiYmSkpKwu8OrlnbAAABGklEQVQit0ba6enpscXVoUuEAEIAIYAQQAggBBACCAGEgKwjoKen19TU&#10;1NZuNK/jerA2t3AkHc1CCCAEEAIIAYQAQgAhgBBACEgtAjz4MZPJ5EOR22LWqB8hgBBACCAEEAII&#10;AYQAQgAh0FkRQBS5s95ZtC6EAEIAIYAQQAggBBACCAEhEUAUWUjg0DSEAEIAIYAQQAggBBACCIHO&#10;igCiyJ31zqJ1IQQQAggBhABCACGAEEAICIkAoshCAoemIQQQAggBhABCACGAEEAIdFYEEEXurHcW&#10;rQshgBBACCAEEAIIAYQAQkBIBBBFFhI4NA0hgBBACCAEEAIIAYQAQqCzIoAocme9s2hdCAGEAEIA&#10;IYAQQAggBBACQiLwf7/JFSCCXj42AAAAAElFTkSuQmCCUEsDBAoAAAAAAAAAIQC9ozvtw/YCAMP2&#10;AgAUAAAAZHJzL21lZGlhL2ltYWdlMi5wbmeJUE5HDQoaCgAAAA1JSERSAAADtgAAAowIAgAAAFAO&#10;s7AAABAASURBVHgB7J0FXFXL9/bvtTAQscVExcLuVhS7uwMDC7sbTFRU7MTCwm7FFgMDDExMFLtQ&#10;RBHzvt/L/O5+z/8QEgc4MX7Wnbv2zOyJtWfPPOtZ5xwS/SP/SQtIC0gLSAtIC0gLSAtIC0gLSAuo&#10;WCDRX/KftIC0gLSAHlpATklaQFpAWkBaQFog5haQEDnmtpN3SgtIC0gLSAtIC0gLSAvErwVkb/Fk&#10;AQmR48nQshtpAWkBaQFpAWkBaQFpAWkBXbGAhMi68qTkOPXFAnIe0gLSAtIC0gLSAtICWm8BCZG1&#10;/hHJAUoLSAtIC0gLSAtovwXkCKUF9MsCEiLr1/OUs5EWkBaQFpAWkBaQFpAWkBaItQUkRI61CfWl&#10;ATkPaQFpAWkBaQFpAWkBaQFpAWEBCZGFHWQqLSAtIC0gLaCfFpCzkhaQFpAWiIEFJESOgdHkLdIC&#10;0gLSAtIC0gLSAtIC0gL6bAHth8j6bH05N2kBaYF4tsDjx4///vvv2bNnx3O/muru1KlTjJ9UUw3q&#10;bjviUa5du1Z3pyBHLi0gLaDNFpAQWZufjhybtMAfLPDw4cPevXvnyZMnefLkJiYmlStXnj9//tev&#10;X/9wmyaKlyxZonF0cioU/wEBN2zYoDZGpkZ+kSJF1PIT9tLf379Pnz7m5uZGRkaZMmVq1qzZuXPn&#10;ojwkPa949uzZ+vXrZ8uWjcWZM2fOxo0bb9q0Scw5ODjYwcGBxy0uEzBlGbOuypcvn4BjkF1LC0gL&#10;aKcFJETWzuciRyUt8GcLHDhwoGjRolu3bgV8LFy40NHRESAyYsSIQYMG/fnmWNcAW2gcIotBgagU&#10;LCVy4As9PT3JF5dakoKGsf/mzZtbtmyJNTD7rVu3qlatyrPQkhEm4DC2bdtWrVq1169fYxYM0qlT&#10;pw8fPqxcuVIMCYg8adIkbYDIGzduxMO5dOnSgwcPxNhkKi0gLRBrC+hJAxIi68mDlNMwNAv4+fm1&#10;a9cuV65ct2/fhjm2tbW1s7MDrnFZuHBhbbDGly9fYjaMBg0aHD169N27d8rtIObMmTOXKVNGyUlw&#10;BcDXqlWrFClSXLlyZc6cOT169Bg3btz169erVKkyePBgAL3GRxgSEvL792+NNxtHDUISW1paXrhw&#10;YeTIkSzO6dOnQypv2bIljrqLWbO8RDypuXPnZsyYEawcSSM/f/78/v17JBVkkbSAtID+WUBCZP17&#10;pnJGBmGBWbNmff78edWqVWZmZqoTtrCwgLcTOZzrU6ZMyZs3r5GREVTZ2LFjv337JopIiS+DY1AU&#10;oY6Njc1fodcwxFSAKB06dCgAIlWqVM2bN3/79m1o4V/UhDH18PCgDmJlZUW+uIXMfv36ZcqUKXv2&#10;7CdPnqR0165dlCoC3iXz/PnzSo6a0rRpUwYMDankc0ubNm0SJ06s5KCsWbOmZs2adERl0NjSpUvJ&#10;VMTb27tu3boZMmQAxebOnbt79+5Kkaryzz//9OrVK1myZDt37iT/x48fkyZNypcvH4x1+vTpwbuA&#10;dfLDyvLly1+9euXk5IR5lVL6WrduHbObPHkymYwBnRx0RQ4fPkzm/v37Rc7z588ZGw4As8C3Wb16&#10;tcgnhWSlppub2/jx47Nly5YyZcpPnz6Rrypnzpxp3bo10QNuz5Ejx5AhQ5SP2WAfbr969apqfaAq&#10;ZqRT1UxFp3L9+vVNTEyMjY2tra0BuEqReLgRrQelmqI8fPiwbNmyGFbJQeFhkRITYEWhYGpGiIh1&#10;yCpCyFeE1chKUy4/fvxITpo0aUxNTbt27cqlUhSDyXIvsDht2rQNGzbE20EnRxEGycBmz549b948&#10;HjHmxfmk1NfXl8rp0qVjheCz7d27l0whAQEBw4cPJ7CA9bAhlvTx8RFFMpUWkBbQRQtIiKyLT02O&#10;WVrgr3379uXJk6dSpUqR2KJnz54TJ04sVaqUs7Nz9erVHR0dIZ4jqR+2aMCAARzz9vb2ffv2pcf+&#10;/fuLOuAGEHDBggXXh/6DQBX5pOBjwAT9jh49GsQDblMDH1yCOSpWrEjlcAUsCEqGERelDAA43qFD&#10;B3GppGBiSHRwPyQuvdDv4sWLRembN2/q1KkDymEMRPk7duyoivZEHdJfv34BuVxdXQHxLVq0IMfB&#10;wQHcVqNGjUWLFjEpoCckMflhBWsAkgDuakXAcYD1iRMngKpAKJ7R1q1bVevApALLgO9kvn79ukKF&#10;CseOHcOwhAJwb2CjsS1FiuDkHDhwAOwFulVDnNTBkQgODubpME3aJO3SpQv5CEgOyI610RXhkocC&#10;4FZyFAUjV61aFWvD+06YMAGGlZoXL15UKqBEtB4oUhMezfHjx589e6aWzyX4mGeHgtMVunzWC+OT&#10;E4ngzLAqqN+pU6epU6fSMihZqR/dyYobsQZdY9X27dvfv3/fy8tL5CspyBuT4kSxxoDFmIjndefO&#10;HdYVOfiNzZo1Y/GI+o8ePdq9e3ejRo2gpUeMGHHjxg1euhcvXohSmWqFBeQgpAWiYwEJkaNjLVlX&#10;WkA7LACbCBEIXxXJcMA68JegZFAU8BEdmMURDrMbyV1qRTCpAsBBpw0cOHDHjh2BgYHUARlA5sF9&#10;gleQ2rVrkykEJAE2AvONGjUKHo5SGFNxFxXgoY8cOUImeiQCICYu//TpU+qAYwCaQBN0VfHw8ADB&#10;DB48mL6gZgGIQBNRgej5hw8fuJEpYwEQFahdFCkpFDvQGeNABMIjinzAaIMGDVasWMFd0Oew18xC&#10;FKmlNFigQAHIRbV8LosXLw4bLT7b2rZtW3hoBkM+QrAeRAU0TJo0KZegcGA63C2QtE+fPnv27MGH&#10;cXBwAF5TKiQkJITpQA8Dy3AeRKaSzpw5kzGPGTMGGOfi4sJMeUb+/v5USJ06NY8JT0P5eAYdMezO&#10;nTtTGlbgqhk2Zkdh1hDGYEfgsmrNiNaDah2h0wKPD18Iph9/iWaVYYAsQbRUK1asGCsBQeEycuEx&#10;nT59esaMGThCPHFWEStQuSW6k+XGy5cvQwljcHS8Glw+Fgy6qgDEca6YC8sMf4n4DCleE2axs7OD&#10;5sfTo1Tcwvt47949HFGeBQ+UKfPsiPOIUplKC0gL6JwFJETWuUdmuAOWM1csAERGBxaQRiQHDx6k&#10;CJxHKmTYsGEoICrSKAqHPTBXVIZiBM89efJEXEaU2traEspXSiE1v337tn37dpEDhwo2BRWJy4hS&#10;OGCgtpubG9whKSRf2JpQpCIT/P3u3TsYO2g8dDIJxJMCzcF8KGEFqNq6dWsqYCX6UipwI0whhKKS&#10;E5ESFBQUkf1FvnhGQGTGID7FQVMAu48fP5KJztSAs40bN0Zh/EIA+kwBEEYFIXClykxFjmqqFH35&#10;8oUWiCrQGlBY1MH4sJiKUwQEpH7Lli1FqWrKk2VsQGq8EZFvZmYmHBUxEZEZ9fXQvXt3d3d3eGiQ&#10;IkQ4iydfvnxgfdFODFKeVJIkSeDLxb2sMShtoYs06pMV9bEGPh4RAy5Z5DwUVhp24FIRbAXnLS4D&#10;AgIIDhA34NFjauT9+/c8L1YL/ip18JcSJfr3SKURioyNjXGiVB8ldaRIC0gL6JAF/n2fdWi4cqjS&#10;AtICWMDExISUo5o0IgHLcmATu1cqZMmSBQhIvpLzRwXOTKmTNm1adIUQRQ9XcufOrZpfsGDBsmXL&#10;AkdEJgp8sOqoRL5aCskKhIXEhTiEjASrqVXgEpqzVq1aUJJMChwzduxYMsGXpMBlwM2kSZMyZMhA&#10;dB6yGZhOviJQfRDqAHcwnJKJMnnyZCBs/vz5YQSJlV+/fp3McAUcHJH9RT4VuBFGGQvgGKAjKAwJ&#10;YhUdQp2+YKwZvCLdunWj6M2bN6RC1OwpMpUUwtjGxgZ3AkBGI0ycImEElNq1a4N0sTk6JC6MMtYQ&#10;AyNHVRhMcHAwkE41s1ChQtyF/ZXMaK0H4CPsPnPkIcK5svAaNWqkOjWl2ago3M5cmKZSWW20UZ8s&#10;LYBiAcQ1atTw8/OD70fKly//+vVrAiCUKqJqfOrgfkAPY2dF7O3tqSwmha2cnZ3xBMDKPGXqsH6U&#10;Z0G1SEQWSQtIC2ihBSRE1sKHIockLfAHCwCRs2bNevPmzT/U++sv6LG/ovwP3KBWF65OLQeUoJaj&#10;dglPqZYDvefh4UHM+uHDh4St/0ghi9uBxdeuXXNwcABlWlpaikwlpSlra2uYvLlz58KLHz16dMiQ&#10;IZQCU0iZNfD3/PnzRORh+GA0S5cu/fnzZ4qEgN7A1rNmzSIULnJEWq1aNVpevXp1kSJFXFxcSpUq&#10;RSqK1FLg4927d9WQt6gDMALiA5XEJfQkPC5DpfLevXvB7rChFImhYg0GryaVK1emgpCw9hT5pDwv&#10;cCHTJ9YP4qeRtWvXki9aRuHxYUa4aqbJGGCU6Y78GAsNqt37x/WQMmVKKORFixaNHz8e/+rQoUNq&#10;LSiXPDVFFwoTFEpUUsYW9cnCB798+RKUzGMSAj1ML8KdQBGianxh1eHDh2NnNREu3/Tp0wnasIQ2&#10;bNiAb0CdwoULi7tEazKVFpAW0C0LSIgc++clW5AWSAALQMgB5kCBEfWdK1cujmeiwEoFSDIoPfJF&#10;Dqwwl0In/f79O6ABJYoSFtBEdGO7du2AL1CY4A+wI5Axopqq+VWqVIGzPHXqFLhHNV/o+/btE4iz&#10;d+/eDRo0gE5WRTOiDnT1tGnTvL296ffWrVvgIZFPShGYkrg/XPXPnz/JUQRGFiqX0cKeFitWDIyu&#10;FKkq2B/cuW3bNtVM9MePH585cwaeWBkP86ULcCro8NOnT1iDaggsI4QuKJDBq4n45QfqRC43bty4&#10;d+/enDlzgMjQwzSC46R2C/4JnWIujECP+AZqFcQlRWBZQL+4FKmvry+BiBw5cojLWKZlQn+zT6yx&#10;cBeP2oKkO5hjUiGsW+5V9XPURku1KE6WmlgDI/P4VKV9+/a7du1S/SA4NRURH0FhAWNnNeE5Ug2v&#10;DFp61apVPOI6depQR/X9ooIUaQFpAd2ygITIuvW85GilBf5ngZEjR8KD9uzZE+D7v6zQ/4Gb58+f&#10;jwpwJFX9eQQIV3KUr6blzZuXCDg5Qoj4A9eEHpWU3qOIAAg6169fH2oNXFKvXj0uo9I+KGrBggUE&#10;ssP9ehmYm0YUCpNw9po1a8gRAlupFJFTokQJUiA1qSIgGECzu7s77eNLiPz3798LhZSYPuyg2l3k&#10;CwGag7FGjBjx6NEjkUMKaAZe0/XEiRO5FALfXLRo0S2h/8zMzGAZRT5TgFEGOqtFA97+98t6olok&#10;KS1QSnekCIp49OiKgPIRuHA6AroJAlspVRSaAtXt2bMHiC8yWVebNm3CUSFkIXKilap9YoF7D4Z+&#10;OF58OgI4To7a+mFBAsqV6fv4+Jw7d45qQljPeBripzDIYa0uXLgQRVWYKfLHyQKCd+7ciZPT6v/+&#10;I+YQFBQE06/apqLzuK2srJYvXw5SVzJRlAFjQx4BOUIA30QwhC5TaQFpAV20gITIuvjU5JilBf4C&#10;T2xAXiT0AAAQAElEQVTatAl8BgIbPHgwsGDJkiWE0S0tLW/fvo2Bihcv3rVrV4AvLCZFNjY2s2bN&#10;atasGUQXpQjw+urVq6C0ZcuW9e3bd+7cuVEEr9yLlC5d+vr161OnTgVoErYmJxKB3qMylCcjjKSa&#10;WhHMKCQusFItn0vwXLJkyRo3brx48eKZM2cyGBAM+ULWrVsHFINbZfqQrC1atADngbFEqZJiDYA1&#10;2JXpi0ysh7kwFPbs06cPvCDMoihSS9OnT0/ply9fSpUqRfB99erVxNnBZx4eHrgllf7vj/HRJvlg&#10;LyAZvKzS1IwZM5hd+fLleYIMlUvC/YxcqRC5UrBgQZYBvdP1okWLoK6fhfcjaxj/yJEjcMmRG59H&#10;CYAGE9MaFmAKuAcokY8holKeHY7B2LFjYVVxdZo0aQK6LVu2LI+MW6DYMTWWX7JkCetHOAndu3f/&#10;8eMHPDfPFNeIR1xY5Y/gcGPlypVHjx5tZ2dHBUoDA//9cRVaU5WoTJYHARRmSKo3ohNbgE3HkUMP&#10;V+gXEMy8xowZs3LlSiyGw4mvJSqDuQl64CNRNHDgQNaPIJ5FqUylBaQFtMkCURqLhMhRMpOsJC2g&#10;hRbgjAd3grog/8ANoAcoQBAhiESMFpw3adIkLy8vEBgolnMdOCKKSG1tbQGREMnDhg3z8/M7evQo&#10;xDD5URSIUkAnEAoQOTn0L2VEciP4hjB6mjRpGHMk1aJeBI4EocI0AxCB+L169Ro0aJBye/Xq1Qnr&#10;M1mQCiPMly8f01f96pVSE9QI7gGewgeTSX1s6OjoiAKoBQNhT/LDlapVq2J/QC18IXjI2dkZdwV7&#10;qv3SAvcCkSGqg4ODUbhUJHPmzJcuXQJUQWpCYcIBBwQEgPiVCpErSZMm3bdvHxw5A+ZBM01XV9ew&#10;t3Ts2BGCM3/+/OXKlQtbquSAR8+cOVOkSBHRWq5cuU6ePAl8VypES2Ht0dTWrVuxBsuM4Ma4ceOg&#10;lkHhoh0qZMuWbciQIawfHiWZWI/xA3yHDh0Kil2/fn2pUqXIF4JrQSZzIRxBU9y7bt06UaSaUuGP&#10;kwUEJ0+evLbKLxWKFugCyEtgQTWYIIpECqz39vamztq1a3njWHjcwosgSvEHeJUOHz7MUrxy5cqB&#10;AwdyaOgzKqJ9mUoLSAvEswUkRI5ng8vupAU0aQFQEfAOgAvhB0149uxZkJaRkZHoAzjC+Q3T/P37&#10;d39/f9hBpYgKnO7QloSJoUKBBfCRoEPOfooQWGcIM4AmuhCizOSQikvg3f79+z99+kQm5BmZYW8h&#10;Uwh9MRgYa6CJyAk3pXFaA/SHW0ovgm78K7QY2E0snqA50x85ciRAk3vNzc0pLFmyJBT7kydPQkJC&#10;Xr9+DY6EZiYfoQLVANboQvr27UuOk5MTl2CvixcvfvjwATh7584dQA8wlPyIhNawPx1hYSyJrwIL&#10;G7ayhYUFXSDwoGqlkN8QwDwdWiCCf+zYMVwXUSdca4hMUlEHWIlvAydK74wEGpteeBCiVKRYHl8C&#10;Z0BcRpJiN1YCrbEkcCoqqvx5F9qk5UjWg1qz7dq127x584MHD7Akz+jWrVv4G+Izu6ImjQM3Wbc0&#10;S6xAZAJwAdNkEt+AJ2Y1siZFEWm6dOkEhv748SMKvgH3MjCKFInKZIHaDEl82EO5UShEFXgQhAh4&#10;sjSuuk5EBYhhoDlPimpw9iwtVrUo4uWaPXv2ixcvmDJvIpw0KxYRpTKVFpAW0DkLSIisc49MDlha&#10;QPcssHv3bjAcQXDdG7rujxig+evXr84R/MUQ3Z/f/5mBQU32/8xcXuiHBeQstMkCEiJr09OQY5EW&#10;0DsLQMquXLmS0DkMZfXq1fVuflo9IZhgKOpp06Y1a9YMWlSrxxrrwRnUZGNtLdmAtIC0wJ8tICHy&#10;n20ka0gLRNECslpYCyxdurRv376ZMmUiMh62VObEqQUmT56Mc1KiRImwP/4Qp/0mSOMGNdkEsbDs&#10;VFrA0CwgIbKhPXE5X2mBeLUAge+fP396e3sXKVIkXjuWnf3116lTp75//37y5Mls2bLpvT0MarLx&#10;/zRlj9ICBmgBCZEN8KHLKUsLSAtIC0gLSAtIC0gLSAtEZgEJkSOzjr6UyXlIC0gLSAtIC0gLSAtI&#10;C0gLRMMCf4DIISEhn+Q/aQFpAWkBaQFpAW20gByTtIC0gLRAzC0Ayo0EMkcGkbkzd+7caeQ/aQFp&#10;AWkBaQFpAWkBaQFpAWkB/bIAKBesGxFKjgwif//+/dWrV0+fPg2Mo3+yWWkBaQFpAWmBSC0g/qaJ&#10;2MH//vvvtGnTkmbJkmXcuHHnz58/efLkxIkTRamSvn//PtImo1fo4+NDy9u2bYvebbK2NlnA19f3&#10;8OHDly9f/vjxI+Nq1qwZzzRDhgysrmfPnpETe5k/f37GjBn9/f3Dbers2bP0iFSoUCHcCjIzIgvs&#10;37/f0dExolJDy1+0aBGrSJFDhw7FxgLgW1AuWFdpUE2JDCKLqibyn7SAtIC0gLRAtCygucrK3wVk&#10;Q16yZEmePHn++eefypUrDxgwALRhZWU1adIkcr59+zZz5sy/Qv95eXlprn+TokWL7tq1q3bt2hps&#10;UzYVnxZwdXUtWLBg3bp1WUtZs2YFEIwcOZKV8u7duzFjxvBkf//+rTYeNze31atXk+/h4eHp6blq&#10;1ao2bdpcv3790aNHV65cGTt27IwZM1hyyl2JEiUqWbLk8OHDqX/v3r1jx45xr1Lq5+en/NXJYcOG&#10;KflSiYoF8FGPHj2aKlWqqFTW+zp2dna465cuXapXrx5rmJUcS8vQSCTyZ4gcyc2ySFpAWkBaQFog&#10;Ti1Qo0YNEDCAg7RUqVIQgXS3Y8eODRs2oCiSLFkyTgv4Y+CstbW1kq8RpWnTpgRXNdKUbCQ+LQB5&#10;DKLFm6LTjh07NmrUKDg4GK63a9eu5OTPnx9ODhaZoISFhcXSpUthmgMCAkC0vXv3HjJkCCGLJk2a&#10;1K9ff+jQoRRVrVoVHMyC3Ldv35w5c4Dd+fLl6969e7ly5VKnTl2tWrVRo0Z17ty5bNmyLVu2TJ8+&#10;fadOnajMyilRogTdtWvX7tevX61atUKXEnUL8F4DkRMnThz1W+K2ZoK2jvfVunXrESNG4OwxkBs3&#10;bsAEo8SRSIgcR4aVzUoLSAtIC0TJAr9//37w4AFQ5vPnz+HeADgGlIBTy5cvTwXwTYcOHQAu6GqS&#10;Ll06YuhJkiRRy4/NJdR1t27dGENsGpH3xp0FTpw4MXnyZOLFal3wyAoVKgRzLPLBsitXrqxUqRKL&#10;B6hK5suXL/v06UNO8eLFHz58CD8HMwe0LVCgAKVI//79CU1ATELU3blzhyXKOuzXr5+/vz9UNGCa&#10;LqConzx50rZt25qh/4DRxYoVY4nOmjWLaMb9+/ehlmmKNckg//77b3Qp0bIApsPO8Kaw/tG6US8r&#10;P3/+nHkRrCDKgYLgql27dg0lLkRC5LiwqmxTWkBLLSCHpW0WIKKdIUMG2DigDFTc/v371UYIEIGZ&#10;Ax+Ls4HSdevWQScHBQX9/PmTy7gWWMCsWbP+/bcEN3Ft6Ri2f+DAAXt7ezMzMzwZd3d3PC7R0N9/&#10;/338+HGhk27cuBG2+Ny5cyi3bt26fv16mTJlyCeOz1pCAYdNmTIF5cePH2vWrPnw4cPChQuhMD9+&#10;/IgOEClZsiQ8NJCaOkK4l8AFDh7LmL7GjBkDTgbMrV27dtiwYXfv3oWinjBhgre3N6sI0hqCGZx3&#10;6NAhYh3cS4+iHZmGa4GbN28uX76cosePH2N5UnQDl4oVKwoLDBw4sEKFCujfvn17/fo1SlxIDCEy&#10;K5u3KET+i9gCwk2Pi2cm25QWkBbQDwtcvny5ffv24A/YO1NTUyYF4CBVhJ2WIwFMA1cHJ/fmzRtR&#10;BDPH8QB0FpdxmhIunz59epx2IRuPjQUmTZrUsGFDWgCYElsgIg+c3blz54ULFwgpkC+EHBQA9LZt&#10;227fvl20aNEjR46AlYGqYFb4Zkp79uwJ7wshbWNjIxYkmUDtpEmTogjp2LEj8Bo6mdMPdhnsi2sn&#10;imrVquXg4GBkZCQulRT3D5aaRcuCz5QpU4MGDVq0aFGiRAkoZzoCQxM9VyrHWNGPG3FycEIOHjzI&#10;dM6cOYOnwSaQN29enjKPjEwDF0zB8sYItWvX9vT0ZEURxKhbty45cSExgchEWIiz4Dj6yX8RW4CN&#10;JqKwaVw8SNmmtIC0gM5ZQIG8nItwdVDF4FExC6AMMW54wa9fv5IDnwQgBl5AJpFPTLx8+fLt2rWj&#10;KE7l7NmzwKk47UI2HksLGBsbE3wg2gBsrV69Oq1B37Zs2RLnStDD5CAsME7t/v37t2nTBswK45sk&#10;SRJLS0sWVa5cuXjKQDFoZgsLi8yZM1M/EgGrsQ7DQmG6AwcHBgaGvRckDRSmd9ytR48esfIFZL9z&#10;586cOXOAO7Nnz3ZxcWGEYe81qBxefLj85MmTM+s+ffqAInBR0Pv27RvW4OQbmuABbt26lVnPmzcP&#10;yxBPy5kzJ5dxJNGGyDw/YCEUMqE3c3Pz3PJfeBYwNzdPmTIlMSbJJUdt4cpa0gKGaAE4PyhkNgp4&#10;4g0bNgAaOACEIVasWDF69Oh169YJAm/WrFnUoQgwVK5cuUWLFsERAqnJiVOBxKLrOO1CNq4RC/Tq&#10;1atx48YeHh6A44gaXLNmzbt370QpMFcoGkxv3Ljh5ub29u3bcNs0MTFZuHAhq5ozM2PGjM2bN8cB&#10;u3jx4qdPn5o0aTJixAhbW9t8+fIBvoH44bZgCJlQ7GZmZrzahw8fBgIawpSjNUd8uUGDBnELHhdp&#10;XEu0ITIUMigZfIxTmCJFCnwdKWEtkCJFCrYAnHJ8ibh+hLJ9aQFpAd21AOHsbNmydejQgfh1okT/&#10;f0OGNBKTgnJTcLPIqVGjBnwS3AmnhciJu/TkyZOQ1nHXvgG0HE9TLFGihOhpx44dKIBO5Vt3XCJE&#10;JIYOHerk5ITOSqsQ+jlOdA1KpUqVHj58CA8drTYhs/fs2RMSEhIcHAyIBx9DchOGjVYj+lS5YMGC&#10;06ZNq1atmj5NKpZzYVWsX7+evahw4cJsSkuWLBEBk1g2+8fb//+O/MeqqhV4wVQvpR7WAtL/C2sT&#10;mSMtIC0QFQvAqynV4JMAEMqlUKAqnj59CvEsLuMuJRr2x7B73PUuWw7XAgEBARMnTkyfPj2Iwc7O&#10;Dp3YAo/J2NhY1K9YsWL//v1BFVwqmaBPKNtcuXLB3RDezJMnD6UaF5y3mLXJjVBLNjY2q1at+vLl&#10;y82bN2PWjh7cBb4aOHAg1tCDucRmCt++fXN1dS1TpkyrVq1wG7p06UIIggZz5MihMAhcxqnEECLH&#10;6Zi0qHE5FGkBaQFpgfi1wOvXr4nRiT5fvHixcuXKS5cuiUvVFAp5ehx/i2779u1AFhCVar9STxAL&#10;4A5Bu/Tp0wf+DHA8ZcoUgDKIgUv0xo0b29rafg790UDwxPLly+HY1q1bV7du3a5du8Ioo7i4uNSp&#10;UydBBh/1qtmv1QAAEABJREFUTkeNGsXIqQ8kIjVAmTFjhuqXLA3QAsqU69evz+q9fPmyCIw4Ojri&#10;9R09etTLy0upE9eKZiDyt2eBX66/0qDQYFzPXLYvLSAtIC2gbRaAHoYCVEZFsDVbtmyTJ09WchQl&#10;adKkgNd9+/alSpUKylDJj6oShXo/f/78/fs3yCwKdWWVOLQA7G/nzp3pAOwLbYyiiIODQ0hICCGF&#10;wMDAr1+/Qrxt27ataNGiyZIlg3Vzd3dftGgRUQiUHj16JEmSRLlROxVGLgYmfmFD6AaVFihQQHUH&#10;MKi5q02W8AhOXfHixaHVWbrDhw/Pnz9/rVq1CJio1Yy7Sw1AZODstYrLbtRarUGhQZqN+rStrKwG&#10;Dx4c9frh1oQvadasWbhFMlNaQFpAWiAeLPDx40c/Pz+lowcPHkT0fQaqEYqFIAwODs6SJYtyi6YU&#10;wHG7du0IdGqqQdlOjC0ASli2bNmIESPKh/7tGNV2gMg8o+zZs5uYmCRPnhxkrFqqc3q+fPkYc6NG&#10;jUgNTc6cOfP+/fvmzZtDpRva3MOdL7ju8OHD165dGzBgAO46pABxsxMnToRb+f9kau5CAxD5Z8DX&#10;f7790tyQ/m2JBmn2Xy3S/2xsbDQIaufPn7927dpIO5SF0gLSAtICcWiBVatWRbF1+BUoQyqfPn16&#10;/PjxKBqUrVu3Vq1aNSgoSINtyqZibAGwb+/evWfNmnXhwgXizkYqPzxMkCEuvngX46HG8kZoclpg&#10;jqSGJi4uLmPGjGHWvHcoN27cQJeCBezt7evVq4cybtw4a2vrBQsWoMde2D99fHwib0cDEDnyDnSi&#10;9NevX1AmadKkMTU11YkBy0FKC+irBQx8Xnnz5hW/X5Ez9Mc+O3ToUFflV/HVvmLVvXt39i6wrMaN&#10;Ru9ly5ZVvuml8fZlgzG2QKlSpT59+tSlSxdaqF+/vr+/v/LhBHJ0Ws6fP3/q1CmmsGHDBlJDkylT&#10;prRo0YJZv337dteuXUSH0KVggbRp0x46dOiff/4hkMKl+NE3lCjKyZMnnZ2dhwwZwp5WoEABQDaB&#10;F+6tVKlStT/9bIj+QGR4+P79+wNzM2TIMGHCBKyJCRAcheHDh+Nqp0qViiiVeAPJhzAGEO/du9fS&#10;0hKnnI1GlZN2d3evUqUKFdKnT0/Q5+HDh9wiRVpAWkBaIJYWYKsZNmwYpEjp0qXZedivnzx5ItpE&#10;IYwI6uXS19eXdNOmTaqh80ePHpGJ9OzZk3MUyjmRyu/EkR97uX79OgOAmJwX+sv8sW9QtqBxC7Ak&#10;CMrT7Lt37zS+AGg2joR1xaJ9/Pixp6fnrl27bt++rdbR4MGD/fz8smbNClYWXz1Uq6Drl5GPH7+U&#10;bQHoEhAQwPMFrkRe3wBLe/XqJWbduXNngK/QI0/BeDVr1oSVJzKWMWNG4Bx7bNeuXS9evMiCjPxe&#10;SvUHIq9bty5JkiSXLl2aP3/+3LlziVkwPQTczPvm5ubG1t+6dWuW4P3798lH8NJmzpxJzVu3bmXK&#10;lIkcRb58+TJ06FBvb+/jx4+zBzVv3hyaWSmVirSAtIC0QAwswKYMT8wGdfjw4StXrnz//p39mkw2&#10;qJYtW5qbm4tA899//638zO2+fftER+nSpXNwcOCQYJdbuXIlXIDI12AK5KpcufLChQs12KZsSrMW&#10;wMVq0KABUJJmOfVItV9Y53hcxEA4Z3Pnzs0agy4tXLiwWOe1a9d++vQps5g4ceKAAQNKliwJnwpN&#10;zl1kGpq8f/8e+2zbts3QJh6V+VpYWADJatWqRZwB4Mt+9ce7Pn78SJ0+ffoAkZ2cnEaPHs0lAgtQ&#10;o0aNpk2bokci+gORc+TIAZcOi96xY0deM3SmzW6yZs0aVhuxSE4m6GS4YXIoQn78+LFkyRLIdu5K&#10;mTIlOYpwXPEO8zw4qFavXn3jxo2wLq9SWSoGYAE5RWmBqFogKCho//799+7dC3sDe46JiYmSD9Zh&#10;e2Frat++vWp9mCRxyTHA9oV7f+HCBWCEvb09GJpwodKCZhVgN6RLvP3mqGYHbwitwZxxKhF0ZrKc&#10;ZURHUbRfduzYQZg7bdq0gBu10fr4+Bw7dkwEvnERgctjx46dOnUqNDOpWmX9vty+fTuYj3cQ59nW&#10;1la/Jxvj2bElspbE7WLZCD2iFL55xowZoD7elyJFiuChkSMq47bt2bNH6BGl+gOR8QlwScU8K1as&#10;CFUMNwO0Jc2fP7/xf/88PDyUT00QripWrJi4RS3ldg4tvF7OM95bSkHbpFKkBaQFpAXCWuDr16+E&#10;R6GEe/fuzabRuHFjHO9hw4Zx5imVxY9zjRo1Cg+czOLFixNN7t69O7q1tTXAl50KXRH2dCiTVq1a&#10;FS1alKirmhuvVNOIsmrVKkErwKwYqXwbTCONy0ZiaQEiCQSIeTTgA7ysMmXKEEkgFs9Ki2XLobfH&#10;edKwYUPWsEDDSmd4knfv3mUid+7cARY/e/YMBNOkSRM41AkTJlBt6dKlpIYj00P/MV/49aRJk6JI&#10;CWsB6APeBZFfL/Q7fEKPKAUWsuW+fv0aomHFihVfvnxZv349lTt06EA0D5IUPRLRH4gc7iQ5gRIn&#10;Tnz58uVr//3jbZw/f76onCJFCswndLWUE44Dj2jmxdB/lBpm0IeJS5EWkBaIxAK/f/9u06YN+DV9&#10;+vQgXXZhUZm9hS0YB7tt27aLFy8G37DhAILZryHVqANiOH36NAoCFIbnEMwxl0KUTx6LyzhN6evB&#10;gwccP3Hai2w8Bhbw9fVlCR04cMDU1JRVxBHm5eWFQxWDphLqFqD8+fPnFy5cKOLaTGTZsmW8OARG&#10;iLcQtYAOnzRpkjI8nEn05s2bkxqOAN1mz55tOPON2UzZVwG7BN9gMPElCKxFpZ3kyZPjpMHNQwSM&#10;Hz+evXfjxo2w0R07doz8dv2ByEBZZaoEJfPlywc4LlmyJCzymzdvCE4p8sffEH3//j3eLXbkwCtU&#10;qNCHDx+UlrVOkQOSFpAWSFAL9OzZc1t4HxwEbtrY2EBabN26tX///soXhcMdbJ06dbZs2UIYHWqN&#10;GxEARDxErp4/fy6i9lOmTFm0aBHHT7jDk5nxbwG8JsIIy5cv5wwiRnH27Nldu3YRptDRPzuXKlUq&#10;Ozs7XoRatWpBkaKkSZMGHe8RxFy3bl0XFxfqVK9enYAw1p45c6bibXJpCFK4cOFEiRKxURw7dswQ&#10;5hvjORJt6Natm6enp5mZ2eTJkwncRb2pwYMHs9dF9PGBsO3oD0TmOBk6dCjQdvPmzXir4mdB4Gzw&#10;Erp06bJz504/Pz9iOo6OjrjjYQ2hmpM2bVoIId5PaBW2JJpVLZW6tIC0gLSAYgEiTuj169eHqMiU&#10;KZObm9vjx4/JQfbu3Zs9e3aUPwpcCFS0lZWVsbGxqAxaxckXetyls2bNYqskds/ZTI9x11FMWjbs&#10;eziAzp0716dPH2EGXCbdjWQOGzaM1QUUrl27NvgPUnzBggXQeDdv3oTAAvoTQrl69Sr+pIeHBwwX&#10;U86bNy+poQm+8YwZM6BImfjbt2+hPLEPOvmkUhQLvHjxAiCHZ0UO3mPc2UcDEDlJuhR/GyVmoBoU&#10;GqTZaDUIDsbVLleuHK4qm36v/34chHePIl7RAgUKNGvWjBBVztAfHI2kcU4LzrnLly/jrEDFOzk5&#10;RVJZFkkLSAsYsgUIB7NBHzx4kP3n9evXHP+5cuUiJzg4+N27dxui9guvL1++jE8bMrwnob80x3nM&#10;AQOrF5+9y76iYgFoVNVq1UL/qebois5imzt3LqP99OkTIdxXr17BYfXt27dDhw6CN6UIKVGiBKBw&#10;+PDhmzZt4vBt0aIFmYYmOBJEdQgdMPFHjx6NGzdO/CDDqFGjmjZtiptEvhQsULly5R49eqxduxb9&#10;9u3bmTNn/vz5M7rGRQMQ2Sh7mhLn+xQ91l1VYqnTIM3+cbYYaPfu3VQ7deoU8ZqlS5cGBgYGBARM&#10;mzaNpUY+wu4/adIkKGRccDwP6OSiRYuSTwxULD50IUprXBIAwu4hISE+Pj6EfnjJgdfkS5EWkBaQ&#10;FoiKBVKkSAErduTIkYgqu7u737p1i03p169f4gt8EdXUeD5uf5kyZYAsDBLmW+PtywZjbwFzc/Mz&#10;Z86otqP6YULVfG3WCcM2bNiQERIkAeHhCoJmuAxXMmTIwMps3759qVKllBM83Jp6nMnEU6dOzQTL&#10;ly/PBpIvXz50/KMGDRpA3qFLwQLbt29XDdDhXL1//558jYsGIDJjAs6mKpZFg0KDNCtFWkBaQFpA&#10;2yzwx/HAH3ft2rVJkyZ58uSZPn26av3kyZODiSHSjh8/TtDZ0tLSzMwsPk8+YArj6d69+8qVK01U&#10;fn6OTCnaZgFAQJIkSbRtVFEfD8FYa2vrZ8+eOTs7r1u3DvAX9XtlTSyAxRCUOnXqtGrVCkWKsEDp&#10;0qU3btwodEjMN2/eELsTl5pNNQORNTsm2Zq0gLSAtIAuWsDb29vKyqpq1aqurq779u2D21CbBYGp&#10;wYMHE24GOiROnJjzL126dGAItWpxdAlvDTVF9Ay6TobF4sjIGmwWItnf31/1p1tZMLg3+F08RA12&#10;FBdNPX/+HD6YeOy1a9dY8ziHcdGLgbTZtGnTbt26xcNkdagLmHVfX1/4BQ8Pj/Hjx8fRyCVEjiPD&#10;ymalBaQFDMgC//zzz69fv+zt7dmvr1y5EsnMt27dqlr64cMHcI9qTtzpnp6ecFEcKjNnzlR+by7u&#10;upMtx94CBBkIRxBE3rRpk2htzZo148aNAz3fuHFD5GhhGhQUNGjQIAY2adIk1huKlNhYYPTo0Yb2&#10;h1QiMdfr16/ZM5GCBQsSFitcuPCAAQMiqR+bIgmRY2M9ea+0gPZYQI4kYSxw+fLlZcuWgQOIiR88&#10;eJBBQJ5VqlQJJXIZO3bs169fwdbZsmWLvKamSidPnjxq1KhUqVJt377dx8eHZm/evDls2LDAwEB0&#10;KVprAUINLCrlr4IxTh4Z8YqwYQqKEla+ffvGwga77Nixo0GDBlF5ERJ2wNrfO28rEaeo/06Z9s8o&#10;liM0NTXt0aOH0sitW7dsbW1fxs03niVEVuwsFWkBaQFpgT9b4OfPn66urrNnz06fPj1MRpkyZfr2&#10;7at6W5cuXU6cOHH06FGRyYZuYmKSMmVKcamkixcvTpDoM8etl5eXnZ0dI3ny5AmwPuzYKJKibRZg&#10;1W3btm3WrFliYAEBAYKpFZcJnhI/4UVgqTs6OmbMmPHixYv79+/X0KgMtxlY0vnz54OSDdcEYWZu&#10;ZGTk4uICufDjxw/hJV64cOHcuXO4Z2Hq/i8jODiY+v+7CP3f8+fP37x5E6pGlkiIHJl1ZJm0gLSA&#10;tICaBdidu3btOmLECDCKWhERQDbievXqsYnXqlUL1rZp06bQP58+fWKPpnLevHmnTZt24MCBBw8e&#10;fPiQkH+TCNqb8TRs2PDOnTtJkybduXPnunXryJGitRZ49epVq1atxO9wM8isWbN2794dJcHF39/f&#10;2toaVptwSs+ePfkHVT0AABAASURBVFesWHHt2rVy5crhQCb42HR9ALynOLHOzs5sLHH0u2a6ayIC&#10;dwRYBoV+pKd169a4ZzY2NtOnT587d+7evXuxmJja7du3CZ1hSdbno0ePyB83blz27NkzZ87MCyXq&#10;RJRKiByRZWS+hiwgm5EW0C8LDB06VHVChJX79+8vcgj5CUWkEyZMaNu2rfKp37Nnz4KMqU8AGqys&#10;VQBi165dDE8MW6baZoHv37+fOXPGzMzM2NjY0tIyT5483t7e0GC4YQk+1KCgIMhjHx8fYBwu4uLF&#10;i4l6J/io9GkAqVOnZq+4evUqYSt8D6YWCV1KqUEJwHfevHkQEJcuXWJr9fT0hHQfNmwY3ASAGFOw&#10;JlmcKAgLlY03S5Ysx4797+8XKrE+SsMVCZHDNYvMlBaQFpAW+D8W+PLli5OTU86cOb9+/SoKYCYA&#10;x6NHj164cCGHFlRxjRo1RJGSQhijnzp1CuqicuXK6NopBPFXrlypnWPT3lHFy8hYPAULFqxWrRq9&#10;sQhhyPDESpcuzWWCy5UrVypWrHjixAmY48GDB8vf2I67JwLrOXv27MKFC9NFt27d2rRpgyJFWCBF&#10;ihRly5a1t7e/d+8emJh4C/lszrwmAOIOHTpw2ahRo/fv38Mu9+rVi/eIHCjkkiVLokQimoHIrwN+&#10;3vP/rkGhwUgGLYukBaQFpAXi0wITJ06EwBs5cuTTp0/pt27dumzExD0Bx3A85CRLlkwo6KqyYcMG&#10;wHH16tVVM7VQh6bSwlEZ8pB+//7t4uICGMLvgj+GnYUnYy2BRBPkI+yqz+LDhw8eHh5LliwBgoDX&#10;Q0JCDPOP4anaJK513I8BAwYkTZqUjjp16iRg38uXL3GZyJGiaoHMmTNfv37dzs6uUKFCOP/+/v4/&#10;f/7ct29funTpGjduPGXKFMh46Oft27dTR/XGsLoGIDJwtqvDiz4zXmlQaJBmww439jk2NjbiB0Fj&#10;35RsQVpAWkDvLXD37l3gI7uqMlOi3u7u7pxYSo4eKEQeoamI3evBXPRgCnhiwCBbW9sdO3Y4Ozuf&#10;OXOmX79+8GTaMDXWP9FqKysr4EXDhg0PHTokv5YXz8+lQYMGAsYcP358xowZ8rUNa/+iRYsuWLAA&#10;hqJz5845cuRInDixap0kSZLcuXOH1duzZ0/V/LC6BiBy4Off33+GbTlWOTRIs39sQsG7vK6DBw/+&#10;Y31ZQVpAWkBaICoWgCdbtWrVzp07iXGL+gcOHOA0GjhwoNpuK0ojSX/8+AGGWLlyJUxGJNU0WBSD&#10;pipXrlynTp0MGTLE4F55i2YtcOXKlZw5cx49enTdunWfPn3iaIPx0mwXMWvt69evp06dgjnm7SBa&#10;TTibhV2vXj2gRswalHfF0gJwyTyFePvVyFiOVqtuz58//+bNm5Xfh4lobBqAyBE1LfOlBaQFpAV0&#10;zgIEuAG106dPh2Bo2bKlMn6gwKhRo+bPnx8tvLJixYpkyZIR3QNSEBVVWosL5fTp0xcuXKBl8Q2q&#10;y5cvoz9+/Pjw4cNMCp0wPamaQFjeu3cvRYoUq1evNjIyUiuVl/FvgeXLl9Mpj7JLly4oCS7wbeJ3&#10;AHr37l2jRo2HDx/CajNIwtkJPjYDHwB7kXi1DccOGpxp6tSpWdKRN6gPEBku2cPDg6OLeCjCkfDr&#10;168ePXrkzp2bfb9AgQIUhbWCq6tr+vTpv337phQRuYCTVy6lIi0gLWBoFnBzc4MkBtTu2rWLuY8c&#10;ORKsDNkAuuU0IifqAh69ePGisgXny5dvwIABgB61v64X9QbDrXny5MnmzZvTF6UODg7z5s1DAeJ7&#10;eXmJzW3Pnj3sbGyM5NetW5fYPUpwcDAjga1EhxcHvqNI0QYL+Pj44Fa1adMmb9682jAeQvmWlpYM&#10;JmPGjOvXr2dI7du3r1KlCoqUBLcA3kv27NmvX7+e4CPR1wHoA0QGAVesWJGtn2MMyZEjB34V62bb&#10;tm23b9+eOHHi2LFjwx5LrVu3Bknv3btXPNo3b94QSNWSn5kUQ5KptIB+WUAHZgNbJkYJVYZCGI7d&#10;4+bNm1H/5PH79+83bdrUtWtXMzOzChUqmJqaAo5p6v79+6BVQMaSJUu4jI2AfWfMmHHkyBEaAdCz&#10;3QUG/vvn8Xbu3LlhwwYy06VL5+3tLf6wWZ8+fR48eCAgMnhd8OKfP3/28/MLCQmh8syZMxkwipQE&#10;twBBc7wyhsFDIdUGYZmxeLZs2dKtWzcopEaNGpFqw8DkGLBAnjx5iG7lz58fXUpcWCBRXDQaz22m&#10;SZMG1idlypRZQv9xZiRNmnTSpEllypSBSO7YsSPvdliIDMHcoUOHNWvWiNFytOTMmdPKykpcylRa&#10;QFrAAC0watQod3d3tYlPmzbN3t5eLTPs5adPn3r27JkhQwb2nGvXrgEmoI3ZiwDHZOLGs+EsWLDg&#10;YOgfqQ57e9Rz2O6ImwHcuaVatWogb4A4OmmSJElQVMXIyEj5qCL4mAOVUhA/sXKBoTlfs2bNSqaU&#10;hLUAng8H0Llz5/B/zM3NE3Yw+F3I69evWa7EKIhLODk5EXrdt28fg0zYsWll7/E6qJ8/fxLdYmPh&#10;7V67dm2C/8JJvE4+fjvTB4gcrsUWL15cunRpYkPGxsbErfz9/cNWg3jGRRbfBmWd2djY4C6HrSZz&#10;pAWkBQzBAo6OjkBMASKV+fbq1WvgwIEEnZQcVSUoKGjChAlwOWwd+OqrVq2iFECMoC9cuPDt27c1&#10;atSAGpwzZ86QIUPs7Oxw5qkTAyHqNXXqVALx9AVwUfsLJjFoUN6iJRb48uXLxYsX+/fvD9+Pgp+W&#10;UAP7+PEj0dciRYrANCGQTsIT+/rfb4En1MBkv6oWwJsiHnX69GnVTKnHhQX0EyK7ubkNHz68R48e&#10;IGDoHFjk79+/hzVfyZIlixcvjmd8+fLlW7duAZHD1pE5+m8BOUN9sQAnBwc8735YJjiiKUKVnTp1&#10;CvYX3m7s2LGiGozviRMnoGrgz5YvXz5//vxixYqJIiUNCAgwMzMzMTEBtvr5+Yl8dPaTd+/ecbvI&#10;SZ069cuXLx0cHKBsy5YtC+wA6Yqi6KYwebt37/b09ORGUDKpFN21AGAU12vu3LkwNfA4FSpUcHFx&#10;mT17No4W3G38zIvlzTKmL16cY8eOsXotLCzatGnDaVi3bl18PJijS5cusYB5QagmJWEtwI60cuXK&#10;V69epUqV6urVqyCchB2PIfSuJxCZyKPqwXPu3DkOpH79+gGCeefFxwrDfZy8+ewCa9asqVWrVo4c&#10;OcKtIzOlBaQFtNwCnPGHDx8m4MgBD1/bqFGjqAz40aNHYFZYXtDAkydPuGXDhg1EnBo3bkxYGUYZ&#10;JArkJT+swOZyVpE/bNiw8+fPf/jwAcAB/8fRlShRInDPyZMnwR9Hjx7NlSsX8VBqCnka+sdHhB7F&#10;9Pjx4wyP2YGP+/btG8W7ZDUttADwFzDKoVOgQAGCDCwe5UOAd+7cEccQ3G1EUYtozyjiGxgDR176&#10;9Onx4ho2bFi7dm3iIe/fv2cYLFGczO7du3ft2hW/jvFE3IwsiXMLXLlyRXxbgO1o9OjRsAB0yW5A&#10;KiWuLaAnEBkGiPjU48eP4W+ghfLly+ft7c2Ree/ePV57Ly+viOzYoUOHZ8+e4ZmxHURUR+ZLC0gL&#10;aJUFCEwfPHgQcnfkyJFt27bNnj27qamp8gEJTn3OEvENtsiHHRwcrFahU6dOOXPmhE4+dOiQKOJ8&#10;EopaCrAGE+OZjxgxAoUUMAEF6OzszBYUFBQEVp44cWL16tXfvHmDu75gwYKlS5eCmNms1JqK/JII&#10;GIAbOEU1uABSKTpqgenTpwM3AaMENlkVRDtZGL6+vqwxHLOCBQsWKVJETG3Pnj1CiYuUY5EjD09S&#10;fMjw8+fP+GCio1mzZjEMXihxKVNtsMD+/fvHjBnDJoM/z7MbMGCANozKQMagAYicxjhRMvWviMTW&#10;ejRIs1FvhdAqq8fS0jJjxozsNb17927RogVnZ/ny5XGL2YYiaoojrWXLlsS5mjVrFlGdhMqX/UoL&#10;SAuEa4HcuXPDew0ePBiuFxKOk178OIOozCtfrlw5PGRHR8f169fPmzePQ4WaVBMVlBSoreiqCii5&#10;efPmHTt2BOZyu2qRqn737l2CVIAeYlYbN24E6wjMbWZmxkkG33PgwIGhQ4fCMRPCZgx9+vSBJlRt&#10;IXL99u3bxLiBxadOndKenziIfMyyVNUCeEr29vb4XcuXL2c9jBs3Tint378/J9TixYtZLUQ7IXQp&#10;Ej81iMJyJY0LISpSrVq1Xr163bx5k3g9PLHSCyAMT0+5lIqWWGD8+PFEwidPnkx4HP9fS0ZlIMPQ&#10;AETOnC7JOoesy0Zn0aDQIM3+8RkQKtq9ezfV8ufPzznE+cRLDklDWHPNmjUfP34k+rlkyRJOymvX&#10;rlENUW5BF8LByVnILeJSptIC0gJabgH44xIlSuD62tnZiaGCM/CQgc4ASnI8PT3BH5DBXbp0GTJk&#10;yKJFi+Cb8ZwpUgQCmF1CuUQh4kwKWDl9+rT4ATV6IUdNOK6AvBUqVChatGiSJEmgiqnw9etX2DgU&#10;IAhbyuXLl799+/bo0SOIw5jtLZDH0I2zZ8+mTSA7FACK3oh+T4RjCJoWL87ExARkc+bMGbwjxclh&#10;TRITgK8NawROKzIJNQwaNAhF4+Lh4QEmfv36ddOmTRkALuLmzZvpBUb5x48fKFK00AKJEiX6+fPn&#10;wYMH8ckZHjqplPixgAYgMgMFzubPmUyDQoM0G9cCgMZrh6FRDtq47lG2Ly0gLRB7C7Rv3x5+t3Pn&#10;zpwWTZo0oUHYVjhXPz8/kOW2bdvggGGXxa+e//3331RAsmbNSjXIM2tr64EDB3IJt0d+njx5ADTE&#10;neD8uHz69Gm+fPlQhICkwbtAlnbt2gF6smXLBnMM3AGOg1+B6WAgUVOkbCZ///2/HkVOzFKwPoci&#10;CDtmt8u74sECGzZsgJFVPpMjerxy5QogGJr206dP5OAgeXt7s6h+h/4DPa9btw4KOUWKFJSqCYwP&#10;MZBohRrUWgj3kp7JZyULdw6Pi44gjLdv3w5DCX9ErANnjzpStNMCyZMnv3Dhgo2NDcPD22/VqhWK&#10;lHiwQAwgcjyMKp66ILzFmuO0K1CgQDx1KbuRFpAWiLUFHj9+XKNGjYoVK8K3cfxDGJcrVy5Lliw0&#10;DHIFwk6YMAEI4uPjU716dQAB+cimTZuAxVC/J06cgMZ78+YNOvndunXr2bPnjh07FixYwCUCowbt&#10;R/QJ4hlSuUyZMpBtYBeK2DGA4PBw5ICzCX2SqSqAZtXLGOurVq2CrgZgxbgFeWPcWQDfjFgBThoM&#10;cYMGDTJnzjx69GgynZ2dS5cufezYMRYYRQDikJCQjBkzZs+e/e/Qf5EPKVWqVOnSpYu8TnRLgcKE&#10;IKpWrbps2TLCIyz1FStWiEZatmzJm1K8eHFxKVNttgDLBzqZEVpZWdWrVw+FOLm7uzurDl1KHFnA&#10;oCEyB21gYODw4cPjyLg2w5BjAAAQAElEQVSyWWkBaYEYWwB48fbtW2AuEBb4C3SAxCU0TINt2rQh&#10;+FO5cmVOiPnz58MZ5w39lzZtWohkXN9SpUo1btyY8DHUMufKqFGjjI2Nxb3crggwGuaYUpHTtm1b&#10;kITQIZiJRLu5ubFF0CAQHKyTNGlSADfR6jFjxgCUb9y4Afc8Y8YMAJC4i7RChQqksRdPT8/9+/fH&#10;vh3ZgsYtAMRkJag+dNwtqBa4vaVLl9IdCwOeGCVh5cGDB2XLliXWwTDOnj3LkETApG7duuRI0VEL&#10;EDfDz2HwRJnYEtkk0QMCAkilaNwCBg2RNW5N2aC0gLSARiwADwe0zZQpU4kSJcDBHAmDBw8mE+bY&#10;x8cHvEsvMLj58+cHG7dr1+7+/ftQv9AqUMgUCeGS8wPQDHwRHxQW+UpKlJymgDsih+6g2e7cuUOz&#10;xJ1hBGFovn37BjhGzM3NaQp2GeqaIQHTixUr1qFDB+Dys2fPRAukNEgaGxFDdXFxAf3Hph15bxxZ&#10;IOw3OGFbiFfs2bMHpWPHjrhqcdR1VJoFoB8/fpxljHh7e6veArhXvZS6Tlugffv2vr6+ZmZmsAmV&#10;KlUijhHpdGRhTCwgIXJMrCbvkRaQFohTC5w/f15p/9WrV0BVqOJ69epx/MPsnjhx4vfv3y9fvgSt&#10;Io8ePfLy8jIyMuKogDmrVavWpEmTChQoAG3WqFGjp0+fFi5cWGlNVQn79fAPHz44Ojreu3ePHmGv&#10;g4ODi4b+A3mD0a9du0YOx9Ldu3cfPnwInn7//v2vX7+AznDJN2/eZAD0rtpFdHUmAha/fPkycdXU&#10;qVNH93ZZP04twPMFdAI9p06diifDYoA2HjRoUMaMGVmTV69effLkyYYNGxInTqzZYbDCly1bBvvb&#10;u3fvb9++RdJ4jx498NxYhJaWlix7xqaw3Sxsa2vrSO6VRbplAbYI8a0JliWxgrZt2zJ+vHf2SYJj&#10;6FJibwEJkWNvQ9mCtEAcW8DwmoeaXbdunfIRCGhgDv79+/dzDIwfP/5L6D9wCfD0yJEjRYoUKVmy&#10;JAhV2CkwMHDixIkA2YULF+7btw8++NatW6KI1MrKytbWFiIQoBOWd7Gzs3N1daWapaVllSpVUIDF&#10;W7duXb58eZkyZbglxX/fsiJmXbVq1XTp0nFQAWoZKoiE+rEUADnInt5j2Y68XSMWYIEp7cDrE9ko&#10;W7YsOTygVKlSsRiIKrCWUqZMSRERDyg9SjUlrFvAMbCb4Enfvn1Z6tDAL168iKh9/LqNGzcqpQRY&#10;CETwOogcgiRCkameWYC1BxfAHsi8kiVLliVLFhHLcnJyglMgU0qMLSAhcoxNJ2+UFpAWiCsLgGu7&#10;dOkCNQtnBlZGAfXC2M2aNQuIAEMMw0od+BKOAcg8gGyTJk0AsmfPnr1w4YLqsDgtQBjgGBhf6JaT&#10;J0+CM2DXChYsqFpN6HPnzt2xYwfhctDJmTNnACiQguSITxiDikS1uEtB4SNGjAB7xV0XsuXILXDl&#10;yhXcHiGsMYIJ5FSrVg3PihtZSIcOHYqf39HHBwPm4oC9efOGJcGaxy3cs2cPy/j69eusUsYTEBCA&#10;UwcUhmMuXbp0z549yVQVQShmzpy5du3aqvnaostxaNQCNWvWXLt2Lav369evRB6IR9E8lAJhNxQp&#10;0bWAhMjRtZisLy0gLRB/Fvjw4cPLly9Xr149efJkosy5c+fOnz//8+fPxQiMjIzatWuHzpEAkqYC&#10;1C9hbi6FiA8ue3p6golhfKkZuUDAtGjRIleuXKIa3XXs2JGcnTt3wuEp+aJU4ymEHyS38sMaGm9f&#10;NhiJBT5//nz06NHbt28DNFWrATjIwV8iM2fOnCwkHDNWF5dxLaq/jgLiAey+fft2yJAh4ODixYuz&#10;OC0sLNKnT9+1a9fBgwezPsHNJUqUAEarDmzcuHFeXl5+fn45cuRQzZe6flsAn+ru3budOnVimqwB&#10;1jB0A7qUaFlAMxD5x7PX33zualBoMFrTkJUTxAKyU2kBzVrg+/fvBItV25w9e/bo0aPv3btXv379&#10;GjVqqHEhbPpbt26lPrwaqZqAaJUPYqoVRfeSAHo8kHBp0qQB6Mjf2Inu09FI/bFjx9apUyfsp2Vw&#10;z4oVK0YXFIFBUeJNpkyZAvur1h0ImCGJzDx58rBm0Lds2XL8+HEUqG5gNKGSq1evwj2HhIRMnTq1&#10;TJkyACZKpRiUBYiBIEwZHmHmzJkQCuhSomUBDUBk4OzTCh2e1eqpQaFBmo3WTGRlaQFpAR21AMA3&#10;ODjY19eXTTxp0qTEB4GJEGPs7O/fvwcckw929P6/X89nsqlSpVLl89asWQNWVoRINBwb1XRIypcv&#10;jwUePnxIAF2Hhq3rQ8U3W7hwoZiFubl5ixYtnJ2df/36xVoSH7R48uTJzZs3BR4V1eIhZW0TQiGQ&#10;Ym9vb2lpOWbMGN4UgC9oXvS+bdu2jx8/Msg2bdoQYb906RJp06ZNiUUIOpkXR9SUqSFboEKFCrh/&#10;WGDatGmHDh1CkRJFC2gAIv9+//Gfb9+j2F8Uq9EgzUal8qtXr4h8WVhYJE+eHIe7cuXKS5cu5biN&#10;yr2yjrSAtEBCWQAC+Efo37yF6E2cODFgt1ChQmIwffv2nTNnzvz58+HGQL2HDh2i8siRI0WpkhJx&#10;XrFixdmzZwENK1euhC2rVq2aUqq7CnANoAMe0t0p6MrIHRwcgKGIgJIZMmRwcnLCE9uxYwceWqJE&#10;/zsfWZ85c+ZMkEkxNlNTU8Z569at6dOncwmURxGDoYi3ANwsLsuWLQuXvHv3bnEpU2kBVQvg8l28&#10;eJGFpJop9cgt8L8tIPJKWlv66NGjkiVLQi+xZRBXOn/+POfo/v37jx07pjZmcRirZcpLaQFpgfi0&#10;AA7t3Llzu3TpUq5cOTAxnByMl/hgsQJHVMeTLFky5ZJIMdBZuUSB5+vYsWPFihUzZcpEfHn8+PFe&#10;Xl7k67ow6z179oDVdH0iCTh+jgMTE5OWLVuCKcVHcdQGM3r0aIomTZqkmr9v3z7CF1oVeeAFYZy8&#10;Nco4582bh96+fXtShEvCLyhSpAUitwCeHu7TsGHDqIajxWpHkRK5BXQbIvfr1y9JkiQ4/YSZoKDy&#10;5MnDhnLgwIHGjRszbXYWGOUmTZpwGBNfIIeDp1SpUvDN1GRzVD71SKyqZ8+eGTNmZFeFv/Hx8aGy&#10;EJYRrjm3QDA0b95cZMJpsZNmy5aNlgmMnjp1SuTLVFpAWiCsBfz8/MCv9evXh4obN27cgwcPChQo&#10;wB6NQ3v06FFR39jYWDB54lKk8KlCIZ04ceKsWbPMzMxgi7kMV9q1awdTEm6RDmVCivfp04ewfnhj&#10;lnlRssDnz5+DgoJ27txJ7bZt20Km/PPPP+iKsN4UXVG0MAqxd+9ehgesETj4/fv3zAW3cNOmTSz1&#10;y5cv379/39LSkjpSpAX+aAGYCHAR1Qi+IShSIreADkNkNgv4Yzs7O3Cq2iTFIiDTwcEBXHvjxo3u&#10;3bufOXMG+mrQoEG3b99evnz52rVrBW6mWuvWrTmWiOey44Chra2txQcBQdvc3qBBAzgJAlhQX1RG&#10;+vfvD2Pt5uZ2/fp17q1Xrx77FPlSpAWkBcJaoESJErxr7u7uM2fOfPnypaen5/r166GEeT15i11c&#10;XHhhP336hOfJK4avq7SADzxjxgwQ9unTpxs2bEg+t4O2w4WPOLcvXryAKaGaTgvRc1wI3HKdnkXC&#10;Dr5q1aosp82bN4v1kDdvXsUZY2DBwcFwK8QeIUe4VATcqehaonh4eFSoUGHUqFHv3r3jHQEr87J0&#10;69aN4SVKlIjTysLCAl2KtEC0LODm5saeHK1b4r6yNvagwxAZLgpigLNEsStEL9wAwoYiMjt06MBu&#10;AmcMfQVtTHCta9euXNauXXvKlCkAZarhS126dGnbtm1lypTJly/f7NmzOaK2b99OEWsIXoobObaL&#10;Fy8uPh3o7++/Zs0a6rMLs/NCJ1epUoUc6kuRFpAWULUAMWtOdOgukTl06NC0adOSw9EuWLEUKVL0&#10;6NHj7t27u3btevjw4cWLF3E+t2zZ8vr1a97uxYsX8y6bm5vzrkGn0RrtJE2aFHYZxJw7d24uFTlx&#10;4kTWrFnPnTun5OiokixZsnXr1mEiHR2/lgwbM7J7AyvFeBYsWFC0aFHWXosWLdq3b89mPnbsWFYj&#10;K1BUYOG1atVK6NqTQmzjW65YsYJXIE2aNCyMefPm2draas8I5Uh00QJv376tVKmS2k/I6+JE4nrM&#10;OgyRw5oGpHvt2rXChQvDH4hSUK9QSH18fCZPngyAFsIuAyMFnUA+UTlOX5FPCmvFac0ttAajjKIq&#10;cNIc+fnz56emEBx9UV+1mtSlBQzIAuFN9evXryIa8+XLF7VywjJly/77V8p+//4dGBhI9MbJyQmH&#10;EwSDgwoOyJQpE7eAkvGET506BR2Ip0oUiMwfP34AH4nw4Pfu3r172bJluMHEiHjxKYWfJtVpefLk&#10;yZw5c9hkdHoWWjL4lClTgjIZDAtGBB9wxnC3yEE4IEqXLj1x4kSKIGvJ0SrhYLKxsQHZf/jwgVeA&#10;yCc+5MCBA7VqkHIwumgBIyMj9tssWbLo4uDjc8w6DJEJMHGgwj8p9oIeJlNhBchX/QwG2w2nLKhX&#10;CEj3/v37RDPJNzMzE5kipc0RI0Zwu2pTXAqhPsE7DnVRmfTOnTvz588XpTKVFpAWwAJ79uwBmjRv&#10;3hwOmPcFuo5MQsP9+vVr1KhRrly54IABJRSZmprC6nl6elJByMGDB3m1EeoT2KlRowbhIPxbIMKi&#10;RYsADRCE1MQ1bdasWZ8+fQDiQGpQDoAbxEyRTgv+NqDt2bNnOj0L7Rn81q1bWUJq46lcuTKUCoJz&#10;xbkg/Cu1Ogl+SYQTd/Hp06dLly6FEScEWq5cuQQflcENQO8m/PPnTyISOF1szno3OQ1PSIchMrxv&#10;7dq1OTLDclThGgnmCewLhlYVzmDyX716lSRJEtX8DBky0EixYsWOh/4eO7oiJUuWhOB58+aNan3p&#10;jSn2kYq0wJUrVwCv3t7eMHaPHz/mfYEGwyxAWF6o9+/fFwz9V6RIETKF8AIKJWyKHwthTD6NTJ8+&#10;fc2aNYSJPn78OG7cODIR4HiBAgUgrUHVXOq6VK9e/dOnT3gRuj4RLRk/65CYsupgiP6BPkUcQzVf&#10;23ThJuEQ9ujRQ9vGJsejoxbAJ7S0tHzy5ImOjj+eh63DEBlLLVmyBH+IYNmWLVugckHAGzZs8PX1&#10;hZqiVE0gZlxdXSEMbt26RWU3N7fx48dTp1atWhUrVuREP3LkCMc5bBZHL7sqRfb29nhapNSHdZ45&#10;cyaZ+fPn79ixIzHfnTt3+vn5wUM4OjoSxaNIirZZQI4nHizg7+/v5eXFzssbRAj79OnT4qP8omu8&#10;TUTopLykhQoV4p2FEhswYMCJEyfIRHiRSbNmzbp69erz58+/e/fun//+gX3Z0HFKHRwcRv7368iw&#10;IFOnTgV8w7EJBzVp0qS0oAfC+3EEJwAAEABJREFU9oXowUS0YQp4ZUQtpk2bJgZDcJmQhU58BJOR&#10;24Z+5phjKxIHUsxLptICUbRAjhw56tSpkz179ijWN/BqGoDIidKb/m30/3++VCMGpUGa/WNT7HdX&#10;r14F444ZM6Z48eKcuwsXLhw+fPiUKVPC3lu3bt39+/dzikMeEOF1dnYWPA3ME4FdgsLdunUD/hLP&#10;4jzOnDkzLVhZWW3bto1Tv0SJEjVr1gQNk4nAYwGRhw0bBncFtgYfCJaLIinSAoZjAdhcXhzeI+K/&#10;KLxiTZs2hQTFacQINjY2OLHgV/Aul7169SJFAMFAFoALr5XaZ/1xVmfNmkUKqsYFpbIiGTNmxFkd&#10;NGiQkoNCFIi9Hqc3MDBQb2AErjiW/Of//kgZk5USAwuwQh48eKDc+PDhQ2gU7fxYhTJIoTx69Ego&#10;HEnQfkJXTaUuLRAtC3z//j0kJMTc3JzYu3TCo2g6DUDkpNkz57iwKfsxFw0KDdJsVOZgZmYGLGY3&#10;4fEHBQVdvHgRiJwyZUru5YwBv6IowsFz7ty54OBgDlRqCh+d0tSpUy9YsOD58+c0AiXGHoqnRT7S&#10;okULUDhQ4O3btzt27CAHga+CjYZCpv6LFy84y4sWLUq+FGkBg7IA6x/ymCnjrObJkwdFEUAwnmTf&#10;vn2vX79OWCZbtmyEceCDJ0+eTJ2GDRvyovEOrly5Mnny5OQI4RUjCiR04jlC+WOaLl06ExOTP1bT&#10;lQqlSpWqUaMGJKKuDDjBxwnwrV+/Pk4X7IYYDJs/4QW27oCAgNatW4tMvCnAAaBZXGp5CpRRfoQO&#10;2k/LRyuHp/0WgNeDkiDypv1D1Z4RagAiMxngrFHxAhoUGqRZ/RU5M2kBfbAArqaYBhjl0X+kl8gB&#10;FhOfQeCS8UWfPXsGSgYNE3sBN8Mu44XCPffo0ePNmzdAgVGjRnEjhNndu3c/f/4MxJk9ezY5Bii1&#10;a9cePXq0pHmi+Oi3bNliYWFx9OhR6A8ihBcuXIDRwM0gskcKhwJQLl26NGsV0GxnZxfFZhO8GlER&#10;hs0wmIj8Ojh2kBJjCwh/m713xowZcmOJlhk1A5Gj1aWBVMZX45g3kMnKaeq9BY4cOdKtW7fmzZsr&#10;2Bf4C8z948RdXV3hw4AmABcqE+EBH3PqowshhtO+fXv2bl9f340bN+bPn1/1h2hEHQNM4TvF7+ro&#10;2tzje7ysQ7ps2bLl/fv3iWZUqlQJT+zatWtkHjt2DGcDB8zLy0sX4wxiasRbtm3bdvr0aXmg8Eyl&#10;RNcCjo6OBFJYPDiQVatWje7tBl5fQmSNLYC3b98+fvw4KCgIroL0zp07bG1+fn4a60A2JC0QLxaA&#10;8R07duyaNWtevXrl4uIyZcqU6dOn161bF5zx4MEDJyensKMQZ7lq/sSJE9etWwdwER/AABYDXCCM&#10;Veuo6QUKFNCVILjayOPoEu6Hgy2OGtebZgX23bp1a4YMGcCRrLpp06YRnZg5c6aVldWkSZNwwMKu&#10;z7904V++fPkyZszISNu0aVO9enW45K9fv3IpRVogKhYQ34EuVKgQ8Tq5k0TFYmHr/F+IHLZc5oSx&#10;AJvUu3fvAgICgL/El69fv3758mUuP336RD5MxuvXrykS99WvX79379737t1zc3Mj0icyZSotoM0W&#10;YK1CPHTv3p0gta2tLWB3/fr1xsbG58+f37t3748fPxg8ZDClKITt0MX+u2DBAhAJmQS7Ubp06bJ9&#10;+3bC3OQI2blzJ67jly9fqP/hwwcAd0hIiCiSqZoF+vfvP2fOHB3FdmpzidNL8TldFmHjxo3fv3/f&#10;uXNnHDxcu5EjR7I447TreGhc9fNLQ4YMWbt2bTx0KrvQAwsAPIjdMZFmzZqNGjVKsg+YIgYSQ4jM&#10;CReDzvTjFvYs2GJStmOO+e/fv2MNLtGZ4O/fv0nJJCUfWbFiBfQYTAYHHplSpAW03AKA4/Tp0yuD&#10;BKX5+vp+/vyZzIIFC5JPDkqLFi1AzB8/fsQzFN+4HzhwYMmSJUG95cuXp5oQSL7Dhw8LvW/fvtQE&#10;bbNfp0uXDpIsRYoUVapUiQ/vUYxA11JXV9ddu3bp2qjjdbyspTNnznTs2HH//v24bfv27fP29hb8&#10;WbyOI24642U5fvz4woULjx49Sg9z584Vhwu6FGmBsBZ48eIFezX5FSpUIIqCIiU2Fog2RE4a+uOj&#10;wcHBselVd+8F8sIiEzIuXLiwMAUbNNOBwyBVE7ZpqGUlE3yg6FKRFkhwC3z79g0wAd0LPawMBpJ4&#10;xIgRuH/kFC9enNhu1qxZ0RGKxPEM6t2zZ8+iRYvg7TjCgbmgk7x581KnSZMmMMcoqgLPx64NOFbN&#10;RBc/rXju3DkbGxsupYS1wIwZMzjzwubLHFUL4GXBRLDMyGQFli1bls2Z5cqlHkjNmjUJKYij5MGD&#10;BwQq9WBScgqatMB/bRGgK1KkCNE8Mrp16wYxhyIlNhaINkQmdGVqavrmzRsOUcAijJHeC9NksuxQ&#10;yMOHDzH3r1+/3r59mzt3bug0QRujkK8qmMXLy0vQY5ActADDoVpB6tICCWsBPD3AhIODQ6VKlSpX&#10;rvzkyRMOYADx6tWrxcB8fHwGDRr0/PlzcamkrOrNmzcrlyi8C5zcAhx36tRJMF7kKwK2fvXqFZdO&#10;Tk7Cz4R+JgdnG3AzePBgiqSEtcDt27dFtDRskcxRs4BABiJzzJgxSZIkEbp+pJCCYiKqDq3IkamB&#10;WwBkDGEBJZcqVapNmzbJHUOD6yHaEJm+s2TJIlDy48eP/fT0H1AYgg1oe+PGDc5+wK5n6D8wBGHl&#10;ly9fcnRdvHiRYx64QA7wglQRADSGAQHMmTPn9OnTkByElTGdFGkBNQsk+GXBggVZn6zu7t27V6xY&#10;kTVctWrVnDlz5s+fXxnb6NGjgcs9evRQclj/GzduvHTpEq+AyMRLbNmyZbt27bjs0qULqao0bdo0&#10;ICCAHChqakI8CwSDYmtrW716dYqkqFmAM08tR15GYgFXV1diehcuXMAHmz59Ossskso6V9S7d2/G&#10;zCsmQy7YQYqqBe7duzd8+HBQCpn16tVLkyYNihSNWCAmEJmtB0KUExTqSF8FnhgyjMO7devWGTNm&#10;nDx5cp8w/yjt16/fwIEDw5T06dWrFyAbemzIkCEADo08KtmItICmLEDo49u3b/v27aNBX1/fs2fP&#10;opw4cQJ8jIJn6O/vz7YLwcwlYm5ujnO4atUq9KKhfyVn7dq1vCDly5dPmzYtGwKCx0hp4cKFSXfv&#10;3k2qKpUqVVK9RBc/y4UiJSILsLG0adMmolKZr2qB169fA4uLFSvGmlTN1w8d0L9//37msn79euFb&#10;omu/yBHGqQVg4pydnVkbJUuWfPbsGQRHnHZnmI3HBCILSyVOnJhArb4KW+3NmzfPnTt35coV/AF3&#10;d3diGVDFqgJJPHbs2KdPn6pmEpWGGIOTU+CFMJdMpQW0xwKDBg3izXVycmrYsOHSpUsfPXrEglcb&#10;XunSpVu0aMH+C2HcsWNH6CsqDBs27Pr16+ND/82ePbtbt27iN91g776G/hwVJdwSFqbMmDGDFwos&#10;DpdMBaRy5co0KCUSCzRp0qRZs2aRVJBFwgK4fDVq1EAXKYqeybZt25jRqVOnOFxQpEgLYIHLly9D&#10;3hHlRs+QIQOpFI1bIOYQWeND0bYGjY2Ns2XLJj4gYWJigsfGuc4BDyxo3rz5kSNHgoKCunbt+ubN&#10;m2XLliVLlkyMn9joggULovInFUR9bU3luPTZAmJVnz59+sCBA/379y9RogTAlwmzz9atWxcmePXq&#10;1YcOHSpSpAiZhQoV4l2YOXMmHiOwmJwpof+Ay1QjWsJ7QdTFysqKokiEZoHFsM6R1JFFqhYAInfo&#10;0EE1R+phLcDaw1B37tyhiMgGqf7JwoULmdTixYt5T3nd0KUYrAWIvwkCrl69etBzxPMN1hTxMHEJ&#10;kaNnZA54YMHOnTtr166dNPTHPWDjXrx40a5du6ZNm4q2pKMv7CBTLbQAW+qKFSvw/ZSxgTA+ffok&#10;Lt+9e3f48OFbt2517949U6ZMcMN///dv1KhRAFyuNm3aJCpHlH7+/Bm8wjsC/Qy9F1E1mR+5BQis&#10;45NEXkeWYoELFy7g6eFL/Pjxo1SpUuT8SXSvfO3atQwaLrl48eIDBgxAl2KwFrh69eru3buDQ39V&#10;DPLOYO0QPxOXEFkDdp42bZqrq+uePXtoCww9adIkItfoUqQFtMcCkE/29vbm5ua9Q/+pDkz8Xptq&#10;TiR6x44dU6dOXbNmTTiMKlWqAEpatmy5bt268+fPE1EZOXIkpZaWlmRCGydOnBhU7Sf/xmQkBo2g&#10;yNnZWXz4O4Jymf0/Cwg3zMLCQo8/pMsbSnwSCpk5wyU/fvwYRYpBWQB2A3qOKdvY2Fy6dCnc35ml&#10;VIpmLaBrEFmzs9dQa+JrT6KxDx8+HDt2rEGDBuJSptICWmKBly9fTp48WQymYsWKQFihkz4M/SlD&#10;lKVLl4KkhXh5eZETrsATnzx5Er4ZmhNKA8KYXbtSpUqZM2d2cnLiFgLfyo9aFChQgHwypUTLAmwj&#10;8+fPj9YthlkZuMDEWdsPHjxA0VfB2yxatChBdiaYO3du/Z4sc5SiZoEtW7ZMnTr1y5cvkA7KBzvV&#10;6shLjVtAQmQNmLR+/fpXrlzZuHHj6NGjWb4aaFE2IS2gaQtkzZoVlCy4BxhfEfRQOhkxYkRAQECf&#10;Pn2UnCxZsrRt23bo0KGg4adPn379+tXMzIxSsHX27NlREGNjYx8fH8Bc+/bt04f+Qb6MGTNevHiR&#10;xuGVgdpQX3fu3BGdUl9KZBZQKcN07CTw8Sp5Uv0/FggMDHz+/DmUBO6ZKHjx4oXeh++KFy9OeIH5&#10;njp1ilSK3luARX7gwAGmOWzYMPiIVKlSoUuJNwtIiKwZU5csWbJDhw6Ojo5r166FNhO7mGaalq1I&#10;C2jIAk+ePIGIYqHSHuCVVMjWrVtnzZqVNm1acSlScLCbm9ucOXOsrKzQkydPDo9lbm4O9vX394dC&#10;Hjx4MHqxYsWsra03bdr07t07gN2bN2/KlSsnWiDlFqAeipRoWQA/pHz58tG6xaAq371719TUlGWZ&#10;Ll26DP99l7969eoWFhbu7u76bYoWLVowQVtb2xQpUgQFBaFL0WMLLF682M7ODoaCvVSHf/BYZ5+Q&#10;hMixfXR79+6tU6fOttAf5aEt4su+vr7wyuhSpAW0ygIEOqB4gbOMaty4cSxdDlokR44cbMS9evVi&#10;6VIUkYCw/fz8oDFAvax5/EBxWkdUX+bH2AKQ+iNHjuR2XA6e1/fv39GlKBYIl0OtXbs2Ttq9e/eU&#10;anqpEMwZPnw4UwsJCWF5oEjRPwuw2Yq/UTp27Nhr167hDunfHHViRhIix+oxQcU1bdqUpdymTZt+&#10;/fpBrb19+zZWLcqbpQXizALA4jFjxrRu3RrCeNq0aU2aNFkZ+q9ixYr9+/dHLVSo0IABA759+6Y6&#10;BEVPlEhuF4ox4lbhiUAk08eRI0dsbaoQM2kAABAASURBVG2/fPmCLlIUAxeCHqqfCDp//vzly5dt&#10;bGzYh01MTNqF/n1HPTbRsmXLxG8vMkfcJ1Ip+meBKVOm4Aj9/v3b2NiYgIn+TVBXZiTPvFg9qSRJ&#10;khBoFk0sXbq0Xr16mTJlEr/GIjJlKi2gPRbInDnz9OnTQRjPnj2DML59+3a+fPnUhrdo0aLnz5+r&#10;ZcrLhLJAp06dYO5xaX78+FGgQAHxbciEGoyW9IvPoIykYcOGhQsXLlWq1Jo1azDUw4cP2YGVUr1U&#10;VD+hPnHixDx58siv7sX4QWvbjTdu3BBfP8ULOn36tGQlEvwBSYgc20fAOi5evDitZMmShRSZOXMm&#10;qRRpAa21QMqUKcFbcMYFCxZUG+SCBQsEILt161bVqlX/Dv1HeEStmsYvoa737t0rjgeNN67TDQrM&#10;988//3Bqik9wHTp0CIecHJ2eV4wH7+Hhody7b98+BTKam5srn0tWKuiZwmuyf/9+1UnhGBACUs2R&#10;uu5aAJ9n6NChvNqmpqbyk8fa8BwlRI7tU2Ads01bWFi8evVKtDV58uSfP38KXaZxZgHZcMwtAPx1&#10;dHSsXr06S1etlYEDB6ZLly5ZsmRFihQ5e/asKCU8snz5cqFrPH3//n2NGjWSJ0/etGlTetd4+/rR&#10;IE+kXbt2PBSmc/78+bAPjnwDkRIlShAAEZN1dXUVioGkRHh27NihTPbMmTNeXl74S0qOVHTOAoSd&#10;+/btC9fGyNlmT548CS+BLkUbLCAhsgaeQo4cOXx8fHD+lLYOHjyo6FKRFtAqC0DWgrTGjh0rNuWc&#10;OXPOmjWrR48ederUIWytOlQycfauXr0KncwtqkV/1DnIra2tI/k60blz58zMzJo1awbzJ7591aBB&#10;A/jRP7YsK+CE8xA5R729vdesWWOABhnw31+YIzCtj9OPcE558uSxs7MTxYkTJ65SpUqZMmVy584t&#10;cmSqixYwMjJ69OiRoNgIGSVNmlQXZ6GvY5YQWTNPlsj1nDlzcAcnTJgwdepU+YNNmjGrbCUOLAB5&#10;nCtXLqVhf3//kSNHrlq16siRI+IHOJUiMimFtANMV65cWcn/owLX1apVqxMnTkTyUwzv3r3jVNgT&#10;+jcpW7Ro8fXrV3pP+39/eO6PHRlshSRJkjB3gDIMIm4MukGJMmUTE5PPnz8b1NxxZcV8eT2FIlNd&#10;tMDHjx87depEPARXx93dvU2bNro4C70fs4TImnzEKVKkmDx58rhx4zJnzqzJdmVb0gKas0CaNGkW&#10;LFgQbnvQuo6Oji4uLuvXryfkh0KEJNya4Wb+/v17/vz5ixcvzh76t0X69esnlHArT5w4UeR37doV&#10;yjl58uTiUqZRtwB0MmFZAZejfpeu1wQfKx9Htre3Fz/9oeuTivr4mzRpcvToUerjYZJK0TkL/Pr1&#10;izGz4z1+/Pjp06foRIRIpWihBSRE1sKHIockLRCHFnjw4EHTpk1FB0DYPn36BAYGCtDcu3fv0aNH&#10;9+jRA3qjV69eKNGCX/DQgwcPFl8eqlChAlhZ9BJuqtDSCsQJCQnx9fUF9MBq//jxI9y7ZKaqBQ4d&#10;OhSvnzRQ7TvhdNYkrJvS//Tp0xVd7xXiM+/fv69duzYzxdcllaJbFvD09MydO/fLly+ByGfOnKlb&#10;t65ujd/QRishsqE9cTlfw7UA3Bt0Rb58+ZSPuz179mzZsmWctUFBQSgAXDXrQAzv3LmzZs2asB13&#10;796FJKaFtGnTBgcHwzQrfzGHu/755x8QNooQHx8fa2trGGKCKrt27fL29u7Spcvu3bsp5YyfPXs2&#10;IZesWbNyCStGmwg5hQoVghl1cnL69OkTRVIit8DSpUt5IpHX0ctSgIWFhQVTc3NzK126NIohSMOG&#10;DfFpAVhisl5eXkKRqfZbwM/PT3D/lpaWzZo1EwNm0xOKTBPeAhGMIFEE+TJbWkBaQK8sAPFmZWUl&#10;pgRHW6NGDaGLFCCbOXNmsDKXkMoTJ06EaQYZ58iRA5aXaH7OnDkLFiwoMPTHjx9TpUoF5G3Tpk2L&#10;Fi0WLlx44MCB06dPU4fbhXz9+vXEiROurq6QfNQpW7YskLp58+alSpXKkCHDiBEj5s6d++LFC1FZ&#10;pPROKej5zZs36dOnF5kyjcQCGzduNNgPpBIMwTIsTlIDkcSJEzNTvFlSgPKQIUNQpGizBSAOYBkY&#10;4cyZM3leXJqamhKyMzMzI1OK9ltAQmTtf0ZyhNICsbLA3r172Z2hMVRbSZYsWb169VRzwK8Qut26&#10;dWMTnzJlCneBjNVQrGp9ocMQDxw4sFGjRuBv5UfiQNjbt29fvXr1vHnzRFBYVCa9evUqKQL+JmKO&#10;IoQIMsj78uXLw4YNy5gxo8iMYmqA1QYPHnznzp3UqVOnTJnSAKevfA1UWU56bwR8zlmzZuEUiZk+&#10;evQouj8yI26UabxZ4MuXL/j8W7dupcepU6deunRJ0saYQrdEQmTdel5ytNIC0bPAwYMH4YOBqitW&#10;rFDutLa2BlsQ+FMjM/bt27d27VqlGkrWrFk5mFGKFy/+9OlT6GcoXn9//5CQkHv37tnb21OkSJky&#10;ZUaPHk2zkyZNgt4DbQ8aNGjLli29e/cmMi6qjRo1Cnb5/v37x48fp7UbN244OTktXLhQbSSiskyD&#10;g4OXLFmClTAFTgvcIZaHi8IbEZnkG6Dg4IlZs7qwhtD1O8V1LFSoUMeOHcU0b926JRSZaqEF2CQZ&#10;FaE2uANzc3N0Qmcx82a5V0oCWkBC5AQ0vuxaWiDOLVCiRAnRx7Vr19zc3GBqgVbdu3dnE8+aNevL&#10;ly979Ohx+vRpWMlq1apZWlqKyvAfnz59gqcEFo8YMeLbt2/cnj17dnhfKN4cOXIYGRnly5dv+PDh&#10;I0eOtLGx4a7GjRt7eXk5OjrWqlWLS0XSpk27aNEi5WcQCThyL12LCjBhNNK/f3/JrwiDqKUYfPLk&#10;yRif/Fy5cnXo0AFDIYcOHWrdujWZBi5z5szB3dJ7I/A+ImKa48aN8/T0LFy4sLiUqbZZAO+FHdLd&#10;3Z2BTZkypUKFCihSdNQCEiLr6IOTw9Z+C2jFCAGj0L3QxtC37dq1MzU1PXLkyObNmxkc8Jf0yZMn&#10;VatWdXZ29vDwYHPn9IUJJpBNEL9gwYKJEv27RSikHfVVxdjYGMi7evVqPz+/Xbt2qRYp+s+fP5Mm&#10;TQrOU3IqV64MFjcQ8k+ZdcwULM8D6ty5M7dD5E+bNg0HAz1jxowAZRSDlQIFCjD3pUuX5s+fH0W/&#10;pVevXq7//R3BnTt3StSlhY97/fr14s+HsblBCsA4aOEg5ZCia4F/z7/o3iPrSwvEpwV+//5NRD4+&#10;e9SzvqB7jx07BtgS8yJiyyYudFIALimAdfbs2UDeSpUqzZgxA+oXZEZ+VASsZm5unjj0u0Rh65MP&#10;Oh8zZkxgYCBwGdKaOlFvnMqGLGvWrIGIMmQLRDT3lStXUtS3b9/jx4+j6LHMnz9/06ZNygSJ7eDK&#10;KpcJpMhu/2eBX79+BQcHc4FCaI6N9O+//7a1tZUfq8AmeiASIuvBQ9TbKQCOYTfBWMA79h2oSr2d&#10;atxPDB7X19dX/FLEtm3bFO4tZ86cEB5NmzYdMWKEEsxlOOKL8yixFB4cmHv69OkmJiY8StHvyZMn&#10;yY9ly4ZwO5zx3bt3IfUNYbLRmiOhj4cPH3KL2gd7yNEzETEf1Ullln+aStUcCacDiK2srPD/GYKN&#10;jc2GDRvktoYp9EkkRNanpxm1uehOrRUrVojQlRjywoULhSLTmFmA2PTbt2+BFDgb9+7dUxo5c+bM&#10;vn37uCxbtixcyLdv337//l2kSBEUDw8PqF+KNCUAcXGuaKpB/W6nffv2+DO4iPo9zZjNLk+ePOJb&#10;niISErNGtP+unTt31q9fv3bt2nnz5mW0JUqUyJhR/uQLlkhIefnyJdsjgJg4hvIdyoQckOw7biwg&#10;IXLc2FW2GgsLgIzZepInT87uQzPFihUjRWbOnEkqJTYWwLCurq4DBgwIt5HHjx9fuHABQEbE8OLF&#10;i2nTpoUjKVq06O3bt8OtH4NMBhCDuwz2FmGuU6dOyY9bqK0BHK39+/cLfn3JkiX/K9XH/2XNmvXg&#10;wYNHjhy5fv0687t27ZqFhQVOLLqUBLHAp0+fChcuvGjRInrv0KFDuXLlUBRxd3cXX7dgC1UypaKj&#10;FpAQWUcfnB4OG6ecWb1//753794o4hJFHAxXrlxJmjQpl1JiZgF/f397e3vID4i3BQsWXL58WWlH&#10;fBuMSzhmNvcTJ05ky5atQoUKX79+JdPX1/fcuXMoUhLKArdu3eKhaJbOT6i5aKrfs2fPNm7cmO2C&#10;BqtWrRocHPzu3bs7d+6AS0AwZOqT8Ohfv36teAIPHz4UvpM+zTEu5sIhwnrA89dU46w6nBMTExMC&#10;F927dxfNEnmbNGkSAZ9SpUplyZIFyt/T05OlOGPGDFFBprprAS2CyLprRDny2FgAUmTkyJHs+NDG&#10;Hz58yJAhg2prbEapU6eGziTcDLWpWiT1aFlgyJAhkydPhpIXxBu7uXBFaGT9+vXbt29HEWJtbc2m&#10;j96kSRNSJF++fKSxFI4rJJaNGObthFOOHj2aJEkSw5x+uLMuX7785s2bxZ/SmDdvXqpUqTJmzGhp&#10;aYlrlyZNmn79+gFluBFwCaA8fvz43bt3udRFARzDWYK9lNdn4sSJbJjKXNgYbWxs8uTJg5OgZEoF&#10;x5IzhfWQO3dujpjYG+TmzZs4YwcOHKCpZs2acSqxTxKR48V0cHB48uSJ2j6pkU7pS0oCWkBC5AQ0&#10;vqF3TUBq+vTpJUuWdHJyErYQnJDQRQohFBQUBHR2dHRU/Vq3KJVp1C2AGanMIQo3vGLFitu3by9c&#10;uBBsQSayfPly8UlHdATCvkePHkBqdPZ9KysrlBjL58+fBw8ezHGFAFli3I7u3hjLkSdKlIhjmEdm&#10;a2srDSiMmSxZsnbt2hHmBv4WKVIEOLJz505IPnxpKixduvTevXs9e/YELltYWNSqVatgwYJbtmyh&#10;SOckICCAuTBsNkBmjcKLCUQuWrTonj17QM85c+Zct26dn5+f7roBTEqzQtSRVaG0yRFz6dIl5TIk&#10;JIQwGhiaYwVL9unTB7CrlKoqNWvWZDNs1KjR4sWLaZB4GjpPxNvbe/fu3ZQqH7coXbp05syZAwMD&#10;xe3NmzevWLGi0GWquxaQEFl3n50Oj5xj3s7OjoDUuHHjVKcBTQKLDF9iZGRE/tChQ8+cOcMhxwkH&#10;mObAI1NKzCwAdAA3sMWDt+CPOVkBrOz14AY2fUhKyDbR8v79+/FMXFxcOHTJyZo1K2m05NChQzly&#10;5HB2dgYcnz9/njjA/PnzRQtTpkwBxwhdptGyAA4kKPnRo0fRukvvKwNTbty4MXPmTEBJ5cqV2StS&#10;pkxJtKRQoUKrVq0aPXr0kSNHADTYAUgdHPr7XOhCgEqApwsXLohL7UyZiBgYT1+EgMQlpCbhBTKN&#10;jY1FDnOH2lTFgiJf/1JOChElCHdqPG4AK0WQTq4ZAAAQAElEQVTscmBftiC4XnYhchDWQLVq1cqU&#10;KQPkHTt2LDkQBEmSJCGYxr5nb2/fvn37U6dO4XiAnk+ePMlpBXPcv39/9rTOnTvDSadPn75s2bKs&#10;twcPHrC6Hj9+zFEFVoZ0KFCgAHVoUxxhKHov+j1BCZH1+/lq6ez27t2rfK5OdYjsWdCcr169Ygdk&#10;z2KrqlKlysePHwFwY8aMUU4C1VukHkUL4GlAllSqVAkzonAXZwx0VNu2bTlruYTOJ0U4KojtAnNx&#10;Y7hEJw0r27dvb9mypfI7cTyyixcvwrVwkDRo0ODZs2ccGxxL9Kh6Lz1ylqjmSD2KFiDIi4cjfjUv&#10;ircYYDVTU1OQ8Zs3b5g76HnChAm1a9c2NzcvUaIEOeAbSlGE3LlzB/oZts/Hx0fkaE/6/Plzdj/x&#10;edZhw4apDcza2pqcly9fkuI7kSIgfnbL8uXL4xiMHz8ez+Gff/4hX8/k6dOnuPeJEycGpypzh1AH&#10;sIqZVq9eXShsPsuWLQPsnjhxwtLSEsiLpEqVysvLi8OFRw9NI2qSdunSJVOmTGxQbm5uNWrUoBcy&#10;hcyePXv16tXdunVr06YNG+aGDRvWrVt3//59emR15cqVC0S+Zs0aKrOQ2D9RaIRSFCk6bQEJkXX6&#10;8enq4NnfZ82aRZA0kgngu+ORswNCA0RSTRZF1wJbt27l2IBH+euv/90KC4K2du3aQ4cOQZDAK5ub&#10;mwNzX7x4QX6LFi3CPWivXr1KaJtDCIqFM4lDq0KFCnAtgGPuUoRjHgoZJ2ffvn1z5syBaBF/9EGp&#10;IJWoW4DwMURX1OsbZk3YYrAjZOHhw4eFBVjVLFcI+HLlysG8AoNgjgGUuHOiAgA63EUuSqOV4nny&#10;ikFGgsOidaNaZTZAZoGQD1A+fvw4gR1QL+TlsWPHQIS8rXCc0ArQB9RRxMzMDE592rRpUOnZs2cH&#10;K4O2gWvcRRwJf5gdlXt1dCH5+vpu3LixTZs2zBe2mKgjBsFXb9asWb58+SZNmpQnTx4ePaUIWw1+&#10;frZs2W7dusUlexQLAKVfv36bNm3CSgcPHuS5C/H39xdRzeLFi7u6uhJbA/WePn2aB4qLAj5m2Tg6&#10;OnJXx44dwdMWFhYpUqSgNSE2NjZYGOAOYsY3w6EFcIsimequBSRE1t1np8Mjh9EcMWIEOx27D3tN&#10;uDPJnDmziYkJOyAHQ7gVZGbMLMBBwo1s/TAonKDoQnBa6tWrx2m6YsWKhg0bKh9Nnj59OseqqKOk&#10;IF3yubx+/TpnCa2hIyADmkVBoJDhVM6cOTNw4EBCwFSDVwZDk0+plOhagIO8devWUF/RvdEw6wNf&#10;iESpzh0Kedu2bcAjVinMMRWAO0oF2EEiIcplzBTQJwCLpoBToDGWPZylg4MDvk3kDUJ7N23adO7c&#10;uUo1kBa4FveSHCYCK9mzZ08u8UuhGGiWt9XKygrQLCL7VBMCqgY6Cx8YLxeszGvOWw/fydyLFi1K&#10;azjAy5cvF/VVU0JDo0aNUkJDqkUJorPmiWLt2LEDuDlx4kTGgAOPS4ATgi5k9+7dymdLMLX4eFiV&#10;KlVEKc4P9nF3d6epr1+/Eun68eMHwS5RqpriLxFzoNq1a9e4BZce1AvShXhWrRaufuTIEQgd+GN4&#10;nydPnjCGwoULQzyzkUI2h3uLzNQJC0iIrBOPSa8G6enpiRdepkwZtp5EiRLhryvT48RiNxeX7Iwo&#10;nAQwBChSNGUBTgLRFEwS5hU6/C4bOrqRkZGtre2uXbsUkqlXr15s9xSpCnyM6iWol/g1LB3gg2Yp&#10;Ag0TAYDHQpeiEQvwvpw6dQp8oJHWDLMR1u28efOcnZ3F9AmgC4UU9EzABCU2Aq5S9SehfmE0oTYJ&#10;xPP4PDw8VD9MrNoR2G7v3r14p0A0JZ9bFB3PEy4ckKfkKArgbMqUKaRKDpEcVWQGtakUCQUHuFOn&#10;TkJ/9erV2LFjeVUB5fhguMpAc1GU4CkESpYsWVq1avX27VvmyN4V9qsRHCUQwNgNDweQCkKFgAez&#10;whOziRE94IipW7euMhc8BEXXlIJbcu/evXXr1jEA2qRfCKAhQ4bAUmNnEaYjX4rOWUBCZJ17ZDo/&#10;YPAxm9dlld/lFVOCd3n37h2b+1+h1+fOnWPT+fz5M0RyaIZMNGMBVVigfAWeSCL8B8eM6AOqkjMJ&#10;HdDAc8GTQUcCAgKgVQoWLHj06FEuhUBT4c90794dlg4aRmROnTo1qfwda2ELzaVABHCM5toz0JYG&#10;DRp04MCBrVu3qs0fpAW4Ucv84yVbFosfEAaiJegftj4BMZEJ6Queg/2lJm8NlLPIh9eE1i1SpAjv&#10;Y6lSpcKF0bTM9rhhwwZxC3sjjZibm/PO8nqOHz+eN04UkUIGA9pQhCgdiUvShw8fVq5cmQhPt27d&#10;WFSOjo6w0UyfIl5tiHCUeJaPHz8CMZcsWcKGz9R69OgB1wtlrjoMTI3HLnLwAQD0UCpwvdQnM1my&#10;ZODRnDlz4hIQImjfvj2uO/nxIF27dr1w4UKTJk3ol+5gB4KCgpycnA4fPkycjY2xXbt2AHeKpOiW&#10;BSRE1q3npQ+jJeDONKBzSFWFOBp7isjp27dvhQoVCA6KS5lq0AJQMqrgVTl0iWZido5ngrkwbaJH&#10;jihYnJIlS0KEQNIQqMW3SZMmDZQbFQhifvjwAQpKHAzkUJ+Ug0rJ4VKKRiwAjyi/6agRS4KogKQA&#10;LBE5UdqEAAal9e/fn+gKbrySH4kCQmVDW7NmDbRlRNVwIJWiTp06AZu4BNSGhISgIOXKlRs8eHCV&#10;Kv9+NgCeGMhLpqr8/v27ffv2eEdQvKNGjXr+/LlgK2FMeWGPHTvGCwu8XrZsGQ7w6NGjgZJ4vEoL&#10;zLdx48bi87tKpp+fX7Vq1dauXatANzD66dOna9WqpdSJI+Xp06cuLi7MIjAwsG3btuz8eCxp06YF&#10;7NrZ2YEv6ZdHg99OUEv5fmq2bNnIV4QdCSeHprhFyUxApXz58nv27IFZYDGA46GQBw4cWKdOHabJ&#10;ZHFaeCJeXl4vXryAtmdJQDfgGjFgnqC7uzuPdXjov5EjR65cufLWrVs8dEqlJKwFJEROWPvrbe+c&#10;HLCPvO1vQr9arjrPuXPnsolA5KhmqulLly5t2rSpWqa81IgFypYtSyAVHEBrFhYWAAUoEHRk+fLl&#10;nEmc1uiqcu3aNZ4mkdzdu3evWrUKQotSmDMOY45eaCcuEc7aO3fuoLDVk0rRoAU4L+H2LC0tNdim&#10;bAoOVQBTxRR+fn64ecHBwQS7hB+oFIWr3L5920fl1zDgiaESqQlJTKomIG8oZIgA2E0PDw8uqQDU&#10;g7qG1rW1tYX69fX1DftJAECVm5sbLC9ACpQMdlQ446JFi9auXRtABubu06cPr96MGTPwY0GWbMI9&#10;e/akC5R9+/YBKNEVgfamvoODg5Lj7e1tYmJCZSVHU8revXuJPuF+XLlyZfPmzRC9TBYCmD2EUU2Z&#10;MgU3Q/R19uxZBiAEFwIcCazEn7G3t8cfIKgIcU5NcGc8QHk6iq7wTAH6bKQcc7Da3J4uXToYcWaN&#10;J4MvBNA3MzODd0ifPj0VoIqMjY3xfnHJ9u/fz2Ni+fFccFeowONmU6URKQllAQmRo2F5WTXqFsCZ&#10;ZuPjMOCFV7sLCpNNhH2c7Y+DhP1dITJVa1JN9VLqGrQAR9TChQvhq+AqYD44ungicDmiC05KAq/o&#10;GTNmJEU4fdm+OaIOHjwIm8XhSiY0D9FDjjSYEo40cmB0SOH+AXMoUjRoAYhAXpmaNWtqsE3ZFBY4&#10;c+YMIFV4jFw6OzuDU1GQU6dOkUYuqqu9cuXK3AKDC4SFGlCcfJ4aWBxY/OXLF14NuFswMSluD5EZ&#10;UNGjR4+ARKVKlQI5hdtd1qxZIVwBmuPGjQMrb1H5Gyj3799XbqlYsaLQTU1NxesMr0x0iEzGSapI&#10;njx5YC5hIlSpCuAacSFuUaqpKWBWtZyILtkQoEuZpqgAcGejYJMpXbo0ZKrIJBXfW0Bp0aIF5DrA&#10;FxtyqSqgdjhmBweHxIkTA0DxYWgcg6jWiboOyMYyuBBRv0UjNWEiWFfnz59nI+WJs+vigEEVcUQC&#10;puEg8H/wjggFwF/wrE+cOMH6wR0CWGtkALKRmFlAQuSY2U3e9QcLZMqUideeKJ7CUIa9gcgaMXoC&#10;lAShVEshGLp06QKGU82UusYtwIkIXyXCrzwpTmtCfhs3boQwZu/mQMLPEZ1CWaVMmdLMzAzKjacD&#10;FyLySUHJnNkAOHTxmUvRIJdSNGWBBQsWdOrUCWSgqQbDtmPIObly5WK3Ed+DBDwpn2bx9PQExUZu&#10;GYjAixcv3rx5E7YPFAj+gyidM2fO/PnzgUHiXuAOLxTgTFyCVgHivDK8YryDhOPhegnIiNKIUpAi&#10;ERveRMAWgJtqvI+wj7t27QLfw8UStQdx0ho0NsQ27VOHLkCfELEKku7cufPixYuBiaCxSZMmsQlT&#10;TVXAajNnzhwwYECrVq2YF/Q2pfjSNJgiRQru4lJNPn78uHLlSjZ8XGjaBxAnSpQIujRNmjR2dnaz&#10;Z89Wegf2BQYGYlXk169fsPWsagQcj6cdY+CrNp5ILvHz4W7KlCmDTSKpplrEOG/cuIF5VTNjoBOg&#10;q1ChQsOGDaHMeUaYF58BO/P4cJwwL22ySDA1NWvUqAFPgcGJ6cFlUCQlQSwgIXKCmN0gOi1cuDD4&#10;mJf8j7NV2xnZQeA12WH/eKOsEHsLKMY/evQo6Jb4MmSVtbW1OLPFxk0vHC08UChkFxcXTtCAgAAO&#10;NoQAYtu2bamAAKOJCHPuokvRoAVwOKH9sLYG25RNqVmAUD4YFyqXV0AUgfnER37FZUQpgIZXAzBK&#10;BVzNO3fu3Lt3Dxa5efPm0MlkCuHxEb2pXr06kfehQ4eKTJGCgZRORU4kKeiTAA6tQdMCSZs1awa+&#10;Bzfj7gJJBTSnI9UWgO/KJTMCtgLOChYsCDVLvsI9M3gyCVbw7uMnAFuLFi1qYWFx6dIlSG5qIgox&#10;DHDEqaZrnDdwdq9evUqWLAn+IySIh0BNIUuWLBkxYgQ6+8yFCxd2794N1mdXQZgI+fEsPCnxaSUY&#10;9Ch2PX369GLFiuEL4T5F8ZaIqhEuGDlyJH4CeyYWw+GBkjh37hyPEp+Bu/r27Yup6cvKyooUphmf&#10;BOqB51K2bFm2ZRwexfWivpSoWCA2dSREjo315L2asYCxsbHSUKFChYDIyqVU4tQCnFJXr16FCebE&#10;gv3iABPdsVNDJqH369cPsgoFgVQWH5sZMmQIhyI5YYXdXGCFsEUyJ7oWAKlAyHEXDwjqi4eFLiWO&#10;LADSFVF+U1NTYuKwd7Vq1QJKAmLEF8ii0m/SpElBM/DEGTNm5GWBQAVKQqyKewGRHh4eQgcpjho1&#10;inAZkBRsKjJJt2zZAhjifYRf5FIjUr58edhlqFPQITy3oC24BN3ClNMjDDrOLYwG+B4ArdYptys5&#10;mCh37tyYCEQuKHDsU6BAAZxnJycnQCRzAUY/ffqUIoEwuQAAEABJREFUiBPVuDFLlizu7u7Pnz9X&#10;bYf8hJLDhw/D4gv3ICpjYKaiGpy3UGKQPnjwgAeNy4F9IKRZUey38+bN4xFgKPggADFeBF5ZhgwZ&#10;aJ91AoivW7fu7du3ibXie5QsWZJFRdAApwgHiTpS4sECEiLHg5FlF3+wAJyxUoMwk4QCijXiWiGQ&#10;GhQUhE/CnstODUXB2UynsCawTShEcjnjUaCaOPttbW05UEUdMuNetLQHIsuurq5gAgAHiKF58+av&#10;X7/WyFhh6+vVqycC0+bm5sALHo1GWpaNRN0CmB0UJT7PAIgBtYB9T58+HfUWlJrsZiwVeGJ80ZUr&#10;V+Je8gbBMbOEwExsfQBlBYTxMuIOeXt7czs8LqlGhBcWdhm2EoqXAXz58oWX2svLi3e8YsWKOXLk&#10;gCjFuaWvkJAQ6qCoSpMmTbp37w5iA7eNHz8eNDxu3Lhly5Yx8ho1auBaMKNNmzbhzsHBg7NTp06d&#10;PXv2M2fOfPjwgdWLvwHUU20wYXXGhv+jRrRHMiT8h+/fvzORqlWrRlIt8iIeK+1gZIhkuP9jx47x&#10;lN+9e4c7cf36dYhhHje8MpswUr58eWpOmDABPwon7fHjxzhdrEYMTi/Cg0KREg8WkBA5Howsu/iD&#10;Bdh2RQ3caHZzocs0ri1w8uRJWA0CqeLsh2citArJQb8caVu3biUoDHrmOOdoh20iqIpCMJoKCEQI&#10;cWSeF8J2T46ByMOHDyHRgQLETDdv3swBBvsOBInN9AmngjBoASgG5iCEjd4n9AcKMC+6lPi3AB6j&#10;0unPnz9hH5XL6CoQriVKlIAFnDt3bps2bVDCfayAy6NHj7ISPD09AwICottLJPUZP9AQCAvAwg0D&#10;uKtWBpr36NEDpA7BHBgYqBRVqFBBALhVq1axGqtVqzZx4kTw9IgRI3r37g3EP3HiBKi6ePHiyi16&#10;qfBWRj4vMDSbIaw52yncMGQwToi4hXcZg+P3col/ohIyJeMvnjibME4I5oXYxg+BJ75w4QJ+xaVL&#10;l6ZOnQpDz2Lo379/pUqVeHzsPOvWrfv3TvlfvFhAQuR4MbPsJFIL8P6zieBD79u3L9KKslCTFuC0&#10;Fs2tWLGCjZvALrE8WA0yCxUq1Lp1ayhkdGTOnDmgwKahP8P34sULtmx4NURpQfkwBpX1XvAZmCP4&#10;GJYXRUiuXLmEErMUkx45coRjFS8RSqlIkSIxa0feFXsLgGkIDgBhwYuqrQGAVC/jSK9VqxbRCchd&#10;wJAGu0icODHUaeXKlVldqutWdIFLvHr1apafuCQFLpNCWwLgUKQIC2Aidkvw7tChQzmzRCYpjC80&#10;cN++fTEXWJmNFCaY/RPyOH/+/Bh82rRpOCFUoHJUhOWHM0MvhCDwUj5//nzlyhXcJ/xzNueotCDr&#10;aMQCEiJrxIyykdhagLDX8uXL8ZJj21D83K8XvZw/f16ZB1vw69evIT8AyjBelqG/v8sBSXjx9u3b&#10;xP2bN28u6sM0c9BCIXMvhy4RZOpk+7+/6k+RPgkTnDx5MjQPsWPYOGKgzO7GjRuckfA96AjRZ9IY&#10;C1FUAt/gmBi3IG/UlAXOnTtHcCBsawcOHAibqSs5QK6xY8cSAoKwDDvmxYsXww2zmHnT7927Byf6&#10;48cPln2zZs3CVjbkHNgc6HM2gQ0bNoCGMZewBvi1YcOGjo6OcMBfvnwhxeDg6UePHkGxb9++3c/P&#10;z8XFRTge4pZopezJwG7cJ806TtEag2FWlhDZMJ+7nLW0wF/i8xWqhihTpkyaNGmInBIQhCwhskwg&#10;Ff6YvV61Wvr06Q8ePEims7Mze7dqkV7qHz9+tLe3x4Uj0EzIFQyRLl26Q4cOgSFwG4iNEg81MTGJ&#10;2dzv3LlD5BRjGhkZxawFeZdmLQDnly9fPrWFDTQhbqDZjrSnNeDXmDFjID4tLCzy5cvHIteGsRHR&#10;AlmKkQQGBvKugd3FZUKl27Zt69ev37FjxwDHRN4gifEuPDw8nj9/riwYFFwLPF7iQpcuXdq7d2/L&#10;li1ZVAk1ZtlvbCwgIXJsrCfvlRbQYQtAFCmjF5+U8Pb25ihi64cIgSwhnmhtbQ35pFTjiAIXvnv3&#10;jhii+DjjxIkT4UtOnTql1NE/BXgEwab8LBdzhxAS08SXwFDjxo0TlzFIYaYhn54+fRqDe+UtGrfA&#10;xo0b8+bNCwCqWrUqAEi0D8dP2KRBgwbiUqbxY4Fhw4blyZNnzpw5YGWclkqVKhHAASjv3Llz//79&#10;Tk5Os2bN8vf3j5/BiF6KFCmyb98+gDtUwqpVq8hkB7CysiKnR48eXErRMwtIiKxXD1RXJgNnxtYG&#10;2NKVAevlOHPlypUqVSqmBu2RJfQfOvL582fS+fPnP378eOh/P+A6evRo6GQ1eik4OHjKlClU5gC7&#10;e/cu5ArHxqtXr8jRMylcuDAGwUMQ86pQoYKwEpfhBuXJ/6MQuP/9+7etre21a9ckyfRHc8V1BTxG&#10;HmWnTp1ER0ePHnVzcxP6zZs38QOFLtPoWgAg26dPnydPnogb2fbhVgnFiMtI0q9fv1I6fPhwgOnb&#10;t2/RiecAlCFlGzduDKk/atQoXpyaNWvivrZv375Dhw7z5s0jOIafT2VermfPngmdS43Ihg0boAaA&#10;xbSGq3z58mXgO8uD2VlbW5MpRc8sICGynj1QHZgOuCpJkiTgs7lz5+rAcPV3iKamprC/FStWDAkJ&#10;uXr1KgHB7du3K9PNmjUrz8jBwWH9+vVNmzb9+fNno0aNlFKhgJuFkj179oIFC9auXbtnz57lypUT&#10;mfqUwilmyJChVq1aYlK7d+9u3bq10OHUhRLdtFevXgsXLgR74aJE914DrB93UyZ40rlzZ9YwGEv0&#10;ki5dOhSiBzx0eGVPT08upcTMAqtXr16+fPnkyZPF7SdOnChfvnyBAgXg5n18fHBFALWLFy+GpHdy&#10;csLNhj0B3bq6unqE/oZ0oUKF2Ii4N0WKFAsWLCDeVapUKc4OnHMQM+AYwuXFixdv3rwhFANorl69&#10;Ok+tbNmy+O05cuRgl0OhMliWRmIpLBIQua+vr9IOLy/+c6ZMmZQcqeiTBSRE1qenqRtzYfsTA23Y&#10;sKFQZJpQFihTpsyVK1fovW/fvhwqL1++REdAus2aNUN5/fo1zPGePXtmz54NTQKjQ1H+/PkBdggI&#10;jzpCaApehzPs5MmTIkefUhsbG6bDWU6K9OvXD4qdEDD6oEGDgoKCUKIr+B7du3eP7l2yfmwsAIX5&#10;/v171jkLG2pzwoQJrGcQ2/Hjx8FYSsvGxsZ48gEBAZCX4GZceqVIKlG0wLlz54DF48aNc3R07N+/&#10;P7zviBEj8uTJw2YiWti1a1eJEiXq1KkDqKXCoUOHeBy42QDixIkTd+3alScF2K1WrdqZM2d4XoSn&#10;BgwYABqGu4XHHT9+fJo0aXiJQNLsOTxBqgGa4XTnzZtXrFgxWsaVxcOh/enTp1tYWACUz549i7cv&#10;BqCWcjARSVDLVLukF7C7EmpQK5WX+meB+IHI+mc3OaOYW4Djh4MH1x/eMeatyDs1ZAFIEU6aYcOG&#10;wehwluzfv59Hs2jRoq1bt3LYQMAon8jkKAIUrlq16v79+0rnnG3fvn0DeXh5ec2cOZMzLG/evEqp&#10;3ijg4AcPHnDoMiPYLA7yGzduwI1xiTx8+JA0uoLlU6dOHd27ZP2YWQAAxGPC8QN1ESHJkiULj2/q&#10;1Klubm4UsYCVZqEbiZvzlCE18QNBV0qRVP5ogefPn0O6E5JieWO6lStXtmzZEpK4efPmuNl+fn7C&#10;r2aj4HHgc5KydZCJ8vnzZ96ygwcPOjs7441TmZNi2bJldApNG5VvxPLU4HTt7OzYppYuXUr4Cw/H&#10;xcWFLUuw1ISDkiVLxnvHAmCnMjf/96/zwDQbGRmByymCpSaw1qZNG0huiAPcfjZDdkUQP6sFoA9T&#10;AEdw4cIFRiVF7y0gIbLeP2LNTJDgl5+fn2ba+usvTqlEieTa05Q5Y9UOUebAwMBKlSrB6EC9NGrU&#10;iDNp/vz5RDCLFi0aedNVqlQBFnOuRF5NP0o5UDn4d+7cmTt3bqLD0Fqh4fh/J1e8ePF//xf9/7Zs&#10;2WJlZaWKz6LfhrwjShYgvg+PyBNUq03EnxwYSlLE1tYWYHft2jWA8pIlS8iBkoSbRJESiQXgdFOm&#10;TAl2zJ49e+XKlcGmmTNnxtN49uwZKBmB0G3RosWGDRt4g7Zt2wYITp8+PYAVXpkAFJ42Cmw9b1n9&#10;+vUHDx6Mf0ILkfQYrSJGtXbtWp7j+fPn2d+gt4HRrVu3hg+ma6hunH+QNMC6d+/ezIIAwr179y5e&#10;vLhjx46hQ4eCjNnrWBg9evRgItQkXCZf22g9Ah2tLGGKjj64+Bs2+wK8L8EvtjBcfLWO2Uo4TuAd&#10;2fXYENVK5aWWWwD+DJ6GQYoUBQkKClL9PDFEC5nhClFLjhmOQ8g2hKNRtZ1wb9HpTKgmyDBWO7PA&#10;SnBg4hTn7OfoJTO6ki1bNvwQ8bWk6N4r60fLApCaxO7D3iI+aKTkA+ZmzJhRtmxZ9joIyLp16+IR&#10;STCk2CciBeDIMoasFRXWrVv3+PFj3g78Z2Alwi4B3MTx5g1q1aoVlK2oGZ8pvEyFChV69eo1ZMiQ&#10;CRMm8KAhhgH3I0aMACgzyO7duzs4ODD4Y8eOQRuzNuC2Q0JCoMavX7/+/v17kHTPnj2ByJs2bWLH&#10;i8/BJ0Rfss+/JESWi+APFoBN+fLli6hE2H3gwIFi1+DY4HSHCShZsiTeP5EpgtGimkx1xQLKTzTw&#10;NBVOdPXq1ZAryhR4xKNHj16xYgW+EDiDUKZShEJUVGHmCLAqbBxF+icgAOK/4gNCEF1JkybliGWa&#10;4APWP0p0BWqKEDP0W3RvlPWjawHgETwiEEfciLcjlHDTnz9/li5dmuCAu7s7VGLatGnDrWaAmT9+&#10;/Dh58iSvvKWlJY400SfiTgSgbt26hTXYK/AbDx8+3LlzZwxOjh4IE8maNStRI7Y+Xnkm+OHDBz2Y&#10;l5xCVCwgIXJUrGTQdfC2p4T+sJewAic68Uo2C871mzdvikxSvPNwSRqKpCSABaLWpYJoQXgEBAoX&#10;LgwaSJ06dZ06dc6cOUNEEi7N29vb0dGRAPTdu3eJVsMVqbUN8QaxCshG8JrUSvXmktnBgYGx9uzZ&#10;g084bdo0pgalRPwEhYAy6bdv30gVAWkhymVYBecTOio4ODhskcyJCwsQNOc5Infu3Am3fahEAv2i&#10;SHwGQ+gGnvr7++MTNmjQgFgifjKUMAYEJefPnx8ECek+c+bMJk2aYN6qVauye+gZwwqdzNzhxZnX&#10;pUuX8J0MfD0YzvQlRDacZx2NmUIVsB0Aj5YsWWJsbDx9+nRuhi1gB4QnQEcIP5EiZcqU2bdvH4Fm&#10;ImhcStEhCwhwtnHjRjAu4BgQDEFy+fLlpUuXQnD27t07r8p374AOBCg5IMUEJ0+eDCIEbQATOSZF&#10;ph6nsEdeXl6gZMABbkOpUqXEZMEHQjE1NU2ePDmHaPv27WcakZUAABAASURBVA8cOJArVy44p2rV&#10;qonScNOzZ8/S4Mv/fkgk3DoyM7oWIDYye/ZsUF0kN+bOnRvnRKkAEYDOSsbzP3ToEDqej0RC2EHI&#10;mjVr5s+fz3ZRu3Zt/GR7e3t8RVh5BEYZJ3nkyJG4jqp/ZkjcGCdpvDfKSnB1dc2RIwc9m5mZkUox&#10;EAtIiGwgDzoa01y0aFHmzJk5QvLlywdzwJ2COPz48aOTkxMggBxVIQKFh62aI3VdsUDBggUJlYLS&#10;duzYYWdnd/DgwSxZslSvXh12E8QM2mMNwBiBoYHC8MrJkiXjgBSzIwDNpdB1NPX19a1Xrx6gH2eA&#10;CUY0C5jgWbNmWVlZUWH9+vUYjSMTXQhQ+N27d61btw7676ff3Nzc8CcFRMN1pIsaNWrwWuF5iluU&#10;tG7dutDPqn6IUiSVGFvg3r17I0aM4Lngq7x//16tnU+fPrGGYTo7dOigFIGqeTpAvSJFijRr1mzn&#10;zp0tW7ZUSvVPiWS1hztZtggjIyP2itWrV7OYHRwcoEvCral/mYGBgYkTJ27Xrh2p/s1OzihyC0iI&#10;HLl9DK6UE2XAgAFA3sOHD3OQqO6DMMqQhU+fPt29ezeYSTGNyFEuI1dkqVZZgAd65MiRLVu2XL9+&#10;fcqUKVBEL168OHXqFIMEF5ISSYAl6tSpEyRKw4YNId6KFi0KgTpw4ECYZiooAqNM5MHT03PhwoWj&#10;Ro2iHaVIa5W3b9+yzk+ePLlixQojIyMXFxf8PbXRPnnyZNq0acxI5OM2CEU1JbQC5Pr9+zeZLVq0&#10;SJMmDUrGjBlJEbrApLxWmJdLNcmWLZtajryMjQVYhyVLlhQt4KtgeaEDClnJM2bMwCGxtrY+evSo&#10;yBfpzJkz9+/fj96rV69du3YREAv3QVNBD6Rt27a8+AiwD8cg7Ixw+QiVEFDCaEQL8R+WL1+OYeHm&#10;ecfD1tfjnEePHuFrHT58WI/nKKcWiQUkRI7EOIZYJD5eDJUIv7Vs2TLIMMUKAClOETiY8uXLs8my&#10;XY4bN44TheAaIXilmlR0ywKpUqVq06YNwFcMWyADGGXCBeBCsCPR53nz5gkkB6mcJEmSatWqOTs7&#10;Q5pu2LChe/fuqVOn5i7q586du3LlyqBnONd9+/aJBrU5rVq16v379zNnzswgwQq2trZM89ixY1zi&#10;K6InTZrU3NzcwcGBHAQujTRcwYa8LF26dAEiQztRhxZIu3XrxouzatUqdA8Pj6tXr6IIAZqXKVNG&#10;+Ti4yJRpLC3AIxPenWjHwsJCKHiAxEPGjBnDDkaOqanptm3bUIQQOcHJEXqMU+2/EYehQoUKW7du&#10;tbGxAf6yMiE+eLtxHggSivEfOHAA787S0jJdunRsDilSpMiRIwe7PcEQ3hHe8QEDBoiahpCyCXDA&#10;ValSxRAmK+cY1gISIoe1iUHnwKsx/zlz5pCykw4ZMgRFCFxa48aNOVrMzMyINRcrVmzq1KmwC+Sn&#10;SJFC1JGpHljg7t270G8wSVBruEDMCPQAtVa8eHECC4A8zlRijoULF+7cufOaNWs+f/5MHYTjROQQ&#10;6RY3kqnlkidPHkdHR2WQv379guvFAQDlQ4QrYKtmzZrwjrgESk01xcTEBK9g3bp1OBv4CaBtQSoD&#10;l0HPOBIE8bmlb9++pEJAHoUKFcok/3StMIeGUqIioiVYUhSxOAkO2Nvbc4nAiZKCCImGsYzRWd48&#10;3JQpU6Lrh+B9LV68mOXKgmQxT5w4sX///vixNWrUuHjxIpv26tWrL1y4wAokTggExHkgErJgwQKm&#10;j69LKkR8xE783UF3d3eRuWjRIqHocYr/gJVOnz5NcGnkyJG4Cno8WTm1SCwgIbIwjkz/tcDTp0+J&#10;pCvbQfbs2VW/SAQ4/rdS6H/E34mnh6oy0TcL5M+fX3VKLi4uUEqwTcQcVfPROXqPHz8OlAQOcqg8&#10;e/bM1dUVggqymfOYCtopACZoXcAxgwQkgV/FOEH2QpkwYQIYokOHDgApyHKAAtOsVauWKI08pRFP&#10;T89pob93Qc3bt2+TIpDx4GYgMrAbbv7KlSsQnOvXrxdIjgpSYmMBlt+NGzceP36sRLRYkzQI/5c2&#10;bVo8HHSiIuxpODAwqVxuDP2WKgubMDrcMzn6If7+/swXTIy/yssICIZBBzHnypWLCeIY4L6y8gkG&#10;PnnyhNX45cuXhw8f4trhRVy6dMna2pq9HTaEFogWwru3a9eOGxXBYoquxwpBBhwnPZ6gnFpULCAh&#10;clSsZCh12A0hC9kxxa8dwSMSCIZ4mDFjBqcIPJliiAYNGowbN065lIo+WUDQbMyoatWqpAh08s2b&#10;N4HCrVq14lJIt27dWCrEE4gqcOKKTC1PcQLNQ//kLIBV+WuRIAlwMBgLZE+KQD0STgFCpUmTxtjY&#10;WJVX++MEIeQwIKHq+/fv06Cvry+svLgLZNy1a1dAORQ1IW+RGfepQfSAy0FcK3fu3MpsFR0/B0el&#10;R48eIEUWwNmzZ9nWeKalSpUCOOK0KLfohwI3PH/+fDwBtengKhACYn0q+by2QniF7ezsMBS4+c6d&#10;O4DjvXv3ApSJJk2fPr1Zs2bcgrPx6tWrHz9+6J/FmJ0Q3n1iSlgJs+BLsGBEvkwN1gISIhvsow9n&#10;4uCG1KlTUwDNQBoSErJnzx7iTaNHj65bty7kBJnsGrCJBw4cYDPlUor+WQBeM1myZBylxBlPnDgx&#10;e/ZsQo2FCxcGLMKsgDCyhX7DbM2aNXPmzOndu7cOWWDRokUwZ8qAr1+//uvXL5hvpqZkxlKBj0yS&#10;JAmNQBKDM1AgL0kV4fS9desW3J6SI5XYWADcBmgD0Kg2AtaBGT137hz+yZAhQ0B7BEN4NKIOl0QG&#10;Ll++3K9fP5GjTykLbODAgbynAQEBUBs4Y3hrR44cYcp4aKozJYhBZSRlypRiz6f05MmTpKoCl9y8&#10;eXMa5GWHWHV3d2cfAIU7ODjgmajW1HUdi+3fv599j4locE+gNSlxY4E4b1VC5Dg3sQ51YGVlBXnW&#10;p0+fYcOGKcMmcAyXplxSpNAzSqZU9MYCYAtwAzyojY0NkyKGwBNHUQR26tmzZ2/evLl48SKnKfhS&#10;KdJOBW4MeLR69WogUZMmTZSocc6cOYsUKYI/EHfDhnKjcQhLUlUxMjJSvZR61C3w4cOHxo0bQ5SC&#10;+ViEXl5e4ONly5ZNnTqVRmA6WcAIOsivUqVK+fPnnzt3LrQoOYYm0MZ16tSpXr063lrt2rUHDBiA&#10;b3bmzBlhh+PHj3fp0kXopAQG8Sh4nYkOcakq3EV0kRwYE6rVr1+/TZs2gwcPnjRpUunSpcWH7CnV&#10;A0mfPj2egPwzsXrwKDU1BQmRNWVJPWkH+nDBggXbt2/nXOHgYXNs2LDh69evxUcvGjVqJL+ZpydP&#10;OoJpfPv2TRyHPPcIqvybnTFjxnLlyllZWXEM/3sdg//i65YOHTrY2toSZye8DoQidszgWeGPHz8G&#10;RcXpKMaPH0/77du3J5USewtA+RO/gufDSSOulTlzZhYh/LGpqem8efMIc8GYxr4XfW2hc+fOGLBa&#10;tWpYibeAmGHVqlV9fHzgg8G+CB4Fddjh8THY84WDhzXw8UDYKGEle/bsPIKw+Tqa8+7duxs3bujo&#10;4OWw48ICEiLHhVXjtk0YPkSDfRCACwkJocHnz5/nzZuX8wY64cKFC8eOHfP09Fy1ahU8AZyNh4fH&#10;li1bqCZFjy3AcUgsFW7VUeV3HnR6vgTclfEDjq9evco6b9myZVzjYzoVLN3SpUvBHFxKCWuBJ0+e&#10;ZM2alWeBc160aFEekImJCS4NDCVe+tatW1mNUMX3798nwAVQA8MpjVBh586dd+/ehVqG+YNaTpw4&#10;sVIqFTULpEyZsl69emQSGsJty5Ahw9q1a4sVKzZw4ECiK+LTQZTydpQtWzZLlizUt7S0HD58OK4I&#10;NSkCPZ84cSIoKAj0fPr0aXd3d/zM4sWLU6QfQgSVtaeBucgm9MUCEiLr2JOEKeFEAcdky5aNna5r&#10;167Tp08XiPnLly+QK/AE4U7Jz88P5kwpBRMfPHiwdevWhJbYCtn7xBFFteDgYHgFgpi0xn4B2UCE&#10;bubMmdAP1Ay3cZmpTxYoWbLk2LFjiVyLc1FHp4abZ21tDXIi0CymQFAYpFWiRImkSZOKnLhOAeIQ&#10;yYcPHz506FBc96Wj7bdt21b8bA6o6+bNm9B4IDAXFxcHB4dhw4ZRWqdOHXjK/PnzZ8qU6eR/H5Nt&#10;3Lixt7f3kCFDmjdvTpGOzj3ehv3o0SPg7I4dO2rWrJkvXz76zZkzJ7AYSr5du3a4Jblz57awsMD9&#10;ACNCDF++fHndunULFy5kz58zZw5xRfA08SIiSxUqVDA2NgZPw0BD5OuZTzJjxgxiFNhHirSAsICE&#10;yMIOupECcDlx379/v2jRIgLHEDCurq7jxo0DLgNkIVGQdOnSwV1xfixZssTZ2Zl8mIM8efIULFgQ&#10;QMzWxoaIAHbZ7+7duweFsGbNGnLAymx53A6GAG1zGp0/f569FZwBeu6nj99rCfepy0wsMGHCBFZR&#10;t27dWD84S8AXMnVLcPBgvDjd9+7da2Njw6nPS6H6qfr4mQ4gj476qvwcMpdSFAts3rwZN8bOzm7F&#10;ihXsQgUKFHjw4MGGDRvWr18PSmPzUWo6OTkB8nx9fYl68UxxeJQiqYRrgdevX0NtAPuIDdavXx80&#10;zGHB9o55U6VKNXny5KFDh7LP86ZzNDRo0ODOnTvLly8XTRH6AP5yoHDJXbw+UPWQLNDPnAvo5Ouf&#10;4CewCPVvXnJGMbaAhMgxNl00boQm4ZDG/4ZPisZt/7fq58+f2ek4OXDfAaxscPArVOES6mXVqlUE&#10;cwk7mpubU4dI2eDBg9kByWfjAyUDhTmN2Pg4kChauXKlj4/PtWvX7O3tGRswiEFSAfxNJBqWmpYR&#10;SIXjx4+DMwoXLsylFAOxAE4RKwSXifVDmBUfjJD3sWPHzp49+/PnT+03AnGVV69eMc5p06ah4ASW&#10;KlWKy/iXfaF/ZXDZsmXx37VO9Ah/OW/evEWLFhGwAtLNnTsXiIz33qlTJ6AbS45tTQDlESNGgO3Y&#10;35TdSScmGD+DJDxCbMQ09B9syKZNm4gEcgqMHj16zJgxGJnwY2BgIMFDXuSOHTtev34dmPvp06cX&#10;L17AE8+aNYtNHh+SKOLo0aMZ88WLF3v16kWIEt3ExARKZdKkSYUKFYJ4rlSpUqNGjcjXS9m1axfe&#10;AqtOL2cnJxVdC0iIHF2LRa/+48ePiVmDL4m0/v33382aNVP9ZGS02goODoY25hY2sm/fvqGwf0G0&#10;iG8oFytW7NSpU6Bw9j6KunfvDm6mL84Y7oJRhoOBRQDywkPDCkBCcwtDonIkkiL0z+ZNnjw5kjqy&#10;SC8twNpg0Z49e5bjFs4JNrR27dr4YwO0+8/PBgYGAut54/APe/fuTSw+YZ8O4WkGAArh0HVzc8MX&#10;xREtV67cpUuXQCEUSVEsgHMOOMafx2gsPzw0dq21a9eCyUQd4AvGv9rvAAAQAElEQVRxLaHLVNUC&#10;RP/wXVn8CEw8IBgepHz58gBl+GMcRfhgkG6iRP878QknGhsbs71DFau2gweCc0IOy5WUQ8fIyAjc&#10;XLx48YkTJ96+fZvgTIsWLQg/UqqXgpdhZmZGpEIvZycnFV0L/O+Fie5tsv4fLeDp6cl2nydPnsWL&#10;F7Pp3Lx5kxgWTjyRrz/eG7bCP//806RJE5HP2yt+jZJtMVeuXFmzZuUUgQ9mF6OoaNGiLi4uoAQ2&#10;RHoXBIy4MQYpeyt3lSxZklSKoVkAmFK5cmVCqxB7QBOElbx79+6DBw+y0rTNGhzqvGWsVfhIUIKP&#10;jw/cLSAgAceJmyo+YgFYAZ1gyY0bN3p4eHh5eZGDQ0vQJgGHp21d8+zc3d179uwpBnbkyJGRI0d2&#10;69bN0dERFhOHJygoCCJTlCZICkaEZVixYgXbu/jrfQkyjLCdpk+f/tevX5AmLDPOhRIlSlAHUEvw&#10;kLeVhcdl5AKpTJATl7hIkSLUVA4Owi+AaXKEEFPKnz8/QBw6WeSEm/Iyurq6svgZw/nz57kMt5oW&#10;ZtaoUYPTk/WmhWOTQ4p/C0iIrEmbP3/+3N7evnPnzhC0YAsuiVYTySKGlTFjRjYLOmOLIY2u0I7C&#10;OeXOnbtixYqiherVq9NL165dQTPkgIlhkWGI0WMv0NJslJaWlmx2sW9NtqC7FoBqYtUhU6dOhVHG&#10;9+OYHDVqFNEJ4iRh5wWAvnHjxtu3b8MWxUXOly9fwFIMD/8QoHDr1q39+/eLkz4uuot6m8pHAsAu&#10;4i6glfjoBZdsC0+fPgUUYlVwIf4zmQYp/5s0mxjMMXsdiOrz58//y/3rL/hR6EwoBmUPVIriWYH7&#10;ZxiAdbZ38Ho89x55d/fv32c5AdxhTPr163fu3Dleh8hvUUoxOMAa/p4wEZkAZcKPZNIaKzZZsmRk&#10;KsKLT8tQNpw+HD10h8vHM1IqoDg7O1NEO7ipBAFKly5NHfK1X16/fn358mXtH6ccYfxYQEJkzdiZ&#10;483c3Dx79uyTJ0+GcmNH2LJlC28aaBVIwfYBdN6zZw+d5cyZkzSKwg4lasIWo4BLeIEJfwO7lSLy&#10;NSjfv38/efLk7NmzGzdujD9dqFAhLtk9NdiFbEp3LcA6vHv3LiGLOnXqbNiwYdCgQQDTvHnzEm0A&#10;PbA4QaisTDgYvMRMmTJ9+fIFDunTp09xMWU68vf3BxbgMRKRp5f169dDHrNo46K7GLQJ/QZYadq0&#10;aevWrcXt27dv5+VFHz9+PLgZ3pQ4+IQJE1atWvXw4UPypQgLsITY7oSupPgSip4gClGUoUOHAhBB&#10;k/C1CTKGcDvlACpYsODSpUtFKQcQwFTokaT+/v4EJLkLHoRqTAo2BDoZB4BLBKeFVE1MTU1BwBYW&#10;FmDoo0ePQvOXK1cOj5T40rdv3zgvkLlz57Zq1Qo/+dWrV7t27WLHgFFWa0c7L0H8QH9VD007xylH&#10;FT8WiDVEjp9hamUvxAGHDx9O5BR8ADh+8uQJwwQlgAnWrFnTpk0buDdyfH19s2XLBnRGR6L+d56G&#10;DRtGC5ygVapUAbBy77179yCh2QppMCqxM26JlmzevBnEU7NmTQA9oTTiiXAJAJ1oNSIr67cFWJPF&#10;ixcH0hG+4DTdunUrzBNor3z58lmyZDExMRFrVRgBjMhRHfvTkbOWvkSbpJzNmzZtMjIyArLjc1LK&#10;QoW0BsFwflNBe2Tx4sVAB6wET6w6KtAe6IEcTEQKM1dYfiMWQ/wngDOcsbRp04oMnjWQlM1WXCZU&#10;miRJkjlz5hCpg6dInTp1Qg0jbL+8EcrK52jgJVWrA3Gzbds2Ozs74pllypQpW7YsMJrXhxQvjjf6&#10;cOhPExICVdpRa0H1slq1ajyd06dP4+8RMiLeyAnYvHlzDiaOD4RVDc/CLW/fvh04cCDDA39zqf2C&#10;C3ThwgXGr/1DlSOMBwtIiBxDI3PmERNku+RUhhBSPlMIolX9haw3b97AaZEq3UDTKnrkCmiVCsRh&#10;4aEnhf4Di5MjRDk8xGUsUwg5FxeXjh07wgdAfkPIsf3Z2tqG3Wpj2ZG8XZ8swEECPwrvEhAQAItM&#10;nARC9N27d6pzJAQxb9481Zzo6jQOJ007cNLcu27dOtASa5U3i3xOYjCotbW15tcqnWlO4LlBIapf&#10;doR4A2fgV9DJzJkzd+7ciSJFWOD27dtg0EaNGkE3kAM9CQeRNWtWdClhLZAiRQpvb2980Vq1anl6&#10;enI27d2799atW0R1Ll68CA7Oly8frM2SJUt4PSGPOVzgj2kHk/r5+bm5uREX4jIGkjx5cmhXfNTl&#10;y5fj5h04cODq1at4EeBvWuOSOA9DwifkUvsladKkzEL1yNb+McsRxp0FJESOiW2DgoLatm0r7oRO&#10;EwrRNxT2nZ///SoWrjNAk0yELYy0R48ejx49QomKwDeDA6gJXZ0mTZqJEyeOHTuWNhEg7MKFCymK&#10;vTAXmiKmCSDu2rUr0L9UqVJajjZiP2vZgmYtAMkHL9WkSZNevXqxVlUbB+DCUREJoUIMPo+I83bw&#10;4EHRIAiA987GxoZLgDLHsI+PD8GWpk2bkqPlgm/cvXt33rXevXsTpwa+QH7DujVo0ICRA/oh41Gk&#10;CAukT5+eYPf69euJ44scMzMzocg0XAvkzZsXBHz06FEwMe8gLwU+GEwKTiznBQ4YQUgYX+Kc4D/2&#10;eQhgwCuxIHNz83AbjGLmtWvXOD5gkStUqODh4cF6LlGihPLxZR4i7VBKqiuCn0/sS4xcV8Yc7XHK&#10;G6JmAQmRo2an/1tLwFxOtQ0bNrCDc/ZTvmLFCtDAx48ffX192a0IFFKB7Ymili1bBgcHA21hanHf&#10;yfmj7NixA8wN8hA18WuFIlL4FZxdoccsZTCc0MALNq8hQ4YwBTZWCJtYNhuzwci79MYCI0eO5JAm&#10;0qq6Yl++fHnu3DlYLtywFi1acGy7urqyAsOdNSc3fOHZs2c5xZcuXQrLRfBX1AQwkcmbxXnfpUsX&#10;kakraWBgIHCE0UK688ZhH95uKOQFCxaQeeLECSLgKFKEBTJnzgzeEjqb0pkzZ6TfLqzxxxTT7d+/&#10;Xxw9VGbV9ezZs3nz5hDJML7KB+dwOdj8qRBLuR/6j17C/TA9K5z2FcSMHq5EtBuEWzmuM2GycGIJ&#10;3sZ1R7J97beAhMgxeUawYvC78FudOnUCB+OsE2IuVaoU0UBTU1MUgaFpWmwN4N3obgHbt2+/efPm&#10;6tWraYSzs3r16iiaEtAwzAFBajBxv379Hj9+vHnz5nLlymmqfdlOnFpAmxu3t7dnrQL4YEnDjhPS&#10;d9euXbiRxCs4rWvUqAFAPHTo0KnQf05OThkyZIBYZXFCqUIYDxgwANILNEl0mFN/7ty5+J/Ejjnv&#10;wzau5TkAFCA+g/zx4wfoJEeOHOgKU1WtWjUupSgWYMO8dOmSuGQbJAohdJn+0QK8I3Xq1Nm3bx8H&#10;B69SypQpO3To8Me7YlyhVatW8+fP5wRp1qyZWiOAZkdHRxMTk3Tp0qkVqV5yIzFScnjonKooJ0+e&#10;xClCSRCBxmrcuDGuOJGfBBmA7FR7LCAhcgyfBbEq5c569eoRYn716hUnn8hkhxKK8o5xroucKKaA&#10;A6Xm0KFDAbVsH0pOdBV6h5kLCQmBfmO7bNSoEXsWbB+MHVuYRriE6A5J1tdLC4D8gLvPnj0jRsGi&#10;BRCz6h48eFC/fn3V+VasWLFMmTK8RLDORGbBygi6+Ez/1KlTr169CpLm9WHZ4ysSdm/YsCHka4EC&#10;BTi6VJvSIR2P2sHBARAArQ67xuwYPGQVzLruToopaFaWLFlSqFChTZs2jRgxQrRMCEIoCZiyMtkq&#10;4RfZP8eMGTNv3jw2/AQcT0RdY7fSpUvjfwKUeV94DWfPns1bGVH92OezdAcOHNiuXTsU1dZ4cwn1&#10;8BYfPnyYOABFrPxr167BN6OD4Im1sjmgW1tbM2aU5cuXt2/fnhtZAzNmzCAHXXwDAT2eZdy4cTzr&#10;eO5UdqdtFpAQOYZPhBNOuRO6i93h9OnTSgzryJEjSunGjRvhjZIkSaLkRKT8/Plz+fLlENIfP36s&#10;VKkSQEHUZEeuUKHCrFmzxGVU0oCAADYXpeaGDRugE1KkSNGyZcu7d++yDe3evbtWrVrspEodqUgL&#10;aMoCMMGEVohLwA8ZGRlxFh48eBBqGccPtomT0tPTE9wD08z55+/vD4YW8uHDB9Yth1OJEiXSpElD&#10;iEZTQ9KSdvr37y9GIj6WDfTHAsqbLooMPAVRAe9wJxQ7XLhwgVWhXMap8vXr161bt27bto3dGCKT&#10;5Xr9+nWcPVYyTCd8NjmgN9AnqzRORxKzxgkMBgcHFy1alAGPHTuWkI6NjU3MmorlXc7OzrzmnGip&#10;U6fGVaY1XnyiQyKWYmFhwTHE4iefbYHRohAvgsF9+/btli1bRDV2iaxZs8LvUHrv3j3hVaLHg7AF&#10;KVRXPHQnu9BOC0iIHMPn0q9fP7U7O3fuDCumlnn58mU80cjxMa+9m5vbnDlzABN9+vRhs4DltbOz&#10;Gz9+vGpro0ePzp8/P2SGama4OgFKjl7gBegc/37lypVwb0pNhkR0OzAwUPk0iFIUO0XeLS0QmQXg&#10;iVl4amxT4sSJobjA0EJMTU0ja0L3y3gxcRVALbzpw4YNE69zwYIFdX9mGpgBDhJcw969e9Xagnr0&#10;8/NTy4yLS8AZdCaUR5s2bfLkyVOtWjV27+LFi8NQnD17tlixYnSaIUOGSZMm4dVMnz6dS20TQDwO&#10;KhCflUY85+TJkxwr8T9Izhd7e/tu3bqBMsG7gwcPxsnhHAQ0ozMeAgXYkEGiKwKAxv2AaeLwIs5J&#10;Pk9h+PDhIs6JwqMhE8qJQxMlTqV169a9evUC1hPNiIfu4nQusvEYW0D/ITJ0qa2tbVjwGmOTcSNx&#10;UsEGsaFzqSbElNkg3r17x6ZQqlQptdKwlxyW+NO8/7yNohTXmUgTzrcqtKXo/v37hKdRIhd2eTg8&#10;6sDELFy4kPecuDaXQnjzOZvZ99m8RI5MpQWkBeLNArgKUH0dO3bEK6ZTIs7hbiMUGZoQ5lKdMmRB&#10;zZo1AXy4VUAl1SLN6gCguXPnEu4n7sFJQXCjbt26T58+pRe2UFDyX3+h/nXlypVkyZKBlaGToZAz&#10;Z878b66W/YfDyTHx/PnzY8eOQSHHeGnhvM2bNy/GngkUDzQ8zw7zADGJEYmRQG9HK3QJhTxhwgQc&#10;adrBM8HsKARsU6ZMGeOx0cIf5cWLF4cOHaLaw4cP8ToYP7oUA7SAnkNkombNmzd3cXHBn9bs04WL&#10;pUFjY2NeHkhfdCEgcmLKJiYmav6xKA035SUErap+so3QM42wzRFwDAgIgGPmHAVAd+3atXv37uE2&#10;oprJhnLjxg24ZPYUxkPjohTvHGX79u2cBygcPKRSpAWkBWJgAd5HYAQ4IAb3couZmRlhZZTGjRsL&#10;Xg3dwAXwBLkAWSDswN5F3Izw+ubNm0VOXKT0CDgeNWpUqlSpeCKrVq2ymtvarwAAEABJREFUtLRc&#10;vHhx7dq1oSqcnZ03bdok+m3QoMH58+fVaAtRpFUpngbIMqIhhYSE3L59G6tGVEHkM+shQ4ZUqlRJ&#10;XEY3BWJCFQlEC9cjPosc3UbU6pcsWVIwRERdeEA4A9DJe/bsgYpSqxn7S9Ze06ZN8Z3y5cvn5eXF&#10;koh9m7IFXbSAnkNkNovnz59fv36dwJmmHo+TkxNBIoJH7JhBQUFE3/bv30/jbAq8sbxX6GpCPjXV&#10;MpXLtGnTHjlyhECz2HxhMnj52V/YWahDKdElUDhe+Nq1a3GpyYyKlC1bFraD8bi7u7OP1KtXjy1G&#10;BAdB8AcOHCDOpdoOkHrdunUjR44cM2YMMTJAORuEagUAAZBdyKdPn379+gVKUK2Azm6FoFB68+ZN&#10;Hx8f6oetRgUp0gI6agE8WEAtjigxd85+XpwYTIT3XflEAQ3yjvB+xaAdPbuFrYkNVtktly1bBkaJ&#10;uzkS6wMfs1N5eHjwONjJ2TDpjqeTK1cudsiMGTNySeSNbY09MypRQeprm7Abe3p6Alg5AuBf8QRA&#10;mYqRwx0tUY5BgwaBksMt/WMmHZ05c+bbt29/rBmDCpDTvXv3TpIkCY+sZcuWsOYxaCTcW3gNiRVQ&#10;ROiAA52gAXqcRjBoX4o2W0DPITKmx58muIMSM2Fn5FWHxwVuchzytowfPx7igUwAJegTZhcvk1cL&#10;WoiXVq0Xbj969CiMMqh35cqVaqXikjooX758uXv37pMnTy5evMhl7IWAYPHixQHWiRIlYt9nqIcP&#10;Hx47diwvP3sK+J4uOJWBwl26dOEoKl++vI2NDRzztm3bVqxY0aRJE4ZduXLlfv36gcupDwmNbyAk&#10;TZo0TJbzDECPgL+7desGHwZoIJN7MRRmL1GiBPVRgN34CfQoRVpAdy2AZ8gbhCs7f/58MQvopRgH&#10;3Ldu3Soa2bVrlwDcMHwiJ6qpntZj11JmBlJRdM0qkKnVq1fHPzl58qQaXfr582e2d0Ltpqamtra2&#10;ECKa7Tp+WiMCCQHfqVMnlig7+fLly4sUKcLeDsSE2REUTEQjSZcu3bx582BMIqoQeT5HCQEWmHhO&#10;xshrxqYUfIx7Q6iBM5TTjTQ2rXEvh2bp0qU5AXnunGXkSDFwC+g/RI7NA+aVg3atVq1a+/btp0yZ&#10;wjvv5+cnuNVFixZBMMBwLFmyhOiP6p5+584d8TEMuiYeVKdOHZx4c3PzXr16AVXDfknu9evX1Kxa&#10;tSpAPGfOnOixlOfPn7M30SD0uVpTPXv23LBhAyMH4rN14j8AZ9evX9+3b1+w7I0bNxjegwcPXr58&#10;yb14BQz79OnTsNfBwcHMBZ0bT5w4MW3atDlz5jg4OMBGcK5jGSA4d3HkjBgxgpy6detSDYJt8uTJ&#10;gOZZs2YBlzWF/tUmJS+lBTRuAZb0mzdvcIYRotKcmkCl7Nmzgxs4PumO2A6I+datW9CNXMZABgwY&#10;gNsMN6ncmzx5ckU3WAWDK0E/nHx2J42b4sOHD1CkwEQ2czY0tia1Lgij4dIDv6gJplTd3tVqatsl&#10;MyJ2N3PmTPZ/9nkIEZZonz59YJE5aDAmRwBw+evXr/AjcTd4aBH6gjziNIy7XmiZA4iUswaaRhDA&#10;XEYixA1weFQ/1qhambOeQ5CggWqm1BPGAtrRq4TIkT2HnTt3whkrNYYOHZo2bVrlEgWelVRNypYt&#10;C2iGVWWTFccn/ui1a9fApqS8ydTHt4adXbp0KW+1AI7s1LjsUBfgUTY16sRYiAYeO3aM2wHlMAfg&#10;e3QhLi4usL+pUqViL6BfkO7q1asJWvn6+tIpHIOoRsoeB9jduHEj58TTp09PnTrFPsu2W6VKlRo1&#10;asClYY3hw4e7uroCpukOfOzt7Y3FANZHjhzhXKFa2bJlYaDPnz/PNOmX/Rqvg8alSAtorQVYogsW&#10;LCBOAvcGGkagjQFtvALEncEfoBBiR/BzqVOnjs0seA3BK8RneIli046e3Xvu3LmDBw+KSRHjwpMX&#10;uqbSPXv2QG2w70F/sLnxcMO2DMtApoeHB6mWCwcHfESWLFlgIthjjYyMQPwQE9DAnC9s3VevXp06&#10;dWrFihWJVIi5cNBAMJcsWZLgIXSGyNR4ypBok45I41qsra05fSCA6YiDCWoGBYHZIUV40TiSUHB3&#10;ORDFh0w4AQmokonwxJ2cnPCIVA9B8qUYuAUkRI5sAbD1jBkzhq0EyEu9uXPn8gqhCHn27BnnqNBF&#10;CtCEbP7y5QuXIF2OWMhmdGJ57BQdO3YEkvJOEsVjb2L/wtenfSpwDJNSjfgU2Jq3FFhJTsykR48e&#10;NAtnAHgF/nKWK+0AkSGDGQaxxbt374Jx6Y7BcE7EKVMCG8RkoajhnpXBSEVfLaC78/r48SOuIBQj&#10;5+iuXbu2bt0K58TLwgnKmztp0iRealAFMJrQkKam2blz5y5dutDat7j57CYt65DAfSqjxcNXdI0o&#10;hMiIzuPq8zRBigDKcJstX748+Q0bNiTVZiEEUbNmTQ4XwoAsTo4bzh2QPQwxngAUCXGPsOMHSgIo&#10;K1WqZGdnR5xwxowZMPdhq8Uy5+HDh7QgjjaUuBYmRRe8v7ytnH3ozs7OUFT//PMPOv6DeNY8WQ5x&#10;fCQyhw0bJigwpk+wd9y4cXhN5EuRFlAsICGyYopwFGNjY94ZGFCccnTVGuRky5ZNNQeAW6hQIThU&#10;JZN4DXyquCSohwJSJIVOZm9C2bRp04ULFwh7cQCzu5GDALJ5byFx0WMmjBnJlCkT4F60ANtN2AvX&#10;GfQMAoAMs7KySpQoXp8+/gaDgZmGQUeRIi2gbRYgLly4cGHeStxXnMlmzZrxCsMf87JkzZpVjJaz&#10;dsmSJURXNBsSEX4sh/SqVaugUUVfhpkSegLWINCQOPOxIQvCGhDb4tvwcGk8bKmSQxgB/e3bt0Bq&#10;FO0UwhqtWrVq1KgRJrK3t2dXZ28nvkGE8I+f2AE7urm5wZKwyLk3Z86cCxcu1OzOzMA4Ys6ePRuf&#10;1gORw5rTNZ2CeufNmycmBb2FZciESleILXd3d0HZEBfirIROEh4FAVX4LyqHKzLToCwQryBJdy3L&#10;lgr1q4yfI3PChAnKpVDYYoQiUjzU3LlzE0K9ceMGjJQgJDhcKVXQMI5vlSpV2LVnzZoFaGbD4i5c&#10;fypzNh8K/V1G6sdYcKMPHz6MV/3mzZtOnTqpofwYNxuzG2GsuRHoz76JIkVaQKssAM4gXAtWuHPn&#10;DlAjkrFx1q5Zs2bbtm07d+6MpFq0injfqQ8mIyLMnoBbzqUhy48fP8QHRlOmTKlBOwAfAUm4QJG3&#10;2T/0jyAC1qEbQZCRV47/UvwH2GKOCehwkG6SKPzp1nAHaWFhQQjx8ePHRDgHDhxYsWLFvXv3/vz5&#10;M9zK0c1MlSpVjhw5aDy6N8a+voiI4u4yLx53RA1yIApMTOAC3ooTnPARCw+rcm5GdJfMNygLSIj8&#10;58cNOFY7CwcPHhz2NvhRzrbUqVPPnj2blxP3dMyYMcRPOXF5/YgY4qqyH3GjYCZwW5MlSwZlRQ4x&#10;MviSAgUKcBeRXLYqHFywNUWxEUJLeNIA+oRFpZz3DRo0wI8noufj4xObGcXuXnm3tED4FiCYQ5Sj&#10;RIkSR48eFafm/2PvTuB1rLr/8T/fBmkeVFKENChSkSFDaC5DIkOiQWYhDTKERClCRSUJkRRKERUp&#10;IjMREiUaUCqRovH5/t8/+/vc//McHMcZ73PO1Wu9rva9r33tYV17r/VZn3Wf297b/acWekPUgVD/&#10;qUjt/5HTuhBRu5L69eu75lgRorCNYflSc6EQrlJhQ4cOffrpp6XLQ80BXdEW5cuXR3CsXLlyXw/i&#10;HZGRMWiOrN1Xy8yqR6ncfvvtNsnEiRMZ+VROI1++fLgbTMqhhx56/fXXc0BY2K1bt6ayW487UDhd&#10;hSwklOAYyhGZs5RO6okq/USSdTUQQeT9vzvR8OGHH56w3U8//ZTwYyiffPLJkDT727FjR5maGCqV&#10;qBXIjh49mtH/8MMPNQ7fOGQ7atas6UBedtllKh944AHXhJJibiBhJ5leHj58+MUXX7xu3Tq5aZoJ&#10;8X2mzyqaQKSBmAYWLFgAH19wwQVTp05FLMXqkyjs2rULqEU5J2qDBobeEHKCZFudXHHFFTi/RM32&#10;/PjIf/9rxuvXr//666/3bJYTaj777DOEgpXKkgPEzKZykLVr15YtW1ZCHMsrNRcqD+iKIzz77LM9&#10;EkPAygmFpZJMwOUjF2ThXt39X8IGmVu2lzAvXbt2vf/++5lWvimt5oNJmTNnzqJFi5o1azZlyhRR&#10;ROp7LlGiRBKhSOr7T6ceRAg8PlW/9tprcRggpX7VUQ/J10AEkfevKywyvItb6tevX2gd+4Zx+Bi7&#10;ytdgf7VfuHChBFPjxo1jt8KXK37//fdYjcJbb7112223nXHGGeJ4HxPJ4sWLndJElVnr46efftqm&#10;TZsmTZqIGcTlEEPWmn8022yvAUcVGDr//POTj4/pBLW5ZcsWXLJyTBo1aiROht7eeOMNOz/Ugwj/&#10;/PNPKCdxPf744x12yPuXX37BvXlE6imJ9tn11qZNm0QXVgekynonilhk27755ht3CeLT9UClT58+&#10;qMFWrVqxunt9VrILKpKgR9DKFiI4kv7W8l47Sb9K4FUurlOnTr169UqPUdAZ+n/yySep9/PPP0/l&#10;EFgeWzqVnWTW47wVmyC7+9tvv6HtYyc6s+YTjZspGogg8v7V3qNHD4fk22+/ve+++7Q+8cQTEUUK&#10;+xIBqAxsgQIFBg8eLB4NzXBUX375pRTeQw891Lp161B5zjnnjB8//pVXXqlTp065cuVCZew6duxY&#10;Zjr2McsVuPw77rijUKFCgwYNYiuz3PzjcsLRpNJMAzBuly5dKlasWLx4cenUo5P9C25QWvh+VCKi&#10;1+kOk7vuuusUcufOjVTGSiZ/83vENJYtW+ZxTOFes1VuZWP56quvqJGFfH6Pf2gJwTlr1ix8P/6+&#10;atWq+8K4SSsnT548Gnz00Uesk0JMfERae1OgocrYX3Qpx5Wg2O2Q3r17Sz+m38Ruv/12/RslxUOI&#10;8UaOHCneuPLKK1PcSTw8aEtIAnNhsr7xMJ9oDhmsgQgi71/hfJVG/KgrqVatWrCzykkLUz5p0iRp&#10;Qc1Y/CJFilxzzTXdu3cPVljlmjVrXP/444/Vq1ezfcqE3xV59+/fHyKX8lOTRUXabv78+QgJMUMW&#10;XUI07ayrAaBH8CmTI4/x4IMPilflzCdPnjx69GhBL6R12mmnceFQ8nvvvQd2JHOlAt1SpUrNnTsX&#10;jaeQ8Cm42Sm+++67X3zxRcgbISqcTkEqPEBkPeM7XXOUiCisV27NNZHAzYg9CTdEOyOc6G4yP9oM&#10;9sAnn3wyY8aM8AiutG3btoULF+7QoQNg161bt+HDhzO/4W68Xa1dCJHes3Ic4ONRo0atX78+BWN9&#10;8MEHp556KpyNIRo6dGiye4jThgJXUbEsaJzOL5pWemoggsj71y5A3K5dOwnT0ByZ9JsAABAASURB&#10;VJT/W7x4cSjv98qmD9n930UXXXTvvfcq3njjjYme+uuvv9jr2N8Rn3766TDlPffc069fv3nz5iVq&#10;nIU+hgAAUslCc46mmhU14OxAusCTtIzMeMuWLa+//vozzzzzpptukh4VqvHTkGuDBg1q1qx5yy23&#10;PPvsswcddNDAgQOlhqBnx02YaqMKaPUTKEac5ZgxY2CmRApp3rw5AMEaPPDAA+ilRHdNALrauXPn&#10;7Nmzj//vf2YoUcskPso4IVM1ANdS9kdpns2iUqtWrXPPPbdKlSo9e/b8V4L/vvvuu6VLl9atW/el&#10;l1664oorwNkENw+seNVVV3kAu2kbLFiw4OyzzxY+Ufi0adNkC2X5YDuoSJs4FHmJjGG4W7VqlStX&#10;rqeeeurPP/9Mph44sqlTp9avX/+yyy4THL7++ute1nHHHZfMx+OzGYpnypQp5saVu0aS0zQQQeT9&#10;v3Ex8Y8//oh24roO2/2fEDnpx6699loniixfvhwn4VqnTh0EBkaZ333zzTdPPvlkPXTo0IGrPv/8&#10;85V//fXXSy+9tFGjRsox4bZj5bgu7DE5XDgIcuihh+LO97gZVUQaSDMN7NixA/Dt27cv3yxLs2XL&#10;loULF/LWGKyZM2dKzYO8999/Pw5SzIbZhV+///77p59+2hkEnUEx/BBI5CQC1n369EEAK5cpU8Zh&#10;lGa99dZbIacwXZD6/fffl1Y66aSTQs1erw7+XuuTXylOfuyxx6ATh2hPmJ78frJcS+8rb9683pHQ&#10;ZfPmzWH+3qbABnuKAAYQJ0yY4AWFWym4Qn433HCDB22J8PU2bxldCjTv62/4NI4TwXZv3749AyYj&#10;DhRqPvHEExdeeKGw4a233pLcsCH3OrQIs2nTptAwdl/0+Pjjj+Ppg5L32j6rVPK/znvyGbGssq5o&#10;nsnXQASR96MriVoxsRTqu++++/HHH/+++7/9QmR+OvSLPL7jjjvYF5xTsG4MNDvC6GsgRr/vvvuQ&#10;WMrkww8/ZPpZ6jvvvFMD5xPUVp/lRFqqfPny/BxDiczLcvOPJpxVNOBkFS1aFE+MvuLOUT4zZ85E&#10;AJ911llffPFFp06deHpy1113uVWiRAm8MhjklIncQGpgFxQbO3ZsbL0ozFgZ66ws3XzUUUehhD1e&#10;uXJlhT0TQZqluUg6XXfddb169SpYsOCGDRvSvP/47DAENmFuASIzg02aNPFaVXqnDCmUrJwaSfQl&#10;b0FUoUKF9tlh3NzYuHEjwkUIlzEzcmQw946Sk1WjRg2+DFxG93gjJgCpc4jjxo1r27YtIz969OiO&#10;HTtqDyJLge6ZYPFIlhOx7htvvGHLZbmZRxNOKw0clFYdZct+kExSRbGlOf+xctKFJUuWsCOYVFct&#10;0c+uBBHiynwwLjNmzEBKnXLKKRo/9NBDPL1b/PH06dMl/nBjPmZRYSLNfO7cuWFRypFEGkhzDTz3&#10;3HN43+C2Zc9/+eWX5s2bV6pUya4TfALN8+fPly8WcEoEiVrz5cuHpAzT8BT0CYaGj+ecc044rZ9+&#10;+qkzGwR0dgzbt2+vzbZt21asWPHll1+OGDHimGOOUZPeAscLAKwCMAqp3vQeMR76D3/yIaXmFZQs&#10;WdKUhgwZwgiHcEXgvdevKWuWfEEYf/755yeccAKrG576+eefQyFur+iGdu3aievsQ4A1w+YJFst5&#10;SqJiPfCpXoqDg9MRpeCMvSBxpi0qsOHRevTooT1YmWHTS++BUDyWzF+n90BR/3GrgWwOkVOpd/wT&#10;c6CTPHnyMAGJ/jpHfdJSoECBv//+W0oXS5E/f/5hw4ahoMIjmCHk9CuvvNJh99+IQMkcOVszadIk&#10;UbjUaqxlaJ+FrmwKygdlDpFkoWlHU81CGrDH+GOJYLlyR8Zmk92Rfnn++ef58h9++CG2lmeeeWbQ&#10;oEFVqlQBN3GxUjqfffaZxx1n5FC/fv18FJHOmzfPaY09FSvgjyES7ZFJKkHtmjVrKmSMQBuXXHJJ&#10;7ty5BwwYwFDIMmXMuJk4ClUfeeSRzKY5ICxffPFFqYBmzZqFb6M9++yzhxxyiFupkaZNm+Knt27d&#10;2r1791q1atk5V199dWo6TNdnBX524MUXX/zCCy/YsWvWrBEBpuuIe3YuWuO/qlatiiRyjpwa6ReZ&#10;1QULFjhr69at817OO++8PR/M0jWiESEZ5WfpVUSTT6UGIoiclAKlZYXvrLYwWvScVNN93BOA8uLM&#10;Mc/NPSdqNXLkyFAjUgeR5VVlAIsVK8Ykhfosd8XV4XvYzdtvvz3LTT6acJbQgPPYokULFGCfPn2w&#10;xY6YGozywoULzV/GHKelQBwl1yA4YAVsMVGIiY9t2rTZb0R68u4/HoBWYw9mTAFX9+6778qtjx8/&#10;HtCvV68eEjQMnf2u3uOff/5Zt25dJCUKn8nFGcuzCYe83yuuuCJwzKlc+KOPPnrffffJEAqZJqbF&#10;v06Xyvns63FUun0Om3bs2PGss84SxYHINLOv9hlQjzCqVq1a27ZtTYlzLFOmzIknnpgB42bKEI7e&#10;5MmT0VioKxOwOV0jyWkaiCBy5rzxv/7665133hGhyvfFZlC5cuUbbvh/f0cSq4kVZHxQStx/rCbe&#10;ClYkHYz0wrQhFZo0aRJvM4zmkz00gE7DFrviFx2K119/3bm46667wupmzJgxevToUC5dujRcde65&#10;55YoUeK7775TKXvjmgKRUzaWDE8Knk3lI5deeiky9auvvsJ6iqUtB7ZLZZ/x+TiG8vPPP581a9bq&#10;1auhQ8E2mOj9li1bFlUJ16YJd2BX9O3bFzOd4s2QMdoTFMHxqBM68d7t4YwZNxolpoGqVavi7AXG&#10;f/zxhxeBRI/digrpqoH46TyCyBn3Lj766CMhuITUqaeeeswxx1x77bVOIII5zIDVnjlz5l5JApnB&#10;8G3m8E2P8IXm8FScXDkwjB32DhuHzJMBj5OJRdPIfhoAbiyqd+/e8JNCu3btvv76a4XTTz991KhR&#10;SGUJeh/JG2+8IWsvRw9aYSXVDBs2LDylnEz5+eefwWvdYvJ08k8y/qm8pHsWTEq2zJkz54D4YBN4&#10;8MEH2RDeety4cdmP06KQ8CUWagGO8+TJM2TIEK8PTKTzRYsWXbX7x9qS1m12ulu4cGHLufnmm+Mc&#10;yptkNhYm5bLLLvv7779RP9u2bcvGK42WtlcNRBB5r2pJg0qsj1ww4Mu+645fxAZJ2SBINm/efNhh&#10;hyGMGX2ez10idYWmkrdyxR+oIS+//LI8I8JMmSBU3PUId+Jj/EivXr1+++23xYsX82QovfiZWDST&#10;DNdA+g4Y2/mAlFSv47Bx48Yw5Pfff//pp5+GP70PNQJL9BtAGeOYp0+fXqFChRiGDs32ev3iiy+a&#10;N2+uf3mefPnyHXrooWvXrn3//feRSXttn8xKM8yVK1fevHkrVaok9E3mU7FmF198sQjh/vvvBx9j&#10;ldmjQCcWcvvu/1atWjVmzBh8wQ8//DBy5Mh69epZuLs5Sv7c/YPERx11VI5adXwuVqjm5MLK2S80&#10;jU+Fx8+sIoic9u8CRYQhhhR79OjBmf3+++9hDM5bAaGFat2+ffvEiROnTZsWALT6ID/99JMC9+8W&#10;jhmFwPGrSShXX311mTJlEtZkbvndd9+VCG7dujWSG6TI3MlEo2djDSBQIcuwQBhRXj6UwxWWffzx&#10;x+fPn+8j4u3MM8+8++67lSdNmgR3KQT55JNPpOxDOdF106ZNkjz2MMEZP7/Hv4GsvcddUyzMgol5&#10;XGGv/buVtDz33HMgI6SOc61YsWLp0qUnTJiQ9CNxfhc/RyfhJ4pPPvlkxqR79+7ly5c3bcS5d9Gt&#10;WzflnCazZs2CzFAkOW3hcbveLVu2QMlIrridYTSxNNdABJHTWKWcNDrknXfeCf2+9tprzFznzp1R&#10;R2+++SYvftttt0ndhruxqwhVMvff//63hM6OHTvQsXCwpGpoMGDAADgbmNZg586dOtdbuJXp12++&#10;+aZr166I7QBHMn0+0QSysQaGDRsWW13Lli1tObForObUU091Rn788Uc8qyDz888/ByLd9dE1oRx+&#10;+OG7du1KWBPKKiV/Qjl//vywmqPq0KGOYl9DxC6HBim7HnHEEZ999tnWrVvN8IwzzkhBJyAjhrV/&#10;//7yNqeffvohhxzSqlUrZiEFXcXDI15Z3bp12cw77rgDFEbzFy9evEuXLubGJKKQZQDk1nzMUfL1&#10;1197xW3btpVvzFELj+fFcuU8eKCx4nme0dzSUAMRRE6tMvHBAO6zzz4L1ErIxgiqNm3acIS1a9fm&#10;Xx999NEwjMLTTz8NBKNJ1Dhyrvgk3FWRIkV++eUX5LHs8NSpUx966KG//vrLXQIKMJfQMwaai9Wh&#10;ykwXZLnVmTwsgqgDOzJ9SklNILqX9TWAOb7pppti36wQOn744YexZTVp0mTgwIE+Oo9wpEIQxKRC&#10;ixYtnDsFYrv6qJBInEG40/kiYr9bbrnluOOO05VTWXL3b/RqD4J37NgRklu2bNm8efPEvcjg3r17&#10;33vvvYMHD2YNtElaxJPySEm3SfouWAw4zpgx4+WXX37ppZd+/fVXE0j6kbi9+9RTT8EcEm59+/YF&#10;hZH03rIFgs50zug1atQobieffhN75ZVX5EzwKek3RNTzgWqAv8Z5Sd0wDizAgT4etc+KGoggcqre&#10;GpfMiRYrVqx169b8KNqjevXq3DawO3jw4OAIudiYA2vevLmU4v333z9mzBgD88eu4e/TlXV13XXX&#10;nXbaaSirgKHdDVKgQIFAJ+hBh6EyI68INsTGwoUL3333XZNv3LixeOC999575plnvv32W9POyMlE&#10;Y+VMDQCgjg+2eNOmTYCpGFIUCkw0bdrUoejVq5frUUcdleh7qxLWiNshQ4a45WQF1eEsQyE5V3hU&#10;s+eee84Bx16jNq+66qqLLrqofPnytWrVgrbhPLBbKFumTJlVq1ZpnK5i4StXrvxh988/Fy5cuESJ&#10;EkuWLEnXEdOpczHGPffcAwpfcsklhpA9o8BQXrdu3ebNm0VB3rhbOU1CCrFo0aLbtm3b/9qjFhmr&#10;gS5duiDFMnbMaLTM0UAEkVOld9469vwVV1wBPooyK1WqdPTRR8fqFbp27YrvUSA4MLCSA7j88ss5&#10;eKTUzJkzw7/g5S6SbMqUKagU5YSC0PLx9ttv56cVMkZQOC+88EKFChUgD+x1wYIFy5Yte8011+B1&#10;cFeAPv4YPki02IyZWzRKDtRA7ty5f9/9zX7hGViMa8yVK1f9+vXBZZBCRIrKdSQdooTKkRs955xz&#10;Qg1ciyEmlStXDjXJudrnmjmwefPmlQUC3dQsWLDAOQWa//zzTxmVtWvXYq+B+OLFi7/xxhvap5Ms&#10;WrTI8s8//3zsOHx8xhlnCFxl5NNpuPTrluoQCsyLdxdsyM8//4yoCyM+8cQTXnfDhg3Dx5x2pZmw&#10;5I8//jgUUnC1z1PwVPTIfjUgVzxixIj9NosaZAMNRBA5VS+xXr162KM2bdqMHDlS5gXCwqrMAAAQ&#10;AElEQVS3xGfvtUdue/78+Xny5HFXptX14YcfPv744w866CCsCdCshuBljznmmLp16yq71q5du1mz&#10;ZoUKFUIncI3Dhw9XnwHC2cP0hx56KCAyd+7c2IgNGjRQ5rpkmh555BGIwcdIIg1kjAYO38d3iI3u&#10;EKFvodU1a9YI5NSkoQhlkXlFihQJfTq/qM0yZcrAqY4ApB7qVQpilfPnz++aTgI7/vTTT9hr0XKd&#10;OnVuuOGGDz74IIao0mnQ9OgWQwzDTZw4kT0J/V944YXvv/++KOjLL7/E+j/22GPCnnArR12pZdCg&#10;QWHJIccYysm5jhs3DnkRWiI1+vTpo7xixYrSpUuHr9G//fbbMpwqCb8ze/ZsBafGFop9EV8NkaZQ&#10;bzLKaShyqrfddpsO//3vf0uGKGQ5kbc59thjs9y0owmnQAMRRE6B0v7/R9CrNWrUYHFuvfXW/7/2&#10;v0vMU7ly5dh6V77NzX92/7QqB8AqobgOO+wwmVP1BJJ2DQIZ46SHDh26fv361atXJ0ofhzbpccXu&#10;FCtW7Oabbw6dc8PDhg2DidnK/v37q+TDevbs2blz52Be1UQSaSADNABL2Xv7Gshh3NetVNbjOJPj&#10;EQF0GSFxcnocVUbDAbSQfv36iVTfeuutgQMHOoauVapUUR+HksSUwKNXXnnFQk5M8M+ziTfUs4fo&#10;Bou98cYbk+ghG9/6/fffeQ3JOhqQk0xipX/88Ye7oG358uXDTxkK52Ko+qGHHrryyis1EFvKnyBf&#10;lOUchCUKJKRfFIxI4Rq4du/eHTJWOWbMmJIlS4ZjZSYdO3ZUiennGgK3jfR56qmnJBvVJy36t1HD&#10;xPi1kNV5/PHHTfuXX35J+tn4vGuLWsXOnTvjc3rRrNJKAxFETitN7rMfzkxOFguVqAX6GfANlXwD&#10;b9epUycWJ9Swj112/1l3+Jjwyoqhk998882ElWlYPuqoo9q3b4+K+Oyzz3isCRMm3HHHHYEYk8We&#10;N28ec7l48eLRo0dfeuml2LvITKSh8qOuktAAiLxrb79EkcQjaXsL/pA4EtZWrVrVoU7Y+bfffqty&#10;yZIld955Z8L6NCk7hrhqGSf4mz0BfeChr7/+ukKFCh8m+IPFNBkrYzqRmxJ1J2QEjEu9ABlTifuE&#10;7fLly6cyBwpEK2Vhm40fP15qYl8aAFUDHct9wJ1Up2XLli1fffVVBeJuiNZ0gmo5+eSTVfbo0WPG&#10;jBkKBNLldBQuuOCCKVOm4HF0wrOEbwp5O7GWNh6KR0veZ9OmTSCvMgeB6JFUUa5fv37fvn0VMCy8&#10;WCCDRo0a1a5dO5UCPIA47FWuDb2iUooSpQ2XK2c5OeOMM6pVq5ZF8X2W03YmTnhfEDkTp5Tdhm7R&#10;okXsp6kYGonRu+++W4brxx9/XLduHRqAxdm8eXO3bt2CBQnrZ4mOO+64UI5dZcqYMJ4SZuVF1DM9&#10;aX5KQWTJ3EcffVSUbDijEDgY/cAxS9i9/PLLDz/8cMgp4xt+++03DSKJNJDeGgAdgm9O74H22j8Q&#10;7CBDLYg0bPE777wjqX3dddc5iaJZGAVJ5ghLK+318dRUOvL33XefHnBXrVq1Ovvss3v16lW4cGHn&#10;ERxRH58inmGy9pzbr7/+yiqefvrpIH7Cu+JwwcDll1++fft2kC5mfBK2yQnlv//+GzEcEG2i9YqL&#10;6tatayuqR1VAsQpCRzZZ9l859WJT4Uf0A3kHWKzcvHnz2rVrKwDuH3zwwSW7/7wSBBfnhNcEZHuh&#10;GoDIHlevzIt5lQpHHnnk559/Hv6ixscgugob4Nlnn/VUqMwqVzHMgAEDol+tzirvK8XzjCByilWX&#10;3AcZgqlTp7IUoOS77777+uuv9+/fn58LCDhXrlzIEkCTF8SsxDoNti/2ka356KOPzjrrrFBz2mmn&#10;MUncD9MjU5nmKDmMEq7s9ZAhQ4oWLVq2bNkLL7yQ4TZhATTfzEQy5SeddFJoGV0jDaSrBpyR2FeS&#10;UjFQSh598MEH8UaixNjDajBnaDD4GEp2YFetWhWDFLFmaVVA0QV2kAExnJkceuihVapUQQqm1RBJ&#10;97Njx44XX3xRbD9r1qyxY8eOHDlSnFy8ePHzzz+fKRAwYByvvvpq9YjJW2+99frrrz/iiCOYLBCq&#10;Vq1aJo9TRAdA+UhNdkMe3wtNOGilSpVgDizya6+9JuRIeCtHlWUMaJUS/tz9D+xZOw7l/fffVzj2&#10;2GOhTx+VsS3hl7+VM0tib9ApaLD7L1U4JqERT2FKtoE9o0BsBtc9Bd8sKyIt6dZ77733wAMPKJCN&#10;GzdmYjxsAkmL3S6WSLpNdDcbaCCCyBn0EqWTcGD83F133QUuJxwV+RSMi0p415UUKFDANQinyBJV&#10;rFjRx1KlSiFa7rnnHiwL94OELlas2NH//QMamiUt33//PdYBZE+6mbu8mhHbtGkjYTd79mzesX37&#10;9j6yDlYxYsSIAx1an5FEGkiBBlCP06ZN27JlCyItBY+n5hEJ5Z49e0oBffLJJwn7cahljUMNWjQE&#10;veFjKq/OJkzZpEmThg0bOnFgJZrtyiuvdAzbtm3buHFjCShZcnweLJXKsZL5uJkIieXN4XJlSaR+&#10;/fqJClauXGmG+PUrrrjCC1I/cODAiRMnTpo06dRTT9U5vk0Sn4kDmKpXr46MhKI8FQyaBjFh0IC/&#10;L7/88rLLLotV5szCsGHDqAhPiRyhAdEIHpflB5Hnz58vlacyPkVEdEATy5Mnz6JFi8JmwDTHeCLH&#10;LXz7WVjVunVrMdUBdZsejWOQHZEvkes4MErpMVAq+oweTWMNRBA5jRW6r+6wXyJ+Gagnn3xyxYoV&#10;odm8efM4vHPOOQfiVHPuueeWL19egYSs2datW/nmOnXqqEEtsJvsIxvER6oJsmTJEjWhnMyrxNbN&#10;N9981FFH6dxk+DmZu2CLQw9sAUAMH/NqHL9BwXRW7NJLL61ataoE3NKlS2WZBf0xniM8GF0jDaST&#10;Buzzf/75x1YsWLCgk4JjS6eB9uzWiAJFSRt41DGBVMK3KQS0o0ePXrZsGejsdOz5YApqfv755169&#10;ehkRprRkyPjNN98EF6RuDCdjAz2DmNjrFHSegkcYLvzlp59+GowMO8AsyGiJkE0VpsH2iVtYMJbk&#10;rbfeYjEmT54M1oRb2EFo/u+//7Yio4P1Ct5dTiaJ6WG/UrJkSTkK9CouQ2O5ApsBUaKc/SR//vy8&#10;jHVJrtpsCgQHJOxUkCOVowjfeHYcHECVGS/0L8UR/nxI7HrnnXdC7Tb/zp07gxs1JS9LDGPzK0eS&#10;PTQQQeQMeo+MHf9hMAlZ3tQ5l44EiMePH9+yZUue76KLLgKLUS/aMIjPP/88gsqZlM9V88orr6xf&#10;v7548eKAso9oLdcg/A0uOZSTee3cubPRNda5QXWLtGZ/Tz75ZI5ZttS40DBvxxljhgJpYc4K6sF6&#10;XBELjtYCl1EdvKDeIkmVBqKHk9RArly5wn0oDcyqV68eFxVq0vsq/wPwrVmzBjw1FrCI4nVUhbg+&#10;OiOgs8K+xPEE7vd1N9Q7XIJSbNnpp5/+yCOPsBIQOdwJMTj4kKXhsLNCU2HzCSecUK1aNQczPJtO&#10;V9PGXObOnfvyyy+XqjrttNMMdP311xua4cKg08OZZ56JKma+ghlxa+TIkQC98Nst7UG9xx57THuz&#10;JcCEDLW7bkWStAaofdeuXd61ZjQMeynkHKlQoYJdZ71FixblX8BogValSpWC51KfYSLpaixn/O67&#10;7z7++OOV5Uzuvfde6Sz01qGHHsoaOKrqL7zwQofUiXCcmQs1CQXD5SwkrInK8a+BCCJn0Du67rrr&#10;nPnOnTs//vjjhgSXw2nhEREtPOg111zjpLlFNOOcxowZg8LxEQgGXqHYcuXKqZSIZCnUB4EVnF5x&#10;dvKTPocddlifPn30gxIOnYTrDz/8YA48GYrIxCpXrow8Gzt2LJ5MfIw5M9XChQszVchjbV544YVt&#10;27bdc8893OHFF1/8xBNP7NixI3QVXSMNpK0G7LHQoWwMHIbKlZAJNel9NRYqyyh4U1ciHWwaIkzl&#10;/YrTKrIFKGvVqsXLvvTSS9Ivmzdv5lafeeYZh33BggV8reBTekfYuWHDhkGDBhX5z88we5Drdfpu&#10;ueWWI4880kfUNfTATzuP+x09BQ0ccFSxE+3au3fv8JeCQ4YM0dUNN9zAeigkU8xWuhzrfPbZZ1ta&#10;9+7dBdXJfDaHNxOE0ACb75rlJXULsIt0gEh++umnnQJlO8opcDCV01U4XyfRkRSi273Io9hwIdID&#10;keVP8FnqzzvvPASzAoYL54Vjxig3a9bMYVfJY8rGKDhfWsoOKUcS5xqIIHJGvCAxJUvH7TlpPD3+&#10;lX8NAy9atGjhwoUQM8waalzhTqlkBc04JM/GvpznKJ5wwgluJRQUF3959NFHMyUE9k14d19lYBdH&#10;xcqYnus333wDHHPSkG7jxo3RQrqSXUIYO+0333yzyY8bN05Ar55dYMGZA2deJ8OHD2dHBNZywZw3&#10;HvqOO+6YPn36voaO6iMNHKgGEGkCRU+BpxxVhw4dEDYBt6lMV5FgueKKKyA8VFYYyLlQcFhif13k&#10;477EmQ23OEVzdrh0hWoCfNu0afPoo49K1zjCoc3EiRPRt6Gc6NquXTtH2wEsW7YsOpkSqlevLvWc&#10;qFkqPwoGpIlMyVmG3SH4vn37cuqMEn+PwgfTUzlE9HhyNABgBUubnMY5oQ1tSFAUK1bMYt9++23+&#10;VI0y/+Wa5hK6RV1JkyKMkugfdk901/HhKyVeJKBkh5xZDXBJ4Y8Xd+7cKd8Svmv0wQcfAADuRhKf&#10;Goggcvq+lw8//BAfzMUSOcdFixbJnTk88pWYpAB8R4wYcckll0DDsankyZPnueee81F2lXNCwCjH&#10;BBsdylAC3vfdd9/t379/jA8GXkN0G9rs9xqsjCv3z3O3bNmyffv22KPJkyc7vcuWLcN1OcOSTStX&#10;rqxbt66WCfsE5Q0NRqOfZYTNRCfAOlabOevWrVswNAkficqRBlKmAbvLgzYVXCgkU+Z+XNNWbHtH&#10;Enh17goWLIhMlUtxWm3s2EBNmzZ10Hx8+OGHRYMKSQho6xQ4QcB9OPI4sC7/+dXz8uXLz5w5U4gb&#10;62Ho0KGxcsJCwKbSuyqNPnXq1J9++ol50a2aNJFVq1bJaws8+vXrRw8XXHBB6BYIkOjPl1N/qDgo&#10;IYOvq1evlh48IGOewTPMxOEkN2bNmsUZ4WikX7799tu0nYyThSSaN2+eQ+eIcd8H1D9iS/jqkeOP&#10;P957rLj7T+19DIJdcr4cLmZBjB1wc7iV6CpaZutU4rDEriGr7Ck1kWSMBiKInI56xsFUrlyZcw1j&#10;SAzJyGBofMTgvvzyy3PmzHnqqacQtGoUXAsUKABDc8COvY/kn3/+Cd+AVA7y559/imtxSEcccQSm&#10;BxKVvUXlOjnE3UC2hcapv7IUpUuXTk6fJn/nnXcioSdMmMBySbAyZL169Ur9HKIeIg3QQJUqk0aF&#10;gwAAEABJREFUVVy5RqQO3NmwYcMAmlWmlTg+UKz0yDPPPIPZhQtlV1C2gGP4vkEYyCYP7spHRJFr&#10;0iI/kzdvXmjYOcUBC4lv/M8/HXf//fcLKQHxWA8cc6ycsCDLbBo4Xf5SPRfLhixbtkzMbLZqUims&#10;B1skSYWrlhFKZW9Z4vF4niSTK0HvpcTzJDNxbuHcOYacIFIpmTPZvn17+LoU3qdMmTKoeg86lSgh&#10;BfLaa6999tlnsKncaYjDVaZG4Ph9Pe6WIH9f367+/fffzzrrLFkmj8PZbFH4YtXjjz/OhoSNYZ7u&#10;RpJ+Goggcvrp9l+SKXofOXKkK+nevTvuJwSUXOzw4cObNWsGMTsn7iJxoV7+2MkPYSVyiLtyS35W&#10;0ImpFZv6+MUXX0Ci4AIH6WN8ivP82GOPwcc9evSAZpz2+JxnNKsspAFnJMyW20CujBkzxpEJNWl1&#10;zZUrl7SJfRu+HcGDzp8/X0QqHZRwCKyqlki+k046afDgweEWeL1mzZqtW7eCsASwlguy8wW9SClt&#10;HO0pU6bMmDHjrbfeklNSQyBveBTwveGGG8IoHPZev9OPyoLdkcdm6EEiqyOHSy133XWXEdWkRoQE&#10;ejYTAXxq+omeTRMNgGiShGvXrk2T3rJrJwLFiRMnOllcp2jTcUtipWDlddddJ1OqDYIJ+4PQVZbX&#10;ZVIUyK233uqInXrqqVKpohQ16SpC3DCH2CiOIYLMq8+dOze8DiG4hRSQp4WYlTFWN910E9jgyJ9z&#10;zjnCb5WRpJMGsi5ETieFpFm38qrBL4K2oVPBLieHPQrekQcdNGhQuOXK6b799tsK5Oqrr37yyScv&#10;v/xyThfD5EgDBICmgrvkk08+gZv1phzP0rVrVwBC4ljUKzSP56lGc8sSGsCYIo/vvvtu2DT1E3a+&#10;HE/nUSpmyJAhv/76KycqED377LOBXf3Du4UKFerQoUOi4UDS2rVrO7Oe0ixInz59sLwILfWkVKlS&#10;DiznzRmbc758+VatWsVDS91WqlQpeDsPwkA6KV269COPPHLNNdeoIZMmTXLdU0SeKvlO1yA8pSwz&#10;Ls0MIe9QmbJr+AoHg5Oyx6On0lYD4Ys9dhS0lLY9Z8veMKw4o+ATUbM//vhjwmWK/Wxvh8Uhldt0&#10;q3jx4sOGDQu73QH0iEry448/tmnTRiEDhP1hRrDCxnrooYe6deumwHQA6OGlMwuByTbPevXqgRAa&#10;YMfuuusuhb///tsmCZaE4VITSZprIILIaa7S/+vQgQwl25qnVF60aNHOnTt/++03PjJ8dGIVgmzY&#10;sAFtoOwwP//8886AtCzPh0+SbnvppZe41ebNm8sHYZTBTdQU1/jss88KJT0Vn2KBzI2UlnwQxP/C&#10;Cy8IkeNzqtGs4l8DW7Zs4QgTfichlXPmhyR5Pv744+nTp7dq1YofQksDJfXr13danVPb1R7ecxRQ&#10;dezYsR7k4WJ39RD8WawmFGrWrLly5UosV4ydPe6445DTjRs3vmT3P+SrmdN97rnnsg/K//rXv0wj&#10;FBJe2QGUsxpJJNcghxxyCJMycOBAj+ChQ1gebh3olT8+44wzKleuzP4c6LNR+zTXgMgq9Cm4CoXo&#10;moQGbH5hrdwO4CjUHDFiBM8oaAzYsU6dOgGJImgDpkzUVcDWKnPnzi1IVsgAMds33ngjHOcQSxvU&#10;GXzllVfOO+885aTF444qqyK2v2L3P9yTdPvobgo0EEHkFCgtWY/gkORukMEfffRR7E8uFHhHAasT&#10;SxJ2BEf6KOMj+/P000872DyfMq+p/MUXX/DfPXv2rF69urTszTffLF3rULVu3RoEv+OOO8L3q/QQ&#10;h2IVIIjZNm3aFD9Xrlw5OSPoPw6nGk0pnjXQsWNHDkwm1KFIDRaMrfG000775ZdfRKevv/56qITC&#10;FUBnh47jOfPMMxUAXMyToatVqzZ69GjRqTZEKrZFixYbN25UJtKy4S8KlIMsWLCAn5bwKVasGHIo&#10;VIbrCSec4HHGoVatWj169MAGqc+TJ49rjRo1xJMKZPv27fp0V2XBggXN1oPvv//++PHj3Y2J02S2&#10;JhDDVbFbyS/A/VYKtWPa1q1bl/wHo5bppAHWXs///POPtKFCJElrIGx+QSMK6bbbbnOW5YimTp3q&#10;qSlTpvSKy7+KufDCC/PmzWuGot/OnTsrpEDYKMkuCMGz7733HhulEK+SxeYVQeT0emGi0vvvv79d&#10;u3ZObMydy5UMHToUwTxhwoTgDsPwAt/27dujjW/c/Uc8vF2oX716NXCsDFtfcMEFAPScOXN8JJdd&#10;dpl+uPa2bdsOHz484V/EuxtvUqBAgSVLloRE0rZt2xo0aIAmj7dJRvOJZw188MEHL774omgQQMTv&#10;igxjPwqRmmnzK6Cno1eyZMnQj1yNzpG+YPFVV13FgZ1//vmiU5kQ7vaWW25B8Nx9991r164F1h1n&#10;IV8MUF533XXc1e+//z5z5kwx4TXXXOOp0O1eryjqiRMnPvjgg1WrVvWgJK/rpP98y0Li+JxzzhES&#10;syFbt26FgBXy58+vq2XLlrkGAbK7du2K/Z25e9BQmbKrOQ8ePNisKETkkLJOoqfSSgMxR/DAAw+k&#10;VZ85oR/u5qSTTpJX+f777x1hS3aORIAK2VIYMRlawa3VIc7hAYVI0kQDEUROEzXup5NBgwZJnWAC&#10;sKd8vAOc6AE8wXfffcehck5ugcI2/ZgxY5jIp59+Wg3hiV1DtkiBaCO7xL+eeuqp+Ko4jx1ZqIce&#10;eggCEOKb/DPPPBOLHHyMJAtoIFOnCHcaf8CAAXXr1lUgyM5FixYppExsRQfTiSO86dKlS0M/Up+c&#10;Ddz86KOPgoxt2rThdaR0MKzwrt0LOw4cOJDTDe3//PNPINVRDR9dJWrnzZuHbJbbEceqSYHgmCWL&#10;5IW//PLLt99+G98sNsBGg8hQNfge63Px4sVXX321+GGvGeRYs2QWLrroor59+2Lg3n333WQ+EjVL&#10;Jw18u/u3zGzCadOmBa4knQbKft063QJORNWhhx6a/VaXxIqeeOIJbMKsWbNksJNoFt1KpgYiiJxM&#10;RaWqGdKrfv36uKh99SIb61a+fPkcbCGgPK/s6hlnnFGhQoXnn38ehcBJFy9eXBthsWtC4bZ5+ly5&#10;cvGgCevjuSz1bHpjx451jSTSQHI0IE+yadMm1r9EiRKx9mXKlKlSpUrTpk0lJd55551YfXIKaOB2&#10;7dolailXU6NGjcKFCzt3mzdvtlF79OhRrVo15ws8dRXNJnoEmoSeAdmE9aVLlzYxvG+jRo0c6oS3&#10;klmWckEMC6ph4vDI2WefvWzZMiljiBysD5UgOwqZfcBzh5qkryazc+fO7du3//XXX6ICwEtN7BFx&#10;SMOGDeWyKlWqFAtFYnejQkZqwPbzdoxoEx5xxBHDhg1TjiSZGnjvvfdQUc54Mtv/K3u1+/DDDxN9&#10;Fyt7rS/jVhNB5GTpmucQlvEryWp9gI04/vCds9NOO+31119HM+ugcePGrohkHxGu3Da/pebKK690&#10;jcmnn3565pln1qlThzmQ/I3Vx3mhZs2aeLuIRY7z1xRv0xNDwp3Lly9fv369uDFMb86cOfIzkydP&#10;hqFnzJgRKpNzRQOvWbOmdevWCRvrHBx5+eWXnTtZmoS3QjlEs6Gc8CpJkvDj5ZdfDs1joPHcB4rd&#10;Qz9NmjRhc/QDZIcfjwv1Ca+Y43PPPffee+9VCSIvXLjQiv7++28fE8qqVavkYXHD0k0HH3ywiP24&#10;447DTZYqVQrxTA+eZXnQ59dffz2KWuOZM2eesMe/4pmwz6ic3hrwUsIQ9rz3tWTJkvAxuiZHA+XL&#10;l5dlsr2T0zj7tRFgM4zZb10Zv6IIIidL50BqsFMXXngh35m21gpfhQCeOnUqH1+1alUMljnx+q6y&#10;vUOHDpUw+uabbwTEO3bseOihh9QHgY9vuukmuSSNP//88yRY6tA+fq6oONxbWqXA4mdd0UwyRgOF&#10;ChXq1asXvtNw9tLs2bO/+OKLIkWKgHdqki942auvvlp75wirqkDkZJLwLpI5RgSUZW82btyIgl2x&#10;YoX5oI0Ruh4PAhYjejHQPgKmrgcqYoCRI0eC6Rs2bIDj9f/bb78l6oTdiNUAvmXLli1atOgxxxxT&#10;sWJFAXO/fv10Uq5cOXNGtN9///2XXnrpkCFDBN4SOPJUlomTvuSSSwYMGCDMvuGGG1gSwQZ0zqrE&#10;eo4KGa8BEYu4yLgCm2bNmokJ0aI+RpJMDfz8888yS85gMttnp2Yi/O+++y47rSgT1xJB5L0r/5df&#10;ftm6dat706dPR/HGsqhIJm5YhPrss8/+8MMPHKQ2yRH+yXElH330UaL2p59+uppx48YhdaRQecSS&#10;JUuidlQG4a4kWwXERx11VKgJ18suu0zO1IPAsZ5DZZa4orKuuOKKNP+n0bLE2qNJppUGoL3wA3CH&#10;HXaY/V+pUqW3//PL4skfAkRGl4KMAlFsq6Pn2aST2s6j4XLlyhWwLwA6YsQI1sCW9mwQ0DYUXE3P&#10;9UDFGbn11lsl2QFZnO7KlSv3XJ3Qfd26ddAA5vj7779funQp0Ny7d2/mYtKkSQ8//DCQffLJJ7/2&#10;2mvyYOSVV15p3ry50KJBgwZgd4UKFa677jpUtB7MXw/ffvttwlUkmrP+hfHz5s1LVB99TFsNMIwi&#10;Fn2WKlVKisBLUSZ2qWsk+9WAwyJqDRt19OjRlJl8T73fzuO8gd0CbAwfPjzO55lVphdB5P/3pn79&#10;9Vc+BjP00ksvcX5lypQ56aST+D9u5qqrrkK0xP5mTmv0DB/DwfA9efPmBaA5MPWJZPHixaLY3r17&#10;P/bYYzI+MeL5ySefTHRcHeCaNWtqgAE65ZRTkAfz58+X7U3UYaKP+B4urXPnzliiRLeyxEcEHse8&#10;efPmLDHbaJJxqAEwdNGiRbHTtH37dkfyQOcJv8KgmNfzzjsPVnYMsapO9K5du5Lf1YIFCzRGKrsG&#10;gT59fPTRR30899xzn3jiCQWBNyOjsF+xKAYEG8SA4HTDL6eiEhM9iDk+44wzZOHhaeWLLrpIGoqB&#10;AoXR6tu2beMvGbHatWtbJkn0eOwj0H/iiSfSnn5ilYkKonHwGjsun9axY8evvvqKzUzUJvqYeg2g&#10;YMBi/fBB3mO+fPm8/fCnk0KmoPPIbNJPEuLEQcaOhjZCWVh506ZNyjlBhMcYPcAgJyw2A9aY0yGy&#10;7CrGiK+V9McGhW8A87t//vknj3L99dd7B1K6kqp82zfffAO82nxIIx4I/4R6AaC5pY8//titadOm&#10;devWTZbT4SxbtqxkGXws2frII4/MmDGDseOKxo8fzxknzJpxz7gikFcCFCUsrWYyxk1Cli1bhkIG&#10;0IH1JJrF861WrVrBASKQeJ5kNLf414B8Tr169QSZzhHf8M8//yR/zho///zzaFRHEsJ2zD0LAsJ/&#10;YlSMspM+efJklUlLmzZtHPnbb789YTMxNjqnRo0aKjt06MBVH3vssWAoCN60aVOguVGjRljw1atX&#10;a9g+ZRoAABAASURBVBDEiZg9e7YpSSiVLl365ptvFlHjtkuUKPHWW28F5BRaZvyVNRM/zJ07Fz4W&#10;xmPpjj/+eJwCE5rxk8muIwqKxDNWBx+L0woUKAAfU7KtohLnYsf++uuvZ555plegRmaAY1KIJKEG&#10;RHo33XQT/6jyyiuv5MqDunzMCQI/vPDCC4i5nLDY9F5jToTIXbt2Pf300zkqhDG/BZIGLSf0VWrc&#10;ciX9+vXjGzQWn5UtW/ann34SzWOJpk+f7m4Q3lSHQLPUJyhcv379oUOHcthbt27FlcrhQtK33Xbb&#10;U089xQjy5aBhyn4Nin10+LlPS5g1a1bu3LnDBLLcFSipWrXq2rVrGf0sN/lownGigU8//VQ+R9gJ&#10;yEK6W7ZsefXVV5M5t4cffviQQw7BjOLqELQ9e/YsWLCgZ9XDqQriXgwu8D1w4EAfk5CtW7ci9qBk&#10;6SYMFlAba8xXIXd9ZB9gX7NlRoS4nTp1EhIzLA4CC6MBYT0uvfRSUzL04MGDoXZBOIoaJVatWjUm&#10;SJvMku+++w6VYBUog40bN7JjlSpVwilQmhDF3cyaWPYYd8eOHXXr1hUUWY7ISobQxoDtHnjgAXbe&#10;NrBhgB41hPJlL7UcNGiQXRdMaISVKWTNmjWPP/64yEFZOPfBBx9IDTmPCf+Gx61sL8yRDJKQO9uv&#10;NL0XmOMgstAcp1usWLHwtzUYX14KJbxixYqgawRSsFOQNMirUnqU+1Qg8owYHVcoWSaUeQKIscuI&#10;ZzSwftgyDpstu+OOOzhg8dzhhx/OqF133XXGxTYBuJhme1fiUocHKiNHjuTRWYGPPvoo4feVD7Sf&#10;eGgPLmDr33jjjXiYTDSHrKgBcNa0nS/XIOuS98/CwRPAR3hk5cqVS5cuLVy4sAiWW4VEmQXnOtx1&#10;vfvuu1u0aOHcwaweVBPEKf7tt98cZHdlwBGrOD+GRU1o4IoO1LmWgA7ymKtmHz788EN46IILLtCA&#10;SGS5knLlysXGtbSjjjoqfjhaqB2MYwzN08TYsalTp8L6DRo0sCIUgPpIUqYBOwRvMmHCBI9LLzz6&#10;6KM2oXIQCUORCZ+CHFXDp0hvnnbaacqoFr5JPZSMWgadVQrYPv/889hGtfdUutpLrsrZT5y+4MHx&#10;XL1797ZSa3Sc+VwFGSHXHCWMmxg74S7KUctP3WL/6+kcAZHlT4PT4uQwlxTw2GOPIXc3btyILkIA&#10;FylSpHjx4swHwc526dIFApYbDd8A015M70owwcpsEFisjCceN24cWkjC9Pzzz9fPQQftX6Vci64Q&#10;0vC6QjJl06ZNbCgKh31s37495J3MB+O22Q033EBp1CgsidtJRhOLTw04qiBmwAQOuOAT3esUO7zJ&#10;mTDa+Nhjjw0t8aAAh1y2YyU75Ow71BAt4xAauEoKAYXHHXccCFujRg3sMlYP/AUWjzzySIbCTFCq&#10;Wgq/WQOFJASwlj1fvnx5aCOXsnDhQuVSpUo55shmZT0zEXJZUPWQIUMmTpwoJoeE3MoUMRnjMo+O&#10;LSuErvPRK5DRUhDrukZyoBqQYGzXrp337sHjjz8etLUJlRMKzQtFoMCElaFM/7arMv23bNkSSlZ+&#10;8803sSfB5dmr4ZsbUKO9NGrUKA1EcRgWhWwj2GKq2LBhQ61atbZt2ybdYWkWm2P5F+AYZyfWYk+o&#10;IpIUa2D/eC7FXcfJg4if3Llzc2O8ICdnVmjgs846S+HUU0913VNkuFq1ahWr53eZMPSSmgcffBAV&#10;1LZtWxD5xBNPhFkRTuoPSPBDzz77LD5GIZk+z1E3f8yTVPJ+HfABTUZjrhq8KF++fI8ePUyMZXnt&#10;tdcw5SACr8yXQ7HpcdKQH4AIpHLjjTfKCplJJJEGkqkBOJIPCI3tUhlngVaxYsVsqlCZ9BXmYBlC&#10;G7RcKISr/V+/fn1GQH4JECeO+YIFCwDZ0aNHhxSTWwMGDLBvIWOJneeeew5qDI9jlPmnUHZ1wGN8&#10;no9BYGujO9QGCjVgkKfA9Pfff99CVP7666/WpeBUMkeADjCqmXhAZcYLJOeQosnhe1msokWLFihQ&#10;ALtJIaeccgp8lvFTiv8RaQw23es8pTu8VjvB1tXg3nvv/e677wLG9TGhMPi7du2yAxNWJipjTDp2&#10;7FimTBn1YCLyRYilLFNnFAXcjY0avJWW3bt3V5kNxG60issvv9yxlcZRjomQgN+PfcxpBRsMJyiq&#10;z2kLT9v1Zn+IvPk/v5kQQB5YLGPIoCShR15NxjM0mD9/Pk/MeGFx1PAEfDPvCD7OmDGjTp06Kg9U&#10;sAXVqlXLkyfPe++9d+mll4ZwP+lOOE5+6JZbbtGsW7dulqCQVvLiiy9Onjx53rx53Dz0j5bg+6+9&#10;9lpz45VxYxqge9NquIT9UAXYgTuh2IT1UTnSQBIagC8hUQ3Gjh3rtL711lvS/Q4j9hctp36/ojHL&#10;gJn7+uuvwQhxrxA0PCWi/uKLLyDCu+66CwJWefvtt8OmkIdb6gWQokpQFblrXJxc8+bNZaW0LFWq&#10;lLLoF5RESPPZhx12GBh0//33B+CrTRDJ37x58yb65vSYMWM4+/DVZ9MLLRNeQfM5c+YkrMnIMhXJ&#10;Yk+bNo09hO+B43POOUdSi/7h+4ycSZYYCx8siqA0mQfsuzeO3bQlQN6zzz4bGrZ/wkLUMOlVqlQR&#10;I8knhJhKbMY1fPrpp2En2Nuh8X6vjCrTHZox41dddZXyIYccwrDLcyoPGzaMwVeQz1y5cqVCFhLK&#10;MW3O15yhQJGAeEAAQHVqsrMke238qbaCajG2XaccSYo1kP0hMrZDKA//BR0Bytdccw3rEz7u9YqI&#10;4nqlq5xGrpH15wPCt5r22j4FlUznDz/8ID2EG6hevTr3aawk+jnhhBN+//13jjy04SlFzw4ABx9q&#10;El6ZZl556dKlKmWdduzYoZBQJKRwt9OnT7codAIfb42ghjlA/7GWF154YayscayctoWqVatedtll&#10;c+fONXra9hz1ll018Nhjj4WlieicVrkdAMJOdq6dd2Gtu+I6oFaNMpBheyskFAh1ypQpF110EZoW&#10;aNi4cWO466CBL+EgQM9S2Og3t4AVaZzChQtDvQULFpTPUTlp0iTZTAVARFqJoXD3jjvuePrppwEj&#10;aSscIWiCZsbwMSnhMNrqYDcK1oPEzF1jEubsI0RuOIiZOerXr5/FWmmlSpXcylxBMUDGFk4zuAOB&#10;QebOJw5HBz2feuoprwzFIP63B+QMe/bs2bBhQ+qCXKUmQBmhGjhrK9o8cPOiRYt4HO+dg1CDBC1W&#10;rJgw7IwzzrCX0mqZJ598ckBOthZaJK26zZh+sPJO6wsvvGC4/PnzjxgxIuB+HyOhAfltfBa7pCwu&#10;co0kNRrI/hCZdtAeCI9YOhXa4wXVJyGsUs2aNQHHVatWhYA79ngSTx3QLZ2jDQTEgHKhQoX0Dy7v&#10;qwcOFePVqVMndLIAmotFh6N4mU6OijlO+OBLL72ES2OIeWWMQr169TBefDY6XDMOmN9FdHHqPC4n&#10;J36QjBOIz5o1C7xWr1mHDh0AcY2DlCxZUmU6iUGRcOFUp9MQmdttNHraaqBPnz6hQ/s8FMIVtL37&#10;7rvxdj7K0ig4ZcpQiOSyAqC8detWW1qAitKD83766Sf1MQFiYmUFp8y5w8cIs2+44QY1QYSmDlf/&#10;/v2hcDXly5d3jrp06SLV4+MxxxzjSjp37uxkQdtr1qyBeDQWuwqJwXqHVIMgzj7H70gKa3WCflYP&#10;NiHGkIvIbOZIIh7kgualj92NJDka8KLXr1+P9ReoQKi4fDEPrQp1gtx+++28A/OYnN4OqA2iXXt7&#10;xibx1iBRFtXmxEqIl5588kng2HYFlFldkZWcuC3E3bz99ttPPPGEiWksYaiBYAxdGkts6jatxLgx&#10;Jjut+kzXfpxfIajci3yLgZRvu+024YRyJEEDInMbCfEUPkbXVGogm0NkFgdz06RJky+//JITCsrC&#10;8WBBQnm/V8iS13Qy99syZQ3g0fD9MKiXI99XJ1grplyAyOZK/soyX3fddVJyPvKposYSJUqwxahl&#10;PUjyuhIm2PWdd97hblVecMEFgwcPjnHDNMN/cPbgqWVq+dBDD2EytOda+HWgWWUGSOXKla2dDzNu&#10;BgwXDZE9NGDrLl++HBUH9Trd8C7G1+kOLhMSDbvaYocOHcoIKAAcoLNtJjQNh0VlQoGYARq7ETDd&#10;vn075jjwbdD266+//sYbbzggys6szqVfPAtAO57AMTTsI55Y5wqQ2ffff69AHEBx7Nq1a21y6FwN&#10;ptBd51EZEoKKQHaUNt8WQlms4fPPPy/bo0EkSWvAC/XibAZpAQCUPkFMuSlhCRLhxhtvFCAJMLwR&#10;GQZW1JsVkBAm9Oqrr/YuhFLDhw+3i5IeKPl3jc4mg+bJf0RLtJ8kJxzPFHft2tUVkhZWuZUeAmIi&#10;JhDb4sAU959hD37xxRcIY29ZSOl9Zdi4WWsgW0j0Dk5krWnH7WyzLURevHixPGbx4sUxNwm1z1EN&#10;GzYsYU2szNdKaP76669qHn/8cc5MgY2DTbE+yukko0aNEgrrnIN33ZdYDt/JH4ccE0N/8cUXjx8/&#10;nqdHBpx33nmwMuYY6sUNB9IXmOYGmjZtyiWEbtu1awdAaG+ZaHLOPtQb2pLx2YBFplgfc/bKECeb&#10;csw/gxQ0H11TrAEMq+Nw1llnQUKAL6oVaL788suhpUR9wp0S1irPOeccKFnsBxbMmTPHKYCubP7N&#10;mzfLpTgdgJSQ+MMPP4RZHROPJBQoHB+MUZ49e7aTAsLed999EydOZDe6d+8OaWmc0Fbo0KkUqKt3&#10;rEz1nnvukSzSg6nKd7dp08YhdVc/TA0IbgjQii2SBFcfyb40gLZYtGgRUlYu7sgjj7QHBP9eCpW+&#10;+OKLXpMacQ7QjNDdtWuXgATGwtNjbZn0d3f/t3LlSixDGEJwhaH3mrwRnYfKFF/tK0TMnlsxxR2m&#10;04MmSVFwVTr1n4bdejuIITFqGvaZLbtyBBLBnmy5zIxZVPaEyNBt6dKlgUjei2Xk/7g0uS1OMXjK&#10;oFxWLKEp3LZtG8epcbiLW1Xg8E444QSF9BBp4mrVquE5ZEb0j+144IEHZFR5UB/3lOOOOw7VAQ24&#10;9dFHH7Vt21aBjdOJPB0AjQXRG06LMyhUqJC7qCmO3EqFlci233//nePXnlP517/c/z/haWQhEVco&#10;tP+rytj/ATEwAVwCtSfMQWfsLKLRsoYGnGUThSYloBXsbaEgVNS+fXshov0vr61+T4Gi0HLqEVEV&#10;KlQIp0AZByyRrVscFWaxU6dO2tx8880QlUISAtqC5nLogaXWEuuMXUYkowD1jNQUqJctW1bSJlgb&#10;Z/Crr76aO3fukiVLQCgGylMEngbXKleuDCiH/I/KlAlQyKSwJI5V0aJF2b2U9ROHT9EeG1i/fn0B&#10;Brbs0UcfRbR73RhiscfGjRv/+OMP4Qf1jhs3Dp0MVKHw97UQgPjWW29lQqWnvcTQzHsHGSkwfEzZ&#10;VSwEwYugktPgAAAQAElEQVT8U/Z4hj1Vr149YWGGDZeagU4//fRnnnnGy0pNJznhWSQaZ2qlIkDW&#10;acuWLcqRpEwD2RMiS49SB3PJZb766qvO1YgRI5hR6VEuDZNE8KzIJAZCyyBIWSZVMx95F6yqQvoJ&#10;2HrllVdypWGI448/Xs5r9OjR/DRvHbxpuJXoihcJNVK9oRCuFsVJWCkEjIiKfV8z3OUMDCEQDx8T&#10;XmHr3r17y+uNGTMm9jXKhA0ypozyCR6lcePG5iO84Q4zZuholKylAcFemDAWGWUism3ZsqUzK8Ta&#10;sGEDtIrTTdmXLB0c0TW0HfofOnRoKOzrKgmOdBwwYABQFWsDtF177bWMiRMt5H799dcRzLVq1RL+&#10;mbAQFzr3kcFB4MWQmbtgn9MNZMe6OtACdAhz6+r222/v37//zJkzrQXuP9B+4rA9kzhjxowLLrig&#10;WbNmlum9Iz7EGGIPeJRiIeZTTz0VqbF78sm9CLRYHq+JwWGTRS/wt4cpUNCikALxEpnx5s2bC1FS&#10;8HjGPCKQozdJyIwZLvWjiIJWr16d+n6yfQ9OAS7AMp0OGxuzphxJyjSQPSEyAmD+/PlsH0vKCkC9&#10;iAeULR0Bvmt3/ydL6yPU6Bpk586dSCmhaviY3lfmGGw1iumZG+oUnwHNSwIC9+hkt/YqGCm5wrp1&#10;67LgOknYhse97bbbnn32Wc5D+JjwVhJl6vIgVJFEm4y5FZhvY/Xt25fP83bACAlQ/ga3l2ixmkWS&#10;MzXQpUsXONjahYWDBw8W2tnzkKWTjbgFT91q1aqVk5WyL1kCtTYbKjfQzHpLsQhKccOgqvAVlJfa&#10;Asjwx1wXlnH8+PFoZh9Fy049vkciKMVjyRdh0DHiaPWEndx5551MjQx1qVKlxo4dm/BWfJYpYd68&#10;ed6COAcZDxNj4oUZV1xxBUu1YsUKd9WjPLzu1C+BIdWJ4Ap/z/7LyEFjanAQtoHCAQmag3GuWbNm&#10;nLOzKMZ33nknYWh3QMvM+MY8FAIo48fNuiNKSYEK8uFYJ8Yh6y4kE2celxA51fpgN+FI9o6Bk3dD&#10;q/z555+hV9k3viqUwWVWjDWcPn26mi+++AIhdNVV/+9XJH1Mb8Fhf/jhh5w6NIxY4kdt4urVq/fs&#10;2RM6lEAMf9az12lceumlFgI48nx7bZD8ylWrVlHCTTfdFA+2UpDgfSGP5c0RBo888sj555+/bNmy&#10;+++/3wuFh3r37o3mSf7qopbZUgNwp2Si022HhAWiEsVXdghSFnICoM866yw+9aKLLhL3hjbJv4Jo&#10;YLcHcZaJ4GZyOtm2bZvI/JJLLnGQwazt27c7pzhOZDNY/PDDD0thAbLCvxtvvBHX6COsXL58eTVs&#10;V3KG2LMNbehqz/pYzeWXX7506VJHzOpilfFWYKgddjQYbdSpUwe4F/wIIfDuUgQffPCB4P+8885L&#10;22l7F7RnxFjmzYtjf3gKLy75Y23atAkWueWWW0BkoUiKX2XyR0xNS3sPSj7ssMNS00lGPis06tix&#10;Y0aOmD3GkldhxECL7LGcDF5F9oTICZXIxklfYohbt2792GOPzZ07t1q1aqFBixYtME+A6YQJE9Qg&#10;KgDWjPzZ0aOOOoojNzThPl0J3Lxr1y4FfLBregvfLIPJmnMS6T1WcvqHfoLVLlq0KLiDNuAgf/31&#10;VzlWmEPkAAlx9rxXcnqL2uQQDUyePFnKyGKltmFQWaPPP//cRyAA5ayQTIFsWAybsFGjRk7Evffe&#10;K3SUtQxJJ54mOf3Ac+E4yw7ZwxAw8PR/D+7jf8cee+xHH30EQBt9r03Q4SVKlDjhhBMWL178SYL/&#10;DLFj9w+fOyYeNFvXvcrbb7+tHkR22BXiUDDrzr4MUr58+RYuXGhpELNKyB7X3qZNmypVqmAW0mnm&#10;oqlgeEP/7I+IJZT3e926dasXXaRIkbfeeuvF3f/xLPt9KnMb2N5yGpk7h2SOLpnAcXv1cgjJfCRq&#10;FtMApQn/9vUHTrFmUWGvGsj+ENmysUFYpWeeeQY/wU8whZ06dZo/fz6HhytCNrO/mgm2ANZ9uSgN&#10;Esny5ctZxkSVKf7IAeDAPM5yuZL169e7HqgIBt59910oIVDj+32cKtq3b9+vXz9EcvC1+30k4xtw&#10;/JdddhnXE/4OSVoAEpKYzviZRCPGpwZsYAGwfIh4L3y9UvwZsCD6NvlzZhNCY882aNBAFC1X46SD&#10;ufJLTET+/Pml+JM4m3pgcHTCwigULFjwyy+/PO2004R5KlMmbMLdd9+NRZMzLV26NG47JieddNIx&#10;xxwDYasvUKCAnFhsCI1pQ5DZrl07GTPpF7hfP7EGcVV47733hCJhSthiy5Fbg4pCTQZcCxcuTMP0&#10;wyN4ickZEYIXq9t74nYk9zHHHIN/wSJv2bLl9NNPtwqdCN5w0goEIy5RqSBXpr28pbK9NHHixDDi&#10;mjVr7BmV3jhbp5lyOonzUqpUqXBY0mmINOlWcChwnTJlSpr0lgM7oUC5LBF4uq89Ow6QnSEyK4Mh&#10;xjieeeaZrFX9+vXxTJ999tm0adMk1CTuHbxWrVpJg6bgzfKaDHqIwhm11OcuZ82axT6GmcDxCpKM&#10;rskXRrZHjx558+a95pprHnjggd69eyfn2dy5czPWeHSmHA4IK0rOg5nSBu659dZbuRlg5eyzz8a4&#10;Z8o0okHjTQP2gwAYFhQMC6WOPvro448//q677gJP77nnnuTP9uabb3aOmA7oh33o1auXAxIehzgB&#10;zZo1a7IeZ5xxBkR1xx13ILfCXVfEZ/Pmzc0khmyQxwEGubthwwbXFAiYCykOGjQoiWdBZHcdXiBM&#10;IQgu3IOSUXIvoFuxYsVeeuml8847T7Y6roARbbPGV155pQmLfn0EjsMSMvIqHLJhvPQbbrhBWKU8&#10;cuRIcQ5iWC4Ck80s21pIbrkFONiEzbNcuXLSFJwLlo56w68MWQgzJZoyf5yLcEuBzJs3b9myZQri&#10;pW7duoU/K8dl1KlTRzP1BvV2FGwhVDqzrGxKyHXchzImxQ5XoCWcurkpSywYLhAc48aNi/2qqQLQ&#10;rwEm/tVXXw09rFq1asGCBSobNmxoDsy+st4sJwznY1wJfoT77tmzZ1zNKgtNhgK9dFl0cw57QCGS&#10;ZGog7iDynDlzuCKzb9y4MauBg+F1WA0nRLDONgnxxUOdO3fmM2I8ohO+bds20ZKCZ4MI5T37/vvv&#10;+6hPLDKWRTkmbKJsLEz5+++/G0JeL3YriQLm2ChYnDfffJO/AY4ZFzYuiUeSc8sCNUv4x6coHzXJ&#10;F56bR3cSnIdglH/66adkPm7+fID21hVMbTIfzJRmMs6iHTzT7bffDtBkyhyy2aBZfTmAS1gCFhAs&#10;njlzJlyoRijrekDC7CRsL83iY/Xq1RctWgRtMyPoPWf/+uuvZ6wqVKgAUT3yyCM1atSA82bMmAE9&#10;ax8EuGErghQvXjxUHtDV9gb3Ez0iOFRz7rnnugLBDz74oOOwdu1aH9955x1XArQB90wizvuUU07R&#10;mFlQTxhSKSOFTBfof9SoUZYgujAZtuvkk09WyBQRfg8cOBCa5GKKFCkCEAOjl1xyiTfbsmVLhOt1&#10;110n3vCuwUrUL86YGwI3uR5cjEQBR2APmDwzzhTLSSrbOeCpArHYsFFha2ZWuKVSnz/88EPYdXaX&#10;MEwlWAP+Vq5cWdnQJpY7d25l8wlfBbSpuLPw56QCHvMJPUDhNqGWpEOHDpgXhWXLlkmJcILKCBGR&#10;pAKem9MB67lRiByRZFbqAW4+TiHTxfbgoFFagD6FZPp8su4E7A1h2/Dhw4sWLRqh5AN6j3EEkfG7&#10;Ynfn/5xzznF6HV0rYfoBYnmo55577uGHHxbWc0gVK1YcPHhw+/bthekieM1AYaSRUJvZYgt4NQ4M&#10;qxSQogbE+XfkFBIKfOyjaN7u+eWXX5T3K8jda6+9VmMGTv+EMR0zZsx+H9xXg99//x08hdFZNzTw&#10;4YcffsQRR1i4tezrkUT1zCV1ebZr167SZ4A74/7hhx8CzYlaJvGR2gcMGMCMcvyawRb6VEgk+I8Y&#10;MZboVkZ+9Lrvu+8+YMg2ACMycuhorDjUAHxjVqImYOKkk06CKvDBsOCkSZPUp0ZAFif9lVdeiXWC&#10;slUDaqxevRrokUTq378/lMM6wak+Oo+QuvZwqmvKhFFyfs8///zYF2TBo6+++krn0k2uGjBowI2D&#10;bwiAzPlVCGIa+GzWyV1st5jhqaeeCrdc4TzXDBZTZVvgRVQ3BMltwz3ozzANSIjFDuXMvfIdJknJ&#10;EozAJT3bVIAjkp6tBojdmj179muvvcb78FkBp6Z4zrAL3xQel5ogyjSD+OfglEVEggeBhDLeBC+g&#10;4OPo0aOrVq2qDEmz9uEImKrATCWBwnkrBdidw0JLK8PoAjwFYhUycsA9/O2lhN7sbZ2463H7TSEj&#10;RfxJw0bEcFuXZVp7iO7sYby4WwcqUfugAWkHdolZCB+ja3I0EC8QGX+J58DTmDRnwxgpBHE8hJJS&#10;lk4OYtgtZks+Tr0GvAhc+MILL6CE4WbhPt8g2QRifvLJJyhebYIwFs5bKCe6lixZUhoU/cPQ4AMS&#10;3U34kWfq3bs3YiChWQQuMT38pXxQwsbJKTdt2hQg5tHBbi5Q3M9CYTIwBMl5XBsEDGSAdMcEd+/e&#10;PdQw33oQOfiYfKlVqxaCtm7duozvhRdeqE/rlUC87LLLwGXl9957z0o54+T3mX4tkTo076Wfeuqp&#10;7Hv6DRT1nFka+PPPP7F0jMN+JyBeAgGBY8gVbA3tcaW2Ryin+AqRgBQJz3usK/bEGWFnzFBGHtqL&#10;uR/ErbsgbKxxMgtOGdsF1xYrVoypceXVwrMQJO4glMPVELBUKLvKwsdYWJBOTRBWEdpo27Yt/IGD&#10;ANxTRmmH3g7oCmXSjDDjmmuuEdYaHYVhJoneC4sHxlnOAXWe3o3ZOlk1jomBZaIBVixMeg+aHv3b&#10;JNYS1Ost2JxhFGTKnkQML8aZagA9M/XJTK5qn3oRjcDryDJdcUCSxgIGjEzDhg3VTJkyBfpPwZny&#10;bCQ0AOHcdddd9rBgQ8ikJpL9aiBeIPIJJyT+F+zQDLxFIoLQIWenmC2wkuVC3lghRgRUGjRoUKtW&#10;rfBGcDZy8eOPP0bNwtPCbm3YCBAZb6G8VwkhuLTU008/rYGhTcDjysgPqN3JRBFddNFFpqSrmC/U&#10;IAhGwUxCOflXDPSll17Ki7ALL774IioFX7Wn2UqiQ4lU0YJ+MB9Io/Hjx/ND7BqDgn5I4sE9b8kP&#10;zp07lz+45ZZbwl16gA8YTVCgdu3a3Jh61tY1QySpQbxNC3/33Xcvvvhib+TJJ58UO3lNST0T3ctS&#10;GhAAlytXDh+831k7j4CXPS+JHKy/PDXPKrre77Np28BBlhGCbjkk9mpfnduor7/+uswYg4N+lvKG&#10;xdF4IELBggUdavGqUyzaZ+XkRtki7Oa+egv1+EjcgTMr4O/cuXOo1Jscukq3uEZEg0CXZRBUhAZp&#10;eJWynz59OlMMhzDNZwAAEABJREFUrIur0ZZMisg/hO4WtWTJEhPAXJgMQ6pgYiQG2tJwMlFXKdMA&#10;Z8rJeta5mzp16oknnuhN4SD4QZVpJXIjol8xmw5lJqUXFPh0ZyHEbxifIkWKOES8uVvr16/HH82Y&#10;McNJ9zGSFGtA1MqVe6F68E6dPoVI9qWBeIHIkydPTjRFeRYGHQxKVJ/wI34lfMNhwoQJ0GHCW6Hs&#10;qI8ePVp2jC128kNlEleDAtYasOBDhw5duXKlMh9WqFAhPeBlhd1///23yj2Fw3O8ca4gJmIpYYOf&#10;f/5ZfGxTwpoJdySEx0bAo2XLljU9hYBBEz6bdBllzriIDZA0YoMbbrihXr16PKKBpGiTfnavd7Fl&#10;nBxmOtyVcYM5EA9En8IA9abqGg/CXF511VUY7ho1anD5AhixEGwUD3OL5pB6Ddh7QOQzzzxzQF1V&#10;qFABUyLVY1fgosJfIxxQDylo7MhL3eC9mAjpYIyyeHuvEJk5GjJkSNGiRYEA5wuvAxxbozRU3rx5&#10;nd8w+nPPPXf44YeHsgJTFsrJuYLFjmoI++XKHRMzAUMxuCtWrMB5ixwwu3C54D85HSbRBhxn9ywB&#10;4WeSziMlSMflyZOnWbNm7DOLygC+88476uXrjj322GDVXZ3WJHrO7rfifX32zxVXXGGWH3/8sagv&#10;be2qtw+Cc7L658LQOq4qcTHGVUkkhZwmm1lZzhD/pRBJKjXgAC5fvlz6Wj9ybnCCcF05kr1qIF4g&#10;Mh8Q5sfChoIrTOaatCCK2F/pyCSa8ZdJ3E10iy9Rw52sWbOmSpUqyhwt65A7d26TlHvi21TuKY43&#10;BkhqWCjsbIPmHKFmUKyPSJ3WrVtjVvSPwhENY4mEy/xK3bp1NUuB4MygYUEhR2v0MmXKzJs3j9Hh&#10;k8LMU9CnR/gtvCycocyrsZL86NatW/lCJJDKs846yzV+BFMFnXhNYUqorFCIrlldAwIzUA+TdEAL&#10;AYuHDx8uOeMKtNnDB/R4ChrL/wjPbrzxRkce7ty0adNTTz116qmn7tmVCNnhEtNKHwsA8MSIHIza&#10;999/L5Ukg+Qse+ryyy+PfWXCxxQInLFjxw6BPbMTHp84cSJbpKZr166h5sEHHzQK0zFixAgTC5VJ&#10;XzH05gkTM2gCcvCFBWvSpAkUheR2DK0L5w2IS2ehjdlnmjkgC5z0BKK7Ga+BUqVK2agiujQcOnfu&#10;3JxgAGp2O6q4YsWKifrnhdHYAjz1/GkGHGQD5QRB9olgrRQgYYVoGEr2FpxZlZEk1EDmQ+TffvsN&#10;qpMlhxSLFCmC3mDcwxRFrqGQ9BVCSrpByu4eccQRMLFnIUIJUIX/X/Zd4s5HjRolw7h48WJuQ0Oc&#10;jR0JGbvlI7FGuFMk98ILL2iT4u8tYJ5EhLwUGNGoUSNUOsYIc5N6h8Rriun5uRYtWjg2jpBpI4re&#10;ffddBSDANa4EtsDiDx48mHs257iaWzSZDNYAxImgQmSCbrI6mMv0nkCPHj3+/e9/O4azZ88GSadN&#10;m9a+fXsGjd24++675ZFNQGZGCM0OyB35iC0Ov7mhBlxQE8TRg1ZlcsLHVF6Fu5JgDI4QV0zOBKlB&#10;zCfqlqIAWTAlUX34iPaGZqxOskvQcskllzAFyAKmG2x644034Kdly5ZhpCRw2fBgLsKz0TV7aCD1&#10;PoUe8Ef2NpHhEU3xXCGMlAEWaGmQhAgsHZ8kGkS3UqABGe/mzZt7ENHmXTACypEk1EAmQ2RG9qij&#10;joJpEKKgGJLDUQkexSzdwkkoZEUB+qVKzbxDhw74V8xuzAMB0AAov8UzpRgf6xktRD865/ME2dxV&#10;mhgyPQdBcmPFjjnmGD5S1jjGzkIDoUH8XEuUKPE///M/CLkQ1cTPxKKZZLwG7IHATiFI4LbHH388&#10;vecgWMV4PfLII+B4oUKF8KnyTgjXXLlyYYX5Hnzqfffdh10OM8HaCurMM3zc82oz71mZ4hq5JtA2&#10;9rhYOlaOFUTsUq79+/f/5T8/7PP333+Dv9dccw0OQkgvnoew2TRRPRMtGhcJDBgwwGL3/EuSWLdR&#10;IXtoQJ4E74iASLQc0dGCBQugXvWLFi3i1xQSicSFGs24J1fuw4bhVlRGEica8EZACPFtnMwnfqaR&#10;yRAZU8uFlClTpmbNmvXr16eXpUuXusYEg8vx9OnTB+PywQcfxOqzUEEKA3jlURA5woCXXnrp66+/&#10;rlChAjonlavggE888cRUdrLfx/lO7r9KlSqffvqpxij/+PkusvkE4d0Rh/CQ5HKoia45SgPw3Pvv&#10;vz9p0iThnIU/++yzsJ29unr16s6dO4Ow48aNQ1xpA95pkLZy3XXXgb+C3htvvLFly5ZCfbGrlAvp&#10;16+fPYlmxmqHQSVhbrvttrQFwaHnZF6Zo6ClhO3ffvvtW2+9VS6bSZH1Mj3c3g033GDybO8nn3zy&#10;3XffjR07Vuxx4YUXHnnkkQmfjcrZXgMCv/z581epUsVKAeLKlSsjTZRxW+XKlUMPK/fq1atv374K&#10;zkKNGjUcAWVuXYZToVSpUs4jhy7JAHAf6F/d6CGSdNUAoIJF7tatW7qOksmdH/jwmQyRGeK77rpL&#10;ZPnmm2/K3HXt2jWWTEFdhOXAPY899hg/d9lll4WarHWVneSbRWl8Nsty8803px4cZ6QGVq5cKQvD&#10;FLoyjs2aNcvI0ZM/FhSybds2lvenZP+DKcnvPGoZzxr4+eef5WEvv/xyjKZgSdQ9e/bs3r17n3vu&#10;uVhPmZA2bdpw1fCrNvI2cF7w32m4KKYMWSsGhomxrT6GzoFO4NLZcbVFcQHo5HArE68SRLHRGzRo&#10;oFyvXj2KUsD5XX311QpBzFy2Clscvh8SKqNrTtMAGmvt2rVgroXDUgULFgyhZq1atYRPwaMNHz7c&#10;/tdAvtQuOnn3vwIDHxOV2vAdqGjl2OlQjiR+NNC2bVsvNH7mEw8zyWSInFAFBx10EK8mizdq1Cgx&#10;aMOGDbEXS5YsAc4SZgkTPpIlyhy2AABEXrhwISuTJeaccJL4OR+Be9G/QtwKgCLPgMC79NJLv/32&#10;27idZzSxpDUgDytj+87u/4THJUuWxAH/61//SuIpiab169fPnTuX9QCRO3XqJJwGmn301KmnnooN&#10;bdy4MZQcaLAXXngBmyWx424GSN68eaWVXR988EGmIInvV2TAZMIQCUEwOpBr7N69u3CiWLFiyGP6&#10;Cc1E9TSJ/x45cuQTTzwRKqNrDtSATTtjxozwnSVgl4+uVq0aPRx77LFOXHAN8g+HHXaYyooVKzq+&#10;9rwyV04UIolzDXiJ4uGjjjrKPMXDUve//fabsuSYvLdCzpQ4gsjhBTDQiBbei1/k6oSt4tcNGza4&#10;e8t/fqxXOQsJ6G9FgaFZvHhxFpp5mGqI+PlIDEHAHKE+U67ffPONnMMPP/wQRpfgM6UxY8ZMnz4d&#10;lLdb0IfojUsuuQT5HdpE1zjUAKZ/xYoV+Cfy7LPP2l22WRB0piN/7e7/OnTo4P3igCFgqxD5MAui&#10;IOWYbN68GbZr3bq1l37hhRe+/vrrO3bsWL169UcffcS479y5k31Xyam/8sorgqgVK1aEZ++44w7b&#10;KZRz2nXw4MFbtmxp0aIFHEOBTo3k+O+//07z3gJtAM3IwrfffjugIjVVd/9DbgqR5EwNlC9fPvqC&#10;TTq9+njo9pdffunbty+iwWQgrv79+wdTILcv9a2SsNuuOUriDiLTPqfIcdapU4c/E7kuXbr0+++/&#10;Z69ffPFFd7OohD9av/LKK7Pc/L0IEP/OO++EXVjJzJo/j+7Enn766eXKlZPCUyZICyyjRN5VV111&#10;0UUXrV27tmjRovPmzcPZYzJmzpyZWbONxk2oAaD2scceA0kR/LfeemvdunURTiVKlLhg93/Q7e23&#10;3x5rL7ZxWLzi00477ZRTTvGK3cL+PvXUU0hNcDnRIbr77rtRXPfcc49mQXLlymUb2KsSC25hR0J9&#10;uBYvXjxEqmyL7XTXXXeF+px2Pemkk8TtfOHQoUMLFSo0YcKEjh07jhgxQthJFYMGDfLKmOKXXnrJ&#10;R2q/7rrrFCLJyRq499577ZmcrIFsvHbR8nfffRdMsRTBjz/+eMQRR1gvrIzCUEAtS4WhHpRzjsQj&#10;RA6MUdOmTTlUaT7Qh7/ExWbpt1K4cGHzR8TKIytkIXFOZKVNuFKlSkuWLFHIFNm1a1cYF0QOhXA9&#10;77zzQC5l0ApcRkniGmF6OaOqVatOnDjRrfSUqO99auB///d/Mfpuy7TKCA0fPhxbic0N30dUH0Te&#10;NmT3fJRECtmAChUqMNOMAGJj2LBhmGBU8UMPPdS9e3ed6BmSc/XIwoULoTeYWzmZItuAP4ahtX/y&#10;ySf/+usvhZwpxx9/fLNmzRwTGnbEwGJ6EJk0aNCAqh0ogY0adPLGjRsVIsnJGnA2c/JhyZmvvkCB&#10;AuGXLnAWkngXX3xxjtJDHEHkbdu2devWDTUYvvQm0Yr+8ZFgobL6W7G9WrZs+eCDD95www3Y8ayy&#10;HCgEfyyO9FJmzZoFj2bWzAsWLGgyAgwkMeAljvKRCG3HjRsXwtzffvsNJVm2bFkTRh+aau3atV0j&#10;yWAN/PzzzwCusPboo4/u06cPhvKVV15Zvny56EUMA5CJu7p06SJBtHPnTk5Xju+LL75wV65fYc6c&#10;Oa+//jpM3KtXr3bt2kFpb7311meffQYuX3/99Tt27MB6Ype9aCSoJKANsGbNmgNaY/78+adOnWqG&#10;nsI6N2zYcNGiRTaVyajJsYJIfuCBB7yasWPHopScNbENbXz55ZcRRKaHHCaJl8sLtG3bNnFt9Dln&#10;aOC44467Zfd/q1evzhkr/n+rjAuILDSBg/EZvXv3NqlPPvkEhwFKKhNMBp5JIasLcPDiiy9++umn&#10;qPFp06ZlieV8+OGH3s6AAQPat2/vHWX6nMMcjjzySCAp4WSk77GJN910U6isX78+PYdydE1vDYhb&#10;DIFh8na8GhAWHwmAqiSNGjU677zzvJESJUrky5evVatWW7ZsGT169MMPPyxBFCIZDyIqhJEBs3oq&#10;kQDcAssFCxYggO+55x6U5/333w+0Sc7069cPzi5atGiiR/b78dhjjwXNzz77bC0hwjJlypxxxhng&#10;soHU5FgRlgQYhOyXsRHhPPXUU4888kjCv/DLscqJFo6GEO5GesiZGkBMfPXVV4iJnLP8uIDIUuQJ&#10;Nf7000/zWGgkHCGR3McgJmyQdcuo8erVq5t/un/t3RhpIUCDJDj06UWkRX/p2Efp0qVffvnlr776&#10;CoVs/1x44YVgk0I6DpnduwZ2kfQI2hUrVjiGc+fO/eabb8Kicb2XXnopaEsOPvjgSpUqrV271i1o&#10;FT4+9dRTtXznnXemTJkiT6c+iIxEKPzxxx+hkMyrPjt37hwaz58/X+Hxxx/HRvPWiGcfSUDqCskX&#10;gN7qgHs8d7ly5QJAR4Env4ds2XLr1q049djSIOaY8mOVUSFnauDNN9+8/fbbne6cufwcvmrWXooP&#10;jIEHbIOc8L3kuIDIgyb3gQYAABAASURBVAYNQhvHNh8Qybk+9thjfKE3EavP6gXo7eSTT5arqlKl&#10;SsL1pu26vv/+e9ojy5YtS33WGNZp2rQpINKjR4+0nWc69Xb66afffffdMuay8zLFeOUHH3wwO+2i&#10;dNKbbn/99VeA2GFE6DKFRIxRvHhxVwTwxRdfXKFCBep97bXXNAZ2Z8+erRDkmmuu2bx588CBA1u3&#10;bo0n1rJy5cp16tTB7l9wwQUYXzB006ZNzz33XPPmzZ1r7yU8mMyrPFLI7uXNmxcybteu3T///HPo&#10;oYcip0MP4HsAuOHjAV1BfFOdN2+ePm2V6Ms59913X+PGjanigNSYcY2jkTJPAzyXYDhh3Jt5c4lG&#10;zgQNMMVGFUV/+eWXf/75p3L2lriAyLNmzQLCgqK55Hr16glTOnXqdMkll7Rt2xafUbNmzfz583O0&#10;Wdpqg5vhL4RmzpwZ++XRsOo0uQ4ZMuToo48+5ZRTaI/IYstcL1++PMWdQzNQCEyvB+nXrPLlELOV&#10;0MclO8a1atXq2bMnRlllJHvVwMiRIy+//HKA2OZx+qBPti+0hIwVQE9pnEKFChUuXNgxFDIdccQR&#10;CTfDMccc88ADD1xxxRW4RrhZKvass86qW7fuQw891KFDh5IlS/bt2xeuFbEgelu0aFG2bFndHpDY&#10;h6K+li1bnnjiiVWrVpX6B77t8FgnbEWsHBVSqQFR5YcffmhLpLKf6PHspwHWAD4W8UbfZMt+Lzf5&#10;K8qTJw/YxhQDGArJfzDLtcxoiLxXBVWsWFGKnNsDgr/++utPPvkk1uzwww8vU6bM5MmTN27cyNE6&#10;mbFbWa4AMeC6wrTTFiKvW7fuvd3/IQLHjx/vI8Y6gBXo0Eeg56effgoBBpoZz4ekR5uFmjClb7/9&#10;FslXo0YNJCK4A5F88MEHGpjq0qVLtbn66qubNWs2duxYcIT71InKeBaThMx69+5tR3H58TzVjJ8b&#10;tOqNo37ly95///0wgdy5c3uttsGOHTu8+nHjxgHQQlbpiA0bNmzZsuXMM8+85557Hn300WeeeWbY&#10;sGEvvvjimDFjoN4RI0Z89tlnth9V2zme0gad36VLF7cccKzzjBkzjHLXXXcpg8633HLLeeedd++9&#10;94LU6vcr7MCzzz67cOFCQ9uERg+PBFYjlKNrmmgABpLvskPSpLeok+yngR49eoBHse84Zb8FRiva&#10;rwaC3WbnRdT7bZx1G8QFRM6VK5fEK8KYurdv387RSqcGnT7++OOxsppEVhvPjykEB2G4UaNGoaI/&#10;//xzzeJTAAITQ8VZbEISTmVqBPZF/l155ZUy4JLaN9544xlnnCEhDpegqwX955xzDtSLfrvjjjvg&#10;GBsa34ykR2nLhsuowkAeLFCgQJs2bWAjSeddu3bhobdt22ZiIGahQoXYRGW4pGHDhhLlyingAj2V&#10;8WKlpUuXtruydHyVhnrzcrt163bwwQd743YjHCz49E7hYLcAUIHQxx9/bFOhhwHo9evXN2rU6K23&#10;3hJciZoQxphmhK7tBObaDx6/7bbbbDN97nWeMLeBOnbs6K7ILfyxwejRo1evXo3sx2GrT6YgsCFy&#10;2d5DDjkkPALoC/ZCOXOv2Wl0r4bRcM1Oi4rWklYaEOVOnTpVRJ1WHUb9ZC0N4Diu2/1D6XAXwiJr&#10;Tf6AZhsXEDnRjKG6VatWrVixAj7mejnmWIP27dvzymw3wHfY7v8Q/gBcqVKlJF5Bz7PPPjtuE0Cm&#10;B4hs2rQJlsWOxxaVysLxxx9//fXXh05kPUQLoewKGqLn//nnH2UyZ86cc889F8w97bTTmjdvLqKA&#10;adD2wgwKtNF/+OEHqBrigWMgp5DIhpDeeOONHj16oAyrVatWvXp1EMpCvBp9xr9YI9hnO0Fm8T/b&#10;9J4h0ANlCnsMhCkcPHhw3bp177vvPgFPAJ0UVbJkyUsvvdQWDSjWu5Zz8OqPPPJIT6VABIdQ7Bdf&#10;fGEXhcdtOQUZj+HDh+tcOcUihC5XrlyKH48e3KsGGFXBj5Bpr3ejyhyugXz58nEZlBDxDpSQEyS2&#10;xkBT1qxZE+uk8tBDDz3llFMUsqvEI0Sma8AXiSWl27Vr16JFi8LEXHiJEiXkzZctW3bDDTe4hX8a&#10;OXLkhAkTXBl0TwVp3bp1KMTh1SqeeOIJ5HdIOqfJDEUUwK4keJMmTfCCLJcQ3/bl3uASfJtRjjrq&#10;qPz581Pgq6++ihtGvCH26tevjxScNWvWe++9B6loCW1rTPQJOaG6sc7wN6j9P//zP4ITVOLkyZOH&#10;Dh1qIZplFbn44ouxoXIU4XhnlWmn+TxFO/fee69uGTVlwWfTpk19jIkEzjXXXCOmevvtt+fOnYs8&#10;xg3H7qamYP84xTIYa9asGTRokF2KyZbx8F6kMlLTc/RsemhAgPTwww8LltKj86jPbKCB//3f/8Uj&#10;xoLebLCinLYEEKtPnz5WjVbDnSWHW+zVq1eZMmVQaVWrVmW9PZvtJU4hMr1/9913gNpZZ50lTAGI&#10;UVkoUk79k08+wS5L9YLL/L2MMDpzw4YNHgkCxoVCfF6BEjQeHJ+28fdJJ530wgsvwK9INXQpdhCh&#10;Xr58eUro3r37jh07vvnmG+FEvXr1DogLhJBQyM6SfrK0VKlSxY4KX5/K0gs58Mn/3xNiy6uvvlp6&#10;1OclS5YkjCrVBJFJ2Lx585tvvgkoO3ehMm2vtqUQTvD20EMPpW3PUW9pqAExUjx/aS0NVxp1lTIN&#10;CHpr1KhRsWLFlD0ePZVZGoANZImN3rZtW9lCBTmByy67TG5ZGZT667//tVG80pgxY8Bod6+99tq7&#10;7roLg6mcQyR+IbK0b3hnMr8A5fTp02OvBOCrU6cOL4vg7NevX6hHjHXq1GnUqFEY01ATn1frwuB+&#10;+eWXoGeaz/CCCy74+uuv27RpgwRCFWOFxRU9e/ZM84GyUIfYjpdffrl3797S/XG+N9JPqzYbKp1X&#10;a9mypVFkD1wTyrvvvis5c/fdd9eqVatw4cIJb6VHWXYi+vnh9FBsmvTpyDgvAwYMSJPeok6yqwZa&#10;tWoFM2Xq6qLBD0wDMtgvvfTSokWLPNaiRYsKFSoogMhotWOPPZZZPvPMMwPWAotDfg9TKQGLX9OS&#10;E5FaVKOcQyR+IfKJJ56I+Ny4caO0LBYZ+AuvBPlarVo1WWBef9iwYUgv1DKbriBr0Lhx49Asnq+S&#10;GqaH93VNc8mVK5fkl+BBz+vWrStRooRCjhVYEH988803582b10aCEXOgKtAAkLHUWMOGDYVnuXPn&#10;hoZjehBE8XNoY2dNcCUXEbuVfgXbEmOdfv1HPadMAwypZItjwro+8sgjKeskeirnaEAWd8iQITln&#10;vVl9pQ74hx9+2KFDh70upEiRItJHZcqUcRfnGP4YSXnBggU51hrEL0T2Ysipp54qLfv444+ffPLJ&#10;Pv7zzz/4Y2mChx9++KqrrlJzwgknhFvKWUXw4qa6atUq17QVMeKIESPksidOnNirVy8sctr2n5a9&#10;pXNfbEHXrl3lj3744QdhMbugHMZcvHhx3759a9asCQrUrl27ffv2TAYAPW7cOEi6W7duH330kaf0&#10;ENpn9atlHn300e+9996DDz7YtGlTIeURRxxhUSKoW265hR1UQBKwg9iCjNkzM2fOTAjTTSaSeNCA&#10;3OuVV15p55900kkZsxPiYdXRHFKsAYhq4MCBNkyKe4gezDANbNmypWjRotOmTeMR9jrooYce6vhj&#10;J929/PLLn3jiCQUS/IVCDpR4h8iJXgmPPmnSJJWrV692zaISKN77778/Dee/ZMkS5HqBAgWaNGkC&#10;C4avW7z55puw4LPPPnvrrbeqhI3ScMR47mr+/PmULPDt16+fUOSKK64Is2XKb7/99tKlS4sfEMwq&#10;N2zYMGPGDIb+3nvvrV+/PiMixVyxYkVxF4igZfPmzd96661du3ZpnEWFQbzkkkvC5HHGoDB4yg7K&#10;qTGXUmxUJPLULLRJ7+tvv/1Wvnx52b30Hijq/0A1IIIaPHjwgT4VtU+sgRzzuWPHjmvWrMkw05Fj&#10;9JouCz3mmGP4uFKlSqVL79m00ywGkWXMw4uQFA6FrHht1aqVaSN6XVMvmPU+ffqUK1fu22+/veOO&#10;OwDi9evXw8p58uSpVasWwNe6detRo0ZBhGvXrk39cPHfAyodIpw8ebKpgrxEIcgrr7wycuTI559/&#10;/ueff96x+1/HWLp06cqVKz/77DM1qE1Y+ccff/zkk09ee+21Tp06nX/++bNmzapRowbEjGn+5ptv&#10;Qj9Z7mqNwksZtIULF0q/+Ig7x5p/8cUXdiPyIMNWhNGX5bBXM2zEaKDkaEDg9NJLLyGZKleuHCGe&#10;5GgsakMDhxzyfz9PrhxJnGsgd+7c8oS4iV9++aVHjx7Rv/ySnPeVxSBy+J74nXfeCcEkZ3kpaJPe&#10;j5j8q6++iq2JUZupGXHnzp0ozy5duuA7EYGnn346xPPxxx8//vjjw4YN++qrr7Zv3/7yyy8bwsdK&#10;lSopZHsB+GSIOnfuTNXQcIUKFcaMGfP+++9jOx566CH5I8rf07LLJQEH11xzjdACMq5duzaIPHz4&#10;cE9JWQCUL7744hlnnHHbbbcl58dx4krJUL4tcfXVV8+bN2/dunWWY1HdunWrW7duxv/9YuHChcVs&#10;4S9x40pLOXwy/OXdd9+dpamHHP4GM2X5CBrsTNZ1x5mitEwfFFHyzDPPfPfdd5k+k/ifQJaByLAg&#10;cvTaa6+lU/hvT4iD+StevDjHr0HcCqpGXnvAgAFDhw5Nk0nCcPPnz9cV9NOzZ0/4WJmi2rZt26RJ&#10;E4gZIYQiVQk4uuYEsWSI9pFHHhk0aBCS2MdGjRpBxhgypKkw+kCV4EFk/Ndff923b98ZM2YUK1YM&#10;gN60adOB9pNZ7SVDy5cv36BBAxEmlG85Cpk1mTPPPLNr165eSmZNICePm8TaxYcbNmwoUqQIrMx9&#10;uibROLoVaSBo4OCDDy5btuwJJ5wQPkbXLKEB9JzDXqhQIRFOFBUn/cqyBkRu06bNkUceybtbDCx4&#10;2GGHKSSUtWvXyq2vWrUKlBEb/fHHHwnvxk8ZnWky7dq1SyuIAPfImMydOxdNKHsyadKkOXPm2PpG&#10;ick999zD/916660Gvemmm2L1OaGAs6QZ4ROpUaMGJvjiiy9O2cIRrh06dMDCjhgxQlhStWrVP//8&#10;M2VdZeRTmzdvxhm0bNkyE2FxbL3ilmnTpsU+RoW40oBEivnMnj2bxci63ymyhEgyUgNPPvkkY5iR&#10;I0ZjpV4DANX//u//XnbZZf379099b/HQQzrNId4hMuxbrVo1rEZY//Tp06V1QtkLDoXFixc7ovnz&#10;5w8f8+XLlzt3bnBwypQpoSZOrhMnThw8eLD0vcg7raZ04oknPvjgg8KDCy+80KaHAivs/qXDhP0f&#10;c8wx2oSaFAPE8HhWvIK25+/+T/zQsGHDVC4hV65ct91229tvv21nZomfLbNqKZfq1auncuFp8viK&#10;FSs++OCDNOkq6iSdNHDllVdcV/l2AAAQAElEQVTCx2eddda///3vevXqvf/+++k0UNRtVtcAvqBW&#10;rVrbtm3L6gvJmfOHkWSbcWc5c/nJXHWcQmTw96uvvoImixcvPnXq1Dx58oT1MN+33377nXfe6e1i&#10;xU499VTuv3Tp0rLeP/30U2gTu0IzsXI8FJ5//vmSJUs+/PDDGTyZnTt31qlTR6qd58MPZfDo2XK4&#10;Cy64AOiUsoj/1cm6mO3xxx+fwVP9+eefndbwhSIRxeGHH/79998LKvrs/idP/3sy0af40oDA24S2&#10;b9/+22+/5ZwvaFlyJMnRwJgxY8LftzjUGzdudK6T81TUJg41gFsEouJwYvEzpXiEyG+++Sb4W6hQ&#10;occeeyz8W4gJ4e/IkSOffvrpoEFJ5H/++Ue5bNmycMADDzywa9cu8DoID+1W/Ai4/91331laBk+J&#10;Tn755Zdjjjlm+fLl3bt3//jjjzN4AtlyuEsvvfTLL7+00+J8dfPnz48lXjJyqjjIq6++usTuf7mm&#10;aNGiffv2PfroozNyAtFYqdSAsEoirlKlSl7lrFmzUtlb9HiW1gDPxR2Hr5bJ5X744YeWA10tWrTo&#10;nHPOUY5kHxqI62oUskxR/HuxTFRiPELkxYsXB42gh5s1axbKTZo0adCgAafret9997lWrFiR392w&#10;YYMXDAfMmDGjV69euXPnDu3j7YqP4WYy5c8acPCvvfbaO++8g/ikImR2vCknK87npJNOAh3iPMn4&#10;448/rlmzJlMgsl3XunXrMHThwoVl9MJXXbPiu87hc37ppZeuuOIKYCiH6yEnLx8bJWm2evc/RzBi&#10;xIgh0b+oly12Q//+/Z988kk5+WyxmnRZRDxCZDAO6hWwQsCBRbZ0ZIYsLZznqt519uzZsHLBggXd&#10;jXNZt27dtdde++mnnz733HOZMlX5lDCuHJkjEcrRdT8aSPI2ZtT98OvLCvEp8i0S5VWqVMn46Unv&#10;XHXVVf369TO0QOKjjz6KnWU1kWQhDTRq1Oirr74Kfy2dhaYdTTX1Gti+ffujjz6KC7jooou2bNki&#10;VavPCFFRQvaQo3b/lz3Wkk6riEeI3KZNG4cwV65cgN3bb7/dvXt3p7Ry5crppIL07vbzzz8vU6YM&#10;lAzfX/Kff+QsvQdN1P/48eMPOuig9evXN2zYEGZKdDf6mAINjBo1CpEs8knBsxnzyK5du1544YWb&#10;brop9pesGTNuGOXggw9u3rx5CCQWLlwo57Mp6/xMXlhCdKUBbAXTIaUuLeBjJNlEA8lbxoIFCxBS&#10;X3zxheaHH364ayTZSQNY5GrVqmWnFaX5WuIRIuOcwjpvvPFGbrVnz57333+/XG2ozCpXLNoJJ5wA&#10;65999tlbt25duXLlnr81kTFrMROpUjRAoUKFMmbEbD/Kjz/++Morr0CfUHLcLvapp56SHu3atWtm&#10;zfCWW26pUaOG0cuXL79q1ap8+fItWbLEWVATSVbRwKJFi+DjNWvWZJUJR/NMEw2Ev/+RCEKscGFp&#10;0mfUSbxpoG3btuPGjUunWc2dO3fmzJmhcwgEV6j866+/irhgEuXZs2fHvlXrY3xK5kNkLMV33323&#10;YsWKv//+u27dunhW1NekSZPo64cffkBgKMStfPPNN8GU7DlDyamff/45Vn982v2kQKzP5BT+/PPP&#10;22+/fdasWY888khy2kdt9qsBx7tFixb2bSaiz/1OEnH70EMPtW7dOh7cm2zeeeedR28XX3xxONr7&#10;nX/UIE40cOyxx0rrRf8aYpy8joyZxi+//IJSAWsMZwO4RpItNYB5LFasGMuczNX99ttvd955Z/jh&#10;Tshn+fLlcE7CZ+ENmX9XlUOHDg3/lNtff/0VQIjK6dOnn3XWWYEG1aBz584q41kyEyJ///33iC7c&#10;EilRokSDBg0mTJgwf/78Xr161axZk9YAu//5n/8RcyjHp1x55ZUnnnjijz/+COUPGzascePGYXOY&#10;7aGHHqpeA2ViM7lmpMBwEydOZOleffXVl19+GR+QkaNn47EeeOABih0xYsTJJ58cn8tcu3at9NkF&#10;F1wQV7+wlitXrk8++eS6666LT6VFs9qrBs455xyhoCBn0KBBn3766V7bpGFl1FU8aIDbBW4qVaoE&#10;3MTDfKI5pJMGgIQ77rijVKlSv//+e3KGOOKIIyAZTLDGb7755oUXXrhr1y5lxgGzqcD1sPCQm/LT&#10;Tz/93nvvKcBCO3fubNSokXLFihUh7GOOOUb5ueeeC2GYVBWHBS+pjDfJHIiMcm/atOkpp5zSvn17&#10;IPLxxx+nl9dee+3MM88Usz766KM+xgTBHCvHTwHnbXsB96ZUcPd/zZo1876LFClyww03gMtjxoyp&#10;X7++mEkD8thjj7lmjEiNGZoya9eujf4RdfiYMUPnhFFWr15t09aqVSs+Fysnbnoit8mTJ7NocTJJ&#10;Stu4ceP5558ft3FFnCgqPqfB1vFnr7/+enxOL5pV2mrg6KOP5s64NSg5kTtO24Gi3jJXA2IhmcYn&#10;nnhivz8Fhi3evHmz9rNnzw5fnwMq5s2bd+SRR1rCypUrgToFnPSqVauuuOIKZbdi/xAylByGOOmk&#10;k6pUqeKjBtxT3rx5FZDTtlx8ftk9DSGylSZLhCCSvyHmuPnmm0ENBOdXX30lkvCqBgwYUK9ePfy/&#10;15AnT57KlStff/31yeo33RpxD6a3ZMmSGTNm4Ln5iVatWnnHBx10EFbMsCKkQB5XrVr1xhtv3LZt&#10;G/siZtLe3SCC8lBIj+vPP/9sYqhihDFYLKm9YMECYZkJTJs2DZGcHoPmzD7lpGBQOzM+l79w4cIK&#10;FSqwTd57/ExSPHnttdf27ds3PpUWzWq/GuAaFy9eLH+y35ZRg2yjAajotttuK126tBVxJXXq1Pnj&#10;jz+UI8lOGvB+YVbvevz48a77Wtobb7wBlW3YsCHWgJcJv+mpRvwcQimGAvxwVZl8MYFXXnlFhzt2&#10;7AhQKvnPpnfLTIDIIobYqsaMGQNTlihRQsDqVVWvXh3tT1l4UBzYTz/9hLHnX2PtM7Jgx5hPw4YN&#10;AfpChQpdfPHFYqO6deuyFDZEmMn27dtDwSqWLl36/vvvDxw4UB5BRvLrr7+Grclnn30m/Dr33HND&#10;y7S9QufCjBNOOMHEFBo0aDB37twHH3wQdn/qqacuu+yytB0uh/fmbb7++uteaPPmzeNQFQIkQZrM&#10;+Jw5cwoUKJDpM3QiBMBbtmw55JBD3nrrrf79+2f6lFI6gei5fyGBxF1i70gXOUQDOKCWLVtefvnl&#10;1osORP3kypVLOQLKlJBF5ffffwcVeArz//jjjy+55JKAemEG1CT88MMPP7iVUGAMxBDwM3ToUEAo&#10;4a20Lf/2229g0tP/+Yfh0rbzFPeWCRAZtd61a9cyZcpIueKPa9asiTnu1KnTPffc07lz59iftQ0Z&#10;MgTT/MUXX4RjmeIVpuxBe8KOmTJlytixY4U4Qigkyrp167Zu3fr999/bRrhwieNffvnFRykGeDoh&#10;WetNxzAKyHLKKaekbBqJnmKb5s+f/+WXX4q0li9fjpmWuTa3a665hrrsMHTyN998c//99x+z+7s+&#10;iR6PPiZfA9999529l7B97969TzzxRLuiePHikhsJb2V6meGTL2PgnKbp06cLmTJ9SiaAdUAn2K7K&#10;lMbLKkSSdTXAe9lmWXf+0cxTrIGKFSu+9957jrM8O+/GD6a4q+jBjNEARvbOO+985513DPfmm29i&#10;+rw1ge5JJ53kqvKII47wKo888v99UyJfvny4Py8XneEWOBH+iTHWG0778MMPIYpbbrnFrfQTLHKv&#10;Xr2kwdNviBT0nAkQ2SyhDWwEcOn9OXtTp07t168fksmVW+Xp33777RYtWjRp0qRIkSLaZ4yAxfPm&#10;zcMUAhzySihk40ol2CvXX399qVKlzjjjDAjejpHC9jpPPfVUm8zHM888U8sMkLPOOkvYRyfQxoUX&#10;XkiNjsFHH30U1GUyxx133KGHHpoBM8n2Q6DkaZtLkD/666+/pJgFJOwIW2OTqI8HDQiHRJs9e/aU&#10;gRk+fLjkxssvv2wbxMPczMFhue+++8R1ypFkAw2IxiUossFCoiWkQAPB6OERZXrj8y+rUrCobPwI&#10;R7Bp0yasmTV6axAwg6z8zDPPwDMKyDteA2JWbtWq1YQJE7QPbSQAA0MEj4GtXKE2GSC33357wYIF&#10;IbEMGCuZQ2QORA6TW7JkyQUXXNCxY0fh6eDBg72SXbt2qUTcokVDm4y8jh49unz58sWKFTvttNOu&#10;vvpqqeGiRYu6ZuQc9hzr77//Fskhhi+77DKQKH/+/HL99957L2Bkf69atQpW3vOpqCbFGrAbOYP3&#10;338/9CCzgTwGlB9++OEVK1agaY866qhwK9Ovo0ePfuSRR0zMrpBeaN68uZln+qwSTsBZFusmrInK&#10;WVQDTI3kVXz+SU0WVWlWnLbsqLAcJZlWk8dJ6QpfJo8f8JwwjC9WSfCXkrQKcqRM3K+//qos9R8F&#10;3vSwV8GaNWvWjKs6+OCDQYWbbrpJM0CrT58++/UOsQbeRfiBATUdOnTgX3SSMQIHyo3D8Rkz3H5H&#10;yRyI/MsvvyDkLr74Yi/SFFF0LVu2RI4Gkl9NQnEY4Obx48dLEySsP9Dy119/bUSRExxcpkwZZfxr&#10;6ITph4lFMD7KCNtPL7zwwoYNGz799FOEscpMFBQ1zfTt2xdWfuKJJ9auXXvDDTeg27t3727CIQTM&#10;xOllv6EB4kSLcmLnzp3bpUsX9iLRrcz92LBhQxMYMGCANEIGR0qc2ebNm42+V/nss8/atGnjWA0a&#10;NGjWrFl7bRNVZiENwDESoMLFLDTnaKrpoYERI0bwQcnsGbmzceNGjb/99ltZODhY+bXXXsP4KBDp&#10;L0G+Am8LA4TGrNn/+5Ertf/616233mpERUBZBpVhUYbeTj/9dAUCS82ePVshkqABGWa4Zd26deFj&#10;lrtCO3feeWe13f/mH8yT6fPPHIj8ww8/bNmyJbb4CRMmvPvuu7GPCo7KO++8079/f6Akd+7c4Gy9&#10;evWeTt33uKEcUNvxlihftGiRcsWKFXn6Tp062VXTpk0z7pQpU8aNG4dBbNKkScGCBY2uMhMFrf7V&#10;V1+FCTAEkydPpo3wMbqmuQZ++OEH9PwZZ5wBEPz73/92VsMQU6dOFVOFcjxcTQ/VjcsRLJkPH5Px&#10;malLL70U/DW6c1S2bFm+UFnwaTIKKJ8ZM2bwi8p5d/+sj0IkWVcDLCFij+vKukuIZp4mGnjooYde&#10;fvnl5HS1ffv2SpUqyQ9rvG3bthdffJGBVXYN5kK5adOmgK8CA8uI4aeUpcWWL1+uQDDH9913nwJu&#10;C6F23nnnKdetWzfgZmV8J9ZZYenSpYULFw7Q0BCYNZU5SiZOnMjk5sqVi0Jq1aqVRdfO1LRu3Rr6&#10;+v3338uVKxd70Zm1nMyByMAHnBpbs9Dwmmuu4fhnzpwJFpcqVQqxf+2118Iroc1ZZ53FHyP8w8eU&#10;XRs0aBDSNAkfP+GEE4SkagBQ3PZ1uFe3DwAAEABJREFUcfbvGkhrQu1vvPGGfNP1118PduDCzRYu&#10;YVlOO+20V155xceEwtBMnz4dzUyZCevTu8yoxVj59B4rPfqnMcfS9gvHskePHuH7dsLZY+Lsbx/R&#10;MFdeeSUwumzZMqqAQTMm2nZCHZCgFp6SITM6i3zuuedKvypjtcFlBUfYoRZsKEeSDTSA5IM/ohea&#10;DV5lKpeAoXzwwQf324kM0rHHHssjtG3bVmPYl+dyVcYWjx8/XoG0aNHist0/uwQYETWJhHEL347l&#10;Cj1+xBFHaKDAECkQNhDJpXD00Ufj0ULW96abbuLuVTKMjRo1Wrx4sTI6zBwYMWVXjlIh24ggpH37&#10;9s8995wV7VWT6rOWHHTQQWAhV5K5084ciGzNokbwDg02atQoHwmNVK1aFSwWDvoYRCLGbkb9Sn87&#10;A82aNQMT1YS7yb86KjI14e+uPIU2bteu3QMPPIAaATdBZ4yy/t2KN2ELNm3ahLR78803zc1JsJYb&#10;b7xReK1+/fr1KjkwkA5Auf322/Ply3fVVVd17NiRMpHl7qa3LFiwwJmU6KfDFLya9J5eEv1v3ry5&#10;TZs2NWvWLF68OI3h7Hv37i2/IYcwZMiQ6tWrU2Cmfxk9Nv9Vq1bZ/8CxSULtAiTZFZu2WLFi9B9r&#10;ln4FzDrg6zAawskVxyqcf/75I0eODH8kimUMPxGlPpJsowGE3EUXXTRw4MBss6LULCQnPztp0qTk&#10;WHg08NVXXw2DFipU6NRTT01vjQXrh0fDdh133HGGe/zxxwP3zF1Kw+IjVY4ZM0YbBVKlShUEtgKB&#10;5l2zulg4B9GzZ8+svpDY/JEvPJ3sAVI8OJ3YrYwsZBpEtsj69eu//vrrjRs3Bk2QUjw9xk59EOD4&#10;pZde8sqffPLJzp0737T7W+fDhg274oorvvjii9AmOVd+HVXMhZ999tniUUrX1U8//aTbXr16CTFL&#10;lix55O5/ISY5vWVKG7mk2LiQqLXAxKGGJeLAsPIUCDGvWbPmqKOOin2l+7bbbsM1Mlii+VdffZXN&#10;Ck+l1RWa9BLRrqFDcwjWKnyM/ys65Jlnnpk8eTLjEmYrWPruu++o1NJsPxg01MfDFeNi/7/33nsI&#10;exkP+3n16tXeKdMv5INNk+O9UrOQgw8++JNPPilfvrxQM73HSs08o2fTVgN21zvvvNOtW7e07Tbq&#10;LWtpYOPGjdL3zz//fBLT5m3dxZXUrl0b56WcKcJLMlOGxqzJD5uPsim9++67wUNh4jhHlVA1Gjur&#10;o2RMH44cXZKJOqfMNBTvBULToXVVqlQph0Jk6w+SO3fuVq1agSlTpkwJNbIqCDz4FYd61113PZrg&#10;n6QGkc9Mxo+sSTo4DER7Wt7d7b9gOKgCpIhzTBxmG7t+/PHHkByAEquhsXAYBBjKDNO0adNmzpw5&#10;d+7cL7/8EoL54IMPkHySYl27dkWWsxEST4zF0qVLsdEjRoxYsWJFrLeUFYwFpY0bN87jgwYNgpmy&#10;nBN94oknbIYuXbpYy8KFCy0ERBZgiF+V402cBeSx11qiRAlzEymx8jt37lQm77//vveukK4iALPZ&#10;OBssMnSermNFncePBsqWLcsmMxpsSPzMKppJRmoAH7xjx47w9aqnnnpKxjKM/ttvv4UC+8/LKFeu&#10;XLlt27acr3L8iPkjj8N8atSoYZLKapiyRAafIeXO3E1C9ttgX886Qdu3/9+/OLavNgdUjymHdpL5&#10;BfED6jkTG2/dujXAtrx58yL+ZHQzazKZySLH1mxHJvplBrxy7G7CAmUNHz7877//TliJPd26+1/0&#10;ALLdcnSLFi3qDIc24ctJgIU97Qy7FW9HN8wz6asQwtLEUsJiLWWOIBUhhACgQ4cO8l/y7+pj4uTj&#10;j8NHmE+BBrQvVaoUJqBJkyZ8nvy4+mQKbjWgMQYRkYCJr1ChQjjqYLcMezL7iatmvH7Dhg2x7LQR&#10;/sg63ugEG97EJFhYih49eiCPv/32W1QuNa5cuVLgpBCTkFuMfUyngtiMmxR62YHpNETU7YFrICOe&#10;ACbk/TJipGiM+NMAv4laYiF50sKFC4evBUu4SYUPGTLEfC+44AKEn7vKWUVY/nvuucdsMXHMmoL5&#10;Q8wvvPCC8jfffANdKARRGb7WjGYKfzioHj0UvozHP86bN++HPf51Om2g2LFjxwaDiddg0lWmlRx3&#10;3HHcRLNmzdKqw0zv54033uDdOnbsaCZ2HSZOIbMkLiAyDFenTh2BHVz77LPPrl+/3ivfUyOnnXaa&#10;7Mnpp59uB6PThE0//vhj9+7d1cPBp5xySvHixVFrkJ/tK++sh969e48fP17sO3/+fB+zupx11llO&#10;rHPYv39/waj0imTEgAEDqG7PpW3+z29yUZe7oJVMmQLdgra8nVgC9agmaQGOe/bsWaBAAZovVKjQ&#10;8ccf37Jly+W7/+L4hBNOWLZs2UUXXZR0D3F1V5jBwA0dOhS5Tm8333wz40KxePfrr7/+8ccfj5/Z&#10;ygyI6BwK0QhWBudtz7/99tvh6/t2AmuecLY//fTTXg10wjZpUr722mtLly4tjv3ss8/SpMOokyyh&#10;geC3gqfPEhOOJpm2GoDzADKkDMsZfmAKguGCL9v9J3c33ngjM6UmbQfNmN54MUyEsRhVEOLSSy9V&#10;xiUpW+CGDRvUI1OCxyxSpAibHNJo+KngDeVv4ZPwkxqeJZgs7kZhy5YtuJiApN9555009zIQFAbN&#10;QNlDEKYElvvPcjLz/3EBkR2qCRMm2GoOGPgFh4kbrr766kSKgfCg4VAJ9QI39NirVy819erVA4Vf&#10;eumlW265Zc6cOaiO9957z57GdbkrOxx70McsLfZNuXLl7r777ooVKya9EMmX1157TXAsWnj33Xcp&#10;ZNy4cY4x3Qow6MrjjJrzLyZR3lMwBCJsquvTpw/4KPylc6YBo+ldHHvssTNmzMAc7PlgfNagYK+7&#10;7jqcBx69RYsW7B2bBXQuWbKkatWqH330keD16KOPjp/J27cmc/LJJ3fp0sVOrl27tvd1zTXX1K9f&#10;H262B0KuUBsFWYIxY8ZY3Ve7fyWQ+RY+ff311+46CL/u/sl95ZhI3cTKKStIHchd4E5S9nj0VJbT&#10;QO7cuadOnVq4cGHRUZabfDTh1GuAnSxTpsyKBF/Sw780b96cT0l955nbw6233tqmTRtzkCVTtiKh&#10;YN26dS+++GKBAfIYSgF/+VNtkHHDhg0LX32cPn0646zyzDPPFEPSD6rCI2ratWsHmTC/bkl016xZ&#10;UyU6hmHXFXfj477EU+HWrFmzcCXKagCk8IVAH2OC8DJb7ixWk9ULMIbIBNSJh4XEBUTeqyL++uuv&#10;WL3XjzcVkAnXbIhQX6pUKYAYyrF1Xn31VegBgHvxxRfpNzTI4dfDDjsMqBo4cKDY46qrrgKUHXju&#10;LajFgac6MYYGcJVsEVAVboUrfNyoUSMUNQwNEIthvAVZtpkzZ4LFUkVLly698MILQ+MscRXHo2BN&#10;NVF08fnu/1DL8caJ4iQWLVoE5nprhx9++Kmnnnruued6I46AJIDXynpaDlGQJVD4+eefRUEKzPcj&#10;jzyCGlduvPu///3f/x08eHCw3cInOQS3UiN2zoIFC0wsqU6ie9lLA7IHwubw0hOa6Oy1ymg1e9eA&#10;VK1Tj3nZ++3sVQsrQ/9cp5AAurA4TlNIoLBXEUAWK1bMU2wsA4vWlX3FU3hKpexrwqdwHByrNiq5&#10;WldlTIcQVJmGDRTYh2eeeYbOVXK+/BeiR1lj1yC4KuTIvffeGz5mjyuiMwQGmb6c+IXIo0ePvuOO&#10;OwAyu6FLly44M+EXfWFAOXsisAOIE/4IhruRJF8DVLdmzZrvv/++devW4l3JGhwqMtI55wgdabAY&#10;OOvRo0eePHm8CybAWQXRHGNvJMv9SOqzzz6LM/7hhx9kKhJqCcP64Ycf9u3bFwAVNgjuH3zwwVat&#10;WoHUVCTiwhnwDZUqVYJNEz6YHmVmce7cuQwoWHveeefhJMIowYziHgAUvHKBAgX2+rsuJUqU8IjQ&#10;Ebb+5JNPLMHjrpbMUo8aNSqAG0GC3KiFO0QapExOOOEEqF23KXs8eiorasAGYyvMvHHjxkJohUhy&#10;lAaYlxy1Xovl+Fz3IvuowkbDLfxpvnz5oN69tuJuOB1tgGncvDZIjdNPP/3I3T+uhXuCrVWS4cOH&#10;c7gKOC9kDqoLvS2RmPC7o3A8oKxNthFeuFOnTmBepq8ofiEy7yuXYYfZOpmupmw8gSOOOOKJJ56Y&#10;PXs2bYt6QWHnDU/80EMPvf766wsWLLD28ePHO6gKy5Yt69ChQxZFRWDlTTfddOKJJzZo0ABcBv2R&#10;BBaVUGrUqIGgFbjLZ3333XdyPXJkDJlAQlz7559/JmychmWxiiDw/PPPF6UA5ffdd5/8HYj8wgsv&#10;SN4hid294oorzCThoNddd12ir7WBxVhnBL/J582b1/y11yx8ben9998H+tXIJzRp0kR+EJhOmRna&#10;tm2bFCTqXW+R5EANVK9ePfWJiByot2ywZHYpuINssJb0WAL/SEVJ9wzvHnfccdrI9LLtCp5CCwI8&#10;ykWKFMFbcc3KQLNbCkSBKCBrtm7dqhAEs+M8YgzDx2xwfeCBB2CPsNjMXU78QuTM1Uu2Hx03D/bF&#10;4BFaETh2VqFkVDG4LHEDLJ500klUIY/junHjRnyqQlaXgw8+GKuKKn7uuedoYNeuXZa2fPnyDz74&#10;4J133lGmmSVLlgCUb7zxBrsTsmyPPvpo0EYaLl+qWhwC+xYtWpR9vOSSS0wJwGUBMfcIhjp16iAk&#10;1Pfv3x+yR96zhnCzp5jIKVOmqDTVDRs2fPXVVwEHs856gPX3nOdRRx0VQHO4RQNcHTMEhXfu3Dmk&#10;8CyTckKDJK5Sh1INF12Ulf5SM4nlRLcOVAN4rGuuueZAn4raZwMN3HzzzWLsbLCQeFgCTBz8S/In&#10;w/a+9957iI9vvvnmpptukhctW7ZsyZIl69Wrl/xO4rwlNkraFlGV6fOMIHKmv4I0mACkBfLutaOf&#10;f/4Z1Qdgde/eHeSSc8cQQ1HQ3imnnHLMMcc4XVwdadGiBUpy9erVoR8HD0b0LEzmqhIr6Zr9RB5N&#10;ykIGuUqVKlCmMtSYcJnYMqmMtM1kQeQCkvz58wPBMPpLL7307bffDh06tGnTpnCnKS1evJiNWLdu&#10;nWbIe/PZvHnzhg0b0MDgLxLXu1PZqlWre+65p2DBgpJ0b7/9ttSeF5orVy639ivHH398uXLlNFu/&#10;fv24ceMMqrxjxw7jKrC/YLfCXsXoQ4YMMehe70aVOUEDtqhcRE5YadZaY3rPtl+/fpJdjAMjlt5j&#10;Rf0noYEvvviC6cZ68Oa9e/cOX6JLon0WuoWraty4Ma69Y8eOEEuYeadOnd59991Qjl05rB9//DH2&#10;Mc0LEUROc5VmQofCegh4z4Gl70844YRatWrhC0eMGDFjxgy4p3z58tdeey3g9dprr3nq3HPPlcqR&#10;0xGx9ejRo1ixYrAgtHTyySdffvnlngXIQoFleiUAABAASURBVM+C11DIaVf6YYYA2dQv/Pfff3/2&#10;2Wcv3P0fWCxiAX8/+ugjb5A5SNh/sHfg8qZNm/C1bsk9obQVvFbQBHmszF2huhUIZK9xwu+oqUyO&#10;eMWweADWDz/8sMl4Cq/s7SsQW2Xnf/6NkvBRhmFFgj9sVxlJTtPArFmzft3jl1JymhJy7Hrvv/9+&#10;VkgWLsdqINMXXrVqVdY+fGEj0yeTthOAj9u0aQMcX3/99Xaazv/55x8QBU+kzPW0bt1agXBe4a8j&#10;xGw49TTfkBFEpuT4kRTOBMD997//vefDAwcOVFm9enWRFnAsnz579mwQDancrVu32rVr33fffSNH&#10;jgSAJO4//vhjlLOPcDM6+dVXX/3ss8+2bNkCdaGLPA6B6S3niNM4fvx45DpACz6mMrf4+eefP/bY&#10;Y4UKFbrzzjuLFCkyadKkjRs3ekGsQNIqzZMnT6IGFStWlIcqVaqU+nPOOUdIo5DmMnjw4Bd2/36+&#10;PdCgQYPwZRuj2GkFChQwq/Dns2oiyZkakL6QfMiZa49WLeXFa+Q0pxC994zRQGxfVahQAZFkUIlc&#10;ae3bbrtNedWqVail8M3ARx55BNOsUs2XX34JwyinoUQQOQ2VmWldwbWPPvronsN36NBBpU3mmhwB&#10;BG+55RaeD4yrV68e+CWDI3cPjeXPnz85PWT1NmJQpOzVV19dsmTJs88+mxKmTZt25ZVXInoPSAM/&#10;/fSTVJFI4+mnnxaHoIH1hgYW8go8xCQKmOkUq8uzTEaKH0/Og8gJStBSPkFGj23auvsPRJo2bSq+&#10;f/7556Ua3I0kZ2pg6dKl4VdWkr38qGG20sAxxxxTsGBBcT6zhuHLVmuLFhPfGkDZzJ071w40TVlx&#10;HJZCzZo1FyxYIG2+du3aNPzqRQSR6Tb7yJNPPtmsWTM5iLFjx06YMAEOE42VLVs2+6wwPVfC0IsN&#10;brjhBr7/kksuAW3lbtatWwcOJvF3in/99deiRYuGDBnSpUsXypcYOuOMM0488cRrr722R48ed911&#10;F0DsI8Q5Z84cXWU58pUx+u2331q2bDlq1Cjqh49tM/tKOZLsp4GZM2cKFK1LGv2ll15S2FN+//13&#10;YaQAEoWz592oJudoQHaRTRNC55wlRyuNTw0El7Rt2zbMDp4rrSaZPIicVqNF/aSnBjg2gGzYsGHv&#10;vfee3ETdunVFVDjLqlWrpuewWb5v+RpiGVT3zDPPSCBCCdjf7t27n3766fv6BvbmzZvBYnga/C1T&#10;pkzbtm2FJcuXL4eYa9Wq9fLLL3/++ee//vqrj7I/b7/9tvZZNFYRKtx7771UUbhwYVo6+uijsxzK&#10;N+1IkqMBwaHQ7qGHHtLYzicKP/zwQ6Iv4ksgzJo166KLLpLc1ICUK1fOwVGIJEdpwHvHI8g35qhV&#10;R4uNWw0wTR988AGWStoTXE79PCOInHodxksPgJ2pvPXWW2vWrJFoEN/PmzdPfl9l3MrEiRM5WvQk&#10;BjfjJwm2Stkcu/u/okWLIkrNIfyxmsK+BIX24osvnnnmmWDxTz/9BEF+9NFHW7ZsWb9+/cKFC6dO&#10;nTpgwICbbrpJgxDXhn62b9+Ok/sz3X5ZOYyStldBF/nwww+hf4w4glz/CvXr11fIJhItI4EGDjvs&#10;sClTprRo0UICXcQo0nZGhEavv/56rJWcyb///e/zzjtPDBm+i+zwXnPNNRFOiqkoRxWAEvuhevXq&#10;YTPkqLVHi403DdiNpUuX5nwXL14cmK9UzjCCyKlUYBw9bk8cddRR1113HWSWJ0+e/PnzK8TR/PY2&#10;FcgSEXXrrbcecsgh3DASC9DEzkKTcOeYMWOAzr099191YNzff/8NfSr81409Pvz2228rVqyQhenf&#10;v3/Tpk3BYhEnwnjkyJGXX345MthMDj300D2e+/8rgGOIWoR64403mjz4+MADD5QvX/7444///xvt&#10;rbRz58477rjjk08+2dvNOK1r3769LOrBBx9sybEpgsjPPvts7GNUyB4acIJEd99///1ll102fPjw&#10;UqVKrVq1ytLy5cvnvPjofPkoJVKhQoXnnnvOeenVq5caYoc8+OCDlStXFqVjl9VEkqM0wG6fcsop&#10;J530/35EP0ctPN4Xm1PnJ+fJ1bqmXgERRE69DuOlB/ETNxb/sDihvvBVse+x1alTx56WImnVqlXj&#10;xo0rVqzYqFGjsmXLWlGsDRc+efLkRx999OHd//Xs2RNUPfXUU60dAXbiiSfWqFHD3dmzZ0uyJETM&#10;c+fOhYCFECVKlLjhhhsQYMgwo3/22WetW7eGjAHlBQsWwMpJQ+TPP/+ckt9//30t9wuLE64UFScY&#10;uPjii1FukHrCW6GMiQmF+Ll+++23BQoUSDQfZCFJVBl9zKIa+O67795++22T//XXX2vXrj1p0iRl&#10;sZyzUKxYMWVyxRVXFClS5Pzzz3/ssccczyVLljRp0sQhuuSSS9xNKPIngwYNUiOFNX/+fLBbOZJs&#10;r4HDDz8cbxd+Pj/bLzZaYJbQwEEHHfTpp58uX748lbONIHIqFRgvj6Nd+/TpU7x48YS4MG0nt2vX&#10;rjVr1oCeye9WuvaHH34I7SFLKBCZimeaM2cO3/zkk0/WrFmTbQ0NjjjiCBA2lF0hY9cgEC2K4rjj&#10;jsNVeISr5okJOlP/ON3w2xFt27b9/fffgedLL70UfgXvwG6sJ8yN+gJMX3jhBUPLHQMEDk/fvn01&#10;C0Mk8wrjaolVTTg9NcmRc889VzOrvuiii+hBmULC+wLTZa7/+usvlUHi4YrXv/baa999991OnTqF&#10;+dC5MObll18OH6NrVtQA5AoBh98nYTTuvvtuq3C4hItSK8p58+YtWLCgQkxs1K5du1555ZVqYGXh&#10;6J133nnVVVf5mFDGjx8/YsQINc64EDds8rfeekuyRWUk2VgDgiigJN4sWDZWeLS0/WqA32e19tss&#10;6QYRRE5aP1ngLqv0xBNPoF0RrlKiKYBusUXCl7HyL7/8Mn36dB126NChWrVqOgdhixYtesIJJ1xw&#10;wQUcJM4AIRprv2dh8eLF+fPnP/nkk3lfT3GryIY8efJUqVKlUqVK+fLlu+uuu9Cx4UHkrg3tLjur&#10;5uijj+ZZ3X3qqacMPXbs2B9//BHMHTdu3FdffcW7Q9hBOGNuXldQpmyvOf/8889Lly595ZVXwDur&#10;AKNHjx6Nb/7444+xXzqBs1OspYEDB1544YVma5IpEzw3lVLmunXrqIWW9IPAQ0sjsKGKHTt2qIkf&#10;EReFnLspTZw40QsaPHiwciRZSwOyK06KOYtyy5UrF8hjLkSCRSUpVKjQvs6Fw3vLLbeULFlSsyRE&#10;MydXg3r16smZhF9lcvScX5XGNQHHUzmSbKaBa665BluRzEVFzSINZIAGoJdRu3+FKTVjRRA5NdrL&#10;/GdhwSOPPBLkatmy5YQJE/CmKZ7Ta6+9BsJCk9hWrC1ciyWSTgXdMJ2nnXbasGHDPvjgA0RsqVKl&#10;MIu1atVCWmOvkVJIWQX8KMAHwgJ5HvnkP9+73b59O784dOhQXC8/vWLFCpDr1ltvNVVjud5///1o&#10;LXcXLlwYvKke5HOrVq2KGJaxlTEBcKdMmVK3bl0s5r4cua7IIYccgqatX7/+888/DzFv2bLF9Kwo&#10;V65c7qZSzErPhkhxP2eddZZgwONeloUHGCGXDbVQGljfpk0bd+NH2rVrN3ny5DAfQYsyZfooNvOa&#10;FCLJEhoQABNTPfHEE9kNR0lZBHugiRRP7VecNcYhNFu0aJHkg7K8zSOPPBKOvK2uhsyePTsQz8q4&#10;atdIsqIGNmzYgK2IfSMuKy4hmnM200Du3LnxUKlcVASRU6nAzHkc7MPnoVTBKUhFHhNXevDBB6dm&#10;NhL9HscVoTZ79erVvn17QPbrr7/+5ptvpk6dKud+xx13VKlS5fbbbx8+fPjnn38O1J555pnYa9Qy&#10;6kjhvvvuK126NC4K7LM7oe1u3bq5q9ubb765WbNm8K5u+U5j4U3hwi5dusDi4Y/n0MZgtP6LFStm&#10;aeGfzPEsOffcc3G3Cpku5rZ69eo0mQYY0blz54Tf6wX9H3744RYtWqRJ/+nUCQYdYwTiwFiVK1dW&#10;SKeBom5TowHcfwCjkyZNcqiV5VgQuqFPMaTtF8oZcA0hpd0i8yOztGnTJvkiNsTQgu0AoHft2uWY&#10;z5gxQ2UkWU4D559//vr1673BLDfzaMLZVQNINylr9FxqFhhB5NRoLxOe/eWXX7i6vHnzgpjoTHAN&#10;+1upUqXUTyW4z2rVqgGsn3322cCBAwFZTGfC7wcnHKVMmTIIRXQUzBTqN2/ejEWeNm0aJhhbjJNG&#10;PNugFSpUUAhtYteaNWuieCHCr7/+2laeM2dOjRo1WrduXbhwYRMAvyRtY43jpyB+kLtJv5RixYoV&#10;qUvYEz9L3utMoHlJA29KYa8NosrM1QDf0LVrV3P48ssvCxYsGCenScrLlOyZO++8M3DGonE2ROWf&#10;f/5p82fqj1SaRSQp14B0YhQwp1x90ZNprYHwm5WpzJJFEDmtX0s69wfISlbGBpk3bx6sHPuY4gJe&#10;59VXXx0yZAgql/dKSG0m3Sc6CsGszaGHHmovlipV6sorr2zQoEGHDh1wz7rFG4G/SGVt9ioYaNQy&#10;Rx6+obFy5cqrr756ry3joTKkquH+9JsMdk1kElKWEyZM6NOnT/qNlZqe33//fUmMyCmmRodp+yyM&#10;csMNN7zzzju6FTlDnwp33XWXQuBxfYwHyZcv30MPPRSMDLhsSijkZ555RsBs5/sYSZbTAMMof3jt&#10;tddmuZlHE86uGihSpIiE9ieffJIaJ5VdIHJ2fcn/va5//vln9uzZ2NZVq1YNGDAAh4cf+u8m//WJ&#10;2WrZsiUnNG7cuP+68d8fbKCAw1DU/30nuZ++/fbbrVu3HnRQyreTZ08//XTEc3KHzKR2XsHNN9+c&#10;rlyXmKFx48aBb6PYjz76KKw1sG6hHA9XsRDC2+6iE3mAeJhSjpoD0y9CDktetmwZfAwHH3zwwY6z&#10;yvLly9tICllCkNzPPffcSy+9tK/ZWtSaNWsYmX01iOozVwNIEDHzyJEjM3ca0eiRBhJqYP369Rdf&#10;fPG+vr4lG4yQSth+z3LKMc2efUU16acB8KhRo0Z58+ZdtGhRnTp1zjvvPDTt3XfffcQRR+x10B07&#10;dixevFh7jkcD2JcHVdir/Prrr+E3CvC4e22w38rTTjttX9/H2O+zWagBrQpR3n77bQ47/aZ9yimn&#10;9OvXD9NmCBQgXl+hSZMm8fYd5fz58z///PPmNnr06C5dutiiypGkvQYS9OioNm3aVISs7t1338UZ&#10;K9iNd9xxR9++fZWlHbIck7d69eqhQ4dyZvfee68l7FXkuOz/4cOHu6s96xfBZarILGEJX375ZRlC&#10;EwCLmzdvjo4599xz2S41kUQaiBMNFC5ceNSoUfgC8wkeytZFMk7e/QforEq5cuXcSkIiiJyEcuLl&#10;Fhf45ptvjhkzBszFGzVs2DA2M4bJDujYsePUqVOsvZ9KAAAQAElEQVQ//PBDXvPFF1+sXr36scce&#10;W7p0acg4tGzWrFnNmjX1ww/98ccfoTJc7Rs52VCuXLlyKETXvWqA/tXzzXPmzFHISKlaterll18O&#10;AEmah3FFNbGf6wo1mXW1tehEHiCzJpDtx/3++++9bsvE2a9cufKrr75SvvPOO0OGQaUISjSlMivK&#10;U089BW9ZhcmHI6aQSGrXro1jDqYv/AFxYAemT5/+448/JmocfUxvDfz222+SaUuWLDGQ7J909ubN&#10;m5UjiTRwYBpI/9YNGjRgK/A4OB20MS4vT548IV990003AU5JTyGCyEnrJ/PvbtmyBW3MQ1SsWHHB&#10;ggWJgp5WrVrdeuutSMdq1aoBuNdcc81tt93mkaeffvqNN954+OGHYwvAfQIxZ5xxRtGiRSdNmhSr&#10;79q16+233+7jgAED6tatqxDJvjQgCHFr7Nixl+zx74qpT1dp3Lixow4cSKmHgZ588kmJAmVhD6ZZ&#10;/KOc8WJKttmhhx6a8UNn4xF79OjRvXv32DsVHjvj4OORRx45f/786667ztpZ+SJFiiiQNm3acAMK&#10;WVGeffbZkAmdOHHiRRddJNzacxW5cuXi4RjAgQMHXnXVVWvWrJHZ/+uvv2655RaGK1H7adOmff31&#10;14kqo4+p1wAc3Lp16507d8pP4l+qVaumz8suu+zxxx9H1ylHEmkgPjVQtmxZSaqTTjpJKC7vccUV&#10;V5gnrKxeIQmJIHISysm0W19++SXeCEECvJ533nmS++PHj3cNf+ASpqUNr+llV6hQYcOGDUDSZ599&#10;xjFs37594cKFoPP1118v/S1sYtdQxZ06dYKzwTvpMLfatm37/vvvb9q06dFHH0VB8b5yl6Hn6Jq0&#10;Brp16wYrU2nSzdLjLqYwRvl//vnnXqJRxMctW7aUT1DOSAlj8Zc2FcgSPkbXNNHAySef/Ouvv7Lm&#10;ASV778KhQw45JE06j8NOQoh11llnQf/HH3/8vma4dOlSKDnoRBtPrVixgudTfv7552E1BeI4MGuY&#10;TtGjj5GklQY4l3feeeeLL76wM7PQN93TavlRP1lXA2efffbdu/8Z0QNdQgSRD1Rj6dh+9erVPXv2&#10;xKMghwoWLFijRo0pU6bILa5aterGG280MBhUvXp1GS6w2CuH1Y499ljOQGMBPQBdoEABOS8tY3Li&#10;iSeecsopLFqfPn2gK0ykPjExaGaJ+9NOO03Liy+++ODU/aayTrK9rFu3rn379pbJQ1CduEI5g8V7&#10;TDhi+GgbCIpwiglvpXf5jz/+kOgXktl1rrEf/kvvcXNC/x999JHcjiMvcBXNOrDyP/iPbL/24sWL&#10;P/bYY3b13LlzP/jgg4TrfeWVV9jDhx56CKGuQewW+3bCCSf4eNxxx8mhKZB58+YNHjy4atWq2E0f&#10;I0mlBpYvX96sWbN//vlHBnLt2rU54bCnUmPR49lGAxFEjpdXiRJGGLPpZ555JhwsowqHIeeeeuop&#10;lFKYpYw2f/nyyy//+OOPzzzzDIZ427ZtFStWDHeTeeVgkFIA33vvvffGG28wf0iXZD6bY5shru6/&#10;/37MsTCjcePG9FCvXj3XeBB045AhQ8LfHyQxH28cBHn77beTaJP0ra+++ir8NIoCZzlp0iRDeyQb&#10;s5tWl/FSunTpBx54wPWbb77ZunUrg5Dxc8jcEQFlYbw5OHE7duxQKFSokKyo8r6C+bp163bs2FHL&#10;UaNGiRi3b98uh9ajRw81kaRSA7t27Vq0aJFspH6iw04JkeQcDUQQOV7edd++ffmA77//Hj381ltv&#10;yRJOnTqVY2jUqFFIF8pw9e7d23QRxjNmzGjevHlqUl2FCxcGwXFUKAGgWbfZRdJ+HQISDhg47t69&#10;e+3atflgiFlGOO1HSlGPuXLlwjvu96eaTz/99DJlyhxoQJVwRkOHDgXd8Mc2HlJTcCWoS9ggKqeJ&#10;BnLlynXvvfceeuihYmBkKp4+TbrNQp2MHj16/PjxJgz14oYB5XLlyo0cOTJRikyDPeX8888X82/Z&#10;sqVWrVoxcmHPZlHNfjXw5ZdfymawdZT/8ccf58+ff7+PRA0iDWQzDUQQOV5eKHbkp59+uuCCCx55&#10;5JFKlSpBPO++++4999wze/ZssGbjxo0ahLkOHz48slZBFel9xUUhooQT06dPnzhxYtOmTdN7xBT0&#10;f9hhh0kI3HLLLft61o4SboFcwqrUfB/jwQcfXLBggeGkthWS+M7ovmYS1SdfAxJEV155JVyY/Eey&#10;TUtQ2DazHEFd//79DzqQH1y/6KKLBG+Ihn/++Udku2HDBv3ERICnPvYxqxUydL4rV6589dVXsTZG&#10;jWgUSogkB2oggsjp/tJF4StWrECEJD0SENOuXbuaNWu++OKLsuGgzFVXXYW2lDT87rvvKleujPHV&#10;A1IZgacQSbpqQIJ7yJAhRYsWxe4jpdatW4eUStcRU9y57HOVKlXQPHqw2VyJgm0D4isjIxcvXuxj&#10;hQoV8HNqDlTuvPNOSQwgOwaLOc6nnnpqv7v6QAeK2sc0cNxxx02ZMiX88jGbMHbs2NitnFOoV68e&#10;CvNA13viiSeCdL/88svnn38eIHL79u0dZ/107tyZCVWIZF8a+Ouvv8I/mMoZffrpp6eccsq+Wkb1&#10;kQayvQYiiJzur3jNmjVdunRp0qQJVJHEYCVLlnzyySdRJujAI488MtYyb968ffr0AdHKli0rrJfl&#10;Z/1jd6NCWmlg586dc+bMGThw4E033XTmmWfmyZMHLqRzXrZfv36cbloNlOb94NtAYftEz3ji8HM2&#10;yoUKFQKtFMACCWuubtGiRTfu/rtPlckXaPvbb79NtHttRfx6+ApQ8ruKWh6QBqSPwsaTSpo5c+YB&#10;PRs1Fs4tXbpU9EgVeOhgNhHzoUYM3KlTJ3DQ3WXLljnmCpHQwJtvvlm/fv2gkFy5cqmJJNJAjtVA&#10;BJHT/dVL+eXOnRtJ/Mknn6RsMPgGFpk0aVKxYsWCoU9ZP9FTMQ3IYk+cOPGBBx7gJps2bXrBBRfI&#10;7VaqVEkw8/XXX1evXn3MmDH4pzfeeCP+v9PCjYECp556qtXxbS1atFCwT2yYwHyffPLJdqBKOei/&#10;//5b4YBEV+PHjxe5JXwKEBe2FSlSBFenkPBWVE5zDQwbNuzpp5+O328IpPmC06hDyDj0JPQN5+La&#10;a68NheXLl48cOVJqRYN77rlHGKmQw+XH3f8IS506dVatWnXWWWflcG1Ey480QAMRRKaE9BVmety4&#10;cQsXLkRgpHgkjODRRx+d4sejB4MGfv/991deeUUC8bTTTqtdu/aIESNee+21JUuWlClT5plnnvn4&#10;448Bvo8++uiJJ55o2LBh/IPjsChXe8yVQK51//Pvv1x11VWnn366yphMmDDhhBNOCI4wVpl0QQ6k&#10;Z8+eiGRAOVFLXakZMmSIAIPelAGOFEBwD0ayXw2MHTv2vPPOE7/tt2XUIDkaqFq16jfffCO1ovGr&#10;r77av3//L774wgb2MWcKD8XLyKQ56WidnKmEaNWRBhJp4KBEn6OP6aEBRof1SY+eoz6TowEID2nU&#10;tWtXyPimm2766aeflJHEGzdulE+EjJ9//vnmzZtfeOGFh2brfyXu0ksvFa0dddRRYoMmTZok55vE&#10;MNmoUaN27dq1Lz23bdv2rbfewsHr7dxzz0VB7atlVJ8aDUhxeGVZKGxLzWIz5lmHnRjrxBNPLFiw&#10;oJRRgQIFktjqWmZjKVmyZJ8+fUqXLp2N1xgtLdLAgWogYpEPVGNR+/1oYOfOnc2aNWNtY3lhGf87&#10;7rhj0KBBK1asSPTwX3/99eGHH44ePXr69Olr166NPZKoWYo/btu2rVu3bshU8NcEGjRosHr1ajxx&#10;ly5dOMUUd5tFH8ybNy+OOXfu3GKG448/HvcM106ePPmPP/7Y14rQ0gsWLDj22GO13Gubww8/PHy5&#10;UwMgg+y1WaZUZptBw+9P33///V5ZtllUvC3klltuWblypf3sdMTb3NJvPhY7YMCAZcuWHXLIIcLd&#10;ww47LP3GinqONJDlNBBB5Cz3yuJ9wosWLRo2bBgMGsO7nTp1Gj58eLt27UqUKFG0aNGrr74aiQtD&#10;qyxXrlzlypU5p6uuuuqcc84J/ypHWq0Q/tY/B3DttddOmzbtxx9/fPrpp00grfrPuv3gI2WWzd/L&#10;qlmz5uLFi5VhXNdEIgGCY/v5559pUqiT6G7Cj1OnTkXSa5+wMiqniQbq169fo0YNaCZNeos62asG&#10;Tj75ZCaIkm+88cYhQ4bstU32q/zzzz9ffvnlGTNmZL+lZe8VRavLGA1EEDlj9JyDRpHN//zzzxGT&#10;uf7z19C1a9cO31uFxqBVLOYjjzwCQ6OWt2/fjkX+7bff1q1bd9ttt40dO3bhwoVppaxx48atWbNm&#10;9uzZQ4cOvfLKK2PzSav+s0E/ZcuW/fTTT8uXLy+eEas899xze13UMcccU6ZMmSS+LOQNtm/fXjZg&#10;r49HlanUABBDovAjlWpMzuMOQpEiRQR7yWmsDUjtmhVFamLz5s1o4zlz5txzzz1ZcQnRnCMNpLcG&#10;Ioic3hrOcf1z5GeeeWZCPNq7d+9vvvnmyCOPvOiiiwYOHPjmm2+iLlavXr1jx461a9dWqlTpiCOO&#10;gKpHjhwpoX/cccelicpYf+w1RF6yZMk06TDtOomvns4991yv7O+//65QocLFF1+caHIBAezcuXPw&#10;4MGSAInuxj56ucuXL3/ggQdiNVEhDTXgXJx//vneQqNGjT7++OM07DnqKpEGDjnkkL59++Lsd+3a&#10;xUYluhv7GM6FUyOwnDJlSqw+CxVatGghO2EhOIssNO1oqpEGMlIDEUTOSG1nw7FWrVoFAWMik15b&#10;mzZtEI3hS6taHnrooUWLFj3qqKNi363Uj3r5zbT6Y+p27dpt3Ljx+eef121C+f333//666+ENVGZ&#10;BpBJjz76aKlSpbjMm2++GbGkEg1/9NFHi2fatm3Lm6pJKNSLpFeDjpINwDR7rT5Gkk4aEMkI/Kg9&#10;nfqPuqUBxmHbtm1OwX333Sf1JMelMpF88skn5513nnfBmJx11ll58uRJ1CBLfHzwwQd79eplU6Xp&#10;bKPOIg1kKw1EEDlbvc6MXAzupGbNmsWLF+/WrRuK0dAcBteisKdwNipnz57tuldp2bIlkrJz5877&#10;Rdt7fXzPSky2yZQuXbps2bJ33nmnnm+88Ub+4PDDD2/fvv2e7aOaoAHkGb2tW7fOxwsuuED8I/V8&#10;0kknwQ1qyMyZM8EIBfrs06ePwrRp06CE4cOHK0eSfhqwdd97773q1at7Qek3Ss7sedOmTSCvtb/x&#10;xhvHH388wv6ee+45+eSTwz++oz6h5MuXr1y5ckJHQf4LL7ygjE7etGlTwjbxXwbuZfDif57RDCMN&#10;ZKIGIoicicqPs6EPZDqcNFc9efLk8BCWccWKFTDugAEDQk2ia8OGDZs3b76vuxofccQRnBOXw9/g&#10;JhctWoTIXLJkyddff20sDQ5UHnnkkYcffpjbW7hw4dNPLD/SdAAAEABJREFUP40ife2110InzZo1&#10;C4XouqcGvIiXX3751ltvdeucc8656667ILN+/fq9+eabaiZMmFC1atW1a9cqDx06lIYV5Ae0DA28&#10;rB9++EFlJOmhATEeDTtuQpf06D9n9kmlrFmHDh0sv0yZMpInhxxySOHChdmfZ555Rog4a9Yst/79&#10;7383atRo+fLlIsYRI0YULFhQZZCuXbsWK1YsnAu9hcokrhIvrFxo8M033+zYsSOU97z27NmT+VK/&#10;ZcuWAgUKTJ8+XXnq1Kl16tQJAzFxoaD+gKRBgwY9evQ4oEeixpEGcpoGIoic09542qyXq37llVdY&#10;WBb8pZdeOvfcc4888shjjz22fPny+xrg7LPPxkR6EK7CN+/ZjE/CR/IWRYsW5agwHBdffDE/VKhQ&#10;Ial/1G+XLl0ggzFjxjz11FN467lz53788cf4mz274jaQQF27duVUoHPzNEmwe/v27dzJRRddtOcj&#10;UU3SGghfWKxdu/b69eu9EY3PP//88FdNjRs3lnqeOHGiSrvCi0NFK0eSThrInz8/lJZOnWfPbvex&#10;KoYIAmaUkMGDBg3SisGpW7fuYbt/+0y9wrXXXnvbbbe5ddBBBwHNjJhyIunYsaNbeFlMQcmSJX/+&#10;+edEDXxkebQJ/zrJqFGjmDiV5PrrrxeIKvx/7J0FXBVb18bvlRQQCbu7OzAwUWywu1CwUTEQAxUU&#10;FEVMVBQMTBQLW7AVbMVCxe5CUUFCwPv9D3Pv+XgR8QAHOMDwW45r9uxcM7P3s541Z4YMzH4oCBS1&#10;MLPRHC4oKXiqQ4cOLV26NDpgnS3do4iRkRGts0tZpkRS0GURyAjCRLLkFPOIFsixFhAhco499Wkd&#10;eO/eve3s7GbNmgV+pa4yZcqAQRs1aoSepDC/N2/enEO2trbgV5RfRVVVFSRNOvXcu3fv+vXrUMvw&#10;Jc+ePTtx4gTwC3AMkUNxxNDQkNUIEMwa4+3tDdPD0dGjR7do0YJ1DuoF+P748WMgNf2kkwBubW1t&#10;Khcl1RYAJYCPcYcS1aCkpMQhEll0OdHiQ8mYIp0EYDR16tQRI0ZQP7cSVzsKAtRjK0qKLNCjR482&#10;bdoAK3Gbf+d14PtJnxALDAwUJrFErejr6zMBcmpwDps1axYREZEoA7tAXiIwwvNIrVq1ggkmEQGd&#10;W1tbozCJ4fwIH6qkEgGXL1myREDAefLkYUIrV64cOeG8pTGx1atXMxWTSNiNKfHOnTvosgi4nOHL&#10;klPMI1ogx1pAhMhyOfViJf9vgaNHj5qbmwNke/XqRVxe+usiXV3d06dPA3bJSviSxebXRZ2Vhvgj&#10;HMzZs2fhklm3gL+LFy/29/dn6n/y5AnRRmgVMnz+/BnmkmyDBg0isk9bYAVWGhazfPnyLVq06P37&#10;98B3Eath7YyUKlWqsKITp+Y8ZmS7ObOtGjVq4BMydu4mAv33799HFyV5C2Cljh074jyTbeLEic7O&#10;zkBb9N8JDiHIVTgKqSwov9vCDS9btkyIrkjzLFy4kFmLuYj5ysbGhvSKFSsCZ1EQZjnmOhRSiHcJ&#10;bjwRM+4jEpMXes68h/NPNmNjYzgFYjvogH62yQt5oA8IuCWfTTwqWiAnW0CEyDn57KfL2Pfs2QNT&#10;wuQLKULIktVF4EWExuB3L1y4gM7CAJAC7KInEh0dHQ4lSpTu5s2bV0tLi3WLxYCY/oIFCwgvAqBP&#10;nToFeUOgE1w+btw4KpEWEZUMtgABZbDy8ePHaff79+9sEbwjwscoosjLAniGCLVBMbZu3RqCH13e&#10;kt3qww9nDsHHZmBGRkZEolDkJRcvXpw/f354eDgAtEuXLu7u7oBjPPaDBw/SRK1atZSUlFCSFIA1&#10;kF04ZGpqiv8j6DJumTOZVMlMkEF4rho9GXn16tWQIUNwrpLJIx4SLZDDLSBC5Bx+Ach/+JUrV05U&#10;qfDknDSxYcOGXbt2ZbdJkyYCZYKeRoFCg01JZvlJY/1i8RRZANixY8cO8AdMP04RQQCKA+a6x//G&#10;SAqUY2JihJf9cRRIwVaU1FmgbNmyrq6u6urqRFqcnJyio6NTV09OKJU/f/5t27bVr18/PQYLKWtv&#10;bw/ZDL/brFkzAmX46sHBwX369EmP5pKss3jx4lwPHHr+/PmoUaOIp6H/KmR7+fIlntWvh8QU0QI5&#10;wwJ/HqUIkf9sIzFHiiwwZsyY8+fPHz58+N69e9DJQCUWiUQ1jB07lpSaNWuKoBY7ZD8BH/To0SNX&#10;rlz4S5aWlgIftnTp0o0bNzJYggBr165F8fLy4hA0G6wbSzVxABJFSYsFuO8wMvankq9fv7IVJaEF&#10;1q1b5+bmljBFvjrOP7EsFRUVqoUSHjlyJAoTIBQvSsYIM7AwwQKRuac0NDRod+HChStXrkRBIiMj&#10;BdqiYMGCa9asGT58uLDLIVFEC4gWSGgBESIntIaoy8ECqqqqhoaG7du3r1Sp0pAhQ+AOf60UrovE&#10;27dvX5bf56apUBRFswBYwc7OLk+ePHSscePGxLhBb+Djpk2bkmJsbHzu3DkQMxSyXvwfibhVtv99&#10;pe/q1atCQJz0xCLuJ2UBHBKYe+7B+/fvw98L8f2kMubQtBs3buC6p+vg8QzTtX7ZK4fG5jIQ7r53&#10;7959+PCBsp6ennnz5gUxo3/69IlEXV1dxekzvRJFtIDiWECEyIpzLnJQT1q1asVoz549a2JigiJK&#10;jrKAmZkZ7DJDLlSoELgZgo1V3Nvbm6gCiZDKISEhKODmli1bQvuhP378eO7cuZDN6KIkbwHwMRlK&#10;ly6NxTAgejqJ8NC/9LGZdGpFLtXip3Xp0oWqXF1dly1bhpLTZPHixfb29oza19fX1NS0b9++6Dt3&#10;7pw/fz7XCbooCmQBsSsKYwERIivMqchJHSlVqlTVqlUZ8dGjR9mKIlpAagHC09JQOEGGAQMGcOjO&#10;nTvLly8HTKOLIosF1NTUiLZramoGBAR07txZliIpzYOfc/LkSeFZKQ8Pj+vXr1PD3r17a9SoITg5&#10;7Ga64GjRBwMDA0JbKDlZYmNjGf6W+D8iDOg9e/Y8fvy44FOxK4poAdECiSwgQuREBhF3/7UA8yn8&#10;EPLq1at/k+T6X9GiRalPWMBQso2IA5GXBf7++29AWOHChakQkPf27dvv37+n09VIE9lVbt++raen&#10;x+giIiKIvJ85I/lQHLtpF7xcXBcg8r1795YuXSr88rJIkSKcrHz58lG/hYUFTDNKZgnUqfCgV4cO&#10;Hazj3z2cWT3J9HYJztSvX//WrVvcVurq6kJ/OE1JvuZZOCpuRQuIFhAhsngNSCzw6dOnRYsW7d69&#10;OzQ0lEXU1ta2QIECEFGEwosXLz5jxgz50kLv3r2DvaDhOnXqsBVFtMAfLQAUA+EJn8z4Y2Yxg9QC&#10;WGzDhg3shoeHc1MDYdHTLtQJLBbqwZMBKw8cOJDdBg0aCIF7fGxAufA7MKhlbW1t4eWPz58/FxLJ&#10;nEYhyAD2/Rj/wfOLFy+eP3+eCmmXDoDa0UuXLl2tWjV5NUeFWVcgO8qVK5c3b960DEEsK1ogp1lA&#10;hMg57YwnMV5/f38WNliWHj16QDi1aNFi1apVYGWyEqhlO2/evPz580s/AkJKGuXr16+sW1paWmms&#10;RyyeQyzA1QL7BdLavHlzDhmy3IcJPobTLV++fExMTL9+/d68eZO6Jh49ekQN79+/v3LlSjI1KCsr&#10;b9u2TSBxq1SpMmvWrNy5c8fFxbVq1WrSpEm/K3j16tXBgwcLwSVhCvo1J1To2vg3onBV0IqOjg55&#10;8PBBxii4UmvWrLkQ//L1rl27zp49W/wtGmbh7Ht7ewvPV7ArimgB0QKyWECEyLJYKRvk+YtVJzAw&#10;kFkSlgV9z549Dx8+JPrG2ADEjx8/Zi3x8PAYMmQIqwucsbu7O6AZGoYMghQrVkygfoXdtGwrVqw4&#10;Z84c1kvh1RZpqUosm+0tsGzZso4dO3LdVqhQARcu2483vQdIyIgbmQCOp6dnStvauXMnIBsXd+rU&#10;qVu2bJGxOPf75MmTVVRUwK+bNm2C2Kagl5cXpxUFYQrC/0F5+/bt3bt3cYeYo5o2bSp8iy4qKgoK&#10;nKOC0AcgMjC9YcOG+/fvp1rSt27dumPHDhTKvnr1aujQoeiiCBbAYuKvPgRTiFvRAimygAiRU2Su&#10;LJMZ+Mu0SAiS1WLs2LHNmzeHSqlduzakTqlSpQi2du/eHcBRsGBBEiF7GFhkZKS5ufn69etZeMhs&#10;YWGxcOFCR0dHOGbWJ1dXV/KYmJgQUUVJUj58+MDiR/6ER48dO6YR/8fSJaxhwtG+ffsS9WvZsiXh&#10;WmKvQqK4FS3wqwWIlRsYGICufj0kpqTCAoUKFdLW1q5cuXKtWrUoDinLvY8ii3Tr1m379u0Cccsd&#10;LUuRRHkaN25cqVIlEvPkyVOiRAkUxM/PT+CkO3XqJChAZIJXzFccBd6RGfSMjjg4OJw/f15Axuz+&#10;9Zdko6amJvRKsiP+S2ABLEns5cCBAwnSRFW0gGgBmSwgQmSZzJQlMsEEL1++HD6GpQv427t3b4Jr&#10;xYsXB93CvaELX3h6/fr1u3fvGNHBgweJfkItoxsbGy9YsAAlkUDksKRpamqOGTOGpZTaatas6evr&#10;mzAbmJgWEQA37E6TJk1gp4h1NmvWjMR27dqxACMUOXPmzNOnTwHZ+/btA39T24sXLyZMmFCqVKme&#10;PXuSQRTRAlIL4DjZ2dmxS2je3t6eawldFLlY4NGjRydPnuRe/vnz5/Dhw4VHFJKsOTg4GNaZQ9eu&#10;XWPGUFZWZhphS0oaBQp59erVQiVQyABidM4ygoKXbmpqWrduXfT69etDEoPsT506BUAH80l/cMZR&#10;UZKxAHw/9vTx8XFxcUkmm3hItIBogSQtkNkQOclOiYkpsQBUMStNixYtypUrN378eLAspdu3b08i&#10;5HHnzp1RWIHev3/P6gJIFebK/v37s0TNmDGD9QZJhHqp4VepXr066BYGetSoUQEBASyuBEBpEUxM&#10;ZphiIyMjFMTMzGzkyJHnzp1DF+TBgwf58uWjJ2XKlKGerl27nj17llUQKosMYGvIbBRRRAtILXD6&#10;9GmC8sKzQNJEUUmdBbjHY+Pf+UVxIktYFeSEzj1oY2NjaWmJji+Nu4sSGhpKNIkbHJ3IEvc4yrNn&#10;z8iJkvFStGjRfv36MQR6smzZMqHnGd+NLNciE37FihUhRDjLolOR5U6f2GFFsIAIkRXhLKS+D2/e&#10;vIEeHj16NNhXqAUozFpy+PBhQCogA74WRTjEFmZ34sSJZJD9OUJKSUVVVRWEHR4ebmhoSOAbghna&#10;mIXz4cOH379/P3HiBHgdllrID5d89epVQT9y5AhLLMCaPARJnz9/fu/evYsXLwYFBdEZJvHp06cL&#10;OcWtaAHBAoMHD4bCzMLRc2EYmb3lbqUL3G5MFISMAMq40wlvN/xV/F7ygKiOHTuGwu0JMhbcZrDy&#10;1KlTScTfdnZ2Rsksoef0ECI5szog33bhF/BJmACpFpa3atWqP3siHKYAABAASURBVH78QOfUODg4&#10;oCAE3wRHhRtBOmMTVLGW7QV2xsbG5OS8U5UoogVEC6TCAiJEToXRMqcI4U4rKyvCkR/ivyMqdAJa&#10;BWXPnj1xcXG3b99mm94TYq9evW7dukWjCM2xjjo5OUFgs4tAFbPcgnqRQYMGESdt27atkK6pqdmo&#10;USOYZuB1iRIlRCoIs4jyOwtwtYMY5BLQ/10TOSSdm27atGna2tpjx46tVKkSJt2wYUOST1ZAIc+Z&#10;Mwez1KxZMyYmpl27dujly5evVq0aCrd2hw4dUDJFmGratGnj5+eXO3fuTOmA3Bt9+vSph4fHzZs3&#10;qZk5k9FxatD19fWFuRGmn9AcZAeJDBymn5OCjkvTpUsXlJCQEPKg/E44ZZMmTYJC/l0GMf1XC+CT&#10;YG0p5fRrBjFFYoEc80+EyFnmVI8ZM4Yg44wZM+AepJ3etWsXOrQQ8yArGVt2mUmhbEGos2bNYlfu&#10;UrBgwejoaChh5vemTZsmX7+3tzckcf/+/ZPPJh4VLZDQArBff7y0EuYX9SQtgKc6e/ZsQFWxYsXs&#10;7e2FaDuGBYclmV9IBKIJcE3YVZBt+/bt62Sj16hXrlwZUr9v376Yt379+kuWLBFmb0AtkzyJhOk2&#10;bdpUo0YN9CFDhhCgE36hCFaGZSDRwsKiX79+KEnK5s2bO3bsmOQhMfFXC5w8eRL6SXA5zMzM4JvI&#10;AwFUtmzZV+nz8SzqF0XxLSBCZMU/R//2cPHixZ06dSLWSSTu36T4/zp37szsCaPA9sCBA3369FFV&#10;VS1dujRTJFxRTExMfC45b2gCdkqWSvPkyQOkliWnmCdjLJAlWiE8Mn/+/CzRVYXtJPiY279Hjx4G&#10;BgYK20kZOwZetLGxadasmYz5FTlbWFgYlMHz58+T7yQz58CBAwm4kQ06WcDH6FKZMmUKy4F0F4VV&#10;wMfHBx4Ufdu2bdevX0dBuBLY5mQhCkGs9cGDBxgBy2/fvp0U9BMnThw9ehQFIn/hwoV4hjgq165d&#10;g5AiEeP37NmzaNGi6Dt37vz69SuKKDnKAiJEzjKnm3sYBDx58mSBChL6DRRmTqxYsWL+/PkLFChg&#10;amqa8MVq5OnWrRvQGUUU0QJZyALE+o3++/VnFuq2gnRVgEQzZ85s3br1j/gnXBWkY6nuBqOYM2fO&#10;+fjv56W6EgUp+PLlS0jK2P9+PZnqXjVu3Lhq1aoA4u7du+/evZt6Ll++3KVLF+pHJ4oovKRo2LBh&#10;JAqXBOnZW34dnQCFsRJeNyiZDFxFsO9RUVHoq1evhr9HqVSp0ufPn4WvWRUqVIhAipDo5OSE/ubN&#10;G4j8/fv3k3j37l1yooiSEywgQuSsfZa9vb0nTJhAVBqInORIDh48CHRmgkjyqJgoWkDRLMC1CnlG&#10;iFPROqbg/REw0MOHDwnaCC+TqVev3sSJEwn4KHjPZeke9J6fnx/IUpbMipkHrLZv375bt25VqVLl&#10;5s2bRPDl0k/gGlUB46itRYsWgDm4T/S+ffuCklHgQREuD4TdHCVnz54tVqwYbDoc/I0bN6ZNm8bw&#10;CbSGhYVBzKPDDQssMjr8MdskBX6KO6tXr14c9fDwqF69+vfv39FFyfYWECFy1j7FdevWXbx4MRGi&#10;X5/SE1JwjgkqJXPzK8z4xY6IFpBYIDw8nLiHmpqaZEf8J5sFpk+fDiQiL2ElS0tLITQMd4iQmA2E&#10;Gez06dOjRo1SwLHAcD969IiOgUHBXiiJ5NmzZ6QwBDyWvXv3oguIFiXtki9fPuZ/ooVUBewrXLhw&#10;osrbtGkzYMAAWjc0NLS3tydbNhZOgYuLCzwxYzxy5Ejz5s1DQ0MFiv358+dNmzbFhVBSUoItFqyE&#10;WQSF/MkLKFmYlDiJ165d09TUtLW1NTMzS76UeDSrW0CEyFn9DP7b/8OHD7dv354dZkwLCwsUXGdj&#10;Y+OgoCCcZnZFES2QJSygra0trG1ZoreZ28kDBw6w5NOHWrVqsfyjwLbOnDkTWhE9mwnIBgDk6uoq&#10;fa2kggwQjnbevHl0BoaYGD0TL7pUtmzZUqFChXfv3gHFgFazZ8+WHspgpX///sLD3JGRkVgyg1vP&#10;mOYwsqenp/CyUaIoOCSBgYE2Nja0TngK15GYKrrwlAVKKqR48eKcZQpCP3HfscKePHkyu9qTYeZw&#10;ESFyNrkA8IZxalu3bk3kiPiam5sbdy+hyYCAgGwyQnEYOcACU6ZMOXXqFOtcDhhrWocYEhICieXt&#10;7U1FhICFHxihZ2P5+vUrjCmOgSKMMTY2VvBPJkyYMGLECLoE0QgCFt5BwekQfm/aqVMnzpHwIJyu&#10;ri7ZMkvoUsuWLUGH0MnLli2jGy9fvjx+/DjYET2rC/z9+vXrv337dvPmTSsrK4aDzYmiAGTxutmt&#10;X7++l5cXPuT9+/dr1qz5+fNnEtMicPM0dO7cuZEjRwKR379/z/VJhcuXL69evTop6KJkdQuIEPlP&#10;Z1DhjxPFI/44cOBAZmq8ZyMjI6gCUvCe8+TJU6ZMGYUfgdhB0QISC0RHR1+4cEGAHZJ98V+yFiBe&#10;BG05bty4ZHNlq4M6Ojq3b98GkWTwqOAa7t69S6NgykmTJgmXKJYXXvreokWLBg0acBRMho8HCEOH&#10;aOQEodDnzp07Q4GjK4Koq6uPHj1aeAzP39/fxMQEXythx8Cawu7ixYuFUQu7Cr6FDLK0tPzy5csf&#10;HWxNTc3KlStjB7mMCDd16dKlNAocHzx4MHViWxJJwXpcIaGhoSSKkkUtIELkLHri/r/b48ePhzMm&#10;nHf58mUmCEgLwHFERAQT37NnzwoXLvz/WUVNtIACW0BNTQ1Kpt/vX/WqwH3PhK7FxcU5Ozvfu3cv&#10;9W1nwZJ58+b98ePHpk2bxo4du3r1aoyQToO4dOmS8Osu6odx2Lx5M0p4ePihQ4cEAhKkvmrVKhKT&#10;lJkzZw4bNizJQ5meaGFhAY1CN0B1wDjh2QN2kTt37pQtW5YtI12xYsWVK1dIhHiO+e/lobgHAldK&#10;uoIILDgCGH38+LHwU8XkO1a8ePF9+/ZpaGh8+PCBYSaf+Y9HmbU6dOgAILazsxO4+SZNmuBHURAs&#10;jt0UzVx0TBTZLSBCZNltpaA5mceHDh3as2dPwnx6enoHDx7s27fvgwcP9PX12VXQTovdEi2QlAUI&#10;ViaVLKYlYQHYPjyKoKCgJI5l6yRC2N7e3jt37pw8eXKuXJIlbNGiRUA9+Q76xYsXR48exchUC1wW&#10;fugG+0iYvlr85wZr1KghPP9NhiwqMKmEGR0dHeFZ4IwZRalSpWBAS5curaWlFRwc3D/+k082NjaG&#10;hoYcRapXry44BtgBJ+Hjx48kfv/+nZOCkkikiQSIEh1KxS7u0JMnT9hS1sPDw9bWFgWBp1+7di1K&#10;ivgg6iHiKmBZyqZdwOglS5ZMWA/GPHnyJFuwuACUcTlwt9hNmE3U08UCcqpUMr/IqSqxmsyxQMOG&#10;DdetW8eC8erVKyasq1evMvExdxOEFTr08OFDZkCoF6Z7X1/ftPvNQrXiVrSAfC3AQkt4mniIfKvN&#10;rrWBDIBuPXr0YIDgObY5RODtfHx8vLy8mMpg77hs1q9f7+/vL9/hd+/e/fr163ny5KFafX19GkXJ&#10;lgKy9PPzA2XGxsaCjBcuXAj9yUhV4v9Q4F+kH2r19vYWcDM478KFC6w1ZAArm5qaosDmzp07F6YZ&#10;3dXVtXbt2ihIvXr1pk6diiK7CFQ9+SHjWd1QTp06BcMNSkb/9u2bNAOQXdoQh2QUJSUlSF8pzpax&#10;VOqyQVqZmJhQFhfr/Pnzb9++RRclS1hAhMhZ4jTJ1ElWCziVunXrnj17ljl9dvxPp6GTK1SosHz5&#10;cqZ4bW1tPN1y5coxIcpUo5hJtEAGWoBFiwBoy5YtM7DNrN2U8NgrYLFKlSqRkZFZezCy9R5sNH/+&#10;fCa6li1bMuNRCDx348YNi/jX+CxYsGDbtm0kpkVgE3r16rVhwwah/rRUpeBlwWqYjiDkxYsX79y5&#10;I1xOv/a5SZMmnTp1EtJhXoWHGZo1a3bz5k3BhRgxYgTcMxmePn26dOlSgZ2Bax8wYACJCAi7S5cu&#10;KKxHUmjLbiKJif8jkcWLhUwgoaOiojgjJNavXx9en2Ap+sSJE0HGKAitCM+Co6dIWrVqVbx4cW4c&#10;4H6KCqY08+bNmzELpfBAME7NmjXRRckSFhAhcpY4TSnrJPchcx9og0mEsE6iwsSy27RpA1UAbmbm&#10;gohiDkqUh5lKmJ4SpYu7ogXSzwIwUp07dy5WrFj6NZEta27UqJG7uzuoMVuOLtGgIOEWLVok8JTS&#10;Q/j/DJ8p6969ewLLGBoaSlRNmkF2BSYVVw1u/vLly7KXyqI5WR1Gjx6N3WBPfoePZRkaGBrSnZyw&#10;vCEhIe3atUNv0aLF5MmTURB4aKKdKIBpgYRGTyScuwIFChAfIJ3aoHjpGDr4EhCMkjdvXigePCJ0&#10;OQr8t7Sfcqw2YVXA+jp16ggp+F1wWMJjLUKKuFVkC4gQWZHPTur7BsVCYSsrK4JTGhoauPtMNwLw&#10;xWPGQbexsRk/fjxBMWYuKOeSJUvCE+BPA5ddXFxUVVXZHjlyBN+XOCZViSJaIF0t8PLly4EDB757&#10;9y5FrUAvcdFS5Pjx46yjyRBU5MmWwn0Nq0ckF5iYzQYYEREhnNyE42ratOnz58/BHAkTBR3wsXHj&#10;xhkzZrALrgKuCXMX0+CKFStI5PLo168fkyH6vn37unbtioJgPeGZVOZGFRWVQ4cOwSKvWbOGQ9lG&#10;7t69CyciDGfevHkB8S8DdXV1PXDgAHYT0uWyTb42Ih6sKTSEJ/Ps2TMULmDhMaHKlStj81q1apFY&#10;o0YNkCtuD3p6y9SpU1kK07uVhPVD2Ht4eCRMEXWFtYAIkRX21KSpY6Bbph4AxM+fP1knmHGoTuAJ&#10;8ufPD3NMInAEOXHihL29PT4uC4OxsXHu3LkFl5psHTp0mDBhAmsSZUX56y/RBulogY8fPxKEhcOT&#10;vQ0ubxw8YeHH/YuOjoZnCgsLGzRo0NWrV2WvRzFzElMWOga4YVCC/uuW+5dgMdb79VAWTQEnMRfR&#10;eQhFYC58MED58OHDjx8/JpH42J49e5K5TgSIxjVAEYFxxOEXpj5KMeNxnVAPUJi5DgUxMjLiQkLR&#10;0dFZv369gNLYzQYC5cFUz0BYETAsCnLs2DGoExQiNsKb6dAzRgoVKlSxYkXamj17Ni4KixTkMQTN&#10;rl27SMQzKVeuHEpGSqtWreCM6EmGNQpznwN/ZZth5pVvQyJElq89Fa42YcFI1C0iiVDLBeP/WB7A&#10;xHv37vX19U240JqZmQmlCH6hQCoLjm9cXBzEA35wolgneUQRLZBqC+CkEdpmzZa9BqAP9E+VKlVw&#10;5IA73t7eXNgAgnPnzrHoUg9HuVZRrl+/Xr16dQFjsZslBL5z3bp1dLVbt24QXShfvnyR/ijN2dkZ&#10;BElipUqVGjVqxPCBkkJ+ErO0HDx4ENIX355xMXBdXV3mnD59+pw+fZqB4NFxAAAQAElEQVRx4Uct&#10;WbKEDOjJCGAX6CNkWLhw4aj4L1czlZ08edLAwID0jh07Sp9aHjZsWM+ePUnkihoyZAisPHr2ECIz&#10;1tbWjGXMmDGBgYEoyJkzZwSuHf0/yej/ly1bBtPP8sQFDGRv27ZtRvcgQXtQ2rVr18YXTZCWjqrg&#10;pKVjA2LV8rOACJHlZ8ssXhMUMssPznR4eLifn5+USmEtgX4ARrOQMKPBxxACA3AULVoUdieLD1rs&#10;vgJZACZ406ZNERERXIRJdgsWkHSi4SCe4OBg9Jo1awKIWWKl5BN+HwseMRCOEsn99OkTir6+fsuW&#10;LQVOETwthHpJz1wBBYJ66cO3b982btwo+JxgelAaiSDg9u3bo0CacvcJSosWLciMfc6fP4+bSiJO&#10;Bb6BlpaWp6fniBEjOERilhYcG07o7du3S5UqNW6c5MMojA73BrTHuDp16nTjxg1OIroof7RA//79&#10;CQaSDScK4hxFQURPT69a/LvzcuXK1aZNG+Fnf5nVN7htljM8qAzowKNHj5iOcNUyoC2xibRbQITI&#10;abdhZtcg7/ZBEq1bt4Z42717N3WzSo0cORLlV5kzZ46jo2NISAiL/a9HxRTRAjJaAGAHRtywYcPM&#10;mTN//PhRpEiR48ePU5bghvQ5H/CicB3CwcA3gxTJAOMIJQb9A1JkF8GLQ1AQUKYQDIFUXr58OQsh&#10;iWrxfyjETCgLQ4n+/PnzEydOoAg9EYA1u4JsPPgloVhO2zR8opuQMs522xRHH0GXcbtm12shZ/kq&#10;Dbr0sUJft/cVsNjFPQD9WEBoYNA7lMdfq/te10C58rRo6dKl6QnOKlFpbW1tBsjQpk+fDi8Ia84h&#10;hPuUO5FD6FlaGjduzNkHP+HhODg4cEYYDj4PFC9KNhggo0hvwa3iVqKVLl264FSgiJKMBYipMpNw&#10;jX39+hU+KJmcaT8EPp41axYXedqrEmvIAAuIEDkDjJwlm2Apkt7G69evZwn/dRhOTk62trbMLAS4&#10;yY+8Fd/4+KuZxJT/LCDgUfaAuWylcvXqVS6wunXrPn36lDyjR48WIC/hcuKwQjbwcbdu3dCLFy9+&#10;7dq1evXqoU+aNCkgIIALD11G4aKFhCbz9u3bCe+CwgmGbNmypXfv3qGhoe/evbOwsICjJUNUVBTb&#10;XyWvXsH1y8cK0O2c32b/E9vJ8zX0w+jeJbzWzURPRm5e9bUaVInM5DHpNalFuyEoOnqF3fe8r163&#10;NXo9Q9PxMyUVoicSCHIpWc4h6HboN3t7e3QIeEaBudCzuoBXWrVqxZQSFBS0YsUKcH9WH1HG95+I&#10;xP3790XmQnbLC3PIoUOHpk6d+vr1a9kLpjSnrq7ulClT1NXVU1pQzJ8pFhAhcqaYPWs0Cp0sdBRW&#10;D5QMJiDcCW6Gk4OZKFu2LEdZpPPmzYsiyO9QhXBU3OZYC3Dx9OvXDxyMBYihE2aNjY0FDQNwYXPr&#10;168PPwpEJuoKywIBJiDjli1buru7UwTp3LmzEDJGlwrhY7CUdDdFiqWlJaESGjU0NIRZhrNk9Spc&#10;uDBuHow1VY0YMWLYsGH0HD2hlK/cYKWX5Mf4JMIiDx6zBEVVTb2PuWP3gZLXKbArCGV/xsWhP35w&#10;FXCMUq6SQee+NmRGr2XQrlS5migsz8oqqigpEm5P2HThGQxuz4oVK+JgpKgGRc6ME8XpJiqNB67I&#10;/VTMvo0ZM8bb25u7STG7p7C9Yo568OBB0aJF06+HREjwAMWFMv0sLN+a0xEiy7ejYm0ZaQEYKeJN&#10;d+7cAc0cOHCgRYsWQutlypTx9/cHTJDI6gUC8PDwqFq1qnC0V69eQkRY2BW3ogWkFgAFDh48uHVr&#10;CVEKJh44cKCysjIQGXgq/JhdwMTS/BmgACCqVKlSqlSpQYMGcQ1raWkJjYLJVFUlgJWVzNTUFKwW&#10;HfVdOMQF773R7vyJ7WrqmoyIRLaqarlRcmtoN2szUEVV/cLpneQhJToqwtq8xolDHuj3b53buX5W&#10;6Kc3mlo67bpakpnEtAudFx6grFOnzubNm9lNe52KUMPcuXMbNGiAtTP3EVVFMEVK+wB5bGBgcOvW&#10;rZQWFPMLFuCGAr/OmjWLmJKQIt+ttrY2V7XAIt+8eZOLXL71i7XJ1wIiRJavPbNJbXv27CGuDWFs&#10;ZmYGkgDK/G5g1tbWEIHCUSF+LejClvs/mbJCHnGbEyywfft2+ODevXszWCMjIzc3NxSQKGu5ubk5&#10;emYJGNfKykqgjRP1AehsYmJy8uTJmWObHNmznKOxsT8+vH2qqqqO/jsJ/xb67ctHjqqpazRs0dPQ&#10;qA96my6j57oG6OoXQU8PgYaHcWcs6VF5Rtb5/v17PHNjY+MJEyaIU0cqLA+LUahQIXBeKsqKRQQL&#10;fPjwgcnq0qVLwq58tzgw+/bto05CsrVr1/by8kIXRWEtIEJkhT01mdkxkIHQ/LVr1zp27Ni9e3dh&#10;99ftgAH/fmKUePeLFy+EH1GdPXuWKDALNvAashCFKRsw9GtxMSUnWODHjx/gnq5du6qpqSUab/Xq&#10;1QHKiRIzbPfp06f0CliWTIsQtIPHLClZtlbg5aMqKmqjp240aPrvJyeSLGVsOsLcaqVwqMegWRpa&#10;edEpyL2AIkryFrCwsBg7dmzDhg2JOTB1JJ9ZPJrQAoQR7t69y920f//+woULJzwk6imyQIkSJcCv&#10;7dq1+/nz58OHD1NUVvbMODO+vr6EXini7Ozs5+eHoggi9iGhBUSInNAaov6vBQgG+fj4sEo1bdpU&#10;R0enc+fO/x745T9yCmlQPuSvVasWRZo3bx4RESGkC1ti6zVr1sSBfvXqlZAibnOOBbgYYmNje/To&#10;oWhDvhH/p6GhkUzH4OSq1mpx5tjGM76byIa/x1aUdLLA4sWLd+7cmU6VZ+NqidetXr16Tfb6ImAm&#10;ni9hTvD09MRDfpfCT37K2G1mktatW0MtkX/58uVfv35FySw5ePBg27ZtP3/+nFkdUNh2RYissKcm&#10;kztmamq6ceNG+ODQ0NCRI5N+6RtdbNasGeD49OnTGzZsgMOoV68eTCERag5duHCBiRtH/P79+9BC&#10;pFy5cqV48eIODg7ooqSDBRS0SigZKC4uA4XqX3BwsIeHR4sWLYh4/LFjQ8etGDdj6x+ziRnSaIGy&#10;ZcvmyZMnjZXkwOLgLeZqR0fHHDj29Bty7969WQRxktOvCaHmly9fZi6DYGtrC6Wtr6/v7e0tdEnc&#10;ChYQIbJgB3GbegsQQYY2NjMzq1KlCgyQjY3Npk0Svg1IBHpm7q5YsSJwGR5x2bJlENKdOnVKfWNi&#10;ySxlgTNnzuAj1a1b98mTJ4QRFKrvXJNfvnxxc3PjAv5jx9T++33eH3OKGVJtAS4VIDJ+S6pryJkF&#10;Q0JCiM4pKytna+8iE84tXLLwkOGOHTugitKvB5cvX54wYQLRtvRrIvmaCRoLAeFevXoxKyafOUcd&#10;FSFyjjrdGTHY58+fC80MGTKkRIkS8+bNY+UjhYjSuHHj9u3bV6tWLXZFyfYWwEdq2bIlZ5yRCr/g&#10;RlEcGTx48Llz58LCwpYsWRIUFKQ4Hfv25WNcXKzi9CfDeoKvYm5u3qpVqwxrMXs0NGXKFMJ04eHh&#10;2WM4ijaKz58/jxkzZs+ePenXMX9/f9ZNArDp10TyNZcsWVL6pIeurm7ymXPUUREi56jTne6DxRu+&#10;ffv2/Pnzr1y5cvjwYRMTkxkzZqwRn5BLd8MrVgNEDGJiYipVqgRT27Vrcj9uy9x+E/QoXLiwnZ2d&#10;qakpVBydYSt4dOgZKR/fPX/7SvLDoMcPro4fWOFqwP73b55kZAcUpC2wSGRkpIJ0Jqt0w9nZmXCN&#10;9K2FWaXbWaWfenp6zGN41HQYOjk9PiwChQwEh0WiiUyUdevWCa3fvXv3n3/+EfQcvhUhcg6/AOQ8&#10;fC8vr+XLl0+bNo17vm3bts2bN6cBIoBsRckhFgAcV6lSxT3+kx8NGjT4+++/FXbg9erVW7FixenT&#10;p/HlWAjpZ9++fdu0aZPk8kAi/C55UiE3rxy7fvEwBaMiwxdMN2EX/dXzIK91MwXCePXCoT7bnUgs&#10;XqrqyCnrDu9ats19Krs5QX78+OHq6nr06FEG6+fnZ2ho+OXLF/SsIZnay0mTJh06dEhfX79s/Iec&#10;MrUv2bnx8uXLs4oxs7G0ublJXlgp99Heu3dPeEBR7jXLXuGHDx+EzNWqVXNxcRH0HL4VIXIOvwDk&#10;PHw4YwFqnD9/niD7iBEjOnXqNGzYMDk3I1aneBZ49OgRThE4UkVFZfTo0Y0bN1a8PibuESvfqFGj&#10;ateuvWTJEqL8HAZzbNiw4e+///6VS/bZvsBhsnHMjyjGyJbMycuDO/6g4ciIb2QLOLXD/8Q2FDV1&#10;Tb38xTS0dNChjW9eOfoz/pkKiwmrBo1eTKKqWu4GTbtNmrN74KhF7OYE4YI5cuSI8BraDh06HDhw&#10;QEdHJycMPO1jJDQPf5z2esQaZLEAF+rVq1dZ42TJnNI8/v7+s2bNiov/GGdKy8orP0y5gYGBUBvT&#10;4K9zoHAoR21zNETOUWc6YwYLnwFUgkumubNnz5YqVYo7DV2UbG+BwMBAFuzv3yUforOyssqiT5y3&#10;a9euePHioaGh5cqVu3z5MmcNQBwdJXmDYWOjPr2GzFFRVV/u0M/b0/6P60e+AiXy6hYM/xZKJaOm&#10;rB87YwsK4HvYhNXlKzdAr2/Yeb7bFSpEL1K8ooam5A3K6Ih23nwxP6LP+m5Gz66CkS0sLI4dO4ZN&#10;9u/fDz5gpFpaWq3jP8GILsofLTBv3rw5c+b8MZuYQV4WgABSV1dfvXq13LnkAQMGnD9/XklJ6c6d&#10;O/b29pny073ChQsLazfmCgoKev7fz4rYzbEiQuQce+rTa+C6urq9e/eGR2QqIYSdL1++9GpJrFeR&#10;LNCjRw+ADhBHvp3aePBLxsvmQyGlq7Q6e1udpk37WM+f2iEmJrpAoVL1DE0ZXbU6RscPrLl9/Tj6&#10;+RPbbcc0+hr6b4CSFCQyIiw2Nka/QPGR1h75C5UkJRVy1d/n2L6VMT+iKEs3Uiqy5KfmzBK4z2LF&#10;im3dutXZ2Zk+vHjxol+/fngj6KL80QLR0dHcbgr7Q9g/9j+rZ7h//77cPynCcskdgWUgqrdt2wbd&#10;gM5twjb9hDuOthJ+O+n27dt580p8dfpTsmQq567063DG15wr45sUW8wJFujevXtUVFTp0qVXrVrF&#10;fZgThpzDx/jy5ctsc6K1dfIPHOmcr2AJzmnFqo17DJqllEsZXZDGLXuPmOxeonQ1dgsVLdui3ZC8&#10;ugXi4mIPeS8J+fCCxG3u05xtO6fRGp16TZrhfAyOOY310B8FlKZNm7q4uPj4+Ahfu3jy5Mm9e/c+&#10;i18ukO1UwTVqamoCYmTLLuaSswWWLl3K1SvnSv+rzszMjHuBUxweHt62bduNGzf+d0Ru/799+zZ3&#10;7twTJkxo1KhR//79E45l8ODBwqstbt26JTx7JrdW5VdRRtYkQuSMtHZ2buvdERoEzwAAEABJREFU&#10;u3eQx0OHDr1w4QLjNDIyCg4O7tu375gxYyZOnBiXqY9Y0R9R0tUCjx49KlGixJ70fC9SuvY/mcrh&#10;jJFcSkpCnpOHPC6d3dOgWXdd/SKklKtk0NpkOMq7Vw+P7F3x+eNr9Kat+5v2mfL332n6neLff/+t&#10;oZk3/NvnhTNMAy8fpdosKtInUqCKBf3p06dg4pEjR7Zp00b4nVmrVq0CAwP19fWz6BgzuNvKysqe&#10;np7t2rXL4HbF5gQLcG/iuHp5eaXT70oFbEpE7uDBg6yqQqNy3Orp6UFgAfSFHwBMmTJFWnmlSpUE&#10;nTyCksO3IkTO4ReA3IZ/48aNnTt3btiwoXHjxsIPY8uXL+/m5kYglVuxdOnSeK5ya0ysSDEsgOdz&#10;7Ngx+lKuXDlvb+8uXbqgJytZ/uCHd89ePQ/6dRhFS1Z23fakQtVGHGJbtVYLlLSLukae/IVKCXA8&#10;6ObZB3f8hToFrCnoirwdP368qank6ZQfP36AhgXOGM/Z1tb2124fOHDg5MmTv6aLKQktEBAQgAHX&#10;r1+fMFHUM9gCHz9+HD58+I4dO9K13datW0P3yr0JNTW1bt26CdXCFjOZRP73psVp06YJ6atXrxaU&#10;ZLb4CckcVfBDDBlH/ezZs8n3U4TIydtHPCqrBaA0Ll68uHfvXnzrhM8fT5o06ejRo9++fWvSpAnT&#10;iqzVifmyggUOHTrEeQ+K/+5Gjx49CA5mhV6noI/RURHRUZIfIErL9DF3GDBioXQ3vRVlZZWh41aU&#10;LFuDhnz3rfTbvwYlNubH8G4FL53djf7h7dPAy0fi4l+LwW7GCDeyEI2F5erTp4/QaK9evbjZ0b9/&#10;/96xY0eWXnSiSf369UOBeONq6RT/ZU2gsL29PYmJBMwhPmuRyCbSXeDI/fv32a1YsWKePHkEx4Nd&#10;UTLFAgUKFOB0jBgxIkHr8lfPnTs3cODA6Ojo1FXNsnv+/Hm8KWtra+qZOXMmpNXhw4dHjx4tRPwK&#10;FizIHcpWR0enZcuW48aNc3BwoK1GjRrBbdnZ2XGrcuFxV75584Z0QUJDQ9euXUse2G4qFxKz0Pby&#10;5csYJH/+/DjtJiYmyfdchMjJ20c8KqsFWAIbNGgAj0hgiDtHWoz0tm3bXrlyBY9tyJAh0nRRyQYW&#10;YH4hPl6lSpVsMJZfhwDunDupVcCpnRw6c8zzwA7JW9h+xsU9DLr46eMrEjNYxs3cbm61kkb/+euf&#10;vsPmlS5fBz3w8tHVCy3+/lsyk69fPtZnuwS+/4iOPH104+cQyVMfoZ/ePLx3iW6TWS7y/v37kiVL&#10;+vn5URvLJ/QwW/Q2bdqwaqIQw+WuD4//2Fvnzp0FiKyiokKG4sWLk4HFCZyHkkhOnz6No0WiUCGK&#10;KFILLF++vGXLlhB++vr6AJSENIQ0j6hkpAWKFJE8apWuLeJtvnz5UlVVVfZW3r17R2RPCOdyozVt&#10;2tTc3JwA79OnT1etWjVq1CjcVx8fHxAzdXIva2lpQRiD9Z8/fw4ghrQG9VID2VauXIknxpVGEJg4&#10;4dSpU0np2rWrnp4e+WHEqAGEzTarCFifEQFU7t+/D0r29fW9du1a8p2XTKzJ5xCPihZIuwXKly9P&#10;cBAaKb0jU6nsqlgshRYwMzNbunQpSKhmzZopLJplsv/9198duo8vWqIiPY6K/A5fixL27dM8m/bv&#10;3zxGz2DB88ytkYdGVVTUWnUcVqBwaXRj05HO625yCL1Q0XLCTwy/ffm4afWkd68fkXj53N7Fs3v+&#10;nUsy1W9zn3b8oDuJ926du3VVgnHRZRcBucI5sYgC1yiIjwQdxWWAbmFhIQBcMBzscuOUvBibQBOL&#10;t4CboaXHjh1LhaIktADUg3DHJUwU9Uy0AHixVq1asncA9wYhP+sgnBHKH4UYHX5jWFjYH3MKGR4+&#10;fMiETKmhQ4eCfWfMmAGFAQkN/IVO/vDhAxE/mn7x4sWmTZvq1q1LqWfPnnHrrVixAgwNvC5Tpsyj&#10;R4+40ri1GSAZgJXdunXr37//mjVrLC0thfeoDBgwwNvbm5pLlSpFHsURRvrgwYMk+3P9+vX69ev7&#10;+/vjMDCK2bNnGxsbA/2TzCxNlMyb0h1RES2QfhYYP348lbP+cbPt379f9tueUqIolAWASvCIsAuZ&#10;3qvICFkXj4RdPXl43dI5/z4ekDA9kZ5LSamxUZ8KVSXfQGnbZfTQ8a5kyKOtP83pUOUazdAVQYCn&#10;2nn/fa8igN7QSDIugLLHng+VqjWhh01a97dfdoZs6HGxsXu2ONy+fuLkIQ+ElNjYWCgi1gx0VtA7&#10;d+4Iqzi7iSQyMhJAADgmnbsYHIwiL7l79y5sNLVFRESAuVmkuca+fv3KWk6iKFigUKFCoGThPLKb&#10;AhGzpo8FuAWEJ4tkqf7t27cVKlQQHrVn+ZswYYJQKi4u7ldIx10pHGXLfQGWdXJyQv+jnDp1irsY&#10;Chm8C0U6a9YsELOUhFZSUqpcuXK9evVQqOry5ctWVlYoUiH+s3Hjxnnz5lGQ4A/Xm3CIRJA0maGl&#10;SYGE3rx5M/6wtGYSFUGYNIDslSpVAutL+8M04urqiseOGbW1tfEQevbsKVhAmicZRYTIyRhHPCRP&#10;CxDdgELGuz1z5gzhVy7WXr16TZ8+/dOnT/JsRqwr/S3AOj1t2jRcHWlTTEnMmAEBAaQQBSZowNSP&#10;zmJArBBFvsJUKFS4xK7nmWOegi7L9tSRDcF3A/IXLFmkeIU/5n9479K6ZZbSH+cxaoqAmwHNgs6u&#10;wgr9ROieppYOfPOLp7cx2oCRC+s1Ni1equroqRstp0u+SwIPRMi1atWq5IQWqlNH8vAGOvcppxiF&#10;UmBWtkRgWTIFopd0+crEiRPXrVtHnRoaGkwI27Ztw8Kenp6gim/fvpGewwVo1bp1a05WDreDQg0f&#10;R5F7R8Yu4eHAxQpvPl6yZMmuXbtgfClL7EX4+AsnF3ZZmC3BteThKKKsrAxghdOFzWU3eRHm5OPH&#10;j4MUk8/JUUJPtIJXjI4cPnyYWx43GF2QqVOnAppxX8HcIHVIZWgRR0dH4RcFQh6F2jJpsPTQpcKF&#10;Cy9aJHku7v79+9WqVcMh0dPT27JlC14BNDkZZBcRIstuq0zImc2aBBOzEMIMbd26tU2bNqGhobh3&#10;uHRnz54NDg7OZoPNxsMBMHXt2nXu3LmM8f3792yZgDib4Bt0fKFBgwbhphMo6Nu3LyiZRDlK2NdP&#10;DtZt7t06R52wvBoJPkpHSvJy1ndT0K1z1eu27jVkzvfwL08f3kiUP+FbI/IVKPHzZ1xsTEyiPFlu&#10;9/GDq7PHNXtwx58lZOi4FTp6hVCUVSQPOGpqarJCCxAZ3ggnh4WTAdauXVt4xPzGjRvdu3c/cOAA&#10;iTi0hoaGKGkX2OLJkycLjPXMmTNB5NI68+TJo6enxy6JgAZ8aUg1W1tb6DESc6ZA/sELCqcmZ1pA&#10;AUft4eHB3SFLxwjxExhZuHAhBCf5mSfd3NyaNm0KAIUtwj8kkdA/0BMczOzKQtmhQwdQKeQxrCdA&#10;nGm2XLlyz58/J2eSwj3CzQvk5SiuLNs/yuzZs0Hq3PvQ2KtXr27fvj14HTR87do1cDDFaZ2bjnnA&#10;zMwMYgs9KCiISUBhr0NM17Fjx7/i/z5+/Ni8eXOcjbx58z558uTgwYP4DyoqKvEHU7ARIXIKjCVm&#10;lYsFuMFYjI8dO+bn57dgwQJiQ1zKrAHcokwibdu2ZaYQEbNcTJ1OlQCwAMFM2Tg8OOXE4FRVVU+c&#10;OCEwEMxKgB6hac4y7LKgp337M/7t2uoaWoWLlheeLmjRzqx+ky6y1zx7yakufW2E/F4eMzyWjAKl&#10;RUaEXbtwkOmV9MO7lp46InmdVuinN2FfQ4ZNWF2qXBZ+2Do25geDKlOh7oTZOyvEPzHC7u9EV1eX&#10;IKxwdOzYsSzM6HAwxIhN41/cxq685PLlyyAMFn4q5OJp1aoVSiLR0tIS0lnCCU1wmSXKkBN2ocGY&#10;DGHFwFipWOBzgokyZYxAUnhKX19fWVofOXLkvHnzEuYcPnw4oE1dXb1Lly51458JhioCARctWpTZ&#10;FfBKuIbTDZd044bEjSd9/vz5JUpIPmaUsB6pDkWK+zpz5swpU6awgErTk1HwjWn0+/fvxGroIV5o&#10;2bJl8Y3pz4wZMxo3bgxqF2jvZCpRqEPQ7UuXLjU3N6dXYAmoNxsbm4sXLwq/EiYxFSJC5FQYTSwi&#10;BwtAI+G5EkAU3Fbh5wJc0Ew6UEeEeOTQhlhF+lgAOgF6GD+HKfXy5cu/m7ihA5lnmejl0gsY3ynD&#10;ar16HqSiomYxYVXRkpWpFib4xqXDKLJI+LfPAsgWMvcdNs9y2iYctuePb7nOG/jmpeRHHqOnbhgx&#10;2YMMm1dbb1o9CdwcdPOMwFiTmLUE9D99dIMTh9xZdGvUM2akqeg/+JUYcSoKJlnkdPw7K7BqixYt&#10;gLwgP7Kxrg8YMADldwLRBXowMDAAl7Ci/y5bVk+/devWuXOS2AgDYRrEM0FhpYfFx2KcRHZFURAL&#10;KCsrQ6laWVnJ0p9t27YB3RLmLFKkiNQdFdK5PZlI2Qq7bDnjt2/fBryiV6xYccSIEaSgJymVK0vm&#10;QwIvsE7JZEtYFpqDXRxRMzMJSSx88+uv//4gj6GTYbX/S1DE/6Ojo3fu3ElcGoKG9cjBwYH7BVwh&#10;9LV69eq4AQxQ2E3dNnUQOXVtiaVEC/y/BVgMRo8eTaBnyJAhuK2EQoDFQGQhR40akhfBCrq4VSgL&#10;EMtj6gkNDWXZfv36NTHxhNN6oq7OnTsXSoOcidJTsVu0RKXGRn3U1bUSlj3ru2mjq1WiVxcnzJBQ&#10;d3O2cF86SpqioZm3cPwTySXL1li0/jb1c4hEYYEZOGrROFvJE7H7ty8MzJoft/vnn58GTbvWa2z6&#10;7FHgsX0rY2Mz7YkRkITwvA22Jbj89etXTK2jo8NWRsmdOzc5if8ClAlAo2cziYuLgwMjis24YmJi&#10;CKYdOXIEHUIRvwK7oYuiIBb4559/mACZ99TU1GTpEgE3wv3gOVkypyIPYZauXbsS8Fm+fLnsxdev&#10;X9+wYUPye3p64rJCV6EjcK5QGxBVMN+NGjVyc3Njsd69ezcOKkdTJCtXrhw5cuTvilD/5s2SX0T8&#10;LkPy6fiQ7dq16927d8mSJVu3bn327FnotsmTJwu/KQTi37x5M/kaZDkqQmRZrCTmkb8F2rRpg4cn&#10;rdfFxQWsvGfPHlII8trZ2aGIooAWYDKF8wPfsKgT1CPAl0wncX6YvOSywKuoqrcxHZWv4P+EGtt2&#10;HjNtwRE1dc3IiG8R4RLglUxn2nW1bN1J8rHoRHlya+TRz1/sv8R//9fVLyw8yzFk3Ioeg2b+m5ql&#10;/lNSUu4xaFZe3YIh718c3r0sVy6lzOo+HHBISAitN2/enPgyFw96KqRPnz4sgRDb4GyWcGjyVFSS&#10;TkXgwp2dnYXKfXx8WL/R7927B2oRMD33CymRkZFswVigYRZ1dMZy9+5dJSUl+DC/+MSsDwwAABAA&#10;SURBVLdNw1C+evUK8pijLP/6+voooiiOBW7cuFGwYMHr16/L3iUWOIhezrvsRWTMyc1lbGwMVXH8&#10;+HFNTU0ZS5GNSw7mGH/szJkzPXv2JEWQly9fBgQEcAFzxT58+BAmq1mzZj169OCaFDIk2gKdv3z5&#10;Ik3kqu7WrRu3wI4dOywtLdesWZPwF7dYgIucVYOb99GjR0Kd0MB40SllrLlBAMFQ4BBtMPrr1q2j&#10;Ns6L4IHfuXNHLuuOCJGlZ1ZUMtQCXL4sKtww3CrHjh3jFuU+xPOjEytWrAB7oYiigBa4evXq4sWL&#10;mT1ZyJlJgSzJdBIKmbmPqTCZPDIeOrrX1c6qeeT/vuUtl5JSoSJlqWHv1vlzJ7eOi//IXOint1xX&#10;JAry9mWwz/aFpFSrY1S2Yj0hUfZtwSJlQOey51fAnPUMTRe631jh2F/4+kmG9ZCFc9GiRaxVe/fu&#10;JQSc9nYJN+NIU4+vr6+pqSk1o2eicFERJwFG0Id8+fIJbgBkYZcuXfAESARFTZs2DSyCzhRXu3Zt&#10;+Dl0Zj8AzePHkrdrkxNPkoAM0F9dXV04WrRoUXhHdFEU0AKlSpUimJaiUCeocdCgQZx3+Q7n69ev&#10;9erVi4uLI+YAOvxT5UkcZxpn5cU942JGcOeCg4NBt/379+eCpACJ6ChQV05OTgBcsGxYWBi+H+i5&#10;ffv2BQoU0NXVxZczNDSkKtxg7nduARxaSiFcyVgM/Ipua2sLOzZw4EB4Fmhs7g4SAbjcBUJzuL6Q&#10;4iTSE9A/yu8kIiKic+fOMMcd4v9glEEUHz9+JP+nT5/kZWoRImNPUTLTAh8+fAgMDBw3bhzxxH37&#10;9sGyECiBj7l161Zmdkts+zcWYO578uRJrvhPUTAtSmeijQe/JCkTZu+oVKmy48oLSR79Y6K0Fw2b&#10;d+/cbyqMrzQlodK+29g+Fo7wpmDoSUOq7t36/z+OCQ66eMV/X1RkWML8OU2HaC9XuUHJsv/z08M/&#10;Gj9hhlRYjDVv9erVAoJMRfFkioCPqVbAKAIwTSZzehzCsadaVvFt27ZBm6GPHz9+wYIFKIz6/fv3&#10;gwcPRgdbhIeHCxCZGwcowy6Yg0OXL18W4D7k4pUrV4qk/6faaFQUuVgAynbMmDGASxlrw2sqXbq0&#10;3EOj0L1du3b9/v17Gn+RlnAUKioq5cuX79WrF0Qv3eZa5VJ3d3d3cHAAFs+bNw+Aq6+vDya2trZ2&#10;c3M7evQoa0GDBg1y584NdCYkAlTdunXrtWvX4Nr9/f379u1L/YBd/EPwNDWwq6amBnWNIghFwOXC&#10;Q8MWFhZeXl6kgwcA1vfv30dPUjAp1XKI++7Zs2coFSpUcHR0xDPnBLErFxEhslzMKFaSeguwPNjY&#10;2DRt2rRt27bESlhgcLipDg+VrSj/WkBh/sOBYW5iWpSxR1VrG5lbrSpSopKM+RNli476fmjXUohh&#10;Xf0iTVv3T3RUusvRmvXasKusrDLFcX+XftPQBWnedpDdktO5NbSF3Zy2jfkRdeuqX2TEt449rGrU&#10;M87I4WtoaNy9e5dVPD0aLVOmDNUuW7asZs2aLIro6S3wZ0xWtEJ4l9ZZnlnpL126JPyCnnRBcBrh&#10;1ZjHpLuCAolIRBj0QAYhRdhWrVq1evXqiRKFQ+JWMS3ASRSuBFm6hwfF1QKtIEtm2fN4enpWq1YN&#10;ZLl///7ixYvLXjClObkygb8zZswAs3KjgVlBz0R6Dxw4AICmNihb7gKoXw5hFkAzniF6rVq1iJng&#10;Q+LNvnv3rk6dOhwiP5ElmG+oZXSpSBcUDEXgkfRGjRrBRhM4ohWiMaQgsbGx+JkoCIDh1KlT1Dxw&#10;4EDqJKZEH6ZPn56oZnKmRUSInBbriWXlYAGCJHnySD6ry22AB7lnzx5ijtTLDcBWlKxuATBroxY9&#10;mWevBhzw9rT/dThhXz89Cf73qT6b4XXPHd9KntjYmOioCJS4uFhfn1WP7l9Gl0VUVNXzaOs7Tev4&#10;OeQ1+R8GXQy8fFRZRfIOYHZzoLDAuDmbQ6XDBmX88NXV1X19fQ8flvWtIyntYa9evebOnaujo/P2&#10;7VsXFxchzJrSSpLJTyCbyO+FCxfIszT+D6VcuXJwaQI3rK2dAtcLlsvAwIAzMnToUKFOahPlr6xm&#10;gmnTpkl/3Pa7vkdERACOOQpS7NevH8wCulyE68fe3t7MzIy4BLiwdevWcqlWlkoAsmBWEPCoUaO4&#10;BegJAnMMUgdAQypPmTLFyMioVatWcF7SCrlfChYseOzYMTLHxcVNmjTp0qVL9+7ds7Ky8vHxIVGa&#10;EwU4LmBcUAEDZOEgT/PmzaG0OdqyZUvuHRSke/fuHD1y5EjZsmWpE1eTRLmLCJHlblKxwpRZgLtO&#10;iEBxI1GS4CPhexRV1ZwLaxh+NpO4uNhzflvuXD/p4+XM0CK+fz3kveTDO0l07MQhd5dZ3WJiopkr&#10;G7fsLbxZ4sr5vRPNqpCooZnX2eNmfcPOlJJR4n7GauXR09TSJf/pY56nj2xAybGiqpZ7+sKjRYtX&#10;Wjy7x/5442ewKTZs2LBy5cp0arRw4cLCkvn06VNwA4iWhtasWSM85oueUtm3b9+wYcNCQ0MpyApt&#10;aGgIfwYTxi503cKFC1E0NTXXrl2b6lfGwroBKYQlPyQkJDY2ljpFyUIWePTokY3Nv69X/12358+f&#10;b2xsjF+KE+Xs7Azg+11OGdOfPXtG+IKrZcKECayYjo6OGzduxDmUsXj6ZSOWUr58eVDsiBEjFixY&#10;cOLEiePHj/+O2M6VKxfzfL58+ejPsmXLuMUEapnd34mpqSmDFTxSnBN4NHJyn1K8YcOG7u7uMen5&#10;dScRImNtUVJvAbmUnDhxIg73y5cvqS08PJwFtXLlyp06dWJXlKxuAfhghhD+7fPzxzcLFS0bESYB&#10;H3j/h3YvfffqIYdath/isDJARUWNxM59p5SpUJfEEmVq9Bvu9M/Pn+iAPLayS4nS1cfZblVT13j8&#10;4GrbzqPH2W6TvWy2zFmsZBX9AsVr1m9bqlytjBwgayEM0/bt2+GB0rtdQrrfvn3DzabRTZs2sYKm&#10;rsXatWtfvXpVQ0OD4gMGDOjRo4cQVmaXRbpo0aIoaRTwwfnz51u0aEE9xIhNTExQRMlCFpCFvpk6&#10;dSpxfxBhisYVFhbGBZywyKNHj4he4FOVLl26Vq1aTZo0WbFixapVq6ZPn86EmTCngutv3ryZM2fO&#10;zJkzYYLfvXsn9Hbx4sVQzoL+uy02HDdunLKyMhmIOQv89PPnzwkcYYTLly+7urpyKJ1EhMjpZFix&#10;2pRZgOueiIm0zPjx49MpbiJtQlQywAI3r/pam9eIjorIq1tgvtuVUVPW9x0m+SFdbg3tldufCY/G&#10;5tUtqKtfJFFnipaoZGjUJ6XgOGEl8NarFwy5eHZXLqVMe9lZwv5kjM76CvUe8v5FouaC7wZo5tEJ&#10;/fQ28LLkbbuJjsp3V6BgqROOB9YHRVjeUDJAwA3r1q2ztLSkLZDE7t27UTALrC1b9CTlxYsXtra2&#10;BMcJYd24cQNi7K+//jIyMmJeqlatWpJF5JI4Y8YMJycnuVQlVpJhFliyZAm+Ewxxki1Cah46dAgv&#10;q1SpUklm+F0ioQ9dXV1cJmoQ8ixfvhyCFtq4YsWKQgoYGv9q1Kj/f7+7kK6AWzCx8Mzkx48fHRwc&#10;gPgEYTAdXBj8N+FiT09PhiaLv/Hr6EAI3OZt27YliATHLISPfs2W9hQRIqfdhmIN8rGAfvzrP9Xj&#10;X3s0cuTI3LlzM2XIp2qxlkyyQMEiZZu1GfTzZxzt59aQPHGOIghQRlDSaaukpDxr8UlY5HSqXwGr&#10;vX39xFBTveHdCllb1Fw4o/PODbNOHvII/fTm/ZsnTtM6uS8eudHVapfnXJyH9Os8nDFU65cvX2jC&#10;2tq6V69eKBkslSpVEjAufPCpU6doHdaKieXYsWPo4OaCBQuiIPTQzc0Nhfg1C/aVK1fQpQJ47du3&#10;L6BEmiJ3BVKwZs2acXFxxOKTQfByb1esMC0WaNCgQZkyZb5//55kJUBYYO65/z6UmGSeJBPBjlwJ&#10;wGvKHj16lHsHIEhOYWVEARnfvHmzUaNG6AouoPwKFSoUK1asffv2xYsXt7e3HzZs2KtXr7ibWNYH&#10;Dx68fv36QYMGpWUUuCg1atQAeROqAmqnpapkymZXiJzMkMVDCmqBS5cu0TNuKm4eFK57IWyKLkoW&#10;tUChImW79p/25uWDTFn+tXXyQ1FnUdOltNssGItn9xBKDRi5UFlF9fK5vZvdrCeaVZ06QvLsikHT&#10;rp372XAuFs4wvX7x8MUzu4TMctzC1LLGg0EFhArTlrnLOTMJUWkGqKGhsXHjxurVq6PTJaK9KIiS&#10;klJYmORtgCAeiOTmzZuTKBU7O7t79+6l/SlSaYW/UwIDA2kr/X7U+Lt2xfTUWaBx48YQor9eGMQf&#10;qLBly5YPHz5s1qwZeorEw8NDyM/a17lzZ29vb2H306dPKCBL7qyMDMjQaEqFnh84cMDMzAwvVHAh&#10;mJdmz56Nj+rq6qqjoyNHZgQUPnz4cIhkat6wYcOOHTtS2ltZ8osQWRYriXkywgK45iNGjGAxI3SC&#10;3zlp0iRfX1853lEZMQaxjV8s8PLZXYfJxlfO7/vliJiQOgskLhUeFnrF3+fMsY3CgRr1jFt1HDbR&#10;zttxlcTnJLF0+TpWs7xGTPbo0tdmiuP+4LsX3BePOOe3JTbmB0eTl7i42IUzOh/bJ9Pv7TZv3jxm&#10;zJgSJUoQAkq+2gw7KkwgefPmhbiC3qbd2rVrC49hoMMTQySjIEJOFKkwF5EI7pempJNSt25dIsXf&#10;vn0THgtJp1bEauVlAYAgEYkHDx4krPDixYt16tTZv38/iWXLSr5nhJIi8ff3z58/v66ubseOHX/8&#10;+P97c9q0aQBNvLgU1ZbBmT9+/DhlyhSQsampKWzX6NGjr1+/TrcxFP2XEuFy7BV+OOQxNufW7tOn&#10;Dyw1USM51i9UJUJkwQ7iNvMtwAJG0JOrHDYFd9PFxcXGxoaVI/N7JvYgDRYoVrKK7SK/+k26pKEO&#10;sajEAqGf3vyMkzyyItmJ/xfy4cU292mTh1Zf5WS2xW1Kbo08HXtOsJr1L5uipq6xdNMDZ4+bsxaf&#10;qFm/ba74r71ERnylaFRkeLnKBjDN6MmLkpJy2Yr1ylUySD6bcNTc3JxgsZGRkbCbDbas+rjuGRAD&#10;gR10d3cXaMhsYLfsPQScmS5duiQ6WeXLl799+7ZJGn58iTOGhynEPaQGfP78+bx583DVpCmKpnB3&#10;3L17t1q1amvWrBk1ahQ6sRcHBwd80ZR3OzWDo5W1a9dWrVq1TZs2cv/imAiRU3NKxDLpZwEVFZVn&#10;z54x16irq3OnlS5dev78+eHh4enXolhzulqA+QuMxTbo5lnZX2+crl3KWpXHxsYc3r3MaWrHiWZV&#10;zbvk27lhVnTU98vn9rrOG2QzrE7AqR1tu4xZvDFonU/Iqh0vegyahamlA8yrWyBfwRLsfg1IUvEP&#10;AAAQAElEQVT9sG+bE3h6uUN/dpEChcuwTUYiI75BTpOh+6CZZSvVJ2wqfKWWlCQFcNyzZ88nT54k&#10;eTSLJhIux2PHpOfPn4/7X/9E7iM6efLk3Llz5V6tWKHcLVCgQAGuinbt2iWsGaK0SpUqXCoJE2XX&#10;Y2Nj3759a2dnN2DAAEopKSnBwoI+icmwq5jy4sWLvXv34kOCjz98+HDz5k3CMhgh43ubJ0+eI0eO&#10;gBZat259//cf5EtFx0SInAqjiUXS0QJPnz4lekIDxGrt7e0JoDBrcNcxX5AoiuJaINmeMdfv2zrv&#10;zFHPZHOJB//HAoQpTx1ZP6xrAe+Ndg/uBgjHjuxZMW5AhdULh376+KrvsHku62937T9NV7+wcDTJ&#10;7Z4tjlaDKvpsX+C3361KzeYNmnWb5XLS0KgPmTkvbN+9fgTURkFOH9141V8SLL4beGbD8rHfvoaQ&#10;iOzatcvMzCw0NBSkuHr1aoGtIboaEvJvhsKFC7NM0mcyZxsZNGhQkSJFoPeaNm26b9++9B6XyAWk&#10;t4XlUn9MTMzQoUOnTZt28eLF3r17C6HOkSNH4iIKzw2nohXCCMA7oSD3Gk3Awgq7Crh9/fr18OHD&#10;y5Qp061bNy7a5cuX+/j4pPQNHvIdF5FnX1/fggULtmrV6vHjx8lUzqQXFBQknLVksgmHRIgs2EHc&#10;KooFYGtYkOCPW7ZsaWNjg5NqbW1dqFChP173ijIAsR9JWQByZZzttiHjVnDw7auH2QxIMaj0kI2u&#10;4zetmpRLSTlh5WUr1jfpPWnB2uuzl5xs3Wm4mrpmwqNJ6q+f3yNdU0t36vxD1g77Prx99uxxICk3&#10;r/o6WrcN//b5xqXDnisnsnKQePv6iScPr6HUMmg3ee4+7bySl/yzO3jw4KtXr+rp6XEqbW1tX716&#10;RSJLY+XKlQHN6Hi2hInr1KmDns1ETU2N1bdDhw7pOq6BAwcWK1YMtj5dWxErT40F/rcMoU4QIYzp&#10;6dOnnz9/Llz/JiYmQ4YMgUv+37x/2APMCbcS+bS1tdkiPXr02Lp1K4piyrZt28qXL7979+6FCxe+&#10;efPm7t27Y8eONTU1zfTeYnw/Pz8tLS0jIyMY7t/1Z/bs2VWrVu3f/9942u+yCekiRBbsIG4VxQIQ&#10;UVzilSpV4g6EOQYZOzo6lixZElJ53LhxitJLsR8pt4CWtl6uXLmiIsPtxjffs8Uh5RXkuBLn/Lbk&#10;K1TqZ9y/X18bOGrRSq9ntot8O/WcWKBwadnNUaGq5C1RUxx9KlZrDA6uUb9N4WIVKK6nX6RkuZoq&#10;qmrtu41bteM52JfEsdM39zKzR1FWVilT4X/wLsEc0nFvoJAFvGhpablz506CwqTDn0VGRqJkPwHE&#10;QJ8zBaXr0Nzd3Q8ePKipqQnkevlS8h2ldG1OrDwtFqhRo8bly5dnzZrl5uaG30hVHTt2lPFzV0eP&#10;Hi1dujRMEKWmTJmC84nCjTls2LB69eqhI4cOHWKrgEI/R4wYQVDlyZMnEydOJHZEHOn9+/dRUVGK&#10;0FvYtBMnTjAjgZKTvInA0C4uLnQVZd68eYGBgejJiAiRkzGOeCgTLABELlCggNAwkaYtW7Zs2LCB&#10;lePt27eHDx++dk3CbwlHZdyK2RTKAuq5tea5XTZo0lWheqVonYkI/3p49zJ6pZVHly2Y2GXDHaMO&#10;5hqaedlNXsw66SQSz1XWFFlk27FZlc9DTHT3bZ3vNK0jeWaObXLioPuIHkXRzTvnY4t0b67k5drH&#10;wareiR1j88acYrevcW7SqUEQZWXlov99ZI6wJtEeIR1uyczMTNCz2RZKD448PP4XEXgI6TQ6dXV1&#10;kAeVz58/HwQmNMeuKIppAWNj44cPH9aqVQvP8NSpU2DHX/sJcIyN/dfFPXnyJLCMPBUqVGjXrp2Q&#10;vmjRotWrV5MIF4vbuWTJEgE6V/zvWyEcUijBkebihL3y8vICx3PLs14DTHEghQt4x44dSZoiw0ZB&#10;KAZT//jxAxty24IcaJq7yd/ff/HixTD0JUqUuHLlyoABA+bOndv8f9/zSM5EIkLkRAYRdzPZAh8/&#10;fuSWS9gJbkLiWdyZJB44cICtKFnXAnFxsfr5i5UoI3lDbdYdRXr3fLlDP++NdrQycMTCkVPWdR80&#10;Uy9f6j99rKqqSjQmLCyM5Zw6kxdra+uAgIAWLVpAFXfr1o3gLyvfkSPp/k2+5HvF0UePHu3fv18A&#10;FuxmpED14ZxraWkxOxUpUuTs2bPp2jpha6gBmmOwYClPT8/fNSemZ64FSpYsSQdYleAsnz17hs61&#10;wY2DIsiFCxdwIx/HPxq7bNkyAgWklylTBlhMuAAdOhnEjELgdPPmzY0bS+I80NKcehIVU1auXElA&#10;adSoUbDmBHtdXV25Mem8k5MTQLlPnz7MHoDUTOx8qVKlbt68aWNjs3HjRixcrlw55rEmTZpMmzat&#10;TZs2586dq1ev3rp16yC/YfST76cIkZO3j3g0oy1w7949ru9ErTZo0KBZ/JvYWagSHRJ3s5AFIiPC&#10;LPuWCbyc+XhLwY2W/7/nKO7f8S8S/1BEGjvM6kUNuroSThrldxIREcGiwkLi4eHBGnPnzh3hZoTf&#10;gjD7XamUpoMhYmJikinFUSifRL+nATR07txZvj9XT6YPCQ/hn8OTkQKFPGTIkMqVK6Nv2rQJ7hBF&#10;7pI3b16i9lTLEg5fAFuJvm/fPqAYiiiKZoGePXveuHEDKEbH8KagKlG+fftmaWmZP39+Kysr4RCu&#10;Dgwrh5IUgjMQnMePH4fd/Pz5c9++fZPMpgiJeNpnzpzh9nzz5g2X6JgxY0xMTOg2I/WN//vy5QtI&#10;1NbWNi6dXwKTjDWY62bPno3fMm/evC5dujChcY7gkr29vfPl+/f3FeDmRn/6VKEIkZMxcroeEitP&#10;wgLcdURApKHbhDnat2/P7tWrV9mKkrUs8P7Nk71b5xN9y62Rp5nxgHKVGmSt/md8bweNWlSmguST&#10;eN4b7Y7tW5X2DgjfMhCW6mRqe/DgAXFeYpTr168HklatWhVyS8gP78Iyk+o17+XLl8ILXwk916xZ&#10;EyAuVJvklqUXyudS/Oc24ahYxmiXnsDGVatWjQsJnArVTVmmi127dnEUXSo0cfHiRbbSFLko4GMY&#10;QVZckDGG8vHx2b59u1xq/l0lRYsWBYjDW5MBdLVt2zYUBgtcRhFFQSyABwVqFDpz+vRpZ2dn9E+f&#10;PuFVXr9+febMmbniX0mu86dvyx06dKht27Zcz3ik0LRUosiSJ0+ewoULa2hoJOokHh1M1tSpU+fP&#10;n88oJkyYsGbNGrwIVvCMD0bhbU6cOHHRokVDhw7lHKmoqCTq7R93RYj8RxOJGTLOAvimLAAEhX9t&#10;khWaxHfv3gmPFqGLouAWcLbtsnuz5Gd5b18F+5/Y9u3LBzrcd9g8LW09FFGSsYCKqvpUp0N9zB3J&#10;439SDjiM5ZmquL9YzuvXr4/+qxAbrVOnjpqamp2dnbm5+d69e1nbpIFIWLFhw4bVqFGDGPGf3rrw&#10;a91/wYBOnz4d8M0qRaCze/fuZAIEc7+jCMJR1rOPHz+y9EJgg4xJZ0tmeCl0ItRsoYI+fPjw+vVr&#10;9ODgYOgrAYJQPwFfEg8ePEipsLAwdKlQM6s1u2AXIrDAF/Tbt2+DSHAG0P8ooAEWfjrcu3fv8+fP&#10;E2Jeu3btH0vJKwNwHLhMbSdOnOjatStwCl0URbOAuro6zDG9wh09duzYoEGD0GWUTp06CTm5pLlP&#10;BT0rbmHEHRwcmE8aN268bNmykSNHQjZzCwP9Acq4rxk5KJreuXMnsxZOJqRySpsWIXJKLSbmT0cL&#10;wAkR0BQWwkTNcLNx45GIR8hSiiKKIlsgNuZHPUPT8pUlhHHN+m3nr7maV7egIndY0fqmoqLWqtMw&#10;oVd3rp8UlFRvWXGFRyaooUSJEmwTCRSp4Jo2aCA5ZRxlUWFt46YDd0LlkgI/pK+vPzZVL3gaPXo0&#10;a6SqqqqSkhIMsZ6eHr5uixYthKczqRx5+vQpgBXwSjYIbGgqEuvWrTt58mTaRReEdAAivBS7/fr1&#10;w21mdOiEp8HcKIR94ZgJp8bEv7/21q1bJAJZ4LRQwOgslsI7oQAxRMMFhD1ixAhC4WRAIKrZJhKO&#10;wkXRf4JdgJhERzNgl57TCiFsXBThSQx2Rck2FuCy57riUu/Ro0c2GFTz5s03bNhw//79V69enT17&#10;llvSy8sLvVmzZpDrGTDAqKgoKyurYsWK4dMya/Xp04dJAC558+bNTHcyduAXiCxjOTGbaIF0sABO&#10;HhFhYcFLVH3u3Lm9vb1JXLx4MUQXznoilohDoiiIBY7sWT5xSNVK1ZrUqGdMlzihAD4UUVJkAWVl&#10;FeHlbi6zu691GSH7tJ5kK/C4QjpksKAIWxYtYCieJ7sFChQApDZs2BD9xo0bbGvXrj1r1ixwJLqf&#10;nx/4lRsQfkjKLpMuowAuE+aEKj5+/LiFhQWJrJ0A3IoVK1I/zjApMgqXlkCQk9/Nzc3RUcK7Mz/A&#10;InMIHPzkyRNhomCNFAaura3NPCP4A4BvlnABIkthMbi5adOmkE/UKZU3b95oaWlVqFCBaqmBJqSH&#10;MkzhApgzZw7dy5TWM2yY2bKha9euXbhwIdFF9etIydCyZUvBF/r1aFZM4ZYpGv8CHG4coCp2KFiw&#10;YPLPWclrmBDYCCgZqxIpInxE5Kd48eJQ+0w7ERERRKJOnTqVfHMiRE7ePuLRDLUAS5eU6/q14S5d&#10;uhBCFdKjo6OFRV3YFbcKZYHWJiP6DJ1bqFh5herVX1mwNwvWXq9Sszkdv3B6p3ln/fXLx6KnTqpV&#10;qwb7CMPauXNn2B1pJS9fvoTUsbGxIWXw4MGEieFo0SF9WcyAgx8+SJ6QKV++vJOTE5Tt+PHj4YcA&#10;zaw6ZJNFQJ8GBgZ79uxJlNnQ0FBZWRnkR51z587lqHzBX9myZU+fPk0r1Pw7kSLstWvXDh48mGyw&#10;1BTR0tJCl8q+ffu6devGtCNNyXgFKI+tPDw8YMczvnWxxdRZ4NGjR927d69Xrx6+HzFSLvXf1fPt&#10;2zdgdI0aNX6XIRukw5Sbmppu2rSJwabTcJiXtm/fPmrUqKlTp9IENzKePwqRK25hmAJ8aSZATU1N&#10;COYuXbpwKBkRIXIyxhEPZbQFkofI9IbwIjMOCgItxFYUBbQAnHFjoz7QBp8+vgIeKWAPs1CXJs3Z&#10;s2Lr49adhtPnc35b2KZaNDQ0CMX0799/6NChwhOBLCeQxEKFkMfDhw8HUxLqFVJgX4yNjeFaWGwA&#10;x2xJ79ChAzU8fvwYbM2uLAKyhNaFNk4yM8jv+fPnCxcuTPJoxicCZRYsWECcim7TOqh0zZo1DBkL&#10;QHVv3br148ePpGeK2NnZGRkZwYTBgWVKB8RGU2QBLiEuJ39//ylTpkBeUtbHx4crCuVXgWENDw8H&#10;Qf566M8pWScHtO7Xr1/PnTuXHl1mWjM3N+/Xrx84mPpdXFysrSVvhUeXCrMc06CnpydcgPATWOmh&#10;epF1YQAAEABJREFUXxURIv9qEzElcyzw48cPopnCmyaT6YGQoWbNmvn+e3VLMpnFQ5logfMntlub&#10;17h3S/IS2YdBF9++DM7EzmTRpmNjfsTGRE8wq3L8oOSXYX2HzU/jQKBpCT5SCZj1wYMHrCXHjx9n&#10;F5AKg1WuXDnIY3alAmGMPn/+fFxTtocPH2ZdYZmHFU4m4EORhALcpFFaTJiYUCeDogWXly5dKjyW&#10;ffv27ZEjRzJwXV3dmzdvDhw4EBvS+YcPH2aK+4f969evj7dDH0RRcAuABXGoKleuPG/evKj4789B&#10;ZP4OIru7uzOcChUkX75Eya6CTRga3iZbuUhcXJxwJ7q6ujLJ7Ny5c/ny5Z8+fWKagkf79U6Bu+nR&#10;owceC94+pFvyfRAhcvL2EY9mnAVevXrF3PHHdZfILMs5XmDG9SydW8qu1Tdp1XfW4pOVazRjgH77&#10;13gsG/Mz816TSR+ynFw8s2tYt4JTR9QDJdN5JSXl5m0GoqRRpM8EV6pUSbiPTp48Kf0NH5FH4C+7&#10;xCJpiHAkW1YgVu5p06axqHCTnjlzpmvXrqw0HJJFgN0ASllyKk6eNm3a4D/Qn4oVK7LuPnnyBL1l&#10;y5Ys8Nra2lBQGATOj8SMFCcnJ4yZ7YnGjDRpurYFj0P8gcgM95QQRVmyZMn06dNZ7O7fv49Tyg1I&#10;yqRJkwjXbN++vU6dOrlz507XLmVu5eBXHLxChQpxf6WuJ8xFzD8TJ05kOoIPbt++Pd51wYIFN23a&#10;NGPGDAsLi7CwMJCxnp4etwmHUteKtJQIkaWmEJVMtgDAlx5w6VtaWibvYrJ+ly8vPueKtRRdSpWr&#10;JQApc6uVk+x35VJSUvQeK1L/dqyfSXdiY3+wRWwX+ampa6KkUaBVYmNjq1atKq1HePOudBfG68WL&#10;F+vWrSNl165dbK9fvw40REHKlCnDOc0V/6pXdmWRHTt2gDJlyak4eapXr05wnP7AcAcEBLD6osMf&#10;58mTB6VTp04+Pj6Czm6GCTQ2Xgqs9rt378aPHy88Jp5hraeioRxeBDxH2AEjcAcJv1pDd3Z2Ll68&#10;ONRy48aNe/XqxaV18OBBPM9Ro0YRIiBDNpbZs2eDj589ewaoTdEwYYWZi+bOnduwYcMWLVrs3r17&#10;27Zt+PahoaHYE3918ODB+PMODg6QaCmqOfnMIkRO3j7i0YyzwNOnT2nszp0769ev19fXP3HiBLui&#10;ZA8LqKlrqKiqPwy6+DlE8jrb7DGoDBhF2y6WDisvTJi9c+3ut/gb8moRIpkbDcZl7969rOIQpQlr&#10;zp8/P8vM+fPnSQQUsoXcGjNmDAqCKxsREXH58mV0GaVu3bqHDx8mM64vUAAlqwsTFBxVxo8CohEO&#10;knbv3r3r7+8v+C0Emkn5o0A/R0dH/zGbmEFeFrh165aWlla7du2ECgWPC93Ozg4ofPbsWRwekN/3&#10;798fPHjAerdq1SrgIxmysRQrVgxmXZhVZB8mTjulevbsuXTpUmYnrAfIZiJ69OjRxYsX4eDBytgz&#10;MDAwpcj7j30QIfIfTZRjM2T0wAnB0CR3Qrdu3VBat27NVpRsY4GnwdcWTDeJ+SEu0jKdUpBr+LfP&#10;evmKaOfNV6OeMQ6GTMVSksnd3b1Lly4JSwChgMugYWhmIR3Wh1Uc2tjV1RXyhkRYZG1tbdYk2SnM&#10;evXqEWimLIsccWeUrCtYBqMtW7Ysc4fQqlWrq1evEkzjLBBTBh/QHz8/P04TPURPJE+ePNHV1RWy&#10;ubm5CV9RSZRH3JWvBXAsheePpdUuXLiQFO4pQgFNmzatUaMG546bS5oh2yulSpV6mMKH+BcvXgzR&#10;Dt3+6tUr5iIYd6yXyGiqqqrYU3hzhXxtKEJk+dpTrC31FsCTpnB4eDj0FSSW8PN5UkTJ6haIjvoO&#10;4CtbyWCGs2/BImWy+nAypv+sAWUr1rtw2jsjH+C2t7cPDg7+8ePfRzsYKXiLFR0FsbS0ZAvYAu+S&#10;Dj3G3UqK7AIDamVlJXv+dMuZpoqJ6tasWTNNVcivMNcJAALkQZXPnz9fu3YtIQJ0QThNXl5e3H1k&#10;2Lx5s9BtdhEhg7hNJwu8f/8+EbvfqFEja2vrlBKo6dS9DK4WxyAgIAAy2MPDAz/82rVrMnbgwoUL&#10;kydPhoDfsWOH9EkVGcvKJZsIkeViRrESOViA24BanJ2diaHExMTMn5/WH+9TmyiZboHYmB8Lppvu&#10;2+akpKRcunztTO9PFupAE+MBzx7d+BL6LsP63KdPH5gt4U4UGq1bt67wMCW73bt3379/P8qxY8fC&#10;wsJu3LjRoEEDuExSZBS4T4r8/Plz1KhRAqMpY0EFyRYaGor3DhcoEOqK0CvizpyvEiUkX0y0sLAA&#10;fACaOTVMpHSP8P2AAQOI+OfKlQsFmg3j49sQsAYlc0J3xT9rTk5R5GuBmTMlPySQ1mlkZOTv7y/d&#10;zWkKN76hoSG+nDBwDQ0NQUlmC6o+evQoES38OrB1MjnT9VAWhMjpag+x8syzACwyd465uXnmdUFs&#10;Wf4WyKWkbNTBvJZBO/lXnd1rVFZWYYgamnnZZoyAj2/evAlyki5mQC5tbW1p6yYmJpcTPIUcFBRU&#10;v359IBp4S5rnj0pkZCTB1pCQkD/mVKgMmAIuFvsoVK8SdUb4Cb+fn9+hQ4c41LZtW+ZVQAa6ILa2&#10;tsSphfP19OlTAVsLh8StHC2AK5KwtuPHj+O6JEzJUbrw2KSmpiZxqr1796IkP/yLFy/i0bVv3x7v&#10;zsXFJWFgJPmCcj8qQmS5m1SsMJUWKFasGJNI9n7lTSpNk5WLQV81ad1Pjj81S94YsbEx4d8+x8XF&#10;Jp9NQY/+b7dya0qw6bcvH/83OSP2HBwc4IkFvAXjmLBJMHGdOnUSpkBYjhgxAtYnYWIyuqamJhiu&#10;W7duERERd+/eTSanQh0qXrw41GDCN4EoVPcSdganxdvbW0gpW7asoAjb0aNHz5kzB53J9vr16wYG&#10;BuiiyN0CwgvFqTZv3rwfPnzA2ug5VkDG7969GzZsGNde165d8dkCAwOTtAbOm5ubW6NGjfDxVq5c&#10;+ebNGwj4JHNmTKIIkTPGzmIrf7bAs2fPRErjz2bKgjk8V07wWmeb3h1/9/rRni2OY/uVGdu/rGXf&#10;0iudzNYvH3vF3+fD26fg5vRuPT3qL1+5gZKS8u3rkk97pEf9ydeppaUVFRUFlp0b/2loMrNcES21&#10;t7c/c+bMsmXLEq7669evb9CgAYQl2WQRoay1tTW0NIuiLEUyPU+BAgUmT56srKyc6T2RpQP58+dP&#10;MluRIkU6duwo2D/JDGKiXCzAzUI9jRs3Dg4O/t25IEPOkYIFCy5ZsuTVq1dEkAoXLtyqVasJEyYw&#10;b6xatWrFihW3b9+GaAdDly5detSoUebm5t++fcOd46bLXBOJEDlz7S+2/v8WuHHjRq1atf5/X9Sy&#10;hQUAQLlyKTVo1j39RvPo/uWlc/pMH93goPfiJq37j5nq2bhl7+9hoQ/uBKxyMrMZXmdE98LL5vZ9&#10;+vDGoV1Lw75+Sr+eyLdmDc285as2unnFV77Vyl5brly5iJBGR0fv2rULuHz27NmAgAA7Ozto4HHj&#10;xkEzlynz748v4+LiCIlWqlTJycmJVVDGJiZOnHj06NGsAtc8PT3v3Lkj49AUNlvnzp2z+ktFFNa2&#10;Qse4FywtLadOnTp06FBumUwHeUKvFGRbqFChcuXKHThwoF+/fjt37gQKM5PgedaoUcPY2PjEiRNw&#10;zEeOHHF3dxdCWJnebREiZ/opEDsgsQDTCpGXOv8bwJUcEP8pgAXS0gUA0MBRi8pUqPPtq/yfPf0c&#10;8nrx7B6O1m1DPrzoZzHfbeer/sOd6hma0uIUR58Fa68t3nh38ty9Pc3sAi8fnTPRaJen/USzKmsW&#10;DfvwVvIS7rSMK2PK1m3Y6fa14y+e3s6Y5pJs5fDhwz179tTV1S1atCh8WIUKFXB7yAlQfvToEUpC&#10;mTZtWvHixQcMGACaBFsnPPSrXrZsWWr7NV0xUzw8PLZv366YfZO9V1OmTIGcIz8s3adPWcZdpMNZ&#10;RVxdXVeuXGlgYLBmzZpMfIhWkc1Vrlw5mOPXr1+z7jNLhIaGEpiCI3v8+DFMc7t27Vg1FKT/IkRW&#10;kBOR07sRFBQUERFRr169nG6IbDr+d28eT7Godens7r/k+rdp5cQ7N06OmOw+Z9m51ibDVdUSf7tV&#10;V79I1Vot2nW1HGe7tX6TrsMnrek20PbmlWO2lo33bp1/79Y5uXZH/pU1NR6gpq556ewe+Vctc41E&#10;P62srHr16rVo0aKPHz926tQp13+f1mMlW7169a81bd26tXr16qCEXw8lSvH19c0qpKaXl5eDgwP9&#10;nzVrFhgIJStK06ZNoevoee/evRcuXIiSw0Xuw4frqV279qVLl7LKMzlyt4DsFTKT4EVoaGg0a9aM&#10;GDLziexlMyanCJEzxs5iK3+wAAFcbpX69ev/IZ94OGtaoECh0kPGLqtWpxXdP3Vk/fGDa1HSKJfO&#10;7bl51de0r03D5j1yKSklX1vtBh1G26xv1KJX+25j7ZaeqWXQfr/XwoUzTFcvHPrqeVDyZTPxqJq6&#10;RtvOo4/uWXHF3yezusEyBrXj6elJPNTExASs/CkB+yj9WdKoUaPKly9/5coVUO+IESOInBJF/WOf&#10;IaTDwsK+f//+x5yZngESXVjCw8PD8eczvT9p7ACntWxZyS/5cHs4C2msTSwutUCTJk0gRLkRpCmi&#10;knUtIELkrHvuslXP/f398bwJ3aZkVGLeLGMB1uMGzbpraunQ4w9vn75//RglJiY64KRXRPhX9OMH&#10;1nqt+583iZKYpPz8+ZPM00YauC00z1+wpGlv6ySzJZNYoHBp4PLK7c96DbF/fP+Ko3W7/TsWvXyq&#10;oI+ZmvSxrmdousrJ7MieFckMKgMOQUAClBs2bJgvX74JEyZERUUdO3YMKAwmoPVq1aoFBwcTCIKk&#10;dHNzu3nz5rhx40hPXtq2bbt//35ufEKuyedUnKOLFy+2tpZcdcuXL1+7Vg7OXqYMbffu3d27d+du&#10;atSokfQdf5nSkwxo9MGDB4fi34JHW3379l2zZg0KjtnevXtjY+X89puYmBgq37FjB1tRsroFRIic&#10;1c9gNuk/LHLjxo2zyWDEYSRrgd5D5/YfsYAswXcvuC8Z9e2r5KVmf+cSGLq/Dnov3rlhFkd/J7s3&#10;z93mPrV0+dojrT3sl58FfP8uZ/LpGlp523cbZ7/8XLU6Rkd2L7ezarHNfZrN8DrjB1a8G3g6+bIZ&#10;eVRZWWWk9br23cdhFjdn88yF8mBZYexLly7V09PbsGEDCOP8+fN58+YdM2aMvb196vjIoKCgKlWq&#10;XLp0Sag8S2wZ6cOHD588eZI+vU3HWnft2jV48GB1dXV9fX2aAeiDGlHgKTZv3sy40LO0gPvp/4sX&#10;Lzp37nz//n307du3S2MaxYoV09HRIZHBMvAvX76gR0dHs5WLvH37lnomTZrEVpSsbgERImf1M5gd&#10;+v/+/UKkhOEAABAASURBVPvHjx+LEDk7nMuUjKFqrRYrtj4uUFjyVoRWHYcBnSldpFjF8LBQlCQl&#10;4vvXC6d2Nmndf/ikNdDSuTUkbw5OMqeMiRDbY6ZuXLH1UbeBtqePboTh/vblw6KZXWeMbjR/aodT&#10;R9bTooxVpV82vIeeg+3MrVYF373oYN026OaZ9Gsr+ZpVVVWBULdv3yZbZGQkVNmCBRJv5+tXSSjA&#10;zs6uT58+Hz584GiKBNTSunXrihUrUor62Sq+cFJWrFghfAQUMjJLvOBZIDhr1qx57949wcJ4mB06&#10;dKhevTq7Bw4c2Lp1a1YE/XRegMUooN6RI0eiaGtrA3y5StEJekjH5ezs3Lt3bxLJ9ujRI0IiRDDw&#10;0FatWkViWFiY7K9kIf+v0qBBAxKhqNmKktUtIELkdDiDYpUptIC/vz8lGossMlbIYaKlrcciLR00&#10;8KhOo45DxyX9REFUZLijdbuoqHBjkxHSInJRlFVUO/awWuh+I69uQfD3sIlumlp5//n5c/PqyTMt&#10;DT+HvJZLK6muJDY2Bss0adXXac3VClUbLZ7dw2vdzMcPribjS6S6LVkKVqtWLTw8XHgxgo2NzaZN&#10;m5T/e1vwvn37GjZsKLwUVpaqhDygmZUrV8Ltff78GYRx/fp1IV0Bt5yIO/+9+m3Pnj3AKVLwE0DJ&#10;CtjbhF0SHhYHJZcvX/748f952fbz5889PT2dnJyOHDkiPKCcsKDi676+vvnz5xe+19ixY8f27dvT&#10;Zy6no0eP1q5dG50oh4aGBkoiwTcjhUjIxIkTheeFNm7ciH1IRBYvXgwVjUKUw8PDQ/AD2U1eDA0N&#10;cZ8OHz6cfDbxaJawgAiRs8RpyuadZL5mVipevHg2H6c4vGQtcPzg2mVz+sT8iEoyF+mbVk168/J+&#10;t/4zipeulmSeNCbq6BVauum++XjXxi17T194FJnndgUANGN0w1tX/dJYeaqL0wH3xSM2ulptc592&#10;6dye8TO3m/S2PnPM02Gy8bj+ZdcsGhZ898LPuLhU15+ygv/l1tTUhEMtWbIkCYMGDRo4cKDwrOeP&#10;Hz+ePn0KTwmOpOccTZFEREQwDxQuXDhFpTIy865du+rVq8cwGV3v3r1BxuAh+NfBgwdnZDdS0RaA&#10;b+7cucBByuKTsJWKu7v7vHnzIGIZizRR8RWuNMAx/TQwMMBh44ygDxgwoGvXriiyi5qa2pgxY2rU&#10;qEERU1PT/fv3oyDbt2/H5UMJCAhwcXHBPuh/FPxDesIN8secYgbFt4AIkRX/HGXzHjKbMM0ZGxtn&#10;83GKw/uTBYoUr1i8THUlZdVEGePiYi+c3mln1fLC6Z0NmnU3aNYtUYb02y1UpOyc5ecqVm3stsgi&#10;Pd7rLEvPY2OiS5Wr1bB5j6+h7zW1dJWVVTr3nbJi66NZi0/2G+50//b5+VM7OM/sEvLhhSy1yTEP&#10;9P/9+/fhjKlzw4YNPXr08PH597UbISEhxO5BG0BejsousHq7d+8GIoeFhQHa4jIc+v+xq40aNVqy&#10;ZImqquQqhfMWnnCFwgTZ/7FsJmbAkrlz58aTYftrN+zt7UGBnFDhEJlRcAOuXr1KuABdMWX+/PmT&#10;J09mBYEwBv1zFtLeT7w+6WIEp96vXz/qxAm8e/eurq7uu3fvvn37RkoywnVLT7LKqwyTGUiOO5TU&#10;gLMqRH658Kwo2cMC+y3dHj9+3DCqVMLhJHWtimkKbQGzTjoySpLDYJ2rXKNZ94G2wjodGRF2NeDA&#10;vm1OK+YNtDavudZlRG7NPNOcDo+09tDOmy/JGkiUsQNkI7OMoqWtN9RqJZkPeDmzzXhRUVVv321c&#10;lZrNRk1ZX6dhB6EDyiqqpcvXbt1puMuGu+Nnbnv/5ontmMa+Pqt/xsVtPPhFRhGqSstWXV2dEJCA&#10;uiIjIzt37rxhwwYrK6sKFSrMmTOHQ3BptWvXfvDgQUpbuXDhAqwnM0NKC6Z3fkD8qFGjaGXbtm3v&#10;379ngOgKLtxcRYsW9fb2/l0/b926JX2pRdOmTTmD5Hz58mX9+vUvX76MjlfAwFEQDw8PP79MC6rQ&#10;AeIVXFooQOSLFy+mH/OdL/6PhvCImJcwY/fu3c3MzEj5nWC0LVu22NnZcWv8Lo+YnoUskFUhstxN&#10;TAzlWcgr7gFq/hIRZrXD8c7rYHRR0tsCh26fLqidr1l58Y3I6W1pBa0/5P2LK/77R/Qo4jK7h+u8&#10;QchS+97W5jVWzh906sj6qIiw+k262C87a+vsW6Fqo9+NIV3TAeVGHcwvnPEW5od0bSullbNy1zJo&#10;77jqgmGrvl7rZsydbPwiYz/FB0aEKg4NDe3bty+dHzJkyNKlS2/fvj1z5sybN2+SEhgYWKlSpTdv&#10;3gjcJCmySJs2bcDHQG24TAU0e0xMjKOj48aNG2UZS6bnAUSOHj06mYeMHz58eOnSJcHOY8aMAQjS&#10;ZzDx9evXQcnozZo144SiIFu3bj158iTKo0eP4PthmtHPnz+Pd4SCPHnyBLYV5c6dOyYmJsHBkpWU&#10;LbskplHo5Jo1azw9PalHX19fI6knjDmUHoIZV/z3A00/P7+pU6f+eknv2rWLpoV7AUWUrG4BESL/&#10;9e7rx+vP7w5YN7mZc/+WiwZO2jm/hn2nPdd9Oywf5n3t6BK/jbuuHf0eHZHVz7TC9v/Ck0DDcnVY&#10;6RW2h2LH0s8Cnz68XO7Y323h0JgfUZ8/vIyOjvjxI/Kvv/9u0X6Is8fNZZuDrR329bVwLFGmevr1&#10;QZaaS5Wt9T0sNOzbJ1kyZ3ye3BraA0c6T194NOZHpL1VS++Ndj+iIzOyG0S6YVUJ1guNCrAJgPv5&#10;82fhZ7iwmEWKFHFycvoVVQhFft3mzZuXRLDdwIEDURRKVFRUzp07R3BfoXqVTGdmzZpVp06d32Xo&#10;1avXjRs3gIBk6NOnT4sWLVDU1NRq166dJ08e9Lp1644Y8e9vZE+dOjVv3jwSgafDhw8vUaIEOpAR&#10;phkFwb1ZtmwZChngnnR1ddFdXFyk5xEEKTzjGxYWBjqX8ZJYt27dgQMH6KSXl5cUjlNzRgo2FN67&#10;8vz5cy5ypfgvFrVq1crNzY1u3L9/f9GiRbgiwpBJkYuIlWSiBXI6RN555bDBvB5dVo2++CSQ0/Ak&#10;5CWwuEUFA3QEuOx+bsckbycDxx6TvZ1efJa875B0OUpMXOzzT2/kWGHWquprZNjdNw8blamVtbot&#10;9jYtFoAHCv30xmudrdPUjjYj6r58eqdYqapzlp+b53Z5kv2uiXbeVrO8egyala+gZOlNS0NyLJuv&#10;YElqC3n/nK3CSrlKBnZLz3TpN9V3v9u0kfWP7VsZGfGH5yblO5ZGjRpxckFFAiym8sOHD6PDUO7f&#10;v79z585E85WVlcFb0TK/hhYaskMHyeMl1EyFiiNQmMC1M2fOODg4KE6vftcTrOfo6Ai7/7sMKUpn&#10;4OTH57G3ty9QoAA6ihA0QN+2bRtUNEqZMmUOHTqUP39+9Pnz5++I/5oGlweYWKgBtI0f9f79ezKA&#10;MhfEv0AQ3dnZGciOwpaqKIIOqoarRgF5cxWhZKJYWFgID3vQByh24Ul0ekVXS8b/hpV0UbKBBXIu&#10;RI6O/eFxbufkXQs4i+sGz1vcaxoK4jV8ySZz5xcLzpAyolmfm7MPBNjsGGLY/UzwlSEbpsqXTj50&#10;63SVWe2bLuzbfbXl2y8pfpkovc3qcvxeAHN347K/pTey+ADF7ie2AKvjgukmE82qAuCior7XrN8W&#10;cDx7yal0eklF4uZTu5+/kACRM/oncSntr7KKqknvyXNXnK9UvQlcMnbe6Gq138sZyTBeWUA/Qs9h&#10;GeHVGjRoQGSc+Dgoh3TC9yBmFFkEYC38ZMrW1pbamC5kKZVhebZs2QKhmGHNpbqhiIgIHx8fX1/f&#10;VNfwx4LS825gYFCsWLFE+fX09EDDJBIw3LlzJ6cVHXAJ0Cwc/wKT169fC1iZU8w1ExgYSIbQ0FB/&#10;f/+QkBD0vXv3SjE0u4ojs2fP7tixI/0pV65ctWrV8uX77Y8lyCNK1rJAjoPIsXGxwLItF/e3chns&#10;cGg1Zytv7jzNKxh0qW182+5gsIOvFK71qNtuRsdRKkrKRXULTm5rvs3C5fWX93XmdrU/4Hr12Z0b&#10;L4LOPLgMrr3w+MbBW6f23vAD7x65c/bKs9suvusX+204ce9C4Mt7687vOnX/4u7rx1xPbu6wzGLU&#10;ltngcrcz20dsntV7zfhRW2eD1CcZD30d+r7B/J5OR9a+Cn0HqRz8/tnt18HQq3DM9DC7ClPhtksH&#10;GpetXVxPcd/xpMjGB26yqLB+YMlk+vnt2zcoHHImzPPly5eoqKRfr5Ywm3x1+rly5coHd/wNmnYd&#10;Pmmt3dLTY6dvBhyzasq3IbnXpqmlk1tT++N7hWaRpaMuVLTcsIluzututuww9M71E3u3zkOW2Pd6&#10;9+axNE/GKJ8/f7axsaGto0ePshWQBIoQnUeRCvRbbGwsV4g0JZECwKpcubIUhyU6mmG7Dx8+FG4c&#10;gP7WrVvd4/8yrPVUN6SpqXnx4kW5fvIt1X35/4I6OjqtWrUSzuncuXMXL17MMXaZrIYMGYJuZGQU&#10;GBgoENVwtKQouDAn440oeCfF7slugRwHkc8/ujZ047Tpe13KFyzpO2EDbDHIWFVZBZOBldVV1FCS&#10;lPIFS60dODcyJmrdee9uq8d0Xjlq4HprcG3vtVajt9qN93IA747YPBM+eGPAni0XfYZsnGrqOtL+&#10;wIrBG2wm7Ji34uQWPU2dhx+eL/JdP++w27NPrwrlzd+xegvqHN96sI+lWzHdQqtOb23s1BtSufXi&#10;wR2XD2u/zKLs9FZUMvfgyndfPybZq7QnhkdHnA2+4hN4/EdsTNprS1ENK05uxqPoa9ApRaXEzFjg&#10;/fv3FhYWefPmLVSoEHHMWrVqhYWFkZ6kPH36dPr06eSUHo2MjKxSpQowxdzcHFwie9RbWkNKFehD&#10;XV1doPD48eMpW7Nem0YteqJkISlctPzLp3eyUId19Yv0MrN3Xndr8ca7k+x33799fs5Eowzuv5qa&#10;mpOTE8A3PDwc6MMFIHTA0tKSxFWrVrVv337ixInNmzeHe1NRUSED2U6cOMFRIad0O3jw4AkTJrDr&#10;5uZGQZQMEIC70JM3b97MmjULdxTic86cOTS9bdu2pUuXomQVwbbMEsIv7bJKn7NcPzt16nTw4MHg&#10;+F8oZrnOix3+1QI5DiLf+e89FbC8zsfcf7VIMinNKtQ/a7314jRvX6v1R8Z7CDk3DV0IyL4/9+jN&#10;WfuvzNhzwNLtmu1exG/CxuV9bH3GrA6YuiPYwffenCNbLBYdn7iRnM+dTh+zWr+sj+3qAfbtqjWj&#10;noLa+uenbD89ecvmoc7bhy3ZM2rl6v72pCOl8xXbcfUw0Nl4iVln11F93Sd6XT4EOe0X5P/2ywdh&#10;+iabLBIW9X1/4Ilhm2bUntO5hE1zBAhey950wLrJY7fPre/Yfea+pQ/ePfljVaDqtNPbWy/tX+S7&#10;bqLxkM61Wv/Daz9BAAAQAElEQVSxRTGD1AIg2hUrVsCoEXaEnwN6dujQ4datW+vXrw8ICLh79+6r&#10;V69YCD99+sQ0jULBmjVrskW+f//OFnn58uXbt28/fvxIqapVq6qrq58+fZr0dBKu0q5du8JbEyjf&#10;tWvXiMnudRubplNb6VdttdpGgZePPr5/Jf2aSI+aQZxg5Wp1jMbP3Bb5/RtAOT1akb1O4XNlV69e&#10;zZMnz5gxY2CXlyxZcvbsWULq0kpat27NVX3v3j1pSkKFq1d4NwKXN2iVbcKj8tW5LypWrAhzfPjw&#10;YQ8PDyhj/MlJkybRyqJFi06dOoWSheTQoUNt27Z99OhRFupz1uoqEQY8PT09vazVbbG3v7NAjoPI&#10;CQ3x5OOrhLuy6KXyFSuiU6BS4bJVi5Sf323ShNZDWlRsAP2soZpbVzMvSLdm8cpw0ixLFQuV7lLb&#10;uHaJKsV0C0FO48FL6+eoVJcqZCiTv3jzigaG5erUK1WtY40WZ6y3PnI8DpK+MHWnfefxDUvXKpWv&#10;6L23j2z2OENOm3tOh8NuuWjgwqPuO64cOnrnbMDj63ffPPwSEfY69H1UTDRA9mtk2NOQV9svHxyx&#10;eWZz5/5VZ3ew3D7n2N3zn75/EdoF6Y41Gnh8oueKvjNDI756XthrvGQI+Pvik8D3//vjfSoHTzeY&#10;18NwQZ9qszsaOvVxP7vj+vO7NCRUJfs2OvbHsuOe9gdce9frYNXaTPaCOTwn4NjX17devXoQsX37&#10;9gUBz5w5s3Pnztu3bzcxMbGysjI0NKxWrVrx4sW1tbXh5Fja2c6YMQO7AYLZstJDv8HYTZkyhV1B&#10;qAdFS0uLrXwFvE7w1MzMjGubmoWnUbt3796weQ819SQ+BkseRZambQaANefZtL/q/+/HtxS5t7/2&#10;rWb9dqXL1/HeaIfH8uvRDEvh+vTx8bGzs+vXr1/ZsmW5gOvWrUvrGhoatWvX9vf3J7Du7OwcFBRE&#10;oKNIkSK9e/d2dXXFIcQPJBvi6OiIl4hy//59DnFVo/+/yFWrWbOmqalpgQIFCNpAJHOjrVy5EgD0&#10;48cPzJged41cu5+4Mox58+bNcuXKQeonSdUnLiDu/8YCjx8/xrs7cuTI5MmTR40atWHDBsAxcYbZ&#10;s2fj+DHx/qacmJzFLJBTIDJgcfmJTX3WWi089i/7y4mqXqwC21RL/wamE4zTEeHBH6sqS54AyaOu&#10;ObBh57ldrIDLgbP237E7BG8Nn+0+yKFuyarbLh+w3rVw+OaZfdZOaL/MooZ9p0ZOvSrYtqkyq311&#10;u04g46l7Fn36/qV5hfoWTXr2qd+RslPaDWPU3eu0PTh27fjWgysULGVas5VB6RokIk5H1vRaM76+&#10;YzfjJWZ7b/jtvn7Mcps9lYOnG5apZVLDiJ5oquWee2hVl1Wja9ib9HOf6HpqS2xcLGV/J8Hvnw3Z&#10;OLX8DOMadiZsFx/f0Neg05zOkpj774qI6VILsDaPGDGiUKFCMECqqqqXLl0i1qyvry9kABDv378/&#10;JCQEau38+fMQRYSAd+/eDcWlo6Mzb948QDDImMxAEKZvGDv4ZnaRkiVLgrm9vb1LlSr18eNHUuQl&#10;0dHRrVq1Ys3w9PSkTicnJ+krn9jNipKvQAmHlQH1m3R2cza/f9s/yw0Bz7zH4NlPgq9dCziQuZ0H&#10;dIIk1q5dC51pYGBw7do1+hMREcEFQ7ShVq1aULaVKlXiyuQC5nKdMGFCt27dQKu9evUSyGbhZVv1&#10;69eHk67z+3eZUW1a5OfPn3h3sMV58+aNiZE8h4YLineKJadOnQq4ByWnpf6ML0vPcTxoF5eDyeT1&#10;69fooqTIApz0iRMn4ma0b9+eWAeT7YULF4YOHZo7d24YAS4MxfxNYYrGKGaWWkCxILK0W6lTuHbP&#10;P7o2YvOs+o7d4TghUG+8CJp/ZM2cA64dlw9f7Lfh0tNb1FxctxBbZFDDLmyznICY4a1L5SvWtmpT&#10;l17TAM1P5p0InOUDaN47eiWssGu/2SOa9+HQ6v72XsOXnJ+yfdfIFXM6W80ysVzYYwplLVsOeLHg&#10;zJLe02sUqygMn6mTPM/mnyIdDH1q8mYq0VbXGu/lMGHHvP03JS+KD3bwBaNPbT8cvL6417RqRcpv&#10;G7bYqrWZuoqa8zGPJgv6Oh5a7RfkzynYemn/2eArUNrbLh3gdJSwad568eDrz4OalKurrKQ0o8Mo&#10;oLm96bjcqupC6+I2GQs8ePAAKLBv375hw4ZdvnwZfMzur/lBzFWrVjU0NGTWZhUHUrRo0QJIQU7o&#10;ZGZwFKkwp7P2V6hQAQKPgoCVYvF/W7ZskeZJi/L8+fPChQu/f/9+48aNQB/4bxsbG66xtNSpCGWV&#10;lJSHTVxTtlL99csto6O+K0KXUtSHKjWbVavTavdmh7hkHdoU1ZnGzLCzA/977TFg9MOHD1RYsGBB&#10;CFq2uIXM6lw/JDZt2tTPz4+rmuuKXUEIj9y4cUPQ5b799OkThDGIB7KwZcuWCesHXwKRs+4lPWDA&#10;ANh6bvq4uDgckoRDE/XkLXDs2LElS5bg8zPLPX369OXLl1gSN48rc9q0aaBkWIzkaxCPZiELZB+I&#10;DCAuObUFjObDD8+qFikPxwmB2nnlKO+rR/YFHi+lX/TIeA+g5OFx7qcmb9lg5lRCr0jR/7ByFjph&#10;SXZVWUlZT1MH0Fy3ZDXrthamNY2AoT3rtutYo0XjsnVkf18EsIn6gbxl85egkt2jXK/M2BMwdQeA&#10;e2TzvqRzVJDaJaocHu8B5B3dot96s/k+Y1a3qtwIvtncczqnYNoelwHrJkNpT9+7+O3XDxxSVVI5&#10;OWmTfefxnJohht2rF60wZddC15ObhdrifsYJirjFAgCC9evXt2vXrkyZMrC80Gw6OjqER+fPnw84&#10;TtGqTDz63bt3RFQhlb28vCA83N3dYYsJcIO5oeW+f/+uoaEBHIHupaHp06cTQaYPaRHij3DSsH1d&#10;unQB/UCuCJxfWupUnLKg5CHjVnz5/G7PZscU9UpBMvcYNOvd64fn/OTjC6V9UAUKFNi0adPPnz+5&#10;Svv16ydUeOvWLVysxo0bwysTP8GXI/3cuXMuLi5g6Hr16klhMWETWOTjx4+TQV4C3Onduze3Ifcd&#10;8ZkpU6ZwMTdv3jxh/UBkc3NzUhYuXMjdipJ2AWxxV+ISpL2qP9bANAIjTjZahNS/f/8+uih/tAAX&#10;KpMkTARXRYkSJZjohMmNi5CoHSG7P9YgZshaFsjyEPlHbAxsZej3r5bb5gimByNuHOIEq7p5qDMc&#10;6pUZu6/P3LfFYlHlwmUl80LRCqrKKoC28zbbC2r/G6oWCorbXy2AiYrpFgJwT+8w8tej0pRaxSs7&#10;dp14zXbv5em7zk7Zdsfu0NLeM5b3sQ2ac3i/pRsOyaN5x/W1dEroFd5s7oz9KVhUp2ARnYIogS/v&#10;jd5qhyIKFgAcMNtCrRHYhQNm9erZs+fp06eh0ziaCoGKMzIyglTu3bs37DI1C8/JmZiY7Ny5Ezi7&#10;J/6PeR84ziINQeLp6enh4fH169dUNEcRYDdbBJZFcLrQs5MUKlK2c18bv4Nrvn2R56MpGWOikmVr&#10;NG7Ze+eGWVGR4RnToiytMDNzlRJqWLBgQd68eYOCglauXDlnzhx2161bx71Qq1Yte3v7IUOGgIkh&#10;PoHOXKKgySZNmgBN2JWlFRnzUP/r168/f/6soqLCbULfwO6Ojkl4RHTg2bNnL16k6W3ZISEhd+/e&#10;pW8PHz7k9gSzomeYMDPgfleqVAnfGE40w9rNcg0Ru1i1alWPHj1u3LgBW8FVkeWGkH4dzsY1Z22I&#10;fO35naqzO8BW1pxjevv1gzL5ihtXMRS+jQer2ryiARyqUi6lbHz+FGpozBqF8uYvpV9UO7dWtzpt&#10;utQ21lDN/bsejm89mDwchf6PFVlkDPHXXwcOHGjatClmvHLlCqSak5MTNDBQIH9+yeep4rOk46Zu&#10;/K+mbG1tzczMhg0bVrFiRcAKvLUsCydY4eLFi7t27Zo8efLIkSOhpekoLDLbbCnVahv98/NnyIeX&#10;WXF07buPi4wIu3R2j0J1HhxMWAOULPXNoqOjw+L/uCA7duyorq6+d+/eT58++fj41K5dm0u0QYMG&#10;3B24lNwyfn5+Xbt2DQ9PE+4HJnIlGxgYwFhDb//RPrQLlJ89ezY5N27c6OzsjJJSadOmjfCb2pYt&#10;W759+5ZRMOiUVpLq/AyhatWqFMc3BijLcrOTOQfK1KlTx4wZQ1Rh9erVzNI50AI5c8hZGyJ3XTUm&#10;OvYHZy7X37kCpu44bb1l3eB54hOuGCQLSdfaxpy1d99Cgt8/y0LdlntXvby8oChatGhx5swZAa3K&#10;vYmkKvz/tAkTJhBGjI7/O3v2bOnSpStXrsySWa5cOeDytm3bWE0RVghgCsVevXoFOOjZs6e1tTVB&#10;20aNGqETCic83bp1a7DLtGnTyJYtJa9uAcb1PsO/xEGjaZdiJas0NuoDkQxRmvba0lIDkFQKaqFs&#10;AabAxPLlywt1Cs90fvv2jcsMEhf03L17d2AxEFZ4uS+eJEC5cOHCkM2xsbFgaA2NNL0pxd3dHYRK&#10;61znbGURciLcOARkhG9bcF/s2LEjMjJSluLk2b59+9atW1GoByNQFWOEMiclIwX8hz1lcQwysleK&#10;09aoUaPozJo1a6AAUETJIRbIwhDZ9b8nWfU1dU5O2lQsuzxYnEOuPGGYbme2X3p6E+amhfMAF9/1&#10;QiLblwvP5ig5Y711QP8BxhUbLzKwDFt7Sxg7dshgYZHOlSsX0ASa5MKFCxDDRBUtLS2Dg4P79+8v&#10;dGb06NH58uUjZ/HixQmFh4aGrl+/nsg48AXozC7xYtg+c3Nz1nuhSKKtWSeddJJEDaV092vo+1VO&#10;Qy6c9v5jwbBvn8ijq59VvwrZy8w+KjJ80uzNGw9+kVEYrxzl9evXOGBqamp58uThWqpQoQKTQJMm&#10;TcC+XGxv3rzZvXv3rFmzuIq4/AQZMWJE3759ccbAxORn261bNy420mH4Fi5cOGDAAK7e69evk192&#10;hJpwUCVKlKhVq1bCFBl12sXFxckkP0C/T58+QHZ0boTfvd2Zo4IQq6G4oLPFDjNnzjQxMUE/f/48&#10;Mf24uHT/qUZAQAD4vkaNGpqamrSbXUSe4+DK5HKFBZBnpWJdCm+BLAyRV53ehnkfOR6/McunTP7i&#10;6KJkOQs8+vB8y0Uf1ki/CRvmd5tI/52OrN3gvxslR8nCY+6FtPMt6T094W8iFcEC4GAounr16tEZ&#10;6GEAhK+vb8InKAgK3759mzA3tLGenh55yKnIAksH1b3R1erMsU0//xd87PdyvuK/b7Pb5D/2/1rA&#10;gVy5lAoVLffHnIqZARa8aIlKT4KvZ1b3cKUS/kSsYcOGTALSzgjwF2cMIRaxIv7Pzc1t27ZthDXe&#10;vn0LhsYfO336tJmZGRBz6NCh6J06daKSa9euBQYGKiml7Pm6u3fvmpqa1q9f387OTtqN1CngeOh5&#10;oD9gl9rodvL14AaAh8btqwAAEABJREFU9aV56Dk11KlTh5SrV69yZ8XEv2+O3XSSL1++dOjQYdmy&#10;ZelUfzaollAGp5Ion7a2djYYjjgE2S2QS/asipazoHY+XY28p4Mvs+YpWt/E/shoAeceNgu7Sz5j&#10;UVyvsJ6mDqV+xP74569//vrrr9eh78dstX8V+o7Eh++f3XkdzJKDnv3k3beQo3fOjW7RT9HwsWBq&#10;4tdEYN/G/0EqGxsb79y5E3KrXDkJQLx8+TIouXXr1ooPjoXhwMxNnjz5zDHPja7jTx39/8AFR6vW&#10;NipQuEzPwXboycjzx7d8ti/4+TPu6N6VuzbNuXJ+X2REWDL5FfNQ+SoNb18/nshJyLCuVqlShUgF&#10;zQ0aNMg9/g89oUCd4nHVrVu3aNGieGhk69y5MyyvgBfDw8N//PgBEvX39we7EMeQln316hWkMpEQ&#10;aYosChEPWkwd9/xr/bq6uiSC17k75s6di75p06Z+/folnMHu3Lnz8qXkWfbp06cvWbKEPL+KlZXV&#10;8ePHuQGfP38u/RXsr9lSnQLVTZe4c6FIJ06cmOp6sn1BLifOZs3/PlOa7ccrDlBqgawKkZ+FvHr8&#10;8UVoxFcLz+ktXQZ+U6RfZ0uNKyp/tADzTqJnx2eZWA417EHBkO+h4OM86probme2z96//Gtk1gMi&#10;dP6PcuNF0M9/flYsVOaPOTMxQ6FChViqhQ6AJ0AhrPFnzpwJCQmpWPHft2sLRxV8C0tHD3uaSXDw&#10;55A36FKp07DDgrXXWrYfIk1JUoF/1coj+cDssX2uAad2rFowZPzACsf2rUoys8ImNm7ZOzTkTdDN&#10;M5nSw1y5cp09exZ85unpaWFhQQg7UTeE0yQkQgxv3rx5//79YEqQsZAobKE/mUMEXdjOmTPHxMRk&#10;3LhxeHHCl6KF9GS2UMhc0ocOHSpdunQy2VJxiHEJvCP16+vr01WG7OfnR1Uw38I7wgwNDStVqkRK&#10;koKhwO5t2rTZt29fkhlSkQiphNCTIUOGYChqgLSmhyiiJGkBpj78NAiCJI+KidnYAlkVIhfRKVhc&#10;t1C5/CU4N09DXl1/cRcFCQkP/RLxDUWUrG6BmsUq+Viuzps7DwOZ2WnMusHzdTS08YvefJF8XIDE&#10;tMuNF0FXn91Jez1prKF6UclXHrOcA8Dy36xZMxb+NA4/g4uvXr0apGJo1Kd85QYh75+ntPWta2wc&#10;rNuMmb5pyLgVa3e/XbzhrvO6m7r6RU4f3ZjSqjI3f5mK9YoUr3j+xNbM7UYyrfv7+xPaNjc3B0Tm&#10;z58fJ83U1NTJyWnWrFl9+vTp1KkTAQ0Q9tOnT6dMmZLod2YrVqyAnX348CH1w5WyTUZ69uyZ3o8Z&#10;9O3bly7RB1hh8O6ePXsYiJBCYvKCt8B4O3bsSLarV6+mkU7GzYATPXjwIHdBq1atBC6fmkVJ3gK3&#10;bt3Knfu3L2hKvqx4NOtaIKtCZFVlFd8JG45arT84di3WH+flsPmiz57rvnXmdqlhb4KLTGJ6iFhn&#10;plgAcKyjIcHKcw64jvOSBC7fff3o4rvuW3z0YPpeF8dDq1PasbCo78tPblrvv4uCUTHRwzfZ3n4d&#10;jJ7x8jr0PY2W1C/KVpT0toBAXubVLViibI1Xz4KSb+7bl4/ui0fOGttksnmNISa6yPGDa58/vqmn&#10;X6SZ8QCV+M9DqqiofXj75Mvnt5FZ6nELEFKT1v2uXTj0PfxL8kbIrKONGzf29vb28PA4d+5cYGAg&#10;6HD37t02Njb29vbbt28/cOCAr69vvnz5tLS0QI3Al969e5coISFNpB0mDyAbIJjw6XnpUakCYAVP&#10;S3fTVRGe7B82bFiLFi2UlZVlbIsh6+jogPWbN2+OzyBjqUTZoqKiSClWrNiqVauEZwbMzMx69epF&#10;oijJW+DTp0/fvn1L4/tSkm9CPKqYFsiqEBlraqppqCqrlI3/oR7M8Yy9i612OJKOMPuzFSX7WWBZ&#10;H9tFPWwY18vQd15XDn/6LlndDUrVKBAf+AbpPgt5xVFZJI+6ptuAOQu6W5P58/evYdERyrkkP/Hx&#10;vnZ07sGVRCFJzxh59+0jDRXRKcBWlPSwQGRkJADr/v37xKyFdzZFR0V8fPcsT958yTd38vC6gFM7&#10;oqMjP32QPDYqzRwVFS7VgdHoUZHhln1LO05p++uvADmqmNK4Ze+//vnnxEF3oXsKuwXJFS1aFGyH&#10;fPwouVkSdnXRokUrV658/vz5jh07hK94NGrUaPDgwUIeYDROEVsOgaSTfL9EpUqVIKGFp5yFUnLf&#10;Dhgw4MCBA1QLGWxpaQnoT8UiBaT+8OEDg33z5n8eEKJaWcTV1bVhw4YYcPjw4SVLlpSliJhHsICe&#10;nh5XoPDMjJAibnOIBbIwRBbOEEB5ca9pNYr9+zSkTbvhwQ6+IeGh8It3MokUFDombtPDAtDJpfIV&#10;o+b6papfmbG7dLzepbbxsGa9Sdx66UDnlaM59TFxsbP3L7/y7DaJjz48Xx3/8hP0AzdP+j+S/Io/&#10;8kfUmQeXI6IjAcqkA0+3D1tcuXBZdBLDoyNYwGLjYruuGkM2EtNV/v7rb+qP+5nur3ailRwot2/f&#10;rlq1av369StXrgzpOHv2bHV19ciIb3dvnKrfpHPyBqlSs7mqmgYkcaJsGhp5pSnFS1dbv//zfLcr&#10;A0Y6a2rqeK60cpndPS4uVppBYRWodKMO5kf2rPj0UVbHMlPG8uXLF6HdsLCwXLkSr1nTpk0bN25c&#10;tWrVhDxsL1y44OnpidKyZcuvX7/OmTOHuGLZsmXZrVOnzufPnzmUSMaPHz9w4MD0cIwBtQBiGFzh&#10;KeoJEyYA36tUqcIMk6gPsuxqamoyFuDarl2S8Nfbt2+Dgv4QCZFWS7v4hxEREdIUUUneAlx4RkZG&#10;nCwCEa9fv06PyyP5DohH5WWBVNeTeLpJdUWZWLBH3XaDG3ejA0fHrzNv0sNy25y6Dl2r2XXssHwY&#10;iaLkHAv0qtfepddU7dxa8MHXnt95/y2EsV9+emvt2R0oyOaLPgdvnUL5GhU+cL314TtJ/FZpcOOu&#10;C+Kp5bh/fpbJVwwfjPyvQ99/jQwTpki4alYpEuUlVEhVyXyJkKOipNQCLGkE0B0dHevVq6empubv&#10;73/ixInWrVsTrXZwcPgc8gYUm1enYPLVVqjaaPmWYKc110DA4OB1+0J6DbHv1HOiXr7/eSoGuFOo&#10;aLmW7YdYzd4xymZD0M0za12Gh35KDdWXfH/kfrRzXxsNTe0VjgOio77LvXJ5Vbh3794rV64ITLC+&#10;vn6iauH2li1bhiPE7QkTfPPmzSVLlnDSyQYw5dTMnDkzJCRk6tSpVEKKlZUVsHLNmjWRCb7u0bRp&#10;0/bt25OZUvIVW1vbIUOGeHt7d+/eXS41a2lpYZDmzZtTGwPv0KEDiiySP39++PhSpUrJklnMc+PG&#10;jWbNmp06dUpFRQXT9Yn/E82S0yyQHSAy58wzYE9RnYKAmAq2bXyDzpOCFNT+QxSVPKJkJwtACbeu&#10;3JgRsdQdHLu2U42W6P0amNyY5YOC7ByxzLHLBJQCWnpBc470b2CK/jtRU1Z16TWtXqlqH8I+GbkM&#10;bDivp1+QP5ndzmxvvmgA6zG6XEQr/q0d4QqMUeQyzNRWkoJyP378AAxt27YN2FSiRAlAiYuLC9zh&#10;0aNHGzduDCEEufjf+63+od6VToO/xj8Ijv6rhH/77DSt08UzuwsWKQMC5qLKpaTUvtu47oNmovya&#10;X0ip19i0r8W8m1d87ScYwVULiQq71dDKO37m9revHm73mCHHS1q+44U5BvIaGxv/io8TNaSsrFyj&#10;Rg1AMGiY4QQEBAgZgJVz584VnrLYvHlz1apV4VMvXbrE0dDQUDxeAwMDSFZ2UydA8+XLl+N9vXz5&#10;8vLlywkroV06w8WTMDEteu7cubt06QJoo5KJEydu2rQJshP9jxIcHExnMMsfc4oZOKEtWrTA7+KS&#10;8/Ly2rFjx/bt27m0RMvkNAtkE4j8919/v/7yvvdaK85fuQKSp6wqFSpzfGIW+405nRclvS3AcksT&#10;bLXUZP1WbYE8+pUKla1WtHzN4pUp26py44nGQ77/iESXixTOm596dl8/9in834Ayu6KkwgKTJ08G&#10;OvTv35+IvJub27t37z59+gQ+Lvnfk5caGhogZvBKqXK1hfptx0h8KkFPtD19bOODO/4Xz3gnSk9+&#10;l8rbdB41zelweNhnq4GVngRfSz5/ph8tUaZ6T7PZZ455bl1rk1mvSc4YI1SqVAmA+P3799mzZ9Oi&#10;l5fXhw8fTExMateuXb9+/fDwcBJTJ+fPn58xYwa8I+RuwrezPXv2bNGiRQnp6tTV/7tSBQoUALpV&#10;q1YN5/B3eaTpjx494qZ4/17y42BpoqgksgBWwl8qVKjQt2/funXrFhISUrmyZNpPlE1Ou2I1im6B&#10;bAKRtw9foq+pU6lQmSnthhXXLYTVrdta5M0teQcCuiiiBdJogQ7Vm49pOaCgtiTIW71oha8RYY3m&#10;97I/4MqKm8aaqaFK4XL1S1Wfc3Bls4X9In9IfnWexjpzZnHYO+EtWgBloMmwYcMKFiwIYE3SGvhI&#10;rtufKiurasWf0yTztO0yRvLgxJT/+bxIkjl/TSxZtsbY6ZtjYqO3rpH8uvTXDAqV0rrT8EGjF588&#10;vG7lArMf0XLz/RRqjNLO4CYBkZGtW7fiO+XNm/fWrVuDBg2CaSYP9OHFixe5K9FlF/wu+GNw9vHj&#10;x8ePH+/n5wdopvjXr183btyoqakZFRUFx0yK3AVimLCJqqrqH2tu164d9wXg7485c2yGsLCwBg0a&#10;cCqZQ5ABAwbkWFOIAxcskE0gMoxgwNQdw5r1XnjU/dQDSfgs7mecb5C/8zGPZ59eC0MVt6IFUm2B&#10;Ec37NCxTa+3ZHQLR+yXyW92SVW+/eiAgsAM3TwrPE0vr5/KT6r8qHBXe7hwbF1tlVnvPC3t3j3Jd&#10;1MMmLPr7ipObf80vpshigSlTppANoOzs7Az0QU9eNLV0GrXspaLyW2yhoqJWs14bbR0Jx598Vb8e&#10;DQ8LvXfrXLGSVUI+vAx5/yKlkOvXCtM7pWX7IeNmbLlz7cTcya2fBEt+0preLWZi/dy2dnZ2z58/&#10;nzp1qq+vr5qaGlwviYiqqmqjRo1evHghY/d8fHwcHBzIrKOjw7ZMmTI4ZlyBy5cvZ7dmzZpv377N&#10;kydPmzZtbGzk7CxBewPp8uXL16xZM9r6o+AWKisr07Hbt2//MXPOzLBw4cLPnz8TfXJyctqyZcvV&#10;q1excM40hThqwQLZBCIzmNyq6u2rNZvcxhwdmbTTycJzOoDj1qsH7IoiWiCNFvgY9tnFd33gy3vU&#10;Y9XabOOQBd4jJasgYHe8l8PeG5IvZl16ejMqJpoMdvtX9Il/7Af9/KNrod+/okjF+dg64aiykvIs&#10;E0uuWw6xPLO9/t9HcNBFkdECxEaBIGfOnClatGjdunVlLEU29dxaH9+n+OshFExS3rx8cOKQe0T8&#10;uQ44tePYvpUvn9759uWDtZoFCHAAABAASURBVEXNoaZ6Q0x0Z41t8uzRzSTLKkJiLYP2MxYdy5VL&#10;ee6kVssc+r1781gRepV+fdDT04NLvn//fo8ePRK1AsGcKOV3uw8ePLh582Zc3P+8jmbv3r07dvz7&#10;E2FQKdjU3Ny8d2/JW3d+V08q0j09PQ0MDBI1nXw9Hz9+BAXCJSef7a+cehiXRhh66dKlAcrz5s3T&#10;1tZOv+dkhLbErSJbIPtAZKwMlzyu1SCHLpInkiHkSCE+fjzIPzr2B7ooogXSYoHieoUfOBxrVbmR&#10;tJK///4bvYhOgUvTd/U16PTk48uebuMAxCS2q9asn4EJSsSPyIHr/n11xuWntzZf9Pn582enGi2c&#10;e9oIzCIFqZmcPeu1r1+qevC7Z1N2Ldx++SAEM4miyGKBcePGEdomJ1vgCMofxayTDlKppEqxooUG&#10;d8yLnowItT2447/dY4agJ7nduGL8FrcpK53MOFq3YcdipaqgaOXRGzNtU/O2ktf0vn39yH5CC5vh&#10;db097RXzl3wlSleftfjEsAmrXz8Lcpzc5uO7//cfNh78krmCMdNDypYtC19oa2ubsHJZXjwcExND&#10;EWIXoGElJckr1dkVRFNT8++/JZODsMt28ODBwFmw6YEDB4SCJKZRBg0a1L1794RNx8bGXrt27dOn&#10;T9QcEhJCRAUF2bNnz7179/AkCxQoEBQUZGIimZpIz7ryeeF6GSVFY8RZioiIYGYODAzEnRDKOjo6&#10;hoWFCbq4zWkWyFYQWTh5J+9LHrRAb1a+/uHbZ/YFHn//TTJlkJITRBxjxlsgf/yHS8rkL7539Eqj&#10;ig3pgGG5Oqa1WqFoqOb2t/HqWF3ybo0vkWE7rxw+HXy5WtEKDUrX/Pvv/1lEyWzd1gK47HXlkM1u&#10;55P3L5IiiiwW6Nz539cbN23a9H1Kfo3Uvn17cMOVK1dkaeXEQY/L5/Ymk7NTr0kcffUsCC9Iv0Bx&#10;+2XnbOYdmLX4ZL3GJmaWSzccCHXzfjV+5raqtVoc379m2kiDC6dT9kNAKs8AUVJSbmzUZ9aSUxpa&#10;eefZtAu6eTYDGs30JubOnQswgjgEwpYvX37jxo3dunVr0aLFmjVrkuwb4fjq1avDFnM01y+vaiYx&#10;SaHyfv360RBHhS1KKgRe08XFhd4Kz3hcv35d6EloaGi9evXOnpWcMnpubGwcHR39/PnzPn36cI8I&#10;XxCEFk1FizmnSO7cuYXB5suXD3cCHYiMj4EiSg60QLaEyBeEE3n2oWTl61G3XTGdgkKKuBUtkK4W&#10;qFuy2q/rJTSz8PXsNlUMD4xdY1RJgqF/7caJexeGb56poqzMocJ58zevaIAiiiwWKFZM8jUZcsKf&#10;nT59GkVGEeKqHz58kCX/8Elr5rv9z/u8EpWqUc94xdbH81ZfEq4BtpWqN8lfqKQ0G+izlkH7QaNd&#10;5rldrlCl0VqX4ZfO7ZEeVShFK4/uNKfDhYtVWDSzy+7NDgryG770NlHBggU7deoUEBBgaGgI6ARr&#10;jhw58saNG7+2q6GhQc66dVPwVA+VWFpaPnz4UFVV9fPnz/Xr179w4d+likMpEjjOmTNnDhw48P79&#10;+xRcv379kiVLUHR0dIDLbdq0QTc3N799+7aamlrJkiWBelu3bl26dOn374r79mv6rGhSuXLlvn37&#10;0ivxZdIYIWdKNoTI7oMkP57gdHao3vzkpE2Le01jrWJXFNECimwBF991mqq5keYVDJb2nqGm/Nuf&#10;kSnyKDKlb8JrtgoUKHDmzJlevXrJ3oevXyXPiOfN+/+fykumrLKKqnpurWQycEhLW09TS/KzLfRk&#10;RD9/sVE26w2adt2y2vrbl4/J5MzEQzp6hSbP2dNtwIzDu5ZaDa7kOm/QWd8c8VtS6MOjR49ybRBe&#10;L1KkiJGRkY/Pvy9WF04HUQJlZeVFixaVKFFCSJFx+/fffwsvlIiJiSlXrlzyxenAtWv//8ZAGh01&#10;atSyZctoC4DeuHFjcBsKu7Nnzz516hSKiopK7dq1NTU10WlIWj9tgcjfvHlTunTphHWSTZTkLTB2&#10;7FgyEE84duwYiig5zQIZBpEzyLBfIr5N3b2Ixiya9HQbMEd4RzK7CcU3yH/hUfeEKaIuWiDTLRAe&#10;HVG9aIU1A+duNnduVPbft/Zmeq+yRAcqVqxIPyGDCZKm6NdLwttkAR8Uz2ABLfUfsfCfv/455C3h&#10;/zK4dRmby6Wk1KnXpPluV9qYjgr99GbDinHPH9+SsWyWzsbZ0dbWBmtCIQM6u3TpApsIxBQGZWVl&#10;ZWJicvXqVWE3FVvoai8vr6JFi/5almtSuCBHjBgxaZLk0Z2oqCh3d/fo6GiiJerq6hQh+nH8+HFq&#10;EEBw/vz5Ez6RTIYkpUqVKsOHD2eb5FExMUkLNGrUiNgUh9q1a3fy5EkUUXKUBbIbRF5+YtOn7190&#10;NfIOMfyfr32++xYybvvcRx8kvz5h++JzFvg2bI66EMXB9mtggvPW020cWFm0RoosQExZyG9gYNC+&#10;fXsoOmH3j1uiz+TR0tJimwZJZVHtvPmaGQ84fnDt9QuHUllFhhQrULh0l35Tpzj65MqldHj30jcv&#10;c9A7gghN7N+/38LCAjxqbGwsgFdY286dO1etWjWN5r9z506dOnVev/7/15I+e/YM9pdgCDXPmTPH&#10;09MTBf5y3LhxAPQZM2aAm0lJnUA5Ozg44EY+efKkWbNmDx8+TF092aMUHvWBAwcEj9rNzW3dunW/&#10;G5eent7Hjx8NDQ25ADgRsbGxv8sppme8BbiM8fo4R5s2bUqP1rMbRM71d67S+YrdnL2/uF5h7AXm&#10;2Bggedovj5rGy89vv0ZKfpc6qnlf136z//nnH5vdzmeDJc8rk1MU0QKZa4GRzfsu6zPj5qv7J++l&#10;8gnFzO1/Jrauq6vL7fzy5UtoOdg1IRj9x/4wpTo7Ozs6OgJT/pg5nTJ0HzRL8gTzvAHOtl3cnC0U&#10;+VN8auqaXQdMv3vj1ExLw9ULhx70Xhx4+Uh0VEQ6WUZxqsWDgsRdvHhxUFDQoEGD6Ji+vv7IkSPB&#10;muhpEVhhAiAREf9vw5IlS1pbW5cuXZpqK1SowC4KcBzoXLZsWXS5yJcvXwoUKMDNQm2rV6/285O8&#10;sBI9J0hYWNjTp08Z6eXLl01NTYVf9968eZOTS+LvJF++fFhp+PDhK1as4AT9Llt2TE/rmJiZibds&#10;3rwZTy8wMBBTP3r0iMS01htfHg9n1qxZ9+7dCw0NHTx48MCBA4n/MJ9HRsrt+0fZDSIX1NZ//+0T&#10;JwCq+O2XD4EvggIeXWdXU01j75hVdUtWw7AYkW3czzjI5tPx3xlhV3aB5At684j8MArS18l9DPsM&#10;uCFRFNECqbZAsfgPQ0bHxaS6hhxb8Pz58/Xq1YOQa9euXYcOHf5oB6hBuOchQ4ZMmzZNmBD+WCQ9&#10;MigpKQ+ftKaeYWdVdY2XT+84WLdxtu3yPfxLerSV9jo79Zy4dNODXkPsQ96/OLJ7+bK5/eysWigy&#10;rE/7kKU1TJgwAWxE2EEgESFiQa54ZdIMqVB0dHS2b99evnx5ygYGBo4fP/779+9ckKVKlSIloRQs&#10;KM9fnIMhdu3aBalME/v27ROeY0bPrvLq1SucnKgoyYdLu3btOmrUKEZqZGQEMQ9nj46fsGiR5PlM&#10;Hx8ff39/UhDhRKPcvXsXFhmPiFNTpEiRpUuXkijKHy2A0WAratSoUb9+fXxLZubatWvXqlWLCx6z&#10;k0jEb8CAAaNHj544cSI317D4P0I0a9euPXToEHcENURHR1+5cmXVqlULFiy4du2aNEIYHh6+Z88e&#10;Kt+5cyc30bdv31q1arVlyxZ6dePGDYA4ilwk+0HkfBE/Ihf5rjNyGTTJ22lSm6FrBzkkuQQqKylP&#10;bT/ctuPolNpx4VF3Z18PSt1797j8DOO7byThqtn7lzseWk3i9+iIDsuHbfDfjS6KaIEUWaBmsUoa&#10;qrm3Xz6YolK/zZyTDpiZmb1//x7MUa5cOScnJ/RkRs982qNHDyZo5uIkJ4dkysr9UG4N7TFTN463&#10;3TZnxfmeg+2C716YMbqh/0kvPPCEbUWES35ZmDAlU3RlFdW2XcbMdDm+0usZHf75M27upNZO0zpt&#10;WjVx8+rJW9dOPXHI/f7t888f37p55Rj6jvUzt7tP371p7sGdLvu2OXmunLDCcYCDdRub4XXsJ7Tc&#10;6GoVfDcgUwaSikZZgynVq1evM2fOvHv3jqsoT548pKRFuFCFt1KgnDhxIpfM749LS6MJyx45cmTu&#10;3LkJU7KNvv/21XUXJE8PY+ERI0ZwyhgagSPuehQ8hMKFC0sNLswDHAIuc3T37t1w+T9+SL6oAIaj&#10;OImPHz/+/PkzipCOIkoiC0BHEsfD2atZsyaRismTJxMn4RrD98OrhLlHjh49ij3ByngdOJnnzp3b&#10;u3cvzgm4Fljs4eGBD9OpU6fatWtTg7q6uoGBgZWVlYODAySIavwf9x3SvXt3XEd/f/8+ffqwy5Su&#10;rKzMfUSgoGHDpF8blai3suxmN4isr6XLsFfEf8XX0miAUq7/eaM7hwTZemn/pJ3z4YCldwg0sO2+&#10;JY8/Sr47evj2ma4rR4dFJX4/zruvH7kChhp2H9iwC/Xkz6Pn0nNqUZ1C6LNMLJ172KBoqOYG6HSt&#10;bYwuimgB2S3ApXXg1ikcvL71O8peSswpWGDMmDEoRJB37NhBUI9Jlt3fCeQEbMS4ceOYUn+XJ+PT&#10;YZTbdxs7f82VClUbeywZtWHFOC4JoRs3r/qeO75V0Z5qKF6q6vzVl0dNWa+urvn4wdVH9y8HBZ7e&#10;7jFjwXQTO6vmS+f0Qb9+8dCdG6cunPE+5rP6zDFPKOeYH1GFipSr26hTsZJVbl3zmz+14wWFfD+0&#10;YPmE27Zt24ImAwICWrRogX/Vu3fvw4cPnz59OpEzk7DIH3Wiw2ZmZmfPnjU0NLxz5w647Y9F5JuB&#10;FRCBGYW3k2/N6VubDLUHPAm++uIJGTlfP378ELh5gJfwG0fSfxWA2pr4N2ED7EDGlCLPihUrhEQQ&#10;m0BFw1ySLopggWfPnhGIwEoAWYCvsbHx/v3769at6+npSViPeAX8MRc2LgfMMcJ9NGfOHHh9aGC8&#10;zdu3bz99+jQ4OPjy5csQxhSBOQY6X7x4EUeFbCigXpyTkydPUifXqr29PQrsPl6lFA3r6OhA/FOD&#10;llx/W5LdIHK+eIispqx6avLmxmXrCKfw1y0oFnz8IzYm8OW9uQdXkkE7t9atVw+efHyJDvatVaJK&#10;HnVN9P4ekzZdkHwv4PyjawbzejwNeVUqXzGjSg05VCCPfs967XU0JERCIe18JfWLkIgzOr/bpFx/&#10;5zp5/+KvIJsMoogW+NUC5x5ere/YfbyXQ+darXrUbfdrBjEleQuwnjHbvnjxQniDm56eXjL5CbBy&#10;lJgpW0WTfAVKjLZZbzFh9fnjWy+c3il0r2yFegWLlFFT1xB2FWebS0nJoGlXq9k77JedRRxXXXTz&#10;fj1v1aWZLicWrb+9dtfbBWuvO64mYldGAAAQAElEQVS6sGjdrRVbHy3xvEeeifa7LCas6jVkjrnV&#10;ygVrJC81A0YrzoiS74mtrS1L+I0bN1j1ccP69+/fsmXLYsWKDR8+nMTky/56FMYLao1Yc/PmzR88&#10;yLQfQbJm+fr6Xr9+/dceZsWUr5ERW6+cDwkPc+rcb1Uvc4aAJ4yg/FHIpqkpWferVas2bdo0AWwR&#10;zc+fPz9l9+3bx9bS0lKIJ6DnTMEn5ILhFoDExfEA+xoZGcE4HDx4ELtxiKt6/fr1gwYNKlCgQCpM&#10;xFngnmrQoEG3bt0sLCxQ1NTUVFRUuNeok6l+4sSJKFWqVOHSldZPeMfU1JQis2fPliamXcluEPmf&#10;f35ilM3mzmXzJ/fGympFK7j2mw0Ivv3qwZ3XwcBlUPV+SzfjKoYUr1+q+mwTS5R//vmnXsnqhfNK&#10;TjOoeu3AuQW09Un/ozz79Npsgw14+o85c2AGccgJLcC1t/LUVq6WAnn0uCaX9Jqe8LZPmFPUk7EA&#10;c2ijRo0mTZr06JHkdwI2NpKQzu/yCwAaWuJ3GTI93dCoT8VqhtcCDgg90dLWq2WQNRwnZWWVwsUr&#10;lKlQRz9/MQC00P/fbZWUVKrWNvrwVvLzqd/lUbR0JSUlqDIvLy8wJeEIwsR9+/aF6xJeoJui3oIw&#10;QMaAgKCgoLS/HyNFTSfKDLiZOXNmeHg4dF2iQ1lu91tUxPjdG4PevaLn8p1LmWGokwugcGHJywDQ&#10;c5owu7q5uZUvXx4m+Pjx4z179uzSpYu3tzeXcWRkJEe3bt0Kiyxfs8toZIIhhBAB5VDU8M0ylvpj&#10;tuwGkT9HSJ7Ygx4+eufskI1T/R/9wTMe0LDzjhHLwMdJWoozPcHYTMDN4Ol21ZppqclE5FQtUu7K&#10;jD0VCib+1UWSrYiJOdMCIeGhfkH+bZcMXeS7rn8Dky0Wi0xrGikrSb6ulzMNksZRu7i4MFkLlWze&#10;vJkwHAE7YTfRVmCaAQSJ0hVqt2zFereuHV85f3Dg5SP46grVN7l05tK5PRPMKgcFnjLqIKH65FJn&#10;hlXC0kDIPl++fE2aNLGysqJdnLS//voLRXaJiIigHnV19cqVK7OVvaDccwIvqJPgNdQ4ShaS0w+D&#10;urm7RMdKfuK84szRGQe2F9PRfzFnZbNyleU+CrjSRYsWLVu2DO9I7pUrcoWwCZDEdevWBRxzhaCc&#10;P38eTOzq6rp06dIePXpUqFAhcy9gwXr0gVPDFgTv7OxMUBHCWziUaPvp06edO3dy9wlrQaKjCXez&#10;G0SuVqQCwxuwbvLwzTNP3LsQ+PIeu8kINkrmaKoPKeVSghRcfmLTg3cSguR7dETkD8nPaVNdoVgw&#10;O1kgKiba2ntBXYeu5p7T4/75eXS8x5zOVnqaf/4qW3YygtzHMmbMGENDw8aNG1Pz3Llzq1WrVq5c&#10;OfRfZcGCBSTq68sUESJnpohpH+v23ca+f/N42dx+S+f0Dv30NlO6IfdGf8bF3b5+YoXjALeF5hWr&#10;Gs5ecrp5W8mb1OTeUIZVqKysTFtEftnKLnFxcSBsqVMne8H0ywnQIWiefvWnR83FdfVzq6p+i5K8&#10;5Avm+EPYN1pRypXr/OP7KHIXS0vLQoUKgRGFH//JvX4FrDAkJMTExIQ4ScmSJQmYnDhxAnBpaGio&#10;oqKigL3Nnz8/gH7YsGHTpk2jw8WKFfPy8oqNf5V1TEzMgQMH5s+f37x5c8jm3r17y9L/7AaRtXNr&#10;ufadxcihfv0mbBjTsj+6bCLnXN+iwn0Cjz8NkTzcvOe6byOnXt8iw+XchlhdlrJA3M+484+uzdi7&#10;uNH8XjuuHrZqZXZ2yrYzk7dULFQmS41DQTubJ08euA1/f39TU1Ohi9bW1oIi3cIrwPZBfjCT1q9f&#10;X5qugIqauma3ATPmrDg/fua2549vzbRsfDfwtAL2M0Vdio767mjTbvHsHkB/8/ErR9msL1m2Ropq&#10;UMDMwcHB9MrMzIyt7EK8fsGCBfDHshdJ75yEyPEt07sV+dZfNl9B155D8mtpU+3q3hbu/UZAe+29&#10;eaXvhmVh0RLcTLochdljyRLJ5zDXr1+fLWM7CW3FALm2ha/MnDp1as+ePdu2bYNKT5hHAfXcuXOv&#10;WrXqw4cPPj4+TPLAeh0dnapVqxYuXJilAYjMSrF27doGDRrQ+SdPJD/oRPmdZDeIzDhbV2msqqTS&#10;uGydzEUeeXPn8Z+6o121ZnSpRcUGc0zHA9/RRclpFmCiufrsziyfpQaOPfq5Tzz14FKX2saHxrlP&#10;MDYrpV9UCHHmNJvIPt6NB7+kSJZ4Bu3fv5/657r6a5cZlKjs9Hlewq/UO/aekehQMrtmnXQyUZbO&#10;6evgGlCmQt0ldj0DTnoxtJSLopS4ddXvyYOrE+13zXUNaNK6H2hG9p4lc4J+PSR7tWnJuXDhQoYw&#10;dOhQoRKIYUGRZfvmzRsoSWIdZP68cH2my/Yh4/cOn5zp3ZCxAxhNkGefPjZ2mfkxXEIeCylse9Zu&#10;uGnQmDxquZl7389fK2OdZKPsH6Vnz559+vSZMWPG5MmTqf+P+bNiBohYGxsbWNiKFSuCNU+fPi19&#10;cURWGY6enh6AGJR8/fp1Ozu71q1bE2a8efPm169fDx48aG5u7ufnd/fu3T/GErMhRNZQzd2obO2j&#10;d84qzrksrle4eUUDYutE2BWnV2JPMsACV57d7rh8WLfVY47cOde5Vqv9lm7+Nl6zTSyrF5U8EZQB&#10;HchpTejoFS5cTGLbmZaGBPQjI/5n7RR+GVa0RKX6hl2ykGW0tPXGzdzeqGVv9yWjpK+5yEL9l3b1&#10;58849OKlqoIsUbK6EG5mCBBRrMGgCohhdmURwHTTpk1Zv2XJnDF51vof33b1369mpKJFQOqXCMlr&#10;Uo8EBdaYZ/01UvLJwHnH9lrvk3zN4fWXzzdfP09FtX8soq2e27RGvdj460qaWSlXrpYVqsXGxTVY&#10;NGPDxTPSdLkonOXt27cvXbp08eLF7du3T8WbTOTSjfSoBMR/9OjR7t27Q7gSauvatSt0w7Nnz6pU&#10;qZIezcmpzj9UU7t2bZyZZcuW2dvb16hRQzrzwCXLMq5sCJExWOOytQNf3ov4If84C5WnTp6FvLr0&#10;9ObLz9nkgcLUGSHnlPoRG7P69DYjl0HdV1v+/OefrRYuF6ftnGViWat4ZektmnOskZEjxbxwria9&#10;JyspKRPQH9275BATXQSs/P7NE7/9bnTGYeUFDa28KFlIlJVVho5b0aRVv7UuIxbMML3i7/MzTgI3&#10;s9AQ6Gq1Oq00NPO6zh/09qXk4QRSsrTUrl27W7duDAEiWVdX8kp+dFkkJibGwsKiatWqsmTOmDy7&#10;LSat7Dk0RW39/PnzxIPbl589otSOawHNl9mRUlI3X996hnnU1EnU18pTsYDkXagT92yadXAHKXIX&#10;PU2tBZ37F9ZOwvjKSkrjmrevXqS43BulwvHjxx86dCg4OLhOnTrt2rU7fvw4bg/pWVQAxwzHwMAA&#10;0P/48WMnJ6enT58CK01MTLTk+prhLGef7AmRtXNrRcf+wIlUhPPx7NPryB9RNYtXPjV5c3nxHReK&#10;cErSuQ9MN+O85jof86hRrOIGM6fD49yblq+nlCvpr9ikc18Uu/r06V0uJaVuA2as3f3OZt6Bjj0n&#10;CI1Ym9e0s2qObmjUl21WFND/4DFLqtdpdf/WuVVOZlNH1AUruzlbBN2UM0+WfsbR1NKZaL/r6+f3&#10;MywbOU3rdOKQe2yM5ANm6ddi+tV86dIlgrl79uyZN29e8eIpw2Hq6urTpk0rX758+nUvFTWDKROV&#10;+vw9HHpYSLz1+nl4tORH52++hh66K3lVFBekjc+2s4/vkaFnnUbT23bNlStXlcLFprXpgkLiCMPW&#10;Fo2NUFy6Dtw8eCzKnTcvQ8LDUJ59+gi1zFSJnkbxu3+LLiVZyQCDpo1KS2JKSR5NY2KHDh2AyFu3&#10;bn3z5o2xsXGRIkVGjBjh6+uL/5PGmjOyeFRU1N69ewHHnTp14rI8ceIEvPiECRMKFJC86zYje6KY&#10;bWVPiKyuooa5P4R9Ypu5EhsX23215arT2+iGCJIwQk6QNWe9Dt8+s6q/3dLeM1pVbiSsFjlh4Ao1&#10;RoBypepNegyateFAqFYeve/hX6Lify8LwaxQ/UxRZ5RVVCfYea/d/dZ2kR+MbF6d/G9ePnC27bJl&#10;zZSsQiqXrVhvntvlQaNccmtqb3GbYjW40kZXq/u3z2eV/kvP165du6KjowEWgF1pouxKcHDw6tWr&#10;qUH2IumU81tUZPD7tx1Wzz8VfDdRE6N3ekAAkxgWHdly+ZyjQYHop4LvDNmyOuJHNBD56Ojpk4w6&#10;kVgwT97edSQvk0H/VYrp6mur5yZ98t7N43dvRPF7cMvAeXrcT8l3DC4+fQgWJzFFAmMtIGz7I7s2&#10;Xjz9a9momJj5vvtehob8ekheKcrKyv369bt582ZAQMCgQYP8/Pzatm1bsGBBsPK5c+foobwakns9&#10;cN4eHh6mpqa4eURC1NTUIMLPnj1rZGTEaZV7c1m3wuwJkdtVbVogj77zsXWZdWKehryasmthdOwP&#10;ZSXlBd2tRzTvk1k9EdvNSAuEfv+66Ni6eYfdRrfoL/xSMyNbF9v6nQWWeN6b6XKiWZtB5uNXFiyS&#10;td8fwgKmoqoO0Bw02mWk9Tr7ZWcHjnQ+dXj9BtfxwvBZmN+9fnTzyrEblw5HfJe8J15IV5ytiopa&#10;i3Zm4223ObgGoNy9cWrBdJPJFjV8ti8MzTrvths2bBgmjYyMPHbsGEpK5eLFi5MmTeJsprSg3PNv&#10;vny21Yo5r0I/zzmyS6i87oKppx8GoU817jKlteT9MLmVVU+MndmyguTJENMa9R7OWqahKuGh8mnl&#10;SdEQtpmNc+wkWQ371jXcaT4B3prLdejW1cvPHKG5JMX/yYPZh3YKh1qtmDtpzyb0O29eVnaY+PDj&#10;O/S1fYZPMOqIIggV3ov/boiKkpJHwInrLyXvXRUOpdMWCzRq1MjZ2fnx48fXr18HHx89erRZs2Zl&#10;y5a1tbW9f/9+OrWbumrxK8zNzfX19bmAv3z5Ymdnd+fOnXPnzrVq1YqBpK7ObFwqe0JkTTWN1pUb&#10;33qVaZfmj9gfV5/feRUquYHpiZZsHxzJxtdZ1hqajL1lLn788cXpB5cWHF07YvPMritHG8zr4XZm&#10;u1VrM5t2kuVTxnrEbOltAcjXfAWK6+Ur+vTRja+h739ER273mHFs30qo5fRuOr3rZ1Uz6mgxZOzy&#10;88e3nju+9eBOl2kj600bWX/pnD7LHfqPH1hxpZPZ9YuHo6O+nzzksWnVpG3u004eXhcXF5veHZOl&#10;/qIlK0PzL/QItHX2rVHX+PDuZdbmNZbN7cupiYwIk6WGTMxTvnx5a2vr169fQ8V9+PAhpT2BdIyI&#10;iFBVVU1pQTnmfxzyPjw6qnP1ejuGWm0YOGpOp3/fFNulZv3Y+CfdaxUrVb1ICVoEy6Lra+ZBz6OW&#10;O29uDZRUiJ6mVin9/BTUUlM3LFMRhSDbs2TqfgAAEABJREFUGSu70U3boO8OvLTuwkmUb5ERDRbN&#10;OPHgNvqrL58uPH2Igoxv0V7gqkvnKzDAoKmGisR6VQoXyx2vkAFZ43+87cp5XyMjlHLlAsp3rlGf&#10;xIwRbsbatWvPnz//6dOnZ86cad26taura+XKlUkcPnw40YYZM2bcuHHj48eP58+fDwoKioqKypiO&#10;JWyFwMX69eu/fv16+PBhaOMpU6ZUrZpNfj6bcJjy0rMnRMY6BqVrvP7y/t7bx+gZJmAmEFLcz7iK&#10;hcqcmOhZNr9kcsmw1sWG0tsCXyLCLjy+cezuueUnNg1aZ13D3qTlooGD1k/xvnr0e3RkyXxFp7Yf&#10;cWn6ronGQ5gr07szYv0pssBmN+t92+YDE60GVZo0pJqvzyqvdbY71s9MUSUKm9mwVd+qtY3WL7Pc&#10;t31B6fK1J9nvdtlwZ6F7YLcBMz68fbLCsf/InsWwQODlo5fO7t7iZj1vSrtPH18pyHC4WcpWqm9m&#10;uXSJZ1AfC0fA8a5Nc23HNNrv5fzw3qXY+A+nKUhXE3aDbi9cuLBDhw5xcXHCtwkSHpVRDwlJx8cA&#10;kuxDwkSLrW5TfbYV09VvXKZi3eJlmpatJByd2a5760rVBT0Dtvm1tAvkkfx89u3XUL/7t2gxj3pu&#10;owpVC+aRfE0JTOxrOYNExLR6PYNS5VA0VdXoJD1HTyR96jb2Np8ggPhcuTIH4dAuLLK7u/u7d+92&#10;7dpVvXr1y5cvc7XMmzfPwMCgQIECTZs2BZhqaGiUKFGiVatWVlZW69atu3LlSnj4Hz6e8O3bt4ED&#10;B+Jfbd++XXh/ZaLh/3FXXV29SJEi48aNa9++/R8zixky5wLKALub1jQqpJ1/2Cbbq8/uZEBzQhN3&#10;3z5y8V0fFI/LmUCFRHGbpS2A23Pr1QMwcbfVlrXmmPZea8VFtfas5NfZw5v13jZssd+EjVdm7N5i&#10;sWhp7xnmTXroa0mm9Sw95OzUeaKKIe9fAA2v+vsY/vdDvfCwz8IYgwLPPL5/RdCz9JbZxsJqZR9z&#10;x1kuJ0Zar6tWxwjKPH+hku27jbVfdnbsjK158uar06jTonW3lm0OnrHw2NcvH+ZP7fDxXbq8hyvV&#10;ltTQzNu60/Cp8w86rrpYoWqjo3tXAOUt+5ZePLsHzsyLpxJOMdWVp0fBgICAxYsX29vbgzlSUf/O&#10;nTtLly795s2bVJRNpsiXiO/XXv77QYTFJw+5B5wgMzdCzH+hg2efPp58IFkWV/cZNq6FAuEky+bt&#10;tgyS/KqP63m+ab9qKXwZxcOP72wPeDHYBqXKs1UEAY92795906ZNgYGBQGS6hDe1YsWKkydPwuAC&#10;i8G7Ojo6hw8fHjZsGOg5T548enp6NWrU6Nix48iRI+3s7OCkXVxcli9fvnr1ai62WrVqbdmyBRK6&#10;X79+WlpaNWvWBC4vWrTIz8/v/fv31J+8REZGjhkzhkvO2Ng4+ZziUcEC2RYiKysp25mOffH5zakH&#10;F4Whpus29PvXr5Fh1YtWOGeznW36tCXWmqEW2HvDb4DH5LoOXTutGE5wIJ+mjmPXCScmel6fue/W&#10;7AObzJ3HtRrUpFzdioVKM6FnaM9yfGP7ti8YYqJ7/sT25C0Bu+cyq7u1RU1i95wjY9ORGw6ErtsX&#10;smLbvwDi08eXDtZtrvrvT76eLHFUR69Q2y6jS5Sp/mtv6zTssHzLw7HTN+dSUuIolO00p8NKSsqw&#10;yzE/MiHUSx+SlwKFSo2Y7M5pmulywqT35H/++uvoXtfZ45rZT2jptc72xqXDUfG/vEy+kgw4unXr&#10;VloB3LBNhbRp0wZwkz+/5MGDVBT/XZFj92+2cXWMiokhw/uwL9+jo1HefvtSZMbIs48kb5/YdePi&#10;yB3ucT9/VipYpEKBwhxVHFGOv0RT15+PYV9PPbwbE/+ISOpqkL3Us2fPbt++ffXqVXwPaSk44Hv3&#10;JBaWpiRUgoMlLzqEUba0tGzZsmXTpk2HDBni6Oi4e/duDlEWpnnz5s1TpkzhkJKS0qVLl9auXQs+&#10;njNnztSpU+F9p0+fXrlyZdDwkydPbty4sWTJkoYNG1J29uzZXEuFChUCQG/btu3atWv07fr169QA&#10;mD548CCtAK9B1aVKlVq3bt3q1as7dZL8yPIv8e9PFsi2EJmBG5SuwbZqkXR3KKNjf7RYNNAzYC/N&#10;FdLOx1aUrGgBJrtd1472cBtbeWa70tOMxns5cGb7NTDZOWLZzdkH1g5y6N/AtHzBUvm0dImjZcUB&#10;Zo8+nzu+1WebE2PxP5kcRP708ZWjddv7t8+ZWS5zcA3w2BcifOs4l5KSVh7daU6H1HPnoRIkt8a/&#10;CnoOEf38xSynbXrzKhjoqRhDTqIXgPgyFep07GE1yX7X4o13+w6bX7hYhSvn9y136D/RrMrWNTZv&#10;M/vlymXLloUmzJcvlXM+9OGIESNUVFQ8L515+ulDEiZISdLFpw9nHdzx8+dP44o1zlrZqShJ3KEF&#10;nftbtexANblVVFy6DixfoBC6RWOjazZOSrmy2+rfuExF/4lzhWc2GGZ6yJ07d6ysrMqVK1e6dGm4&#10;3vr166uqqlaoUGHUqFEbN26cMWNGlSpVYH9/bfrFixenTp0i3dXVle2voqGhQW0DBgwADa9cuXL/&#10;/v2AYOjekJCQr1+/RkRExMTEREVFHTp0qHXr1hQHDcMHr1mz5uLFi2FhYQBlghJqamr9+/evV68e&#10;fatbty4AGrRtYmKyYMECW1tbuOrevXszhCR7SJ2i/GqB7HaTJByhvqaOdm6tpyGvEiamh66mrLqk&#10;9/T+DSS//E2P+sU6M8ACXyK+mXtOn7hzvqZqbqvWZlPaWow1Grht2GLrthYNy9RSUVLOgD6ITfzR&#10;ArExP9YvsyRbg2bd+wx1QElSrl88PHlo9acPr09x3N+87aCiJSvn+l9AUKFq49U7XwhlF83qNmFw&#10;5a+hacUoQm1ZZVu8dLUadY2PH1x7N/C04vdZV79IG9ORwyetWbT+ttOaa606Drt0bs/00Q1WOpl9&#10;ePcss/r/4MEDUIuTk8RhS3Uf8MxXnDl68I7kTcOproSCj0Pe33rz4kdcnJ6mVtXCxZVy/c/irquh&#10;NahB88Lxn9jQ0dDMoyZ5BRulMl3effvSa92SFsvs9G3MzzySvEYjLV36ERsb89/zJKmrBzBKcMDO&#10;zs7CwqJdu3aQvrVr1wYBA1gPHDhQt25db29vQOqOHTuOHz/u4+MDlWtsbHzmzBlzc3MIWhoFtj56&#10;9Ihr4+rVq9HR0YGBgUDnkiVLPnz4EGzdrFkz8shXmNzKly/fs2dPaONPnz5duXLlwoULtH7r1i1Y&#10;bSjnL1++MC62y5cvpw/ybT171/Y/d1Eqh6qoxSJxun5Ea6X/2yQuPb2pnEtJX0t8CFVRL4U/9Sv4&#10;/bP2yyyuPr+z3my+59CFI5r3GdWiH+BYRMZ/slxGH9+/YxFN5tUtONLaQ2CF2ZUKaCM8LPTxg6tb&#10;10zRy1cUOFWhaiPp0V+VpsYDhMQvn9/Fxkji0cJuDtn2sXCEl3WdN/Dda8kH0rLEqP/++++CRcp0&#10;HzTTZcOdIeNWPL5/ZdbYJreu+mVK50+fPk27ACBQCErqhBEdGT1tbPN2qSv+NTJid+Alrvz+9Zvs&#10;sZikrqKSunrSo9St18+n+mzrsHq+sauDjc9WOpmwlS8R390DTlR1nHQi+M6TEImD2n/jinUXTo7Z&#10;uW6N//HvP1J8P0bHxlR2mLDAb3/CVlKk08MOHTpA5a5du/bWrVswuy1atKhfv/7evXvr1Kljampa&#10;qVKlp0+furm59erVq1WrVqRYWlpC+gYFBQGFpegTwEpOCurq6oKwFy9ezJaeAJ3t7CTfIERPJ9HT&#10;04NFhj8GzYPv6QaENxg6nZrL9tVmZ4h84XHgj7iYpuXrpfdZXHt2x9ZLqb8t07t7Yv3JW+D26+C+&#10;ayfkUdc8Ms6jdeXfvv0++UrEoxljgeC7ATRECJ7FDCWhnDzkYW1Rc2y/Mg6TjbW09aYvPKqfv1jC&#10;DIn06KiIc35bhMRcuLgFigv6/2yz9U6BQqWsZnnp6BX2WDr6V3sq+NBVVNSaGQ+Yt/pSpepNXOcP&#10;2u4xI4NfAj1u3Dii24KVgEeCkrptfi1tCk7fv93tnATrv/7yedOlJL6YSPrE3ZugXcn88OO7D2GS&#10;l15fef54pJf7k08SiJnrf5ljsmWWcDkBczuudtp/+2poxPef//zjEXByhJc73Ra6tOrsscoOE6ft&#10;lzwrtb7/yNvTF/Wo1UBFSWnKvq27blyafWhn9XmTu7m7LPTzYZj33v0fe9cBz1X3xv/Ze2crRaSl&#10;FColFVFJpCVZUVb23nvvlWwSIi1UUioaKjMtkqIh2XvT//n16/V6pV/Gj6Tb53nPe+45z3nOc77u&#10;797vec69535s6+lGN8SQEuLhe+yV1xZG7R+HQQ1D1ZMnTyAefPny5ZqaGshfvHgxKCgoPDy8srIy&#10;NzcXDjMzMwl+sk8f8FE4DYaGhm7cuJGUlHT37t2srCxjY+O0tLS6urqioiKwaWZm5uDgwMvL6+Hh&#10;8eHDBwyeIFWzBIG5TJFzXj8GlKe47AIWfim+By1C5R1+qYYozEIEkvOv7julzUg5P+m4Hws1wyz0&#10;EHFpJALbd6vBYVPDJycj0ZggvctJHsWPr4GE+ZyIP22yYNFKdeMIbYszdr53MPNjMEJIRALK23ap&#10;Qn5oaFBlD/Wn6p++agM6c1KIiMkOqzlDLPZ8rF1j/cfPHyuuXQjIvhoxO1/j+/FPAP5rmcWI7VHP&#10;zYqHUwIGAuTsR7XpKHn69CnaLHDl3bt3o/OTTiEYPPh1aBEd6qu/RR/fmV1JPBjlh7YGRNPoUjzk&#10;IbCa+aqECA8VJwY+DQKFIkuWAb/koJtd165b5c/Ava7+vnxTtzwj52wdG6mVay+UPF7vbUVrpspo&#10;ecLmasqxDVufW3o3ekTtXcVPSUwSJnfirX1QkZl7lWPwE2PXExu3kxESBeZkApPe5GfHYa+zxd9e&#10;PMQFAtKKZ0IAHIUzwZrJkeVfUPuBhN2/CYwc0Ni/Zj01CRlkJicxMTF0dHQ//jVJSUk3b94sIyPD&#10;xPSLtxthTWDHjh2HDx/esmWLmJiYo6Pjnj17yMlRbztAW3d3d6DgXFxc5ubmCxYsCAgImJyfSKsZ&#10;Q2AuU+TYb+/PyZ5GPbk4rYBSEpPD9H1waHBae/lTjc9iv+MeXjJJ9ewd6Dt3wm/UczJspsK/XWYx&#10;cr/HNWA/N9NOs7Ev17NJoqFjef/2WXZGRKCzPMj7ylL5Ex46VmfXb9m/buMeHFzUu0q/9BKUFTS9&#10;Q859f5i1rbXhl01+i4KyJNX4ZaSHnR0tZ04ZNtaNEa8CMEFAmZGZE9LrF4OMj6201BS4kuSZGG7h&#10;YSnV0lQL5bNfCAiJDyjb2/vfxcHBczbZYae7OSHcXNcqIfzC59iMFuzKMBoDAwMQVoRDCCQD0SEk&#10;RH1qDg4nLcARIQIqzsMLFtioaBfS0AFBhDyI+mgq9dgAABAASURBVCZRmW/fv+CiZ3pq4UlFQgqF&#10;wQePqW3cDhk8XFxGit/wjB+Eda++KEoqfPC+6T+/GgijXn9RfDgmAHyTXMFHSvAdGTPRvauYF7DT&#10;zl8yn1Fz046oIxrOkodGeQ78ciHNfGJ8ggU0dOY7pM8oauebukbInbhywsRHRoGPbREXPdNiOoau&#10;vt6+wYFrL4pTivK2BTp+/fr1c1sLOrgOnY4SGtNj4xGik4eNy+6HhYVZWVnh4U3jmyfCwsIXLlww&#10;MDAAP/X19SGoDPHm9PT08+fPx8fHR0REnDlzpqLi+6dSAExQQ+Q3IjBnKXJV4yc0rG3dHcKeRwam&#10;9gg/2hSG1Ckj5GiUCQYFpGoWIlD+5fvmX0oxZnfKHs1CDxGXRiJQmJdR8erxoWNOqwUkTlqesfO7&#10;HXi2wjuq1DOixDkkT3TPCbjFjtQfZx4PD/WNLlBmYp323W+gl5mUzx9fv3756Ov/vv7YqY/d/mNS&#10;NN42++q/vKeiYVyweKXySf9tu9W8op5aeWXVf6my0OD3tNrbUPf9pcYfLcyqEgbmxQ4BOQZ2KcwL&#10;uEsLsoJcj+oeXXLaS622pnI6/IRFczAbEhKyZAn2z5nu/j4hjqUBB5ShCxCples2cSyFDMjw2xEM&#10;5JTrF2G/a+jilwKU1Pf21WXOhopnQk6mRPN5mh+K9ge2+riqIuJh9nof65B7WQILOaPlNaLlNdHW&#10;Mp4XbQtyBCILIfCK+trAnOtiPKvG82tloqDet1oQhq8ouMVPVinowLGww8dT1QwvnzBJVTUE40wU&#10;VGDHftcBu5374XBy0tPTs3Xr1uTk5NjYWKCtkzMyoVZ63/5BE3t7e+haSkrq4MGDioqKJ06cUFJS&#10;gjAzDAoEFxdXXFwcAAdNRH4LAnOWIqeVZA8DykQ5HxdnXFGl4SYTzWziXHtgrcREWyH6vxcBF2nD&#10;dJ0wi53qBVXPgCX39Pf+Xn+Q3jEj8PZ1ASgAS4YULXAXoaVnm8+4EDLokkmkEIYMPPsGD58w68qp&#10;STSfzU04lwo4Bz+kox/jM58VL1Fzwhcld/LuJvvFvXIIyN0irqSg4UVBSbeYi88p+OEy3i2vSnNv&#10;XAoZHuDnjxXPirL7Z+VWyuAkHj7BqnViGiZRHuFFLqce7Tlo9ObVY2ut9aGex9KSvT+9LwMdbEle&#10;Xh6YQr+DBRnsyoZFXBA0JSecLZtOjBpd8ccqlxsX5fk3FZt5VDuGBMgqN3Z2aCZH7gp1t0xLWs7E&#10;ardT9rqWxd5V/Lg4KILxoblBPSlcgmd1kZn7A0MniJeDwQ//jT1DyURlK9dyRgrKd03142z4s4js&#10;u3fv9u/fX1JSkpOTA/QUbQ2UGxsbp4mbgllqamptbW0jIyN0d+iUmZmZlXX06xMFBaiLHloBSWce&#10;AdQZPPO9zkCP3llR6F50tikkqwf8eAdF12Ir3bp0/T6+yb8lgC03EDvjRKB3oO9hZVFAdpzmWTu3&#10;62HQas+qbUT439cE4RCRWYiA2B518OpKkgek2BVySlpxaa3sjEi4e2HX8qy1pmudsFlMQc8maZ+8&#10;5SgnOztacjJjix5dhfLBwYHnRbe9rKXt9UUsNQV87fZbn9z4oeoFVM1mYWbj3n3AwDX0icxRq6aG&#10;T5fOulhrb/BzOAjDmbrbL168OHz48PLly/n5+adu7WcWrpTmn31y72e1WCwHyrsvwkcrOaq+o208&#10;ZsmJiHHmzbtV9qypq4OMkAi48i0d6zd2AUB/39gFxhzV4l+IenRn2FTum1c9A/0bFnOh1zL2rFgL&#10;VQR4WHiYQVlQBEyN/M129fU2draX1X760t764vMH+2vnVVRUtm/fTkNDQ0dHN/z4OLT6/PlzSUmJ&#10;ra3t0qVLi4uLU1JS1q37/mb/tm3bcHFxQR8HB0dAQKChoQH0pyLNzc2amppCQkI8PDz09PT4+PiU&#10;lJQQKvb399+wYYOwsPCZM2cgrMzHx3f06NGzZ8+CY7W1ta2trXl5eZCfbvYylaHN+bZzkyIP/2a0&#10;ROSNxI7NwF/xZc2bR29LZqAjpIupI/CmrnqJldjhcAPfmzEfm2uXMi7O0o8OkrOZumXEwrQicOd6&#10;DNq+6fE156JsINKDPsRKumDRyr6+7jdlT7Bi7fcaGU/vy1eLHNMNXC0gQUs/eiuPpAjLi2dd0Ebu&#10;XI/2sZPtaG9GP4lh53eHiJjMw3JP3ed3aIXZnML6wO79+laeNyCozMsvXlpw8/K3j85M0WeI9i1c&#10;uPDVq1dmZmYvX051K9+fOZOQf7+2veVntVgp7x8cACIOod+cNy+Tix6qnD01fOvEYH/JfMYMDTMI&#10;Bh+I8quor23t7gJlahKypQzMUAj5UQJB8QXUdOZXEhfYaK33tj6bjzXev5mDB/pa4qi33MVohYvx&#10;SlfjRXY6XI76Qn62y5wNhf3tU4ryKioqiImJVVVVgacCIQZ9CA9raWkxMzPDIoC7uztUvX79eu/e&#10;vVCFFvQ3PtD5/Px8mBGh85NIS0tLbWxsVq5cee7cOU5Ozp07dwIVDgoKgsObN2/W1dU9fPgQotcK&#10;CgpAl9PT093c3OTl5Xl5eRkYGCgoKNavX8/GNvrnOQk3kCaTRmBuUuQnVaWASKyKh/nOEzARhPx0&#10;y9nHVxwz/l2RnO7uEPuTRgDuAUYp7iObZ+iEL2XimJnzZGS/SH6iCCzhERxucuNycNkzrN1rwSzP&#10;KmFGFk5XU4nPH7+/KwOFf6cwsnISEZNLHTLxinrqHVVq7ZVl65t9TDdoi7gSO+dqU5c0UjKqSH8t&#10;7E5Rxgn10ODgm7Inr0rvfXj3fKC/b5ytIKisb3uOlX1Z8aOrU386GVbJb9y4AcP39fUVEREZpw8T&#10;VUtRNdDdsnOircapPzg0dK7wIaOl+rGE00+q38iv28RBx5D3ruJR1bhOfkH2JacPH+8fHFzvbbXY&#10;XudNfS2GfhfTMRSbe1w+YcJATomPi2sutjdOQRsKMTQZrurs6y368O5n4e31i5YkKetqCIkpCQgr&#10;CGyGUbjvPXLqkOo5FT1vGYUIuRNZ2lbAR8nJyb29vcHm8+fPIfYP4eHTp097enrevn0bePOpU6dI&#10;SUmhdlggorxixQoWFhbQUVdXT05OvnjxYlFREXBruH0Mq/0yA6wXyC50vWPHDghUx8XF+fr6WllZ&#10;aWpqHjp0SFRUFGLbvzSCKIxCYIYP5yZFvl32iJ6cdiv3vzfU6YbVerfWWVWv6e4FsT91BNJL7xR/&#10;eBmp5Opz0CJFPaDa/S4BHmoTpalbRixMNwIr14p6RpSEpda4hxVS0TBG+Ws3N6K2fMJKv+SUtLrW&#10;iWDqRfEdSP9mkTxgGJhQIXPUko5+AcSYOZby4474uiTwYyVt/4qXjx7cRm1qO5NAPbyTbKy2ysVE&#10;3NNKylZ38wlZRpU91CBXz/uNxw35Ex59vd022hvhzAGePSG6M8o+Nzc3uqS+frzPwqL1f5kODA5a&#10;pZ8DXgiaBHhYeBoB7IyS/Oo3ENDVTvn+LCKs4ycU3K9s+LKKeQEPA8so5Z8dctEzrWT+HuCsaW3+&#10;mdpw+WaOpUCUc/TsTESlJFfwDZf/LAO0WCs5isfJQCzYeamTwQYf6zuvx3i8ZwcPr7HoHlOxvWZi&#10;e813SKusFznEt1Fs6aoN7EtgULzupnx8fBCyRffy9u1bLi6upKQkiP2bmJhs2bKFiIgIToNHjx5V&#10;Vv77WueBAwd279796dMn4LhhYWGhoaGysrJr164Fbg2zo5MnT8LsCG0QcwoUHBSgi8WLF0Mo2ujb&#10;PwgeQyEifwoCc5Mi36soEFzEC7/8GfszkBAQ05D+hp13ZmyAc6OjwurnRiluO1ds2bFM6MBaifWL&#10;V8/kSTI3MJzCKLDQdD7jQlg9h5C/ifPlvr6eaxcCsWD0HxNP7l2ah4PDt2Gqe9z+Y+8P/j8+xufy&#10;l/EKrxc5kBJt297aODODBB6TFGEZ4auxhEfQ0uM6zJFOGIVDIbp3ShpGdAZzunTlJqfgh9LyFi+f&#10;5gDPTgg3g5g05iZj1paUlEAIEDjWggWo9yDj4+PHVJtoIUR2oQkeLm5VU33Om+l6fgO6cM263DPQ&#10;DxkIuH50Dp1Pitq1N+qIRtZJK/SOclA1HiHCJ4DAcIVtQOmnaloz1cyXv3jUkBAPH+fbC3zjMf65&#10;tTm56CFEkUMOqrrvPdLc1bk/ync8De9WvARWvcnf7mNLE7QFXgqtVq5caWNjk5ubGxMTc/jwYQ4O&#10;Dgjl4uPjA3+loaHZsGEDJyfn69evQRMtZ8+ehcyXL18gBXL88ePHvLw8KSmp1tbWkJCQujrUh1qg&#10;Cs7Anp6e9vZ2yMDhKLlw4UJpaemRI0ecnZ0lJSWBmkMUGSLKTk5OozSRw1mLwBykyFWNn55/er1z&#10;pfBMgu6YHmxz2X8me0T6migCrd3tBsmubDRMgXLWE22L6M82BGDpfCEHbz2WnoiFOxzw44zzvhIy&#10;J2noxhtIm22YzKQ/h485wxTlyjmPmek0I8UnKy1UXt1D0zR6ybL1DMyL12/ZT0hECr1vEDnIzMYF&#10;f0HI/1IIiUh279f3jCw5qOJ4+2pkkOvRSbBkWDHPzs728vKSkJAgJCSsqqr6Zb/jUZCJ8I55dBc0&#10;E5R0DLZO4zwNbVx1w7YDq9cT4xNk69pCp6qJp92yrqAfLIZDzNLT31/b1gLB4C/trUsc9eyunQd9&#10;+big9OeF7xrrxvm3gCYYZBXLwpRj+gtp6CDabX4lEYLKB9asx6APkV2IjgOGspE+hHh4QQdUcvTs&#10;yQiJfHx86Onpnz17BsRUWFgYwsCwAgCx5KioKHt7+4CAADMzM+C+YNnY2BhStAAhhthzenq6o6Nj&#10;YWEhKysr0Oi0NNQ3dAUEBECflpaWhIQEFxeXmJiYgoKClJQUoi0gUKuqqgqt5OXlGRgYIFD9+PFj&#10;FRUVT0/P4OBgaAL2wVVIEfkjEJiDFPlq6V1ifKJtSzH9nLD+txFczEtPQYt8PQTrwGLRoEN6cGNH&#10;y+mjjoR4BFg0i5j6XQi0tzY8Lci6cz166g7kZp0J9Ty2iHO15H7DqVv7GyxcPOvS19vV3dU+A4PN&#10;vXn24lkX6SMWopInhrsDOmLne1tc+uSbV4+djETt9bfEnzZ5+7qwraW+p7sDMwvBxcXbuU9H1zoR&#10;zh9Xs52dHRN7Kw7oDnp3sPDw8N7eXmBgw15NOjMwOLhpMTcHHcOkLYy/4WaOpYwUVNGP7qBjycyU&#10;1B575bdwLot8mC3sb5f2rAAYMAZrvQP9kqc9lrsYGV48M1KNlpRMOf7UOk+LI7GBn1qaRlZNLr+d&#10;e+VDQ+fII+oQ7X5m6X368PGf2Xld95nTUU/ilBvEs6OOaKSrmx3m21j44a3FlUTgr83Nzd7e3ufP&#10;n4/89g/iuDt37nzw4AHElbW0tMzNzYEug2UgxEJCQkCps7OzMzIybt68CXFlcnLyUU8qv3v3bvHi&#10;xbCG4Obmdvr06TNnziQmJkIeLAAnXrFixe3bt+3s7CqIZ2/vAAAQAElEQVQqKo4ePWpgYLBq1aqU&#10;lBRTU1NZWVkyMrK3b99CLSgj8kcggPNHeDl+J2H+mlF6ezvPBhIC4vG3mopmU2dLwuM08eWbdbYp&#10;4OLgTsUU0naaEICzAv5GqYWZdntOcjGwj+4FOf4zEVDRCVjMtfbMKaPKsvypjAAYWGywvvAORUvP&#10;TBIyyqmY+kvadne1waSCnXONoibqLahpHTX8ceOC9bfuVJE6PPrbTExsXIdVndzDCvVsEimp6Isf&#10;XQOurKfApXmQTXUv7QlZJp0jHEYqK1xMxZ8V/btN/rC3qwUkTJ2vfKmp9LU/AKx6uPyXGVigd3V1&#10;RaupqanJycmh81NJ8XBxTcX2CnOitmiYip3xtK2or4Xor5W4DMk/n75T27jt4nGju3p2UKJyNpTf&#10;y8LsSsKtsmedfb1Adu2uppxMiQ5/kN3S1Qn2iz9UFX98d2DN+kwtiy+u4e8cgs3F9uLh4DZ2dkAt&#10;SFZZqUiAw/OaMb7pCLUTEiJ8fBlegUN8G5kpqTE0jHl0B+Lf/As4nlv5SPPyf2xp3BboKBXm2drT&#10;1dfXl5aWZmRktH//fojvggQFBZ06dYp/xIZ9dHR0g4ODFy9epKKisrKyEhUV1dbWhuivwbd/MAuy&#10;tbXt6urq6ekBa3V1dRBgBmKtp6d34sQJBQUFOAEgD3eZ2tra6OhoIMGtra1PnjwJDAy0sbGBEij/&#10;8OHDp0+fPn78uGjRIgwDQapmGwJzjSKnP739oubNoXW7Zgzo3Nf5LldDa1vrZ6xHpKMJIQBXLtfr&#10;py0u+hzm331g3c4JtUWUZzMC7Jyr1fRRH/tob5vSE7HA9latE1PSHtcrX7MZkBnz7cm9S9AXCSlF&#10;Y/1HyEyrXEpwY2VfJq/uCWHjMTvCwcVdLbDT0CHVM7LEwv2arnWChkmkim7QQWUHiX06m7YfefPq&#10;ia/d/jE/E7h05SYjxwsf3j2/muo/pvGfFTIzM0NUkpCQsKysDMjTz9TGWZ775pXXrbSBwcFx6k9A&#10;bSzVqLzbdKTkWptHb+S/mI4hz8g5V99+wyKu9GeFh2L8uR31V7mZJBU+KPtSA0SZy0kfSkwunwWr&#10;j6veEOET4OHiUhARm4hKFZt7QJTXePseBnJKNmpaJkqqg9F+5V+w9jYt9Aj43K8si3x4W/FMCI+T&#10;gfq5iK6+XigHsZGQXcu2+GXtx5buzthHd8VDXKubGvBxcBfR0t+5c0dC4tdf9cLBwZGRkbl69WpH&#10;RwcEj4HLPnv2DP6yAwMDkDo4OBATE8OfG2ZH0B1mgRMVQtcjdaAVKysrnDOQGVmO5Gc/AnONIsc/&#10;usI5fwE73ehP1EzfX2LvatGH5smMlPOnrwvE8qQRaOlqOxJpFJZzzm6Pjud+U7h4TdoU0nAWIlD9&#10;FrW945JlU3qqioSUsr+vF+6Rs3CAs9Ml/k3Sm0Tlqyuf2ultSQgzSz3j2NXZOh2u3rgc8qLkjri0&#10;Nu6ILTV+1hEeHj7X8g1rBHcJCssKix0V3XNi9359maOWTsEPoEnFt68JQmaUwERLTEoj6/Kp5sbP&#10;o6owH0JU8s6dO0Cn2NnZgYQVFRVh1sdQ+7bhS3b5c6CbGHSwVVXT2pxU8ODgmvWEeGPv5LOciS1c&#10;7sQLK59Hxi4sVDTQr57Irls61k8tPL2kj57YJEpNgnoE/H1zA4SKJU+7u9y42NbTzUxJfWDNeosd&#10;0meVdD63tuDOw4EItGiQU967f9+BA1OTlle1Hzf52e0N97JKP1ff0QZsPrX40dUXxWiDRHj44AAx&#10;PoFshK/Rpfgv7a2tPV0Sy1ZnnbRav35iFwc8PLwlS5YAnQXLREREuLi4CK8FKP5amWsUmZ995Zv6&#10;95s95bQS7Kf7j3qvokDUV/lFTQUVCcV09IXYnDoCdmmBzz+9Pqvqrbpp/9StIRZmGwIUVPTg0qfq&#10;l5BOWoBRvSrNvZURPmkLf1tDmFSo6gX7xr5csWZr8eNrt9LDnYzEsLtZ3tDQUNo5r+QY2x1SmhtE&#10;Dk4FYWa2pdwrhCL8NHNu/OfZ2WGbwKT7+rqTIkZ/ZXBY4WeZDRs2vHr1ys3NDYKOa9euFRERMTMz&#10;a29v/5n+z8qV14tc17L4WS12y2+VlQJ51RQeHUIe1QtEE5bMZ9y7EvXBOdurKa43LtGTUyoJbjHa&#10;JnlRzQhdLrmCjxif8PS9m6tcTSBFW+BjWxRzVPNTa1P/4EBXfx8QWXT5VNLu/r7dpz0q6j+fOqSa&#10;qmYozcv/rhG1p4TGuYiBb6H38AfZGS+KgL6X16Hi1suZWJ+ae8YqaP1sGjAVZ5C2fxUCs4gif/DM&#10;Hb/87I+0ZsEydFXfAGpTG3R+mlLoS4iTj2M+at+faeoCMTtpBL5+/ZrwOO1S8U17KR1hLv5J2xlP&#10;w/Gft1jRvGty9pS8fayKR4i8vc8Bc3lBqWOb9kN+nMbHM6I/QqevtxufgJCAgLjwYcZUHF6/Zb+I&#10;hDJEQye62j6VTqevrbIk1XTIjw4TEBLr2SR5Rz+zD8ghIibztt0H4eRhtYIHab52+wOcj1y7EDBc&#10;OJz5ZebG5ZDLiW57DhgdOuYEdO2X+hgUYH3AxPkyKRl1bLDemGroHe6aGj6NWTuysMkzepT8L/Ky&#10;Uj9ltrxu6CE14roWT09PWGR3k5KrsAsYpTny8KmFZ5VjCJQAm9y9gg943hTHONJJzHlhTtQt8nb5&#10;GHsM/9jw1RcUJof4Nvrczgh7cAutgIeLGyZ3fBkj6/3KsmQVvVwDh/bebquMc8CJ0Qq7lq85o3By&#10;C+cynS0SluIy6MKppBCT3riICyxoJUdJh3vZXU3hoGMA+wlKOuBMyccq6B0u+MDjyQmJQO3ERlFW&#10;alrIIIIgMEUEZhFFnuJI0M2j7p/nW7DsvUdOpNL3D6iiy6cjJSMkcZDSJSYget/0uaDq+XR0gdic&#10;HAItXe3SIVro54/3rflFvGRyXfyuVldL7271VtBOdFCJNT+Z6GCc6pH4JD3mwQXIh+Wc6+n//nDe&#10;73JvJvu11BRwNZXAwcUV3DKlJQJcXDxZBRvwvLcH9TYSZBCZEAKMzBy2vtmMLEuunvfzspF5//ZZ&#10;dKBOiLtSV2dbyePr52Pts66ETsggKJc/u8+9cpPMUUv4+8LhFKW3u7Pj2wPrrc2onW5HWuvuagdy&#10;Dwz1kOrkd6vFx8U7yLchQVk3SVkXjFumn9voY9Pc9f31NSgZKUAlxYJdrpTmQyEtKTkTBXXLt284&#10;w+EMCDMlNQ0JWdzjHMzbVqA9sRLfR0tKNjA0iCK7aUmSp90vP81v6eqE8aoLiYLbK1yNcebN42VZ&#10;CPpFH/79Jvn6RUuSVPTsdx2gJUVtugy1GKS6qf7O6+cpRXnXX5bcePUUFhAg9szjZHA0LgjdigAP&#10;76ySzgsrn8snTB4YOr21D0rXMLt43Ehi2WpQuFdZBum8//1v57LVX//3P6HF3EcFNkMJIggCU0dg&#10;EhR56p1Ol4UXNRUPK4tVNx2Yrg7GsguT112Bag8rJ/8g2lhWkbIpIWCXFvC24cO5E35/yvPHcBa9&#10;+lzpfSNKO8EBM82ta0e9mrZ/rcRD8+QXDtfeuma/c7sNgWSO+QtcroVKBWtMCbg/sLH/mbLFXL/+&#10;WBfmkd3PTgSFkXuKwSEi40cAKOYx3UB+IenKsnw7PeGHd5IVNL0tPa5HpzWJS59MirScKEteyMFb&#10;8SJvos8H/8xhEjLKtRv2QG39l2pIR8qt9LC3r4uMnS4t4cHC11h38PDWuoZlaln0Dw2aXk6A3/XI&#10;vtB54Jd2u/ZLfvvC3CaOpZ7S8nRkv+aR6LZTT4FuBuxXLq2p3uRneyr3BmaDSxmYhTl4LpQ8hkgt&#10;Azll3rsK1cTTHA66jtcvHFknREFE/KW9lc/D/OknFKrz/jcPs7Uxax+8LQcL+6P8NJMjgRMfiQ2c&#10;b3Fc/VxEXUcbMOa2EZMHRgqqzRxLwSWSfzbiQBsUWbIMaDqQ45tlzyCAfVZJB12OpAgCU0dgTlHk&#10;yHvnWagYdq6Y0Y+GwL0hxzjh6Hqpqf8xEAtYQSDr5YNLxTdtdmtt5Jgqc8KKPz8zArfP3Nf5euec&#10;95/W4bHdKe5/LPD2mfTS208/ooIiP2ulvHEfVKUWZkIseZXDHuUY84Lq5277jO4Yx69i5S6rfXux&#10;KAsU/gZZwbcdhulnf/Dh7XMQeYL8pKX8xUNoW/0W9fIfZBCZBAJLlq3XMo/xjn5m6Znpfrpg2y5V&#10;CADD5fHQMcct4kqXEtwa68a7C1hPd8fL0pyhr0PdXW2T8GTMJkdOuJGR08SHGtd8KB+pUPAwbe2G&#10;3ct4t4wsnEoeGDD/Qk7J5XwXnz65/C1UPNLaq9qPTpkXDvNtpCYhG1k+k3ngkXd0balJSG2upjR2&#10;tmPummM+IyiQExGPfK434O61ZS5Gz6188oycoRYtAuyc6MyEUh4G1Jd6FtPSPzFxhajzyLa++xSh&#10;35ElY+bDH9yCSPx9A4fnVt6hh9SAuI+phhQiCEwCAZxJtJmdTb60NaY9zVYRksUbx7vPWBwC3Jtp&#10;yahoSKmwaBMxNWkEgBxrnrWVWL4Z4qyTNjLdDevbmywv+Yj6Kh+NMobgMQsVAw/j4uFOqYgxvf0J&#10;nCNcwQmWSswkTljv1mroaD5wWlc+0qig6vlZVR8wop/sgjkODTpzQ2jnozauAXYbARGoKOupDOp5&#10;IWrf3AWLVk7FCNIWECAjp4ZwLB3Dv29owBkrq2BDQkoB9BQUfin9/b0elns+Vr00sE1mZuP+pf44&#10;FWjoWExdrrS11Ftrb0iMsKitqQQiDm3bWxupaZkhg13hmM8ABk+mRCcW3IfMsLxvbkx/VtjW0z1c&#10;8lsyPIyssUe1cHFwrNLPYWbJFjukGz2i4hVPFpm539Kx0RXZuXXJcvCZj20RCT4BFz1TvVtEpV3g&#10;F9dJvu1KQUQM1t421h1PDLO/hvpKHxyiRUlwC5w86PyPaX1H26N3FXnvXrd1dzNQUMKI5pNhunL+&#10;aOEvK0GGOxkE5g5FjnlwgQAX/zD/7snAMNk2TZ0twl7yT94hwafJIojVdnfLHwNBlF4tGnzEDgdn&#10;Np7bg0OD3jeitvooXC6+tZRxcZyKxw396IDD1onHfYeR4KRH0QuIMQ+XjMpIrBC223NSbfMB1U37&#10;r+lGnD7qCPPDfaHa+09/X2HEcF8ZZeqPPpQ8aARsbOc+nc1iCqWF398lmtyIiIhRIT1KatT+GJOz&#10;gLTCgAA5JS0TK1dp0bj+RtdSA4Afm7lmrFwrisHmJKrYFq3winwKfP3ezbMW6uu0D7NHB+o2N9ZQ&#10;06ECmZMwOLIJ/GDzqytvvHqaUpSnlnC64P1biIlCpDYoJ3OkGud8xoD9ypTEJCMLf0uehYomcL/K&#10;tRfF672tn4/jMx9wVVnDym63c3+qmiGQ5kRlXSgBz+FKS0VCioc7yc9m4cz7/ngG+mkNMIgWo22S&#10;6MyYKaC9ydd292l3ydMe99+Wj2o7ZhOkEEFgEgjMRhoxiWG0dHKqCwAAEABJREFUdLXFPbyosEGa&#10;4tutbhIWJtcEDwdPYNEqNKeZnAWkFbYQ+ND0WSfJaSv3eq/9ZgR4+Ngyi0U7r79UifurBt2JP7xu&#10;d45JQoi83dal6+fNQ90hiAmI0E9QaInIny/I1DvnvNZZZl/oyfi8y+09nf/7uRNwf9q1ckuWfnSs&#10;iscKliWyfOJ3jc8S4hH8vMXcqZk3b96eQ8ZdnW33bsbXfqqY0sDmzdt7xHxKFpDGGBHo6en4OjTU&#10;39eDUQtVWfIkc7XgTnZOXtQBtv/DwyfYfcDAJ+a5vl2yzFHLJ/cuEhCSrFonNvV+DC+ekTjleiQ2&#10;UDM58kXtx6cfqyEm2tTZsZj233lX70C/bUay+80rU+8OKxYOr91YaObOSkWjfi4cSCdWbE7UCFzB&#10;cvTsHxg40pCgpqm7lq8h/fao8SK6f3H70Sb89o9vRD1nBVX4uLjbuFCBbcgjgiCAXQTmCEWOeXBx&#10;YGjw+OYpbZ/5M2SHhoZ6B/qgdmBwoLW7fXBoEPKwVg7BY2DkvgctkKcsAJDfK/BH0ThrB38O/0NW&#10;cM39vc782PvH5lqXq6EHTuvCXO6sqre1pNZ8cppRamYSx5U2yJx9dMX0guftskc7lm3qH+i3uuyX&#10;9hT1DMAo5VGHMORtS9fD2P0OWS6ezzaqdg4f3r0Rl3MjDgZIQUU/lXs8AQFRX28X2EFkmhA4pOII&#10;lms+/PpDEouWrCl5fH3UE8PQFotCQkrJu26H5AHDoMTKwLMVjMwcUzQ+ODR05kkuGLmuaVHlGHxS&#10;WJzs2+5jvYMDhR/ePa95D1UghHj4sQpaoYfUID9LZD4ZheF2ybIvNR+aUe8B/wav/ve/FcxsSxlZ&#10;KuwCIDgdr3jyrX3QfQMHubVCmJ0xFt1TaReYqmoAlLq959dTL8zWkFoEgTERmAsUGShs7MOLcgK7&#10;f6QdY455QoVw393kKXfqTiK0el5TsdJesuJLFeQj7583THGDWsgj8tsRKKh6/uxTudNefSoS8t/u&#10;zEgHIAYc/+iKZNCJ84XXRXk23DSI2bwEtRv/SB10npSQxEla/5l9RrX73VK7dHdZY62t8lBFTkgK&#10;KSJjIkDyz1d72lrqxlQYT2FbS31z02dqGuw/kDqe3v8SHbZFK/AJiO7fSvjleNcJ7R0Y6EtP9sbi&#10;u3o/6xQfn5CQCAvPPODi4CQqo7Z7U4oP6err002NLa+riZA7Af3Wd7RJhXu6Z12Ofng77P5NfFw8&#10;ZkpqKJ89IszBQ0FEHHo/a5a4hIeLy8OIes3gl/5QkZBu5Vqxb7VARf3Evoz4S8uIAoIAGoG5QJGB&#10;uTZ3tYry/GLSiR7wRFNY0DHacWznis3QkJ2WJVTegZmKAfIH1+3M0AmDWsj/tTJLBv6u4aPqGcuV&#10;LNybONfOEpfQbtx8+WCj+yGby/58C5bfNjrjc9CCmpQSXfWzFM4otNx/U6geb8PNuEj827n3M/2/&#10;vJyRdQkBIUlYak10WhPgNjk03r4u+Do0xCsgPrnmSKvxIEBETLb3sOnta1Gtzb+YzPCs2ix1yCT/&#10;wRVtuUVahxcaKPF4WEmVPfvPS2/j6XGGdcR5eKOOaDR0tivEBaO7Pp4UfkPbKk5BS2aVgFd2usmV&#10;hIr6WnTVrEopiUlOCIkm5N9v7/3NLxFOApbPbc3pz4qWzGcaT9uBgYGysrLu7j9vmOMZHaIzHQjM&#10;BYp8r6IAoFnFuhRSrEvfQP/FoqziD6/AMhUJxe5VIrCaD3mO+QvgEDKI/F4EYA3BKSOEBJ/43Ak/&#10;gln2CHJKwbWO3i63fUYesiYURGRpJdmKUSYaZ20Lq3/xoZnatgaNeFuceTgpJwII/44Hiyd3FkEA&#10;uK+3a6C/b9L8GPolJEI9BDnQ/xd9dQVGPfOyRUJ5Hg7OjSshmBff4E8pc9TSM6JYSctvz0Fj4R2K&#10;/b093jYy924ljOdRZmyNaxJ2pHn5z6sadvb14P/z7toKJjbJFWt99imirVnuwMKn5tCmsJsqCgjD&#10;H0Um3Of6y5LegX7sGsdgrae/Xz4uyPXGpY7eST4pEXDnemNnu6c0asFtZEftvd3Pat6nlRa4u7ur&#10;qamJiIgsWrSIkZGRh4dn5cqV/f0zN8aRXiH5Pw6BP5siAz2KyE32vxWruEF6mlbYCfDwgQ1zMyz6&#10;4/60f4nDKQXXs8vynKT1yIlm3QMJe3i3Dw4Nml3wWussoxJrcTLJsbu/t7L+vcwp7bzK4p/9gXr6&#10;e4+EG5ASEqfrhP0y6vwzI39DOfDjwrz0lXzbSch+EZvHjMbT/Cx8AiJ6RuQ3jhmnqdaSkVPvkNK4&#10;fiEwyl8bCBlmczR0LFvEFXfu05GRtzBzS1/GuyU64KT1yY1ZV0LH86VozManr1ZkybK7enbzyShA&#10;oJeeftRLLO+bGiAPssRR70LJY8jMNmGhormgZjRv3v+OxgWt9bB48PY/W0dPn7eJBfczX5b43M4o&#10;eP92Er0ADz5fnHd47cblTGw9/f13K17mvnkVnJPJ72nBbntSJMBBJSEUKHJJSQkTE9Pu3bvFxcW3&#10;b9/+9u3bri7kxYNJ4P03NvmzKbJjRojT1VOyfOLWu7VG/PWwnHWQ0uVbuByu6VaXfHu/vbeH5Q4Q&#10;c1NAIL+qdBULt/hy1JMwUzAzLU2leLelqAeILUM9ApTz+gmEk89rBIbKO0Bnhe9fQDqmRN5LqWr8&#10;lKDms5KFa0wFpBCNQPxpk8a6D0c1vdGHk067Olvw8GEu/FdsAzJplLDS8KCKo5pB6IPbSdcvBo7f&#10;ID4+oaFDqnPww/mMi1Ji7RwNt79/92z8zWdYEx8Xj38BR30H6qMn24OcvG6lXXz6+IaWJdoNm4xk&#10;dGa2pQLsnFnaVvcNHJgoqXTPx6D9n24nKYlRD4JvWLREaPFkrnWfmptaursulDxe52nBYq0hG+kj&#10;E+HtfOPiCma20ENqN7StKmwDmpubCwoKkpKSlJWV09PTs7OzIaJMSTmlSfV0w4LYnz0I/HkUGSLH&#10;VQ0fn354dSTCMPpBKiEegbusMRE+4fRhOm8ealuu8tq3qYU3oOvp6wixPAkEiAmIegZm7xL5+sWr&#10;o5Rck477JR73lRdEfYKRiXI+KQHxx6axn0rs6e/1vBHJTMXASb9wEmj8VU2A15JR0NIzsk9l1DD1&#10;ff/22WKusd+hnIrl6Wn7x1sV2nZ413791DiH+trqCQ2GZSGPseMFn+jnFJR09voi5urrKl4+mpCF&#10;GVO233UA3VdVU737zStOmRdfffmkJID6gB8x/uydic2bN4+HkTXkoGp3f59EiOub6X9yetfyNd4y&#10;CkkqejCvQCM2oXQpI0uE3AmI3K9lW6QiKOKw62DAfuW7unYxR7UO8m1Yt2AxDSkZDApsNjY28vPz&#10;t7e36+joXL16FUoQQRAYDwI441GaVTqphZnCXvJ7gjU+t9YfXLcz5IjdzLjHxbDoucNV7hFfQZuZ&#10;fpFeMCOwhJ79bf2Hztm9Y5cQJ9/wq4SkhCRKG/clPklf6ySzzVuBz0na4qLP4NAgcLV7FQWHwvRh&#10;vI579SBFBDMCxY+u4eERDA4OYFbDXPvl89vqyqfbdqliVkNqsYiA1CETIhLyu5kxk7BJSU1v45st&#10;KCz7paayva1pEhZmoMkCGroal9NJyrp7V66jJUU96R758Lb+1l24ODhAmj+3Nc+ADxPt4mhc0AIb&#10;rVO5N7jomTK1LPFwcSEoWzFullxW+4nLUc86/dyE+oUJg8p6EXJC1Af2JtRwWHnfasGtXCtSSx7H&#10;PL5rdy1FLzVWyM/22T+77KHVrl+/vnYt6k3u+Pj4wMBAYuLJd4c2iKTTg8BstPrnUWTRZRshcgxY&#10;ZhnEeB8w37F8E+RnQHBwcGCm29jR0tXXPQPdIV2ME4Et3AL9gwMZpXfGo89mKjxO+eCZO34Zp01Q&#10;QztpKq4Wo+wuv15qC7egCLdgwuM0lRhzuQgD+UijgaHBVI2gbUvXgyboT4eA5bkhYnvUW5o+lxZM&#10;abOq9lbUc6Ifq1/ODUxgFLEZLeMUUP4tQkhEIrBJpvjx9cn1jo9PSEhIwsiyZI3gzp9ZUJakmg6h&#10;MT02TiHEw9/Bwxt9VLPUwvusko7/fmXgzfkmrsCSj509bX/tPJDmUUzuZ2OZ7vL7lWWGF85cf1nS&#10;2ddrczUFiLLehVjXPYeJ8An2nPbo+dWbba3dXUCswx/cauzsiMy7Pd3egv3athYAMLHgPhBiZit1&#10;jXMRUHhD26rQ1N12pyzkjS7GQwpy5nEORJF37drFxcVVXl5+9OhRKEQEQWD8CPx5FJmGlCpC0RlG&#10;+L6pBtKZlL6BfsmgEwHZZ2ayU6QvzAiw07JIrtrqeSOyvacTs+bsqYXp1naeDYZiKnZ7TvocMIeY&#10;8d3XT8pq30Yru2XohAksWjV7XB2vJ79Fbx7qCaivQ18xdJ5x3ldlD7W7heRAf9+XmrevXzxsbvzP&#10;Fqr3bv56p14M9pGqySGwmGtt7aeK3p6uyTVvaaqFcPK8eagTYHIWZqwVET7+BvYlXX29Na3NC2nm&#10;Jyrpdvf3ht67aXYlYV+Ez4y58bOO2nu7D0T5XXtZvICaLlXVMOSgqvH2PZ9amk4khYfLnajvaAMm&#10;+rO2UN43MLDS1RiINcSPdi/ni1c8CYXTKvnVb3jdTINyMnXOx5zNv9c7MOAseei+gcO6BYvZaefv&#10;4xWA3t83N5R+Qj3Gc67oIRyCsLCwAEuGDCIIAhNC4M+jyDC8tm9kiPqfrwZAycwIAR6+s7SB2qbv&#10;z5nNTKdIL79EwGqXZn17k3dW1C81Z5vC169fH1QWcdIvvGUYByLKs3HevD/grv97YWyoe5+Vdvrz&#10;h4qr533Bk1X8OyD9mUDEEarKnz/QVVhirr7WzXy3ofIyf8fDdbWoDwBBVcHDK3zrd0sdMoY8IjOG&#10;AMtCHjj5P3/89cf2xnRpjeAu+JtWV5aOWTvbCu+/LZcK8wQqWdVYL7p05V09+88upw/xbWzq6oh4&#10;+OtvZ07rcPoHBvsGB7r7+7ykj27lWn547UZdkZ2RR9RburvSnxUeWSdknpb49FOV5Gl3HieDjOeF&#10;tGaq8nFBoI/2KvDudYg9Q15BQPiMorbY0mmf3luknYOltmIzj6fmnl9cwxs9ovasWGt/LZXPw2xv&#10;uBcuDi44D9OSXaHuj95VnFE4mZycrKCgEBcXB1Fk8HMygrT5ixH48yjy169fEx+nLWVcTE3yG15K&#10;heDffHKalq623Nf5f/FpM7uGzkKN+phLakHmdLvV0tXe1NmCxV7s0gKORBhqxNtyMbDTkVFj0fIc&#10;NhXkcjQpwsJSS2Ax9zoYJvBdSH8mJGRUULWCbzsTy5It4kqOgfc2bT/ysfqlna5w/GmTc1HW3Z1t&#10;+ATT+LIv9I7IjwiwLEBtY/+xapLPt0AIGWwSEs+6fR7Bqx9Fgod3C+cyKH/++QOkILCO5CVzVHXD&#10;NvMriQF3r8FNDQpBICg7nIfDGRAaUjJBds6O3p5DMf7vGusgfiwa5FlTaMcAABAASURBVLw10BG6&#10;9rtzNe9dxeDQ0LZAJ8jUdbQB14fyzJclSxz0Dsf4B+dmut28DCVAr1cws0FmBoSciAh6OX3/Zs9A&#10;Px4uLpD1I3GBt8qfVTc13K8su/P6hQyvwANDJyjffdr9Q0vjwYMHPTw8GBgYli1bZmxsPDQ0BM0R&#10;QRAYJwJ/HkW+XHLrYWWxsbjavHk/jbfdf1MoHaI5TbtPDAwOnIi38c+OGyfEiNoMILBt6YaFdCw/&#10;3l2w0vWdskc2l/23+yitcpBc7bhXLsIQWx3h4uCBhytYlkCKyDgRWMixGq1ZWZb/v3nzXhTf9neS&#10;+9md731lKQMzh5FDqo3PLeWT/myLVqjqhzgF3efl33H7auSNyyFgSkJGF1JEZhIBImKy+YzsH6tR&#10;n2SaRL+vX+ZRUNEzMC2eRNuZbwJM7uJxo88uYZIr+IZ7JyUg9Nh7xHj7HsfrFyDGXPKxKrHgPpOV&#10;+kJb7Vtlz4Cqgmb/4AC2LjVg7WcSekjthNB2qF3naWF06Uzxx3eQRwsLJXWqqqHOFglCPLzNHEuN&#10;tkkmKaN+LEBAb5Y9c7txmZ1mvreMwrENW9H6M5CeU9HT37orteSRoLfVJj9bVmvNF58/Qr9khES+&#10;+xSPrBMC3zb72UIJiFV6EqRMTEwQQnZxcfHx8XF3d4cSRBAExonAn0eRQ+8mbufZsGMZaq/ZUYOs&#10;+FK1wGwLCETmit6/xMHBHaWAlUM8XLzkE/4xym5g7XLxzegHqZBB5PcioLhB+vmn16lFN7DrBkyH&#10;dJIclWLM4vIu8TAttpfSOSKw58GbQmytIVjv1kzVCIr+di5h1/M5bE1OzXmXrB475xoYI3qO8fRJ&#10;punx1UNjxYdgQf9LTWXFq8egPCzEJBQaJpGnkqs1TaM9wovYOXmHq5DMjCGwaMmakifXByb1LTc2&#10;9hVtLXVh3mpt3962nDGfp9IRAR5qPjzSwrx58yx2SAPna+3p2h7kpHMetcVHZ18vBHRXuZkE52Qy&#10;WqqLh7h+/skOGCNNTSW/kGa+m9QRiASDESC+kIIYbtttvF2SkZL6fXOD0XbJGpewyydM5pNR7ODh&#10;BcZMhIdPSUwC3LrQzF1lvQjoz5gQ4uHbSMiWmHtGHdFYzfJ9w0cmCupEZV2plWsBUvCNjZoO7c/j&#10;qjdPnz6FPDk5eUVFBWRSUlIgRQRBYJwI/GEUGabUVY2fVjCPEXVr7+nc7quEHjYVCcU906QFNEzo&#10;Q6yn8DukJCYHsxDSHhwchAwivxeBbUvX7+Pb4ZAeVNNShy1PgHIlPE6/UpKtKXKk3OlG8BE7hfXS&#10;Q19R63S1bfVY6QUXB1dg0SoSAmQTognACQT3gLK9mn4ILi7e4CDqQ7KbxY421n0of/5glJXBwYEz&#10;oUZQOJ9hIaSjBOwIbJahZ0I+qjcKmBk63H3AoO7z28lt/bZ+y37w8nHuxeo3JZD5o0Vs6arIIxo/&#10;DsHu2nkoLPzwdp2HBVyLID+t8vV/X9H2CXBxcebN87191Ts7o/D9W8OLZ8ABiGejayG133Xgg9Op&#10;SrtAqVWoJ52gBIP0DvTHPLp7v7IMg84kqkgICKV5+YMPHvvkfFqchxdmERCJX+Kor3AmODLvtsHW&#10;3cM2z549C3mIIkdHR0Pm8uXLkCKCIDBOBP4wigzclHP+gsYfngcF6rzcbheMWWebwnuPnFK79IW0&#10;zHA43RKr4nFc+NDEe0FaYB8B+z26ZAQk6vE2H5trsWLdPzvO5oo/mNrCxU9MQPS+6bNBsktKwXVT&#10;ieOH+P+9BIMCIjOPAISHpeTMoF8RCeXDx1Bb3HjbyJQ8yTwfa//yaQ6UQ3zR23bf16GhpSs3UdEw&#10;QgkiswqBBYtWbhZTSImxiw81HsIYaICpzqvSe+nJ3iHuytGBuo/vXczOiCAlo+JZJbxyreisGtTk&#10;nGGkoMLF+c+9GMKiEKYN3K9MR0reM9A/+BU1M5+c8R9bwe3ybcOXwX9WXV58/hD24Jbp5QTQhE77&#10;BgepSUjDDh/P1bcvMHXz26fY0NkuccoNaocFBwdY9E8fdBxWg8zZ/HvGl+L3hnvJxwb2DUxpC3Ow&#10;9qMQ4eMnKOm8tPa9b+DgJX30Q3ODbUaKbOT3rUIsxKSdnVEXB/Tn9CQkJGJiYnbv3m1jY6OhodHT&#10;0/OjQaQEQWAkAv/5WY6smJ35nv7e982ff3xR71LxTbTDxjtm6BMAzZ2tw52iu0bS34sAFQl5mKLT&#10;l7ZGCX/V8wXXX32u7J3a18KffSqHEakLH2amYnDKCNnkcTjt6e0gOZuTW5HNNQGY3y+S+w3M3TIO&#10;q7qQkFFyLd8wNDQY4CR371aCl7W0yh5q8xN8Ne/LQMHMNf33+/oXeTCBoR457ioqefz2tagXT++O&#10;2ay5sSYxwsJQeZmnldT1S0Ed7U2lBVmnPVUTws26OlvljruO2eqPK6QgIj518D93Lh5GltbuLt3U&#10;WKCnMJzS/34LA0omLY7XL9CZq/F7WW70tVE8E6KVHLU1wNEyLQltEDqVXS1YYOK2f8365UyoN/AU&#10;BbeYbN9T8rEKBK0zodT+KioWrieyK/PV04L3lRNqO05lCJwxkFPyMLKqrBe5q2dfaR8IzP6dfVCj&#10;R5Sx6B5CQkKww8TEFBgYeOfOHUdHx2vXrgFvDgsLu3LlClQhgiCAAYE/iSJ//frV/Xp4W3fHgXX/&#10;2TH+ybtS/WQX9CCvPhv7UouuxWJ6sfgm0KbW7nYs2kRMTREBXtaltwxjN3KsMTrvLu5/bIXdbuPz&#10;7pP+G21esg78Ccs9J+x5JOJeCjMlfZ55yh7ebVCIyGxAAAcXl3uFECERCTgjp4aKcjGxcgXEv94p&#10;i3qjaNU6MXv/u6AAtYhMNwL9fT11n/99zWuc3RESke6VMwdl9AdcIDMsnR0tacneVlrr8+6krN9y&#10;wNb3dnDiOzOXNMeg+xbu13StE3xinrOxLx/W/3Mzn9ua90f6OmVegCEA2yu38Qdud17VwFtGAUrI&#10;CIkg7errgxQrEnD3GtrOm/raqy+Kkv/ZORhdCOn1F8XcTgZiwc5ppQVwz4US4+17IM6tlxp77UUx&#10;ugQKxymSK1GftUN3ejDaH8LV42w4aTUSAsJFtPQUxKjLwkgjOjo6VVVVp06dGi7k5uYeziMZBIEx&#10;EfgvRR5TZdYUor6t8CDVSOwYOy3LSKfOPbkKqz6Ci1Dv3FwpuTWyCuv5waHBvMpiMHtMSPa6XhT6&#10;iWQ4RGSWIEBBTBau6PzEMvWiZoiBmEpKwfWV9pKTe/TimND+XJOEC5rBKkKycHbFqLizUKN2l5sl&#10;I0XcGIkAOyfvqeRqx8B7QDIOKjvEpDdrmERR087E01Yj3fg780ODg3Z6W2xOClWWF0wUgfdvS6HJ&#10;fMbv711BHqSro9VBX+Rqiq/A5n0e4UVyai6LlqyBxX2ooqCkgxWDNYK75sYft6uv92hc8OOqio8t&#10;TTA6IKBLnQ0S8u9DHmKiNS6n39gFAGPezIHaIw8Kpy5ZJ63QRnYsXQX8m42alpyIiJyQaBkj6+G1&#10;G88fM9Dbust+135KIhKVhFCZCG8IHuPh4sYpaBPh4yucCV7uYpRU+CDr1dP6jja0Hcxp6CG1a5qo&#10;WRCodff3QbgaDEJ+5qW3t7evr09LSwu6BnJcW1u7evVqyCOCIIABgT+JIlOTUsJIBr8ONXQ0Q2bo&#10;26NU3X09rT3tEOFbycIFhT39WJttg7Uf5Vz+VcVo05auNrgTM1DQ/qiAlMwGBBgp569jX6ElckRg&#10;0Srwx+tGJKSTEHY6Vn72lYZiKp193dIhWu8aULsLTcIO0mQGECAmocDDJ/hpR39HRX9/f/nzB5MI&#10;6E4Fnnk4OBxL+Smo5jMwc4zHTsXLRymxdglhZpcS3MJ91JnZuDm4UCs2w23TU7ybGmucgh8on/Qn&#10;IUNd9oer5lgmuSjv6afqC2pG9OSUBLh4MDpgq6fvf39ukBAPH/9bIZRjS9ayLQbODZKkonfzpPUq&#10;5oVLGVjae3te130+V/jwYIw/dKS+SSxVzfCcil5Na7PEKde0ZwVr2Rbd0Lby2Cv/pb31ZEq0XGyg&#10;SIBDbVsLKP9SBNmXyKziBzWIZHHRMzFQzPQftKCgQFZWlomJaeHC76/tPnv2jIEBiXfA3wSRXyDw&#10;J1FkIjzUQ0X+t2L5nKSF3A+xW2xdYLaF20b85ssHH1u+RD+4YLlLI1Zlenc9PLRuV+JxXyoSil/g&#10;ilT/bgQ+t9RpJdg/eVe6YfHq/WslpuJO3MNLzz+97u7v2eIlv8RKLOlJxlSsIW0RBKYPgfj4eA8r&#10;qcTw73G76etopGWIF6jqBXtFPSUjpx5ZPio/ODiAflLc1Wxn3p3zr0pz72bGMrEu0bM9h4P7nw06&#10;8+6eX8jB+zdsNhKdd0eUewUpIWFde2vf4IDmZjG/fYovaz9apSe9+Pz9OyOjYMTiIRc90xlF7QwN&#10;s4eGTs8svVJVDRT4N/vezsguf0Zrpnr9RYm71JEtnMtUzoYCUf7Y3Ki2cVudW0SOnj20gpAwr5vp&#10;zlNuxxPDDC7EKcefUks47X0rvaz2048eRsprfHYJq3ePhI6YKDCdJD+2nVDJ+6YGt6zL2ilRUXm3&#10;e/pR291A84CAgIsXL0pKSpqamu7cubOoqAgfHx/K544gI5k2BP4kikxFQp5tGHdeI9DngDk9OS3O&#10;vH+dJ8QjSDruq7FFDhfnP5da7OLWh/qcDx4/+0rsmkWsYReBS8U3zS54CbodyCi9YyKudu6EP/qp&#10;4kn3QoSPmpuhm/cO9F0u/h7jQZcgKYLA7EFg9+7d+xVtFTS9Z49Lw57kZMZGB5xsb2vUNo/ziXnu&#10;HJIXEF9u6JBK/9+nLECfg3sdHt7cJzHNXR3Ahp/VfNBNjYVRg4Teu/mhGfXERdj9W0BMgYZC4XQL&#10;zHC4GZghjL2Va4WluMzQ168Ho/2h07gnOQei/T61NMUpaL1rrNsR4lLVWI+Lg7OCmW33cr5CUzf3&#10;vUfYqGkhlnz9ZUlF/ee6jja3m5eF/GzRC7xgYaQQ4KFi5NDXyMJf5hs720/l3gCgRmlCF8CGwZ+v&#10;X7/vVYdW0EqJDLh7raKu1jLt3K5QN2gO5d3d3ZCeP39eVVX12rVra9agtlSHEkQQBH6JwL8s85eq&#10;063AZir8S9nmo7g/VMcwxe2S9qnnDlcX0bHysi4td7rxwuHaBo5/z/v+wYHk/KvNna3Y9dnqkq9y&#10;jDl2bSLWsItAYfVzvXPOBVXPhTjXBh+x09mmMNGLMtqfkaeidqSNh4dHTU3Ny5cvIRqReu/qyFrI&#10;o5uMJwXlUYLhcDwG57yOsiTVb5dpAjk2owXrcj2fcJesHi0923h8xtC7/5kydK2mWTQEev3iXqIN&#10;viq9p3GA1dl4R0cbismhC8eZzmdahIuLNzQ0uHyNCPrB4p81ZF24rPZT5df/sp8JnQY/szyrysu+&#10;1IA/QDFHPp5rf/08FK5iWVjZ8OXS0yeQn0mZT0ZxVlHHePueTC3LD06oN9vuG/frAAAQAElEQVRe&#10;ffm0hnXRNU2Lhs72fZHeuudjalpRDzpSk5CprBcJlzuRrmFWZuP3wNApTd2UCA8fgsTvmuqx5fPR&#10;uGCbqymcDno5b76fgbfLn28LdFxoq73Gw2ytpzmkR2IDy78hCZ0Off0qzsObddLq5kmr980NRhfj&#10;4SwKCQmBqp6eHm5u7jdv3kAeEQSBcSIwiyjyOD0eViMjJHHaq//0Y1n5l3cEeKiQQ21r/YWiG7fL&#10;HqnFWZqketqmBQwrYyVzkH/XHt6Z+9ImVnz+S4y8b/pseyVgV+BxmMNA0Ddd5zSsKkhhafcJRkZG&#10;WKFjYmLi4eGRkZFhZkZeAvtLTqu/dJhFj645G4tVluXD+HFx8Ws/vbmaigorwuGn6le9PZ2V5fln&#10;w0yvXQgA/gGF45SVfNsdAnI/f3j98E4y5iacPAJtLXW1H1GfQ8Os+UfXApsUWMjpKiUnv25TuY3f&#10;CyufDA2zLZzLYFBKglsg1TkfY5PxL1ZtPahoKJRPq4guXWmxQ5p/IUdH7/dtg1e5mTR0tEfIqbNR&#10;0SYU3D/87XnlMX1IVTPEmTdPwMvycRXqbzemzoQKgYWj9Vu7utAZn9sZZV8+gYfJKvpRRzQ+NDfe&#10;ePXU4XoqupYEnzDjeVFzV8cqloWee+XTnxdqa2vT09MPDn7/wpeamhpaE0kRBMaDwB9MkYeHNzg0&#10;CFfqi0VZAq77DZJdlWPM7pQ/htqXNaPjEFA4FeFnXynLJz4VC0hbrCOQVpK9N1hzk8fhjNI7y5k4&#10;j66XSj7hT0KAfK8O60gjBv8WBNYI7jxueJplIQ8MeN3GPcFJ7+TUXCEPIrrnhJ3fnVXrdjzOvXA+&#10;1v7922dQOH6homWaB//+Nw9zk/nfHr1oxd6XMjF397tq+4cGGSkob5aVAu+UjvBmpKDasIjrrNLJ&#10;27q2Cvyb+RdwgGOn7mVBCgIR5UV2J9Ef+IDDicrQ0FDZlxq4UY6/IT055cXjqI9TQpPdp92PJYTe&#10;f4vaKv7F549QMqaA//tWC0BVe893eg35qcj+1YIee+Uddh3Ytfz7KjEf26L+wcHq5gaO+QzSvPy5&#10;+vb/+9//gCVDCmIlsQ9SiDpnvXq6dxU/Lg5OaGjou3fvcHBwdHVRe0Hm5OTEx8cnJib6+fklJCQ4&#10;OTkNs2doiAiCwCgE/mCK3NnbpXnWDsZz4owNl/UO/X+2RoYStFTUVS00F1nrJDO5Pb/QRobT/sEB&#10;q0u+OeUzvfI17MDMZv6M3k7dTTyZ5EhCSBxw2PqeaaLXATMziRNrFqDCMH/GABAvEQRmHwJAYrlX&#10;CBERk6FdIyWjwh2xrwI752oZeQt01df//edJUHQhhvRyojsePiHfBkkMOlD1sQq1qk5JRQ/5OSwP&#10;35anPSvMqUAN9lXtp/xq1Jc1SAgIeVkWAqXL1LZEjx3UICOwkBPSqLzbtWPtIwEM+E19bUtX55nH&#10;OREPs4s+vBsY/B43hVYg11+VCPnacDnqA1GGQ5Dx0GUIaZeYezw2drmjaxtzVJPqn82GQ3JvXCh5&#10;nPPmJYRs3zXWvfz8Mb/6zfumBjCb9qyAm55ZdCl23tgBHNQ2bju5RQLvnxc67Xcd0BPZBb2Lh7jA&#10;EJbMZ4JOqf5xbDkjK/G3bW3kYgM1kyPRXxDk4OAQFRX19PRsbW3FxcVVVFSUl5c3NDQ8evSora3t&#10;nTt3wAIiCAJjIvAHU2R8XPz1HKvZaJhk1ohZ7tKIP+b1xuVWtftdE/H/rKTUdzRN+uMRIyGD9aP6&#10;9iawNrIQyf8uBGCC5HIt1P16mMYWuUQ1HzgHSAlH7xX/u3xD+kUQmNsIAEtmZUd9tiM11mH8I62u&#10;LM2+GrFXzgzD98B7ujsyLwWHeR/n4OanZ148fuMT0fzNukDsLNISgctC/BhcGfrnkWuJU66t3d8f&#10;J4DyYTlf/KiuvXWt5/fXYJa7GNGaqX5ua3777WHl8AfZV0rzZSK8Bb2tOBx0jS7Fm19JFAt2BjX5&#10;2MCE/HvBOZmgoBSPerC4d6D/ULQfEGiwQGeulv+NlA93NGaGjZqOcz7jKpaFUivXFZl58DCiPkrg&#10;nHnxRFL4vggfpfiQdZ4Wm/3tJE65rfEwA47OQklTXlfT3jtdz4RAYNhaYp/FDunGzg6H66kEeHgc&#10;dAyH1wqB89LhXrtC3YHQgw9wuIp5AVRBBiQ7O5uWllZBQYGFBeU/lKDFy8tr61bk4Uk0GEg6BgI4&#10;Y5T9IUUEePhRSq4PzM5ZS2qpCMlu4RaAknnz5ulsUwDCtISe/b1HTpXbHUiXMy+Z+phwcXDDFJzQ&#10;24dBRHnqBhELk0YA5io8tjvDcs6tY1+pJSIPf/RJm0IaIgggCEwCAX2bpOWrt67i3/Gzto11H14+&#10;zWn48n5YISPFh5GZU0xKY7hkZObzh9exwfr6ikuTo202iR4xc0vHxcUbqTBn8p/bWoDXGlw8c/1l&#10;CQyKgfzffYKLPryFklFy5kkuj7Nh/+DgjqWrEpVRTwuAwgoXY34vS7XEMOuMc8cSTqMfgYByINyL&#10;aOl1tkhs416R+eqpbmqs3bXzoAC8HGrzjJw/tjQBgYY8iOnlsxBURlfB4S+FkpgkR89ebOmqvsEB&#10;UMbHxYUws7aw+BkFbTgEEfa319yMOiXSSgvhcJoEHOagYwTjn1qaIO3o7Xn6qQomDPcqy4o/vlvl&#10;ZvKptWkzx1JwLEPDDBRAJCQkOjs7Ozo6tm3b5ufn9/79+4GBgd7eXmNjY4grgwIiCAJjIvCnUeQx&#10;B/FD4dqFy981fBgcGoRlmh8qJ1+ApmLxeZdlQ0/29PdO3hDScmoIvP5SBQbc9xlf1AymIiGHPCII&#10;AggCM4kALT2bsdPFHf/wXWAtKTG2r0rvgQ/dXe3Ahq1PbvSyljZR49WR50iKtPKykSl4mLZFXHHM&#10;3dwe5aTa6gmXFtyU2KfjHlaopO2HP2KnRbA5lySlKA89HEI8vJijml/aUTsv4eHgblq8lIv+P68C&#10;P7fyll+3CZTpSMmva1okqeiJcq/cuWw1lIDY7pQtNHV/ax8EeRB1IVHXPYePb9xOgIsXnXdn6OvX&#10;E0Lb7Xbur3OLKDJzz9SyrLANYKGisRCTBmV6MgrffYrvGuuFfG10U2Pe1NeOc4M5XBycRCWdZBX9&#10;aHkNGwnZnoG+kNwbymdPod+rA26qcCYYIs0uNy5CL9MhfQMDvG6mspE+JPgEJqJSF0oeA4Ct3V0w&#10;YRjuzlRU6qKaEdyv6ckpzczMODg4QkND4RSFWHJMTIy+vj4bGxswYwKCv/1LQ8OIIZmfITA3KTIz&#10;FcPA0GD9t4/w/Wzkky5fvWDZtqXrCfEIWrraP8/1F0omjdL0NWzv6axtqwf7zHP9UUUYIyJ/EQIT&#10;GWp/X09HO2rvrZGNBgb63797BumLkrtJEZb+jocb63/6ZtXIhhPND/T3NTV8As4x3PD922fXLwZ5&#10;WkkFuSoYqSxPS/beIHKAXwjFxjramnJuxOLi4CpoeO3YqzXcZDhzPzsp3FddYLOMR3ihtJwZwxx9&#10;vgI93p7+fqfMC+g8Lwu71Mp1wOfgEG5YwH2BwkJ+WJgoqAMPqADHLbf1F2DnbOnqZLfVBgvAUMts&#10;/PREdrHTzve4eYUID/+hoZOrlJz6JjH3vUeua1kc4NvwoLIcYtVAlIFBLqCm41/IQUNKBpaNtktm&#10;69jcM3BUEtySrmEKJYkFDwS9rVitNWnNVCETlXc7OCcTmChUjSkQeBJdunLvKn4I017TtABPVDds&#10;i3l0V2Ah6v1CaPKq9hN0+uDbu31wiF1p6GwHIg42s3VtIX5sezUFFwcHRnRsw7/PS3jeSquorwWd&#10;gcFBBgaGI0eOWFlZXb16FUoQQRCYEAJzkyLP+/bGdNf0PA61koVLX1QZZqhmFzxNUj0nBDeiPEUE&#10;qhtrRLyPGiSj3q+nJEbix1OEE2n+pyLgarZT58jiFyV3hwcwODhgq7PJTldY+zC7t41MVlro0/wb&#10;9npbfmTSw00mmsm9eTY2WD/ASc5AicdIZYW7xe7rFwPfvi6C6G+UP4r7UlIzdLY1ScjouIU+Oazq&#10;kv/gMgEhMfTiHJxn6JC6bbcaXDbhcKTkZsVHB2gLiymo6oXgExCNrJqT+XeNX4bH9aT6TebLEjOx&#10;vfVuEUoCW6wyzt0ufz5cO5wBCojOv29u6Orvu1Px4lCM/5HYQMfrF04khZ+6l2WxQ5qb4d/wMyUx&#10;iY+MQom5h9TKta5Zl1a6GrNYa+wKdTtf/Kj0U3XvwMBqVnY6MtTFcyXzAogue8sooO1D+qa+1vRy&#10;gt2180xW6t630qHklzKfjAJ4uZvUkSfVlXxsi9D6i2nppcI8xUNcfG9fvf6yBKLaw7FztMKkU2ZK&#10;aoOtu6E52BcLdgYSDAAS4OF7SR/97BJ26pAqVIFs9LWBSLN5WqKhoWF4eHhiYqKkpGRRURFUIfIb&#10;EPhju5ybFDmj9M5iOjZ22v88mI/1v5HediXJVVs/Nf97ycN6F4jBUQgEZscR4OJf043It7qI7Fwx&#10;Chzk8G9AYGhoKD7UuOpNCQz2Yrzz0D8bFzwvyv788fU6ob37jloe1fAMS62x8rrR0d4U7n08LsTg&#10;whmn7q42aDI56e3pSoq0ignUeVP2pL+/T2SniopuUFdn64V4Zyej7X4OB3t6Oh2D7vufKTN3vyp1&#10;2ISWni0t2QsPn/CAsj30+LPt2z5Vv4oN0ReRUFbU8oXYJGjOeVnKwAJhY3aa+RAzhsHqX4gTDXI+&#10;nhR+aO0GYU4etaSwtrHe2ANNkLcNdZBePG50Qc2IjpT8fHFeyccqv32K2sLiUD5K8HBxY45qPTZ2&#10;iVPQhnhzV1+vxrmIrYGO7HbaQKwfV1V8/faaIESXVdaLfHENzzNyLjB1S1U1CJc7Qfst3ux28zJa&#10;Z5TlHw+Tix5apCVCubKgiCA7J2Q0N+84vnE7ZNxvXj4aF2Ry+axmciT69UQonKJYS+x7YeUDcPEv&#10;4Lita2u0TRJtkAAP7xDfxkaPqHcOwRA4v1vxEmLbUFVbW3vjxg0aGhoJCYmurjFeiAQdRBAExkRg&#10;DlLkgcGB3Nf54is2T/c1l4eJI/bhRffMsDGRRQqnA4HK+vdCnHwrWLgYKGinwz5i80cEkJJZggBw&#10;3Ag/TRPVVbevRXFw88uf8HhXUeTvdPj9u2cQx72ZHg5+At0Ul9bevvs4hG9BZ+2GPV8+v31XUZxx&#10;3jc1znFgoB90RkpXR+vzotslTzKBag/09w1TIjh8Vngr//7le7cSQtyU9BW5s69GHDnu7hz80Njx&#10;gqyCtbDYUaegByFJ744bnnYIyPUIL2L7tscF2vir0ntZV0IlZE62NKHWu+noF6DLR6X5D66QkFCA&#10;2em+Vo/q9zceQhwdop6FZu6RRzT2rxZs6e4c+jpUXlezN9wr982r1u6uz20tY7r3qaVJNfH0dq4V&#10;whw8IkuWJanoPbP0fmLiqii4BWyO2QQKF9HSS67ggx7v6tkDXc7UsrAW31f84d2uQ6J7SQAAEABJ&#10;REFUUPcVrsZ+d64ODA529/eZXk6AMDO/l6VF2jlg3oTfPsUFDYctf/369XXd57TSgjuvX4DZUfKl&#10;DfU4dbS8xpF1Qls4l0EtcGKgp+dU9KocgqFfcBUKYQiQYkUYKaiAymdqW456NAVtnIKIuMjM3W7n&#10;fjgMDQ2FdMeOHWlpafX19StXrtywYYOiomJMTExvL/JCEWCDCCYE5iBFTnic3tDZvGfVv08mYQJg&#10;4nUtXe3q8Tbxj67A5SNFPcBG8vvLvBO3hLSYMAJNna3UJP++AD7h9kgDBIHZjUDZswd1tai3UUe5&#10;2dr8RevQwoe3z3HyCJy0jLf2zhLdc0LTNPrd6yI7XWGI4zbVf1TVC1nGi/oqG7otXKBOWp7xCC+y&#10;97+7WUwBiDVEfG9cDnn7uqivt7vgYXqYz4mTRxb52MkGOMlpHV54fB+D5kE2Cw0BGx0hbblFvvYH&#10;TnmoRAecbGqs2SWr5xaaLyaljrY8nBISkW7cemjB4pXQ13Bh2bP7/g6HuJZvlDpkzLZoBZS/KLkD&#10;6Y8CmtwrhPDw/8a3pojw8cPkTlTYBdw8aX1H19Z4+x6NTWJW4vu46FEb/Y7Cqn9wYJWbCRSaiEqN&#10;hBpKxi+c8xn5F3Ke3CIBnPXSceMdS1e5ZV0Gruxx80rck5zmrk5hDh7+hYsHBod2LV+TqKwbI6/Z&#10;iqLszZdKnrDZaG3wsVZJCN0f5fu2YfTCKeiDG7VtLeAbxMhf2/o77DowMDS4O9RDwMsqu/wZwbfN&#10;SaAWqHbOm5eh97LAMjSZPoG+dEV2QkRZQ+P7DiqrV69euHAhsGQuLq6SkpJjx45t3LgxLy+vrKzs&#10;48dpeWR/+kaHWJ4xBOYaRX7yrtTmiv9WbkEINE4TiFQk5OsXryb99v02CmIyenIknDlNSP/H7NDQ&#10;kG6SU1XjJzYa1HY//6lDDhAE5gQCDXXvPSwlzY6v6f9nwxyI775+8RBO/ubGWhiiopYv0OK1GyQh&#10;D8K/SdrtdP5Jy3jHoPsupx5tEj0CzADKf5RjuoE2PtkkpJTnoqyBKKvvZw5xU3z3uuigiqOd3x1r&#10;75t75cyUT/rLyFusWivKvUJI8oCBre9t76jSU8nVNt439xwyns+48EezP5ZASNvf8fCSZet1rc7i&#10;ExAxMC0GnRfFd77UvG1vbWz48v5T9avamsr+vp6n+TdgaLz8YzwkAE3+EiEnJMbFwcGdh3N843aX&#10;PYcNt+0e9Re8Xf787JN7+yJ8ABAiPPzVrOP6K4AyBsHBwRHm5PGTVbqmaVHT2gzhXnaa+aAP5NVK&#10;fN95VYMTQqIJ+feZrDQW2+uscDFWSwqDSDMooAVYcsbz/zzUy0RJDVXo+Df4T0tKrrl5h9BiboiO&#10;f25rtkw/J+BtSYxPIM7DC8FyGIt1RjK/l0Vbz3TtnQzO/CikpKSlpaVVVVVxcXGQSUxMBGa8ceNG&#10;Hh4ePj6+2lrU7+vHVkjJX47AXKPILV1t8Be9XfYo83kuZLArua/z00qywaaKkOw+vh2QQWTGEMgo&#10;vXO55JaLtMERgT3fOkUSBIG5hgDtfLYde7U4uPm/Dg3B2Go/vYH4rpv57uRom6wrp8jIaYS2HYby&#10;kUJGQQOMmY19OVCTkeU/5hdz8Zm5pvufKde3PXdMLxhYtXtYgYTMSXbO1Rzc63bu09kiriQurS13&#10;3PWouufuAwaLlqyhpWcjJqH40dTPSjramoKcjzIwc+hYnSX49qIeGIfYdvGT6+bqa3WPcpqo8Vqf&#10;3Gihvu6ELBMwaZ5VwhCE/pm1v6Qc4qk7QlyBjF4pzR815JauzgPRfnoXYj+1NqWrm35yOY2PizdK&#10;ZyqH6xYsTtcwleDhrWqqJ8RDWV7uYsTtpL/e2+pZzXvbnbJRRzQSlXXRVcMdVTc1KMWHnCt8OFwy&#10;OIj6kl9QTuZwCfD+cyp6vvsUs3Vs1IVE5dYK3dKxoSEhe/C2HHQgxtzY2bE/0lfl7KncN6+gZGaE&#10;goKChoYG3ZecnFx1dfWjR49OnToFoeXwcNRzSugqJEUQGEZgrlHkHcs3FVpf4mZcdKn45vAgsZXJ&#10;fJELLA1b1hA740cAlucCb8fD4oDCBmk8rN4kxu8DookgMN0IAM2VU3Ox9s5C80va+ayyijZcyzds&#10;EDnY2dFMTkmHLp+KG5TU9BC43SwqD6x6KnZ+bAs/0nCfEz09nTpW8YRE/37qEmLbvjEvgJfrWJ41&#10;drxo6Zlp5HABwuFWXjeMHC/+nU9ZjETvWEJo8cd3dKTkEG21u5pys6z069evaIU7FagHf133HH5i&#10;7LpxMTe6ELvpIlr6MLkTlXaB7x1PbeZYCsaBvHLRM+Xo22sLi0vDucLDCyFhKAc5IbT9k3PoU3NP&#10;2dWCBhfinlS9Gfw2lyMm+P6ozPOaD6CGFhICQiXBLatZ2V2l5Fz2HF7KwEyAh7d/zXqoPfMk96Sw&#10;ODUJadqzwtB7WVDyW4SIiEhQULCnpwd637JlC6SIIAiMQmCuUWQY3nxyGprpeVzVRdrwlDzqBW3o&#10;BZGZRODU3cTXX96tXYh6rnFUv2ymwuOXUW2RQwSB34iAsiQVZjm+jzE1zrH8+cPW5trSgptMrEt+&#10;o7eYux4aGjoXafWsKFvN4JTxsVWjxqVxgNXP4VCgi7yXjYyLibi37b64EANn4x3HpGhGaWI4xOzA&#10;n1v7rrEOnI9T0GahpDlf/OhwTIBuagzMN6AQqCoRHj5Q51VuJrYZyRBvhsLpECoSUjxcXGC0HHQM&#10;EDMu+1IjEmDf3NWB7stGQvallW+JuaepqBQhHj4rNS1Q3r7BgZ2hbvQWxyF4jI+LZ7/rAChH5d2G&#10;FIME7leG6HJlw5fg3BtuUnL/+9//sspKe/pHv0UK5diSOEVtef5NvCwLmSip1y9aEi53wl9WyXWP&#10;XL6pW6NHVJNn9KcMlM/UmU8gj61OETtzBoE5SJHh4vL0I6zmzGvA0qdDevp79c45F1Y/hxgP0S+/&#10;+TRnTo1ZM5D4vMsemahVsNtlj2aNU4gjCAIzh0B7WxN0toJvO6SzU25lhGelhcodd+NdhzyBNrE/&#10;UbS8Jj0ZhcHFuJRj+i+tfU2270kseCAd4V3b1rKcie2VjR+Uy/AKxD7OMbuSMDHTE9SGXp6YuD4w&#10;dIJ21U0Nrd3fnxVOLX60zMVwtbspp4Ne+MNsqJ1PRuEjowB8Gmi9/bXzWa+eam4SoyQmedsw+k0+&#10;UB4pwLDFlq66dNyYhoRso68NuqqhA/V4JDqPxfRTS9NGHxvl+FMF79+uYlmowL8ZZ9489XMRBhfP&#10;WGWcE/CyBJyhu03fYudN/8wHoAQRBIFhBOYmRe7q677+PMcnK3p4nFPJANUGctza/X1KPRVTSNtJ&#10;IJD2FDXLh4ZF71HLjpBBBEHgr0JAaNthRpYlL0vuwvz/dw78532/qygip6TbIfV994CfKyI1oxFY&#10;zcqepKL3vqlBKtwz9tHdsAe3QON+ZdlyFyPIUBARb+deCVFb3S07U0seY/joHShjRRo62tF2FlB/&#10;fxMd6Cy6BFKu+d/fllZeLwJ8+r6BAxTKxQY+qqpo7e66/+1RYygBufT0SVppwcj3/KAQLcKcPHlG&#10;zssYWdGHuW9etXVjYbviko9V8U9yh3t8Uv2mvK4Gumjv6QG6LM0rkK5uFnLw+7dFoPxm2VO1hNOK&#10;Z0K46Zl5GFmgBBEEgVEIzEGKjIPzfVAK6/eOGu3kDlmpGf0PWW1binqIanIWkFZTQUBfFPUtQ7SF&#10;N3XV6AySIgj8PQjAFH3PIaOCh2nGx1bGnzYZ+vZ21Kwa/vvKZ2zsy2eVS3+QM8CSM7Utv379n9Gl&#10;+Lae7rt6dg67DtjulB05hJJPVTBBWmR30vDCmf7BgZFV2M3zL+RY+s+3+nr6+yGEDERTnIcXepFe&#10;xb+VawVkhoWCmMRx90E43BvuBemwz0E5mWqJYSoJofqpsVA+LHXtrRnPi4Do05GRxyloMVFQQZVO&#10;aswie5017ma2GclFH95ByTilpavzVO6N4JzM0HtZ2ilR24Oc9C/Ehd77/hoS3z+f+pNcwfe28YtU&#10;mIfK2VBQoyMlJ8RDvZuY/rzoUmm+5maxNHVTfOQVl3GCPlfVfjKu72zyJ7V/ZHFNC+rRLr9DlsuY&#10;Oac+gIeVRVkv7k/dDmIBMwJw9e/p771XUdDc2fqlrTEl/1ri43RAvr69aXBoUHgJP7r5DeRvgQYC&#10;Sf8yBDZuPaRjeXbtxj13rkdfOOvc1dn6/t2zl09znhVlv31d1Nkx9vcmZgakzx8raj6UiUgoz0x3&#10;c7KXlcwLrmqYHd+43UJMegUT28ktEnoiu0aOVFlQhJWKRm3jtoSC+xt8bCBAC9fMkQqTyBd+eGt8&#10;KT6/unJUW2FOHihRiA/RSo5UPxdhnZHMzcBc6xoWJT/GKoG2sDhwektxmeCDx/T+8RloKx4OLhhp&#10;7fk3PHyx5DGPs6FSfMjN8lKoYqOmu2/gyEJJA3mQ2raWkHtZYsHO2eXP4PCX0tnXK37K1fnGRa/s&#10;dPAQvcMG0N+9q9ah2y6kmf/GLqDaMcR975FEZT0eBpb3zQ0m2/e8tPaNktcUW7qSmoQUNIGUE+Ch&#10;GDPkEUEQGIXAHKTIMB0kIyQpeY+drWRuvXzoezNmFGrIIRYRgAt95L3za51luKx3yEca8TnL8Lvs&#10;M071ML/orXbGCsqPRhnnVRavXbBcXfiwitA+LHaNmJobCPwlo+DbsPvIcbd9R62upfprH2a30xX2&#10;spb2tdvvZLRd7+iSy0kevwWHvt7uxAgLUjKqVchTyFP7A0BEFsicsegeWDT40ZLo0pVPLbwcdh+8&#10;pWPNOZ9BJSFUKf7UwBTWEyAULRvhG/PorsQp1+1BTrRmqsUfq9D9WuyQOSksnvmy5MqzAnTJk6o3&#10;kqc9Sj+NvYgH/N5om6TcWiG0MlzSGzrbB4YGmSmp3aSOoAshXcbICuFbzvmMHHSopzWGhoYoiUkK&#10;zdycJQ/h4+LSk1OgHwsmxv++PwY0+ZkMDg0diPJ9U197iG8j0GJcHBSTkVi2+qGREwcdw3ArahIy&#10;MkIiOFzKwHxF3fS2rq35DmlcHJydy1afU9F/beMPyrfKn5XVfgIdRBAEfkQAdWL9WPpHl8wnp9m2&#10;dH1Z7VusjMJqt2amfhRWTCFGfkQg93W+VLCGY0aw2DIhm91aYQpOh/l3g9qJzYeq3e/mmia67zPO&#10;NowrsUu7pH0K/hYkBMRQiwiCwF+LgOQBQwv3qxomkZaemR4Rxd5Rpfb+Odt3H7+S6G6nJxzgfCQh&#10;zKzu8wRWq6eIZFKk5evnDzXNYkZu9DZFm0hzDAgAHwV6F6ugdePVU4frqRg0MVfN+9+83oH+DYtQ&#10;26SUfCPHokFOB6L8HldVkBEQAhd/beuvuUmM4NsTCI+qKgrev9VL/c9TExjss9PMZ6SgSjthklPx&#10;Mr/6DVpzKSNLjUvYY2MXIKxQIuhtxWyl8b65UXPzjmuaFusWcADlVRQQzn3zCvj6Zj+75EU7hcYA&#10;ABAASURBVCLUR3NA80dp6+l6XIUye+ZJ7oZFXJ575dPUTc8qnqQlJf9R+WclODg4wOahFlg7pLNT&#10;EK9+LwJzkCIDoO+bPjNRzofM1AUXB7VahP4hTd0aYmEYgaGhoZzyJxAhHvr69cwxTw9Zk+PCh3au&#10;EHbbZ/TeI8daUgtCKey0LEcE9yxhYIdlgeGGSAZB4C9HgGv5RkFh2SU8gvSM7LT0bAs5Vu1XthOR&#10;UGZZwDM0OJCXc95Wd/OD2+dmBqWCh+k7pLWWrxaZme6QXtAI7Fmx1m6n7Kl7WY/eVaBLJpri4eLy&#10;sS2qaW2utAt8ZOwCKQR9b79+vivUfb7F8Y/NjUA37XcdeGbpHXpIDXg52O/s7YX0lwKX7icmrk/N&#10;PSHUbXQpXuKUG1ztR7Uq+1LztrGub3DAJfMiVIEnUfIaL6x8/GSVvLLToeRl7Uet5KgLT59A/keB&#10;8PDNk9bXNM0LTd2DDx5TXi8itJgb+v1RE3MJrDmDwsVvvfT09zc1NcEhIggCwwjMQYpc1fip9GP5&#10;Js61w4OcYsYg2dUxI2SKRpDmwwjAAp9HZrig2wGFaBMKIjLfg+Yi3ILDtXMogwwFQWCGEMDHJ1TS&#10;9jthFGZgl+IWmr9qrViUv1ZGis/AwDTuOIse29evQ0TEZOg8ks4kAuqbxPgXcOimxkz6cQugldVN&#10;DXUdbUvmM1KRkN7WtTUX+/6OO3BlAS9LBssT3E76msmRz2rew9A46Rk/tYyLROLi4HT29T7750si&#10;WWWoh4/BwrDIRvqg8+XfNp1A5yH9+vX7Z1MgDxFu9FPRkP9RgFULsi9hpx07FjY0NHT9Zcn9yrKR&#10;Bn80Ei53AgrfN9WDJoe9Di0tbUwM8lwlQILIdwTmGkWGH4ZDehAJAZHUaqztIcq3cPmaBcu+A4b8&#10;b8oIKEWbhtxJgDnMuRN+z+wzuBkXT9kkYgBBYJIIDAwM5OXlnTx5UkZGRlJS0traOigoCPNtdZI9&#10;zVQzckpadZOILeJKlxLczNXXFj26Nq3DISAkbqz7MK1dzBRyf1g/QEPd9x6pbPiSO9lvOCsJbiEl&#10;INzgY40mvvPJKFYwL0CjYHDxTOW3TY6Prd+qvfn7Xtc3Xj1VOBP8TeHXCck/n9wjJyRexbJwVAPD&#10;bagH6iBu7b5XfmQVRIIfGDhChLjUwitDw5yBnHJk7fjzhR/eHY0L2hvuFf8kF0OrJ9WopzVC7mWB&#10;Zs+3+eSxY8du3vy+JwaGhkjVX4LAXKPIzz6VZ7/K092uSIS9b3worN8rxbsNwwlRWf9+taPU80+v&#10;MeggVYAA3EdD7ybef1PouFfP75DlRg4+uCBCOSIIAjOMwNWrV0NDQxUVFfHx8Tdu3Hj9+vW2trba&#10;2loXFxddXd2srCyYbH/69OnFixcz7BhWusPFxYOgskNgLsuCpUEu8ra6m6IDdR/eSR6chs3CBDbJ&#10;3Lkeba294VyUdXfXtHwDAiuYzEkjFESodzPqOycJOwsVjeO3LdusM86h8dm6ZPlSBmZ0HlJTUSlB&#10;dk5gkJAHAVLuL6sEmfFITWszWu28qj5QYXR+OFXdsO2puSfw4M0cqK9eD5dDZikjC0SIwTfIT1oa&#10;Or/v7oz5OeN9vAIH+TbIrhZUFxJFfxwbetyxYwdMlQMCAuCGBYeI/M0IzDWK3PftHsDFsAiLf1T4&#10;nRRVv3hb/6F/cKCjt6ulq62uvdHqkm/Mgwv17U0WF322eis0dbYS4P36PVwsejV5U7+pJXAOy0u+&#10;btfDdLYpKG9ENqb4TX+Gv7Xbnp4eCwuLgwcPysrKCgkJQcBYS0vr8ePH2traly5dqqioyM7ONjEx&#10;QcMjISFBQkLCysq6YsWK9evXu7m5dXR0oKv+oJR14TJ922QDu5SFi3mrK59G+mm6W+xuaarF7hAO&#10;HXMyc02v+VB+43KIn8Mh7BpHrGFA4FzhQ9FgZ3aa+eJLUZsWY9DEUKW8XgTYYXb5c3QgmQgfn+Xb&#10;Lmz0ZBQl5h5mYnu3ca3wkVHI1LIos/Grc4v4MR78M+MLqOly9OyrHUOA8raN9WUQVmra6QuRCCzk&#10;gCEA9924mPtnHkI5FQlp6CG1cLkTrlJypw+pOTigvoQC5TBV1tfX7/7n+4JQgsjficCcosg9/b0q&#10;sea0pFQbFq/Gyp8TyDHEpK0v+0mf0hLxPsplvWOZ7c5VDnvWOe+Lf3TFLi1wrbNMwuM06EuWT5yL&#10;gR0yiPwMgZSC64CVp6ypibjaz3SQcgQBrCPw/v17Hx8fYLqQNjU1dXZ2MjIypqSktLa2lpeXBwcH&#10;S0tL4+CgroS2trbDvXNzc0dHR7u6ukIs2dLSkpycfPPmzQMDA8MKf0QGKMiqdWJqBqccAnIsPK43&#10;fPlgry9y71ZCc+NnbPkPXSzm+v7ixxrBXdgyO0k7f02zko9V2ilRYtwrb+lYA8+byriBB3f192ml&#10;fN+4CfiinsguT5mjbNR0YJaGlAxoNP9CzvlkFHA4foETYwUzm3iIC7vtycUOuj/bMG6Uwb6Bga6+&#10;7y8FPnxbLuRrw+9p8eTb5hWjNDEf0pKSv7Lxg7Gg1a6U5tOaqfJ5mA3HttHlw2ljZ3t3f5+5ufnJ&#10;kyeHC2GePJxHMn8nAqgbw5wZ+aeWL23dHYZiKsQEqK0QYVwvaiqCb8cH3IrLfZ0PfBdKxi+3Xj2U&#10;CFAFzp33tgTdykhMJVjONkzBKUrJ1UPWJFUjyEFKl54c9ZXOC0U3NM/a5VUWQ6wUrYykoxC4WJy1&#10;lVvwsADqEbRRVcghgsB0IAA/Rk9PTw4ODisrK3Z29hs3bty6dSszM/PChQsHDhygoBh9y1dT+z55&#10;o6SkTEtLU1FRMTMza2xsRPsGXPmPo8hoz9HpEh5Be/87QGejA04aKi+z1dn0vOh2W0t9acHNvLvn&#10;799KfP9uXJ9sQFsbmeITEFHToVbnX794OB3PcozsC8mjEXhcVUGIh3fqkBo1yVTflaQkJhFazH2/&#10;sizr1VMwDoTbdqfsnhXfpz1QMmn53NZc9gX1CWi4+V59UYzZzrUXxcBimazU2Wy0Ont77K+dl4nw&#10;wcPB/fq//5leOYtue6vs2c5TbueLH6EPx59+/PaWYXVTw57THqNatXR1bvKz5XLUh37Z2Nj279+P&#10;Vti3D1nqRCPxV6eziCJP8e8AIWTdJOcFNMzSa8Ryyp9YXPSRizCUCtY4nXsu5uGFo1HGfE7SuwNP&#10;QCT4YJieYpTJzgDVY7EWkfdSGjq+PzI17EDFlyq1OCuopSahTDzum20YV+V2B+TkNgWp1dt3rhAW&#10;WyYkJyApsGiVipBsgfXFStds34MWBdXPD4XrQ7y5+P3LYVNIBo1AU2fL43dPxZZtQh/+MmUzFR6n&#10;/NIUojDdCFRWViopKS1cuJCGhmbnzp3Fxb+4F/b29kLgFpS3b98OrBTuSVVVVR8+YP+Vr7CwMOC4&#10;EBaqr6+/fPny1q1bMUNhbGx8/fr1iIiI58+fw3BAGaLLYAQyIFBORPR97g2HY0pdXR0Q8UOHDklK&#10;Sg5z6zE1oTA2o2WcoixJNX4Byz8TSmoGXesEn5jnWuaxJGRUPnayegpcfg4Hw31ORAVo2+kK2+pu&#10;zrubAlOLn1kYsxzihfZ+d6Gq5EnmhTOOkEGExvTYNAkaWzJCor7Bwc6+7wFXdOGkU4hGQ1u52MC3&#10;317RgzxWhAgPn4OOAW1KauXa/sGBwaEh9OGoNPxBtsKIFwEX2GoH5WSabN+TqW15lH/zh+bv09T4&#10;/Nwn1W/OFT4Y1fyXh1qbd+Di4IBaVVP9ucKHHb09kEdL6P2br2q/fzoEfr8iIiLocitOgSbPaMzS&#10;6BH1xi6w3j0SsxraIJL+iQigTpo/0e8ffb5UfPPZp/L55DTL7XYpRJtADJiKmFxL5EixzRUQiPju&#10;49vBw7RYY4scBREZAR7BarZl7T2dHpkRG9wOAnWOf3TlTtmj+xWFwK3F/FRefX4TJGeTdNx3E+da&#10;uAHAnRLkx07RJfi4ePvXSjyxTE067tc/2L83RFM/2aW2rQFdi6SAQHL+NYgHwNQC8ojMJQQSEhLW&#10;rl179+5d4IVGRkb5+fmCgoJFRUWYx1hYWNjc3Hz79u2rV69CTHfRokULFizYvXv3L2klZrPDta2t&#10;rW5ubjo6OhoaGn5+fuTk4/qgAPzSJSQkgLWzsrIOm9qxA/U6/7Zt24bvncNVozI1NTUwELCQkpIC&#10;48rOzh5WmFUZGjoWfqG9Zq7pxo4X1QxCvSKfnj7/Mfxirb7tORpa5nAfdVdTicb6jxPymYJqvmPQ&#10;fWhy/WJQf/+07zQHHf3lsoVzGSEunnZKVM9/0X7f1BBw95pEiKtMhLdtRvKYDwH/CN3JLRLR8hpQ&#10;HvbgFqTYEohwPzFxrXE5DbKciY3RUp3e4njmyxIIKg930dTZsdnPzvrb+4KFpu7D5fRkFMaie4jx&#10;Cd7U1y749sgHVPnIKJ4Q2h5yUBXyExL4ade6hJmJSkErAG2hrXbB+7eQB8mvroQ0QFZ5ES09ZLjp&#10;mcHnascQViqa8i81Lz5/KP5YBaza8MIZ3fMxkqfd5eOCmK3U13qYr3Y3pTNXW+KodzDaDxoiMicR&#10;mDsUmYGCDn4GL2oqjgjsST95+pFFSuhRB6MdqsBfoRwivjaS2t4HzA3FVCKVXEDc9hmd1wjMt7qg&#10;seUwcGurS75KMWZHIg2vlNyy3q152zh+72pRaDj+vzooC3HyZeiEu+8zvlv+WMTraPDteJg3j9/C&#10;XNWEEHJA9pnD/LsZKFAPpczVYf6F42pvb1dWVobobElJiaenp5WVFWRoaWnFxMSCgoLS09OBBBcU&#10;FIziTISEhA8ePCAlJZWRkfn8+XNlZSXw7ICAgMePH3Nyci5btmzLli2ysrLwgwLS+SOqL168gJDz&#10;j+Xv3r3z8fFRV1c/fvw4GLGzs9PW1gY3ftScUAk9PT0fHx/0CBEmDA3Lyspg1BAgz8rKev36Ncyo&#10;X716hUH/t1cBvMvXbBXadpiOYQEhESk+PiEvv7i+XbKF+7WWps/2+iIVrx6P38m62ipbnU2gj4uL&#10;19Y2yQ0WoDki40SAlZo2Sl7j2otiFmuNxs52dCtgk4LeVm5Zl5kpqWEpIORe1qOqCnTVL9O9q/hB&#10;J/LhbUixK4R4+CBgc8E3pgsUEyLEcIiW9OeFL2s/QnQZTkixYGcovKVjo715R11H25OqN6Wfqq+/&#10;LBZkXwLlIHRk5G5SRxgpqCA/UYGfpKnY3uFd5MRDXNAWtnIth4zehdh3jXWQKa+rEfCyBA7NYHli&#10;o6+NsL+9aJATsOrH1RXPat6T4BMODA4S4RPUd7R9+Ce2LbiQExr+tTK3Bz53KPK2pesrXW6V2F5x&#10;lzXmZePBxUF9Fe+XfzwqEgqg0da7tdCafAuW3zY6o7b5IOFkt6eAfo8I7skxSZAX3ON7M0bjrC1c&#10;qjKf5wq47BdyPwTh6u6+f5d40J3O7RSi6YYpbl193Rs41sztkc7A6OBcevr06alTpxwcHCD42tBo&#10;1b/LAAAQAElEQVTQALywo6OjoqICiCPwUYhfQoD2ypUr0dHR5eXloA8ctL6+vqur6/3796CJRSf7&#10;+vrS0tIGBgbk5OSoqanRlllZWWNjY4GhGhgYSElJbd++nZ+ff+nSpc+ePevs7Lx586b+t38QaYY7&#10;FkR5odXixYuPHDmiq6v7/PnzkydPbt68Gfy8eBH1zS0aGhpQQEtPT09UVJSAgMCKFSu4ubklJCSA&#10;RgMnzs3N9fLygl7AjrW1NTBygAiCvm/evAHajYeHh24+6RTu3OfOnQPnV61aBR2NDIChbULJtWvX&#10;hIWFAeS8vDwgykuWLNHS0gJlwB+t8welXMs32PndZWbjCnCSa2/9vsCN2f9HOanmJ/hw8fD5haRP&#10;Jb+HORJmfaQWKwhILFtNTUIKpkwvJ0AKUvjhbd/gwFMLr+ijmmpC26Gkrr2td2C8Qf01rKidoEaF&#10;pcEIiPet9IR81CoB5Cctpw9/f9b/QsnjYSMwCshv41phKyGrvH4LRHDXsLJrbN6xkIZuZ6jb9iAn&#10;ciLiI+uEMl+WADcFTbS8+PyB39PiaFxQ3ruJ7bW6ZD4j2gKk8MuFGBbvP3s2QyD5hZVPhNwJS3GZ&#10;zRxLtTbviDqikayiD0HrUguvB4ZOd/TsbHbK3ip/1trdhX7EBR8X941dADBvsIbIH4cATOZdXV0x&#10;uz13KDKMEw8Xj4QAtU8k5CckJ4QPvffIAbmsfYoRG1+upiQmh6B1uKLzzZcPPG5EnIi3qW2r/9Bc&#10;++xTOSHeX7Q3XE9/754g9ZIPr7RE5JFP6E3onPxR+f79+8A1V69era+vHxoaun///vnz5wMvJCcn&#10;5+LiAuIIfPTQoUPr1q2TlpZWVVUFZQICAmZmZoiDQsh24cKFwF2gCk34vtmfcAKcDx30PXz4MPR+&#10;9OjRXbt27dmzZ6QhcXHxe/fuAc2tra0FZXAbgsHAL8nIyHbs2HH27FmgvytXroSwK4SfRzZkYmJy&#10;cnIKCwsDlr9pEyokCUT/zp07ERERmpqaQLshPAydJiUlAZMmIiKCyK6pqSmEnG1tbeHw2LFjMBmA&#10;tk+ePImPj1+w4PtHEEZ2Mbk8UN6cnBxAHroDl9BGIEi8c+dO8JOdnX337t0wwLy8PGDq6FoFBQVg&#10;1WZmZujD8aQDA/1Dg4Pj0ZxuHXJKWm2LM0NDg5cSvkfaMPTY39+bEmO3RnBXcOJbLfMYAsLJXIEx&#10;2EeqMCBQYOIGUzhueia0zofmRkpiEnSglOzbO+sQHJWN9Onu70MrYE5Dv1HYuMeox8pHaX5ua77z&#10;+vmoQjgE2goBYMhgFmCiTZ0da9kWS67gY6Sg8tmnOKwP3n50Do1XPKkrstNKfB8HHerZZWZK6gBZ&#10;ZXoyii2cyx4ZOm8NdITYs/MN1LQZGH9S4QMI7r5trLv+skTytMfbiTw/fVruOPggv25T3FEtMMhh&#10;rysT4Y12pvhTFfi2b7Wg0TbJyydMnCQPSfPyiy5deXjtRhYqGrROTN53cEjwCcA9oM6t3d0tXZ1x&#10;j3O2BjgUf6xCq818Cld1CByIioreuHHj7t27GRkZycnJsKIFgRJk67ox/xyfPn2CgMsvlxnnFEUe&#10;E4jfWCjKs3ELl0Do3UTwQU5A8p5p0lvXbAieweHckIHBgYBbcUrRpsCD1eNteR2kxPyUUwszv377&#10;iCikrtdCv7Q1nFX1Nt95goyQZG6MGoujAJLn4eEBsc+HDx+izT548OD06dMQHkYfQjo4OAi0EsgW&#10;REYZGBhu3boFc19gn8XFxXARhLgsMEi4PsKVEeKpHz9+zM/Ph8hxV1cXFMIU+dKlS5cvXwYL169f&#10;d3d3h4YQ9GVhYYEob3NzM9jHIBC4dXFxAYIIjHbv3r0bN26kpKTk5OQEZgwxWiMjo5KSkqtXrxIT&#10;j8GKgLOCt8DghYSEXr9+DQ7ExcW9ePECWCzEs+HaDdwdQ9dAlEVERCC0DKPW0NAAzg18GkLR0B2w&#10;c09PTxgUUOG6ujqgqgCXoqIimCUjm+rb/WO6BJ4DCIA81MJ8A1IQ+IuUlpbCAA8cOABV8IdgZPwe&#10;oALcIL4OOuAwpOORus/vjFSWu5rtPHPKqLenczxNplWHgpJOWs787o24dxW/ePkyJzOupenzfkVb&#10;IuJpAX9ah/mnG8fHw4PL7LmiPKBo+dWVwNVau7s+fdu9YSvX8oeGTr77FEs+VmuciwC14cHCRDf3&#10;zStoEvEwG1gm8Fd0FURY965cZ5l+Lv/bN+fQhejUVUou7Nu3mtGHw6nfnatPflAerkVnmrs61nla&#10;LHHUA+UoOfVCU/d1Cxajq9ApMT4BET4+Og8pjAK8fdPwpa6j7cXnD0QEBCnH9HcsXbVnxdqLJY+Z&#10;rTROpkSDGoi52N5wuROLvj1DDIf/lbGPmCio4xS0gSXrXYiNeJC9nn0JKQEhWvV+ZRn0i85DCvHp&#10;5zUfIANoxD/Jjcq7/fBtedyTHCgRZOfMM3J+YOjE42y41tOcw0HX8OKZ0pr3okFOUmGeq1xNGjq+&#10;P/oCyjMg4eHhcnJyQJHhhiIhIQGXSghbwHVSXFwcAiUkJCRw1YLZO0RV4KINi5BwEZ4Br6ajC/gD&#10;FRUVWVpaQmgGbpQQiJlcL3DrXL9+fXd3N0RwMFtAKDJmfKZau2vlFrQJwUW8C2mZIc6NPpzhFE6s&#10;8tp3H5trIdPZ25Vf9ayg6jn6ytja3V773zcLW7raH797mvb0NoTAn34se1hZ9PzT67r2xtzX+WBh&#10;pOephTd8bkbPmzdvER1rbWu9vOCexXRshiluXjcioSO/W7GxDy+Z71RfwcI1shWSRyMAlyq4qEHc&#10;NDIyUkhICH72EFiF+ChETNHkEsKWcF2DIDGEJOEiqK+vn52dDaFiYJ9gAWoPHjwIYQM1NTUIHkOA&#10;dvPmzcB9IYoMXA1oKxRC1BPCxsBu5eXl4dIJtPjRo0dv376FQri+0NDQQHMw9aPApQc6paamhgAt&#10;XHDB8sDAANBBGxubzMxM4NkFBQVQxcs7rm8WsLGxgQPAYiESDGfLj939WAKaED+GyQBg0t7e/vz5&#10;86ioqOXLl4/SBPINZBpi5BBg9vb2HlWLrcPhSAMdHZ2kpCRMWoATw5zE0NDwzJkz0C/8UYbHBfwD&#10;gspA4qE2JiZmnD4MDPS1tdRXluffuR6dljxdAxmnM2i1bbvVmFm5HA23GaosD3A+8vjeRfhRo6tG&#10;pvduJTAwczKxIb/xkajMUB5N76qb6oGi7Qp1a/j2ULLJ5bPo7rkZmJUEt/jJKmU8L7rx6im6ENID&#10;0X4QOjW+FG93NeVoXJBeahwUosVouyRkJE65QTpSCPHwcXHGYAviPLwt3V0jNYfzEDbOfFkCdDbg&#10;7nX0nmvuN68wWKmPZMPDysMZ39tXgXHaXk1ZSs8swcObomoAVdu5Vyap6CUX5R1PCodDkDWsi6od&#10;Q0xEpWRXCw7/9KD8l3Kr7Bm3o75cbCC4LcMrADyYhYrGTFQqVdXwnr7D57YWCFGH3svSSo6C+PSW&#10;AHtaM1VAQ/9CnOnlhD1hnmj7j6ve8LqbQmQdfTgyffC2/FNrU8yjOyMLP3z48OnT900zRpZjJd/b&#10;22thYXHkyBGYlkO8AC6JFRUVECVpbW2FSz1cRWNjY+G2AstcUJKenq6trU1PT5+YmNjZ+fun4uNH&#10;AC4+9vb2cAVeu3Yt3DEhOgM3SlZW1pSUlPEYgebQBKJR6urq6PkD3Lxyc3M5ODgwNx/jpMfcAKmd&#10;EAKB2WeANQYfsZNZIzahhpNWBuJrnxZ0MExPNc4S2KrNZX+tBHtx/2MQ393ofojPSXqFvaRs6Ml9&#10;odor7SW3+yhBKuAiuzdY0yDZ9V5FQezDi5s8Dh84rXsy0QEsQHj4cLjBrsDj65z3HY0yFvE6apTi&#10;lv70dt9A/7uGjwHZcTtXCMeqeATK2Vw5GWoqcTxMwclyl0bwnbO8jlL+t2Jl+cQ1hA9PeCx/QQOY&#10;xcKlCmgoXMtqampcXV2BVPHw8EDcEX7/QIghNgmL+MCDHRwcIFza3NwMCgQEWHhKZ9GiRXDRfPny&#10;JcAMnBvYMGRGClxzgUxD+Bm6BjVwBtg8hG8hEgycGyITwOBH6k9fHuIfMIuA9GddwD2guLgYfa2H&#10;S97P1KZYfuXKFUADJiQQrga6DzcYMTExmI1A5OZHywDa7du3IWbv4+PDxPR9BfxHtVElzGzccmqu&#10;uLioJ6dp6VhG1f6WQzw8fHO3q8cNQgU2ybQ2fTntqWpzcuMpj2M+dvtNVHn9HQ8/ykl9VnhrNb94&#10;Q9377q4ZDZv9FkBmeads1HTnix8toKbzkj460lXpVeuWMjCbXUko+vAOyq+9KL5b8VKBf3Ota3iN&#10;S5jJ9j0ZzwvRX+to6+neEewCOooCwpCOR1axLNy5bPWYmqLBTvJxQcA40S/nrWJGPfi0goltTOX8&#10;6sr9kb5WaUku356mOHUvSzLMw0tGYeW3VugmcuuE6EjJ9/EKRB5RT1M3ISMkQpdPKHXNuoSeSLBR&#10;0159UbRrBV+2jo2p2N41rOwet65sD3QETu9649K9ylfCnDyYLQ8Mfd/ADsLSZ5V06twi7uja3tC2&#10;glYwGQh/kF3y7bmLs0/uLViwAOb8wPCAK0MtdqW+vr6pqQkoMpjFwcGB9S5Y6GNkZKSgoIBLPazF&#10;KSkpQTgDQgyw0gUEGnghXCohZgGXcQhbwGwf6CO0nc0CK4RwyYVLKwwTYjRwxwSpqqoSFBSESBDM&#10;kWC9EYIpPxsCDBCI9Zo1a2BRFG5nsMoHUQ+YLSxcuPBnTYbLEYo8DMW0ZHjZlrb3dkos3wx/xWnp&#10;4AejXjci4/IuzSejGRwaqmr8BPHgxo5miOOGyjtEKrkeXS/lLK1/XS8y7eRp3e2KGzhWO+7Vs5U8&#10;SYCHn/s6Xz7SCOi1xIrNNw1intlnPLFMzdAJzzFJAOXTRx2hUHz55vOFmdqJDpxWolu85OEHabFT&#10;fZQLGlvkko77KW2QjlZ28ztkCTqjFP6eQ7hyodnbyCHDdUpAQABWwUBCQ0MhSAwQQRgAwgxAWN+9&#10;e6f67Z+Hh0dwcHBERISJiQnEkkdawEoerp5w0cTDwwOqp6OjA13fvXsXSjQ0NODCATQdXAJCDAwV&#10;K91NkxG40IPbEEWeJvtoswARxN3PnTsHxFdJSQnmNg8fPnzz5s2Pz4pAaNnR0REuxNu3o16WQjcf&#10;Z7pjr6ZnZImd352tuya8p9U4u5ioGhkFzcZthw+rOtv6ZmuYRjGxcuXfv1RfW8W3QRJocZj3cV/7&#10;A/kPrgz0974pezJR43+pPraH3ejx/at4CUo6luIy9w0dISw6shN8XDx/WWWI4yqeCYEAisK37Ycd&#10;dx/ExUHd/dct4Ojs6xXyta3vaIPanm/v9tlIyI60MIk83H2qmxpGNuRfyPnOIfi6lgW60Dnzond2&#10;el17KxxW1NdKnHK9U/HibP79g2s2QAlaWrr+E+YEFltu6x9xRF2GV4CE4PvTEWjNkWlzVwdQopEl&#10;I/MQlY4+VwAAEABJREFUWYdDoL8l5p5v7ALDDh9Hmyr88Nb/zrW6jjZWKhomSuqa1uaCb5vB2e3c&#10;DwhfPmHsLnVk93I+aDss2wIdIQ8zhI2LuCDFxcGBCcNqloXc9KjP6FikJW4PcqI1U9W7EAtqwPD8&#10;/PyAK8NCHBxiUdAxjsbGcb1ZC/3CkiDEUysrK83NzR8/fgyO7du3D/hiXR1qQw9QmFUCq5ewFgeh&#10;IiD3EKcAagsxGrhtgZNwn0pNTd2/fz9EmiB8AwEmWC/Nz8+HqlEC65AQSUEXUlFRwS0YwurjpGSo&#10;Hwm6JZJOBwJ625Xq25v2BKurxVnlV03y41Xjd+xhZdHpnCRTcbUQebtYFfeLmsFZBjHJ6gG+By12&#10;rxLZsUzIaIeqvKDUcuYlq9l4tESOOEsbKG/cp7b5wHmNwIcWybeNzjy2TPU+YM7NuJiSmJyRcv4q&#10;Vu5FdKygvGvlFigMPmL7xuUWKDvt1T8lb39DP5qdjvVH94Q4+aAjUZ6NP1bN+RKICsPSD/wCYWGL&#10;9ts/Nze3oqIimLtnZGQcPXp0x44dREREcElKTEzEwfn3B8jAwLBt2zYIUs4YRMeOHQOeB66Cw6Ki&#10;olu3bj1+/PiDBw/gGvr06VMrK1Q4ZMacmWhHp0+fhkt8V1fXRBtOWh8uqRISEkB/gQRv2LBh5N8O&#10;bRPWMdXU1OCWA7MLdMlEUxo6FnbO1dDRRBvOgL7g5n3aFnERF7+4nc6XU3NxDLhn63sbYsx9vV3c&#10;yzcu5lo7Az4gXYyJAHC4zy5hPIwsRtsk0Y9ejFLjX4haTf7c1hz3OBddRfpPCHY5M+t69iXvmxvW&#10;uJuRfnvDD9geDelUHysf+jrEQkmzgJoOAtirWdnVNm7TE9lJQUSM5qPgA4SW3bIu8zgbXn9ZcuYx&#10;6gHfZYysj0ycQw+rpRzTh1b716xfxjTGzQXajind/X03y0ovP83ndNBjsDwBtHtMNX9ZJb99ih57&#10;5aH2U0uT0cUz9yvLIL+Na4XT7oOQtvf2sFHTKglskV0tuIZ1EYTbma3UpcO9zdMStYVRW6SDMlpM&#10;RaXKbfwhfjwSLjxc3Fx9+0JT99e2/srrRdCakAKZg6srZJydnRsa/jN5gMKpSHl5OTSf6I1j8eLF&#10;1tbWEHk9c+ZMRUWFlJQU0Hd/f39gz8BKweBskAsXLgDxhfsU0GK4JUGcYpRXEGA6f/48DKGmpgaW&#10;RmE4EH6Cq/TwE8YwtN27d0OwGaLI6Lbjn0ug9f+9Q6OPkRQDApOo4mHi8DlgvpRxcV5l8cEwvXsV&#10;BZMwMp4mX9oadwUeV4gyATqrPqlnGwjxCDjpFzJg3LoYbt4EePiCi3iVNspIrtpK9he8gdfb23v1&#10;6lWYd3Z3d1dXV+fl5UH+8uXLMLXV1NSE9Z3t27cDYYJVePhlwiIXRBYPHTqUlZUFod+4uDj4bVta&#10;WsLvc8uWLXv27IG20dHROTk5kpKSAOZ4/rLTqgMTceB8EMB+/fo1XGohIPHs2TO46AC/n9Z+p26c&#10;kJAQ1stwcce1t+PUuxuPBVgHbGlpgQD8bPjLjsfhSejg4ROgR4eDi7toyRqIMXtHPzN3v0pKRjUJ&#10;a0gTbCFAgIc3HlOpxY9ALVlFHxfn+62fiYI6Q8PMYoc0UEy/O1edJQ8BZ9U4F4GO74Ly5ARC16WW&#10;XsXmHg8MnbJ1bICSslDRjDT1zNJL5ttOzNdfFAOzv6BmdEfXFpwBne3cK6EVxHchP37xyc44HBOg&#10;mngamkAMWy917NcACPHwFQW3cH3bA8QyPSn2cc7ecK+Wrk44q7WExc+rGry1DwJnfGUV/fcr39Kx&#10;zq181TswADZB3LOuQIoWINBAkenIyNGHI1Ngyey082lJyX1QD4qgHiyBayzcR3x8fEANQiE0NP+B&#10;AgqnInx8qNh2WFjYJIzAqCEEC9f8V69ewS3J0NBwzZo1wJ6BlcKKIlzNJmETW01gLrF//34uLi4I&#10;MCUlJVFTf99XdEz7REREsL738uVLWOuD2xlEeWD9E+I+kF67dg2oc2FhIT4+fkFBwY+hjTENDhd+&#10;/50MHyMZrCNwYN3OHcs2tfd2Dg4Nykcavax5M/UuymvfulwL9bsZm/g4PfN5bsyDC0ciDGtb620k&#10;tWOU3Sd6Ekzdn7lk4f3797AoExsbu2/fvp07d7KyssK1A0K/JCQk7OzsGzduhLyMjAxcRG7dugUL&#10;63C9g98hzE1BASasycnJMKMFxhkVFaWoqHjp0iWI1MIvEwgo/HQhxqyiogIXplmFGKxbAbmHixEM&#10;YVY59qMzgKGdnR0EjwFGiHkAUf5R57eU1NbWhoaGGhkZLViAeubyt/gwlU6RtnMYgZpW1N41NCRk&#10;dGTkIkuWiS5dOXKwcDky3r5HZ4uEd3a6x800qDpf/Ej57CnITJ/Qk1NGymtUO4b4ySpRkZCCV8As&#10;R3b39evXkYe/zDNT/kuhJHh4HXYd/GWTfbwC69mX6IrspCQm+ZmyADvncJWx6B4WShqcefMCZJWB&#10;wQNuw1U/y9zVs29wj4QoSfM/2wd9+fJlzIcBfmbhl+WZmZmgA7cqSCcnMJClS5dCnPvDhw/Z2dm8&#10;vLyPHj2CBbF169aVlpZOzuYUW8F0wsbGBtbrYOl1zZo147QGEROIT0G8GW67X79+BW7t5OQEQ4Ap&#10;yvXr1wH5tWtHL3ZBuAqzcYQiY8YHO7Wbl6wbNjQwNPmtT19/qfK+EaWd4CDur3qh8MbZx1csLvmc&#10;iLdxyghhpqKPV/VS3riPFgnnDGM9wQys3cO8c+HChTAvBwYGrJeYmFhVVfXFixcwzwbKe+XKFci8&#10;e/eurq4OWBos4gDxhZgr8Gm4sly8eBFIG4STmUa8pAXTFQ4ODvhlAgGFADMcTtApRP0/CLS1tXl5&#10;ecFM4z+lv/UAQu8wU4JVVAICAj09vd/qC9I5gsAYCBDh4RPi4TV1dUCE+G7Fy9q2lh+V9EV2QTSX&#10;l3Uhuupx1Zs7r1+g89OXkhES4eKMQULUk8LpzNWkwjwhtj3O3o9t2Gq/6wD/Ao5rmuYJyrr8354t&#10;wdx27yr+q5rmdjv357x5xWh5AiT/hw3smCio690iAverZJ20ElrMDaHxevdIef5NcB/PeF4UlXcb&#10;qBjmXoCAggIjIyOsQ5qamkIeuBqkWBEIGcBipqys7IEDB6ZukIWFZdu2benp6RCOhcgOREwEBQWx&#10;S+h/6eTQ0JCbm5uxsTFgBSwZjd4vW41UgJustLQ03Kmrq6utrKxWrlwJUxRY4x0Vh4abOKjJyMiM&#10;bPtjfoyz80clpGSKCFAQk90xjgcjkqu2rmLlhsxEJfRuIp+TtKivUvyjK1WNn6x3az6yOF9ofanS&#10;5VaxzZVXTpnAj5czL5moWUQfjQD8LIHdwrUGDmHFCi4KMJ+G+SWwXnd392XLlq1YsQLCxlJSUpCB&#10;WPL8+fOBPYMyIjOMAA8PD/xpYNbR3t6elZU1w72P7K65uTk8PBwu5aysrHD9ffjwYUxMzKir8Eh9&#10;JI8g8LsQoCElu2/gaC62F+1A70A/OjMy7ezrVd24LeqIxkIaOnT546oKdGbmU2FO1G4SD96W61+I&#10;G+69raf79L2bj9791CudLRKZ2paC7EuGm4wzk/Xqaf/gIIjEKTef2xmjWgHlAk68lg21l3PfwEBK&#10;Ud5GXxtGS3Wl+BDTywmt3eN9HYKIiGj5t20rIUY7qotJH8L1h5SUNCIiAujspI2M2RCusXl5eRAw&#10;EhcXh6jQmDpYL+zp6dm0aZOVlZWOjo6zs/NU7MMCIzn5GI/BoG3C1Xv//v0QgIcAM7rkZylCkX+G&#10;DJbLOeYvUNt04OqzuznlE371O/d1vtv1MLFlQqfk7Z9YpV7VDVfbfJAAD7XXOh4uHoSNCfGwsBcY&#10;lgc86811dnYCFYYfCawo0dPTGxgYaGhoAOs6ceIELDAB75n1I/gbHBxjjLS0tFAK9wZra2vI/BZp&#10;aGiAlQF1dXVgyRA/Lisrg5J9+/b9FmeQThEEfonAYjoGE1Gp3cv5WKlomEc8k4Bu+Kr2o4CX5dYA&#10;B1yceXlGznf17G7r2upt3YWunfm0or4W3Sn6XTp0XjM50irj3O7T7opnQtAl2EqNt++R4OFFW3vX&#10;MPbGDqWfqu2upqx2NwU3YBbhL6uE1sfFnQCJgjsOtIIoKbZIJ9ywYGGNjIwMzGJdgHzn5ubC4pih&#10;oWFf37g+0DhFHyDuC7zcy8srMDAQHx/FcKZocMzmxcXFq1evLioqSklJQcfFxlRDF07gr4tuMEtS&#10;NlPhP0jQoFnv1lrJwuWRGf6h6TO6ZDxpd19P8J2zK5iXuO8zhiD0SDb8ByEwUVfHg8ykdWBl/MyZ&#10;M4sWLRIQENi5c2daWpqWlhZEAUNDQ3HGWvWbdEdIw+lDwM/PD+jp9NnHbBliDy0tLbAW2djYCBd0&#10;bm7uefPmYW7yY62yJNU4JTajZfwyTpvTp/bjSJESLCJAY3ps0pLxvLC6sZ7B4sQoC2c6P/UM9Dd3&#10;de6L8PnS1rqSeQEvy0JifCxEXkZ1hOFwJEQtXd+3ezsh9O/mifLrNoFXoEaEbfJEQ0qWoKxbZOZ+&#10;TkXPT/bfj2NDXyBDQ0NppQUSp1yTi/J2LV/z0NDpnIq+OA8vHSn53pXryAh+vT1zk2c0WuxYeDcu&#10;Qn1kZ/HixdrC4o0eUejy8aT17pG2O/fL8ApA1777FCvtA79+/drU1AQePn3673dh4BCLAsEjT0/P&#10;jIwMERERCCph0fKwqYKCgo0bN0KIKjIycuvWrVAO92VIp0kANIhlUFJSXr16FZaFf9nLn0qRfzmw&#10;WagA9Et3m+LHli87A9U+Nn+fJf/ST+UYs0dvS0zE1ebNm/A9+JfG/zaFwcHB6OhoTk5OJSUliALC&#10;nB6mrR8/fnR0dNywYcPfhsYfPV4SEhKIBPyWIcAt89y5c8rKyrAWOX2hjt8yNKTTOY8A3IZ+HKOg&#10;oCAUnjum19DZvsbD7G4F6rtCUPK7xH+/co3L6de2/noiu4Z9AHp6W9cWaGW43InhQixmFtLMF1u6&#10;Cg8H90ppfsDdaylFeUCnwL5WSpRKQug2rhXF5h7eMgrcDMxQGJyT2TswYLdr/7x5E7gvA/jpGmZv&#10;7YMsxKRP3ctaYKNFa6YK0vDzD1aDD3dePwcdeovjTpkXPjQ3dvf3mVw+y+mgB9bAE2JiYlj2hMw0&#10;iaKi4v379588eQKxAKx3kZ2dzc/PD5Fjf39/WI77/PkzBD42bdqE9Y5GGiQkJOzu7oar98jCn+UR&#10;ivwzZKalfMfyTbkmiST4xEYpbkB8b758UNc+9o7fg0ODTz+W5b7Oz3tbcnLr0a1L10+LQ3+N0YSE&#10;BEZGRjw8PFVV1e3bt1dWVl6/fh2uLAsWLCCYxCfr/hrcZudAy8vLYZID19Pf4l5JSUltba20tPRv&#10;6R3pFEEA6wgAYwCbK5kWHPj25Y7MlyVw+HuFEA+flvSnz5JOn2/vmxuOJZx2vH5BMznyc1tL2INb&#10;54sfWYnvizUryMkAABAASURBVFPQJsb/HlZ/XFURci9LnGcVsOpJeEJJTGIsuide8WRX//enF1a7&#10;m4qHuAAPBun99qR4fUeb0cUzIgH2TFbq+6P8hnu5rmVx+YTJM0tviWWroXDFihV10//JD5hBweXO&#10;wcEBiCx0OkX5+vUr3Hzj4uJOnDghKioK1iAKjt5mFCLKQJTnzZvArAOaT0jmzZsH68bNzc2Wlpbg&#10;yS/bIhT5lxBhWYGKhDzgsNXzTxUHw/RU4yy3eStmv8r7sY/w3OQ9QepHo4zxcfGMdhz7UQEpGScC&#10;vb29sE5kYGDAzs4eERHx+PFjoMuwzjXO5ojaLESgvr7+1atXFBQUv8U34MfQL3IKAQiIzA0E0Evb&#10;Sxz1IHq6nn2Js+ShuTGuSYxiATWdp7Q8RHmj5TVML5+1TEuiJ6NQ27AVF+c7WXpd91kqzAsXB8dh&#10;96/3lcPgAATFP7uEQbA838TVVFSK5J/vBTJbaQBRXupkEPs4hwiPwFxMOvjgsSrH4EaPKBDoF2wy&#10;UlB57pW3tbXNzc2dpgeRoZeRcv78eV1dXbiNLlu2rKioaGTVmPmurq6kpKQHDx5kZWUBsVZXV4e2&#10;QLXFxMRISUl37dqlrKwMt2NfX1+IdAA/Bp2zZ8/C0u6Y1rBbyMXF5e7uHh8fDzT9l5a//9V/qYco&#10;YBGBDRxrim2v3DSIyTVNFFzMeyzOIiI3ubGjZeScpuj9C/Rjx4yU83FxZtH3EbCIwwyYgvkiMzPz&#10;nj17gB8nJiaqqamhbwYz0DXSxfQhACtxsPAHl9rp6wKDZXTIjYTkp3upYmg7y6tg7gELLD09PbPc&#10;T8Q97CIAi90Qm1zNys5CSbNz2epRWxRjt69Zbg2ijKobtkGUd+8q/s6+XvDWe58CBfH3H/vQ0JBP&#10;dvrA0GC6uinwVKidihDg4UGwfDEdg67IzkvHjd/ZB420Zi62N1PbUn/rLrm1QuSExCOrIM9CRQNh&#10;3RnbQgdgARZ79erVwcFBILIiIiLGxsYfPnwAT9ACoSjguMB9jx49amdnJywsfOTIEbhQi4uLAzmG&#10;GzFEpoCb3rp1C66fAQEBsJwLLBmqYHUXLGzdulVeHvXJQ8jPgAATOHbsmLa2NixIYu4OociY8Zmu&#10;WgI8fG7Gxey0LBEKzofW7XK6emqN097VjntP3U18U1d9Oiep5EMZMQHRJa2QKEWX8TuBaI5EwNHR&#10;EZaH4LcKK+MQPEbCfiPB+aPz7e3tv9F/FhYW6P3ly5eQziWBmAo9PT0nJycxMTEsvMyloSFj+SUC&#10;mzmWZuvYlFp6ndwi8Uvlv0QhUVl3PfsSp+sX0eNNyL+3ys00teQxHNZ1tEGKXQEi/sU1/IWVD0SL&#10;QUxEpbBrf4rWgCUDA37+/DnEX8nJyWNiYpYsWXLo0CGIBKekpKxfv15BQQGCxzDHhvAwUM8rV648&#10;evQIDr98+QKh4rq6OmgITBryurq6kZGRYGGKLk2leVBQEBMTk4eHB2YjCEXGjM+01+Lg4HjuNy20&#10;vuQiYyjCLeB+PWybj6LvzZgVLEuC5WzXLlyxlIlj2p2Yix00NTV5enrCPPXChQu8vLzw856Lo/wb&#10;xzQ4OAiBh9DQ0N81eFiIAB4ZHBz8uxyYpn6BGQ9blpOTCw8PH/jn07vD5b8xg3SNIDDDCBDjE/QM&#10;9C+mo4d+E/Lv66bGCnFwBx1QMdomuYVzGRRiXfBwcRkpqLBuFosG8fHxIU6cnp5eVVXl5ORUXV1t&#10;bW0NRLmvr+/Bgwd3797Ny8urqalpbW2VkpISFBSEyBRMvIcdICAggKv38OFvzMAyoKioKAwEsw8I&#10;RcaMzwzVzienUVi/N+Cwtd8hy1B5h1K7dN8DFoR4BLmv8/u+Pbw/Q37MoW6AH8NoXF1dYRICGUTm&#10;DAKw1hkVFbV9+7+7Qc3w0OCM0tTUTE1NhYXFGe56Wrs7ePBgWVkZDAqCKx0dHerq6gsXLoyOjgbA&#10;p7VfxDiCwOxEIOfNy5KPVXLrhLLLn5lePnuUf3PY4eNH1m2yFJehIBr95MPsHML0eQWBZBMTE4gT&#10;t7W11dbWlpaWbty4cbg7uEgO52dnBsj9+fPnRUREMLs3MxQZsw9I7b8IyPKJ714lcrEoi99F9kCY&#10;7tEoY04r0RNnrP/VQHLfEHj69OnJkydVVFTY2Nhg1aa//z/fi4Jf7KlTp7S0tGbJhPWby0iCHQQg&#10;jHH48GEuLtT2otixOHErcModOHAAFhYLCgom3hprLYC8vn1d2N+HtUeHubm55eXlDQ0NwcXMzMxV&#10;q1apqqrCjXDkaxJQhcjfgMD9yjJaM9V7lWV/w2DHHON8UgooN7uccDDaX5iTx1N65h6WhX7/FMHD&#10;w2NgYMDF/ZPemIKlSElJyaamJgsLC8w4IxQZMz4zVNs/OJCSf80+LcgpI0TjrK35Re99fDt8D1qs&#10;YUOt5ixj5pwhP/6cbvz8/EJCQmAKC+s4QUFBHh4ew8+nlpeX7927l5CQ0Nzc/M8ZEOLpeBEoKio6&#10;d+7ceLWnRw/uChBthemZubn58Ik3PV1hslpacCM3Kz4r7TQmpYnX8fDwQCOIH8NC6pIlS3x9fXNz&#10;c6EEkb8KAXpyShivdLhXW3cXZOak9A70Jxc9rG6qH3N0y5hY09RNBdk5A2SVE5R0CPGm63tvY/aO&#10;FE4TAtbW1nABf/78OWSWL1+OuReEImPGZxprITBjlxYo6LpfzE9Z1FfJ5ILntWc5ED8ufv/SfZ+x&#10;h6zJ/rUShPgEojwb9UWVp9GPWW8agLp16xYQX7SnfX19iYmJycnJZmZmr169giohISEbGxsKCgpB&#10;QUFYf1+2bFlDQ8O1a9doaGjQTZB0LiGQkZEBM6LfPiKImkRERDx58mTdunWwZGFgYADn5Ax7tXTl&#10;ZgbmxfybpLHb7+7du2NiYtC7+ldUVIBx9BuKkEHk70GAi57JWfIQBx3DPJx5c3LUzV0dzFYaWslR&#10;/neu/WyAQou5Y45qHRXYPPufHPjZEKZQPjeborfJ09PTc3R0hFAa5kEiFBkzPtNY+7CyOObBBWDA&#10;6xetXsHMdVEz+IlVarHtlUcW548I7kG/XrZ24fKSD6+m0YnZbfrjx4/h4eHq6upiYmIQ2YJl38jI&#10;SFhkh7VgJiYmKysrcB+W3e/duweRRQh6LViwgJSUFPjKixcv+Pn5oRaRuYeApqZmfn7+bBiXuLh4&#10;QUEBAwODtra2v78/nJmtra0z6RgRMdnOfbr0jOxY71RZWbmmpubBgwcwDXjz5g0nJ7KQhXWM/wCD&#10;mpt3PDFxJSecm8/ddvR+f0JJZAlqtfYP+HsgLmIDAbhcgxmIH6NZFuQxCEKRMYAzvVVF718Q4xM5&#10;Sxs4SeuHyNutXbgC3d/IPxsPE2dDR3PwnbPoqr8n/fTp07Fjx5YuXQr8GAJaEDCGWzXM448fPw5h&#10;Yz8/v5cvX5KTf//2EiC2Zs0aFRWV8+fPp6WlQRMiIqK/B6uxRzp3S+fPnw/LZLW1tbC88NtHycXF&#10;lZub297ejg5sw2pGTk7Oly9fZoNvUwSHgIBg48aNampqHBwcUzSFNJ9jCBR+eKudElX8seqPHtfp&#10;+7fQ/s/VOQB6dHMjLS8vV1BQoKenhyXiqYyop6cHgiwQWdu0adN47CAUeTwoYV9naGgo8XH6tqXr&#10;583DtIYlxrORgYLO/2bswOAA9p2YrRaBZAgLC6enp+vo6ABXBnF3d1dVVS0sLITIVmNjo76+PkKC&#10;Z+tfbyb8gtX/RYsWPXz4cCY6G0cfsHIHkQlTU9MLFy6IiIgwMjKuW7eur+/712XHYQBRQRD4MxD4&#10;0NzQPzigkRRxrvCh0/ULo5yG+9qokmk5xIZR4Pen798ES0f5N2/j/h6fgkNEZhUCnZ2dsD4MdBbi&#10;ZWfPnq2vrx+5N+UkXIW7RkJCgoaGBqxLj6c5QpHHg9JUddhMhUfJS97uTy1fLEKdR5WPOuSy3nH1&#10;dmbfYH8mVTmryeZRtVN1a/a17+7u1tPT2759OxMT05MnT9zc3JiZmWHiiPYUFxcXymH+hz5E0r8W&#10;AeDHwcHBkM4eBEhJSSGQ/OHDh8ePUV8WKCoqev36NWb3YjNaximY7SC1CAIzg0BZ7afV7mYQfK1t&#10;a4EeB4YGIR0Wi7TE+RbHuRz10kr/3ealyTN6nDJsZ2YyOuej0R01dLYPr/nQmB77gwTt/5xMYZHw&#10;8uXLBgYGixcvhujYgwcPYJhAapOSkuBKC/nJSVNTE7ALaKukpATpeAShyONBCfs6/v7+69evh3XM&#10;X5rm4+ODP6eWlpaMjExbW9sv9We5Amb3QkNDg4KCjh8/fufOnVlFgDC7jdTOMAJ4eHhw3YTp0wz3&#10;+8vucHBwBAQEFi5cCFFkrL8t2lD3PjpQJ/tqRFPDp196giggCGAdgaRCFFN5Uv1GiIMbjD+uenM0&#10;Lsj4Urzj9Qt2V1PCH2RD4eDQkMP1VMjMctny7dsf4jy8mS9LEgvuz3Jv/x73enp6AgICWFlZgfCc&#10;P38ezXkWLFiQmpr64sWLw4cPTwWK3t5edPPxL3cgFBmN2IymnZ2dECIVFxefNw/TUxZon+bNmxcT&#10;E3Px4sW7d+/KysqO2gAYrTM30tbWVm9vb5gPAFFGQsVz4286TaMYHByMjY2trq6eJvtTNGtoaFhQ&#10;ULB///4p2hnV/Gn+jXs3z549bRodoDOqCjmcDQjMeR+uPEOFh6+9KL5Z9uzw2o1awjv6BwcfvC1P&#10;LX50Nv8eevgt3V1VTfXBOZnow1mbKggIg2/1Haio07nC2fLIFrj010pFRYW9vT0DA4O+vj6EyZyc&#10;nIiJiYExy8vLP336FMgPcKEpggOr0NHRqNUDCGS4uLgMrx5gMItQZAzgTFdVeHh4R0eHiorKODuA&#10;MwNmVLDukJOTo6amBou542yILTVgJFxcXGJiYtgyOKYdID2NjY3wIxmzFilEEBhGoLm5GX4+RUVF&#10;wyWzKgMLROCPjY0NpFiUbbvUnEPy9ivaHjnhhkWziCkEgXEiMO9/8xjIKa9pmp8/ZhAgq2y3c3/y&#10;Mf08I+dSS69K+6BkFf3lTKxoU3bXzjd2tqPz6BTidlmvnhpditdKjvK8eSXiYbb9tfMQe4b0Ysnj&#10;/hl52aa9txsC3vsifBbYaIV9exC56MM7cG/nstWQIjJ1BIDRjt/IwMDAhQsXgLNaW1uvXLkSOIaX&#10;l5eysrKpqWlWVhZcP1esWFFYWHj27FkqKqrxm8WsCTG4W7duwbI8dAohOczKUItQZADhf//738yl&#10;cA7BeaCgoACrsRPqVUREJDIyMiEhARpCmApo64SaT0XZ398fZnhwYk3FCOa27969g5+KsLAwjA6z&#10;JlKLIEBHR9fX1ycpKTk7ofjy5Qs4hvWNIGCqzLJg6e4DBsxsqGVu6AIRBIEZQ6C2reVzW/NBvg2C&#10;7Eu2ca/A++FraqJLV+bqOxSYugUdQEV/kgoe3Cp75nUrzTYj+XCM/wpXY7nYwAeV5W8bvkQ/umt+&#10;JTEh/35w7o2gnMwWpQ0MAAAQAElEQVTjSeGn799q7e760NwAwwEyDeE9EMijZXBo6FNL08gSdPmE&#10;0t6B/oNR/gF3r+W8ednZ18tFz4SLg+I/F48baQmLT8gUojwmAqdPn4a47969e4EwAFGB1e9r165B&#10;AHjk0jf8EeHy+OjRo4CAgCVLlsBSm6qqalhY2OrVqy9dulRfXw8EydPTc82aNSUlJVDCx8c3Zl+T&#10;LsTBwdm+fXtISMi+ffv8/Px+aQd1ivxSCVHAIgIQK4VTxHxSH35TVFSsqamBEygwMBDyQFun6Bic&#10;r5gtwNWqrq7O3d0d1GAm19WFzc8sgXH4GaSnp4N9mEHW1tZCBjpCBEHglwjg4+MDZfyl2m9RgJ8M&#10;9EtGRgbpLBDEBQQBLCCQXf6sf3BwM8dSzLYW0dKLcq9ko6a1u3b+UIz/6fs3k4vycOfhALfO1LLM&#10;M3LK1LYss/EDKbfxK7fxf+90ioyQCGLJi+11Vrub8TgZMFieoDNXW+9j/bru89UXRSdTopc6Gaxy&#10;M4HC5S5GNa3NP3MgqfBBWe1PH9Pv7e9/XVcDbfevWZ+krHt84/b3jqfe2AVs4VwGhYhMHQEmJiYw&#10;UlBQYGFhcfTo0WPHju3evXv16tUkJCSsrKxr166FqDBcFRkZGTds2GBkZLRx40YgAMCJgRHZ2dnB&#10;IrmJiQmssQNjTk1N5eXlBWvTJ+Li4kA5oHfMXSAUGTM+WK6F6ZSHh8eBAweAEU7OND09vbGxMQRc&#10;L1++vHz5cpgGQThtnKY6Ojru378P52Lrtw8cxMXFUVNTL1iwAEjqmBaqqqrgNGVgYAC3s7OzodXJ&#10;kyeB146pPNFCCBtv2bIFJotSUlK2trbwiwLGD7+iidpB9P9OBIqLi+GyC2fRLBw+3Bjmz58vIyMD&#10;v6BZ6B7iEoLAJBDQTY2FVnnvUF9bhAzIx+ZGiCtDZpTQk1MWm3k8MnZ5YuL6xi6w3NY/QVnXftcB&#10;/oUcw9Pa+WQUEM+jIyMnJSB8bOxy+vDxyCPqgfuVldeLuErJyazif1Nfu8HHWvFMSNGHdwoCwtHy&#10;GtBLbVsLIR4eZEYJhJmV408BmRbysx1VNXxIQUzy2Ni1xNwj7PDxHTy8eLi4RPj41CRkwwpIZooI&#10;oL9UkJubC0yjs7MTmMn79+/hECJ6ampq/Pz8W7dudXJygtgwMOPm5maINAPBICQkBGqxbdu2M2fO&#10;QBUQ6+PHj4/bk8krQrwPQoTAbTCbQCgyZnywXJuYmAh3TUtLyynaVVRUbGho0NLSMjQ0hEVnuCV7&#10;eXnBudjS0jLSMpwBoJaXlxcUFCQgIABn8ObNmx0dHYGVwkRNW1t706ZNq1atgsNly5YdOnQI6Pu9&#10;e/cKCwuDg4MlJCS4ubnhNPL29oZ5IZzBcAhLJ8CY29v/85DZyB7HmU9JSYF+P378mJGRUVNTA72A&#10;ZQoKinE2R9QQBGCSCdMqiCXPQiggTJKZmfnkyZNFixahtyuahU4iLiEITAiBQlN3dpr5fneuslpr&#10;QkAXUl5301WuJrxuJitdjXeFul0pzb9d/jzv3eucNy/h1rNkPiMzJTWQ11/2wkhBdWDNehleAXn+&#10;zWZieyG+Gymv8drWP+WYfr6J60MjJ9udsntX8aPt4OPgQqZvYKD0U/XRuCAIMOunxgKZTn9eCOVW&#10;4vsg/ZkAI2ejpvtZLVI+UQQgXgZ/6OFWnz6hQvgQd8PFxYXIMVyc2djYgHJoamra29ufPn0aeAgw&#10;FmlpaWDGwEaGG54/fx5oAPBmSKOioobnUcMK05ERFhaGjoCSYTaOUGTM+GCzdnBw0M3NDfgosMOp&#10;2yUmJvb393/58qW5uTnMhOAUhKAsnJ2LFy8GAh0ZGQlTN3Z2dohmwXKGgYEBIyMjnHxAo0VERIAH&#10;w1kLmnDWQgg5KSlp+/btr1+/hhkenDfr1q2D83hgYAAYM9BlWBBBf34WZoHgNnBu4LJNTU2QHxZw&#10;AIg4zAWHS36WAQdgkQXouJiY2NOnT4Hcw+oM3liBgZ9ZQMrnCAJTGwYpKSlM3lhZv78eNDVj2G8N&#10;vyYwCj8x+N1BBhEEgT8dAXba+fcMHPz2KRptl9QT2Wm5Q9pHRsFN6siBNRuOrNv0qaXpWMLpA9F+&#10;kqc99kX4MFtrLLDRAhq9ys0kOu8O0Nn/TfAfLSn5du6Vi+kY0O2aOjsgo7lJbGBoyOBCHJOV+tZA&#10;x+efP9R3tMXn36ts+KKzRQIUXG5chBSRaUUAmIyent7atWuJiIiACgM9OHz4cGxsLCxQQ9BteLNL&#10;4BvHjh0DT0Df19cXmAbkxxQINkM5CwsLpDMmcO8Afn/79m3MPSIUGTM+2Ky9fPlyeXm5lZUVFo3y&#10;8PBATDorKwvix8+ePTt79uzevXuBN6urq+vr6wsJCaWmpsLkDMhrWloanK8wpbtz5w7QX5DS0lI4&#10;S2AiBec3TO+Ki4th7QOUIfoFDPjWrVtggYqKathbYN7DeVpaWiDZEIq+du3alStXgIWDAB3fsWOH&#10;i4vLw4cPoV+wD6cgNIEFF/QDHuCtqKgolMCP59y5c0C1IY8IgsAkEIDTPi4ubhINZ6BJQUEBRLgP&#10;HDgARBnrL+3NgP9IFwgCYyJAQkCoKLjFYOtuGwlZLWFx5fUiahu3WUvss9ghnaNnf0HNKFvHJlff&#10;Pl7xpJPkIXOxvUBbqUlITS6fBTqrcS7iVtmze5Vl1U31YxrHXAhdUxGThN6/KR7ikljwALjyxeNG&#10;j41dGtwj84ycy238IfwMFtYtWAzp75c55wEs+QI9QA8rOjoaAnCUlJTu3/5BVBju7yoqKhChgyDg&#10;nj17KipQT+P09vYyfXs6GYLKfn5+ODg/ZZtADAYHB48cOYImDOhepjWFjqA7enp6iANi7uinTmNu&#10;htROAgE4sdavXy8gIDCJtr9sAosaK1askJeXh3MR7tDt7e1Ai2ERQVZWFhY1IOQ20gKcrCAjS9B5&#10;MALKEC0mG+tNI2C3jx8/BmaMVobpl7a2NoSB4RcClPrq1as+Pj5gAX4kQM2BH4Ap+IXAzwZ4NlBz&#10;mEeCZTgjgaMDWScgIEDbQVIEgYkiAAt89fX1cIZPtOHM6MPvApYRExIS4N4wMz0ivSAI/F4EqEhI&#10;RZYsW83KvpyJbdfyNcc3bgcObb/rwH0Dx2rHEAsx6esvSw7F+EuHe/F7WaY9K5iot0T4+NFHNRX4&#10;NzNTUqerm4JlXuaFOBDgmTePi56Jjow87P4tOPKWUZioZUT/lwh0dHQAi12wYAGEwyBaDIvMwDSA&#10;AEAGwsmwmgdrwrAQDWvOa9as6enpgYAd2NTS0oJ4GWRAIE4MVAEyowTCeSkpKWAtJiYmOTlZTk4O&#10;/a2QUWpYPwSClJ2dDe7BSjtm4whFxowP1mrhjn7jxg2ILWHNIkZDsPwBN2mMKpOpBH5/6tQpmIGB&#10;QEQcfgxw6tfU1Lx582bXrl06OjpAlOHw/PnzFhYWELc+fvy4qampkZFRXl4ezEHPnDljYGAAqzOT&#10;6Xum2iD9zH4EYIIXEREB59ssdBUiKO/evTt48CBMF2ehe4hLCAIziQDQVjJCImPRPZV2gU/NPfNN&#10;XPlYF8U+ysHgQ2t3V9GHd/cry0o/VZd9qQm9l6WdEmVwIS7zZQkNKflSRhbd1FhGK3UOB11eN9Md&#10;wS6O1y8oxYc4ZV44vnHbSuYFGCwjVZNDAA8PD1gyCITDIFq8c+dOWEAeaQoILqwnQwkE427evAmx&#10;MMiPFDgNgABQU1MDKwA7XFxcd+/eBQWgCrAeCGvasNoGq9DAkiG4C+XTLcTExBC/+PIFtTsn5r4Q&#10;iowZH6zVwlQJbMGNE9I5I/DLYWNjg1Ax/ACGB0VBQQHrF8BgGBkZnZycgCtDCuFzUB7WQTIIAlNB&#10;IDc3FxYuRp51U7GGxbYQYlm6dClMAs3MzLBoFjGFIIAVBH6jETxcXFZq2sV0DAOwBvQVtc/x24Yv&#10;ZbWfXnz+8KTqzdUXRd7Z6b63ryqeCVniqCcW7Lw33GtroKOQrw1w39d1n5/VfMh98wr9RuCGRUt8&#10;ZBRcpeSkVq6D+HHA3Wvvmxrg0FpC9jcOcA53DRc0Gxsb4JQlJSVVVVVAZoAKjxovwa+WhYEYiImJ&#10;QSwZImsQUIuMjARO7O7uTkdH5+zsrKSkBGFEsAlRNriKQmZaBULIg4ODDAzfn3TH0BdCkTGAg80q&#10;WHWVkJCAcwKbRmerLWFhYQikwVQSzsL4+HhIZ6uniF9/HgKdnZ1btmzJyMiYha7HxcWxsrLCAsvi&#10;xcgzkbPw74O49JsRAHpcWlN9r7JslZsJv5elkJ+tsL/9zlA3YMbBOTdO3btR29biuOtgto7NExPX&#10;myetU1UNym39IXNLx/qBoVOhmXu+qZufrJKS4BZ1IVH3vUcSlXW/uIbf0bODQ1ICwt88vLnb/dat&#10;WwcHB6urqxcuXDi5UQLDBm4NKXBiCJ9BXk1NzdXVta+vz8HBYd26dYmJiW5ubkC+KSkpJ9fF+Fs9&#10;efIElDds2AApZkEoMmZ8sFP79OnTvLw8eXn5KZj7w5qin2ZGP8UPU88/zHvE3VmMAKyRvX79es+e&#10;PbPNR/iZP3z4EGbC4OFs8w3xB0FgWhGoaqyHuO8yZ8OcNy8xdISDg5OubnpGUfv8MYMrJ0wytSyv&#10;aZpD+sDA8YW1zxu7wKyTVhqbxVazsnPQMfCxLdrKtYKckBiDQaiC+DSkiEwrAnx8fMBufX19Yflu&#10;6h2dO3dOXFwcCLGBgcHjx4/LysqSk5Pl5OTMzc07OjpkZGSm3gVmC9A7KFR8e60QMhgEocgYwMFO&#10;1devX+E84Obm3r9/P3Ys/jlWINpXWVm5du1aAAHmiDBf/HN8RzydpQjAXXbJkiXU1NSzyj8IscBd&#10;BIJk8GMf6djly5fnzZu3Y8eOgYGBkeWQV5akmg4By3+aIP7+fgRoTI+NU8b0taqp/n5l2Zf21uIP&#10;VSMVfrS585SbQlzw/ihfqTBP8RAXOIR0o6/NhGLAP5rFSslIz5H8SAQgsnvlypWCggJ3d/eR5RPK&#10;wzUwOjoauBBEE4SEhNBt8fHxoQQukujDmUkFBQUhbh0cHPz161fMPSIUGTM+WKiFe+SdO3dg+gWn&#10;AhbM/Wkm0Osyz58/V1RUBBz+NPcRf2cdAjdu3LCc8sd3sDuq5uZmWIgEfqyjo7N06dJh43AJRkdE&#10;bt68CbXD5UgGQWCOISCyZNldPTtFAeG1yLZrc+xP+89wdu/efezYscjIyNbW1n/KxvV/oKFZWVkQ&#10;2oDlNVVVVS4ursDAQBMTk3E1njYlLS2t7OzsmhrUN8kxdDJliozBNlL1v//19vYaGxvD2uuuXbv+&#10;ZjxWrlwJixro1Y2/GQdk7FNHoLOzEy64U7eDLQv9/f2wRPjs2bPbt2/DTBjMQgnES16+fAmMGQ5B&#10;YHrc09MDGUQQBOYqAiuZF/jJKm3m+HeKOFdH+teOS0VFBS5uEAU4dOiQj4/PSK4MPHgYlo8fP9rb&#10;24OykpKSsrIyDQ0N3PpBKDv/BQAABERJREFUAVjp/fv309LS4MKIi4v6SuJwk5nPCAgIQKfoh5Ih&#10;8zNBKPLPkMFOub+/f3V1NfrGiR2Lf6wVoDWwTPPHuo84PlsQ2LdvX15e3kx486s+gPWGhYXBBBjO&#10;7bNnz0IgGVokJycTEBAAJ16+fDkcgmhraz969IiCggLyiCAIIAggCPyhCKxZs+bFixf79++vq6uz&#10;srJiZ2cHHgx8F0JgeHh4HBwccD2EizMvL29AQEBZWVllZWVhYaGGhkZ6enpLSwsUCgkJzfAzFT+D&#10;Gq7P69evDwoK+pkCuhyhyGgcpiWtra11dnaGGyQPD8+0dPDnGIUZZGxs7MWLyNdB/5y/2ezztKqq&#10;ytHRcWhoCAjobPDO1dUVrv6wUgQnNqxCol2i/Od1bCDKoNDR0REcHMzHx4euRVIEAQQBBIHfj8Bk&#10;PViwYAHQyjt37rx9+1ZdXb20tBRWz+D6FhgYCJdlExMTBQUFOjo6IMfAlSFmDMtrbm5ukpKSwxfG&#10;yfaM/XZmZmbA4DHbRSgyZnymVAvTLLhN2tnZTcnKnGgME8eHDx8iUMyJP+ZvG8S9e/cgWDtyde93&#10;uQI0vaamJiIiQl5eHm4D0tLSw55AULmhoSEjI6OpqcnCwoKUlHS4CskgCCAIIAjMDQSYmZnd3d2B&#10;YkJcOS4uDkKBFy5caG9vB3JcX19PQ0Mz+4cJ0e5fOvlrityG/JsUAjC1io6ONjc3hwWISRmYa43g&#10;xwPkRlxcHBad59rYZnY8f1tvcMK4uLjAqPfu3Qt8FBcXF/K/Sz5+/AhuEBMTs7CwABU+evToj55A&#10;NGXz5s2Dg4M/ViElCAJ/PAI93W3jl7Zx/xu/TdAct1VEccYQYGVlTUpKCg0NTUhImLFOJ9dRY2Pj&#10;jRs3xMTE4EqOmSVjosgQAWVkZGRjY4MIOSITRWD79u0Avamp6UQbzmF9BgaGrKysDRs2zOExIkPD&#10;OgJwwlhbW6PNwimEzvyuFK6HaWlp6O0LBwYGdu7c+bs8QfpFEPgtCCyyOzl+Gb+HaJvjTMdvFtGc&#10;MQSoqKjk5OQ0NTV37do1Y51OriM6OjpY7oOAd3d3N7Bc4LrA1sYUTBSZiIjo3bt3EPlDBEEAQQBB&#10;AEEAQQBBAEEAQQBBYC4hACwXuO6Y/BgKMVFkqIaWFMg/BIFxIYAoIQggCCAIIAggCCAIIAj8MQgA&#10;ywWu+zP5BUX+WTOkHEEAQQBBAEEAQeDvQAAZJYIAgsDfiABCkf/GvzoyZgQBBAEEAQQBBAEEAQQB&#10;BAEMCPwFFBnD6JEqBAEEAQQBBAEEAQQBBAEEAQSBHxBAKPIPkCAFCAIIAggCfwQCiJMIAggCCAII&#10;AtOGAEKRpw1axDCCAIIAggCCAIIAggCCAILARBGYHfoIRZ4dfwfECwQBBAEEAQQBBAEEAQQBBIFZ&#10;gwBCkWfNnwJxBEFgriCAjANBAEEAQQBBAEHgT0fg/wAAAP//MLdzJwAAAAZJREFUAwADZbqjuz55&#10;KwAAAABJRU5ErkJgglBLAwQUAAYACAAAACEAmBpz5N4AAAAJAQAADwAAAGRycy9kb3ducmV2Lnht&#10;bEyPQUvDQBCF74L/YRnBm92NUltjNqUU9VQEW0G8TZNpEpqdDdltkv57x5PObeY93nwvW02uVQP1&#10;ofFsIZkZUMSFLxuuLHzuX++WoEJELrH1TBYuFGCVX19lmJZ+5A8adrFSEsIhRQt1jF2qdShqchhm&#10;viMW7eh7h1HWvtJlj6OEu1bfG/OoHTYsH2rsaFNTcdqdnYW3Ecf1Q/IybE/HzeV7P3//2iZk7e3N&#10;tH4GFWmKf2b4xRd0yIXp4M9cBtVakCLRwlwGlMhPZiGXg/iSxdKAzjP9v0H+A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LQ1elqaBQAAEBUAAA4A&#10;AAAAAAAAAAAAAAAAOgIAAGRycy9lMm9Eb2MueG1sUEsBAi0ACgAAAAAAAAAhAEed+nNQggIAUIIC&#10;ABQAAAAAAAAAAAAAAAAAAAgAAGRycy9tZWRpYS9pbWFnZTEucG5nUEsBAi0ACgAAAAAAAAAhAL2j&#10;O+3D9gIAw/YCABQAAAAAAAAAAAAAAAAAgooCAGRycy9tZWRpYS9pbWFnZTIucG5nUEsBAi0AFAAG&#10;AAgAAAAhAJgac+TeAAAACQEAAA8AAAAAAAAAAAAAAAAAd4EFAGRycy9kb3ducmV2LnhtbFBLAQIt&#10;ABQABgAIAAAAIQAubPAAxQAAAKUBAAAZAAAAAAAAAAAAAAAAAIKCBQBkcnMvX3JlbHMvZTJvRG9j&#10;LnhtbC5yZWxzUEsFBgAAAAAHAAcAvgEAAH6DB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width:57594;height:3952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aKyQAAAOMAAAAPAAAAZHJzL2Rvd25yZXYueG1sRE9fa8Iw&#10;EH8f+B3CDXyb6SotthplCDLHxmBORN9uza0tNpfSZJp9+2Uw2OP9/t9iFUwnLjS41rKC+0kCgriy&#10;uuVawf59czcD4Tyyxs4yKfgmB6vl6GaBpbZXfqPLztcihrArUUHjfV9K6aqGDLqJ7Ykj92kHgz6e&#10;Qy31gNcYbjqZJkkuDbYcGxrsad1Qdd59GQVbDi/Ph6PbpB/46tb74mn6GE5KjW/DwxyEp+D/xX/u&#10;rY7zszwt8mxWZPD7UwRALn8AAAD//wMAUEsBAi0AFAAGAAgAAAAhANvh9svuAAAAhQEAABMAAAAA&#10;AAAAAAAAAAAAAAAAAFtDb250ZW50X1R5cGVzXS54bWxQSwECLQAUAAYACAAAACEAWvQsW78AAAAV&#10;AQAACwAAAAAAAAAAAAAAAAAfAQAAX3JlbHMvLnJlbHNQSwECLQAUAAYACAAAACEAJQj2iskAAADj&#10;AAAADwAAAAAAAAAAAAAAAAAHAgAAZHJzL2Rvd25yZXYueG1sUEsFBgAAAAADAAMAtwAAAP0CAAAA&#10;AA==&#10;">
                  <v:imagedata o:title="" r:id="rId20"/>
                </v:shape>
                <v:shape id="Picture 1" style="position:absolute;left:30106;top:3536;width:20828;height:14574;visibility:visible;mso-wrap-style:square" alt="A map of europe with different colors of the countries/regions&#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5SAxQAAAOIAAAAPAAAAZHJzL2Rvd25yZXYueG1sRE/NisIw&#10;EL4v+A5hBG9r2ipFq1FkWWURFrH2AYZmbIvNpDRR69tvDsIeP77/9XYwrXhQ7xrLCuJpBIK4tLrh&#10;SkFx2X8uQDiPrLG1TApe5GC7GX2sMdP2yWd65L4SIYRdhgpq77tMSlfWZNBNbUccuKvtDfoA+0rq&#10;Hp8h3LQyiaJUGmw4NNTY0VdN5S2/GwWWD7Pb7Hdxvgz35DvnY1HgKVJqMh52KxCeBv8vfrt/tIJl&#10;msbzeRKHzeFSuANy8wcAAP//AwBQSwECLQAUAAYACAAAACEA2+H2y+4AAACFAQAAEwAAAAAAAAAA&#10;AAAAAAAAAAAAW0NvbnRlbnRfVHlwZXNdLnhtbFBLAQItABQABgAIAAAAIQBa9CxbvwAAABUBAAAL&#10;AAAAAAAAAAAAAAAAAB8BAABfcmVscy8ucmVsc1BLAQItABQABgAIAAAAIQDF45SAxQAAAOIAAAAP&#10;AAAAAAAAAAAAAAAAAAcCAABkcnMvZG93bnJldi54bWxQSwUGAAAAAAMAAwC3AAAA+QIAAAAA&#10;">
                  <v:imagedata cropleft="786f" croptop="39337f" cropright="40981f" cropbottom="1956f" o:title="regions&#10;&#10;AI-generated content may be incorrect" r:id="rId21"/>
                </v:shape>
                <v:rect id="Rectangle 4" style="position:absolute;left:30124;top:3554;width:20810;height:14574;visibility:visible;mso-wrap-style:square;v-text-anchor:middle" o:spid="_x0000_s1029" filled="f" strokecolor="black [3213]"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QIywAAAOIAAAAPAAAAZHJzL2Rvd25yZXYueG1sRI9Ba8JA&#10;FITvBf/D8gRvddOktZq6igiFXjzUlOLxkX3JBnffhuyqaX99t1DocZiZb5j1dnRWXGkInWcFD/MM&#10;BHHtdcetgo/q9X4JIkRkjdYzKfiiANvN5G6NpfY3fqfrMbYiQTiUqMDE2JdShtqQwzD3PXHyGj84&#10;jEkOrdQD3hLcWZln2UI67DgtGOxpb6g+Hy9OQbY8Gds8Huy+OnxXp3Oz+rzwSqnZdNy9gIg0xv/w&#10;X/tNKyieFkVR5M85/F5Kd0BufgAAAP//AwBQSwECLQAUAAYACAAAACEA2+H2y+4AAACFAQAAEwAA&#10;AAAAAAAAAAAAAAAAAAAAW0NvbnRlbnRfVHlwZXNdLnhtbFBLAQItABQABgAIAAAAIQBa9CxbvwAA&#10;ABUBAAALAAAAAAAAAAAAAAAAAB8BAABfcmVscy8ucmVsc1BLAQItABQABgAIAAAAIQChcAQIywAA&#10;AOIAAAAPAAAAAAAAAAAAAAAAAAcCAABkcnMvZG93bnJldi54bWxQSwUGAAAAAAMAAwC3AAAA/wIA&#10;AAAA&#10;"/>
                <v:line id="Straight Connector 5" style="position:absolute;flip:x;visibility:visible;mso-wrap-style:square" o:spid="_x0000_s1030" strokecolor="black [3200]" strokeweight="2.25pt" o:connectortype="straight" from="2088,3554" to="30123,2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c1yygAAAOIAAAAPAAAAZHJzL2Rvd25yZXYueG1sRI9BTwIx&#10;EIXvJvyHZki8SYsgWVYKMUaiV1EJ3ibbYXfDdrppCxR/vTUh8fjy5n1v3mKVbCdO5EPrWMN4pEAQ&#10;V860XGv4/FjfFSBCRDbYOSYNFwqwWg5uFlgad+Z3Om1iLTKEQ4kamhj7UspQNWQxjFxPnL298xZj&#10;lr6WxuM5w20n75WaSYst54YGe3puqDpsjja/seu/18d0+fFqO/162ScMrxPU+naYnh5BRErx//ia&#10;fjMaHorpXBWT2Rz+JmUOyOUvAAAA//8DAFBLAQItABQABgAIAAAAIQDb4fbL7gAAAIUBAAATAAAA&#10;AAAAAAAAAAAAAAAAAABbQ29udGVudF9UeXBlc10ueG1sUEsBAi0AFAAGAAgAAAAhAFr0LFu/AAAA&#10;FQEAAAsAAAAAAAAAAAAAAAAAHwEAAF9yZWxzLy5yZWxzUEsBAi0AFAAGAAgAAAAhAAhRzXLKAAAA&#10;4gAAAA8AAAAAAAAAAAAAAAAABwIAAGRycy9kb3ducmV2LnhtbFBLBQYAAAAAAwADALcAAAD+AgAA&#10;AAA=&#10;">
                  <v:stroke joinstyle="miter"/>
                </v:line>
                <v:line id="Straight Connector 5" style="position:absolute;flip:x;visibility:visible;mso-wrap-style:square" o:spid="_x0000_s1031" strokecolor="black [3200]" strokeweight="2.25pt" o:connectortype="straight" from="20807,18133" to="50933,3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EnygAAAOMAAAAPAAAAZHJzL2Rvd25yZXYueG1sRI9LTwMx&#10;DITvSPyHyEjcaAJUfSxNK4So4Ep5qNysjbu7YuOskrRN+fX4gNSjx/ONx4tV8b06UExdYAu3IwOK&#10;uA6u48bCx/v6ZgYqZWSHfWCycKIEq+XlxQIrF478RodNbpSEcKrQQpvzUGmd6pY8plEYiGW3C9Fj&#10;ljE22kU8Srjv9Z0xE+2xY7nQ4kBPLdU/m72XGtvhe70vp99ovsafz7uC6eUerb2+Ko8PoDKVfDb/&#10;069OuJmZTsx0PpbS8pMIoJd/AAAA//8DAFBLAQItABQABgAIAAAAIQDb4fbL7gAAAIUBAAATAAAA&#10;AAAAAAAAAAAAAAAAAABbQ29udGVudF9UeXBlc10ueG1sUEsBAi0AFAAGAAgAAAAhAFr0LFu/AAAA&#10;FQEAAAsAAAAAAAAAAAAAAAAAHwEAAF9yZWxzLy5yZWxzUEsBAi0AFAAGAAgAAAAhAFIpwSfKAAAA&#10;4wAAAA8AAAAAAAAAAAAAAAAABwIAAGRycy9kb3ducmV2LnhtbFBLBQYAAAAAAwADALcAAAD+AgAA&#10;AAA=&#10;">
                  <v:stroke joinstyle="miter"/>
                </v:line>
                <v:rect id="Rectangle 4" style="position:absolute;left:2088;top:26156;width:18719;height:12520;visibility:visible;mso-wrap-style:square;v-text-anchor:middle" o:spid="_x0000_s1032" filled="f" strokecolor="black [3213]" strokeweight="3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XrOyAAAAOMAAAAPAAAAZHJzL2Rvd25yZXYueG1sRE/NSgMx&#10;EL4LvkMYwZtN6tbabpsWKQheerAr0uOwmd0sTSbLJm1Xn94Igsf5/me9Hb0TFxpiF1jDdKJAENfB&#10;dNxq+KheHxYgYkI26AKThi+KsN3c3qyxNOHK73Q5pFbkEI4larAp9aWUsbbkMU5CT5y5JgweUz6H&#10;VpoBrzncO/mo1Fx67Dg3WOxpZ6k+Hc5eg1ocrWtme7er9t/V8dQsP8+81Pr+bnxZgUg0pn/xn/vN&#10;5Pmz4ulZqWJewO9PGQC5+QEAAP//AwBQSwECLQAUAAYACAAAACEA2+H2y+4AAACFAQAAEwAAAAAA&#10;AAAAAAAAAAAAAAAAW0NvbnRlbnRfVHlwZXNdLnhtbFBLAQItABQABgAIAAAAIQBa9CxbvwAAABUB&#10;AAALAAAAAAAAAAAAAAAAAB8BAABfcmVscy8ucmVsc1BLAQItABQABgAIAAAAIQBoEXrOyAAAAOMA&#10;AAAPAAAAAAAAAAAAAAAAAAcCAABkcnMvZG93bnJldi54bWxQSwUGAAAAAAMAAwC3AAAA/AIAAAAA&#10;"/>
                <w10:wrap type="tight" anchorx="margin"/>
              </v:group>
            </w:pict>
          </mc:Fallback>
        </mc:AlternateContent>
      </w:r>
      <w:r w:rsidR="00A37352">
        <w:rPr>
          <w:rFonts w:ascii="Arial" w:hAnsi="Arial" w:cs="Arial"/>
        </w:rPr>
        <w:t xml:space="preserve">After defining the </w:t>
      </w:r>
      <w:ins w:author="Ana Cristina Machado Russo" w:date="2025-12-29T10:45:00Z" w16du:dateUtc="2025-12-29T10:45:00Z" w:id="419">
        <w:r w:rsidR="00F779C0">
          <w:rPr>
            <w:rFonts w:ascii="Arial" w:hAnsi="Arial" w:cs="Arial"/>
          </w:rPr>
          <w:t xml:space="preserve">specific regions of </w:t>
        </w:r>
      </w:ins>
      <w:del w:author="Ana Cristina Machado Russo" w:date="2025-12-29T10:45:00Z" w16du:dateUtc="2025-12-29T10:45:00Z" w:id="420">
        <w:r w:rsidDel="00F779C0" w:rsidR="00A37352">
          <w:rPr>
            <w:rFonts w:ascii="Arial" w:hAnsi="Arial" w:cs="Arial"/>
          </w:rPr>
          <w:delText xml:space="preserve">countries </w:delText>
        </w:r>
      </w:del>
      <w:ins w:author="Ana Cristina Machado Russo" w:date="2025-12-29T10:45:00Z" w16du:dateUtc="2025-12-29T10:45:00Z" w:id="421">
        <w:r w:rsidR="00F779C0">
          <w:rPr>
            <w:rFonts w:ascii="Arial" w:hAnsi="Arial" w:cs="Arial"/>
          </w:rPr>
          <w:t>interest</w:t>
        </w:r>
        <w:r w:rsidR="00F779C0">
          <w:rPr>
            <w:rFonts w:ascii="Arial" w:hAnsi="Arial" w:cs="Arial"/>
          </w:rPr>
          <w:t xml:space="preserve"> to be </w:t>
        </w:r>
      </w:ins>
      <w:r w:rsidR="00A37352">
        <w:rPr>
          <w:rFonts w:ascii="Arial" w:hAnsi="Arial" w:cs="Arial"/>
        </w:rPr>
        <w:t xml:space="preserve">included in the analysis, the next step involved generating geographic </w:t>
      </w:r>
      <w:r w:rsidR="00EC3225">
        <w:rPr>
          <w:rFonts w:ascii="Arial" w:hAnsi="Arial" w:cs="Arial"/>
        </w:rPr>
        <w:t xml:space="preserve">masks that represented each region on the chosen grid. Using </w:t>
      </w:r>
      <w:r w:rsidR="00502720">
        <w:rPr>
          <w:rFonts w:ascii="Arial" w:hAnsi="Arial" w:cs="Arial"/>
        </w:rPr>
        <w:t>the spatial resolution of the CAMS dataset (</w:t>
      </w:r>
      <w:r w:rsidR="00330683">
        <w:rPr>
          <w:rFonts w:ascii="Arial" w:hAnsi="Arial" w:cs="Arial"/>
        </w:rPr>
        <w:t xml:space="preserve">0,75ºx0,75º), a procedure was developed to </w:t>
      </w:r>
      <w:r w:rsidR="00E256A7">
        <w:rPr>
          <w:rFonts w:ascii="Arial" w:hAnsi="Arial" w:cs="Arial"/>
        </w:rPr>
        <w:t xml:space="preserve">obtain a </w:t>
      </w:r>
      <w:r w:rsidR="002B2B41">
        <w:rPr>
          <w:rFonts w:ascii="Arial" w:hAnsi="Arial" w:cs="Arial"/>
        </w:rPr>
        <w:t>polygon grid cell from the original shapefiles</w:t>
      </w:r>
      <w:r w:rsidR="001F0207">
        <w:rPr>
          <w:rFonts w:ascii="Arial" w:hAnsi="Arial" w:cs="Arial"/>
        </w:rPr>
        <w:t xml:space="preserve">, in </w:t>
      </w:r>
      <w:r w:rsidR="001F0207">
        <w:rPr>
          <w:rFonts w:ascii="Arial" w:hAnsi="Arial" w:cs="Arial"/>
          <w:color w:val="000000" w:themeColor="text1"/>
        </w:rPr>
        <w:t xml:space="preserve">EPSG:4326 (WGS84) from the </w:t>
      </w:r>
      <w:r w:rsidR="001F0207">
        <w:fldChar w:fldCharType="begin"/>
      </w:r>
      <w:r w:rsidR="001F0207">
        <w:instrText>HYPERLINK "https://gadm.org/download_country.html"</w:instrText>
      </w:r>
      <w:r w:rsidR="001F0207">
        <w:fldChar w:fldCharType="separate"/>
      </w:r>
      <w:r w:rsidRPr="00B433C4" w:rsidR="001F0207">
        <w:rPr>
          <w:rStyle w:val="Hyperlink"/>
          <w:rFonts w:ascii="Arial" w:hAnsi="Arial" w:cs="Arial"/>
        </w:rPr>
        <w:t>Dataset of Global Administrative Areas (GADM) official website</w:t>
      </w:r>
      <w:r w:rsidR="001F0207">
        <w:fldChar w:fldCharType="end"/>
      </w:r>
      <w:r w:rsidR="002B2B41">
        <w:rPr>
          <w:rFonts w:ascii="Arial" w:hAnsi="Arial" w:cs="Arial"/>
        </w:rPr>
        <w:t>.</w:t>
      </w:r>
      <w:r w:rsidR="00484F15">
        <w:rPr>
          <w:rFonts w:ascii="Arial" w:hAnsi="Arial" w:cs="Arial"/>
        </w:rPr>
        <w:t xml:space="preserve"> Because Portugal and Spain share a common border,</w:t>
      </w:r>
      <w:r w:rsidR="00C0268B">
        <w:rPr>
          <w:rFonts w:ascii="Arial" w:hAnsi="Arial" w:cs="Arial"/>
        </w:rPr>
        <w:t xml:space="preserve"> grid cells intersecting both countries were assigned to the country containing the largest area of that cell.</w:t>
      </w:r>
      <w:r w:rsidR="00B31357">
        <w:rPr>
          <w:rFonts w:ascii="Arial" w:hAnsi="Arial" w:cs="Arial"/>
        </w:rPr>
        <w:t xml:space="preserve"> This was done to ensure that the spatial attribution corresponded to the most representative territory, particularly in regions where the most intense fires tend to occur close to national boundaries</w:t>
      </w:r>
      <w:r w:rsidR="001B3252">
        <w:rPr>
          <w:rFonts w:ascii="Arial" w:hAnsi="Arial" w:cs="Arial"/>
        </w:rPr>
        <w:t>, seen in a</w:t>
      </w:r>
      <w:r w:rsidR="00071A8C">
        <w:rPr>
          <w:rFonts w:ascii="Arial" w:hAnsi="Arial" w:cs="Arial"/>
        </w:rPr>
        <w:t>ppendix</w:t>
      </w:r>
      <w:r w:rsidR="001B3252">
        <w:rPr>
          <w:rFonts w:ascii="Arial" w:hAnsi="Arial" w:cs="Arial"/>
        </w:rPr>
        <w:t xml:space="preserve"> 1</w:t>
      </w:r>
      <w:r w:rsidR="00B31357">
        <w:rPr>
          <w:rFonts w:ascii="Arial" w:hAnsi="Arial" w:cs="Arial"/>
        </w:rPr>
        <w:t>.</w:t>
      </w:r>
      <w:r w:rsidR="000971DF">
        <w:rPr>
          <w:rFonts w:ascii="Arial" w:hAnsi="Arial" w:cs="Arial"/>
        </w:rPr>
        <w:t xml:space="preserve"> For both Italy and Greece no overlapping sit</w:t>
      </w:r>
      <w:r w:rsidR="008C062A">
        <w:rPr>
          <w:rFonts w:ascii="Arial" w:hAnsi="Arial" w:cs="Arial"/>
        </w:rPr>
        <w:t xml:space="preserve">uation occurs </w:t>
      </w:r>
      <w:r w:rsidR="00BC01B9">
        <w:rPr>
          <w:rFonts w:ascii="Arial" w:hAnsi="Arial" w:cs="Arial"/>
        </w:rPr>
        <w:t>so the standard procedure</w:t>
      </w:r>
      <w:r w:rsidR="00DA0747">
        <w:rPr>
          <w:rFonts w:ascii="Arial" w:hAnsi="Arial" w:cs="Arial"/>
        </w:rPr>
        <w:t xml:space="preserve"> to create the masks were maintained</w:t>
      </w:r>
      <w:r w:rsidR="000971DF">
        <w:rPr>
          <w:rFonts w:ascii="Arial" w:hAnsi="Arial" w:cs="Arial"/>
        </w:rPr>
        <w:t>.</w:t>
      </w:r>
      <w:r w:rsidR="00B31357">
        <w:rPr>
          <w:rFonts w:ascii="Arial" w:hAnsi="Arial" w:cs="Arial"/>
        </w:rPr>
        <w:t xml:space="preserve"> </w:t>
      </w:r>
      <w:r w:rsidR="00422CE2">
        <w:rPr>
          <w:rFonts w:ascii="Arial" w:hAnsi="Arial" w:cs="Arial"/>
        </w:rPr>
        <w:t>The resulting masks</w:t>
      </w:r>
      <w:r w:rsidR="00FD66F3">
        <w:rPr>
          <w:rFonts w:ascii="Arial" w:hAnsi="Arial" w:cs="Arial"/>
        </w:rPr>
        <w:t xml:space="preserve">, </w:t>
      </w:r>
      <w:ins w:author="Ana Cristina Machado Russo" w:date="2025-12-29T10:46:00Z" w16du:dateUtc="2025-12-29T10:46:00Z" w:id="422">
        <w:r w:rsidR="00F779C0">
          <w:rPr>
            <w:rFonts w:ascii="Arial" w:hAnsi="Arial" w:cs="Arial"/>
          </w:rPr>
          <w:t xml:space="preserve">depicted in </w:t>
        </w:r>
      </w:ins>
      <w:r w:rsidRPr="007576B3" w:rsidR="00FD66F3">
        <w:rPr>
          <w:rFonts w:ascii="Arial" w:hAnsi="Arial" w:cs="Arial"/>
          <w:color w:val="2F5496" w:themeColor="accent1" w:themeShade="BF"/>
        </w:rPr>
        <w:t>Figure 2</w:t>
      </w:r>
      <w:r w:rsidR="00FD66F3">
        <w:rPr>
          <w:rFonts w:ascii="Arial" w:hAnsi="Arial" w:cs="Arial"/>
        </w:rPr>
        <w:t>,</w:t>
      </w:r>
      <w:r w:rsidR="00422CE2">
        <w:rPr>
          <w:rFonts w:ascii="Arial" w:hAnsi="Arial" w:cs="Arial"/>
        </w:rPr>
        <w:t xml:space="preserve"> were </w:t>
      </w:r>
      <w:r w:rsidR="00C00B21">
        <w:rPr>
          <w:rFonts w:ascii="Arial" w:hAnsi="Arial" w:cs="Arial"/>
          <w:color w:val="000000" w:themeColor="text1"/>
        </w:rPr>
        <w:t>created to enable the later assessment of wildfire influence on pollutant concentrations.</w:t>
      </w:r>
      <w:r w:rsidR="00A3216B">
        <w:rPr>
          <w:rFonts w:ascii="Arial" w:hAnsi="Arial" w:cs="Arial"/>
          <w:color w:val="000000" w:themeColor="text1"/>
        </w:rPr>
        <w:t xml:space="preserve"> Later in development of results it was then decided to </w:t>
      </w:r>
      <w:r w:rsidR="005D49EB">
        <w:rPr>
          <w:rFonts w:ascii="Arial" w:hAnsi="Arial" w:cs="Arial"/>
          <w:color w:val="000000" w:themeColor="text1"/>
        </w:rPr>
        <w:t xml:space="preserve">produce results for Portugal and Spain together, calling it </w:t>
      </w:r>
      <w:r w:rsidR="005977ED">
        <w:rPr>
          <w:rFonts w:ascii="Arial" w:hAnsi="Arial" w:cs="Arial"/>
          <w:color w:val="000000" w:themeColor="text1"/>
        </w:rPr>
        <w:t>Iberia region</w:t>
      </w:r>
      <w:r w:rsidR="006A273A">
        <w:rPr>
          <w:rFonts w:ascii="Arial" w:hAnsi="Arial" w:cs="Arial"/>
          <w:color w:val="000000" w:themeColor="text1"/>
        </w:rPr>
        <w:t xml:space="preserve">, this way it is possible to </w:t>
      </w:r>
      <w:r>
        <w:rPr>
          <w:rFonts w:ascii="Arial" w:hAnsi="Arial" w:cs="Arial"/>
          <w:color w:val="000000" w:themeColor="text1"/>
        </w:rPr>
        <w:t>have a better understanding of the influence of fires in said region</w:t>
      </w:r>
      <w:r w:rsidR="00D6586D">
        <w:rPr>
          <w:rFonts w:ascii="Arial" w:hAnsi="Arial" w:cs="Arial"/>
          <w:color w:val="000000" w:themeColor="text1"/>
        </w:rPr>
        <w:t>.</w:t>
      </w:r>
      <w:r w:rsidR="00F30819">
        <w:rPr>
          <w:rFonts w:ascii="Arial" w:hAnsi="Arial" w:cs="Arial"/>
          <w:color w:val="000000" w:themeColor="text1"/>
        </w:rPr>
        <w:t xml:space="preserve"> </w:t>
      </w:r>
    </w:p>
    <w:p w:rsidRPr="00E72398" w:rsidR="005A4243" w:rsidP="00242C61" w:rsidRDefault="00E61D9C" w14:paraId="3AA98F4C" w14:textId="2676F8FC">
      <w:pPr>
        <w:pStyle w:val="Caption"/>
        <w:jc w:val="both"/>
        <w:rPr>
          <w:rFonts w:ascii="Arial" w:hAnsi="Arial" w:cs="Arial"/>
          <w:i w:val="0"/>
          <w:iCs w:val="0"/>
          <w:color w:val="auto"/>
        </w:rPr>
        <w:pPrChange w:author="Ana Cristina Machado Russo" w:date="2025-12-29T09:43:00Z" w16du:dateUtc="2025-12-29T09:43:00Z" w:id="423">
          <w:pPr>
            <w:pStyle w:val="Caption"/>
            <w:jc w:val="center"/>
          </w:pPr>
        </w:pPrChange>
      </w:pPr>
      <w:bookmarkStart w:name="_Toc216957238" w:id="424"/>
      <w:r w:rsidRPr="00E72398">
        <w:rPr>
          <w:rFonts w:ascii="Arial" w:hAnsi="Arial" w:cs="Arial"/>
          <w:i w:val="0"/>
          <w:iCs w:val="0"/>
          <w:color w:val="auto"/>
        </w:rPr>
        <w:t xml:space="preserve">Figure </w:t>
      </w:r>
      <w:r w:rsidRPr="00E72398">
        <w:rPr>
          <w:rFonts w:ascii="Arial" w:hAnsi="Arial" w:cs="Arial"/>
          <w:i w:val="0"/>
          <w:iCs w:val="0"/>
          <w:color w:val="auto"/>
        </w:rPr>
        <w:fldChar w:fldCharType="begin"/>
      </w:r>
      <w:r w:rsidRPr="00E72398">
        <w:rPr>
          <w:rFonts w:ascii="Arial" w:hAnsi="Arial" w:cs="Arial"/>
          <w:i w:val="0"/>
          <w:iCs w:val="0"/>
          <w:color w:val="auto"/>
        </w:rPr>
        <w:instrText xml:space="preserve"> SEQ Figure \* ARABIC </w:instrText>
      </w:r>
      <w:r w:rsidRPr="00E72398">
        <w:rPr>
          <w:rFonts w:ascii="Arial" w:hAnsi="Arial" w:cs="Arial"/>
          <w:i w:val="0"/>
          <w:iCs w:val="0"/>
          <w:color w:val="auto"/>
        </w:rPr>
        <w:fldChar w:fldCharType="separate"/>
      </w:r>
      <w:r w:rsidRPr="00E72398" w:rsidR="00295D01">
        <w:rPr>
          <w:rFonts w:ascii="Arial" w:hAnsi="Arial" w:cs="Arial"/>
          <w:i w:val="0"/>
          <w:iCs w:val="0"/>
          <w:noProof/>
          <w:color w:val="auto"/>
        </w:rPr>
        <w:t>2</w:t>
      </w:r>
      <w:r w:rsidRPr="00E72398">
        <w:rPr>
          <w:rFonts w:ascii="Arial" w:hAnsi="Arial" w:cs="Arial"/>
          <w:i w:val="0"/>
          <w:iCs w:val="0"/>
          <w:color w:val="auto"/>
        </w:rPr>
        <w:fldChar w:fldCharType="end"/>
      </w:r>
      <w:r w:rsidRPr="00E72398">
        <w:rPr>
          <w:rFonts w:ascii="Arial" w:hAnsi="Arial" w:cs="Arial"/>
          <w:i w:val="0"/>
          <w:iCs w:val="0"/>
          <w:color w:val="auto"/>
        </w:rPr>
        <w:t xml:space="preserve"> - </w:t>
      </w:r>
      <w:r w:rsidRPr="00E72398" w:rsidR="00084D86">
        <w:rPr>
          <w:rFonts w:ascii="Arial" w:hAnsi="Arial" w:cs="Arial"/>
          <w:i w:val="0"/>
          <w:iCs w:val="0"/>
          <w:color w:val="auto"/>
        </w:rPr>
        <w:t>Grid</w:t>
      </w:r>
      <w:r w:rsidRPr="00E72398">
        <w:rPr>
          <w:rFonts w:ascii="Arial" w:hAnsi="Arial" w:cs="Arial"/>
          <w:i w:val="0"/>
          <w:iCs w:val="0"/>
          <w:color w:val="auto"/>
        </w:rPr>
        <w:t xml:space="preserve"> masks created to represent the countries chosen within study area. Resolution 0.75ºx0.75º</w:t>
      </w:r>
      <w:bookmarkEnd w:id="424"/>
    </w:p>
    <w:p w:rsidR="009F1BA3" w:rsidP="00242C61" w:rsidRDefault="009F1BA3" w14:paraId="2790AB4C" w14:textId="5E104E5C">
      <w:pPr>
        <w:spacing w:line="360" w:lineRule="auto"/>
        <w:jc w:val="both"/>
        <w:rPr>
          <w:rFonts w:ascii="Arial" w:hAnsi="Arial" w:cs="Arial"/>
          <w:color w:val="000000" w:themeColor="text1"/>
        </w:rPr>
        <w:pPrChange w:author="Ana Cristina Machado Russo" w:date="2025-12-29T09:43:00Z" w16du:dateUtc="2025-12-29T09:43:00Z" w:id="425">
          <w:pPr>
            <w:spacing w:line="360" w:lineRule="auto"/>
          </w:pPr>
        </w:pPrChange>
      </w:pPr>
    </w:p>
    <w:p w:rsidRPr="007E7C06" w:rsidR="00AE61D2" w:rsidP="00242C61" w:rsidRDefault="00AE61D2" w14:paraId="78730440" w14:textId="3E10DA9E">
      <w:pPr>
        <w:pStyle w:val="Heading3"/>
        <w:ind w:firstLine="709"/>
        <w:jc w:val="both"/>
        <w:rPr>
          <w:rFonts w:ascii="Arial" w:hAnsi="Arial" w:cs="Arial"/>
          <w:color w:val="auto"/>
          <w:sz w:val="24"/>
          <w:szCs w:val="24"/>
        </w:rPr>
        <w:pPrChange w:author="Ana Cristina Machado Russo" w:date="2025-12-29T09:43:00Z" w16du:dateUtc="2025-12-29T09:43:00Z" w:id="426">
          <w:pPr>
            <w:pStyle w:val="Heading3"/>
            <w:ind w:firstLine="709"/>
          </w:pPr>
        </w:pPrChange>
      </w:pPr>
      <w:bookmarkStart w:name="_Toc216955744" w:id="427"/>
      <w:r w:rsidRPr="007E7C06">
        <w:rPr>
          <w:rFonts w:ascii="Arial" w:hAnsi="Arial" w:cs="Arial"/>
          <w:color w:val="auto"/>
          <w:sz w:val="24"/>
          <w:szCs w:val="24"/>
        </w:rPr>
        <w:t>3.4.</w:t>
      </w:r>
      <w:r>
        <w:rPr>
          <w:rFonts w:ascii="Arial" w:hAnsi="Arial" w:cs="Arial"/>
          <w:color w:val="auto"/>
          <w:sz w:val="24"/>
          <w:szCs w:val="24"/>
        </w:rPr>
        <w:t>2</w:t>
      </w:r>
      <w:r w:rsidRPr="007E7C06">
        <w:rPr>
          <w:rFonts w:ascii="Arial" w:hAnsi="Arial" w:cs="Arial"/>
          <w:color w:val="auto"/>
          <w:sz w:val="24"/>
          <w:szCs w:val="24"/>
        </w:rPr>
        <w:t>.</w:t>
      </w:r>
      <w:commentRangeStart w:id="428"/>
      <w:r>
        <w:rPr>
          <w:rFonts w:ascii="Arial" w:hAnsi="Arial" w:cs="Arial"/>
          <w:color w:val="auto"/>
          <w:sz w:val="24"/>
          <w:szCs w:val="24"/>
        </w:rPr>
        <w:t xml:space="preserve">Data </w:t>
      </w:r>
      <w:bookmarkEnd w:id="427"/>
      <w:r w:rsidR="00694479">
        <w:rPr>
          <w:rFonts w:ascii="Arial" w:hAnsi="Arial" w:cs="Arial"/>
          <w:color w:val="auto"/>
          <w:sz w:val="24"/>
          <w:szCs w:val="24"/>
        </w:rPr>
        <w:t>Manipulation</w:t>
      </w:r>
      <w:commentRangeEnd w:id="428"/>
      <w:r w:rsidRPr="007E7C06" w:rsidR="00242C61">
        <w:rPr>
          <w:rStyle w:val="CommentReference"/>
          <w:rFonts w:ascii="Arial" w:hAnsi="Arial" w:cs="Arial"/>
          <w:color w:val="auto"/>
          <w:sz w:val="24"/>
          <w:szCs w:val="24"/>
        </w:rPr>
        <w:commentReference w:id="428"/>
      </w:r>
    </w:p>
    <w:p w:rsidR="00BB6141" w:rsidP="00242C61" w:rsidRDefault="00137BCD" w14:paraId="3C011890" w14:textId="0DC96173">
      <w:pPr>
        <w:spacing w:line="360" w:lineRule="auto"/>
        <w:jc w:val="both"/>
        <w:rPr>
          <w:rFonts w:ascii="Arial" w:hAnsi="Arial" w:cs="Arial"/>
          <w:color w:val="000000" w:themeColor="text1"/>
        </w:rPr>
        <w:pPrChange w:author="Ana Cristina Machado Russo" w:date="2025-12-29T09:43:00Z" w16du:dateUtc="2025-12-29T09:43:00Z" w:id="429">
          <w:pPr>
            <w:spacing w:line="360" w:lineRule="auto"/>
          </w:pPr>
        </w:pPrChange>
      </w:pPr>
      <w:ins w:author="Ana Cristina Machado Russo" w:date="2025-12-29T10:59:00Z" w16du:dateUtc="2025-12-29T10:59:00Z" w:id="430">
        <w:r>
          <w:rPr>
            <w:rFonts w:ascii="Arial" w:hAnsi="Arial" w:cs="Arial"/>
            <w:color w:val="000000" w:themeColor="text1"/>
          </w:rPr>
          <w:t>Apart from the downloading, several manipulation procedures were required</w:t>
        </w:r>
      </w:ins>
      <w:del w:author="Ana Cristina Machado Russo" w:date="2025-12-29T10:59:00Z" w16du:dateUtc="2025-12-29T10:59:00Z" w:id="431">
        <w:r w:rsidDel="00137BCD" w:rsidR="00554CE4">
          <w:rPr>
            <w:rFonts w:ascii="Arial" w:hAnsi="Arial" w:cs="Arial"/>
            <w:color w:val="000000" w:themeColor="text1"/>
          </w:rPr>
          <w:delText>Given the fact that there was a lot of data to be downloaded the process was facilitated by external help</w:delText>
        </w:r>
        <w:r w:rsidDel="00137BCD" w:rsidR="006B22A6">
          <w:rPr>
            <w:rFonts w:ascii="Arial" w:hAnsi="Arial" w:cs="Arial"/>
            <w:color w:val="000000" w:themeColor="text1"/>
          </w:rPr>
          <w:delText>, this required to perform some changes to the other data downloaded</w:delText>
        </w:r>
      </w:del>
      <w:del w:author="Ana Cristina Machado Russo" w:date="2025-12-29T11:01:00Z" w16du:dateUtc="2025-12-29T11:01:00Z" w:id="432">
        <w:r w:rsidDel="00137BCD" w:rsidR="006B22A6">
          <w:rPr>
            <w:rFonts w:ascii="Arial" w:hAnsi="Arial" w:cs="Arial"/>
            <w:color w:val="000000" w:themeColor="text1"/>
          </w:rPr>
          <w:delText xml:space="preserve">. There </w:delText>
        </w:r>
        <w:r w:rsidDel="00137BCD" w:rsidR="0092707D">
          <w:rPr>
            <w:rFonts w:ascii="Arial" w:hAnsi="Arial" w:cs="Arial"/>
            <w:color w:val="000000" w:themeColor="text1"/>
          </w:rPr>
          <w:delText>were</w:delText>
        </w:r>
        <w:r w:rsidDel="00137BCD" w:rsidR="006B22A6">
          <w:rPr>
            <w:rFonts w:ascii="Arial" w:hAnsi="Arial" w:cs="Arial"/>
            <w:color w:val="000000" w:themeColor="text1"/>
          </w:rPr>
          <w:delText xml:space="preserve"> some variables renaming</w:delText>
        </w:r>
        <w:r w:rsidDel="00137BCD" w:rsidR="003F293D">
          <w:rPr>
            <w:rFonts w:ascii="Arial" w:hAnsi="Arial" w:cs="Arial"/>
            <w:color w:val="000000" w:themeColor="text1"/>
          </w:rPr>
          <w:delText>, mostly to the pollu</w:delText>
        </w:r>
        <w:r w:rsidDel="00137BCD" w:rsidR="00271197">
          <w:rPr>
            <w:rFonts w:ascii="Arial" w:hAnsi="Arial" w:cs="Arial"/>
            <w:color w:val="000000" w:themeColor="text1"/>
          </w:rPr>
          <w:delText>t</w:delText>
        </w:r>
        <w:r w:rsidDel="00137BCD" w:rsidR="003F293D">
          <w:rPr>
            <w:rFonts w:ascii="Arial" w:hAnsi="Arial" w:cs="Arial"/>
            <w:color w:val="000000" w:themeColor="text1"/>
          </w:rPr>
          <w:delText>ants,</w:delText>
        </w:r>
        <w:r w:rsidDel="00137BCD" w:rsidR="006B22A6">
          <w:rPr>
            <w:rFonts w:ascii="Arial" w:hAnsi="Arial" w:cs="Arial"/>
            <w:color w:val="000000" w:themeColor="text1"/>
          </w:rPr>
          <w:delText xml:space="preserve"> to match </w:delText>
        </w:r>
        <w:r w:rsidDel="00137BCD" w:rsidR="005D6E59">
          <w:rPr>
            <w:rFonts w:ascii="Arial" w:hAnsi="Arial" w:cs="Arial"/>
            <w:color w:val="000000" w:themeColor="text1"/>
          </w:rPr>
          <w:delText xml:space="preserve">different yearly files, </w:delText>
        </w:r>
      </w:del>
      <w:ins w:author="Ana Cristina Machado Russo" w:date="2025-12-29T11:01:00Z" w16du:dateUtc="2025-12-29T11:01:00Z" w:id="433">
        <w:r>
          <w:rPr>
            <w:rFonts w:ascii="Arial" w:hAnsi="Arial" w:cs="Arial"/>
            <w:color w:val="000000" w:themeColor="text1"/>
          </w:rPr>
          <w:t xml:space="preserve"> T</w:t>
        </w:r>
      </w:ins>
      <w:del w:author="Ana Cristina Machado Russo" w:date="2025-12-29T11:01:00Z" w16du:dateUtc="2025-12-29T11:01:00Z" w:id="434">
        <w:r w:rsidDel="00137BCD" w:rsidR="005D6E59">
          <w:rPr>
            <w:rFonts w:ascii="Arial" w:hAnsi="Arial" w:cs="Arial"/>
            <w:color w:val="000000" w:themeColor="text1"/>
          </w:rPr>
          <w:delText>t</w:delText>
        </w:r>
      </w:del>
      <w:r w:rsidR="005D6E59">
        <w:rPr>
          <w:rFonts w:ascii="Arial" w:hAnsi="Arial" w:cs="Arial"/>
          <w:color w:val="000000" w:themeColor="text1"/>
        </w:rPr>
        <w:t xml:space="preserve">here was </w:t>
      </w:r>
      <w:ins w:author="Ana Cristina Machado Russo" w:date="2025-12-29T11:01:00Z" w16du:dateUtc="2025-12-29T11:01:00Z" w:id="435">
        <w:r>
          <w:rPr>
            <w:rFonts w:ascii="Arial" w:hAnsi="Arial" w:cs="Arial"/>
            <w:color w:val="000000" w:themeColor="text1"/>
          </w:rPr>
          <w:t>the</w:t>
        </w:r>
      </w:ins>
      <w:del w:author="Ana Cristina Machado Russo" w:date="2025-12-29T11:01:00Z" w16du:dateUtc="2025-12-29T11:01:00Z" w:id="436">
        <w:r w:rsidDel="00137BCD" w:rsidR="005D6E59">
          <w:rPr>
            <w:rFonts w:ascii="Arial" w:hAnsi="Arial" w:cs="Arial"/>
            <w:color w:val="000000" w:themeColor="text1"/>
          </w:rPr>
          <w:delText>a</w:delText>
        </w:r>
      </w:del>
      <w:r w:rsidR="005D6E59">
        <w:rPr>
          <w:rFonts w:ascii="Arial" w:hAnsi="Arial" w:cs="Arial"/>
          <w:color w:val="000000" w:themeColor="text1"/>
        </w:rPr>
        <w:t xml:space="preserve"> necessity to convert coordinates from </w:t>
      </w:r>
      <w:r w:rsidR="00AB223D">
        <w:rPr>
          <w:rFonts w:ascii="Arial" w:hAnsi="Arial" w:cs="Arial"/>
          <w:color w:val="000000" w:themeColor="text1"/>
        </w:rPr>
        <w:t>0º</w:t>
      </w:r>
      <w:r w:rsidR="005533DA">
        <w:rPr>
          <w:rFonts w:ascii="Arial" w:hAnsi="Arial" w:cs="Arial"/>
          <w:color w:val="000000" w:themeColor="text1"/>
        </w:rPr>
        <w:t xml:space="preserve"> to 360º to -180º to 180</w:t>
      </w:r>
      <w:r w:rsidR="0092707D">
        <w:rPr>
          <w:rFonts w:ascii="Arial" w:hAnsi="Arial" w:cs="Arial"/>
          <w:color w:val="000000" w:themeColor="text1"/>
        </w:rPr>
        <w:t xml:space="preserve"> </w:t>
      </w:r>
      <w:r w:rsidR="005D6E59">
        <w:rPr>
          <w:rFonts w:ascii="Arial" w:hAnsi="Arial" w:cs="Arial"/>
          <w:color w:val="000000" w:themeColor="text1"/>
        </w:rPr>
        <w:t xml:space="preserve">and </w:t>
      </w:r>
      <w:del w:author="Ana Cristina Machado Russo" w:date="2025-12-29T11:01:00Z" w16du:dateUtc="2025-12-29T11:01:00Z" w:id="437">
        <w:r w:rsidDel="00137BCD" w:rsidR="005D6E59">
          <w:rPr>
            <w:rFonts w:ascii="Arial" w:hAnsi="Arial" w:cs="Arial"/>
            <w:color w:val="000000" w:themeColor="text1"/>
          </w:rPr>
          <w:delText xml:space="preserve">even </w:delText>
        </w:r>
      </w:del>
      <w:r w:rsidR="00271197">
        <w:rPr>
          <w:rFonts w:ascii="Arial" w:hAnsi="Arial" w:cs="Arial"/>
          <w:color w:val="000000" w:themeColor="text1"/>
        </w:rPr>
        <w:t>cropping</w:t>
      </w:r>
      <w:r w:rsidR="009D37E9">
        <w:rPr>
          <w:rFonts w:ascii="Arial" w:hAnsi="Arial" w:cs="Arial"/>
          <w:color w:val="000000" w:themeColor="text1"/>
        </w:rPr>
        <w:t xml:space="preserve"> the area of data that was contained in </w:t>
      </w:r>
      <w:r w:rsidR="00094782">
        <w:rPr>
          <w:rFonts w:ascii="Arial" w:hAnsi="Arial" w:cs="Arial"/>
          <w:color w:val="000000" w:themeColor="text1"/>
        </w:rPr>
        <w:t>some files</w:t>
      </w:r>
      <w:r w:rsidR="00271197">
        <w:rPr>
          <w:rFonts w:ascii="Arial" w:hAnsi="Arial" w:cs="Arial"/>
          <w:color w:val="000000" w:themeColor="text1"/>
        </w:rPr>
        <w:t xml:space="preserve"> (instead of having data for the entire </w:t>
      </w:r>
      <w:r w:rsidR="003D7155">
        <w:rPr>
          <w:rFonts w:ascii="Arial" w:hAnsi="Arial" w:cs="Arial"/>
          <w:color w:val="000000" w:themeColor="text1"/>
        </w:rPr>
        <w:t>globe, have only for the study area established)</w:t>
      </w:r>
      <w:r w:rsidR="00094782">
        <w:rPr>
          <w:rFonts w:ascii="Arial" w:hAnsi="Arial" w:cs="Arial"/>
          <w:color w:val="000000" w:themeColor="text1"/>
        </w:rPr>
        <w:t xml:space="preserve">. </w:t>
      </w:r>
      <w:r w:rsidR="00B17AB9">
        <w:rPr>
          <w:rFonts w:ascii="Arial" w:hAnsi="Arial" w:cs="Arial"/>
          <w:color w:val="000000" w:themeColor="text1"/>
        </w:rPr>
        <w:t>For each of these steps new files were created</w:t>
      </w:r>
      <w:r w:rsidR="005120D7">
        <w:rPr>
          <w:rFonts w:ascii="Arial" w:hAnsi="Arial" w:cs="Arial"/>
          <w:color w:val="000000" w:themeColor="text1"/>
        </w:rPr>
        <w:t>,</w:t>
      </w:r>
      <w:r w:rsidR="00B17AB9">
        <w:rPr>
          <w:rFonts w:ascii="Arial" w:hAnsi="Arial" w:cs="Arial"/>
          <w:color w:val="000000" w:themeColor="text1"/>
        </w:rPr>
        <w:t xml:space="preserve"> </w:t>
      </w:r>
      <w:r w:rsidR="00EE30DA">
        <w:rPr>
          <w:rFonts w:ascii="Arial" w:hAnsi="Arial" w:cs="Arial"/>
          <w:color w:val="000000" w:themeColor="text1"/>
        </w:rPr>
        <w:t>guar</w:t>
      </w:r>
      <w:r w:rsidR="00EE2E99">
        <w:rPr>
          <w:rFonts w:ascii="Arial" w:hAnsi="Arial" w:cs="Arial"/>
          <w:color w:val="000000" w:themeColor="text1"/>
        </w:rPr>
        <w:t xml:space="preserve">anteeing the user to go back </w:t>
      </w:r>
      <w:r w:rsidR="0092707D">
        <w:rPr>
          <w:rFonts w:ascii="Arial" w:hAnsi="Arial" w:cs="Arial"/>
          <w:color w:val="000000" w:themeColor="text1"/>
        </w:rPr>
        <w:t>one step instead of the entire workflow</w:t>
      </w:r>
      <w:r w:rsidR="005120D7">
        <w:rPr>
          <w:rFonts w:ascii="Arial" w:hAnsi="Arial" w:cs="Arial"/>
          <w:color w:val="000000" w:themeColor="text1"/>
        </w:rPr>
        <w:t>, if needed</w:t>
      </w:r>
      <w:r w:rsidR="0092707D">
        <w:rPr>
          <w:rFonts w:ascii="Arial" w:hAnsi="Arial" w:cs="Arial"/>
          <w:color w:val="000000" w:themeColor="text1"/>
        </w:rPr>
        <w:t>.</w:t>
      </w:r>
    </w:p>
    <w:p w:rsidR="004E2714" w:rsidP="00242C61" w:rsidRDefault="003B09CC" w14:paraId="48A072A0" w14:textId="0B40B15F">
      <w:pPr>
        <w:spacing w:line="360" w:lineRule="auto"/>
        <w:jc w:val="both"/>
        <w:rPr>
          <w:rFonts w:ascii="Arial" w:hAnsi="Arial" w:cs="Arial"/>
        </w:rPr>
        <w:pPrChange w:author="Ana Cristina Machado Russo" w:date="2025-12-29T09:43:00Z" w16du:dateUtc="2025-12-29T09:43:00Z" w:id="438">
          <w:pPr>
            <w:spacing w:line="360" w:lineRule="auto"/>
          </w:pPr>
        </w:pPrChange>
      </w:pPr>
      <w:r>
        <w:rPr>
          <w:rFonts w:ascii="Arial" w:hAnsi="Arial" w:cs="Arial"/>
          <w:color w:val="000000" w:themeColor="text1"/>
        </w:rPr>
        <w:t xml:space="preserve">Unit </w:t>
      </w:r>
      <w:r w:rsidR="004C27D4">
        <w:rPr>
          <w:rFonts w:ascii="Arial" w:hAnsi="Arial" w:cs="Arial"/>
          <w:color w:val="000000" w:themeColor="text1"/>
        </w:rPr>
        <w:t>c</w:t>
      </w:r>
      <w:r>
        <w:rPr>
          <w:rFonts w:ascii="Arial" w:hAnsi="Arial" w:cs="Arial"/>
          <w:color w:val="000000" w:themeColor="text1"/>
        </w:rPr>
        <w:t>onversion</w:t>
      </w:r>
      <w:r w:rsidR="00A97AAB">
        <w:rPr>
          <w:rFonts w:ascii="Arial" w:hAnsi="Arial" w:cs="Arial"/>
          <w:color w:val="000000" w:themeColor="text1"/>
        </w:rPr>
        <w:t xml:space="preserve"> was performed to the pollutants</w:t>
      </w:r>
      <w:r w:rsidR="00AD12D2">
        <w:rPr>
          <w:rFonts w:ascii="Arial" w:hAnsi="Arial" w:cs="Arial"/>
          <w:color w:val="000000" w:themeColor="text1"/>
        </w:rPr>
        <w:t xml:space="preserve"> data to </w:t>
      </w:r>
      <w:r w:rsidR="00CE543D">
        <w:rPr>
          <w:rFonts w:ascii="Arial" w:hAnsi="Arial" w:cs="Arial"/>
          <w:color w:val="000000" w:themeColor="text1"/>
        </w:rPr>
        <w:t>match the WHO air quality guidelines recommended levels</w:t>
      </w:r>
      <w:r w:rsidR="006C42BA">
        <w:rPr>
          <w:rFonts w:ascii="Arial" w:hAnsi="Arial" w:cs="Arial"/>
          <w:color w:val="000000" w:themeColor="text1"/>
        </w:rPr>
        <w:t xml:space="preserve">, available at </w:t>
      </w:r>
      <w:sdt>
        <w:sdtPr>
          <w:rPr>
            <w:rFonts w:ascii="Arial" w:hAnsi="Arial" w:cs="Arial"/>
            <w:color w:val="2F5496" w:themeColor="accent1" w:themeShade="BF"/>
          </w:rPr>
          <w:id w:val="893383420"/>
          <w:citation/>
        </w:sdtPr>
        <w:sdtContent>
          <w:r w:rsidRPr="006C42BA" w:rsidR="006C42BA">
            <w:rPr>
              <w:rFonts w:ascii="Arial" w:hAnsi="Arial" w:cs="Arial"/>
              <w:color w:val="2F5496" w:themeColor="accent1" w:themeShade="BF"/>
            </w:rPr>
            <w:fldChar w:fldCharType="begin"/>
          </w:r>
          <w:r w:rsidRPr="006C42BA" w:rsidR="006C42BA">
            <w:rPr>
              <w:rFonts w:ascii="Arial" w:hAnsi="Arial" w:cs="Arial"/>
              <w:color w:val="2F5496" w:themeColor="accent1" w:themeShade="BF"/>
            </w:rPr>
            <w:instrText xml:space="preserve"> CITATION WHO25 \l 2070 </w:instrText>
          </w:r>
          <w:r w:rsidRPr="006C42BA" w:rsidR="006C42BA">
            <w:rPr>
              <w:rFonts w:ascii="Arial" w:hAnsi="Arial" w:cs="Arial"/>
              <w:color w:val="2F5496" w:themeColor="accent1" w:themeShade="BF"/>
            </w:rPr>
            <w:fldChar w:fldCharType="separate"/>
          </w:r>
          <w:r w:rsidRPr="006C42BA" w:rsidR="006C42BA">
            <w:rPr>
              <w:rFonts w:ascii="Arial" w:hAnsi="Arial" w:cs="Arial"/>
              <w:noProof/>
              <w:color w:val="2F5496" w:themeColor="accent1" w:themeShade="BF"/>
            </w:rPr>
            <w:t>(WHO, 2025)</w:t>
          </w:r>
          <w:r w:rsidRPr="006C42BA" w:rsidR="006C42BA">
            <w:rPr>
              <w:rFonts w:ascii="Arial" w:hAnsi="Arial" w:cs="Arial"/>
              <w:color w:val="2F5496" w:themeColor="accent1" w:themeShade="BF"/>
            </w:rPr>
            <w:fldChar w:fldCharType="end"/>
          </w:r>
        </w:sdtContent>
      </w:sdt>
      <w:r w:rsidRPr="004C27D4" w:rsidR="006C42BA">
        <w:rPr>
          <w:rFonts w:ascii="Arial" w:hAnsi="Arial" w:cs="Arial"/>
        </w:rPr>
        <w:t>.</w:t>
      </w:r>
      <w:r w:rsidR="00CC6A8F">
        <w:rPr>
          <w:rFonts w:ascii="Arial" w:hAnsi="Arial" w:cs="Arial"/>
        </w:rPr>
        <w:t xml:space="preserve"> Scripts were created to make the following </w:t>
      </w:r>
      <w:r w:rsidR="00832A55">
        <w:rPr>
          <w:rFonts w:ascii="Arial" w:hAnsi="Arial" w:cs="Arial"/>
        </w:rPr>
        <w:t>conversions</w:t>
      </w:r>
      <w:r w:rsidR="00AB60F9">
        <w:rPr>
          <w:rFonts w:ascii="Arial" w:hAnsi="Arial" w:cs="Arial"/>
        </w:rPr>
        <w:t xml:space="preserve"> across different variables</w:t>
      </w:r>
      <w:r w:rsidR="00832A55">
        <w:rPr>
          <w:rFonts w:ascii="Arial" w:hAnsi="Arial" w:cs="Arial"/>
        </w:rPr>
        <w:t>:</w:t>
      </w:r>
    </w:p>
    <w:p w:rsidRPr="004B075B" w:rsidR="002A589E" w:rsidP="00242C61" w:rsidRDefault="006767FE" w14:paraId="5ACC7930" w14:textId="4C1107DF">
      <w:pPr>
        <w:pStyle w:val="ListParagraph"/>
        <w:numPr>
          <w:ilvl w:val="0"/>
          <w:numId w:val="6"/>
        </w:numPr>
        <w:spacing w:line="360" w:lineRule="auto"/>
        <w:jc w:val="both"/>
        <w:rPr>
          <w:rFonts w:ascii="Arial" w:hAnsi="Arial" w:cs="Arial"/>
          <w:color w:val="000000" w:themeColor="text1"/>
        </w:rPr>
        <w:pPrChange w:author="Ana Cristina Machado Russo" w:date="2025-12-29T09:43:00Z" w16du:dateUtc="2025-12-29T09:43:00Z" w:id="439">
          <w:pPr>
            <w:pStyle w:val="ListParagraph"/>
            <w:numPr>
              <w:numId w:val="6"/>
            </w:numPr>
            <w:spacing w:line="360" w:lineRule="auto"/>
            <w:ind w:hanging="360"/>
          </w:pPr>
        </w:pPrChange>
      </w:pPr>
      <w:r>
        <w:rPr>
          <w:rFonts w:ascii="Arial" w:hAnsi="Arial" w:cs="Arial"/>
          <w:color w:val="000000" w:themeColor="text1"/>
        </w:rPr>
        <w:t>For multi</w:t>
      </w:r>
      <w:r w:rsidR="00196B7B">
        <w:rPr>
          <w:rFonts w:ascii="Arial" w:hAnsi="Arial" w:cs="Arial"/>
          <w:color w:val="000000" w:themeColor="text1"/>
        </w:rPr>
        <w:t>-level variables (CO, NO and NO</w:t>
      </w:r>
      <w:r w:rsidRPr="00196B7B" w:rsidR="00196B7B">
        <w:rPr>
          <w:rFonts w:ascii="Arial" w:hAnsi="Arial" w:cs="Arial"/>
          <w:color w:val="000000" w:themeColor="text1"/>
          <w:vertAlign w:val="subscript"/>
        </w:rPr>
        <w:t>2</w:t>
      </w:r>
      <w:r w:rsidR="00196B7B">
        <w:rPr>
          <w:rFonts w:ascii="Arial" w:hAnsi="Arial" w:cs="Arial"/>
          <w:color w:val="000000" w:themeColor="text1"/>
        </w:rPr>
        <w:t>): p</w:t>
      </w:r>
      <w:r w:rsidR="004B075B">
        <w:rPr>
          <w:rFonts w:ascii="Arial" w:hAnsi="Arial" w:cs="Arial"/>
          <w:color w:val="000000" w:themeColor="text1"/>
        </w:rPr>
        <w:t>ollutant</w:t>
      </w:r>
      <w:r w:rsidR="00AB60F9">
        <w:rPr>
          <w:rFonts w:ascii="Arial" w:hAnsi="Arial" w:cs="Arial"/>
          <w:color w:val="000000" w:themeColor="text1"/>
        </w:rPr>
        <w:t>’s</w:t>
      </w:r>
      <w:r w:rsidR="004B075B">
        <w:rPr>
          <w:rFonts w:ascii="Arial" w:hAnsi="Arial" w:cs="Arial"/>
          <w:color w:val="000000" w:themeColor="text1"/>
        </w:rPr>
        <w:t xml:space="preserve"> concentration</w:t>
      </w:r>
      <w:r w:rsidR="00F6653D">
        <w:rPr>
          <w:rFonts w:ascii="Arial" w:hAnsi="Arial" w:cs="Arial"/>
          <w:color w:val="000000" w:themeColor="text1"/>
        </w:rPr>
        <w:t xml:space="preserve"> multiplied by pressure and divided by the multiplication of R and temperature</w:t>
      </w:r>
      <w:r w:rsidR="005D4F71">
        <w:rPr>
          <w:rFonts w:ascii="Arial" w:hAnsi="Arial" w:cs="Arial"/>
          <w:color w:val="000000" w:themeColor="text1"/>
        </w:rPr>
        <w:t xml:space="preserve">, </w:t>
      </w:r>
      <w:r w:rsidRPr="004B075B" w:rsidR="001C6EDF">
        <w:rPr>
          <w:rFonts w:ascii="Arial" w:hAnsi="Arial" w:cs="Arial"/>
          <w:color w:val="000000" w:themeColor="text1"/>
        </w:rPr>
        <w:t>where p</w:t>
      </w:r>
      <w:r w:rsidRPr="004B075B" w:rsidR="000623E7">
        <w:rPr>
          <w:rFonts w:ascii="Arial" w:hAnsi="Arial" w:cs="Arial"/>
          <w:color w:val="000000" w:themeColor="text1"/>
        </w:rPr>
        <w:t>ressure = 1e5</w:t>
      </w:r>
      <w:r w:rsidRPr="004B075B" w:rsidR="003144CA">
        <w:rPr>
          <w:rFonts w:ascii="Arial" w:hAnsi="Arial" w:cs="Arial"/>
          <w:color w:val="000000" w:themeColor="text1"/>
        </w:rPr>
        <w:t xml:space="preserve"> Pa (equal to 1000 hPa)</w:t>
      </w:r>
      <w:r w:rsidR="00857233">
        <w:rPr>
          <w:rFonts w:ascii="Arial" w:hAnsi="Arial" w:cs="Arial"/>
          <w:color w:val="000000" w:themeColor="text1"/>
        </w:rPr>
        <w:t>,</w:t>
      </w:r>
      <w:r w:rsidRPr="004B075B" w:rsidR="000623E7">
        <w:rPr>
          <w:rFonts w:ascii="Arial" w:hAnsi="Arial" w:cs="Arial"/>
          <w:color w:val="000000" w:themeColor="text1"/>
        </w:rPr>
        <w:t xml:space="preserve"> R</w:t>
      </w:r>
      <w:r w:rsidRPr="004B075B" w:rsidR="003144CA">
        <w:rPr>
          <w:rFonts w:ascii="Arial" w:hAnsi="Arial" w:cs="Arial"/>
          <w:color w:val="000000" w:themeColor="text1"/>
        </w:rPr>
        <w:t xml:space="preserve"> </w:t>
      </w:r>
      <w:r w:rsidRPr="004B075B" w:rsidR="000623E7">
        <w:rPr>
          <w:rFonts w:ascii="Arial" w:hAnsi="Arial" w:cs="Arial"/>
          <w:color w:val="000000" w:themeColor="text1"/>
        </w:rPr>
        <w:t>=</w:t>
      </w:r>
      <w:r w:rsidRPr="004B075B" w:rsidR="003144CA">
        <w:rPr>
          <w:rFonts w:ascii="Arial" w:hAnsi="Arial" w:cs="Arial"/>
          <w:color w:val="000000" w:themeColor="text1"/>
        </w:rPr>
        <w:t xml:space="preserve"> </w:t>
      </w:r>
      <w:r w:rsidRPr="004B075B" w:rsidR="000623E7">
        <w:rPr>
          <w:rFonts w:ascii="Arial" w:hAnsi="Arial" w:cs="Arial"/>
          <w:color w:val="000000" w:themeColor="text1"/>
        </w:rPr>
        <w:t>287.0500676</w:t>
      </w:r>
      <w:r w:rsidRPr="004B075B" w:rsidR="002E4C65">
        <w:rPr>
          <w:rFonts w:ascii="Arial" w:hAnsi="Arial" w:cs="Arial"/>
          <w:color w:val="000000" w:themeColor="text1"/>
        </w:rPr>
        <w:t xml:space="preserve"> (J/kg.K)</w:t>
      </w:r>
      <w:r w:rsidR="00857233">
        <w:rPr>
          <w:rFonts w:ascii="Arial" w:hAnsi="Arial" w:cs="Arial"/>
          <w:color w:val="000000" w:themeColor="text1"/>
        </w:rPr>
        <w:t xml:space="preserve"> and t </w:t>
      </w:r>
      <w:r w:rsidR="00EC51A4">
        <w:rPr>
          <w:rFonts w:ascii="Arial" w:hAnsi="Arial" w:cs="Arial"/>
          <w:color w:val="000000" w:themeColor="text1"/>
        </w:rPr>
        <w:t xml:space="preserve">corresponds to </w:t>
      </w:r>
      <w:r w:rsidR="00E23781">
        <w:rPr>
          <w:rFonts w:ascii="Arial" w:hAnsi="Arial" w:cs="Arial"/>
          <w:color w:val="000000" w:themeColor="text1"/>
        </w:rPr>
        <w:t xml:space="preserve">the respective temperature downloaded from </w:t>
      </w:r>
      <w:r w:rsidR="003B59D1">
        <w:rPr>
          <w:rFonts w:ascii="Arial" w:hAnsi="Arial" w:cs="Arial"/>
          <w:color w:val="000000" w:themeColor="text1"/>
        </w:rPr>
        <w:t>CAMS</w:t>
      </w:r>
      <w:r w:rsidR="00E23781">
        <w:rPr>
          <w:rFonts w:ascii="Arial" w:hAnsi="Arial" w:cs="Arial"/>
          <w:color w:val="000000" w:themeColor="text1"/>
        </w:rPr>
        <w:t xml:space="preserve"> dataset</w:t>
      </w:r>
      <w:r w:rsidR="0023674D">
        <w:rPr>
          <w:rFonts w:ascii="Arial" w:hAnsi="Arial" w:cs="Arial"/>
          <w:color w:val="000000" w:themeColor="text1"/>
        </w:rPr>
        <w:t xml:space="preserve"> in Kelvin</w:t>
      </w:r>
      <w:r w:rsidR="005D4F71">
        <w:rPr>
          <w:rFonts w:ascii="Arial" w:hAnsi="Arial" w:cs="Arial"/>
          <w:color w:val="000000" w:themeColor="text1"/>
        </w:rPr>
        <w:t>.</w:t>
      </w:r>
      <w:r w:rsidR="0023674D">
        <w:rPr>
          <w:rFonts w:ascii="Arial" w:hAnsi="Arial" w:cs="Arial"/>
          <w:color w:val="000000" w:themeColor="text1"/>
        </w:rPr>
        <w:t xml:space="preserve"> The equation used is the following</w:t>
      </w:r>
      <w:r w:rsidR="005D4F71">
        <w:rPr>
          <w:rFonts w:ascii="Arial" w:hAnsi="Arial" w:cs="Arial"/>
          <w:color w:val="000000" w:themeColor="text1"/>
        </w:rPr>
        <w:t xml:space="preserve"> </w:t>
      </w:r>
      <m:oMath>
        <m:f>
          <m:fPr>
            <m:ctrlPr>
              <w:rPr>
                <w:rFonts w:ascii="Cambria Math" w:hAnsi="Cambria Math" w:cs="Arial"/>
                <w:i/>
                <w:color w:val="000000" w:themeColor="text1"/>
              </w:rPr>
            </m:ctrlPr>
          </m:fPr>
          <m:num>
            <m:d>
              <m:dPr>
                <m:begChr m:val="["/>
                <m:endChr m:val="]"/>
                <m:ctrlPr>
                  <w:rPr>
                    <w:rFonts w:ascii="Cambria Math" w:hAnsi="Cambria Math" w:cs="Arial"/>
                    <w:i/>
                    <w:color w:val="000000" w:themeColor="text1"/>
                  </w:rPr>
                </m:ctrlPr>
              </m:dPr>
              <m:e>
                <m:r>
                  <w:rPr>
                    <w:rFonts w:ascii="Cambria Math" w:hAnsi="Cambria Math" w:cs="Arial"/>
                    <w:color w:val="000000" w:themeColor="text1"/>
                  </w:rPr>
                  <m:t>Pollutant</m:t>
                </m:r>
              </m:e>
            </m:d>
            <m:r>
              <w:rPr>
                <w:rFonts w:ascii="Cambria Math" w:hAnsi="Cambria Math" w:cs="Arial"/>
                <w:color w:val="000000" w:themeColor="text1"/>
              </w:rPr>
              <m:t xml:space="preserve"> * pressure</m:t>
            </m:r>
          </m:num>
          <m:den>
            <m:r>
              <w:rPr>
                <w:rFonts w:ascii="Cambria Math" w:hAnsi="Cambria Math" w:cs="Arial"/>
                <w:color w:val="000000" w:themeColor="text1"/>
              </w:rPr>
              <m:t>(R * t)</m:t>
            </m:r>
          </m:den>
        </m:f>
      </m:oMath>
    </w:p>
    <w:p w:rsidRPr="00832A55" w:rsidR="00832A55" w:rsidP="00242C61" w:rsidRDefault="00832A55" w14:paraId="623FEFD2" w14:textId="2461480A">
      <w:pPr>
        <w:pStyle w:val="ListParagraph"/>
        <w:numPr>
          <w:ilvl w:val="1"/>
          <w:numId w:val="6"/>
        </w:numPr>
        <w:spacing w:line="360" w:lineRule="auto"/>
        <w:jc w:val="both"/>
        <w:rPr>
          <w:rFonts w:ascii="Arial" w:hAnsi="Arial" w:cs="Arial"/>
          <w:color w:val="000000" w:themeColor="text1"/>
        </w:rPr>
        <w:pPrChange w:author="Ana Cristina Machado Russo" w:date="2025-12-29T09:43:00Z" w16du:dateUtc="2025-12-29T09:43:00Z" w:id="440">
          <w:pPr>
            <w:pStyle w:val="ListParagraph"/>
            <w:numPr>
              <w:ilvl w:val="1"/>
              <w:numId w:val="6"/>
            </w:numPr>
            <w:spacing w:line="360" w:lineRule="auto"/>
            <w:ind w:left="1440" w:hanging="360"/>
          </w:pPr>
        </w:pPrChange>
      </w:pPr>
      <w:r w:rsidRPr="00832A55">
        <w:rPr>
          <w:rFonts w:ascii="Arial" w:hAnsi="Arial" w:cs="Arial"/>
          <w:color w:val="000000" w:themeColor="text1"/>
        </w:rPr>
        <w:t>Carbon monoxide (kg.kg-1)</w:t>
      </w:r>
      <w:r>
        <w:rPr>
          <w:rFonts w:ascii="Arial" w:hAnsi="Arial" w:cs="Arial"/>
          <w:color w:val="000000" w:themeColor="text1"/>
        </w:rPr>
        <w:t xml:space="preserve"> </w:t>
      </w:r>
      <w:r w:rsidR="003E6C7E">
        <w:rPr>
          <w:rFonts w:ascii="Arial" w:hAnsi="Arial" w:cs="Arial"/>
          <w:color w:val="000000" w:themeColor="text1"/>
        </w:rPr>
        <w:t>to</w:t>
      </w:r>
      <w:r w:rsidR="001C1648">
        <w:rPr>
          <w:rFonts w:ascii="Arial" w:hAnsi="Arial" w:cs="Arial"/>
          <w:color w:val="000000" w:themeColor="text1"/>
        </w:rPr>
        <w:t xml:space="preserve"> m</w:t>
      </w:r>
      <w:r w:rsidRPr="003E6C7E" w:rsidR="001C1648">
        <w:rPr>
          <w:rFonts w:ascii="Arial" w:hAnsi="Arial" w:cs="Arial"/>
          <w:color w:val="000000" w:themeColor="text1"/>
        </w:rPr>
        <w:t>g</w:t>
      </w:r>
      <w:r w:rsidR="001C1648">
        <w:rPr>
          <w:rFonts w:ascii="Arial" w:hAnsi="Arial" w:cs="Arial"/>
          <w:color w:val="000000" w:themeColor="text1"/>
        </w:rPr>
        <w:t>/m</w:t>
      </w:r>
      <w:r w:rsidRPr="003E6C7E" w:rsidR="001C1648">
        <w:rPr>
          <w:rFonts w:ascii="Arial" w:hAnsi="Arial" w:cs="Arial"/>
          <w:color w:val="000000" w:themeColor="text1"/>
          <w:vertAlign w:val="superscript"/>
        </w:rPr>
        <w:t>3</w:t>
      </w:r>
      <w:r w:rsidR="00990194">
        <w:rPr>
          <w:rFonts w:ascii="Arial" w:hAnsi="Arial" w:cs="Arial"/>
          <w:color w:val="000000" w:themeColor="text1"/>
        </w:rPr>
        <w:t xml:space="preserve"> and then</w:t>
      </w:r>
      <w:r w:rsidR="00B1552E">
        <w:rPr>
          <w:rFonts w:ascii="Arial" w:hAnsi="Arial" w:cs="Arial"/>
          <w:color w:val="000000" w:themeColor="text1"/>
        </w:rPr>
        <w:t xml:space="preserve"> to </w:t>
      </w:r>
      <w:r w:rsidRPr="003E6C7E" w:rsidR="00B1552E">
        <w:rPr>
          <w:rFonts w:ascii="Arial" w:hAnsi="Arial" w:cs="Arial"/>
          <w:color w:val="000000" w:themeColor="text1"/>
        </w:rPr>
        <w:t>μg</w:t>
      </w:r>
      <w:r w:rsidR="00B1552E">
        <w:rPr>
          <w:rFonts w:ascii="Arial" w:hAnsi="Arial" w:cs="Arial"/>
          <w:color w:val="000000" w:themeColor="text1"/>
        </w:rPr>
        <w:t>/m</w:t>
      </w:r>
      <w:r w:rsidRPr="003E6C7E" w:rsidR="00B1552E">
        <w:rPr>
          <w:rFonts w:ascii="Arial" w:hAnsi="Arial" w:cs="Arial"/>
          <w:color w:val="000000" w:themeColor="text1"/>
          <w:vertAlign w:val="superscript"/>
        </w:rPr>
        <w:t>3</w:t>
      </w:r>
      <w:r w:rsidR="00B1552E">
        <w:rPr>
          <w:rFonts w:ascii="Arial" w:hAnsi="Arial" w:cs="Arial"/>
          <w:color w:val="000000" w:themeColor="text1"/>
        </w:rPr>
        <w:t xml:space="preserve"> by multiplying 1000</w:t>
      </w:r>
    </w:p>
    <w:p w:rsidRPr="00832A55" w:rsidR="00832A55" w:rsidP="00242C61" w:rsidRDefault="00832A55" w14:paraId="49E03E4E" w14:textId="1711BADD">
      <w:pPr>
        <w:pStyle w:val="ListParagraph"/>
        <w:numPr>
          <w:ilvl w:val="1"/>
          <w:numId w:val="6"/>
        </w:numPr>
        <w:spacing w:line="360" w:lineRule="auto"/>
        <w:jc w:val="both"/>
        <w:rPr>
          <w:rFonts w:ascii="Arial" w:hAnsi="Arial" w:cs="Arial"/>
          <w:color w:val="000000" w:themeColor="text1"/>
        </w:rPr>
        <w:pPrChange w:author="Ana Cristina Machado Russo" w:date="2025-12-29T09:43:00Z" w16du:dateUtc="2025-12-29T09:43:00Z" w:id="441">
          <w:pPr>
            <w:pStyle w:val="ListParagraph"/>
            <w:numPr>
              <w:ilvl w:val="1"/>
              <w:numId w:val="6"/>
            </w:numPr>
            <w:spacing w:line="360" w:lineRule="auto"/>
            <w:ind w:left="1440" w:hanging="360"/>
          </w:pPr>
        </w:pPrChange>
      </w:pPr>
      <w:r w:rsidRPr="00832A55">
        <w:rPr>
          <w:rFonts w:ascii="Arial" w:hAnsi="Arial" w:cs="Arial"/>
          <w:color w:val="000000" w:themeColor="text1"/>
        </w:rPr>
        <w:t>Nitrogen dioxide (kg.kg-1)</w:t>
      </w:r>
      <w:r w:rsidR="003E6C7E">
        <w:rPr>
          <w:rFonts w:ascii="Arial" w:hAnsi="Arial" w:cs="Arial"/>
          <w:color w:val="000000" w:themeColor="text1"/>
        </w:rPr>
        <w:t xml:space="preserve"> to </w:t>
      </w:r>
      <w:r w:rsidRPr="003E6C7E" w:rsidR="003E6C7E">
        <w:rPr>
          <w:rFonts w:ascii="Arial" w:hAnsi="Arial" w:cs="Arial"/>
          <w:color w:val="000000" w:themeColor="text1"/>
        </w:rPr>
        <w:t>μg</w:t>
      </w:r>
      <w:r w:rsidR="003E6C7E">
        <w:rPr>
          <w:rFonts w:ascii="Arial" w:hAnsi="Arial" w:cs="Arial"/>
          <w:color w:val="000000" w:themeColor="text1"/>
        </w:rPr>
        <w:t>/m</w:t>
      </w:r>
      <w:r w:rsidRPr="003E6C7E" w:rsidR="003E6C7E">
        <w:rPr>
          <w:rFonts w:ascii="Arial" w:hAnsi="Arial" w:cs="Arial"/>
          <w:color w:val="000000" w:themeColor="text1"/>
          <w:vertAlign w:val="superscript"/>
        </w:rPr>
        <w:t>3</w:t>
      </w:r>
    </w:p>
    <w:p w:rsidRPr="00832A55" w:rsidR="00832A55" w:rsidP="00242C61" w:rsidRDefault="00832A55" w14:paraId="3AC30935" w14:textId="4528136C">
      <w:pPr>
        <w:pStyle w:val="ListParagraph"/>
        <w:numPr>
          <w:ilvl w:val="1"/>
          <w:numId w:val="6"/>
        </w:numPr>
        <w:spacing w:line="360" w:lineRule="auto"/>
        <w:jc w:val="both"/>
        <w:rPr>
          <w:rFonts w:ascii="Arial" w:hAnsi="Arial" w:cs="Arial"/>
          <w:color w:val="000000" w:themeColor="text1"/>
        </w:rPr>
        <w:pPrChange w:author="Ana Cristina Machado Russo" w:date="2025-12-29T09:43:00Z" w16du:dateUtc="2025-12-29T09:43:00Z" w:id="442">
          <w:pPr>
            <w:pStyle w:val="ListParagraph"/>
            <w:numPr>
              <w:ilvl w:val="1"/>
              <w:numId w:val="6"/>
            </w:numPr>
            <w:spacing w:line="360" w:lineRule="auto"/>
            <w:ind w:left="1440" w:hanging="360"/>
          </w:pPr>
        </w:pPrChange>
      </w:pPr>
      <w:r w:rsidRPr="00832A55">
        <w:rPr>
          <w:rFonts w:ascii="Arial" w:hAnsi="Arial" w:cs="Arial"/>
          <w:color w:val="000000" w:themeColor="text1"/>
        </w:rPr>
        <w:t>Nitrogen monoxide (kg.kg-1)</w:t>
      </w:r>
      <w:r w:rsidRPr="003E6C7E" w:rsidR="003E6C7E">
        <w:rPr>
          <w:rFonts w:ascii="Arial" w:hAnsi="Arial" w:cs="Arial"/>
          <w:color w:val="000000" w:themeColor="text1"/>
        </w:rPr>
        <w:t xml:space="preserve"> </w:t>
      </w:r>
      <w:r w:rsidR="003E6C7E">
        <w:rPr>
          <w:rFonts w:ascii="Arial" w:hAnsi="Arial" w:cs="Arial"/>
          <w:color w:val="000000" w:themeColor="text1"/>
        </w:rPr>
        <w:t xml:space="preserve">to </w:t>
      </w:r>
      <w:r w:rsidRPr="003E6C7E" w:rsidR="003E6C7E">
        <w:rPr>
          <w:rFonts w:ascii="Arial" w:hAnsi="Arial" w:cs="Arial"/>
          <w:color w:val="000000" w:themeColor="text1"/>
        </w:rPr>
        <w:t>μg</w:t>
      </w:r>
      <w:r w:rsidR="003E6C7E">
        <w:rPr>
          <w:rFonts w:ascii="Arial" w:hAnsi="Arial" w:cs="Arial"/>
          <w:color w:val="000000" w:themeColor="text1"/>
        </w:rPr>
        <w:t>/m</w:t>
      </w:r>
      <w:r w:rsidRPr="003E6C7E" w:rsidR="003E6C7E">
        <w:rPr>
          <w:rFonts w:ascii="Arial" w:hAnsi="Arial" w:cs="Arial"/>
          <w:color w:val="000000" w:themeColor="text1"/>
          <w:vertAlign w:val="superscript"/>
        </w:rPr>
        <w:t>3</w:t>
      </w:r>
    </w:p>
    <w:p w:rsidRPr="00832A55" w:rsidR="002A589E" w:rsidP="00242C61" w:rsidRDefault="00196B7B" w14:paraId="6D20A403" w14:textId="4914190C">
      <w:pPr>
        <w:pStyle w:val="ListParagraph"/>
        <w:numPr>
          <w:ilvl w:val="0"/>
          <w:numId w:val="6"/>
        </w:numPr>
        <w:spacing w:line="360" w:lineRule="auto"/>
        <w:jc w:val="both"/>
        <w:rPr>
          <w:rFonts w:ascii="Arial" w:hAnsi="Arial" w:cs="Arial"/>
          <w:color w:val="000000" w:themeColor="text1"/>
        </w:rPr>
        <w:pPrChange w:author="Ana Cristina Machado Russo" w:date="2025-12-29T09:43:00Z" w16du:dateUtc="2025-12-29T09:43:00Z" w:id="443">
          <w:pPr>
            <w:pStyle w:val="ListParagraph"/>
            <w:numPr>
              <w:numId w:val="6"/>
            </w:numPr>
            <w:spacing w:line="360" w:lineRule="auto"/>
            <w:ind w:hanging="360"/>
          </w:pPr>
        </w:pPrChange>
      </w:pPr>
      <w:r>
        <w:rPr>
          <w:rFonts w:ascii="Arial" w:hAnsi="Arial" w:cs="Arial"/>
          <w:color w:val="000000" w:themeColor="text1"/>
        </w:rPr>
        <w:t>For single-lev</w:t>
      </w:r>
      <w:r w:rsidR="00646CE9">
        <w:rPr>
          <w:rFonts w:ascii="Arial" w:hAnsi="Arial" w:cs="Arial"/>
          <w:color w:val="000000" w:themeColor="text1"/>
        </w:rPr>
        <w:t>el variables (PM</w:t>
      </w:r>
      <w:r w:rsidRPr="00646CE9" w:rsidR="00646CE9">
        <w:rPr>
          <w:rFonts w:ascii="Arial" w:hAnsi="Arial" w:cs="Arial"/>
          <w:color w:val="000000" w:themeColor="text1"/>
          <w:vertAlign w:val="subscript"/>
        </w:rPr>
        <w:t xml:space="preserve">2.5 </w:t>
      </w:r>
      <w:r w:rsidR="00646CE9">
        <w:rPr>
          <w:rFonts w:ascii="Arial" w:hAnsi="Arial" w:cs="Arial"/>
          <w:color w:val="000000" w:themeColor="text1"/>
        </w:rPr>
        <w:t>and PM</w:t>
      </w:r>
      <w:r w:rsidRPr="00646CE9" w:rsidR="00646CE9">
        <w:rPr>
          <w:rFonts w:ascii="Arial" w:hAnsi="Arial" w:cs="Arial"/>
          <w:color w:val="000000" w:themeColor="text1"/>
          <w:vertAlign w:val="subscript"/>
        </w:rPr>
        <w:t>10</w:t>
      </w:r>
      <w:r w:rsidR="00646CE9">
        <w:rPr>
          <w:rFonts w:ascii="Arial" w:hAnsi="Arial" w:cs="Arial"/>
          <w:color w:val="000000" w:themeColor="text1"/>
        </w:rPr>
        <w:t>): m</w:t>
      </w:r>
      <w:r w:rsidR="002A589E">
        <w:rPr>
          <w:rFonts w:ascii="Arial" w:hAnsi="Arial" w:cs="Arial"/>
          <w:color w:val="000000" w:themeColor="text1"/>
        </w:rPr>
        <w:t>ultiply values by 1e9</w:t>
      </w:r>
    </w:p>
    <w:p w:rsidRPr="00832A55" w:rsidR="00832A55" w:rsidP="00242C61" w:rsidRDefault="00832A55" w14:paraId="44BD5F6F" w14:textId="5B05AF5D">
      <w:pPr>
        <w:pStyle w:val="ListParagraph"/>
        <w:numPr>
          <w:ilvl w:val="1"/>
          <w:numId w:val="6"/>
        </w:numPr>
        <w:spacing w:line="360" w:lineRule="auto"/>
        <w:jc w:val="both"/>
        <w:rPr>
          <w:rFonts w:ascii="Arial" w:hAnsi="Arial" w:cs="Arial"/>
          <w:color w:val="000000" w:themeColor="text1"/>
        </w:rPr>
        <w:pPrChange w:author="Ana Cristina Machado Russo" w:date="2025-12-29T09:43:00Z" w16du:dateUtc="2025-12-29T09:43:00Z" w:id="444">
          <w:pPr>
            <w:pStyle w:val="ListParagraph"/>
            <w:numPr>
              <w:ilvl w:val="1"/>
              <w:numId w:val="6"/>
            </w:numPr>
            <w:spacing w:line="360" w:lineRule="auto"/>
            <w:ind w:left="1440" w:hanging="360"/>
          </w:pPr>
        </w:pPrChange>
      </w:pPr>
      <w:commentRangeStart w:id="445"/>
      <w:commentRangeStart w:id="446"/>
      <w:r w:rsidRPr="00832A55">
        <w:rPr>
          <w:rFonts w:ascii="Arial" w:hAnsi="Arial" w:cs="Arial"/>
          <w:color w:val="000000" w:themeColor="text1"/>
        </w:rPr>
        <w:t>Particulate matter d &lt; 1 μm (PM</w:t>
      </w:r>
      <w:r w:rsidRPr="00DE022C">
        <w:rPr>
          <w:rFonts w:ascii="Arial" w:hAnsi="Arial" w:cs="Arial"/>
          <w:color w:val="000000" w:themeColor="text1"/>
          <w:vertAlign w:val="subscript"/>
        </w:rPr>
        <w:t>1</w:t>
      </w:r>
      <w:r w:rsidRPr="00832A55">
        <w:rPr>
          <w:rFonts w:ascii="Arial" w:hAnsi="Arial" w:cs="Arial"/>
          <w:color w:val="000000" w:themeColor="text1"/>
        </w:rPr>
        <w:t>) (kg.m-3)</w:t>
      </w:r>
      <w:r w:rsidRPr="008525B5" w:rsidR="008525B5">
        <w:rPr>
          <w:rFonts w:ascii="Arial" w:hAnsi="Arial" w:cs="Arial"/>
          <w:color w:val="000000" w:themeColor="text1"/>
        </w:rPr>
        <w:t xml:space="preserve"> </w:t>
      </w:r>
      <w:r w:rsidR="008525B5">
        <w:rPr>
          <w:rFonts w:ascii="Arial" w:hAnsi="Arial" w:cs="Arial"/>
          <w:color w:val="000000" w:themeColor="text1"/>
        </w:rPr>
        <w:t xml:space="preserve">to </w:t>
      </w:r>
      <w:r w:rsidRPr="003E6C7E" w:rsidR="008525B5">
        <w:rPr>
          <w:rFonts w:ascii="Arial" w:hAnsi="Arial" w:cs="Arial"/>
          <w:color w:val="000000" w:themeColor="text1"/>
        </w:rPr>
        <w:t>μg</w:t>
      </w:r>
      <w:r w:rsidR="008525B5">
        <w:rPr>
          <w:rFonts w:ascii="Arial" w:hAnsi="Arial" w:cs="Arial"/>
          <w:color w:val="000000" w:themeColor="text1"/>
        </w:rPr>
        <w:t>/m</w:t>
      </w:r>
      <w:r w:rsidRPr="003E6C7E" w:rsidR="008525B5">
        <w:rPr>
          <w:rFonts w:ascii="Arial" w:hAnsi="Arial" w:cs="Arial"/>
          <w:color w:val="000000" w:themeColor="text1"/>
          <w:vertAlign w:val="superscript"/>
        </w:rPr>
        <w:t>3</w:t>
      </w:r>
      <w:commentRangeEnd w:id="445"/>
      <w:r w:rsidRPr="00832A55" w:rsidR="00242C61">
        <w:rPr>
          <w:rStyle w:val="CommentReference"/>
          <w:rFonts w:ascii="Arial" w:hAnsi="Arial" w:cs="Arial"/>
          <w:color w:val="000000" w:themeColor="text1"/>
          <w:sz w:val="22"/>
          <w:szCs w:val="22"/>
        </w:rPr>
        <w:commentReference w:id="445"/>
      </w:r>
      <w:commentRangeEnd w:id="446"/>
      <w:r w:rsidRPr="00832A55" w:rsidR="00137BCD">
        <w:rPr>
          <w:rStyle w:val="CommentReference"/>
          <w:rFonts w:ascii="Arial" w:hAnsi="Arial" w:cs="Arial"/>
          <w:color w:val="000000" w:themeColor="text1"/>
          <w:sz w:val="22"/>
          <w:szCs w:val="22"/>
        </w:rPr>
        <w:commentReference w:id="446"/>
      </w:r>
    </w:p>
    <w:p w:rsidRPr="00832A55" w:rsidR="00832A55" w:rsidP="00242C61" w:rsidRDefault="00832A55" w14:paraId="3002F426" w14:textId="2B13F8A2">
      <w:pPr>
        <w:pStyle w:val="ListParagraph"/>
        <w:numPr>
          <w:ilvl w:val="1"/>
          <w:numId w:val="6"/>
        </w:numPr>
        <w:spacing w:line="360" w:lineRule="auto"/>
        <w:jc w:val="both"/>
        <w:rPr>
          <w:rFonts w:ascii="Arial" w:hAnsi="Arial" w:cs="Arial"/>
          <w:color w:val="000000" w:themeColor="text1"/>
        </w:rPr>
        <w:pPrChange w:author="Ana Cristina Machado Russo" w:date="2025-12-29T09:43:00Z" w16du:dateUtc="2025-12-29T09:43:00Z" w:id="447">
          <w:pPr>
            <w:pStyle w:val="ListParagraph"/>
            <w:numPr>
              <w:ilvl w:val="1"/>
              <w:numId w:val="6"/>
            </w:numPr>
            <w:spacing w:line="360" w:lineRule="auto"/>
            <w:ind w:left="1440" w:hanging="360"/>
          </w:pPr>
        </w:pPrChange>
      </w:pPr>
      <w:r w:rsidRPr="00832A55">
        <w:rPr>
          <w:rFonts w:ascii="Arial" w:hAnsi="Arial" w:cs="Arial"/>
          <w:color w:val="000000" w:themeColor="text1"/>
        </w:rPr>
        <w:t>Particulate matter d &lt; 2.5 μm (PM</w:t>
      </w:r>
      <w:r w:rsidRPr="00DE022C">
        <w:rPr>
          <w:rFonts w:ascii="Arial" w:hAnsi="Arial" w:cs="Arial"/>
          <w:color w:val="000000" w:themeColor="text1"/>
          <w:vertAlign w:val="subscript"/>
        </w:rPr>
        <w:t>2.5</w:t>
      </w:r>
      <w:r w:rsidRPr="00832A55">
        <w:rPr>
          <w:rFonts w:ascii="Arial" w:hAnsi="Arial" w:cs="Arial"/>
          <w:color w:val="000000" w:themeColor="text1"/>
        </w:rPr>
        <w:t>) (kg.m-3)</w:t>
      </w:r>
      <w:r w:rsidRPr="008525B5" w:rsidR="008525B5">
        <w:rPr>
          <w:rFonts w:ascii="Arial" w:hAnsi="Arial" w:cs="Arial"/>
          <w:color w:val="000000" w:themeColor="text1"/>
        </w:rPr>
        <w:t xml:space="preserve"> </w:t>
      </w:r>
      <w:r w:rsidR="008525B5">
        <w:rPr>
          <w:rFonts w:ascii="Arial" w:hAnsi="Arial" w:cs="Arial"/>
          <w:color w:val="000000" w:themeColor="text1"/>
        </w:rPr>
        <w:t xml:space="preserve">to </w:t>
      </w:r>
      <w:r w:rsidRPr="003E6C7E" w:rsidR="008525B5">
        <w:rPr>
          <w:rFonts w:ascii="Arial" w:hAnsi="Arial" w:cs="Arial"/>
          <w:color w:val="000000" w:themeColor="text1"/>
        </w:rPr>
        <w:t>μg</w:t>
      </w:r>
      <w:r w:rsidR="008525B5">
        <w:rPr>
          <w:rFonts w:ascii="Arial" w:hAnsi="Arial" w:cs="Arial"/>
          <w:color w:val="000000" w:themeColor="text1"/>
        </w:rPr>
        <w:t>/m</w:t>
      </w:r>
      <w:r w:rsidRPr="003E6C7E" w:rsidR="008525B5">
        <w:rPr>
          <w:rFonts w:ascii="Arial" w:hAnsi="Arial" w:cs="Arial"/>
          <w:color w:val="000000" w:themeColor="text1"/>
          <w:vertAlign w:val="superscript"/>
        </w:rPr>
        <w:t>3</w:t>
      </w:r>
    </w:p>
    <w:p w:rsidRPr="00AB3056" w:rsidR="00C93935" w:rsidP="00242C61" w:rsidRDefault="00832A55" w14:paraId="72B1340A" w14:textId="478AF07F">
      <w:pPr>
        <w:pStyle w:val="ListParagraph"/>
        <w:numPr>
          <w:ilvl w:val="1"/>
          <w:numId w:val="6"/>
        </w:numPr>
        <w:spacing w:line="360" w:lineRule="auto"/>
        <w:jc w:val="both"/>
        <w:rPr>
          <w:rFonts w:ascii="Arial" w:hAnsi="Arial" w:cs="Arial"/>
          <w:color w:val="000000" w:themeColor="text1"/>
        </w:rPr>
        <w:pPrChange w:author="Ana Cristina Machado Russo" w:date="2025-12-29T09:43:00Z" w16du:dateUtc="2025-12-29T09:43:00Z" w:id="448">
          <w:pPr>
            <w:pStyle w:val="ListParagraph"/>
            <w:numPr>
              <w:ilvl w:val="1"/>
              <w:numId w:val="6"/>
            </w:numPr>
            <w:spacing w:line="360" w:lineRule="auto"/>
            <w:ind w:left="1440" w:hanging="360"/>
          </w:pPr>
        </w:pPrChange>
      </w:pPr>
      <w:r w:rsidRPr="00832A55">
        <w:rPr>
          <w:rFonts w:ascii="Arial" w:hAnsi="Arial" w:cs="Arial"/>
          <w:color w:val="000000" w:themeColor="text1"/>
        </w:rPr>
        <w:t>Particulate matter d &lt; 10 μm (PM</w:t>
      </w:r>
      <w:r w:rsidRPr="00DE022C">
        <w:rPr>
          <w:rFonts w:ascii="Arial" w:hAnsi="Arial" w:cs="Arial"/>
          <w:color w:val="000000" w:themeColor="text1"/>
          <w:vertAlign w:val="subscript"/>
        </w:rPr>
        <w:t>10</w:t>
      </w:r>
      <w:r w:rsidRPr="00832A55">
        <w:rPr>
          <w:rFonts w:ascii="Arial" w:hAnsi="Arial" w:cs="Arial"/>
          <w:color w:val="000000" w:themeColor="text1"/>
        </w:rPr>
        <w:t>) (kg.m-3)</w:t>
      </w:r>
      <w:r w:rsidRPr="008525B5" w:rsidR="008525B5">
        <w:rPr>
          <w:rFonts w:ascii="Arial" w:hAnsi="Arial" w:cs="Arial"/>
          <w:color w:val="000000" w:themeColor="text1"/>
        </w:rPr>
        <w:t xml:space="preserve"> </w:t>
      </w:r>
      <w:r w:rsidR="008525B5">
        <w:rPr>
          <w:rFonts w:ascii="Arial" w:hAnsi="Arial" w:cs="Arial"/>
          <w:color w:val="000000" w:themeColor="text1"/>
        </w:rPr>
        <w:t xml:space="preserve">to </w:t>
      </w:r>
      <w:r w:rsidRPr="003E6C7E" w:rsidR="008525B5">
        <w:rPr>
          <w:rFonts w:ascii="Arial" w:hAnsi="Arial" w:cs="Arial"/>
          <w:color w:val="000000" w:themeColor="text1"/>
        </w:rPr>
        <w:t>μg</w:t>
      </w:r>
      <w:r w:rsidR="008525B5">
        <w:rPr>
          <w:rFonts w:ascii="Arial" w:hAnsi="Arial" w:cs="Arial"/>
          <w:color w:val="000000" w:themeColor="text1"/>
        </w:rPr>
        <w:t>/m</w:t>
      </w:r>
      <w:r w:rsidRPr="003E6C7E" w:rsidR="008525B5">
        <w:rPr>
          <w:rFonts w:ascii="Arial" w:hAnsi="Arial" w:cs="Arial"/>
          <w:color w:val="000000" w:themeColor="text1"/>
          <w:vertAlign w:val="superscript"/>
        </w:rPr>
        <w:t>3</w:t>
      </w:r>
    </w:p>
    <w:p w:rsidRPr="009662EF" w:rsidR="00FA558D" w:rsidP="00242C61" w:rsidRDefault="00FA558D" w14:paraId="46C2B6F4" w14:textId="4F8BCA52">
      <w:pPr>
        <w:spacing w:line="360" w:lineRule="auto"/>
        <w:jc w:val="both"/>
        <w:rPr>
          <w:rFonts w:ascii="Arial" w:hAnsi="Arial" w:cs="Arial"/>
          <w:color w:val="000000" w:themeColor="text1"/>
        </w:rPr>
        <w:pPrChange w:author="Ana Cristina Machado Russo" w:date="2025-12-29T09:43:00Z" w16du:dateUtc="2025-12-29T09:43:00Z" w:id="449">
          <w:pPr>
            <w:spacing w:line="360" w:lineRule="auto"/>
          </w:pPr>
        </w:pPrChange>
      </w:pPr>
      <w:r w:rsidRPr="009662EF">
        <w:rPr>
          <w:rFonts w:ascii="Arial" w:hAnsi="Arial" w:cs="Arial"/>
          <w:color w:val="000000" w:themeColor="text1"/>
        </w:rPr>
        <w:t>Temperature</w:t>
      </w:r>
      <w:r w:rsidR="009662EF">
        <w:rPr>
          <w:rFonts w:ascii="Arial" w:hAnsi="Arial" w:cs="Arial"/>
          <w:color w:val="000000" w:themeColor="text1"/>
        </w:rPr>
        <w:t xml:space="preserve"> </w:t>
      </w:r>
      <w:del w:author="Ana Cristina Machado Russo" w:date="2025-12-29T11:02:00Z" w16du:dateUtc="2025-12-29T11:02:00Z" w:id="450">
        <w:r w:rsidDel="00137BCD" w:rsidR="009662EF">
          <w:rPr>
            <w:rFonts w:ascii="Arial" w:hAnsi="Arial" w:cs="Arial"/>
            <w:color w:val="000000" w:themeColor="text1"/>
          </w:rPr>
          <w:delText xml:space="preserve">of the ERA5 </w:delText>
        </w:r>
      </w:del>
      <w:r w:rsidR="009662EF">
        <w:rPr>
          <w:rFonts w:ascii="Arial" w:hAnsi="Arial" w:cs="Arial"/>
          <w:color w:val="000000" w:themeColor="text1"/>
        </w:rPr>
        <w:t>data</w:t>
      </w:r>
      <w:del w:author="Ana Cristina Machado Russo" w:date="2025-12-29T11:02:00Z" w16du:dateUtc="2025-12-29T11:02:00Z" w:id="451">
        <w:r w:rsidDel="00137BCD" w:rsidR="009662EF">
          <w:rPr>
            <w:rFonts w:ascii="Arial" w:hAnsi="Arial" w:cs="Arial"/>
            <w:color w:val="000000" w:themeColor="text1"/>
          </w:rPr>
          <w:delText>set</w:delText>
        </w:r>
      </w:del>
      <w:r w:rsidR="009662EF">
        <w:rPr>
          <w:rFonts w:ascii="Arial" w:hAnsi="Arial" w:cs="Arial"/>
          <w:color w:val="000000" w:themeColor="text1"/>
        </w:rPr>
        <w:t xml:space="preserve"> was co</w:t>
      </w:r>
      <w:r w:rsidR="008F083D">
        <w:rPr>
          <w:rFonts w:ascii="Arial" w:hAnsi="Arial" w:cs="Arial"/>
          <w:color w:val="000000" w:themeColor="text1"/>
        </w:rPr>
        <w:t>n</w:t>
      </w:r>
      <w:r w:rsidR="009662EF">
        <w:rPr>
          <w:rFonts w:ascii="Arial" w:hAnsi="Arial" w:cs="Arial"/>
          <w:color w:val="000000" w:themeColor="text1"/>
        </w:rPr>
        <w:t>verted</w:t>
      </w:r>
      <w:r w:rsidRPr="009662EF" w:rsidR="00353B96">
        <w:rPr>
          <w:rFonts w:ascii="Arial" w:hAnsi="Arial" w:cs="Arial"/>
          <w:color w:val="000000" w:themeColor="text1"/>
        </w:rPr>
        <w:t xml:space="preserve"> from Kelvin to Celsius, subtract</w:t>
      </w:r>
      <w:r w:rsidR="008F083D">
        <w:rPr>
          <w:rFonts w:ascii="Arial" w:hAnsi="Arial" w:cs="Arial"/>
          <w:color w:val="000000" w:themeColor="text1"/>
        </w:rPr>
        <w:t>ing</w:t>
      </w:r>
      <w:r w:rsidRPr="009662EF" w:rsidR="00353B96">
        <w:rPr>
          <w:rFonts w:ascii="Arial" w:hAnsi="Arial" w:cs="Arial"/>
          <w:color w:val="000000" w:themeColor="text1"/>
        </w:rPr>
        <w:t xml:space="preserve"> 273.15</w:t>
      </w:r>
      <w:r w:rsidR="008F083D">
        <w:rPr>
          <w:rFonts w:ascii="Arial" w:hAnsi="Arial" w:cs="Arial"/>
          <w:color w:val="000000" w:themeColor="text1"/>
        </w:rPr>
        <w:t xml:space="preserve"> to the value of temperature for every </w:t>
      </w:r>
      <w:del w:author="Ana Cristina Machado Russo" w:date="2025-12-29T11:02:00Z" w16du:dateUtc="2025-12-29T11:02:00Z" w:id="452">
        <w:r w:rsidDel="00137BCD" w:rsidR="008F083D">
          <w:rPr>
            <w:rFonts w:ascii="Arial" w:hAnsi="Arial" w:cs="Arial"/>
            <w:color w:val="000000" w:themeColor="text1"/>
          </w:rPr>
          <w:delText>latitude x longitude avai</w:delText>
        </w:r>
        <w:r w:rsidDel="00137BCD" w:rsidR="002B53CD">
          <w:rPr>
            <w:rFonts w:ascii="Arial" w:hAnsi="Arial" w:cs="Arial"/>
            <w:color w:val="000000" w:themeColor="text1"/>
          </w:rPr>
          <w:delText>lable</w:delText>
        </w:r>
      </w:del>
      <w:ins w:author="Ana Cristina Machado Russo" w:date="2025-12-29T11:02:00Z" w16du:dateUtc="2025-12-29T11:02:00Z" w:id="453">
        <w:r w:rsidR="00137BCD">
          <w:rPr>
            <w:rFonts w:ascii="Arial" w:hAnsi="Arial" w:cs="Arial"/>
            <w:color w:val="000000" w:themeColor="text1"/>
          </w:rPr>
          <w:t>grid point</w:t>
        </w:r>
      </w:ins>
      <w:r w:rsidR="002B53CD">
        <w:rPr>
          <w:rFonts w:ascii="Arial" w:hAnsi="Arial" w:cs="Arial"/>
          <w:color w:val="000000" w:themeColor="text1"/>
        </w:rPr>
        <w:t>.</w:t>
      </w:r>
    </w:p>
    <w:p w:rsidRPr="009662EF" w:rsidR="00C52857" w:rsidP="00242C61" w:rsidRDefault="00C52857" w14:paraId="44D306D9" w14:textId="79401D39">
      <w:pPr>
        <w:spacing w:line="360" w:lineRule="auto"/>
        <w:jc w:val="both"/>
        <w:rPr>
          <w:rFonts w:ascii="Arial" w:hAnsi="Arial" w:cs="Arial"/>
          <w:color w:val="000000" w:themeColor="text1"/>
        </w:rPr>
        <w:pPrChange w:author="Ana Cristina Machado Russo" w:date="2025-12-29T09:43:00Z" w16du:dateUtc="2025-12-29T09:43:00Z" w:id="454">
          <w:pPr>
            <w:spacing w:line="360" w:lineRule="auto"/>
          </w:pPr>
        </w:pPrChange>
      </w:pPr>
      <w:r w:rsidRPr="009662EF">
        <w:rPr>
          <w:rFonts w:ascii="Arial" w:hAnsi="Arial" w:cs="Arial"/>
          <w:color w:val="000000" w:themeColor="text1"/>
        </w:rPr>
        <w:t>Precipitation</w:t>
      </w:r>
      <w:r w:rsidR="002B53CD">
        <w:rPr>
          <w:rFonts w:ascii="Arial" w:hAnsi="Arial" w:cs="Arial"/>
          <w:color w:val="000000" w:themeColor="text1"/>
        </w:rPr>
        <w:t xml:space="preserve"> </w:t>
      </w:r>
      <w:del w:author="Ana Cristina Machado Russo" w:date="2025-12-29T11:02:00Z" w16du:dateUtc="2025-12-29T11:02:00Z" w:id="455">
        <w:r w:rsidDel="00137BCD" w:rsidR="002B53CD">
          <w:rPr>
            <w:rFonts w:ascii="Arial" w:hAnsi="Arial" w:cs="Arial"/>
            <w:color w:val="000000" w:themeColor="text1"/>
          </w:rPr>
          <w:delText xml:space="preserve">of the ERA5 dataset </w:delText>
        </w:r>
      </w:del>
      <w:r w:rsidR="002B53CD">
        <w:rPr>
          <w:rFonts w:ascii="Arial" w:hAnsi="Arial" w:cs="Arial"/>
          <w:color w:val="000000" w:themeColor="text1"/>
        </w:rPr>
        <w:t>was converted</w:t>
      </w:r>
      <w:r w:rsidRPr="009662EF">
        <w:rPr>
          <w:rFonts w:ascii="Arial" w:hAnsi="Arial" w:cs="Arial"/>
          <w:color w:val="000000" w:themeColor="text1"/>
        </w:rPr>
        <w:t xml:space="preserve"> from meters to </w:t>
      </w:r>
      <w:r w:rsidRPr="009662EF" w:rsidR="00F5522D">
        <w:rPr>
          <w:rFonts w:ascii="Arial" w:hAnsi="Arial" w:cs="Arial"/>
          <w:color w:val="000000" w:themeColor="text1"/>
        </w:rPr>
        <w:t>millimetres</w:t>
      </w:r>
      <w:r w:rsidRPr="009662EF" w:rsidR="007D6EBE">
        <w:rPr>
          <w:rFonts w:ascii="Arial" w:hAnsi="Arial" w:cs="Arial"/>
          <w:color w:val="000000" w:themeColor="text1"/>
        </w:rPr>
        <w:t>, multiply</w:t>
      </w:r>
      <w:r w:rsidR="000E0D46">
        <w:rPr>
          <w:rFonts w:ascii="Arial" w:hAnsi="Arial" w:cs="Arial"/>
          <w:color w:val="000000" w:themeColor="text1"/>
        </w:rPr>
        <w:t>ing</w:t>
      </w:r>
      <w:r w:rsidRPr="009662EF" w:rsidR="007D6EBE">
        <w:rPr>
          <w:rFonts w:ascii="Arial" w:hAnsi="Arial" w:cs="Arial"/>
          <w:color w:val="000000" w:themeColor="text1"/>
        </w:rPr>
        <w:t xml:space="preserve"> 1000</w:t>
      </w:r>
      <w:ins w:author="Ana Cristina Machado Russo" w:date="2025-12-29T11:02:00Z" w16du:dateUtc="2025-12-29T11:02:00Z" w:id="456">
        <w:r w:rsidR="00137BCD">
          <w:rPr>
            <w:rFonts w:ascii="Arial" w:hAnsi="Arial" w:cs="Arial"/>
            <w:color w:val="000000" w:themeColor="text1"/>
          </w:rPr>
          <w:t>. T</w:t>
        </w:r>
      </w:ins>
      <w:del w:author="Ana Cristina Machado Russo" w:date="2025-12-29T11:02:00Z" w16du:dateUtc="2025-12-29T11:02:00Z" w:id="457">
        <w:r w:rsidDel="00137BCD" w:rsidR="000E0D46">
          <w:rPr>
            <w:rFonts w:ascii="Arial" w:hAnsi="Arial" w:cs="Arial"/>
            <w:color w:val="000000" w:themeColor="text1"/>
          </w:rPr>
          <w:delText>, t</w:delText>
        </w:r>
      </w:del>
      <w:r w:rsidR="000E0D46">
        <w:rPr>
          <w:rFonts w:ascii="Arial" w:hAnsi="Arial" w:cs="Arial"/>
          <w:color w:val="000000" w:themeColor="text1"/>
        </w:rPr>
        <w:t xml:space="preserve">his step was only </w:t>
      </w:r>
      <w:r w:rsidR="005F55F8">
        <w:rPr>
          <w:rFonts w:ascii="Arial" w:hAnsi="Arial" w:cs="Arial"/>
          <w:color w:val="000000" w:themeColor="text1"/>
        </w:rPr>
        <w:t>applied when using this data for plotting.</w:t>
      </w:r>
      <w:r w:rsidR="00253DCF">
        <w:rPr>
          <w:rFonts w:ascii="Arial" w:hAnsi="Arial" w:cs="Arial"/>
          <w:color w:val="000000" w:themeColor="text1"/>
        </w:rPr>
        <w:t xml:space="preserve"> </w:t>
      </w:r>
      <w:commentRangeStart w:id="458"/>
      <w:commentRangeStart w:id="459"/>
      <w:r w:rsidR="00253DCF">
        <w:rPr>
          <w:rFonts w:ascii="Arial" w:hAnsi="Arial" w:cs="Arial"/>
          <w:color w:val="000000" w:themeColor="text1"/>
        </w:rPr>
        <w:t xml:space="preserve">To better make use of </w:t>
      </w:r>
      <w:del w:author="Ana Cristina Machado Russo" w:date="2025-12-29T11:03:00Z" w16du:dateUtc="2025-12-29T11:03:00Z" w:id="460">
        <w:r w:rsidDel="00137BCD" w:rsidR="00253DCF">
          <w:rPr>
            <w:rFonts w:ascii="Arial" w:hAnsi="Arial" w:cs="Arial"/>
            <w:color w:val="000000" w:themeColor="text1"/>
          </w:rPr>
          <w:delText>this step</w:delText>
        </w:r>
      </w:del>
      <w:ins w:author="Ana Cristina Machado Russo" w:date="2025-12-29T11:03:00Z" w16du:dateUtc="2025-12-29T11:03:00Z" w:id="461">
        <w:r w:rsidR="00137BCD">
          <w:rPr>
            <w:rFonts w:ascii="Arial" w:hAnsi="Arial" w:cs="Arial"/>
            <w:color w:val="000000" w:themeColor="text1"/>
          </w:rPr>
          <w:t>precipitation data</w:t>
        </w:r>
      </w:ins>
      <w:r w:rsidR="00253DCF">
        <w:rPr>
          <w:rFonts w:ascii="Arial" w:hAnsi="Arial" w:cs="Arial"/>
          <w:color w:val="000000" w:themeColor="text1"/>
        </w:rPr>
        <w:t xml:space="preserve">, all </w:t>
      </w:r>
      <w:del w:author="Ana Cristina Machado Russo" w:date="2025-12-29T11:03:00Z" w16du:dateUtc="2025-12-29T11:03:00Z" w:id="462">
        <w:r w:rsidDel="00137BCD" w:rsidR="00783275">
          <w:rPr>
            <w:rFonts w:ascii="Arial" w:hAnsi="Arial" w:cs="Arial"/>
            <w:color w:val="000000" w:themeColor="text1"/>
          </w:rPr>
          <w:delText xml:space="preserve">precipitation </w:delText>
        </w:r>
      </w:del>
      <w:r w:rsidR="00783275">
        <w:rPr>
          <w:rFonts w:ascii="Arial" w:hAnsi="Arial" w:cs="Arial"/>
          <w:color w:val="000000" w:themeColor="text1"/>
        </w:rPr>
        <w:t xml:space="preserve">data </w:t>
      </w:r>
      <w:del w:author="Ana Cristina Machado Russo" w:date="2025-12-29T11:02:00Z" w16du:dateUtc="2025-12-29T11:02:00Z" w:id="463">
        <w:r w:rsidDel="00137BCD" w:rsidR="00783275">
          <w:rPr>
            <w:rFonts w:ascii="Arial" w:hAnsi="Arial" w:cs="Arial"/>
            <w:color w:val="000000" w:themeColor="text1"/>
          </w:rPr>
          <w:delText xml:space="preserve">should be </w:delText>
        </w:r>
      </w:del>
      <w:ins w:author="Ana Cristina Machado Russo" w:date="2025-12-29T11:02:00Z" w16du:dateUtc="2025-12-29T11:02:00Z" w:id="464">
        <w:r w:rsidR="00137BCD">
          <w:rPr>
            <w:rFonts w:ascii="Arial" w:hAnsi="Arial" w:cs="Arial"/>
            <w:color w:val="000000" w:themeColor="text1"/>
          </w:rPr>
          <w:t xml:space="preserve">was </w:t>
        </w:r>
      </w:ins>
      <w:r w:rsidR="00783275">
        <w:rPr>
          <w:rFonts w:ascii="Arial" w:hAnsi="Arial" w:cs="Arial"/>
          <w:color w:val="000000" w:themeColor="text1"/>
        </w:rPr>
        <w:t xml:space="preserve">converted prior </w:t>
      </w:r>
      <w:r w:rsidR="0034359B">
        <w:rPr>
          <w:rFonts w:ascii="Arial" w:hAnsi="Arial" w:cs="Arial"/>
          <w:color w:val="000000" w:themeColor="text1"/>
        </w:rPr>
        <w:t xml:space="preserve">to </w:t>
      </w:r>
      <w:del w:author="Ana Cristina Machado Russo" w:date="2025-12-29T11:02:00Z" w16du:dateUtc="2025-12-29T11:02:00Z" w:id="465">
        <w:r w:rsidDel="00137BCD" w:rsidR="0034359B">
          <w:rPr>
            <w:rFonts w:ascii="Arial" w:hAnsi="Arial" w:cs="Arial"/>
            <w:color w:val="000000" w:themeColor="text1"/>
          </w:rPr>
          <w:delText xml:space="preserve">developing </w:delText>
        </w:r>
      </w:del>
      <w:ins w:author="Ana Cristina Machado Russo" w:date="2025-12-29T11:02:00Z" w16du:dateUtc="2025-12-29T11:02:00Z" w:id="466">
        <w:r w:rsidR="00137BCD">
          <w:rPr>
            <w:rFonts w:ascii="Arial" w:hAnsi="Arial" w:cs="Arial"/>
            <w:color w:val="000000" w:themeColor="text1"/>
          </w:rPr>
          <w:t xml:space="preserve">the </w:t>
        </w:r>
      </w:ins>
      <w:r w:rsidR="0034359B">
        <w:rPr>
          <w:rFonts w:ascii="Arial" w:hAnsi="Arial" w:cs="Arial"/>
          <w:color w:val="000000" w:themeColor="text1"/>
        </w:rPr>
        <w:t>analysis</w:t>
      </w:r>
      <w:r w:rsidR="00865ACF">
        <w:rPr>
          <w:rFonts w:ascii="Arial" w:hAnsi="Arial" w:cs="Arial"/>
          <w:color w:val="000000" w:themeColor="text1"/>
        </w:rPr>
        <w:t>, so a script for it should be made and where it does conversions now delete it.</w:t>
      </w:r>
      <w:commentRangeEnd w:id="458"/>
      <w:r w:rsidRPr="009662EF" w:rsidR="00242C61">
        <w:rPr>
          <w:rStyle w:val="CommentReference"/>
          <w:rFonts w:ascii="Arial" w:hAnsi="Arial" w:cs="Arial"/>
          <w:color w:val="000000" w:themeColor="text1"/>
          <w:sz w:val="22"/>
          <w:szCs w:val="22"/>
        </w:rPr>
        <w:commentReference w:id="458"/>
      </w:r>
      <w:commentRangeEnd w:id="459"/>
      <w:r w:rsidRPr="009662EF" w:rsidR="00137BCD">
        <w:rPr>
          <w:rStyle w:val="CommentReference"/>
          <w:rFonts w:ascii="Arial" w:hAnsi="Arial" w:cs="Arial"/>
          <w:color w:val="000000" w:themeColor="text1"/>
          <w:sz w:val="22"/>
          <w:szCs w:val="22"/>
        </w:rPr>
        <w:commentReference w:id="459"/>
      </w:r>
    </w:p>
    <w:p w:rsidR="003178B5" w:rsidP="00242C61" w:rsidRDefault="00EC51A4" w14:paraId="630EB245" w14:textId="79C1131C">
      <w:pPr>
        <w:spacing w:line="360" w:lineRule="auto"/>
        <w:jc w:val="both"/>
        <w:rPr>
          <w:rFonts w:ascii="Arial" w:hAnsi="Arial" w:cs="Arial"/>
        </w:rPr>
        <w:pPrChange w:author="Ana Cristina Machado Russo" w:date="2025-12-29T09:43:00Z" w16du:dateUtc="2025-12-29T09:43:00Z" w:id="467">
          <w:pPr>
            <w:spacing w:line="360" w:lineRule="auto"/>
          </w:pPr>
        </w:pPrChange>
      </w:pPr>
      <w:r>
        <w:rPr>
          <w:rFonts w:ascii="Arial" w:hAnsi="Arial" w:cs="Arial"/>
          <w:color w:val="000000" w:themeColor="text1"/>
        </w:rPr>
        <w:t xml:space="preserve">Wind speed and direction </w:t>
      </w:r>
      <w:r w:rsidR="003B7BFD">
        <w:rPr>
          <w:rFonts w:ascii="Arial" w:hAnsi="Arial" w:cs="Arial"/>
          <w:color w:val="000000" w:themeColor="text1"/>
        </w:rPr>
        <w:t>were</w:t>
      </w:r>
      <w:r>
        <w:rPr>
          <w:rFonts w:ascii="Arial" w:hAnsi="Arial" w:cs="Arial"/>
          <w:color w:val="000000" w:themeColor="text1"/>
        </w:rPr>
        <w:t xml:space="preserve"> obtained </w:t>
      </w:r>
      <w:r w:rsidR="002E551B">
        <w:rPr>
          <w:rFonts w:ascii="Arial" w:hAnsi="Arial" w:cs="Arial"/>
          <w:color w:val="000000" w:themeColor="text1"/>
        </w:rPr>
        <w:t>from</w:t>
      </w:r>
      <w:del w:author="Ana Cristina Machado Russo" w:date="2025-12-29T11:04:00Z" w16du:dateUtc="2025-12-29T11:04:00Z" w:id="468">
        <w:r w:rsidDel="00137BCD" w:rsidR="002E551B">
          <w:rPr>
            <w:rFonts w:ascii="Arial" w:hAnsi="Arial" w:cs="Arial"/>
            <w:color w:val="000000" w:themeColor="text1"/>
          </w:rPr>
          <w:delText xml:space="preserve"> the two variables of ERA5,</w:delText>
        </w:r>
      </w:del>
      <w:r w:rsidR="002E551B">
        <w:rPr>
          <w:rFonts w:ascii="Arial" w:hAnsi="Arial" w:cs="Arial"/>
          <w:color w:val="000000" w:themeColor="text1"/>
        </w:rPr>
        <w:t xml:space="preserve"> </w:t>
      </w:r>
      <w:r w:rsidR="00BF5772">
        <w:rPr>
          <w:rFonts w:ascii="Arial" w:hAnsi="Arial" w:cs="Arial"/>
          <w:color w:val="000000" w:themeColor="text1"/>
        </w:rPr>
        <w:t xml:space="preserve">u = </w:t>
      </w:r>
      <w:r w:rsidRPr="008B5D1D" w:rsidR="003F2109">
        <w:rPr>
          <w:rFonts w:ascii="Arial" w:hAnsi="Arial" w:cs="Arial"/>
        </w:rPr>
        <w:t>10m u-component of wind (m.s</w:t>
      </w:r>
      <w:r w:rsidRPr="008B5D1D" w:rsidR="003F2109">
        <w:rPr>
          <w:rFonts w:ascii="Arial" w:hAnsi="Arial" w:cs="Arial"/>
          <w:vertAlign w:val="superscript"/>
        </w:rPr>
        <w:t>-1</w:t>
      </w:r>
      <w:r w:rsidRPr="008B5D1D" w:rsidR="003F2109">
        <w:rPr>
          <w:rFonts w:ascii="Arial" w:hAnsi="Arial" w:cs="Arial"/>
        </w:rPr>
        <w:t>)</w:t>
      </w:r>
      <w:r w:rsidR="003F2109">
        <w:rPr>
          <w:rFonts w:ascii="Arial" w:hAnsi="Arial" w:cs="Arial"/>
        </w:rPr>
        <w:t xml:space="preserve"> an</w:t>
      </w:r>
      <w:r w:rsidR="00BF5772">
        <w:rPr>
          <w:rFonts w:ascii="Arial" w:hAnsi="Arial" w:cs="Arial"/>
        </w:rPr>
        <w:t>d</w:t>
      </w:r>
      <w:r w:rsidR="003F2109">
        <w:rPr>
          <w:rFonts w:ascii="Arial" w:hAnsi="Arial" w:cs="Arial"/>
        </w:rPr>
        <w:t xml:space="preserve"> </w:t>
      </w:r>
      <w:r w:rsidR="00BF5772">
        <w:rPr>
          <w:rFonts w:ascii="Arial" w:hAnsi="Arial" w:cs="Arial"/>
        </w:rPr>
        <w:t xml:space="preserve">v = </w:t>
      </w:r>
      <w:r w:rsidRPr="008B5D1D" w:rsidR="003F2109">
        <w:rPr>
          <w:rFonts w:ascii="Arial" w:hAnsi="Arial" w:cs="Arial"/>
        </w:rPr>
        <w:t xml:space="preserve">10m </w:t>
      </w:r>
      <w:r w:rsidR="003F2109">
        <w:rPr>
          <w:rFonts w:ascii="Arial" w:hAnsi="Arial" w:cs="Arial"/>
        </w:rPr>
        <w:t>v</w:t>
      </w:r>
      <w:r w:rsidRPr="008B5D1D" w:rsidR="003F2109">
        <w:rPr>
          <w:rFonts w:ascii="Arial" w:hAnsi="Arial" w:cs="Arial"/>
        </w:rPr>
        <w:t>-component of wind (m.s</w:t>
      </w:r>
      <w:r w:rsidRPr="008B5D1D" w:rsidR="003F2109">
        <w:rPr>
          <w:rFonts w:ascii="Arial" w:hAnsi="Arial" w:cs="Arial"/>
          <w:vertAlign w:val="superscript"/>
        </w:rPr>
        <w:t>-1</w:t>
      </w:r>
      <w:r w:rsidRPr="008B5D1D" w:rsidR="003F2109">
        <w:rPr>
          <w:rFonts w:ascii="Arial" w:hAnsi="Arial" w:cs="Arial"/>
        </w:rPr>
        <w:t>)</w:t>
      </w:r>
      <w:ins w:author="Ana Cristina Machado Russo" w:date="2025-12-29T11:04:00Z" w16du:dateUtc="2025-12-29T11:04:00Z" w:id="469">
        <w:r w:rsidR="00137BCD">
          <w:rPr>
            <w:rFonts w:ascii="Arial" w:hAnsi="Arial" w:cs="Arial"/>
          </w:rPr>
          <w:t xml:space="preserve"> from ERA5</w:t>
        </w:r>
      </w:ins>
      <w:r w:rsidR="0069686D">
        <w:rPr>
          <w:rFonts w:ascii="Arial" w:hAnsi="Arial" w:cs="Arial"/>
        </w:rPr>
        <w:t>, using the respective f</w:t>
      </w:r>
      <w:r w:rsidR="00D1657B">
        <w:rPr>
          <w:rFonts w:ascii="Arial" w:hAnsi="Arial" w:cs="Arial"/>
        </w:rPr>
        <w:t>ormulas:</w:t>
      </w:r>
    </w:p>
    <w:p w:rsidR="00355F15" w:rsidP="00242C61" w:rsidRDefault="00355F15" w14:paraId="40F9A298" w14:textId="49B2BDCD">
      <w:pPr>
        <w:pStyle w:val="ListParagraph"/>
        <w:numPr>
          <w:ilvl w:val="0"/>
          <w:numId w:val="7"/>
        </w:numPr>
        <w:spacing w:line="360" w:lineRule="auto"/>
        <w:jc w:val="both"/>
        <w:rPr>
          <w:rFonts w:ascii="Arial" w:hAnsi="Arial" w:cs="Arial"/>
          <w:color w:val="000000" w:themeColor="text1"/>
        </w:rPr>
        <w:pPrChange w:author="Ana Cristina Machado Russo" w:date="2025-12-29T09:43:00Z" w16du:dateUtc="2025-12-29T09:43:00Z" w:id="470">
          <w:pPr>
            <w:pStyle w:val="ListParagraph"/>
            <w:numPr>
              <w:numId w:val="7"/>
            </w:numPr>
            <w:spacing w:line="360" w:lineRule="auto"/>
            <w:ind w:hanging="360"/>
          </w:pPr>
        </w:pPrChange>
      </w:pPr>
      <w:r>
        <w:rPr>
          <w:rFonts w:ascii="Arial" w:hAnsi="Arial" w:cs="Arial"/>
          <w:color w:val="000000" w:themeColor="text1"/>
        </w:rPr>
        <w:t xml:space="preserve">Wind speed = </w:t>
      </w:r>
      <m:oMath>
        <m:rad>
          <m:radPr>
            <m:degHide m:val="1"/>
            <m:ctrlPr>
              <w:rPr>
                <w:rFonts w:ascii="Cambria Math" w:hAnsi="Cambria Math" w:cs="Arial"/>
                <w:i/>
                <w:color w:val="000000" w:themeColor="text1"/>
              </w:rPr>
            </m:ctrlPr>
          </m:radPr>
          <m:deg/>
          <m:e>
            <m:sSup>
              <m:sSupPr>
                <m:ctrlPr>
                  <w:rPr>
                    <w:rFonts w:ascii="Cambria Math" w:hAnsi="Cambria Math" w:cs="Arial"/>
                    <w:i/>
                    <w:color w:val="000000" w:themeColor="text1"/>
                  </w:rPr>
                </m:ctrlPr>
              </m:sSupPr>
              <m:e>
                <m:r>
                  <w:rPr>
                    <w:rFonts w:ascii="Cambria Math" w:hAnsi="Cambria Math" w:cs="Arial"/>
                    <w:color w:val="000000" w:themeColor="text1"/>
                  </w:rPr>
                  <m:t>u</m:t>
                </m:r>
              </m:e>
              <m:sup>
                <m:r>
                  <w:rPr>
                    <w:rFonts w:ascii="Cambria Math" w:hAnsi="Cambria Math" w:cs="Arial"/>
                    <w:color w:val="000000" w:themeColor="text1"/>
                  </w:rPr>
                  <m:t>2</m:t>
                </m:r>
              </m:sup>
            </m:sSup>
            <m:r>
              <w:rPr>
                <w:rFonts w:ascii="Cambria Math" w:hAnsi="Cambria Math" w:cs="Arial"/>
                <w:color w:val="000000" w:themeColor="text1"/>
              </w:rPr>
              <m:t>+</m:t>
            </m:r>
            <m:sSup>
              <m:sSupPr>
                <m:ctrlPr>
                  <w:rPr>
                    <w:rFonts w:ascii="Cambria Math" w:hAnsi="Cambria Math" w:cs="Arial"/>
                    <w:i/>
                    <w:color w:val="000000" w:themeColor="text1"/>
                  </w:rPr>
                </m:ctrlPr>
              </m:sSupPr>
              <m:e>
                <m:r>
                  <w:rPr>
                    <w:rFonts w:ascii="Cambria Math" w:hAnsi="Cambria Math" w:cs="Arial"/>
                    <w:color w:val="000000" w:themeColor="text1"/>
                  </w:rPr>
                  <m:t>v</m:t>
                </m:r>
              </m:e>
              <m:sup>
                <m:r>
                  <w:rPr>
                    <w:rFonts w:ascii="Cambria Math" w:hAnsi="Cambria Math" w:cs="Arial"/>
                    <w:color w:val="000000" w:themeColor="text1"/>
                  </w:rPr>
                  <m:t>2</m:t>
                </m:r>
              </m:sup>
            </m:sSup>
          </m:e>
        </m:rad>
      </m:oMath>
    </w:p>
    <w:p w:rsidR="00477E93" w:rsidP="00242C61" w:rsidRDefault="00477E93" w14:paraId="4D8551F6" w14:textId="53E34F5F">
      <w:pPr>
        <w:pStyle w:val="ListParagraph"/>
        <w:numPr>
          <w:ilvl w:val="0"/>
          <w:numId w:val="7"/>
        </w:numPr>
        <w:spacing w:line="360" w:lineRule="auto"/>
        <w:jc w:val="both"/>
        <w:rPr>
          <w:rFonts w:ascii="Arial" w:hAnsi="Arial" w:cs="Arial"/>
          <w:color w:val="000000" w:themeColor="text1"/>
        </w:rPr>
        <w:pPrChange w:author="Ana Cristina Machado Russo" w:date="2025-12-29T09:43:00Z" w16du:dateUtc="2025-12-29T09:43:00Z" w:id="471">
          <w:pPr>
            <w:pStyle w:val="ListParagraph"/>
            <w:numPr>
              <w:numId w:val="7"/>
            </w:numPr>
            <w:spacing w:line="360" w:lineRule="auto"/>
            <w:ind w:hanging="360"/>
          </w:pPr>
        </w:pPrChange>
      </w:pPr>
      <w:r>
        <w:rPr>
          <w:rFonts w:ascii="Arial" w:hAnsi="Arial" w:cs="Arial"/>
          <w:color w:val="000000" w:themeColor="text1"/>
        </w:rPr>
        <w:t>Wind direction</w:t>
      </w:r>
      <w:r w:rsidR="00FE3B35">
        <w:rPr>
          <w:rFonts w:ascii="Arial" w:hAnsi="Arial" w:cs="Arial"/>
          <w:color w:val="000000" w:themeColor="text1"/>
        </w:rPr>
        <w:t xml:space="preserve"> = </w:t>
      </w:r>
      <m:oMath>
        <m:d>
          <m:dPr>
            <m:ctrlPr>
              <w:rPr>
                <w:rFonts w:ascii="Cambria Math" w:hAnsi="Cambria Math" w:cs="Arial"/>
                <w:i/>
                <w:color w:val="000000" w:themeColor="text1"/>
              </w:rPr>
            </m:ctrlPr>
          </m:dPr>
          <m:e>
            <m:r>
              <w:rPr>
                <w:rFonts w:ascii="Cambria Math" w:hAnsi="Cambria Math" w:cs="Arial"/>
                <w:color w:val="000000" w:themeColor="text1"/>
              </w:rPr>
              <m:t>180°+</m:t>
            </m:r>
            <m:f>
              <m:fPr>
                <m:ctrlPr>
                  <w:rPr>
                    <w:rFonts w:ascii="Cambria Math" w:hAnsi="Cambria Math" w:cs="Arial"/>
                    <w:i/>
                    <w:color w:val="000000" w:themeColor="text1"/>
                  </w:rPr>
                </m:ctrlPr>
              </m:fPr>
              <m:num>
                <m:r>
                  <w:rPr>
                    <w:rFonts w:ascii="Cambria Math" w:hAnsi="Cambria Math" w:cs="Arial"/>
                    <w:color w:val="000000" w:themeColor="text1"/>
                  </w:rPr>
                  <m:t>180°</m:t>
                </m:r>
              </m:num>
              <m:den>
                <m:r>
                  <w:rPr>
                    <w:rFonts w:ascii="Cambria Math" w:hAnsi="Cambria Math" w:cs="Arial"/>
                    <w:color w:val="000000" w:themeColor="text1"/>
                  </w:rPr>
                  <m:t>π</m:t>
                </m:r>
              </m:den>
            </m:f>
            <m:r>
              <w:rPr>
                <w:rFonts w:ascii="Cambria Math" w:hAnsi="Cambria Math" w:cs="Arial"/>
                <w:color w:val="000000" w:themeColor="text1"/>
              </w:rPr>
              <m:t>atan2</m:t>
            </m:r>
            <m:d>
              <m:dPr>
                <m:ctrlPr>
                  <w:rPr>
                    <w:rFonts w:ascii="Cambria Math" w:hAnsi="Cambria Math" w:cs="Arial"/>
                    <w:i/>
                    <w:color w:val="000000" w:themeColor="text1"/>
                  </w:rPr>
                </m:ctrlPr>
              </m:dPr>
              <m:e>
                <m:r>
                  <w:rPr>
                    <w:rFonts w:ascii="Cambria Math" w:hAnsi="Cambria Math" w:cs="Arial"/>
                    <w:color w:val="000000" w:themeColor="text1"/>
                  </w:rPr>
                  <m:t>u10,v10</m:t>
                </m:r>
              </m:e>
            </m:d>
          </m:e>
        </m:d>
        <m:r>
          <w:rPr>
            <w:rFonts w:ascii="Cambria Math" w:hAnsi="Cambria Math" w:cs="Arial"/>
            <w:color w:val="000000" w:themeColor="text1"/>
          </w:rPr>
          <m:t>mod 360°</m:t>
        </m:r>
      </m:oMath>
    </w:p>
    <w:p w:rsidR="004144BB" w:rsidP="00242C61" w:rsidRDefault="004144BB" w14:paraId="4C016F74" w14:textId="59AF2102">
      <w:pPr>
        <w:spacing w:line="360" w:lineRule="auto"/>
        <w:jc w:val="both"/>
        <w:rPr>
          <w:rFonts w:ascii="Arial" w:hAnsi="Arial" w:cs="Arial"/>
          <w:color w:val="000000" w:themeColor="text1"/>
        </w:rPr>
        <w:pPrChange w:author="Ana Cristina Machado Russo" w:date="2025-12-29T09:43:00Z" w16du:dateUtc="2025-12-29T09:43:00Z" w:id="472">
          <w:pPr>
            <w:spacing w:line="360" w:lineRule="auto"/>
          </w:pPr>
        </w:pPrChange>
      </w:pPr>
      <w:commentRangeStart w:id="473"/>
      <w:commentRangeStart w:id="474"/>
      <w:r>
        <w:rPr>
          <w:rFonts w:ascii="Arial" w:hAnsi="Arial" w:cs="Arial"/>
          <w:color w:val="000000" w:themeColor="text1"/>
        </w:rPr>
        <w:t>I</w:t>
      </w:r>
      <w:r w:rsidR="00192EB8">
        <w:rPr>
          <w:rFonts w:ascii="Arial" w:hAnsi="Arial" w:cs="Arial"/>
          <w:color w:val="000000" w:themeColor="text1"/>
        </w:rPr>
        <w:t xml:space="preserve">n final preparations, </w:t>
      </w:r>
      <w:r w:rsidR="000C7351">
        <w:rPr>
          <w:rFonts w:ascii="Arial" w:hAnsi="Arial" w:cs="Arial"/>
          <w:color w:val="000000" w:themeColor="text1"/>
        </w:rPr>
        <w:t xml:space="preserve">scripts were created to obtain daily, monthly and yearly statistics to </w:t>
      </w:r>
      <w:del w:author="Ana Cristina Machado Russo" w:date="2025-12-29T11:04:00Z" w16du:dateUtc="2025-12-29T11:04:00Z" w:id="475">
        <w:r w:rsidDel="00137BCD" w:rsidR="00DE3EE1">
          <w:rPr>
            <w:rFonts w:ascii="Arial" w:hAnsi="Arial" w:cs="Arial"/>
            <w:color w:val="000000" w:themeColor="text1"/>
          </w:rPr>
          <w:delText xml:space="preserve">produce </w:delText>
        </w:r>
      </w:del>
      <w:ins w:author="Ana Cristina Machado Russo" w:date="2025-12-29T11:04:00Z" w16du:dateUtc="2025-12-29T11:04:00Z" w:id="476">
        <w:r w:rsidR="00137BCD">
          <w:rPr>
            <w:rFonts w:ascii="Arial" w:hAnsi="Arial" w:cs="Arial"/>
            <w:color w:val="000000" w:themeColor="text1"/>
          </w:rPr>
          <w:t>allow for</w:t>
        </w:r>
        <w:r w:rsidR="00137BCD">
          <w:rPr>
            <w:rFonts w:ascii="Arial" w:hAnsi="Arial" w:cs="Arial"/>
            <w:color w:val="000000" w:themeColor="text1"/>
          </w:rPr>
          <w:t xml:space="preserve"> </w:t>
        </w:r>
      </w:ins>
      <w:r w:rsidR="000401D9">
        <w:rPr>
          <w:rFonts w:ascii="Arial" w:hAnsi="Arial" w:cs="Arial"/>
          <w:color w:val="000000" w:themeColor="text1"/>
        </w:rPr>
        <w:t>the necessary analysis. Only daily statistics (</w:t>
      </w:r>
      <w:r w:rsidR="006C5CAA">
        <w:rPr>
          <w:rFonts w:ascii="Arial" w:hAnsi="Arial" w:cs="Arial"/>
          <w:color w:val="000000" w:themeColor="text1"/>
        </w:rPr>
        <w:t>mean, median, standard deviation, minimum and maximum)</w:t>
      </w:r>
      <w:r w:rsidR="006D0963">
        <w:rPr>
          <w:rFonts w:ascii="Arial" w:hAnsi="Arial" w:cs="Arial"/>
          <w:color w:val="000000" w:themeColor="text1"/>
        </w:rPr>
        <w:t xml:space="preserve"> </w:t>
      </w:r>
      <w:ins w:author="Ana Cristina Machado Russo" w:date="2025-12-29T11:05:00Z" w16du:dateUtc="2025-12-29T11:05:00Z" w:id="477">
        <w:r w:rsidR="00137BCD">
          <w:rPr>
            <w:rFonts w:ascii="Arial" w:hAnsi="Arial" w:cs="Arial"/>
            <w:color w:val="000000" w:themeColor="text1"/>
          </w:rPr>
          <w:t>and long</w:t>
        </w:r>
        <w:r w:rsidR="00137BCD">
          <w:rPr>
            <w:rFonts w:ascii="Arial" w:hAnsi="Arial" w:cs="Arial"/>
            <w:color w:val="000000" w:themeColor="text1"/>
            <w:lang w:val="en-US"/>
          </w:rPr>
          <w:t>-</w:t>
        </w:r>
        <w:r w:rsidR="00137BCD">
          <w:rPr>
            <w:rFonts w:ascii="Arial" w:hAnsi="Arial" w:cs="Arial"/>
            <w:color w:val="000000" w:themeColor="text1"/>
          </w:rPr>
          <w:t xml:space="preserve">term climatology-like averages </w:t>
        </w:r>
      </w:ins>
      <w:r w:rsidR="006D0963">
        <w:rPr>
          <w:rFonts w:ascii="Arial" w:hAnsi="Arial" w:cs="Arial"/>
          <w:color w:val="000000" w:themeColor="text1"/>
        </w:rPr>
        <w:t>were used extensively throughout the pipeline.</w:t>
      </w:r>
      <w:commentRangeEnd w:id="473"/>
      <w:r w:rsidR="00242C61">
        <w:rPr>
          <w:rStyle w:val="CommentReference"/>
          <w:rFonts w:ascii="Arial" w:hAnsi="Arial" w:cs="Arial"/>
          <w:color w:val="000000" w:themeColor="text1"/>
          <w:sz w:val="22"/>
          <w:szCs w:val="22"/>
        </w:rPr>
        <w:commentReference w:id="473"/>
      </w:r>
      <w:commentRangeEnd w:id="474"/>
      <w:r w:rsidR="00137BCD">
        <w:rPr>
          <w:rStyle w:val="CommentReference"/>
          <w:rFonts w:ascii="Arial" w:hAnsi="Arial" w:cs="Arial"/>
          <w:color w:val="000000" w:themeColor="text1"/>
          <w:sz w:val="22"/>
          <w:szCs w:val="22"/>
        </w:rPr>
        <w:commentReference w:id="474"/>
      </w:r>
    </w:p>
    <w:p w:rsidR="006D0963" w:rsidP="00242C61" w:rsidRDefault="005514A0" w14:paraId="2A8FF8CE" w14:textId="046A84FD">
      <w:pPr>
        <w:spacing w:line="360" w:lineRule="auto"/>
        <w:jc w:val="both"/>
        <w:rPr>
          <w:rFonts w:ascii="Arial" w:hAnsi="Arial" w:cs="Arial"/>
          <w:color w:val="000000" w:themeColor="text1"/>
        </w:rPr>
        <w:pPrChange w:author="Ana Cristina Machado Russo" w:date="2025-12-29T09:43:00Z" w16du:dateUtc="2025-12-29T09:43:00Z" w:id="478">
          <w:pPr>
            <w:spacing w:line="360" w:lineRule="auto"/>
          </w:pPr>
        </w:pPrChange>
      </w:pPr>
      <w:r>
        <w:rPr>
          <w:rFonts w:ascii="Arial" w:hAnsi="Arial" w:cs="Arial"/>
          <w:color w:val="000000" w:themeColor="text1"/>
        </w:rPr>
        <w:t xml:space="preserve">Because meteorological data, temperature, precipitation and wind, </w:t>
      </w:r>
      <w:r w:rsidR="005C1187">
        <w:rPr>
          <w:rFonts w:ascii="Arial" w:hAnsi="Arial" w:cs="Arial"/>
          <w:color w:val="000000" w:themeColor="text1"/>
        </w:rPr>
        <w:t xml:space="preserve">has a different horizontal resolution, before calculating </w:t>
      </w:r>
      <w:r w:rsidR="00BD737F">
        <w:rPr>
          <w:rFonts w:ascii="Arial" w:hAnsi="Arial" w:cs="Arial"/>
          <w:color w:val="000000" w:themeColor="text1"/>
        </w:rPr>
        <w:t xml:space="preserve">the statistics needed, it was necessary to regrid the datasets. This was achieved by </w:t>
      </w:r>
      <w:r w:rsidR="00E13905">
        <w:rPr>
          <w:rFonts w:ascii="Arial" w:hAnsi="Arial" w:cs="Arial"/>
          <w:color w:val="000000" w:themeColor="text1"/>
        </w:rPr>
        <w:t>making a note of when to start and end this regrid (</w:t>
      </w:r>
      <w:r w:rsidR="00F7103B">
        <w:rPr>
          <w:rFonts w:ascii="Arial" w:hAnsi="Arial" w:cs="Arial"/>
          <w:color w:val="000000" w:themeColor="text1"/>
        </w:rPr>
        <w:t>study area), then in sets of 3</w:t>
      </w:r>
      <w:r w:rsidR="000E4679">
        <w:rPr>
          <w:rFonts w:ascii="Arial" w:hAnsi="Arial" w:cs="Arial"/>
          <w:color w:val="000000" w:themeColor="text1"/>
        </w:rPr>
        <w:t xml:space="preserve"> pixels</w:t>
      </w:r>
      <w:r w:rsidR="00B96F94">
        <w:rPr>
          <w:rFonts w:ascii="Arial" w:hAnsi="Arial" w:cs="Arial"/>
          <w:color w:val="000000" w:themeColor="text1"/>
        </w:rPr>
        <w:t xml:space="preserve">, the code created was able to go from 0.25 to 0.75, matching the pollutant’s </w:t>
      </w:r>
      <w:r w:rsidR="00681034">
        <w:rPr>
          <w:rFonts w:ascii="Arial" w:hAnsi="Arial" w:cs="Arial"/>
          <w:color w:val="000000" w:themeColor="text1"/>
        </w:rPr>
        <w:t xml:space="preserve">horizontal </w:t>
      </w:r>
      <w:commentRangeStart w:id="479"/>
      <w:r w:rsidR="00681034">
        <w:rPr>
          <w:rFonts w:ascii="Arial" w:hAnsi="Arial" w:cs="Arial"/>
          <w:color w:val="000000" w:themeColor="text1"/>
        </w:rPr>
        <w:t>resolution.</w:t>
      </w:r>
      <w:commentRangeEnd w:id="479"/>
      <w:r w:rsidR="00137BCD">
        <w:rPr>
          <w:rStyle w:val="CommentReference"/>
          <w:rFonts w:ascii="Arial" w:hAnsi="Arial" w:cs="Arial"/>
          <w:color w:val="000000" w:themeColor="text1"/>
          <w:sz w:val="22"/>
          <w:szCs w:val="22"/>
        </w:rPr>
        <w:commentReference w:id="479"/>
      </w:r>
    </w:p>
    <w:p w:rsidR="00553353" w:rsidP="00242C61" w:rsidRDefault="00553353" w14:paraId="75B9DE44" w14:textId="77777777">
      <w:pPr>
        <w:spacing w:line="360" w:lineRule="auto"/>
        <w:jc w:val="both"/>
        <w:rPr>
          <w:rFonts w:ascii="Arial" w:hAnsi="Arial" w:cs="Arial"/>
          <w:color w:val="000000" w:themeColor="text1"/>
        </w:rPr>
        <w:pPrChange w:author="Ana Cristina Machado Russo" w:date="2025-12-29T09:43:00Z" w16du:dateUtc="2025-12-29T09:43:00Z" w:id="480">
          <w:pPr>
            <w:spacing w:line="360" w:lineRule="auto"/>
          </w:pPr>
        </w:pPrChange>
      </w:pPr>
    </w:p>
    <w:p w:rsidR="00553353" w:rsidP="00242C61" w:rsidRDefault="00553353" w14:paraId="60469C2D" w14:textId="77777777">
      <w:pPr>
        <w:spacing w:line="360" w:lineRule="auto"/>
        <w:jc w:val="both"/>
        <w:rPr>
          <w:rFonts w:ascii="Arial" w:hAnsi="Arial" w:cs="Arial"/>
          <w:color w:val="000000" w:themeColor="text1"/>
        </w:rPr>
        <w:pPrChange w:author="Ana Cristina Machado Russo" w:date="2025-12-29T09:43:00Z" w16du:dateUtc="2025-12-29T09:43:00Z" w:id="481">
          <w:pPr>
            <w:spacing w:line="360" w:lineRule="auto"/>
          </w:pPr>
        </w:pPrChange>
      </w:pPr>
      <w:commentRangeStart w:id="482"/>
      <w:r>
        <w:rPr>
          <w:rFonts w:ascii="Arial" w:hAnsi="Arial" w:cs="Arial"/>
          <w:color w:val="000000" w:themeColor="text1"/>
        </w:rPr>
        <w:t>In Figure x, it is represented the time series of the daily sum of FRP values, in MW, across the years of the dataset for each region. Higher values indicate larger fires occurred in those years.</w:t>
      </w:r>
    </w:p>
    <w:p w:rsidR="00553353" w:rsidP="00242C61" w:rsidRDefault="00553353" w14:paraId="0FE245C3" w14:textId="77777777">
      <w:pPr>
        <w:spacing w:line="360" w:lineRule="auto"/>
        <w:jc w:val="both"/>
        <w:rPr>
          <w:rFonts w:ascii="Arial" w:hAnsi="Arial" w:cs="Arial"/>
          <w:color w:val="000000" w:themeColor="text1"/>
        </w:rPr>
        <w:pPrChange w:author="Ana Cristina Machado Russo" w:date="2025-12-29T09:43:00Z" w16du:dateUtc="2025-12-29T09:43:00Z" w:id="483">
          <w:pPr>
            <w:spacing w:line="360" w:lineRule="auto"/>
          </w:pPr>
        </w:pPrChange>
      </w:pPr>
      <w:r>
        <w:rPr>
          <w:rFonts w:ascii="Arial" w:hAnsi="Arial" w:cs="Arial"/>
          <w:color w:val="000000" w:themeColor="text1"/>
        </w:rPr>
        <w:t>In Figure x, it shows the monthly variability across all years, and as expected the northern hemisphere summer months (July, August and September) show fire predominance.</w:t>
      </w:r>
    </w:p>
    <w:p w:rsidR="00553353" w:rsidP="00242C61" w:rsidRDefault="00553353" w14:paraId="769B1464" w14:textId="77777777">
      <w:pPr>
        <w:spacing w:line="360" w:lineRule="auto"/>
        <w:jc w:val="both"/>
        <w:rPr>
          <w:rFonts w:ascii="Arial" w:hAnsi="Arial" w:cs="Arial"/>
          <w:color w:val="000000" w:themeColor="text1"/>
        </w:rPr>
        <w:pPrChange w:author="Ana Cristina Machado Russo" w:date="2025-12-29T09:43:00Z" w16du:dateUtc="2025-12-29T09:43:00Z" w:id="484">
          <w:pPr>
            <w:spacing w:line="360" w:lineRule="auto"/>
          </w:pPr>
        </w:pPrChange>
      </w:pPr>
      <w:r>
        <w:rPr>
          <w:rFonts w:ascii="Arial" w:hAnsi="Arial" w:cs="Arial"/>
          <w:color w:val="000000" w:themeColor="text1"/>
        </w:rPr>
        <w:t>The raw FRP dataset contains fires of low intensity (≤ 50 MW), such as minor agricultural fires – prescribed burns, that were removed because they don’t impose significant alterations in pollutants concentration levels.</w:t>
      </w:r>
      <w:commentRangeEnd w:id="482"/>
      <w:r w:rsidR="00242C61">
        <w:rPr>
          <w:rStyle w:val="CommentReference"/>
          <w:rFonts w:ascii="Arial" w:hAnsi="Arial" w:cs="Arial"/>
          <w:color w:val="000000" w:themeColor="text1"/>
          <w:sz w:val="22"/>
          <w:szCs w:val="22"/>
        </w:rPr>
        <w:commentReference w:id="482"/>
      </w:r>
    </w:p>
    <w:p w:rsidR="00553353" w:rsidP="00242C61" w:rsidRDefault="00553353" w14:paraId="27ED93AA" w14:textId="77777777">
      <w:pPr>
        <w:spacing w:line="360" w:lineRule="auto"/>
        <w:jc w:val="both"/>
        <w:rPr>
          <w:rFonts w:ascii="Arial" w:hAnsi="Arial" w:cs="Arial"/>
          <w:color w:val="000000" w:themeColor="text1"/>
        </w:rPr>
        <w:pPrChange w:author="Ana Cristina Machado Russo" w:date="2025-12-29T09:43:00Z" w16du:dateUtc="2025-12-29T09:43:00Z" w:id="485">
          <w:pPr>
            <w:spacing w:line="360" w:lineRule="auto"/>
          </w:pPr>
        </w:pPrChange>
      </w:pPr>
    </w:p>
    <w:p w:rsidR="008927B6" w:rsidP="00242C61" w:rsidRDefault="0026473A" w14:paraId="06FC6C73" w14:textId="2A96C96B">
      <w:pPr>
        <w:spacing w:line="360" w:lineRule="auto"/>
        <w:jc w:val="both"/>
        <w:rPr>
          <w:rFonts w:ascii="Arial" w:hAnsi="Arial" w:cs="Arial"/>
          <w:color w:val="000000" w:themeColor="text1"/>
        </w:rPr>
        <w:pPrChange w:author="Ana Cristina Machado Russo" w:date="2025-12-29T09:43:00Z" w16du:dateUtc="2025-12-29T09:43:00Z" w:id="486">
          <w:pPr>
            <w:spacing w:line="360" w:lineRule="auto"/>
          </w:pPr>
        </w:pPrChange>
      </w:pPr>
      <w:r>
        <w:rPr>
          <w:rFonts w:ascii="Arial" w:hAnsi="Arial" w:cs="Arial"/>
          <w:color w:val="000000" w:themeColor="text1"/>
        </w:rPr>
        <w:t>In the fire dat</w:t>
      </w:r>
      <w:r w:rsidR="00FD4859">
        <w:rPr>
          <w:rFonts w:ascii="Arial" w:hAnsi="Arial" w:cs="Arial"/>
          <w:color w:val="000000" w:themeColor="text1"/>
        </w:rPr>
        <w:t xml:space="preserve">aset it uses points, with respective latitude and longitude, to mark the exact location where the satellites registered </w:t>
      </w:r>
      <w:r w:rsidR="00F17025">
        <w:rPr>
          <w:rFonts w:ascii="Arial" w:hAnsi="Arial" w:cs="Arial"/>
          <w:color w:val="000000" w:themeColor="text1"/>
        </w:rPr>
        <w:t xml:space="preserve">FRP. To be able to use all variables in the same </w:t>
      </w:r>
      <w:r w:rsidR="00FC122C">
        <w:rPr>
          <w:rFonts w:ascii="Arial" w:hAnsi="Arial" w:cs="Arial"/>
          <w:color w:val="000000" w:themeColor="text1"/>
        </w:rPr>
        <w:t xml:space="preserve">data format, a step was taken to convert a point dataset to a grid dataset. </w:t>
      </w:r>
      <w:r w:rsidR="00F35FBE">
        <w:rPr>
          <w:rFonts w:ascii="Arial" w:hAnsi="Arial" w:cs="Arial"/>
          <w:color w:val="000000" w:themeColor="text1"/>
        </w:rPr>
        <w:t xml:space="preserve">The grid parameters used to define the new dataset were identical to what </w:t>
      </w:r>
      <w:r w:rsidR="005F79DB">
        <w:rPr>
          <w:rFonts w:ascii="Arial" w:hAnsi="Arial" w:cs="Arial"/>
          <w:color w:val="000000" w:themeColor="text1"/>
        </w:rPr>
        <w:t>was necessary – resolution of 0.75x0.75, like the pollutants</w:t>
      </w:r>
      <w:r w:rsidR="00F66E20">
        <w:rPr>
          <w:rFonts w:ascii="Arial" w:hAnsi="Arial" w:cs="Arial"/>
          <w:color w:val="000000" w:themeColor="text1"/>
        </w:rPr>
        <w:t xml:space="preserve"> and the area defined was the study area</w:t>
      </w:r>
      <w:r w:rsidR="00467331">
        <w:rPr>
          <w:rFonts w:ascii="Arial" w:hAnsi="Arial" w:cs="Arial"/>
          <w:color w:val="000000" w:themeColor="text1"/>
        </w:rPr>
        <w:t xml:space="preserve">. For each pixel created the script performed a group of statistics </w:t>
      </w:r>
      <w:r w:rsidR="00902AA2">
        <w:rPr>
          <w:rFonts w:ascii="Arial" w:hAnsi="Arial" w:cs="Arial"/>
          <w:color w:val="000000" w:themeColor="text1"/>
        </w:rPr>
        <w:t>(sum, mean, median, max, min, std</w:t>
      </w:r>
      <w:r w:rsidR="00281362">
        <w:rPr>
          <w:rFonts w:ascii="Arial" w:hAnsi="Arial" w:cs="Arial"/>
          <w:color w:val="000000" w:themeColor="text1"/>
        </w:rPr>
        <w:t>, and count of points</w:t>
      </w:r>
      <w:r w:rsidR="00902AA2">
        <w:rPr>
          <w:rFonts w:ascii="Arial" w:hAnsi="Arial" w:cs="Arial"/>
          <w:color w:val="000000" w:themeColor="text1"/>
        </w:rPr>
        <w:t xml:space="preserve">) </w:t>
      </w:r>
      <w:r w:rsidR="008C6799">
        <w:rPr>
          <w:rFonts w:ascii="Arial" w:hAnsi="Arial" w:cs="Arial"/>
          <w:color w:val="000000" w:themeColor="text1"/>
        </w:rPr>
        <w:t xml:space="preserve">of the points that </w:t>
      </w:r>
      <w:r w:rsidR="00281362">
        <w:rPr>
          <w:rFonts w:ascii="Arial" w:hAnsi="Arial" w:cs="Arial"/>
          <w:color w:val="000000" w:themeColor="text1"/>
        </w:rPr>
        <w:t xml:space="preserve">intersected each </w:t>
      </w:r>
      <w:r w:rsidR="008927B6">
        <w:rPr>
          <w:rFonts w:ascii="Arial" w:hAnsi="Arial" w:cs="Arial"/>
          <w:color w:val="000000" w:themeColor="text1"/>
        </w:rPr>
        <w:t>square/pixel.</w:t>
      </w:r>
    </w:p>
    <w:p w:rsidRPr="004144BB" w:rsidR="00553353" w:rsidP="00242C61" w:rsidRDefault="00553353" w14:paraId="40115C53" w14:textId="77777777">
      <w:pPr>
        <w:spacing w:line="360" w:lineRule="auto"/>
        <w:jc w:val="both"/>
        <w:rPr>
          <w:rFonts w:ascii="Arial" w:hAnsi="Arial" w:cs="Arial"/>
          <w:color w:val="000000" w:themeColor="text1"/>
        </w:rPr>
        <w:pPrChange w:author="Ana Cristina Machado Russo" w:date="2025-12-29T09:43:00Z" w16du:dateUtc="2025-12-29T09:43:00Z" w:id="487">
          <w:pPr>
            <w:spacing w:line="360" w:lineRule="auto"/>
          </w:pPr>
        </w:pPrChange>
      </w:pPr>
    </w:p>
    <w:p w:rsidR="00216B3E" w:rsidP="00242C61" w:rsidRDefault="001E4673" w14:paraId="250C0FDA" w14:textId="357BCC5B">
      <w:pPr>
        <w:pStyle w:val="Heading2"/>
        <w:spacing w:after="160" w:line="360" w:lineRule="auto"/>
        <w:jc w:val="both"/>
        <w:rPr>
          <w:rFonts w:ascii="Arial" w:hAnsi="Arial" w:cs="Arial"/>
          <w:color w:val="000000" w:themeColor="text1"/>
          <w:sz w:val="24"/>
          <w:szCs w:val="24"/>
          <w:u w:val="single"/>
        </w:rPr>
        <w:pPrChange w:author="Ana Cristina Machado Russo" w:date="2025-12-29T09:43:00Z" w16du:dateUtc="2025-12-29T09:43:00Z" w:id="488">
          <w:pPr>
            <w:pStyle w:val="Heading2"/>
            <w:spacing w:after="160" w:line="360" w:lineRule="auto"/>
          </w:pPr>
        </w:pPrChange>
      </w:pPr>
      <w:bookmarkStart w:name="_Toc216955745" w:id="489"/>
      <w:commentRangeStart w:id="490"/>
      <w:r>
        <w:rPr>
          <w:rFonts w:ascii="Arial" w:hAnsi="Arial" w:cs="Arial"/>
          <w:color w:val="000000" w:themeColor="text1"/>
          <w:sz w:val="24"/>
          <w:szCs w:val="24"/>
          <w:u w:val="single"/>
        </w:rPr>
        <w:t>3.5.</w:t>
      </w:r>
      <w:r w:rsidR="00C8671F">
        <w:rPr>
          <w:rFonts w:ascii="Arial" w:hAnsi="Arial" w:cs="Arial"/>
          <w:color w:val="000000" w:themeColor="text1"/>
          <w:sz w:val="24"/>
          <w:szCs w:val="24"/>
          <w:u w:val="single"/>
        </w:rPr>
        <w:t>Data Understand</w:t>
      </w:r>
      <w:r w:rsidRPr="008B5D1D" w:rsidR="00C8671F">
        <w:rPr>
          <w:rFonts w:ascii="Arial" w:hAnsi="Arial" w:cs="Arial"/>
          <w:color w:val="000000" w:themeColor="text1"/>
          <w:sz w:val="24"/>
          <w:szCs w:val="24"/>
          <w:u w:val="single"/>
        </w:rPr>
        <w:t>ing</w:t>
      </w:r>
      <w:bookmarkEnd w:id="489"/>
      <w:commentRangeEnd w:id="490"/>
      <w:r w:rsidR="00242C61">
        <w:rPr>
          <w:rStyle w:val="CommentReference"/>
          <w:rFonts w:ascii="Arial" w:hAnsi="Arial" w:cs="Arial"/>
          <w:color w:val="000000" w:themeColor="text1"/>
          <w:sz w:val="24"/>
          <w:szCs w:val="24"/>
          <w:u w:val="single"/>
        </w:rPr>
        <w:commentReference w:id="490"/>
      </w:r>
    </w:p>
    <w:p w:rsidRPr="00216B3E" w:rsidR="00216B3E" w:rsidP="00242C61" w:rsidRDefault="007205A3" w14:paraId="0A6290F3" w14:textId="3923A333">
      <w:pPr>
        <w:spacing w:line="360" w:lineRule="auto"/>
        <w:jc w:val="both"/>
        <w:rPr>
          <w:rFonts w:ascii="Arial" w:hAnsi="Arial" w:cs="Arial"/>
        </w:rPr>
        <w:pPrChange w:author="Ana Cristina Machado Russo" w:date="2025-12-29T09:43:00Z" w16du:dateUtc="2025-12-29T09:43:00Z" w:id="491">
          <w:pPr>
            <w:spacing w:line="360" w:lineRule="auto"/>
          </w:pPr>
        </w:pPrChange>
      </w:pPr>
      <w:r>
        <w:rPr>
          <w:rFonts w:ascii="Arial" w:hAnsi="Arial" w:cs="Arial"/>
          <w:color w:val="000000" w:themeColor="text1"/>
        </w:rPr>
        <w:t xml:space="preserve">To investigate the temporal dynamics of </w:t>
      </w:r>
      <w:r w:rsidR="0069389E">
        <w:rPr>
          <w:rFonts w:ascii="Arial" w:hAnsi="Arial" w:cs="Arial"/>
          <w:color w:val="000000" w:themeColor="text1"/>
        </w:rPr>
        <w:t>wildfires and their potential influence on air quality, time series analysis were conducted</w:t>
      </w:r>
      <w:r w:rsidR="00F55A61">
        <w:rPr>
          <w:rFonts w:ascii="Arial" w:hAnsi="Arial" w:cs="Arial"/>
          <w:color w:val="000000" w:themeColor="text1"/>
        </w:rPr>
        <w:t xml:space="preserve"> for both FRP and atmospheric pollutant concentrations. These plots allow to better understand trends, seasonal patterns and interannual va</w:t>
      </w:r>
      <w:r w:rsidR="00287C48">
        <w:rPr>
          <w:rFonts w:ascii="Arial" w:hAnsi="Arial" w:cs="Arial"/>
          <w:color w:val="000000" w:themeColor="text1"/>
        </w:rPr>
        <w:t>ria</w:t>
      </w:r>
      <w:r w:rsidR="00F55A61">
        <w:rPr>
          <w:rFonts w:ascii="Arial" w:hAnsi="Arial" w:cs="Arial"/>
          <w:color w:val="000000" w:themeColor="text1"/>
        </w:rPr>
        <w:t>b</w:t>
      </w:r>
      <w:r w:rsidR="00287C48">
        <w:rPr>
          <w:rFonts w:ascii="Arial" w:hAnsi="Arial" w:cs="Arial"/>
          <w:color w:val="000000" w:themeColor="text1"/>
        </w:rPr>
        <w:t xml:space="preserve">ility across the </w:t>
      </w:r>
      <w:r w:rsidR="00011D1A">
        <w:rPr>
          <w:rFonts w:ascii="Arial" w:hAnsi="Arial" w:cs="Arial"/>
          <w:color w:val="000000" w:themeColor="text1"/>
        </w:rPr>
        <w:t>respective data</w:t>
      </w:r>
      <w:r w:rsidR="00E369EB">
        <w:rPr>
          <w:rFonts w:ascii="Arial" w:hAnsi="Arial" w:cs="Arial"/>
          <w:color w:val="000000" w:themeColor="text1"/>
        </w:rPr>
        <w:t>.</w:t>
      </w:r>
    </w:p>
    <w:p w:rsidRPr="00FD00EE" w:rsidR="00635907" w:rsidP="00242C61" w:rsidRDefault="001E4673" w14:paraId="771653B9" w14:textId="23275D24">
      <w:pPr>
        <w:pStyle w:val="Heading3"/>
        <w:ind w:firstLine="709"/>
        <w:jc w:val="both"/>
        <w:rPr>
          <w:rFonts w:ascii="Arial" w:hAnsi="Arial" w:cs="Arial"/>
          <w:color w:val="auto"/>
          <w:sz w:val="24"/>
          <w:szCs w:val="24"/>
          <w:u w:val="single"/>
        </w:rPr>
        <w:pPrChange w:author="Ana Cristina Machado Russo" w:date="2025-12-29T09:43:00Z" w16du:dateUtc="2025-12-29T09:43:00Z" w:id="492">
          <w:pPr>
            <w:pStyle w:val="Heading3"/>
            <w:ind w:firstLine="709"/>
          </w:pPr>
        </w:pPrChange>
      </w:pPr>
      <w:bookmarkStart w:name="_Toc216955746" w:id="493"/>
      <w:r>
        <w:rPr>
          <w:rFonts w:ascii="Arial" w:hAnsi="Arial" w:cs="Arial"/>
          <w:color w:val="auto"/>
          <w:sz w:val="24"/>
          <w:szCs w:val="24"/>
          <w:u w:val="single"/>
        </w:rPr>
        <w:t>3.5.1.</w:t>
      </w:r>
      <w:r w:rsidRPr="00FD00EE" w:rsidR="00635907">
        <w:rPr>
          <w:rFonts w:ascii="Arial" w:hAnsi="Arial" w:cs="Arial"/>
          <w:color w:val="auto"/>
          <w:sz w:val="24"/>
          <w:szCs w:val="24"/>
          <w:u w:val="single"/>
        </w:rPr>
        <w:t>Pollutant Data</w:t>
      </w:r>
      <w:bookmarkEnd w:id="493"/>
    </w:p>
    <w:p w:rsidR="00E647FE" w:rsidP="00242C61" w:rsidRDefault="00E647FE" w14:paraId="713EFA72" w14:textId="77777777">
      <w:pPr>
        <w:spacing w:line="360" w:lineRule="auto"/>
        <w:jc w:val="both"/>
        <w:rPr>
          <w:rFonts w:ascii="Arial" w:hAnsi="Arial" w:cs="Arial"/>
          <w:color w:val="000000" w:themeColor="text1"/>
        </w:rPr>
        <w:pPrChange w:author="Ana Cristina Machado Russo" w:date="2025-12-29T09:43:00Z" w16du:dateUtc="2025-12-29T09:43:00Z" w:id="494">
          <w:pPr>
            <w:spacing w:line="360" w:lineRule="auto"/>
          </w:pPr>
        </w:pPrChange>
      </w:pPr>
    </w:p>
    <w:p w:rsidR="008567E4" w:rsidP="00242C61" w:rsidRDefault="008567E4" w14:paraId="417F645D" w14:textId="77777777">
      <w:pPr>
        <w:spacing w:line="360" w:lineRule="auto"/>
        <w:jc w:val="both"/>
        <w:rPr>
          <w:rFonts w:ascii="Arial" w:hAnsi="Arial" w:cs="Arial"/>
          <w:color w:val="000000" w:themeColor="text1"/>
        </w:rPr>
        <w:pPrChange w:author="Ana Cristina Machado Russo" w:date="2025-12-29T09:43:00Z" w16du:dateUtc="2025-12-29T09:43:00Z" w:id="495">
          <w:pPr>
            <w:spacing w:line="360" w:lineRule="auto"/>
          </w:pPr>
        </w:pPrChange>
      </w:pPr>
    </w:p>
    <w:p w:rsidR="0057149B" w:rsidP="00242C61" w:rsidRDefault="008567E4" w14:paraId="77529C4D" w14:textId="67F3EF1E">
      <w:pPr>
        <w:pStyle w:val="Heading3"/>
        <w:numPr>
          <w:ilvl w:val="2"/>
          <w:numId w:val="4"/>
        </w:numPr>
        <w:jc w:val="both"/>
        <w:rPr>
          <w:rFonts w:ascii="Arial" w:hAnsi="Arial" w:cs="Arial"/>
          <w:bCs/>
          <w:color w:val="auto"/>
          <w:sz w:val="24"/>
          <w:szCs w:val="24"/>
          <w:u w:val="single"/>
        </w:rPr>
        <w:pPrChange w:author="Ana Cristina Machado Russo" w:date="2025-12-29T09:43:00Z" w16du:dateUtc="2025-12-29T09:43:00Z" w:id="496">
          <w:pPr>
            <w:pStyle w:val="Heading3"/>
            <w:numPr>
              <w:ilvl w:val="2"/>
              <w:numId w:val="4"/>
            </w:numPr>
            <w:ind w:left="1428" w:hanging="720"/>
          </w:pPr>
        </w:pPrChange>
      </w:pPr>
      <w:bookmarkStart w:name="_Toc216955747" w:id="497"/>
      <w:r>
        <w:rPr>
          <w:rFonts w:ascii="Arial" w:hAnsi="Arial" w:cs="Arial"/>
          <w:bCs/>
          <w:color w:val="auto"/>
          <w:sz w:val="24"/>
          <w:szCs w:val="24"/>
          <w:u w:val="single"/>
        </w:rPr>
        <w:t>Wildf</w:t>
      </w:r>
      <w:r w:rsidRPr="00FD00EE">
        <w:rPr>
          <w:rFonts w:ascii="Arial" w:hAnsi="Arial" w:cs="Arial"/>
          <w:bCs/>
          <w:color w:val="auto"/>
          <w:sz w:val="24"/>
          <w:szCs w:val="24"/>
          <w:u w:val="single"/>
        </w:rPr>
        <w:t>ire Data</w:t>
      </w:r>
      <w:bookmarkEnd w:id="497"/>
    </w:p>
    <w:p w:rsidR="00722034" w:rsidP="00242C61" w:rsidRDefault="00722034" w14:paraId="0F337BA1" w14:textId="77777777">
      <w:pPr>
        <w:spacing w:line="360" w:lineRule="auto"/>
        <w:jc w:val="both"/>
        <w:rPr>
          <w:rFonts w:ascii="Arial" w:hAnsi="Arial" w:cs="Arial"/>
          <w:color w:val="000000" w:themeColor="text1"/>
        </w:rPr>
        <w:pPrChange w:author="Ana Cristina Machado Russo" w:date="2025-12-29T09:43:00Z" w16du:dateUtc="2025-12-29T09:43:00Z" w:id="498">
          <w:pPr>
            <w:spacing w:line="360" w:lineRule="auto"/>
          </w:pPr>
        </w:pPrChange>
      </w:pPr>
    </w:p>
    <w:p w:rsidR="00BE336F" w:rsidP="00242C61" w:rsidRDefault="00BE336F" w14:paraId="6BD6623D" w14:textId="77777777">
      <w:pPr>
        <w:spacing w:line="360" w:lineRule="auto"/>
        <w:jc w:val="both"/>
        <w:rPr>
          <w:rFonts w:ascii="Arial" w:hAnsi="Arial" w:cs="Arial"/>
          <w:color w:val="000000" w:themeColor="text1"/>
        </w:rPr>
        <w:pPrChange w:author="Ana Cristina Machado Russo" w:date="2025-12-29T09:43:00Z" w16du:dateUtc="2025-12-29T09:43:00Z" w:id="499">
          <w:pPr>
            <w:spacing w:line="360" w:lineRule="auto"/>
          </w:pPr>
        </w:pPrChange>
      </w:pPr>
    </w:p>
    <w:p w:rsidR="00BE336F" w:rsidP="00242C61" w:rsidRDefault="00BE336F" w14:paraId="0F4374CD" w14:textId="038F2692">
      <w:pPr>
        <w:pStyle w:val="Heading3"/>
        <w:numPr>
          <w:ilvl w:val="2"/>
          <w:numId w:val="4"/>
        </w:numPr>
        <w:jc w:val="both"/>
        <w:rPr>
          <w:rFonts w:ascii="Arial" w:hAnsi="Arial" w:cs="Arial"/>
          <w:bCs/>
          <w:color w:val="auto"/>
          <w:sz w:val="24"/>
          <w:szCs w:val="24"/>
          <w:u w:val="single"/>
        </w:rPr>
        <w:pPrChange w:author="Ana Cristina Machado Russo" w:date="2025-12-29T09:43:00Z" w16du:dateUtc="2025-12-29T09:43:00Z" w:id="500">
          <w:pPr>
            <w:pStyle w:val="Heading3"/>
            <w:numPr>
              <w:ilvl w:val="2"/>
              <w:numId w:val="4"/>
            </w:numPr>
            <w:ind w:left="1428" w:hanging="720"/>
          </w:pPr>
        </w:pPrChange>
      </w:pPr>
      <w:r>
        <w:rPr>
          <w:rFonts w:ascii="Arial" w:hAnsi="Arial" w:cs="Arial"/>
          <w:bCs/>
          <w:color w:val="auto"/>
          <w:sz w:val="24"/>
          <w:szCs w:val="24"/>
          <w:u w:val="single"/>
        </w:rPr>
        <w:t>Meteorological</w:t>
      </w:r>
      <w:r w:rsidRPr="00FD00EE">
        <w:rPr>
          <w:rFonts w:ascii="Arial" w:hAnsi="Arial" w:cs="Arial"/>
          <w:bCs/>
          <w:color w:val="auto"/>
          <w:sz w:val="24"/>
          <w:szCs w:val="24"/>
          <w:u w:val="single"/>
        </w:rPr>
        <w:t xml:space="preserve"> Data</w:t>
      </w:r>
    </w:p>
    <w:p w:rsidR="00BE336F" w:rsidP="00242C61" w:rsidRDefault="00BE336F" w14:paraId="1F58084F" w14:textId="77777777">
      <w:pPr>
        <w:spacing w:line="360" w:lineRule="auto"/>
        <w:jc w:val="both"/>
        <w:rPr>
          <w:rFonts w:ascii="Arial" w:hAnsi="Arial" w:cs="Arial"/>
          <w:color w:val="000000" w:themeColor="text1"/>
        </w:rPr>
        <w:pPrChange w:author="Ana Cristina Machado Russo" w:date="2025-12-29T09:43:00Z" w16du:dateUtc="2025-12-29T09:43:00Z" w:id="501">
          <w:pPr>
            <w:spacing w:line="360" w:lineRule="auto"/>
          </w:pPr>
        </w:pPrChange>
      </w:pPr>
    </w:p>
    <w:p w:rsidR="00BE336F" w:rsidP="00242C61" w:rsidRDefault="00BE336F" w14:paraId="4B367846" w14:textId="77777777">
      <w:pPr>
        <w:spacing w:line="360" w:lineRule="auto"/>
        <w:jc w:val="both"/>
        <w:rPr>
          <w:rFonts w:ascii="Arial" w:hAnsi="Arial" w:cs="Arial"/>
          <w:color w:val="000000" w:themeColor="text1"/>
        </w:rPr>
        <w:pPrChange w:author="Ana Cristina Machado Russo" w:date="2025-12-29T09:43:00Z" w16du:dateUtc="2025-12-29T09:43:00Z" w:id="502">
          <w:pPr>
            <w:spacing w:line="360" w:lineRule="auto"/>
          </w:pPr>
        </w:pPrChange>
      </w:pPr>
    </w:p>
    <w:p w:rsidRPr="008B5D1D" w:rsidR="00C105B2" w:rsidP="00242C61" w:rsidRDefault="00C105B2" w14:paraId="6E18EAF7" w14:textId="72D3FEEE">
      <w:pPr>
        <w:spacing w:line="360" w:lineRule="auto"/>
        <w:jc w:val="both"/>
        <w:rPr>
          <w:rFonts w:ascii="Arial" w:hAnsi="Arial" w:cs="Arial"/>
          <w:color w:val="000000" w:themeColor="text1"/>
        </w:rPr>
        <w:pPrChange w:author="Ana Cristina Machado Russo" w:date="2025-12-29T09:43:00Z" w16du:dateUtc="2025-12-29T09:43:00Z" w:id="503">
          <w:pPr>
            <w:spacing w:line="360" w:lineRule="auto"/>
          </w:pPr>
        </w:pPrChange>
      </w:pPr>
      <w:r w:rsidRPr="008B5D1D">
        <w:rPr>
          <w:rFonts w:ascii="Arial" w:hAnsi="Arial" w:cs="Arial"/>
          <w:color w:val="000000" w:themeColor="text1"/>
        </w:rPr>
        <w:br w:type="page"/>
      </w:r>
    </w:p>
    <w:p w:rsidRPr="008B5D1D" w:rsidR="00354D7E" w:rsidP="00242C61" w:rsidRDefault="001E4673" w14:paraId="1DDF09B0" w14:textId="1E6E03C1">
      <w:pPr>
        <w:pStyle w:val="Heading1"/>
        <w:spacing w:line="360" w:lineRule="auto"/>
        <w:jc w:val="both"/>
        <w:rPr>
          <w:rFonts w:ascii="Arial" w:hAnsi="Arial" w:cs="Arial"/>
          <w:color w:val="000000" w:themeColor="text1"/>
          <w:sz w:val="28"/>
          <w:szCs w:val="28"/>
        </w:rPr>
        <w:pPrChange w:author="Ana Cristina Machado Russo" w:date="2025-12-29T09:43:00Z" w16du:dateUtc="2025-12-29T09:43:00Z" w:id="504">
          <w:pPr>
            <w:pStyle w:val="Heading1"/>
            <w:spacing w:line="360" w:lineRule="auto"/>
          </w:pPr>
        </w:pPrChange>
      </w:pPr>
      <w:bookmarkStart w:name="_Toc216955748" w:id="505"/>
      <w:r>
        <w:rPr>
          <w:rFonts w:ascii="Arial" w:hAnsi="Arial" w:cs="Arial"/>
          <w:color w:val="000000" w:themeColor="text1"/>
          <w:sz w:val="28"/>
          <w:szCs w:val="28"/>
        </w:rPr>
        <w:t>4.</w:t>
      </w:r>
      <w:r w:rsidRPr="008B5D1D" w:rsidR="00354D7E">
        <w:rPr>
          <w:rFonts w:ascii="Arial" w:hAnsi="Arial" w:cs="Arial"/>
          <w:color w:val="000000" w:themeColor="text1"/>
          <w:sz w:val="28"/>
          <w:szCs w:val="28"/>
        </w:rPr>
        <w:t>Methodology</w:t>
      </w:r>
      <w:bookmarkEnd w:id="505"/>
    </w:p>
    <w:p w:rsidRPr="008B5D1D" w:rsidR="00A00438" w:rsidP="00242C61" w:rsidRDefault="00A00438" w14:paraId="0ADE71F7" w14:textId="65C46334">
      <w:pPr>
        <w:spacing w:line="360" w:lineRule="auto"/>
        <w:jc w:val="both"/>
        <w:rPr>
          <w:rFonts w:ascii="Arial" w:hAnsi="Arial" w:cs="Arial"/>
          <w:bCs/>
        </w:rPr>
        <w:pPrChange w:author="Ana Cristina Machado Russo" w:date="2025-12-29T09:43:00Z" w16du:dateUtc="2025-12-29T09:43:00Z" w:id="506">
          <w:pPr>
            <w:spacing w:line="360" w:lineRule="auto"/>
          </w:pPr>
        </w:pPrChange>
      </w:pPr>
      <w:commentRangeStart w:id="507"/>
      <w:r w:rsidRPr="008B5D1D">
        <w:rPr>
          <w:rFonts w:ascii="Arial" w:hAnsi="Arial" w:cs="Arial"/>
          <w:bCs/>
        </w:rPr>
        <w:t xml:space="preserve">Machine learning (ML) is a subset of artificial intelligence (AI) that allows systems to learn from data and improve their performance over time without explicit programming, playing a crucial role in extracting insights, detecting patterns, and automating processes across different topics. While all ML is considered AI, not all AI encompasses machine learning. As data generation grows exponentially, ML helps businesses analyse vast and large datasets to uncover trends and make predictions. It encompasses different learning types, including supervised, unsupervised, semi-supervised, and reinforcement learning – each suited for different tasks. </w:t>
      </w:r>
      <w:r w:rsidRPr="008B5D1D">
        <w:rPr>
          <w:rFonts w:ascii="Arial" w:hAnsi="Arial" w:cs="Arial"/>
          <w:b/>
          <w:bCs/>
        </w:rPr>
        <w:t>Supervised learning</w:t>
      </w:r>
      <w:r w:rsidRPr="008B5D1D">
        <w:rPr>
          <w:rFonts w:ascii="Arial" w:hAnsi="Arial" w:cs="Arial"/>
          <w:bCs/>
        </w:rPr>
        <w:t xml:space="preserve"> relies on labelled data to train models, such as predicting wildfire occurrences based on historical data and meteorological variables, while </w:t>
      </w:r>
      <w:r w:rsidRPr="008B5D1D">
        <w:rPr>
          <w:rFonts w:ascii="Arial" w:hAnsi="Arial" w:cs="Arial"/>
          <w:b/>
          <w:bCs/>
        </w:rPr>
        <w:t>unsupervised learning</w:t>
      </w:r>
      <w:r w:rsidRPr="008B5D1D">
        <w:rPr>
          <w:rFonts w:ascii="Arial" w:hAnsi="Arial" w:cs="Arial"/>
          <w:bCs/>
        </w:rPr>
        <w:t xml:space="preserve"> identifies patterns and clusters in unlabelled data, like grouping areas with similar wildfire risk levels. </w:t>
      </w:r>
      <w:r w:rsidRPr="008B5D1D">
        <w:rPr>
          <w:rFonts w:ascii="Arial" w:hAnsi="Arial" w:cs="Arial"/>
          <w:b/>
          <w:bCs/>
        </w:rPr>
        <w:t>Semi-supervised learning</w:t>
      </w:r>
      <w:r w:rsidRPr="008B5D1D">
        <w:rPr>
          <w:rFonts w:ascii="Arial" w:hAnsi="Arial" w:cs="Arial"/>
          <w:bCs/>
        </w:rPr>
        <w:t xml:space="preserve"> combines both approaches to reduce labelling costs, iteratively improving models with pseudo-labelling. </w:t>
      </w:r>
      <w:r w:rsidRPr="008B5D1D">
        <w:rPr>
          <w:rFonts w:ascii="Arial" w:hAnsi="Arial" w:cs="Arial"/>
          <w:b/>
          <w:bCs/>
        </w:rPr>
        <w:t>Reinforcement learning</w:t>
      </w:r>
      <w:r w:rsidRPr="008B5D1D">
        <w:rPr>
          <w:rFonts w:ascii="Arial" w:hAnsi="Arial" w:cs="Arial"/>
          <w:bCs/>
        </w:rPr>
        <w:t xml:space="preserve">, on the other hand, involves trial-and-error learning with feedback, commonly used in optimizing fire suppression strategies or assessing the effectiveness of air quality control measures during wildfire events. ML uses algorithms like </w:t>
      </w:r>
      <w:r w:rsidRPr="008B5D1D">
        <w:rPr>
          <w:rFonts w:ascii="Arial" w:hAnsi="Arial" w:cs="Arial"/>
          <w:b/>
          <w:bCs/>
        </w:rPr>
        <w:t>neural networks</w:t>
      </w:r>
      <w:r w:rsidRPr="008B5D1D">
        <w:rPr>
          <w:rFonts w:ascii="Arial" w:hAnsi="Arial" w:cs="Arial"/>
          <w:bCs/>
        </w:rPr>
        <w:t xml:space="preserve">, which mimic the human brain to analyse complex data like images; </w:t>
      </w:r>
      <w:r w:rsidRPr="008B5D1D">
        <w:rPr>
          <w:rFonts w:ascii="Arial" w:hAnsi="Arial" w:cs="Arial"/>
          <w:b/>
          <w:bCs/>
        </w:rPr>
        <w:t>linear regression</w:t>
      </w:r>
      <w:r w:rsidRPr="008B5D1D">
        <w:rPr>
          <w:rFonts w:ascii="Arial" w:hAnsi="Arial" w:cs="Arial"/>
          <w:bCs/>
        </w:rPr>
        <w:t xml:space="preserve">, that predicts continuous outcomes by fitting a line to data points but may struggle with non-linear relationships; </w:t>
      </w:r>
      <w:r w:rsidRPr="008B5D1D">
        <w:rPr>
          <w:rFonts w:ascii="Arial" w:hAnsi="Arial" w:cs="Arial"/>
          <w:b/>
          <w:bCs/>
        </w:rPr>
        <w:t>logic regression</w:t>
      </w:r>
      <w:r w:rsidRPr="008B5D1D">
        <w:rPr>
          <w:rFonts w:ascii="Arial" w:hAnsi="Arial" w:cs="Arial"/>
          <w:bCs/>
        </w:rPr>
        <w:t xml:space="preserve">, used for binary outcomes like wildfire-induced health impacts; </w:t>
      </w:r>
      <w:r w:rsidRPr="008B5D1D">
        <w:rPr>
          <w:rFonts w:ascii="Arial" w:hAnsi="Arial" w:cs="Arial"/>
          <w:b/>
          <w:bCs/>
        </w:rPr>
        <w:t>clustering</w:t>
      </w:r>
      <w:r w:rsidRPr="008B5D1D">
        <w:rPr>
          <w:rFonts w:ascii="Arial" w:hAnsi="Arial" w:cs="Arial"/>
          <w:bCs/>
        </w:rPr>
        <w:t xml:space="preserve">, an unsupervised method that groups similar data points into clusters for tasks like mapping areas with similar air pollution profiles due to wildfires; </w:t>
      </w:r>
      <w:r w:rsidRPr="008B5D1D">
        <w:rPr>
          <w:rFonts w:ascii="Arial" w:hAnsi="Arial" w:cs="Arial"/>
          <w:b/>
          <w:bCs/>
        </w:rPr>
        <w:t>decision trees</w:t>
      </w:r>
      <w:r w:rsidRPr="008B5D1D">
        <w:rPr>
          <w:rFonts w:ascii="Arial" w:hAnsi="Arial" w:cs="Arial"/>
          <w:bCs/>
        </w:rPr>
        <w:t xml:space="preserve">, which make predictions using simple if-then rules; and </w:t>
      </w:r>
      <w:r w:rsidRPr="008B5D1D">
        <w:rPr>
          <w:rFonts w:ascii="Arial" w:hAnsi="Arial" w:cs="Arial"/>
          <w:b/>
          <w:bCs/>
        </w:rPr>
        <w:t>random forests</w:t>
      </w:r>
      <w:r w:rsidRPr="008B5D1D">
        <w:rPr>
          <w:rFonts w:ascii="Arial" w:hAnsi="Arial" w:cs="Arial"/>
          <w:bCs/>
        </w:rPr>
        <w:t xml:space="preserve">, an ensemble of decision trees that improve prediction accuracy by addressing limitation like overfitting. By training algorithms on data, ML models identify complex relationships, enabling automatic pattern discovery, predictive analysis and large-scale data processing. This makes it crucial to select the right learning approach based on data structure, resources, and application needs </w:t>
      </w:r>
      <w:sdt>
        <w:sdtPr>
          <w:rPr>
            <w:rFonts w:ascii="Arial" w:hAnsi="Arial" w:cs="Arial"/>
            <w:bCs/>
            <w:color w:val="2F5496" w:themeColor="accent1" w:themeShade="BF"/>
          </w:rPr>
          <w:id w:val="-926885646"/>
          <w:citation/>
        </w:sdtPr>
        <w:sdtEndPr>
          <w:rPr>
            <w:color w:val="auto"/>
          </w:r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CITATION Che \l 2070 </w:instrText>
          </w:r>
          <w:r w:rsidRPr="008B5D1D">
            <w:rPr>
              <w:rFonts w:ascii="Arial" w:hAnsi="Arial" w:cs="Arial"/>
              <w:bCs/>
              <w:color w:val="2F5496" w:themeColor="accent1" w:themeShade="BF"/>
            </w:rPr>
            <w:fldChar w:fldCharType="separate"/>
          </w:r>
          <w:r w:rsidRPr="008B5D1D" w:rsidR="00D030EA">
            <w:rPr>
              <w:rFonts w:ascii="Arial" w:hAnsi="Arial" w:cs="Arial"/>
              <w:color w:val="2F5496" w:themeColor="accent1" w:themeShade="BF"/>
            </w:rPr>
            <w:t>(Chen, 2024)</w:t>
          </w:r>
          <w:r w:rsidRPr="008B5D1D">
            <w:rPr>
              <w:rFonts w:ascii="Arial" w:hAnsi="Arial" w:cs="Arial"/>
              <w:bCs/>
              <w:color w:val="2F5496" w:themeColor="accent1" w:themeShade="BF"/>
            </w:rPr>
            <w:fldChar w:fldCharType="end"/>
          </w:r>
        </w:sdtContent>
      </w:sdt>
      <w:r w:rsidRPr="008B5D1D">
        <w:rPr>
          <w:rFonts w:ascii="Arial" w:hAnsi="Arial" w:cs="Arial"/>
          <w:bCs/>
        </w:rPr>
        <w:t>.</w:t>
      </w:r>
      <w:commentRangeEnd w:id="507"/>
      <w:r w:rsidRPr="008B5D1D" w:rsidR="00242C61">
        <w:rPr>
          <w:rStyle w:val="CommentReference"/>
          <w:rFonts w:ascii="Arial" w:hAnsi="Arial" w:cs="Arial"/>
          <w:bCs/>
          <w:sz w:val="22"/>
          <w:szCs w:val="22"/>
        </w:rPr>
        <w:commentReference w:id="507"/>
      </w:r>
    </w:p>
    <w:p w:rsidRPr="008B5D1D" w:rsidR="003F2B93" w:rsidP="00242C61" w:rsidRDefault="003F2B93" w14:paraId="4AFE1F8D" w14:textId="24C4388B">
      <w:pPr>
        <w:spacing w:line="360" w:lineRule="auto"/>
        <w:jc w:val="both"/>
        <w:rPr>
          <w:rFonts w:ascii="Arial" w:hAnsi="Arial" w:cs="Arial"/>
          <w:bCs/>
        </w:rPr>
        <w:pPrChange w:author="Ana Cristina Machado Russo" w:date="2025-12-29T09:43:00Z" w16du:dateUtc="2025-12-29T09:43:00Z" w:id="508">
          <w:pPr>
            <w:spacing w:line="360" w:lineRule="auto"/>
          </w:pPr>
        </w:pPrChange>
      </w:pPr>
      <w:r w:rsidRPr="008B5D1D">
        <w:rPr>
          <w:rFonts w:ascii="Arial" w:hAnsi="Arial" w:cs="Arial"/>
          <w:bCs/>
        </w:rPr>
        <w:t xml:space="preserve">Machine learning models are built by training statistical algorithms on data rather than relying on predefined rules. The development process follows key steps: (1) </w:t>
      </w:r>
      <w:r w:rsidRPr="008B5D1D">
        <w:rPr>
          <w:rFonts w:ascii="Arial" w:hAnsi="Arial" w:cs="Arial"/>
          <w:b/>
          <w:bCs/>
        </w:rPr>
        <w:t>Data collection</w:t>
      </w:r>
      <w:r w:rsidRPr="008B5D1D">
        <w:rPr>
          <w:rFonts w:ascii="Arial" w:hAnsi="Arial" w:cs="Arial"/>
          <w:bCs/>
        </w:rPr>
        <w:t xml:space="preserve"> – gathering and evaluating high-quality data, which may require extensive preprocessing and labelling; (2) </w:t>
      </w:r>
      <w:r w:rsidRPr="008B5D1D">
        <w:rPr>
          <w:rFonts w:ascii="Arial" w:hAnsi="Arial" w:cs="Arial"/>
          <w:b/>
          <w:bCs/>
        </w:rPr>
        <w:t>Algorithm selection</w:t>
      </w:r>
      <w:r w:rsidRPr="008B5D1D">
        <w:rPr>
          <w:rFonts w:ascii="Arial" w:hAnsi="Arial" w:cs="Arial"/>
          <w:bCs/>
        </w:rPr>
        <w:t xml:space="preserve"> – choosing the appropriate approach (supervised, unsupervised, semi-supervised, or reinforcement learning) based on the problem; (3) </w:t>
      </w:r>
      <w:r w:rsidRPr="008B5D1D">
        <w:rPr>
          <w:rFonts w:ascii="Arial" w:hAnsi="Arial" w:cs="Arial"/>
          <w:b/>
          <w:bCs/>
        </w:rPr>
        <w:t>Data preparation</w:t>
      </w:r>
      <w:r w:rsidRPr="008B5D1D">
        <w:rPr>
          <w:rFonts w:ascii="Arial" w:hAnsi="Arial" w:cs="Arial"/>
          <w:bCs/>
        </w:rPr>
        <w:t xml:space="preserve"> – cleaning, transforming, and structing data for efficient processing; (4) </w:t>
      </w:r>
      <w:r w:rsidRPr="008B5D1D">
        <w:rPr>
          <w:rFonts w:ascii="Arial" w:hAnsi="Arial" w:cs="Arial"/>
          <w:b/>
          <w:bCs/>
        </w:rPr>
        <w:t>Model training</w:t>
      </w:r>
      <w:r w:rsidRPr="008B5D1D">
        <w:rPr>
          <w:rFonts w:ascii="Arial" w:hAnsi="Arial" w:cs="Arial"/>
          <w:bCs/>
        </w:rPr>
        <w:t xml:space="preserve"> – feeding the data into the algorithm, adjusting hyperparameters, and iterating to improve performance; (5) </w:t>
      </w:r>
      <w:r w:rsidRPr="008B5D1D">
        <w:rPr>
          <w:rFonts w:ascii="Arial" w:hAnsi="Arial" w:cs="Arial"/>
          <w:b/>
          <w:bCs/>
        </w:rPr>
        <w:t>Performance assessment</w:t>
      </w:r>
      <w:r w:rsidRPr="008B5D1D">
        <w:rPr>
          <w:rFonts w:ascii="Arial" w:hAnsi="Arial" w:cs="Arial"/>
          <w:bCs/>
        </w:rPr>
        <w:t xml:space="preserve"> – evaluating accuracy using test data and refining the model accordingly; (6) </w:t>
      </w:r>
      <w:r w:rsidRPr="008B5D1D">
        <w:rPr>
          <w:rFonts w:ascii="Arial" w:hAnsi="Arial" w:cs="Arial"/>
          <w:b/>
        </w:rPr>
        <w:t>Fine-tuning</w:t>
      </w:r>
      <w:r w:rsidRPr="008B5D1D">
        <w:rPr>
          <w:rFonts w:ascii="Arial" w:hAnsi="Arial" w:cs="Arial"/>
          <w:bCs/>
        </w:rPr>
        <w:t xml:space="preserve"> – further optimizing parameters and incorporating domain-specific data; (7) </w:t>
      </w:r>
      <w:r w:rsidRPr="008B5D1D">
        <w:rPr>
          <w:rFonts w:ascii="Arial" w:hAnsi="Arial" w:cs="Arial"/>
          <w:b/>
          <w:bCs/>
        </w:rPr>
        <w:t>Deployment and monitoring</w:t>
      </w:r>
      <w:r w:rsidRPr="008B5D1D">
        <w:rPr>
          <w:rFonts w:ascii="Arial" w:hAnsi="Arial" w:cs="Arial"/>
          <w:bCs/>
        </w:rPr>
        <w:t xml:space="preserve"> – integrating the model </w:t>
      </w:r>
      <w:r w:rsidRPr="008B5D1D">
        <w:rPr>
          <w:rFonts w:ascii="Arial" w:hAnsi="Arial" w:cs="Arial"/>
          <w:bCs/>
        </w:rPr>
        <w:t xml:space="preserve">into real-world application, tracking its performance, and making periodic updates to maintain accuracy and relevance. Continuous evaluation ensures that models remain effective and aligned with business or research objectives </w:t>
      </w:r>
      <w:sdt>
        <w:sdtPr>
          <w:rPr>
            <w:rFonts w:ascii="Arial" w:hAnsi="Arial" w:cs="Arial"/>
            <w:bCs/>
          </w:rPr>
          <w:id w:val="-558009045"/>
          <w:citation/>
        </w:sdtPr>
        <w:sdtEndPr>
          <w:rPr>
            <w:color w:val="2F5496" w:themeColor="accent1" w:themeShade="BF"/>
          </w:rPr>
        </w:sdtEnd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 CITATION Che \l 2070 </w:instrText>
          </w:r>
          <w:r w:rsidRPr="008B5D1D">
            <w:rPr>
              <w:rFonts w:ascii="Arial" w:hAnsi="Arial" w:cs="Arial"/>
              <w:bCs/>
              <w:color w:val="2F5496" w:themeColor="accent1" w:themeShade="BF"/>
            </w:rPr>
            <w:fldChar w:fldCharType="separate"/>
          </w:r>
          <w:r w:rsidRPr="008B5D1D" w:rsidR="00D030EA">
            <w:rPr>
              <w:rFonts w:ascii="Arial" w:hAnsi="Arial" w:cs="Arial"/>
              <w:color w:val="2F5496" w:themeColor="accent1" w:themeShade="BF"/>
            </w:rPr>
            <w:t>(Chen, 2024)</w:t>
          </w:r>
          <w:r w:rsidRPr="008B5D1D">
            <w:rPr>
              <w:rFonts w:ascii="Arial" w:hAnsi="Arial" w:cs="Arial"/>
              <w:bCs/>
              <w:color w:val="2F5496" w:themeColor="accent1" w:themeShade="BF"/>
            </w:rPr>
            <w:fldChar w:fldCharType="end"/>
          </w:r>
        </w:sdtContent>
      </w:sdt>
      <w:r w:rsidRPr="008B5D1D">
        <w:rPr>
          <w:rFonts w:ascii="Arial" w:hAnsi="Arial" w:cs="Arial"/>
          <w:bCs/>
        </w:rPr>
        <w:t>.</w:t>
      </w:r>
    </w:p>
    <w:p w:rsidRPr="008B5D1D" w:rsidR="00E731C8" w:rsidP="00242C61" w:rsidRDefault="000A0120" w14:paraId="39793BB6" w14:textId="20A05DD0">
      <w:pPr>
        <w:spacing w:line="360" w:lineRule="auto"/>
        <w:jc w:val="both"/>
        <w:rPr>
          <w:rFonts w:ascii="Arial" w:hAnsi="Arial" w:cs="Arial"/>
          <w:bCs/>
          <w:color w:val="2F5496" w:themeColor="accent1" w:themeShade="BF"/>
        </w:rPr>
        <w:pPrChange w:author="Ana Cristina Machado Russo" w:date="2025-12-29T09:43:00Z" w16du:dateUtc="2025-12-29T09:43:00Z" w:id="509">
          <w:pPr>
            <w:spacing w:line="360" w:lineRule="auto"/>
          </w:pPr>
        </w:pPrChange>
      </w:pPr>
      <w:commentRangeStart w:id="510"/>
      <w:r w:rsidRPr="008B5D1D">
        <w:rPr>
          <w:rFonts w:ascii="Arial" w:hAnsi="Arial" w:cs="Arial"/>
          <w:bCs/>
        </w:rPr>
        <w:t>Atmospheric dispersion models are mathematical models used to simulate how air pollutants (gases and particles) spread in the atmosphere. These models take into account meteorological conditions, chemical reactions, and physical dispersion processes to estimate pollutant concentrations at different locations. There are two main types of dispersion models: Gaussian models used for local, near-source dispersion (e.g., air pollution from traffic); Eulerian and Lagrangian models that are used for regional or global scales, incorporating meteorological and chemistry</w:t>
      </w:r>
      <w:r w:rsidRPr="008B5D1D">
        <w:rPr>
          <w:rFonts w:ascii="Arial" w:hAnsi="Arial" w:cs="Arial"/>
          <w:bCs/>
          <w:color w:val="2F5496" w:themeColor="accent1" w:themeShade="BF"/>
        </w:rPr>
        <w:t xml:space="preserve"> </w:t>
      </w:r>
      <w:sdt>
        <w:sdtPr>
          <w:rPr>
            <w:rFonts w:ascii="Arial" w:hAnsi="Arial" w:cs="Arial"/>
            <w:bCs/>
            <w:color w:val="2F5496" w:themeColor="accent1" w:themeShade="BF"/>
          </w:rPr>
          <w:id w:val="-1404292778"/>
          <w:citation/>
        </w:sdtPr>
        <w:sdtContent>
          <w:r w:rsidRPr="008B5D1D">
            <w:rPr>
              <w:rFonts w:ascii="Arial" w:hAnsi="Arial" w:cs="Arial"/>
              <w:bCs/>
              <w:color w:val="2F5496" w:themeColor="accent1" w:themeShade="BF"/>
            </w:rPr>
            <w:fldChar w:fldCharType="begin"/>
          </w:r>
          <w:r w:rsidRPr="008B5D1D">
            <w:rPr>
              <w:rFonts w:ascii="Arial" w:hAnsi="Arial" w:cs="Arial"/>
              <w:bCs/>
              <w:color w:val="2F5496" w:themeColor="accent1" w:themeShade="BF"/>
            </w:rPr>
            <w:instrText xml:space="preserve"> CITATION Hol06 \l 2070 </w:instrText>
          </w:r>
          <w:r w:rsidRPr="008B5D1D">
            <w:rPr>
              <w:rFonts w:ascii="Arial" w:hAnsi="Arial" w:cs="Arial"/>
              <w:bCs/>
              <w:color w:val="2F5496" w:themeColor="accent1" w:themeShade="BF"/>
            </w:rPr>
            <w:fldChar w:fldCharType="separate"/>
          </w:r>
          <w:r w:rsidRPr="008B5D1D">
            <w:rPr>
              <w:rFonts w:ascii="Arial" w:hAnsi="Arial" w:cs="Arial"/>
              <w:color w:val="2F5496" w:themeColor="accent1" w:themeShade="BF"/>
            </w:rPr>
            <w:t>(Holmes &amp; Morawska, 2006)</w:t>
          </w:r>
          <w:r w:rsidRPr="008B5D1D">
            <w:rPr>
              <w:rFonts w:ascii="Arial" w:hAnsi="Arial" w:cs="Arial"/>
              <w:bCs/>
              <w:color w:val="2F5496" w:themeColor="accent1" w:themeShade="BF"/>
            </w:rPr>
            <w:fldChar w:fldCharType="end"/>
          </w:r>
        </w:sdtContent>
      </w:sdt>
      <w:r w:rsidRPr="008B5D1D">
        <w:rPr>
          <w:rFonts w:ascii="Arial" w:hAnsi="Arial" w:cs="Arial"/>
          <w:bCs/>
          <w:color w:val="2F5496" w:themeColor="accent1" w:themeShade="BF"/>
        </w:rPr>
        <w:t>.</w:t>
      </w:r>
      <w:commentRangeEnd w:id="510"/>
      <w:r w:rsidRPr="008B5D1D" w:rsidR="00242C61">
        <w:rPr>
          <w:rStyle w:val="CommentReference"/>
          <w:rFonts w:ascii="Arial" w:hAnsi="Arial" w:cs="Arial"/>
          <w:bCs/>
          <w:color w:val="2F5496" w:themeColor="accent1" w:themeShade="BF"/>
          <w:sz w:val="22"/>
          <w:szCs w:val="22"/>
        </w:rPr>
        <w:commentReference w:id="510"/>
      </w:r>
    </w:p>
    <w:p w:rsidRPr="008B5D1D" w:rsidR="00E82F91" w:rsidP="00242C61" w:rsidRDefault="00E82F91" w14:paraId="06E15A20" w14:textId="77777777">
      <w:pPr>
        <w:spacing w:line="360" w:lineRule="auto"/>
        <w:jc w:val="both"/>
        <w:rPr>
          <w:rFonts w:ascii="Arial" w:hAnsi="Arial" w:cs="Arial"/>
          <w:bCs/>
        </w:rPr>
        <w:pPrChange w:author="Ana Cristina Machado Russo" w:date="2025-12-29T09:43:00Z" w16du:dateUtc="2025-12-29T09:43:00Z" w:id="511">
          <w:pPr>
            <w:spacing w:line="360" w:lineRule="auto"/>
          </w:pPr>
        </w:pPrChange>
      </w:pPr>
    </w:p>
    <w:p w:rsidRPr="008B5D1D" w:rsidR="00311E23" w:rsidP="00242C61" w:rsidRDefault="00311E23" w14:paraId="276C43D9" w14:textId="7D97893F">
      <w:pPr>
        <w:spacing w:line="360" w:lineRule="auto"/>
        <w:jc w:val="both"/>
        <w:rPr>
          <w:rFonts w:ascii="Arial" w:hAnsi="Arial" w:cs="Arial"/>
          <w:color w:val="000000" w:themeColor="text1"/>
        </w:rPr>
        <w:pPrChange w:author="Ana Cristina Machado Russo" w:date="2025-12-29T09:43:00Z" w16du:dateUtc="2025-12-29T09:43:00Z" w:id="512">
          <w:pPr>
            <w:spacing w:line="360" w:lineRule="auto"/>
          </w:pPr>
        </w:pPrChange>
      </w:pPr>
      <w:r w:rsidRPr="008B5D1D">
        <w:rPr>
          <w:rFonts w:ascii="Arial" w:hAnsi="Arial" w:cs="Arial"/>
          <w:color w:val="000000" w:themeColor="text1"/>
        </w:rPr>
        <w:t>Model Development:</w:t>
      </w:r>
    </w:p>
    <w:p w:rsidRPr="008B5D1D" w:rsidR="00311E23" w:rsidP="00242C61" w:rsidRDefault="00311E23" w14:paraId="69E1DE7B" w14:textId="0DE20E5F">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13">
          <w:pPr>
            <w:pStyle w:val="ListParagraph"/>
            <w:numPr>
              <w:numId w:val="1"/>
            </w:numPr>
            <w:spacing w:line="360" w:lineRule="auto"/>
            <w:ind w:hanging="360"/>
          </w:pPr>
        </w:pPrChange>
      </w:pPr>
      <w:r w:rsidRPr="008B5D1D">
        <w:rPr>
          <w:rFonts w:ascii="Arial" w:hAnsi="Arial" w:cs="Arial"/>
          <w:color w:val="000000" w:themeColor="text1"/>
        </w:rPr>
        <w:t>Supervised Machine Learning Models: Implement and compare models (e.g., Random Forests, XGBoost, and Neural Networks) to classify pollution events and identify anomalies related to wildfire smoke.</w:t>
      </w:r>
    </w:p>
    <w:p w:rsidRPr="008B5D1D" w:rsidR="00311E23" w:rsidP="00242C61" w:rsidRDefault="00311E23" w14:paraId="01968A1C" w14:textId="3EAF7592">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14">
          <w:pPr>
            <w:pStyle w:val="ListParagraph"/>
            <w:numPr>
              <w:numId w:val="1"/>
            </w:numPr>
            <w:spacing w:line="360" w:lineRule="auto"/>
            <w:ind w:hanging="360"/>
          </w:pPr>
        </w:pPrChange>
      </w:pPr>
      <w:r w:rsidRPr="008B5D1D">
        <w:rPr>
          <w:rFonts w:ascii="Arial" w:hAnsi="Arial" w:cs="Arial"/>
          <w:color w:val="000000" w:themeColor="text1"/>
        </w:rPr>
        <w:t>Spatial and Temporal Analysis: Use geospatial tools to map the spatial reach of pollution plumes, identifying the temporal dynamics of smoke dispersal patterns.</w:t>
      </w:r>
    </w:p>
    <w:p w:rsidRPr="008B5D1D" w:rsidR="00311E23" w:rsidP="00242C61" w:rsidRDefault="00311E23" w14:paraId="499DB106" w14:textId="0454742D">
      <w:pPr>
        <w:spacing w:line="360" w:lineRule="auto"/>
        <w:jc w:val="both"/>
        <w:rPr>
          <w:rFonts w:ascii="Arial" w:hAnsi="Arial" w:cs="Arial"/>
          <w:color w:val="000000" w:themeColor="text1"/>
        </w:rPr>
        <w:pPrChange w:author="Ana Cristina Machado Russo" w:date="2025-12-29T09:43:00Z" w16du:dateUtc="2025-12-29T09:43:00Z" w:id="515">
          <w:pPr>
            <w:spacing w:line="360" w:lineRule="auto"/>
          </w:pPr>
        </w:pPrChange>
      </w:pPr>
      <w:r w:rsidRPr="008B5D1D">
        <w:rPr>
          <w:rFonts w:ascii="Arial" w:hAnsi="Arial" w:cs="Arial"/>
          <w:color w:val="000000" w:themeColor="text1"/>
        </w:rPr>
        <w:t>Evaluation and Validation:</w:t>
      </w:r>
    </w:p>
    <w:p w:rsidRPr="008B5D1D" w:rsidR="00C34F46" w:rsidP="00242C61" w:rsidRDefault="00311E23" w14:paraId="037D3557" w14:textId="77777777">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16">
          <w:pPr>
            <w:pStyle w:val="ListParagraph"/>
            <w:numPr>
              <w:numId w:val="1"/>
            </w:numPr>
            <w:spacing w:line="360" w:lineRule="auto"/>
            <w:ind w:hanging="360"/>
          </w:pPr>
        </w:pPrChange>
      </w:pPr>
      <w:r w:rsidRPr="008B5D1D">
        <w:rPr>
          <w:rFonts w:ascii="Arial" w:hAnsi="Arial" w:cs="Arial"/>
          <w:color w:val="000000" w:themeColor="text1"/>
        </w:rPr>
        <w:t>Validate the model using metrics such as accuracy, F1-score, and area under the curve (AUC) for classification tasks.</w:t>
      </w:r>
    </w:p>
    <w:p w:rsidRPr="008B5D1D" w:rsidR="00406E6B" w:rsidP="00242C61" w:rsidRDefault="00311E23" w14:paraId="19F5B747" w14:textId="0EADA932">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17">
          <w:pPr>
            <w:pStyle w:val="ListParagraph"/>
            <w:numPr>
              <w:numId w:val="1"/>
            </w:numPr>
            <w:spacing w:line="360" w:lineRule="auto"/>
            <w:ind w:hanging="360"/>
          </w:pPr>
        </w:pPrChange>
      </w:pPr>
      <w:r w:rsidRPr="008B5D1D">
        <w:rPr>
          <w:rFonts w:ascii="Arial" w:hAnsi="Arial" w:cs="Arial"/>
          <w:color w:val="000000" w:themeColor="text1"/>
        </w:rPr>
        <w:t>Cross-reference predicted pollution events with historical extreme events (e.g., Portugal’s 2017 megafires) to validate spatial and temporal accuracy. Analyse the impact of compound events (e.g. droughts and heatwaves) to the magnitude of fire-driven pollution events.</w:t>
      </w:r>
    </w:p>
    <w:p w:rsidRPr="008B5D1D" w:rsidR="00354D7E" w:rsidP="00242C61" w:rsidRDefault="00354D7E" w14:paraId="41E0E8C9" w14:textId="6C4F492C">
      <w:pPr>
        <w:spacing w:line="360" w:lineRule="auto"/>
        <w:jc w:val="both"/>
        <w:rPr>
          <w:rFonts w:ascii="Arial" w:hAnsi="Arial" w:cs="Arial"/>
          <w:color w:val="000000" w:themeColor="text1"/>
        </w:rPr>
        <w:pPrChange w:author="Ana Cristina Machado Russo" w:date="2025-12-29T09:43:00Z" w16du:dateUtc="2025-12-29T09:43:00Z" w:id="518">
          <w:pPr>
            <w:spacing w:line="360" w:lineRule="auto"/>
          </w:pPr>
        </w:pPrChange>
      </w:pPr>
      <w:r w:rsidRPr="008B5D1D">
        <w:rPr>
          <w:rFonts w:ascii="Arial" w:hAnsi="Arial" w:cs="Arial"/>
          <w:color w:val="000000" w:themeColor="text1"/>
        </w:rPr>
        <w:br w:type="page"/>
      </w:r>
    </w:p>
    <w:p w:rsidRPr="008B5D1D" w:rsidR="005860A9" w:rsidP="00242C61" w:rsidRDefault="001E4673" w14:paraId="5A8F3CFD" w14:textId="009BCEB9">
      <w:pPr>
        <w:pStyle w:val="Heading1"/>
        <w:spacing w:line="360" w:lineRule="auto"/>
        <w:jc w:val="both"/>
        <w:rPr>
          <w:rFonts w:ascii="Arial" w:hAnsi="Arial" w:cs="Arial"/>
          <w:color w:val="000000" w:themeColor="text1"/>
          <w:sz w:val="28"/>
          <w:szCs w:val="28"/>
        </w:rPr>
        <w:pPrChange w:author="Ana Cristina Machado Russo" w:date="2025-12-29T09:43:00Z" w16du:dateUtc="2025-12-29T09:43:00Z" w:id="519">
          <w:pPr>
            <w:pStyle w:val="Heading1"/>
            <w:spacing w:line="360" w:lineRule="auto"/>
          </w:pPr>
        </w:pPrChange>
      </w:pPr>
      <w:bookmarkStart w:name="_Toc216955749" w:id="520"/>
      <w:r>
        <w:rPr>
          <w:rFonts w:ascii="Arial" w:hAnsi="Arial" w:cs="Arial"/>
          <w:color w:val="000000" w:themeColor="text1"/>
          <w:sz w:val="28"/>
          <w:szCs w:val="28"/>
        </w:rPr>
        <w:t>5.</w:t>
      </w:r>
      <w:r w:rsidRPr="008B5D1D" w:rsidR="005860A9">
        <w:rPr>
          <w:rFonts w:ascii="Arial" w:hAnsi="Arial" w:cs="Arial"/>
          <w:color w:val="000000" w:themeColor="text1"/>
          <w:sz w:val="28"/>
          <w:szCs w:val="28"/>
        </w:rPr>
        <w:t>Results</w:t>
      </w:r>
      <w:bookmarkEnd w:id="520"/>
    </w:p>
    <w:p w:rsidRPr="008B5D1D" w:rsidR="00E731C8" w:rsidP="00242C61" w:rsidRDefault="00E731C8" w14:paraId="3F2A314C" w14:textId="77777777">
      <w:pPr>
        <w:spacing w:line="360" w:lineRule="auto"/>
        <w:jc w:val="both"/>
        <w:rPr>
          <w:rFonts w:ascii="Arial" w:hAnsi="Arial" w:cs="Arial"/>
          <w:color w:val="000000" w:themeColor="text1"/>
        </w:rPr>
        <w:pPrChange w:author="Ana Cristina Machado Russo" w:date="2025-12-29T09:43:00Z" w16du:dateUtc="2025-12-29T09:43:00Z" w:id="521">
          <w:pPr>
            <w:spacing w:line="360" w:lineRule="auto"/>
          </w:pPr>
        </w:pPrChange>
      </w:pPr>
    </w:p>
    <w:p w:rsidRPr="008B5D1D" w:rsidR="0073181F" w:rsidP="00242C61" w:rsidRDefault="0073181F" w14:paraId="33BEF5AB" w14:textId="24AA9531">
      <w:pPr>
        <w:spacing w:line="360" w:lineRule="auto"/>
        <w:jc w:val="both"/>
        <w:rPr>
          <w:rFonts w:ascii="Arial" w:hAnsi="Arial" w:cs="Arial"/>
          <w:color w:val="000000" w:themeColor="text1"/>
        </w:rPr>
        <w:pPrChange w:author="Ana Cristina Machado Russo" w:date="2025-12-29T09:43:00Z" w16du:dateUtc="2025-12-29T09:43:00Z" w:id="522">
          <w:pPr>
            <w:spacing w:line="360" w:lineRule="auto"/>
          </w:pPr>
        </w:pPrChange>
      </w:pPr>
      <w:r w:rsidRPr="008B5D1D">
        <w:rPr>
          <w:rFonts w:ascii="Arial" w:hAnsi="Arial" w:cs="Arial"/>
          <w:color w:val="000000" w:themeColor="text1"/>
        </w:rPr>
        <w:t>Model Performance:</w:t>
      </w:r>
    </w:p>
    <w:p w:rsidRPr="008B5D1D" w:rsidR="0073181F" w:rsidP="00242C61" w:rsidRDefault="0073181F" w14:paraId="5ED8CE99" w14:textId="25672B01">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23">
          <w:pPr>
            <w:pStyle w:val="ListParagraph"/>
            <w:numPr>
              <w:numId w:val="1"/>
            </w:numPr>
            <w:spacing w:line="360" w:lineRule="auto"/>
            <w:ind w:hanging="360"/>
          </w:pPr>
        </w:pPrChange>
      </w:pPr>
      <w:r w:rsidRPr="008B5D1D">
        <w:rPr>
          <w:rFonts w:ascii="Arial" w:hAnsi="Arial" w:cs="Arial"/>
          <w:color w:val="000000" w:themeColor="text1"/>
        </w:rPr>
        <w:t>Present the results of model performance, discussing the predictive accuracy in detecting pollution events and identifying contributing factors from FRE, FRP, and meteorological data.</w:t>
      </w:r>
    </w:p>
    <w:p w:rsidRPr="008B5D1D" w:rsidR="00C528F1" w:rsidP="00242C61" w:rsidRDefault="00C528F1" w14:paraId="3EE943AB" w14:textId="15D5D469">
      <w:pPr>
        <w:spacing w:line="360" w:lineRule="auto"/>
        <w:jc w:val="both"/>
        <w:rPr>
          <w:rFonts w:ascii="Arial" w:hAnsi="Arial" w:cs="Arial"/>
          <w:color w:val="000000" w:themeColor="text1"/>
        </w:rPr>
        <w:pPrChange w:author="Ana Cristina Machado Russo" w:date="2025-12-29T09:43:00Z" w16du:dateUtc="2025-12-29T09:43:00Z" w:id="524">
          <w:pPr>
            <w:spacing w:line="360" w:lineRule="auto"/>
          </w:pPr>
        </w:pPrChange>
      </w:pPr>
      <w:r w:rsidRPr="008B5D1D">
        <w:rPr>
          <w:rFonts w:ascii="Arial" w:hAnsi="Arial" w:cs="Arial"/>
          <w:color w:val="000000" w:themeColor="text1"/>
        </w:rPr>
        <w:br w:type="page"/>
      </w:r>
    </w:p>
    <w:p w:rsidRPr="008B5D1D" w:rsidR="00C528F1" w:rsidP="00242C61" w:rsidRDefault="00F948C1" w14:paraId="47427917" w14:textId="5D39972A">
      <w:pPr>
        <w:pStyle w:val="Heading1"/>
        <w:spacing w:line="360" w:lineRule="auto"/>
        <w:jc w:val="both"/>
        <w:rPr>
          <w:rFonts w:ascii="Arial" w:hAnsi="Arial" w:cs="Arial"/>
          <w:color w:val="000000" w:themeColor="text1"/>
          <w:sz w:val="28"/>
          <w:szCs w:val="28"/>
        </w:rPr>
        <w:pPrChange w:author="Ana Cristina Machado Russo" w:date="2025-12-29T09:43:00Z" w16du:dateUtc="2025-12-29T09:43:00Z" w:id="525">
          <w:pPr>
            <w:pStyle w:val="Heading1"/>
            <w:spacing w:line="360" w:lineRule="auto"/>
          </w:pPr>
        </w:pPrChange>
      </w:pPr>
      <w:bookmarkStart w:name="_Toc216955750" w:id="526"/>
      <w:r>
        <w:rPr>
          <w:rFonts w:ascii="Arial" w:hAnsi="Arial" w:cs="Arial"/>
          <w:color w:val="000000" w:themeColor="text1"/>
          <w:sz w:val="28"/>
          <w:szCs w:val="28"/>
        </w:rPr>
        <w:t>6.</w:t>
      </w:r>
      <w:r w:rsidRPr="008B5D1D" w:rsidR="00C528F1">
        <w:rPr>
          <w:rFonts w:ascii="Arial" w:hAnsi="Arial" w:cs="Arial"/>
          <w:color w:val="000000" w:themeColor="text1"/>
          <w:sz w:val="28"/>
          <w:szCs w:val="28"/>
        </w:rPr>
        <w:t>Discussion</w:t>
      </w:r>
      <w:bookmarkEnd w:id="526"/>
    </w:p>
    <w:p w:rsidRPr="008B5D1D" w:rsidR="00E731C8" w:rsidP="00242C61" w:rsidRDefault="00E731C8" w14:paraId="3A0B6363" w14:textId="77777777">
      <w:pPr>
        <w:spacing w:line="360" w:lineRule="auto"/>
        <w:jc w:val="both"/>
        <w:rPr>
          <w:rFonts w:ascii="Arial" w:hAnsi="Arial" w:cs="Arial"/>
          <w:color w:val="000000" w:themeColor="text1"/>
        </w:rPr>
        <w:pPrChange w:author="Ana Cristina Machado Russo" w:date="2025-12-29T09:43:00Z" w16du:dateUtc="2025-12-29T09:43:00Z" w:id="527">
          <w:pPr>
            <w:spacing w:line="360" w:lineRule="auto"/>
          </w:pPr>
        </w:pPrChange>
      </w:pPr>
    </w:p>
    <w:p w:rsidRPr="008B5D1D" w:rsidR="00C1222E" w:rsidP="00242C61" w:rsidRDefault="00C1222E" w14:paraId="14B9CE30" w14:textId="34158E93">
      <w:pPr>
        <w:spacing w:line="360" w:lineRule="auto"/>
        <w:jc w:val="both"/>
        <w:rPr>
          <w:rFonts w:ascii="Arial" w:hAnsi="Arial" w:cs="Arial"/>
          <w:color w:val="000000" w:themeColor="text1"/>
        </w:rPr>
        <w:pPrChange w:author="Ana Cristina Machado Russo" w:date="2025-12-29T09:43:00Z" w16du:dateUtc="2025-12-29T09:43:00Z" w:id="528">
          <w:pPr>
            <w:spacing w:line="360" w:lineRule="auto"/>
          </w:pPr>
        </w:pPrChange>
      </w:pPr>
      <w:r w:rsidRPr="008B5D1D">
        <w:rPr>
          <w:rFonts w:ascii="Arial" w:hAnsi="Arial" w:cs="Arial"/>
          <w:color w:val="000000" w:themeColor="text1"/>
        </w:rPr>
        <w:t>Spatial and Temporal Impact Analysis:</w:t>
      </w:r>
    </w:p>
    <w:p w:rsidRPr="008B5D1D" w:rsidR="00C1222E" w:rsidP="00242C61" w:rsidRDefault="00C1222E" w14:paraId="3E0E1486" w14:textId="65FE4FAA">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29">
          <w:pPr>
            <w:pStyle w:val="ListParagraph"/>
            <w:numPr>
              <w:numId w:val="1"/>
            </w:numPr>
            <w:spacing w:line="360" w:lineRule="auto"/>
            <w:ind w:hanging="360"/>
          </w:pPr>
        </w:pPrChange>
      </w:pPr>
      <w:r w:rsidRPr="008B5D1D">
        <w:rPr>
          <w:rFonts w:ascii="Arial" w:hAnsi="Arial" w:cs="Arial"/>
          <w:color w:val="000000" w:themeColor="text1"/>
        </w:rPr>
        <w:t>Discuss the spatial and temporal patterns of wildfire smoke distribution. Evaluate how FRP and FRE data correlate with pollutant concentrations across affected regions.</w:t>
      </w:r>
    </w:p>
    <w:p w:rsidRPr="008B5D1D" w:rsidR="00C1222E" w:rsidP="00242C61" w:rsidRDefault="00C1222E" w14:paraId="63DDE2BE" w14:textId="193DD5FB">
      <w:pPr>
        <w:spacing w:line="360" w:lineRule="auto"/>
        <w:jc w:val="both"/>
        <w:rPr>
          <w:rFonts w:ascii="Arial" w:hAnsi="Arial" w:cs="Arial"/>
          <w:color w:val="000000" w:themeColor="text1"/>
        </w:rPr>
        <w:pPrChange w:author="Ana Cristina Machado Russo" w:date="2025-12-29T09:43:00Z" w16du:dateUtc="2025-12-29T09:43:00Z" w:id="530">
          <w:pPr>
            <w:spacing w:line="360" w:lineRule="auto"/>
          </w:pPr>
        </w:pPrChange>
      </w:pPr>
      <w:r w:rsidRPr="008B5D1D">
        <w:rPr>
          <w:rFonts w:ascii="Arial" w:hAnsi="Arial" w:cs="Arial"/>
          <w:color w:val="000000" w:themeColor="text1"/>
        </w:rPr>
        <w:t>Limitations and Future Improvements:</w:t>
      </w:r>
    </w:p>
    <w:p w:rsidRPr="008B5D1D" w:rsidR="00C1222E" w:rsidP="00242C61" w:rsidRDefault="00C1222E" w14:paraId="78C97EEC" w14:textId="34C5EF1D">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31">
          <w:pPr>
            <w:pStyle w:val="ListParagraph"/>
            <w:numPr>
              <w:numId w:val="1"/>
            </w:numPr>
            <w:spacing w:line="360" w:lineRule="auto"/>
            <w:ind w:hanging="360"/>
          </w:pPr>
        </w:pPrChange>
      </w:pPr>
      <w:r w:rsidRPr="008B5D1D">
        <w:rPr>
          <w:rFonts w:ascii="Arial" w:hAnsi="Arial" w:cs="Arial"/>
          <w:color w:val="000000" w:themeColor="text1"/>
        </w:rPr>
        <w:t>Discuss potential limitations of the model, such as sensitivity to specific atmospheric conditions or data quality, and suggest directions for future improvement.</w:t>
      </w:r>
    </w:p>
    <w:p w:rsidRPr="008B5D1D" w:rsidR="00C528F1" w:rsidP="00242C61" w:rsidRDefault="00C528F1" w14:paraId="11532186" w14:textId="3D39C215">
      <w:pPr>
        <w:spacing w:line="360" w:lineRule="auto"/>
        <w:jc w:val="both"/>
        <w:rPr>
          <w:rFonts w:ascii="Arial" w:hAnsi="Arial" w:cs="Arial"/>
          <w:color w:val="000000" w:themeColor="text1"/>
        </w:rPr>
        <w:pPrChange w:author="Ana Cristina Machado Russo" w:date="2025-12-29T09:43:00Z" w16du:dateUtc="2025-12-29T09:43:00Z" w:id="532">
          <w:pPr>
            <w:spacing w:line="360" w:lineRule="auto"/>
          </w:pPr>
        </w:pPrChange>
      </w:pPr>
      <w:r w:rsidRPr="008B5D1D">
        <w:rPr>
          <w:rFonts w:ascii="Arial" w:hAnsi="Arial" w:cs="Arial"/>
          <w:color w:val="000000" w:themeColor="text1"/>
        </w:rPr>
        <w:br w:type="page"/>
      </w:r>
    </w:p>
    <w:p w:rsidRPr="008B5D1D" w:rsidR="00D210B4" w:rsidP="00242C61" w:rsidRDefault="00F948C1" w14:paraId="72D7857E" w14:textId="277AB929">
      <w:pPr>
        <w:pStyle w:val="Heading1"/>
        <w:spacing w:line="360" w:lineRule="auto"/>
        <w:jc w:val="both"/>
        <w:rPr>
          <w:rFonts w:ascii="Arial" w:hAnsi="Arial" w:cs="Arial"/>
          <w:color w:val="000000" w:themeColor="text1"/>
          <w:sz w:val="28"/>
          <w:szCs w:val="28"/>
        </w:rPr>
        <w:pPrChange w:author="Ana Cristina Machado Russo" w:date="2025-12-29T09:43:00Z" w16du:dateUtc="2025-12-29T09:43:00Z" w:id="533">
          <w:pPr>
            <w:pStyle w:val="Heading1"/>
            <w:spacing w:line="360" w:lineRule="auto"/>
          </w:pPr>
        </w:pPrChange>
      </w:pPr>
      <w:bookmarkStart w:name="_Toc216955751" w:id="534"/>
      <w:r>
        <w:rPr>
          <w:rFonts w:ascii="Arial" w:hAnsi="Arial" w:cs="Arial"/>
          <w:color w:val="000000" w:themeColor="text1"/>
          <w:sz w:val="28"/>
          <w:szCs w:val="28"/>
        </w:rPr>
        <w:t>7.</w:t>
      </w:r>
      <w:r w:rsidRPr="008B5D1D" w:rsidR="00D210B4">
        <w:rPr>
          <w:rFonts w:ascii="Arial" w:hAnsi="Arial" w:cs="Arial"/>
          <w:color w:val="000000" w:themeColor="text1"/>
          <w:sz w:val="28"/>
          <w:szCs w:val="28"/>
        </w:rPr>
        <w:t>Conclusion</w:t>
      </w:r>
      <w:bookmarkEnd w:id="534"/>
    </w:p>
    <w:p w:rsidRPr="008B5D1D" w:rsidR="00E731C8" w:rsidP="00242C61" w:rsidRDefault="00E731C8" w14:paraId="1AEBA989" w14:textId="77777777">
      <w:pPr>
        <w:spacing w:line="360" w:lineRule="auto"/>
        <w:jc w:val="both"/>
        <w:rPr>
          <w:rFonts w:ascii="Arial" w:hAnsi="Arial" w:cs="Arial"/>
          <w:color w:val="000000" w:themeColor="text1"/>
        </w:rPr>
        <w:pPrChange w:author="Ana Cristina Machado Russo" w:date="2025-12-29T09:43:00Z" w16du:dateUtc="2025-12-29T09:43:00Z" w:id="535">
          <w:pPr>
            <w:spacing w:line="360" w:lineRule="auto"/>
          </w:pPr>
        </w:pPrChange>
      </w:pPr>
    </w:p>
    <w:p w:rsidRPr="008B5D1D" w:rsidR="004A191B" w:rsidP="00242C61" w:rsidRDefault="004A191B" w14:paraId="7F422F4C" w14:textId="33A9FA14">
      <w:pPr>
        <w:spacing w:line="360" w:lineRule="auto"/>
        <w:jc w:val="both"/>
        <w:rPr>
          <w:rFonts w:ascii="Arial" w:hAnsi="Arial" w:cs="Arial"/>
          <w:color w:val="000000" w:themeColor="text1"/>
        </w:rPr>
        <w:pPrChange w:author="Ana Cristina Machado Russo" w:date="2025-12-29T09:43:00Z" w16du:dateUtc="2025-12-29T09:43:00Z" w:id="536">
          <w:pPr>
            <w:spacing w:line="360" w:lineRule="auto"/>
          </w:pPr>
        </w:pPrChange>
      </w:pPr>
      <w:r w:rsidRPr="008B5D1D">
        <w:rPr>
          <w:rFonts w:ascii="Arial" w:hAnsi="Arial" w:cs="Arial"/>
          <w:color w:val="000000" w:themeColor="text1"/>
        </w:rPr>
        <w:t>Summary of Findings:</w:t>
      </w:r>
    </w:p>
    <w:p w:rsidRPr="008B5D1D" w:rsidR="00DC44E6" w:rsidP="00242C61" w:rsidRDefault="004A191B" w14:paraId="07AE6F56" w14:textId="77777777">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37">
          <w:pPr>
            <w:pStyle w:val="ListParagraph"/>
            <w:numPr>
              <w:numId w:val="1"/>
            </w:numPr>
            <w:spacing w:line="360" w:lineRule="auto"/>
            <w:ind w:hanging="360"/>
          </w:pPr>
        </w:pPrChange>
      </w:pPr>
      <w:r w:rsidRPr="008B5D1D">
        <w:rPr>
          <w:rFonts w:ascii="Arial" w:hAnsi="Arial" w:cs="Arial"/>
          <w:color w:val="000000" w:themeColor="text1"/>
        </w:rPr>
        <w:t>Summarize the effectiveness of remote sensing and meteorological data in detecting and mapping wildfire-induced pollution events.</w:t>
      </w:r>
    </w:p>
    <w:p w:rsidRPr="008B5D1D" w:rsidR="00DC44E6" w:rsidP="00242C61" w:rsidRDefault="004A191B" w14:paraId="18F24FB9" w14:textId="77777777">
      <w:pPr>
        <w:spacing w:line="360" w:lineRule="auto"/>
        <w:jc w:val="both"/>
        <w:rPr>
          <w:rFonts w:ascii="Arial" w:hAnsi="Arial" w:cs="Arial"/>
          <w:color w:val="000000" w:themeColor="text1"/>
        </w:rPr>
        <w:pPrChange w:author="Ana Cristina Machado Russo" w:date="2025-12-29T09:43:00Z" w16du:dateUtc="2025-12-29T09:43:00Z" w:id="538">
          <w:pPr>
            <w:spacing w:line="360" w:lineRule="auto"/>
          </w:pPr>
        </w:pPrChange>
      </w:pPr>
      <w:r w:rsidRPr="008B5D1D">
        <w:rPr>
          <w:rFonts w:ascii="Arial" w:hAnsi="Arial" w:cs="Arial"/>
          <w:color w:val="000000" w:themeColor="text1"/>
        </w:rPr>
        <w:t>Implications:</w:t>
      </w:r>
    </w:p>
    <w:p w:rsidRPr="008B5D1D" w:rsidR="004A191B" w:rsidP="00242C61" w:rsidRDefault="004A191B" w14:paraId="6CD89D47" w14:textId="3B712DF4">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39">
          <w:pPr>
            <w:pStyle w:val="ListParagraph"/>
            <w:numPr>
              <w:numId w:val="1"/>
            </w:numPr>
            <w:spacing w:line="360" w:lineRule="auto"/>
            <w:ind w:hanging="360"/>
          </w:pPr>
        </w:pPrChange>
      </w:pPr>
      <w:r w:rsidRPr="008B5D1D">
        <w:rPr>
          <w:rFonts w:ascii="Arial" w:hAnsi="Arial" w:cs="Arial"/>
          <w:color w:val="000000" w:themeColor="text1"/>
        </w:rPr>
        <w:t>Discuss the potential of this approach to support decision-making interventions and policy planning.</w:t>
      </w:r>
    </w:p>
    <w:p w:rsidRPr="008B5D1D" w:rsidR="00DC44E6" w:rsidP="00242C61" w:rsidRDefault="004A191B" w14:paraId="1A7507DE" w14:textId="77777777">
      <w:pPr>
        <w:spacing w:line="360" w:lineRule="auto"/>
        <w:jc w:val="both"/>
        <w:rPr>
          <w:rFonts w:ascii="Arial" w:hAnsi="Arial" w:cs="Arial"/>
          <w:color w:val="000000" w:themeColor="text1"/>
        </w:rPr>
        <w:pPrChange w:author="Ana Cristina Machado Russo" w:date="2025-12-29T09:43:00Z" w16du:dateUtc="2025-12-29T09:43:00Z" w:id="540">
          <w:pPr>
            <w:spacing w:line="360" w:lineRule="auto"/>
          </w:pPr>
        </w:pPrChange>
      </w:pPr>
      <w:r w:rsidRPr="008B5D1D">
        <w:rPr>
          <w:rFonts w:ascii="Arial" w:hAnsi="Arial" w:cs="Arial"/>
          <w:color w:val="000000" w:themeColor="text1"/>
        </w:rPr>
        <w:t>Future Work:</w:t>
      </w:r>
    </w:p>
    <w:p w:rsidRPr="008B5D1D" w:rsidR="004A191B" w:rsidP="00242C61" w:rsidRDefault="004A191B" w14:paraId="60C3F4C6" w14:textId="5CC41B77">
      <w:pPr>
        <w:pStyle w:val="ListParagraph"/>
        <w:numPr>
          <w:ilvl w:val="0"/>
          <w:numId w:val="1"/>
        </w:numPr>
        <w:spacing w:line="360" w:lineRule="auto"/>
        <w:jc w:val="both"/>
        <w:rPr>
          <w:rFonts w:ascii="Arial" w:hAnsi="Arial" w:cs="Arial"/>
          <w:color w:val="000000" w:themeColor="text1"/>
        </w:rPr>
        <w:pPrChange w:author="Ana Cristina Machado Russo" w:date="2025-12-29T09:43:00Z" w16du:dateUtc="2025-12-29T09:43:00Z" w:id="541">
          <w:pPr>
            <w:pStyle w:val="ListParagraph"/>
            <w:numPr>
              <w:numId w:val="1"/>
            </w:numPr>
            <w:spacing w:line="360" w:lineRule="auto"/>
            <w:ind w:hanging="360"/>
          </w:pPr>
        </w:pPrChange>
      </w:pPr>
      <w:r w:rsidRPr="008B5D1D">
        <w:rPr>
          <w:rFonts w:ascii="Arial" w:hAnsi="Arial" w:cs="Arial"/>
          <w:color w:val="000000" w:themeColor="text1"/>
        </w:rPr>
        <w:t>Suggest advancements in real-time monitoring systems, the inclusion of additional data sources, and potential integration with other environmental and health monitoring frameworks.</w:t>
      </w:r>
    </w:p>
    <w:p w:rsidRPr="008B5D1D" w:rsidR="00F26190" w:rsidP="00242C61" w:rsidRDefault="00F26190" w14:paraId="27EFDFA0" w14:textId="4219544D">
      <w:pPr>
        <w:spacing w:line="360" w:lineRule="auto"/>
        <w:jc w:val="both"/>
        <w:rPr>
          <w:rFonts w:ascii="Arial" w:hAnsi="Arial" w:cs="Arial"/>
          <w:color w:val="000000" w:themeColor="text1"/>
        </w:rPr>
        <w:pPrChange w:author="Ana Cristina Machado Russo" w:date="2025-12-29T09:43:00Z" w16du:dateUtc="2025-12-29T09:43:00Z" w:id="542">
          <w:pPr>
            <w:spacing w:line="360" w:lineRule="auto"/>
          </w:pPr>
        </w:pPrChange>
      </w:pPr>
      <w:r w:rsidRPr="008B5D1D">
        <w:rPr>
          <w:rFonts w:ascii="Arial" w:hAnsi="Arial" w:cs="Arial"/>
          <w:color w:val="000000" w:themeColor="text1"/>
        </w:rPr>
        <w:br w:type="page"/>
      </w:r>
    </w:p>
    <w:bookmarkStart w:name="_Toc216955752" w:displacedByCustomXml="next" w:id="543"/>
    <w:sdt>
      <w:sdtPr>
        <w:id w:val="1558513945"/>
        <w:docPartObj>
          <w:docPartGallery w:val="Bibliographies"/>
          <w:docPartUnique/>
        </w:docPartObj>
        <w:rPr>
          <w:rFonts w:ascii="Arial" w:hAnsi="Arial" w:eastAsia="맑은 고딕" w:cs="Arial" w:eastAsiaTheme="minorEastAsia"/>
          <w:color w:val="000000" w:themeColor="text1"/>
          <w:sz w:val="22"/>
          <w:szCs w:val="22"/>
        </w:rPr>
      </w:sdtPr>
      <w:sdtContent>
        <w:p w:rsidRPr="008B5D1D" w:rsidR="00E34027" w:rsidP="00242C61" w:rsidRDefault="00E34027" w14:paraId="1692EDA3" w14:textId="764ACBA1">
          <w:pPr>
            <w:pStyle w:val="Heading1"/>
            <w:spacing w:line="360" w:lineRule="auto"/>
            <w:jc w:val="both"/>
            <w:rPr>
              <w:rFonts w:ascii="Arial" w:hAnsi="Arial" w:cs="Arial"/>
              <w:color w:val="000000" w:themeColor="text1"/>
              <w:sz w:val="28"/>
              <w:szCs w:val="28"/>
            </w:rPr>
            <w:pPrChange w:author="Ana Cristina Machado Russo" w:date="2025-12-29T09:43:00Z" w16du:dateUtc="2025-12-29T09:43:00Z" w:id="544">
              <w:pPr>
                <w:pStyle w:val="Heading1"/>
                <w:spacing w:line="360" w:lineRule="auto"/>
              </w:pPr>
            </w:pPrChange>
          </w:pPr>
          <w:r w:rsidRPr="008B5D1D">
            <w:rPr>
              <w:rFonts w:ascii="Arial" w:hAnsi="Arial" w:cs="Arial"/>
              <w:color w:val="000000" w:themeColor="text1"/>
              <w:sz w:val="28"/>
              <w:szCs w:val="28"/>
            </w:rPr>
            <w:t>References</w:t>
          </w:r>
          <w:bookmarkEnd w:id="543"/>
        </w:p>
        <w:sdt>
          <w:sdtPr>
            <w:rPr>
              <w:rFonts w:ascii="Arial" w:hAnsi="Arial" w:cs="Arial"/>
              <w:color w:val="000000" w:themeColor="text1"/>
            </w:rPr>
            <w:id w:val="-573587230"/>
            <w:bibliography/>
          </w:sdtPr>
          <w:sdtContent>
            <w:p w:rsidRPr="006708EB" w:rsidR="00D030EA" w:rsidP="00242C61" w:rsidRDefault="005C443D" w14:paraId="0AA9B212" w14:textId="77777777">
              <w:pPr>
                <w:pStyle w:val="Bibliography"/>
                <w:ind w:left="720" w:hanging="720"/>
                <w:jc w:val="both"/>
                <w:rPr>
                  <w:kern w:val="0"/>
                  <w:sz w:val="24"/>
                  <w:szCs w:val="24"/>
                  <w:lang w:val="pt-PT"/>
                  <w14:ligatures w14:val="none"/>
                </w:rPr>
                <w:pPrChange w:author="Ana Cristina Machado Russo" w:date="2025-12-29T09:43:00Z" w16du:dateUtc="2025-12-29T09:43:00Z" w:id="545">
                  <w:pPr>
                    <w:pStyle w:val="Bibliography"/>
                    <w:ind w:left="720" w:hanging="720"/>
                  </w:pPr>
                </w:pPrChange>
              </w:pPr>
              <w:r w:rsidRPr="008B5D1D">
                <w:rPr>
                  <w:rFonts w:ascii="Arial" w:hAnsi="Arial" w:cs="Arial"/>
                  <w:color w:val="000000" w:themeColor="text1"/>
                </w:rPr>
                <w:fldChar w:fldCharType="begin"/>
              </w:r>
              <w:r w:rsidRPr="008B5D1D">
                <w:rPr>
                  <w:rFonts w:ascii="Arial" w:hAnsi="Arial" w:cs="Arial"/>
                  <w:color w:val="000000" w:themeColor="text1"/>
                </w:rPr>
                <w:instrText xml:space="preserve"> BIBLIOGRAPHY \l 2070 </w:instrText>
              </w:r>
              <w:r w:rsidRPr="008B5D1D">
                <w:rPr>
                  <w:rFonts w:ascii="Arial" w:hAnsi="Arial" w:cs="Arial"/>
                  <w:color w:val="000000" w:themeColor="text1"/>
                </w:rPr>
                <w:fldChar w:fldCharType="separate"/>
              </w:r>
              <w:r w:rsidRPr="008B5D1D" w:rsidR="00D030EA">
                <w:t xml:space="preserve">AghaKouchak, A., Chiang, F., Huning, L. S., Love, C. A., Mallakpour, I., Mazdiyasni, O., . . . Sadegh, M. (2020). </w:t>
              </w:r>
              <w:r w:rsidRPr="008B5D1D" w:rsidR="00D030EA">
                <w:rPr>
                  <w:i/>
                  <w:iCs/>
                </w:rPr>
                <w:t>Climate Extremes and Compound Hazards in a Warming World.</w:t>
              </w:r>
              <w:r w:rsidRPr="008B5D1D" w:rsidR="00D030EA">
                <w:t xml:space="preserve"> </w:t>
              </w:r>
              <w:r w:rsidRPr="006708EB" w:rsidR="00D030EA">
                <w:rPr>
                  <w:lang w:val="pt-PT"/>
                </w:rPr>
                <w:t>Annual Reviews. doi:https://doi.org/10.1146/annurev-earth-071719-055228</w:t>
              </w:r>
            </w:p>
            <w:p w:rsidRPr="006708EB" w:rsidR="00D030EA" w:rsidP="00242C61" w:rsidRDefault="00D030EA" w14:paraId="2B2111AA" w14:textId="77777777">
              <w:pPr>
                <w:pStyle w:val="Bibliography"/>
                <w:ind w:left="720" w:hanging="720"/>
                <w:jc w:val="both"/>
                <w:rPr>
                  <w:lang w:val="pt-PT"/>
                </w:rPr>
                <w:pPrChange w:author="Ana Cristina Machado Russo" w:date="2025-12-29T09:43:00Z" w16du:dateUtc="2025-12-29T09:43:00Z" w:id="546">
                  <w:pPr>
                    <w:pStyle w:val="Bibliography"/>
                    <w:ind w:left="720" w:hanging="720"/>
                  </w:pPr>
                </w:pPrChange>
              </w:pPr>
              <w:r w:rsidRPr="006708EB">
                <w:rPr>
                  <w:lang w:val="pt-PT"/>
                </w:rPr>
                <w:t xml:space="preserve">Bento, V. A., Lima, D. C., Santos, L. C., Lima, M. M., Russo, A., Nunes, S. A., . . . </w:t>
              </w:r>
              <w:r w:rsidRPr="008B5D1D">
                <w:t xml:space="preserve">Soares, P. M. (2023). The Future of extreme meteorological fire danger under climate change scenarios for Iberia. </w:t>
              </w:r>
              <w:r w:rsidRPr="006708EB">
                <w:rPr>
                  <w:i/>
                  <w:iCs/>
                  <w:lang w:val="pt-PT"/>
                </w:rPr>
                <w:t>Elsevier, 42</w:t>
              </w:r>
              <w:r w:rsidRPr="006708EB">
                <w:rPr>
                  <w:lang w:val="pt-PT"/>
                </w:rPr>
                <w:t>. doi:https://doi.org/10.1016/j.wace.2023.100623</w:t>
              </w:r>
            </w:p>
            <w:p w:rsidRPr="006708EB" w:rsidR="00D030EA" w:rsidP="00242C61" w:rsidRDefault="00D030EA" w14:paraId="2EAF7848" w14:textId="77777777">
              <w:pPr>
                <w:pStyle w:val="Bibliography"/>
                <w:ind w:left="720" w:hanging="720"/>
                <w:jc w:val="both"/>
                <w:rPr>
                  <w:lang w:val="pt-PT"/>
                </w:rPr>
                <w:pPrChange w:author="Ana Cristina Machado Russo" w:date="2025-12-29T09:43:00Z" w16du:dateUtc="2025-12-29T09:43:00Z" w:id="547">
                  <w:pPr>
                    <w:pStyle w:val="Bibliography"/>
                    <w:ind w:left="720" w:hanging="720"/>
                  </w:pPr>
                </w:pPrChange>
              </w:pPr>
              <w:r w:rsidRPr="006708EB">
                <w:rPr>
                  <w:lang w:val="pt-PT"/>
                </w:rPr>
                <w:t xml:space="preserve">Chen, M. (25 de November de 2024). </w:t>
              </w:r>
              <w:r w:rsidRPr="006708EB">
                <w:rPr>
                  <w:i/>
                  <w:iCs/>
                  <w:lang w:val="pt-PT"/>
                </w:rPr>
                <w:t>What is Machine Learning?</w:t>
              </w:r>
              <w:r w:rsidRPr="006708EB">
                <w:rPr>
                  <w:lang w:val="pt-PT"/>
                </w:rPr>
                <w:t xml:space="preserve"> Obtido em 26 de February de 2025, de oracle.com: https://www.oracle.com/uk/artificial-intelligence/machine-learning/what-is-machine-learning/</w:t>
              </w:r>
            </w:p>
            <w:p w:rsidRPr="006708EB" w:rsidR="00D030EA" w:rsidP="00242C61" w:rsidRDefault="00D030EA" w14:paraId="1CA62D9D" w14:textId="77777777">
              <w:pPr>
                <w:pStyle w:val="Bibliography"/>
                <w:ind w:left="720" w:hanging="720"/>
                <w:jc w:val="both"/>
                <w:rPr>
                  <w:lang w:val="pt-PT"/>
                </w:rPr>
                <w:pPrChange w:author="Ana Cristina Machado Russo" w:date="2025-12-29T09:43:00Z" w16du:dateUtc="2025-12-29T09:43:00Z" w:id="548">
                  <w:pPr>
                    <w:pStyle w:val="Bibliography"/>
                    <w:ind w:left="720" w:hanging="720"/>
                  </w:pPr>
                </w:pPrChange>
              </w:pPr>
              <w:r w:rsidRPr="006708EB">
                <w:rPr>
                  <w:lang w:val="pt-PT"/>
                </w:rPr>
                <w:t xml:space="preserve">Copernicus. (2025). </w:t>
              </w:r>
              <w:r w:rsidRPr="006708EB">
                <w:rPr>
                  <w:i/>
                  <w:iCs/>
                  <w:lang w:val="pt-PT"/>
                </w:rPr>
                <w:t>About Copernicus</w:t>
              </w:r>
              <w:r w:rsidRPr="006708EB">
                <w:rPr>
                  <w:lang w:val="pt-PT"/>
                </w:rPr>
                <w:t>. Obtido em 25 de February de 2025, de copernicus.eu: https://www.copernicus.eu/en/about-copernicus</w:t>
              </w:r>
            </w:p>
            <w:p w:rsidRPr="006708EB" w:rsidR="00D030EA" w:rsidP="00242C61" w:rsidRDefault="00D030EA" w14:paraId="2E309024" w14:textId="77777777">
              <w:pPr>
                <w:pStyle w:val="Bibliography"/>
                <w:ind w:left="720" w:hanging="720"/>
                <w:jc w:val="both"/>
                <w:rPr>
                  <w:lang w:val="pt-PT"/>
                </w:rPr>
                <w:pPrChange w:author="Ana Cristina Machado Russo" w:date="2025-12-29T09:43:00Z" w16du:dateUtc="2025-12-29T09:43:00Z" w:id="549">
                  <w:pPr>
                    <w:pStyle w:val="Bibliography"/>
                    <w:ind w:left="720" w:hanging="720"/>
                  </w:pPr>
                </w:pPrChange>
              </w:pPr>
              <w:r w:rsidRPr="008B5D1D">
                <w:t xml:space="preserve">Copernicus. (2025). </w:t>
              </w:r>
              <w:r w:rsidRPr="008B5D1D">
                <w:rPr>
                  <w:i/>
                  <w:iCs/>
                </w:rPr>
                <w:t>CAMS European air quality reanalyses - Overview</w:t>
              </w:r>
              <w:r w:rsidRPr="008B5D1D">
                <w:t xml:space="preserve">. </w:t>
              </w:r>
              <w:r w:rsidRPr="006708EB">
                <w:rPr>
                  <w:lang w:val="pt-PT"/>
                </w:rPr>
                <w:t>Obtido em 26 de February de 2025, de ads.atmosphere.copernicus.eu: https://ads.atmosphere.copernicus.eu/datasets/cams-europe-air-quality-reanalyses?tab=overview</w:t>
              </w:r>
            </w:p>
            <w:p w:rsidRPr="006708EB" w:rsidR="00D030EA" w:rsidP="00242C61" w:rsidRDefault="00D030EA" w14:paraId="18168016" w14:textId="77777777">
              <w:pPr>
                <w:pStyle w:val="Bibliography"/>
                <w:ind w:left="720" w:hanging="720"/>
                <w:jc w:val="both"/>
                <w:rPr>
                  <w:lang w:val="pt-PT"/>
                </w:rPr>
                <w:pPrChange w:author="Ana Cristina Machado Russo" w:date="2025-12-29T09:43:00Z" w16du:dateUtc="2025-12-29T09:43:00Z" w:id="550">
                  <w:pPr>
                    <w:pStyle w:val="Bibliography"/>
                    <w:ind w:left="720" w:hanging="720"/>
                  </w:pPr>
                </w:pPrChange>
              </w:pPr>
              <w:r w:rsidRPr="008B5D1D">
                <w:t xml:space="preserve">Copernicus. (2025). </w:t>
              </w:r>
              <w:r w:rsidRPr="008B5D1D">
                <w:rPr>
                  <w:i/>
                  <w:iCs/>
                </w:rPr>
                <w:t>ERA5 hourly data on single levels from 1940 to present - Overview</w:t>
              </w:r>
              <w:r w:rsidRPr="008B5D1D">
                <w:t xml:space="preserve">. </w:t>
              </w:r>
              <w:r w:rsidRPr="006708EB">
                <w:rPr>
                  <w:lang w:val="pt-PT"/>
                </w:rPr>
                <w:t>Obtido em 25 de February de 2025, de cds.climate.copernicus.eu: https://cds.climate.copernicus.eu/datasets/reanalysis-era5-single-levels?tab=overview</w:t>
              </w:r>
            </w:p>
            <w:p w:rsidRPr="008B5D1D" w:rsidR="00D030EA" w:rsidP="00242C61" w:rsidRDefault="00D030EA" w14:paraId="323C78A7" w14:textId="77777777">
              <w:pPr>
                <w:pStyle w:val="Bibliography"/>
                <w:ind w:left="720" w:hanging="720"/>
                <w:jc w:val="both"/>
                <w:pPrChange w:author="Ana Cristina Machado Russo" w:date="2025-12-29T09:43:00Z" w16du:dateUtc="2025-12-29T09:43:00Z" w:id="551">
                  <w:pPr>
                    <w:pStyle w:val="Bibliography"/>
                    <w:ind w:left="720" w:hanging="720"/>
                  </w:pPr>
                </w:pPrChange>
              </w:pPr>
              <w:r w:rsidRPr="006708EB">
                <w:rPr>
                  <w:lang w:val="pt-PT"/>
                </w:rPr>
                <w:t xml:space="preserve">De Sario, M., Katsouyanni, K., &amp; Michelozzi, P. (2013). </w:t>
              </w:r>
              <w:r w:rsidRPr="008B5D1D">
                <w:rPr>
                  <w:i/>
                  <w:iCs/>
                </w:rPr>
                <w:t>Climate change, extreme weather events, air pollution and respiratory health in Europe.</w:t>
              </w:r>
              <w:r w:rsidRPr="008B5D1D">
                <w:t xml:space="preserve"> </w:t>
              </w:r>
            </w:p>
            <w:p w:rsidRPr="008B5D1D" w:rsidR="00D030EA" w:rsidP="00242C61" w:rsidRDefault="00D030EA" w14:paraId="54ED5C09" w14:textId="77777777">
              <w:pPr>
                <w:pStyle w:val="Bibliography"/>
                <w:ind w:left="720" w:hanging="720"/>
                <w:jc w:val="both"/>
                <w:pPrChange w:author="Ana Cristina Machado Russo" w:date="2025-12-29T09:43:00Z" w16du:dateUtc="2025-12-29T09:43:00Z" w:id="552">
                  <w:pPr>
                    <w:pStyle w:val="Bibliography"/>
                    <w:ind w:left="720" w:hanging="720"/>
                  </w:pPr>
                </w:pPrChange>
              </w:pPr>
              <w:r w:rsidRPr="006708EB">
                <w:rPr>
                  <w:lang w:val="pt-PT"/>
                </w:rPr>
                <w:t xml:space="preserve">Durao, R., Alonso, C., Russo, A., &amp; Gouveia, C. (14-19 de April de 2024). </w:t>
              </w:r>
              <w:r w:rsidRPr="008B5D1D">
                <w:rPr>
                  <w:i/>
                  <w:iCs/>
                </w:rPr>
                <w:t>The role of fire radiative power to estimate fire-related smoke pollution.</w:t>
              </w:r>
              <w:r w:rsidRPr="008B5D1D">
                <w:t xml:space="preserve"> Vienna, Austria: EGU General Assembly 2024. doi:https://doi.org/10.5194/egusphere-egu24-13237</w:t>
              </w:r>
            </w:p>
            <w:p w:rsidRPr="006708EB" w:rsidR="00D030EA" w:rsidP="00242C61" w:rsidRDefault="00D030EA" w14:paraId="30F0960B" w14:textId="77777777">
              <w:pPr>
                <w:pStyle w:val="Bibliography"/>
                <w:ind w:left="720" w:hanging="720"/>
                <w:jc w:val="both"/>
                <w:rPr>
                  <w:lang w:val="pt-PT"/>
                </w:rPr>
                <w:pPrChange w:author="Ana Cristina Machado Russo" w:date="2025-12-29T09:43:00Z" w16du:dateUtc="2025-12-29T09:43:00Z" w:id="553">
                  <w:pPr>
                    <w:pStyle w:val="Bibliography"/>
                    <w:ind w:left="720" w:hanging="720"/>
                  </w:pPr>
                </w:pPrChange>
              </w:pPr>
              <w:r w:rsidRPr="008B5D1D">
                <w:t xml:space="preserve">Holmes, N. S., &amp; Morawska, L. (2006). A review of dispersion modelling and its application to the dispersion of particles: An overview of different dispersion models available. </w:t>
              </w:r>
              <w:r w:rsidRPr="006708EB">
                <w:rPr>
                  <w:i/>
                  <w:iCs/>
                  <w:lang w:val="pt-PT"/>
                </w:rPr>
                <w:t>Elsevier</w:t>
              </w:r>
              <w:r w:rsidRPr="006708EB">
                <w:rPr>
                  <w:lang w:val="pt-PT"/>
                </w:rPr>
                <w:t>, 5902-5928. doi:https://doi.org/10.1016/j.atmosenv.2006.06.003</w:t>
              </w:r>
            </w:p>
            <w:p w:rsidRPr="006708EB" w:rsidR="00D030EA" w:rsidP="00242C61" w:rsidRDefault="00D030EA" w14:paraId="18B8F67F" w14:textId="77777777">
              <w:pPr>
                <w:pStyle w:val="Bibliography"/>
                <w:ind w:left="720" w:hanging="720"/>
                <w:jc w:val="both"/>
                <w:rPr>
                  <w:lang w:val="pt-PT"/>
                </w:rPr>
                <w:pPrChange w:author="Ana Cristina Machado Russo" w:date="2025-12-29T09:43:00Z" w16du:dateUtc="2025-12-29T09:43:00Z" w:id="554">
                  <w:pPr>
                    <w:pStyle w:val="Bibliography"/>
                    <w:ind w:left="720" w:hanging="720"/>
                  </w:pPr>
                </w:pPrChange>
              </w:pPr>
              <w:r w:rsidRPr="006708EB">
                <w:rPr>
                  <w:lang w:val="pt-PT"/>
                </w:rPr>
                <w:t xml:space="preserve">Instituto de Meteorologia. </w:t>
              </w:r>
              <w:r w:rsidRPr="008B5D1D">
                <w:t xml:space="preserve">(23 de March de 2009). </w:t>
              </w:r>
              <w:r w:rsidRPr="008B5D1D">
                <w:rPr>
                  <w:i/>
                  <w:iCs/>
                </w:rPr>
                <w:t>Fire Radiative Power Pixel - MSG</w:t>
              </w:r>
              <w:r w:rsidRPr="008B5D1D">
                <w:t xml:space="preserve">. </w:t>
              </w:r>
              <w:r w:rsidRPr="006708EB">
                <w:rPr>
                  <w:lang w:val="pt-PT"/>
                </w:rPr>
                <w:t>Obtido em 24 de February de 2025, de geonetcastamericas.noaa.gov: https://www.geonetcastamericas.noaa.gov/products/navigator/details/EO_EUM_DAT_MSG_FRP-SEVIRI.html</w:t>
              </w:r>
            </w:p>
            <w:p w:rsidRPr="008B5D1D" w:rsidR="00D030EA" w:rsidP="00242C61" w:rsidRDefault="00D030EA" w14:paraId="0AD51917" w14:textId="77777777">
              <w:pPr>
                <w:pStyle w:val="Bibliography"/>
                <w:ind w:left="720" w:hanging="720"/>
                <w:jc w:val="both"/>
                <w:pPrChange w:author="Ana Cristina Machado Russo" w:date="2025-12-29T09:43:00Z" w16du:dateUtc="2025-12-29T09:43:00Z" w:id="555">
                  <w:pPr>
                    <w:pStyle w:val="Bibliography"/>
                    <w:ind w:left="720" w:hanging="720"/>
                  </w:pPr>
                </w:pPrChange>
              </w:pPr>
              <w:r w:rsidRPr="006708EB">
                <w:rPr>
                  <w:lang w:val="pt-PT"/>
                </w:rPr>
                <w:t xml:space="preserve">Knorr, W., Dentener, F., Lamarque, J.-F., Jiang, L., &amp; Arneth, A. (2017). </w:t>
              </w:r>
              <w:r w:rsidRPr="008B5D1D">
                <w:rPr>
                  <w:i/>
                  <w:iCs/>
                </w:rPr>
                <w:t>Wilfire air pollution hazard during the 21st century.</w:t>
              </w:r>
              <w:r w:rsidRPr="008B5D1D">
                <w:t xml:space="preserve"> Atmospheric Chemistry and Physics. doi:https://doi.org/10.5194/acp-17-9223-2017</w:t>
              </w:r>
            </w:p>
            <w:p w:rsidRPr="008B5D1D" w:rsidR="00D030EA" w:rsidP="00242C61" w:rsidRDefault="00D030EA" w14:paraId="2C304E9D" w14:textId="77777777">
              <w:pPr>
                <w:pStyle w:val="Bibliography"/>
                <w:ind w:left="720" w:hanging="720"/>
                <w:jc w:val="both"/>
                <w:pPrChange w:author="Ana Cristina Machado Russo" w:date="2025-12-29T09:43:00Z" w16du:dateUtc="2025-12-29T09:43:00Z" w:id="556">
                  <w:pPr>
                    <w:pStyle w:val="Bibliography"/>
                    <w:ind w:left="720" w:hanging="720"/>
                  </w:pPr>
                </w:pPrChange>
              </w:pPr>
              <w:r w:rsidRPr="006708EB">
                <w:rPr>
                  <w:lang w:val="pt-PT"/>
                </w:rPr>
                <w:t xml:space="preserve">Li, F., Zhang, X., Kondragunta, S., &amp; Csiszar, I. (2 de May de 2018). </w:t>
              </w:r>
              <w:r w:rsidRPr="008B5D1D">
                <w:t xml:space="preserve">Comparison of Fire Radiative Power Estimates From VIIRS and MODIS Observations. </w:t>
              </w:r>
              <w:r w:rsidRPr="008B5D1D">
                <w:rPr>
                  <w:i/>
                  <w:iCs/>
                </w:rPr>
                <w:t>Journal of Geophysical Research: Atmospheres</w:t>
              </w:r>
              <w:r w:rsidRPr="008B5D1D">
                <w:t>, 4545-4563. doi:https://doi.org/10.1029/2017JD027823</w:t>
              </w:r>
            </w:p>
            <w:p w:rsidRPr="006708EB" w:rsidR="00D030EA" w:rsidP="00242C61" w:rsidRDefault="00D030EA" w14:paraId="5444ACE8" w14:textId="77777777">
              <w:pPr>
                <w:pStyle w:val="Bibliography"/>
                <w:ind w:left="720" w:hanging="720"/>
                <w:jc w:val="both"/>
                <w:rPr>
                  <w:lang w:val="pt-PT"/>
                </w:rPr>
                <w:pPrChange w:author="Ana Cristina Machado Russo" w:date="2025-12-29T09:43:00Z" w16du:dateUtc="2025-12-29T09:43:00Z" w:id="557">
                  <w:pPr>
                    <w:pStyle w:val="Bibliography"/>
                    <w:ind w:left="720" w:hanging="720"/>
                  </w:pPr>
                </w:pPrChange>
              </w:pPr>
              <w:r w:rsidRPr="008B5D1D">
                <w:t xml:space="preserve">World Health Organization. </w:t>
              </w:r>
              <w:r w:rsidRPr="006708EB">
                <w:rPr>
                  <w:lang w:val="pt-PT"/>
                </w:rPr>
                <w:t xml:space="preserve">(2025). </w:t>
              </w:r>
              <w:r w:rsidRPr="006708EB">
                <w:rPr>
                  <w:i/>
                  <w:iCs/>
                  <w:lang w:val="pt-PT"/>
                </w:rPr>
                <w:t>Air pollution</w:t>
              </w:r>
              <w:r w:rsidRPr="006708EB">
                <w:rPr>
                  <w:lang w:val="pt-PT"/>
                </w:rPr>
                <w:t>. Obtido em 25 de February de 2025, de who.int: https://www.who.int/health-topics/air-pollution#tab=tab_1</w:t>
              </w:r>
            </w:p>
            <w:p w:rsidRPr="008B5D1D" w:rsidR="00D030EA" w:rsidP="00242C61" w:rsidRDefault="00D030EA" w14:paraId="69AA323F" w14:textId="77777777">
              <w:pPr>
                <w:pStyle w:val="Bibliography"/>
                <w:ind w:left="720" w:hanging="720"/>
                <w:jc w:val="both"/>
                <w:pPrChange w:author="Ana Cristina Machado Russo" w:date="2025-12-29T09:43:00Z" w16du:dateUtc="2025-12-29T09:43:00Z" w:id="558">
                  <w:pPr>
                    <w:pStyle w:val="Bibliography"/>
                    <w:ind w:left="720" w:hanging="720"/>
                  </w:pPr>
                </w:pPrChange>
              </w:pPr>
              <w:r w:rsidRPr="008B5D1D">
                <w:t xml:space="preserve">World Health Organization. (2025). </w:t>
              </w:r>
              <w:r w:rsidRPr="008B5D1D">
                <w:rPr>
                  <w:i/>
                  <w:iCs/>
                </w:rPr>
                <w:t>Wildfires</w:t>
              </w:r>
              <w:r w:rsidRPr="008B5D1D">
                <w:t>. Obtido em 24 de February de 2025, de who.int: https://www.who.int/health-topics/wildfires#tab=tab_1</w:t>
              </w:r>
            </w:p>
            <w:p w:rsidRPr="006708EB" w:rsidR="00D030EA" w:rsidP="00242C61" w:rsidRDefault="00D030EA" w14:paraId="41567F4A" w14:textId="77777777">
              <w:pPr>
                <w:pStyle w:val="Bibliography"/>
                <w:ind w:left="720" w:hanging="720"/>
                <w:jc w:val="both"/>
                <w:rPr>
                  <w:lang w:val="pt-PT"/>
                </w:rPr>
                <w:pPrChange w:author="Ana Cristina Machado Russo" w:date="2025-12-29T09:43:00Z" w16du:dateUtc="2025-12-29T09:43:00Z" w:id="559">
                  <w:pPr>
                    <w:pStyle w:val="Bibliography"/>
                    <w:ind w:left="720" w:hanging="720"/>
                  </w:pPr>
                </w:pPrChange>
              </w:pPr>
              <w:r w:rsidRPr="008B5D1D">
                <w:t xml:space="preserve">World Meteorological Organization. (2025). </w:t>
              </w:r>
              <w:r w:rsidRPr="008B5D1D">
                <w:rPr>
                  <w:i/>
                  <w:iCs/>
                </w:rPr>
                <w:t>Extreme Weather</w:t>
              </w:r>
              <w:r w:rsidRPr="008B5D1D">
                <w:t xml:space="preserve">. </w:t>
              </w:r>
              <w:r w:rsidRPr="006708EB">
                <w:rPr>
                  <w:lang w:val="pt-PT"/>
                </w:rPr>
                <w:t>Obtido em 24 de February de 2025, de wmo.int: https://wmo.int/topics/extreme-weather</w:t>
              </w:r>
            </w:p>
            <w:p w:rsidRPr="008B5D1D" w:rsidR="00D030EA" w:rsidP="00242C61" w:rsidRDefault="00D030EA" w14:paraId="2E5E2302" w14:textId="77777777">
              <w:pPr>
                <w:pStyle w:val="Bibliography"/>
                <w:ind w:left="720" w:hanging="720"/>
                <w:jc w:val="both"/>
                <w:pPrChange w:author="Ana Cristina Machado Russo" w:date="2025-12-29T09:43:00Z" w16du:dateUtc="2025-12-29T09:43:00Z" w:id="560">
                  <w:pPr>
                    <w:pStyle w:val="Bibliography"/>
                    <w:ind w:left="720" w:hanging="720"/>
                  </w:pPr>
                </w:pPrChange>
              </w:pPr>
              <w:r w:rsidRPr="008B5D1D">
                <w:t xml:space="preserve">Yao, J., &amp; Henderson, S. B. (2013). An empirical model to estimate daily forest fire smoke exposure over a large geographic area using air quality, meteorological, and remote sensing data. </w:t>
              </w:r>
              <w:r w:rsidRPr="008B5D1D">
                <w:rPr>
                  <w:i/>
                  <w:iCs/>
                </w:rPr>
                <w:t>Journal of Exposure Science and Environmental Epidemiology (2014), 24</w:t>
              </w:r>
              <w:r w:rsidRPr="008B5D1D">
                <w:t>, 328-335. doi:doi:10.1038/jes.2013.87</w:t>
              </w:r>
            </w:p>
            <w:p w:rsidRPr="008B5D1D" w:rsidR="00E34027" w:rsidP="00242C61" w:rsidRDefault="005C443D" w14:paraId="1DB34EE6" w14:textId="25A1CE6E">
              <w:pPr>
                <w:spacing w:line="360" w:lineRule="auto"/>
                <w:jc w:val="both"/>
                <w:rPr>
                  <w:rFonts w:ascii="Arial" w:hAnsi="Arial" w:cs="Arial"/>
                  <w:color w:val="000000" w:themeColor="text1"/>
                </w:rPr>
                <w:pPrChange w:author="Ana Cristina Machado Russo" w:date="2025-12-29T09:43:00Z" w16du:dateUtc="2025-12-29T09:43:00Z" w:id="561">
                  <w:pPr>
                    <w:spacing w:line="360" w:lineRule="auto"/>
                  </w:pPr>
                </w:pPrChange>
              </w:pPr>
              <w:r w:rsidRPr="008B5D1D">
                <w:rPr>
                  <w:rFonts w:ascii="Arial" w:hAnsi="Arial" w:cs="Arial"/>
                  <w:color w:val="000000" w:themeColor="text1"/>
                </w:rPr>
                <w:fldChar w:fldCharType="end"/>
              </w:r>
            </w:p>
          </w:sdtContent>
        </w:sdt>
      </w:sdtContent>
      <w:sdtEndPr>
        <w:rPr>
          <w:rFonts w:ascii="Arial" w:hAnsi="Arial" w:eastAsia="맑은 고딕" w:cs="Arial" w:eastAsiaTheme="minorEastAsia"/>
          <w:color w:val="000000" w:themeColor="text1" w:themeTint="FF" w:themeShade="FF"/>
          <w:sz w:val="22"/>
          <w:szCs w:val="22"/>
        </w:rPr>
      </w:sdtEndPr>
    </w:sdt>
    <w:p w:rsidRPr="008B5D1D" w:rsidR="00F26190" w:rsidP="00242C61" w:rsidRDefault="00F26190" w14:paraId="133BDC64" w14:textId="681BFCD3">
      <w:pPr>
        <w:spacing w:line="360" w:lineRule="auto"/>
        <w:jc w:val="both"/>
        <w:rPr>
          <w:rFonts w:ascii="Arial" w:hAnsi="Arial" w:cs="Arial"/>
          <w:color w:val="000000" w:themeColor="text1"/>
        </w:rPr>
        <w:pPrChange w:author="Ana Cristina Machado Russo" w:date="2025-12-29T09:43:00Z" w16du:dateUtc="2025-12-29T09:43:00Z" w:id="562">
          <w:pPr>
            <w:spacing w:line="360" w:lineRule="auto"/>
          </w:pPr>
        </w:pPrChange>
      </w:pPr>
      <w:r w:rsidRPr="008B5D1D">
        <w:rPr>
          <w:rFonts w:ascii="Arial" w:hAnsi="Arial" w:cs="Arial"/>
          <w:color w:val="000000" w:themeColor="text1"/>
        </w:rPr>
        <w:br w:type="page"/>
      </w:r>
    </w:p>
    <w:p w:rsidRPr="008B5D1D" w:rsidR="009D651B" w:rsidP="00242C61" w:rsidRDefault="009D651B" w14:paraId="327CC6E3" w14:textId="766D3245">
      <w:pPr>
        <w:pStyle w:val="Heading1"/>
        <w:spacing w:line="360" w:lineRule="auto"/>
        <w:jc w:val="both"/>
        <w:rPr>
          <w:rFonts w:ascii="Arial" w:hAnsi="Arial" w:cs="Arial"/>
          <w:color w:val="000000" w:themeColor="text1"/>
          <w:sz w:val="28"/>
          <w:szCs w:val="28"/>
        </w:rPr>
        <w:pPrChange w:author="Ana Cristina Machado Russo" w:date="2025-12-29T09:43:00Z" w16du:dateUtc="2025-12-29T09:43:00Z" w:id="563">
          <w:pPr>
            <w:pStyle w:val="Heading1"/>
            <w:spacing w:line="360" w:lineRule="auto"/>
          </w:pPr>
        </w:pPrChange>
      </w:pPr>
      <w:bookmarkStart w:name="_Toc216955753" w:id="564"/>
      <w:r w:rsidRPr="008B5D1D">
        <w:rPr>
          <w:rFonts w:ascii="Arial" w:hAnsi="Arial" w:cs="Arial"/>
          <w:color w:val="000000" w:themeColor="text1"/>
          <w:sz w:val="28"/>
          <w:szCs w:val="28"/>
        </w:rPr>
        <w:t>Appendices</w:t>
      </w:r>
      <w:bookmarkEnd w:id="564"/>
    </w:p>
    <w:p w:rsidRPr="008D3D98" w:rsidR="00E731C8" w:rsidP="00242C61" w:rsidRDefault="001B3252" w14:paraId="007316E0" w14:textId="28D0F2C2">
      <w:pPr>
        <w:spacing w:line="360" w:lineRule="auto"/>
        <w:jc w:val="both"/>
        <w:rPr>
          <w:rFonts w:ascii="Arial" w:hAnsi="Arial" w:cs="Arial"/>
          <w:color w:val="000000" w:themeColor="text1"/>
        </w:rPr>
        <w:pPrChange w:author="Ana Cristina Machado Russo" w:date="2025-12-29T09:43:00Z" w16du:dateUtc="2025-12-29T09:43:00Z" w:id="565">
          <w:pPr>
            <w:spacing w:line="360" w:lineRule="auto"/>
          </w:pPr>
        </w:pPrChange>
      </w:pPr>
      <w:r>
        <w:rPr>
          <w:rFonts w:ascii="Arial" w:hAnsi="Arial" w:cs="Arial"/>
          <w:noProof/>
          <w:color w:val="000000" w:themeColor="text1"/>
        </w:rPr>
        <mc:AlternateContent>
          <mc:Choice Requires="wpg">
            <w:drawing>
              <wp:anchor distT="0" distB="0" distL="114300" distR="114300" simplePos="0" relativeHeight="251658240" behindDoc="0" locked="0" layoutInCell="1" allowOverlap="1" wp14:anchorId="33F4A2E3" wp14:editId="3E51E38B">
                <wp:simplePos x="0" y="0"/>
                <wp:positionH relativeFrom="margin">
                  <wp:align>center</wp:align>
                </wp:positionH>
                <wp:positionV relativeFrom="paragraph">
                  <wp:posOffset>593725</wp:posOffset>
                </wp:positionV>
                <wp:extent cx="4511040" cy="3255010"/>
                <wp:effectExtent l="0" t="0" r="3810" b="2540"/>
                <wp:wrapTight wrapText="bothSides">
                  <wp:wrapPolygon edited="0">
                    <wp:start x="0" y="0"/>
                    <wp:lineTo x="0" y="21490"/>
                    <wp:lineTo x="21527" y="21490"/>
                    <wp:lineTo x="21527" y="0"/>
                    <wp:lineTo x="0" y="0"/>
                  </wp:wrapPolygon>
                </wp:wrapTight>
                <wp:docPr id="1448525037" name="Group 4"/>
                <wp:cNvGraphicFramePr/>
                <a:graphic xmlns:a="http://schemas.openxmlformats.org/drawingml/2006/main">
                  <a:graphicData uri="http://schemas.microsoft.com/office/word/2010/wordprocessingGroup">
                    <wpg:wgp>
                      <wpg:cNvGrpSpPr/>
                      <wpg:grpSpPr>
                        <a:xfrm>
                          <a:off x="0" y="0"/>
                          <a:ext cx="4511040" cy="3255010"/>
                          <a:chOff x="0" y="0"/>
                          <a:chExt cx="4511040" cy="3255010"/>
                        </a:xfrm>
                      </wpg:grpSpPr>
                      <pic:pic xmlns:pic="http://schemas.openxmlformats.org/drawingml/2006/picture">
                        <pic:nvPicPr>
                          <pic:cNvPr id="324405757" name="Picture 1" descr="A map of europe with orange spots&#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11040" cy="3255010"/>
                          </a:xfrm>
                          <a:prstGeom prst="rect">
                            <a:avLst/>
                          </a:prstGeom>
                        </pic:spPr>
                      </pic:pic>
                      <pic:pic xmlns:pic="http://schemas.openxmlformats.org/drawingml/2006/picture">
                        <pic:nvPicPr>
                          <pic:cNvPr id="1617916084" name="Picture 1" descr="A map of europe with orange spots&#10;&#10;AI-generated content may be incorrect."/>
                          <pic:cNvPicPr>
                            <a:picLocks noChangeAspect="1"/>
                          </pic:cNvPicPr>
                        </pic:nvPicPr>
                        <pic:blipFill rotWithShape="1">
                          <a:blip r:embed="rId22" cstate="print">
                            <a:extLst>
                              <a:ext uri="{28A0092B-C50C-407E-A947-70E740481C1C}">
                                <a14:useLocalDpi xmlns:a14="http://schemas.microsoft.com/office/drawing/2010/main" val="0"/>
                              </a:ext>
                            </a:extLst>
                          </a:blip>
                          <a:srcRect l="2678" t="69177" r="80877" b="16238"/>
                          <a:stretch>
                            <a:fillRect/>
                          </a:stretch>
                        </pic:blipFill>
                        <pic:spPr bwMode="auto">
                          <a:xfrm>
                            <a:off x="2246463" y="331398"/>
                            <a:ext cx="1948180" cy="1246505"/>
                          </a:xfrm>
                          <a:prstGeom prst="rect">
                            <a:avLst/>
                          </a:prstGeom>
                          <a:ln w="28575">
                            <a:solidFill>
                              <a:schemeClr val="tx1"/>
                            </a:solidFill>
                          </a:ln>
                          <a:extLst>
                            <a:ext uri="{53640926-AAD7-44D8-BBD7-CCE9431645EC}">
                              <a14:shadowObscured xmlns:a14="http://schemas.microsoft.com/office/drawing/2010/main"/>
                            </a:ext>
                          </a:extLst>
                        </pic:spPr>
                      </pic:pic>
                      <wps:wsp>
                        <wps:cNvPr id="843380860" name="Straight Connector 2"/>
                        <wps:cNvCnPr/>
                        <wps:spPr>
                          <a:xfrm flipH="1">
                            <a:off x="120770" y="327804"/>
                            <a:ext cx="2125693" cy="195913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4996331" name="Rectangle 3"/>
                        <wps:cNvSpPr/>
                        <wps:spPr>
                          <a:xfrm>
                            <a:off x="122567" y="2287797"/>
                            <a:ext cx="596745" cy="40217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820255" name="Straight Connector 2"/>
                        <wps:cNvCnPr/>
                        <wps:spPr>
                          <a:xfrm flipH="1">
                            <a:off x="715993" y="1578634"/>
                            <a:ext cx="3476853" cy="111111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w14:anchorId="7E1CD2F2">
              <v:group id="Group 4" style="position:absolute;margin-left:0;margin-top:46.75pt;width:355.2pt;height:256.3pt;z-index:251658240;mso-position-horizontal:center;mso-position-horizontal-relative:margin" coordsize="45110,32550" o:spid="_x0000_s1026" w14:anchorId="00F56ED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tqGSSAUAANgRAAAOAAAAZHJzL2Uyb0RvYy54bWzsWGtv2zYU/T5g/4HQ&#10;gH1rLMp6enUKI127AFkbNB36maYpS6hEaiQdO/v1O6QkO07Spo+tw4YVqEKar8tzzz33Sk+f7dqG&#10;XAttaiXnAT0JAyIkV6tarufBb29fPMkDYiyTK9YoKebBjTDBs9Pvv3u67WYiUpVqVkITbCLNbNvN&#10;g8rabjaZGF6JlpkT1QmJwVLplll09Xqy0myL3dtmEoVhOtkqveq04sIY/Pq8HwxO/f5lKbh9XZZG&#10;WNLMA9hm/VP759I9J6dP2WytWVfVfDCDfYEVLaslDt1v9ZxZRja6vrdVW3OtjCrtCVftRJVlzYW/&#10;A25Dwzu3eanVpvN3Wc+2624PE6C9g9MXb8tfXb/U3VV3qYHEtlsDC99zd9mVunV/YSXZechu9pCJ&#10;nSUcP8YJpWEMZDnGplGS4BY9qLwC8vfW8ernR1ZOxoMnR+Z0NZ/h/4ABWvcweJwrWGU3WgTDJu0n&#10;7dEy/X7TPYG7OmbrZd3U9sZTD45xRsnry5pf6r4DOC81qVcOizgOkyzJAiJZC+Zjljuc0ICshOHg&#10;4IK0rCOqJGKjYTzZ1rYiSjO5FsR0ypoff9gtfvKPxfmTtZBCMytWhCtphbRYfUOWgtSIN63B9BMH&#10;vDPJWdHbxBxmF4q/N0Sqs8ptvTAd5iJW3ezJ8XTfPbrQsqm7F3XTOB649gAdrL/DwAfQ79n9XPFN&#10;C3P7cNWiAYpKmqruTED0TLRLAbj0+QrAcEiFBVadrqXtaWSsFpZX7vwSdryB7c5uNtsPeKMPdrob&#10;GfD5axm85yEw1Ma+FKolrgFbYQOcz2bs+sIM1oxTBkh7A7xlsKf3Chr/GvbSlGYFTcM8/m/Ql2hl&#10;3yG8rirWgV/Uu++f4bPmjsMuH0VphuwIQqUFzaATCKo8zF0LqYmm0TT/yhAgy+2vaoX7so1V/sp3&#10;JD2K4jROpwFx4j2l02I4cVR3WsQ5zQd1p5ichImXjVGjPzM22KyRZIub51BGb5BRTb0aBcZnfXHW&#10;aHLNgI/d9RqFWD/MQlg28gNRtu1QRJhRo9C7p1KflSc9WWCl2/Yg7Hk8ncJNKVDphf3KalavK0vO&#10;lJRwrdIkciANy87kkFvNkSyREmr6y0jFIcXSKMwybOxzaZaHcU+A0R0RjZK0gLtcsqVFUtDpiNDo&#10;2FGHBqlqaik8zg9K1egOWoRJ+HXucJftRc+37E0jnEI28o0okQ9RKfQxd8fFjHOkhvESfvZB6YeF&#10;g2WuIjxw43hhnxlKt1T4om9/6ics3q/wJyO37he3tVS6x+X49AMzy34+CHnr3q65VKsb73g/AFb2&#10;hPjb6ZlO46JIEcwjPZ3aIO83gkxvsXJf8Y1uO0T0nosgG7QIVIsiqFKRHZMxKdIsTnouxmFEwds+&#10;MX+Aih/PmmwmlZMBbDGyshcJt+fj5Ioe8tLIEbelqdhK9LJCkzAcbd3TEacMbPUs8JXGpxP3W/Ov&#10;2YfMI/xzec9X7qbjL2pULxfM2Eum8Y4DmcF7m32NR9koiLIaWgGplP7jod/dfEgqRgOyxTvTPDC/&#10;b5grqJtzCbEtKGpeZDTfiZMsQkffHlneHpGb9kxB5sFUWOebbr5txmapVfsOr3cLdyqGmOQ4ex5w&#10;q8fOmUUfQ3hB5GKx8O2+Ur+QVx3q+151nCq+3b1juht00UJSX6lR4O9Vcv1cxwSpFsidZe3LvENc&#10;D6T8lmFN8yjE+9UY1n9h1sloUris4pJKkuVQkONIn8ZZmidj2qHun68TPlwh/592PqZHvUx+s7Tj&#10;36Px+cBL3PCpw32fuN33fD58kDn9EwAA//8DAFBLAwQKAAAAAAAAACEAUhk3sJY6CACWOggAFAAA&#10;AGRycy9tZWRpYS9pbWFnZTEucG5niVBORw0KGgoAAAANSUhEUgAABEcAAAMWCAYAAAATU+hSAAAA&#10;OnRFWHRTb2Z0d2FyZQBNYXRwbG90bGliIHZlcnNpb24zLjEwLjAsIGh0dHBzOi8vbWF0cGxvdGxp&#10;Yi5vcmcvlHJYcgAAAAlwSFlzAAAPYQAAD2EBqD+naQABAABJREFUeJzsnQVYFF8Xxl+VUOlOUQRR&#10;wFYUA1EQxe7u7u7u7u7u7hYVBVFRMLBFFFC6xAJUvufc/Zb/LrnkLnB/z7MsOzs7c2d2Znbue99z&#10;TpHExMREcDgcDofD4XA4HA6Hw+EUUopKuwEcDofD4XA4HA6Hw+FwONKEiyMcDofD4XA4HA6Hw+Fw&#10;CjVcHOFwOBwOh8PhcDgcDodTqOHiCIfD4XA4HA6Hw+FwOJxCDRdHOBwOh8PhcDgcDofD4RRquDjC&#10;4XA4HA6Hw+FwOBwOp1DDxREOh8PhcDgcDofD4XA4hRoujnA4HA6Hw+FwOBwOh8Mp1HBxhMPhcDgc&#10;DofD4XA4HE6hhosjHA6HUwC4c+cOihQpwp7zG58+fWJt37t3r9TaUKZMGfTt21ds2vv379GkSROo&#10;qamx9p09e5a1kf6nNucUtF5avyRtbNmyZY6ttzDQsGFD9sgrhg8fDicnpzxbH4eTW3Tt2hWdO3eW&#10;djM4HA4nT+HiCIfDKRQIO7WpPaZOnSrWARV9T0lJCbVq1cL+/fvTFCSED3l5eZQtWxa9e/fGx48f&#10;M2xT8nXp6urCzs4OZ86cQV7y9etXzJ07F0+fPs3xZdM+at++PfT19aGgoMC2sVWrVjh9+jRknT59&#10;+uDFixdYtGgRDhw4gJo1a6KgIxSqVq5cmaXPb968WaoilzSPdT8/P+zcuRPTp09PmhYQEIB58+ax&#10;a4iGhga0tbWZWHPz5s1UlxEdHY3BgwdDR0eHXXsaNWoELy+vVOc9f/48qlevjuLFi8PExARz5szB&#10;nz9/srXM9KBztkuXLuwaV7JkSZQvXx4TJkxgy89q+1xcXNC/f39YWFiwZdKyBw4ciKCgoHTbQuuk&#10;awkdqydPnkReQ4Jmar8lFSpUSDHvv3//sHz5cpiamrJ9UblyZRw5ckSi9dCxSsstWrQoO5aS8+3b&#10;N5QoUYLNM3LkSDYtNDSUvR4zZkyK+WkavUffRXLod4t+w37+/MleT5kyBadOncKzZ88kaiuHw+EU&#10;BOSk3QAOh8PJS+bPn89uUkWpWLGi2OuqVauym36CbtKpw0Md5bi4OAwaNCjFMkePHg0bGxskJCSw&#10;Tsf27dtx6dIl1rE2NDRMtz2i66KO27Zt25iYsGXLFgwdOlTi7WrQoAF+/frFBIjMQuulDhyJNdSe&#10;nIJuwGl/lytXDkOGDEHp0qURERGBy5cvo0OHDjh06BC6d+8OWeDt27esAyKE9qWHhwdmzJiR1Okg&#10;evXqxUZUFRUVpdRS2YbEERIAkrtwpMX169fz5Fgn1q1bx64tJD4IOXfuHJYtW4a2bduyawiJAyS0&#10;krtk9+7d6Nevn1gnukWLFqwzOmnSJLYfaX+SmPLkyRN2Hgm5cuUKWya9t2HDBnatWbhwIesY07Uj&#10;K8vMCBJY6HrWs2dPJnbQOjdu3MjOZ7ruUSc9s+2jDnhkZCQ6derE2kKiMi3z4sWLTMAiUTU1Zs+e&#10;ndSJlxZ0DaDfBlHIZZYcuoYsXbqU/XbQ7wQdE3TdI5GCriWSrosElcmTJ4tNT01kJtGI9qWbm1uK&#10;99zd3SEnJ8eeU3uvWrVqTKQi6H8ShFetWpXq4ACHw+EUSBI5HA6nELBnz55EuuR5enqmO1/p0qUT&#10;W7RoITYtNDQ0UVlZOdHS0lJs+u3bt9kyT5w4ITZ9/fr1bPrixYszva6goKBEJSWlRAsLi8S8gvYJ&#10;tZf2UU5B+4SW2bFjx8T4+PgU71+9ejXxwoUL7H8/P78cX392+fz5M2vTihUrcn1dffr0YcdCRqR2&#10;vOQ0wu8iq9ttbW2daG9vnyir5MaxTtAxrq2tnThz5kyx6T4+PolhYWFi037//p1YoUKFRGNjY7Hp&#10;x44dS3E9oWuPurp6Yrdu3cTmtbKySqxSpUpiQkJC0rQZM2YkFilSJPH169dZWmZG0PUuOfv27WPL&#10;37FjR5ba5+rqmvj371+xz9I0WibNnxovXrxIlJOTS5w/f36q19/MQG1J7fokyTlL1+mMCAwMTJSX&#10;l08cMWJE0rR///4l2tnZse//z58/6X5+zpw5bBvbt2+fWLVq1RTvOzk5JXbo0IHNI7qOfv36JRYr&#10;ViwxNjY2adr379/ZfuvevTv7PRNd99evX9kyxo0bJ7b8lStXsu0UXQ6Hw+EUZHhYDYfD4WQA2dHJ&#10;Lu3r6yvR/A4ODkk2+8xCI6WWlpZin/X29kazZs2gqqoKZWVlODo64sGDBxnmHKFRW3LFvHr1io1m&#10;04igkZERs3iLfo5GMwkaxRbaw4WhEZR3g1we1C6yhBsbG7PRzpiYmHS3Y9asWdDU1GSj42TVTk7T&#10;pk3TzZ/x/Plz5j4gmz2tl9ZP9ntynogSGxuLsWPHMicAja7SqCmNyouGDUiyDaI5R8jKTi4Xgkbb&#10;aX8Ic4KklXOERsopJIrCFlRUVNho/cuXL1NsF+Utoe+E2kHPWQmhIjcEuR5oGVZWVmKjxzTyTu1b&#10;s2ZNis/dv3+fvSeppV+IcJtpZHn8+PFJ4Rnt2rVDWFhY0ny0j2ibXV1dk44j0XwfFApB31WpUqXY&#10;d2Vubs5cFeRuSC2shxxYZmZmbF46Rj09PcXaFRwczI5Z+j5pHgMDA7Rp00bsuxHNOZLesU4uJzpO&#10;RbdH1DGhrq6O379/p7mPaJQ+PDwcjRs3FptubW3N3BqiUFubN2+OwMBAdvwKofAQPT095hwTQvua&#10;8j6Q24CcawSdz/SgdpELQDTfSWJioliYiaTLlITUcrfQMUC8fv06aVpm2keON1HHlnAaXTtEl5k8&#10;NITWS+dbdiFHB10TJ06cmOb60uPv378stCUtaB+To5C2XQgdc8OGDWPfP7nTJIGcJuSkefPmjdjx&#10;f+vWrVTdd/Xr12dtE/2dePjwIXMu0bZ+//5dLLRM6CShz4lC19IfP37gxo0bErWTw+Fw8jtcHOFw&#10;OIUK6hBTJ0b0kRF0Q0k3spQzQBKEIoqWllam20c30hRbLvwsdTapE0C2eLJUk+hAwgl1VOhmNyOi&#10;oqLg7OyMKlWqMHs0iTxkZafOPEFCDIW+ENSZodwa9KAOSnx8PBMx6AZ71KhR2LRpE5uHOuBp5RkQ&#10;ihF0E0+2ehIKsgLdjNN6qBNLtnwSM44ePco6ldTBEkKhR2TTJ/GDwgXoxp/s/cKOTla2gTqSQnGh&#10;W7dubH+sXbs2zbbS+ySGkHBFnX36jqhzSB0N0Y46iRrUTuocLVmyhO0f2r7Hjx9LvF9o31LeBxLL&#10;aBnU+aSQBGHnhcSkevXqsZCl5NA0+j5IQMgKtP/oOCQhgTp3Fy5cEAs5on1EQgUdY8LjiEIKCAqB&#10;sLe3x8GDB1lug/Xr17N2Tps2jQkuyTl8+DBWrFjBwrEoHIP2I30vdH4IoX1J4hLtQ/ruKbyNxAZ/&#10;f/9U25/esU7hUnSeHzt2TOwzdPxQZ57WRWJUWgiFJwpFkATq2JJYKQxhEIqglKMjuVhA+Upo/717&#10;9y5pPiJ5DhwKeaH9L3w/M8vMKrQdhKgAlJn2pQZ13OmRXFQiTpw4wfa1qMCbHeiYpusjXUNIaKRj&#10;kgRdWn9G0P4jwZpCaUjMGTFiRIrP0baSkEjHXvL9L3xfEugYpX1H54UQOlbpmkPXnuQIRQ7R0BoS&#10;QCi3Cx2jtCzR0Jq0xBHaJ3Q9TS0Mh8PhcAok0raucDgcTl6G1aT2SB660KRJE2aFpwdZuHv16pXC&#10;tiwaVrN79242L1mTL126lFimTBlmH5ckhEd0Xc+ePUvs2rUrW+aoUaPYPG3btk1UUFBI9PX1Tfoc&#10;rUdFRSWxQYMGKdoian2n8Aaatn///qRpcXFxifr6+syKnVGogbe3d5Zs6+fOnWOfW7NmjUTzpxZW&#10;8/PnzxTzHTlyhM139+7dpGlqamopvpesbAN9F2SVzyi8RHgc0fsE2c0pRGHQoEFi8wUHB7O2iU4n&#10;W7yBgUFidHR00rTr16+z5UkaVkPznjp1KmlaTEwMW2a1atWSpm3bto3NJxq+IAz7EN3G1Ehtu4Xb&#10;3LhxYxYSIIQs+GTdF92etMJqFixYwOz57969E5s+depUtgx/f3+x9WtpaSVGRkamOKaEoVhRUVES&#10;hf9QW0Tbk15YTZ06dRJr164tNu306dMpzqvU6NmzJ2uzJLx//z6xePHi7LoiCu2f/v37p5ifrinU&#10;BgpFI2ib6bVwn4liY2OTaGtrm+llZpUBAwaw70/0e81M+1KDjhX6vIuLi9h0uiaYmJgkTps2Ld2w&#10;xqxA5xGdN/T90zIp7IS27f79+6nOT8ftlClTWNgSXZfovKLP1atXTyyUiMLgypYtm+LzP378YPPT&#10;ciQJq6Hfh4kTJyaam5uL7UsKnyFS+33S1dVNdHR0THrdtGnTpPk7d+6c2KlTp6T3atasmViuXLlU&#10;20Ahns2aNUu3nRwOh1NQ4M4RDodTqCDnAI2yiz6SQyP8ZD2nR6VKldjoMo1O00h2alC4B81LI6M0&#10;ikc25H379klU3UR0XeTuoJFRGsUmBwLZoul9chiQI0AIhQ+QlZpGBdOzdBM0skgJFIVQwlYatZSk&#10;mo4wueC1a9cylfxQ2KasukYI0eSOFM5ADh9bW1v2WjRkhsIdyEFDiTZzchskhY4fcqCQw0TUjVSs&#10;WDHUrl0bt2/fTkrsSzZ2SsopmrSRbOs0OispdIwJQxkIGrkmJwaNQAtH8SlkglwOou4R2n5ql+ix&#10;kFnIbUHuCCHkaKJj9PPnzxl+lo5rmp/cV6L7icJQaBl3794Vm5/cMaJOLWEIhfC4peODjmUKlSF3&#10;VE5A+5GOJdHwOdqHFAZErpf0oHAvSZxldAyS04faTyEdolAS4NQS/QodK/S+6HNa8wrfz8wyswK5&#10;GHbt2sUSSosmds1M+5JDxwElzKVjWBieKIT2FzmHRKsB5RR0HtHxTQ4zcn2RI42SwtatW5eFRiVP&#10;vEquLWoPtZNcbRSaRVWtyGEhGjaUk/ufrvkfPnxg4WXC5/QSWpMLho5nOr8odI22jbZH+J7QDULH&#10;JF2bkrtGhAjPWQ6HwykMcHGEw+EUKkgYoA6Z6CM51KmlTu/Vq1dZ7gPqgFMHLK1KMFQ5gean+G/K&#10;lUEddRI4JEG4LirtSXZxugmlygDUeaL8B3TjSiUzk0M2bbrhTa28oyhknxbt0ApvdiXpUFLlDQp5&#10;oI4BWdwpPIXEpYzyjVBHgxDNp5BZqIIF5RagfAm0L0g8ElYZEl0/2et9fHxYB5a+W8oXIir8ZHUb&#10;MhPmQlBHTihyCR8kbFF1DkIoIKRWHSS17zctKE9H8u+TrPKEMISHjlcqlyxqwadOPuVWSN7hzAxU&#10;oUQUoRggybFE+4nOp+T7SHj+CfeTpOuiDicJiBQeRscIhR3QsSAUiLICCTK0XKGoRMcIdZB79OiR&#10;Yp+nhmi4V2pQJ5U60tT5pg508kpWdJynlgNEmOtEKBgKn9OaV1RYlHSZdK2hfZf8kVoOFuLevXsY&#10;MGAAO59IFEi+HZK2TxQKxSPhj3LxJBcj6NgmcZrWRYJvbkLXVloXiQd16tRh3xdV0MmIcePGsfAl&#10;0TLNku5/SaBwGApZo/OajlHKoZTe+UxihzC3CF0j6XgmUYQgkYR+p2i/CnORpCWO0HEtyfHP4XA4&#10;BQFeypfD4XCSQZ1oYaeNbv7phpSSh1KpztTyI5C7JDWRJbPryg3IwZCVjpwQylNCiUopsSB19imv&#10;A42a0igkCS+pQfuLoPKdWYVGZEksooSolHyUOkQkBlF+ANEEnjQfuQoo9wS1jzo11GmmJKWUlyOr&#10;2yApwraQuyi1sqOiCSnzEnJBCPMz0PF5/vx5lhQyee6JvDqWaD+RSyZ5KdLkAk9m1kXJXUkEoiS3&#10;5IyhXC/0vZJIKWnuj+QCDJ3n1PEkwZMEDOrYSuK2oRxBGYlEVMqVxBZafmqdWnKEkcMoOcJpQjGF&#10;5hNOJ1Ew+bzCfBaZWSYlqk3NAUSJiZMnH6a8M61bt2YiBu2j5Md4ZtonhETeJk2aMFcVlQZO7jqj&#10;74PEPcq1JGyPUAgjAYemkaCWneNbKFrQtWPPnj1wcXFhDg/6/inHTkaQ0EHHAQm7ovuC3GPJBYbk&#10;+19SyClC+VFo/5CYl972iuYdIWGf8qIIr810TaV8N/SeMPl3WuIIHdeZKfnM4XA4+RkujnA4HE4G&#10;UKgM2eoXL17MEkRSgr28gEbW6Qb27du3qY6y0o1x8s5HVshoVJA61/SYOXMm62zT6OPWrVtZosy0&#10;OrrkhiAxggSlzI700s04dUzIXk+douQujeRQB4Q6/vQgBwIloKQRZqE4kpVtkBSqpkJQlZz0RC5h&#10;9ZvUtiG17zctyE6fvKMlTKoprKhDkIhExw91xMmdRA4kSd1MuXEs0X6iUeycFgJpuRTWQQ/at9Tp&#10;IzGMEr9mpn2iohIlrKWQBdp3JLJQWEVGUKeT5qfRedGwKSEk8lGHm5LWUghWalDbyZFBQpJop5dG&#10;9uk6IBSQaD6CEvmKCg3kBKDE0RQektllUttTC/FI7mygkCM6tuh4JxEjtXM7M+0ThiSRMEJCFJ33&#10;QnFFFEqyS8e+aHihEGElGLpukGsqKzx69Ih9P1TJib5D+t7JLUJihKTLJKccOf/ovBPdF+SCoQTR&#10;ouFzwmTawn0lKdQeuiaSuEKCbHrQdVAogJAjilwwwuOfBC0SxMgdQ+IIfZ/JBUqCHCUkXJEYxuFw&#10;OIUBHlbD4XA4EkAVXugmfseOHXm2Tho9p04DiQyio7chISHMWk0jfcIQluwgFHuSV2+h3CF0cywK&#10;CQzUycqoBCgJG7S/Bg4cmGIZBDk4aBQ9NYSugeSOhOQVYyhMIXl4DN3k02issH3Z2QZJIGcRfQck&#10;nIlWUhEiDEugDh91hCgXjWibKaSKbPuSQh1M0fK/tH0UhkXLFnWuUOeHOuHHjx9n+RBomytXrozc&#10;ho6l1KoAkcOHypaSwyM5NH9qx0h6kNiTvLQuCSU0op7e95rWsS6EBDVyc5H7iEoSS5qjhTqedLw+&#10;efIkxXvkZqLwPMqVQaFiadGxY0d2bouWZqbONjmAyCEjzF1BYg2JMVTqmM4BIeQooM4vLSezyySx&#10;MHm4IT2EYRhCpwZdj+jcoe9RVAQQJTPto/xMVIHqy5cvTGxJy6FAIiYd96KPBQsWsPfIjUSvsyJa&#10;nzp1ijlgSECkalgUQkU5jehBoktqwggdd6mFDFJ76Bgg8UgICW1UIpqqKQmheUiYJSeMMAeIpNAx&#10;TtdBckil5sARha4BtF0kgNAj+broNeV4IQed6PcsCl2baHsz204Oh8PJr3DnCIfD4UgAdZroJnr1&#10;6tWsZCPd8OYF1CmgDjQJIXSzTje827ZtYx3AnCpnSTfc1AmgG3bqXFIng26qyT5PpVopgSSNKlIH&#10;lkYrSbyg0qbpQZZvCqshBwclC6WOOrknSDCh3BM0QiyaE0MUEhuEOSRIcKBOBIkpQvu3EOqgUFgM&#10;dbYomS2NYlO8P436k3uAoBCLrG6DJFBbqdNHrgwaqaWcEtRppJHuS5cusU6HMF8BdWjIhUTfJSXx&#10;Jfs9lSmmzqQkpUMJ2gbK9UDbSLk2qOwodX5p1Ds5wpK5ZOunzn5eUKNGDbY/6Lil/CgkVlEICTkn&#10;KLSHwlYoxInmo44xHSMUmkHiX2qlW9OC3DKOjo5MdKEReTovqINM+4K+g8we68J8NnRe0+fpO6Nj&#10;JC2XR3LoO6WQCjr+RENmqE3UeadOP+WySO5ooVAj+h4JOo4p6TAlf6ZOKe0P6lSTwEBiY3LBhUbz&#10;Sayg9lJOCWoziZGiZWMzs8yMoE4/5fOh7SE3gmiZWNoG2pbMto/ECHJt0PlA7gphCW6CzmdKRi3c&#10;v8kRChfkgBDOJ4REGHL7UcLe9KBzlPYJCYy0ryTJAUIiETlL6NgQhqmQWETiDu0j0VLZdH2i8C/a&#10;H3Qto7ZSGBi5ecitk1b4WHqkJ7Alh/abMCl0cgGEBA+6JgnnSw367SH3ieh3y+FwOAUaaZfL4XA4&#10;nLxAWI5UkvK6VH4xNfbu3StWBjS7pSTTW5coXl5erAwjlZcsWbJkYqNGjVKUmEyrlC+VVk0OlZ1M&#10;XjqWSqVaWVklysnJJW3jx48fWRlQMzMzVnpUU1OTrfvmzZsSbyOV42zTpg0rK0nL1tHRSWzVqhVb&#10;X3qlfAMDAxPbtWvHyuRSSVwqO0kljGk+Km8pLEs8adKkxCpVqrDSxlS2lP7fvHlz0nIk3YaslvIV&#10;3f/0HVFbaT20vr59+yY+fvxYbD4qw2tpaZmoqKjI9jeVik3t+0jveLl27Vpi5cqV2TIqVKiQ7vFH&#10;33/RokXZ/pSE9Er5Jj93UjvmqIQxtZG+D3pPtIwulT2mMqxUjpTKU1Np4bp16yauXLmSlRpOa/1C&#10;RL/78PBwVrqUtp++d9rvVIb1+PHj6ZbyTetYF+XRo0dsOpXZzgyjR48WK7UqWoo1rUfyEsFUvphK&#10;yFJZYDrXqe1pXbPOnDnDykPTcWBsbJw4c+bMpP2Y1WWmR3rbkVr5ZknaJyxPndojo3MiresvHWc0&#10;ncqiZ8T3798TMwuVkabSzfRd0/6k7aPzbPHixanu/79//7L3aHvouKd5Dx48KNG6REv5pkdqpXwJ&#10;ulbQe3SsU/lgUSIiIljJeXr/4cOHqS6XzinaVg6HwyksFKE/0hZoOBwOh8Ph5Dw0wk2JGMmpw5EM&#10;ckxRmBK5CTKTp4VcFeQkoAo65GrhSAdycJBDib5HCifjZA2qckNuOAoxymxuFA6Hw8mv8JwjHA6H&#10;w+EUQCghJnVwKLyGIzmUV4hCOtq3b5+pz1GyUAp5Wrp0aa61jZMxFEZCoTxcGMkedBxTqBEXRjgc&#10;TmGCO0c4HA6HwylAUH4HSgxKeVco+SY5GqgkKSd9Lly4wPJyUElgylND+YU4HA6Hw+EUHnhCVg6H&#10;w+FwChCU4HT+/PmsnDKVJuXCiGSMGjWKJXSl6imZTVbK4XA4HA4n/8OdIxwOh8PhcDgcDofD4XAK&#10;NTznCIfD4XA4HA6Hw+FwOJxCDRdHOBwOh8PhcDgcDofD4RRqJM458vv3b8THx+duazgcDofD4XA4&#10;HA6Hw+FwchAFBYUM87DJSSqMGJiURnRYaE61jcPhcDgcDofD4XA4HA4n19HX14efn1+6AolE4gg5&#10;RkgY2X7nMUooq+RkGzkcDofD4XByBLfL57BrwUxUt3dAXedWqFzXDvIKipBVQr8EYmI7J5iZlsGK&#10;RfPgYG+X7vyUQ79IkSKQBnfdPdCqYzdMmzQOU8ePkUobOAWXVes2Y+3mLfB/81xqxzhH9gkPj8T8&#10;pcux79BRWFUoj+UL58Gunq20m8XJB3yLjUUpi0pM18i2OCKEhJGSXBzhcDgcDocjgzh16gGHdl0g&#10;Jy+P/IBhGVMoKaugW6f2aNuqRarzREZG4cLlqzhz4RKu3nBB9WpVcP3cSSgrK+dZO0NDwzB45Dg0&#10;amCHBbOmo1ixYnm2bk7hQEFRHvLy8lBTU5N2UzgyjKqqKvZu34yRQwdh1IQpaNmxK1o1d8boYYPh&#10;2MieC2ucbMMTsnI4HA6HwykQ0I1xfhFGiOiwMMT9/gWV/wsd5AyJifmGl69eY8OW7XBo3ga6ZSzQ&#10;d8gInLt4GXFxcfB48AhPvJ/lWRv//fuH3oOG4c+fPzi0exsXRji5QhkTE0REROL79+/SbgonH1Cz&#10;ejW4u1zF/h1b8NHvE5xatYdldVus37wNf//+lXbzOPkYLo5wOBwOh8PhSAGXU0eQEB+PXfsPwbyy&#10;DZT1TKBuWAYVbeph/LRZiP5bDANnLUa7QSOZ8NPcuQm877vC3q5enrVxxZoNuHbzFg7u2goDA/08&#10;Wy+ncFGtSiX2fOb8JWk3hZNPKFq0KHp174IXnu5wvXYRVSpZY8ykaThw+Ji0m8bJx2QqrIbD4XA4&#10;HA6HkzM07dobKuoa+PrpIxSLF4edngE0dfWgqacPEwtLKKmosvlWjhkMdTU1HNq1DerqeRN2QC6V&#10;NRu2YOb8RZg2cRyaNHbIk/VyCidWlhVYeMSCZSvRs1tnHh7BkRg6VhrUr4vixRVx/NRZ6OvpSrtJ&#10;nHxMjoojRRL/oVjiPzKG5uRiORxOpiiCv0WKIrEIN4ZxOByOLEMiSMs+g1g4zVtvT7iePw3ve7eg&#10;bWAEHUNj6BiVQjW7Rug6ehKmdLqFclVsMG/GFAzs24uVJExOQkICy9uQHSis57rLLUybswCfPvtj&#10;zPAhmD9rWraWyeFIUhmTEiYGh4RINfEwJ/+ya99BlDI2gpNjI2k3hYPCLo4kJkI14TvU/sWhKL+Y&#10;cThS5x/FrRdVxDd5ZZLUpd0cDofD4aRC0Gc/uJ47iXsXTiM44DOMjY1gU60qPvu+wbM7NxAeHg4F&#10;RUXUa94GY1duxqObVzBy/GRMnD4bNapVha1NDdaRfPX2HV6+fgt/f384NGyA6+dPSZQbxPejHx57&#10;eeOj32e8evMWnl7eePvuPXuviWMjnD9+iI3oczi5CR3DlFfnoecTnD68j4VLcDiZcbktXrEaew4c&#10;xozJ43leJE62KJJIV6QM+PbtG8sefeDx21Sr1ajGx0IT8dDW0YFi8RI0cM3hcKRFIliCv/CwMERC&#10;Ad8UeIUpDofDkSV+fo/FwVWLce3IPiirqKBj21bo070rs4aLdgzDwyPYaOimHbsQEBAI84qVkZDw&#10;B5/fvmLv0z2ZmqYmDE3L4aWnB37//AFdXV189HkCJSWldNtwz90Dji3aMreJhoY6LMzNWJJDm+rV&#10;UKtmdVQob8FH7zl5gpf3M9So3wgHdm5lITUcjqTcdbuPwaPGsaSs0yaOxfRJ46GoKLvl2znSg+kZ&#10;BmUQExPDqh7lmjhCoTTGcZHQ09NlcbMcDkc2iI2OQkhIKAIVNXmIDYfD4cgInreuYef86fj1PRaL&#10;Zk/HoH69UbJkyXQ/Q5ViqJwvxdMHh4YiPDIKb9++g0Lx4pi9+ziuHdmLW6ePYciAvlixaB5UVNIX&#10;xT/7B7DOaCVrK5w8uBdaWpo5vJUcjuTcueuGRs1as/+pRLWmhjo0NTRgVrYMGtSry45r3uHliEKV&#10;jabNmY8de/ajrm0tbN+wBtZWltJuFqcAiCPZDquhHCMUSsMcIxwOR2agc5LOTTpH/3BxhMPhcKTK&#10;rx8/sHnGeNy/eoFVndmydiVMShlL9Fk5OTm0a92SPYQEB4egbddeWDK0F5RU1eDYyB5b16+WaHnP&#10;fV6yzoWykhIPYeBIHaq+dP7EYQR++Ypfv34hMioaEZGRePn6DcZPnYnIqCjMnTFV2s3kyADkdNu8&#10;fRfmLl7GyoxvXruSiWf8OsbJKbLtHJH7lwCjhG8wLm0CBcXiOdYwDoeTPeLjfiPwsz++yKviT9Hs&#10;JejjcDgcTtaJCAnCpunj8OGZF3ZtWovOHdrlSMgKhd3UcXDGB19fNrL+OzJI4s+eOX8R/YeNgpqq&#10;Ko7s3YE6tWtluz0cTk4zYtwknDxzHp/fPEPx4ryfUZi5cu0Gxk+biXfvfVlS6gWzpkNXV0fazeIU&#10;MOcIl9k4HA6Hw+FwcgEa2dy9eDZGONWB34unOHf0ALp0bJ9juTy0tbVw/fxJ1lGYPG5Upj5LLpSn&#10;HndhaKAPO6cWWLFmPUuMyeHIUi4ScjmFhoWx5MGcwklYWDi69hmA5u27wEBPH17ud7BtwxoujHBk&#10;v5Qvh5MVWjVxQsXKlbFk5SppN4XD4XA4nBzjy8cPuLR/J/vfzLQM+gwdiT8Jf5gIIXwQZAmXV5CH&#10;grwCFBTkmQtEQV4eigqC11S2V/H/zxrq6tDS1IS+ni769OgG0zKlsWPTuiy1r7RJKbheu4hZ8xdj&#10;8sy5cPN4iKP7dqJECR4qzZEe8fHx6NJ7AM5euAQjQwOsWrKAV00qpJw6ex7DxkzE339/cWj3dnTr&#10;3IEniubkKlwcyWVGDBqIIwcPpJj+2OclypqZi71PMcWGRkZo074Dps2eI2Yf1CzxXyIqFVVVWFpZ&#10;Y/qcOWjQMPVa3m53XdG6aRP4BYVATV1d4rbGREfj4ImTyEv2Hz0GOfn/wj6qlLfA0JEjMWzU6Dxt&#10;B4fD4XA4OYlhmbLoMX4aXnk+gLq2Dqz1DCCvoMDei4kIR3jwV/yMjcWfhHgWChn/+ze+x/5EXFgE&#10;+z/+9y/mPkkLs7KmaNmsabbaKC8vj6UL5qB+XVt06tkPYyZNw/aNa7O1TA4nO+w7dATnL13BwV3b&#10;0KVjO3Z/zClcUE6k4eMmsiTU5HKjHE1U/IPDyW341SYPcGzSBBu37RCbRmWPk79PSYaeeXth+KCB&#10;TBWdu2ix2Gc2bt8BR6cmiIiIwKK5s9GtfTu4P/FCGdOyyM9oaPIs+RwOh8MpGPz9+xc+D93xxfc9&#10;tAwMUc2uESrXsWMCyavHD/DlwzuEBX9FQnx8ppddrFgxwUNODmXLlIaTQ8McazeJLBtXL8PA4WNY&#10;hRBeUpUjLYJDQqGurobuXTpyl0Ah5LbrPfQcMBS/436zfEg5GYooS78T46bMwLv3H1i1HXk5ecjL&#10;yzEhkARrepaTK8amC6bJQVdHh7n9jI0MuWCYi/A9mwcoKihCT19foveNS5WC/eHDuHPLJcV8lBSX&#10;5qPHynUbYG1mijsuLug7MGNx5PCB/Zg+aSJ2HTjInr8GBqJ23bpMlNE3MMDShQuSHCxCl8r5a9dR&#10;v4E9AgMCMGvqFNx2ucmsv3Xq1WMhMCaly4g5Tmh5m9evY3bI9p06YfGKVewEJ3Zt24otG9bjS2Ag&#10;VNXUYFu3HvYdOZoirIb+D/D/jBmTJ7EHERAeCUvT0tiwdTvatG+ftE2Xzp/DkH598fqTf4ZlCzkc&#10;DofDyWn+JCTA9fxJfPXzhYqGJqJCQ3D/8jlEhoUyEYNugIVQqIptrZro3q4lu8GlSjUmxsbQ0FBH&#10;sWJFUayoQPigm16BCFI0SQyhaXlRjaF/757Yd+go9h48wsURjtSwtamJyMgoPPR8DNtaNtJuDieP&#10;oJLl8xYvw6Llq1kFo4O7tsLI0BAFEarKtGHLdvb/tZu3MvVZ+k0wNDREGZNSMC1tgjKlS6GMiQn7&#10;XSlT2gSljI2S+l+czMPFERnj1cuX8Hz4AMalTNKdTxgPTEKEpPz6+RMb167B1l172E3WkP59MXva&#10;VGzfuw8jx47DuzdvEBv7LcnlQo4OcrN0bN0SNrVtcfnmLRSTK4ZVS5eiU+tWuOf5hMU/E/fuukLP&#10;QB/nrl6Dn68vBvTqiYqVq6BP/wHwfvIEUyeMZ+utZWuLqKgoeLi7pRliY1fLBn0GDEDvfv3ZNCUl&#10;JSa2HD6wT0wcIcGndbv2XBjhcDgcTp7jfe82di+ahaDPfjAxMUFkZCT7verZqR16dOmImtWrsUSC&#10;n/z9WW6R6lWrJP1myioUwuP36TM6tm0t7aZwCjGN7O1gWcECk2bMwe0r5/koeSEgNDQMnXr1g7vH&#10;QyyYPR1TJ4xlIkBBRVlZGX++hcH1njsuXL7K3FJhEREIj4xCeEQEQkNCWR+sTHkr1HRsgvrN27K+&#10;W+iXQIR9CUDY10CEfgnAo9cfcMnlDiJCglOs4/6tq7wKWRbgV5s84NqVyyil/V/oiGOTpth7+EiK&#10;90kxjYuLYwf/stVpx/v+/PkTi+bNYReNenYNJG4HnWSrN2yEaVkz9nrQ0GFYsWRx0klKgkt8XJyY&#10;y+X4kcNI/PcP67dsTbK0UXiPqb4uy2vi0NiJTVNX18DyNetYmyzKV4CTczPcvX2biSPkPCmppIQm&#10;zZszIaNU6dKoXLVqqm0kQYaWQe0RbUevvv3h3MgewUFBzOkSFhqKG1ev4szlKxJvP4fD4XA42eXv&#10;nz84vG4Zzu7YBMdG9rh8ZC+qVK6Y6rwUI58f4uRJFLl45RqWrFyDwC9fWdJDDkdakBiycdVyNGnd&#10;Ac3adsLRfbugpcVDsAsqT7yfol3XXoiPT2BimF29OigMUH/HoWED9khObGwsLl29jhNnzuPSnm04&#10;s20DajRyglPnnnDs1D2FcEQ5q8KDvuLC3u24fnQ/m0YOEk7m4aV884D69vZwffgo6bF01epU379x&#10;1w3devZC99590LpduxTLGdSnNxNRTHS0cOHsWazfug3WlSpJ3I6SJUsmCSOEnr5AZEgPn+fP8dHX&#10;l62T1k0PM0N9/P79G58+fkyar4KVpdiJSsJGeFgY+7+hoyNKmZigulUFDO3fDyeOHGECT2aoYWOD&#10;ClZWOHrwYJJoQ8usW98uU8vhcDgcDicrxP36ia+fPmJev864sHsrli+ci+vnT6UpjOQHSBQ5euIU&#10;qtS2Q5vOPVin9Nq5k6hVs4a0m8Yp5FCHkc4v7+cvUK2uPRPvOAWPg0eOo37j5tDX08NjN5dCI4xk&#10;BA0md+3UAacO70OQ72usX7kUv4IDsGhwT6yfnLJsu4JicZYAPCZC0Pfat30zjI24OJIVuHMkD1Aq&#10;qcQq00jy/oZt22FXqyYO7N2DXn37ic23aPkK2Ds4QFVVTSyhq6SIVoQhyAgiLCOYFj9+fEeVatWx&#10;fe/eFO9pa//XBkoYJL7sIkkZ9ukEv+PxkDlNbt+8iSUL5mHZogVwcbsvcSUdgvYH5S4ZO2kSC6kh&#10;EamgJWjicDgcjuzg99oHd86ewDO3Owjwfc+mGRgYFIjRzcde3hg9cSo8HnqiWZPG2Lx2Zb7fJk7B&#10;E0ieuN3GkFHj0KpjN7Rv0xKbVq+Avr6etJvGyQFe+LxCr4FD0bt7V2zbsFqsSifnP9TUVDF88AD0&#10;6tYZ+mZW0DUqlea8o5asQ/GSSugzeDhuud7FxtXLmRufIzncOSJjUEjN+ElTsHjeXJasRxRdPT0m&#10;omRFGJEEeQV5VkdclMpVq+Gj7wdo6+iydYs+KLGqpNBoVEMHR8xbvITlKvH//Bl379xJdV4FaodI&#10;Ejshnbt1R4C/P7Zt2oi3r1+ja4+eWdhKDofD4XAyZu3E4ZjYrgk8r55HEztb7N22CRdOHoHPI7d8&#10;LSJQbP+gEWNQq0FjfP/+A3euXsDlM8fz9TZxCi6UZPLK2RM4um8n3D0eoXq9Rrjn7iHtZnFygDMX&#10;LrKE1Ds3r+PCiARcuX4TP3/8QJD/J7x/7p3qAHcJZWWMXrYeo5auw/Ez51G5dgNs3bkHP378kEqb&#10;8yNcHJFB2nTogKJFi2Hn1i15ul6qPvPyhQ/ev3uLiPBwlqOkU9du0NLSQs9OHeHh5obPn/yYA2Tq&#10;+HGs8owkXLt8iQkaL549Q8Dnzzh26CBzlZhbWKQ6P+UkoYStX798Ye0Qoq6hgZZt2mLO9Glo1Lgx&#10;jIyNc2zbORwOh8MRRUVDiz1379QeDg3sYG1VAfb160JTUwP5EfpNX795Gyyq2uDUuQvYsGoZvO7f&#10;YVUhOBxZhlzCVM71qYcrypmXhWOLtrhzN/XE/pz8g7qaGmJjv+PZCx9pNyVf0LypE+ZMn4wAHy9M&#10;7dwCE9o44uL+nYiNikwxb8O2nbD81DXolrPEiHGTYGxRCZNnzMH9Bw8zVcyjMMLFERmEXBaULHXD&#10;mtV5qvRRdRhzi3JwrFcX5UoZ4aHHfZan5OINF1ZiuHe3LrCtWgWjhw5htcdVVFUlWq6amjounjuH&#10;Ns2awrZaFezZuQM79h2ApZVVqvNPmzWHOUtqWFuydojSs29fdlL36N03R7aZw+FwOJzkhAd9QTW7&#10;RihXpTrWbNyCHv0Hw8bOEar6pVFESRNd+wxgYkN+weW2K6rVscfYydPRtWN7vHvqiRFDBvIqIJx8&#10;BYXT3LhwGpoaGixsQBi+zcmfDBnQF1UqVUSDJi1x4PAxaTdH5qHwmLkzpuLTq6e4evYEalpZ4OCK&#10;BRjSyAa7Fs1CRPBXsfkNTc0wecMubLrugQbtumDL7v2o59gM6oamaOjcGrMXLMbNW3fw/ft3sc/9&#10;+vUrw7QLBZkiiRJs/bdv36CmpoYDj9+ipLJ42VS5fwkwSvgG49ImLBkMh5ObHDt8CDMmT8Krj59k&#10;viSitKHM1YGf/fFFXhV/ivJ65xwOh5MR0eFhOLV1Ha4fO4A/GYgfbjcvo14dW8gyISGhGDVxCk6c&#10;Pod6dWpjw8plqFa1srSbxeFkmeOnzqBL7wHseHa9drFAl3stDFCBhmFjJmL/4aNMLFm7fDEPsclk&#10;mOSWnbuxZuNW/Pj5E43adUHHYWOgbWCUaqU1yqP16vFDvH7yEG+ePMK3qEh2DlWrUgVWFSzw6s07&#10;PPH2ZlEDNatXRa0a1WBrU5Pl/1FUVER+hukZBmUQExMD1XQG+Lk4wsk3F8+Q4CB079gBLVq1xsx5&#10;86XdJJmHiyMcDoeTNr9+/MD7516IDA1BdFgI3j9/ise3r6NkiRKYMn40c1jExHxDRGQke9CNoYa6&#10;Ohu11tHWkumkkHRrd/jYSYyeNBXFihbD6qUL0aNrJ57EnJOvIbHPqmYdONjb4cjendz5VECg69XO&#10;vfsxasJUVLSyxImDe2BaprS0m5WvoL76lh17MH/pChQpJodBsxfDoIwZNHR1oa6lg2KpnCu03798&#10;/IBXng+YWBL+NRAaegawrlUHUaEh8H35HB99niE6IpwV12jTwhlNGztCSakkE1TkismhWLGi7DzU&#10;1dFBeQtzmR645uIIp0CxdOECrF62FHXr18fBE6d45mUJ4OIIh8PhpIRue9wvn8O+ZfOYMELQjVI5&#10;MzP07NqRVU7Ir3lFiKCgYAwdMwHnL11hAg+VgNTR0ZZ2szicbLN6/SbMnL8Yn18/48d0AcTL+xk6&#10;9uyLb7GxuHXpHCpXspZ2k/IdlItn+PjJeP36TdI0EsXVNLWgoaMLU6tKGDx3GeQlFDESExMR8OEd&#10;Hly7yB6f379Nc14SSczMyqKylSUqWlvC2rICE7ssypnLhDDPxREOp5DDxREOh8NJybY5U1jYTLvW&#10;LTF/5lSUNS3D8mvld+h27uCR48wtoiCvgC3rVqJ9m1bSbhaHk2OMnTQN12/dxqsnD6TdFE4uERkZ&#10;BadW7eEfGMgEkkoVU89PyEmf8PAI+AcEIigkBEHBwQgOCcWXr0HYvnsfek+ejVZ9B2dpuT+/x+Jv&#10;QgLL90NhOv/+/WUVRiNDghDw/h38379BwPu3CPjwFjGREewzR/buQNdOHVJdXnR0DH7++glDAwPI&#10;ijjC/WgcDofD4XAKlWtk8rjRWLZwLgoKX75+xZBR43Hp6nX06NIJ61YsgZaWprSbxeHkGH/+/MHN&#10;266oZM07ywUZcu1R0t3GLdvB3rklLp48grq2taXdrHyHtrYWe4hCScTvP3iEszs2ZlkcKZnMJCFE&#10;z9gEljX++54S4uPQtbIp+194ztLvL4XGuXk8wF13D9xxuw8fn5dseq2aNdC1Yzt0bNcapaRcjZRX&#10;q+FwOBwOh1Ogifv9CwdWLsT2uVPxI/Yb7OvXKzCjg3MXLYV1zbp44v0M544fwsHd27gwwilQBAQG&#10;wqF5G7x++w4jBg+UdnM4eSCQ3Lp8joVkNG7ZHleu3ZB2kwoEPi9f47nPS5SxrMhyiuQm8gqKmLnj&#10;EDS0dVDHwRn6ZS1RXNMABmaW6NSzH05eug5tcysMX7gKY1ZsBNS0MWX2fJiUr8wq6lDZ+a9BQZAG&#10;PKyGwymg8LAaDofDEeB6/hTWTx6FChXKQ6lESdy4cAoaGurIr/z+/RtTZ83D9j372etBfXthzvQp&#10;+TpXCoeTHAoL2LJjN7bt3gtlJSUc2r0ddvXqSLtZnDyCSspSZaIbt+7g9pVzsK1lI+0m5XsmzZiD&#10;lWs3sP+Ny5rDqlZdWNaoBV2jUtAxNIKGrj6KFi2aoxXgrhzeAzk5eSirqUNdWxcWVatDSy9lGA0N&#10;XHjeuo77V87jmbsrC9upX7cOc5R0aNMKenq62WoLzznC4RRyuDjC4XA4ApYM7Q35X99w/9ZVFATe&#10;vH0Hy+q26NWtC6tEk9w+zeHkdygEoEK12oiMikLPrp0xb8ZULv4VQkgIphCbd+998eDOdZYjipM9&#10;goND4Ormjjv33OHi6ob3798nvaekooKy1lVgVqkKGnfsDoPSgtCYvOZ7TDQe3byK+1cv4LnHPST+&#10;+wd7u3pMKGnXqmWWEjJzcYTDKeRwcYTD4XAE9KhujukTxmDW1EkoCNCtm3mlGqyk6Y5N66TdHA4n&#10;x7n/4CGz13vcvsYdA4WciIhI1LJvjNKlSsHl8lmZqHxSkKCkqAGBX/A5IAAvfF5h1/6D8P3oh/ZD&#10;RqPHuKnSbh5ioyLx4MYVeFw9jxcP3FkyWHNzc9SrXRO1bWrCzLQMjI0M2SM90YMnZOVwOBwOh8MB&#10;UMrMAm/e/jc6lt+hzkGndm2wc98BbFm3ipVQ5HAKEtRZI6jENqdwQzmUqCR5yw5dce7iZbRt1ULa&#10;TSpQ0O/Jr9+/WD6Sk2cvMGGkrnMrdB4xDrKAioYmnDr3YI+YiHA8dXfFu6dP4P7MCwePnWThN0KU&#10;VZRZ5ZtSRobsIRBNjNizWjqCiCi5+mta5Kc/isYJyvjkNv8UtZBY0gSyhNtdV7Ru2gR+QSFQU89f&#10;sc0H9u7BmZMncPriZWk3pcAwoFdPVKtRAyPHysbFhsPhcAoL1rXr4tbF08xxkZVRRxqpovwHFM5C&#10;SSHfvHsPHW1t9OnRFeXMpdN569S+DZatXoc7d93Q2KGhVNrA4eQWFSws2DN12BrZ20m7ORwp07yp&#10;E1o2a4peA4fh2rkTvIJNDoZnJqeksgrKVa6G108eobSFJdS0Mh/CkltQW+xbd2APIiE+niWXjQwN&#10;QkTw/x8hgmcPn3eIdLmLyNBgVm5YUuRyUxhRu14RRf7FIS9ILKqImCY+EgskIwYNxJGDB9B34ECs&#10;3rBJ7L1JY0dj17Zt6NazFzbt2In8wNKFC3D5wnncfeiZI/F9S+bNw+5Dh5OmHT6wHyMHDxKbT1FR&#10;EUHR35JeXzh7Fnt2bsczb29ERUbC9cEjVKpSReL1VilvgQD/z2LTZs9fiLGT/rNBv3zxApPGjoH3&#10;k8fQ0tbB4GHDMHrCRLHPnD11Ckvmz4X/588oa26OuQsXwcm5WZrrFW5bufLl8fDp8xTL6t+zO0qZ&#10;lMazt+/w7u0b2Fatgmt37sKm9n8XZqcGdvB5/gx+waEoXrx40n401dfF8rXr0KtvP0yYOg0tnRzR&#10;u19/qKqpSbxfOBwOh5M9rGvVxdmdm/Hu/QeUtyiXQvjw+/SZ3TzFx8f/314cyMQQmv7q3Xu8f/+B&#10;JQdMzuIVq/Hve94MAgmhdl694YL5S5az12SF5nAKGpUqWkFdXQ0ejzy5OMJhovbRfTvRvH0XOLft&#10;hPPHD6Nhg/rSbla+xkBfHzWrV8NjL28UK1YM1atVgYa6OkLDI3Bs/XLWjyHUtbRhYlEBJhaW7JkE&#10;E2MzCxQvWVLamwB5BQXoGpdij/R+M2PCw/DFzxdz+3aSnjhCjpG8EkYIWhet828m3CNGxqVw+sQJ&#10;LFq+EiVKlGDT6EA4eewYjEvJhguFbtQUFBTydJ3nz5yGiqoKbOvWFZuuoqqKR89eJL1OPvr28+cP&#10;2Nath7YdOmLs8GFZWve02XOYeCBEWUVFLFasQ6sWsG/kgFUbNuKVjw9GDx0MVXV19B0gKO320MMD&#10;g/r0wqz5C9C0eXP2Xfbs3Am3PR7Cyto6zfUqKSkhPCwMjx48QC3b/1TUg/v2iB0LFuUrQE9fH+53&#10;/xNHYmNj8fypN3R09fD40UPUb2DPpns+fIC4uDg0aCgY0aP1m5qWxfEjhzFwaNb2D4fD4RR2yP0R&#10;9OkjdI1NICcvWT4ly+q12M0fjTqSRZuuzfHxCfgdFw/fjx8RHR0tNj/NS9n0tQ2N8PsP8O//pQn/&#10;/fvLLLzy8vJo06IZJo0bhbwg8MsXXL95G9dv3WaVGyIjo1CvTm1cP3+Ku0Y4BRKqmFHBohzuuXsg&#10;cWLWHF+cggXdq186dRRtu/SCU6v2WLl4PkYNG5yj1VUKE2pqqvC855KmoPDB9yNevHwlePi8wrN7&#10;Lri0f2eSA1O/VGmUsqgA84pVYdukOYzKmkMWod9zTT19FFdSkmj+Qn00ValaFUbGxrh49mzSNPrf&#10;uFQpVE7meKAbqanjx8HCxBgG6qpo5tAIXo8fi81z4+oV2FSyhqGGGgunIedCch64u6O5owObp6K5&#10;GVvmjx8//mtTeQusWLIYwwb0h4muNsaNGM6mz50xnS3bSFMd1SzLY9G8uSyTt9D5sHzRQvg8fw7N&#10;EorsQdOImOhojB42FOVKGbHltXFuyuZLj9MnjqNp85TxfHQikDAgfOjq6Ym936V7D0yePgMNHRyQ&#10;VZSVlcXWQRdCISePHmFi0YZt22FpZYUOnTtj8PAR2LL+v2R02zZthGOTJhg9fgLKV7DEjDlzUblq&#10;Nezcujnd9RaTk0PHzl1waP++pGlfAgOZCNKxSxexeUn8cLvnmvT6wX13mJUrB+cWzeF2927SdPqf&#10;HCely/yX6blpixZMkONwOBxO5nnqdgdjmjfAqGZ2GGxfHTvmT0NsdFSGnyuhrIx2Q0bhn7ImwuKA&#10;z2HR8Hn3AU+8vJgwoleqNEqXt4JZxSqwbdICzj36oU6zVlAoXhwfX72AqrIy7OvXwaghA7Fj01oE&#10;vH2BE4f2olbNGjm6fXRD+jUoCA8eeWL77r0YNGIMrGvWQSmLShg4Ygw++n3G8EH9WdWdezcuw8mx&#10;Ee80cgos40YOYy4p5zYdWUlfyoXAKdxQP+HK2eMYOWQgxk6ejqatO7DqK5ycFxTKW5RDx3ZtMG/m&#10;NJw+egC+Lx4jNsQfj+7exM5N69CllTNU/v7CuZ0bMbp5A0xo2xintq5H0Of8fZ4W+gxePXr3weED&#10;+9CpWzf2+tD+vejeqzfrFIsyZ/o0FjZCYTbU4d2wehU6tm6JJz6voKGpicCAAPTu2gUDhgxFnwED&#10;8PSJF2ZNmyK2DL+PvujUphWmz5mLDdu2ITwsHFPGj8XkcWOxafuOpPk2rl2DSdOmY/KMGWIOio3b&#10;d8LA0IA5JsaOGA4VZWUWUtKuYye8fvkSLjeu48ylK2x+YdhG3x7dmCvm+NnzUFVTxd6dO9G2uTM8&#10;n/uwdqfGg/v30blbjxTTf3z/jsoW5ZgFuUq1qpg5bwETKXKSdatWYuXSJUyg6tC5C4aPHpOUaM7z&#10;4UPUrVdfzEnj4OTEPhMdFQV1DQ02z/DRo8WWSfNQyFFG9OjTF62aOmHJylUoWbIkC7tydGoCHV3x&#10;utr17e0xc/Ik/Pnzh7XNzdUV9e0awLZefezevg2YOYvNx6bbC1wkQqrXrInVy5YysY3CkjgcDocj&#10;GVFhodg2exLKGhtgw+L9cPd4iFXrN6FclRpo2Kaj2Lw/v8ci2P8TQvw/IzjgE4L9PyMk4DNCAz4j&#10;LOgL+x0jyAFiYmICFRVlJkz8+5eAaP8PiPz0Dn///oO2pgaO7N2BTu3bspvF7HDb9R68nj5DVHQM&#10;omNiEBUVjajoaMH/9Bz9DeEREey3haD1WVtWQD3b2pgzbTIcG9oz1wuHU1jo3KEde964bSdGT5zK&#10;zg3K8bN/x2ZewaYQQ9ftNcsXo1mTxugzeARqN3TC5dPHYG1lKe2mFXiUlJRgU6M6ewihkFMSMY+d&#10;OouzOzbg8NqlMLOuhDrOreDUuSeU1fJX3s1CL4507tYdC2bPQsD/XR4UlrFz/0ExcYScHXt2bMem&#10;7Tvh1NSZTVu7eQvulHdhiUvJpUDvlylbFguXCWKAy1mUx6uXPqzjLmTNihXo2LUrho0SdN7NzMth&#10;6crVaNmkMVat35CUq6KBfcMUSTsnTp2W9L9J6TIY8e4dS5hK4giJH0rKyqyjTm4LUZcKuVve+Qcm&#10;dcQXLF3GhIJzZ04nhaKIQk6TbzExMDAwEJtuXs6COTasK1bCt28xTMBxbmSP+0+8mfsmJxg8fDiq&#10;VKsGDQ1NPHrggfmzZyEkOBiLlq9g74eEBKN0GfH65hTKInyPxJHQkGDo/n+aEF1dXYSGZKwqV65a&#10;FWVMTVlYEblgjhzYz77PT37iCqidvT07JmjfUggOHSsjx41nYUgjBg1goVlkOfN67Ile/fqJfdbA&#10;wJC5X0KDg1GqdOks7ysOh8MpLJCQcXHfDpzashbKJUvg4K5tMCtryqzUJI4Y/9/K++XjB6ybNAJh&#10;XwLxTcRNoqKigrJlTVHetAya160Bs7JlYGZqypZBGeyzK3pICjk/KJ+Jgb4e1NXUoKGhzuK7y5cz&#10;Z8/0WltLC6WMjVDKyAjlzMsyoZ7DKewCCT0otPrOPXcsXbUWTdt0ZCFlVMaTU3hp0tgBj+7eQMsO&#10;3VDX0RkXTx6FXb060m5WoaNEiRJo17ole/z8+RNXrt/E0ZNncHLzGlzcuw09JsxEw7ad8k34U6EX&#10;R7R1dFiyzsMHD7AOLf2vpS2elffTx48shKV2nTpiqiW5AN69fctev3vzBjVsaol9TjRhJ/Hy+XO8&#10;9HmBk0ePJk2jddKN3+dPfiwMhKhaI6VNl0Ixtm/ehE9+H5mDg9RzygGSHj4vnrN5zY3EhQ5S+Gib&#10;UkOYcE7x/0KNEBIBRHNx1LKtA9uqlbF3104WuiIJ40eNwIkjR1JMDwiPZM8jxoxNmmZdqRJLsjN+&#10;5AjMXrAwz1wWzEm0fz9zrtAJTsfDji3iITllzcxhaGQM93t3UcHKCs+fPUU9OzvmMKHPUa4R+l7J&#10;HSLMPyKkeAnBfv3562eebA+Hw+HkdzyuXcS+ZfPY/x1aNcfQMRPw7MVLhIWFwdapOUytKrH3fsR+&#10;g+9LQV4sI0MDDB88gFWTobJ+shB60sSxEbtp9Hv1VCbaw+HkJ1RVVdG6RTM0alAfzdp1RpPWHXDf&#10;5Sp3CxRyShkbw+3mZZakdcjocfDxvJ9vOuEFkZIlS6JD29bsERQUjAnTZ2PT9HG4dfIwBs5ejDIV&#10;0s7/KCsUenGE6NmnDwttIVas/S9/RU7z/cd35tYYPGJEivdEk34mHymiJKFD+vXB1Fmz4dDYiYXH&#10;kFiyad3adNf34/sP6Okb4ML16yneU0vD4qSppcVu2qIziOEmcahSlarw8/WFpEybNSdTZWxJbCIR&#10;yP/zJ+bE0dPTR1hIqNg8YaECRwi9R+jq6SP0/9OEhIaGpsiPkhadunZj+V2WLVzIXEXCkJ7k1G/Q&#10;APdc78C6YkVWEUcYelPXjqa7MnGkrJkZE0tEiYoU7FdtbR2J9wOHw+EUZigchiDB/NpddxiYmsPE&#10;ugqM//1DMXl5LBvRD38S4vH7xw/0GD8NX3w/4Pl9V8yYuxCLV6zBvu2b2I2atOncvi227tyDR4+f&#10;8BFvDieLkBPsypnjqOvgjA49+sLz7k02jVN4oe9/9dKFsG3YBIeOnkCv7uK5AjnSwcBAH4f3bMeg&#10;vr0wfNwkTO7gzPJ5dR09iZULllW4tAbAsUlTJMQnICHhDxycmqR4n8JlKM8FhdwIISeJ15MnKF+h&#10;AnttUaECC6MQ5fGjR2Kvq1SthrdvXjPnQfJHehVpKMSklIkJJkyZimo1arBwnAB/f7F56PPJazhX&#10;rlaVhZlQBz/5+pK7Y0SXU97SEm9fv053n9G6Xr/0EQvjyQgSEFLb9rTwefaMqb86OrpJTpz77m5J&#10;iWiJOy4uKGdhwUJqhPPcvXNbbDk0T3IXT1pQHhbnFi2ZK6RHnz5pzke5RDwfPMBtFxcmlAipW78+&#10;C7OhR/J8I8TrVy+Z6ySt/c/hcDgccdoNGonD3h9w+OlHOPfoj48+z+B99xZ+h33Fr6BPeHLnJp65&#10;38Xbp0/gfvk8ylWpht6TZ6PXpJlQKKmMjj36wt3jgbQ3Aw3q14Weri6OnTwj7aZwONLnXwIQclPw&#10;nEmoM3zq8D58+RqE6XMXIs/48xPwmg0MqQ0MswWig5Cn/A4H7rYEHvYD4mNk4ruQFUhw7tyhLcZP&#10;m4nw8Lwtr85JHyrF/ezBXSyZNwu3Tx3BmGZ2uH/1AmQVLo78P+mZx9Nn8PB+mmrsMSWf6TdoMEvK&#10;evP6Nbx5/ZqVqv316yd69RXklOg3cBA+fviA2dOm4v27tyx0hhJ6ijJmwkTmApk8dgxePHsG3w/v&#10;Wf4Pep0eZubmLOHrqePHWVJXqshy6fw5sXlMTErD/9MnttyI8HAW0tHQwRE2tW1ZKdtbN28wBwYJ&#10;PAvnzIb3kydpro/cKZSUVZTlixexZVBYzzNvbwzp15cJNL1Eyu5GRUay9QuFlffv3rHXlDckI2i/&#10;bNmwnlXSoXVQ+M2MKZOYe0MofHTs0pWJN6OHDsHrV6+Ye4b2xbDR/+2/ISNGwuX6dZYT5d3bN1i6&#10;cAGeej3BwKGCqj+SQEl3PwR+ZWV700KYd4Sq29St/584Uq++HZ54PmJCmV2DlOUVKQ9Mo8aNJW4L&#10;h8PhFHbIzahYoiTeeHli79K5UCxWFFMnjIWRgT4rL0ioaWpBWVUNn968xO5Fs7B20kgcWLEQUWEC&#10;J+GnzwEyca/RsV1rnDhzjrkLOTJKAego5gvCXAF5VcFzFrAoZ47ZUyeyKjYvX6U/oJdjfNgMbDsF&#10;vPIFXgUAkxsJBJO84vFA4NcXIPIJ8HyqYBodp0FXgeBrWT9ms/ldyArrVyxlg7cTpgkKI3Dy+Dr5&#10;5yfwajHwakmK84L6b5PGjcYbLw/Y16mFVWOH4MyOjZBFuDgiEstIj7SYs3ARWrVty0rsNqpTGx99&#10;fXHy/MWkjruxiQn2HTnKxI4GtWywZ+cOzJw3X2wZlEfjwvWb+PDhPVo0dkBD29pYsmA+9A0N021b&#10;s5atWBJXqmxjX7sWExJEE7QSrdq1Y66X1s5NWNneU8ePsRvKY2fPsQovowYPhk2lihjYuxcTNZJX&#10;YBGlZ99+uHntKkvMKoSqwYwdPhy2VaugS7s2iI39hqu3XVHB8r9YzyuXLsLetha6tGvLXg/s3ZO9&#10;pn2REZRThMQOSk5bt3o1rFq+lG3zmk3/5fugCjynLlzC50+f4FDXFrOmTsGkaTPEEstSXpjte/dj&#10;/+5d7Hug5KoHj5+AlbV1phILUXhRelB5Xqpa9D02luUbEULHgb6BAUu6Wk/EUUJQotZLF86jt4ig&#10;xOFwOBzJ+Pv/Ki6hYWFYvnYDwuL+oefEmbC2qYO4Xz/RsU0LeNy+hoSYUFZu0P/tczx7cI/936Nr&#10;J8gCbVs2R+CXr0miDkcGkWZHkToa1Mmlzq4MiTMk5l25dgNnL1xCQGBgivdJnJg5bxE8Hoo7ptNF&#10;xx5I+CZ4ziKjhw+BaZnSGDdlhkSCI513Z85fZDnlsoT5cKBDKaCcFlA6ERg5TCCY5BU1dwIljADN&#10;GkDlpYJpdJz++AjEfsj6MZsD34UsoKeni5WL5mP/4aO44SLuIufkwXXyw2YgxgeIeZHmeUE5Ysj1&#10;NWvqJBxctRiHVi+BrFEkUYKrCWWIVlNTw4HHb1PECMn9S4BRwjcYlzaBguJ/STyL/PSH2vWKKPIv&#10;DnlBYlFFxDTxQWLJ/3J3cLJO3+7dWOWYcZMmS7spBQYq83vx/Dmcvng5T9YXH/cbgZ/98UVeFX+K&#10;yufJOjkcDic3CfsayIR/FXUN5ia5d/EM1k4cgXPHD7FkjbIOuTo1jc2wYNY0jB+dMv8YRwb47g/c&#10;bwPUPQco5/E9JY3EfntLdilAxQLQkw2nab+hI7H3wOGkEeDNa1egT49uePnqDZauXodjJ09DXkGR&#10;3Xc4NrLH7KmTWBiZJNBgEpWwptB2YZGCHz9+4uHjx3j02IslV65fxxa1bWpAWVk5xefPXLiE9l17&#10;YcOqZbCqUB5qaqqsBLawAiQt84n3U2zdtRe79goc3ccP7GblubMEjYhTx69MX+DTXoFgIldSyiP4&#10;LoJjRtcBKOT3e/R9OzZvi0/+/njxyI25/zm5dNyFuQoENeExR+fGO8qHWQSwGJPheTF7wWIsWLoy&#10;VX0hN/j5PRa9apZHTExMuoaIXEvISiIFiRVF4/Im7uufohYXRnKQ+UuW4OqlS9JuRoFCjhIHrl4j&#10;7WZwOBxOvkXHUFA6/k9CAs7u3ITjG1ezZKv5QRghqOMnLy+HX79/S7spnLR42AOQUxM8O97L23VT&#10;RyPxL/XwZGYU/+iJU0wYGTx3KWo5OuP4xlUYOHwMho6ewJLma+sbYvCcpWjUti3eXd6E3ftuwL5p&#10;S9S1rY1O7VqjaWMHVDAzRhHfLYg3GYite4/h7MXLCAoJRWhoGCIjBRULk0M550qZWyAyJBhzFy1j&#10;YWlVKleCedkyCAuPQEhYOMLCwhERIehnjJowJemzlGuvfHkLWJe3wIPHT+DvHwBVDU0oq2nge0wU&#10;bGtlIyEydfgqTBT8L3yWJtQxNXCWditkBhLPt21Yjcq17bBw2SosmT9b2k0qmBSVTyne0rlhNV3i&#10;RViWL8+e437+lKkErbnmHOFwONKFO0c4HE5B5K33Y2yfOwX+799i1LDBWDh7eqojyrLI8LETsefA&#10;YVZho6K1lbSbU7BHMbOK/3HgzXKgwmTApDMKMydOn0XnXv3RoFV7jFq2PqlE6sObVxAVGgKDMmVh&#10;WaMWu//Xi7mNhGLKKJbwDZe9/+DKoT14/fgh4uPiUEpfFbUrl8H9p34IDv+BGg0bQ9fYBOpaOlDX&#10;1oGqpharRkXuB1oHDSaVKW+NEsrKTFAM9H3Pcg698XqEyOAgqGhqss+qaWmjpIoqdi2ciYZtO6Hj&#10;sLGIjY6C32sf+L3yQeCHtyhdwQq1nZrDqqYt+tWpCNsaVXHz0lleTruAQ2LZhctX8en1M2k3hZOG&#10;tmDbqCn+KiphybGLyAuk7hzhcDgcDkeWKfrvJyp/HIvSMRfxvYgB7la6iAR5A2k3q8BDnZeL+3fA&#10;29UF3yIjULykEmwcndG63xCoaGim+bnvMdEsPvn6sQOoUa0aTt11QfVqVZBf+Oj3Cdt378PyhXO5&#10;MJKb8e/ZCUUhW3jsW0CjOqDfFAVK9MkCO/cdZDl9Ri/fICYm1G6c0qkVqlofut/cEKreADYO8rBx&#10;aMpyAb30fIBn927C1/sGqjZuiybdBzBHiKSQWGJSrjx7NOnSM8X7NMb78pEHvO/dxuA5S2BQ2hQW&#10;Vaqnuqwuoydhz+LZGDxyHDauXsby3XEKDuRk+v79B2K+fYOqigo++wewUEb+Pcsecxcvx+fAL1hy&#10;XPaiFLg4wuFwOJxCSbng7UwYIZQTg1D/XW/ctr4h7WYVaKgjs2HqGLx5/ACtmzWFuZkpbt91w+nt&#10;G6Cpp49mPfql+hm3S2exd8kc/In/jfUrl2L44AGpVpeTZZavWQ9NDQ0MHZhyGznZhMQDoYiQHSiX&#10;xLc3grCWjzvyJmwivZwROSX6ZBEKfSlVqYZELovEIvIIUWskNo3yAlVv4MAewOJcaSO1jcp2j3Ku&#10;j9tnjsO5e980523ZeyCUVFSxZeYE7DlwCKVLl4acXDH8/fsPDerZopmTI5wcGkFdXS1X2srJOd69&#10;/4Ar12/i2QsfPHvxEm/evU+RaLdalcpcGJFBoqNjsO/QUTh27AHjsuUga3BxhMPhcDiFkvf6g1Hi&#10;56sk54ibxX5pN6nAEx0Wiid3bkJTUwNlTcsgLi4er9++h55xKTRs2znVCjU7F8xgbhHKLbJuxWIY&#10;ZVDhTRYhgefshcvo37sHSpaUYvLGwhT/nhUouaYwoSD9nxbxMYJSqlQxRCGbHWlhtRESZIoUE9+O&#10;nBJ9JGTMpGlw93iA8uXKsXP0xQsfWNnLgIMmA/SMTaBnXBpf/HwznLdRu84ws66MN96P8fX/8//9&#10;kwCX+27Ys/8QE11r29RE86aN4ezkyDrYwnAijuzg1Ko9/AMElZPoutqjS0doqKtDRUUZykpK7PeF&#10;HhzZY+KM2fgdH49WfQdBFuHiCIfD4XAKJf+KlsRT8+14Ku2GFCLUdXTRss9gvPb0wM5DxxH3+xds&#10;m7ZEu0EjUSJZVYG/f/9i5ZhB8HJ1wa7N69G/T0pLfX7hy9evCAkNRZ3aNtJuSuEjM0KGpAkFaXnF&#10;dQXPNbdkL4wnwhNI/CMI5UkuguSU6JOOaEfnGQkC5MC47nIbb96+wxPvZyhrqgszPaCtjeyUFE4L&#10;1/OnEPT5I3rVmiHR/CYWFdgjtWpY3vfu4KnbbSxetY6VJ9bR0YFz40Zo2awpE2hz1bEmrIQj7Qo4&#10;+SAsjH4Txkyehlev36KcmRmv/pVPuHXnLqsaNWTuMmjpy+ZABxdHOBwOh8Ph5AnUAes3ba5E8x5a&#10;vRiPb9/AhRNH0NzZCfmZx14CCa5m9arSbkrhI6eEDFFIaBEKLtnpNEY9ARJigL+/gWKKKTuQuZxz&#10;pHu/wawajfDcFNZocOrcE1faHMRfAMWwHucwFbJKeNAX7Jw/HQ1ad0Btp2bZroZFeU3okRAfj3dP&#10;n8Dr3i243buDA0eOo2b16ti5aS2qVK6IXOHNSuDreSDkFlDvZP4XSHIxLIxKRjdxaMTEEdMyvFpp&#10;fiAyMgoDR4yFtY0tGnfuAVmF+8Q4HA6Hw+HIFA+uX8a5XVuwasmCfC+MCMURfT09GBrwhL95DgkY&#10;v0OzLmSkBjlQSGhJzYlCo//UyaXnjDqNKtaAggag75R66Ixo5zKHoSowHo882f8dho5h5XgHzVmC&#10;FaevYej85XhkuADkkaBnWUZDVx9dx0zGwFmLcnS5VD3HulYd9JowAyvP3sDiI+cRGvsDNeo3wpnz&#10;uVRdI/IR8CcW+BUqcJDkJ1junJuCZyF0TCd8y5WwsFXrNmLtpq3YtGYFunRsL9l5x5Ead+66oUqd&#10;BgiPjsHQ+StkOlSNl/LlcAoovJQvh8PJj8REhGNcq0ZoVM8Wp4/sLxAlN53bdIS8vDwunDwi7abI&#10;PlKu0JLttnuNBjRrAvFRaSd0lXQbs7kvKPHhm3fvULJESRQvroiIyEh8DQrGl69B7HHhyjV8/OSP&#10;xccuoEx5XkEpI0IDAzCscW0c2LkVPbvlQpnn3+GAZz9AvSZgOUm2nCPpJQ4mSBghIY/EkDxIHlzX&#10;oSmMDA1w4uBewQQSRhS1gbjwvEmkzJGoetDpcxewesMWPPR8DMvqNhi7ajO0DYwgDWSilG8Rf38U&#10;jYhAXvBPSwuJJgXbVuX/+ROqVigP1wePUKmKZOULDx/Yj+mTJuJTcGim17do3lyEhYZg7aYcsqFy&#10;coQ3r1+jQ8sWePT8BZSSxehzOBxOfobGa7bOmQz5okWwbf3qAiGM0DY99n6KUUNlM/mczIkSmbHi&#10;y0KbRfNERNwHSnUC3q8Hau1L+zOp5RJJLd8EzSealDUT2/jq9RvYO7dGeHh4ivcUFBWhpaePUuUq&#10;YP6CNVwYkZAnrjchJyeHFs5NcmcFxbUBuwuQSdJLHCyF5MFBwSGwr1/vvwl03gjPH1m8ThRC2nTp&#10;ictXrzMH1tTNe1CjoZNMO0aEFM1NYUStckWo1rXNkweti9YpCd06tEPH1i1Tfc/DzQ2aJRTx8sUL&#10;5BUkYJTR1031PWrLpfPn2P9GxqXw2u8zLK2tc71NIcHB2LZpIyZM/i/OdOnCBaw9oo/aVSqJfe73&#10;79+YNHY0zIwMUEpbE727dkFoSIjYPFPHj0OjurbQV1NBg0wmpwsOCsKgPr1hU8kaWiWLY9rECanO&#10;d/bUKdY2A3VV1KtZHTeuXklxs7p4/jxYmpaGoYYa2jV3hu+H92LzREVGYnDfPjDR1Wbfz6ihQ/D9&#10;+/d021elvAXbL6eOH0/xXp3qVdl79H0TA3r1THEc3rx+jc1D+1oUel2pnDn7v4KlJWrWqoXN69el&#10;2xYOh0P2yASYhB6B89PKUIz7KO3mcDIg6LMfHt28ilWL50NXVyfTn4+NjcXZC5dQuVZ9lkxRFvjs&#10;H4CIiEjUqCbj+UZyMYQjQ0gYeLUEeLUY0LCRzIr/KwZY3xrYMwnwE+TNkArUIaMRa3qmNkd5ARUm&#10;A1GeWV9ONr6Xj36f8OCRJ85fusqEka6jJ2HR4bOYt+8kVp9zwV4PHxx++hEbr3tgyqY9MK8k48el&#10;DEHJoe3t6kFDQx2FDjq2lcoCKuapn5tCwS8PxAfKXUHiiIG+3n8TSVAkx0hqbhtpXtsKMR3btGID&#10;HBrauqhav1G+EEaIXGslOUaKxMUhr6B1SepS6dmnL+64uOBLoKAElCiHDuxHteo1YF1JvNMvCfHx&#10;8chNKEO2nr4+U61zmwN796CWrS1KlS4tNr2ClRUTaISPyy63xd6fMXkirl66jD2HDuPC9ZtMzCCB&#10;JDk9evdBu46dMt2u+Pg4aGlrY8LUaahYuXKq8zz08MCgPr3Qg77nBw/RvFVr9OzcCa9evkyaZ/2q&#10;Vdi+eRNWrd+AG3fdUFJJCR1btWTijpDB/frgzetXOH3xMo6eOgMPt3sYNyKd0n7/h0SswwfER4w8&#10;Hz5kIpGo08PO3h6PPDyY7UyIm6sr+7z73btin6fpNL+QHr17Y8/27WKf5XA4KdH95oaKXxfgL+TQ&#10;6HU7aTeHkwEq6hrsWUFBPtPhAwuWroC2STm069oLL16+YiKJtKG8Djv2CATxGlUlc3xKjVzMD5Bh&#10;bgISBGJeADE+wMcdknWyjkwFPnwAAqKB85sgNWikmqz89ExtthgD/P0p2I+pbasky8ni90LHm1nF&#10;6qjTqCk2bN3Bph1dvwK3Th1Fxdp1Ubq8JVQ0NAuEI0sahH8NQCUrSxRK6Ng2cAb0m0ougKR2/Kc2&#10;LRP5QqjUdNU6DVCyZAk0bmSf99e2zJzThZx+vXvgxME9eHTzCpYM641fGQwwywr5Q8LJYZo2bwFt&#10;HR0cOXhAbDq5As6fPoWeffuy1w/c3dHc0YE5CyqamzHHw48fP8RcAiuWLMawAf2Zu4A6zm2cm2Ly&#10;2DFiyw0PC4OeqjJcb9/KdlgNuQpePHuWNO3KxQuoWdGKOSRaN23CtonmiYmOFvusy43rqF21MnNz&#10;kFuBRIv0OH3iOJybt0gxnYQZEmiEDxIqhHyLicHBvXuxcNlyNGjYCFWrV8fG7dvx6IEHEweELF29&#10;BgOHDkNpU9NM7wOT0mWwdNVqdO3RE6qqqZfkI8eLY5MmGD1+AspXsMSMOXNRuWo17Ny6+T/b9qYN&#10;mDBlKhNOSAjbsnM32yeXzp9n87x98xou169j3eatzKVhW68eazftl6CvX9NtY6euXXH/3j0EBgQk&#10;TTu0fy86demKYiLCVn17e3bMeT95kjTN7e5djJ04EU88HyUJNfRMr2l+IQ0dGyMqKhLu98RFFA6H&#10;I06oan34GM5CMfzBbcsz0m4ORwJxxNisHPoPG422XXqgRn1HdO7ZL6mihihxcXE4f+kKuvYZCMNy&#10;1pi9YEnSIMWOTWvxwtMd0oR+awYOH43FK1Zj8rjRMDDQh0yTVyO/qY3ikiCgVglQqwiU6StZR6nb&#10;UqBiXcDUEBiY0q2ZabKa0FE4Yk37jTpNhHA/Bp4XuGHoWdLlJB/5zsT3QiOzM6cIHLVfRe7zAn3F&#10;nbGcrBFF9/O6qTu9OakICJSjJPm5ntr5/24tEPkE8B6Trujg5f0M9Rs3h7aWFp563IWVZcpyzLl+&#10;beMulExB5a+vnTuJj8+9MaN7awQHfIasUyjFEergd+neA0cO7E8qW0acO32K1Xvv0LkL/D76olOb&#10;VmjVti3ueT7GrgMH8cDjPiaPGyu2rI1r17DOteuDh5g4bRp69e2Hk8ePsZs2IcePHIaBoSETDHKS&#10;z5/80Ld7N9bBv/vIE30GDMTCOXNSzPfr50/Wzq279uDiDRfWaZ89Le2ybBRO8vb1a1StXiPFex8/&#10;fICVaRlUsyzPQk4CRUKZnnp7ISEhAQ0dHJKmWZSvAONSJvB8+AB5BQkx9o3+awPh4OSUJNDQfqOw&#10;oYYOjknvq6qpoYZNraR20rxq6uqoVuO/fUDz043HE8/0rbI6urpsfUcPHWSvf/78iTMnTzIniyjm&#10;5SxgYGAIt7uuSXbw50+90aZ9B+bYEbaFxCU6nuwa/CeOKCgooGLlKvBwl+7NP4cj6yQWkYe/bjdc&#10;rfoccYplpd0cjgQsOnwOTt36wDc0Bqqly+Gprz+69R2ELTt24/rNW9i5dz8GDB8NPdMKaNO5By7f&#10;vM1+5wibmtXx7pknBvbtLfXR8c3bd2HPgcPYu20Tli2UrHxxgYc6Pv/+CJKVio7ikiBgNQ2wmg74&#10;7QK+fwAulwP89qfdWSqhBgzdB0x0B1RyoApQWmEt2ek0+e8H5JQFz3nEgtkz8ODOdVSpLHBAV6ln&#10;j75T+fGXXT6+fI7YmGhYW0nYIS/MCM8FugYnd2yk6uIoAsRHAEUV0hUdvv9/gNr72XPmHqlkUw/N&#10;2naCy23XguewK0A0bFAfD25fg9yfeEzt1BzPPe7lynqoD//S8wFOb9sA98vnEBIoWbqN5BRKcYTo&#10;0acP/D5+FBt5P7x/P1q1bcc6ymtWrEDHrl0xbNRomJmXQ+06dbB05WocO3RQLPSigX1DjBw7DqZl&#10;zdijZdu2bPrlC/8lVCI3R7de6d+okeuCXB3JH+mxd+dOmFtYYP6SpShnUR4dOndG9169UsxHgsXq&#10;DRtZR79KtWoYNHQY7t4RD4cRhcQTEo30k5UcrGFjg43bd+LE+QtYuX4DPn/6hOaNHVmnnggNDmGd&#10;dhIVRNHV1U2RdyQ3CQ0Jhq6uXpptCAkOSRIxRNERmYeedXR0UohqGpqabPkZQWFDQvHt/JnTMC1b&#10;NtUkuuQGEYojD9zdYFauHHM11a1fn7lICHouXaZMihAnAwMDBEiYZ4fD4XBkmYT4OHjfu4Md86dh&#10;YlsnXNq/EwZlyqLHuKlYfPQCatg7YvjYiWjapiMGjxyHa3c9UN2hKaxr1cXvnz+goaGBpfPnwP3m&#10;FZQzN5P25uDS1esYO3k6Rg8bjD49u0m7ObIDdXwUNQUJHdMaxSX3yJdzQJHiwKs5gHt74OXC3C/R&#10;Se6VX0HAv/isrSu1TlPNXUCRooLn5JDoE3wNCLqaPYt+Kjb/2jY1ce/6RVStUhmhAZ9hxvOKZJsr&#10;h/fCyMgQzZrkfiWWXOdnEOBiB/gfz7nwENHjUHguUFWb5I6N1FwcFIqm5wgYNE9XdGhQ1wZPLy3H&#10;/u0bMXnsaNbpfvXmLUZOmIw8Iw9zqxQkrCwrwPPuTdjWqIqFA7vD42rOlMN+4/UIq8YNwfSurTC0&#10;UU3M7tUeZ7avx+rxwzCqaT1430u7v5sWhVYcIUdDLds6OLRPkBvio+8HeLi7JYXUvHz+HEcOHBAT&#10;KigcheI5yXkgpKqIs4AoXrw4OnfrzsIoiGfe3nj98iW690wpWoiirKIC14ePUjzS48O7d6hWo6bY&#10;tOo1xV8TJUuWZMKNED19A4SFpl295tevX0nbIopTU2e07dCBOWUcnZrg+NlziImJxtlTJ5GTpCYS&#10;jR81AvmJJs2asxCs+2732DFGYklq1GvQgOUdIQGLRJD6DRoIptdvkJR3hJ7r2zdM8dniJUokjZZy&#10;OIUpwWrpgDVo88QQzk8seJLVfMy3qAjcOXsCK0YPQr86FbFwUHe8cruFrm1bYM60SfByuYKJ7ZzY&#10;zc3IpWux+Mh5jF+9BVM370WlOnZwu3QWX9+/xtzpk/HplTemTBjDyuVKm+OnzqBtl55o2awpVi4R&#10;T65d6JFk1FW/CVB5OSVaA4qXBf4mAKF3BY6OjOL942OAx8MEz5mF3CvU4SlhmLp7JKN1p9Zpouoj&#10;9c8KnkUh8YVK/ka/ElQAyY5FPw2bP9371apRnY2eJuRhDsD8BA1giTrI0+Ojz3PEfPuG5WvW53qO&#10;wVznQReBQPlmec6Fh4geh5kVEOjcs5wCGLZI/zNhrqhSuTJ6NdbF1IljMXbEUFiWt0CxosVyZhsK&#10;MlkNG8xBKJHx5dPH0K51S2yZNSFHQmxcTh7B/SsXYKyhjN6d2sHd5Qpigz8j3P8DS558cFXmE7Pn&#10;fmZPGYaEEMojsnztOuYaodH9enaCzun3H9/Rd8BADB6RslNOYSKiPz7J6d2vP6vCQglfD+/fB7uG&#10;DVOM+ieHwjXKmgmqkeQ0csluFsnAkt6PgZa2FnuOjo5iLoa0IIeIuXk5+Pn6ste6+nrsB4PynYi6&#10;R0JDQ6GrJ+7kSI/URCEVlbTrUSdHV08foaHiThXRNuj9P7s1CUSi7hh6LUzySvOGhYWJLYOSn1LI&#10;ES0/I8hlQiLZ0gULWL6QA8dSj4emJKskong9fsySro4cN55Nr2tnh1FDB7P10efpWEwO5RwxNeVh&#10;ApzCg1rMLTT80JP9T1cwRXxnSVavVv0vDxNHdqHfnS9+H/D41nU8uX0Db7wfswGHWjVrYMbEsWjd&#10;vBkqWlsmuSyHDeyP3oOGY/GQlIML5BQhUWTkkIFQVZX89yG32b3vIAaNHIvunTtiz7aNeZJAPV+R&#10;Wgnb1OYx7SV4/A4HPPsB6jUFzo6Myvw+nwoU1xU819ySubaR6KFSAYh9CZiPyl6J4Ywg8UWzJhD5&#10;CDBqlz2LfiolVENCQtG9/2DcueuGnhNmoHgq96qFkYjgr7h+/CBe3L+HmPBQRIaFQbF4cWjq6sHI&#10;3AKlzMvDrGIVVG/gkMLtPXv3UZzcug5zFi1DWHgE1izLZKdLlsrJ2h4DPDoLqiolP/aonaG3BCV7&#10;yc0haVvzopSvjj1i/a7ioEswtu6yw3Ofl1BUVMTOTbx6Y6bCBim3kTT4lwC5kCvYOaAIqnqpY93E&#10;EVhw8EyKfmpmaNFnEBtkiY7+Boty5oiKjmHnrpaWJowNDfH05Wt275GZMNtC/avdtkNHTJ84AaeO&#10;HcXRQ4fQf/DgpJ1XpWo1lpQzK4KFVcWKLF/H/j27Wf6R5avX5kLrwUJqbly7KjbNSyS5Z1Yhl4mK&#10;qirLO0J5MdKCkon6+X1EZ/3u7HXVatXZqJ3r7dto3U5QFeL9u7cIDPCHTW1bidefXZHIpnZtFjZE&#10;IVFCqDoRTSdKlzFlyWQpQa4w1OXbt29MhOg3aHDSMkjkeerlxRLLErRMupGn8CJJQ7co1wtV5VHX&#10;EFRgSG1fU3Waq5cu4sXzZ6hnZ8emGxoZsTw1m9atZYKTaDJWIa9fvkLrdu0zvX84nPyKUBgh6Eod&#10;ByW8NJoIvegbCFVryPKLcGSLv3/+4I2XJzyZIHIdXz/7oUSJEmjsYI/xG9egRdMm0BctxyiCtrYW&#10;Lp46givXb7LroIa6uuChoQ49XR12UyxLrNu0lYXSDB3YD5vWrMg3ZQuzDHWiAs8A79YJOlGWU1Mv&#10;o5kdYp4C1rMEbhPqpP2NAyJvA+VSES+IyksFwgg9Zxbq2JXQBeSKp74dOdn5I6GHOilV12R/nyUT&#10;nCj/Qs+BwxD35y/r0FeyrZ/99hYAYiLCMaJJPVYJq01zZ5Ru3IBdR379+o3H3t44dZbC4QUh8R2H&#10;jUW3MeKhGmpa2hgwYwHrJ+w7dBSrly7MXF6jnBTXsktJA8AxjbwP1L7YD4KR1DA5ydsqifCZTQKD&#10;QlHdYQIiIiPRukUzzJk+GU0cG0FZWTlX11sgEF5zklfDykshL8wV8DsAtZJKODq1POqPuoNjG1ai&#10;x/hpWV5kmfJWmH/gFA6sWIgR4yYxIaRnt87YsXEtrt+6A6tadTOdf6xQiyN0MrXt2AnzZ89C7Ldv&#10;6CYS+jJmwkQ0sbdjlWd69euPkkolmVhAnWxymmREr379MGXcWFYitkWbNrnS/r4DB2Lz+nWYO2M6&#10;c8G8eCYIBSKyk4iObugooemD+/fRovV/bZ81dQqcW7RAKRMTBH0NwtKF81l5YUpgS1CuFmrHzCmT&#10;oaGpwdweU8aPY8KIUJgQhjD9+P6D5e74/etXUvWd8paWLGdJRgjn//HjOyLCw9lreQUFVLAUlFcb&#10;MmIkWjVpzISJJs2a4fSJE3jq9QRrNm1O2jdDR4zCqmVLYWZuzsSSxfPmMhdJi9atBW2pYMkq3owd&#10;MQyr1m9kYS/0fbbv1JmJFpJAy/gQ+BUlMhixIffIru3bYGpmJuawqWvXANu3bIZ5uXIp1kmVi4K+&#10;fkHDZIlnOZyChHxCEOq/64n3esPxRas17pgfTBJI3MpsgpycOlR+v4PC749AETmEqDXKVHgOlfml&#10;ajZcVMmYXz9+4NXjB/B56I6fsbFspKdc5WqwcWwKpVScfSSIXDuyD953b7Ekhvr6+mjp3ARtWi6G&#10;Y8MGTCCR9PeohXMTyDJ0M7Zo+SrMmr8Yk8aOYslXpZ0MNk+gG903y4C4SCDwlKDjl9MjkqKCBFW+&#10;+HoFiAsGQm4BRi1Tzq+glnnHSGrryu3On7AyTQ7y6vUbTJk9HxcvX0XFWnUxduUmaCTLv1aYifv9&#10;m+U26tujC9q0bA4NdTV4PvHG0+cvcPuuOzS0dVDN3hFycvKo17xNinOc8iBdPbQHQf6foKSkxATb&#10;TAm0eeGsyAmofYl/Bc4RGWvr9t37EJ8Qj48vvVHapJS0m5O/yMw1JyyXhDw6niis5+sl1O66DgtC&#10;92D63AWo0dARFarXyvJiLWvUZrnJiHsXz2DzjAl46OmF4OBgVFUTz4MpCYVaHCF69umLg3v3wMnZ&#10;WawDSnk1Lly/iYVzZ6NFYwd2YSxTtixzAUgCCQYzJk1kSVKT5+7IKahTv/fwESZaUPlaEiEmTJmC&#10;CaNHQSGbI2ok7owdPhzzFi9JGv36+uULBvXujcjICGhp68C2bl1cd70rFnqzaPlKNn+fbl0RHxcH&#10;h8ZOWLFuvdiyxwwbJpYI195WcEI8ffOWlerNCOH87DNeXjh57ChKmZTGs7fv2DRKnrt9734snjcH&#10;C+fMRllzcxw8fgJW1tZJnxs9YQJ+/PyBcSNHMIcIbQslmhX9rrbv2ceqE7Vr7owiRYuyZL1URjgz&#10;aGoJQpTSg1whVNlGmG9ECLlIKCyrfheB+CTKqePH0ahx4wzDtTic/Ez9d73xN7EoLINXI0FeEyFq&#10;DjhX46uYwFEk8Q8LsSGRIzOQMJJQTJk9Z0ZUKUyEB33B7TPH8cLjHt4+fYI/CQksIaG+nj7i4uNw&#10;9fBe1qHoOWkW7Ft3YILAW+/HOL5pFZ66uaK8RTmMHTYQrZo7o0a1qgXSSUEdpAnTZmHj1h1YMHs6&#10;ZkyeUDiEEeGNrkEL4Ot5QK2qZCOSmUVUkKD9SsIIiZkU+oKWubeufAQ5X6fOno9tu/ZC18gY41Zt&#10;Rt1mrQvk+ZYdNHR0UaVeAxw6cRo79giqB9G9clnryqjftjNa9RkMzTTCpm+eOIw9S+agtk0NrF88&#10;Bw3t6mfeuZZfji9qp35TyCI62tr4+fNX/s/5Iuvo5JKQR8eWUWvBA8Dk8aOxa/8hljckO+KIKHYt&#10;28GgdFkcXb8cnZu2hnN38UqhklAkUYJMRHThVVNTw4HHb1FSWUXsPbl/CTBK+Abj0iZQUPyvY1nE&#10;3x9qlSuiSB4lgUpUVETMcx8kmvyXD0Sa0Mh+dStLuLjdZxVi8gpyQ+zZsQM+HwR5QLIKHRZOdvVZ&#10;aEqHVDrnHOlBPwo1K1pj+959TNRJc7643wj87I8v8qr4I+34Vg4nB5wjOenw4M6R9HG/ch7bZk9G&#10;USTCwd4OTg4N2YMqwQg7/4FfvmD81Fk4cfos+k2bx0ZlD65aDGsrS5YPpH2bVgW6gxYUFIxOvfrh&#10;0WMvbFi1DEMGZP4mLN+TU/ZrGk0UWr7TCjOhdQVd+y8nSHrhKLKU3yEXueFyG/2Hj0ZEZBS6jJ4M&#10;5+59IK8gW+Fmsgbd35LwGxsdxXKMFJOTQ+iXAAR+eIcvHz8gMfEfipdUSnqQ4KSqqYU144fj8xsf&#10;RAR8kNj5xpEASp4sDIUj51c65/Mv5VqwrGkHXR0d3Lx4Ou18U4Xk/C8ITJ4xB7uPnMB2V69cX9fP&#10;77HoVbM8YmJi0s1VlmvOERIpSKwoGhGBvOCflpZMCCMUfhEZEYFFc+eiZq3auS6M7Nq2lVWs0dTS&#10;xEMPD2xYs5qV6s0udPNLYSivXvrkSDs5OQflcBk/eXK6wgiHUxBIkDfAbWuXXFk2CSLcMZI6v75/&#10;x/rJo5hTxNnJESVLlMC5S1ew68BhhIdHIDo6GoaGBqhRpTKK/V/8UCheAodWL8bYkcOwasmCJFFE&#10;OP5S0NwUbvcfoFPPfmw7Xa9dQJ3aOTPqle/IqdFwylsS80LwbDUtnVHHlpI5RqSV3yEPO2W3Xe+h&#10;efsusLKxxYy9p6FrzMMMJIGuReraOnhy5ya2zpqEQN/3iPstqNKopKwMeTk5llOPkvALUdXQZMmV&#10;qZrj16BgmJU1leIWFDAkSaL8//O5xPdHOH14PxxatGFl3XdtXs9KxGbr/JdEnOHkGqWMjZhQKUvk&#10;algNiRV/ZUCwyEseetxH66ZNWJ6IvYeP5vr6fD98wKqlS1nlEuNSpTBizFiMm5Qz9b4pWakwYSlH&#10;dqCEtblV2YjDyY+QC0Qv+ibUf73CO/1h+FeUV2bIDiWUlbH4yAU8uHEZrx7dR2DMTyira0K7nBFM&#10;bTSgpKqK0C+B8Hrzkt3UDJ67FEGfP0JNVRWL5szAZ/8A3Lx9BzdvueLGbVdERQlufL58eAlDkQph&#10;+RESeyiEZvzUmahXpzaO7dsFPT1dFBikMeJKFWn8jwIq5f5fhyqPbeGSuFYk3U95JMqQo7t99z7Q&#10;0jfE1C37oFicOxky4v1zb1zYux2/fnyH/9tXiAwNYe62kb27wNqyAqwsy7Prk1DIJZfu9+8/4PPq&#10;NVzuuCIh4Q/MypZBmdJS6NcUZCeEJEmURc7n6nryuHbuJLr0HoCKNvXQrElj9v2VNS0DM3qUNYWJ&#10;UT3IRblLdv4/mwj8DBQ82+wo3N+FFFBRVmZpGF56PoBVzdoyMZCSa2E1HA5HuvCwGk5hQS/mNgyi&#10;LuNvEUXEy2vjreFYaTep0LFmwnB437kBFRUVlgQtOdWrVsFD1xv5urQtlV0fPHIcDh8/iXEjh7HE&#10;q1ShrUARclPQuafqMOl17nOyg+DWFlDQBKK9AQd3cYEiLzoir5cB8ZGCNlhOkewzQVeBHx8BpbKA&#10;gXPetff/y49TtUWfoWNx7ORplClviRGL17DcGZzUoa7OhDaOwO8fqFa5EnO+jRo6CBXKW+SPzq6k&#10;52UhgsSr3fsP4fS5C/D1+8RE+b9//7L3qFiEaZnSmDNtMqtcwkj+PQtfh7sDYW6C6dYzM14x/y5y&#10;PJF08w5d8fmzP3s9ce121HHO4XxSmQyrKbjBwBwOh8MpFFDekGA1ByTIa+C9vqAcNydvqVi7Hkwq&#10;WENeRQ0q6hpJeQ/MypaFy6WzeOJ+O18LIx98P6JOo6YsvOjovp1YvWxRwRNGCOog0E1/RiOuog4J&#10;6mRQh4Ges0LNnQJxosGNlM4N0fVkFnKEvFkpeE41f8lVIPgaoGoJ/IsD1CpKvmwa3aSxxeSjnMIw&#10;o9zqZP9/fyh+e8COw8dut6CmKIepnVvA6+6t3FlnPifsayAWDe6Jz+/eYP+OLThz7CArtc2Ekewe&#10;Y7J2XhYiqLollU2/fuE0fH288CviKz68eMJcJRtXL0flilboNXAoPB4+Sv17puciCsCPQEDXASg/&#10;Pn99F3RdezkXuNcK+OYLPBoAPBooCBPKR1hZVsD6FUuSXkeFhUDacOcIh1NA4c4RDoeTm0SEBOH8&#10;7q1wv3QW36Kj8Pf/MfpUpaZNi2Zo3cIZtrVs2ChefubC5avsJpuSAJ45sp8lnC30iI7CUond1FwU&#10;mV2e/zHg1QKg/mVA1Uxw8/92NfDzM1BlpSAfQGZCYEgYUdQG4sJTlrAkMefba+C7L6DnBBRTzJxz&#10;QFpug1TWSyPozm074X1AEFafv8USjHIE+Dy8j2Uj+kJdVQXb1q9Gy2apVGHJD84RTqb59+8fjMyt&#10;0bt7F+byS9U54jUa0KwJxEflfBny3Iaub/7HgSJywK8v1KMHFPUBzRpZL2cuJRxbtMWn0CjM2XMM&#10;ylkovZtvErJyOBwOh8MpWNDNxbunT/Dg+mXcOXucJWsd2Kcni/dWV1ODTY1qrKJNQYAs2nMXLcXC&#10;ZavQtlUL7N22CWpqad9QFSqSl9hNzUWRGajT8nI2QPmC3FsAzd4IRJCYV4Ll+m4V3PRHPgGK6wne&#10;y6gzQwKKUEhJDnWQaFnKZkCRYpm3x+dmWdb0OuuprFdBrghWTWyJGq2n4tqRfWjea0DutCuf8erx&#10;QywZ2hv1bG1w6tC+tM/d/FJilyMxlEx33aatiIiMhJ6uTurfM72uuirta4S0oPM/9JbgmqrnmLZg&#10;R23++x0IvgmoWQM/PgOJcennbpFRNNTUEJlQJFeFkczAxREOh8PhcDhpQo6Q09s3wPPmVfi9eclG&#10;5PT09DB/xlQMH9w/3RGY/EzvgcNYfpEuHdvh0O7t+d4Bk2uQJZ0EhuzYzFm8/3yBc8T2tGBUtEzf&#10;/4fqJAJK5sDXi4CWHfDTDzDpATweln6FCXKWpCWgUIeDbPSiSVuzkpg1LX4GAR6dgbIDBTkNDFoA&#10;hs0lcyZkNqlrmCuqVa2CoT2csGvlIkGIm0UqFTwKEW+8PLF4SE/UqVUD548fQsmSPEl3tqHz4/0G&#10;QfiZfhOZddm88HmF/sNG4Yn3U4weNhjDBvVPe+b0rhHSgs772A8CUThMLu1rALXdei5gOQP4ehkI&#10;vgxUXp4vK+5oaWnime9nyAo85wiHw+FwOJw0nSJLh/fFiU2rUa+qFbZtWI3XXg8Q5PsKUyeOLbDC&#10;CEFVKTQ1NXDs5BmUsqiEIaPG4dLV6ywxKyeH82zQZ8v0BJq/BUKvCMJhPu0VdFxUrYH3a8iiAvz8&#10;IJj2av5/5T+zCsXmv9/4X4w+CSO0XnrOLg+6AEWKAj4zgR8BwOeDkue0yGxOg//Pv2r1dpQzM8Xy&#10;kf1ZZZbCCjnbFg3ugZpVq+DCicNcGMkp6Lyg8JPgGzKdn6VVp24I/PIV929dxdoVS1CiRD6r5ETn&#10;s4q5IExRkmsAXTuN2wA1t+VLYYQoW6YM/N68wsV9O1jyZGnDc45wOAUUnnOEw+FkBbot8Hvtg6f3&#10;7rDQmW/hoTh5cA+aNHZAYbRnu3s8xPlLV1gyVt+PfiyxbI1qVdCgXl00qF8XdnXr8HCbnETUwRFx&#10;H/DdBhRRBH75Aw2uCkZMSdAQlv/MaofgjrPAhVKiNFB+DBD5GPgV+F9+k+y03bAd4Nk3a86RbCYO&#10;7tx7AJ49f4EWvQeh6+hJKF5IxIFg/084sXkt7l04hdo2NXHt3AkoKytLu1kFh3ziHKlkUw+qqiq4&#10;e/0Sd/vlE+Li4jB19nys3bgF1Rs4YOSStVDT0pZazpFcFUdi/WPwK+IX8oISWiWgYpI/FTNp8P7d&#10;W7Rq4gTPFy9Z6UVO5tmzYzuuX72CI6fOQBbh4giHw5GU7zHReObuCu97t/HM7Q4iw0JRUkkJjRs1&#10;wJK5s1hG+cIO3S69ffced+65467bfbi63cfXoCBmCX7peR96errSbqLsImkcfWqfS24ZFwoQFHZD&#10;7pKshsG4tgC+vxe4RTRrAb+pBPVfwHRA1hPLppcENg8FvTUbNmP63IWo16ItRi9bj4JMcMBnnNqy&#10;Fq7nTkJbWxvTJ47F4P59ULw4H7AtjNxz94B905ZYMm82pkwYI+3mcCQlPgZXtvdCn+XP8aeIIjqP&#10;nIhajZ2hrv3/nDEFQRwhYWR/5W34GyeoOZ3bFFMsht7Ph0gskIwYNBBHDh5IMd3ByQknz1+UaBkk&#10;LlSsXBlLVq5CfqN3l86oUr06JkzJmiX1vts9bFizGs+8vBEcHIQDx46jRes2YvPQobVkwXwc2LMb&#10;MdHRqF2nDlau3wAz83JJ80RFRmLK+HG4evkSihYtilZt27H9Kar2v3zxApPGjoH3k8fQ0tbB4GHD&#10;MHpC2jcd/p8/oWqF8mx5z999gKGRUdJ7wUFBqFTOjCXae/rmLUxKl4GlaWkMGT4SYydNSppv3swZ&#10;WLdqJc5fu476DezFvnMjY2Ns3b2HZYivVqE8du4/gDr160PW4OIIh8PJCLpOXz28F/uXL2DXDKrE&#10;0rxJYzg7OaJ+XVtWLpGT9r579/4D6jg0RZcO7bBlXS7dCxSEahqsOsxbQRy9ikX2EmAKBYgvZwGj&#10;tlkXIn6HA48HAtW3ANFewNezgLIVoG4F6DfN2r7Pybwl2eDaDRdWwWbE4jVwaN8FBZGo0BAc3bAC&#10;t88ch5amJqZNGIMhA/rmvzAKTo5f+6bPWYBlq9fh7LGDaNU8i0InJ2/xHAL8DEBITDEM2R2PCy5P&#10;2G9s+Wo1YePYFLUcnWFYpmyaH0+Ij2fXBC0DwzQdQ5KKI7mWc4QcI3kljBC0rsy6VBybNMFrv89i&#10;j537Ugom2YG+WFLxZYlAf39cu3IZ3Xr2Spr2+/dvhIeFSbwMirmuWKkylq9dl+Y861etwvbNm7Bq&#10;/QbcuOvGRiE7tmrJ1iVkcL8+ePP6FU5fvIyjp87Aw+0exo0YLibMdWjVAqVMTHDr/gPMW7wEyxYt&#10;xN5dOzNso4GhEY4dPiQ27ejBg2y6KPXsGsDtnnj85D1XVxgZl4Lb3btJ06jdjx89hF3Dhuw1dRo6&#10;dOmCbZs3ZdgWDofDkTVioyKxbEQ/7FwwAwN6d4f/2+fw8XTH8kXz4NCwARdGMqBIkSKsbPHEMSOx&#10;e/8hsd+2HEU0Qac0+fkTWLqSbEYCsYMlS82BOHoSFEjwoGdJIOGBBJGaOwXPWa00UVwbqH8WKGkA&#10;GLYAqm8GNCoJEsxmdd8LEzwmF0ZoX2V2n2USOv6OnjiFxi3boVm7zqhm1wj2bTqiIBIbHYW5fTvB&#10;+9Y1LJs/G34vvTB25DAujBQ0snjtWzhnBtq0bI4uvQeg35AROHX2POtP5Bh5cD4XWOJjgIcDAM8B&#10;/+V7IugaXKwE9Mxr4+zpiwjxe4vdWzbAwlAbJzasxCjn+hjdzA6Lh/TG1tmTcXzjKuxaNAsLB/XA&#10;yCZ10L1qWQxrXBsD6lbCyrFDcPPkYUSFhWapiYU6IauigiL09PXFHuoaGuw9t7uu0FNVhoebW9L8&#10;61ethIWJMUJDQpjzxP3eXWzbtBGaJRTZgxwL9Dn6/8a1q2hU1xb6aip4cN+dZfdfs2I5qlawgKGG&#10;Guxq1cS506eTli38nMuN67C3rcXmaePcFGGhoWxZtatWhomuNgb16Y2fdIPyfzJabmqcOXWSCRui&#10;joqwkBBYm5miZ6eOuHjuHBIS0j/hnZo6Y8bceWjZRtwtIioKbd20gTlTmrdqDetKlbBl527m3Lh0&#10;/jyb5+2b13C5fh3rNm9FzVq1YFuvHpauXoPTJ44j6OtXNs/Jo0eYQ2PDtu2wtLJCh86dMXj4CGxZ&#10;n7YoI6Rrz544vH+f2LTDB/ax6aLUt7fHIw+PJBErNjYWL549xZgJE+AuIo54PnzA4uLs7P+7sXNu&#10;0QJXL13Er195Ez7G4XA4OcGLB+6Y0LYxfJ8+xrnjh7B57UqUMjaWdrPyJU0bO7DfKe9nz3NnBZlN&#10;0JnTN//C/9dtAHS0gWVTM99hoVFfcmNQuEryEeAPG4DfYYLnzAgQJG6kJkRktYOTWmLZnNr3uShw&#10;vX7zFiPHT4aBmRW69R2EoNjfGL5oNSZv3FUgcy6Qw42Szv6KicKD29cwYcxInnS1oJLF84+c4wd3&#10;bcW4kcPg+cQbHXv0hbZJOTRu0Y7ltaDcPHlyPnMRJSWUKyr2NRD1WjyhtkEzoNwwoMIUdg3W1tZC&#10;317dce7YIYT7v8eZowfQtkkjGCjJIfTtc9w+fgC+j+7BWFURPdq1wtb1q3Dx1FGMGz4If8O/Ytvs&#10;yRjSqCZWjx/GqldlJtFroRZH0oNCKYaOHIWhA/rjW0wMnj99isXz52Hd5i3Q1dNjoR82tW3Ru3//&#10;JNcJOQ2EzJ81E7MXLMSDp89gXbESEzCOHjqIVRs24r6XN4aNGo2h/fsygUWUZQsXYtnqtbh62xVf&#10;AgPQv2cPbN24ATv27sex02dx2+Umdmz+L5O6pMsVhcSaqjWqi00rVbo0rt25C2MTE4wfNYKFmkwd&#10;Pw5PvbyytP8+f/JDSHAwGjo4Jk1TVVNDDZtaTGQgPB8+hJq6OqrVqJE0D81PF7Unnp5J89StV19s&#10;BJNCn96/e4foqKh029CsRUtER0fjgbu7YLvd3dlr5+YtxOYjseP79+/wevz4//O5waxcORbi88Tz&#10;UdJoILlJTEqXZqE4QqpWr8FEFZqPw+HIDgrx/nB6XhtG4cdRJJHfmAj5k5CAQ2uWYl6/zqhU3hzP&#10;H95F6xbNpN2sfE3litZsxNrjoeB3K1siRNBVIPia+M10TlSDyc7Nv/D/rtZAWDgwYTbwYRvgf0R8&#10;5C+r265UHkiMA1Ssc3ILUl+X6H6VpIOTU/s+FwSu9x980aP/YFjXrIsjp8+jUaee2HDlHhYcPMNC&#10;aQpakYQf32JwetsGzOrRDh99nuHCiUMwN0vbZs8pAGTj/CPBbNHcmfB5fB8fX3pj9dKFkJMrhimz&#10;5qFc5Zqo37gZLl65lrXqKJKez7Li+pMlKi8FVCwBDUvB/xJ810pKSmjbqgU2rlyECxv746nbDYT4&#10;vcEbrwc4f/wwViyej0H9+qCFcxPMmzkND11vIPTTO6xesgAhb30wo3sbTOnojLvnTknUxEItjlBo&#10;SSltTbHH6uXLkt4nZ4S6hjrGjhiOIf37MsdBs5atkjr61GEvUaJkkutEVKGfNms2Gjk2hmlZMxZO&#10;smb5MmzYuh2OTk1QxrQsuvfqjU7dumPvTvHwkBlz58K2bl1UrloVPfv0YyIHhaXQa8pr0bpdO9y7&#10;e4fNSy4GSZcrSoC/P/QNDFNMr1q9OpauWo1XHz9h47btCA4ORjOHhqhXszrLL0KOGUkJCRbMq6Mr&#10;nqCOXguXQ886OuKJdqgKgIamJkJDKDEaEBISDJ1kSe50dPWS3ksPeXl5dOraDQf/7x6hZ3pN00Wh&#10;HCgUaiMUlCiUpp6dHftOjUuVShJzyEVS314QUiN68aVjgfYph8ORHezfdMZfFEPFL0ug++0/B2Bh&#10;JiTQH7N7tce5nZuwaM5M3Lx4BkaGKX8LOJmDflNKGRvhy9eg7IsQPz4CsR+kfzMtevMv/L90U2Dq&#10;RCD4EPDTH/j5NXuldIXbLl8CMGwJGPw/z0d6kLjx5bwgPl1SYYZyi9xxBP7+E9+veenIyUGBy+/T&#10;Z/QbOhKW1W1x7Y4bBs5ahM0uD9FzwnQYmpqhoEEO6VunjmJ0s/o4vW0dKpgYsBK9dWrXknbTOPkE&#10;UxNDjGxniqtnjiAi4ANOHNzDRJFWHbuhY48+mRdIJD2fpeH6y20iXwLnjYHrDQGf+ZKHQwqhpNq1&#10;dwE2uzJfFSwTYhMlSh89fAjePn2IK2eOw8JIHzsWTJdoNXIoxFA4BQkPomhoaCb9T+LHtj37YGdT&#10;g+W8WLR8pcTLJkeBkI++viwUpkPL5mLzkA23UpWqYtPIZSKERAHqfJPokTRNVy/J4ZCZ5Yry+9cv&#10;KCoqpvk+CRTOLVqyB4XBDBvYH3OmT8PXL1/yXfLZnn36wrmRPWbNm4/zp0/h6p27+JtKDpj6DRqw&#10;0KZxkyYzEWTkuPFsel07OyaW1KxVm7lDyCmUnBLFS+CXSKgTh8ORPq4VjsP+TSf4GE1DqKrsJUzO&#10;6/h8l5OHcXrbeuhoacLt5mXY1rKRdrMKDJTgOzwiAtpaWpn/MN00CxMOEv/+CJKWSvtmWnjzL0T0&#10;f8rx8fc38POz+MhfVredcnxIKhrQ/H4HAHklgTBTc0vGn6Gkq8rlgTcLgYYuaW9jpp0oLoLvSpL2&#10;ZzS/BIknqQM3eeZcFhagrKaO3pNnw6lLTygWL7h5Nj68eIZdC2fg3TMvdO/SESsWzYOhgYG0m8WR&#10;dZKfTyKdamW9xujYrg06tG2NoydOo3u/Qbjhcjt3StVn5xqTm2Qnybd7U+BfHPDzBfD1539hjnlB&#10;8t9LCaBoBGdKMt+kMQt9rV5XfJA7NQq1OKJUUgllzczTnefRAw/2HBUVxSqrkLVHomWLzPfj+3f2&#10;fPTMWRgkG6VTUBAXKURdDZTsTS6Zy4GmkYqe2eWKoqmlzarHpAX9AHu4u+HY4cM4d/oU1NXVMWn6&#10;DPTq0xeSoqcvcHdQzhR9kR8yek0VfggKTwpLlgSWQlRoP+vq6QuWo6ePsBDxhDphoSFJ72WEVcWK&#10;KGdRnuVqsShfAVbW1njx7FmqQtn0iRMQGRGB58+eMucIUa9+A5b8tW79+kx0skvmHCGioiJZFR0O&#10;hyM7xCuY4EblhyjMfHrzEpcP7sa9C2eAxH/o3b0rVi6eDzW1tLO0czIvjAwcPhrR0TGoV6d29m+e&#10;s1pCNi+hm2HrmTlX2jcz0E0xjVR+vSS5MEOJW0kgqXs650KThC4fan+RYhl3gDKaX3RENI1lLV25&#10;FivXbkC3MZPRss9gFC/geTYOrV6CMzs2oqK1FVyvXUSD+nUhcxSESlIFkeTnUyqdaupPde3UHuOn&#10;zmRl2XNFHJFVJLjepEm9a4BbU6C4OWDokPWE2FIQm8xM/0uLkB6FWhzJCL+Pvpg5eRLWbt6CMydP&#10;sCSsZy5fYSoUIa8gj39/M67IU97Skjk1AgMCWGWUnCKry61cpQrevn6dYvqH9++YIHLiyGEmErRq&#10;1x4Hj59gy6aLSGYoXcaUhaW43r6FSlWqsGmUKZrcF/0GDWavbWrXZiIN5TWhkB7i7p3bTPypYWOT&#10;NM/CuXNYglihcHTHxQXlLCySkudmRI8+fTBxzOgULqHkeUeoAs/m9etQ1tw8KRyIQplGDxuCm9eu&#10;wczcXCyJrfAYoZwklasKtpHD4XCkzcdXL7B3yRy89HwAQ0MDzJ46AYP69oaubuEVcek35GtQMAIC&#10;v+DL16+Ii4tnv2skFOnp6kBfT489Fy9ePFPL7D90FA4fP4kDO7fKZuctOwhL3ZK4QMlPcxK6Kafw&#10;Ibq3CJOT/IaXbo6NWgsema1Kk5NQJyszLh+a528cEOMDaNXN9Ijo+UtXMGPeQnQcPhYdh41FQefV&#10;44c4vX0D5s6YghmTJzBHc4HrZHJyj+TnUxqdavoN0NHWwrfYWBQqsuDASELTGmgdmDKfUwESCGX0&#10;apM3xMXHsaShotAFWEtbm40GDenXD40aO6FH7z4sp0d9mxrYuHYNRo+fwOal5JyUOJSq1CgpKbNc&#10;GamhoqKCkWPHYcbkSazjTzlFvsV8w0OP+1BRVRUrqZsZsrpcSmg6Zvgwto3CPClU3te2ahUWXjJ1&#10;1myWjDQ9lwwlMPXz9U16/fnTJ+bI0NDQYEld6YIzdMQorFq2lIkKJJYsnjeXuUhatBbc1JSvYMnK&#10;KY8dMQyr1m9kN5pTxo1F+06dk5wwHbt0xfLFizB66BCMnjARr1++ZBWCFi5fIfF+6t1/ANq078CS&#10;v6YFhS4ZlzLB9i2b0alr16TplHOE2rxv9y5WKSc5Hu7uKGNqynLLcDgcjrT5EfsNK0b2h7aaCo4f&#10;2M2SmCXPs5RT0O/OE++nuHPXDV5PnyM8MhLVKldCjWpV0LhRQxbzKw3ot+Sxlzdc7tzFbVc3vH3/&#10;HkHBIUmuy/QQiCW60NcTPIT/k3Ai+j8NkgwcPoat4/Ce7ejSsX3BG5UmYURRR/Cc0+JCiarAig3A&#10;kF5ZDyHKTfEmI+j7yIzLh+YvpgjoNQIi7qfsqAk7b+SKebdOMBr7/yo8L3xeoXv/IajV2BldRuaR&#10;fV0KBH32w4Prl/D9Wwwe3bgCm5rVMWvqpKQByQLXyeRI3WFAg6Kf/P3RWbctChU5Ge4TVvAEwkIt&#10;jlAZWarKIgo5Eh4+e8E69SQYHD19hk2nDvKajZsxqE8vODR2YqEhJEwMHzgQdapVZaVcn755m+a6&#10;ps+Zy0SXtSuW45OfH+uoU5LV8ZOnZGsbsrLcxk2dIVdMDnduuTDRh9DU1sbT12+ZsCEJT72eoHVT&#10;wWeJmVMms2cSZDbtECSDHT1hAn78/IFxI0cwhwiJNyfOXxAbmdu+Zx8mjxuLds2dUaRoUSbKUFJY&#10;IZTs9NSFS5g0dgwc6tqykKBJ02ag74CBEu8joeCVEeQeOXLwAOrZif/I1bVrgCMH9qN+g5QhNaeO&#10;H0PvfgMkbguHw+HkJrsXzcbP2BhcunkJZUpLdj3PDBR2SWLI0ZNncP7yVZa4uwTlxqpgDWV1Dazd&#10;vA0J8fFs3hC/t3nmVqGQTBpd33vwCO7cc0Ns7HeoqqrAvn499OvVHSaljFHKyIglTjU2MkLx4ops&#10;W2JiviE4JBQhoaHJnsPY88tXbxASFobw8IgU6yTx59Kpo3BybJQ7G5UXN50kwARfFzgayo0SL4sr&#10;DEeh55xmxSzApCqw3wVY0DFr+TxyU7yRRkeaEsy6tQJMugEfNrM4/rCwcLTq3B06RiYYtXS9bAsF&#10;WeR7TDRObF6Lq4f3MDe0ro4OTHS1sXXdKsm2V5oiYvJOpiRtkbboWRBJvk8l2MfUbyOB+8ePn+je&#10;Odk1iFOoBcIiiRKk6KVwCDU1NRx4/BYllVXE3pP7lwCjhG8wLm0iVjYs1j8G+ytvw9+4jMNOcoJi&#10;isXQ+/kQqJhkMvNtIWXn1i24cukiEx44WeP1q1do26wpPJ/7MBFH1oiP+43Az/74Iq+KP/wHmMMp&#10;0FCi6T1L5uDKoT3Ys3Uj+vbqnqPLJxFh/+Gj2LR9F96+ew/9UqVh4+gMG4cmKGNpjftXLuDexdN4&#10;5fmAiQ41q1fFjQtnoK6eu9dGcoNs370PC5etZNVibGvVROvmzeDQ0A41qlXNMTs+uVHCwsMRHCwQ&#10;UCKjotHEsRF0dHLRsZAXnSiyQ3+5CBQrDihq511ive8xwLKpwJSlgHKyY4SVM74KKJUF1KzSFoak&#10;6RzJDR4PA+Q1gAg3oMFVxP+TQ+OW7fHizVssOX4FukbGKGhlxa8fO4ATm1bjT3wcpk8ci/GjhrOy&#10;2Jk+hklEpKog0h65lqQtstTegkLyfZrBPvYPCETHHn3h8+o19m7biM4d2kml2Zy8hekZBmUQExMD&#10;VVXVvHeOkEhBYsWviF/IC0poleDCSCboO3AQOzhiY2NZeA4n84QEB2Hzzl0yKYxwOJzCQUxEODyu&#10;X8KdM8fx8eVzbFm3KseFESodWta6GvvfqqYt5u1bAutadfDjWwy2zZ0CL1cXxP36hcYODTF+0zoW&#10;yqOpKVlOqOwQERGJPoOH49LV6yzZ7LiRw1C1yn8V33ISCk2iKhl5WikjLyodiObCyMvEeiSILEij&#10;0gw5RkqWBf79EuTnSCuePTdyiUgDcoxQ5Z0K04A3S4D6F5BYrARGjh0Pj0eemLfvRIESRn5+j4X3&#10;vds4vmEVvvh9QP8+PbFw1nTo/z+Rv0yMXGdVmJSkLQVwpF3qJN+n6ezjI8dPYdjYCVBVUcG9G5eY&#10;iC7TUKgdOcmEoXb0+vUKIPoxYLMnbWGYO5RkM6yGxAouWMgmNJo2YcpUaTcjX9PQwVHaTeBwOIUU&#10;v9c+OLBiAV48cGc5nhwaNsDW86fYc05DeTa6deqAIydO4avfe/z68Z2t09fnGXOMCPn+4yeaOjnk&#10;iTDi7vEAXfsMxK/fv3Hp1DE0d3bK9XUWSOim2bCF4CErUCgNVXQRdnByK7RIVjoPJIwU1xUIIzW3&#10;MNFv4bIZ2LFnH4YvWoUK1WshvxMVGoJ7l87C8+YVvH3mxZxujeztcPHQLlSpXFH2RMSsHneStEVW&#10;y7vmZ5Lv01T2MVUUGzFuEkugTb9nm9euzHVnY5YFEFHh9G5T4Gc48G4D4HAPCDwOBF0S5DBKL6Sw&#10;AOYCyfdhNRwOR7rwsBoOR3ZK6lL4R1mr7Lsa6CebrOhUjcbC3Ayjhg5E+9atoK2thdzmwSNP2Dm1&#10;gLyiIvY+eMVKzZNIQwLNn/h4nN+zFXJIROB7H5TMpTKjtB+Xr16PmfMXsRCao/t2shwinAJKbgoY&#10;MhLe8PdXJF6eHwG3iHpwe/QM5y5fxb9/iawyTbtBI5GfeePliZNb1uKZuysblHNu4ohmTo3h5NAQ&#10;ZmVNIbPIinCWX5Dh/UX5qG643MbQMRMQ8+0bNq9Zie5dZCzHyJuVgrDGuPD/QhtJMLnrDPwIAP7G&#10;AFAAShoADu7cOZJfw2o4HA6HwymMULhJoO97BHx4i3fPvOBy8gibTiU4u40RJK/OKteO7seOedMw&#10;fPAArFqyIFOlZ7MKxWcfPHocC5evhqaePoYvWs2EEUJdS5Bw1eehG2KjowT/v3qNWjVr5Hg7KDll&#10;70HDcPWGC6ZNHIf5s6bJbolPTs6Qm6PsGYU3CCvHIBGwGCs+opsDIueZ8xexY+8B3H/wiN20y8nf&#10;gpl1ZbTsOwTOPfpBTTP3Bc/cwv/9WxxeswSet66jUkVrbFm3Ep3atYWGRtpVA2X2uOOdzIwRuhQo&#10;kXJROanuKzq3fD/64brLbdy4dQe3XO/i27dY2NvVw77tm1HapBSkBjlBPEcBDz8Ag04BKv8P0yTH&#10;iNA5IoRel+oGfD4AJNC1IA6oe05wHao057/50jo+uUNJms6RPzBKiGFVThTy4CaNw+FIRvzv36zi&#10;0hd5NfyhHysOh5PjkD38/XNvNjL61tuTiSIRIYIS8RR6Ympqim4d2yEiMpIlDj3yzC9JWMgsv75/&#10;x8imddC2WRPs2bYJuS2InDxzDsdPn8NDz8eQV1CAY8duaNVvKGKjIhES8BkPb1zBw5tXIC8nx248&#10;mzdpDGcnR1iUM8/x9txz92BhNPEJ8Ti4cyuaOvGwxkwhaQUYjvhobpSX4H+N6jmSrJZuucmBtWDp&#10;Kly5fgNWNraoUs8eltVrwbxSFSiWyB3HVV4R9jUQxzashOu5kzAxKYVFs2ega6f2+bvKjow4jGQa&#10;YQc98S+goCHVfTVh6kys3rCZHXP169oylxI9bGpUl+5xSPvobmvA9SFAOYcpJWerPkDlRakLr2mF&#10;2iRPSn2/PVBhFlCsSN7u838JQOAZ4P0GoM5xgatFxskz58jfIkXxLzERcb9/cXGEw5Eh6Jykc5PO&#10;UQ6Hk7NQudpZPdsxYUQIjYrq6eqgrLEhVJSVWbnYkLAI7Nx3ECEhITAyNWMly7MKCRHRERHwfOIN&#10;PdMKiP9/ydwVi+ZiYN/e2d6mgEASRM4zQYQ6cCTiqGvrwMTCEgoKCnA9ewJXD+9Lmr+8RTmsWbqQ&#10;JUNVU0v7RiO7luhlq9dh9oIl7Eb38J7tMDI0zJV1FWio4/LjI/XOBfk8eCcvY6hTInSOZCNZLQki&#10;7z/4spw9+w8fx0c/P+gZl8LkjbtQu3Ez5Fdou75FRiDw4wd88X0P35fPcff8SZbocu3yxRgyoC+7&#10;buQpueHy4AlUM0boUhDd/1LC2Ejw+1C9ahWsXrpQNhKu0n55NhWIfghYA3gJwbP/fqCEPmA5JeVn&#10;SBDJSJClnCPK5YE3C4CGLshTwlyBN8sBOWXgQRfA4S4KCtl2jhCq8bHQRDy0dXSgWLwEUCS3msvh&#10;cDIkUSCMhIeFIRIK+KbAqxFxODlNQnwcxrZshGD/TyneK16iJLQNDKGqpQ15BUUUk5NjDpOixYqx&#10;38jSFhVQurwVTCwqQK9UaYlHs6jKw6ZpYxEdHg41bW2oa+viW1QkS3Loeu0C6trWzvR2BH75wgSR&#10;Y6fOMkGEHCIWVWogLOgLS6JI21lSSQkN7erBvl5dmJuZwrR0aZiWKZ3ryezc7j/AyPGT8dznJWZM&#10;Ho8506fwMJq0yGiUkTtHsoeE+4/ulyms7MXL1+y4ffbiJV68fMWml1RWhm2TFmjQugOsa9XN126K&#10;9ZNHwfvuLXz7fygdbQu55Hp26YAJo0dIrwoid3nkHJI4F2QUl9uuGDF+Mis7T9XT5k6fkv3Ev9k9&#10;Lj160J2D+HS1GkD5sVlPiC3Ncub/Cq5zJEfEERqJUE34DrV/cShKPxwcDkeqkGMkpqgivskrC27m&#10;OBxOrsBCTAL9mQAip6CAsMAAPLp1Dc/dXRESGMDmoQ596dKlYV62DHN7PPd5hYiICPZeiZIlYVKu&#10;AspYVUKXkROgpqWd5EyJDg9ly6dcHiSCUBz/07u34PfmJRu1JWcH5TB5fOs6gj6+x8ZVy9CjayeJ&#10;BJFTZy8wQcTj4SMmiJC1v45zK9Swd8TK0YPg6/MUA/v0RIc2rVCntk2ejwAPHjkWO/bsR22bGti4&#10;ejlqVheUEuakcZPqNRrQrAnER+VI+IfUiH4L3HMSlBeutBgw7S0bQk7QVSD4qqDEsLpVio73Yy9v&#10;TJ45F7dd77HXxYoVg3FZcxjTuV3eCqXLW6Ji7br5PmxGmBS5s3UpdGzXGl06tEMFi3IwNysLRUVF&#10;aTctpXOE5wvJ2SSh+QhyHVLZ3nlLlrMcJHS8kkhibWWZ942h49B3L/ByOv3qAyX1gPITAQU1QM+R&#10;H5sFUhxJWtg/FEv8Jxi65nA4UqIIC6VJ5OE0HE6eEB0ehpsnDrE4+6+fPsLY2AgdWrdEXdtazNJL&#10;CeBEHQ/0sxsSEspGlmlUmRwSZy9eRoNW7TF6+Qa4XTqL3YtmMUFEFC0tLTRzcmD5PSzLW+D0+UtY&#10;vX4TKlS3YW6Vp+6uOH5gNzq1b/tf26Jj8MT7KR57PYXnEy88euLNwmdIWKlKgkiz1rBxaAIlFcGN&#10;wtldm3FgxUKcP3EYrZo7Q1oYl7NG1cqVWDvy8wh7no1KFlEA/I8AVVflu1FeMS6aAn+oMgMhB9ge&#10;APSbSrlRAIKvAd/eAv9+ARbjkzozX75+xcTpc3D0xCmYmFugRd/BLKmqsVk55horaHyPicbOBTNw&#10;7+IZ3Lx4Bo6NZDzUhDtJCqVzRJSEhAQcOHwMC5atxGf/AHTt2B5zpk9mYaE5tp9ISApzFwxG2h7k&#10;FWTy5NjcAKhYAwZNJd6XUhFHOBwOh8MpTIQGBmB2r/b48S0aHdu0RJ8e3dCwQX2JO/TUuXJo3g4B&#10;X79i0JyleHD9Eh7dvMoEjv69ukNHRxvaWlrQ0tSAkpISS/IqysUr19B70HCgmByiwsPYNEMjQ2hq&#10;aODXr9/w9fVl00ooKaGsdWXWcTOvXI0JI0qqKcNinty5icVDe6NFs6a4cOJwivXlZVK9g0dP4MuH&#10;lzyUJiNk5YabVXdZywR6WIzJWofq6WTg007B/3KGQI2VgIH0RDoh6zZuQsD7h7B36gxHBwdWqpru&#10;jWvZOyE0Mhpdx0xGo3ZdmIOsoEHXhA8vnjJX2+lt65Hw6yc2rV7OXGp5fn1gYQQDAJPegHHrjI93&#10;WTk3OFKHXJt7DhzGwmUr8TUoGN07d2R5cerVqZ2945iEEf/jwO+vgJwSoGoJ1D+LAsUfGRPKaJ//&#10;DgP+/gQS/0g8KMDFEQ6Hw+FwslGO96WnB/zfvcEXP1+EBnxGlfoN0W7QCLERYZdTR7B5xgRcPXsi&#10;SxVU9h44jH5DR7I8H0GffFFcQR5b161E+zatJF4GCSxTZs3DoaMn2OuajZygbWDEBJqSwhuARIHD&#10;hUJ1vkdHoYSyCtS0dKCmpcXK8VJ+FJo/+LMfLh3YxUaId2/ZgH69KU46b/n79y/6DBqOw8dP4tPr&#10;ZzApZZznbcjXSKtDmFZ1l/TakzyXB71+swKI9ATK9JOsA5zD0G3xnv2HMG/pCtSuWQO9unVGp579&#10;KLEG4n79gqamJtq3boGnL3zw+t0HLDl2CUZlc75Ck7Sh/eDl6sLEUiGNHRpiz9YNMDYykk6j3NoC&#10;5FD/8x2wms7dIJxMExcXh517D2D5mvWsKltZ0zLsHO/VrQvMyprmrnMkv/JGxkKshM6Rbx8AbVuJ&#10;w0m5OMLhcDgcTia5cmgPq8pClRcotl5DQ4OFsBjq67HQl8p17DBjx6Gk+X///Ikxze0QHhwEIyND&#10;6OnqIeFPApRLlsTyhXNRv1bldEdcKP/HoJHjEBoWgSqVrLBi4TxoaWlmqe0ULtO4ZQco6RujZZ9B&#10;2DZ7EkK/fmHv6evrw8BAn22HjpYmYmK+ISg0DKFh4QgNC8X32O9sPh0dHZiXNcVHv0/YsGqpWIhO&#10;Xo3u9RwwBKfPXcTebZvQs1vnPF1/gUBaoQRpOUfSaw+9F/tOUEVHtbxMdHanzJqL5avXo7ZTMyYW&#10;fn73hk0fv2Yryx1y/egBvHzoDmU1dbQfOgZV6jZAQcTz1jUsHd7vv9f3XFiYoLTcZFlyjnDShoTI&#10;0FuCc68g5b1ITYxNxflAv+933e7jwJFjOHHmHGJjv7NQWBJJOrdvC01NjeytMy+2q7A6R7LYLi6O&#10;cDgcDoeTScY0b8BKU7Zp2Zwlb6tapVLSe/OXLMfKDVux9+Ersc+Qy+LV4wd46/0YP759Y9b6jy+f&#10;s8eXKyOga1A6z0ZcTpw+i869+rP/G9nbYcq40SyZaUaCy69fv1gCO6lVmfh/Gzp07wOXO3dxbP8u&#10;VmWAkwVkLZQgvfbExwDPJgIlTIAKE6R+400Jius5NkP3cVPRfvAo5p7w9XmOJ3duoEmXXtDQ1UNh&#10;ga5rI5vWQwVzU+zbtgkVylukLozIaseJkz4kTFIeHfpOVSxkQpjMEVITYzNwPvz8+RPnL13B/sPH&#10;cN3lNkuo3Kp5UyaUNGvSOOOE5HkhSAecBQIOAaV6AKXydtCioMDFEQ6Hw+FwMskbr0fYv3wB3j59&#10;wl7Tb5+eni77/9279yhXqQqWnriS4nM0CvU9JgoxEREsfMXl5GGWtDD4vTf0vp3I047DQ8/HiIqK&#10;RpPGDvkmmSndZ7Tu3AOeT7xx9ugBODk2knaTCq/IQesNvg7E+ADlRuXucSuMHU+MAwxbSq2DRkkb&#10;d+07iNkLl0JNzxCLj11kHaTCzstHHpjduwNmTpmABbNn5A/LPUcyCrlzJC2Cg0Nw5MQpJpQ8ff6C&#10;DSx069QBvbt3YQMNqQqEeXGtfjwE+BMHyCkCNbdl/vMF9fvOBFwc4XA4HA4ni3x++xqBvu8QEuCP&#10;mMhwFClSFGWtK6FGw8YoXlIJLieP4MH1i/gWEY4YekRGsFwZQtTV1bFg1jSMHDpIqtuRX2jcoh08&#10;vbxw+fQx1KtjK+3mFO7wGFrv14tAUUVAUSd3O7xZrDqQpVX9+cMED9HODd0Cnzl/EVNnL8AHX1/Y&#10;tWqPnhOmQ0vPALJeHevvnz+s/fRo2XsgVDQ0ER/3G3LyCtkWRUO/BOLBtYvwuHYR7555YUCfnti5&#10;eX3qM2fXOSJrTicO5/+88HnFwm4oOXhQcDAqV7TG+FHD0a1zhzwvb89cds+nApWXCkoA5wen0B/Z&#10;cpVxcYTD4XA4nBwm6LMfVo0ZDL83L+Hs5MiSuenp6kBXhx7aSf+XMjZC8eLFpd3cfEO3PgNx4/Yd&#10;+Dxyh75+4QldQGF3juQRB48cR6+BQ9n/JiYm0NfVgb6eDr4Gh+DxE29UrW+PnhNmwNSyImQdn4f3&#10;MadPRyb0CAXZxp16IOxrAN488UQJpZIYPG85ajduluRqiwoNRkhgAEICPiM00B+/fvyAda06sKpZ&#10;m4ktXz/54qvfR/b86fVLfPB5BkVFRTR1ckCX9u3QpmUzVi0rV+Dldjkyfj2l8+zmrTtYv2U7Ll+7&#10;AQN9fYwaOohVu8lUbhJpbq80nCNvZMtVxsURDofD4XBymE0zxuP1fVecObIPtW1qSrs5BYbw8AhU&#10;tKkHmxrVcF6KJYQ5eUwujSx+9g9gSYVDw8Lg/uARNmzZnvRei94D8et7LKIjwpH47x9a9RuS75Kq&#10;Hly1GGd3bkJLKrl9+WqK97uOnsRyplCZcUounRAfn/Senp4eFBTkERAQKPaZkkpK/2PvLKCqytow&#10;/CjSIIgCooCogN3d3TljjTXW2D2OOs6M7dj6O3aOOXZ3d3d3i5RS0um/9jmioKCAxAX2s9ZdF26c&#10;s++55+6z97ff7/1wdLCnUD4HGtarS+MGdb86gUjxSatUnEjig8t+8H8Khnm+qzz4vfsP+N/cBUra&#10;jSgzL/yxGtWvi8ahCUHHMKkckUgkEokkTdOtUlFaNW3I4rmiKockMRGTvKat2rF0/j9069QxpZuT&#10;PknuCWcSrCyK0tb5ipfD399f+T9HrtzktFfNRAuWLq8ER1KLF09sCDWI8EY6sG4FIcHB5Laz49nz&#10;5+TKV5CcefLSqvdgrOzy8FNRO8Uvof1Prcidyxa7XLYYGBgoqTiPHj/hwqUrWOfMgaNDXnJYWaWu&#10;oKQmTP4kqQfnPeC6H/StIN/Q7+7f3N3f0KP/YPYdPMzm/1bQpGHCAy6pui8P06wAyNeQwRGJRCKR&#10;SGLB+flTzuzdgevLF7zz8kDf0FDJ1RcVGgLe+SivyZzVnCzm5phkNcc0qzk5cuflzL6dHN64hvUr&#10;lyZ7mdv0QNde/di0bSc3L5wit12ulG5O+sP1APg+BmN7yF4v6feXyANrMaQVFY+Onj7HmBWbMMma&#10;TbmlVYTf0f61K3BzeknhcpWo8UPraAGOEa0bYaQVwfF9O1O0ElWSIJUjkvj2bS77wCgvZC6QKAE1&#10;UXq+bedf2L5rLzMmjWdg316pK8Co6akzEYn7G5fBEYlEIpFIPssbvnriCAfWruDa6ePKxbFg/nxY&#10;mGflna8foaFhZDUzxSxLFsLDI3B1d8fV/Q1ubu68fftWWa2t364Tfj4+nN6znWpVKvNLpw60btE8&#10;+c3Z0ihivFG0XBVMTUw4cWA3JibJIOvXNFJy0pdI0vPkQgxhfX19efHSiUtXrnLo6HHWb97K0NlL&#10;KV+3IekVcVyCAwO5c+kc0/r/QuGC+dm3dcPHylsphgxoSFKKzz03BAk9F6MEdcMz6PLH6PFM/d9s&#10;RaX1vyl/f//vLDX9TsKSUDmSyOowGRyRSCQSSbpFBDLeODvx8uE9Xj58wMtH93l47TLuzk6UKVWS&#10;vj26KUENfX39OAdWlq5YTd/BQylWqZpStebc/t3cvngWB3t75s6YrJTOlXw/t+/cpXKdhpQsVox9&#10;2zcqxpDpioQOCBNjQJ2Yg/IkHuCLoIhjsbK4url9fMw6jz21WrWnaZeepGeWjPtDUZREpXf3rsyf&#10;NZ0URabCSDRlQn99CNi2hfch8T8XY1BLrN2wmQFDf1fKgk8cM1L5vSU4fU/+TlSkckQikUgkkvgj&#10;LmNPbt/g3pWLShDE6dEDXj1+QGBAgPK8uH4VKVSQEsWK8HO7NpQuWSLB+9p/8DCtfu5KcHAIhctW&#10;VPL671+9yNO7t/mhaWNmTZ2IrY11In669IeHhyct2nfixKkznD9+MP0Z3yZ0QKhpA+okbs+S5Svp&#10;0W9wtMd0dPVYcf42uvqanfue1AxoUIWSBRzo0rEd+np6ShBYlCHNksU0ZRuWmlbEJWkXEdzQyQKe&#10;l6Hk7O9SjkRVS4hr1x9jxrP435VKNbuVi+djYWEe//bJ30mSIIMjEolEIknziFz7af26KaV1xQSg&#10;QP58FC1UgMIFP9wKFUh0o8FXTk5s2b6LnXv3KxN44VUSHh5GeFiYUr73r+FD+G1gv/SneEgERIWR&#10;Gg2a4uvnx/z/TeOnVi1SukmpB00bUCdxe8LCwrhx6zb+/gEEBATQskMX3mfIyKpL99Nf3v8H/H3f&#10;sX72NPauXsba5Uto21r+ftLd706SPKkgMZXK/fD/gSMn+bl7H3JYZefCiUMy7VZDkMERiUQikaRp&#10;3F87Ma1/VzydnVi3fDF1atVAS0srWdsgKmOs+m8Dy1b9x5OnTz8+LgZDl08dpUjhgsnantTOtP/N&#10;5q9xE3l86zI21lKBkyaqBMSznSLoMX7yNMX3Z/yoP2INdIjyzxcuX+H8xUucu3iZk6fP0uyXvrQd&#10;OIz0hhjKn969jVVTxxEU4M+4P4czqF/vZO8P0yWaptiKigzcJD4hPnDzd7CsB4Y5Pn3vn50Hm7ft&#10;oFWHLty9ck5ZtJGkPDI4IpFIJJI0y7VTx/lnaF9MjQzZOrcvpWt1TdHBn7iUnjl3gWWr1rBi9Vrl&#10;sRpVK3N0384Ua1NqZPXaDfzcvTf+b5yUkqNpmu+duCRllYDEJJ7tFMos23xFlb9b/dgMC3NzvLy8&#10;KVemFAP69FSk641a/MSFS5eV15hmzYZDsZLkL1WWhh26Kqk16QmnJ49YOu4Pbl04Q4vmTZk19W+s&#10;c+ZM+h2nluBceg5AaHLgJrVyuTfoWUCQK9i0ilE54v7Wm4q16pMpUyZunD8pVaQaggyOSCQSiSRN&#10;sm3JXP6bOYl6dWqxZlJbslrkTLLBn1jFfvPmLUZGhnEuhenn58eGLduUSV2Thppf8UOTOH32PFXq&#10;NOTG+VMULVIIjSEpJoJi4qJlAG/PguPARMt7/y40ZJs1Gzbj2IlTGJtmwdwqJ0/v3VYe79+7Bzv2&#10;7OOdfwCdfx+LY4nSWOS0SZdpNGL4vnHuDLYunoOttTXzZk6hft3ayR/0CnRRz930HiTRRDQ5cJPa&#10;lSNFJ4OOyRdP+/v7U6NBM145vebcsQPY5bJNkWZKvkQGRyQSiUSS5rhx5gTjurXl9yGD+HvMX2Qk&#10;nFDnIziHOXLn/hMOHT3G3QcPlWo1gqxZslC5YnmqVa5EoYL5Ffd4cdkTK9GiyoWrm/uHm/q3s4sr&#10;j5894+mzF7x58ybavjesWkbrFj+k0CdPX4MXYWT3c/uf0JgJxtUBYFYaQrwST6UhtvvwH8hWEcID&#10;NGNl994U9TMKs8ICw1OmDRGhuN7dQYlmI7EuUITf569k7awpXDq8T/n92jjkp82AoeSwy0N6RfRh&#10;i8eO4OD6VYz8/Tf+GPqr4neUrEQGvSJCQD+H5iuYJJJkoEe/QazduIWTB3ZTskSxlG6OJAoyOCKR&#10;SCSSNMewFvWV8rzNGjXg1WtnXr1+jaur28dgiFhlzlO4KBm1MiEWkz3dXHl86zphoaGYmppiaGSI&#10;u5u7Um4vvthY5+Tlg1tJ8KkkUbF2KET7Nq2YMmEMGoFQeGTQhZdrofiMxF0d17SVXec94HoIsteB&#10;HI1SNBVg7rKN9B/zL5M27MaxWMmUaYsGpxVO6N6ORXNm0qNr55RtjEyvkaQmkvB8PXr8JLUaNWfB&#10;PzPo9UsXkhX5O/wmMjgikUgkkjSFCICc3rOdDXOmo62jg7V9PnLmzks2q5xks8pBdls75fa5xD44&#10;MICHN65x78oFtaKMgQFrZkyM9poypUpSvGhhpdylpYW5UvlGlMA0MBD3+sp9dkuLr15QJd+Pm5s7&#10;2fPkZ9WSBXRs1waNQNMCGJryWZNqMB4Rys51M2jWYyoWOa2ZtecEunr6ibf9NMDU/t0IfevC5VNH&#10;0mVKkUSSaB5IidS/i2tXyUo1cLDPw9G9OxSVW7KSWjyoUkFwJFOytkoikUgkkhgI8PPl0tGDPL1z&#10;i4xaGYkID8f/nQ9+73wIeOeDj8db3F+/IiQ4+ON7Xj1+qAxA9A2NMDYxwTiLGYYmWRSfAvG3uM+c&#10;xUwJmBQsU54i5Ssp77t68qhyXyC/I/16dqdR/brY2ljLSYYGcOvOXeW+YvmyKd2UT4gBsyakvGja&#10;ZxWBETEYF/eJORjPqI1HuM3HilTtiudlxo7D2OWTlZ8ieXLrOl3btpJ9lkQSX0QwNzKoKxCBEWFa&#10;K+4T2M8Lb7KfOv9CeHg4a5cvTv7ASEyfS5JgZHBEIpFIJCnKw+tXGNulDUGBAeTNm1cZ8GfMmAEz&#10;U1OyZTHFLI8N5mWLkye3nXIzNDDA188PX18/3vn64uvri5e3D289PJRKFm883Hj25B6enl54eHgo&#10;Axex8lyoXEVKVq2JfZHimFlYcu/+Q/oOHqrcalWvyuE921P6UKR7vH18lPuEpD1J0s5gvFnjhlRf&#10;u4Hjp04r/5/Yvgm74aMTfT+pFTNLK8VbSZJKEOoE96PCLAYsayW/Ai09qd++hVC5RQ3mimMSeWwS&#10;gEjA+G3ESE6dOacoRnJYWaERn0uSYGRajUQikUhSjHdeHvzdvQNGWu/ZsWGNouBITMQl7s7de+w7&#10;eJi9Bw8r5XZjmnhv37BGmZBJUhbh9F+wVAUK5s/H3m0b5cp4Gpr0CG8gEcx0sFcDoFEJCgrCw9OT&#10;sLBwrl6/QZ/Bw/D1D6BZtz4UrViFPAWLoJVJrudFsnf1MlZOGYvLk3tky5Y1pZsjiYuPzrsHKEZY&#10;xo7Jr0STJX2ThJCQEHr2H8yKNeuYO3MqfXv+ktJNknwF6TkikUgkEo32D9m5fCGb5/+PjBkycGD7&#10;RipVKB/tNUKiKtQfb96+xf3NW548e0bzxo3ImtUswfsVKpOTZ84p286W1YxCBQpgYiJ9RDSJXXv3&#10;07RVOzatWU7LH5qldHM0m88nPRoaLBHjyGIVqvH8+Qty5sxBkwb1GP7rQKXM5Z79B+nSq3+06lBC&#10;4dVr/DSyWqbQKqyG4/32Dd0qF2P10oV0aNv6+zeooedNmkEqR9Icr5yc6NyjH6fOnmP5wrm0/6kV&#10;aZaItHH+yOCIRCKRSDSCoIAA3rq8Jmv2HOgbGiqPiVXPncsX0a51S3p376qsHN978JC79x9w9/5D&#10;Hjx6rEyWIqvQRLJs/my6duqQQp9Eklw0b9OBS1euce/qOWmCG59Bq4auEM9ZsJghf4yi78T/8eT2&#10;TU7t2oK3x1u0tbUVJVep6rWp17YTmTJlQt/IGIeiJaRq6BsMalSNRjUqK5UxvhsNPW8kEk1DLKzM&#10;W7SUP8f+jbGRkeIxUr1qZVINCTHSdksb/YM0ZJVIJBJJsiPi7Y9uXOX5/bt4e7zh/pUL3L18gdCQ&#10;EOX5MjXq8MuoiRiamCr/r924WbnFhXn/m0aXn9snafslmsHs6ZMpULI8o8ZPYta0SSndHM0e3EYd&#10;rIogidsR9TWXekKxqaBjkuJtFBMKgQh6VGn8Az8NGMr5g3sICvDHzDI7ZWrWk8GQeFKoXCWWr15L&#10;RMR7hgzog6ODfcI39p2+CxJJeuDa9Zv06D+YK9euK4s6E8eMTH3K04QYaZunr/5BKkckH9m9colS&#10;/aHLiLFKqUuJRCKJK+5OrzixczMnd2zG+cUzxa3d1NSUMqVK0KBOLYoVKayoQUZNmKx4C9gXLsaD&#10;61di3Ja+gQH2efOQL28eZcBftHBBmjSsj4Hsl9IV02fNYfjIsVw6eYSSJYqRLojLql5sJRsjVSQR&#10;YfBkGWgbgpY+lF5AsnNvCoR4go4ZFBiueMkUKFWBbHYOjFi4Ci0treRvUxoj0M+PPWuWsX/Nv4oK&#10;p0mj+iyd+w/m5tlSumkSSZpC9F+jJ0xm1ryFFMjnyOK5/6NCOQ2qqBYfkqoEeypAptWkY0JDgrl8&#10;7DAuL57i8uIZri+e4fbyOcZmWSlXpyHl6zbCxt7xi1Wa6YN6cm7/LnI55mfAtLmybJ5EIvkmIu1l&#10;9rB+nNq9HQNDQ1o1b8LP7X6iWpVKMU6AxPVk2co1nDl/AR1tHXR0dBTvD0eHvDjkzavcC7d3uYos&#10;UdItKtVAT0+Pc8cOpI8JdWyBj7gMbiOlzyFeEB4Mznu+TznyPXnmYt9uh8CyDuRopDy0e98BxUsm&#10;f4nS9Pl7Jjly501YuyTRCAkO4uSurayYOIrffx3AqBHDUrpJEkmauQaJ8cq4SdPw8vZm9IhhDBnY&#10;V0kH1CiUa8IcMC4EVvWS1xckxAdu/g5FJ6eMSjEeyOBIOubQxv9YOGqoMlHJ7+hIPvs85M1jx9Nn&#10;L9i5bz9+vn7ktMtDvlJlyVe8FI7FSpEzrwOzh/XH9f4tZcX34aNH1Gjemr6T/icnKRKJ5KtVE5b9&#10;PVJJeenU/icMP3iKSCSJwaEjx6jbtAXnjx+kXJnSaX9l7Xv2ndimeZHBlmBPyJgpftuNpS2i3GXn&#10;nv1wcnahevNWlKlVj6IVqpBJ0yYbqZAZg3sS9saZCycOpXRTJJJUv+izYfM2Ro6fyNNnz2nfphXj&#10;Ro4gt10uNIZ3b2H0z1DtDWj7gEU9yKQFORonny9IRCicbQUmhSHYI2VUivFABkfSMcGBAYzs8APB&#10;Pp5cPnkES0uLT88FB3Pk2El27dvP2YuXuX37jtIJ2OR1wDSbBRkDfFg4ewaNW7TF2NySGTuOpOhn&#10;kUgkmoG4VISFhqKto6P87+nmqgRFhG+AKF8nythJJInNrdt3KVqucvIGR+Ki3kiLfB6YiQxwvA8H&#10;nSyJZsYXEBBA55592bR1h/J/40496DJiTCJ8gPTN9mXz2Th7GoEezimzqCXOF+F3I/ZtUTNVV7VI&#10;MtJI1Y+0PM7Zf/AwI0aP58at20o679+j/6JIYQ1U0v/WHCKugYcf/JBR7aOLzUxe5YjbYRFJgnsT&#10;oOJW0MuWJoIjGZO1VZIk+SGLmzA783B15sG1y/i/e8fwecsJCA7lh7Y/KwGRSHR1dWlYv47ibn7j&#10;3Al8XJ7TpuUPyqSncpMfuH3vPhVq1FM8AXqNn56in00ikaQ8rq9esHDUMHpVL0Wn0vZsmT+dM/t2&#10;MqJNI17cusq/C+Ywa+rElG6mJI3y/OVL5T67pWXy7VQEB0RgRNynJ6Ia9UWdxImJrgiMJJIZ34OH&#10;jzl87CQ5cuWmfrtONO/WO1G2m965evwwxYsWiX9gRAlqiElO6Pc1QJwv/k/B97H6t+RLxHERaix5&#10;fDSLEB/OLG9JtTr1afhjGzJnNub04b3s3LRWMwMjglFLIcQKGuiClhHYtIGcjZM36GZeDXxuqik1&#10;PtdJK8hqNakYUf2hZ/VS+Hh6KBfDqCKgfCVKU7dtJ7YsnE2vAb/y78K5H1/Tsn1njp86Q6kSxfhr&#10;2BDc37zFNl9BardsR4V6jXn16IHiSWKYWbNzxyQSSdKzbPyfvLp3i451chEaYsb8uTOVhYISxYux&#10;e/NaxR9EIkkqjhw7Qc4cVtjaWCffToVqQtMVI/FZgf78tTH973IAIoIg0BkcB6n/u+6Fh/9AuTWJ&#10;KtMePmosxtksGL9mG0YfqlZJvo/7Vy9x59J5tq1f/X0T9u/5nsX5JMyARXAmnVS1iDfprOpHasDF&#10;xZU+neuw/fRritmbsnfrBurXra35lgKZs8HsU2pf7XsH7PtHVwE+nCUSRMBxYNKlh2bUVrefxs5p&#10;qRxJxYgcXbsChZS/K1csr6hBrp87ydrlS7Ay1mP97GkYmpiwYs06GrX4iVdOToqcddvO3Xh6enL/&#10;uRPV6jXm2IlT5P6wHUPjzOQvWUYGRiQSiRJ4vXHmBGP/HM7MsQOZ090K7xPDeX1uIZdOHpaBEUmS&#10;IoL5O/bso2mjBpo/UNXkFejPXxvT/+6HIcQXMuqoA2kx2Pa4rAZOhNleQhGDdJGmJO6B23fuKj4y&#10;P/ToLwMjicj+tStwsM+r/FbijZjUJIYySEyUrOpD9mQ2hExNiOMiAlDy+GjE9WX9pi0ULluJ849C&#10;WDuyPFcvXKFBvTqp53ojziOhFsk/PHoARARGXm8Hr+twbxIcqQy3Rn3sh7/VT6f3c1oqR1Ix4sfb&#10;e/x0Vk8dx6n9uxWjM3Nzc7JntyQsLEx5jfcbd/pMnMnaGRPJV7wcwwb3Z8m8WfQf8jsW1ra0+3UE&#10;Xm/cqVBPdZOXSCSSSET1KtHPtPqhGZhlVkwZjd+/x9iyFmRMB5VDJCnK7Tv3eP7iJc0SMuHTFH+A&#10;xDJ3jdyObXu48xeEBkOYN5RdEf/V6pj+Dwv6sPr4IZVIrEKGh0LAC1UynRipOvl/43/zFpItu5Wi&#10;UpUkDv6+77hwaB/j/hyuGOoneHKjCaTjMqOS5OPe/QcM+O13Dh87Qasfm7Fg1gyyZjUj7ZABDHJD&#10;RCC4HgT/Z+D7UO3PrZqC+0EoGqWS2Wf9dHpHBkdSOeY5rPl11mK6ebzl/rVLvLh/Fx/Pt2TIkJHy&#10;P7SjerOWyupMhbqN2LJoNhOnz8I8W1aaN27Iuk1b0Dc0YvBMzXYXlkgkKUNwYKCyunLl2nXq1aml&#10;rghKJMnEzr37MDY2onrVysm306C3cPkXKL1UzaFOaLqBmOQ9mgPv7kCAM4QHQqGRCW+X2FbIWzjV&#10;ADLoQMAzIBz2O4LjUHVAG1sA5/PJb0z/i9VHogQsxMS00F98N2KS+2Gye/fefVb9t562g4Z/NHaW&#10;fD/CFFuU823aqD6pHjlJS5ulVkWg2f2okGuAsriSMioDX19fxk+ezv/mLiCXrQ27t6ynUf26pDlE&#10;qktkkPFYTXFBUpNFvG+B/3MID4Gbv0HpJV/0099FGjEcltVq0hmuL5+zatp4ZZUhkrXXHqOrLyP0&#10;EokkOuFhYUzt35Vb505TtVIFSpcojqmJCX7+fvj6+uHr50dwcAjZLS0UTwgx2LC1tlZKhxsby2uF&#10;5PsoW7U2uWyt2bQmDuqIxOJ0c9A1h+A3UHFTzAO9uAwAhURZbMPtEGTUBZMiUGZxwtvlvAeergDT&#10;wvBkIbz/ZLSuUG6tmtKQXIPYBLy/WZv2XL51nxk7j6Cjqxf/fUpi5Mrxw8wc3AtjI0Mmjx1J547t&#10;EqYg0QSkciTxudwb9CwgyD3lSq0Kw993D1Q/GmPHFFEqnTx9lo6/9OLNWw/+GDqY3wb2Q08vHfRD&#10;AS5wtgVoGUPebuC6D/xfgUW17wvYf638eyJVNktsZClfyReIr3rtrCk8uX0DM3NL3vOe7La5adVn&#10;UEo3TSKRaEgfcev8ac4d2IOegQHZsudQ/Id2Ll/Eiwd347UtKysrHO3zkt/RnnwO9jg6qPd2uWzJ&#10;lClTvNr09q2HUrXE1c2d8mVKY26u2eXiJN+Ps4sLOe0LsXrpQjq0bZ0yypHYyhI+WgnrR0CBICg+&#10;EfJ0+zJAEKkcMcytljctFkXC/D0rr05bweUghPtEf770crBulnyD2Hi+383NnZwOhej653jqt+sc&#10;//1JvoqoVrh6+t+c2r1NUfnt2rQWbe3Uu3IrSUTSuXJEVOwcNX4S02bNoUqlCqxYNI/cdrmSZ+ea&#10;qKRIjABkRAzfp7LdOWBcKHnLCccDGRyRxEjLAjmVyUbWrFnx8PBQHitdrRYteg/CsXiplG6eRCJJ&#10;Qc7t3830QT3IbWenrPA4OztHKwUuViP19PXR09VFT0/c9AkKCsTZ2eXja0yyZsPYNIti7qxvZIzP&#10;2zc4P39KcFCg8rwYsOfObacETXLZ2KCVMaPia5Lxw724+QcE8PzlK569eMnjx08IDY1eYvLs0f1U&#10;KFc2GY+MJLlZ/O8K+gwaivvzh5iZZUGj+Ds3aPuAOKWLaUGFdbEHCOISbIkPYgB6uadaSYbI4ZsW&#10;5PsNCgzXWOXIvEVLGTjsD5advqH0D5Kk4erJo0zu05le3Tozd+bUlG6ORJKi3Ll7j/Zde3L3/gMm&#10;jPqTIQP7oqWVhH5pn/eLGq6kSFQl0P3pakpc8FuNTYmLa3BEeo6kM0YsWMn0Ad2VE6N0qRLKKuym&#10;rTsY1+0nFh27LKvUSCTpmHMH91CyRHEunzrysfS3l5c3mTJpoa+vryg+YnJxd3V14+KVq1y8fJXz&#10;ly5z6co1nJ48Up7LbmNLkQqVlQlRJm0dtDJlwu3VC06cu4TP7k/pfXEhb57cSp9VMH/+RPvMEs1k&#10;5579yiqfxgVGBL32w4I6UMgPCo+PvcqH+xU4WYfwaxl5tqghuSctQsu6xPcFJ8RKX9l/4dVmuDUW&#10;wt6BXXtwiFLGMTlMOOP5fpGOJ9L0wj4LdEoSl5JVa/LLX38zb8xwihUpRPcunVK6SRJJshMREcHs&#10;+Yv4fdQ47PPk5uKJwxQvViTp1R3Oe+HlGgj1V5V8mlS6OTE/p3k1eB+uKkciP1ti+ZZoAFI5kg7x&#10;fvuGcwd2c3D9Kl4+eqBKLzNkYMmJqxhnSUtuzRKJJD6M69qG3GbGbNuw5rsHJg8fPVaCJTdv3+HG&#10;7TvcunMPNze3r75P9EUGBgYYGBpgZGhEofyOVKlYXpkkFy9aRMrE0wl+fn5ks3Vg0tiRDO6figda&#10;OyzheiiPL9ij6xtEsJ0e9hP/gJyNPpXTTWsrijEREcqb+7uwLNudHmOmULdNh5RuUZpn0ejhnNq5&#10;mWtnj5PP0SGlmyORJBsvXr6iW+8BHDl+gkF9ezFp3Kive4skprpDqPrCg0FLF0ovQqNIqyqWeCCV&#10;I5JYMc1mToP2XajXtpNizHpy1xbK1KgrAyMSSTrHxiE/N04e/u7tiBSZ/PkclVtU3N3fcO/BQ0V9&#10;YqgEQAyVe0MD9V5HVrCQAIeOHlfSucqWLpk8Owz0gf9+g7K5oOCv0fOwxWqb8AwRiimLmvFbcauw&#10;F0LrkPvhU56Rh9y2T+HVf6BjFPOKYhoyoxQVruYtXkaZkiWokg8KFixIo5ol2b5kDuXrNiBzlqwp&#10;3cQ0Tafho7l94Qwdu/fm7JH98fJ5kkg0ijgqHkJCQhRfkb+nzsQsiymHdm2lds3q395+Yqo7RHnc&#10;SH+XlOjTv3asNEnFouFI5YhEIpFIFC4c3sfUft0Y+ftQxv71e4wpNBJJUnPm3HmatGpHQEAgv3Tu&#10;yPBfB2BjbZ10O/y3JwTdgIAIaNwC8g+Pvtrm+1CVD2fOF/8VN7+XcLQBXPOE6lUgTztVORLTID8V&#10;5GzHlWUrV/NLn4Ef/9fX0yEwKET527FYKSZt2JWCrUsfPLx+hRE/NWHTmuW0/CEeZr2S1I8mGoEm&#10;oeLh1u27/Ny9N7fv3mNwv96M/P03zaiYd3sMuOwFq4ZQeEzS70+qQxJFOZJKa31J4ktwYAALRv7G&#10;/nUrU7opEkmykTEigHzOs5R7ybcpV7sBHYb8wfjJ0yhbtQ7D/xrD5avXUrpZknRGpQrleX73OqNG&#10;DGXdpi3kKVSSVh06c+zEKcUHJ9GpXgf8Q6B0dtVpX1R3uNAZDlUCQ0cwzAPG9glbcTOyhaZ3YLQL&#10;VNsINs1jn6zk6Q4eF9T7uCJWJkVQRdxrEH5+/sr92JWbGbNiIz8N/pM2/X+jerNW1GzxU0o3L10g&#10;TPZt8jowY/Z8wsLCUro5kthQ1GmH1fvEIjJtT9yndkS/Kyb7MfS/4eHhTJnxD6Wr1FSM2y8cP8TU&#10;v8dqRmBE4H1FJAx/uE/ZYyWJO1I5kk5wf+1E71pqdYecdnnIae9IvuKlqPdTJ/SNjFK6eRJJkiAC&#10;I0HaZuiFevIghyxZHVdEut3Z/bu4e+kcft5eijy1auWKKd0sSTrE19eXFWvWsWDpv9y7/5D8+Rzo&#10;/UtXWv3QDCur7ImzE9cD4PMA3geCRWM4WVOtBKOdBfQtoeZJkoWErPppoNpk/uJl9B08lLo//Uz3&#10;UROVNDtJ8hMSHMSxbRtZPOZ3Jo0dxe+/xXANjCy/aZgPtPXjnzom0czV/rSkHImFR4+f0KlHH85f&#10;vMzQQf0ZN3IEurq6aBSJXa1M8l1I5YgkGuY5clK8shpJrFO5HMbhgaye/jfb/52f0k2TSJKMR9l7&#10;KIERcS+JO+XqNGDwjPnMP3yBfCXL0rR1e1auWYe/v7oaLJEkF2IFsH/vHty5fI5j+3ZSpFBBhowY&#10;SQ77gpSqVIPps+ZEKzedIMSE0LQgOP4K5xqLdSMxa4TwICi/gWRbKU7Iqp/IZReBEQ2qEDB+ygwq&#10;1GtMj9GTZGAkhQgNCWZIs9pKYEQQ6/cg/BCCPFUvHN/HaUNpkNpIitX+yGpSaTAw4u3tw4Qp0ylW&#10;vipv3npw+vBepkwYo3mBEYEIiFTennyBEXFNEcF+l/2Jq0RKKQVUCiGvWukE4R3Q7c8JGBobc+zU&#10;GUaPGEbd2jU5vnUDwUGBKd08iSRJiMhooChGxH180Qr3odTTAcp9ekVbR4ehc5ZiX7w0nXv2JXve&#10;gjRp2ZaFS5cnTXqDRPKVa1j1qpXZuHo5Lk/usWbZIhzt8zJi9HgKl6nEnv0HE2ciUWk/aOmBRX2o&#10;fxMMrEh0YpO8Ry2P+/kgM7aBpzD5E4oRDTJwLZDPQZmcS8+ilEOUTX/n5an8PeK3wQwd3D/m80gE&#10;1fTMwKZ9wlPHJN9HGg5kJHZQZMSocdjmL8KEKTPo1a0z18+doGL5cqQKkiNwIa4pIsjp/zT5A51v&#10;0k4qlwyOpCNy5M7LtG2HMMhqSbV6jbGytOCtqwtn9u5M6aZJJBqF8Ciper8lgVpZKP5iJOmNAD9f&#10;bp47xcENa9iy8B+0dfWwdSyAn68vu/cdoPfAIUrlmdTIKycnGdhJ5WTLlpX2P7Vi3cql3LxwCjtb&#10;Gxq3+EkJ3L185RT/DUadMJrmgybPoeJa0DFJmZVi14PwchMcq6HKslPZwLNh3drcPHuSQD+/lG5K&#10;ukX0cYH+6vF3cXP7FKj6/DxSgmvDVS+c7PXkBF2icQhfkQVL/sW+aCnmLFyipFUKT6qZU/7GUF8H&#10;nPfAvSmx+y5piqIhOQIX4poigpzCJyu5A53macfvRAZH0hmW1raMXb2VdoN/Z8NWNShyQJq0SiTR&#10;cHBdzNOsLbH0O8v1XOPRZJJC4TJzUE/GdmnD0nEjuHFkH4ahfhSzz0XDenWYPG40To9uY2lpQWri&#10;ydNnSgUU23xFWbRsRUo3R5JIFMifj4O7trL5vxVcv3mLEhWrsXf/obhvQAyY706Gxwvg9R40YqXY&#10;5za8PQMR7+HsT3CwBOjnTjUDTzX4mEEtfyxJEUQwxMQsK80aN2DpvH/S5AQmzSAm9Xcnwd2JGmes&#10;nNLcu/+AqnUb0WfQbzRpUI+HNy4qKTTZsxmrfksikOx2CEI81RSxmNCUwHJyBC7ENUUEOa3qJ3+g&#10;M2PaUUDJ4Eg6REtLix979GfeoXM0aN+FKo1/SOkmSSSa51USEciJAjsI1/q0epzhfSg5PLdT6X5L&#10;MoV9WNH9TsQ2LX2OKfcJQShbArSzJarC5d7Vi/wx9FcCPZx5ducqh3dvY+emtezZuoHhQwaSM0cO&#10;UhPCLyV/iXLs3rtf+b9EsSIp3SRJIk8EWzRvyo3zp6hYriyNWrRR5NffVAiJwIgYYDtvhVBfcNuH&#10;RuDQH2xagr4ZBLuJqzac/RG8rqf86mcc2HvwMEYmpvh6e6V0U9L1b6JQ2Yp4evkoY760OIFJM4hJ&#10;vfct8LkT+wQ/vfBB5REaHMDfU2dQvEI1xVfk5P4dLB/3AzksP3h3iOMkjKhFIFl4RoV4x17lS1MC&#10;gikZuNAU9UwqQQZH0jGm2cz5ZeTfNO4Uj7KBEkk69iqxeHcaR5cFyqSr3JPEMUAU2wzVMlLuExJQ&#10;EcoWg9C3iapwyWqRHW8fH7S1U/8A2un1a/oOGf6xlOWWtSspV6Z0SjdLkgSYmWVhx8b/GNC7B5Nn&#10;zPp6io1Yob3cC15tBAM7CA+EolPRCESqQ+ExUHkX5B8GoZ5gWkidDKSCydP4kX+gq5WBlZPHpHRT&#10;0jUiPdLUJPaKDBINQfi+mBYBk0IaZaycIrw5wdX7bpSpVInREybza/8+3Dh/kiqOwdHVH5FG1CKQ&#10;LPrLvN3A61LM25QBQc1Rz2hw+fmoyOCIRCJJt74i+R4Po8kVa5pcscEg4OY33+OeuTIPrXorq3IX&#10;8ibOJEVsUzvcT7mPq6okakBFKFuu5JkdTeESV2LbfoEyFRTjZk3g2vWbFClbmVYduiTo/SPHT8L/&#10;g/dB7+5d+bFZk0RuoUSTEFU5QsPCsM6ZA1sb69hfKIIMfi8ggw4EvYF8v4HLXjhSBQJc0Bj0zNW2&#10;5WytcVVpYiO/o4OSUfPq8YOUbkq6JtD3HSZfKVcp0RDE5L7gCCj4h0YZKyc3d+/dp+uorZRtMhAy&#10;GXHhxCEmjRuFvr7+l+qPqEbUUZ+TCgnNVs9EVf1ocKBfBkckEkm6xMFpJvl91pCRCDISTq17zb54&#10;jQga5HKaTrMrOZR7gbNZc87k30xYpsQpzfY+gzZuJjWU+7iqSr4WUIkPsW2/SPlK3Lt3n9nzF6Wo&#10;eenNW3eoWKs+t+/cVYxgRY36ePP+PTZ5HZT0wdXrNzJv0VLWbdyi+FKcOnMONzf3pGi6JIV48fIV&#10;y1auoUfXTl+vliKCDJbVIUtRKDAMgl7D3XGQQQvOt0FjsKwFxo6Qs5HGVaWJDdFnvHnzllLVP1Te&#10;kSQ7ogrh07u3KVywABqDnLhKYugrTp4+q5hpFypdkQNHTjDt73FcOnWUUiWKx039EfU5TVJIaBKa&#10;pJ6x17zy85+TKaUbIJFIJCmhGsnlsTnaY0cK7Pj4t/ATqXijBlnw+PhYcbeZBBmXUgIZiY0IwmT3&#10;PkzmwLs8yt77YzqPCH6IwMXnQZDIgMr3Ern9My+M2b2qD/evXMK+aHF6jZ2mpNsNHDpC8Q8Y3LcX&#10;tWtWj567Hg8iIiLw9/fH3z8Avw/3YuIqVvezZDGNcRIrBk2Dhv9BthzWVGvWivWzp2JiZUeWLFmw&#10;sbHGMU9uZfBUumRxZQIgFAMhoSGEhIQSEhJCQEAgz1684J2vL87PnzJ+zTYmvnxOv1+HRduPebZs&#10;uL94mOBjKNGswEjtxj9gni0rg/r2+vqLRZCh0F9RJm1HoOAodTWrwkY0hqjlfVMJ5ubZyJMnt/K7&#10;l6QMN8+eIigwQDFkTRbEb8j9qBKMVgJ6MU3Cok5cU8s5LT6XaK9YcdeEiWUaqkCzfdceps2aw4VL&#10;VyhUID8rFs2jbesW6OjoxHxuRYSpwevYzi+B+J4ivy+JZpLpg+pHg5HBEYlEkq4QgYgSz39HP+KT&#10;YuCK7SwCDIp+/L/co57RAiOCILJ9t1IjNkSAwvLdUcLRVSrlCL+TxAyCxEbk9heMqk2Qlwc/t2nJ&#10;ouUrmT7wF8as3EzhchVZM30i9Zu3wtLSkg5tWtKxbRuKFS38aRvv3yveDqfPnufM+Qtcv3kbH19f&#10;JQCiBkT8CQwMjLUN+gYGisGrTU4rbHLmVAImHp6eXLl2k8tXr/Lz0JFo6+hQumZdbp07jZeXl3K7&#10;efMWm7fHrQx5Jm0d5v356xcGkTmssiseJJLUT1BQEE1btVMG3ScP7sHY2DjubxYDbfOqamCk2oFU&#10;oc7QdEwzZybANwFKL8l3I4JSe1YuUSo55c/nmLxlSkWg+02mmIMfqXHimtgBnXQebPH29mHZytXM&#10;XbSU5y9eUq1KJfZs2UCDerVjV/pFnlu+jyCzY+znVyoNJks0DxkckUgk6QadkJfUvNOA8Pf6OOtW&#10;xCr4IjesRvI6W/SKTZ7GJTEIuIYBQXhihLZuDk7lW/cx9UUEWCIVHTGlw8QXsZ2MEUEflCM9SE68&#10;377h+f27Solescr42tmFI2fOK8+Vql6HklVr8ezeHU7s3Myy/9YzY/Y8rKysMDHJjJGhIc4uLjg7&#10;qx4NltY2ZDbLhn9gCO+83+Hn8+1qFYEBATx+/JinT5/GuNK8atp4ZSXJzi4XDnlzo6+rq6hErly7&#10;TnBwMHoGBtT4oQ3FKlVTypI/vnX9iyCIhXlWsmQMo2rzRsoKVeFCBSiQzxEjI6NEO46SlEWY9z14&#10;9JiLJw6TJ7fd9+VBa/iqVmrAJmcOHrz+iiGuJEkIDwtj/l+/cfviWQ7siK6OTFLEZP99uKociS34&#10;kRonrokd0EmN6plE4OGjx8xesJgVa9Ypys42LX5g05rllC5ZIu7nlqGdqhxJTcE1Saokw/s4JJSL&#10;PG8TExNWX36AgVE8VmMkEolEg6hzsxy6oS5kIAN+evYcK3Qk1rQboeAQgYrPK9YILL0PYRT0FD+9&#10;PLiZ1iE18/z+HYb+WC9aYKJas5ZktbTi5M7NeHu8xSavI1a58yj9//1rl3F6/GUairaOLmGhIR89&#10;SkQKTs6cOcljZ0seu1zY5bIld65cqtLEyUlRm7x45cTzl6945fSaAH//aNsTK571a9ekbq0aVK1c&#10;EUNDw2jP+/n5se/gYeYuWsbJ02do0WsgWxb+Q+FCBalRtbIaBCmYn0IFCmBqGn+zWolmIc5PkTZz&#10;7/5DXr1+rQTGxCA7JDRUSaESQbshA/oyYfSfCVupFc75IjAi8qDjohxJDyvA3/EZx/w9mX8W/cuy&#10;M982upYkHvP/GsKJ7ZtYuXg+7dq0TOnmSBKz30iFfY67+xt6DxrC1h27sTA3p9cvnenVrQtWVtmT&#10;rxGp8LgliPTyOb8DJZ5hZYePjw+Zv2JWLYMjEokk3WD9ZiOFnSYQgTbHCu8mVNsqQdvJLoIjwU/x&#10;082DayoPjgh8PN7i9OSREriwssvNrhWL2bd6Gb907kjB/Pm4decuj548xdPbBz8/f/T19TAyMMDA&#10;QF9Rj5iamGCXywY7W1ty2+VSbiI9JlOmuIkTxX69vLyVya6uri56erqqQ30cJ81devbjwMkzeL15&#10;w7g/hzN8yMDvPCISTeHtWw+G/jmKbbv24OOjpmkI5ZA4T3R0tNHR1kFXV4diRQqzeulCxcMmGsIA&#10;UssA3p4Fxw/nxbe8EeKC2K5YARYVAFL7CnBsg2qX/eD/FAzzgFX9eG1y87YdSoWpf8/cxCRr4phX&#10;S77dF3Yqm5+hA/ow5s/fk3Znfi/hbDOouAOMbJN2X5JU1+eI9MatO3Yx4LcRyt9Txo9W/ET09PSS&#10;fxKfio5bvIka1Pc4G/1ziuPscgB874D9h5LH6Tzo8i6OwRGZViORSNINIn0mVMf8u9Nh3Eyq8/5d&#10;piTzIEluxOQl6gTG3CqnovyYO3Nqgk1Y44PINTYzy5Kg94qJcpOG9Vi1dr3y/x9jxjOgT484B1fS&#10;2sU/rXHx8lVFit2/dw8a1q2t+CjYWOdUvvdoA8QHM+DxMCg2DXSiKIXEd/rwH8hW8VMFg295I8SF&#10;1OifEF+pvzhGIoj0tao/sSC+I4H761cyOJJMvHF2IsDPj3KlSyX9zkRgRDuLel/3WuyvS699a1J8&#10;7lTQ57i4uLJ242bmL/mXp8+e06BubZbNnx1dKZLcqUWp4LglmKjpoCL4H/VzCpPxFytB3+7L5+Nz&#10;Tr75yveVRn/fspSvRCJJN3ytbG5KbEdTyZ4rt5K2IPxHUgMtmjdVZOTGxkY0bZSA6gyy/N/XUVag&#10;9oPrgWQvwyn8YQQivap+3drksrWJHhgRiIHfm1Pg/wpufrZiLgZsYlAYHqAO4MTN2F5VQ8Q2WI5L&#10;yVFNKo0YGyE+cLm3ev81xHEQq43iPupnt6gJmfOp9/FEKMwEwV8xY5YkDV/8PpICoRgJ9VLvv0Z6&#10;7VuT4nMnRZ+TCOWVhfJz7/5D1G3yI9aOhfljzAQlQHfp1BH2btuoBkZEAPv+dAh6C2/Pw5MlkKVM&#10;8rQxNfTViVEWN+rnFMfK8zKEh6i/U/G8UEy+e6DexwfzKNeHb53naaRctwyOSCQSiSQaHq4uygDb&#10;wjx1rPgK5cnP7X/inetLtq1fHT/VyLcu/hJ14CPSK4TiIpknOUKBIFRFB48ci/1FYuBnXgUMbaDo&#10;5C+fjzpoFLfs9dQ0kdgGy2llQicCRXoWXwaMIhETljsT4EofdaIijof4zCINSahtBAmcVNSoVoXi&#10;xYqy7p8pH32IJElLNquc6Ojqcf/ho+/f2LcmOSKVRihGvpVSk1771tTyub+zr7t95y41GzajUYs2&#10;vPP1ZdGcmbg9e8DaFUuim60+ngNBb+ByN/C5q/Y9T5fEfJ59/lha6Y+Tsizu5ykz4lgFu0MmIzB2&#10;UJ+PVAHGtz/O+JXg0ufneRr5rmRwRCJJ54g85Vvnz3B06wamD+rJgfWrSMsIs9V8zrOUe0nMeLm7&#10;Ympqqvg6pAvS8spSQok6QBUDH6G0EIqLyEGQGNzemwi3x4PTDlVVIhQKYnVQPBfbtr5G5OpilPeL&#10;wJcwWp2/eBlXr92I+X1i4FdoJJRZHD2lJq1PbL6FCBQFucccMBLH+Hw7dRUx4PWnAIoIkoiAyeud&#10;6veaQERwder40dy/eomLR/Z/x4eQxBXFBDt3Xm7cvvPpwYSu5CbWJOfzvlXpN6aA856UXV2Ooa9J&#10;1mtK1O8lLgECQYALHK2q3ifWCn0C+zpRknfQ0BEUr1BNqVa3b9lwzq0bwi8/t43ZAN24ELwPBtuO&#10;YFoETAqpQe2YzrPPH0sr/XFyIo6VWAQwLQoO/dXHhMeWsaN6n1TnuXksKsRUhjRklUjSOZsX/sO6&#10;WVOiPfbPnhNY53UgLZLfeQbaoV6Eamfhfo4hKd0cjeTK8cNM7PUzD29cwsE+b0o3R5ISfG7G+Xlu&#10;sZjguB5SB0IG1uot4AXkaAohXtHL4X5uihrbhEFMVkT+tJAJR3l/aGgoZarUUgIlF08eRls7EYJY&#10;aTRXOs6IYy0mIK93gH4OKDZdDSyJx19tVOXYRrmgcsIDJIL8Jcph7lCIwTPmJ1rTJbGzYvJYLu3f&#10;wetHt9X0moSaUSbV70OcX8FvICIYcjROOYPMWPqaZCPq9yL4/DuK7DPdRYDgPZgWg3uT1TaHeECh&#10;USliMioW01asXsvvo8YRGBTEqN9/Y2BLR3SCHoHfE7BqoE7K43o+xVQl7FvnXnrvuxOb+FZqS8VG&#10;uHE1ZJXKEYkkHfLW5TWvnz4mwM+XG6eOUb9OLa6cPkbZ0qWwtXcku60daRVv/YJovQ9W7iVfkuF9&#10;KNUcgpVVyGMnT6V0cyQpxedmnJ+v5hnmBv+XEB4Ib2/Dq01gVEDNcxaDrKiIQawIjEQ1Rf1W/nQU&#10;RDBk6fx/uHn7DjP+mfd9nytyNUsoJtKA/DfBiGMsBq0VN0GZJZ8UN+Jxq0ZqilLpZd+1C7G6/Ojx&#10;EwqVrZg4bZZ8kxJVa+Dq6sqDyNSaz1fdxfkvVF4i+JkSnjri/NIxA8s6KasEiKWvSTaifi+ff0di&#10;sup5RQ2MBLmA9y14vkJtqwiMlN+QImqKS1euUrFmPbr1GaB4QD24foGhgwegY1lBDZTr28SeshHb&#10;+SQqrFhUVc/Hk43hYhf183/t3EsjqRsaaeqamJinXsWPDI5IJOkMkTbTs0YZBjSsSp9a5dDRN+DB&#10;4yeMmzyNi5ev0OXP8WRKjJVZDcXNtDYuWRoq95IvsXh3Gh0TC/IXsGPthi2EhYV98z2iVN/KNev4&#10;qVM3ps+aIz0G0gKfm3F+PtARg+FMuqpKBC9lcROnDWDd/MtB7eemqLEhVq3E68SA+bOJm8hf/7V/&#10;H8ZMnPJp4pcQIgfW4hxNpQO3JM1VF/8XHg1VdoHe93kO3XvwQFlpTsvXE03DKlce5f7Fy1cxT0rF&#10;+S+8g4QqLCUml+L8KjAccjT6vsCL6B9ebYfLPb80HI6LnD+28z+5+NwHKep3JCapepaQIaOqwtA2&#10;AF0LVUkiFCPid5mMqaBv3ryle9+BlKtWh8DAIE4c2M2afxeRw8pKfYHwDsnZjPe+j3jgkws/P7+4&#10;fx+R15XnKyHQCTyufOmRJExcTzdXy0cLxY9I/Qv2hPfhqTJlQ+NIqkBhxtSbrizTaiSSdKYYGdSo&#10;GgXzOXDlQ/5+p2Gj2LViEZ7ublSo04CBMxagraOT0k2VpKByRARI9t8IY1KfbnRo05Il8/6JMZVB&#10;XD727D/IsL/GcO/+g4+P+79xwsAghQadku8jrpJl4UnxbDlkMoawYPC5pg7cMzvGX0YbKevN0x2e&#10;LAQtXQgPhny/RmtDQECAkuNuaGDAuWMH0NPTS7rPl54Qx0QoacRwUOSjJ9JxEZOqJq3aceHSZUpW&#10;rUmJKjWIeP+eiPBw3kdEYJzFjAp1G6FvZJQo+0uv+Hp58vTuLYpWrIr/Ox86lSvIpjXLaflDs2T7&#10;rhOVuLRRTLafLIKMhpBJH0ovUCfRl3+BXD+DobVGyfnj1RcKM+RwX1UxUmIeb86PwtSqCNoEqMoR&#10;i9qQs3HSNyUsjIVLlzNy/ETl/wmj/qRnt85kypQp2sLI2TMn2bZmCltPuShBOQNDQzr+1IrRI4ap&#10;lWrikl4hvruLnUHPHIrPiu4dJQIjuubgdRkcBqoT+SzFNS5lQ6L5xDWtRgZHJJI0iNPTRxzasAaX&#10;58/Q0den3aDh5LDLw/SBPXh24zJL582icYufKF65Or/PX462jmq8KboDkdcvSRjC5NXRdYGSsiOU&#10;Kam91O+pXVuZPXwAuWxtGfvncNq1aYmrmxunz57n9LkLrFizLtoqUecObZn29ziyZcuaou2WJEOe&#10;cExBhsjHslYE92Pgc1s1g/vW6mxk/v/bM6oS5X0EWNQAkwJftOH6jVuUr1GXLh3bseCfGYnxiWP/&#10;PF9DrFaLFU5hdpoYJrAp/Z2LEo+i71cM+xJvsiGuKVu27+TPsX/z8pUTGbW0yJgxA1oZtfD19SW7&#10;TS4mrNuJiVn0PsPH04O3zq8xyZpVqcIiiRmRHjuwUTXlOLf/dQT12namW6UidG7flgmj/sDCwjza&#10;69++9eDu/Qf4vHtH4wb1NPN6H5fzUfxeX+8Bt31QdKr6G4ycRAe5geOA1BkAFX2hThZ4MI1w08p0&#10;/fsAq47507FuLlb93RpCvEHPDPIPT9JmnDx9lv5DhnPrzl1+6dyRv0f/hfmH6nUhISEcPXaMLRuW&#10;suPoDSUIamZhSZla9SlVrRZP7txk35p/CQsJZsua5dSvXS1+fevnHhgicHKpK9i0hcCX6jUlsrJW&#10;avyOJSmGDI5IJOmUS0cP8s/QvphmzkzRQgU4cPgo/afMpnqzlozv9hPP79zkwI5NikSy78T/UfPH&#10;Nind5DSDqIKjE/pW8TRRUndMapBagjoOrot5lL0HERmjT2RfPLjH+tlTuXjkAMaZjfF95/vF+zu1&#10;/0lZUapQrmwytlqSJCSGskJMbl7vBi09NejxLcPDyMFwRCAEv4Mwb7Bpqab0xNCGxf+uoGf/X1m7&#10;fAltW7dIWBtjanN8ViIv91bL5IpqMGLVWpO/T5cD4HsH7D8EqhSZ+xF18pmtCrw9BRFhkEEr6dQE&#10;MZxXDx89pkrdxuTMV4g+E2YoysZLxw5x6fA+Xj1RU6f09A2YumU/OfPYJ36b0gD3rlzgr/Y/0Lxx&#10;Q7bv3kt2G1usHfJz+ehBJfBRvmwZfu3fmzx2dsyYM48Nm7cpq/2CdSuW8FOrRPr9JJTYDDkTom6J&#10;VI6UXvrdKWEpejyuDyEiWz069BnMuhNqytDvg/syacyIOBlnilQ2ZxcXXFzdsLO1/RjU+BZiOihS&#10;Fof+MYrd+w9inzcPPzRphK6uDq5u7ri5v8HZ1Z2Hjx4pgc2c1lZUq16Swo164lCspLINfx9vRRHm&#10;6+1Ft0pFmTxuFL8N+lAt5WtE/c69b6hpRVHNcjXQ3FOS+pDBEYkknSHKJe5ctoD71y7TrHFDVi9d&#10;gK+vHznsCzJszjLK1WmgSG7HdG6F24tn+Pv703vCdGq3bJfSTdeYdBJLn+OKdYK7SfUEqT5iU45E&#10;pqq4Z66skWoSEdQJzmRKVr+rXM0944s2isH0tiVzo1U1qlWjGp3a/cSPzRpjaGiYbG0VA79nz18o&#10;Eytvn3d4+/jg4uqKh6eXsroVYxlBSfKimD4ejLtyJJ6u+WLY0q5zd44cP8nrx3eSt3pN5ASs6Ax4&#10;OF3zlSNiUuG0HXwfgGUNKPCH+pjvQ3UiIgx1hSFiUk86Ypnc7Nyzj2at23/8P4uJEc0aN6J+3TrY&#10;5bKl4y99iNDVZ/TyjRhm1uDjnEIE+vvTvWpx2vzYjF7dOvPP/MVs2rodHT19fhowlEtHDnDrwhnl&#10;tRY5rWn0c3dFMbpm+gTcnz5gxsRxWGW3VMzYo6ZLJFsqWkxVYz72Hzcgc1GwrKn6EKUXlUBEKFtX&#10;T6VFH1UZ17xJIzau/ver/ZyPzzuWr/6PFf+tVwIcQUFByuMiQFa5YgXatGhOi2ZNyJ7d8mOKoqeX&#10;F+/e+eLp5c3eA4f4d/Va3Nzcom1X+AVlyWaBabZsZDbLipVJBJlzl6Z0jdqUyf6WNyZVPo4Xzh3Y&#10;w/SB3bHOY0+15q34b+Yk9mzZQMP6db6ivhumBmgfL4DMBT4ExtupnjiJETCTRCedp5W+k8ERiST9&#10;IH7GXSoUVqL1gvGj/mDEb4OVUn7WjoUJCntPhboNadylF3oG+ozt0oZAP1/GrtqCeQ7rlG6+RmDp&#10;cwzjoIfKtddP3zHBqg+dkJdUu98SJ9MGPLAerigxxLZDtYzQDvfTSDWJCOqUeP47L7K15n1oIHcD&#10;82GR00YZWHm5uzGq4484v3iGo4MDndv/RIe2rbCxTvrzxtPTS5H1iiol4v7GrTvcvnefAH//GF9/&#10;/9oF8jmmzRLUkujcvHWHYuWrsHPTWpo0rJ98O46U7otypJW3kyoGw1dEZRo/MC0CBf/4UjmSHBPP&#10;WAbl4tp1Zs88fNwfkU3nLaVKlydTlk/pVFeuXadGw2boGhjTZ+JMilWsmnRtTKUc3LCGJWN/J2vW&#10;rMqgX6Q9CN+w5efuoG9oyONbN/B646b4vmh9CIDsXfMv/82cSFBAgPK/qakpjerVVhZW6tWuGX3i&#10;kJSr9jEFRMX+nHdDoDvoW4C+dfIE8JIQLy9vxbBcBCQKFyxAp/ZtqValUoxpTSLQIc75a9dvKAGr&#10;F/dvYJU9O66ubjx++gz3N2+U7Xh6euPh6amoRLbt3kdwcDDl6zbEsXhprGztyGJuwfP7dzl3YDc3&#10;zp5UvH6qVKqIhXk2duzeq5RIj8QoswkREe/RMzCg++hJShq2aTZzJSAZ2cZvjWPE+LNz+UIf/xdK&#10;U7en99HX149dfRcWCB4nIZM5BAq1mD5krwll//2yP5Lqkfj1tcK49v40cN6lpmHZtvpkSJ5Oj+E7&#10;GRyRSNIXt86f4ey+nbi/fsn10ydYMm8Wv3T+mWmz5rBu01blQmtmbkHjzj3ZvWqJkuM9fduhlG52&#10;mlKOCOrcLE+GiGC03ofw1LI7D3IM0njliEC00cT9KL36zeLRrRtUbfKjko61ZOwILh/aw96t65XV&#10;xaTKURfqlCPHTihqgJsfAiLOzi7Kc2Kgb5PXEQubXJw/uOfje8RKWrEiRSiY34HfhwyiQP58SdI2&#10;iWaS074QLZo3Yfb0ycm309Qo3Y+jIifF2vZgJvg/g+wNQdvwi5Vh4VXSpVc/jh4/SYP2Xegw5E9l&#10;EqdJCEWbUGYam2ZJsev/9TPHMTO3JCw0VAluV6gfu2lnuxJ5CQ4MVPzG6rbpgL6RMZePHVQm0zo6&#10;OlSvWllJ1WncoC7WVhZkeHsy+VabE6oc0eBVcRHoz2qTV/lbBBzEuSIWG3p160S5MqWUFBhnF1fF&#10;0HT5mnX4BwSSt3AxnB7epXzZ0py7cElJZYlEXIeNTUwx+nArWrka9dr8jJll9hj3LwIXQkV0dv8u&#10;vN+4U7VpC6ztHZU5nbhltbJi7f+m0KRzD7Lb2sW4jbiMY4R6ZNZvfXDIk5uVS+ZTppSabvNN5cj1&#10;oUCw+rieDZSY8eXk/Ws+V5GPaXJfl1yIUt3Cs0f8hoSJLVpqZbkScyBjpnStvnkngyMSSfpl1m99&#10;eXT5HI9uXMToQyUAd/c3tOzQRakcIFaWBFvuO6dwS9MeMSlHUgs3zpxgXLe2dO3QmhVrN9K2bV0y&#10;WJZgy4LZvHnxMEnSZ0R6jDB2Xbl2/cdgyOfM2n1cGQBO7v2zYkD4+68D6Nm1s2I2qJGGgpIk5+69&#10;+xQqXZHN/62gRfOmKd2ctEtSTzhFWoXHRQh4ATmbQ8ERMTcjIoJ5i5YyfORY9I0z06L3ICWAm9Jj&#10;UjGE3jh3hmJA6evjTYteA2nT/zdCg4MVYY6uvub1/x6uzvSoXlr528jIED8/f/pP/ofqzVvh7vRK&#10;mUCf2r2Vl48eKGoDsfJvYWFBdgtzrCwtlNQMUTHKydmZgX16ao7XlIYrC548fUa56nXJX64Sddv8&#10;zMENq7hwaJ8SzIpcBBDBraKVqtG676+8cXbir/bNKVCqLMWr1FB8d3LY5VUUHQbGmdHS0kITuXX+&#10;NNP6d1MCJJPH/EFlhxAMc9X7ev9xazQ8WQzicm5aFBwHx20C//l3HlOaVnpDlLh+PFsNDvm/hiAX&#10;sGoMhjbw7jbYdgDrGCpZpQPeyeCIRJJ+ef7gLkOa1WbsX78zasSwL8qz2eQrSvGa9ek+Si3RJpFE&#10;loTsUrEIS4cU4dWzO0zaGc68RX/xS9cJrF+5lDYtf/z04qjS/FiMM7+6L19fJVh38PBRRdJrV6Aw&#10;Lx/e452XJ7q6utStXYOGdeswacYsdE2zoaOri8er5+zbuoHixYok/oeXpCp+6TOArTt34/LknnK+&#10;pNrggAavdifLhFOs9J5rAyKInKWYmvbzFYTf0KgJk/hv/SYlMJEtu5UyacxfsiyNfv4l2X1JLhze&#10;x9R+3RR/lJ9a/sjkGbOUvkpMeEVAx6FIMTp3qEG+xgPJIEpUawDhYWGK99jdyxeiPb7g8AV0DQwY&#10;3Li6Ui0oEgNDI4ICA7C0yaXcfD09eHL3lvLc32P+4o+hv6IRpOBvSXzX127c5Oz5i0oVoNx2uZTH&#10;hfeHMMXfumMX12/f5eZN9bhtuuukpD2L4yyUHKLai5Fpli+C/eK7ikyFSm1j0On9f8Hl5XO0tTNR&#10;tpg9des3p0/3bjFXs1NKGM8EvxeQozHomMHLtVB8xtcVIFI58uXxuNoPMhqp/i3GecGoIGjrw6vN&#10;6vOiHyq9iPTIOxkckUjSB+f27+bulQs4P3uCrr6+smIlIvehISEMHzKQyeNGR3v9rr37adqqHdO2&#10;HiBPQTnJlESnQykHxrXIRJdKgVj3C6F/t2psO+2NmV4mju3bgUGknD2qqWPmfPGaOIlykq06duHS&#10;tZu0G/y7IuU+umUdtjY2jPvrd5o1boCxsbEy+clTqCROzi6EhYZwePc2xQhWkr45fvI0NRo0ZeHs&#10;mUqVpCRDyL4vdgL7AZAhImmCAymx2h2fSWRyTDgTMKF5/OQpFy9d5O7Vw9x5EciBI8fJpKNL8x79&#10;lNQbXb1YfA4SCTFpfXD9CrfPn2bDXNU4s2unDvTs2okLl64oaYImmTOzcsVCTly4Q9lyRajcpg8V&#10;GzTVGLXbwxtXFaPtOxfOKmOHMSs2sXjM79y+eJY7l88SHh6hpDdeunKVQ8eOc/feA2q3akfH3/5i&#10;ROtGmBrocv7YAaWvTq+8enKLuePbs/xYIG/eqgElW1sbju7ZzuFjJxj99xTF5DSXQz4cS5QhOCgQ&#10;S2tbxSw3rSOu385P7/Ps2CrO3XDjxtlTZMqYkRFDBjGwb091LKH89ueAcSGw+qAuUSb4A8CstFra&#10;Pb0qQBJ0vfoZzMpDwHMo/r/o/WlaKj+fQGRwRCJJBwQHBtCuhFriMIdVdvz8/XGwz0v71i1p9WMz&#10;rHPm/OI9zdq0584zJ6ZuOZACLZZoMmK186eidvw1uDvjKu/HcaAPBWu1pGzdpkz4pS3ly5Ri9+Z1&#10;6qAmAcoRcblZ9d96fh0xkpCwcIpVrsbNs6eICAtl1PDflAFTVBXA9Ru3KFFRDYZ0aNua1UsXJunn&#10;lyQhkZPsrBW/2wA0spRvhJ9H4k40P6+yc32IKtH2uQUVNyWfciRqsEA8ltjBCQ1PP0jI53CJKMz4&#10;KdNZsnwVJlmzMXLZemzsHRN1d8InYsui2co55/TkEZePqZ5d+UuUVvrB7Ea6HNu3M/qbIkJZtWgc&#10;v03ZwJs3bxk0fR5VGv+Apo4nRLqNn4+34i+1eM7/KFa0MKWr1ObK1avK52zevS9hoWFKVRKR1jFn&#10;xhR6d+9KWkdU91u6YjVnL1xUqrt4eHkrPiJOr15gqK9N21rm5Gw5h6xWORjd8Ufeuroo50mVJj/S&#10;oucArPNKo3Chktm8YBYH169STGHH/zWCTqWd0Qr1gPfBqmIksj9KagVITEGZ5CQpgs6Kwa0/BDpB&#10;/mFglYxG5WksOJL6tFoSieQjIp+5ZoufOLplvWLmJRAlTRvVr8v1m7e5eesueXLnIn8+dZDo9Po1&#10;e/YdpOtfE1K45RJNRJTtq9f2Z6bOW4mp+V/4h88nJDSC/CXLMGLRGib17EDdpi0VdYcw7MsYj4uv&#10;8Lxp26W7YqooJge5CxRm1bTxdPm5PRNH//WxxGBUduzZq9wbGRsxc5I8Z1MNMQ38Il3yxYBXVJ4Q&#10;/ydwYi5WaE1MMif+Crxok+sh0NJT2ylW2MRKW9mViauwEK913gtOm8D3MWSvqwaNIt8n9i2CMuI+&#10;S3H1uH3H8foC0cbItqamNIbP9xflc1hl1Gb+rOm0bN6UWo2aK74aiRkcERO7fnUrEODnp/RHgQFB&#10;/NzuJ2WSN3POfCWtou+MT6XORalUoRy4ePkqlhY25LK1xT8wSDHZTElcX71QAtIuL54qfiINOnQl&#10;u02uj+OJZadvKN5Tq6dPoHGrttw8f4rQsDDl+d/nr1DScoXaRPz2hDrm2IlTXwRH1qzbyIRpM6lQ&#10;trQSYEmUUtspgEj9FMqZoydOKSWSvb29yV+qLJmzZCWbgzW5TExolCMrv+Y/yJ0iiwnLpBo0T9qw&#10;h3tXLmDrWCDRA3SpGVEEoNuf42nUsRtrZ02mW58BzCyQjyGt85DduiDG/noYu90mc2ZjjI2MMM7d&#10;H19vP569uM/TZ8959vwlLq6uygKKoaEBRoaG1K5RXQngxRvRtwZ5QuBhyKSX/EHiyOthZL8u+jaX&#10;A+B5EbyvQZnl8TP8DnABr5uQOS84DFT9WiQJRipHJJJUjvgJu758rqz6iBziZRP+iva8KAW3b9tG&#10;atesTve+g9i8ay+z95/G0Dj2qKkk/RLo78+Mgd25c+kcIcHBtOw9iLYDVd8acX4tHPkbr589IU/u&#10;3DRrVF8ZJAeHhCgmv2LQktUsC726dYkW7BBGdHWatMDbz5++k/6hRJXq9KtbkXLFCrFt/epY21K2&#10;am1F0v3vgjlKEEWSSohJmZCIypFmrdvj7x/A4T3bErfdnytH4rNiGR81hnjt40XgeQkiwlSJc+4u&#10;n+TjSa0cSSySW4ESdX9RAzxRjotQpnXq0UeZ5AvjysRCLEDM+/NX+vfuwZwFi5XH9PT02L99E0eO&#10;nyBv7tyKui3SJLN+81YcOHSErBaWeL19o0wM/1i0mjyFipJcXD15lD2rlvDywT0Kli5HvpLlWD5p&#10;lBLIMTMzw9PTk2Fzl1GudoMv3uv8/Cm/t2qIno42Hh5qukinYaOUSf/FIwdwcHAgv2NeZk2ZSJ7c&#10;dtGCQua5HLErWJQH1y7x26B+X6T2agre3j5KiXhxu3v/gXINEz4gQuFz9eZtnj9/rrxOeMhU/6EN&#10;P/zSFwtrm5Rudprh0c1rShDuzsVzcXq9qM4jvFlEyrgY7/r7+ipeOE0bN2DU70MpVaJ4zG+MSYUS&#10;V+VIVC+U4tMTLx3l80BvZPlql4MgKgHpZIYaR+Pe5x+tolalIRxqnkqcNqZBZFqNRJIOET9n4TQv&#10;fqe2jvmVx/4Z2g/tYH9O7N+JXcESVGraki4jxqZ0UyWp4FwK8PNVzqXIVUJxL273rlzk8Kb/eHD1&#10;Ipm0dRSXffFaN6dXynsd7O15eOPix22169ydw6fPM271VmVw6ePxlq6VijJj0nh+HdA31jasWL2W&#10;tZu2cGDHZo3J05ekrKJAnIeihO8vnTsyYfSfaAzfoxwRq3xZy0FGHc0usRj5GbOUgadLIE938LoU&#10;t88c3xLI3yrbGbny+llgZtPW7bT5uRvmVjkoXbMeDsVK4lC0hFKe9Hv6kLcurxnctCYBvr4UrVhF&#10;MSY9v383LZo0YMm8f5RFCKXPDAjA19ePPIVL0rRbH1r3G6Kcs2LSnZx92P2rl/iznVqRQpjFPn/x&#10;EhuH/Lx6dJ9qVSpz5tx5ctjlYfqOI7FWPfFwc2HnvwuVdCLxGYSXy4g2anng2FLadu87QJOWbZm9&#10;9ySXjh5g9fS/lcWZ+nU1I31ry/ad/Lt6raIIcXJ6rTwmDE9z2uVRzGjfR0Sgb5SZXPkKYpdfvYmU&#10;GFHyWJI0iLFDoL8fgX5+6v3Hm7/iHWRpY6v4tHxutizSgE/t3sbWRbOVYN6PzZqwYtHcLz1wvqeC&#10;zd2J8OI/0DJWDaPLJJGRaaRyRFwTfG6CdVvIWlJdTIgpvSjyGuK6F4pOBZf98GAa5BsKudokTRvT&#10;ADI4IpFIFBaPHcHDcyeYMn4UrTt2ZeaOI+TKVyClmyVJRdy5dF4poysk5Vkts2PjkA9LGztFli1W&#10;cZwe3+fJnVvK5MDC3JzB/XorZsBi8Pzg4SNKVq5Js+79aNlroFKK93+/9sbf8w2XTh7G1sY6pT+e&#10;JJXg4eFJ286/cOT4SU4d2kPF8uVSuknqINX9qGpMnNDAhlg1fPdA9e8xdtRcH5BI5cbT5WowJz6T&#10;jdPNQdccgt9A5e3fr0pRzAWHQfaGkKNhtON+7/4Dpv0zl5Onz/Hk6VPlMWPTLDTu1J0few5QAhUJ&#10;reb14uF9CpQupwQU9v23nKXj/8TQyIiMGTIovhRClRGJqAZXv13MhsGi3zy2bSN3Lp5VJoe2Dvko&#10;Vb2OovBIDHy9vZj5ay8lhUZgaW1D1WatOLLpP2WiWalRcyo3bIZxFrM4bzM0JJifyxSgf89uTJ80&#10;PtpzgYGBbNm+i5ETJvFeR5+ZO48qx2JSr5+5efYkA/v24rcBfZXy6zEe/yQIqIrrUWQAR7Tlz7ET&#10;mDx9lnKMHUuUJpdjAeWWI3deJcAvSZ0Ic+RTe7azbPwfFHBwYO/W9cp5lihGpHcngdtBCPWBQmMg&#10;Z9PkvZ6IwI4IlmQyglLzP/02ItWHmQxBSx9KztZchaEGIYMjEolEuWj0rlWWDi2aYWhoyKJVa1l8&#10;4mpKN0uSyhDy6nA/b/4YOljJ+7119y7PXrxCO5M2uro65MllQ91aNaldsxpW2bMr1USu37yllDZc&#10;t2kr2axyMGr5Rs4d2M2muTOxyZmDzWuWU7RIoZT+aJJUwuGjx5Ucdf+AADasXKY5VYsSI7AROSAO&#10;DQSfq+CVgJzzlFCOxMcsMTGUI1ERkwYRaIn4zMgxhoCaSM3bd/AwsxcspmKDJgyesSDBAZLPeXzr&#10;ulIdLmNGLfQNjdA3NETP0AgD48w4FisZ66R7/l9DOLJ53RePj16+gaIVhEQ+cRAqPT1Dw0Sp3iMC&#10;DAPqV8YgUwbyOdgrgQdxHN/5+nHl+nX8fP0oUbk6PcZM+Zh+EhIcxM7li9i6cLZSqUVHR4cmDesz&#10;b+ZULC0tEpyiJYIxIl3z2YuXvHZ24bWzs3IvKpu9dnHF2dlFKaNbrEhh8js6cPTkKUUp0mHIHzTr&#10;1kcqETUMcW6JxRbhe5ZQnt69xcQeHTDLbMyQAX1oWK8OuWxtYj+34mL6mhTGrfExsxfKFfHaiHA1&#10;EC3aEJmeKvyxIpUj6bT6THyRwRGJRKKk2MwY1JN5/5vGmIlTyVO8NMPmLEvpZkk0nAzvQ7F4dxr3&#10;zJV5n0GbvWv+VbxsTh7cQ5VKFWJ9n3DvFxPY7bv2KIPxnLnzUr5eY8wss7Np3gzeujjTp0c3Jo0d&#10;qQTrJJK4lH3+Y8x4pQpJjapVWL5orjrg1RQSQzkSyf0p8Gw1aJuAnnncFBYJae/DOXD/b8j/Jzj2&#10;T50rjWLS8mgOmBRWDW3j8BlESkWrDl1o3fdXWvX9NUUnyLcvnGXHvwswMjHl4uF9BAUEKKkbM3cc&#10;VpQMmsrD61eUYEd4eJiSgiKmENq6euTOX4gK9RsrqTqxpeg8vnmdhzeusH3pfHZtXkfjBvWU54TJ&#10;6/adO1m9ciEm5rmxz5sXO1tbDAz0FTNX8bww5Hz05Klye/jkKc6vnT9uW6h4hBdFFnNLslhmx8xC&#10;vYmJ9rN7t3n95BH2xUpS44fWSoqVRHMQ58/5A3tYM2MCrq9eKr4iotpUZrOsGGfJ+uFvM0zMsql/&#10;f3hM/dvsi9+wMBxeNHKo4pkmUsFqVq9Kr64daV7OEO0cn/XPsaXbfK1v+V6Fk9L//gNaIk0rI2TO&#10;BybF1ZLxot/PpA95f4XLHaD8ZvC6DLdHqm3JWhrMyqaNSmMphAyOSCQSJec4q64Wr16/Rj+rpRIY&#10;SUyTOknaxNLnGKFaRmiH++FmUkMZcPStU4HlC+fSuWO7GN8j1CLtu/XE1z+QnmOnUq5uQ2UgvXLK&#10;WB7euErjhvWZNmHMx8pJEklsiGHJnbv3mLNwCavWblD8HKb9PZYeXTsl2oq/RvJ6NzjvUUsHi8BI&#10;UihHxCrqudaf/s9WC3xuQJV9aqWDNM7YiVMZ8/dkGnbsplTO0AREukqGDBm/a9U8NeDm9JKpfbvg&#10;4ezEk1tXMDIyZOHS5cyav4iXL1+Rr3gpMmTMiOuLZ3h7vI32XqHIyZErDxa2dljlyv3hZoeldS5M&#10;spnH6psi0VxE8EIsuhxYt5KG9evyQ5OGvH3ryZu3b3F3d8XtxTXcAwyV6mTCJDc0NDTa+zObZlEq&#10;AtnmK6B4w+RyLIiNg6OyMCN8ci4dPcjhjWu4d/USvw8ZxKRxo6I3IFI5EumdFKmIiwhRgw/hQZDz&#10;M1Xa95pQi/drGcCbU5C5gGr+Lfr8QHeIeAf6uSHYCYwcIcgZTIqoaUEhHlB4nBqs+VpwJrkriKUy&#10;ZClfiSSd88bZSTFlMzY2UgziZsz+VwZGJHFCKEYilSNC7rpm+t9KdYPWLZrH+PrN23YofjYFy5Rn&#10;zNQ5ZM2eg+1L5ylmfCWKF+Po3h3UqJZ4UnFJ2uL8xUssW7kGF1c3XN3cefDoMX5+fmS3tOSv4UPo&#10;2bUz2bJlJc0jJNOirKT57KQb2H5evvftEfX+aBkoPgdsW6fpQfXoP4ZhZGjA0D9HU6dV+4/G5SlJ&#10;Wjf7fHzrBgfWreDM3p3ktMrO2SP72H/oCH+MnaD85is1bEb//y2JVslHpOCEhYQoqhElY830S5WA&#10;JHUjKt8d376JxRN70L3/+BhUHZU/qjpEwPzdO1/c7+3gzbtwXJyduOemx42bt7l+7gT71vyrvEYE&#10;z4Vi1cYxP3b5ClGjxU88uH6FPLnVctXREKk0QjESGfAQviTCSynQCUK9VD+jz/vL+JZBj5q6IwIX&#10;LzeAQS7I96uqThHBEZ2sEOoBWnlB3wxKL1OVI5U+BMpddkO2KmBR41MJ89jUip+XCJYkCKkckUjS&#10;KOKnLS4YWxb+Q/EqNeg/+Z+UbpIkFSJWdoTx4IZVy2j145fBkYePHlOqSk2KVq7BoOnzlRW8K8cP&#10;M7HXz/w2qD9Txo+OcbVf5IM7u7gqeeIiTUIas6ZP/jdnPr/+/hf2efNQMH8+LMyzKX4GBfPnp1aN&#10;qkp5aEki43kHTorB/Sfz0I+UXKgGSNIwomSrY7Gy5CxUjCH/S6LqExJlDLJyyjh2rVikeI1ULF+W&#10;iuXKsv/wUa5eu075Og1pP+SPWFNxJKkL77dv1O9aV49qzVoqFaJiQlShObRhNSunjmP51D50bts0&#10;7n4gnysjPvzvb1CaO/cecPP8dm48C+bG9QvcuP9amb9WrliB/ds3xp7KG81LaSGE+sG7e2DbAWya&#10;x73su1B4XBsEAa9BPzsY5ASnXaCbFfStVXWKlhGEekLxmWpqjesB0LNQU2u0tFUPErHtyM8ujsOZ&#10;H9RAjRhHiX2J50Rls4yZvvS5ksqRryLTaiQSiUTy3TLoPrXLM3PyBAb37xPtORcXV2bNW8iCpcvJ&#10;nM2CKZv2oW9kpDzn4erMwIZVKVG0MDWrVeGth6eSK/70+UsCAwIIDPTD553/x21VKFeWs0f3J/vn&#10;k6QswkegUOmKSlnef6ZNStspM4nBt8rbxmcwLAbye3N/+bgwHqylVjhJy0yZ8Q8jRo9j/c3naT6d&#10;JaVwefGMfvUqRXtMT99AMapt1W9IolXmkSQ9opS1uAnPj5g8cV4+esCfbZuQKWNG3oeHKum1wj9E&#10;+III/xBRLjkowF8p1+vy8rmiSB3cviwz5qwng/flhE/mI9NU3p4F0yKgkwXcjoG2Me8NcuOaoYRi&#10;/JsxzDd6xZpIU9T34ZBBS1VgCIQfiNhWWCAY2ULpGIKn4r23RsOzZZDRACyqQNllcL4zuB8QWjA1&#10;0KGQEcJD1MDGe3HzB90coGMK1Q6Ax9nogZ7Xe+DRDLBpB+H+8Pa0asbq/xjyCvVJMJiVg5drwKpJ&#10;4pnEphPeybQaiUQiid1kVPJtnJ89Ue5/bNbk42Ourm6MmTiF5avXoq2rS502HWnSuefHwIhApNX0&#10;nzJHUZwsWPEfYaGh6Ojpo2tggJu7u7KiGEnRwoWYOOavZP5kks/Zf/AwG7ft4N8Fc5Jtn4OH/6ko&#10;RSaPGyUDI3Hhc8m0GEw/mKmuWkaEgVX9uG9LTBAqHoKz4j3h6mMZrKDCRtIyou+5fuMWBw4fIZdj&#10;fhkYSUKEL8jEdTt5dv8OWbJZkCtfASysbeVvPZVx8ch+pvbrpvx2hDK03eDfadq1d7TvUaRNmRgb&#10;c3vrMPReL2evUwWevMvOWw8PxTNEpEcJjxkjQ0MK5HekgvltCuZ3hFvDIUdTNVARmSISNeAr+Dz4&#10;qximzgIxjLDvq/qEZKsIQW/AaTmYVwWnrWTIlRMr6+zqe0RgRPSdx6qBTQswyAP3pkKIp5qeYlUT&#10;rFur2wkPVFNrRBWYmBDtebVeNAQifFT1yJNl4L7vwwuCwbwOZDIBp//Uh3Qc4f070HWEiCAoOFIN&#10;jERVfSjb/Q/0csGrdVB1P9h1hktdodBY0C3JP48AAQAASURBVNJT9yUCJnad1M97dUDCShRLvopU&#10;jkgkknRpMir5NgfWr2LZ+D8J9nJVBjczZs9j4vRZZMykTbNuvSlVrTb7160kODCQktVqUqFe42gD&#10;JlGBYfHY3zmxY/PHx4yNjWleqwQt2nSlbp066Ot/f4lJyfd7ftRs2Fwpj+nn/ipZKgkJA98aDZqy&#10;fuVS2rT8Mcn3lyb4XCWilBG+B35PwKqBKsmWkuoYEef22o2bmb1gCTdv3VZWtbv+NYGqTeS5J5HE&#10;RnhYGF0qFKZm1YpMHjuK1es3Mnn6LKU6kUjXzleiNFdPHOHYtg0MHdiPv2tfgoj3kDEDVN4R+4ZF&#10;gOP6EDCwVX04IgKh8Hg1pc9lP/g9Ul8jnr/1N4R9qE6kawN62VVVhXiNSC0pvxPuj4YgT7BrA0/+&#10;Vc2sLaqqKgvhVWNUAE5Ug0xZIKOW2pcKP5OIAHW7Wibg0AuylPp2/yne+/w/uD0adM2hwDC42l9Y&#10;K6vPm5aB6gfgQDEIfPXpffmGq2kxYtsx9dMBLnC2JRjmBesfIWejmKvrBLmBWSl4tUk9FkHuUHpB&#10;Ar/h9MU7qRyRSCSSmE1GJXFDV99AcZR3dnGhc89+nDh9ljqt21Ol8Y9KacZxXdugnTEDOayyM3P7&#10;RvT0dLC0scPcOheWNrm4de4Ub16/YsE/MyhbqiQWFtmwtLBQyjNKNIe/p/2P4JAQ5e/nL15SqGCB&#10;JNuXWI9Z9d96Bgz9nfJlS9O6xQ9Jtq80hxgoR11pFINroRgReeeRgRFpxvdFKejp/8xl8fJVeHt7&#10;U6p6Lf5c/DtFK1SRqhGJ5FtkyKAsiptny0bBAvmZNHYUtapV5d9V/3Fo23q2LZmLubk5Y/4YxuB+&#10;vSGDP1z+BUov/fp2hdqt4Cg4UgHC30HGzKpBqfUP4HUNPC+pE/8nSyHM49P7gl+prxeBExGMEIGK&#10;sw2VNBoy6MB94eWhByHeEOAEOmZq8DjkP4jQgUA3MMwFRvaAePytiACpvh/6tmrAQXiPfE2JIfph&#10;Q2uovOmTV4peXlWFZ1wEyn9QixgX/RQc0coG7yNi7scjudobMhcEzwvgewfeh0T3fxIqkshjK4I/&#10;op2RqUKxEde0S3E8hQrR/xnkbKYG29NxgF0qRyQSiUQSq+fI8Bb18fXxVnLFu4+ZzNqZE/Fwc1We&#10;r1ShPFv+W6Hk9J7fP5/zN1/x9PkLnrhF8PjpM0Vmu2LRXGVQJUkgsRnTJSLjJ09j9ITJZNTSYuTw&#10;IYz+Y3iS7MfNzZ2eA35lx+69dGzbhtnTJ2NqKuXAiUZSmPElw/mXVBw+epyO3fvg6+9PzRbtqN+u&#10;U6wmkRJJQn1V/vipiWJCamFtg5ZWJkKCApVqOyGBgegbZyZbjpyY57COclP/NzLNkioq8Gya/z92&#10;LJmLt/MzdESg4nRTxXQ0ovIBHnvpY2Od85MCNC59kPA7ujkMPG+q6SvvPyguDGzU8rba2eDVCtDL&#10;A6E+EO4pwurqa8RzhnnUCfydPz9sUB/0LFU1iTA5FT4i2qZQdS88mK6Wyg0Nhgjhc/ZeVZIInxKL&#10;6mpQ+dE/6uvD3oFhbtDS/7YSI/JzZq0Y3Tfk888pDFq9rqrBGNG2LCXVCjmfb0e8X7z+7I8Q4A0Z&#10;hU+JKWjpgL8wfR0JWiGga/mxgk+cEIav7x5CeIBaISe27+TuJHixBjIZqUEih54xB3BiMqJNRUhD&#10;VolEIvkOMkYE4Oi6AG/9griZ1k63PiXuTq+4ee4kuQsUYeGo3wj3f8fyBXNwsM9Dzhw5Pg3uEmli&#10;5u3tg3+Av7JtSRQpbXwGRPFk45ZttPm5m2Kel8s6BzfPn0ySCiF5C5ckODiERXNm8kPTxom+D0nq&#10;PP8Sm2fPXzBy/ET+W7+JohUq03/ybMwsP3gPSCSJyI0zJxjXrS3NmzTCQF9fUcYZGOhjYGCAvp4e&#10;nl5ePH/5iucvnXByclKqtEWib2iIuVVOsuWwVm6RQRPlltNaWZCIRKichJIzJbh35QJ/tf+BG+dP&#10;UfRNb3h3W31CmJE2dYr+4siyuFGrz0StBvNkIbw9o1ZteXMSxPAhg646yQ4Wiy5CXSGmpSI99z3k&#10;bAFeN9SAhzBJzVoK8vwCL9eB23EIfQvaWdT3i4ovmXTg3SNwGKhWmjndDALcIED4p0WoChURcMiQ&#10;SU3JMSsNob6q94gIzojnhNdIbMqRz4PFMX3emN7zcJb4oOA4MHpAIfL9wZ5qe0Sw5d4UeL1TDdaE&#10;eX16be5eqqJElPoVypG4IFKUxM04rxp4iq2Ndyeqip0AZyg4XFWORK2aE9lmsa2ny9QgklDbpJJr&#10;QiQyrUYikaR7snjtperTX3iepRm37GYQIS7mccTBdTHaoV5kDznK+4x66danRKyG1W7Vng1zpvP6&#10;ySMuHD9EsaKFv3xhbFLRbyDSdg4dOcaGLdtYsWbdx8dvXzqTpOkdqQYxMIkcoCQijx4/YfuuPRw/&#10;fZZ9Bw6Rp0BhsuW0xvf1c5ICMWlwcXVj0tiRMjCSmkii8y+xlSni/Dp24hT/LFjErj37lcmkRQ5r&#10;Avz8lBRAGRyRfM1X48XDe4oBeeR6cVRFx8e/P3vsfUQEhzevVf7v2LZ1NOPymBDbdnd/w4tXr3jx&#10;8sPtlZMaPLl9hfN7tyuTt5gQXl5FKlSmapMWlKvTUAmsJBf6HxbFHz+8TdEcucHvFUT4QUZLuDNB&#10;VSQEvYXTjSA0Aor8BbYt1TcLNcS5tqoCRNtETQEM8oagm6BtAaFvIEth8H/9yRhaIQLyjVSfV9Ql&#10;Iu0zAlz3g35OiAiBHI3A5YBY5odswrw1XDVTFUGOp4vUgIooTX6wZBTTaZEvbKEGHgxyw5vzEOqu&#10;VoexqgvZ6359cUek/oR4qfcFhquLQVHNY2NNIfoj5uci3y+CK6JSjgjUVNkNwe7gcw98fdTPrW2l&#10;fnYjR7VKjth3XBAmt+K8Fef119roOEjth8t96OdFUFwEsXI2hcdzPnmxiG0J01rf+2A/Rg2guB+F&#10;IA94NBcy20OJOYlvECvOoxvD1O88GVJ+pHJEIpGkWZpdyaGsQYjr4X2rYTzIMSjO75XKkU/4ennS&#10;p055enXtxIxJ4xNlm0IhMnPOPJau/A8XF5doz7X+sTnLF81VVt8kSUO5anW4fuuOYqhXoX5jJQD2&#10;799/8frWlSRRjgjadvqFcxcv8ejmZek7k9TpMOlEmXLy9FkOHzvO1p17uHP3HrYO+fDx9MDH4+3H&#10;1/Sf/A/Vm7dK5IZLNB3/dz44P3+KcRYzTLJkRc/QUAlq+Pl48/DGVR5cu6zcHt+8qpSYTwh2drkY&#10;OWwInTq0VSq5fC8+Pu94+cpJCaBEVZmIii/rNm3m1Jnz6OnrU6ZWfao0+VEpi2xsmoWkIiQ4iBGt&#10;GxMR6Mut6WZkDr0BurlUI1PdnBDqpvpiPFqoVmkRZDSChvfVoMDl3uB+CsL9VEGIQY4PwY1gtdqK&#10;SPcwtIPwIPC+9GnH+rnAppWa6hEsAiOeH9JqskOGcLD9SVU6hPqBSSHwvgbG+dXUFffj6qhPBGSy&#10;VgWPU2owR5BBD3J1ANNicPMvddJ9JyMU0YWqm9QyvkLdEVs/LFJ0XA9B9jrqRD3BAeE56md8cwwK&#10;/w2nmoD/I8hgCMa51Eo1wgNE+KWIYE+gCB5lAP8n4DAIrJuRpH2y11U1uCS+p9y/gL4IZL2LHgz6&#10;aAr+AB7Pg7Ag1exWLJIlhkGsEhD5DQxyQcAL9ToZ6v9lyk88AuwyrUYikaR7vkc5IvnE2llT2Ld6&#10;Kc/vXMPcPI5yzq9UjZi7cIlS9UZcoCIvQdmzZ2fahDG0+rEZurq6idRySWw0b9OeM5dv0HfS/xRz&#10;SsHCUcPweHSHK6ePJMk+b9y8TfEKVVm9dCEd2kYxmkvvxEWanVaJx8A2sgyvmOCK1LtZ8xaxedsO&#10;TLNmo0Dp8tRr+zOGmU0Y+mM95fVihb1lrwHkKVQ0mT6MRBPwcndj18rFHFy/ikB/4TOhInxBjDJn&#10;xvONu/J/tmzZqFi+DJXKlaNi+bIULVyQTJkyfbwmxX7Px/8zZzb+emnixAx8uh3mhVsg/23ex6pd&#10;V3jw8JHycFYLS8UAXXhGxUaGjFoYGGfGMHNmjDKbYGhiqt6LxyL/jnIT2zq7dwcb583E9eVzdHS0&#10;+F/bMHrWeq8KaIyF2uMFGOVR/Tu8zn3aWeYikKOJGuwUipILHcHrNuhnB+N8EPgCrBqC2zHwu6um&#10;wwgvjmcr1cl4Bi0wLaEGTpQUnkyQrQroiP1chXIb4cEU1bQ1a2V137k6qu97d0etIPNsBWQyVdNu&#10;FIRyJIMaHBHmraKSje9DOHUf9ELAsiuUs/xQyjfg6ykyUfurmL7fb/VpIvggAkPuRyBzYQjzVk8q&#10;75uqaWvt82BgFf09Yj8PZ0IGfTDJB9nVPi5WPla+yaOa3Ip2RJZK/hZhIg3oHzWtSShKxL6vDVSr&#10;4uTuqgZmIreTlMoREVgT55jYh2VV8HeKWTkSjwC7DI5IJBKJJFEY+kNdqpQszIrF8xP0fnGZuXLt&#10;Oms3bOa/jVtwd1cHpwIxsOze5WemjB+DiUnsFytJ4pfvbdelB1lzOzJiwUrlsSXj/uDhuRM8vnU5&#10;yYwCG/7QGvc3b7l8+miSbD9Vkp6VI3Hg4aPH/LdhE/9t2MKTp08/Pm5mbsFPg4ZT44c2vHr0gKNb&#10;1/P83m28PN5iX7io4jWSGgwvJd+fFhMSHIyHmzO7VyzhuKicpqtL3x7daNG8iaLGePP2rdLveHh6&#10;Yp8nDxXKlSFvntyJe35EThTFtCpyIio8GvyfqpNUq/rft/0ok+73Wvrcf/CQm7fvcPvuPZ6/ePUx&#10;eBMToWGhePu8w9PLW7kXlZvELSwsLMbXa+voEBoSQqMG9Rg2qD9r165i0cqNdKwMKwfnJUPGCDAq&#10;qCof9HKASWFw3Q5ZKoNZYdXnQ6RkCCWH+PxKed4naqUY6xbgvAv8nqspKqKMr10nCHIFtyNq6ojw&#10;AAkWfibi+8kE9n3B+yo4DFDTTB7OhoA3avUaywaq2kIoHbxuglkJyFIWLvdRK9soPiZ6kKUEeF+G&#10;XO2h4Ei4/htEaMHtcOgoTFljKLGrmMd+qAgjJvyfB7JjCmx/a7Iek3LkzWlw2/d1v5O4XifE6w6W&#10;gqAPfjD6NqpPy9c8R77G/enwcqOayqRrpqYIJUYQ/1ufJ6pyRKRuxRY8l8oRiUQzETLeh9cvExER&#10;QekadRNFXimRaAL+vu/oXK4gi+f+j26dOsbpwiZ+B8LT4sat21y9fpOtO3cr/2fJZk5ggD9BAQHo&#10;6OjQqX1bhg3uj33ePMn/wSR07tGXs7fuMXnjXuX/W+fPMKZzK/r26MrsQRXJ+ObA1wdrCUBUqmne&#10;pgPXz52M2btGojmI37jTNjW/vsLGL1czkxgXF1catviJ6zduYmBkpChBqjT+Qelfti6ag9OTh7zz&#10;8kQ7U0ZCwyIU9VmFMqU4c+ESOkaZ+XvdToxMTJO1zZLkZWq/rlw4vP/j/6Ks7K/9etO7e9fkD7ZH&#10;phiIgIvw1hATSFEtxPcxGNt/e7X/WxPGRFaYiemfv78/3j4+eHn54CUCJsrf6r0IIJUtXUp57d6Z&#10;Vfl56j08fMM5Nb0IlZsOgVt/qQGNjHpgVhIqb1c3fLG7quDIlBlCXMFxqBogCX4D2apCwHOwba8q&#10;SnyuQ0ZzeO+pqjoy6kQxIRWfPxj0HFRfEj0zCPJUj6X3XfA6CxGZwMhGTXMRj3mehrD3UGIyPPtX&#10;Tb0RwRExwRZVaIzyQkZdKLMobsEGoV4QxqNCNSFSRT5/T0wBsbhO6pMKYeZ6qYeILqj/CxNah95f&#10;r1bzNcIC1ACJKDGc62d1PBBXFcrX+Nr5nEQLBtKQVSJJJkRuc7fKxT5G7a3zONC6/xAq1Gv8hdxS&#10;VP54eOMKfu98lJJvegYGlKhSQw7gJBrLw+tXlclIlYoVoj8hLlziwibuLWtz7/4Dzl64yNkLl9i1&#10;9wBv3rxRXpbVMjtFylehSd+hnNi+mSsnDtPl5/b8PepPrKykSWJKcu3WbazzfjK9LVK+Er3GTWP+&#10;6GH4P9/L0v62aN0YquaUJ9IgpWG9OlhaWLBs1RqllG+6RAz8hJGgqDxgr8HlEMVv+/4UVV59rjXU&#10;OpWsuw8OCVECIwIdXV1ePbrPqqnjePX4oRJcFcqAwgYX8QvVJ8DPm5od/oeHhycZMmZg647drPtn&#10;Ct1HTUrWNkuSh9CQYMVsV7GxMDBg6bx/MDY2olb1qp/KyiY3oo8U6oWo5peiVKxI9/iaGeZXrqtf&#10;bP9b5p9xJSKUDHfGYfRkHkZFFmBduE2MaZDrNm7h1NlzLFhyG1sLXdo1KEyZn7eCYRbwuASvNquV&#10;X0ovVfs1573gdQUCn6v+GSJoIsxRqx/51Ofl6aWqMYRBa6asEOYOGS2E8ysECv8xY3V2Gh6uVm8R&#10;agWRpiOCECLw5H0LdLJA5vwQkQEyvoe8veBcG9VnRKSeiICuaRE1fUUxb20MeXrC3XGqCuRrJvJR&#10;Ax6Fx8PtkbG/R/wvvl/Rh4tUFOFX4nUJMhmq5qpC0ZDcFV2EL4rwYXl3Xw1cFRmnXsMTev3OZACF&#10;R0UPaESen58HMeJjsP218/lrv4NkQCpHJJJEkHRO6dtVmfRFpVLDZgycNvejiuTIlnUs+Ou3L6SP&#10;rfoM5qcBQ5O1zRJJXFn3z1SOb1qD+/MH0SXIHy6K77NVZfKM2fwxdqISDLTJ60CxKjUoXqkadgUK&#10;Y2KWVXn5+tnT2LNyMWv/XUSzxg1T7gNJFES+esFSFeg1fhq1WrSN9typXZuY8/sgBjS3ZubwlmBV&#10;L1H9MLr3Hcixk6d5fOsK6RIxwHTerZaw1DPX3HKI4jcuqlGItorqCGKAnQLpXxcvX1VSIkRqhOiD&#10;ShQrSqP6dbDOmVNZpT21uhtVB3xK08qW3YoSVWvRsGM3xaBVknoXnu5fvcT9qxd5dOMq3m/dlYBI&#10;gJ+vkvIRldeP75DDKnmVTfEiPikRibViLrblehB8boPDZ0FYoWg5H6Xfb+4ZbWLbb9gY5i1aqjyl&#10;p6fH5HGjGNi317fL2j6aB29PfEiHEWNdY8gQoipFRJBDPwd4XADbdnBrBIQHQ0SYmv4ifEPs+8Gl&#10;LpCltJpK83yFun3F/PMIeF1W1SpKKk9RcD+spiyZiBSfs2qJX+HbUWS86oWSkAB0TAqgbx1nERiJ&#10;9CsR393rPZ/SZMS+o36nwg/kfBsov+H71XgxnS9KKtAwNd0oZ6P4n0dhsQQ4xL7EdyCOiwj6CaJ+&#10;bnGc4mOwLfxoLv+iBtY+L02cwsoRGRyRSBIBsbJ+7eRRLh7Zr9x7uIl67WBobIyNfT7K1G7AmukT&#10;lMBI1qxZ8fDwUHI6i1aoysBpcxQDLIlEExnTuTW5zIzYtUktWRiVkJAQfvtjFHMWLObn7m3o0K4u&#10;vsIsKwb+7tEB0wyhHNm7IxlaLfkab968pVz1uoRpaTNxw+4Yr+t7Vy9m2d9jWLHgf3SqlzPRBimi&#10;DyxQsjxlS5Vk1dJEcLRPjaQW5Ygm+qHE0J5O3Xtz6PQFBk6fh76RETlz20uvkVSKy4tnXDi8j4uH&#10;9vHguho8tbG2plL5stjlsiWzsbFighp5b5I5MzmssuOYN5dmnaeaYLos9vl6N2jpqRPWqJNV4QHy&#10;fDO4bQWj8uB3EbRtIF8Pzp67QqVeW5n852D6DhiM4YcqP3H6bV7uBd73IOD+h7SY0A9PZgB7oaq4&#10;onp+iNSMzEXhSg+1cowIZAjzz8/7wqgTdY+z6usiK8oonzHKZF0EBS51Bm1zKDkrejpofPqxmFJl&#10;4vLZo24/qtdMxkzRv/ujVUEnK4R4QM2Tmnde3Y8lwBGT30rU7yO+ypHTzVXzXJFuFZmSlcTI4IhE&#10;kkKIn9Twlg1wefZYmTwKw6vardsrTumCjBm1sC9SjNLV6ygDOYlEkxEVTC4e2MWSuf9T/g8NDSM0&#10;NFRJn9m0bYdi6tZj1AQ6NrTDPXPlWEseb182n/9mTOTB9YvSYyQFEdWCajZszv0nz5i0YQ8W1jax&#10;9mMLRv7GqZ1baFy/LrY21spNmBhWKl+OrFnNErT/a9dvUrJSdfZt20j9uumsMosk/vi9hLPNoOIO&#10;MLL9YoAufEnsi5Wh2S99adk77qXaJZrH9dPHGf9LO0WpULd2DX5s0pia1asowZHk9uNIE0HGrylH&#10;ItsjghX3p35QeUCYYSHK93lCRMZMXO6Ri4xDYkilE8qH0y1A1xTKrYq+6h85Ofa8Bu7CCyZyipkR&#10;HAaqqR4iMGDdFLyuq+kxnpeh+AxwOfilKalI6xM+I8JvxPHXrx/DyBK0AlH9JnJiL4ImIi3Q7wUE&#10;usMjS+hzAExsSTKies2YlYdrg1XFizhe4thHVY483wPXO4JJOai0Pn4eX0lxXoV9RTnyud/K9+z7&#10;a8qRJEIGRySSREb8VLYtmcuVY4fw8/bCOIsZVrnzUqlBU4qUr4xWpk8WPqd2b2PhqKHo6OhSrHJ1&#10;Og0bRRYLyxRtv0SSEHy9vRj2Y13cnV9He9wihzWVGjWnWrOW2Ng7flNZtXHuDDYvmMXzezeUSbYk&#10;YYENYXLr5+dP6ZIlMDWNn+JMfA+tO3Zl9/5DjFu9Bfsixb+Z1y/Sql48uIuHizPur50IDgpUnrOz&#10;s0NfX48CDvYULJCPQgXyUzB/fvI52n+1FPOIUeNYsmIVLk/uoS2qA0jSJ3EdWB8sAdpZINQL6l6L&#10;9r6rN+7SskMXfIOCFVNhQxMTtHV0pWoklfL41g2Gt2rAkT3bqVm9qkYYOKZ5xET4+u/gtBayVmXa&#10;hfIMHzOFs50MKD/uMGTN9+WxFcqHwFcQ8R5Mi4LjgC+PuwhIXBkAHrcgwh0qH4Cg52rQQM9KDVyI&#10;fZ9vp74vSynwuQkZDSGTvmp+KhDKF5E6Y1EbcjaOXwnayIm9MFUV506oB9wQ1VvExFwbfugJBX5P&#10;GuVe1GP2YCY8XwXapmoaZfm18HCWmlIkKvi4qYboCtZtPn32b/F5JR3JN5HBEYkkkREpM8Jb5Mem&#10;jclla4OHpxfnLl5SqnCYWVjSY8wUytSs+/H1IcFBaGXSlpVrJGnG/C5TpkzqOZ0pE5m0teM8CZkz&#10;fADHd2xmyMB+TJ84Lsnbm1YZ+NvvzF6wWPk7S5YsjPr9N/r06KaYU8aFYX+NZvqsuQyds5RytWNO&#10;f/oaYrjwxvk1dy+f59ndW9w6d5oXD+9Fe404R04f3ku5MqVj3EaxclUoVqRw/FNq5OQnbRHXlf4o&#10;yhFnX22Onzyj+NUcO3WGJ0+eYJe/IK37DmHb4jk8unWdRj//Qtc/ZB+TXEqP2xfOKmOdAqXKUb5u&#10;w+8KTDk/e0L/BlWY979pSr/2BbIPSFLEWLZouSr0bpCVmf1LqNVdSs790lciqnJElIg1tI6bYufz&#10;70/0AY8XQqg/GFmDZaMvlSPf851HKiCE38nNEeB9DfxewR2g0IeSJHn7qv4kSW2Q+noX+NyCyjtU&#10;HxWhlvG4COG+H0oNvwcta6h3Ku6Bjs8r6Ui+iQyOSCSJzB8/NSGnqSGHd2/7OAAQP59zFy5SqVYD&#10;stvYMu/Q+ZRupkSicQxqVA39DBFs/m8lRQoXTOnmpGqvkDpNflTUI5HktrNjyvhRtPqx+Revv3Hj&#10;Olo+V8ld4kf6DxvJ8lX/0WXEWBp36v7dbTm4YQ2LRg9T/hbVIjJmyICfv7/yf8EC+blz+ewX73nt&#10;7Iy1Q2HWLl9C29Yt4rdDTZfNS+JHPCY9Fy5dZsLUmezeq5ZstbV3pGDZChQuV1lJCxvWov7H1/65&#10;eA0lq34wC5QkCX4+3iz7eyQnd27B2jonujq6PHn6lL+WrKVEleoJ3u7on1sS5OHGmcN7sbAwT9hG&#10;ZAAl/oT48ObkIBqNfYbHWzdure2EgddB1UdC2/CTr0Se7vB0SfR0i0j/JDHxz1wQtHRVnw7B11J6&#10;hKeHMGINCwT3Q4leMj5W74ztn6WDGheEWqeT9tyJul0RsLk6QE3/Ecob8X8G4W1SHUrNi5+KRSpH&#10;4o0s5SuRJDJiVaNtv55KabPHT58y8vehSpDkwiXVNMz11Utm/tqbPAULkzOPPVnMs2Nj74Cuvgab&#10;7UkkicTZ/btY/89UMmcxw6F4KRyLlcKxeEmyWlrxy6hJLB4znOIVqtKtU0dGjfhNqTQhgou379xj&#10;z/6DbNy2g2vXb1CyeDHOHNmn5J1LomNuno3r50+yeu0GOvXoQ56CRchiYaGkymzR0uLHZk2UY3ri&#10;1BnGTprK8ZPqoE9LaxhamXToLSrTtGz33e146/KaTfNmKoslNatWYufG/5S+8NqNm9Rr2pLHT57g&#10;9Pq1Wk0kCstWrlEqGtWtVSMBHz4Ry1hKUp7Yymh+wNPTix2797J6/UaOnTiFdR4H+vw9g1LVamOa&#10;7dPEefmkMR//7j9ltgyMJDGB/v6Kubbb8yesXDyfju3UErAORcswsVdHcjnkw9zaFoucthQsUy5e&#10;CrU3zq+ETBE39zdfBkfiMnEVE81r/SH4Q+WVnE2/67OmFy5t6E6L0ecJDgll94aVGHiNh7z9IMeH&#10;qnLiuIuAyLWBEPIOfAdCqfnq9yBuvvchxFtVRAjzURH0yKSnptCIwIQoqyuqXUUiAiMu+0DfVn2v&#10;oV3CghHiOxYBEM+LUHbFl74Vos2R3hmRlFgH1z5U6dHJCxU2JX352Kh9nQhm+D1S04eMsoGuFeRs&#10;AsLIPr7HQAREpGIkSZDKEYkkjozu1FKRkEYijCUdHew5fPS4UrHDy9tbybV3dnXD389PeY2YKPYc&#10;O1WRm0okaZWrJ48qA+ZGDephZGCgmLW+cnJSnjO3ykmhcpWo1LApTk8esWXBLAL9/ahVoxp37z/A&#10;ySm6l4kwa7154RT6+iIxOBUgBmhi8GdSGLLXTdLVSg8PTy5evsLyNevYtHU7PcZMpm6bjkzu04nH&#10;1y4rq7hCXeLm5kaeAoVp0asvtjqvufo8A44lyuJYvFSC933h0D6lpKb32zfcu3JRCcL4eLxhzB/D&#10;+GPorx9f5+3tQ6HSFSlRrAi7Nq/7qLI7deYcNRo0ZfivA/l7zF+JcjwkaQehwBw/eQZvPTwwNDTg&#10;9NnzhIeHU7B0Oeq370K5Og1jTFEN9PPj4c2r2Nrnk75e38kbZyd2rVisjPOF15S4+fl44eel/u3r&#10;7UlgQIAyzhGpc8L3KJInT5+xZfsunr14wdPnL3j89DlPnz7l56Ejadatd5z8kFZPn8DOfxcq6lxx&#10;fYi3ckxMlJ33Q0QAmBSBMou++5ikZcTva8nyVQwcOoKS9sZs2rgL69e/x1xBRKl8sw3eXoJsZSFn&#10;80/fg5K+MgfePQRtUa43m2qeKr6PIBfIXg9yNPr02qv91dQc/0eQwQj0zdRrZ2QAJa4VT8T2X24E&#10;LR1VIVJ2ZfyUFGI/D2ZAwHPI3gSyloPLPSBracjdA+6OS1xVhgjwvdqq+o1kzgcl/pGKj7iQGIqe&#10;Dyqbd3Z/YpKrqEyrkUgSg4Nrl3By7Tz83memQJmKnNi+CV0dbSXX/+3btx9fJwZvdWvXpEGdWrx4&#10;+YoZs+fR/tcR/Nijf4q2XyJJSlZMHsuNo3t5cU+4nak4u7hw/uJlzl24xLZdexXZdbbsVpSqUZf3&#10;ERGKEiswwJ8nt2+QLVs2+nTvQqf2bcmT245UhRigidWx8CDVMC6RUz5EP7J91x627tzD6bPnlElE&#10;lmzmdB4xlsqN1FQaDzcXNs37n+IFY2KWlbxFiisr6IlpTPnvxFFKmXKTbOaKGqhNvyGsmjaeIPfX&#10;XD1zTPEaiWTnzu00a9uVfj06U75cBQ4fO86WHbsoUayoYrYY9bWS9IkYet66fZeDR46ya99BTp4+&#10;g12+AtgVKKJMyEtUqaEERLKYW6R0U9MNoqLY6mkTvng8u6Ul9evUpGjhQmQ1M6NUiWIUKljgm9/v&#10;yHET+XvqDAZOm0vVJj9+9fWLRg/n4IbV/P7bICaNHfXlC+KqHHk4U61KUny6nHh+5bvZf/Awv48a&#10;x83bd+j1SxdmTZ2oGmlHVhApuUAtNR61MolIk/G+Acb5VfWDSJcRz0WWvc1aIXraTUzfmaL0uAJe&#10;FyGDHrwPAj1rKDDsUwAltlKyMX3ft8fAqw1gVgHCfOB9BBjYQK6fvj2ZFvsR6pYQX9A2gIwGEPAM&#10;IsIhIgjMykGQM1Q7kDimrcJ75P400LWArKUgfxQ1TVwQAaWoVW7SS7qZ2zcCo5HpRQVHwcv/Yg6q&#10;ffBneefxGpOGW2VwRCJJDDqVtCMgKJQGlfKy59RjchcoTJla9RSJuHkOa7JZ5cTU3FxRlpzYtpGH&#10;N68p7ytctgJ/LvnvYxlfSfKS4X0oFu9Of7XErOT7+atdM4rlsWHdyqUxPi8uM8I3YOV/69mwZTte&#10;Xl7Y5HXAzekV5cuUUtIyTExiv1ClN+WIKJU84595bNi6nes3bqKto0PRClUoU6s+RSpUxtLaViMq&#10;cjy8foU/2zVTJjPDfh3w6Yn70/ljwQWWbD7LW+9ARWHX6odmDO7XO8ElgCVpA5Ei8++qNRw8egJ3&#10;d3d09fQVdUiNFj9RoV5j5ZoqSRlEP3338gX2rfmXi4f3KcqCqJQuWZIVi+Z8GRiJxftAbK9es5Y4&#10;+wYxbtWWr+57y8LZbJgzjcunjlK8WJHE/WCSj4jgulCKzF24hCqVKjB1whjKly0Tvwlp1OBFluLw&#10;7gGI65Gx47cXByIryghz14DXYGgLZmWiXzvjqhwRnG4OPk8h1E1cOUHbXC0VXGwyvA+J3p6opWPF&#10;vq7/ppYSfrkdIjwBE9DWgTBf0LeCYFfI2RIMcn49SBNX7kxQlSNhXlBkkhrAiQ+iSpD4bCEeUPNk&#10;+vHsivhGYCfSmNb9GOTuGnNQTSpHJJLE598JI9i/bhUjhw2mapVq1GzYjOa/9KF5tz5KSV/Xl88Z&#10;2KgaRplN8PH0oOPQv6hQrwkWOWXJ0mQPhvgcR0wb3UyqK4GRUC0jtMP9cDOpkajBlYwRATi4LuZR&#10;9h5EiBWHdEpYaCgdS+djyriRDOr3bfl0SEgIew8cYt/Bw1jnzMHQQf2lv8hnuLi44lCsDP7+/lSo&#10;34Q+E6Zr7LV3av9u6Af7cmzfzk8Pfhjcvs/bWwmOZMuWVSOCOZKUIygoiBGjxzNr7gJFIVK8ak2K&#10;V6pGvhKl5eKBBiICI2GhIYSHhRHk78+tC2f49+9RhIcGc+fSGXLb5fpicrJ21yVCrDvQuWM7Dhw6&#10;wqQZ/yjKBDERWXP1kRIIi43QkBCGt6yPmYEul08dkUGyJFIACCWPUPTMnzWdnt06x9wvK0GEbmD7&#10;M1g3jb6fz8vlRlWOCCPW5FYliLYeqQihniDGaO/DwbYDRARCydnR2yMCKZEpQ7qW6mu8b0KgSO0V&#10;gcCMqirGoqb6mEgH8n8W3VA2PoGbz7+zt+fg5XrIYAzZikHpRelTORKWgGP4NeKiHPmArFYjkSQi&#10;YoCwcd5Mti2Zi411Tp4/f6E8Lla6fvtnsfL4mhkTlRK/Qgbf7a8JNOzQNaWbne6w8txFPtd5OJnW&#10;x9ewmBLU+B7liKXPsViDK/mcZxGkbYZeqCcPcgwiveLh6kyP6qXZu3UDDerVSenmpBkuX71GxZr1&#10;yaSjw4rzd5XSyZrIsgl/8ezKWe7GUJ1Gkr6JNFwWgdAV/63j8dNndBjyJw07dpOT31Rqxjq4cXVK&#10;FynInq3rP02sQ3xYPrk1XadcUv61s8uljJEKlFJ9jnLkzkutFm2/GSCN9K5ysLdHV0+X27fvYJ4t&#10;Gw9vXMLUVKbIfK8CQMzlctgXomfXTsyY/GX61EdONYXwYLXSjEhPyqAFL/6DMstU09W4pLwkB5ET&#10;fpPicG0weF9X2xTkGnOFHKdtamBHVOHJkEn1SbGsC55X4e0pMKsEdm0+BUREECGqCbj42+uKGliJ&#10;6+cX+40shRzipVapCXgFxabFnvYVWQFIpDXZf/Y5koLkrnpzP45pU0mADI5IJEnAs3u32b92BSHB&#10;wZhZWFL3p58VibtYPZ/arytXThxRXrfi/B2MTbOkdHPTHaWe9iNDRCC64T6cdVz33ak0UjnybV49&#10;fsigxtUVg75KFcon/SpBGkYEVof9NYZzFy/j6uqq9CG/zlpEgVLl0FQ2L5jFof/+5c2LhyndlPRD&#10;QlYBk2kALNROBw4fZe/Bw+w/dITXr50VxUCR8pVoO2g4dvkLJdm+JUnPmb07lKp8Ny+cVsqyizSN&#10;DZu30aFbT2q3ak/pGnU4u3+3UtK3UsNm8VKMiemI6E/Wz5728TGRbunx6kmMZrzpku9QAIjU1vLV&#10;63L1zHFKFC8a+/bvTlKv2SIIQLCqqDDMo1aiia/paUoHipR+bxjoW4OOKfg9UdN/jPKqz0dVvCim&#10;s7tBS0+dvIuUocjtC8Tfge5qhZ24jmfENiNLIYugTFy+M/Ee592QQRf0zJM+gCCUX9pZwOM0VN2f&#10;9OO0FBwTylK+EkkSILxGeo+f/sXjYlV36JxlHN++CW1dXRkYSSGu5/qb4i9Gcj73zETxGBHbiC0d&#10;RwRE0rNiJBJxruvo6rJjz76YgyPKICubep/SK00ajLho12jQDN+gECo3+UExPa1Qt5HGV+DIbJYN&#10;T09PRYYvJzDJREJKTooJjcjLFvcxlH8UE1N39zfKd2hgoK+kusVH3SFSweYsXML8Jf8qA0/rPPaU&#10;qN2IrlVqULBMeZk6k0YQHmuCBj+2Voy0Hz56rFSwEYar3UdPUs6ZUtVjPieDAgJ4du8WHq4u2Njn&#10;UxQlwk8pEhFIefX4gXLu1a9Ti5bNm9Lyh6ayX4lHCeyvkcXUVLkXFYViDY6IPiV7bTU9xe0IWDQG&#10;bWPVTLTSNvC6BHm6qPcp7V3xeXn3zyfd4v8T9dR0FNPCYFEVLOuoShiROvN5oEJsJ9QfXHeDWXnI&#10;WhE8zkZXjljWVMsUfy3IEbUdkW2Ma2Aksh1hQR+UI1HKECcVItB1ugnYtk2ecVomA40fC0rliETy&#10;FYQixM/HWylB+vLRfV49eoDTk4fKaomRiakyMRQ3Ycgqyg3Ki7gkPbJ18RzWzZrChROHopV3TLPK&#10;EbG69nwt3B0NBceAXfsE5/HevXefuYuWsmrdRsWPZdKG3UoQNrVw7dRxJnRvp0jfHew/rMZJUo1y&#10;5Omz5+QvUU4xAf4cUU5b3PT09dDX01cmviIIJq5/4hYeof79PuI9Hh4eSgpY7VYdqN+uE9ltU1nV&#10;KUmcEcbzR7eu552nBzYO+ShSvjLFKlVTxj8iAOL91l2pMqSrbxBNdTuu60+88xLGl58WlUQJ5v5T&#10;52DrkE8J0LUvYc+v/XoxcezIFPp0aZuSFauTJ3cuNv+38tt9i/hbpJ4YFwKrep+q1iSWd0Vi+2BE&#10;pmsEOqv/u50An+vq33qWUPv8p2BHbPsTqo2vGcx+rlaJaXwj2iGMXj0vgvWPMQdikup4RVYVEilR&#10;n6cWfY20OE6LAZlWI0nVBAcGcP/qJdydnpNL3x29fA3IbmefKKtPYnAX6OdLgK+vcqF2efEUl+dP&#10;cX7+FNeXz/D18lRyawP9/ZT0mUi0tbVxdHSgSIH8aglfT088PDy5decuAQEBjFu9lUJlYlg5l0jS&#10;QRBxRJtGBPt4sn396i8DJDFd4LOUgcfzxGVIXVX5/IKsSQZinyPK/51v++l/8zpQbnmcBxVhYWHs&#10;2rtfWWkX1TtEad5ardtTt01HRTGSmvB/50OncgX5d8EcxYhRkrrYs2sbjX/qFq/3aOvoKtWTchcs&#10;rKz2Z9TSInMWM6o0/gHDzNIbIq0hAh7XTh1TFoZEGuWzOzdxfvHs4/Oi/3IoXgovN1ee3b+jXA8E&#10;mU2zKGlURSpWUSrgeL1xZ9rfY+nYtg0PHz9RzFonTJ1J4Sq16DVuqvKeaQO68+TaRe5dOScrWyUB&#10;02fN4a9xE3F//uCrk8Nk8YZIiH+KGBfEZgAbWY3GtCT4PlANUMMDlSEGxf8Hetm+vb+vbT+mcUnk&#10;MQpyA7NSn4JK1wZC0Bu10k2OJmBVn2Q5XpEpORl1VfNZDVdoJDcyOCJJtVw8sp85wwcQ4OcX7XFD&#10;48w07dqLH3sOICI8nFvnz3B2/05unzuNvqEBUyb1RLtgCzzeePDiwT2e37+j3Hu4OBHi48Y7/1AC&#10;33niFxDyxT4tLCxwyJsHR/s8ZLe0xNjICGNjI+Ve5Lzmc7DHPm8eJUDykYhQ3rsepu3guew+fpv5&#10;Ry4oahJJ8iNL9qY8Hm4uTB/QnRf377Bo9kw6dYgSPIjpAv90uXqRF5cgs5JfXsQ1ufScy364ECUQ&#10;IM65fEPjNBA5d+EiXXr158HDR+QvWYb67TpTvm6jaPLy1MaQZrWoWb4Uy+bPTummSOLLh0oj7wPd&#10;eGHxB+s2buHx06fY5bLFyNAQbx8fvL198PZ5h4enJ89evuLZs+cEBwcr1+KWvQel6nNX8nVCgoMY&#10;26WNslhlZmZGoQL5KVKoAA3r1aFg/ny8fOXEjt17uXnnLjY5c1CmVEkc7fPi4uqG02tnTpw5y4lT&#10;Z5TzRc/AUFl0MjE15acWzSlWpDATpkwnk2Fm/rf7uLI/L3c3xcPKIqsZk8b+Rasfm39fpavkNrfU&#10;cJxev8Y2X1GWL5wb+zU6rmqC713ASMj7v6bs+Fw54nMX3t0GE1EZZkF0g9XI/Yk2iPQhsb24Kjwi&#10;2y3SbkT5WKHSMCms+oNEjlfujgennWpwxL63WvlGk5Uj37tfTSSGdsvgiCTRENH+66ePK999uToN&#10;knRf4gI8quOPNG3UgL9HDsfB+DlvvHx54pOdrRsWM2vFfgrYm/PaLQCfd/7kzZObZo0asHv3Vtzc&#10;34KWrvK4wMjIiKKFC5LHLIAsFrkxiXiCqbEBJqF3MNUPx8SmLGYOjbEv85MSAIk3bofZvmM7Pwxe&#10;y5jx/SjS6o/EPyCSOJHd+xBGwU/x082Dq6msmJJShIYEs2TcHxzZvI6K5cvxU8sfaNmsIVbhF1WX&#10;+zL/qpL+1K4cUeTGC+DuGNW6K1cnKDL2qwMRoS4TK3ailKlD0RL8MnIieQvHkvedylg8dgRPL5/l&#10;4fULKd0USXxJgFGrSMGZNP1/jJ88HVvH/AycNg/rvA5J3lRJ4iIWmE7s2MSb16/QNTAkX/HSVG7c&#10;nJtnT3F82walEpl4/O3rVxzevTVmT6k44OPzjk3btrNizXrOnDuvBNO0MmUiJCgI8xw5+bHXQGq3&#10;/BRsFmnMq6eP5/Kxw5QuWZKt61ZgY616ncSb5Da3TAVUq9cYfT099u/Y/H0bSokFjJiUHZFBHLvO&#10;6jgjMpgjFjHEzTgvGDmohrKfjyfEZ/B9qG4vc77onyNqNZzbI9U+Urz36kDVtFXfSvVnEZ8/0lsk&#10;0qfE4zx43YKIAKiwIebATGrB7cP3HOwZ8zHUVMR3L8xz391TlUOZDGRwRJIIJfgunGX/f8u5dPSA&#10;kooi+HPxGkpWrZlk+109fQKX9m3nxb0baL09Ft0p2nk3O/afYdVRD/LnMqVV80YUK12VDNnr4H6o&#10;ExNX3SGrUThFC+SmmGN2cuXKTQazEp+covN0h5ONwO+x6PVUJ+56VxP+I48I5X+ThjBixgbWXnsE&#10;GeXqWUopPCxFcCToKX56eXCTwZEU7zvOH9jDsW0buH7mhKLyqlrYgDbVLGlRxQKLxntJb5w6c05R&#10;i7x6/ZqfBgyjceceacqf6Ni2jcwdMQiv189kyc00jFCQPHryhIePnnD/4UNWrt3Aq1dO1GrZlj4T&#10;ZqR08yTx5Lcf6vDs3h0qVyxPZmNjjp08TWBgoKLUaNSgHkUKFuDeg4d069SBxg3qJcq14cbN28yc&#10;M5/V6zYojxWtWIVRy6KUBY7CnYvnmNK3C7/178WYP39P2E7Tq3LkK4sLi5atoO/gobx+dAdLS4t4&#10;vz9er0kMvqVguT8FgjxBzwwcf41u0hoZSBHnl/AB+TyQ8zXliNMOeL4KglxUI9ZgDzC0U5UZob6Q&#10;sylkKQFvzsDbk1Bhk3qeRVa1cdkFhnnB9xEY5QaL6hAeoHlK2G8R8eF7Fia94hiKdCERcIhqfKuJ&#10;fiUi/fnJUjCwA31LJTAqgyOSBBHg58uJHZs5uG4lLx8/pED+fPTr+Qutf2xOwxZtiDAy44+Fq5Js&#10;/wtHDcPj0R2unD4SveMViA5J1AgXK80mRRSVyMfIceTqV+Hx4HkBfG6AQR54cwSyN4YcDdXXvdgA&#10;V4fDzVBo2gVKfKXWexxYumIV3fsOYs3lh+gbGSXOQUjDWPocI1TLCO1wv1irwCQEmVajmfh6e3Hp&#10;8B4u71zO5cv3eE9GenfvyvSJ45SKBIlGcgzSErAPUdZ0xOjxzF24hHwlSisTyJx57ElrLB3/J9eP&#10;7ufl/RtkyiSL4H03Gqia+mP0eEUtEtVnIn/p8lSs35hS1WpFM9+UpA5cXz5nwi/teB8SxIHtm7C1&#10;sWbfwcOUK1OKPLkT11DXy8ubnzr/wsHDR794buWFu7GmJE/o3p6M/l6cO3ogelpzQkimctYawVdU&#10;HcIrz8LOkcVz/0e3Th1j7m9SOq01atDC67pqqBqb94kov+t+GCxqq5VkYmp3QvrUyz3B/5W68Cli&#10;d0VnwKVOoGWsKkKyVYK3p1SvE6EkEVV9qh/5tB8RmHm8FLQyqaolfdv4Va3RNCI+HENhNBvkBaGe&#10;kNkRIsJBP0fSedMklM8DoxGhvDs3BJOGW2UpX8m3EeajIm1GeH1cOrJfkTo2q2LLyvaZqdayNxns&#10;2io/5ty5bHng4pGkbXn58B6F7WxiLlmWo5F6iwlxoYssTyheI2J+t0ep9dl97kH2Our2Ap+Dazmw&#10;cge3Ct/V1idPnzFx2izyFS+FnqHhd20rvSCCF5FBjMTkayV3vxVUsfLaQ273NVywX0hYpmyJ2q70&#10;jqjkVLNlB+X2zsuDo1s3sGT2NE6cPsuv/Xor6XNZsxh/kqO+3Kj+bjMYQY39YGD19QGNsmIxR704&#10;i1WZ+JQ2TeLyqSLPXqhFnF3d6DR8NA07dktTapGoOD1+SMYM0OCH1pQtVZJfOnckt12ulG5W6iHq&#10;wF2c0xc7gf2ApD2f44mYOAsGTZtLqRp15EJZGkBUFJqwdgd/92hPlbqNFMVu29YtEm37opLR7n0H&#10;OHfhEstW/UdQaBi9x0/DPKfNx0p/mc2yoqunH+s2fujej7Fd29Cj/2DGjxyBdc6ccdr3qv/WM/Wf&#10;ufj7B1C6eFFFHVPL/ASFCzrGWs46TfF5mdsoZMliqgSa/Pz8Y7+2feX9yYJYDH28CIKcVD+vwNex&#10;l7UVlXREUCRqyd3P252QEshFp8KNYeqcQrz3RF0Ij4Cw12BeHTzOgV4u4UivBkDKb4i+H6FEiQgD&#10;7xtgWgyy19WswEh8FR8ZtdXjKoxuvS9DpszgGQDaBmp5ZOFxokmI9uZsDIgbcKk7BLyI21uTtmUS&#10;TUVctE7u2srEXj/TtWJhpg/sjueTewwf1I/n27uypftLqjsGkOHeaKWjcXZx4cjxU1jaJG15Pj0D&#10;Ax49eaqolb4LRdpmAiHuoGuldgACET2sXBJsf4NadWOJVh9W7yM7j3tT1BrvHx4T5TZXrF5LiYrV&#10;CYqAgdPnfZ9hWDoiMoihKeoOS5/DFHk5hvfvwyj3JBnqyadjMmfJSvNufZi0cQ8YmtCtzwAsc+ej&#10;Zt1azF97AudzU+DmHxDhB+GucLgkHCghjEzUwU5MiN914FtVUfbmVNIO5MS2I3OLv4Kfn58iWa5e&#10;vwn62SyZvv0QTdJYGs3n5C1aHL0s5ni/1+afhUvIU6gEk2fMSpyNf94np0WiTk6uDQafR3B9kOrL&#10;oyF06diOHDmsuHrqmAyMpBFEurQoxyvWkrKamWFklDiLPEKQfvzkacpVq0uz1u1ZtnYjhSvXYPq2&#10;g9Ru1Z5iFauSp2ARzHNYfzUwIihUtgK9xk1Tgh02jkWwdixM6w5d+N+c+Zy/eCnGEtRifNa5Z1/0&#10;LXJSuFpd7r5yZehfYyja9SDnLt9VlSOaQlL1b5GT9Bgm43v2H1QMcoVCKNZr21fenyDEWFoYpor7&#10;uLxOXNP9n6jBiJdrIUvx2NvyeVtF+odQncR0TCOPt9iPSLsQvhTiMfH/7bFwoiHcGav+LxZdyyxS&#10;02fcRHqOaJ83WDVTAyZ5+4KOIVQ/ALVOq4s5n7dLvK7gH+q9JgVGIsdPwsA2cn4Ul/PR7QgEvAL/&#10;1/DuIXhcAq87qm+LpmNoqy6kxQGZVpNOmfv7II5t30jlihX4sWkjmjVu+ElGKaJrbqch7C1Y1CW8&#10;zDLqNGvDjXsPmb79MCZmWZOsXY9v3WB8t58o6GjP2aP7Ez6hEB3bo1kQFqKm34jIqNelb0vqPpcS&#10;ik5aSMXCg3hJeRbvesKSFatxd3enUsOmykVb/iZSL/lez0A3xBlL3zMcK7hbKkeS2ej50pH/s3cW&#10;YFVlbRR+KQEBESzs7u7uduzubh07xhwda2zHzl8ddRy7u7s7sQMDJRSQEMT/+c7mygVJBcXxLh+e&#10;i5d7T5999l57fWvt4cy+HVw/c4KAgA8Uy2ZFgwLelMrykaS2kMDSDC+jpLzNvYKPmJA1SyYsLS1D&#10;3ueX+4JNNrDNETOO8F9RSy919CvXrMfD04sW/YZQrUU7jI2Nf7oY9sm9O2P5/h0nDuz6+gV+b3n3&#10;t1aOHKsLHjfBzB5EtRmHZMpSHtZ74BCmbt6vGbEa8GOn0LQtmhM/Xx9Sp07FtrX/kDdPrq8unZE2&#10;cOHSv7lx8xaZcuWl9eDfyVn4y4xcQyz79SvuXL6A4+Xz3L18gXvXr2r7IEmDbVs0pWTxoly/eYvj&#10;J09rpUGVGjWny+hJn9pfSS/sX7cy/Xv1YMqEMV+9PTGG6LRvkcXMRhGNWrbl/oNHXDypEoK+CfRj&#10;gaW0JDxF6KfEmRcQ6KdIEjE8t04dtWOkS7P56K9U40JsiGJDoO+b8eoomFgGp964XVD+IgHvVARu&#10;miYh217xNREfkXf3oNjquOWtEZPKkciux5d74OoQZc76wV9JLEQ1IsfQoVqcel59hgBvPC5Px7bs&#10;VIPnyM8OUYhcOXEEU7N4ZMiZW4vDFYzp2Ixrp47z6tEd7O3tPq/LvDIA4qeFrP2YMH0Bw0aP5fel&#10;a8hdLGbKIZ49uMe6udN54nhTK+sxFk22kZH2IHv++JH2mSN7tlOmVIkYWZ/GDr97AFYZgvPGw6pB&#10;DP3e+7ecXt2B8evd2HH4qqZsKVO7IVWbtjZ0Dv8DMA70JvPLhdx16Eyg8X/gYfeDwuvtG84f3s/Z&#10;vVu4cuwQvu8Dw/xchvTpuXTyUMiH2nf0Z3j16jXLV63m79VruX7jJgkTJaJEjbr80rojDql/3rKS&#10;5RNHc+v4wZhJr/ne/hvfev1Sv362HdgXVh3NONQJl9nmXIVLYZ4oKaOXrzcoJn9gSNe/X52KPLlz&#10;m+JFi9CyaSPq1fqF5MkdwlWZ3LzlyJ1793C8ew8PD0/MzeMRL1484pmZaV5DE6b+hZu7O4UrVNXI&#10;ibwly8YaOez//j0Pb17j2I7NHNu6Ac+3b7CysSFd9lyUr9eEcnUbfbo+3Zxf0qNKCewS2rJ9/T8U&#10;KpCfOIPotC8RxdhGA5nzFKJyhXLMnTGF7zIQlzSX8HxBnm0LTrazSBz9Y6QjkJw2qnXI/1MElVXo&#10;J65IGa/4hcgQ2K4QnGoBXg9UeY54Gvo4K+V59qGQpmFQQl0cNB2NaYR3rAP14otlPPVgsSKZxIzF&#10;2ESlAWXtF/6xiSOmrQZDVgN46+bKkrHDObFzi/Z/SysrarTqqD0U7169qJEjkiG/dsX/1Bc87sPx&#10;GpBjhMaaOt57xOZtOzVipE7HHrTo+4Vu4WFgXKcW3Dp/WpPq2lnH4+Pz7QQmq85HE0tNLVKkUAHN&#10;jyDGOl/CdnreA5tMwbPLYREmeo3Apef2jBg5iB0HL5I+fUqqtO1N6Zr1tONogAEGxA783r3l/c31&#10;vH3jybOPGbGwtsXb05O/BvbUooKXzJ1J+zYtv6vhnpTOTJ05h8l/zcHfP4DCFatQtnZDbTBg+rWm&#10;gf8BbFw4i51L5+PmdJ8fHj+DciUaGDx8FJOmz2TcP1vIViDulP0YEH3IxNSxbRs5s3+nFusryWJi&#10;0Dl+1HCSJFEDU+kvbt2xi0HDR3Pn7l3tPesEttgkTEiAvz8B799rpS3ye6pMmRk8eyn2ycImWGIL&#10;oiB54+JC4uQpwiRjLhzer5WQP7p1hbRpgjztfkTEkHKkU4/ebNm+iwsnDoYfkRybpHDosAX9RJkX&#10;u8DYXKk3IlKYRAYZjDtOBtfzUGSp6g+EtyxRy786DEbxVOzve3dFlHwMVN/L0DHuGKlGdF5i85w5&#10;f+Vz8OZ4eHsdbHOpMqOYQjT3OarkiMGQ9T+MlVPHce34IRbMmkbpEsW1cpA5C+aRKFEiUqVMgYOD&#10;A6ZmepfAiV/AyIwP10aw+9RzmvWbg6+vHwXKVKRJz/4xum0m8eJRvGhh5kyfDMfrgkkecFsDFc8F&#10;s8UxCTFGEumXfk2lNMS6Blk3Y3e+Izf8KjBy3j427jpBinTp+f2PHuSq3x9jYZR/IBgSXAz4EWFu&#10;ZYt54Q4IDS/dtqf37vDXgB7YJUzA6F/r0LpZA83kb8myFVrijRhFDu7XWynghBixSBqjhnuenp78&#10;s3aDZsAss6MBAQFahKn7mzdUb9GO+p1/xcbOPkbW9V+BmCy6u7trxyrOpddENjMW+v3vbUwYhzBn&#10;wWKNGClfrzEZc+X93ptjwFdCJnqqNG2l/Yh67/CW9ayeNYUly1dgbm7O4rl/sX3XXv5dt4E8xUvx&#10;+9CxpM2agwR29nFKNRTP3IKkKVOFr1R+eF8rx0ydKmpmrt8FURnkyfsxUDo67vfh7D1wiDqNW3J8&#10;/07ix4//1Qbk0YK+aakMumXiUq4nmahMVlkNokVhIKSJ/E1KYaK736JO8HkJ9gXg+gjVHwi9H7pj&#10;buEAprYyMIHkNcFxApgkBpNASFkHEpcAp01wd5YyHU1V73MlSUSRwGGW/c9SREF0TVojOi+xec6S&#10;fO1zUNdexHC7EUv7bFCO/IcxrHkd8mdMwz/LFoWQRobn4/H01gkq1qrL3RfKsCZjztyMXr4hxiNq&#10;xVdkZKv69OjYiqltrOHNTXgljUo8SJgbyu4kxhFZCQ1w959SjFrny+oDT3FwSEz9noMpW6cJJnGt&#10;c/+dY3MNMOBbYkDdyjy8fYON8wZQqVwJfL3cSF6sC2mz5dAk4TJjuWXtKk1pFpPKkZu3bjNn4RKt&#10;ZMb73TutTCYw8AOBHwLJUbg4TXoNjLBD/jPj3ME9/Nm9HVdOHyNP7pxxq1wmvBmw8JSE/wXE0LFu&#10;0a4zF+4+0lQjcWlwbEDM4Y3La0a0rMfzRw+02PV5i/5Hh2FjqN6y/Q97zueNGIDz7atcPX0UfnaF&#10;WlBbcOVlYopX/IWeXToyadzo76dQiEgNE4m6+9P6w+vfP9sBzrtU6oyuP6D/ftIq8N4ZvJ/Di52Q&#10;ogY8XgUmQhYFQHXH4GVfHQF+L9U4Jc8EcJwC3hLhGwipG6vveD+B12fAKhUU/0etL6z+iOZl+Fp5&#10;qkjJT3TO9/dSjnwtYqusxqAcMSC6SJ89F6tXLeXGbUdGDR1Evdo1IzQ4nbVy7ydiRODh5oaxacwm&#10;LIgsflLPdiS2T8jYZrbgfEg1OBoClPmSKDhiSj2iuyHFsNEyaUh2MYi9vnvvPn+OG8zyDfdJamtM&#10;l2HDKNe4E2bx4vEjI7Zicw0w4FuiXueeWue2frcpWuc8ZYoUGsnbbcwUXj9zYtKvHTQjvjIlS5Aw&#10;oS0B+Wbh9Ow5jx5f05KlHJIlI7lDMhIlsv9Mcv3mzVvu3r/PvfsPtVdpC+7ce6AlZonywS5xEqq1&#10;6kDlRi1InDwOzzrGMeQqUpJUGTLToEVbTh/aox37z/A1s4KxMQMWWkn4X0IMza6993+v+W79qINk&#10;AyKGeHPM+q0XLx4/ZMiAvlo7a2ObkEqNW/yw51xInmPbNtGzS4dofe/Z8+fs3LOP8xcv07BubSpV&#10;KKeVDx07cYoUyR3IljVLzB6Tb6VQC2oL8jq4MGRAH8b8OUWLXs+SOVPUom+lT32pj/r7Bz9IWl71&#10;sTN0ilroQXTUMEKWvDb9/Jjo2jN5hogiXOJyze1Dtm9SniNER9pmapzxbAN43AYjU4hnHzSoHg3W&#10;6cHzARjHU59P1QSerYHS+4O3T9Yv/hreTmCdEh7+D7ykZNQfxB7t0QrlEfX2Bnx4B29c4Xw3cD0K&#10;dsXgykBI0zj42AhBoFOORPd8RxRJ/CVxxd8KpvFjx6w1lvbZoBz5j9eTDqhXmZdPlMFpoJdrhI25&#10;XAoyWHjy1IlmbTtyy/EOy07f0LLoY9IgdkjjGjy4eZ2ZE4bTNec+TCztwTKFapgkO/yDF5TaHDNM&#10;4p2/ghyyncGu4KfGSfZ1/8HDzJi7gF179mkJPK1bVaN4mxHEszRc4xHBYGJqwLfGh4AAzcT53rXL&#10;PL6jUhBK1aynvf+/8SM5uGG1Zgxob2fH8+fPtU59aJiZmZE0WVKSJ0uGqYmJRoC4urp++nvCRIlJ&#10;njY9DkE/abNkI1+p8j88Sfq98PLpY4Y2qUme7FlZvnAO6dKmCfn8iWtKjbg86xZH9q1ukxY4efoz&#10;dMHfMbp5Bnx/nD2wm3nDB2BlYc6KRXO19rRyrfpUbdGONoNG8iNCngO/t6qPr9trrp09hlUEfnHv&#10;3r3TiJD9hw5rpUSXr17TJhOlFOfR4ydUKFsGK6v4bNu5W/t8juxZ6d6pA62aNY5wBjoutwU+fgHk&#10;KFicHNmysmPjmqh9X1QPbufhvasyMn38jyIOpA+fczh88A57sBqTfmC6fdCRIuIRoiub17Vv57oo&#10;ZcZ7SVUJgDenpaAfTKzAzFaZspqKQauzLBD8vcAmO5jFhxLrQypQZBxhmwfuz4G07eCNJNssVfuq&#10;wQSMRGHvDx9lAkaG1e/A2A4+eisyJHnV2FUFhaXAiSNqjbgEgyGrARr61Cyn1ey3atZEMz8tVaKY&#10;NkgIC69fuzBh6gzmLlyCeXwr2vw2inJ1Gsb4Nr3zeMvKqePZu2YFRfOkZdHQyuSuNemT5weFFn+d&#10;ckS/052kTIjGQcgZqaedPns+t247kj5bTmq06kCpmnW1ulUDIkfW5zPwNbPHwt8NxxR9vvfmGGCA&#10;FvO4f90q3vv6kiRFKpKkTK2VvJjFM8f9tbP2d/3XwIAPOKRNp5EhydNm0H7XJXkZEHO4ffEco9s1&#10;0QwTrW1syJMzB21bNqVTuzY/dAfrZ0X1eo1xCzRl8OwgE/f/CKTUd9+av3lw45pGhr7z9CDgwwcG&#10;zVxM2qzZ+a/jkeNN+tepRPWqlVm+YA4XL1+hadtOpMqSg+GLV2nt6I+IrUsX8PekP7Tkw9Ili4dI&#10;GTt28hRHjp/k6PGTPHj0CE9PL+1vQrBXr1KJX6pVoWqlCtjZJWTXnv107zuAx0+ean3oYQP7sXj5&#10;Ci2wQLxMWjdvQvdO7cmZ48e7Vlav3UDzdp24dfE02TKnB6et8ORvKLQk7H64ZnQ6Dd49VHG4AZ7C&#10;fIB5akjfHLL0U0RI6L68KCnED8z3VUg/sC8ZwOv8PQLfg8ct5QMS+rs6MibXGDhQQhETsp0JC0OR&#10;ZeB2Fp5vBZ9nYGqjymKEMLFKB+k7ws0/INsQuNwLMnaHt1eVKaus+0IPcDkP/q8UIaIPY0u1XZq3&#10;RgBk6AY5hqmEnrCedV9LGumOn1UmeH1YGcomyK5IGP345JhUbTj/uCblBnLEgE+JNVuWzOX49k24&#10;OqvylT9GDGHEbwO130UpsmHLVnbs3sfu/QcxNjGhZtsu1GzTKdbP9ZWju5k9qCceXu8Z2OdXRvw2&#10;QHvQxFgyjTRyJuZgmw8uDwT/10w9W5oBIydStHJ1fmnVkRyFi/2wctHvBYNyxAADDIjOM+jBjas8&#10;drzJiZ1b+ejjxYPrF773ZhkQDVy9dgPHu3f5Y8JkEqTNRP/pC/gRId3d5w/va2UjWfIVIIFdIrYv&#10;X8SKKWM176LQqN2+6w+rmogOrp46ppGYBQvk49VrF54+dSJL3gIMX7QKqwSxl/oVm3B6cJeB9arS&#10;vVM7hvTvw4HDRzl64iRHjp/g1u072mcypE9H2VIlyJk9G4lMnlEwoxk5chfDJFWNMJUl127cJF+e&#10;3JoRuLaOZ89Y+L/lLPzf3zi/ekXunDkoX6YUuXJmp0C+vBTMny96G/0d4k4lntshQzYqlivDklEN&#10;sH00CXwegWVqqHg0bOJa+thStvLeA15sE40OmNhD/qmQqo4KWZC0GfHV0KnAwyMBvmQAr5m43lE/&#10;1hlVeY+OuHCcCt5PIe/k4PU8Xg3Xh0G69pC4mBrQ6wb4vq8VwSLH/M4MeHMF3C9BqobKl0QMWt9e&#10;gxLr1LGQ7XW/AK5nIEAIF6mr0YNJMkhRFZ5vhlyjIW3z8Ml/Od9HqkL8NGBmDYW+oF29OUFtn6ml&#10;GuuImkUidaOiHPnS6y0wnImNrzGajW0EbbOHeQFsU2YykCMGKFw6doixnVpovzeoW5v1q5ZptZNN&#10;23bk5UtnsuYrSIGylajcuEWMJi9Ip/hgkFzP1OQj9j7XCDBPgle8NOxds0or/dFBZNcPb17++pXq&#10;blypZRe5n0RIeT3gQ4AxSTs+p3DNFnT+fcLXr8cAAwwwwIAoY9eqpSz/cxS+bi/CjNw0IO7B1dWN&#10;VFly4evrq/2/Yfc+NOs1iB8F3l6eeL5xJ2nK1OxcsUQrwxPI9VekUnVO791BtiyZsbe359b9hxSr&#10;8osWUSw/P4vPkAwD1syagrPTEy2JpliVGmQrUOSHnjia1q8rd8+fokKZ0mzYsk3zC8mWNbPmTVW2&#10;VEnKlCpOqpQpP59Us8kUbQ8k8bbasn0nu/bu5/CxE1oZjhzTNi2a0aNLB7JmzhS10pvYmumPBMtX&#10;rqZHv0GYmZkypoERPSu8B2meC86FlLXDVmd73QV/T3iwDALeKJIgU0/INQq8X8DpJlBoKTzfFDLR&#10;JfSgOvQAPSqGo4lKwOujqo8vyTZJSitSwP2yOo/iKyKTozqFSlhJMmGtR4gGp40gk37GgVBkFdye&#10;EJLQke2V8/RkLXzwhQ+y70KW+YJxAkjbUB2XfFMjJh40BUpPRSB53oKcYyFNg6idMCGarvQTnwJV&#10;RvPRDxLkgMTFo6fEjInrLVCvnEeIJSlxkuOSMppGsxp5Nggcaihj3FiKIvZwe4lt3rYGcuRnhpSQ&#10;XDt9nH1rVmodgFw5c7By8XxcXF21GK/JM2aRvWARek2aFSudgLtXLzGmQ1MSJrDBzs6OQG9nAvx9&#10;+BBozAcjS4oVL029WjU0b5O/V60mf8b4rNuwDyOz8OtCowVd4xekHLl1/zE5Ol8mSfKUmqdAstRp&#10;qdSoOZnz5I+Z9RlggAEGGBAuLhzez/iurXG6e10z1v0uMJTzRAtTZsxi6OhxzNx5jEQOyeN8epso&#10;Bo5t38Tj2zd5cucWzk5PtffTZMrCk3t36NCmpWY2umP3Xv74c4pmvCx9JUG7IaM11awBPzZkWNOx&#10;VF7euLpok26SyNKiSSMcHJJ9XbsQxbZDiJjlq1YzaPgo3N1l8AzJHRzImiWTplQZPnhA2BHn30E5&#10;ItsnZVTipfLX3AXY29niOl9MuAqDuR3kn67UGF4PlEpDVAlyHHQqEBnUHiwBNpnBOjMUXhisyniw&#10;FOwLKY+SAjPh8b9w83fIMRrStwp7fyMq2RBSxvM2uF9T5SNZgoxhdedEtuv2JBXsUPh/n5cFaSVB&#10;k8DtAhReGvbfL/VWWSUf30PKesorJPS5FlLB5wW83AmBH1V5jZEZJK4I5rbquDxYFDHxIPvpfhUe&#10;/w3G1uBQGZIUizwGWFei5HYJ/N0UKWKZXJEx0b1monq9BYZz3ev8WIzNwdgELFKqY/IlBIfs0wcf&#10;ZWibsYs6919aciTbJcqm51sgfjrI2v/TdWJQjhigKTbmDO1L0qRJGTqgDzWrV6VRq/ZcunwFUzMz&#10;6nf+lYbd+0aYYPOlZRfJ7s2kZod/yZohHXu2rMPGxgaebQfnvSpTPNvAkDfOjTGKCRaPkJwjYqVD&#10;K/LB+YuX8vDRY546PWPj1u3a+6su3tMc+H9GGH30/5Ro81EadwMMMMCAWMKTu470rVWe4/t3UrJ4&#10;se+zET9wvfT3QLFyVfCNZ8XIJauJy3jr6sKa2VPZv3al1l8tmD8veXPlJE+unFhbW7F63Ua8vN6x&#10;dd0qbWC6Z98BajZsRkBAADkLF6dp70HaRInBgPnHh5RN9axakuWL5mqkyFf1cfX7nrqUlCi2Hd7e&#10;3ty87YjjnXtaWdrtO3fZuGU7A3r35M8xv/M9MfWv2VpUvfSHBWJWmz9vbq3EvXblEsF+HVcGwIvt&#10;weUjJkmC1BKmajCcaxgkLgnXRwQPYrXB6R5wO6de4ztAunZKGSCqDn9fSJgdfF1VmYulA2QfHLbC&#10;Qx+iCrm/EN49VeSIhCyEJh4iat81xccaZeRqnQZKbfn8wMg2XOwFJkEGq2FF7WrqkUngek7F+fo/&#10;hcAPYJ0JKhyOWkmLVgI0DV6fgHf31XelFCVB1sivLSENTkslgBEkLgLZfotdot85jGOqI0bsi4Dr&#10;KUiYV70vBrlf8mwNSzkSnk9NZJDr5Pof4HVPHaOMnSDnSO1a9HhxEduyMwxRvj8zCpWvRN4Spbl6&#10;6jg79+5n9ITJYGLK5A27SZc9V6zJmsWPYuqai/h5urB2yWZFjAiEgTW1CJvgkBpBaTTlNZaiCM3N&#10;zendo6vWKeozeJj2Xou+Q35aYkQgxIi/ibX26mxb/ntvjgEGGPAdIOWPL5480tJ/iletGWsDRDHL&#10;FTx6/PT7kSPfKjLzP4Ka1aswavwkXJ1fkChZcuIiDm9ex5KxwzAzMWHimN/p2bWT9rzXR73aNbXX&#10;5y9ecObcBbr3HUTOoiXoNXEWCRMn+U5b/uNC5lVFcRPTk2sxAU93N+01VYoUX799+n3PaLYd8ePH&#10;p1CB/NqPDn9MmMTvY//k/sOHzJk2maRJv/21J33gAUNH0qpZI8b2rkOB0o3JnCUrJkaBav+0jU8J&#10;Z9upoAR9X40Pr4N+8Qffe3DxTyg6BnKMhOO1oNgaiJ9c+XKIKkIMWyURJnARlNgKp+pAgkyqr+/v&#10;Di5HlL+HjoTSDa5Dl91IVLCQGkJaiJegsYUiHkIjonMkn5e4XQlsSNM67IMj69VKYmaBTc6wlyNk&#10;h68zJCoElk/AOxH4v4EcvwevWwxYxQclvNIg+YyocN7dAxNL5TkiJV1RubaEgCq16dspIJOEcUzl&#10;/4lLgMvJYI8T/X2LLmSfdJ4rGkm2X5FzOtItuilGkqYkhrhSH/b6ELwuC6/2g1/USgUNypH/GOR0&#10;SgdXlCECeXjt/fdvzu7fRcqMWajXsQf2yRxiVYlg/XwbjWv3ol2tnExrZxdsZBQRIpNPxYDk8e69&#10;+/T9bTg7du0hZ5HimoQ2ffZcEc5ESXTo/etXNDd3X+93WsqFpY0NaTJnI02WbNprinQZNKmx+KeI&#10;6aCHuyv+fn7auTAxNcPUzFR7lYd0iP+bmmJqaoaxqYn2Kv+XGl+3V868cnrCq2dP8Xr7RttGXf1z&#10;TNcAG5QjBhjwc8L//XtO79nOzpX/486Vi5/en771oNa2xRbal8hNiqSJadKgLpXKl6VIoYLhJqgZ&#10;8P1x4dJlCpWqoE2qZMiZh7gW1bpq2ni2LJlHmxZNmTphLIkShe2Z9vatB41bt2ffgUPaszl5mnSM&#10;XrEhzhI+cQmSMPj4zm2tTOmx4y2e3FW/x7dOoB1Dh9RpiUuQ89u3ZjkKZM/M5jUr41QZnmzb2g2b&#10;NI8P6c/NmTaJxg3qffVyo7ruNes30mvAEHLlyM6BpT0xkv62bqZfBqSS2iKqCDFb9XaCACFHIkGN&#10;h4oYiZdIDUorHIVjtZRpqZi1yjx86gaQqr5ajxAux+tAPHtFdoghqhiKltwInjeCj7WMC45WV0SI&#10;TXqlFHl5QJVx2OdVyTgv9yqvC1EuRMUENCq+J9FROlikAoeKigTSxQnrK4zEH0VHtMgEse5vng+U&#10;eal1OrDJpko/vlEpVYwgMIr3xZfcPxGpfyJani6p1DKN8qC5PRWMjNV1JSVU0VCOGMiRHxTCjB/a&#10;tJb37/1IkNCe25fOYYQR969fxvXlc3IVL02j7n3JkCP3F69DzLlmDuzJW9fXZC9UjFptu0TaaU72&#10;9hDrNx1j1uSFPFxWiNQlxbgt8NvIlyO4oc5fvETJitWxS5qMVgNHaoZj+kSD3AYSeXz9zAlunD3F&#10;/WuXef3imfY38UspkC8P9nYJMTUx5bWrK9dv3ublS5X+I7Oscl94uLtpy4kpyD2XwMaGp05O2v9z&#10;Fy1J93HTSJoqdYyt40eGaYALRe93wcUyP3dT9TMk5xhgQBQgpK/EqAtpLkSsDvGtrekzZS4Fy8Vu&#10;W332wG4Ob17PjTMn8PJ4S9NGDVi9bFGsrtOAL8fps+coXr5qrJNm0YXEcs8fOZCLRw4wZfwf9OnZ&#10;LcLJg41bttGgeRu6jJpIofKVtb7Aj2w4GluQybWHt65z8/wZbl04w8Mb1z71hYTEzJIlM3lz5tCS&#10;WRYvX4kfJoz/d2ucS7XZu2YlC0cN5u7V82TMkJ64BokTlnjgDZu30bBebRbOmqHFBscWpG/avG0n&#10;/l2/UVvf7CnjSBZ4WRma6qJwdaUSdgXg2lDwUqk+IRA/iyIC3r8IesMasvWCNC3gdGMVXSuRuFL+&#10;8la+7wdpW6gyGX3/Dt0g99rvys/EOB7Y5w9Ot5G/n2wE3s+VwkRK7lM3Chnf63IM7i1W67NIAqa2&#10;8OqA8kZJ2QBS/hK1AXlUjUlDD8x1ZJJLKJWI/ufkeEoijpimSomOjjy5MRp8XkOgNySv/mVJNbGJ&#10;gK/wvxHySxfl/PZy9MtYIyJAdOM8MX7VkVGyrUJUmadQyqMEWcI1VTZE+f6H4ePlRY8qxbWIRDm5&#10;Xl5e5M+bF1NTE9KmSU0Kh2Rs27WX+w8e0GH4WGq0bB+t5csl8fr5MzYtms3JHRvp0KoFW3bu5sXL&#10;V/SYMJ2S1cNwr9ZTIhycP5QFc9fiePEE6a0efTvju3BuKNmfUpVq8Nzdg/FrtmNuYYmfjzfPHt7X&#10;5OTXTp/QOuruLq+1h3/RwoUoXqQQhQsqOaQYeoXViXJxceXGrdtcv3mLtx4epHBw0GLeUiR3wMLC&#10;XPuOv3+AVtPsH+Cv/S5GXdr//XXvyf8/aK/yI0ofMe6S85gwoe2nh+iho8cYNGI0r13d6DZmCiVr&#10;1OFnR0nHxsTzd8WY9zjZN8AxRZ/vvUkGGBBnIG2cDGpeP3NSP8+deP7oARcO78PUxISWTRtSIrsN&#10;7QfPo3TNenQcOR4rmygkKsTgrP/cof1wuX+Ta2eOfbP1GhA9nLtwkSJlKvHn2h1xwrxcnpFbl85n&#10;/dzpWMSLp5nM16hWOdLvzZ6/iH5DRrD6ykMDKaJ3D7q/eql5dNy+eE4jQ+5cvqCpYCWuVvpCxQoX&#10;1HxbhAwRQ9F4eiV3d+7eo2DpipSu3ZCOI8Z9130JDT9fHzqUzMPIQf35bUDc7RuIiqRLr37YJkjA&#10;krkzqVCuTJSuT0nIkUm/U2fO4e3jQ4Z06WhUv06I8xO6lKZa3Ub8b94s2rVuAc93wIPFypMhQwdI&#10;8UvIfvSjf8DlPPjL5JyozV2VSiLHUFVOcaK+UpdIeU3Z/UrxfaqFireVkhPEqPQtmNiCsT9Uvhys&#10;CtfvqzttUomSRuaKzBByQgbjMgj+aAx3pimfQil1Ca0qF6WAmLO+2AJJK6v4XJ/napvsS0DWPlEb&#10;kEeVCAg9ARsVVYS2bD3liO5zkuhztBpYpYX0HVQE8vcyFQ/t9SIQ3xUx0xW/D1lHdEgSiXI2s1PE&#10;SLnDypMkLB8ZrydKcZQgJ6RpEjUTV106jiQTJSoObmfB8y4E+gURJkZQZHm4Bq4GcuQ/jJdPH/Nr&#10;tVIEfvhA/Tq1qF+7psYE62psZfDdvF1HNm3dwYhFK8hVvFykyzy44V9uXTzLs3t3eHLP8VPErszG&#10;TJ84Dh8fHzp0+1UzNfttzmIKV/w8B16fvOlXpwLmRtCrVTnKVm1JoUKFv1uHRPdQSJgoMTYJ7TSF&#10;hxBLAvFdkSx6yXivULY0JYsX1epE4yLkPuzcsy8btm5n3D9byJQ7Hz8zDMoRAwwICWm3V04dy+k9&#10;O7SkBh2knUuRIgXp0qSmVvWqdGzbCnv/C3QevpQdR84zY+/F7+IdING+yyb8zssHt8MthzDg+0KM&#10;zO1SZaR+l97U7/Lrd90W6VvMGNidC4cP8Gu3zvw+ZBD29nZR+u6QkX+wbM0G5uwXqf/PW0q3dvZU&#10;LUnQ5flTXj1/pilFBNLHl/5PmRLFKV2ymDYxFN5AWx+Tp8/UUlnEq6hpr4GkypiZuIJBDapRoUg+&#10;Fs6eEacTqx4/eUqzth01okMm45o2rK/95MmdU+s3S5/+5i1HjQy5cPmKVup2+ep17d6U/qqNtTXO&#10;r17hkCwZtX+pFtSfLUPixIk+rUNUIzKZd/n4bozuzQ5KfbkOJhbg8xTyTIDUDYPNRC/+qnxDJMnJ&#10;T1Qi4lFoDMkqQMI8kLwuHC0HicpD4Dt1TOXzQkxYZlTLsUwNb86oz769CCU2wqNlkCA7xLODV4dV&#10;OsmzPWodkj4j4wQhSPRje8W/w66wSoDRH6TrzFNle17shABfeCvbYApGFpChPZjGg4w9wP1c9M+3&#10;/nUiv4dFcoT3nfC2V/+6+9LrMKZNxWV5nndUHG/81PDwf5C+M7zYBvFTwHsvsLCHbIOjrhw5WhnS&#10;doCPvmCXL2xD1105wF+NxbDIDulqq1KpyI6FTrHzaAWka6UUPy92KK8RIe6EJNEpgEIdYwM58h+H&#10;y4tnnNi5lRM7NnH/5nXtJGfMmEH7m5enFw8ePmDUxMGUL50rUqNNeWA2zZNO+71Vs8bkypFDq0fM&#10;mSMbaVKn+kRqfHy5j/y1huKQxoHOM9aFqxyxd93Pzu3HmPTnsk/vL50/m7atmsfgEYg62/vg4SOm&#10;zpyjDRDimZlpigwx6sqeLQs5smWNWv58bCIaDaTMFpSqXIMnL18zacMerG1jT4ZpgAEG/DiQGd9Z&#10;g3vh/tqZ3t06kz1rFk2BJj8pUyT/3Ncj0J9mzeuz59QdrS2JTS+qiEojOpctwNwZU+jSrkWcGrB8&#10;EeLYoCum0KZzdzZt383ULftJ5PCdIpiBHX8vZsXkMWz+d2WU1CL6aNOpO+du32fsP2EkVPwE8PX2&#10;ZnKvDtw8e4raNaqRPl1abSCeXn7SpSVL5kxfZNIvSp7lK1fz+/iJPHv2nLJ1GtK4R/84Uf476deO&#10;2HzwZt+2jXE+sUpUPMdOnGL1ug2s37wVNzd3jdxInTIltxzv4Ovrq/XFRb1TKH9+LY1JyKz8efNo&#10;6Uu3bjtqaYx7Dx7ituNdbZlyfpM7JNNIk/0HD5MqVUqKZzEjsZkLLSs6kDtjQjXzHi8pfPSBArPU&#10;8bg1EXxewpP1InFQKhAdTBKoWf6nG1Xc7QcvyPcX3JgA/kGlNkZWUOtBsG+IqANSN1ZJMYmKKWJE&#10;ymi8n4DzQfCTEnUzEIK++p2Q/Xn9WOBERT8vfZFxwOnmYJVBbY/fG5WSI+kvUoJjnkSpCDK0i/75&#10;1r9ORKkQldIbXdzw0/Vqe82TqiSemLzuYlM5IufVIokqtxK/SEkbEiPTpJUgZc2ob4P++Ew/bln3&#10;WTkWZyW+N4gcQc65v/qxygel1yrlSVjLl2vqiiTbSMhHfEhWMfyEoFDH3ECO/ERwun+Xk7s24/vs&#10;Ct5mDnz8aESxSpWpls8sQqPNa6ePs2TMMCytrLlz9ZImo3S/MF8rCQkzRivQn7692rH2wA1m7T0V&#10;5jJdjs9mwohpPHrhS5b0ySleIAtpMhVkcP++WlRYjEIa8PduytRJ1/jEFPRvMv1M9+hkbUcV0Www&#10;Hz1+QvYCxShTtzFdRkXRxdkAAwz4T0Ie4evnzWDdnGmaCm7lkvlkzpQxSt998eIlhcpUxDpJckb/&#10;vZ545hZ8a4zv0or3ri+5smVkSHPAuAidpFe6TboOme596fx9/KA6/t9jH760RjwKHW0ZqGXJV4TC&#10;VWvSaeQEvhdWTh3Pxb3beHTzUrS/W6lmPV77BTJyyb8/XVmN5xt3JnRtjdM9R7auWamVbsQ0RMWw&#10;aOnfjJk4FTd3dyo1akHDrr01b5fvhWV/jubmsf3cu3ruhyIxpcT64KFDnD68gSdupuTKmVNr2yVq&#10;91P6YwRwevaMg4ePaTHCL51faaoSK6v4vHJxxf/tQx46ueLh/YGnx+eSKFUBONVAqQJ0ypFHq+HK&#10;QNXOiWeIllZjDMZWkK45mCWEp7vA+6q48oFDcXi5K5hEMXOAtE2VSaoky0j5g/ShrdIrBUe6tso8&#10;VQbe7mfh1QmlXim9CxJkjLoSI7zSFRnoC0Hx5pqK/I0x5UgY7avumSCqBfHAkGfAw2XqUIg5bbb+&#10;n5csxdHrLkQ4Rq4xipwQ5Y54u+j2T/fc+1qiR47Fk3WqpEqSeqQcKtAr+O+Jy6gSrvAimf3EryXI&#10;xyWs9et8TwrMC2HyayBHfjKIEapEspp98IpSJKsuBz5/vrzkyJqZwMCPdKyTkwq546m8brnowoih&#10;6t5nANsPHmPGjqC4r1A17j3K5iZT8njM75WZ/FX6YpSiOrEGqZl03gfJKgc3PjGFmxPg7TWwzaGy&#10;zM1sVdxW4TBMk6RhFtdp21xRc8sOjWg2mNt37aFO4xbUbNOJNoN/j966DDDAgP8MZLZx8R9DNYPV&#10;34cOYvjgAdosYnQ9JUpX/oXaHbprsvhvDfF8GtW2keaB8uDuNeo3aEb/3r2Ik5AO4dtb4HUf5Nmm&#10;M33TPYuSlAczq+/T+Y2qqWBoRKGT++7dO5KkzULDnv2p2yGM+MxvhAW/D+blrctcOfV5/yMyTJz2&#10;F7+NGE2xyjXoOmayVmL7M0AimMd2bM47Nxd2b14bIlY2NiDXyqx5i/hz2l/4+r2neqv22jXzPY73&#10;zhVLNKWRj+vzL1LFfFfElrolwBvnM5NIUW02Y0f8xm+t82KUtFzI9upYbXhzVSV+aHGoAkvI0kOV&#10;vtyaBfcnBr1vBqYJIMA9mERJkA98HoBpQkjfWvWNpU0Mi1iOTQJbTFylJCc222M5Tx6OyvfCKrVS&#10;wgh5JKUdGTpCylpxlwiJyvXn+xqebQY/V0haRp3LiPxWIhrPyN8kXSi0CbC85zhdlV7pUOky3J4Q&#10;9qR0VMZc4nsiqiEhUXQmv9HwHPnBWgsDQkOiZsWVe/m2+5w5dISHRC2dxsIyvvZjaWHBlPFj+GfZ&#10;IirU6aGkadIgSt2WLu9cD/sPHSVL/kLhlud4ePtTu0Ie8lf6FSOHcBp0XYa1vH4N5KYQl2dhM6O6&#10;LGFFz3dTr/rbI1K4l3v0lhPEGXo9hqRlVaRZeASMsMnSEL7cF+YxixRyY0tjE0kDKrLKQcN/14iR&#10;IhWr0aLf0OivywADDPhPIMDfXyuj2b9ulVa2OGrYb9EmRgQiy7a0tPxus+m5ipYgb4ky7Dlyiufv&#10;TBg1YaoWuxonIR0+eT7KbKT+vJJ09iReUmYro9CWxwpkRlOIEXmN7j7JAExew5nFbt6+M4Ef0Xwl&#10;vicSOSTn8eMnWilHdDGgd0/atWrO6X07aVssJx7uOjn3fxdiwDy8eR0Cfbw4sX9nrBMjAlEIiwHq&#10;o5uXGdi7O3v/WUaPysXYvHjOJ3+Tb4UkKVNrpcgvgpIFfyhEcl9+cX/aND7JSo6iVbMmDB09nvy1&#10;hvDP4nHaff5p4GlXCOJLmb7+88RHEQBOG/WIEcEHCHgPxrZgmgjKHIFAXzC1AxMb5TFim09tnyg5&#10;hLD4kgnE8PZRtleIYXkVSB9cK9sxVcSIDPBD98v1lyffk8lQUTDolhEdyPmxyQQOleH1UaUceSPm&#10;swlVrGxU9jWmxkRhHY+vvf7eXgd/L/D3VClBuusxvHGLLqo4rLGQvCfjJCFaLvcPJlLkvQS5wExU&#10;ZkZQbBc4rVVlSaIWCg0hVaRaQDcmk7GbjOH0j58k5QgxIq9fAAM58oNj7tC+LPh9EMsnjeW3gdOY&#10;O3JIlL4nUsehC1Zw+/5DMuQuSMFSFWjRoQejl17h32vpuXn7TpiNstQ53r5wNsxliv9F2doNGDHv&#10;GKkrDKH3oBFcu34z+ANy4coM28Weypn6S4gEfchNKR1Ur7vgOC1qDYvIxSySqlcdZDukEfO8F7xN&#10;wo5LnFm+KWCbE7IPUkSMPrSs9rqQqrFqjKVxjOxB9oUQmaScoxlzFtC872/0m7EA09AeAgYYYMBP&#10;gfd+vkzp1ZHTe7az5u8lX+XnJGaAb968IWs4pHdoyABHYt7F1FEUiLItXwMhZUb+71/mHzrHsAUr&#10;NRJ48bK/iZOQZ07WfspQUGY/dZBZMJmlktevwdd0kqXDqEt6iCFyXkiIdl17snPPfgbOWkyyVGnC&#10;XYxcE2tmTeHoto14ursRGxATcpnxu3f/QbS+J6WoeYuVYemKf7QyYomrNjNTBvb/VTy4eY0RLepi&#10;Z2XJyQO7yJol8xddXx+e3eJe9TJ8WJUC7i8JHlBGMgATb7cxI4fx8PpF2rdsxqppExjRqr5G2Hwr&#10;6K5XOf8RQhsgj4WznUJOnH3rAekXTJqpEpI76jUaWLpgNge2r8chsQ0t+s4kfY58/DFhEs9PTVTp&#10;ML4PlTLOSDe7bgTuN+D6CDBNGfyeSUJleirEfJEl4PcUsv8GKeuoSUOJ+t2dBfbkBinxl8nE6CKi&#10;AbcsTxRz8irXppR/yHqlLx4WwSTn91gduDwEtqWDk81VIo4oEeQaiC7k/MhxkoF6kb+VCW2qhkrV&#10;EFWiOrxz+CXPA/3jERPI2BXscivVSIrwk0qjROrJezJOCnirxk0ScyxlO/Kez0Nl/mpXFJ4uBI8b&#10;8Hg1vL0R8T0p14SM3WQMp399WCRWihF5DaEqOhyl3TaU1fzgGFivMtXLFGf2tEl07tmHfSfPMXVL&#10;1BvJNy6vObJlPc8e3uPFw/vag0uXcjD9zz/o82vPEJ//d90GmrXtxC+tO1KlaSuSpkwdok5dZN5C&#10;npzeu4Mz+3by3ucdN88eJVU8iVoKgGfbwNMRrNNDwbnRY5DfOMLRKmCTBYqvVhe9MIbPd6lcc9vs&#10;EcsP5cHlOBW8Hqr1Z+0fLOvSj7GK6jaFI9uKabi6umkmrG5e3gyZ9zdpsmSLtXX9l2Hy4S35Ho/g&#10;ctoxfJB4OQMM+AEhiR0Te7Tj3tWLbPxnOdWqhGrzohwvqOqnn716Q6rMuTSyvGDZimGv8907dq36&#10;H0c2reWl0xNNtaJDkhSpmH8wbML8SzDrtz7cO3+CB9cvfm4i+19HHDKKlK5hj74DWbBkGX2nzaNE&#10;tVoRXpN9apbF5eWL4L7C1UeYRSHtJLplEkvGjeDa2ePkypkjyl4YOQqWwOfDR3pNmkWWfAX5r+Od&#10;pwc9Khcna8b07Nq4Jji15Auur3s1ymFu7YbfWwsy9XgKRVdE3ZxSDydPn6FVx+44u7gyfdvBb2Ls&#10;K4bPHUvnY93KpTSsF0FUqhAbL/YqtYFEqxaa921K2mIC0geWwaGmXggq84smrl67wZyFi1m1Zr1G&#10;Tg9t7MDoumAkZplirhooKisj5TmiibZ03hCSMCZEqCmkagnO28E8HXidD/q7KE/01EJiTlr5YvQJ&#10;3IieaTqPDCm/EF8RSTFxORmmLYD23DtSBTyFoAuD1LdMA1UvR7wdTlvg4VK1LwVmxIwPYehzqNtf&#10;GTOZ20fvefCl3lOh4RyqrYjudRZZeY1MaMu5SpBFLU+2W0gqUet/DFQeJO/ugnWWiO/J0D5gYXnD&#10;6B1Pj/fm2OZoYCir+a/jnYeHVhojkESC6M7YJEychDodutF97FTGrNrMkhNX2blvIY1a1KHfkN+1&#10;DHZ91Khamd7du3B00xp61yhLs7wZaF8iNwPqVWZkq/oMb1abpeNHcPXEEVJnzoapeXzKVK7Gnace&#10;inxA3KMTq/Kd6ErrTlRTcr23V5TRjkDIjOTV1A0WmWpDbhiJqfJ3U686ZlW2Q5YhN2jo2rmIWFt9&#10;2ZZWNxeGtOsrIVLHGvWb8NLFlRGLVxuIka+AECPeZom1VwMM+FGNFf/o0JSHN6+wZ8v6z4mRyGbZ&#10;wphdsray1t7y9Vbx7WERI0Ob/KLN/AZ4e9H/15CzYZ1+j1mDzlrtOuPk9Iz1m7by0yGqUvpvgFnz&#10;FjJv0f/o8sekCIkRwabFc/Bwc9VS7gStBgyLcWJEBvwrpoyjcf26USZGRPkyY/Z8Hj1+zOC5y34K&#10;YkRwaOMafLw82bJmRYg41y+5vtJPbIvf2/ikb/UA7Muo735BCVeJYkU5f+wANlbxWTR6iEa+xTZu&#10;X1RGrGJmGiFkP5KVAcuUapD9rUraYgLSB06QVb1GhnD6tBIZvGDWdJ7dvcGAXt0Ys/oZNx+9VDGs&#10;GjEi+BhkmKlnmqkRI4IP4LQM/F30iBFCEiOmyaDsoS8bsIenotHU27UgRT1FjIgKQeJd7YsEP//0&#10;VT2iDkEi68NROxZeFfF2yDLvz1Vq9TcXQirQv0btEfoc6p7hMmaK7vPgSxWEoZGoBLzcrzwX5djJ&#10;/SrbE9F9q7/vEfVD5DyKWa+xSfDyZHtzDIciiyD/NLBOBambQPxQ92TosZZOuSNjOPn99iR4uk69&#10;6hDieHpGafcN5MgPDKmZdX72VCt1ESRJnJi37m5f/dDxTVWVX3s2pFydBjRp3UGLB/P2VnJBYdrG&#10;jRrOptV/07dnN+bPnMagXt2oVqoo+TKkpkyBXPxSriRVShfj8vHDlKheC39TKxp0GAKJS6vIL/tC&#10;itWNLkruBmMLsM0bXEcWHrER0QNMIzWi8CCLbJAhjHHmnupVPvPWEV7ujra8MSIsW/mPZpg4eO5y&#10;UqSPWgKFAWFDFCPx/V20VwMM+JHg5+ujzZoPqFsJl6ePOLxrK6VLFg/7w1EZAAW1hR/Sd2H8lGna&#10;Wxbxw04TMzY2IlXmrCRIaMdLZ2fN2NI6gS3DF/3DhtvPw1WbfCnSZ8lM4SK5GDtpyqfnzk+DqErp&#10;vwEuXr5KlrwFqNSweaS+ZxsXzGRwv95kzpiBXEVKULdjjxjfHimHyVeqLFt27OLQkWPhfk6umdVr&#10;N9C6Y1ccMmTnt5GjteSU1Jmy8LPg0MZ/aVC3NimSJ//q68skZwsyLR2BScGBUGyp+u4XDsDs7BIy&#10;d/okzh3ax8nd24hNnN67k7nD+lKkUEEtqjhC6A/M5PfoDm5jakD6JYPr6JzTSEpwbG0T0K2+Ijgf&#10;u8jwUJZpGoUhpBAOEX3MHgrNUGrvp5vhXGf1+rUTiTJJap0Vbo9VzzvxGEnXSsUT655/MhFgZAEH&#10;S4Cvs0ouCQtpWsOD2RGvT5aZsTtYZ4aEBcMm0qIyORGatAl9DnXPcCFLYvt5EN715noS/F7B+zfq&#10;GIoqQ1T7+uWkofdDf98j64foliceNKHXL2OqQosgzzgoHHRP6nwhRSXiEc5YS7Nu2KvO83M9D0nZ&#10;Bim18n8HTlFT+Uffvc2AOANLKxvimZtz+47KNE+cyF6TO3t7eWJlE75cKDJI9O9ru4p0G1sWY1Mz&#10;uvXuT89+g7A0N8PEzFyTI+kgRoBDB/YL0THROZVLB1o6Vr4vbvDO1VzdbHKjf6nsMGFWqP34y5Ne&#10;dA8wQVS2QZYpyxYGVW5e3U2uW1/ohsD9glLEhGdsqC//i6IUb/GylVp9tHRSDVAwDvQm88uF3HXo&#10;TKBx1Dsj8lmnRPWi9R0DDIgNSDv96PZNTQny3s8Hs3jmWnmitOfxLCy0//t6e3P/+hXu37jChUN7&#10;NTK8WZXsjBq/kIxZIpg513W0IoJpfD5k7kv95q3ZvnMPbQaNpECZsGcezS3j03/6Am0W3uneHR47&#10;3iRvqbIksNObkY5BJPU4Tuc+HenVYTCtOnbTJPE/XNLEj4Ywnk22CWxwf+WsXavh+VuJqmhq704U&#10;KpifujVrMGXmHCo2ahkrmyjXQL/p8xnbsQXtu/fi1oVTWASpZvXLfvsNGcmLFy9Iny0npeo2IX/p&#10;8mQrWISfBXK+nt6/y6BuHWImPlS+I34KMZQIWK92Te3nf2OHk6dYKWzspDQj5vDqmZNG1u1bu1Ij&#10;iP43a6IavKVpATd+V6phXUl1WNDv132P0rbYXL9u5l/XRw1VgqHFwh9+pv0pa2ope3oZFOUr5MeH&#10;MBZorPwDTa3UQFiU4QLxjRBTV0k5CfADU2s4212RI+L59zEAnq6CeNZh72NY16z+e7rjJDGtF7tB&#10;iY3qc/I3Kd2Xv1mkAO/Hqizj1hgwTwFPVgcl6nw6IGCTAwouhnszIlcNyTrSNFQ/4UE3NoiKkl3n&#10;DRJ6PBKVZ7gOX3t/h3e9JSkLAb6KTJLrI7xt0t8PmfTW35aI9kG2W8rzZB2WScO+3vXLi8RTRK5d&#10;sVAI9FGGwfrX8Z0Z8O4RWNiBn1PIZcq2SHCHeJgERk3RaPAc+cGxdMIoDq1fxfi+9XB0vMHcdZeY&#10;vecEydOmj7F1iA/J40P/w/s9fPT3xjRVcVKky8CU3p3o0rq5piQRnD57jhbtu/L46VMqN5aM+z6a&#10;8Wu3CoVpVSM/U6YviTkGVHfTiDO0mKHGZo22fu2dQPe7NACS0641HkFGfBHV+klKjjwYfF9FqaZV&#10;zGzzFC2l1UmL0a0BClmfz8DXzB4LfzccU/SJtbhrAwz42nbz0e0bGBkZa6ajRsZGeLi5cfnYIa6e&#10;Ooq3l748OWyYmJiQI0d2yue0oHeN+GRIEV8ZRcdAXfvMuQvoPXAIv81dRuEKVYgrMProrxEk2895&#10;M/HXzgwZ0PfTM8aAWEIYz6ZLl69SqHQFuoyeqCkvwoKomZb9OYpLJ4/QqFU7fDFhwprtGqEWW3B6&#10;cJd+tSvSqlljZk+dqKWjiNfZ4BGjmfrXbC1Rp0W/ITHaB/qR8OSuI31rlefgzi2UL1s6TvnY6PDi&#10;xUuyFyxOgQpV6TlhRows87HjLTYvmcuJHZs1hfMfw3+jR6c2GF38Fcys1SyzuYMa5IvSOLw29GsH&#10;m1+L2Fx/6GXre6Vk6U2njs1YvOYgXX5Jyfzmz4NSG42DCAWdv4gOZpAgN5iYgV1BtQyfJ2AvxEhB&#10;SF5Vka5HK6vy8w9BJIsMbm2ywgdfCPCAAnNVMol+vzmsazasfrhm+Cqn1F9th6jTD1WG96/VviYq&#10;BpbJIHEZeLwcklZUyTQa4SNeBM0gde3oeQ1GdGyj410YW94g0V32115vAdFYl+6zYsZ69BcZUIJV&#10;OqXAl+tF1q/7TIZO8GC+It8++IBt0LWmKz2Ssdfba+r9t1fBaRN43we7Imo5adtCqtohybUXu/C4&#10;uxnbXzZH6jliIEd+cLzzeMuiAS05efwiHwI/YmdryfTd52Kcjdd1WF8lKKUpSwTiMZInXUqWLZzD&#10;n1Nn8MeEyWTMlZdfJ84kZdrUJH17mH17TjH69/lsXrOSOjVrfPkGhL4BdQ2Cn5sy0YrNB1lYjHVY&#10;Dxe7fBF3QqKhHJHOXvnqdbj39DkzdhwxJNPEgHIkrGvYAANiY+Z206LZrJ83I4RxqW72u2jhQvxS&#10;rTKVypcluYOD5hnl994PX18/fHx88fXz1V7NzeORO2cO4sePHzQz8pfqrEqS1lfKtx8+ekzOwiUp&#10;W7cxnUaOJ65CBjsrJo/l70XzaNW8yffenP8OQneIw3k2la1aCx8zS6b/2e6zdtPPx5t+tStQtmgh&#10;jfzbsnM3E9ftImWGTLG++RJfvWTsCFKlSM6pg7vpP3QE/6xZT9vfRlGjVYfvFksdF/C/8SM5sXU9&#10;Tx2vYm1t/fWDny9QvEYFS5avoGP33pSv15gS1WuTu1ipL/KpuX3xrNbenj+0n1QpUzKwQ2U6dB+J&#10;lU1C1U98cwOeb4akVcHtJNgXjlg58l9BNI25j26fS9kW45ndKzc9frEHl9PBJIIOcv/LgFZgnAAK&#10;z1f9b1FXi1Hp7T+VeuD5bnA5AnYllK+E9yPwc1fKkRLr4NZYeHUgKLrVBzL1hNcn4L0rFJwPHlfB&#10;1xUezINiayF+8pD7I9st12SiknB3qjKKTd0AAt/D063gfUel7DiUhVT1gwfeEqLg7w1vL0L8dGBm&#10;o5JlxO/ja4lDudakZEmG1PrL0223HCNRz8f0WCWs8/w9DYIj2y6ZzBY/kPdCcgWAWRLI2D54O3Xb&#10;/voYuF8FnweKKElSLuRYT6KXn+2Cd46Qpjk80Uu4K7U92JRX2q/jtcHrNmTsi0fqHtimzGQgR/6r&#10;EDnrswd3tRz3hHYJSOy2F5PXl3HO3IePJmHXjkdXmih1q5eOHsTzjRs123aheot2IT4zZ1g/Dm74&#10;l8SJE+Pm5kaDrr1p2K2PNpCXWfqDm9by+8SttKlflsVL12mzoF+M0Df792b3wyJtZDtiaJsmTJ7O&#10;sNFjGb18PTmLhOMtYMBXwTTAhaL3u3M2w18kdz9MjucTOJR9M37mGb73phnwg+LhrevMHdqPx3du&#10;MahvL/r36qERIlKSIo9aCwtzNWAJSgM5duIUR0+c5PipMxohWrxIIYoXKayZF0r9d2xATJ6r12vM&#10;Ncd7TNt6CMug7YmLkGM0d1g/jm/fxMGdmylZvBhxAnHl+fOl26yTUkeiJqjXtBU3bl9n4eqZnynu&#10;5o8cxPFtG+jUthUz5y2k37R5lKwRQSJIDEJig/9o1xijAH/W/r2E0pVr0HnUn1Rt2pqfGW9dXehW&#10;sSi/9fuVUcPCMIv8EkRT8Rqde3vClOksXbGae/fva2XYhSpUpUS1muQpUVorLQwP0p5ePHKAzYtm&#10;c+viObJny8pv/XrTrGxCzOLrpXvoZvNFYSyyevE5iAmFwPe696Oz7mgqhqpVKoiLiytnZ+TB2MoB&#10;TGzA6Z+gKhQhSeKBWSrwf6hIevO0YBYfrNKDs3gAidFlEomVlKdM8IKFRLFKrY69/xuV8iJJJEJa&#10;+btDqa1wexy8PqPUKH6PVLmLlOLINshnbLIpY878QekwuvHA7WmKUDG1gaSlVVn7i52KjJH1pG4M&#10;2QeHNHDdmw/iSTDDC8g7VZX2xKZyRHceXh1VcbjfQsEVVTVHTF/LgZE8Y2S7LveHeIngwVIwS6hK&#10;lOQc6bZT2/ZZ8PIgvFGGytp1UezvkFUCErsspTS6ki/zzODnCCnbgU1ySFwCPogJ72xwOfppEz0S&#10;1jUoR/6ruHj0ILN/681bN+Ui3XHoSKq37hqj61g6fiTb/15MtcoVtZnNTdt2aLNCmXIr81d9AiUg&#10;IIDSNeuRJnPWTzP0Z5aPYNLEv+nQqBwLFq3G2DT8B12M3ewxJVOLDOHVQ77cC27nwNsJUtaG5NXD&#10;jpWKBGLAWqJCNWq376bJgw2IHfVJ5UuZ0FWs+2OtldyY8IHd+a58560z4EeDdNZFKSI/2bNmYdmC&#10;2REmJMhjt9eA35g9f5HmD5WtQGFttvvu1Utau541S2ZuX5LOYsxCYhoLl6nEzVu3GbZwJflKlSOu&#10;w//9e8Z0aIrzw3ucPbIvcnPFb4G4UqoQnc6tGNpJ3bYMIGSgEsn35BrJVbgkXUaNp2W1NCGUI6d2&#10;b2dKn8507diO//29ioqNWtBxxDi+BcRTrX+ditiYx2P/9o2Mnzyd9dt2Mu/g2QgH1P91SJqPRHw/&#10;vnWNRzcukyhRDKmH9ZUj0oeJYWJA2kIpIV6/eQtrN27B8c5drGxsKFi+CsUq18DE1BTnp481Qkxe&#10;X8ur01N8fbwpXrQIQ3p34pfk+zDONzFWti9O3ftRXbcumcU2FzhUidKxyJq3EDXzwdQmnmCRGjwd&#10;FengL74jQTBLDibW0oFSXhHiBeX7LJSPh6leUo0ogYwgQXYwsQDf12CbHWwyK0VJ+s7waBlYZQLn&#10;3eC0IZS3iVmwWiWePZiYQ/ah4HFT+Uu4nNMWj5kt5BymBs+iSPF6pMo1wlIIeb+A002g2BqlSIlt&#10;0iu2lSNx5VoOCCI+RMURqJduE5p4ks8drQqWadX5lGtDN7kspTG3p6tKrvhp4dV+dW2l7Qi5R8Gt&#10;yfDmLKSoC7cmgaVcp1fBPAv4iVrIGj56QMahYPwO3j1R3jc3hgWt3AqPACts27wykCP/RYxq25hr&#10;p49/+v8vlXLQfrZcRDGHm+fPMLZjcywtzLUZTKdnz5m29QCpMmQO9zsBfl7c3TmHXTuOcOL4Zbo3&#10;KcqscX0xTv6N6tm/hZRMGjqRt+tYSf16yOci5ToljrZgZglZ+sLD/6n61jdXocDMSBtFLy8v8pco&#10;j1F8G8b+s8VQThOLviXZXgRHffkTn0CT+AbliAHRhpTOzB3en6NbNzB8cH+GDx5AvEjk4eMnT2PY&#10;qLHagLJqszafDEe12dSubYgf4M3RvdtjfFtvO94he4FiDJixkOLVavKjQCLqhzSpiZ2VhVZGEVGn&#10;5qdSjkSncytO/573wCaTeiZFgqZtOnLo5Blm7j4Rotzh9XMnBtStTNUKZTEzNeX4xatM2bzvmxET&#10;80YM4MD61UydMIb1m7dx8vQZWvYfSr1OPflZ4fryudZuuL98xo4NqzXl2Y9IDEj7d/P6ZdYtGcG6&#10;A47cfKAmAM3NzUmbNg0Z06fTftKnTUPxooU1ciRcZUt49+jX3rtxWTmi+7vbBbBIplI77AtGuq2P&#10;Hj8hS97CTG+fjB5lnCLeBvNUYJlC+XzI8v1fhYzs1WCi/F2ErBADXPmsi1w7iVXpizYmMAKrtMo4&#10;1c9ZpVBK3/3WeFUun2MU+L1UpK6Yuga4qZQYfzdIkE2RN2K2KkEIqRooksbfT5VPlNoG1mnU8ZB0&#10;ExnmRqYakmvbJD68OqxURpl/NZReRQe6khm385CyDpjbh7Q9EDzfqcZEQnY8WaKIi/ipgm0JrgxW&#10;15QYsApkPCckWsVTili6OQ78fcHbUf3d1A6SlVOlUhbJ4cmy4O2xkPJOX/AVJVOwv5vHh5TYtn5m&#10;IEf+i3hw85rWObCytqRw4ieka/AnZlYxnxwgyhCp7ZWOaZna9clesGiEs3vdyubB3d2DnFlS06t1&#10;VTo1KY+RwzeMJfwWyhFdAyr1cJLTrWtw9ZUj0jgkLa/qD8WY6slKyDUOPrxTy4jAsKl9t1/5d/0m&#10;Jm3cq5neGhB7ypGcl0qSAWdNAHog13EDKWLAF0XsTu/blUvHDrFyQDqalE4ExVao2upIau2b/DqA&#10;xj2Ck74E8jjuUq4gHVs04c8xv8f49ooqrUiZSkzZtJf02XPxI0GMOIc2qUWBPLlYMvcvMmf6SaPN&#10;I/LAiur3Ivns/QcPyZynEJ1+n/CpVMXN+SVXTx9nx/KF+Hu+4dyR/WTOW5gabbt8dh3HFl45PaVb&#10;peB+SKZceWnae5CmgPoZfUb83/ux4+/FmmLNzjYBe7esJ2cOFcUaK/gWxIAMstwvar8+9M6AeY4e&#10;OCRLFn5iVWhPFF0/UEoxRFHw5B/INzVis8//CoQAfXsT3l4H60yQMA9YJIl0X1t36MTevbu4N9kb&#10;65ABUApGCdWMPJZgYqoGvvGSgOfNoH5t6GGkqEI6QJLSimg400av1EbOoyWkbQzmicA4XtQU4RYO&#10;cGe6UsKIokX27/FKNbh2Pa9MO9+/go+iNvkAFc/A7QlglRF8HilD2JR1w1fS6CY+RZEig3r7vJCl&#10;X9xVfcQ1sj5Ab/wlkN9FFaK7/gT3F4CJpfq/eM/olPXiKeJ6SvnSXB2hjFdFFSKEWLYhylhVSpbk&#10;e5cHQqBn0KWUEDKJ3YOJ8mK7sxjujAJjUZB8UN4vYgbs6y1MBmQZhIfjCmxbOhnIEQO+3SBhYrfW&#10;XDl1QrtW2rRoyuRxo9UMqr6s7PXR8MmB6LC83wtRScnRfcauMDxYpG5893PqO173PzdsCsK8Rf+j&#10;e58BdB83lYoNmn3b/TLAAAOi3eaN69SCBzeusnFoBqplEfmxkZINl9oc5neu37hJgZLlKV+/qeaR&#10;EHpAJ7PyXSsU+XoD63Bw8PBRKv5Slzl7T+KQJh0/Gm6cPcWswb1wf+1Mlw5t+X3IIJIkCZ+I+k8i&#10;vMFdDBpn9h8ygkV//8OCw+cxt7Dk8vHDjO/amg8BAeTOnYvFs6fj5uaueddM3bKfdFkjiJaOQUh3&#10;9fLxI1haWZHIITmJk6f8KUkRwYUjB1g24Xet1KRHl46MHvYbCRPGnGHqd8OXmE/rDw7lu5qC2FmV&#10;V9gXUqkmOjVxXBhIxhZEZfFwiTIbFeVI6GjVMHDl6nXyFS9DCnszymY3xvGZHw4JYUhtKCWV8kmq&#10;QKq64HFN+UBYZ1AlK+IbYukADxYEL8w0BQRIyk1isE0DSUqpyUKPOxDgEvw5UZCI2idz35CJIhHh&#10;1kR1HqXfrfMR0U1KSv9azrXnE/C6Bsb28FEG0GYqqUiuBzke0vfO1DF85Zy0oadbKrVL8hpgavHt&#10;/UK+ZtJWZ0IaleMZ3ngrJiaZnUMFZshY6P585U8jZU95Jqn16dbjcixY1SiJQ1ISJuSmHH/5v3xO&#10;p9Z/fRIe/wP+b5UqyjanKrmS32WMeW0EPF4FRraQrDjk+kORZPJcfLAID39rbIsNjZQcCYeKNcCA&#10;6EE6UO1HjCd7wcLaRbdl87/4egXFbOmMeeQCl5pnuQnkvdCQ9+Rv8pmw/h4XoMvuFnJHF+erD/0H&#10;r3RQ5YEsr7rvSL23NAA6x+3bU/B7506XX/tpxEiNlu2pUL/p99o7AwwwIIrYv3YVjpfOs3/bBqp1&#10;26jua7m/Cy0O8/NiuNqhe2+SpU5H+2F/fBrUyYy8qPMEd66oGdNihQvFyjZ7vVPqtdiMWo1NiDn1&#10;X7uO0qzPYJb9s5aMeQpy4FAcfVbEFuTZEdazR4gRGXDI61fg3bt3LFm+kgoNmmrPdQ93V+YM6UP5&#10;MqV4/fguV08f5e69BzRv34XUGTOTNkssKhVCQe6Z/KXLaR49SVKk+mmJkdUzJzG+Syuypk3JldNH&#10;+WvyhLhJjAT1cbRX/d8jggzIcgyBHEOjPjjT9THlVQZbItPP9KtSjMiAWjebrd+H+9GIEc3wc796&#10;DQ+JioOZnToWOh+HSPb15m1VovDOD56+tSJ/npy8fJ+GihOMuZFuB6RvBU9Wq3IGMUUVpYjLcfB9&#10;Cf6ekLaDUuikaAIBr8EyO5gbKwJFFEByj370Cx5uGtuouF/5cfpXKQKiAilzEZJDXnWQ/UpcCnxe&#10;QMp6UGaT8vrjHXz0VQTJe2fwdobXQuxkUmRAeMdVJjOFCBJiThJudG2tHMvQba5GzOxRKT1C3ER2&#10;XccmZLuEGBECISpjJ51KxsPx8/GWjNPME6vXr9kejUiqqK4/Oa5CTnk/gUIL1JhIfz06fxJ5lXte&#10;zrHnbeVrI+asCQvCo+Xq/0L+ZGgHheZDxs6KGBFvHbnmRd3zwUOplT6+UZ4l8j1pB4RAS9MCnm2N&#10;0i4YlCMGfHGNq5T2vHj8EPdXzrxxeYXTg3ukSGbPsBaZaF8rJ+Y2DiGTZcJRjjx+8pSjx0/SsE51&#10;LD1PxW3lSGSISLIZembv9hSevzWjQZ/FXLj9mo4jx1OpYfPvteUGGGBANLBw9BCeXTvPtTPi1B85&#10;/pozn76DhzF21SYSJk7K4c3rOL1nO0/v38UyfnwadOuDl8dbzmzfyPN7N2Jlmy9dvkqBkuUY988W&#10;bYD5I0MG7X8N7Mm9Kxc4smsbBfIHm4X/lIgh5cjIMeP5c9pMZu48RpKUqZjUsz33Lp3j+tnjJE/u&#10;oD2vM+UuSOFK1ekwbAx2SZLG6G4YEDl6VStFldLFWDJvVtwmiPR94ARf4wkX0Yx2bKpBYjhG/YsR&#10;lXKgsHz3tO2foYxLM4ex/YH++F6bikXKMp989MS4O37ilCwa34UOpbzVd0UBIiUq7pfA74UqXbDJ&#10;qHxDpFTi1TGVLuN9CxJXhHQtwL4InG4FHor0x8gOEuWB9O3gxQ6lDrDJoow5v/TcieeMlNQEvINM&#10;XZRfxc0JQSptISxk42WYK75JH6HGnZDto77qIl1buD4MHGpAihqRe5QIufD6sJoUMU/y/WJzvyTJ&#10;SMgqx2mKtMg3LfiYxLQ9wfu3cHkAWKeFDF2VAa9+6Y1+0qeufEk8c4TUlHMopVket5S/jPdDsEwJ&#10;WfuFDLuQ7+tUMLL9N0aD7wuIl1iZ/753UyVVHrfweP0A28aXDcoRA2LefHBKny50LleIncsXEuji&#10;RI4ELjQoZMGSnkm5/7/CdOvYDnPrJME3gI69lhsteTUlaTM2w9n5FT37DSJd9ry07tSNW3ceBpEm&#10;OrfrOAIdsyw3XWjmPjSbLzf3ywPgevZzJjnUzN49o+oUbDyVe84f+GPFRgMxEscgqUsSSS2vBhgQ&#10;GlKWcv36DWo1aq55eejPM4ix8uZtOzRCRDNe7d6LoaPGUqJ6LbYtW0SPKiXYtWIxFYsXYs3fS+jS&#10;vg2rZ0xk6//mkyEW01hMTVXbGqcHVFFEArtEDPhrMcnTZaJavcaaT8Z3n7n9npDOrRhSfgUxIsdw&#10;0vRZWlJa0lSp2b/uH84e2MP/5s3UiBHBxGl/Ed8mAT3HTzcQI98Bnm/cefboARXKlon79/EnFUf3&#10;kL9HBZIqcrA0PP43eCAU3ox2TKtB9O91Wd+ba/D2xtfNpsekYiystkj6m2J26vs85DGWbRYPEvfr&#10;YW//6yOKGBFyIEgZYWFhQdo0qfl7+xVczYsp8iFVQ9W2BPqCkamandf69L+oEiaZwfe+rUgIt5Pw&#10;6hB43oB394LXJUoOGdyKz0i+6arUXKBT/XwJhAwWciV1U7W8JGVUGEIKSUTJDGbJlGeKZhorxMn4&#10;8FUXMnC3zaPMXSPbHvmeqEXTtFT7HtXrOrYQnXtAtv3pOpU8JOdWlB1y/YgCRs5blt4hiZHIVF8R&#10;PRtlvBM/BXg/U8dXdw/L8oVM0hEjkoS0PSOcaq7IEblG5LoQBZKcY0+5hi8pbxIppdJvD2QZcj2K&#10;F458L3UjNdZMXFRtkxB4z3cockxihKMAg3LEgE8QFciVk0e1B27lxi3DNMB6cuc2fWtX0H6XvydK&#10;aEHl/Las6uQJHwNVoylyNJFORXA9TZ05hykz5+IdJPNu17oF/5s3KyQ7rsvK/t6u4DrJZlh1h6HZ&#10;fPn/s+0qtkxuXH0mWW9mz+u9CcXKV8Xd208jRgydzLgHIUYCjMxI57KWy2nHkNjrYog4SwN+bkh8&#10;74mdW1gzczIvnjwiT+5cNG1Qj4tXrrJj9158fHyIZ26BXeIkJEiUSDO49vPxJr6FBVPGjaZJw3rE&#10;jx/cARH1XJ0mLWnSoC7zZ06LlW2WEpRKNesxZ98pHFLHgUjcGIBEHw9vXgcLo4+sW/E/cufKgVlU&#10;Ur6iO0P2XzZyDCJGqtRuiNd7f6ZvO4yb8wsG1q9KyyYNWTRnhvaZ5y9ekCFnARp060uDrr2+9yb/&#10;lLh07DBjOzXnzpVz/21T4oNl4KMxfPCENM2Ud5sM4mLTcF8HGUg574NklZW5flxQjoQVy22ZRplX&#10;yjDuzRWlAgitzImCcuSzfnaAN/tXDaTp8N2kSpmSY3u2YONzVqXOOK0D9xtgmRRyDlftoZASMnB9&#10;IwPYi5C4sIp0FfPTU63h9R61XBNRKUyAlL8E96v1E02+pp8fVvssfe4rg5QS/eKvql8uqPU47GMg&#10;k5vifxEd9fq39rCJqfVpcc8zIPAD2BVQBJokPr25pIxoU9YM3+8ltEoxvGejdu1NA6/HkG9KSJ+R&#10;0AbJx+tBoE/QF00VWSW+Ly92qntflEYvd6uysZS1VCqo+3kovFQZ4MtxebZDeZtIKVXqZmBfQPmd&#10;XB2k1EBJy+FxdTa2ZacalCMGRA6fd++YP3IQPauWZNHoISwc9RsvHj349Hfp0J/Zt4s5w/rxZ/c2&#10;WmRfirTpKV27AbnLVuefAy+4wy/qorXNDcmk5u9z+Pn5aTOpGXIV1GS7SYM655UqlGP+X1M/Z8f1&#10;60i/NSRy6t4C9RpR3WHo+m95daisGpHQTHLQzJ5voDmtOnbjwaPHDJy1xECMxFEIESLEiIt1fvI9&#10;HoG/iTVJPYIjtA34OSGmlJKccvXkUc33YMrm/QxbuJL4DmkYMXYCF2/fp0H3vhoB8c/l+8zZf5rs&#10;hYrx1tWFMiWKaeUJQgbrEyOCMqVK8PDGJaaM/yPWtt351Wvt1db+v2NiamufiBGLV/PW24eCpcpj&#10;kywNdZu0ZOOWbSHUPJ8hurXV4Xl9/Adw8dIVileohu9HI0YtX69FyEvJUuqUyZkxadynz035aw6m&#10;8cyp1qLtd93enxn3rl0iYcKEZMr4H0xXk8GUzOxLWUShpSp1RAZIMlASzwAZ9MugSgZnUk4hr7EB&#10;GSgam6vXL/FAiW0lms6fQZQZOp8+8V0QYkRKQ/Rn+bXtHwrZw9n+sBQH9+ZSqUxhDs9rwMPHj+nW&#10;9zfl+3B7mhqsClEkA2ohNkSpIcoNGTQXXwGF50KRZZDiF7XMwvPBOjvESwb2uZWSRN4P7UvxtcRC&#10;WO2z9LkLS0JKfLAvroi23BEoj+T4RFe9/q3HKTG1PtlXuSYSF1eJMnL9yLlJmE9dV/qQv33wVa9h&#10;+VuF92zUnrESs/0S7s9R7+nuYR3kOz6vlPEqEgdvqq5h8W6Ta82huroP5Xo2MhfzNvB6qtJApYxL&#10;1Ci6c/h8G3hcVaqzZ1uCyK7jijR8sFgtI2HuKB0eg3LkJ4fMunUtX5j3fr7a/01NTej15wxK1myg&#10;/V+MAgc1rKbNembLmoVqlSqQJnUqtuzYzZFjxylSqRo3z54ib87s/G/ONLIkdPqM0RQjwn/WrGfE&#10;mAk8dXKiXL3GWvTf0Ka1KJg7B1vXrtJkfHGKkb3YU0V/SaMfgQomunjx3Im6jRpw+dZT+k2fR+EK&#10;4bhmGxBnIn8zv1zIvWTtDMoRAzQMbliNe9evfvq/mFZmL1SE3MVLk6tISVKkz4CllfUnyfuzB/fo&#10;VaMMf4wYwrBB/cOPpPwGEEVLzQZNKVa5huZx9F8iZn29vXl46xp3Ll/k5K6t3Lt+JeLUn28R/R4X&#10;IM+1pzth3w6oVAPSBA1agnDi1Gmq1m1MivSZGLJghUY2rZr+J1uXzOXUoT0UKpBf+9zr1y6kzZGP&#10;X9p2plmvQd9xh35uzBsxALd7t7hwPIpGlj8StBjfS2rgL7O++p51+v1AIUZkcCYz3VJKFllfMay4&#10;X0nEkMFeWNGu36Jt0Kk/xK9CSgCig4iUDmH5jkQXuv3P0Im/po5k4MR/WNw7Iy3z3uHT48u2ECQr&#10;B5734b2rSgvJ/lvYx/97+7YI2XZHJmDNwSgAfnkY9jbIdXK2DWTqpfxX3l6LfJt/VOVIWMvT9/Ew&#10;jR9+so2cz8j8reQ7L/bAw0VgZKHKXnT3dGjINSsTyq6nVaJNwrzqvtRtj5Al59rDe08wT6hKmZx3&#10;g0VyMIkHCXKr9JprQ1SUs3EgpG+v0pKeb4eXok6RkjBvPDJPxjZXY0OUrwERw/31K/rWKq/VsdZv&#10;WJkWnVqSLKEpzrbltb+f3L2NqX260Kh+HSaOGUV6vXp4mZlr0b4LDuky8ua1s0a05MyZg1LFipAi&#10;uQOJ7O158fIly1b9i5PTM4pWrk7zPr+RMkMmdq1aypKxw9m/fRMVy3+HmbiwYqz0pWGaFCtmYhEF&#10;79+/Z8GSZfwxfjxGJqaMn9QH++IdY2RXDPixIB4mqVz+JffTcRzMsRVfiyzfe5MMiIZqpFne9Azq&#10;24tO7Vrj7v6GQ0ePse/QEa0sRkppBBbx49Nh2Fgt8WPvmpUsHDUY92cPsbUN/2H8LSCP+3UbNtCj&#10;7wB8A4woUaMOxSpXJ03mbNrf5J+0iR8//ajvSWyqiYkJPxIG1qtC/qwZWL8qaGbpZ4U81zYuADMv&#10;8LeG+l0+SZ+F8MhTrAx2KdMwbOEqLSL3jctrOpXJz6hhgxnx28BPixn6+xhmzFvIvP1nsLGz/447&#10;9HNjev/umHi4cHh31FIXIkRci7XVlYBIDUho3wN9RFXWr0NoMkUGY0IeyGy4lA98aZlceMcvKsdV&#10;kk508aXhRct+ybZI31XKj6QU4bVEpN5QyT1yLKN7vp334/XyMh2Gr2TtwScUygC7B0EiGQZm6gM+&#10;T8HrAfi+BtsskLFr3Ck51N9XGaTfmQ9vTwJWYJUKSm6EJ6tCEgFynQixJKSIKCpczoPnTUhUTKWj&#10;yDH7knvmv0DEO4dxj0V0LHSfl2tDSr7CK+vSPz5yP3rcVOdAlEe6FBv3y4o8kdKa9J1UKZn8/8FS&#10;ME2gSMY3F8HYFvxfQcYukL4jXB8JlimU14zzIUhSDo+H27Ft4WQgRwyI3qBNygb0Z8d9vLxYMm64&#10;lqrg4+1NiWJF6d6pPS2aNvo061SvWRtev379yfDPwsoKE2NjvDw8MLe0pGSNupqHScZcebTPLPtz&#10;NNuWLaBD21YsmDnt+3S6dU7TcuOJW7bc7DHYURC1jNRnS+Th1h27WLtpK87OzpSr24DeHcvxIX1N&#10;gwLhB1CM3HXoTKBx/Bj3Mil8vxP+WGJiFMDO/LdidPkGxB5EQdetYhF2bVpLtSqVPisbPHv+okYI&#10;79yzj+Wr/tUSYR473qRimdJsW/9P3BiUOO/H1Qsmzl7J2t2XefzkSaRfyZg9J4PmLiNx8pT8KJg3&#10;YiBndm/l7YtHcd+48jsoR6TrV7NBM06ev8DkjfuwT6YMV88d3MOf3dvxxPEqqVOl0t4TEjBN9jxU&#10;atKaVgOGf+cd+rnxZ/e2JI0H2zf8+/UL+1F9dEK3n2G1p5rfxECIn1oNlG7+ATlGqgGxzEQ/XKLS&#10;UkwtQqQnxsjxi8px1Vd/SEJHTHtuyP9l1lxKEaRsQmbsPyWzHAPbvKokJrx1a1G1e+HZZq3E6Ng9&#10;C8p2WMq8juZ0GXUI/J7Ch0C4OVpF5Kaqr0rKw1qeVkJ04LOkyliF7niIV4ZEwJ5vH5Rao4MRZPst&#10;6HWAHukW5E+RuCQcrigzIpAgY5DRa+/gspbo3DNCxsl3JPbXMglYZVKJK3GBKIlqXyQwjM9FdJ1H&#10;t48jn5fj5OMElqnALj943VWJNXLNSGmNjjTVpdP4+4DnLUiQQylH7k6DElsVYXq4LJgmVjHSCbKD&#10;RQpwWoMHqbFteN5AjhgQc5Llcwd2s3bONN65u/LmeXAygFxCrq5u3H/4kH0HDzNyzAStA1W7fVfN&#10;tFCf/NCV8Qzp34tRw4Lq1WIbYd2k+sqRiB4QkUD2/fKVa+zat5+79+7z6MlTHj5+yrNnzwgIEHds&#10;sE+ajGJVfqFK09akzmRQCfwIyPp8Br5m9lj4u+GYok+MLtugHPlxcfP8GUa0rMfNC6fIni1rhO3C&#10;2g2bWL1uo+Ytsmj2dKysrOLGoESvPfxoZMqVq9d5/uKl9iejt5cx8nmmyIT4KTHyesC7AAt6/7kR&#10;I2sHxq7eipXN91W/hHWsr5w4wpO7jjg/fYzvu3d8+BDAse2bGNDnVyaPG/29NzFOYvuuPdRq2IxB&#10;s5dQtFKwT9jGhbPYtniO9ozXkUp/TJjEuMkzmHfgDAkTJ/mOW23A6DYNyG77hn/X7fv6wVVcU45E&#10;FZG1n74ucKCE2ieR3kvZigyAQ5ecfG07/DXKkbD2RT7/pSRC6HVq5NAAsEoDWfoHK0ekvEVKHLwf&#10;q2OTrHzY+6+bQCQwyKshL790/x9PnJ5x5cwxjPmgys9l5l6OqXiOREQWiUeE9LcTZI3dZ15o0kmI&#10;kUfLweUcfPQI9WELFSBhnREy/6p8bSQK2CgeXB+h9s37AdgXVoocSeqRz0V3vCDH73Rz8PcCX2ew&#10;dFBqoe8Z/avD19wDgV9oZBvW/fF0Mzxepo5/sVXqepWoYXm1zqzIkQ8fFQEi78n5SFQEJE1SiCYd&#10;SSr3z/15YGwFbqeD0pHM1T6aJ8HD+Rq2TW4byBEDYg5yqfStWY6yhfOxYknYPhyenp4kcEjLyD+6&#10;k6/R4M/UEcsn/cG+f//GyfEa9vZ23/7ml5s4LLdkXc65jpWMBCKf//ufNVrqjpAiOljb2pHA3l6T&#10;qZet04AU6TKSIn3G7+ozYEDcUo4Y8OPiyNYNzBz0K16vnoYkO/4rgxIdaSy1va/2QY5R2kzroed5&#10;qVCrCcMXrSJ/aVVyGdfUPPHixSNTpowkTJCAdz4+1KpWRfN5+alVI+FAiPvcRUphZpeU35euCXGM&#10;ti5dwPo5U/FyfvLpmZ4mW15K1GpAh2FjvuNWGyAYXa8ghbKlYkmfDFBgZoy0Hx8/vOfRpfUcdwTH&#10;e0KKgbWVNTY21thYW2NtbaW9JkxoS5LEiUmSONFnhtL6qlltoujxEzJmSE+G9OliXh0cWft5vC54&#10;O6tIVgkJKLlO9fdClTe883zD5aMrOXPvI7fu3CNblsy0bt6UJEkSf79kxJgiEcLzHpH1OU5WppWy&#10;fDOr8JUjoUrPj504RZkqv7D136XUynQbAt7B25uQrhWkqhMxWfStlCOhyabbsq9O8O4FuIc2MTUG&#10;E/Hd8lEEiXin2OYEr0dgYgnv7kO8xGCXG0xtlApJSqGknEuIlOgSJI5T1TJjQzmi5xMTrW370r5I&#10;YKjrNrQSP7qEzPku4H4tKB66mhqLSfqM8w5wqKklzbA7p+YbokEUUaZJwdhP9VPSNg0m4fy9wfUI&#10;2OYH76dgaqmUI/aF8LAsgm3KTJGSI9Gw5DXgZ0WAvz8vnzzi9qVzPL1/l6aTwu8gPXykOlSJU6TW&#10;SnR03iW6CLptSxcw7vfh344YEehHAgtrrkso0D0wdO+LI7p8LoIbu8uvfVn4v+Xh/t3rrbv28/zh&#10;fW6cOUHRKjUoUb02uYqUwMTUcLv9KBBCJKYVIwb8+Hj93Al7e/uvI0b03fHjGmS7ZEZLq9F3UFL0&#10;QvM4tmmS5keRvWBR4hqSpkylKfNunz3BpDG/80u1Kt97k+I8lixfyW3HO0zeMPMz8sjCMr5WQiuT&#10;IfK3eYuW4vXuHXU7dPtu22tAMDwCbLAyeqOiUiPpr4SJAG8C78zhZkBFjp25rA14jx47xLOXbtqf&#10;U6VMoU3meHp54enp9UkBGxqWlpYaSSJm+kKIiFrrw3tvXN54f/JeEgjBMnXCGDq2ba1dT+cuXGTx&#10;shXa7/L9xIkSaYRLYntbkpg8InGmymq5nmciHrCJYb7MLMtMfuhBpiRdnG0Lyauo2WXdMuRz2QZw&#10;4+Yt/vhzMus3bdXUzbIvmTNmYOW/69i2aw+Hdm2NOqn6tX4S+s8CzRRTlAtGX56KpRu06kcfh16f&#10;XUEwvadKisK7fnTPAr1BcOmSxSlZvCgzpo6i1l9VwdMxyFxWBrCV1f7rStRloKo7f/ITXdPZL4VM&#10;gEp//mMAuJ5VE59yTN1DJQ0aWYOpHfi/UAqStxfV+z4yhtFpBozUZzwegbEJvDwIGTorv5sM7aJ+&#10;/2nmpHvB+wmkrA/Jq4dvXBvWtRSVa0yXvhbdbROFkZgT+72FVLWjroB6fUQdWznWsl0S5yxEmig6&#10;hJiT9+Q7YZWO6Y/JdPsnKqZ4TyFRUXXtynKFiJJJa7eb8HAxpGoET9ao82OSEALfgomdSsJJ3UBt&#10;g8RbW8s1nlt9X0rKpK3QTXx7hFYPhQ2DcsSACHHrwhkmdG3DO091QeXOlZNDO7fw5KkT9x484P6D&#10;R9rr3fsPtdfnz6Whgc3bZxOYsdYn5YgQLL9WLUHe7FnYvXnd91NShNfIRJE9LVGhKqfOnNN+l1mG&#10;xg3qam7+DsmSYhU/vjabIq/Pnr9g7cbN/Lt+Ew8fPSJhokSUqtmA1gOHG0gSAwz4QSGR568cr3L5&#10;5OGYm42RGbxTjVWbJCZjUZGlxjb0DA9dPT+QOW9hClepSZfRE4mL8Hr7hlm/9eLC4QMc2LGZ8mUl&#10;FjCWVDsi2T/dEnyeQ+ntYJ2GHwmiBMmYuxA5SpSl18SZn/398Jb1zBrcCx/X59rAMV2O/OQrX5Wu&#10;f0z6LttrQEj0qFyMdr/kY/zAZlGehRc/JEmqOn7yNLcv7eXM9Re4vfXWPOIK5s9L6eJFKZPbmpJV&#10;2mOfODjBSoYHYiYvJImQJeI94+LqymsX+XHRXuXv0p8z8X2CiZkldtZm5C1RTzPvf/DwEavXbeB/&#10;f6/S+klCmty4dZt0adNgb2f3aRm+viotUR9W8S2wtDAjEFNMTUw19YpdwoRavyt3WjNyJX5J7kzJ&#10;SJ0mHUbZB4bdx5MBmZ6K4PrxFYxZdJR1m7ZpqYt9e3ajbKmS5MyRDTMzM3bt2UeN+k1YsXg+LZs1&#10;jtoJiYl0mJhsp3Sz8hKzK5G04alCvqTsJ1klFi1dTtde/XHe24PECUzB/QpYZ1CGt7r9j6xUIzaV&#10;kzqvFZ+X8PE9mNrCq0Pw4Z0waoAJZOwEno+VMkZ7T34iGgpbKnWJ6AnEX6XMruipM2Sb7i8A/3dg&#10;YgWZg02xw72WdP4m+pO6EV1jYSlHBKGDJ0LjSA3wuqeIoHxTlUGxDpF5igg5aWSqDGxlrCcmvceq&#10;wUc51tYqWSbnWHi1C9I0A7ezYavzNYPk1xDoBylqKjLrzVW4OzNYKWKaDJIUB9sc8PaGMm719QZj&#10;H7BIA6bx1DZKVK+O1AvDOsHDywfb5OkMZTUGfB32/Ps3C0cFe4MkTJiQN2/efPq/dQJbkqdNR9LU&#10;6XBIo37SZctBhhwhs6QPbVrL7CF9uHrmOLlz5eBngdxeFy5d5rcRf3D4+AmWn7mlzcAaYIA+rL3O&#10;UtGxPvftm3Iz7R+GUp44ikm/diAh7zWCN8bqeA+WUR0Tv1dqFjQqstQYwMnTZ9ixex/tWjUnU8YM&#10;YbZdMqAa8vsYHj5xYtbu49gm+oZy83Bw++JZhjWvq/1erm5jCpStQL6SZbGwsmZM+6a4Pn3A1dPH&#10;SJQonESVr/UZEMm+23k1uysd1iqXvnxnhGg531HNdFt8m2M7csx4Jk6fzcxdR0mSQhmu6uPa6ROM&#10;atuI4/t3snHrDv6aM5+Zu4/jkDo4qc6A74dOJbLTr11NhtUOUIOZcGaS5f49f/GSZgwtBIWbm7t2&#10;n2fNlJ5Caf0oU/NXihYrEayC+1oFRAQD3jXrN7Jx63YtwbBc6ZI0qFs7RKnNu3fvcDk7jtcvX+Li&#10;Y8Zr87K8fnSW9/FSY2Rsin+Av0bQCDFzy/EO12/e0v4vSJUyOVUqVqBo4YJ4eb3D5c4uXL0CcXF1&#10;x/V9Iny9XvPB2IpXL5148tyFtCmTMGzIUNq0aKaV4oU+Zq06dGXNhk2s+XsJ9evU+n5JJF/aTunO&#10;g8yiC9n+tb5Woc6r07NnpM6Sm42r/6ZezarKtFX8IPQVPBGRH7pBtc5LIqYVJaGMZPF7KbOz4CZJ&#10;NWaQMJcaoF8bDj6P1XeMrVWKjZGQKdbKbDY8WGWFikejX4IiJSIvd0CKWsHKkdDXjj7BIaof+yKK&#10;UEjTAi52g3wzwWlt1JUlcg1J2ZOkuThUCz7W+ufndBt4tQfMEiniJ0np4KSo8PwadWqQe7PA5bQq&#10;qZFrVdKLAn1Cli2J94cQFu+eQr7JaFnQuutRt906g2RdtLacvytDwM9Jb1FWqkQu92Q4WlFmcMAo&#10;Pnz0BeOEYGwEVqkh2yC1n6HLfmT7vF/gcX8btjU2GsgRA74OIpc8s28nHm6u+Pn4aNLJJMlT4pA2&#10;vUaE2CSMWnnM4IbVyJo6OdvXr470s9eu36Rd156aFLNs6ZLEGGLCPCua8Pf3Z9HSvxkxZgLpc+dn&#10;6IIVMbp8A/4bqHMhddCcRiC3kw80lPTEUfzRoSlZktmxdsXS2FWOCGKpTXrz5i1de/fXBixm8eJp&#10;s8dTxo2ma8d2mpRcDFq37drNhi3buXL1GjmLFKf1wJFkyp2XuACJnW9bLKf2uyj1vL29tYFWxpx5&#10;cHV+gavzS/Zu3UDliuXjvnJEiBbzJGrWrNRmYhuPnzwle4FiVGvZgZb9h4b5GVGLiLeYh8srre/X&#10;ZvDv1G7XJda3zYCooW3RHAxpnJohvVqrJI5QM8mSkrdy9TqW/7Oam7ccSe7gQOvmTWjTommEJtKR&#10;KiBi2ycpGiSDDFtEvXzl2nUOHz3OngMHtX21trYmsb0diaz8SZwiK4kSJSF+fEtN2ZLA2ori2Syp&#10;2aQP8SzCn6CSMiIhSNZt2sK/yxfTsF4dvhliKCggNs+XKM8SpkjPzCl/0qNLx+gvQBuw31IpJCmq&#10;Ry3GODr7ok8wiCGnGLK+2K4mIN67qYG4mLAerQ1vhNh+D5ZpIXUjyDZQkRi3JoDvSwh8DwnzQML8&#10;8GQlfEwANokgc39IrQj6KCG87Zd7Tp75QrYL0ak737qSFTGSFcJAyKdExRXhk7Lu5/doRP4yd0Td&#10;YQm2WYOPtb7PonjByLkQ/xibrKqc1i4vJMipFCFCSMjx0tJkJiniQggeKanyvKtickWNIz8WycDl&#10;kJ4Kxyzob6IMs4ZEeVWEsu4Y6O+/vn/Si91woSsE+Chi64Yl5DKCHD0VsaatUx9GEM8B7AtCgVkq&#10;rUaWIaSQSTLYtw3S3AXb9Hi4O2Pb6IKBHDHg+8P//XtaFMjEzMkT6N65Q4SkSOkqNXj7VpXw/LN0&#10;Ec0aN4i5Dfma2LUo3CPjJk9j36GjWmfd29tHk4p6eXlpr2XrNNI6o3ZJgiWrBhigg0E58mNgWLPa&#10;FM+Vhf/Nnx21L0SlUxfdiLyvRIPmbdhz8AgdRoyjcIUqrJw6nj2rl2NlbU3ghw+a9D2+tTX5Spen&#10;UsPm5ClRJs6ZmkqZ58B6lcmWPi3LF85h1979mndCsqRJaNqoPkUKFfwxjHB9XQg82wG3jJPxDoyv&#10;HXt5dnj7qGeIHHfxZEic2F6bdRdvBB3k2SIlCtdu3NTKW+U5897fX/NrKF6kMMWLFg7R+du5ex9t&#10;uvTQ5MfTth2MMHXoyZ3bHNm2gQzZc1GyxjccHBoQKX5rXINSebLyv74ZPxEJQmjJPTBnwWL27D+o&#10;lYjUq/WLRohUqlBOI0C/mpyIy7G/Ad4E3J6NabqmcLnXVyuxhCBp3bGbVhqdP28ecmTLSvasWciY&#10;IZ1WEpQ+bVpNmRbj7aIuISaqxpbfoU2bu3AJvQb8xqNbl0mV8gui3cMweo0UusH862Naak6E3wuL&#10;KAhrnbo0H8+H4PcM7IpA2mZgbg8+r8Dz9ue+GaebgYktmFlCgdlRN5kN796Re+5y/+CSk6Rlgo1k&#10;ZZ3ilfHukYq2lVhbIXYeLQtfOSKEkBwjzxuQ6Ve1TbKNoiKShCLdvutSi8RnUSZnnvwNqZooMkE+&#10;Z50F7s0En9fgUE7FNLtfhqdr1TZJuZKxJQSIessUEmZXx1xKa6TcRfxerNKB5321TInTFZIkc2/I&#10;OVzPh2UPvBDioqX6jBwb2Zc7M8DvDThtgIvuQVVNxpDXFBLkAY/zoQ6wMcTPCGa26hj6PINklcH3&#10;BezZAd4Xwccf8n7Ewyg7ts1vGcgRA77PzJ40QjZ2Stb82PEW/epU5OjeHZqhU2g8dXKiz8ChmuxS&#10;h0snj5Avb+5P9bK5CouCxIi7V5Xfx3dVjuh9/sNHY5auWMXQUePw9HpH8Wo1sUqQEHNLS8wtLIln&#10;YUHu4qVIl/XnKSUywID/KvrXqUjN8qWYNTWK3htRGVCE9ZlY6vDef/CQzHkK0WX0JCo3bvHp/Rvn&#10;TnP3ygVMzeKROnNWchQqpqlKvje8vTzxevuW934+xLeywS5psk8DkmunjzOqbWNtBvPXbp2jtsA4&#10;NMCTrteM2fP4a+5CHj9RRuaRIb6VlebVIDPhT4K+I78nSZFSe96Ympnh8uI5Hm/cMTc3p07NGlQs&#10;V5oVq9dx/OQpCpatSI/x0+NEeZQBX4ZZv/Xh3dN7nD26XytHkdS8v+YuwPHOXc3Xo1O7VjSuX09L&#10;lolRxDViMawB8d2/wK5QjCixhCAR830pTbp521Er5/Hw8Pz0d1GppEuTWvNWUYRJGnLnzKGpnYWc&#10;+iJ8KXEQi21aYIAf+zfN5MR5R+6+/Mj+I8fInyc3e7ZuiPF1hb8RQYN5KZMRY9SIiKPoljmd6wRv&#10;rkP85JCxiyIHdAaioY1E9by4NF+PqCYLRVZmpCNfXh8NSbZE9557uQfuL4b46cAyGdjlU9fGq6OK&#10;CNFP5Ixo2bcnwiMhQt5AwEdFkOQeBw8WgPt5SNtafU6ULbIOYwtFWgUGgtdNsM2rjsu7e/D6NLy5&#10;CAkLKPIpRY2gdQSlCInPiJAvScsrb5i7c1SJsXky9T1/P7gBiFjUJi34vwEjK/B/HnKbzVNBytpq&#10;GYnLgMd1SFoKXl+Hg7sgZ6DG43j4WmLbwcdAjhjwbSAzF5eOHmTbsoVap1Xw144jpMqYmTlD+3J2&#10;3w6e3bke4mKUB/voCZOYPH3Wp/em/TmW3j26fjJsleXWa9aKrdt3YWubgDfPH0Vjo6LWsBw5dkIr&#10;fZk0bhQpkiePeJkPNsDVTnxM2oDDL7PRd/JWTXpeplZ9TRmSyCFF1LfPAAMM+KEwrlML/N1fcfnU&#10;kaiZSn+pciQmobf8XwcOZ8Xajcw7eFYbTMdFvPfz5dyBPRzevI7Lxw9rzwAdRNGSKmMWsuQrSLYC&#10;Rbh66hgH1q1iwz/LNSLgRxrgiTzdLmUGMubKR+32XTUvqk+kuqUl8cwt+fgxEE93dzzfuOHh7oan&#10;u3oN8H+vHYe0WbKTKlPmEOdSunQvHj3g3MG9HN60hif37pC9QGFqtetKkUrV4pwKyIDoYfOSuWyY&#10;M42eXTqyaNnfmtK2fp2amrlo8aJFvu35jS2/jejex7rtcKgFZ5tCkX/h5baY265Afz6+Ooy7aV4e&#10;Pn2uxRQ/fPiQR46neej8gYdPnvDo8VNN+WVnl5C2LZrxW/8+JE2aJCb29ru0aVJ+KRN/c+fN5t7j&#10;lzgktiZz+tQEmtpy+uw5+vfqwe9DB2mljRcvXeHE6TOaOa+/fwABHwLImzsXNapW/rIY5/C8LqJL&#10;HEXletUIj0HgUEMN3DW1RZBS5dEKFVMsxFNoc9uI4om/1kz3S4kuKSURxYvHLcg3PaTqRcglnxeq&#10;RCbFLyGJHilDCV06erQmeEtKj5lKkpGSFSn9CX38hJB5vgssUygiSXxRbo9Rpqq2eZSBqhBOooiS&#10;995eVaTI29vq2NkXUMqWRMXA9zm8PgUBb9R7gfEg8HXwdhkngJwjwfFPiJ9Jbd/7V2CaAOIlVf4y&#10;Yrb7cBlIt8HEAkzMwefBp0V4+Npj28HNQI4YEPu4cfYUi/8YonXCCmR34OKtl8Qzt+Dvc7e5fuYk&#10;Yzs1Z8ncmbRv0/LTd86ev0CL9l15+uw5fr4+mlz40snDZM2SOcSyR42byOjxapZ2078rqFvrlxhv&#10;aAYMHcnUv4Jl8nVr1iBnjuxkypCezJkykDRJEqys4muO6beXZOXMffj7GFx3gix58tNu6B9aZz00&#10;JKFHOrdyi30MlFcwMjaKs4MSAwwwIPL0ruEt6rF2xf9oVD8aNcffE0HtoLvLc1KV+pUabTrRrNcg&#10;4hpePH7I1qULOLFjs1Y2U6xIYc0rQdphiQt1f/OG2453uXr9OsdPndXUFkImpM6UlSeON9mx4V+t&#10;hCCuQhSQm7ftwMXVjepVKpEhfTpqN27OtftPmLJpX6wMauXZI2SKrX2iGF+2Ad8HFw7vZ3zX1lp6&#10;S5f2bTXVVNo0qWN/xWEN+GIrqeVL+3a67QnPmyEm1xfqPbnXxK9JzFznLlrChw+B9O7ehQG9e2qE&#10;yTdBDBEl6zZupnvfgRpB0qheLXo2ykfx/JkwcqiE/weYPGMWf0yYTIrkDtrPiVNnNHNbCwtzTTUj&#10;bZmLi6umqNn870ry5skVvQ2QAbfEsNpkCtuT5Ev3MyrXqxAoEm37MRASlwK3M8pQVLwxxONHBvqR&#10;rTeqJIdG1swCm5yKtBB8zfmL6Ljcmqi2X/ZDzHOPVgXz1CpZpsT6z71QXuwGLyEVPirio8xOZRIb&#10;Ok1Hymw8bsP9+Sr2ODAoeUrK2sTDRLxEBEJsPVkLrqeVskvzDRHixQEcguKfLR2Uz4jbBTCTqN53&#10;qsTpXVBktCBRSSi8FM61U+fF1xk87qmyI1EWyWPUzE6V1uD/2SHy8LHAtqOvgRwxIHZx4cgBxndp&#10;pcXBTe+Rm7O3PRg4dSvj/tlK1vyF+HvyGC7u3cbjW1c+df5mz19En0FDtUSb+l17MbFH+0+DDVdX&#10;N404kVrqoydPsW3HbkpUr8W1k8c0iXWbls0Y0r9PyHQFfVmavgQuGg2oPAwat2ofpX02N4NSRTNQ&#10;os0o8pSsEGIG2cfLixO7t3J44xpuXQy7BCh1xszkLVWOvCXLavJ1i/gGfwkDDPhRMLZjc7xfPePG&#10;+ZNfNiv2rRHUDk5aeY3hYycy78DZz7yPhKB+6+pK0pSfp5fENp7eu8PGBTM5vmMziRMnplPbVhop&#10;kiVzps8/rNemP3j8jDqNW3D77n1yFyvB7Qtn2b9tAyWKFSUuQRQi02fPY+a8Rbi6umpR7h8CArSO&#10;mfStBP87ec1AYBgQJbx8+pgelYtHf7LoaxHWgC+uKEd00E+/CMubISbXF0H/UpKBhECYOW8hZmam&#10;GkHSs0un2Cl10lcv6FI5vlB58Pq1Cz36DWTdxi3Uq12TWVP/JGWKsNXQd+7e0yYv37x9S4c2LbVr&#10;Uf95eO7CRbr82o8XL505tm9HiD77bcc7/Lt+I8dOnNaSh+R7hQrko0rF8tpPZqu7GHk/BKsMYafZ&#10;fEkpqi7FJnSyTujrWF6FAJBBt6gldJG4cpzfXFFpLh+8v7yMRv8zF3uBiSTl+KsI29gq9dT5e+i8&#10;SGQfRb3hvBfStQf7fJ97odwYDU6bIFU9yPl7yDQd/ZhsiYx+tkURJEJIxLMHUyul2iiyPPg+lG04&#10;WgN830KAriTGAgrOVsSGLqlGjpuoTET6IcSL+KhcGgQv1kG85JCmMWTpA8drQerG8OaaItDuzQN/&#10;F0jfERynK4NZTT4iBIm5ims2ssCDpNg2f2AgRwyIXUzo1obzh/Zphl///m8Ojdt2pVbr9rT+bYz2&#10;9wW/D+aV41UunRAHY7h3/4FW816teVvaDRnN0a0bmDOsHz6uz/Hx8SVLviK4uLhgYRmfNFmyUalx&#10;CyrUb4rvu3esnz+Drf+br8msK5QtTYsmjWjcoC7WnseV6Y+/JyQrH/UHQ6gGLPBoHa7c92T3WWeu&#10;uKbH0cmLy1eufvY1UX44pE6DvUMKrYxG6r0T2CXC8fIFTu/Zrg00ZAazQZ1axLdUTulCDMmPzB4e&#10;P31GM01zcnqm1fVnL1hEI0rylSpH2qw5DLJnAwyIw9BFye7Zsp4qlSoQp6HXKcrdagt2GbLTZ8qc&#10;zwyzR7dtxN1rl+k5fjqla9WPkVVLO/j49k3eurnwxsVFm1ktV7ehpirU4X/jRrBjxRJSpUrJb/16&#10;0751ixCmoxF1ihfucNI6320GjaRq8zaM69ySp7dvcGjnFgrk//7JOrK/q/5dR9/fhuPh6UmlRi20&#10;7UyULAVXTx3l2f17JEmZSiuNkWedAQZEBTIB07JQFi1JpUnDmLlXY4MgMABevnRmwpTpzF+yTFNU&#10;tGrWmB6dO5Ar5xd60IWeCJQyBc3wMsj3Qmfk+QXnQ6cWkXZr9tSJ2rX1tX3RV69eU7rKL1rs8twZ&#10;k7USsMXLV3D85GmNKCpbqiT58+bW/F2OnzqjKVAk4VGUUNVLZaNuow6UL1fus8jlSE3M5X19IkRw&#10;oadKVzGzhuL/hiwl0VeU6AiSsGJxdQkv8jfxtgiLaIkKdHHGYmDqeQtS1FHKkfBIna+9xzQVyF1F&#10;bmTtp5YpihWJJRZz2bAMZY9HkqSmT5QIbk8FnyeQ8w94skqRGlK2Y19IKVZk/V4P4c1lsEitTHBz&#10;i5rlpSJs9GOgQyc2PRVixB5cTkCZ3crEVtQhzrsg31/KIFZ37cvf5L6Q5WjLMwajAMg9Brzu4eEd&#10;gG25WQZyxICYgRASUv99dv9uLOJbUqxqLf43dhj3b1zT/p4rR3bu3n9A/rKV6Dd9/icGeXr/7ph4&#10;uHB491bt/9dv3CR3kVIMX7SK/KXLc3jLemYN7kW2jCl5+sKFD5gw4d/tpMqU5ZMiQxQjYzo0486V&#10;i59tl2Tbn/5XHKfvKXdkqS+LaiMSmn2WOrvzHSBNa0hV+9MypOF+8fIlT52eafFx8irlQE+fOvHI&#10;6ZlGcsiMoMx0tmzaiNbNm5ImdcQzsHLbiYHa3gOH2L3/IIePncDH2xu7xEnIXaKMRpQUrVTdoCox&#10;wIA4hkvHDmulgjcvnIo4GtPjPhyUWF4vsC8NxZZ9Xtsb25A27vl27j/zI1OTNQz4axHFq4acbX7j&#10;8prO5QpqagZBq4HDqdshqMPzFRjToSmXTxzVfteRw0IC9J++gBTpM2rvL50wiu3LFzJq2GB+Hzo4&#10;8oUGdRTfxS9Eiiz5KFzlF7qNmaItW54Tf7Rrgtvzpxzbuz3icxPLePjoMV169WPfgUOUqlFHO6aJ&#10;k39BsoMBBoSC3KeNc6Xhf/Nm0a51sKnyd0EcMjiOy3jx4iULly5n/uJlvHR2pkHdWowdOYxsWbNE&#10;c0G7Q04EyqBTq9eOQmJKOHj2/Dkdu/dm974Dmlpk3owpJEsWc6mKzs6vqNWouaYkEVQqX5aObVtp&#10;HlFSLqkPSeA6cvwke/cfZNuuPVo7WjB/Po7v3/nZZ0Mg9IBaymJcz4JNBkV6SHmIpLhIAooMwhNk&#10;UwoQHbERkQJKS0+RAXgA2BUIVjc8366Ot79XcAxtVImM6MQZx8Q9JmVKL3aBhfiCnFBqkaTl4N4c&#10;VT6UUJQjFUKa0NrkhIvdwk9+Ck1GicrE8S9IUgp8XynCwvOBUuBIeVS61vBwsVIDiZGtkDRCmEj8&#10;r36ZTliElyTqvNwNucbA28tgmw+ujwj+v11hVdYj6hM/d7g9FlI2BJvMSgGTqkGQb0w8PHxNsa2y&#10;3ECOGPBl8H/vx7Htm3lw4yoOadNzaMNqHjne0mb4hAxIkiIVtpbmzJg0jtQpU1K2Wi1SZsmukR76&#10;M4Pju7QkpZkHWzbt0C54udyy5itC8hz56D1pFs8f3ufX6qW1z/7aqQKFylXGumCbENsy+deO3Dh9&#10;jLnT/iTBx8cEfggg0CQ+d+89oHaTX8meJcOXMasxOOvx4cOHr5LYi6Lk5OmzmqJEfi5fvUbKdBno&#10;M22eVn5kgAEGxA2s/msSR9avwvnh7Yhn1nZlU67rOqRsAIUXxd6GBZkG3nmTih17D3Lh0hWEX7aP&#10;54HzyydsOvyQ/526rhl/hsbIVg1IYmmikc0Tp/7FmJWbyFGo6FcllrUtlpMRvw2gR+eOWuzlzVuO&#10;2ixi8V/q0fn3CZ8+u2DUb1w6sItXjxyj3DZLPXvSdFnoOmayFjesv97fWzfgvYc7G0fmpFjFVsEm&#10;e98IBw4doXbjFlgntKPj739qCTEGGBCTaJonHdP/HEuPLh2/74YYlCMRI9SgWwxL/1mznlHjJ/Ls&#10;+QutfRwyoG/Y6TZhHVudF0d0JwIj2KYGzVtz4tRZ5v01RSuNiS3vIzGxlT5yZBOHn77z4T3rlv9J&#10;k19ncGTPdsqUKhH+h/UH6mLk+WyHGpz7PIf0HRShJEoPicU1sYEP75Spq2XysL1H5Ng/3wkvd4Kp&#10;LTz9V6UgSeKLfF5XovNsK6RtEaxc0MXjRqXsJqrmstE1dRej1fMdocA8cL8Ar47A0zXK8FTKXqzT&#10;q4SYeInh/Rt1bBIVhfhpVAyuJNskDYoUjmrpkByLS6LQMVWlLaKI+cQsBCk4LGUc8xYcqqtzlbSs&#10;IkWEtNGl/+jKdHTmtwL9fZfzLLG9UjaTuChk6afIrJvj1fm1zgzWaVVajhzXkw3BxwXeP4eU9eG9&#10;Bx7GqbEtOyNSciQK4ecG/Gxwc36pzYw+vnOb1KlTseupExXLl2XF7KmULF5UY4H3Hz5KldI1tfiy&#10;KnUaktAhBYPnLA1BjAgCPJ5hky6F1ml/a1FEk9JJPfm4yTPwefdOm0HsPWkGeZO+JUu2dLyyLRd8&#10;T0ln192N0/t2snD2dFpWTAJmGYNvnmZBOd6CL2FU5bvR/V44DdXXeg9I7GL5sqW1nz97lsTxyVua&#10;dh/P0Ka1aDlgOL+06mAotzHAgDiAp/ccyZs7Z+T3Y8kdcFCIX18wSQ5WaWJ3w14foVbnqew4cFb7&#10;rySUGJuY8MrpKa9fPKN83cZhEiPSDkupUKcJY/D08goqA/zyzXB/5az5UEnHo3njhp9mIXPmyKYN&#10;DpKnTR9iFlza+MSJQ/lt6Grn5TWMNlo+X7J4Mc7u2xWCHLFJaMeIJf8yp1MFSvU8xPDmDxk+0gLT&#10;lBHMzMUgRFlYv3kbshQozIC/Fod5vA0w4Gshpb2SjPLd8SV9qJ8JOv8Kec02QCsPaduqOc0aN2Ds&#10;xCmaqem2nXv4e9HcYKWbjrxIkB0skoRsA0UdEoYhqJSrHztxims3buLt40PKFMk1o9SUyeU1ufZ/&#10;8T4JCPjAxzuzsE2UEtN7c7ngU4mNW7azbMEc6tWoALcnBXs/xCDZJc9KiTyOEoL23yhBdq7ddcbS&#10;Ih5Zw/Kf0keSspzcvZCxiw5z9twZ4pkakSSBMfGskuL1bhhe73x55+OHiak5ZXJ+pGKhVFTMfoUs&#10;jf7Q/Ds/gxzzxyuVd8aLtRAvkSqhKbZS/V2OjSS+6FQkcj7Ek0RUGJcHBZeu6I6hqNLPtoNEhSDr&#10;QDWgj0gtEt17TPe8lG24NR6ss8LJBvDeFd6L+akZuBxRBMG7x+o7KerBqwNgV1CZokoZjBiuyqv7&#10;uWByQuD1BE7WgRJbwDpNyO2S83V/ASSpAM83qr999A+iF5QaVYOPVBmYwsOFYCnX+gdFOEkakKxX&#10;fIKuDlaJOqJiEZJLjpFuHUI8ybadbRNETh1WZTpGpmBmCz5O8O45+GSCD+8VOVJoCZyoB2k7qpKf&#10;An+Bt2zTjEgPu4EcMeAzrJs3Ay/X11w5sRe/+/+w7lw8OtbJRpZ0Eq8UQPXKFdm5Zx+r1qzTfpKl&#10;Ss2oBSuxsvmchTOyTMrqLYdZtUl5jty9ep4cWTLh6+ONt4er1nksU7ux9jfnMLbl4W0JuIYyJUtA&#10;knRBD4ovjPGKDsJjayPptMcIkpQlK0c4ffQIg38fz1/jR3Lt1FF6jJ+ueZsYYIAB3w/P7t+lQbUo&#10;qAESZITajz+vfY6ttilJWZr+clQjR0xMjGjQqQv5y9fQVG0vHj8gRTpVyhIa4nskn5E48/sPH1G9&#10;ZXuyF/wy1YgoAYVYNwkM4Pi+nSFk41JL7uvrqxEYutlE8Zs6vXcHE8eOCrkg/dr5cNCoXm36Dx3J&#10;O4+3WCUILlcSs9nha45wbFJjxq525JXFHub+9W3IkYOHj2pK275T5xmIEQNiDQns7DV16X8S38vk&#10;NTag718RajJszMhh1KpRjdadulOkbGXWLFtAjQJmarbfPBm4X1Iz/TKrHs5AWdrQBUuW0WvAb1r5&#10;tyRg2Vhb8/zFS1691otADQOiVvH3H68lRLZo2gjuzYD3buC8T6lSvhfpFUQo+bteYcGqHVoJTlhl&#10;PkIIyY8Yvm7ZsYutO3aRP28eenXvzkevh7zyMsff7TrWKcphbWOLtZU1Xu+8OHTkKL3/OkfAh0BS&#10;/l5EKyWaOOZ3LZL4E+S54/9OKUdK74GLnaD0zs+vR/3zIYN5UWgIkfJ4NcRLEDywP1gO3jvDOycw&#10;sQpWn4SnHolubLHueSmzGtmGq1ISKWf54BFkRvoeEpVTihb/t2CeEm6NVf4g5gmDvy+KESFGkoU6&#10;90KMiMeHvFa5FDLV5+1Npc5wPR5qo3QT5d7qxTQpBLxUv/s+AM+HkG2wIj3EaHW39BVMwSIVPPlX&#10;kYOhrgmNRBGT14t94N0d8HOFeAlVyU2gRP/6KWXV22tgk0PZI+QYFlR2NijoOCoT9MhgKKsx4DNv&#10;kf61K5AxRVJS27zl7x3qAdyiRh5WTmgMNll4ZZSX1FlzU6Z2Q80bI0+J0iE6p/qQWctulVRHu0Sx&#10;Ipo8rmunpuw4eo11m6fzLH4pAgM/hBtvu3/9P8wbPoAAj9ffNhkivDq/7yAj3bF7L2069wBTM36d&#10;OIvcxUp+k/Ua8HPA6KM/Dm/2k8DnJncduhFo/IN3SGO53LBF/kzMHVSRzvXzKNf0b92Bj6QG+fKW&#10;geRvvgRjYyOWnrqBtW3kMZJ7/lnGwj+GEt/amsmb9uGQOuxZvrdurpw/tJf7169iamaGpbU1llbW&#10;mJqaaVG8x7dvIlUSa/Ys+400+Rp/1kYmcEhLlRbtadZ7EFdOHGFMx+YsXziX1i2ahr1hEbS3Fy9d&#10;oWCp8kxct4tMucM2YBUD75VTx+F4+SwZMwQrVmILf0yYxIz5S1h8/Eqsr8uAnxe7Vy9n8R9DuXD8&#10;EPnz5eE/hS+JB/6By3vevXtHi/Zd2LZzFx2aVqNT/aIUSuenPZe1CNVwjoMQzT36DuR/f6+iZ9dO&#10;TBg9AmtrST5REJXeS+dXmqfI8+fPCHC7hpl9HjA2wcPDU1OYyDKklEZIlfA89775cQ4ix3xTtSd7&#10;EZUGeXDnFs2kVQh2SdKZMWf+Jw8TUaUUK1JI8/rr1K518DghguekeJscPX6KfQcPseB/yzWVzZxp&#10;k6haueKX76OUPL29Ac6HIGMnSF5dfV+uZxncS3qKJLhUv6X6DLJ9ksoi/jFOa6DUToifPHhZUm5i&#10;nVGRBKHHIGGl7ui/L14m7pfB5ymY2qgEF+fdQQa+D1VpSuKSEM8GCi0I/n54++0VhnLk+ihllPrB&#10;HwJcwjggpsobxNhEeZq4nQUPiQaW6zojpKqsymKEHLkzNShZRiCEUzXlJSLEhqTlaAayQSSjbJuk&#10;/NjlVzHLsh7xT3m6FqTvKp4q5kkh8D1k7KKIIvlMhSPahJXGZyRPZ/AcMSB6uHb6OKPaKiVHAjs7&#10;+rUrwpRFJ2lZISnzJg6DlL9oF2ejFm05d8ORaduUIiQsiGT6r0E9Ob1nB9P+HMuv3TprUWFpsuWh&#10;Wo2SXL7uxJN7dzGLZ06xqr/QvM9gzctEH7tWLdUSDR7dukzqVN8wZjKOPWyfv3ihPUCPHDtBg669&#10;adyjnxYJaYABXwPTABdK326Mqb8nfvES4WxbAcdUg773ZsVZPLlzm761K3B0YhZKF0innNij2oGP&#10;CqJbX6z3mf0HD9Nr4BBu3XbUiBFJDWs1+I8ol+OJX4d8NiIyZXT7Jlw7dZzs2bNpRLqU4Xh6eGqd&#10;VpFv1yyTjZHt82GfwFKlJ0inTm97S1SqxakzZ7FPmgy3V84ULVyIU4f2fL6Nuu+894DHfyszvKKr&#10;Qhja3rx1m5yFStBl1EQqNmoeJnkuZE77ErnZuPpvbYYwtjFu0lT++HMqE9ZuJ13WL0ykMMCASCB9&#10;q361K5IpVTJt4PifKrmNjnJEN8PudgHMbJTngES/fmn/TSffl+Lub0h8i3Jv8rQZzF0wn6cvXMmR&#10;PSvlSxWjeBp3iv4ykKTJU3P2/EXNp0QID6fnz9m1dz9Oz56zYOY02rRsFvEKomLqGRVSKqLlxEKf&#10;WXxKylevjaubG63qlGDb4RtaIELlCuXo3L6N5pFlY20TdkRyFLdHghG69xnIwSNHtTLQRUMqEv/1&#10;OkiYF7L/psxAQxMD0Y2XvjFWqVBKbg1ehu7avTIY4qcFf3eocDTsdBn95QWZrGNsrtJkdOdK3hej&#10;UxnSW6ZSfijSLOSZCA+XKCuCO7NUCYqxBdgXUKokeabKPp5uAsXWBBM0ke3XkRrgfiXI0NZdj9zQ&#10;IR6YWsJHE/ggf3ujVCxC+NhKspKUcf0J7z2V2sZXSBsjsM4Lfs/hg69SfBSYBSn1nt2yn0bm8OQf&#10;yDdVrV+3jUL+SNzygwVgkwfcgo6nwDQRpG2Ox8O92DZzNJAjBkQPrs4vWDJ2OCkzZKZ2uy6aBPrf&#10;gdXZsvs6Hkf7c+NDdbbu3MX02fPJXqQEg2b/L9xlrZ45iU0LZrF2xf+oX6eW9t6ocX8yYepM7R4o&#10;kCc3Hdu25JWzM7Pnz8PEJJBJW48RzzrYGdnpwV1Gt22Mj5cnv/82kL6/dvs81is0xJBIIqR0N35M&#10;xtZFJHWLZTmoPED/nDqD38f+ScoMmWjaexBFKlb7b3WMDPimKOnYmPh+DzH3d8HfJCGPkzbjdgoD&#10;ORIeTuzayrS+XXFZV4JE1h+h2D8xl0AjHZTjNSDneE0lFqmsOai9CUjXma79R7Bk2QpyFilOrbad&#10;yVWkpKbqiGmsnzeDzYtms33t35TM6Id5qkqfy4Gl7lmXniCQyEJpD60z45+4ohbjKGq4u/fuMbxT&#10;WQpX6vB5W6rrhEun0ktM9OKDfX4oNE+Tj9+4eZsxf05mw5Zt2sclJrfbmMmfba/ry+d0LleILWtX&#10;UfuX6sQ2vL29KV6hGq/eeDJx/a4oqXYMMOBLcOHgdsZ378zWf5dSq1Yd/hOI7gBbN/vuKWbOxsHJ&#10;H1+a8HF7Irw8oAZr9gXDJwki287o9gWD+pYfAj6w74YJazZu5eSZc9y5e0/7s3iGCDEiECIguUMy&#10;ihcpzK9dO5Mvb+6YOa5R2eaICACJUE3THD76fa50iE6JSCi4ubkzangPVmw+Tp1KBek3cCx5cuf8&#10;8v2MIHa9a+/+2nO9c1V7+jbMSPxcPeDKQFVSIuSFrqTka6G/naLYCU1M6EpWdP4v8vk7M9SreM7Y&#10;ZId394KVIzrViBADQuqE9ozRrc8qC5xt+TkJcrCMuubFo0RH0OgQVkSy+0Vw2gn+r4IMbnXqERNl&#10;FixjMCNj5T0iPiwhlCXiEZIQzJKAt2MwqWIupNF7sMmlSnRkQkQ+a24HdkWgwAzV1wp9jvX/L5Br&#10;7fUJeLJWnTOdIWziSprvioevJbYdPAzkiAFfBzHra1kwc4gGWrxFClWoQodhY8ItpxGSpXulYgzp&#10;35s/RgxVy/LxIXXWPCRIlgK3Z094dvc6VuZGWqN675kPudruoHWjwlQbEWTqEwSJaFwzayq7Vi4h&#10;Y4YMLJn7F6VKFAt/o893A4ukKk6q0Lwv2/GwHq66B7F0/G2yfP7Q/RI56Bfg/MVLDB4xWqtvz1ag&#10;sBZlmSqjOkcGGBBd5UjRe53xM06IV/zM3EnR21BWEwHWzJrC7uXzeLW1Pub2WT6XvH4NpIMinTAx&#10;Dqt0NvLO3e0pPHIx5repG1h/8C6dRk6gUqPmYZKlfr4+3Ll8gaunjmu+IGKKWrxqTTLmCpbkP7p9&#10;g+3LF2l92I7Dx4ZJrohZt5hEi8FrmpRJ+XtKd8rW7hX+NmptZlBkociM9U3oojILKbLcq4N59caP&#10;tXeKsH77fs6cO6/JwWU/pW6+WaMGLF+1mjn7Tn1WDnTh8H7Gd23Nw5uXSZc2lg1xgyDxkwVKlidf&#10;uSr8+mfkxm8GGBBdSLd907DarNp4gWzpE3HjqqjFjPmhEdEAW4ewBkZhDQq/VIH3bLsqP/jgB/n/&#10;Cp8kiIx8iW5fMJy+paurGyfPnKV2o+b8PnQQv/XvE3GkbVQQVonE10L2N54duJ0PjrXVIbJ+c1Qn&#10;JqPy3lcqW65dv8nMObNY/s9aElhbUaliRZInssb45Vb6jFpH6qxFgj8sBMCVAUr1IeoO/WtFN0Er&#10;UbOvDsPj5ZCuHaSsFZy6EtH1E/qYSYmMeNB4SVJRBuWzkakPnKwNqdvDgxmQqIzyNcnSF1JFkSx1&#10;uwFHK4JJAkVilNkBfk8/P84vpGRILBY+gu9L9Uw3TQjv7qr71d9VlQIVWgUPZquJaV1JkctJeHNL&#10;tKlhb4NwIGItmcscLBKBv5sysdcgalBjpXaR6GpdCVBY8dZyXEQ1piM5X+xVsb5i/Jrzd2Ua++Yq&#10;Ht5+2HYiUnLkB29NDYhtmJqZUrRSNS35IF+lXxi1bC3/O3mNXhNnhkuMCA5u+FfruA7o3fPTeyv/&#10;XYubmxtFKlTF09OT1y6uih01tSZTchP6Ni/M3xsuawZ7+hBCrt2QUUzeuBcja1stHUdXbxgm5MYU&#10;YiTbEDjZAnZkhM0Z4NFKdaNHBZohUxBTqv9e/NRKwulyWjG+cvPLQ10gjLs8DEOZb0UZ2qzr/ki3&#10;sVCB/BzYsZl92zbywcOdAfUqc3rvzi9bpwE/NQJME3M681I+mlpzN3l3AzESCawT2ODh5UOaBusZ&#10;seAcTu9jkJSU2RyZ6ZDa40iIEakjbzr+OplqjGPnmef8OmEGlRu3+ESMBPj7c/viOU3pMapNI9oW&#10;zaGVSx7dsArzt484uXUtgxpWY2LP9iydMIoxHZvRv25l7pw9zsmdm5k9tK82AAsN+2QOzD1whsnr&#10;t+Ph7cvYheGXVX5qMzWpe/VgJUlEbay+tD1RCQLj2bPgWmkytj5Kn2Fj8TSKR9M+vzF80T/a9iVL&#10;moRd+w5o++3+KsjsTQ9XTh4lRYrkWr36t4KkMkwcM5LDm9dqKUAGGBDTuHjkgEaMCG4/dNXio394&#10;iGpByhRFLh+eEbPOEF/8GGQSTNoKMQ91qKRede2mzijzM1WbXv9K31xfh+RVIWVdKDg3YsVHeG2X&#10;DtHtC8pybDKpAZ7eMhPZWmDktEn7vUmDel9PjIQ21wwNGdSf6wCn2sDFAbA5PezKqQiViCD7+d5d&#10;lTmEfnaFs2/hIqzzEtb5DOtzEZ2XsD4fCrlz5WDRvHncunSerp278OiJE7sOn2XZcVPKN+ymlY9+&#10;gpAf3k6K/LjUB25NVGMCeT3dXHmMSLLKjZHgK2Od2cHrjuz6CX3M5PgKSSLqDuN4Sp1xuLQy0L0/&#10;UZGJLvvAKB48+p+6xuWc7c4Dp1ur8yr3iv54RT5zTIzl38MHF/joDRc6qJKVVweD7xU55p63VUqo&#10;KEbEzyNJGVWWU/6IUni8Pg/eT+BcG+UFIsapcv9k6R2kANERI2IOGwpCjFgaw/WPQSk3OmJEZxtg&#10;rMpyEpcJ+T2NtNkNr4/D3fnKA+XJBvV+pl/V9ZKmIVQ6BanrQ5LiQUxM1OwIDMoRA2IcUoveo3Ix&#10;fqlYlv/Nm/XpvRwFi5MwbSZ6TZxF1wqF6dCyKdN7FoR7s7SL+a5fXrLkLczwRavIX7p8mMuWGdBB&#10;9atSqkAeVi9fHPGGyMPz+TYIlMbASEm5hHn8mpleaVykgRCI87M8SHWzA19bVvMFUlBR4zRt25Ej&#10;J8/y144j2NjZR3+9BvzUKPigF95miYnv78KFDDO/9+bEaSR7e4h3V1ezYtt9Nu+/j4/fB61co1Pb&#10;VlSqUE4jhGMbUiNduXYDvN8HULdTTyrUb4pF/Pgc2LCacwf38vLRA14+fYz/+/fY2NhQtnRJKpUt&#10;SYXc8ciZ2BXjZGUI8PNk+f5XzF+8HA8vT+wTJuTXrp1o3KAuGzZvpWmbjvyxYiM5C4ev0Fv252hO&#10;blvPldNHSJkiRcztoLSxEqH4+B/+PJKdIVPXa4qYlv2GhmjfROWyaeEsilSuQa02nbRY+NDoVb00&#10;NSuUZv7MaXxLaMkROfNjlTQF4/7Z8k3XbcB/H/NGDGT/ulVUrVmBe7fukjtHHjb9u4IfGtEp63iy&#10;Diwd1CSYKBXCK/XQX570r6Q8T2ayZdAmiEO+cmHu64WeNBx1jpuPPbl5/W7MLDc85YgMoCV63vdZ&#10;kEJATP8AqUZMmBqqfSOT6aiWxkS3hOYrPFG279pDrYbNeHr7EqlMbylFR8KCKnpWUmHip1GeN1Le&#10;JZMBYhQqZSXx0ytVhusRyDEyWDmij6iOG2TwL14jMriXkhgxf/XXL1exButUkDA/JCmlCBvNdOQ9&#10;mKeCRIUhcQlFYsl4Re4H58PwYK7yBzFPDjYZVRkLxpC2ZbCCS1N19QWbbGCbI1gBKu+faADuZ/Q2&#10;Iytk7A7P1is10XO5iCKY8NWUI2ZQIge8uxZcZmMsXIMJBL5VxzBhbii5Ifj4PV4DN0dBgKTUeAeV&#10;G2WEHEPDDtGwKwznu+Px7AS2bSMvqzEoRwyIcVw7dYxXz5y0AYMOYh4lnXrxMZGOfOUmrVi0bAWL&#10;VqzjyfscuDpdxcpKNQxuYcwA6hDP3EJTrLi9EXOfSCAKksRlFUuOLeQcHTXmOiJIAyZ1gLa5odDi&#10;kLMD+pn2X4LI2OQwYGlpyYK/phHo/54t/5v/Zes14KfG5bRjNGJEXg2IGK8SlMImVz1+61ODRYdP&#10;0rtfKy7eukON+k1Ilj4bHXv01oxRZXAcW2jYsh3+mDBhzXZqtGyvtaeC9XOm4/HkPnWrlGfq+D84&#10;c2Qfbk732bbuH3o3ykruFO8xjmelDQ5Mk1egQ5tWnDu2H8dLZzRT1OZNGmJq/JHGpWzImT0ru+f/&#10;oRITwoG05cbxLKher4mWuPDV0M3spmsLDxbyIV4q5v69jZq1y2mlg6GJ35ptOrHkxFW6jPozTGJE&#10;TCu93r4haZJgD6tvgTdv3lK/eWvNOLBQ+crfdN0G/Pch3mPnDuzWfk+XOjEVmndm287dmprsuyOK&#10;6tcwIQNDGbTpDxBDz3brFAR5JyliRCffD60qCKs/Jv0qIUZkgCiDpfC+F1fw+gi3XBKz8cgj+nWs&#10;G3PLFUJEvDNCl9Rc/BV8nRQxIpAxbYKg1xTKM/CLr4XoXBdRPS/RPX9fcb7lnhOYvT2nSjikzOVk&#10;fXCorgbjoiiX0o9UTeD1SUUiJKsC+WeAdWqoeFKpF2Tdoa/p8MYNoY+ZywnwfgTed9R1LF0MI73S&#10;VzFnleQbSau5/rtaphAjggAv5SciZU+68YrcD0KiFFsddD2khoS5lFolUZGQCi65JwvMVgRF4tLB&#10;2yXbLPG5xkHPZmNb8PeFO9NUxO8LmfC1j4ByMAczayhoo6J5tTKaoM8lLACBXoB4mviArzs8D1LI&#10;y7odJ6jvy1fEgFZKnDP2+Hz8JGV3Qiq5HIcMrZWqJAowkCMGxDgObPiX7NmyUqxI4U/vTflrNlny&#10;5Cdr/sKfOtY5i5Wiy/i9pK2/msSVZpIykzJZSp0pa7jLlhhJx8sX6N2tS+QbIuY9JVbBL/eh7gNI&#10;1/LrH4TSSEhjmGMIWCQO+TD/2rKaqEhBw3jPwSEZrZo15ti2DZ8acQMMiCo+mNhqihF5NSBifDQy&#10;44VddRxT9Cf1R0dqNanHyhUjmbp5H+UbtWTHgaNUrlWfFJly0q13f81/IqZRrHAh3vv5ksA+5KD/&#10;w4cAmjaqz8wpf2rJYEUKFcRUl2ilk+nKrJbMmobXDr4+gpGpFYPrJeTkicu8Prks3O2QEpuef/7F&#10;tes3uHjxYsiO8PMdSl6s6wBGBTrZ86NlkHcqvn6evPM348qNZ9y7dllTH0YHK6eNx8PdjaqVQpXz&#10;RAN+fn5cvXaD1Ws3MHz0OO2cTpz6F+s2bubCpcu4u7/5rGa9UOmKHDp2iiHzllOvU3BZqQEGxAQO&#10;rPtHS2ES5KrTi6JVamnP/f0H40BpTRRKF6KF8AaO0rcTP7mIzLB1/bEMnVTbJJC2TxS/XztJ9i2Q&#10;pCzDF54jZVIbWnceFvvrkwG/PkQx4mECbYMIgK+5FmL6uvjGEMJbkDBjNUUeiCJd9ufJcnU9pWkB&#10;Tuvg1T6V0OL7WkXYhkX4hb6mwxo3yDNUfDNuTYd9xWFHTvC4rZcII0annvBRyAPhFFIpFYnfG/C6&#10;Df4B4PciSDkifQBjVbImKivdtkgfQDw6RAXyZBX8n73zgI6q6qLwl957ICFACL333nvvRRCkKaj8&#10;IMWCoogFKQoiSFFUsKGINOldeu+9EwIEkgBJSO/Jv867M2QY0gkQNXutrEkmM6+/++7dd5+9i/TQ&#10;LA60eyQ+VGdL8IIqFTIcnwTvTz2Xss0Fm0OhFlB1Njj4QJGOiuQQHxIpTBEFzUOqweAZ7twAykoi&#10;lI0ib4gx+JwZhOyDgq3BNFGVC5lbqcQfgay7whT18aJ9oMk6VVonhsx67yA5frLt1+ZDTIDyJZLS&#10;XoeslULnl9X8CyClJkG3bmpRhoV8SjxXYy6pdR9ctzwfvvsWH4x9S3tv/8FDNGzZnrdmzqdh+y6P&#10;Gfxdv3BW+56JqQk2dvZUqtswTVPB80cPMeX1/jRtWJ8NK//8b6S0pGcMa/Te4aPHqNu0NR/9uISq&#10;DYxq8/KRj3zkOkRVUTB8r6YmEdJEII/Ta2dPsW/DanavWUHlcmXYvUWksLkAnTz0VKA71Rq00Hw3&#10;qjdu9vDfQxtV5c3/DWXCuLFPto7LX5PoWIu6XYYTnOjIFys2a3HraeHEnh1MevUl/PbMo5hPSdUm&#10;CdKKGjTaD/EU0Tpaxq7zBu9fvnaDDj1e5JqvL87ODtRp24WhE6ZmGmMuRMrA2mU1Q3Gp0y9ZsgTl&#10;SpWkTOlSlC1dijKlS1KmVCnc3NSsltSSX7l6jXMXLmo/Z89d4MyFi1y75vuQcHbz8MTR1Y27/reI&#10;itDtp0yuOjpqBHVsbBwBAQEUKVmGd2b/gKe3T87PQz7ykQZuXLrAOz3akJyUROve/Rk2cRr7N61l&#10;xpjXuXb2OCWK++hSr7qp2dbG69I23cxpgoiQnZI+FX0Dqn75ODmR23Gu+pIDIThCj+SshEI/MM9u&#10;cs1zhpQ39nppMEvmvU+f9tWzt+3aeZoO/vtgbSRMWgHORhGtaZXb7GwHiWKIGQ+uzaD4QCjcMWfn&#10;0jhF5Emvi6cQFZwVyDN9xJtj+XXxn0TevaXeFG+La/OUUqFIF9gmRq0uEH0SLHzAJAGKDwAXMQlu&#10;+2iCpmx7ZmU00se/PE+V56ToPThswdQEktNQaQp5IERC2ClINoN4w0kZU7DygpZ70icT0yrt2d1J&#10;+YwkhIG5AziWgypT4eav4FBR+fMYngf9Psr5OT8F4oJ05TQ2OuLDELq+gUNxsCoKtxen/ktSbBJk&#10;0sEMbAooU3bNQ+U8NNv1aGKNRPdaucLlbyHiHBTqoNQwEmMsBFWMPzhVgaCNUHGytrxwqxo4FS6V&#10;n1bzX8BHA3py7sgB7Xd7Ryfa93+Fzi+/rqXKPGvExUQzsE556tSsrhlICVEz8fMvcS3szWe//ZVp&#10;pzY9XDt7mo8G9qB+7ZqaTNzOzo7/BAwfCPK7GNiKfExMmQw6NXIbl6tel0IVqmlmufnIRz6eL/as&#10;XcmssW9w6eRhbVD+xBDzsYiLpISdx7XbVtr2H0rvN95++O/XmlRnUJ+ezPh80pOtR9dROhXTjFrN&#10;OtDj9VH0GZl24sLG33/il88/IebeDcxC9qZ2hEXKKvJefdSgIfTk7t3dULBJpoMWUW/sXz+XNZt3&#10;MOu3/Uz6/S/K16yb6W4I8e536Tx3/HwJ8LumpfQE+F3Xknb0cHFxoYCLDddv3Xtotufs5q6pF4uW&#10;Lqu9epcpqxEehrG8Uq4jExJB/jcIunWDB/fvYWltg5ObO61f6IeVTb6xcT5yFzcvX+STwS88VI18&#10;v/Mobp5ezHx7OJH+vpzYvzM19Spc/ClMwNYj7fjR7CaI6CHlAHJvm5iDXbGcpwE+bT824/jRvOwt&#10;kg7K16jL3bv3Obvxc1xKtsPaNA6ODlXl3KJazghnJ8LFWUTOsmbl+V70aLoc+8EpUHky+Az4Rx2H&#10;R55/kVfU80nSYTJKIXqC6GDD5cT7b+H18d/z88o9fD7hTd5rdFSVzkReUOkx8vuN3yH6HsRfN1qA&#10;lVq/KDYl3l5I/8hL0GBZ5tsk+3h8BAT8rXw/pIbGTvoQ5hB1yXAj1XtSilptmvresTcgYLuM3AFr&#10;MHdUVgAF6imS8fS74NYQ/JdDsUGK3DHenvgw2NUOYm6pKiuZhxajVnMLKPOWuq+MJz00Q9pACFgP&#10;JrYq9UZfoqUtwIhqEPLNyhGCtoKZOyToiCfZZhnfiD+QfXGo+wucnaCSf8JOpk6eyKuU2UgSUMw9&#10;pVCR+0J8SS5OV8EZbnVVeZBTRVVyVPYdwi/8ilOHlfnkyL8VctrOHznIjUvn2bt+lVZqYmtry+tD&#10;BvPtDz9iYW1D8x59aNWrH4VL5ELHPBs4tHUjv305ifuBdzRTwOqNmmnya+k45gT3A27zfp9OlPQu&#10;zM6Na7T9/FdBK5P5W3VURPYlDdyh12DnPhi2GQpUTO2YxN1TNX5enR7rJEyZ/hWfffEVC/aewua/&#10;Qh7lIx95FFL6MqhOeaZ99jGjRwx78gVKqcrFGeBSgz4TD3DgWiIz1+3UFHSiYvlz4jDWrdnNtTPH&#10;8PAomPMZOIOBRecRC9lz6KiWUJYWtixZxPefjmP57z/To2vnrK0nPeVIetsqgzH/lSSbWOHedR0t&#10;+g6h35j3eBICP+CmHwHXfQm7uJXgBzEUK+KGc+XOGiHi5OrGs4I8H88fPUjgTT+adOqRZnxyPvJx&#10;6+plLUI7OlKlPgz5cJLmNyT4YeL7HNu6Ab/zJzRD6FtXTuB4fjjudvHPXjnypMiszcgt880nNc9/&#10;Bnhx0BD+XK6SagRWFuBsb0UJTytqNu3DlE8+1Ay308TuzrBjH7/O7Y9tUjjRVo4M/PY3pearuyhz&#10;gknURwf7qAQ1Mf/Mbeivv6QE1e8VM03D69BQMXRvj1IFOJRX37H1UQko6ZWH5pT4S2M5ixb/ycAP&#10;V/Dz22UYVPOOKmMxdYaUKKXGiJP3MvFRkXJl8cRIjoAqX4FJcubbpO3DBQi7AA9Ogks18Gynu/9m&#10;qPPj/SJY2SvVSJkxqdfxhSkQchwirkCjtXDzN0VOyPGSqGwhNu7tAGsfsLB+3MBUH2aREA4hR8DO&#10;G+IiwMwMirwAd/5SyzW894VMEWNWIS/sykLMDbAvD+EndASOpSJhgnapqF7xgTSzAXs5P23gwme6&#10;4Az5rCnYl4ToILDxUKRHqVHq3EtJjHivlH1b3d/XFymlk8QpCzHTaIsij67/pEhAiSf2W6QSdip9&#10;CodfItyyMk5tl+STI/90HNm+mf0b1xIWch9bByde+N8YChQuwlcjB3LiwCEsLczxKlyYooUL06Rh&#10;fSZ9PJ47AQFMnzWXX35fQmhoKCXKV6JG81a07TNQqxNPDyIfvu17VZOFi2w4JTlZMz/1KVueIqXK&#10;aGao2YFcWiL/zKlaRCCdgQkvdSM5JpLDO7dm3On/p0IawojLqqPiWBZurYANK8DaBBIsYLx/6gND&#10;lCPCAnu2eezBcPOWP8XKVWHElJm06NHn+exLPvKRj4cY2bYh/bp1ZPqUibmmHJFO09qADnR58WVm&#10;rtmOd5lyWopOcGQK/bu9Tr/eLzB/1hfpDw4ym4XVDSxCzaviVqycphp5Yfib6T4zvh47giPbNmml&#10;ji2bN83ZbG96Eux7uwi/spLDJ68yfakvW46F0HnwUAaPm/jUSqOeFeT5OGfcaHatXq79bWtvT5Mu&#10;vWjbdxDepdP33crHfwv+167w0YAeDxUjAiFEbR0cH/axYqOjsLKy0tRPUlImytqvPv+Mlwe89EwS&#10;tHINOUjsyxJxYvwZmeWWGFRLVyifCdGqJ2jTU8I9Jci5PX7yFIEXt/Dg5l4eRMRx9vwF5m9WPhPz&#10;Zk5n+GtD0v6yeC2sb0XkzrusXN6LHh8vx75QNpQjfzdSUbSSGtZyb+7vnJ7AECWIQEgMQyJDJgLF&#10;l+PuHgg7ocxOC7ZUiSvijVKgsfL6SO/5lRnxl8VkpOW/TOWFN2YxtZ8N73WI0fiWdJUQFu5G6TGG&#10;MFPXnig8jMtRMpswFQPU+3vg/gHlm2HuDOZO4P872JQG10pQc17qMv3+gDNjoVBXpbwQUkSWlRAF&#10;d1YrM1e3phC6FypOVLG8x4eB9wAo0lUtJ/Y+7OsOjhVVOo38yGSGkCvefSEl/tFjf/R18F8rPQJV&#10;SmNdAqwLKFJHJnXKjVXJNcnx4L8Koq4pI1ghU679AIkPICpIRQpbFFKEbvRtVZoj+4rucCeFgE0Z&#10;MDcFu+IQuN7g+BcD8xTlmyLb71hKKdykfCfuLlh7Qsx9woN9cXrpRj458k+AnAJ5AMqMn2uCL/fN&#10;fIiOiiE2KpI/vp6mfaZXty4cOXESS0dXmvXow8LP3mfl+8XoUtMUE2ncr859jOWNjY3VCJKRb7+n&#10;PTQlDrFZtxdwdi+IiakpoXcDCQ4M4PrFc1w7fZJr504RHRmpPXhtbG2116hI1RBLeYxrQQ/td6k/&#10;7zvmPRp2SCMnPRchaQNThw3k2unjHNi+iQrly2X80JMGT1/Xl9szGk8Txg1hwBbw/R12H3hUOZIF&#10;tO3aC9/AYD5ftuG/4cmSj3zkYXw8sBeVvD0zjx3PCnRtXaJLQ4a+8TYr121i/o6jWlqNfpC/cOVF&#10;fp42ifeGdWXqB8PSHmRkcRZWBllFy1amavN2DJ0wOUP1wxcjXubS8cO8/vJAfP1ucPW6H1aWlng4&#10;mVCqXA1KlSxFyRLFNQI/zdlOg0HRZd87bDt4hSMnznHwXACXLl3WnpE+RVx4ZeRQmjetyl3nnJus&#10;5hWI19Y73dtocfetWjTl+x9/4fufFnH37l0q1alPm76DqNOyHRaWls97U/PxnHBs5zZmvTNc65cJ&#10;Bo/7BJ9yFbVyrsgHoVqfISEujiWzpzPopRdp1KAexYp48eeieSxcvgt3N1defKEnPbt2pkG9Oljm&#10;9WspK6qytCJ6MyNUjD8jAzaR83u0Bi8xkMwA8l29h5KQKa41n22JjhyTgM38sngJr07eqvXFX315&#10;IFM/nYD901KanfkI/FdAkZ5QOXeI6BwpRyIuQPA5ZT5a7CWlcsgN7xE9+SJlI5F+6r1qXz02bpDn&#10;zsejO/LZwoO819mcqX0SDQgSGRjZQnKsUnzfFbNZvYpECJcUndeGmS5VxRRKj1JkRXZUW1oyy1fq&#10;mo25A2bmarCvh5kr2PvoVEG/wJFXICFaGbO2OqJUN6JCub5QqTEsHdSm+QyE6Jvw4JzieqQ8x1lS&#10;dtoqw9n4+8rTw72hKmOSey29Y++/WnmkhB/TJdA4gJUbuNRVZIwoSRptVqU2sj2SGCPL2tkUzN0g&#10;LlgpamRfRA1T6wc486HyW4m5q+Kl4wJ1xzIFHCpDcowu4cYAhXtB6Gll8GpTGNzrQegxRUrJNtxY&#10;rDxHOqzIJ0fyGqTDeWrfboJu+RF67y53/W9y7vB+goMCH4tolYbv3r17lCldmksnD7F5w190enEo&#10;iUkpWFtZ4ft9MQrVflMRI3KjS1RTi93aOnbs2sNvfy5jxaq1JGPyiIGcMbwKe1G3Zg3q1qpJ3do1&#10;qVm96sMObGRkpGZQd+bcefxv39EG3CdPHGHVhu0M7F6JLp8ux8Ty6XibfPfJOLYvX8zGv5bSqkWq&#10;8WCaDz1xV5bGVCRsFjZQ6zueC55UrpmTmRMDbNi0lY49+zB1yVrKVKuZ/fXnIx/5eGJIG+x/9TLf&#10;ffIeblZm7N22IZ0PZq+jd/zEKYaMGM3pM2c1aX27foMfW+/SuTNY9s1MJozsSdcXXqd61cqYBu/J&#10;2jqMFBxV69TBqWQ1Rk2bx4bffsTB2YWmXXqmWaoyZ9wYrp4+rsXqijF4YkIiD+7fJeimH0H+N4mP&#10;i6Nh/Xrs2br+UeLWQBGXXLAVbsXKExkZgU/ZCpSsUoNSlatRukp1ihQvhmfk/uei8nga2PTHL/w0&#10;eQJhAX4PS0Xj4+P5a8065n3/I3v27ce1QEFavNCPTgNf1Y59Pv4bEEXW0nkzWP7NrIfvpWVoLxC1&#10;76gOTdi5dDZNk8YpPwELJ06dOMSiA1Ys3hNBQGAQdtYmNKtRmE5VEuny4mi8ar6Sd70nMuoHaaqP&#10;UDUTLRODWWlD9WaRet8Cl9rg+0PW+mmGyhFR7cqM+FMwd42IiCDo7j2sra2wtrJWr9bWWuLY5StX&#10;qVK3MS+2KsWst5vjXHNc9vqX2e2XPu2yI+NScv15Mz6XogA48rKKkDVzUMRCbmyPfv+ENJDSEVM7&#10;cK2WtodOYjQzPx3MW19tY9LgMozvEKFKQ4RMcCqnElf8foe7Kl5bYxrsy4JdaWWgKiUk4sNRuDtU&#10;+liRfvqyH0m+0b5idBwMj9Plr1Wpye1VkBguD3lllIo+CU73LDVzVH6EEiMspqlujdQ9FH0d3JvA&#10;zbWQKHHfyWBXUS0r7naqb4naWbUuay9IiISkKFXCL2UpQpaVH69IDzOLx8/bzpaq3EeMoIXAsSuv&#10;TFSTpBTQFOSZLdvnXA1svCDymjJ7FUWMRCHLe1pZTmkoNUyRlrLc42/Anc2KhJLtc5RxTaxS0Iiv&#10;iP44mBeDMi+rEqYbv6rliZGsKEekPOtQf7AuTHiKB07N5+STI3kN0nH9c+4MLVnGw9ODIoUK0bhB&#10;PVq3aEajejVJvrsHm6KtMLcUh18Iv+9P4snxuHqVhuDD/LHVl34zVJ792NEjmDa6KdiVgcP9NeVI&#10;jIkzvfq/zIZNWyjk7UOjTt1JiI9j1YJv+Hr6VFo2a0Jg0F2NES3sVQivQoVwcsqE3JAHy4mREHZJ&#10;e+imRF5j3pZERv8Uwbg3WlFzxK+5fpxO7NnJpFf78d2cr3jtlUcHAI/A0LU4/JxiV6U+rWgu5sLn&#10;hJGWaC5jw6Ks4AlZcRkclalah0Llq/DmDKP4u3zkIx9PDUIQ6I04f5zyEet/XaDN8g0ZNIDv5858&#10;YjJ04tTpTJw6De/S5Rj22XSNNEhvYPXdx+9yYNNabca5gJsT7ZrWol3jirTpMRJ3d7f0252UJG3Q&#10;4X/zOh9/vYwfl27n8+lvcT3KQyN6XAoUZMEeo8jHLLZLB7es11I1dm78i6YlI1JnkPTRhnH3uUBn&#10;KtSszw/Te+PecQrJMjP3L4WQSaG+Fzh5IO14y7PnzvPNDz/y8+9LaNixO//7bPoz38Z8PHtI+czs&#10;d9/g5F51XTi7uTFmxnwq12uY5ucvHt3P+P69ODfdmgpesWp8c05yfu3BLJJk58acOnWQLWdM2Xwq&#10;jt0XISkZ6lYrRbdufWhV1YZKZYtiXbTdk5MluZUoktFypI8XuBU801F9pPVdfb8s+BCUeDnLZtBP&#10;bf+M8PW8+Yz7aKKm9jaGPENMTU3w9nDgzHe1sbU203ynstW/fNJ+6dMuJU8viTFwM0RchbDT4FY/&#10;+9ufmRJJUk2u/6jGD/V+z1Bx/tnn0/nos6ns2LCSZm671Lbal1IEx40f1UBfYOEKLQ8qpUbwYeWf&#10;YV0wdbsNVTPyDBTjUSEP5DjIdhqrouT/fr8ozxUpJRJSQZRMD1UqQow4gKnOyFSSXpKlvCVeR3yY&#10;qWUIIXh/J5i5gE1BSIyAWF3J/mMw0SlfhNRwVOUqWjxvtFqHHCcpMRMSQl+xIMTI/p5gZg9WHhB2&#10;XBE5CffUdlhVAI/a8OAoNPhLeYcIaZQUpxQxsXchMVSl1Xj3BFtvZcTq3Q/u7lT/b7IJoq+qYyfH&#10;Qo6LkCTiV+LdH6ycjEzhT4FjFXWchWiL9iO8QD+cqg3JJ0fyEsTR/vXmtRg7+g3NGyRLkbtijBN1&#10;Q7t5T4WWpv+HKwkKN6FKjcrc9PXn8u6ftIYkILkSPy76na/mfENISKg2o9i6T3/2bVjDqh/m8tao&#10;EUyf/GnONly2QatZC1MNi5jfxN+n93xH9l9NYtbGvbkaHyzlNO90b02xgm7s2rw2a+Uh6THRzxp5&#10;wOhLHrRvf/AR8/8+nKHHTD7ykY/cgRh8vtmpOTWatuSNqTO5dOKoFnE7+ZMPH0aaP0lnW68I05Jj&#10;3ngbcwMfgYAb1zm5dyfFy1eibPVaD9tLiUeX7Tixextnd23gypUb2v/KlClN3ZrVqV2zBrVrVsfd&#10;zY2EwN0kpFgTHX6PX1fvY8GfO7CyteXVV7tRvuP/GNWxhRaL23nw6wwe93GOjpF0Nd7q0oImFQuy&#10;6J3iyv1eZmGlrdS1mYuWrmXgq/9jx4aPKWAdwyWvMVw8fkQr5SxZqQr/Jnw+fDBHtm+hapXK9O3V&#10;gz69uuNTzPuxY9awZTvirZ344Lvcn4TIR97zmJs/4R0eBCt/kYq16/HmjG9x0ZU0p4VTf05i4sff&#10;EPpXU5yjd8Epg/TMqroPWZZQaRqWxQgJ8WPD9SqsOmHJpt2niIpJ0BT/5XzcqFqrKZUrlKeAVTDm&#10;LhU0JVN8yDni4xNIsC6OuYWlVpojPiaWyeG4351LhxcnYFb8RdV+PaHyNUvIhqH0w20wNPgMPqBI&#10;YONSjtzu48nnzk+C2+ugSCco/2Gan7979x7e5arQr3dPBvTto6VzxcXHa0SJxIPH3jtJbKIZnRuV&#10;ooSTxKOmPGrAmZvb/KyQVeWI+GxF+Srz06irqdtv/Ln09u8hubBIea0Y+5Rkg+yStrhstTo0rVmM&#10;H6a9BRengVdnCD4I9w5BfJB6plX5DG6vVAouMS4W89hqM9V2GW6nkDWybWI4K94cchxEJSKKqJCj&#10;UGN26iBfSlPu7oCCraDEUDjYGyL1JSWm4FRDKT3cakLgTkiQshsjo1iZaLAuCgnB0PqI2pYttdKI&#10;2ZXPWit/ECE1xDS1+DA4+7EwBrp7Rzcms3BTpS+SiCX7o7/vZNlCOsUEQNR1MLEDKwdVoiOeJSGH&#10;U8lJIUc0EuyyCpuQvz1bKS8SbTtiFYkmipMyI1MJUT3hFxuUdqmbXnXj3gCi76hUG+eahBf+H05F&#10;y+eTI3kFe9ct59epE4iPT8bv/ElcXbMokRXVxsl3wL4YLd8+xPbd++jQqSkXrwVz5/pVAg5+y/8m&#10;rWb5qnXaA6trp/acPnue8xcual+3tbPjjdeHMOWTCZpaJUcwUo5Q8nXNefjAkRM0aNFOUyg06vjk&#10;So3w0GDu37nN1TOntFnKI3v+plaN6ul/Ia0GMbdivP7BCAsLx6t0RToMfJW+o9993puTj3z8qyFK&#10;jVHtGxF484ZmPt28e2/+99mX/DJtIhsXLeTyqSOPDXqzi/I16nHx0mUtqt3K2ppSVWtQr01Hzfdp&#10;bPfW3Lis2vvi5SrS7qXBNO7U/bE4WYm2PbV/N1dOn+Da2ZP4XTyvESjGkPKNLi8Po/1LL3Pvjj8z&#10;xryGv+9V7X9fLNuQrmIlq2qJ4CtnObXyPUxEcivKEYO2e+bnYxk/czkXlnfgZLHPiIwxo3+tMtq/&#10;CxTywqWABx7ePlRv0oIG7TpppMk/Oc3oxO4d7Fm/iuM7txEXG0PN6tWpVaMqFcuXo1KF8uzau49P&#10;p0xj7OwF1GvT4Xlvcj6eEqLCw/hxysfsXLX04XvdX31De35nZmj/8+cfcWbbGq6fOQQ7WkHENaUc&#10;Easyw69aFYc4f1VCIMkZTjWIdW7I6e3fcfJGLCdvWnIy0IULfqGa+acelhZm2o+5uQVJKSYaUSID&#10;eD2m9LPn/Uk/qkHnU1JWPHXyJDvIbFBm+Llr36pBq5kVlB4B5R41f5Xh19Dho1i8dAW3r5xLe1yQ&#10;F47p00RaffbMFB/G5zAtZYx+uWLgKqoTGZCnl3CTBUjgQf3mbWndvAk/f9pJJcLImKr4a8qoVEg3&#10;S3eVniJkhZSklPqfWrcM0qV8RLYpMQy82inyREgG55pKISFeifL/fd1UWY6k4MigXhTxZqIKMVcK&#10;F4n2tSiozFbl2GAHpolg4ayuR0l3ib2ntu9h6Y0ONt4qHSYhVJmx+v2kVBmi5jBEkz2wuxVYuUC5&#10;ccqbRDx6RKURdh4cS6pt9F8CrnWVqascW/11GrAZ7m5T8bkJcXBvAzjWBXMT8HkFvDook1k55/Ld&#10;oO3KeDfqljJ/FcIo+q4ixISgkX2Sz5Z9M9VAOTPCT0+MCbEkRrGxIdqxC3dogVPVwfnkSF5ATGQk&#10;rzSoQNuq1sx+tSA+PTdlnlOexoDX2cvn4d81qldj6icf8v1Pv7B91x4+HT9OY52dnZ1ITEzkut8N&#10;7gQEUrlihawTMdmEXDo9+w1i3aYtWuetZrOczxRIJOQvX3xKbIy6mfv37c2iBfMz/lJaDaJxjJf+&#10;RtVLuLPJmgt7L8cyPCJCm3UVhYz2aqJe9e8VLVJYO/Z5BaPHvs/CRX/wzbaD2Ds5P+/NyUc+/rUQ&#10;fw8xRBSIsmPld7P54LtFVKxdn1ebVGPsqOF8Mn7cE61jxao1XLnqq7U1YeHh7Nq7n30HDlK2Wk2c&#10;C3gQf+82n386gdnzf9BKKuWeF/NGMeDWt9V3b9/CzaPQQ9WJlFveuHQRa0kEsLTH2jSBcOe6FPIp&#10;qUWB71y1jO8/GUfBAm7cuuVPww5deOurTNrkLBhMThk2kPUr/qRDu9aPRyeuOczAMV+ybMOP/PXH&#10;SrZsPUZU2AOmTfpES264ees2/nfucOnyFRxdXPn01xX/imQXUeUc3bFFOz7+Vy9pZJQY3crzpftr&#10;I3npzSe7fvLxfMvtpD8i5IKpmdlDZZfck2LKu2fdX+xZs4LQ+yI/R/uM3Gf122ZiFKrDRwN7Ur6Q&#10;K8s+qgq+v0K8+Ahk1K2X9ZuDpcjRE5WUXf++SPdNzEjClpTwy5g5FsfEvbaStHt1UYOay1+TErCJ&#10;pKj7fPjbLb7amMK2v36nSYv2PHfIRN6pscrDQOI+BWlNoD0J2aAflIl/Qkb+I/K5vd3V4FZiUyuO&#10;g8KdtPP+4EEYR4+fYPL0r9i1Zx8/fzePQf378tSQVwkWOV+HB6kBshAA+sSa9AgsKY04OhRqfAvh&#10;p1MJFdk/4/Ns6EcoKqHM0owyGCfcuHmL5u27aOdu59JZFLsqz1UpXbFUg3mJ3LX2gKRYkb6rqN+m&#10;O8G5rBqn+C1WpqJamUsymBeEQi2VaahcH1LmJd/HQqlbRN0hZIj4guhLXEztlQmp3hfE3EWpKUIP&#10;qTITUzNwqgLlx6mSFUmUCfeF+HAI3QW2ZSEuAFJEeSMel6ZQdrxSfogBa+QltR7XxtBkdepYSnxZ&#10;hPgxdVDnw6WCMklNCgcrCQBJgvpL1DHUB2KEHFTflbGZEITasZLKnIJgGgctjyh/Ef05Fu8Q+ayU&#10;BBXuptolORdSxuO/BuIDoUAL8OmfmvaTWey3IbGmXR9zwKEi4XYNcCpcKp8cyQsQafMHfbuwfYIt&#10;zSuYKeOfRqtTTaIqfAQ3f89Q8rb17x206dJTk0D/9N1cOrZrw5Wr1yhXvS4/zJul1bU/D4jsss/A&#10;IRpBIg/0uq1z9oCc8vpAUsLuadntW/7ewdgxI/H0TF9KmqFy5M4GCNwAVaZB6BFVn6eXcGdWr5ic&#10;QMjlNcxYsI7f1h3nlr+/1iBmBb/+8C0D+uWNCN3AwCBKVKpB+4Gv5nes85GPp4QLxw7x4Uvdtd9f&#10;/mAiHQcMYfJr/bl65iQjP/9aM90sZGvOuuV/5Pq616zfSNfeL1GlQRPOHdqnGXtKhOc13+uM/2QS&#10;K9asY/LiNZSqXJUbly7wVteW2vdEbfLiqLF4+ZRIN852+4olzBv/FoMH9MPSwpJf/1jK7I27cfP0&#10;0pQyP3z6PgF+vsRERRITEU50VCRuHp70HzuBKvUbp7vN0pa+3bUlLevVZOG3cx79Z3ICv/8wiYHv&#10;zKNCxRLc8AuiZ7fOVCxbmi2bV7Ft7+nH2uKWvfoyfNIM/m2Q0lIpl7K0sqZgkaLPe3PykU2c3rkK&#10;/7UT2X4Orvs9arZvbmaGmZkJpuaWxERH4+7uTu8eXendoxuvjXxTM98UCPlXwKswNZu1pn67zo+Q&#10;gGKwf+vKJW5dvcwvX3zChME1eb+rI2xbp1OMyH38uCpMGxDhABbyagNJkZCsM+s3cQFbD7D1gns7&#10;Uwdl4lEggzKJda08Bbzaq3KRG78TFwsNJyVx7Go0NatW5LVGIQwZ9iFmPr2ezyBcK0P3U6UMnm3V&#10;e/oJNMOZ7exuW1plIIaDs7QG54LEaBIvfs3GE4lsOxXBrr0HuXbdTws6EFSvWoXPPvpA688/VTyL&#10;cqeswrDfLooLMfh8cEapLIyVI4bnSm/6aVsSwk+oJB2JeRWvDv25zikhpE8kSmOccPLUGbr3HaCd&#10;+p0/DMH7bkZlpWapRICUnIi/TdH+sEOih6N05Ijuc6Y2aqAf8DckP1BvW3pA/D3NOFQzEg27qFQT&#10;7vWVCaqMa/RwqgkRl8CmJMRcg2RTiRIFn37gWk8dS1GsyPUvZq4RVxTpoHmA6GENrQ7CuU/hwVm1&#10;7YU7K+NYOU9ifnztZ7ELTi3fkQQhIZskMtfKVfmAyPHd/wI4VVb3mpQEyXelvCgxHuLFJ1PanGSw&#10;LQU2HtBwZer5kTHbla+hUHt13jRT2zI4K7JdAAEAAElEQVRw4TNl5CrlSU7VVEmNnO9C7R69pmUZ&#10;+mXdXg+3foeiL6XpPanxGYV88smRvNLRGd6yFm3LRvDbSBcwsQZzS3AsDXY+qpas+CvZNhsa9c44&#10;lq5Yhd+Fk5qr9fOCxAT3HzKM5X+tpqNWyjH2MUl3Zpj93igCzp/i/LH9WSv/yajhM1SUyAMxE+WI&#10;bL8MKEQhsnXdLyxYspXEZGjfqRme1dvhWdQHOycnjaU+umPrw3hlPYSwqlq5EosWfEuhQnnH4+O9&#10;CZ8wZ/4C5m09iJNb9pRK+chHPjLH6A5NiAi+qyn7xKzUu0w5LSbd78I5zWNKelSWFhZaWY2ZmSlm&#10;pmZaW13I00NT9VWtXFFrO0qVLJHtssdt23fSunMPRk2bzex3R1GyRAmKFvGiQ5tWVKtSWSPTPYsW&#10;Y97WA5oh6vt9OmmkjR4+ZctTrFxFmnfvQ6W6DR7OaB/YtI7Z745kQLeGvPnOx1St34IXR79Lj9dG&#10;av8/c3Afnwx+gW7NyuBZoi6OTi44OjqwccvfmpqlSdMadO/RkiIthmEqyWFGmDS0H0lh9zm0c8tj&#10;z63vvv+eYToyV/YnMiqKoKAgKlYuS+cuTbAs0YLIsAdEPAjF0tqG+m06YvO04izzkY8c4NS+XUwc&#10;0pdi7qa0qmKpxetaxN4kQUQatj4kxEaQEBtOYkI8FdpNpFWrtpiLeeLVb0gp+T/OXb7BoUMHCDq/&#10;inNXbrL2UCgREZFYWZrjYpesEZhBIaqsRYw6S/t4sezV21QONfAaqVUASg5VdfsJ91M3TmTxrrUh&#10;9ARYF4FIX0iJBBN7sCsMJYbAGZlNlkGcDFKkbE28B6RtkOQNveGhCUTd1AwdE3Biw/XS/Lh0G2uP&#10;xlK7BPw4rgEVey99cn+L7CoeMlKOGHoiZJcgMDYQ1Q/G9LPTMvMtM/9GffikhFhe7NuD5RsPUsy7&#10;qBaIUKFcWbyLFqG4TzFqVq+WNU+9J0Ve8eQz7p+LB4xebaA3Q03PT0SUOimmcEIIKE9IuAUeHaBo&#10;DzVYfpLrKB3lyJ2AAEpXqUVpj2TWTq5H0ZT96ZCO6cC+EpimKJNWUVMIafdQ1WWpKxcx0d20Fjpy&#10;xkupOdxqK/+RoC3gWEnds1KilRyl7kMpWRGCIlFHrAjMJEnGVClrJBpXrk8hSMQvUs5//AOw8oao&#10;E+rzQjSZ26jjItew+HuUeB2sxUskCc5/AeEnH/UtEWNXicv1aAyVp6qJfUnIkRKWq7Ohzi/qXB58&#10;WXmnSBmRkClJ8irjqDBwbQJ1FqhyIkmQEvNaKT0TlYoQR6FHFXnkUhVuLgFTITHiwKUOlH5NkWGG&#10;51Re9ff2rWWQGAfm4v8yDU69A3beUOZt7dyH+27ML6vJCwgOCuC3Lyeze+1K+rWvzO9DgtQFamaj&#10;bgLnKllSjhjj2ImTNGvXRcu2n/vVo4P152HOJLOJX82ex0eTPtdk3pKmULleoyx/Xzrt773QQWPR&#10;P3zvUYJIyoR+/m2xZk7Vo2snvDzcVQMrMwSxd6Dub4+4TEeE3uWvhW9zyi+JMtVaMqj/S2mSR1qq&#10;w8KfmTpjFv7+InkDd3dnOrQox5De1QmuOO7hTKrM1Pw89WO2r/yT9m1b87+hL2uRx5L2k1chxrw+&#10;FarRtMeLvPx+Ds1485GPfKRLevepXIwmjRpo0ui0YOfoRHJCPMNffUVrb5KSk7VSvVv+tzVvKOl8&#10;CSTKtXLF8hqp8fKAftStLUZpqeq8U2fOcvjocU0teP3GTaXY69md4W+Opeurb+Dk6s7t61e10pnj&#10;u/5+6CVSpmoNpv4pzvYKYgA69/0xGsFgiBpNWjD++9804nf5t7N4oUN9fv36fdoPeJ/LgTF8tebv&#10;h/4e6375gT9nTiJy6wBMRJIvbvzOVUnxaM2ShZP4+KtfuHIrAldXR+p16EWtFm2wMDfFLvQY1uU6&#10;EvYgnI8H9qJ75w788fMPjwwORr3ShjX7/Rj5cgNWHE7BydWNNr1fpE6h4H9NhG8+sgYh9KIjwgkP&#10;DSE8JJiIByFa+ZG8n5yUREpKMinJyZpJqKiV8or5+KIZkzm0cgG355pjIjO12mBKlxohgwgZ0IRf&#10;VBGZdhI/ORqOjwLXWmrAKL4BknJxS2Zdw4gzcWebX1GundnOgyhTEpMTKVuqFBUbDqCc/UWsg3Sq&#10;NH1KTf2q0GSZkq3bFIftTdT6Lb3ARCe/lzIZ8TSQQabcw5Ly4NkObok8Xm/QaKWbBTcc0Onet/CA&#10;hACwKgqezSBwHcTd5cAVGPAthESKx+IILKt/9vQUD9klTp6ktMSYXJDlGBp9SumGDOwM+tQytBrx&#10;el+++2MbS+eMoceg8c+GCMnr6pGMxh+GJpp681RDjxcZZGtpLatVKop8X8xFs6IMycG+iwJz3jez&#10;uPGtJ05mKiU02zDzBBMpt7GEFDFKNYalKimqMAHCzqmxoIwJ44MVYaPF3l5RJTsSISwKrxRD9YcR&#10;CrRRhIkoVer8DhenKtWIHCO7IipBJnCbKrsxs4PiA5XCw6O18mexLKhSbCR4Q5Qcl76B6HOK2Gi8&#10;DnznKlNVaSf8V6l2K/4+uNRUZMy93cpUVdYbFwZJ8YoUkjK+uFu6jbRQShiXesrIttIUCDmkrokT&#10;o1UpkJxbx3JQuBcc6KkSmuxLK/LR2MBX1iseJgkxKtko+hZUmggHeiuiRIxkpe0NP0O4S9f8KN/n&#10;CekIi+v4rtXLtWM3Y2RTBkWvxqRhbcWciZyx6WYVgZRNXL3mS91mrSlTqiSbVy/H0d7m0QskMzPS&#10;pxjrJZ33IcNHs2ffft75+ocs180KpG5f6vfHv/u2RpLoHySDXhvOosV/arW40ilqVLscvRvY066k&#10;HyVLFMdEjIlqfYvvdT8W/LxIiz+Ua9azUEHuBt2jdcsWTPvsEx6EhWFlZYmDvT1Xfa8zedpXHD56&#10;jMade9CiRx8KeBXBs4gXHhH7HumIi4nht+PfJiYyjNnTpmpS8+f6kMsGJPpz8vSZzN28T5PE5yMf&#10;+cgdhAXf55WGKkGldOVquBcuioOTs0aI2Ds74+xekPjYGL77+D1igu+kSdDeu3dfIz7Uzzn2Hzqs&#10;qdga1KuDi7MzIaGhHD95WjNAFMPtEsV9KF7Mm4jISPYdOKQtw7WAB61fHIBPuQpaYo2UYoiyQsox&#10;5Pe0zB9X/zhfMwH1972ieVsMmzid1r1fepigEhV0nfVLZtB79FwmfLeQak1TyyWXzvuKnX/8QODi&#10;WpAYC3GBYFtYGc85VdL8CI5fDmHxARP+2HCCAB0BpEdBryLUa9uRNT99x4fvvsmgdsXZfzmZ/TvX&#10;sHzjfurWKMar89b/q2N886EgJF7QrRvc8fPlzvVr2muA3zUCb1znQfB9rR+VVZSrUZu6rTtoRsUF&#10;CxfheeGTQS9Qxs2C5S8JYWqiU14ILMCpqkYiaEkQMtBzqwMFmsP1H8DWBxxKq4keUUD4r1CdfxkU&#10;RF5VM8xRYrwsymNJf3BVgw7N9FA3WDJ3hTo/qoGPfhAoaSky+yy+BuJJIAaFGgFio/qi4j8iqRBC&#10;4giHIwSKmZMqWYj10xEk5jqSJJ0SAgN8tBw+XwP35pvh1OUY2Hs/vUhfMYn0SCfS90mR0br1g3gx&#10;o5RBXRpGn+s2bqZzr758P+U1Xh352bNTa+i3W2b4fX9IP+ElK/uZm9uTleXrr1VrTyg39vEkGvlb&#10;n94iy6y/LGtjqBwGNdRu3JLSPoVY3HO7QTRuehAfH3flj/EIJA5X7jUpq0kLOq8fUb9c+05XVpSo&#10;ImzFWFVIodAzutKWTOBQGeyKq/QXFyFb/aHabBV5KwSntDVXZkOcmJMmQsHmEH4KLFzA1EopR8TQ&#10;2UwIUCfw7qPGiIb3mmcbdexlG4UgvPkHVNOVtu7rB6G7pSgQbFwg7p5qS0RBqpEkyarERvxTRLkW&#10;7at8U6QPUfdPuDorVSzg/RKcn6hURXL9pnUN6Ukv8UC5vVqRzhI17NFMxQPL70GbVYmTqORMIDwK&#10;nF6NyydHnnU+/dY/F3Fi93Z8z5/V3OjHvT2GcQOq4fTHELBOhhgT6D0Wyr6VrYZITpOQItt27GLa&#10;zNlanNrBHVtwcXFOvUDk4SeKFL0ZaXoM6VOO9ZKOvE+F6tRq24WX3/8kW99dtfAbFk2fpBEQMz+f&#10;zKEjR2nX7QXemDqL2i3acPjvzRzYuJrT+/eQmJSEp6s1NWvV5/xlKYvxw9benlYvvESnAYOpYOfL&#10;5tNJzHpnFBFGM6WCUpWqMvj9Tyhfs2662/P3ij/4ZvzbNG/amJ/mz9Wkkf8kyL1bvGINytZpyNsz&#10;5/9jSJ185COvw//aFUZ3FIk5LD17k2vnTrN/41pNLi9+AU269iI6PIyxPdtpXkQLv5mtERwZQQaD&#10;fyxdwZoNG7VUCDtbW+rUqkHd2jU1VYkhwRIQEKg9DyTCXVQoISEh2vtt+gxg4LsfaaaqWXmuGLYJ&#10;N69cYtwLHejcrjV7926nbDlv5k3spEXq6vHbjClsXPQDb/WtwYsNrankEYKJdLyK9lTPHbVgrROa&#10;lGKqEeamSVFYXJvBlajyTFt0mONnL9Ku/yv8MeuLh8st7e1ArXKOvNC7JSmNPs/OqchHHoZcY6F3&#10;g7h9/ZrmU6MnQgJv+BJ468ZDAsTO3p7SpUpSrlRJypQuSSFPT9zdXCng7q69Svmqg4O9Vn4mP2JO&#10;LD+hoQ9Yu2ET835YyOEjxx6Slc2699ZS9Bwc7R7z1HmaeKNNffrXjGDaCwmQEqEjFkygQDOlGo7w&#10;1fl8mIGZudz0yqBfBhpCMsrAUGZshXi88RNYukJsMMTfBetiELxLR0rYqjJ+8RBJ1pEjJvpUFN3A&#10;Uj8wvPQVJCfB7aVgVRhiA9TsrEmSMnPUqmZkeclgVwqcK6sBlYW7Il6sikDcDYO9TNvT5MY9terR&#10;7eDzF0VkUgTan87agcvuIF08DeJD1PHRJ1hkBVnt/2amNshge+War9WoBfb2duzctPbZ9rv02+37&#10;E7jVfTzBxXCb5e9zkyBgrUol8e799LYnK6qNi1+oVBFr19Rkn9wibwwNWiOvq2jaBhugYM1Hr40d&#10;XSFKtSPNptpz8Eo8bw1qyZhaBylopzcvNoaZMiet8L5SX1WaBkcGQ3yEzmtEx5NKacljsFKeIokx&#10;auwmKo/y70LAOijYGs5/lMUdLAwFK8PdTbq/TaDFYYi5nlp6Iuc6QojWZLBy1JF7JxRRIiUsD06o&#10;0pyEYDXZUWueukfOfQZBO1TUbpMNisA1Pi8y6X5xSurmiH+KqE+kbEfKioTA9F0ID45D0QFwX8qF&#10;KkPocZW0I+ss2kep2mp9q/yDrAum/p0W9NsQekypXh6cUmNg+Sn3AVz7BqwKKlJL0oIS7hEe64jT&#10;kPB8cuRZ4dyRg0wdNkCTLHXp0I7aNatTv25tGtSrq07gkXdg0+/QvA2UHphhjdyWbduZv/BnzbTJ&#10;xsYGZycnNmzZyv37wVpnQMybZk2bos0iPnKBiGHN2fHg0R4KtYGAHbDvLHQfCVZPfxZOPDv+WLaC&#10;H39drBEVUlrTsmf2HbildOXHyR9iZ2ND8WJFuRMcxtcb9zzygJEyFzG6vXD0ENfOnsKreEmqNGhM&#10;5bqNHqtBl5nSq2dP4VrQk6SkRGIiI7C1d6RY2fIZbod4Boxq35heXTrw4/y52rF/rsjhQ2Lpir80&#10;09xew8fw4six+QRJPvKRC5C0F1FgtH7hJS4eP8K0kUO092VQFxAYSIkKlZi+couWRiGlLC2aNmb5&#10;bz/h4JD7z1B5jEuJzsrV63jvo4kU8inBhwv+0MpSsosdfy3l2wnv4O7hye9fdSai8tuPqDgCb/qx&#10;ce4H7N55lPDwSMoVd6Nv5yb06dSQsvUHpB9rKbNIyXGsu1CIzq9+wQ+7jnPl5GHqBE6gfPmS+Fhc&#10;JdClNUFOrQhwaf9MSa6Qu4GYmVtQvmad59/O/wsgz9wTe3ZoHl0n9+x4ODkhpIaPjw9lS5ekXOlS&#10;lCldirLaqyJDnuTZNGT4KH785bfH3m/Zqh5turalXs1S3HdVpsRPC8d2/c2U1weweHw1+lYUM0Vz&#10;MLNUKozESEiMUuUsGmESqytXsVIqEInZdK6kEhuK9lKkxY1fFNEogzmpm5eBQuRlA8WGhYrm1bwM&#10;EsGrqxrgSalMsYFQpKu6HwM2QZQvRN8G3x9169UZJNqIP8douLEYrDygSDc4NkK3nYlgJf4OYWBT&#10;AqLOKd8SmWWW91L0JTgKvWbBgatw6UuwFx7XtjS0UQq3TJHd0oecTvJlVTn9BIPy9Zu20Knni+zY&#10;uIZmTbJeXv5UlSNpHWO5LqSMQZRMUubfat+jx/fKHE0NqKkFckpMZFW1kV5ijGyziaVmAEzhLqnb&#10;kt3zrz8uQjoKcaF5fCRD16DUzxgN8O+GwfQdxZm/7gaJSSkMaVuYN5sHUFLLijBUTck9XFCRI8Ve&#10;TI2RvTgNEqIg6roq7ZAkG7uiECGKrGhwrKFIDCEGpCxFFGGerZU5rHN1OPuRgfIsA+hL6ozju2v/&#10;qtJwRE0SsFFZEYSfAXNHKChtYbJqW0SdYltEvcYFgc9AqDwplUA7Phzu7gNzBxUoUus7o/XrzVsX&#10;qv0ycQSXilBvsQrF0HyKgE2VdFHiUdDurFr2hekqSrjqLLj8Zar/jD6wxNCPRg/j/8n6L89SbaYs&#10;q1AHCFiv2jtR44l9hShiQo8THm+PU98L+eTIs4rqfa1ZDWKjo/lg7Jt07dRBm+UzN8ynz2IDIbXk&#10;1q6FtM5u44b1sbezIzDoLq2aN9XMnGrXrJF+NK/c2DI7cGUW2FeAG2VBTn6iCzTPII/9SZGcwHdf&#10;f8iwD394+JZHkaJUr+KDqWtJ7BxdaNSpG0VKlM7yIkOCAln05STNq6X9Sy8zdMJknjXEJPbMnu1c&#10;PnkYNzdXnjueoGZ08rQZfPjpZKrUb8SAsRM0+X0+SZKPfOQODm7ZwPRRQx95T0xOP/1lufb76QN7&#10;mD5yCLWrV2Pz6mVYWSn/jqeBM2fP06pzD6wcnJi2cnOapTVZIX70HiNpQRJuXIJ3svVMEvs2beDI&#10;35uIjoykapXKvNizO316ddcMB8Xs+tCRYxw7dhinmMPYu5Vk5R5//lj2FzPXbNcMbC0SAmh0eSD7&#10;Si/EJebaM5vhF/L71+mfaaWvevQbM46ew0Y99XX/GxEceEe7DySSWCaLxJOnWtUqdOnQllo1qmtl&#10;wDKhk5l6Kqc4e+48les0onTVGrgV9OTg1g2Pzqv6lGDqsg3YOaTfIX4SSJ/lne6taVCrGus/q4KJ&#10;zMJKzGdMoJJ4CzmRFKNKWCShQwYiEtUpkZwiAy/9NhzqA4U6qchcKZGW+8B/pZLD31mjBjQiE5fS&#10;HG1wJscyGczcISlCN5CSkZLunpdBQenhqu8nA2XxzZCZ2kdUH6ZgUxpKDlTkjZSI7GgDEadEzwOm&#10;npCsK6+xqQhmJmpQaV8KAtY8XMq2s9B6Kvw+wop+LQsrT4EGK7NeOv6s4mafhnLaaNu/mPE1n381&#10;i9Db18lTMD7GUn5xeS6En1dlDFUmpn72/BQI2g4WDlDy9cxNTzNCeskihuf51iq48asyIa0x59EE&#10;SvHksZAo2wTl1WPoRZIRyaU/12L8qh+kyzgs8G/w+wkabHpcObKutugyDbwxbAiNNGXelli+3hjH&#10;/YgU6pVz4MU6ibxYLwYPFxm4J4BlAbC0hxZ7Usd7QsSIokHuZVFsSPmK3EdCZkpZioUtuDdSpGdy&#10;tLJGsC8Ld7dC8EGl3AqX+zUTnDIwY66qe8/SG4p0UjG8YZd0ZKyuLMjEGYp2UWU1olDRyM5wCNyo&#10;a1dMVUmKW2PlLyLt1aXPFUnlM1iRrobRytLO3NmkSnFiH6R6i1SerDxN9Oc58ibs7woNVqdfbpeV&#10;duDo66mmq2kRNXLOxQMo2l+1v0JI1fkZ/BYSHmWCU5PP88mRZwHpBPy1YB6n9+3iyukTxMfFYWtn&#10;R73aNWncoJ6WRiDSz4CgIAICgzQ59J3AIA4ePqJ9//i+nVSvpmrXBVOmf8Vnn3+pGZEKITJkUH9e&#10;6PF4JNFjkItiQ0nd9S+RSaUhuAM0qgp2GeSxPymCtjH+q5VMmbtE+7NixQoUcbMkMiaBB2Hh3LkX&#10;SWx8PG9+NZ+aTbM3c3Pz8kXcCnk9tQ5Nejh7aD8fD+qlSeFfGdSfPIEn7Dxs2rKNYWPe4caNm7gX&#10;8qJao+aaEWPl+o3y7+t85OMJoVezxcfGYmFpSbXGzR9JoJHY34mvvEjXju1Z8suCzBUKT3C/65Ns&#10;Zq7d8UgE6NNCXGwMJ/fsZO+GVRzbsU37u0L5cvjdvEV0VJR2PMTbRO85UrtVO/q//UGOiJvcQHho&#10;MKM7NMXcBD6fOIFWzZvx5ddzWfDLbwx672Pqt+2Un/CVRfhdPMfqhd+yb+MaTE1MtBJUucY7d2hL&#10;0SIG3h9aR3oIeIuioctTGQCLx9bEqdP5fNkG7B2d2fTHz+xatUzzLxHUadWO9+aKciJ3ER0ZoSlG&#10;Qm/f5PTaSRQo6Kl8EfReFNrM6jSVWCFkiHTYI3XRmY94d8gxsYNCjZXqRJOlO6iBnJQbyADHugTE&#10;SomL3DvROnPUwPT9ECTyMyUOKnwC139UA1Xj2Wgpx5EBkgyGir0AN1fAvW1KGq/5jhhAJPFR19Ts&#10;spT7nB+veTxWft8MN7cC7Fr6BSZe7bIed/tvgNHElYQTfDz5CyKCbpKnIedEPDzCzkJpozTH81MV&#10;mSbkSKlhacflZmc9aSWL6Mcj8v99PSDSTykwHEtBwTbKeFWUDMkp4F5LJX2amoBTdSjQ+HFljDH0&#10;BErwIRWrmxE5Y6hKODEGYgJUmoyUdkgiUWIc0TGRrD4GSw6asPFUClYWJqwe60SLKpJCGqvuRUlx&#10;KSdlMVuU8ktKa7QyNmmDEsGjjbqXxfS0cFdwb6gIUCkRkzSWW38o1ZZMcAuCd2R+fBMt4Vy8Tjli&#10;BQ4VQCbno3S+G1p7YdQ+FOoMXt11VQablNwrUjyNjODREUoMSk1mMjxue7spUkh8d8T7UQgfiRcW&#10;41iBEMF1f3103CnnWqJ7JZZY0mSMVSE3l8PVOWBbAqpN1wgNrLzg2reqPRRCWcpv5NqQshxJ9REa&#10;Q8hYMUvW2pk5YCNJsNsg+g5Yuqk2OHg74dHiOUI+OfKsITNuvufOcOH4YS4eO8yl40cIf6Dq1Jzd&#10;3LW4Ryf3gkRHRHD5lKprkwbU3tbqkRvW//ZtRo99X5NJu7u7ce/GlcdXJizcnvbq5mu6FZzLwoNL&#10;sKetYvUrfKBuiMwagydFcgKB51dzxM+aJo2b4OTk+EhjGBkdR++BQ9h76ChzNu3FwTkd5UsegXTi&#10;x3ZvTRF3F/Zu25D2IEaO87520HCTOu55HTo2Nc7jBXYt7M3GA1dYf86JK7fCMDM3p0LNulRr0pwa&#10;jVtQtHTZfFVJPvLxFHBo60a+HP0qvXt25/s5X2VcYvMESrGjx09oZnITF62kYu16PEtIosixnVu1&#10;SFMpd6xcrzHFK1QiOSmRyLAwnN0LPPf2RUqHpNTpwvGDlCurfFIkRej1UW/x6++K5C9erqJGcPUc&#10;NjpL/i3/Vkg6TEhQAEH+tzTz1Lv+Nwnyv8k9/5taOlJwUCDe3kV5643/Mbh/P/X8TwvSkZZadykv&#10;kb7JU5ioEeVtzUYtiE42ZerS9ZhbWGjbf/PKRS2iWhST9dp0yHXFyOTX+xNyx5+Nf/1Jgzo10je+&#10;PDAA7m3JeIFCVEjNvHMtlThjUQAiA+DMA93gR+4dfbfdVEeuZBQvaqrKemTQaV9CGV6mYaSq6fEl&#10;NUPk/S7V1MA4WjdA1Bu+qg0Ez84QL2aRdzRzxz3nomnyWRK7ZjenyZAVqR/VSiKs4OZi5acifVVD&#10;P4l/C4yI7MW//8pLr40h2PcErh7Fnov33xMjt8pqjJXzBZqoQbbhYFtKPqS8QtoHS0d1Hcbcgygp&#10;IZP3XNV1JEEWYjqaFK6SS6p9maoISWv7jJUjhusUGPuv6Mtu5B6RW0yIESFnEiMg9BTERkNKMDhW&#10;5fSl21R95y5v9yjEl4PcIfJ86n0lJqSSFBUpfjv6Z53+f84q9lkUMlYFVDS0eBHdXqHbxziV1COk&#10;hmacbGyEbAwrsPMBU3Oov1Qptc5PAv816txJnG5UNJwLMSq7EQWbB1SaoEpioq+nvS4TW9UeVfxI&#10;+YrpQz/sSsMOMUJ+AMUHq+Mm6qK7u+C6GMDGQeVpjypH9G3C1e9UCZEs19BPRIiprbVUmZEGO+VZ&#10;knj/0f0VIkaIJTlGcj6tC4GDVEqUhXv74drPkPJAZ17tAdY2D4mffHIkj0AezBJDZ+/krD2o9Zj6&#10;v4GE+F3j2N7tODs7cffcCvYcucTebb+z92IyJy4rp3bJQ5//9QwtPvYxbKkO0Td1+fMO0PH6s5co&#10;ZoCBQ/+nGQu+PWqEFjtZs3FLWr84SJsxzMs4f/QQE/p3z7hedH1x5bicHPnocc+r0DPoMnMULjNW&#10;Cr6F57DxeAzrN29l5+69xMTEUKBQYeq370y7foPxKPIETvP5yEc+HsO+Das1Tw8vDw+O7vlba//T&#10;RA7bcLmP+wwaSiImfPnX1lxXQEiX4cj2zRrRIf2B0lWr4+aRdyPNjSGD5C/HvEbrls3ZtGrZY+S3&#10;KDu379rD1u07+OX3JTTu1J0xX87jvwgpB/vhk3HcuZH6jPP09NQSk0pKcpKPt1ZC3KVj+0fLiNPC&#10;M1CO6InBuk1b03f0e/R4fSRPC3IfCNn505SPsDKDzauWUbGCgY+ZXnJea4EyXJVBwcEBSsWRLuSY&#10;2IBHEwgSibsgCURZL+IQSSuuofMK0aAfeFmqwYhGlpgbKUOcFH8iM7TigyCxoGmRIyKZN3UA24JQ&#10;8g3wXw5O5eHONjXLnRKtW1VRNUtuW1x5F4QcY9wfMfy6NwX/y+cxtXZ5tA079oYa8EpChvRTC7aC&#10;wp34V8GASPCLK0fb9i24H5ZAwMpOWNb/PueGsiHnYHdrRSw1WpOjdMvnAuNnl1z7D86rAWrMbagx&#10;H85/Ao7lVcSq/1+q5Ex8bMREVkxTJX1ErkkhQsTYVyMMTJR3lfhIaNHYJcFn0KMqrYxgOOEgKgcp&#10;dbMroQb1D4MtdiivCoGYI0sErZAXoqy6/ZemuIjzXUzTCfe4E5rE8R/a4p5wNI2UGkMS00p3z6aA&#10;qRiUOqn9kPvVygESotW9Kfv/MPo7KxCCwVYdI1FK2HlAo1U6D46vwG8FxN9Iu+zmIWTb5LhFZr46&#10;mxIqZUuMZZN1SVmaL5EXVP8SHKuoNk58kaRcSIgPY2VIRsqRI6/B7TWZ+6zYVoBK7yvFkyTryP5K&#10;BLptKdjeMI3vS7soaZ3+WSZH8p3HnjKk4yUzZfIgFfnpzlXL+OqtYRzdsY3PJrzP3Xv36P/KqxSq&#10;9xq9RnzJmgMhVCiUwLfj2nD+2AGunz+ZNjEikLotMcsSZk8UDI+s2ELNzGS1A6LluG9Tr7mEGzdv&#10;ERYWzqRpM+nQ40W6tG/LnrUGswp5FIVLlNJe7wQYN3YGkOMtxIjxcc9tyE0vxIa8PglkdkJqM+v9&#10;CZbF1Xuu7ShRszcjXh/KhpV/EnzrqjZY6N2lPbtW/MGI1vX57pNxmpdOPvKRj9xBww5def/bX7nm&#10;68vZ8xfS/2A22/C7d+9Rtlptmrfvwt27d2nZqx9/L/+DRTMms3f9qlzb/hXzv+aLEa8w74M3NZ+V&#10;15rWZHirulw9c5JnjbiYaK2sNTuQVCFJe9v419I0VYGFCnlqnim2tmo2V0qC/muICA1hzrgxfPpy&#10;H0oWKcSaZYu1/kj0/dsEXDvP/u2bWLRwPhMnfECPrp0VMZJZH0IIgkarwbvnU52wEX+Tt0aNYOm8&#10;GRzfLRGcuY/Lp44z4aVu2vVfs3J5Du7YrIgRzVRyE9xaqTrpZvZqcBt+Dc59Ch6dM1lyAljZ6YiR&#10;pHQUHjJw0l+3KbofKcEpqfufHH8HNXljYgcuMtOeoEp5NGPltLr9MnIyU+dIZmHFb0JmkoUYES+E&#10;Yn3B0lORJymRUPZ9ndHkFSjUlrtUoGiRoo8SIwI5z2KiqXlFdFF+EYWeoDwjr0LUCfGhhF5ZR/uu&#10;3Ug0c2HPnGZY1pye/ndkVl/SP+Q1PeyTYxUP0dfgYB/+MdCXzsirQEgSSW2RWX0xxtzfC8zk//tU&#10;QkvVaUpJICUYZcYoZUXTbaq8pvVxaLFN+VwIEdBsl1KNOJYDT/Hm2Q/uDVLXZQzDdkm2Q19aI+sV&#10;bYBexaj/n5jBSrKKmHrKtkgCm7xKmkvTLeBWk58vNObQ5Vje6+aEm9kdSDH257ICc2EyTcDUWZE5&#10;4iVUchgUbKIjSeQ78RAXqlNn6dtNY2IkI5VllCIqRI0SH6CIWIEokaSkRYgRQUUdMSKvj0FI1fRi&#10;hi1ULK8eMWLqfEV5HiUJCWumYopdqquyq+P/UwSYKF5E0SGmqemZ7kp7YKiYkjGOxO1mSAzJsXAG&#10;F90941xVEWwSkSXr39c97a9JKaN5gjoX1oUzWL7BmvKVI08Povw4vHUj21cu4czBvQ9rruUh+vor&#10;g2jbqgUVazXA1tqCSSNa0LOxJ16Ry5QBTsUJWZfa5YY87wkk3Onhh59+4bU33tSM98S/Izw0RCst&#10;Wrgvi9FuzxFvdmqmldVsXbviYSf5uSo+9JnduSHBzMKMdFRUFD/89CsffDIJV08vRk+fR8lKqb44&#10;+chHPrIHaf9v+17hyPYt7N+4RovNvXL6KKVKlsiV5Y94cyzffC9u8QoyYJWZEWtrK+7cCeC9eT9S&#10;q3kb7vhd4/q5M1ja2FCtYVOsbGyzpYTsV62kJn8eOngAo4e/zrkLF5k8/Stu3wth+l9bn4k/lHia&#10;rPxuDqsXfkNiQgKuBQri6uGJc0FPTe3mU64iJSpUxtO72GP7J6lC1rER7NywIt12cN53C3jjrXd5&#10;+YOJdBww5LmXAaVliPu04mnFO2ThZ+O1ZIUvx73IK8M/wVTq2J9DH+JJymt69R/Mpq3beXPGt5rX&#10;yJOeQ+kqX79wltULvmHvhtW4ODvTpFEDKpQri52dLfZmMdjf+Rb7ws2wTziPvUUc9iZB2Bdpi33M&#10;PuwLVsIm7jIWyXGYmESCpZSZ6GaoH0JmlWUmWQxXM0qjMJyVNv5by+VVahKR2ot/wSNqFeMYXiH/&#10;UlT9vo0nhJ7QHcQA3WfN1eBNfpJjdRsghqzlwdJG65NMmb+OiXNX4XvuOF6FjNQNeUDFnC5yq7Ql&#10;MZqUy7Pp+M4mDp2+xYEdm7UkpgyRleOS15Uj6QVNpLVvd9bD6QmQEq9Kt5wrgEPFVLIsrRIXQ+WJ&#10;Ydti+H/j72a1XdJIk79VUk/IEbh/UJkkN16nzELT2jfdejefiKfvoMGERiZS2tOUX4ZB/dL6Qb0p&#10;FH0JIq+qshlpd4qIt0d7tZ1i0HPyTYjTmb4KYSk2CGIgKkqsRH1JiQHEayVF7r30YAI+QyAxLFWN&#10;ISVxW1oZmMtmBB1Ro7UhuvZBK++zVWWQ2vtGkxB2ovopAzF+UHIEePdSarn9L6r4YJd6UOubVGWI&#10;bM9u8VuRmOA6apniTdLgL3Vs93ZWBG5CKJi7gmNJle4TF6xUNlJGIyU9sk2ivhGlTooQwNFQuLPy&#10;brnxBwRtVeU6clw1Lybd8dH2wUynHEnKL6t5Xji2c5smtwy46afF+b7QvYsW71u5YoWHJ0SiF4uW&#10;qUyNalVYPG0ApWN+BPtyKs9ezJGy+jCRAbTUr0ltWY3ZD79z7959Jnw2hUtXrtKofl3eeP1VPDwk&#10;8zkNPIUH2Iyv5/LBJ5P54/R1fM+d5s+5X2ozm7ktdZWO8tHtWziwRZzoHbS4WpeCWtZWjiHmiZOG&#10;vkTDerVZu2yxFqn8XB/ecn5sCmUeP5fLuHjpMv1eeZ3TZ88x6uX69Bw8kLuubZ5JmkQ+8vFPhjxa&#10;1y9ayPkjB7h97QoBN65rhLmdvb2mouvXp5cWy55bA28piZM4dRm0ie+DtFmybCE0Xuj/Mms2bNJU&#10;EOIJooeNrS3Vm7bUDEhrNGmJdSZEsKjITu7bpalENv22UFNtiOmsrFvwztc/UL+t1CE/3WerRL1r&#10;6SCj39BKO27fCcD/9h387wRw+aovvr6+qftoZ4ezWwG6vz6SFj1e5LUm1Xl90EtMGV4/3cH8qdNn&#10;qdO0FdZ29nR5ZRitevXDwSUPJJbp4BG2gwQzeyySIglyap5r1+vyb2exZPZ0enXvypxxHfH08s46&#10;2fGsBsFZXI8QJL0HvMLqdRsoUqIUTbr0okmXHhTwMjCJTQdyn0aGPSDs/j3NU+Xk3p0c+Xuj5rsi&#10;yqKSPj4kJiUSHR1DZFQUkZFRRIbfIzqjihkd5Ha3tgBrSxOsrWywMo3F2tYRa9MYrC1M1Pvyu6Xu&#10;c8Y/1vZYu5TBOub44//Tf8fSFmtrC6xMErC2MMPaIuLhZ6wkwVRSMCzsVEqGDFZl4GAnZv5xSvKv&#10;ld7KsY3XDZz0gya5z010gw8LqPqVNqMvCuHiFavRo0sn3ntrNKvWrtfaICm5EiXPE8VjP83rSj/5&#10;JINikeU/wTp++3EOA0Z+zLpfvqRjY++8SQblNnEkxEP4JXVRS3mKkHHp7bcoqsLOwb3dSiEiy9Sf&#10;VyEppNxL1inqClEcyCSxXJvGZEhGxzStzxmXtxl+9vLXyppA1q8nK+Q6rzFPeV0EblWlO6JOkO0w&#10;IFoSHaqz86f+fPzjKc7cSGDruGTqlkoBc3dwKgf1lzx+3GSdO1uqY2ZIUOpL9B/Wvsi2yz1j0KBY&#10;eyv/k3TL8sx193EJaL4DTr4N/itSSQ1RkdmVg0jldUnJNyHiAtzbC5YOkCyRwveNSlKswLoUxAoz&#10;K/sSrWsPrKF4H7i/T409XeuAU2UVGywlUVKSV/RFNckvx+z2Wgg9rMgP2UYZP0jJkiiEJGUrxVIZ&#10;uWqIA1sf8O6nrispc5KY4QenIfqGusakDOmR7ZRUISelYJF9cq+nIorDTun2P5U8zvcceY5Y8+N8&#10;LSKwTasWTP54PDWrV8swVWDoiNFaCcdb/xvMhy3OY192kGIus5P3LjeCXEzi5Hv/AEv+XMIbP8eR&#10;bGKhJd5s3PK39sCf/eVUhg4e+Exmwj6d8gWfTP5C64AXLlGaL5bra2hzD/cDbvPxwF4E3rpBzRrV&#10;uXDxEg079WDYxGm5klgjDvTNGjdg1ZJFWFs/n2SFXJnh0H9fYrj8flbLkYdHeg8cg4dMfGIKE8Z0&#10;Zdovh2hVrzDvTP6EqMJPdwCUj3z803F0x1am/m+Qlt5RpWIFypcrq80y16pR7ZmTrRKp++WsuRqR&#10;UbN6VWpUq8r94GBWrFrL0r9Wc+LkKaysbajeuDn123WiZtNW2Njbawk85w7v58yBvZw5sIdb15Qx&#10;+IgpM6lQu55GSksHRgY/ltbWNGzXRfve04CQIQsmjdd8Hlq1aMY3M6dTupSUEjyO8AchnNrzOzci&#10;3Am6F8yBQ0dYuWYdo6bN4Zvxb/HpB+/x/ttvPNb+iWLuylVfjSi4ePkKG7dsZdlfa/CpUJnJi1fz&#10;b1WOhN67y29fTmbn6mV89tEHjH/3bUwkbtL4+ZAXVAAZKVSMtk+Iwb937OLXxUtYsWY9sTExeJcq&#10;g6dPCQr5lMDGzp6w4Pvaj3jDRYSo38NCQ7TvGvqsdO3YThv8iw+ZlGU9hvBrJO3uQFT1pUSlOBJ5&#10;Zi6RIX5E2tYmMs6ESItSxAYeJfbucWKj7hNboCux/tuIdW5CbNARYh/4EZtkSUxkCHFxccQmJBOb&#10;ALHxEJtoTmyKPbFxscQmmBIXG639LyZeBXlkF1aWZlhbWWJtGoe1RTLWluZYW5lhbWOnfrdxxCr+&#10;GhZutbGIPou5lTMWKQ8wtyuCRfIDzM1MMHetgoVLWcwtrLCwMOf4ydOsWb9ROzbSHgg5JcewYIEC&#10;vDLwJT56f2za7V5m19TTVCTp+0Uy+LXOeaKjkMM+JYvQvLIdS0aZQf0/84SC6iFyct9mFpUrx+7S&#10;V6r8Sgx6LWzUQDm9+1IICBl3SKKIQIgJKYcRL5GUJGXKaltUeY0IMSKDYYPJ3iz1hY2vFfnsrjbK&#10;u0RMPhtvUv1fGShLSYYoEK7MUuVi93dCihATVorc8GynU05EKOJMv92Gx/H2GiLP/0Trj29xPzSC&#10;8186YpF4Tw3gm25WSh/jbRWyZlMtaTDU32KLoPfzeQRG6jCnGlB3ERx/A+5nlGBjBoW7QcWJcPAl&#10;CJdyV0uw8QZbSZ8KBueKUPsHdV52tYew40ppoSnDjMta9Il7KWBdTMUPV54Cl6ZDkpQF3YMCDVUi&#10;jzRG97fryoqEQBkCV8UcNRxMXSBZTFKTVYSypGBdnQUF24LvvNTVitmqQ3ko1luVJ0qEs5Ai8dG6&#10;7TOB8BNpqOmMYFEekm7oGkg1eSPIJ0fSk0WeP4PfpQvERkUSHRVJXHS0ZpRqZWOjyW+lgyi/i8u+&#10;OJsbQxp7iWpMb4ZN1vG/FnWICgvlyO5tWpxhVhrWaTNn8/mMr3F1ceGLiR/yYlNXzAu1yJ5nyL1d&#10;pATtZvTHc5mzBfrUM2X2rNkUrNxPixIe99GnfP/jL88snjY6OlrrfI94ayze5SppyQm5idC7QXw0&#10;oAcWJLFhxRLtWL/z/gR+XLyU73YdfyRG80kM6aYOG0Sr5k1Y8fvPz5cgeRLoH3S3V6mGUx544kif&#10;XqfD+CFzZz3rVi6k/2cHsHP3YuzshXiXyfzazkc+/qtY+/P3/D5jMlvXriQqKppN2/7Go2ABWjRt&#10;TP26IivNO/C97seKVWtYunINR48fx9LKisLFS2kpH0KqF/P2pnWLZlo0/R/LV3L87AVmb9qLhWUW&#10;yi1yAVKWOuvt4ViZmzF7+hQt2j5Dgt+o/ZLn9qDXhvPHspVUqF2fa6eP896bIxn+6hAtDU7fz6nV&#10;uCVXrl57uBg5T6LslDKbORv3aP2CfxPkuEiy0Jz3RmNhZsrMzycxeEC/vF06k9FAL4Pti4iI4K81&#10;6zl87Limpr14+arW9ypYsAAeBdzxKFBA+71gAXfdj/73ApQo7pM99UN6A7j0tl0zUPxaN/NbHHy/&#10;B5faELgZ7EuCSxXlXyKTG2cnwINTEHlNm4EVf4vY4m8Rm2RBbMgFYt07E3v8fWKjHhAbHU6sVRli&#10;ky2IuXeWuBRbYm3KEevaithb24hNNCX23kli7WsSa+ZJbNhNYmPjiY28pxEyCVEBJJq7kRB1l0RL&#10;L41kTTSxJTExkYTERPUq7yUmaa+mpiaMHTOSYUNfxsrKSpGSq9fy7YKfaFC3DuPeHk3tmjVwcXHO&#10;0jnL9HznFnK4Di3JKSSUA4eP0OWFfrSpakmrzq9Ss5wbjdq/iqV1Hkm50h9jMcXNSN2RnQk56VOG&#10;HFeEh8zYiyFqRvelEA1641T5nOHfAilhkUhbJ0lK2gz1Fqv1Gm9HOkr5NM+jto2HlNeJUwWljLL2&#10;gvhgKNgcom+Bay0VsyuePRJnK8dHrkOJ4xXfDCFuUkzgwiRosDJVfaIRL23Brhin/RKoNnQb8wan&#10;8L9WRgam5vbqHq45JzUpZ3tjZVqqwVT5j2jJNGmdByEBTKGmJ1T/XEXWXl0AwQcMSBVDk2YzFXUr&#10;yoy7osi5DkJ0SyS4KFPib0Gx/srnRY7VwZd1apREsK8MkWcMVm6mW3YiWLiAe2NVIiT77rcILN2V&#10;F4wsXxJqom4of6Oke+DaHGJuQkzq8/QhiyHpWW2OqvMpZE+SKQRt0BEoYcp/psEKFd97azEU7qGW&#10;LfskRIkQPhmazOph95ifyn+WHNFmCpb/wZG/N2mxus7uqoxEGu5Lxw8TcjdI+1sGufa2ltjaO2mN&#10;fEx0jPagFMZej9ot2miO58XKKgfyXWtWaLW4MpsmagiXAh4466J5JaK3cPGSlKxUVZuN+Hz4YKqW&#10;LamZvmW1Efa7cZN3PpigEQrVq1bhyJ6/sz7Alwik0+MIvHmJQgNOYmEGcYtsMCkz6hEnbDHrkwfa&#10;zk1rc4U8SAuy/Pv3gzl28pQmaRXvik9+Xkrleukkv+QA186eZs57I0mOjWLPlvUU91Fxadt37qZl&#10;x25MXryKcjVyZwByYs9Opr3xCjWrVWHN0t8fdqb/UXgC5YhhreXVcG+6v/QKV339GDD2Q9q8OPDJ&#10;JLP5yMe/FIE3/RjZrtHDGWhJgYqJiiQyPIxRw19n1uefYnJ/d56TX4uRthAlp8+ep0G92rRq3kwb&#10;HOpx9tx5KtdppCW4SJLL04Tv+TOaElMSfkSB88dPP1CgQBbSd9J4zkofoEe/QWz5e4emZLztexUz&#10;UxNeHtBPm9me9MUMtu7czdtf/4CDkzP3A+/w13dzuHz6hFaaM3vDHs3X5J8GKTu9deUyATd8CQsJ&#10;1pQRIYEB+F+7hP+1q8TGRNO5Yzt+nj8PV1cjQ01jPIm8/VkgLyhbsjLrnpV9kNjROxvh5q9Qa2Hq&#10;oEz+LzGdN34Gn5dVvX1az+9jw1WahFNFcK8PIYchLiw1Sjejwa9xf0EfhZrD4yr+c8PHjNX6hgJR&#10;rg3o25u+L/TEo4BL3jhnWYCMEY4eP6kRxkKwfTXnGy5fucoLPbry4EEYAYFBXL9xU1OgyT6u/ONX&#10;inkXfd6bnXpNyUA/PXWH4ecyOxcamTdLJZYImSCGpRkpmvUlLHqliCw/PZLQ+Jo0vpdkrHN4EJQc&#10;DmGnU1Nq0tp2LUVoFiTGQEyA2ue7W5V/nxhzOlZSEbxOVVVcscB4GbK+v+uCS13l6SFpMPrtEtNT&#10;v4XQaAMDu1dmzfFk1r0DjcoaHwBLpYpxrq5SeYL2ApJMIzAHi4KQGJK2r4ieBEgqDNVN1L6UfReu&#10;zlZmruIHlRiq8w6SUhMLleAjig7xMYm+BzLWk1ITKWmStBk5ZzXnKcIs9Dyce1+RQ3ZFlSlq1A0d&#10;MRWnvmviCI4+UPoNsHKFk++o6FxZR41vYVtdRTyZuoJZkiJIxCdHor4TRS0im1dMETNaNLOnuhbk&#10;GFf4CG7+Dnd3QsQVXWy4voRHd3w0hsgKbDwgRsbwcZkrR/ReSkYx5/9ZcmTpvK9YOneGJn10c3Eh&#10;8O49bYbJzMyUGlWraDXeDerVwTpsb5pstTTeonhYt3ELEz6bynU/Pxp17KapSbYtW8xLfXrRrnUr&#10;gu7eJTDortYYBgQFcTsgkGvXfLXvixJFTOIEcaGBj0owszDzsnnr37Tr9oImb+3YvA5lw6dj2+in&#10;R+vljHH0f1omd3yYHxUGbeFaQBxXl/WjZJtpjzRam7Zso1OvvvTu0Y3v5nyFg0Punc+/1qxj2Oh3&#10;tKQEPWRA0LhLT/qNeS9XSnmE8Jr1zggObtlAmdKlWbvs94fGV+Kx0qh1R24HBjFp8Wq8Sz/WQuUY&#10;l08e44sRg3F1dOT3H+dTr05tnhvSq6F8RpAH/5vvfah1eCrUqsuwidMfJvzkIx/5SEVwUIBGiJiZ&#10;mePprQiGP+d8ybJvZuK3Zx7FfErmLfl1FjB/wU8MH/MO01Zs0kxPnwZEFTjn/dGc2rebYsW8GTv6&#10;DW02+kkJfRncCAkyZ/4PxMTG4l2mPHf9b2r+EvJ8Gjt7AXVbt3/4eekendy7S/OyKlOtJnkdQnyI&#10;aagk4/ldPM+Ni+fw9736kKCTSaECBQrg5elBhXJlqFi+HFUrV6JFsybZI7mfZynEPwG5ZZJ/Z52a&#10;VRZjx6ySLGlNhKQ1A/+MIYSCKNQOHj7KqnXrWbths3Zd9unZXVObVKv6dNqS3MDpM+eYOfcbVqxe&#10;S0SEijyV9qJ7l46aj+CnU6ZpE6Ht2rTS9vPg4SP0GThEG2ssXfQTeQa5dd9mRv7pJmup8nmqIach&#10;6adXUGSFDDO+bvUqFFEu+AxQZIuRH8hD8kXWpRECumQaGdiLekZTXl1V6hNJ/JS0kwfHH1Wx6I1Y&#10;hdSR0kXfb6H+alUKIvslEJKm9CgIPU7Y/Tt0HfMzh67CslHQqYbxjlioEhFBQqTBoN0UbIqo8hpJ&#10;JbJwhQQhAGTcmCyDUiMSwE4lWlX/RqnIYu9BYqxBFK+sxw6KDVZEkLT9YpwqiTkSdXvuPajwKRTt&#10;lXoeNPJqls7YVdRpH0LADjBJBDOJ326oSmlCj6pjKZG9kkwjY5D9PSD8vNpW2QcZk1gVhBRTSIpT&#10;ShS7sqpKyLaYWoaYp4rBs3iJxAZC0ReUOe/hwSreWo6D5sMSk05iV3rQEynp4z9LjrzauBoliham&#10;UsXy3Lt3j8VfvIRjifaZz4ynAZlp+mnR73w6dbomG/zgnTHajJ82yJcB6pFXwKWGkl+Z2xIbG8uZ&#10;c+c1ZvnqNV8aN6xP104dHiUFssjM9uo3kBWr12m/y9d9PKx5adAIxr09Bju7x6V6idHBLPqyHxP/&#10;CMDvpr8Wz/r19KlpdiaX/7Wa/kOGaQ+mwl6FKFemNN9+PQOfooUedYAO3KJypMUcNi1jIakhjA6E&#10;i1O4V3AUxTtMpmytBtRt0xEnV3dNSSN1vbnpb7Ljr6XMfX8MP383j/59ez/cPzEEa9auM1eu3+Dz&#10;ZRvw8smdBAhDBPnfZOabw7h69hSjRwxj0kcfPDwXt+/cYdv2XfjfuUN4eISmQJJz5en5ZMawaWJv&#10;N9VZigsE96bPrbOzc/dehgwfre1z276D6frKsCc2ws1HPv7tEHPHz4b2w+/cUYrZ+P4jZkz1kE5/&#10;5xdeolKjFoz8XDpTTwbpfsRGRRHxIJTIsFDtVX6WzftKUwVKmcfDqNhchDwvvv3hR76a+y3BwcFU&#10;rNuAzoNfp2bTlo99VkxnZTtl0iOvQAZgogS5cfE81y8IEXJOI0JC7qmJCTH9FZ+b6lUrU61KJY0A&#10;kee8TIbkyvM4L5RC5EXk5n7LsjLqg+mRVtlBTlUrzxDBwSH8tmQps+bN11TT/3v1FaZN+gT7p+RZ&#10;lCnSGtCLh+D6jbw4aCieHgUZ2K8P3Tp1xN7eDgd7ey3g4Mix49Rp0or5s7/i9SGDH14DI7/YxNqN&#10;W/G7IFP/2cTTIrIyuj7TS55Jd/vmgLkzXPocai+HmwtSj51M1so1GHYGGix7dFlPSpxq5+ldKNha&#10;GYmKF4ixckQfJSyxsWLoKZG/Emktqgn5v+znaV0ctXxOVA4yjhN/kcDtcONX8GgHPi+qUhJJl5HS&#10;mJuLwaOD8i+RgX60v0qDqvolnHqX2Htn6PvFRdYcg07V4eWm0KEaWOofX7LNIWeV6XHMxVQCxLqo&#10;iuRNMYekcEXGCCkgxseyLoHwH2LbKNx9i61w9k1wbw63/1SJLo+QCPZQvJ8qHxL1mCTy2HgpdYds&#10;t+yzY1kVf2t43OS8nhgDd/fIQ0b5ojjVgQpvq8Uak0/yKmNh8XWJk/PZEKrOgHOfqBKYW0vUPsk4&#10;TcpvxJBVjpVcI/r7TbxdxJtFlivKpoirKrXn4nRtwl8Tf4QfJ7fwnyVHhjaqSuj9exQrU457/n68&#10;1K053096+YlmL+QQyc8jMysyQBXGTm6Mor1z/yEUtI2wGDMunD7C+SMrORZag4W/r8DZ2VlLv7G3&#10;syMuPo64uHjKlCqpkTKbtv5Nj66d+HT8OCpVrJDh4m/5+7Nm/SZu+d/mi6++5q2Rw5nxZrPUukRh&#10;98QMRzK5hdU03j9p4IKPwOXpJCVD37lmrD9txrLVs4n17sLTgJyDsd3bUM7biw1//fnwPalpHfnO&#10;+zwIC+PDBYtzrZwmLUhHef2vC/jj62l4FfJg6KD+Ghkm7uzS6XR2dcPG3kEr3xrUr7f2wHxqyhHn&#10;amDn81w7QaKykutn5tz5xMXH06JnX14Y/ibO7gWey/bkIx95Hcd3b2fya/25dfkMRQoX5p8AMbqW&#10;WG9p53zKVeDD73/PEREqSTlHtm/WooyvnTlJ+IPQhypLQ/gU89a8WnIr5jjd7YmJ4adFi5k2aw43&#10;btzEp2x5kpOStO2Mi4kmJjpKi2C2d3Ti00UrNJWJpJ2k5Uf2tCCTGAF+vlw5c5Krp49x89Rerl69&#10;TVyskmAX9nSjWrUaVKtSRSNCJCEk2x4Z2d6o/yj5kVVjfKnhf1aKGWMy5DkrRLILUVt/t/Bn3v3w&#10;E22y7tje7bmqaM4qUfPusNbsPRuKi70pLoWra/5/V319OXz0OD27dWbRgvlpGsr+uXylRp5IubUQ&#10;kClxodwLjeSy722tP75i8a9Z2whD09IHJ8HKI/O+XXbvQ/GwkcGnQyk1MDZEdkkL+fzhV1RpiZSb&#10;SMqMpB/V+ja19KXUaDBJSl1edgiYjK53bewVB16dHi/R0Upp5oBTJWXuKqoKKe2Q+8EwklcSVK7/&#10;qDxHyrypysaELDn6mvLaMEmBOj9BoXbquF1bAFZeygy09Ftwb7sqW3EqD15dlErl8iwSw3z5/q8T&#10;/LjhOseug7sD9G8Ig5tAVan+t9KlTurTnyS2VtpqTWkRrlJjtPIYnQLCqirEnYK/ABnLRzrAkOqq&#10;rOX6IrApDJG34Gy8Tl0i7b4Z2HpBpUkqUebWcnCqokxnRcIhBrRy3grUgQJN4OI0ZdgqZFfwNt2B&#10;NgXLAqr8pdZ89ZYx+ZRWtLI+evnOGgg5pdJXJcnm/mGlBGm2GxxLpBK/ct3oS/bk+o/yVQSOHNso&#10;P3Wu74l05o5uu8wMiCB9KVEmMCsMSaLGSSQ8qRBOAwP+e+SIxCWKqarUBv/8+UccWLOUtq1a07BB&#10;fY2ZThPZfZhoNZ9/waWZyuSm/uLcL29I42K7djuSuT8u59yNaGLj4rCytMTCwkJzCZcO1PdzZ9Kt&#10;c8dsdw4dPYsx84vJvPHaYGXqmpxI3IX5hIaFsWRHINv9K2KaFEZsigPNGjdm2Cv9cUk4DiffJSDg&#10;Fu8tgd/3wcTJb1Ch+9inFvMqJVMiSe/ds5sWS+xVyJPR737A+o2bqdW8NUMnTM5STF9uXWfiPyM1&#10;8U6ubnQc9Cp1W7V/GPc4ZdhA3MyT2bx6+dPbiDzUCRKyrU6T1gQGBdH91Tfo//YHz3V78pGPvAqJ&#10;opX24c7V81osaK7DOBngCQavUqo47uOJ/LxoMQW8CtNn1Luaz0h2B97SzTiweZ0Wby/Ecd3atWjT&#10;shkeBQvi5uqiDUTc3FxxSz6Pq3shHKwSMfFszbMcoC1ZtpI9+w9gZ2uLnZ0t9nb2ulc7TWHiH3RP&#10;S3URVKrTgI6DhlKzWetc9+56cP8eV06f0OKSr5w+zrUzpzSfGkHp4oWoU60cNcoXpWqD7lT1DMa9&#10;gGeqsWE+UfH8iJ+MjCKfJp6kH5CHSK7zFy5SpW5jTfEsyudniVeGvaFNsg1o6UG0bTVC790kJNpc&#10;a5OkBF0MoDNq8w4cOqyZ/UqpvakJOJiHUb9pF7p16YJtJvHoDyEDyojLijiQwWHExfTPqf68ieeH&#10;lIpkldCQOF0ZfErcqwz6c3ot6EmOqFtwcfLjypH0lpcb5XZ61YqUYRRq+/hA3ZAsFK8cUSd4iHGq&#10;1+PrNb53LnwBYZchcI0qIyk+OJVMERVKxDkoNVK9J3+Hn071KzFM9LqzAS58yZkL5/h5N/y2D+6G&#10;Q4XC0Lsu9KlfgHJeYWBbVnl0uNaH4IOq9MTEKm2lhF450skZ2m6Fo4OVUWz8PTiYCAHBIN2J2i6q&#10;1MizFdT6DrY3BEsveHAgnQOaHsFgDhbO0HgjOJbMnqJN/5nQE6p8xu8PiL+t/iclUTW/g2s/grml&#10;muTV+2IaXteSMCTlPaL2sS8BD86AmTNEngKrwuBcQ11PD71JjGBVXPmxiHpGRAx2paHyNML3DsTp&#10;pVv/PXLEEGLiJv4UMpPvXbgQ5w/vSvukZlWGqGckJXtb2Kzo24qBzUo96JM+hDL4vv4U5kQuKw7u&#10;BX3KaiVBBdzdSUpO0iTHItsVWFlZ0rhWGcxSYtm8/+rD7xUu5I6rgxWXfO9gbZHCkA/G0+iFETxN&#10;DK5XUZNcG8LdsxCvjJ9EnVbtnkk8cVYxonU9XuremS+nfsa/HTKwEB+b3fsP0uP1UXToPyTdNKd8&#10;5OO/DlFOfD78ZYKuX6Kgu3PuD04MO9kinX2CGexJX3zJhIlT6PW/MfT63+gcpdNIOeKCiR9oipku&#10;ndrz1dRJlCxRPM8P1oyVMxVq1n/4d/HiPly/7kchbx/a93+Flr365ajNE3XKtXNnuHr6hGb86nvm&#10;JEG3xbQOzXi2bnkX6jbpRp0a1ajtchSXaqNSZ9kEQoJJ/XyBxqm19/nIPgwHSVKHn5MB3LMgKXJ7&#10;QiSPecO07dJTm/Bbt2LJM1un9HU9S5Rj6KABTJ340fM7JtkhtfXbGB+aWiqSlfYyO+1rdiJzs4r0&#10;1p/VErKsLFO/3UKM3N+bqk4I2gFBG6HSZAg7qT4vfiKGhKYs62A/VYaTGJ51RbZ+GyRhyvcHte5r&#10;85VnUGwICQmJbD4ezJ8Hk1l9DCJioV5ZW357txwlC8rAvbjyCRGjUjn/Yk4q8bqPJNHoXk2dwLMZ&#10;eHVTnkKxQbD7KgQmgqcJ1HVTqpKUZFXVcHmm+oyYmGYXZo6KIGm1X7WLsn9CNomHiZmVItmkFCbs&#10;lPIhEbJKjoX+uhG/lyidwevN5ZAUCuWmwv0NOgXNPSg+SJ1v48j446NUFUPUdXCrrZJxrn2jU9wk&#10;gm1xiL6SwcY7gmmy6geJAa3EddsVI7zMFzgV8vn3kyPhocEs//ZrDmxcg6mZOYVLlMTE1EwzwCte&#10;sRKdB73Goi8nEXD+JGfXfpK2wVVWHjh692+JRZKYIbtiqh5KVBJyMxsmfwieBmP6lLDvwEH27j+k&#10;ESOmJqY4Oztps2dCNkg027TpU7AyT+JBZBKXrwfgWtCDLp0aEBhjT8EiPrTq/RJ2DulfZLk5oxYV&#10;HkbBIt7cuHSem5cvUq9txzx3Tcqs37jeHVn152+a58y/HXpZ6btzF2rqmXzkIx/p49DWjUwbOYR7&#10;N67gnnQi958LuagckdSxCrUaYOXgRJWGTUmMj1f+IA9CiY4Ip6C3D2Wq1tB+SlSsjKVVatS5lMus&#10;+Wk+y7+ZRQF3V+bO+CLn7WEeUMkt+PlXXh0xRvvd09OTKR+PZ+uOXSxbuQp7Jyc6DnqN9v1exiYD&#10;zwTpbsmz68SeHZzcs5MLxw9rpZqSflezWlXq1qpB3do1qVOrJt5RSzCxLqCTYPP4BE5uD5Ay8yPI&#10;g6RVrsFwgiyjSNKnBeP+YXrHOzf9RHKxncgt9Bn4CsHBoWxbLzUETwdyD4oxrMDGxlori+7a+yX2&#10;/b1RK1l/RCVQwkDynweOT5bvYf0gPbP2Ul9eIoPs2j8+qoDP6J7Q+0VU+iyVaHiS4yPX/+11YGat&#10;1pnTa9uwbEeu64CNqeM9ib6WMZuQyRU+UPealMKceBMcKyi1TtTVR42MBVl57ujvX9+fwK0uBB9S&#10;ZrEnxyrywLGcMh29PJvY0MtsvFaWN785RRFXU/Z+KgarnuBWA6wLKaJbyBHxCpFzkxiv4m21UhLd&#10;5IREJ5cSwmcLJDyA8EDYfwpqFAGXEhC8TyXfiArFrpSKDbZwh4S7YGoDyXKuwnXLlN8fL21Fkmck&#10;Btezs1KOpJjBrd/AeyDcXgnuTTQjWi0FKDEJkkWhIak8HqpEx7USxNxWChCPNnBhmvJ0SY6Fsm8r&#10;A9xCHeHmCoi6AjFhULA2VBfCyik13lzMa0WhI8lcV+dDmJjC2oJHc0W+JEWkc1KETDJVyhUp67H1&#10;gSpTCfffj1PVwf9+cmTiKy9yav/ux96vV6eWVm7S9qWX2bz4F94e+T+mfDwua3IgfSMgv+tr14R5&#10;kgs1/KIiRrx7P/pAMXy4CYw7vP/AzoWU6tgVKEKJSlXx8bQmAme8S1egadeeuHl6Pe/Ny5OQiOGF&#10;kz8k4UEwl08dflRy/Q+8BrKCOwEB+JSvRt8x4+g65H/Pe3PykY88jRuXLvBW15a899ZoJk14F/PQ&#10;fXm6TRAT1plzvuXEmXNamYm7qwvurq44ONhz4dIVjp04qZVnimFp8XIVKV21BvZOzppyU+KMxcR8&#10;4ofjnsxoMbcHhTloh6Wr5FG8HD5VanDk780PDRjFTHLql7P4+bfFWNnY0mHgUFr16oeDi4umtBEy&#10;6fSBPZwUQmTvTq2sSMiQls2a0K5VCxrVr0fFCuUeN501JITS6qTn9HmS3kRNRhM4eXhyJ1eQEfn2&#10;LJ7badXsp3W8c5MkzIPntH23F0hMStLKkdMqYxGVx3W/GwSHhGiKVU8PD80AX7xBgu7e03znGjeo&#10;T9PGDR85rinuTTh97jJ/rviLpStXcc33+iPLrVShPCcP7k7tr+nbGxnklnhZzWDLGCCjayCn10lu&#10;Xl/Gg/SM2kt9vK5MGJvbQ/wDFQutHxtlpKYyPj5Peg1lRTmiV+6LAkCieA09S/Tb6lAOom/oUl6i&#10;1WfFu0KWKetIi9DR+7BILLBrnVQViUDUC+JJIgR0Zt4vQjSK8amsT++j4VQNzo5XZT2RVxRp5f+n&#10;5uM4ZuYe1vx9At+FlXRjyheV/4ccayFUzk2GiGvKl0Tz2bBS16AYq9b8AQ73U7YOkkJzb7/aZ4nQ&#10;1Yb0BoSBlLEU7g2B66HJVrD3Bv/VcHai+l98kFKuFOkGl75SpIyZNbg1VF4yQkqISuTyV8oHJ+wE&#10;FGyrSo+ShRQRdYZhaYu5IqNEkeNaD2JuQImhcOMP5X/iWhecK6tzFbABQo9BtK/aR1Gq2BWGJptS&#10;rwFdEqtm5ipkS+hZpYIREkv8ZG79YnQy3MDcDBKlBNYEnOtAmTdU6dPlrwm3qoZTpd7/fnLk3h1/&#10;zhzcR3xsjKYskCi7w9s24FWwgFbDKBGjiVERXD19RGtsb97y1zp4Ls7OWtLIY6UYhg+M0JOqcUmK&#10;VfV5mnwog/SWjJQj/0BIWo99waL0Gv4WPYeNet6bk6dx9cwpfp76EReOH8Hbuyjfz/6Ktq2Nkg+k&#10;EQ6/rOTPZd/6R18bxhg6YjRLVqzmi+UbKVQsHcl8PvKRDw3Lv52l+ScVLuxF+9atNMWAq6uL9lwS&#10;LyUxIs1LZYKZPSfOnD3PwSNHNSJl/+FjBN0NolPbNhoBlCsRnXlkUNh30FCWLF+p/X5o11ZN4aGH&#10;/+3bdO7Vj9Nnzz2MzrWwtNSUIfJ3hQrl6dC6Je1at6RRg3pYWVk9n/3PV47kfRLheRAyeQDvfDCB&#10;2d98h5OjE8W8iz70/JF7RUiRi5evaCXgacHS0hJbWxsePAjTFGq9unUh9NYhdh+9wu6DZ7gbHIaL&#10;izM9Onega+Mi2HvVJSY2UQs2aNqoodb+PoRhaYYMcqXvL4O9jK6BrKp/MvvekyAj5UhaBJwMjgO3&#10;QdBWcKqoSijSUm4Ytz/Gx0c/mfw01X1CyEgZRoQveDZXpR364/WQPA9SHhYydhMFhigVRFVnGOkr&#10;k9oCvWpK0mgMS0b0hsraeO+88n6pNjNzUlp/PI39n6TfLwoWKQNJitLG68mJSVTv+z1litixbHwZ&#10;qL/k8eO6vw88OKFIETNTRUx49wGnCnBhCsRFQMJ9nRIkVhd7a6Ern9EP6+2hcEcIXAeFu4Ottzq3&#10;sk339oHvQkVWxN5R/4sNhojziiyzKwoxYoJqrpYhChHx76jxLZwYCXFh6njLcRLfkkSdYaqFi1KV&#10;FO0Ld1Yos1ohJm6vh1u/Q9GXwNIewi8pbxH/NRAlvyeDmTmYu0GRzsrL5fpCtTwLa6iqC7fY01Ep&#10;bGSfI30hLiD1HFgUBHMbiJEyImknTMC+LNRZBHvagX0pwpML4NRp3b+fHEkLfpfOs+DT97WBqrjM&#10;W5qb4uDgyM2bNx/6c+jRplWLR00z01OOGBru/Icw+LXhrN60lfE/LKZEhbybQ/+88WG/riRFhPLF&#10;Zx/TuUO7tE36xAxLfhxKKkY7swdhHpCSZxXiU1OrcUsSzCyYtHj1P6KdyEc+nhYk4UTKOa+fP4On&#10;tw+e3sXxLOajEYfyt9wfF48fYd2vCziwae1j3/fxKcbAvr15Z/Qbzzy54V+PnAwKdd9ZsP4Wr458&#10;WyOuvLwKUbliBXy8ixIVFU1AUBBnz1/QTGxlUGdjbaMN1mrXrM6YEcOoV6d2zgmvf0g8678SeZBE&#10;+Lcek7UbNtHlhX689spAbQJc7quo6GhNmeZdtIim8KhgdxJPk4uYRZzmzgNwtLGiVJ2+uDb+SiMh&#10;f/z1N77/8VctYlcIkzpVStCkWVuaNWlCsyaNsAgxMvDMrf01/kxGyTDZXXZuICPyRpCRciMrBE5m&#10;bdSTkq9ZUY7o+8rGhrV3d6v35aKSSF7xyBAzWSm58OqYen4MFSyibIi9/bh5bXrHQq/EkXQXmQDV&#10;p7qIuiHyKgQfhuAD2rqWbT1H78nn2DWlGE2qeSqliVcHAw+Uw5AUB5E3FTFQagS4N0olvKSsaU97&#10;5cMhy5aSGVGAaKS8kCQ6mFgrM1JTe7DxgObbU4/P5koQHwkp+s9bqBKk5EidSauU2ujGy2ZOYF8a&#10;nCuohCAtmedr9f8Sr4Hvt4rsEKWLSzUVzyseKsY+InI85LuBW+HWnxB6BsxlG01UUo+sTuKGJYFH&#10;VDKSViPf92ihzGUNz7X3S3D6PXhwAZKjwas9hJxUSpUE2SdRs5ir8qObf6pjRjzhNg1x6rHvv0mO&#10;CGS3pMRh3a/fEx0eQeGSpShasgweRYsRHxeruc7P++BNSpUsyZXTR7K38H/QoPVJERAQSKcX+nH+&#10;0mXmbNyrpQDl41HIzOCLVXyYNW0KI/8nMWDpILsxZnmhQ5yNB/e58xdo2KoDXiXLaGSajZ3dM9vM&#10;fOQjr0Ck39PeeJnT+3bTpUM7/G75c/WaLw8ePHj4GUsrK+LjMjdIc3R04Pi+nekbmObj2UDXIb51&#10;w5cyrd7SZq+Lli6LZ9Fi3A+4jY2tHY5uBUhKTODI9i0UK1OOhLg4rYQmNkZJjoXkksHdkEEvMWTQ&#10;gOyt/z/U5/hP459CxDwlNU18fDwexcvyxutD+eyj8Wl/SLwpjrxsEOcp5iHe0PbkIx8LDAzCycnx&#10;8fjdZ3WMM0qGeR5Ia7+z2q5klbzIaFnPo2zPcECuV44I6XBdSjGSlFqiUAfVH9eTIqKEkNIVMTF1&#10;rfm4KsbQX9LwWGg+LO8qM1chOvQpOlKSI0kr136AhDAiY02oON6askWs2DLenuTYUOKwJ67MeOyK&#10;tcXi7FgV+CFlUSEHodYCCDmkonEL94Tbf0G1GWrdW2ur6N+Ee+BYUXl3JAgJkMaw3qIQVP5YlbLI&#10;PkbegEgpUSHzWFxLL/B5UZUJGZuuyrmW8yfkiKhxEiOhYDPl65LW+bg4XR1rMWkV9YcYx8q+iIJH&#10;lB6i1CkzBu7uUGk35o5Q7m0o0jXta0bsLvyXgZmbIljUilSJTqE24FYH/FfAnbVg7kK4WQmceh3+&#10;75IjxggLCdaiBI9u38Id36vcveOvESg5IkfywqD1GUJkikXKVqb9gKH0Hf3u896cPInXm9WkR4c2&#10;Wh16rsjhNVOwjXBnPVSdpt4TyZ9hVFp2oW+8PdormVxWOgbZfGgdPnqMlp2641O+Ch9896tWg5+P&#10;fPyXIOUyUjazfsUS2rVJvWdCQkK12vir165zPzgYZycnzfxaSmlc5NVFXp01s8BFfyxl2kxd3TOw&#10;de1KWrVo9pz2KB+Gg4NzF6/yvzFj2bNvP+Vr1KZFz754lylP4eIlsbaz4/XmtTRj6iEfTtJmsqX0&#10;V8zDb129xJ51q3CwMOHs4b3Pe4/yFv4ppMDTRk5LM541nuJ2vfz6CA4cPsqF4wfT7kvJuq8vgjMy&#10;+IoH04LQYovyUniWkP7UoZcheCeU/QTK/i/rZWrPAlmZjMvKWMZ4P56Gt8qzPFYS1xt/X3msFOmp&#10;jo2s+/YaVY4hpTi2haHql6l97awcJ0NvDFGj3FmtTEBLj1Ikx+mPIfomZ25C9fFxJCWnKGsMA45P&#10;4GRvhZujJW72KRQpXpluDdzpXs8eB3s7tRyfQakeKDeWwKVpYCLbGaOOn6TCJD+a6qnB3BMSQ3TJ&#10;N4mZHCRzHfmooweKvQKVJ6af8Kq/1oKPQNxdpcSRY5AWYSjql+QUCD2qyBFRrIhaxqmsIjLM7CEp&#10;UpEl9/eo8pq0rl/9NXP2U4j2V2odvbGsTUlouStVJSMEiu8CTZUSfv8GToND8smRy6eOs3TOl5oh&#10;mqB508aaK3zpUiUoVaIEVSpV1Dql2bpR/4OzOG+89S6/LfuL73cd14z38vEoFs2YzKof5mkxdCKF&#10;n/zJh09GkkgnKeyCctgWuZj/SkiMU7ndenlZdiGNd2IMJEdBydczJTukxvfVEaNwtU2gSs2mFPcp&#10;oQ3eZGDnf+cO/rfvEBAQQMPKbox4cxI2do4P04/adH2BcjXrMu7bX9IuMcpHPv6lGNW+MR2bN+K7&#10;OTOfaDmSFNO6S09Onjqt/T1j6me8OXL4P8aLJM8hu8q9DCDdpjXrNzJ91lytvdOjQCEvrTsZGRbG&#10;6OlzqVin/iNJbr/NmMKh9Su4feUczxXPe+D2DzAHfS7IqjFrbq9T6v5v/gq1Fj6aWPIcrr+Nm7fS&#10;oUcfTh3cQ5XKFXNlmdlCVvv30p8Sc00NJlD/z+yfo6d5H+pn8+V5YejPkd6+pqeIML4Gn+SaNFRy&#10;iM/H82h/0jq/mqLhSzUhKf93rQHRd5SxaNHuajszS//RJ/gUaq8MccWAVZ41QsRUnQ3SDz4zVovr&#10;vRtwnb8vO/Ag1gqrxACsLFKwNDcnwmsowfFuBF/bzv3kolw8f4p9xy5hY21Jl8Yl6DdoNO1KXcNS&#10;ylvMdMft2neQEA1xgVCsnypz2VQpHRWI+Fxlpli1AvtiyiNF1DZSwiRKk9IjlFeiPEOlbEUrTfJT&#10;Zq4uNZSiRGDsvWl4ruW74uMiaTdCesj79uUhIQSsPaHqdGWWm5XrQzuPc8DSAy5MhoTg1P9ZFwOf&#10;lxRxI5+TeGa7knDzD8LjrXEa/CCfHHmnW2sSIkIZ/+7b9OzamQIF3PP2gzo7jeUzNO06cceVGo1a&#10;MWHBYqo1yp/BTAsbFi1k4eQJVK5UkdOHFBmXYxZd5GkSk2XhoGr9NFdmnZlR0W7PRDny3cKfGTbq&#10;rSwt2svDlQ/eG8fAfn00+fiWbdtp37033V8bSb8x7+Vse/ORjyeElFBKbKrfhXPERkcRGx2tvcZE&#10;RxEfI79HExcdpQ12zcwtMDM3015NzcxS/zaz0MoJB4z9MNPI8ujICAbUKssv33/DwJdezBWz0zff&#10;G8+87xZof/fp1YOfv5uLtXVqZG4+cnGwkIOBUkREhGYUefHSFS5cusye/QfYu18RJmICL15dFerU&#10;p3K9Rmz47UdMwu9zbMX7uULS5HiiJit9nGc5CZTXyJq8gmdxXORaOD9FmTCKB0OjVU9nPcbrlIjP&#10;m79Doc5qYKXbPymt8SxRjuGvDmHSx+mU1hjD2O/hSVQ3huaeLjXT/35mypGs4GmONdIig9MiJ+S9&#10;SzMg5IgqZxCPCsNocP2gX1TL8ndOfRilPTn5tjI8lTKRgk3yFhkqx+HYcLVNMjGpV02I90jpzCcT&#10;H1nO0WEqQSZBjEEldckM6v6iCIEjr6jPiN+HUzmlNvH7RUX/Vpn62DG9cfMWS5atZPHS5ZrZt4uT&#10;HTNHVGFQU0tlTCqBIbK94t0h57nih3D2E7iaqjzV1BgFWkHg6jRKbvTrE9WFKfi8ospR5Pz7LYYz&#10;45QCpuybcPdv9XmH4nDjN7AsCHHBYJIMzjVUyo/+WaG/tsXvRe5LMarVJx9JeY4cB5siYFtU3Wv6&#10;yOWMFEz+f6nrr/5S1XZI+ZFMIAsxEuGvU8yYK7Km4XK1LXI/y3ZIKpN9WcKvLMPp5fB8cmRE63p4&#10;ubnw/jtjqF+3NoW9vPL2g/qhg/QW5VRsyOQb5q+XGvl4vNbT2h4LR1LiwyjZ8j2K16zHiMk61+B8&#10;PMRd/1u836cjPkW8+HvdX486n6d1g0tMl0jIJD7LWH6mb1REOie3p7C28ipMsWF89DNAVFSU1uE/&#10;e+4CR46f4PKVq5rSysLcQpOMHz1xUvNT0MPewYHundrjXbQok6fN0N57c8Y3NOqYQ0InH/kwgiSS&#10;3b19C2f3AhTwKpLu5yRK9ruP3yUqIgIPDw/tQWhvb4eDnZ1mmCkyVUlC0FLLpO+WlKTFQwohkZio&#10;+z1R/b5j917cChflwwV/4OTqlmlM746NazTzv9zCz4sW8/KwN7TfixYpzIEdm7P2LMvHkylH9B2r&#10;gPVQ/NVHBnEZtZmS8ibm3PIc2Ll7L9t379NUdnqcXzmS8iU9sk7SpEdW5LTENyt9nP9Y+fB/Fs9K&#10;OWJsACoxqTJok0GZmDwa3AdD/jeSPfsPcunk4VSlXEbXbFpJITmNQzaMhbUpmLX+dXbalrSSLdNK&#10;l8mte1k/2SbHUbZPb1CqJyck2UXGG2KKaWEDxYdCzM1Ur5SHZSjh4FBCpaak1SYIiXLyLUiKB3NL&#10;lS5iWAL+sC3dAHV+USk3epImt5UkxmXphtuhVxw4VHy8PdcTQZK2Iqog2Rcx9BQ1SHaJoH09dbGz&#10;UeDaBAq1Vua84j8ig3rxo5FzIJ8VE1PDvn065/TsufN07NaNOqVtWPaWXNv3lPlpYhSY20HBVlC4&#10;k1rmiXFw+zco/xEUfxl850PsfRWpaxi9K8oN8QgRjw+nKmBXBMzsIPy8MrSNvqkig6UcR9QXouww&#10;lckZS4i8oEhOuUWF5BH/Fv11YUjECaEhccBCXAqJkhAFV+fqginaQMQFSElUpEbB5mlfC3I/n3pP&#10;kbhC8EjcrxCiD86qbZLUGstiULQzlB+Xeh8Z3u/39xAecBanRpP/2+SIJAasXvgNf3yt82zQQYwz&#10;R48YRp5AWvV8csID1oqzH1i5QePVqReHsF8mVmBdQD0EsuqgndPGx2D7ps36lnEffcp7836kdosM&#10;3Lf/Y4iJjGR8vy6YxsdyeNdW3N3THzw9vMHjwiEpFEoMgyqT0r8m5PXeXlUvJ5FUHs2VtC2PlHPJ&#10;APLn3xbz8eQvuHNHdf7dPb20Do25hTkBNyVzHn47diXfoDUfT4Q9a1cya6wiCASOLq78dMDQUCwV&#10;u9euZM57o+jVvSufjn+PcmXLPNG6T585p5W4WNo78uGCxQ9JGd9zp1n27SzKVq9Fmz4DsLSy5pUG&#10;lXhvzBtMGDeW3IT4+dRt2vrh359+OI4+PbtTtkzpXF1PPgzwUJJbQnUOjQZx6Q24SlWuSYe2rZn9&#10;5efav6Wbdf7CRc1LZvPWv1n+9VBKehfMnnIkLbLiaao7nmTZOUn3yMe/C4bXT+Qt2N1SDUhLD1fm&#10;ihkMUuUeadftBY7t3UGN6lWzlrZifC2ld31llfTLzjUsg0iZwc6KKs14P2TAurs1FBsCKbGpHg5Z&#10;jdvOTH0i/4+4rIgRGZzro22NlSPRt1RZg/haGKbs3FoJ5z8DO2/wHgDRfmm3CVJmFHIK4qQcxQtc&#10;q0Ktb9NWjkhUrmGJjp6siQtRKSVCFl2bD3alIPqqmgzOahuk7c9XELhJpZ6IQWiDZanHS1QVt5aB&#10;a30wlajX4lByhCJr9Ok2+u14EgX/+Ulweb4i/4RcKPOGItwKNFHXvY0P3NsOlSarwX1651Tev7MB&#10;Ajdw3vJVKtZvw/z32/J6s1h1LsW3Q8xbnaqn3kdyrI+PhIgrKqJZJmHlXOon2C9+pSbZrYtAxfHK&#10;xFUmbK3dlEeK/1+Q8EARGnItiFrEva5SeMgz68FppTSScajEP8eHKIW7oXLE8PgIwSbpTcKiiOJI&#10;zGmFzLETRcpodXz8FqlrQ0haUX8IWSK+L3oSTfxH5LxImyLKEdtCOtXbJAhTpceaQqfMm+mbwd7Z&#10;QPi11Th1WPXfIkcCb/qxeNbnXDhyEDtHJ+7e9icuNkbLSBfE6dIB/vx1Ib17didPIK2GTU6iyByF&#10;yZMLtWiPtJUjWWksjBufJ1CZiFKgR9+B7Nh3kB/3n8mvfddhx19Lmfv+GM4d3U+F8uUy/rBeOSIN&#10;l7WHcmJutTfjz28sAwliXJSoMtylkXvSmTzDBl0a0vTMXh9cgn3toPzHqoYvnQeFRO2J9H/y9JnE&#10;xMbRceBQug0dzr2A25w/cpC2fQfle4/k44nQr3pJ4mJU7Jy5hSWTF6+mVGVdx9kAB7ds4MvRrzKo&#10;f18WzPs61647UUiJ2XBMQjKf/LJMSz57o019LE1StFQvS2trOg16jesXz2EWEcL+7ZvIbch6ur04&#10;QCNKDCF+JG+NGsF/Cjl5HuYEGc00pjPgenXEaG3mO11TydwiK/Kq/1lWygXyfUb+fZCB/r4XIOIM&#10;JCbDRXfo1EfNYGt9mCQo0j1T3zRR75WpWltLd1q7/I/c9WPJzXvGUOUryEw5YhgVq4/M3dsNLFzU&#10;ALnFvtT0j7T2Lb3xQlrEkF4tIsaW+qSWrCiPjRNeJOlDBshiVlqgPtSan36ZUUbKkbS2Vf+3Xjkj&#10;SgIZcItnhxwH/3Vg6QiFu0DFCVk/J+EXlCJGfhc1hYyh9ArtPV1UKYi01aJUkAG7bGeJl5WiQ76b&#10;nWsjvVSimyvg1NtKLSGkiJAUQh7oj508M8SIVFJUyr2bWg5mfJzk9ep3YGZDVGQo3oPPU69WNX4Z&#10;YYd7YZn0MVXpOrI/MmHuuwjOjpN6IBUDLMdTfAtlUvWRlKI5yoNQlCxS5iQRugIhWqw8IPYuRJxX&#10;Kg9Rali4qjGAez31npAdoirxGQyWDo9eW3oFTrn34eQo5ScSorMJiPEHEwtICFWqF7meRBDgWkfz&#10;BNFwV2emalMIyr+vFGFpjV/1qreLUyHaF2zLQ9GOUD4NckRUROe/IDwyCqeXrmdKjkgx1L8GUlu+&#10;b8MaWjVpQPc2zZny8Qcc2rWViKCbxIYEkBIVov3kCjGiNT7b1GtWIReMsKta3rIOcvHr2UE95AIT&#10;5ktqxwp3fvR9kUyVey/rN65++XKzG68nm5D66ZcH9CM8NIQH9+/leDn/NoSHBGNra/vo7HRa14c0&#10;SNIIyOxjm5Ng6awY7cxgXU9nopQE1iVSc86Pvg7+q7N2DRpvjz5mTF7Fh0QaSXk1hhAjwhqf+0h9&#10;Nh1IXN47Y0Zy/dwJ3hk1nI2/LWR4q3qc2L2dlj1fzCdG8pEmIkJDNHJxxpuv07Ocl/YjyR5pYc6m&#10;vcxcs515Ww/wxynfNIkR4fqXfP0FbVu3ZOE3s3P1uitVsgTfzJyuEX6Ht23i+oWzBN66yYK5s7h+&#10;/gSvvzyQZd/M1P4nRPLTQKFCntozze/CKT56fyxehQpp7/8j7i9p/6RDKK+5AWmP7m6DWN1s0tOC&#10;PGvlmSvP3vQGFtImS+dUXoEeXTpx6fIVDh4+kjt9h4fb8c6jz37ZbyFlcnv/c7qNGfVrcvKZfPxz&#10;IPf1lqaw95QiRsRz2PI+7NgJDTepWegCLaHKo0rutCDG9l9Omci6jZvZtGWbelPuPRkY6e/BnF4/&#10;ad1HOYV+G2RgKJNWMjjOiHyQNktMLGWQKMoNgUS1ykCxydbUbUpv39IbLxgel4fr8VWkhqxHtku2&#10;L72yGxngy2BXf7+Lx93JN1WsqmMF5UMiM/Vm1o/3A6UveuR1lfYi8bcOJaH6nLRTFY23Vf+3qANk&#10;8CtqDdm/Sp9B8GGwtIOkGKVqySrk2IiKQVQOEucqxqFCRsn1KQoGSaiRUIL6K8HCHpwqqIlBWa+s&#10;X7ZDf26yAn25kjEJHnUVXGuDVRGlJtLH7+qPuRAmogqXvoIoKSRiWH/85XN6YkRIqmL9tWvErkgz&#10;fvvyVXbu2Yt3nw2M+GI718y7pT57hFQ6+44ujSYMrJzBsxUUaPzoeZPrTPx0RPEh44pkMW9NAcsC&#10;ECMqkJIQGwAmIobQxenI/Rt5XV0bnq3BvoQap2rrMLi25Djv7gD3D8G26pBiClG3FMElxKFc56IY&#10;EdJK/Ibk8xppuEktP/i4Io2kzEv8SPReJaIaEYsBw2eSrNO7J1SeBOXHg627UgGlNykdd1uXapOF&#10;0/pvUo4EB97htWa1tN+vnT1OieI+GX9Bz27JjWgsa8oMOWGt9VFPwsgZys3+Qfh7xy5aderO7A27&#10;KVyi1PPenDyBc4cP8NHAnkz5ZALvj30z/esjPTmnNA4iA4y+8Wh8mEAeWAf7Gq3RVDVijlUg+hpU&#10;/ER13DNCRpLU2+vTN3vNonLEGIGBQXz2xZd8/+MvOLq6MXzyV1Rv3DxL383HPwtJSUlEhj0gPjYG&#10;Z/eCLJz0IVuX/vbY55wLFOSzRSvx8pESBYUv3nhFIxMM8cWyDZSqXC3tdYkPSHw8CfFqlsPB+VFv&#10;n4vHDzO+Xzf+Xr+KFs2aZH9nMpBSSwlZ6aq1CQ2PZNb6nSz47EOunzysEYKWlpbaZ8aMfZ+vv/mO&#10;D997m88+yqKZ4LPC81YZ5LaHxbNSjuQAQo7JzHfdWjX5/afvc9530BPq0nEVs0TjfUzvnD7puZZZ&#10;zyuzVGe00Zpnk2CSj382zkyBL2dCuSQVlCFBM74l4X9rwEGRuNmBDE1adujGncBAzhzeqxEmT4zn&#10;XcqVkTdJbrbPhsqRzNQihmU3jmXVe1K+L5NiSeHg2QHCzqg2SJQWxkasMq4RAuP+bjBzUINoISBc&#10;MzCzNYbxvss2JaXA+Y/BoSxUn5U22ZIRzn0GQTvB3AYaLFXLj7sHIYfBpZZKkzFWbGR2DtJT6Rir&#10;gfTLEq8NUcNI4ovh+dY/A85LykoMxN5SCZJidKvfFiGsZBtlOfqUGF25033fPXzz2xbmrL5NSHgc&#10;PTq354OeDlQ3W5K6rabu0Ga/Om6G22w47g2WiOG3IdlamZmaOipz1fhorUIF6+JgZgnxAcoXRZJh&#10;9B5BevImrbI1KQMKP6kze00Az05KIWJ4TOUYCHFyYqTyC5FSGhNHMNeVprk3AqfKqWrNjJ6baRky&#10;69+X8Y3v9yruNz6GcBNXnPpe+W+V1Qj6VSupldIc2fM3ZqZmBAQGkUIK3kWKUNzHG3t7MXMxIise&#10;nFI3yb09jxvj5GYja+j6nN0bPY9gxao19HppMD/uO42Tm3ue6IReO3uKozu28uD+XUzNzLVZ1FrN&#10;W1OlQRNN7fK0kJiQwLnD+zm4dSNblkidHGzfsFqLi07z+kjv/GsRYpvV5+yKPUqcSQN5aEAqe2sI&#10;cyco3FVJz2Rm82llzN/YDCf6QvU/oFj2vGZ8r/sx4q132bp9J6O+mJ1vzPoPRlR4GDcuX+TGpfOa&#10;8eiR7ZsfU5D1+t8Y1vw4X0uJSQuf/LwUN08vbvte1ZJd7t/xx//aVcwtLXAt6Kndr5Im8yD4PmHB&#10;9wi7r36io6I0QsRYkdGkS0+GfjhJK6MUrJg/m7UL5/HgzvWc3fsZPIClLPOF/i9rs5lSKiHb8v3c&#10;mbz68qCHn+nWpz+r121g56a1NG3ckDwDucePvKY6cJJUJYTqsx5YPG9y5kmQg32fOecb3pvwKTcv&#10;nsbT0yNnPmDybJDUMk3W7PyoLPtpElF7u0LoKdWpl5nVZ5Fg8l/EP/meMMaSqRCxH/YdgVGDoMrH&#10;T7xP4vVUvUFTTUUiMeZPjLxcyqUZn4aApSuUf4YJf8ZEisCQdNar09LzOpLvn3pXDWZv/QmutZRi&#10;Qso5snqc05q8E8NeWZaULOWkDTOOKdZCLk4pxUbQZijaR7WtUoqiLy3XjFhXQvEBSumQ2XZmpb3N&#10;qBRKSjX3tFelT+IdUrRX6vhTJkalFERUHTF3oPaPqTG3mv/kemLKTOSXZRuY8eUkbgU+4MTkFMoX&#10;1q3XoYqaNDX2pjSepI8OUNvgUgfCz0BMACRFKbNk+bzE+kZcA88uKplJyDKpakjv3tYI/RkQtEv1&#10;N+R6ti2sFCyG6U9yDPZ2hxBDlY4p2JZSx1B8iQw9hfx+g/OfKuKtQPPHS1yN21L9fiWnQHKkKvcy&#10;syTcvR9OLeb998iRjwf14uyhtCVRjo4O3L95NZWBNmTQ/H5WjYPInMQIpu5vuUtgpDcDZHxC0+qE&#10;PY0HaA47uov/XM5Lr7zGl39toXh5ydJ+foh4EMp7vdoR5H8LFxcXShQvTlJyEsHBwdy65U/t5q0Z&#10;NX3uU7tm541/i+0rllDM25uQ0FAt0lGwYeWftG+bapz4EBm5p6enHDGMr6o+H06OhPDT4NYUas5V&#10;cVZPcl1k5dpa5Zr6e7eQ7K8iMZFX/jeS3/5YyqsfT6XtiwNztq35eG7YtWYFs98dme7/hYio3qQF&#10;r340BfdChbl35zbBgbc1stLv4jkuHT9M4KXjXPcLfIw4kfbY0soKK0tLrKytsLO1w7NgAe3Hw6Mg&#10;HgUL4OToqHlHaZ+RVytL7gQE8sEnk7Cys2fMjG8oX7Mu00YOIfK2H0d2b9NKvbKFLCYO3Lzlz9oN&#10;m6hQrqyWSGPoKTFgyDB+W7JUK+PUe13lCUjbIzNpkjggbvSN1+ZsGempz7KazvAks7XPO0Uum4Oq&#10;Bw/CKFy6Iu+9NYqP3k+jZDEz/wD9IEU6xJE3wGdgqpFhVtt1qQeXvk12nxHiHXFooPQQoc6ifOXI&#10;08LzSgR6Gn3KuGhY/Q10HQ5WuUf0DB/zjhZjevnkEQoWLPDPVo6kBxmLHBRlrjn4vKwGhs9r/4yX&#10;kda1Ip6IMvAVpYOh+WVO1fhpeeBV+OjJ+7cZmeAeHapKmqS/LckypjZwTxJbKmv+HpraxJi8Tu/4&#10;ZnQ/6YxAubMG7Iordcn9ver4CVEj5U/ic6KVmjR7NIr68lfqu0JSC3nSZLPaJqNI+tjIEFy9yzH5&#10;RRvebCNlIzbgUlnFB58cq0p87EtBzXlqucaTtIZkzdHXVFlS4Hrw6gp+C1QISIqk1ZRSpsFVpqhS&#10;mowm/I3327GSMus19GY5PERXzhWtfEhkXKOp4T9WaiZRgojiQzxF4kLVsZH9FmJLK9MxeBYKkSQq&#10;kVh/qLsI9naG+AiIu6szrk3QopTD7Wrj1Pw/SI7o69hvXbuidbgdXdwY2b6RNsvfpGF9mtbw4rRv&#10;FAmJSVr99pSPP1QNrj7jWuqbLCS+KwCa7829ToE8BMWQRk6sS/XUB6Hxw/FpMKjGiLwJf7eEi7bw&#10;wngo0TvLXx31zji+XfATvx+/inluyByfAKF3gxjapDpffPYJb40ajrm5+cP/bdi0lb4vv4pTAQ9G&#10;fjEH7zLlSIyP10wTzQw+p5fqS1mAjb29ljYhiIuJ1rwFzh7cx/Fdf+N/9TKR4Q8wMTGlXtuONO/e&#10;h5tXLmlRoSL5tLa2pkGLdty7f1/7funSpalVrYoWHfrWyOHKjyQvPpgvfqFq9q1d01efnP4CfL+A&#10;Eu9BlZzNaMgs+5h3P2DOt9/z2ief5xMk/5DIXFF3SCqMlLJMHzWUsOBgytesrZmRlqxUlRIVqzwW&#10;bSvljUe2b+Hw35s0olrur2oVilOralkqlvSgYp0uVChfFlcXF41AeBJ11y1/f156ZRgHjxyl9xtv&#10;E+Dny85VyyhYsCCTP/qAVwb1f6azivKsvOV/m4oVyvOvi+vMqSFido5rZnGdWTEjfBrIbD3pdI6H&#10;jXqLNes34Xfh5MPSqwyXabiPAsPEgpzsZ34cb97G81KO/IOui+DgEEpXrUWvbl34fu6s3E9Cys02&#10;JDvlLIbQSlOiIOqmMs8sY2CemdX1yj5IGZz4NTyJMiYr7fX5qarURoiECu+nbsP+F9R7cl3lxDog&#10;N5aR1v1V4lXla5KWeqJoT+WPcWUmWOmim2XgbVNEpahI2o2M2SRlJi2lX2ZKwJBzsLuxzuIzGVwa&#10;Q/QV5b8T46eIAzEsFWLEMIpav2xRFN3+S/mGyDbJ/0UFE3Kc64ERbPEtxeETZ/jx19+Z+WZzxjR/&#10;ACZJUPYd5Rlz80+lBhGFuXcvjSB47PpMixC7MBWuyfHXqXWtKoCZxA7XUWU14pFy9gO1PCHtGyzP&#10;OFlJSBApC7KWlJmtilARiImvoMLHcOIN9XkRKMj+yvG4vVqpT4KPgmkKWBdV5GG5sY+uT46TqH6k&#10;tEvq+mr9BEcGgYk1hF+WgS9gS3iR/+HUdMZ/kxwxhpjkLZk9XfvdxcWJ0mW8SbH34tTeXbwyoC/f&#10;fj0jlXmSgyv1drbeyoSo+a5Hb6qcNpA5UY7I/6ShEN8Hj0ZQ+4fceYBuqQ4HA8E6GSzKwJt7svyQ&#10;WLT4Twa++j++33lUk8c/T8iAu2/V4sz8fBJvDHv1sf+LIV73vgO5cPHSw/fE92L8979ps9mn92zm&#10;6t+/cuT8A80dXSBxs+bmFkSEPdD+FsKlccP61KtdC1cXZ0IfhLFoyVJNmeJZtBiBt25ocaHLfvuJ&#10;sLBweg98hS3btj+yHW6urty/JXFYeRC31ylTQ30++lPsPEhTM3TEaJatWse3fx/WyKh85D2I0ej8&#10;j97l6hmpGVVYfuF2hqkbATeus2/jGo5s28TVs6e0+0bKSrp37kiXju0o6uXx1Aax8fHxjHx7nBYp&#10;Lb8bYuKE97MeqZsXycu8jKyWiWbnuGZWV2y8nKy0X89xsHn23Hkq12nEHz//wIsv9Mx8OZnFk/6X&#10;yzbykXt40usipyRADiGTKqPHvs+xPVupbq0zLpXZbcN0kPT8BzIjFsXU/vpCiPSDppuV8WhOYezf&#10;kVWCQtpSKU2xK6qOp6FvQnaI4/QiaDV/po0qGaVQJ/DqkDGxlNG5TW8sI22xHMv7u6DpNrD3ztq+&#10;G+9Hihlc/Rrq/PLk6n3Ddlmudf01L/ugV47I9u9so465GMoKSWHlpogS+Z6UY8TfBQsnZbtgfN3J&#10;NpvZwvWflOJEUld856sSHYfycGr049vlUg/Cz4NzVZU0I4RBzG2oOi1tBYa+zKnEMJLv7mbxL7NZ&#10;sOYiu85GYWZmQpVKlSlTuiRfTHiLYg9mq9IXOcfapP8IiBTlSGko0gNibj5+fRo/d898CtfE5NvQ&#10;kFuuh7bgXEkpXuTZLxHAJuYqPlcMWm/8CtVmg/8fkJz0uBJGrt+by1Rc8v190GTTo+1PWkSTqHwO&#10;9oEqc+DUG0p5I4lXxtelPqRCUl6da6hlxd6BhAhIETWNUB1mhFvXwqnnoXxyRA/ZzeSEGApFH+S+&#10;Yz0KRBxi7qJj/DlvJj27daFiudIkhl0l4s5hIiNjiYwMJSLJhch4MyKSnLAyN6F0uWqUKV2KZo0b&#10;Ua9OrfQNonLaQBpD2M3bq8DEVLkqt08d5D+Rn0n4NdjeFq66weurUs2y9MyePt88jYdpeMEBFKlQ&#10;hxa9+zNwbBajtZ4iRrVrRKXSxVm3/I9HlCOGxqCiINm5W8XllqtRh6Cb1wm9fw9bK1OaVYDWdcvg&#10;02w8ERGRmvIjPj6BIoW9KOxViBrVquLk5PgYKbNj1x6NqV25Zh2xsbHcu3EFd3c3rYRk+V+r2X/o&#10;CM5Ojvh4e2seJMV9ipEn8YwHhP63b1OiYg1eHP0u3Yb+x6JH/wH44+tpLP921sO/xVdo2MRp1GmZ&#10;RidUFFaxMSz/Zharf/xWU4G0b91SI0Q6tG2Ni4vzM9xytLK2bTt2ceLUac3r5vc/l1O6VEkun0oj&#10;MSQfT460Zg+fdXuUFeXbcx5sFq9Qjd49uvHFpBz4vDxt5DYZk4//BnKrj5tFSL+qSt1GFPe0Y/3M&#10;bhB5TSksjPuphoNV/Sy8PpkvPcJ1fy/lPWFmp9QELXY/+v+0zCzT62enRyxk1q5lxYcou8SxIaRv&#10;f+FzMLVSSTli/plTtV9aba7mafW6+p4YqMoYIiuqj/SifXOrDTJsl+VVVDVyXcQLWTJamY8KxF9J&#10;Snhc64GtKEZsIewceLSDG78o9YGeKBCypfrX6jN601UpOYm9rY7Lg2NgagvxQep4Jxqkkwqc6kPk&#10;OUiRst9IsJeUyyRlYCskSUZKrqBtfPjJZ0z+9QzNq9gzpJ0XXUatwcGlYNZLNQ0jnoVIkPKeYgPh&#10;/CfqvRuLVdlOki6e2hAm9uBYSlVX3N+i3jNzgZqz4cpc5Y2SGKU8Z+RYCyGhT+kxnPSXkpeifZVa&#10;Sr+/mV0L6QWa6M+xGN+e/UgRhFoiTXIaXo32hFtXw6nn3nxyJC14hO0gwcwe0/hwfll3nb3r/iI0&#10;wE9TDNjYmONkEYOVrS22ttYkuVbAxSKaB0nOBN26if+1K5qqwMHRgeWLfqJNK52B0ZOy6mnVu0tD&#10;LKxf8CHFsDmWTP/7Dy+cQCj6QsaNS3oNn2Fet0jILs1QEVqVp8DZCQ9Le8b9HsWc7xcyf8dR7BzS&#10;v7ieBcQUcvqoV+nTsxvvjHpDk+vLIE0Ii6/mfMOkL2ZoRopykackJ1O5UkXatWpBu1ouNGQWViYJ&#10;Ki6sg8iusg+pKz95+ow2S57RzPoT499Qt6/DqyPGsHztBr75+xBW1tn0hcjHU4OUkv0+83PW/7qA&#10;l958n5a9+mZouizeIR/176EZtI5/9y3GjhmZfZ+Pp4ie/QYSGRnF5jUrnvem/DtnkdOrO38WuH8N&#10;PmgPQ7qAg2vaSS55BF4lK/DqywP49MNcIpByE+mV8WRnsPuMVQT/WOSVErDcWsczPuc/L1rMy8Pe&#10;4OLWGZQtXihtX6i0kkMyU1xIYsalL1V/u+HyVOVIWgkY0s+WwbGQwg2W5V66ZVZKWZ7kvErfXgb7&#10;d3dCiaEZK0eM1yUwXK+xWk8+e3E63FoGyWZgkggtdmU+SSvPHYkLFhWCmD6nRXTlJrT1va0UGjLA&#10;tioAjVaq/8m1LCVJ4k0hYx/5nPhvXP8OEuKgQB21nSEnwLEEWHmo5+UeIequgIkNFO2sKU3um1Xn&#10;61lTuX7fnKjoaKJiISEpCXMzE2wszajqnUjHalCvtH7DLMG7N0TdgJrz4fzEx8m35ARunFzOjN+O&#10;Mvf7n/lsYBHGD++uFBuy7eIrJYatcr1n9CzXvFaGQOEecE2XombtASEnISUGTOzU+UuKMVKN6GDq&#10;rIivyIuQFKl7ZhSC6tPU+RfiSY6rmPHKMRbzVKeKOkd/3dhSVDdp9TmM7wFjklM7f+8og1gpO4u8&#10;BXvaKg7E2gW8uiiSKmA9WLpB2EVZ6WO7EO7WD6d2i/PJkbRgkpJAwfC93HVsRIqYwKTznhyauJgY&#10;bdBw88pFju7YRtAtPy0ZRRQkolYoVTI1ljLH0DfCIlsKOahM1Lw6Zm8ZeoMh7/5KzpaTRtbwfdke&#10;yZ0WFk5ilqrMBP8lmtQtIDgGnwrVeHH0e3Qd8j+eN0TOP+vt4Zqio1rVKtrs9fc//UJISKh2Dt3c&#10;3Hhn1AgG9etFIbOLav9kX89NhNsrodHGjImn5w1pFI6NhIQQKDbo8bjdf5hb+9VrvpSuUosRk7+i&#10;Rc8Xn8s25ONRnNizgx8+Hcf9wAAWHbmIlU3mA80Fn43n72W/s2freurUqkleg8RAFijgxpJfFj6/&#10;jcgDZORT8x94niUbr5UDhwR4kABjRz0f34QsJIAdvuFA3ebtWfXnb3Tt1CF312EIQ4PB7PjJZFU5&#10;ktkAMzdVBP9WsuVZPXuf9zP+KbV5MsnlXbYKPbt15ptZX6b9obSuxawk9aWl2JBlmVjCzT/U7Le0&#10;cUKgHB4EpUYp1UFWj28OPYsyRVa/9yTnJDMjbi05ZQ1E31HlG1JSk1kbJNt9sB/YFIc4fyg+5PES&#10;qcxMTnOyP/K9o8OUt0vBpip1Ja3PSBmLKGQirqjli+eFmJCGnlBKfiHjZduuzoVEIZZNFCng2phu&#10;4zay+WQsdUokY2eF9mNhZkJSMoTHpHDMD0IiYcVo6FpLCAdHcK0KPq+o8i7nKhAXrK65q99wNr4F&#10;06Z+yOJ1B3Gyt+DNfnV5/3/dMEsMUWU+ZyeqciB5hlf6KG3PGU3hMov/s3cW0FEdbxT/xRWikODu&#10;7k6BFmiRYnWgSpW2/yp16i01aGmpG1WoQYUCbaHF3V2DBAgQIO7yP/fNLtksm5BAcL5zOBuS3bfv&#10;zZs3M9+d+93Lrh/AtzwkrAWvECPQLoFVSUjYtUXcgiFX15TfGdAKz7KQkwo5iY6/hJrDjS6LSmbE&#10;6hK7RO0hfcuaw8zbXFUlOD5/AvC2fw7hraCOrRR6wVA49K/5ubSEcv0NCBK33MhfSOvECg9TSlP7&#10;fji0BFJ3Q+nmsHGkYa/4NYHUVVCmBwkHNxA0ePdFcOREQuKtv3/5EVPGf2KVX9ijQoXy1K1di0sv&#10;6cyD991tiXCWSNgRMj2Molipkxdk5VXQoGAfwCTaaqGfJ2G3KGBE9lGJ2+HgX+AZCblx0Obbowj6&#10;dTcNY8GqdYz+beapZUwUMfZH72Jv1Hbee/x+UpOTLA2RsmXCeWbEg9xyeUX8KnXPT69UnK2Wbs5h&#10;Wf1OM20f3AhafnTuJms5mbzx8sOMGPUNL3z1Mw1atzv953AxjoaEiD95/gnm/vkr5ctFWg4wxxvn&#10;NWXIvebdx+5n3Jg3uOeO2zgb47LeAygTHsb34z89cyfhuLAsjqjm6XxOz0VdCjtz5PZB0OyZ03/e&#10;dicBORwoCXNW7j+yhFzPUgwa9ixrtsWyccUiy2K+yGEda4QR4NMOuSsNAseY298sRtMPnhrb3eNR&#10;+ksSzDjNJRsXBHPkdI4npxCcef6V13h9zLtEb17rumzTVV8syvk4v8eeTCZFQZWhkJtx4iLQRRlf&#10;j6cZciaFdQtzaBG7XIyHyB6m3asMzt9WhZ23Z2njiFLtdmPLqu9x1ASZ3R2q3mZcWopij1uc8y7s&#10;fogZo41hlZZoHE6NNtoZYW3MvbGPSTrOzK6QEmXEVkNa8d1fGxn89iG+u9eX69tluAQYsrJhwBj4&#10;YwX00HK+bgRlanSkTOZiypStSAAxZFZ7kGW/PcbE+aks2Q6Vwtx4+MrSDOsRSkBNOet4m/NX/HcZ&#10;pB6A0vWhtmyLPa1zsXRPxH6J6AYr/geHl0FqLPgGQ52HDdNDehyJG2znqX9erhkj+UIufHZQQh8J&#10;N+Kp0lfZ+i74VACfECjb2ZS66FwLErO1SzmIhSJRXDGypPep9k3ZAdE/5v9qb5UP5RpgK2YxZO2y&#10;/aEURF5iqhvEosn1grR9kCt2i4cpbwptB4mrSSh3F0EdXrwIjhQ3VEM/+sE7WTnnP24ZOpiunTvi&#10;7+9H5YoVadqk0ckBAcdjbFgd+pOiDaLOi21FSUx+UvwVaioksvK1xv5JoE25XlCmoxkE3b349Y8/&#10;6X/tED74ZxFlK1bibIkVc2by8h1DLZeKd15/hYCkBcaGatd3Rxet51x9tQVYjTZ2jk2drH7PoZBg&#10;7UvP3s+Yz//g2ht6MegpG63vYpyR0NAvxpWAka8++YAdu3Yx8sVX+WbpZpdiuXKdWfj3n/z++Yds&#10;WbOSa68aaAlNng3gqKvo3mcAoaEhTPzq8zN3Eo5jfmG172fb7u+ZiuLYA9vLUKWWv/R2I6DXbEzB&#10;42NJJoi6P3HrIWU7RF5udj0lBicFfw8faP4ezz45nBfe/YlvPvuIwdddXbzji76flWoWjWFt8zsY&#10;lCRzpKhxOpNrJSSitVv16qPP2fnurIrTOZ6cwr6yb1+MZY/96bh3iu5EdiLuNkre0w6aXXIlawU9&#10;f84aJNZa7W1D75cApspPtCvvVQb8wgvWRTpRt5mSALYdBT9r2kqRisKsURspuZUgp2xom48t+n13&#10;aQ/soGF1eJFhNhxeAJf8e6ylb1HY73q1r/3tzB9X1+7s0rLwekhPMjbm6TKuiDSlJwJzKg3MDwBb&#10;QrqPWCD2in3hdLj+Za5q68P4h2rgJktZCbm6CE1bPy+GMVPdiY7z4GBCNqnp+YEUHy/o1QSuawf9&#10;r7gc77hZEHkZNBub19c0Tpa7EqI+NMwTe7mU2lLlZdos13WXbgAxU829UnmQfyUzT2zXRqtAe08j&#10;Qiur3ULDG/wqQeo2h19VhAZPmtK0nFzIPAjVbzN2vPaytQ0vmVK3Ri9DpWtg24emHFcNIYFYn/LG&#10;GSdlp7nvuk4JtiZFQ7ZxALXCM9xsRByaDaFt4NBCc73SLmn4CiRvgQPzjXVxZhrkaCM81zCTZOmL&#10;JwmH9xA0aOFFcKQ4kZwQz6h7biZq/Rp++fZLLu9x2dk3QZ3oYruoIceetaKaeRtV4irXG8RRg4MD&#10;Or1x02bqNW/LC1//QoNWbTnToW687L9/rN3spg3r8+/UX41AqwYvif9Uvt4IBZUEuq6FqKiVqqtr&#10;+s7FxVsRYtJvf3DHfQ+RlJzMDUOu4PL7XsfD+xzZpT5PQ240j13dy9LLqVSxAt98/wOXDrqOe14e&#10;ne99Kiuc+ctE/vjyI2J276JL546MeOA+a3w8W4ERRY++AwkODuKHr7/grIgzZS95LkVx7IG1s6f+&#10;t2sCZEiRPhvKdChYCLCox7azNuyK/wUJKDprhMmpYec3bMy6lNe/X8sXX3/HqBE38NgzY4p/D+3n&#10;EHEFVOh9ZhgApyNcXY+SrsPLzb0VVfsst5otdpyJe3ge9ZtLevYhMCCAKb9MPHVtZLEY3jU772I1&#10;FNRmziKRVt9dakoL9AwrwfaOAF8lnvuNzag2GWVD6qpUxFkv5VTfbyXYKx6AxE0Q0sI4p+h5szNw&#10;4lcZkU7pPogJ4Dh22pkj0iVs8sbJr4MdNayq3wHzB0Ldp2HvJMPaKAo7xnGMF6Cj0h1t7Or/rj7r&#10;vNm8/H4IamyABDHxStU2LLbAGoXqWm3bHkXNRi1oWKsCi14Nw7/uLbB5jLHQPcrEcANvyTCkQIYq&#10;ErLMr0MvsQD1lH2LOBifS7JfPbzccohkGaX83KD1ZNj4BET2Aa+APOaK+pqANPU3AVN2cEcCsQkb&#10;DHCQcQi8yxgnGZUGiaUh7Q+BIzo3ldSIMRLYBEiFpONoL3qUNgyVI4vzWDFBLQ04oQ0CfWd4O6MJ&#10;Ytf7keNqrBxRtVZ0M25Jus/azLBqjRZBlhtsCoa6aVCmmTGWyUmxyTrEQ65EbX1tDJTVQiUgrBME&#10;1TGisnquBD4G1DQMlqT1hgEkJqWqMgTWyB0oK4WEzFIEXfHDRXCkqBEXe5CXht3AkZg9/PnLBNq1&#10;aV1yBy+KEvXZMuEdtfyaYnRP/CINgm4ftGzMETlDlI6swgNvjqNTnwGcqcjOzmbulMn89tn77Ni0&#10;wXKGmfT913kOMxpApEK++3vo+PuxA7iF/D4K/uUhuGXhE6G9vVV2lLDFRn/sdPJe7OdSHG+H0mlH&#10;IDU1leEPjeCLr76l9aU9GfbMyy4toI8cPMB/k38gLjbWKvVITojD09vHslYOKBVERKXKlKtSjdIh&#10;oaQmJ5ORnk7ZChWJrFwVDxcuRRfj+JGZkc5Hzz7GvD9/w8PTg2EjX+WSKwcdBTxkU/3fpB+Y/v14&#10;657IsnrEg/fRollTzrpwZN/ZdiXaXj+GGtWr8+0XFxlK50wUtotZEsyRopR/KOGRIJ0WfMdzdXCI&#10;1OQEbr99CN/+OpfIiAieuaMr9zRfbOqnq1x74rvAzhsiWuztmwN7m0K3blCQa15JRXGc8IobrgCr&#10;gqxCz5c411lhZxhoeeHV1xn7wceWQ2CJgvMncl9cMUdUwqCkTNbAuVngX8XoUoiNrfI4ARDaPXdV&#10;KmIHfJWUO5fxFCd/KGoZXNxKOLTCnK93ILT93jxv9tK2nCxTYq8xqSRzl6KMf8Vh1LtqI2fmiKNj&#10;iiPzww6Ee/oalxlX71dEfQsbnoOO0yG4Tr6vX7x0GW0u6U6Ncr4sHtuEUJ9EqHg1HJwDh+YZ4N4r&#10;EjJjwD3IlAodFQv1gdK1DVghJyH79XgHm/vX3ea2t2cK7J9iQBK7Ta+9vRSbRpvcLay1+ZscmFJi&#10;wS0Dqt5oSmlmtAGPUFMKJFceMTXk6OIZAlkqA7Jb3ro7OL14gXsY+NqAGf15/58OVy+9lapQqqLp&#10;PwJC7JsGyhfmXQXe4XBkDvhKY2a/EX+1DmSLVYC0/NN8oEUQ1LjVtF1ODhxZZANidE72512fdTPC&#10;suqfKsGxfuVpWCeySJbT656p5r5KQDeii1Vqk1DqUoJa3HMRHClqjBp+C0tmTGf0qJd48D5bZ7vQ&#10;J8PjsFRKRVZhwF3/o/9tJdxeRYxNK5by6YtPsn39Wq7o0Z3HHrqfzh3bW3+TGOuu3dEc3L+HzM0f&#10;khnSkbYNI4jMmpd/R1BU6MNrDLqrXcfyfQrWBtB9zEyF5cPBr4JBbdt9f+4wR0piUXO82nYHm7eY&#10;4Jvpd+0QVq1dz23PvES3gde5XMysXTSfN+8fRnaWsVAODQkhNDiI9IwMy20k9vARdu7cadn5OYen&#10;lxflq1SjfPVaVK5VhyYdOlOrcfOLgEkRIzHuiNX2AptqN21J4/ad2LhsMcv+/YudWzbh5+/PbTcO&#10;5qH77jl77agdx9jtX1iv303bwOAX5lplP9ddPYgLMvS87/0TYv6Exq+bcepc2EE+lXX0RZmLi8Ic&#10;cQotoyQAvHDJUsa++SpDr78Wn3mX2SjL2dBNO2dFoPK7um7n3U0BB2ul9OcOHnWgYwNYeC20nZjn&#10;tFGSUZCFYknEqeyPZ2tfP1vP6xxZz07+fQoDrhvKnq3rKF+u3NnpCCjgVuPIzm+h1We2HfRBxtVE&#10;hgnN3j523eiKjebY3gdmH8vecGScxK0yJRNyT6lxV14JeWECygJuVMoi0EbgjZ0BYgdQ7A4uOh/F&#10;2dpvi2Jhq3FTpRiH5xtAXdek8pPdEyGgBtS807zPmbljL1/Z8zu428bz3lHHtMHy5cvoeeUAygfn&#10;8Mcr7alUpx1kxsPB2eBZyrAq7CwSASQCHXLiIbwzBNWDw0vMPZG+Sdw6SFwDdUfCwb8N+LZqhHEj&#10;FejR+DWoekPeNR6YB7u+Br8qZpyWo4vY8lHSW3MzVQB+laFUfVj5gPkO5S9RXzpYFFcwQINXkE1H&#10;xQ6OSGelsRE59SkHPqXNOYjZYS7GgDpN3jbMFgF8AjPUbtqU1jkJhNH3iVFld7lxDC3tNwZCk9Lg&#10;HwkpW6He47D25fyOMx5hts/rnD0hywfWpUG37pBz2JTAqYwtoJrRHDm0ALKkj5JlAJKgBiRQjqBL&#10;3r4IjhQ1tq9fY1HMS5cqxf6ojXh7e5fcwc/1ydDFNdgnqAffep+OvU/CPeUEQl32y1HP8cf4T2je&#10;rCnjRr9mJdW/TZnGb39OY+6CRSQnHfsA3nVldT54oGH+HcHdk2Hn12Zgle2UmCP23TkhoPZB1O67&#10;Pb0ReEdCRgz0XHNu3c+SWNQcjzniYPN23ROTmPjzJNpd3pdbn3ie0IjIY96+fPZM3rhvGJ3at2HC&#10;l58SHh7m8msFjOzctZu4+HhKBQZaz+f2qB1s2LTZ+rd+4yZWrl7LkSNHLHvpTn0HMvDO+wiLOAXJ&#10;wnkSYl29fMdgdq1fY9lbz5w9l/3791vuTn0u707fXpfT49KulCp1Gsb8kx0jHXaZNvzzEi2Gfm0x&#10;XcZ/8uFZXfpTouHKRWDbR4Y55+FnEtsd2v16Geo9BVUHc1aGKwZFSYnGnqK5OGrHTqo3aMZ3X3zC&#10;9dfYwLiUfYWDFq5EII/HHLHPQ3tnwDo36NwW/mtjkiI5HDR8tuTXGaeSOXKyUVi/OFc3pc72OMPr&#10;Wc37NRo2Z/qvP9Hjsm4nfqCTcTwpyudc2WTv+9OAHNVvN5ayBY1nrlykCmKOWG4xf5ikODXGMAcE&#10;shYELNtLLxyY4AUCoCVh9X0ikZ4Ck9+Fdg0gvAUsvztvzXkigsN20wvZ18athuAW4O5uxGSVsIvZ&#10;03QMHJhhtP3EMrA72djLV3Z+DwnrzL0TSOXcBvv/Yd32w/Qe8hApGW78MLI1XZqGQVaaKaOJ22gr&#10;D3GI0I7G+CIn3Wh+SMxWGieVBhmw6vBiA9LHrTBj/IZRBqzSey9flXd/1r1ovkcghGyRvYKN9lW5&#10;vpCw2uQxcnNRO0qjZNv74CUGyW7I3G9jZXhDrXsMoLNLtsy2ey4QRxuiamPlTmoLjzKQugVyfcDb&#10;z+iLRHY3IrCBdU07CciRgOqen0wpjYcv7JpoAI4UlcY4h5dxh1IpmspkshMdABhFCPiVgjYTYdWD&#10;Rkh2WTz4+0CGBwy4x1y/ZxBkp4FfOciMg+hJBvzShi7ZJPi2IqjXTxfBkeJYWb5y51D69+3NT99+&#10;eeEsqF3FcQaaBYsW07Pf1dRr3Z4R731+2ttq0ifv8c1br/D6S8/RuGEDxn3yGX/8OR13Dw8atGpn&#10;7X5HVqpKmQoVKR0Shpu7G3d1a837b77I3a1W598RLGigFcqsB9XDMz/FUdZU8/tB+1/NDsDZHo6L&#10;R1e0wpIOh/bctiPaUpb/ZuKPlg1fm8uuoOf1N1kONQmHD/HXxK/56YO36dXzMn746nN8fKSCfXLJ&#10;/rIVKy2QbNzHn5GSmkr3a4cy4PZ7CSkjleuL4RjTvh/Ppy88yT9/TKJbl86Ww9OWrduoU7tW8Zw1&#10;SiJKMJG5/qZh1g7+uqXz8ff3z/8sSHBa39X+p1Ozy34mwrk+3O5s4oo5Mr0pZGeAhzf0XFly33+q&#10;x5XT4cpwErF//wGqN2xO9apV+Pm78dSuVfP0tJvaRYvaqPehwQsQWDW/5eb5aIlb1H5xIu17Pmxk&#10;nYtRjHZPS0vDL6w84z9+nxsHX3f65xxX1rauGB/250/zjjQsynSBdSNN8ukVAfUfLXg8O965OYMn&#10;jswR6YdI1LSgEnFXxy4IAC2q1XdJhON3/aT1936I3QF1Ymzgr42tbHc4cbaFdXU83ReBBtKbUJts&#10;/9iAyOn7oMIAiN8A8avBtwJ4epvyD4ESQQ2g2Ttm7Vz1ZvM5sSFKNQQvv7zx1EX7xObU4NrrBzJr&#10;eTRPPnQPz/TchZfYKGl71HsLbwMJk2ozQ8cWu8MzwMzfbX8w8/vOr4yri8o0G72S9/1BsvR9Bhq+&#10;CAdmwa6voOVn+TcwBYBJVFbHCG5mfqe5IWU/pO0wZT/VhkDU50afUfmPGBeB1SBBrjCpthKa8iAb&#10;YYEgAlY6/mnWUo5jcUB12Dgaso5Adi6Uqm6AN9lfCwRJOwQ5DkKr+cLPgD9Bdc1G69Ff14ZWYyEx&#10;CtaLUZIDGdmw8jB06Qx+YYY1JYBEDKGKA2DLO5CyBzz9TMlNrhsJ/gJHfr4IjhwvdPkzf5nAx889&#10;Ts/LuvHLd+Px9nS7sCfIQgbmrdu207R9F6rUbcCTH37t0tXiVMfzt1zD6gVzj/6/ap169LzhFjpc&#10;0ZeA0sfubElQckiL2vxv+F1W2VSRoqAJ71wL+4ClAT+0xRnp03Kp+fr7iRZgISFfbx9fMtLTrAT8&#10;0Qfv44Wnn8CrhOvmNWa98/5HvPnOONIzMul5w030HzacoFDXzJQLLWRXflfXlvTt0Y3xn3xw5hOF&#10;EmKObE+qQq2m7Rj75iiG3zks/3tWPQFRUmf3MgJlly3gnA+rxv1BM05pJ0VAbvN3C2ZXaPdr/QtQ&#10;f6QR2y6JOB079OeA3fC69RsYNPhm9uzdx0djR1sMklOycXCMcGQB4Pf5aol7KvvFRbbJmYlitntA&#10;mYq8/OxTPHDv3UXsIy7EVUuKObJvmmGEKJOSeLJjwq5EXrv9EsBU+UqK3ECywSMYyl1acOmeozir&#10;nDZkT+rYxwtrr6ICK45MFMWZznns5y2Nw0OrYNE2aN8IAiJh94Q85ojaW6KiSsAlAno8R7G9kyGk&#10;pWHGCOhYehtUvNYIeUpoVWUvihYfQtQXELcUWn1h2tye7FvhAdvGwiWz8jZGXQFlB2eRFdKBV956&#10;lxdefYOmVXKZNiKH8Hyps+6jIytC4QZeYTZnnADDfnBzzzt3gWiuxjvn+UAlQJVvgNz0/PdfANh/&#10;siS+BA5Mg65zDRCmUvm4NZDjZgNAVOPiBaUbms8lrLX9zh0ygmHKYegVAqV9wSMQghtAyw9Nfz2y&#10;wpTm7J4EmYdsgq+2cA807BEvf/OzwCIBLclR5jpzVdoFTHWD/mXBz8cAWbnJ4FEVqvaFMu1h/UuQ&#10;EgdZApvcDRNG2j4H/zNuceq/Ys5IJkFAUlYc5Hgaba6sHBI8qxF01eKL4EhhEb19C5+//Ayr5s3m&#10;tpuH8v6YN0w5jZ2CJYVmJwuvJcuWM+bdD3j4f8PPTmHCkohCJg2V0sxbupIxf/xniWWeiZBGxeaV&#10;ywgKD6di9VrUbtriuIvQyZ+O4+s3X2bShK8tdtB5F66okvbfazCV37jcdc7gok9Dzaw581i5eg0R&#10;ZcvSpVMHypU7ttSmJOPIkTjGvPc+Y8Z9SHZ2DkMefYbLr7+JCz1WzZvFC7ddz/J5/9GsaeNTmyic&#10;jsTWdq7DnxjND9OWsXPDqvysEcUftSDrkPk5uDV0mcY5HwI/JXCmemgtCPwrQM27C75fp0rE+0wv&#10;rM+SkFD5Hfc+yISffqFdm1a88twzlrtTPttHX+0O+hRdbNS5fZVwqa5bNqNyBShMQPx8Z46UdJzu&#10;vnzx2Sl2O+Tk5FjMkbdefZF777r9+Me22/IqWZSmXEFjY1HtsJ03zvSzDAwUckZxTNiVyKuMI/oX&#10;yMwyiZ6SR+30p2wxdt2NX4bK17g+byXnEpas0D8/y6Sw9rKzQMQiiF9ZMPjhqmRG1q8q2zgT/dF+&#10;TXZ3zII29Ipj965yk60TYHUsdGgHnb/L01RR++r+yFhBfSKsVX5BXIFHWreojEbioCvvA98qkB0P&#10;PVa4PhfHNi3VgKUfNaXnqEx6NoLv7rWdlxgajV4weiDShXEUJm30GkR9ZZL9Og+Cu48pUZHAqNb1&#10;1nm/DrELTd+QBoocX1QWpP+XqmGscF0ZUFgumzea99e8Ayr0NWuz2VcY4Vbpn1ggiM7Hw7Av0m2l&#10;WjmSKfCAyZ4QFgKxsTBALBCZUnQ2TA8BMpIoiJ1rHGYsoMUhJEfgEwo1hxvwZ9cPcGixYbpaMEQq&#10;TAKEV6hLHvX58DJlQSpzUplRxWtgZntTiqRzEitE+U3KQcPKEqOk0gBz3tIdEQumbFfDqMmIISHg&#10;EoJ6T74IjriKlKREfnx/DFO++pTKFSvyzmsv0KelD26iMdmpUiqrCG+fR1EGvvp2Anfc9yBuHh5k&#10;pqczoG9vywazY7u2NGpY//RT0c/AzljDVh24b9Q7dOl/NedSqJu/fPtg0mL3sX7ZebBj7DJJOmgG&#10;DFcLgPNtEVZYHbyLZPzQocM8+dyLfPLFVzz18bc069SFCzk+fv4JNsybyY71KwsGFgvaoS4uwHGq&#10;SyLswGDpekS2/x83DRnKay+/cOz7xBzZ8ZWpme36X+EL4HMl7NcuAbL9f0Nk7/zWr6crirNgPV00&#10;7TM41/wz8z+eePZFq8xPuj2vPP8MLbI/MjXuov1qsRvSvGjPgzNIqQV9zDTwrw7B9c88w+F8m1tO&#10;Z1xkqhQ77M4gM6ZMtspBT5g5Ulyx+YJcZdTvC2IZ23OJHd9BxgFw9zOCk6lK5A7YWIy14LK5BY/t&#10;+rvKBQqz93XcHNNOv9xHJNApNw9pUKi0ZNc3UHkIVOzneizWNRwRmOJQmlnUcKWLdKJjQklupszt&#10;BzPmGCcU5epd20PHSebcVFKz+2cbONLN2CsXJogrh8rNb0DVW2HrOFNOUrpGwe3w36Vs3HqAtk8d&#10;oHlVmPmU7T3etSFDlrlB4JYNuUkGk1gHSKPEsqSNhOp3GkHcvb9B5cFGj0T3Z/cPpkRFINtRYMUT&#10;/MqachkBGsoBMo8Ye2b7+m1Ge3DzNwwN/2pm3ax+nJ0F2QmGtSKWRUac+UyLd2HTG4ZtqrxC4r0p&#10;qTA5Bi7Ptpx1LbaLmy/Ue8KAOHJikqV96vY8MXLrbQHQ9A2jc7LxJah2O6x7IW+zSkwSfUdaJkwF&#10;rjDOvSbkNhNmynvCOxp74p0/go/cfBKNdppKylQuLMtsiR7L4SbXG7LjzHNfpi3Er4NDS0hwr0TQ&#10;VUuPC45IheWCieysLP6b/CP/u6ITf38/nruH3cJD991NYNZWMkVzUqdW6KEQYyQ7hdzwzqxctYah&#10;t93JTXfcQ8e+A3n7j/9o2KYDP03+jfsefoxm7S9h2PD/FS+xU/2XXs9UWLtK/5jXIsbHX3xFcFg4&#10;HXrZBtdzLKRJkZp6nJq/czU0kcjHPKJ73mTnGOrTmuzOl8WrgBFRDfXqHJtlafaXebVFWFgoH7zz&#10;Fj27X8q7j91nlfVcqKGdtyUzpjGwb+/CGVeOfUaLFQEcej2RvilgxG45VwKRlZFK1p7pZGemkb3p&#10;PXK8y7B71c/sj42nTe0CtGsaPGN2Y7ovPj+AEYUWj/UeMzuPrT6BSv3PzDNudzOzz6FFeZ/zZ05g&#10;TjrrIicTtwMz6N61I0vmzLD0y3ZFR9OyYzeueiuezYck/H2VSWKK+jxoB1MijnpVaOEeeTkE1XE9&#10;1p/usAuYKwk8nfdOSZSAV72eq6H7Z3chKkqcD8/ICc5Zi5Ys5YmRL9CtV39q1axBm1Ytij5G1n0M&#10;KvQpfGwUY0TAiF4La3s9h9K7UFmHPflXKY0YI87Ht+cS+m7vMLOzX+NeY1GqpNKyq76/4PMWc0KA&#10;TfKOwvu+5mWxPmL+NsmgdCqCWxn2u5L9fRJsPQLrns3LOxznd/2zGCOdzGec+6NjvxMDYc6VsPY5&#10;cywx2WQjqzFApRXS9dK56f/Hmw8Kum6BxsUFRiwbeAHH0/Oej7ovQAMbMKJXgQN28EL2uWLvletu&#10;Xo/3jGqObfImbHkb3Lxgjg2odnwWHdu07US+mJ1lrbE+sxOc5FJjASOKePARc1qCqtLU8IJNYrWk&#10;QvIe2DwW9vxq3DTldJSpssnZENoOcj0s/QwLnHAPMOwJASkSfpXYrPqC+oElAjwdFlwLuX6Qshky&#10;041Q6cGFxoFG5S3S4wgoD2FtDPM0pD4cXgTph42wqc5bn/FxhwG+4GsnArhBWAeI/sHYH8suuNJA&#10;qDrMMEXK9oTyA+CKtUZkdv1ISNwG65+HbDuzxM3GAskCX28Y4Aa+tufIp4oRaA1uakBCtbccoDzc&#10;ISsemo2BI8vM/VA+kLDD9H0CDTDiVtq4E+k6jqwC79LgfhR1KTQuCOZIcmICM378jqnffs6BPdGU&#10;CQ+n6yUdmf7PvxZ6pAjw96Fxo8aW68nhI3EcPHSYHTt2WtfuGOUqV2XfLjNQhYaGWgN021YtuGZg&#10;f+rWqX3qrPGKg8QW5b1FrdtziGYduhJWsz73vPQW51oc3h/D7Zc059vPP+aGa68606dzMU4lc2Sx&#10;TQledsutP8n3p9Vr1tGkbSdGfj6BJu2LsOt0HoZK0p64ri+zpv9x1Pr6uGPGWaL5IPba9Tffzpp1&#10;613+3c/Xm21rllKufMXTfm4XdJQEc8S+Q6eFXU4WxM4zVNha95sF15kEdot6fS7mVTltffP9Dzz3&#10;ymskJCYy75+p1Ktbp+jHLKoA4amMws61AKbtKY+zXKT3lIyZFxDTRMKrM/+bw69T/uT3P6ezLybG&#10;2uQYfM1VvPTsU6fHRa2k2t553Nv9E6x/BUKaQt2nYfntrl2t9Lnl90NIM6Pn0Hysa9tv9TU9gxbY&#10;Ykv0Hcus90016yUxC3QNrvKOwtZUjte+5T1bmVKmYSaIPaOxWteSFAXJu8xYJT0PJ1mCUxL28y53&#10;BaRGGzBI3y+wZ+UjkCoxUXt4wZXRrs9J46zKU+WyUu0WKO+i/F73Y9sXsO5pqHYrBFTOb9jgFG89&#10;OYCn35/Filegbnll3EGGPZEhq9wgm02tymJyYJ07dGgGOXHmHFR+Kd2R9N15B/Staf7vXdGIocqF&#10;TsKpAkfcJaCq68oy1rq6Hyrp0j0SqCLXGgERntI1CTflJrqfKuGRAK0YjRJ0F5DgYQMb1Mf2ToO0&#10;BIucQnBLSNoASdEGSLH0Q7yg6egiMbj5sxFkxhqQKqgmJO8zgI7FMrFtWPrXNFolLcbD6vugxnDT&#10;ZgJUtDEga+DNo6De08Z2ePunhlml0hsBewJTPANNKemenyFXbZICoZ0sHZSECvcS1OKei2U1b9x/&#10;Owv/stUDOoQYEOHlK9LhiiuJ2rCWuVMmW+h0QVGmTBka1KtDk4YNaNOqJa1bNqd6taonJrh2ItZ4&#10;xRmYi/LeYi641E1KRVZh0N0P0u+2IohgnWVxcG80d1/ahmefHMGIB+/Hz088u4txXkYhz5f6cbka&#10;9WnbZyA3PvoMF2J8/eZLzJ38AzHbN+SVAp7KRXemLLCnwr4pMOR18DtxO9CRL77Ci6Pe5MN33sAn&#10;PYrcwNrWIsg+jWlcbtigfgme/MU4bWFPIASMqGxE9pRakXkFQpNRpz8ZdExo7CyX44kcShBOu7wu&#10;5tW4uHg6de9FfEIC82dOo6LnhqI9c8XZyLA7FImKHVDV7OSdbGJeFPDjTJTWnEnAVrvn//WFtE1Q&#10;9X/Q+Mljr/tUgDfneQmTnpHf/5xmASLT/p5JcnIyNapXo3+fXvTr04v2bVufufL1kmx79Y3DSyFp&#10;M6REmyRPJTdNX89f0mEHPZK2Q9WhprRCz59cE+deacon6j9p+r/jHK5ztAu6qhxHx9szBfZPzXMu&#10;K0jrI3WvSbQLEv3U+mrJraYssPaDRkdJ5Q2epUxSfWgphDQyAqeugNTi2vAe75m3bzZLY0IOJcrJ&#10;tB6QvkXCNlj7LGRJVNUd6j8H1W91bYmscXbrh2ZjrcKVhmlqD0dbdgma67mOW2nKPOzt63gNtvOM&#10;jT1E19s/50BcJv88AY0q+0Dpugaw2PmlAUbs4VUewptDroRP5eaSadxlYv/NK09ReEhrROSImob1&#10;Ia0xObJonpTTjeYgMTFkgxsoED4LkqVvI4ZLGvhWhciuBvTw9DUlngkbjOaKzlt9Kn6tAdb0RXt/&#10;hYPzzFyskhuSIKCeaecaw1yPbzrOguvNPOhT1rBbFVHjYc0TUG2YEUzd/YthchxaaP4u4fCAKkY7&#10;RJbGkZeZ+7rpTShd34iuVrweGjxp2keMGFkxy/pXZURqL7VdlaEGHNrxLRz6DzzLg3smNHiehINb&#10;CbrkrYvgyNOD+7Nh2WJqNGhMpZp1iKhchcDSQfz9wzfs2rLJek9gqUDCQsMID9O/EMJDQ6lWtTJ1&#10;atWibp1a1K5Zo9BGPC1RkswRi34mcGQd1CykjtEh5s5faC3sHn//S1p168G5GJ+/MtLSmZFl7PwZ&#10;02jerMmZPqWLcQai6xVXklUqnAffOoESkXM8NNyrrPDyLh34dJx2mk7Dovuvf2DOR2biruwHtxaR&#10;LVeATa/KGRNidp4egPNcSkbOpXMtLOxODSfLHDnZ9nBONgo7lv292nVTDXsB79uzdy/tu11O6VKl&#10;WDp7Oj5HZuUlMAXNw8W5Dp3HNmmbKOEKNADNySbmhQjUX7AhLYPYOXn/b/fDsaDR6QRvznF3PbFE&#10;Rr31NqPffZ/ExCQL5BYY0q/3FdSvVzf/JuTpGOcscdbboNINBkgo6TZV35h/rbGYlSirklb/2lD9&#10;xvxMhKMA2/48/Qidh/RRdI5qi8oDzd/sdq7aFJLQ554/jDuIT4j5u92dxtGlxpGxJzaIkmQdU2CD&#10;wBs7U6WwkBit9K60U29Z1saYcceReWF/FmTJK20MR0DY1cZMQffYVXvo2M6bYY6fF7h0ZLlpLyXr&#10;cg2SwK3YEo5gs5XQX2dAKiXW9Z/I+9vMzqYsSom3hE7tTBW/SHPeFgDhAGDbzzN1LzEHDlGu9xfU&#10;q+DO+o+aQa17YcOrkGwvrxEGUdqUfAhkkiOLNn20gS3LW9nmOoIj7v7gWxnKdYNDKwzAJmDKvyL4&#10;lTGlOgK6pNMh4EFCxLELICvJCLyq/D5bP3sZ5klIK8PyOTQPWn9lxqqDs0yZjhxsNrxoAA5rvJM4&#10;ii1q3GcYKq7GN11/6j5T8iIAKWGNsRaO+sz0MzFadA4+5eDwEijbGVqMM/1WoqsSdPUONPdC5TcC&#10;ZcS2EhAkrREBV9Jf0Xfo8wKZaj8Gm1/Pu7cSrZXujvRMSIfwblZbJMQnEtT/n4vgiGMcObCfH8aN&#10;5q+JX9OqRXNee/FZS1He17doNUjnRdh3gaSWL1SwCBZ/GzZuosNlvYisVpORX0y0rFjPxRBD6Okb&#10;+lGzejVmT51ESNaqcyeRsE8uUs4+vPD0LILOl2TLKa4YcA1Hcr0Y8e5nXGghQPjBvl2Z8vNEevXo&#10;cnrubwkyRy7tdSWLlixh8ay/qV/fZjV3KuNcorGfjeeqBencqyFpLYR2hGo3nT7B2JNtj+IIEhdj&#10;rLzngUf4/sef2bNlHf673i9ZdsGpYo64urbzdH4oUuz6Cda8BJm7CmaOnM5wFgk9W57/IsTeffss&#10;F8RVa9Yx/I7beOj+e6hQvrxrwOd0lXAJfMjNMSwKjVnajXcEBu3P2Z7fjAugxChl/+pKy8rSGLwL&#10;Di2ATtMhuE7emm7D6xD9s2E5KLGufO2xzBFX447G1SW3GF2J+NXgX9mUlAiQEAOiyo2QuN5oSQQ1&#10;MoCEdIuUhNpfHe1n1c4CdvVdLT6FtSMgvDMENzw+s9xVqaQzAOMIaqj8wdFBy9U4UtDY7QiyqM2K&#10;Atha7Ju3IHEHpMcYQXaxQ+o8YvIgR5BIJSq7vjf6GY7t7cgcsZc+OZ632s+RiS9mz5w+FhNn045Y&#10;6t67k7dujeChe4aCfw0Drsj1RiG9jKBmxtJWjI/sTANq5EjSwRu8S0GuP2THgHuwsb2teKXR1hBo&#10;Le0aAQnqh7KITtkKZbpCyg6jQbhpjHEtkq6m+oFyPrExZPPuEwERcnKZAZWvg9DmkJEEOz43+juZ&#10;yRDaEg7ONG2jkhiFR1m4YvnxBYIF6kj/T4LAGfuh/R+wdDBkpphj2x1thLlsKgMtJKiaYcawpE2G&#10;VaV7oz7jHWzAu8grIEJ9swWseNhcb7OPYf1T0HQsRH8PvpVMG6s9BQBVv9mAQDu/JSF6IUE3x10E&#10;R3R5y/77h18+Gsumlcsslsio50dy17Bbznt3mUJ3gWRNJXT0OBZ/0Xv20K7b5bj7BfLiN5MIDArm&#10;XIyszEweHdCdEH8fZk6ZTGjmsrMvkSgs7JPLoUWG7uaolF4QXfJcSbZO4yJb40Gj1h0JqVbngmSO&#10;/PDeW0wZ/zGxUevw2fnh6dUJ0H2O/g12fWV2EU5AFHX93C/pd+ebbN2x1yprrFu7lmW/npqaSvOm&#10;TayyOTHDSvScz5UE8Gw819l94bAoubYo3cgo2xdR56rE9E1KggZfHBCjABtdzac1GrZg5BOP8tSI&#10;h88aLZ/TNj+cjX30ROJMXEdh1szHY44UhU18Bu6LnGf6XzsUDw93Jk/8hhbNmhYO+JQki6mwa7Zs&#10;T28yz7ycwMQaCKyel0zrcxvFSNCudQa4h4BXAFS53pyXYznK7CshbpHtwH7Qf0/+7ypsDDjefVFJ&#10;iUpukrdCeBcz1kb0hLS9xr7UvkZ0BCycgQt7W68YYdN7igdPMRM6QPm+xR+r1Xb/doX0PVCmL7T7&#10;ND+4rO8+3rhhv24ltNs/ObZtiguS2ceq5L1mk8a/kmH4idUgpoLumeJEnwHn+yRwLX69dW5zN2TT&#10;6YV01r9XjXodbzalJdL3sDvN1LjHgNhiiqx52rA0kqSp5mHYtlWGQNQXpvRKwEnpmkaPpMb9sOAq&#10;KF0N2nxnSlN2jjcWvNLgEHAmcdddE2waMVmGbRPS0DjQyNLXOwAypPWRBh6B0PVfI/6ass2AKYFV&#10;wd0dmn8Cqx82TJGMBGgz3uQartrLAu5uhao321g0bxhdkIC6kCjdE5uArd2hR0K5liCtsBJ9V6A5&#10;V5UF2UPtENHLXJf6dfmesP9f49wjdxo5QYW3NZo3la6GqC8NAKYvCawLDUeatlv1CAmpngTduPei&#10;W803o1/h1btvIivhMOM/fp+d61cx/M5hZxcwcjrda9SRNZjUecggnIUMAstXrOLS3gPJyIGnP/3u&#10;nAVGFH989QnR27cy/qNxhIaGHOsAcLaH3fFD1EFHpXQNTru/hax0184tJxPWxPSFeT2VjgJFdboo&#10;zjELiL9n/GuJel529Q1caBEXe5A/xn/M0OuuxidhoVlYHPjPUB+L2pYWE8BG6S1OaGz7t6cRntPC&#10;dtGQ4l9AVgr1w/az8tfnmfTdF/S+vIcFjKSnp1uvb77zHjfccnuh2lHFjpJ0eTrVThNnypFKu2qi&#10;HevVOcJagqdtp80tFHJyTbJzMm1T1PGiJNujuI5LOjfRrLWb6HCeP036DXd3d+4fVNtWU36Czgzn&#10;otPKiYz1Z2uciWetgD51NMRuEAtBjAbn5+h47X4G7svU6X/T5fIrqVqlEktmz8gPjCjUr+xrHa3T&#10;dk40Dimyw7b0EE5yfC3smgXcKwnTv7R9lo6lxcaSHsTye43Gw5EFBhixvvuISTZVsuHo6KZj6/NH&#10;w/Z+xyhsDDjefdF60MMbynY336NddYElsuyV9Wp6HCy5A7Z/CfOuMomtq76rtg5pbIARRdYuSNkF&#10;ZTrnb9PC1l6758Hz4TDtUgOMWOf/uzl3x2ssyrhhP8ftH5rEXlbMziHgZ8ObRtti6QOFr2Hs3ynW&#10;YpVrbW0613w2I9mAjgU907p2MYSW3Flwjub82eYfgJcAs2DiAjpZvwrp9o1xXKn9EPhXNSyPboug&#10;0QsGaJAbTs+VpgwquJ1h/TR8Hg5Ic8QDMmIg+wikxJgSlxV3GUFU3WP1ue0fQ7k+BjSwmBnxUOMu&#10;49Tk4Qml6puynd2TzJysHNg6DymtZppj/9McUmTDq5DlbwUj8jqvDzR9B9p9D5dMMc9HQX1T5WgC&#10;2Ta/DSsfNE4zjV6C5A15wAgOgIgdIEn1Ma/KT8UKEVhjAUTBUOl6cMsy7k06b7GcxOxSKVnmQQht&#10;ZRsXGphyHbGl1P4qqSnbxYDGWud6h0OGypSOH+c9OFKveeujgqo3Dr7OJMZnWywbbkRv9HoWTOrL&#10;VqykWv2mtOzUjQwPL575bAJhEU4q2udQbF+3mgnvvM7999xJk8a2SVXotZJDDSrFSVbOlJWefXLR&#10;IOpoG6dBv9Jg8PQxE2VJhhB7KVLr9USjKBawjpNlUdpXx9KgvPCG4yf1DscTa+T5V9+gZsPGlhX3&#10;hRbfvPUy3p6evPjMk3kgqbuHoVYW1aJ36TBjLajX4oSAO2vXQJFt6MrFfYZ0jr4RBGRF0b9fP8a+&#10;OYpJE77mz0k/8NuP31kaKr/8+odVBpgvRHH9q5l5PZNhX0xIT+NctyB1DNGNtbOqV+eo8yjUvAV6&#10;rIPyl0K9R8yu98kkZ/bxIqA2zOgIq0fmb8vijtH29+sYBX2uuCCGzlFJnZI7hyRg2YoVNKweTKmc&#10;HWZBfq6F2kguG+tfNe1UXIDAOTG6QK1pTyhc9Sl7+6kvRX1tkvZd35jnyDGRPV5CeiJA10nEtxN+&#10;5MprBtO9WxdmTJlMZGTEsW9ytMjVem3TGyZh3PiaAYmcn5/iAjzHu+ajG1KvG+BJgMPWsUb0Uc4Z&#10;jmKaCiWXSsocAVQdW4Kp3lWNoGX7aYWfkzP4cLxz1Hqwwy9Q+SqoeZdhI+i1Yj/Dctn1rbHx3f8n&#10;HFkIy+4wjiyuQhbj5a42P/s2MqKZdpaHvU0LW8993g/83GBVNPjY3OKqDnd97tKz0P1zfO7tfVkA&#10;xLrnYE5f8K1oNDPEgnAMnc+Bf4zYptYT0d8UvoZxzHt0PokbDJAlO9zt78CS2wyjw9U4pO/aLrbH&#10;blg1ouDvcLwOtbsEToMb57G541eZa9v6nrHHbSqR0Rr5P6v5pd1Eo2UiMVUBQ4HVjAOLla57Q/pO&#10;Y+Wbfsi42QTVNewXielufNWUwxycYdpn7++wcRTUfdJqx+hD6Xw0J4gnv47i1omN6fPqEQZ/FsqT&#10;E+GjGfD78hymr87l7zUwY70vv/61iA9+WclzEw4z6fW2pMVuMc+f9GwEWLrqm5VvNM+prkWCuFrv&#10;WHmW03rnqMWyn9FBaZAO6+TckwWHpW/iYTZm6z4MAZWMPom0bSoNMawfMWR0H6XBUroBBNQwTLOA&#10;OsaNSVb36tMZsYZ5IptrPc8qqypCnDdlNbqMhMOHcHN3IzAoxNqdscevn33AT++PJjFmZ77fnzUx&#10;RbtIaabO7Ip1BVO7ThMF9+PPv+TO+x6yfv5s7iqCw8twrsby2TMZ98QDVKtUgQUzp+VR7k+0dvVs&#10;rOs/VVES/a04xyjqPbELZwmF93VQwj7O/fp+VrzFLLgQbXxXL5jD87dcy4djR3PnbTc71eO+bSze&#10;HOnAhQrVDYOWnxavLEaLgsXDIHY2eIXZanptC5YS6kvT/57B5f2vZvu6FVSrWiXvDwJGtIsgNfMe&#10;Kzhj4ewKcLZakBY3XNVjFzdOhNYvtopE5pS4yHrR3pbFHaPt73euxT8F8fLIe3jpvZ9Y8MHlNL1k&#10;8Jmz5i1OHCNuuMLsxKk+vSTEXi+U+fRUl0lrPoyZanaPy/cy9+ostDrW5lubS7oz5Lpr+PT9d/D0&#10;1M51EfqgnC3EICjT0egVCDRxFP08FaVB9mPaS1GUrG370Ow+R31rdte1sy4diK5zTbJ7Muex4TVz&#10;bCWLha1rinKuel06HGJ+zf++oObQ9R/Xz2Hidtg8xjAPOqv8pFzetWj+lTONX2WTsNrn4L3zYPGV&#10;EDkEpn8DnTpAx68LLvGWJor+laoBpesdK8y67VNTIuYVAf7hRqzauS21nlg4BNKTIHk1hHaB9l8f&#10;6xpTUOhaxKiR1oYsibX+kXht6y9cCysvuw8yD5t5Rk42hbW9pYnSwLiyhLflz03l6X3H26z9figN&#10;ctRncsCtFPiFQOd/jB7IUV2rd00ZSNSnhjmREmW+368SOR4hfDNpKlNXeZGQmoGftxctqubQpmUL&#10;Wg4cTeltT0Ljt2DeQHNNbj6Qm8K+BD9+mnuQH5YGMHdNLJ4eUCHcl3LBbpSp2JC4A9vZufcwe47k&#10;WuQn5/AURhEABxMgyN+Nx6+vycM3NMFLVsLVbzPt5ViuZQkDPwVJ+yBuvg3UcRByPSbcjZWxuqnc&#10;iEVWaa7fexjRW4EeAkXEOlXb6T40fBkO/A2JcuFJMc+LXOLErinVGErXhrB2Rjul9bdGVFZsk/jV&#10;JOSWI+jatee35ohOfe2ieRZVfO3C+aSlGmRKgqG1mjSjeeduNO3YhRVz/uWbt16x/rZ51RJq1XRC&#10;68507aXQtXm9ocMUSI0qeLFwEtZwFhukSpUiM2d++fV3brvnf3j6+vHAW+9Tr0UbzqXYtnY1P334&#10;Nov/mUbP7pda5TQREWVP/l6fLzXTZ2MCVZx6YrtCugSnRH09Ts1ubnhnqjVqTUSt+jz23udcSLF1&#10;zUqev+Ua2rVszvRP7sFDNm6ObbvuJVNeIwFHIe6nul+fomfo+Vde4813xhG/b0d+EFyMkfn9oP2v&#10;EFiZMx7nss7Eydzbkr7vGlMWXA1lukH9x13bTiqO953OScUpHNvjDsdy2RU9WbclmqHXX8vzTz9J&#10;uXKRJ3aw0zUXOQIYaqPigKmn6hoKsWu/oMJ5Q8HRVel4IsJnKN4YM5YRTz9naYyoNLLI4IjdQUNC&#10;krLvVOJ0qsFF6UA4Cm06CuMLkBJVPy0aGr+Z1w+PJyZamKizWFkH/zVOIJUHndjz4fj9Ao4XD3V6&#10;gwvdE/v3rHve6DYopLHSbXbee+yWuWkHzDrBHpO1SaK6oxyoeI1hG9tzFOfzt0CNwQZMEtCkcdtR&#10;5FZskt0/mkRWAqVd/nG9CaNcSAyAQ4uNk1loW9O2zpbHhYVVLjPFaMekbISwDlD9Fojskb+tj7cu&#10;tT+Doa0NY0SAz64fDKMh/QCHPRvQ7M45HElI4dkB8LAdzyvdxAAyAkGqDTX9OnkPHJgOVW6APVNN&#10;G8hphdLc/3Ua705Lp10tiAyCuBRYqiq7NBtho1yIJVJfP3QPQewlOdOPRVszmL0u2dL06dEsiGu6&#10;VqRfkzSCg0MN68K/utFhyTlAVrYAEHeyvcqSk51DTk4m/t5uhEdUxD3jABt3xPLBPx6M+zuduuXd&#10;+PJOD1pWF+jhBk3GQuouI7iblWhEXQ8KgCsAXvCpCul7bWU2ubBKZVl63mzAiP5JY0SaN+tehox9&#10;ZlNNxy5Vy7wKAE6MgrhV4F8ejizN+77AZpC5F/yqmL6mcSN+M/hHkuBVh6Dev52/4MjiGdP44d23&#10;iNq4joYN6jP0umuoVbO6BZhE7djJ7PkLmP73TKse3TFGj3qJB++758zuZBQ2SGrwEHVLiLgGf8cH&#10;8QQX1fv3H6BKvSa0bd2Kf6f+SlJSkqWWv3nLNtLS0ykXGUGTRg1p3LCBVQ6+O3oPmzZv5d2PPmXF&#10;ylW0vuzycyKhzM7OZuOyxUz+dJzFGKlRvTpPj3jIKqcqccZQcRfgF3o4WqE5Trgnmpw472YeBzRc&#10;u269JcQ68rPvadLh9FCHz4bYuWkDz944iAZ1avH3Z/cRGOxko6d2nNXbUD5V5xnZreTsOu2K/lJV&#10;FzVZUVIJjdNYKB2ZNl16MOS6qy12zMU4TeG8+C1s/jwTLIEzzUxwkdwkJycz5r0PeOf9j2jSsCH/&#10;TJl0/gpmnyqL2YIStQsxHO+PvbTkLGbiHDp02GL4LV2+gsiICAZfexUDruxtrU/zaQFqjF/3ghGU&#10;rP+0SXjFWhCl3pUo7akIMRxcWbQWtkF5XBtah8/aXT2koaLr0qaP2JmhTYxWhP0ZFxCs8hhpQMjZ&#10;xNM3rzzRWaTXeW269VPj5HE03KF/rOv5tOwVMH+A0b3oMDn/RlZBgKSdOVL3Wah+U34BVecxyi4g&#10;K02KSoOOZcdYjjEqB/ouzzHGFbvV+VzUtrLrVXIsu9eCLIhd3RsBYHunGhFQlYPoPjuK0NrHsMxU&#10;SN4ENZ1s1+3gyY6vTeIuLRPpv8iOVvcpJ50DaeG8NDmHd39axxs3wCNHCU/hUK4tuHmYJF72s7pe&#10;9QXpY1h2v7lsiYF6j8Kr18KjfRxOLQc27oVlUbB+ryfrDwSxbkcCKWmZ+Pu4UbO8H9d0b0D/+yYQ&#10;Guhu2qz+SPirHaxKhwaZ4OUNuTaEReVQAbWMsK9KVaTrIcBDZTzS9sCHlbtyuO2jZOuc/noc2tbS&#10;Bz0hpKURbFVbWACmNEYKCK9wAyIdstmhC2OxV1031t/9IbwDxC2HzEO2P3hAqTpGN0evdhaJ7H7d&#10;vY0Aq4RkPStC1n7wLm/0RzRu6Dpy5Y7jRYJ3Y4KuXnZ+giNiBTxxbW8u6dSBJx95kG5dOuf3QbfF&#10;kSNxrF+3itDEqYQ1vYfQMuWPj1Kfjt2YwgZY/U01Y7IgKt+n2BOcAAJ5xvv5+VmAwIEDB3ni2Rf4&#10;esKPZGZk0LlDe5atWk1aairlqlTDy9ubg3v3kJRwrNBQw9bt6HbVDbTtfgU+fmfPzoNjRG/fwup5&#10;s1mzcC7rFi8gOTGB+vXq8vSIh7l6YL+i3e8TWbw5DvqKs3xBclYzR052kV8E0PDNt9/l6RdH8eWi&#10;deesFfWJlNKMfuBOqlepxH9TfyO4tH/+sU19XztF25RcBICXL7T5suTca3Rft31k6j1lp6YoqYTG&#10;NobGx0bz8uRM3h73ITVrVGPxrH8IDJSQ18U4bqx5A7a9CjWegEaPntgxnJ/dE2WOWM/wu4aOXM5B&#10;KPxkWTbO31mY48fxzvFEopCxTTvoTzz7ImmH9xVt9/xcZDGeKovZi8yRc7dP2FjfK1et4ctvvuP7&#10;H3/hYGwsYWGh9O7Zg+effpyqVSqbEpNNo025uVs21H0ij8FxuvqQc3uezHjk6rNH1/up4FvBWPLq&#10;Pe1+MOsknePy+yBGu/DpkJYLM8vCLZdBha4Q9YlheqiUIG4BNHjWlBpIw7Djn+Z7pN2hXX2vqpC5&#10;FVr/Dh6p+fuIPSfZ/ZMZrwTWSCvlZMMVc2TlQ5Ajhx9PKN/fMAAUBW2QqR9IL0KhzRsxNMQEEHPE&#10;Pq5aAMo7NkeW5seyPwobj+1zgsoFxeRQ8i1Wg6P7oz639w8D3Mgy1zFvc9zcE9B1eAn4VYTkbeAj&#10;a1qtN7Oh2Ts8/twoSzh+7kg7qOBhQACxIqzz0HXaNvR96sLiTdAglxs/gRnrYOto8PO2fU7HtBg7&#10;2vh1A/dS0OUvWGFz3lFpjV95qDgg/0a7ruW3byFhGrjXgerbjPacRymoco0BebJTwDMYqg42bZ2w&#10;BeJWGzAiJ5OktEwufy2bNbthxpPQsrqX7ZxyjZOO2FSO4qvO4VPZJtqbXdAbbOLFNkaSPXyrQqV+&#10;xv5Y7aVzEyhS/kojvKp+vOML20dsrBTrvPJIEgnZZQm68cD5CY6Mf+15fvviIzq2b0fZ8DALCEhN&#10;SyUlNY2UFL2af2lp6VQKyeKDkddTr6JH0S34TvXkUtgA64gkF/SAg8WOmf7PTFauXsPefTHs2bef&#10;fTExHDhwwAJIFGoXMWcEHF3/wGMkxccx46fvufTqG+g1+BbCIstb71MXOBSz19pldnN3JzyyPOHl&#10;K5wV99pV7NsZxbypvzH/z1/ZuXmj5VShXYfLunbm0i6drZ+LzBQRUr/9cyOApFrCoky8zgtsxTmw&#10;IDnjUVC/P8XPnMDCRq07EVa9NiPe/YzzPfQ8T/3mc74c9ZwFHE8c/xkhIS6cpjRJLrvXzB/S47hs&#10;idmpKKn7cIqYI7q+7Vs2MOGTp3jnh7Ukp6TyxCMP8NB99+Dv73/eJRKnLCaH5v3cv2gK7qesDbWo&#10;sewGbZsCOt7un2GVFugZxs6wSQkITqvPa1dLy57SdU49u6WQ9vnfI4/z+9TpbFu73OXmznkRp4o5&#10;cqbifC6JO0Oh9eqSZcv5Y+pfjP/2e47ExXPDNYO4rVc12oStMM9kx+mQuS//c6S+JbHH+LVGl6I4&#10;90P3cfblxso1NcYkfcXV0SqJEEtkxtXw41p46AWIetmMgcruusyHmN/N5oXmZ4VIZsrnkv3hSk3c&#10;tve6CvdgCCgPibKFtUVIWyNuKSZMwjpTUpGdYBLh8JZwaKlxqRELIETisvcVPUexz/dydgmoDEFN&#10;zBo5cSNUuAoW3GBAhxyNdWIqyLnMD5qLFQJsesscI6geVBhoQBMd21qjf2oS5dCWEHmZKbsRuOII&#10;WoldIlaKRHE1tusaZCkrsKTuCHMdlmbabUY0tOKVx9phy3Z214/GAUhiqq0+yfvbPpVYrXPdJrbI&#10;TE9h84KvyIzfTHb5a8jOdSP70DLLscXPvxReXp7cNKQfsbGxrH0NAss2Ntej+WbPZMj2tEpcrIR+&#10;jRcEBrNq6z6aj89l7I0wvIcS/RwDpPlVMKVP4Z1h0yhTXipr6Y6/m1dnJpn+r7xFgELsclh+EJqF&#10;QsJK079kJywQZfHNRn9LwIjWavbnTO0rgETgR+YREjIC6f78XkuLZMMb4ONyaFc7FVV4Xv1CfboU&#10;uGWCexhkx4Cbv6WdYmn7CExRGZKcmLIOgW9lCG9j7nn0T3BoEWR7QI6YUfYNB0+bI48AIG8S3KsR&#10;NGjB+QmObFm9gpm/TCQ5IY7k+HgyM9Lx8vHFx8/P2hXWa1J8PAv/mmK9/4dRA7j67neLNnieaRru&#10;cUK363+PPsG7H3xsURCr1K5HSNlIQsqWJaRMBCFlI/APCCQ9LdVih+jnlt26UzokjHM5YvftYf7U&#10;35n3569sXbsK/4AA+ve+gmuvGsBlXS8pXlLkGEKlj6w0SHaN24vm6X6W95GzJpxLxM6AQFz0nj3c&#10;dMdw5i5YzGs//knl2nU5n0PssE9ffIp/fvyWB+69mzdefr7gXWlNejsnwIaXzC6TXTm9uCKtpzFS&#10;U1Ppd81g/p75H76+vtw0+DqeefwRKpQ3QG+x4kJ/jv/sCBnrwbs+9JpbMsc8UbDEmTmiY6x6HFJ2&#10;msWgKMa9nFyIihrSnJkrLrI/dPzBJAunizlSSEz67Q8GXn8jfXtdzs/fjcfLqwjfd6EDemc6TkL3&#10;7ZTFecSiiY9PYPS74/ji6++s8u6Hh/XhjdGf4qZk1Tnsu/nuPsZBrTibn9IKwRc2jzU2vLL8DKwN&#10;9R81Yq8qtWjiwBw4kXD1rGqc05pTDIHaD5hy1jc/MICHSMgDHD6v6+qxxmiC7f7K/E6YwlTgCi/w&#10;VS1CIemb3D0qDoJt7+UHR1QuIV0TnYtAIZUdaKdeJSVWEqpjChxoZsRCBda0/xuCa8LqEZCTZQQw&#10;dX0VbOx2HUu2rQkbISvDMH0CbKLoEtTcMwkyVJbhHN4QZhxFLfcYHUclJr6R0OhFs3Z0BFhlLeyq&#10;9NpeVpOy18wZ2fEQUM+Wb2dCpWtM/1BZj+6vmA0q6dFmaL4S7dGwd7opJal8PTR4+pj7mejbgmkz&#10;ZrFx0yZqhiXTuG5lwmpdwSfjv+ODTz5nX8z+43aNsiG+5GRnc2XTHHqHetD5slzCQ7IgsJGVwGem&#10;xPHPavjm561M3ATVy7qxZpQPPl5ZholbphM0fzevhEnnNrcvVLgGElZBYE0DGDoK1OrVvjEgBpZe&#10;d34LsUvBNxg6TzP9ffdk2DkevEKNBe+SmyFph+kfKv1Jj4HKN0HsPDZs3Umjx9KsUqEHr3BktOjV&#10;w6wfY2YYAOa4wqwCg+pA0to8TRZPP3NPPUtBkjx/7ZsI6qNu4OZtrlVAmc5R991+LH2fGMsC//Ss&#10;a9wOa0GCZ12COr16foIjBYuzzmft4nmsX7yADcsWW4yCB++7m1eeeyb/zszpFI0r4cnL7iRz04iR&#10;FgMkoFTBN/dcjiMHD7Bl9XI2r1zO+qUL2bRiqeU0IwGv668eSK+e3U8cEDkBpk6+uLhALVrIF172&#10;Z6oJrH13npL3adh1y85M44O3n+aJN3/A2z+A+19/l0ZtO3I+x6blC/h85APs2rmPD995k1tuutF1&#10;343+zUx+VW4E71L56amKo/W7WkyVgCNFCcbEn37hupuGWdpRt944hKCgkxj/LvTn+FQkVSUFOFl6&#10;A8/Djh/B0x06TT/W9rAoQudze5nFsLXod4PAenBZCQFBJbBmqd6gGYePHGH/trX4Jsw/lmHhyFTQ&#10;76wyA28D5td56MLstxcac+R4u9Zng/5KCY+lYpOMff8jHnr8aX785guuGtDP9XcWlzliH59SDxhH&#10;EDElrLHBHkrgvMx6sFR1aPnRsd8nAcjgJq7Xi47npGOoBMN5bo36wpQt5AZA9t48wKNPKVDya/mb&#10;agO9OWRrB9wHUrbk/x6VGuW4Q0BN49ZyTHhB0zFQsb8Red3zq3ERafo67PoK/Gsa4GP7t+CWYQCP&#10;o+CIwi1/SYPKGCr0h+RdJhHNiIPaD0KFvubvy+/P05qQ207kpcYVx84ckcbIzl8gJx7cgsArwOhc&#10;+FeCdt+ZYywaCslS5cwy7ASB5Mdz7Dm8DubqfU8b8EXPSZIDUyasY37miOWad6MBWQQSaTO0KILT&#10;OZnEL3uVR96ZxVd/rCYjM5uQoACOxEvHwoSfrzc39u/Ade0gIGsnHgFV8Kh9F54r7iQ3J5u0TE9S&#10;s9xJIZx091DmLlrGb/My2GQjbVYva0pmUtJhf4J5rV0O7r4Ubu8eQoBnotFTUemV5ghZBau/bhkL&#10;rcebsUnzndo9Mw6StkKFAVBvhE0PzMYa0f3TxoD+rw2ItP0GjJKejY806ZKN5ojEWgV0SBRWgJX6&#10;lAB8bWDonmoOys7k7k8TmbgQtr7tQ2jDW82aP2EzhDQ291c6Kml7TWmXFQVBDnZgxbEbh5vzsfqh&#10;Picgz0WEdYFDs/OzqNzUx1Jtv/MB79JQ9WYSds8jaOD8CwMcUW39t2+9zNa1qwkNDaVT+7b0vfwy&#10;ruoYSlANJ1HTwhZwZ6l4mLRTVq1Zy7S/Z1hCbh37DmT4y+ef6ODeHdv57fMPWT1/FvujNUhCZGQk&#10;HVo3p38rT668+TVKS2X5NDkLXIyTDNEr5R0f2syIi53sfSpkAaYys6SkZGrXqsFvU6byxpuvsGTV&#10;VvoPvJSBj79HQOlze0fteM/NB08/zPqli2hZw4OPHu1E85Zt8pInOxMkYQfE/ARu4eDtD74htvvi&#10;QE89y5kjmzZvocNlV1iJ5bjRr3Pd1YPO9CldjBNJko73Ps3RGj+0Qx9iEycsbkytqyzL0G/tIReI&#10;Rs9zNoRYbVXrNWXUCyN55Pp6rrU5HJkKIU0hYQMcnG1b3DvYYF6MczsKex4K0juwf8ayznzm1DNH&#10;jneOJc3Cy8mkat2GXH/tdbz66I15jo7FBUldXYNlyTsONr3tejfbMwiajIFK/Y+9D1rHewebJDDU&#10;Ns/a50hr3PrDaFdo0yG0xbFz69J7THmCpctg+273AMiRsKSxbaV0XTi8EPyrQZLsSiUqmWje698S&#10;cg+bsUKlIRJolc7F4UUm+ZVzS3hbCG4OS4eZ8SOgmjlnudc4gqp2dq/Ki3aMh5Rok4yWaW/u46ZX&#10;TaLddirETjP5kWeAYaQI8FBftERUvY1Ti3dZw8yrPBQq9D6+c5IrTRLZBassp7bNLrgwQPK3iuYY&#10;aosad5uyisx0SFoBjT+BgKBj+6vjd9rtc/1rGDHP6nfllaQ4fOa/X9/hpofGcCQ+kadv78rVgwZS&#10;rfnVHNn8K8vXbGHXhn/pN2gYoTFjjVOLNCP1T/dD36GkP7AaRPSAtBgDGqTsh53fsXsBzMqB1Xsg&#10;PQsCfCAsEC5tAE1ktuJX1WbN626YNF5BeayQ+VcboGv/7+YaNEfs/9f0TXtEqPTfB3bWhZr7Yf+v&#10;0P43iJkMB+ZAwlajzyF1V7WjQKscWRtLD+USI0gs0KrZe+DhbtnhWiCYNFq8gtl/IJ6a9+7itr4N&#10;ePu2YFNOpc21wKqGGWRnPalcBlsfLlJIa8jdrE+1IWCVltl1VpxhCydGiUpp5BaUY/++HIjsY523&#10;ZeU7YNb5DY6kp6bw5ajn+Wvi17RpVotXHruNrq2q4RbZvfDB2nGAFK1OiFYT7ZYuOSvEw7Kysvhs&#10;/DdWPbJAkehoY7sVWDqIy64ZzHX3P4qXtwRrzo/QfVQpwH+Tf6RMmTLccPVA2rVpRdvWLalYoQJu&#10;qkV0XCDqvqomrmznM0eJP4sTyLNmd6g47y/Kewt4pletXkvTdp2tn8UWy8jIoG6zFtx/d28iO91G&#10;rnY9ztOIiz3IU9f3JdDbi5f6xXFVG088shJswnXdzc6Lypk0We2flvdB/6pGxKr+U+ccuCiR6Yhq&#10;dQgODuLIHpvt4MU4e+IknuV8x9gwyuzSVh6SP0kpKJwX0XbmSMTlZm6PsD0Prix/T9UzYBcg1Dwh&#10;9wWH+f/p51/m3Q8/JnrzWkoF+LremHFmjth3//Q+D6/T49jhfB4Xwlx3usPZMrYozJHTXRZYlDV1&#10;CT5Lydt/pVzbu3j8pjY82UFenzZ6fI+lsPg2kwO1+erEdELsoKN2uKO+sml36IBZ4FMHKl1OfIV7&#10;WbNhCwkJiUbTMDmJ1P3LLAAhIGuHlcT6+0jWoy0B9Ybh7++Hj5c7brFzcEvcjHu1G3FPXE1QtR74&#10;BZQ27HVpXkzrAz9vBrnKN3OQRrCH7EcbvgjZabD1Haj5KOybZNnCUvUmA0RIi0TsEelO2DUrnO/J&#10;3P5GrFUsFf+K5nqlTyFND3spjP2Z1qtljbvQACnOzBj1z10/G3cRCePqXOxjgaMg6SzZq64GJfQq&#10;i3FmzhyvT7nqY4WVsi1/EHZ9bUuKc43OSlB9uOSPoj0f9mNL70PMGIErsvO1aXQkRf3J06Mn8s6X&#10;0+jcqDTjH21E1cqR0OL9/GK2arut7xk2ijRbpGOjdWem3FIyDatGJR6VxOR43HxOjHXlNgWVmniU&#10;B/8Q23wgcCDelDM5smk0v8xoY9o7S6K+IaYcav9/ZryQyKrmiZ2Nwf0A7N8ETTwMoyJElsuHwTPQ&#10;5MAWiONpyqGyk8z9l8aLgJaAqoY9orlHrwLnD/wLe3+D7Cxe/3Qaj32Xyi2XwDtDoVSABGbjXVyb&#10;xGlFlQrQE277nbdrRkhAI/DW+z2h2k0G2Fv3HGh9K/HZnLi8z1usJ7FEPAwoKA1Jab2opOuIHHH8&#10;jAOOZwAJqW4EDd5x/oIjOzau4+2H7yF2b7RFsb7zlsG4xc7Or0p/vMFanVoUODdbh5D9kxYo2Zkl&#10;uvDIycnhh58nkZqaZtXJR5QtQ+eO7V1qASQmJnL10Fv5e8a/NGzTnuoNm1C1Tn2q1m1A+arV8TgR&#10;VfuzOOIPxTLq7puI3raZ1198lttuGmK1Ub5wXiCeaeaI+tbiYaZuM6gFlO1wVpUenLLQBBm3HpI2&#10;GspmYYvk4i6mizKRFWCfvHd/LBVqNrB+JeHhNpddQaWatTnfQ0P3y7cPZu+WDSyaOYUqLIRNr4FP&#10;hKFbegVCzbvyqKJ25kjNxyCsycmx404EKHMUZ7UlibIV1/hY2CRlB4xl/fjf7HlMmf4Xc+cv5KN3&#10;R3PHrTef2PlfjFOX/BblWS7K9xWWMJaEHkTUz/DrOOg3HKqVEAPJmX26/F44OM8kOnpW5AaQm0ty&#10;YFsatL6EHpd25eP3bIKExYnTnRg7t62r+3ehl6mVpGVsUcJxk0/aA1Vvhh1fnjoA6zTf37GjHuCh&#10;V75m62//o2rCh5CTZnaDlbwni3WRY1hlnX477jlLJ2L33v0cPhRLQvR8Ujwq4XFwJhlhlxKfmEz8&#10;nmXEHdzJgezK7N6xke17EtmybXuJXYuPjzdhpb2oEZpCw8xcGnpDQz9o0BHC2jq8Ueyg6ndCrXth&#10;9RPgGwGpe+HIGmMPK3FLOZt0mgapUfnXwUqUxRSxC8sKiFk42CTVYg+I5WK3ANb9c3ym1WdWPmwS&#10;X5XFiOnu6JYpNszqR8EjBPzLQMdfXY9JC67J+3+tByG8XeH9xZWbmP3/GmNWPGDKPqRLojIeZ1aH&#10;xFqX3QXZyfl1VTrZzu94uYJ9HLM/O9VvP/od/05+m1seHs2B+AxevKsTDwzphMeRhVDtZsPgcD5G&#10;5cGw/jmI7GUcaNY8YdZium+Hl5o1mfRdqt2SNz9Z4M54cCsNpWqYdlc5jLQ3gmoZUVmBFAUxbxTO&#10;IrN6r9Z7AhOOLIWwDnBkI8xfCU3LQMqK/P1N/9zdICsdynWHGncaQE2MtEU3GYCrXB/DrBEwJ9Fb&#10;ldQ0G2Pac04/cg8v5PNZ8L+voGxp+Ppu6CC3XZfhZTREBCgJNBIjRPOjZdlrgyM8QsE/0vQhgYp7&#10;fzeuTiq3ip1rY5F4gKe3YXllp0KGhGw9ocpQ04bBjUx5m9pH5yz9kvJ9SIheTND1m85fK1/tltar&#10;EsCEb36kXqMWRfpcTMx+5i1cxOtjxrJ4qamp/+nVPgxq52OYI462TSW48Ni1O5oqdWXenBfNmzXl&#10;8/fH0qRxw6NCVBN//oXR735A9L4YHn7nE5q0N7vh53N89Nzj/DXhKzq2a8s/UyZZuiJnJOxMEA0s&#10;QmkLY4Oof4iKKFRYD26PFRfGbpoWcFGfGZTaL6LwBKS4iUpxF15Oz+iEH3/m+ptv58OZiylTviIX&#10;QiyeMY3Xht/K5Inf0K+lR14iKVqthNM0SdsV3+0Rtwnm9ITK1xrbvxPtt8UdIx1sfaMP5TIroY8l&#10;ujdzlupEoUG9unRo14Yre11BqxbNrB11CZsF+Puzees25sxfaAEpsulV2eRdw27hyt6WAti5E2fz&#10;7vuJCk26KkV19Sw7syeLC4YWZUwobvuO6we+uZDmBsNdLPZLwrpWFPV1z5pFmxK5kOYkp2bS58Gf&#10;WbJmB/P+mXp0DVCsON1AhHPbuuovF7rA8cnEydxP593vs0ks9iSidedulA/xZPKHD4FPJVjQB+rZ&#10;5qz1r5pEqsFIqDTQ5ee3bY/izjtvZtm6KOLikwr8HjE6ggJ9CAoJJzw0lErByVQOhRaNatGsTXdC&#10;k2fgHxiGX8yP+HiJYZJLaqYfKYSQ7N+KZLdwkv0ak3J4F+l7ppMbfgm5+2eQm3aY7LQjxKdmcigR&#10;YpNgSwys3QUb90KWLfOKDIaGFaFeeTci619JmeqdqMMUOtVIwU07+ipjkSilozaKVyR0X2DGVLFM&#10;4pbB2hchV/oKOWZ91vB1WHydSdQFMAgA8PDJKyfZ8DJE/2rcPzpOMoBKQZoqAqplXLDvD2hve69z&#10;WEn5x7DxGbNpKECm/hMn3s8lRyBgWaCYSghr32fGF5XzWOwF2yaZ7IdXP2nEOP2qGZ2N2HmmLKTV&#10;l0ZbpZjj0vcTJ3Lj7ffQsa4nn96WSY0I5YivG6AgrB1sHWs2Cg9KJyoRqtxsxEsLmncsUfC+xgGn&#10;+Xt5uaY0P6K+MeUiAl0OLTBgilggXqUgvH1+lkpxw97eYql4hsCBf4xt9DFlKd6GWVHpamNl3HiU&#10;0YARC0agiTRi9DdZSks4t1w/I8+jZ0/zv8BZPXP7YegHsGgrPHElPDsQvDzdjAWvBe7Zy14yTDlY&#10;mXaQ62FADIEeOqjsj/3KGaBYwrhiPwk4yZVrTSJ4hxlRWj0PFjNGoq07IVP6PB5GyLjabcb+WYwX&#10;lcHp83LjiZ1HQkh/ghpff36CIweid3P/5e0Y3LMO1cp6kBVxOSMevN9aONtDC+nlK1ezaMlSCwhZ&#10;uHTZ0fIUeygR37t1PaGhIad84bFu/QbaX3o5zbr25LKrB/PRyEeJ3r6Vbpd0Ii4hifUbNljlAE07&#10;dmHoI0+f964ajsKr/06ayISxb/D8U4/x1IiHT88XK0mceznUf9ZYVtlLD5K2GSpWqE2I0nl3xs5e&#10;iZ5kPiPhqbqPn33JzqmIItqZnYpEUOyCWXPmWeyB6tWqUqdmVSr57GDTkQimz5zN2+M+Iik5hY//&#10;W0qpEAeL0vM05N706MCedGjVgim/TMBNi5ei7DxOqWZqS3UvVXt8oovoE2COHFgzgfuffpOJM009&#10;bLMmjbn79lvw8vSyQGsBINIUUWgsr1enNknJSVQsX56unTvR9ZKOtGjWtGiuHmdjnI1OFyf7vDqD&#10;AQUtPp11t05kji3pzyTHwpfD4OZPIaCELDydwSKFXaCxxl2WjsDDL3/NuG9n8M8fk+jYvu2p+d5T&#10;DZhcZI6cPeG8+302gq8nEINvucMCxpfMmVG8vp6TyZGtU2jU+yn8/Hy5bWA7qtTrRKUKFQiPGUdp&#10;9uAXWJbsoMZ4N3iAwOiPcPcNNbv7Gp+jvjTHtrQ6KhtwQv1aSbpjeASbdaKYAAIdlICq7CBhvSlb&#10;VclOPrHXvMjIMkDJumhYq3+7YeMBPw4k+XD4SJz19W3rh9CpWTXKlwmkUulEapeOplbYQXxVhSB3&#10;HbEXNKYKzFDJoNYAsufN8QB/MU6ijb1r7BwDLsjRR64t296HUnVh65ewNhMaeECp8nDp/IIZFsV5&#10;tl2NDfbf6TyOV2pztJHiYcH1psSj1gNG/FXnoJIVlVdoc7LhK8auWGUe0mJSWczO7wyzwDvC6NO0&#10;/xH2TIG9P5tSS+l1SJxTIZAloBYsvAra/wqBlfniq2+57Z77GdotnE9vPIiXRdZ3Nzoh2gjVPK51&#10;cPyK/AKgtR4yWi+u2kj3Zt8UU5Wgz4g9K4bK6pGQvNH2pgCoeTvEzjeCtwIrStc3orrO2pjFHWfF&#10;nph1GWRLlHaz+Z17EOQk2HQ8dH3VzfGkGbJ/qrFTPrTY/D20NaRE2eZ6SZQkQZ1HTPvt+h5SjkCO&#10;cenJyoZRv8Hzk6BJZfjmHi/qlvc22iE56rwHbfa6/kYaIX6jKdOSO46b2maUWSOtfsr2zPnZSnB0&#10;nr6G/SSh3aRNkH7I6PEICLM71fhWA7+KRjw4Y6/5ruCGkLIHcrJJyC5F0A1bz09wRPHVqKf49csv&#10;CA4NJTUlFR9vLypWrED5yAj2HzhogRFKqGTtm5GeN6i1bN6UD955y1pkWzWAp3FCv3rwzayP3s+L&#10;30wiKzOT/yb/wILpUwiNiKRSzTp06HUlYRHluBBj9EN3k3kgmkWz/i7W5wSC7d0XY9V7BgYEEhgY&#10;ULB1qXOSqIdGdCwh0gF1IHGNSRwdmSOi7cl2TYO7UFzHxMae7MRvgF0ToEwHaPHBOW+nV2joeVHd&#10;e0FWmKdAtHD8txP4bPy3RO3YcczzrNDvug26lv7Dhp/XrJGEI4fIzszCx9/fEmF9ZvAAalavyg9f&#10;fUaDujVh31QD2knEqulo1/3wZJgjJzlWPvvSq7zx9nu8/frLDOjbhzJl8iekmooWLFrM0uUrue6q&#10;gZQtW4YLElg8l0CSoibljswRHfdE+lFxSw+sncx3zLgtmnBx2QynaG3w+fhvGDb8f2xbu5xqVW12&#10;lycbziCV3brR+dzPI9vXMxKnuv0uZIDJYezZvvsAHS69wgLIZ04tHqsrYcskBt//OnNW7GbtskWW&#10;bp0VlnCohCm/MmOIfY1n2dA+DJVvgLVPQOJOA2q4lYNcJVf20Fa5IseUHEjEVEmjXFV0rzS3zr4U&#10;gtvCkcVQupYRtkxUEq00S5u36RBQH3LjwKcCHJkPHkFGyFSuIhteJitpBzPWwZhpnmxLrMCefQcs&#10;C3uFHu8q4W7UrlWLyjWaEJk5j4hSWUTU60tOrgcJexaQGhdN+cAjdKoXQURYBmQquW1qQIVUsUub&#10;mHNaZcs7dehLe0B4SzNWih0ggVeBPnY3msL65PGeCf3938sgdafRj6rQ6+R066Y3dXA+UXhAlZsg&#10;oits/xzi19kY4B7QVfa162D3j8ZSNksMIgnZ9jcMA5WyyL5XwreZR9heaxINW7Xn+o6BfHLjYdyt&#10;7xSg4QWXLbLAEyMa+5Cxjo2XM066rQymIdS43ZR8qY81/8B8t85da2aBI3FrTamMhG91XZbgTFKe&#10;KG+f7Xki+o7W9o5tdaIMPQmcL74b1ntAA3fosQBmdDLgk5gjHm7gXRVS14N7iHGJK9sVqt8LCwca&#10;rRnFhleMboqEZRWSpdg8BnKzHFxlYOl2GPI+7IyFZS95U7+iXVdE1QFio5SHzH3mGrPSICNRiIRN&#10;zFZrfLG0XIRbKQhu4AB+OIXKbEo3NEyn3GSHZ1eoTjYJKV4E3Z55/oIjOu301FR8/f3ZtXkji2dO&#10;58iB/RYTITAoiJoNm7JvVxSL//6TmN27aNu6FTcNvo47b7s5v62vOpoQLKF1GiztnbCEJimV1Kxd&#10;t4H1Gzfy0uujad9nIMOeebkEWuD8ig9HjmDN7H+YPf13atUsXI1cE4US5rfHfXh0p9keAkYe/t9w&#10;Xnj6CUuc87jMkYpXm3o3TWSu1P/lSZ9hEy0SfcsZDV/5JETb1Zi9oOLA4zoSqe/+M/M/elw5CHd3&#10;dzLjD1iv50ToebF7pZeuU/DgnLIPFl4DNe411LsTeIZuuetevvp2ggVytru8L72G3Eq9Fq1JOHyI&#10;PVHbLPaEdHiq1Kl3XgkUO8fHzz3Oor//JO6QaIN5UaFqNVKSkklNTuTdN1/ltgbzcZOSeE6uWQyV&#10;tK3jSdLmtSNz6933Mea1l3ng3ru5oOJcKTk4HewWVyBHYaCM/W9K+iUO56xBUtBnC5rbz8Q9c1hP&#10;JCan0aBle8qXi2TW9D9OvJTUWYPJEaTS712d+1EGT4yhSV+ISfjJxJLbzQ6kbC9bGSr5BTlOnMKx&#10;JzNpPx2G/82hw4eZP2MaERFli3wIMcVvGDqEg4fj+W7MffQZ/OSxz4uSseV352lzOG4ayAY1fa+h&#10;9h9ekP/g/rVB67T2P4O/i01MCaBmZ8ERfS7XlL7UuPXYvELPqRJsOQyV6210IeqMAJ9QmNsn/zHD&#10;OpLb8Vdi137LplnvsDmpNpt2HWHzoRD27NpEzJ4o9sfnWkwUe/h4QXomlAuGuc+6Ub2sPcHPNXm4&#10;9EuH2rQx16mmVT8HweXrzDgqRx4xF+Ru0+Bpc9CC+mT0LFg6ADwrQNnW0PqzY3MnjTnRP5nEWZoV&#10;fXedHPNPJSpzroD0fSQd9uWXN65i4KM/EVipClS4EhI3mffaTTZ07sl7YeMoY0sr3RrpsUlsNLAG&#10;BNaH9U+S3X4qXa+6h93bVrJmlDuBPh4mn1YpTOsvDfCje6eku0wnI2aasNok9ioZafCCcezZP9Og&#10;WEk7bSyLRGj9A6x7xIBPsuPd8r5D4m6zTe62KM+JqTCbav1NTBixOxz024o07/75C8T/DbnlYNBw&#10;s6F2cI5hImUdsLEzAsE9x4j/ip20fDh42u6/hH0lNCvtDwn7ai7OTDXi6ZqbtbEc3JKMI6vZtPMg&#10;8zbD3V8YDZIhHe390Af8akHqWjWuHj4IbApJQuuOC0cYMFGonpx/LZ0RB/aOjq11gkRwxUbJtPkk&#10;O0RCWiBBtyWdv+BIQaHLWTJzOt+//Rq7tmziyj5X8NSjD1mUuqidO9ketZPtO3bYXncyZ958bu7b&#10;mA/feh4fz8y8h/8kJylZi7742ptWcifPdgmpdujVj5tGjCQ4/DzaES2h2LN9K6/cOZT90bu4pGN7&#10;hvZuwKCerQmq2dca6NSGCxYtYfLvUxj/3UQOHz5Mm+69aHVpT4ttIzZBWkoyOzau59fP3ic4KIjL&#10;unSmapXK1r9ykRG0bdXy2N1oi4q42ewsqsxA4WwtZq/rFPq77T1o+0Pe5Di5TJ43t3ckXLag0MHq&#10;31lzGP7QCDZs3GT9/9Iul1haK+cVc0Tv+ae1qQdUuzYZdULP0LMvjeKLb75j9+5ovLy96XvznQx+&#10;yKmG9QKI4d3bWgCvPerWqcUdt9zEzFlzmDLtL/wCAklJSuTq/r356m4PfL09CmaOiFaqhUXFq8zC&#10;pyiUePs9tyuVnyBtX2PzEyNf4LXR75QsQHIu7IafKzvCp0MXxZXQamGgjP1vqpt3tsYs7LPH69PH&#10;ux8lec+c1hNLFs6m0xUD6dG+Pt89UJrATl8W33XjRNxD9PzLErXukxBU9+xKws9mTR57SNdBZQrh&#10;naDhMyV//JLqc+fKeOPi/s/c04RLr7zWAg5lXFCUyEiJ483nbmHkh3Np2awJ375xMzVaXpt/DWef&#10;H+b2MyCi1jB2YdE/ahnLbzFLlGALOFwwzOaQYwuvcPCJhEYjXT8zKl2YNwASN9gSNg+TVEu7Q6HE&#10;Onax0VHQ7nh4N1jzEDQaDem7TF4oQXXHqHobNH0DFt8OqbvNeyK7Gvah5XYyhtzcDOIkv+BRhkDv&#10;g9Zlabe++6vm7XNHQmimJwtfbkfb0gvwrp1lHFXt06/EQKveYNYDaq91r5gxWuNpl3/MWtfVmi8r&#10;heyfKrNtSg3LeadGt3J4XDr52HHJEoq9y1x/k7eNoGtBDmXOfdbxWM5suCn1+erhy/B3TyAlpzQ3&#10;jppohFs7/OJ6k1s/y/o2fivkyDJZFrmJUO9pqNiPsR98wgOPPc2/zwZzST2VaaRAVVkSX2l+VsSt&#10;MeU7mm+k75O8w5Q1aUyoMMhovRxcYL5Ta6Ucu9aNlxHEFUuj7ghY84wROBWjQcBEk1ehyvV5bSEB&#10;3A2vG60M9cWGz+WNjxKNXXwTBDUy90ibYNZm5LXQdmJ+4M4ZQN87Aya/B7VTIW0TBNY1bA1pi8iy&#10;WeejsbfJW+ZV91xWwfMGmv/7lzeaJLIlrjTI9IdVozj4/jQe37WZ7YlBRMemsyMmhaxsAy20qenJ&#10;1BFuhARk5rWFwCAvlVftcaAvOYRboE0/x6kszfrMYdMn3HxNqZhYOApZB4e2MtcrVx/p9OiZtDNz&#10;rPAgwa8dQQPnXljgiC5Fu6yy9q1Zo7qVDO+K3sOSZcuP0tIU7h4e5GRn54GzoaHsX/Q+Hhp0ToA5&#10;ou/9/oefmfDTL+zeu499+2I4cOAAwWHh9Bs2nHY9e1M6NMyi/1+MgiM1OZkF0/9g0aRPWbZ0Pd5e&#10;HvS5tCWly9Tg9z+nExsbS0h4Gdr27EPvG4dRropKY46N6G1bmPnLBLauXsH29Wus4yrq163DumVO&#10;uwHO99mVtZh2H1WHKlq8/Os9bHZyGvTnXWWsy0I7Q9vxBSZnm7ds5dGnn+W3P6Ye/d3Erz7jmkED&#10;OO9CbaY6wHVPQp0nTpg5Yn+21HYffz6e0e++z5uT/qJavRMQMDyHY8em9Xz71isEhYXj5ePLf5N+&#10;wM/XhxtvuNYC29au30C5qtU5sHsnDwy/izdffbFgBs/0RqbPZ6YYZXOJg7nq9yfCFiomQHLjDdfx&#10;5cfj8jP5TiSc9SwuxtkdrubWwhLj44FfJ5JUn+4desdr1jM5sz1/rinFNW/tZ9gV5Xn77pqmNv5U&#10;WaU77m5rQaldNe1InkjyfKoS77NZk+dMAjgn0t7nMAPlx18mc83QW9m5cRWTf/+TOfMXcDD2EIEB&#10;AVSqWIEmjRoyqF9fqywzPT2dL7/5nldffZZdMYk8Obg2z46diZePw71ZcofZ1ZZmRKuPjSXttnFQ&#10;YzhUtrlU/dUKUnaAmx9cscaMM3YgscMU2PCi0STxr2ycUAoDVDd/ABufMyUTAjeUzEkYUuvGvb/a&#10;XDYCIX4V+FaAjFijF6OyC4mNpu+zbYJXgcBKxo1HJRFRX4NPaQPM2R1mxGTaPw3c/YQQ5TFBPGHH&#10;Qej4PISVgleS2xLhmU5KaiCdg+eA3GSDxFYWay01zzq161Rzbdrc8q9iWNNdZpC9bjRRy/yo1rU6&#10;Hr6+5Ia2w23ZnWwdt5mDO8KglBtl2sZRc+T8gvtrAb9fvHQZ8xYsokrpQ/RtGYiXRwbUfuhYcW9n&#10;NtyO70ga+wi/TL6Kgf1/IrBzmnG0qV8AaGlnY6x/xbitpEVD6aaQk8zhht9To3FLru0QwIe36Hvj&#10;IKQdBFQ091zsH4XcxzQfWQ4uvQ14sGKEKWWWY46AsANzzD3PcXDQCetqWBPSM5RjX/n+sHuCTYNE&#10;JSShENkWmo8z75/d2zCYdCNL1zV9YO3zEC1npkyo/xLs+tywnyQ4u+558A6HjEPQzYjcHx0HMjNg&#10;/VPQ8U8DwOs4MlaQTZKYNCEtoPwgs/GrpVjVWw2zRkym1AOmXwpmS9hiE/TtlNceMrEY9yvfRm1h&#10;yCzo1sCd5nUjqFYGGkUm06BePUKzFrm4GSonEt1JzopGqyRfiGEkZx8cypr8ahhNEpVCxW02zBFZ&#10;Jzd8ATa+DL4VIXWPTR8oy4i9SjA3S6CPgBYvS/Q2wbcVQc3vuLDAkekTvrLAEXt4ennRuF0nGrXr&#10;RLkqVSlboTLLZv3DxHffJDcnm+6dmnNj//b0H/IYfn5Cr4oeEk/dtHkrq9eu45uJPzLtr39o0Kqd&#10;laSERURStlIV2vXohY/fWboDchaHW24mblt+Ycbfi5g6cy0Zaem06NaDNpdeTs3GzYpUgqJjuG//&#10;nf89MJbd27bSoUUd7rjjXjy9vFmxag0LFi8lLCSY3lf04PqrBxEQEFCwtZjq1iXUKl9v0Q2FJFe+&#10;Bra8Z9BNiRM1ePKYRcj+/Qes/vHbn9P48NMvLDtSRUREBL//+C2tWjTnvIzjLeZOYIH5+uixPPXC&#10;y4z7az7h5Ww1xOdhpCYlMWfKZKLWr7GYUOlpaWSkpZKZnk5QeBkqVKthgSQC/VbO+ZfUlGRSEhMJ&#10;KFWa5ESzy7Vq4RwaNzLWxsyU45W7qbUVg0dq7rO6mZpMqclr0rNPdK60I+w04BK0N9eU89zLo3jh&#10;1TfYvm7Fyesu2JPn+iMNrfVs2Hk+F3duzyeb0+NFYRaSJ+sMIPFujW/Ws/XAsX3xr2YGnMyKo/ub&#10;pXF3y2b6X4tPyFXhuOE81lq2jw52nydyfWKQyYbxRM6zKOVTZ8PzezbFiQAdJdWfT6O+mD1++fV3&#10;Bt1wE82aNGLt+vW0b9OGCuXLk5ScbDGyN2zabJVP9+3Vk4WLlxK9Zy/XdA7j6f6eNKxZBho8k5dM&#10;y8Z12X0G+JBIaqsPzZc4t01BO+/Oc4x0Fza+aoBahSvQVgCk5byhhMzNWKyKXSy2iMQ/NZ8mRkGW&#10;kkIvCO8MCWtM4qxnS4KTDV+DtY/lPacFlQTpmVFJw/bPYGVq3iZ8E3Mq66Oh04vg4w6RqcHEuWVy&#10;KDeV9JwcfH3AV19fCvo0g6EdoUGbQWQ2fJOxrz/CllUzaNm0IW3K78U75yrcPQ7yzexoxi9Ywb79&#10;sbSsBh2CIDI5ksplveg8xI3gHhNw3zASjyOLcFMyLk0JVyDJ9q/YO/cZHv+9Il9P22rlX9rAvryp&#10;J5Ne7YGvfwA0HXNsOYnzmL1mNEx+DRp4QvUh0LgQxxj7c6QSG5WkSNQz6mOoO5KRr45m9HeL2TY6&#10;lwiBRgIvBCBXv8Osk8QM0drIcqoZZ0AEicTqu3apZOZZqDTY6KpIr0UsH7GQ5MRS7lJT4rPlbdj2&#10;QZ5Oh5V5ZxpsRHumvWTj3AcSN0KOFyStNy4x3lXAywfi7CCDj2FQymFIz6e0pgTcSTC13Y/5+6/6&#10;7V9NTRkMthIhlVSmxUPKZug237zf+XnIsbX1kWUGdNnyCeQkGtmARrbNNwEy27+E5GR2/AzN/8ui&#10;UWX481EIEA/ApxZk7LBpkRShXMYtDHJl5+sU/jUMOySovgEZ1Xa7F8PHe+GeWhBR07R5SGvz3GXF&#10;g2cY+IaZZ07tonKfbgshaQMJCckENRt2YYEjOzdtsBgDFarVJKRsBPVbtiGgdN6g9cvH7/Lt6FcZ&#10;fucwnhnxPyLcNpAd2pGd0THsP3CAUoGBlhOGv3/ew6Xm2RcTw+o161i9dj2r165l5dr1bN68hcxM&#10;QxNSwjL00adp1c2hDvpinNGIiP+XUaO+4o9J04/5W2jZCOo0a2UJXK5fstACRob2b8/TI9+gfIVK&#10;xx5MA4V2tUQ9E+KsAUIIsQaeJbdZtXm55fswY9Z8/pz+N6vWrmPNug0cPChVZvD18ycXo5HTsX07&#10;Joz/xJrsL8gkTeez/H5T76ldEocdQj1riYmJpKamkZiUxPaoHazfuImfJv/OvAUL6XHtUO583ol2&#10;eh6FGE+v3jWUg3v3UL9+PUKCgiy1fX8/P3y8vdmzL4aNm7dY/UrAb8de/Zn9xy9HWXAtmzfj7mG3&#10;cOPg6/DUroUWbjUfgOXD8mu/2Be9mlDkHR/RAyr0cb0IL+kdSGuROYL9nh1oe8Nb1npj7vdPUrHx&#10;ibOLSsSOtqSfkTO1c3u2Pe8lEVbp4ybISoaQZifvxuIKIDheiYqrJLEg1uH2LyDTppwfYnM9cwzV&#10;zM+7krjAyyjT6yteee5pHn3w/pK9d/qO+f0gQmBSDngFmQX1ybjZ2K9PtfZyHjgZ29mzmR1yJp8r&#10;V99zJp5pa83zhnHwkxVscKOil26dZGgTqc0l3dmwcQPX9OnMl6/fkffdOZkc2vwHH07axMQfJ9C8&#10;RTsee/gB6lUNgyW3GlFMTwk2Nja7+wdmm3KGzW9B7YchN931eHw8cMSZpShx0/QYo3/g5QctP8o/&#10;vqh0VSUXkX1MaUSNO424pdxgdk6Evb/kJYylGxmQJGE5hFwKHcbnT/Ct8eo2qHQ9HPzXiMDa1072&#10;Z3Lvn7BxbD7miD22xsDb02D9+nD80/wI8wygSv1YSpeLtbRJog7CpKWQnQNHfunMnR/F88Xva6ld&#10;3o+Nu5MsCTNPD+NCIpbnjV38aVw+2bJrnbMJ9mlj3ilCA+GKJm68dk87KtRqYwQ83b1YtXotH777&#10;PNP+nmExWwJ9YeyNcFMnLBHavm/BvT08efPJm8A3omhjRFFFwQt6tg7M5PlnR/DGj7vZ8x4Eqel9&#10;ysKli/Js5x3FrhX2uUJA+KoR5nvFwvCrBNs/NC4qMncQy0LlHrKa3TcDsh01MGxIlqrqlaNrb+vO&#10;HqZ8NGmLGbM1jwgMyHYo71JfiegJ1W80VvGb3ga/ssZ+WWVFuj6BZlr/+VWA1P2wf4oBg8peYjS4&#10;BHoE1jZaKZdMLxiEylCOcytkp5tz0fPV+lPzvhmX2sSGTczf7EHP17LpWh9+s5uOVhwC0bIqdgwh&#10;S942wVW3PHtfueVYpUbO4QYeAk5SjLyB2CpjdoNS+3gveLiaEd/Vdbplm2tXSZNca1JV4qZNvR6Q&#10;dcTSl0zYt5Kg23MuLHCksJBV7I/vj+H+e+7kmoH9mDNvIbPnL7DoXLo+e3h4eHBJpw7UqVXTQqgF&#10;iEjfQuEXEECVOvWpXLueJQJZtU49KtWqa+3aXoyzK8Qc8d09jaX7gsjKzKJUwircqnShbOUa+e6X&#10;bKEXfPsKv03+l5zMTEa99KIl2nsMO6WAhYAAss+/+pYx731gicNGVKhE1foNqVyrrtVXEuOOMGX8&#10;x5a7iGyKRz7xaNHcdEoqzhR93JXomf18RJnb9hkkbybNuwafrG7Fi2+M42BsfsFRhUCAhm3ac0m/&#10;q63ytPNZeHXen79ark2XdevCxPGfHWsxbovY2EOM//Z7Rr/3AXv37jvaJtlZBqxt0rgRj/Xz59pe&#10;LfOVmmioz1fCsvE14g7uY9a6JC4d8jaB/j6nfmGuxaXop8nR7A4eRodrniU8LJg5E54loJqTGJ2r&#10;WP407NKuPFDtYWjyVMnY0Zb0M3KmQIpzmE5f6AJW7D25C2gR5MoyuDj3/mhpiXjnkwv+3uOVlTm3&#10;dVGZI7aIi4unUp1GluD09VcP5OoB/ejWpXPJWFWLneIVYnbcyvcCnwhbnfZxLJdPdZ8+FeyQ0/Gs&#10;udLJOZ+fX53H3t8g5QD4BOWVX56mc125ag09rhxIpYjSLFu4ML8Ghcqcd3xt9CAcXajEMNv2sdFE&#10;iLgEwtsZ5ogACftrQX1EDEvvsLyyhIL6lJ1BUu4KMybs+xNq3g+V+pu/O+pCaBfbUVDTLqRptesh&#10;iF8A4ZcY542tY/OfT/u/IbyxOQeNfemySk2FKkMgYYPZQdfYomPqfGo/YpXqmRIE15GxxJP5K9oT&#10;GRRDrVpb8WiccxREeeBr+ORfuKd/Hd6cuIkvXr+HjgnLyco9xLJtacSFeBBQ+VJaXXojDaqFw1/S&#10;UZFeBMSnwLb9sD0GUraCpCa2ecPHs6BDvQAmvdgGat7FE+/NYdTod6lSIZwrGx6hc9UcKi6pQiuv&#10;XXjcmmPpgL7xBzw2AWY9X45OAx6BQ3NN6ZHMEOzuQs7hCF6IXWgDbuMTU9m5azdeXp6UKhVobUi6&#10;LOHdN419WxdSre9Y7rkMRg8BqtxsNkDFVLSX4xz4z7jetPsVYv82Y5hcjgSWSaRV75fAqdjkAlc0&#10;V0m8WX00uCkcmJFXMiWdEbseiZ050i8CfHJM+ZdfeZvwaQTsnGDKfOzhGW5KtKSVsuEZCGkPWQkQ&#10;2sw4tUg7ROersihdrvpg5OUGVBPoov64dyqsfRpK1THgebsJxzo35abD4WUQJ9HZeEjda2x+W4wz&#10;z8Sf9SDLBvZ4l7NKsN6aks5TP0LqF+Z2GNbHdjMXikBigXe+EFrP2C2LiZ+daPRTjjo7OYR0RZRL&#10;JDjaJntAUnaesHA5uRepPKi1udasRPCtBCmbHD4jKos2ETNJSIGg27kIjijkYDOsU9N8vxPQUadZ&#10;S+q1aEONhk0tNoFcHyTouXjGNOJjD1Kuag0LBDH/6ls2oeeMq8jFKDaQMvrjf/nnpwmWs9En742h&#10;YYP6BX5Gj43on4+PfJFt27db4rC9ht5msZU0AGdmpDP+tReY+u0XtG/bhvfHvEGTxmdAK+N0J2n2&#10;BdPKR8zA65iA2O3JJAK1/ll27Emi2r3HqkkPf2UM4eXKE1GpilVCI8DyQomFf/3J+089iBu5XDdo&#10;AOFhYZY9dcd2benYvu3RtlBCJTDu2ZdHMf2fmSQkJBJZuSoxu3YcPdaqz3vSqP8H/P7PAkuvRRa5&#10;1w7qz5uvvGgtFj759FNGvvgisXGp1KhejTl/TaFcuUjrsxN+/Jk33xnHdVcN4JEH7iu5C7R21Xqb&#10;nbqqg1mdO4gmHXrw9SfjGHKDgyBZQTE5NP//+x/bf4oVli3fCKPKrgXvuc62ONuZI8crZyko4Tre&#10;7mBRGQkagza+bnbEW31etNISZ+aIwk7ZLyzhKuwcbDaNm5NqMv77n/jh51/Yun0HoUG+PPfUk9w3&#10;/N5iskSuhNojoPLV5lzszJG2P9kWjq1g24dm58++g3229pGzEVA4FaVdJfH8nqpSpMLcMk70XIsZ&#10;r49+h8eeeZ7ffvyOvr0uzw+Uig1yeD4E1IHkTUagVKUPWz807iAaI+oXQ7zdmTlS0P22X7OefXup&#10;heN4VNg4pH6q81OJq2j+KtmQ1WtwK1g0zNj72kOJcdtvTb+O/gP2/QFBsnXtZcpoynYxYPGOb2zj&#10;qBRWCwifSqafiM2wLs+QJK/8xp0Hvs7hnWnm7WNGvcADdw4le9FwombHUK2lCDLlITsVat5pnrHo&#10;X2HHF5Cw1bivHFoPXwAiRKspKnjxXZIng99P5e0nr7dKIh547BleGn4pI27phtemkWz9oBo+29NI&#10;d/OlZrWtlkCs2CtdXjJgy9JRIZQvlWBAXjGNg5uQ4lmN3Wsmk1rlPtKyPUlOTuHAgRj2b5/P/oPx&#10;xOyNZseqFWxM8iXmcH6Rz+ZNm/DUiIcYcGUfA5Jo7l92L8QugNK1Gf3rER7+aBOrX8UqDyGkLbT7&#10;Po89svgWcPc1IJVEX+3MEYFTEd0Nk0jshdjZhrGhMVh6MgKmpZ8hQF4gRlYupEVBRB+ImWpKZwJr&#10;QtxyIzgaXN+sR5K2GotgsZ5kWyuwwmJZeBhQTf3fK8wAFxJQTVwPR1YZXQ6V86icJMcdMg8ahlO5&#10;zub4nt5Qqp55vjUPBNYyDMd6j5n+q5LJw4uhwgDDGNHcJyayADr1S7kYVRwAm96xlfrYrHmBHxbC&#10;te/CkY8hOEBYgV1TRQtSyPZ0J2p2dardEY+Hh0gJWYYZE1DTlG2rtNQxSjWHwAo23RNHVxpsHU2A&#10;fxKUEmPM27SxnKe8A4ymj90swwrl7jkXwRHnkAvK/t07iT8US7kq1alWr4HlIHMxLoZjrF+6iI9G&#10;jiBmVxQD+vamYoXyRJQtS9ky4ZbTjV4PHjzEC6PesGzjmnXqypBHnqJqnTwg5dD+fbx53zB2bFxn&#10;uXLcffutJy86ea5EYcwR+8Lh0CKI7Ev8ohHc/lkudVoNol+/AVYZzZ33P0zNZq2495UxlApxSoTP&#10;4xCYprKa5IQEDu6N5qcP3raADlmVe3p6kZQQT1hYGN06dyR67z5Wr1tPcpKjCndetKtfmiv63cJj&#10;I57gg08+54ERT9KlbQNatenCux99ZgG8KiFUKeHNQ67nlqGDuWLANbRs3pTu3bpYOjk//vIrISHB&#10;1u52zPaNx7o8FSe0CFl+n5m46z5slNpti7nshqPxa/kYo0e9xL133V5McCQQ+ue5+JxQXMhirmcC&#10;SHEleO2KfXFCgEMRkkTn5CVxH3x6LQybCKXKndg1FDd0DmkHzQ5X2l5oPZ7cbR+zauksxv26i0+n&#10;RjNvxlQLVC8yS0RbwGJkNR/r+pwcz1lRkAPEuRinox+fraDjuVqmVIRQanJ5v6uI3ruXtUvmmzXU&#10;gWVkz+5J1LrqVOvXG4/sg4Y1ENEV6j5auP1pYffPEfRQwqikUGUxzkyh4z37hY1D+g4BG0o2S9U3&#10;yZzAF4G+SniVzNmtR+3MEf0tZgbs/h6q3QEH/jZirirhyEiGXNdrgGMiuAPEzbOdo4OFb41brF37&#10;7PWvsmh/Tcp2eIWaIQcNQyIrFeK2mEQeiWN6QpM3oMoNRphUbaTyhdL14L1fIHcjbNYCRKCLH7le&#10;Xtw4PpJvp2+x7uXtl/rz8V0Bhi1AFtlJbkR9UZ1qudvxeLgjJM62GBQx7aHVSxAZ7Mb3w3M5lOTF&#10;kqSOzFiym+kLtpOa7pwkg5+PO5EhPkS4p1Ip2J16wbnU6TOQ6uX8yPapQMzGv/hg0npmrEm33DA/&#10;encMdRJGG6aHroNcUjND8b85hi+Gwc3ST/WpCeHNjMag2BMepWHji9BuCmTF5PUzxabXIXaRuccC&#10;MgQwSBxULBa/ckZXZv/fBpwWA00CrgIZqt5oMXgtECNtt73nG9BFoIzKXlQuozWz+qM0afR3y0km&#10;HLL32kRlk6BcHzg4F5KiDBtJIKGluSHrZAmpdoRDi41uivqazl2MOImsqhxI44dAwv+uMC4+AXUh&#10;vI0RZw27DBb0hlxfAx5KFNUqdY2z9VkDI3w7D4a8DwmfQilVDQW3g7glptNlwdZPauJTI4P0tDBq&#10;9ttkQCMxyT2l+ZhrADiBT0eBEHfwqgSZWuc5QhV2oVaFnrNU4xaq8j9db647JG+ErBxbX9c1ilVz&#10;gIQUN4Juz70IjlyMi3Eiieqvn3/Iqrn/kXD4kAWoJcbnL6ysXr8hQx55mibtJXiZFwf2RPP8zVfj&#10;mZvFpO+/snQgzukoyUWhI+VU/vMujvnblKlcPeQWS/BYzkRij5StWJmylSrjJ5EuG2siLTmBnNhN&#10;xKb5k5yYREpigiVaqnD39LDYYLL9PVvHq9h9e1izcB5b16xgy6rl7Ny0kSxbWYxzVKhanazsbAvc&#10;LWrUq+jFwE6RzNgSxsKlK4n+ti0VZ+q6YAABAABJREFUKpTjQPkn+eLjN4mL3cmgm56hZWutZODV&#10;N8bw1rvj8PTwJDg4iBH330nfurup2OsDSxPh4f8VYyfbebc9+hezE6eJLjcN/KpYJVWqO/1puS9X&#10;v5XA0jE1aDHkt8LrvRWrXoaot0zNard5ULoG570N8KmKk90NP5Gx4VQIoRYnnJOXMZ0hOAziDsGD&#10;Dir/hcXJnrOdOaKFrOjWSmybvmXVUqtMvcKV47nu0qqM+WBS0dgAduZIZC+o72DPXVDyJytKPZeh&#10;bS39H6vMRur+srI/mxL/i3H8OM9FbN8Z96EF7h+O3m6B9fwawdaVVfDxSyM91ZeavZoYJkZQ48KZ&#10;IsfTFNo4Cg6vNMmVwHK/ykYYtYiOKy5D71XyvXcKNHndzC92BpyeN6Ve2i3Xc+hchmdnNPpVhJ3f&#10;mfIIJYxd/oNldxp3G20yZNjKNI4XclyRRqL0T/Q90rPQ7r+efSXMYqTErzEggMYl/V3shwSn3Xex&#10;RFp+nMeYsM+bcfvgkc7QIwNKR4BfuAFxfCPY59WB3bNfoEXFeDyUIVtg3v48u2OxHzJjYVLOUe2N&#10;5U096PMW7DtivlvOlS3rl6Nf6wDaVozB3y8A33V78TsCZasHEdgy0ZRxWMmwOwx6CmKnG4BC5RsC&#10;Cdx8mLrWh+FfexFZvgrzp/1gmCNHVoC3P8zbToMvcmgcBt8/V9q0gQC3Da9A2e6QKrCsrrGJVRKv&#10;+yqwo3Qt2DUJMvYboEX9QqU1WutY4QbuwYYhopMMaWm0YwQwCIxIl6tNfJ7+hluAYYm4lzJ6JdIJ&#10;kSvLji8N49ECEtxtVr4xBmSvNswAZ3Jlcpfw9h7DDlFbi63SdCysvM+svfZPN/dPIFWp6uZaqt1i&#10;yn9kMiEgJldraU/wqgCZO48tdRHYImBMgLwF2BiziTW7oPET8O5NMLy7cI9wqPu4EaJN2UZ2RjBR&#10;U8Kp1msXHiohKt3EtJuAjcS1kOtpc93JY0DnDzGn9dzZ29bxvPwNGCUWjsAngUTLDhlpl/RS0CTX&#10;ev4SUtIvMkcuxsUoqcjMyLAEXAWUyJK5QvWax7BBYnbvtIARfy8P/pv6G1UquxB3PVdCk/PCW+Dw&#10;LKhym1HcPpW11k4uP3/N+JftO3awPWon26J2sH3HzqN23Gr3Uv6eBAeVIqSUHyFlqlgJva+vscqO&#10;izvChJ8mM/LTr2nS8VLOlhATZOFfU1j0159sXm1qK2vXroW7m5ulHTLll4lERpS1RFj9fP1ITkm2&#10;NJHmzF9oqfYf2LeTAwdjOZyQQcWKFbiqX1+LbizR2u9//IUjcXEc2L+fxMQ4+rQsxfxNacQcyaRR&#10;9SD+fjaciNAgMyHLni+gmlkE2ncbnRd9th3JW5/8kgl/b7HoqA/fP/xoG7sMZ9s9u06DaKWqBddu&#10;RfmBcGiepSaeGL+bJs/4UjPkMH+93uZYG7rjMUe0G9O6YPvsi3GKdRRKupzhREGHk3HVOBHmSElF&#10;AcDck/f2YeyEpUT9fjdl2j1bsvfS8X1xa4z4n8T5RKEOqndu6tRcjPM2+l87xNIimzfDVvPhyBwZ&#10;0B+P+g8UDRwqbGzZPRnWPG4Ss4AKZkyTtkfFfsf/7PHGR9n6aifcshF2EG09XqiE4+A8U26gMomU&#10;vdDpDwhUvYcDKDqnl0mQnUsOPMqZxFq6Jj5VjZuihHXn9jKAmmdpyM00LIKKVxv2QtwqG0PEFlYJ&#10;RhlIXZ/3OyXZla89vguhYsu7BjxQ6NhR34GHG1S61uhXyAEy9RBkH4EsbzMWSXvjCtkMVyMutDdT&#10;pvxGbX9PGkyMYm+NGlSrFoXHrmw4YPvOqoCW2UeNH92M/oWXPyRvMyUsR0VqvaDyYL6ZeYChz/7J&#10;t59/zDWD+hsNwIx4prx5KUPf2k6lsl6set0XWnwHS64yzBixI+o+A4fmmBKaLeMgfr3BM6TPIe2Z&#10;9ERwz4JslW/YBLmPhrsBKkI7GGaDSmDUr6Sfk09sVcl/9tESEEubJKSp0QuRronWVCGNzZyrciML&#10;DKgFhxdAy88M8C2bXoFYuh/VbzHMF22EyNZWf1NJmr7fuzx4uhtr6DIdTP9W2bOEVrOPHC2VOSYk&#10;juobAlnp4FXK6JhY1rsCLLK57l2YuBDeHOzFw31LG02R0s1MmU9WrFNf9TCA/ZHVpi2zk2zX7mqj&#10;0M2UiIU2hYOLbcfKMsBV4g4DXgW3gbQd4BMJWWmQuBPWpECzSMhRp8khIbMsQTfvuwiOXIyLcTpC&#10;gqvP33wNwQF+/Dt1MhUrVDg7d4qK+vlFt8E+yWjbos13p7bWurhRyIJl2+JvqNn1fsa8+wSVu5eg&#10;XsYJAiJzp0y2AJHtG9Za4MLl3S/lqv5X0qtnd2s3bOHiJbTr2pPvv/yEawYN4O8Z//LVdxOJ2rmT&#10;cpERVKtShW5NStG17EL8AkqTmeuDZ5sPj4JzBw4cZNzHnzLu489ITExiyk/fcFnNQ5ZvfW6bibhp&#10;x2LVIxBQ2QhqaVEiuzhHqzznRNfWT5Iib+K518byzvsfWWCfhCNbNGtqLSh2R+9h2/YoVq5eS+eO&#10;7XjqpqZ4+Abn0fXtCatCCVl2Guz6BsK7aObh9rG7mfDHPFZNfonqye9Bnceh0qDCF6CbPoMNj4JH&#10;VaiqheGhC68cpqTiZBkQjp9XnCwD5ETBloIEU8/ROHRgD9UatuCOW27hzddeLVkWkOP7ynQ2CYx2&#10;Q7VLfirtWq2d8IcMM7rp6IuA5rlaxnOaY+SLr/Da6LFMGP+ppRXhsm2KsyZy1a5L74TDKwyrQjpp&#10;co/xDYXaD5n3iuXhE2qzgJ1uHDOkjVDYvbG0jd6EmD/BOwKq3QTepYsudj6rD6RGm918aUE4Ofvl&#10;+6xVrvMq7P4DMnZBUBvwcDfsEv/yxp1EYqb2tlr/Cuz7HVp8BUvvg7S1NvcQJaS2dNAjEBo8B3sm&#10;GVFNWd/WfhbW2hmkvtBtTsHMTUcNF4GvB/6BspcZW9yVD5oxXm1phedR5oH5bxDUuBsS1sK+OSQ9&#10;nc4XUTeRTGkas4KapXZSw3MbHiE5RuNE1bj5FBLsDigScNciDJCUWgsfy6El2a8JAx/7g7+Wx1Gp&#10;Ynmu79WSCjVbM/Ll12lXP5SvbomnTIANsAioB6lboMtc2Py6ScQ9/WDb53DoX/CuDD6BhmUj8ELf&#10;a5WZKOl2svEJqG30NSzXy3Rbe3sY29ksMXrUd9NsgInAFU9w94OwtoZp4l0G/CuYPiGgS/om+1bA&#10;lAS4+TKo2geSZAOcbdhIKsWSyLAAE7FPor4ygJjAFw9ZBIeYvhnRBeo/adPzGQ1Ju2G/bJidbYg8&#10;TL/IzrAxrCIMMKLvsFgfAmR289zPOTz/C/zvcnhbMnJHwak8bZL8hw2FsBZG+8XCTfQsCJxxjkDD&#10;tNLcYbXjNgPyqd0Cyhu2jgASXb+0YaTr4yaWVAQkqiMEg1s6CUE9COr960Vw5GJcDHsphpxj4g4e&#10;sBw6cnbPZVdyCEdiD1suH+4eHri5uePu4Y67uwf+pUpRrmI5WvsvJaPpA/gFG6FK50iKj2Pa9+OZ&#10;Mv4TypUJY+afkylfrtzZW2Ps/PmCJuj5N8E//0D9VKg+FJq+ec4s0v76+2969r+W9/+aQ0Tlkyy7&#10;OIFIT0u1hFVn/vQ9axfPJyAwkD49u3PVgCu5osdllnW0Y2gIvmrwTUz6bQply5SxtEDq1a1Ny2bN&#10;rJ9l37trdzQ1Kpfljdtr0rL/G6Rme1nsGllHz5w1xwIrbrtxMA/cezfVqlbJcwXa9b2h7NsXjQXd&#10;7+Msxjds3MTIl15l9twFHLBZVEscVpo8DevXY+pf/3D91QN4Z0Qvwmr2zC/46CimqZ2qbR/y+9IM&#10;rrxrDJ+Muo9h3UuZHSYtQIuqPXGqy2EuJienl0VyMuyP4n72HLi3jzzxDB9+9iWJ+7bhJoG/451r&#10;Ua7J8TkUMFIUUdaSaitp+1jJg4QOm579gOaZ7iN2VxYltkr6S1JA90xfWzHOQeW1Q2+9nZ9+/YNP&#10;/leDW5/+81gRZfuaJnWfOVZhIMmeP/ISddnXHwXubJsHVYfB+hcMALLjM3DzM2xL6TLINUTuTypT&#10;qHK92bEvCIjUOe37y9D7BTzWuMuMj45ARWGApt1uXEyN3d+YXN/R+aqw8da5PcpeAQsHQoX+5rmX&#10;xbE+pxIKjS32UDmHh+biWqbURj9nx0JQU8Na+aNi/u9xD4ErXVmvyua1k7l2Jayy8Y3523y3ABHf&#10;irB1DAWHt+n7KpNel8r4N4eyM6eS1QSeZNPNfRZlasZSs+5WELnnGDKrmw0tyXQARzyhSyNzH5Vg&#10;B9Ri5eYDvDNpFzOW7SPm4GHCQsNZO+VFwjY/YEAElQWJGRHeA3bLvtYNSjc2zFtLH0TfkQsNX4ON&#10;r4JVFi1Qpay2rAzDwmKFZObXefF0ZIh4QnBr8Jdoa455LmQTnSGXqEjD6LBKrmzvL9UYUjZDhatM&#10;Gc2P8eCfAUk5MOwSUxol0VQxZ6RJk6GL9wUPT3M9KmcScKA+IIFf/ZOYsfqV+uPe302/KVULor7I&#10;D1pZ5+Bu+yeApRws322uyVvuOylEH/Kk0v2GfVS3PPhng48X+LgZskmzqtC9IbSvbX5/9LhWW4nZ&#10;YfnzFtAvvEyfzEkztr5H29ANvMKhbGdIO2zYPRaQovOqCKlqeBvMEdqRBLeKBF0+4SI4cjEu7Fj0&#10;91S+Hf2KtYOfne2oXAylS/lTNqI8Pj7e1t+ys3PIyckmJyOZQ/Gp+SyeSweHEBZZzrJNlb1sWkoK&#10;8YcOEnco1kpMJWz5wtNPnJxw5ZlgjhQ0yX73EqTMEmcQbv3w1CyiTtEi7d0PPubBx5/m+5XbT5vo&#10;sobR7evWMOPn75n7xySSExPo3LEDw24awqD+ffH3LxycyMrK4tsJP1r24WKUdOrQ7igzRMdes3Y9&#10;w++9m7lLtctjQpafndq3o88VPbhp8PX5rX/1PcvvNyrv9l2nEqhP17ns3bfPOjcJFdvdc775/geG&#10;P/So9f9uberQskldWlbJoMNVr1psF+cYeP2NTP3rbzZ91Z3K3d8151MU15LTFWf6+88E++NknsGT&#10;PU5R2tueMDjbg5+K7zrDoedjz969LPrh8ZI5V7vLR3h7s/OoKMpxT0Qw19V7dO8WD4VcN2jz1cnd&#10;v9MRZ7qP2C01VfKweyIEN8xLxk/Hs1bUczzR+aQY55C97nXufeYDPpwez2u3VWPE2GU2QONRU64i&#10;loGADDmnhLfNz7Kw2+eK+VD/OVhymxHfrtjHMCMKOq8Ds83Os8AL2aCq3dc8Z3bjZRUsNxE5QzmX&#10;sNmBFl9ZseYaBoU2ltQ+ev7kCiKxU4H62z804EtQnWOP43iP9TnnDTH75kD9kbDrW3MP1BfsVuLb&#10;PzElOYkbYP0beYl5rdshsnteCcVf+qXCH8r3NPdU4JFp+bzzqfMYbHot/zmq5KPF+yYhl/5FuZ55&#10;/XHXD0bHRSUosh4WMKLX5J2QuMVcnyvdCGz5+GpAOrANYM03dfkvqiPJhHIpUwlqlUaNztvwaJ7j&#10;JMypkFV5E6OjIabOka1wsANc+xJsedW0u75b/aDqTea+HppPbnhnKwfwPDQLUmJg06vQ/jeImWxK&#10;jgoKn2o2S94so23iGG5iOLgZ8flV2Ub74qhDkNpPoqpa43mY+yc2iYc3xG80FsA5KYaxPbu/YQQ1&#10;eB42aZPS1+h0lBsEexfA74ehpwf4pDuU5KhdMvIESVVWUqm3AVmr3Qp7J0OVm0zpmO65tKd8yhsB&#10;2IR1Roum/rMwuzdkaDMsy5yvvlvgoMqy52869pqA7xcGsHx7MhlZkJ5hDCszVH2TDgt0OxLA3weu&#10;aAwDWkG18pHs2BvDql2wJQb2HoG9cZCYCp4eMHowDO2kIwea+St2lhGJtfRzbOVHHiFw6VyYf5Vh&#10;E8vBx7I1jjXaLTnx4FMDKvcjwas+Qc2GXQRHLsaFG/t2RvFI/+506diOfn16WXoO1r8yoUS4b8Kv&#10;UvdjFxe2yTE3/TCHo+axPWob25Kqsy0+hH0x+62djPT0DPz9/axjqeyhX+9eREQILT4Hw9VCKz0F&#10;fngTDi+BYV9AQPhZvwAVuDB77nwm/jyZbyb+SM3GzXn2i4mc6hAbac7vvzDz5wlEbVxHZGQktwy5&#10;nltvHEzNGtXNxGOvvY3sYdr6RK95cigb9sCuQwIpPOjw0HZKlSpV9MWrK9ZRcRe4ev+GlyH6d1PL&#10;Kjqm7XMxMfut8puFixezbPlSEpMzCCrlz+uvvMQdt96cd4ycTMa9/hD3vvgtAX7exP33EJ4NR5xd&#10;u5tn+vtP1zN0ppPA4rT33P7Gqs/RHvxUfdcZFL1MTEykTJXavPzsUzx8350l0w8dmQjauVYUdNzC&#10;GCZF6S+u3nOulT6d6efffr92fG3KnlSvL6txJdElwdIqiWsrKovVlQ13cc4hK4XcDa/z7NhfePG7&#10;aB4Z2prXr/fATcm99DgqDTAsSTvwYGdK2gHBQwvMjnPKdhsdf7exSO00yXXftwMMdutrzdt6nwQ4&#10;VYKj0gIBH5evPfbzS26HQwvNOCWRUz1rjqWH9g0LWaVKZFN6JCrfKWAdat1jaTI4jz/2tt8z2TBC&#10;dA/EyHLsF9IXWvEALN6fl8S2qWgcUuxsJLEd1j4B9Z60WQN/ZaxZY2c6lNn4Q+uPYPsEiJWlqi0a&#10;vGjKKgQ2Sb+sfJ+8/ujY9u4BpkxEQpuZScayVn8XK0P3UAyJdAfRT0mf7LFJU2RCdjd3or6rTrUb&#10;tuOxzaZX0djGwHALg9RkmJIGVf2g/2Co9yCsfca4u0jHTIKgAkHsYNLC22D5fmjfGNp+nNf2rpzU&#10;4tbD/n+N9l6+kJBspLluARli2BxjNevYh52ZI7YQi6bCIFM2I1BPgJyEVKUJUqYTHFlqtD0S9sL6&#10;bGjfFJJkn6sQHaO66RNJaxwOahMlVfn08kwbc8YdOtWGmnfA7p9s1s6xotSDu5sBt8QYEQMkI8Vg&#10;DoHVIfIKYz8tNouAGznsyAVHQsH7Z8G6nGOvqaDwiCQn6zCrdmYwbRX8shSWbs/7c+UwqFcBKoRA&#10;uWBZAcO8zTB9NcSMg9Lq+mEdwLccHJgB/jUNg0frAemvSDOr0nWw+lnIyTCOO3brY7WVtFVStpHQ&#10;6DuCana8CI5cjAu3jObZGweREhvDmkVzCAyUsXsRwo7IR/QEv7L5aZAXSggYSVtuJtNLmp86i8CT&#10;XKQJ6Z87fyETfvqFn3/9g4MHDxJRsRIdevVn4J334+dUvlJip52Tw5qFc5nx0/csmTGNnOxsel/e&#10;g2E3D7X0RCyBL3toEaNJSHobovE6WmdaiP1xSkMc2+i3CIc/+MOVUeZvor2ueQL8qxjHCVcWgnZ7&#10;ZbvSfYW++YRXi1ympfdr0ShVdlFURRd2UZ6Vk5XOhgXf8cLHs/hx0u/E79thATmabn784kWeevUj&#10;tu5NZXjvUN77bvXJJZ2F9aMzneRcKMyR0xElxRw5y+1Sv5v4E4NvvYMdG1aVnKh3ce6zkgLZNGpX&#10;UzuIjgl4UXRmHBNM7WDbd7VPtGzqQgxX7kL2djtbntmigoaF9adixthnr+V/b/7NZ/dV4NbOmUYj&#10;RO4f3qUMM6HuU7BiOAQ1Ay9fCOsEB/4zWgTSSJC2SFaymYulJeKuXfv7TDs6Ajj62VngWO2uxHLD&#10;a0YHRKwIJeGav3X9+oxKb5SUS5eihvq9Z/5yGh1DbSZWR/peM2drHi1Omav+ZrcsrnabcTFxZI44&#10;lrNGT4LFd+Ul5hUuB59ykLIVWn+V3zXQ7pATUMn0NTntRP9mmGZdZphr/LuFEdhUeIZAo1cMu8bO&#10;HLEYTw8ZXQpdu44T/YPRqEiPM/bAfpHmPHXOuo64tSax1WZcud6wbxYs2pEfBHHUETkaXsYx5Zc0&#10;U80iLKd9GHSsA5kS41xpS4xzIKCGEXCP+RVWSrQ1FbJDoe91eS5ddhAvW0KpXiaZjp2TBxJPbQPZ&#10;e2ylgW1Nv9nwkulPek4FFmQV4h5U/W7Y7lROWGWYKTWyNEtWgU8whLSGwGoGWFKpsQCaRbvBzwNS&#10;s4zrytFwKC052j4e4FtZdc8wZw/EpBrNlR6XQWgjw6SS+K0lfuphABmJEfsFQ60HzTWnHzTAT9xG&#10;U5rjpjKVXHP/dL1itVjf7dph0ein5NjAJpXJiNUi4KeBATTE6NDQkBzC/rQIKpb1JdR9t40NYg83&#10;ouP8qXJvMs8PgqcHANVuN8CPnrvcUubZcZfDT5Zh1gi8Wf4/yDzo1FUEzB2CgAYkHNpM0G0ZF8GR&#10;i3Fhxh9ffcoXr4zkv2m/c0mnDsVbCEuoSMi+FPztOx0XUog5MukdaJAL9RzqXM+S2LcvhpffGM1P&#10;k39n//79lC1fkbaX96HDFVdSo2GTY1yETjQy0tPYv3sXCRt+xXfFGBYlNGHroVJEb9vCoQP7rRKS&#10;224aYpVTFcgccmaOOPYl1eFrAtLOS0E1+I67GRtGQ9xC2x8CoN0X5m8SWNNiRGi5akWbj82/iLYL&#10;ym23vV9CW1pItv/F3NuTZY4oaZ3TAxq9AV5+Rxe/mlr6XnU9K1at5pXnniEjM4OPP/+KpctX0PuS&#10;xrxyUwSNB3xcfM0QuxVqYF0zOSoc9UoKar+zfbf6fI5TndC52p0uqTgB5khmZiZr122gQvlyxSq1&#10;FPDasmM3SpcuxX9//nLywFdBbVKYrfrx2tJ+L2XhqLnS+dmya8BIzFEuC85ikhfj5ONsAUhO97OZ&#10;lcL1A9oxa9VBNn/bl8Dw6mZulaaFXzlTqqIdfWk9yGUktLkRId/7mxFvVOmCRC2V9cjmVYKX0l8Q&#10;68IRwJHThcpLwjoadoTdZlfnvnakAUEEmGqXXy4oYq7oc9pyl9i5Ntfs4IfmWns5m700zd4ejnOX&#10;48ZJYW1U3FK3hG3GpabeM0Z3YutYKN0QUndB2+/MmKbxYMG1hq0koEPlSQI3/2phyih0/YE1DOiQ&#10;vst2YG+b7XFF4+6jpFfJtMAolTHY3+Nf3STTEu6UOLzaTPazh5caFo/KP0o3hebvw8JrtOtlS26V&#10;ePtC1SGwQ5ofrsIL0rJgSq5VAU6bshDZ0QA7uVm2Y3iZ+2zhB97gFQprUqFzWwiTFa+DS9eiu2Df&#10;D3mHb/o1VO0Nu3+BZcPyfl/xOvCvCMFNzP0VoCC3mIVDIH6d+W6LvbHRgBeeck8RGKF/TiF3HZ2b&#10;tEKkmUEyeNUAPzGU3Azb6fBOWHsE6ksLxf5BZ8DIDpTYQkKvaYfygLGQJuCjUh8fA7haIbaL2sTW&#10;LhKL9a0E5S8390bXlSMLXDnTyCkw1eaUEwmZNqDIZXgb5pTEafPp2vgY0Clxk8mvUnYabZqAqoaR&#10;JcDvwCwzr0irp3QjnhrzA6//kcMz/d0ICQmz2EAdaufSvJrt/svGWxoxmp81J624P387hF8Gsf+B&#10;V23IXE9CigdBt2dfBEcuxvkf6sIH90SzaeVSNq9aztZVy9m2bjX33HEbY98cdWK1vpWvh9yMiwnV&#10;WRbx8Ql0uOwKomMO0KnvIDpc0ZdaTZqfFCAiC+Zdmzewb0eUpU2jcqz9u3ZwcN8eq28pAnygZgTU&#10;rNeamg3aWUyRIbfdSZ1aNZn+288n9v0FiYqqD24abSaOBi+YmmIlMVoAamEmqmiVG6HJKyYJyUw2&#10;qvgK1dHa+619EaXkRDssdqqwRLdE1c6IPbnyBPu5Tm9gLNYyD0DPNUcXaB9++gV3/+9hbh5yA19+&#10;8531uyaNGvLOG68WD7B0BWCmHTQ7VhFdzaJN11dc5khmJvw7C7peIgGXEz+fi3H8ONUgVQnuTp9s&#10;xMYeomP3XmzarKQKyoSHU7lSRetfp/ZtuWvYLfj5ied+bEh3SOPKTYOvs8Qf60emUL/pJbTucVfx&#10;9awKaxM7G0Z2oUpYHAUqXYUd8NDiUwtYUb51L7U77Pxs6XtFRd/+KQQ2gM6TLrrTlHRcwKDvjqht&#10;1G3ensfu6Mvzr9o2FdQ3t31gCW1aTiyyKxVoIu0QsQBkJ6+EqbwYk942cVCxQ9blMUfEYohdCAkr&#10;ocI1sOc38Cltdsu1waB5VbT9Ff/LE+MMqgs+FSBtrwHqqw8zYIoSbiWXYp6IPVGQnpZ+Z2eB6Hzt&#10;YqnOIIpAJTvrxBnQLE5f0DH2TYeoTyBStr6JBrjUeHBoCSRHQcX+ZtNDZTmLbodce0IfZIRDU/bL&#10;jsYAKdKhUGKq8qCg5hC3FHJFOXYMdyPe6pYKpVtB6jbzubSdNteW44VT0m85wTja38rBpKyxYRYY&#10;e3g5pB8w6ycv6U6kmPsvBoQFWlQ3TBg7K8QRsJssAMApuiyA/zrkL5vxCIYqN0BZlb6shNBWEDUe&#10;YueZNlVfEJggkVVpYFj6KgWk2tJuydEmjyNrwsbMkdZQ8i5znmpjXYfAN6sUaZ9Tuzi3k3P4Qpsv&#10;jb6ImL/SZdE/XbubHHIO511jlsqAvKBxKXBTW2cZYEOaI7ou6ZBIPyo33cH+2dv2wRzbPUo2oJSl&#10;yeJwDnp/YH3D2qo00JyLpSUyBwLqQPImqHobbP/Ywn8yyw/hvlsuYfxMA7il2cgqG9+AOuXVzqUM&#10;uHlwobET9gyFLJvXc0B9A5SmSw9GpTaZJKRA0O3KJS6CIxfjPI74Q7E8fUM/9u6UehNUr16d9q1b&#10;0KFdW24ZegM+Pj7F22U5lTuQF+Oko8+g6/lv3gJe/v43KtXUTs2JRUpSIvP+/I1/f5nAppXLrN/5&#10;BwRYOiG1q1ejVs0a1KxejZrxY6hVKopIuYAJ/2j7/VGa7Z/T/qb3oGt5b/TrDL/TYVfBOex01TJd&#10;4OBMKNcHyvcquG9ZSvfTzd9V51l3hKk9D6oP8ZuM4rhAECUzjor36q/OtFpX/b4kyxN0rlr8bHsX&#10;LpkFgdq+geTkZCKq1eGqzuW5o+1uur6cQ0ZGJl06d+TeO4cxsF/fEwe0nJkjJ/qc/vUPaHKU8LIo&#10;pxfj1MW5zBwpZvz1z0x69ruKgf36cPWAfmzdHsXOXbuJ2rGL2fPmc99dt/PWqJeO+dyOnbto1v4S&#10;unTqyOTfp1jjTaCfF4kpZjUoV6hul3TimREPEJ67tmhOM8djjkj5PyPRWJfWfazgY2mciZlmFvti&#10;p2lBW1C5qb73d40D7kYTos3XF1wCf8rjXGKOnIJ4/JnnGfPeB0yb/CNdL+mUx5CYfbnRzuj4qxEQ&#10;VaKsCKxqgAt7mUv6YfNzmC0pUymFgJK900yypR10zfNiWuhB1O+rDIZd3xkgXjvfjUaBXwRE/wjx&#10;603iqilNAIxK8EJbFA7YW6UY/5gsT4m2wA0lefbnVWuAbZ9AVpx5fizNh3DDuLCzQ0+0Lziz4fT/&#10;zW+b869lYwvrmZcIrdxR9AfptlQYaK5XSW9IM6ONkSbLVwEiOZDlDesyHHQo5A4TaAATT1m9Hjb/&#10;V3Kvc1U75nMewWZvGwJZpvSiSKEkWK5CnrZSKlnSKolPkhjsJUYEVk5D0oqRjkYbObE4hdrxt5aA&#10;2Cy2qPmwAZI03jna0ErkU8yRpm/AwTmQvBViZpq+IbaEdFYkFpyVDWmbCjnxEAgoB8kbjgVP3CtC&#10;UCUDPqmURcBE2h6bBtFO8Cht0xqxiZLiyipXpeXJtmaVda9E++UipGNtyGtzz3BT2qNSMr1/FTad&#10;GjenMh6xPBoZ8MEOOBwFjeznYQsJoFpaMh629/nYQCLd3wCoeguEtcmva7VhlGGOePgagE4be2Lm&#10;pB8kN+ob3HBn2KdZ/Lwonai3fQkuWxnqPQWr7jdtfRTIcwybVXSWO6z1JSE1haD3LoIjF+M8j+kT&#10;vuKzF5/i5+/G075Na8qUcZHsFQdZP092ZPRYS6RUjibnYkTt2MlTz7/MjP9m4+vrS0CAP/5+/ixb&#10;vpwH3hxHpz4qQCx+yHp50qfjmPbNF1bZTI/LulkCqp07tLdKY45J2KU2/1cz2+BeBa5cnG8B0rRt&#10;ZwIDA5j7z9SCv1TlM0Lo5eOuZF5Mh1rDC+5fjsyRRq8aJf4cN2NRVuVmI5plrz/X7o4mNIuW6KJ2&#10;+VSHi5ID9b2x73/EAyOe5Jt7PBjcwZv1+3KZkvY4U6b/zaw583j+6ccZ+YSTCOvpjovMkYtxCkL9&#10;/3+PPmG5ZsmS+5P33rbAesUTI1/grbHjGPHg/Tz92MPW2KaQ0Hen7r04cDCWZXP/tYDFd0Y9z91d&#10;koj2G8CcRSuZ8d8sS3D6zuu68tZz95bMHOWqZMjV7zTOiIWiRbqSouMBUIfXwdye0PAFqDq0SKKb&#10;loCjvXzhLCvlvNDBiLMt9Lz0GXQd8xYu5rknR1gW9l6LrjbAgTIa71DTh6RzIYveOv8zZa0Ke0mY&#10;EvyNr9u0MBINgKINiINzodWXsHeSYWlsHWcSayWpZS+FPT9DxWuNzokYJWKWSDcioIqxWl33FGTn&#10;QoMnjaNNQQCi+ru1JvAzJS6dp5kk0b7+PLIMdv1k9MrE/BLYojVB5SFmx94Vu8TxuwQWzesNHaZA&#10;6RquG9LxWXelWbL0LkjaDqnRBgzVZojKLCyxSxdxNKkWTdTLlJ1YDJnORjzWR3bAascuZr1yZAWE&#10;toX4lWbnX0lxxb4G5Nj3r5PQqELJvRLgTIeyEm9wdzfgVI47pO+2iXXuMcK4KmcJb2fuobQ2Okwy&#10;mivObWYJsK4yjCFtNgkElp7N0v8ZVoV3BcjYnQcoBLWEiM42fZa/YdcUyNwKvrUhoKwBMw7anX9M&#10;ZGe5E7WuOtUayEnRzQAoAiUSdhxbpiJ2jUrCtBkmTRABC2KsZB0xIJnKndRvZfvrMuRgE2mOEbsI&#10;cgRiZRuHJDEs8oExspyuAMtjoWUNSN0JG3KhaxcD3KQ4WzbrfDzBv5YBQPQsCRCywJDsPEAipKM5&#10;ltavGXtt7BI591SFsMbQdEz+sX7JHcb9SPpA4R3Nc6qfN7wFGWLK5PDsTzBmKqx9zZ3KjfpC5WvN&#10;Nc4baFg2FltFLBiFfT2fC6t9Ya8bCVmeBH2feFxwRFDPxbgY52ysmjeL9m3bWG40LoERhQZ7O4Xx&#10;eFGc956J0K6/XBv0Wki89+EneAdHULVeE97/+DNWr1nH/v0HLMDkuKEJU5OgXk9THDkSx7S//uGF&#10;V1+n18BrqdusDdP/m0PHAdfRoueVVGvRnqBqtek19Dba9SyE/l1ILJ89k+Hd2/HXd1/y8H13s2vT&#10;aqZO+oFrBg0gMjLCNZPBvxz0j4H+h6H/imMWOnv3xVC9atWj5TcuQ2Uz2s0SSi4quxZuhfUvTRb/&#10;Z+8qwLMq2/C97mDN2AaD0d2dKtIdgoighGCh2IqN+oOJiKKCgSKKdImIdHfXiBUsYd3xX/f7nMO+&#10;jW9jgwEDv+e6uAbsi3Pe85547veOum8Azb8TZgcv/PF7hCnB1AKuaOnbwRsz0x+4YsGHKj7c3M7i&#10;tpKWq93g0tPT8cjj4xQw8vgjQzB06Ajlhl5n6Dq8+NwzygOIsoL3Pvr4mmjt214ERMgYMQEjJa87&#10;cG24m+r8uWB8O20CEo7KyuSJk6cx/49FV3//7pRX0ahBfUyd9glOn8l/4Jz04mvYf/Awnnh8FN6a&#10;+pG6TrtU8IBZ7RfhXyUIw4cOwpyvv0S/Xj2wZutpZCTHGb+G6MeHbDU+7KvIzJKfv6rYLPE6xZ96&#10;8TrDxpGvZfKD3jxFrJSoy8Lzwa0u0CccqPqY/I4AMbepqOJ3xR8Rvb7h95aX0lPGyur6yjE5+q5E&#10;ZbIB5lgq6VIJjllpv+cePF+tra2xZME8jB31CF558100adMJp50mi4yC9H/eN2mMmk1jSc/8pDiO&#10;g5JBtAJCf5NFC5V4EQfE7Zbf0djx9DSRxlzeCaRHik8XJTL+AyUCNXqdsEUodWVzygaNzKuQuUBm&#10;PJBLj7D3C84Xw+PL/6eUwLWRrKK3WyHnIA0rD74gPyn3oa+XRwvx9Tg9EwhfCux8VGSsBCxPTZcU&#10;HUp5Cs/NbT2kSVU/iygyMLkAtGMIsHsMcGaWGHbyXGWyDuNcnWsBnTfLudlgGmBGYKkI8LKuBozw&#10;J5twgipscJkuwjShCnUAV0oqLIFIAgd5wKXlEgnc5yxQbbR8H9klvg8AFpTj2YtUwr2DJqehTMcZ&#10;8B8KeHUX35OA4fIMlEEGuZlIdsjMYYxundeB5t8CTlWBCg2Abf2BYx9IZK3hmPF6ygQhsnrpVUPQ&#10;6sBkDVSwBvz43EX2A2UoNgK8RKwBzv8ojJTcS9p3n5dnvMLHIxs4v6IqbGzSFUCiQALPziKnIrhj&#10;7qqxLLRyJlP4mPiGpAVLYgzjgrk/BPwox6HEusgyA3KsBGTL1WJvmepC0EYhWIbPu/bAvouAbRqw&#10;5yTg2QB4YT9g4wBUf1rbLsPnJJoZmwMVuwho5lwD8OujJTnpc8NMmEX8f/McAa+stHHLjlN+IgWu&#10;9ZxzuTly/Bk3zM/ldxMcop+Q+n4LPNfTC462wDtLCIQxsYoGuy6Afz/AR3+e43jaAK4dtP11AOrk&#10;Aq0fA6pUKmbMDEbPxBwx1d1cT3VtjeH9euHjD9/Df6IM4yzbLLw2FUB7yKVpqW9QnWveTgDAw8MD&#10;TRo1QOsWzdC6RXPl/6DkR9eY0hakb7KZvXjpEpKTU5CVla0e4LOys9RPJrQE+Pkp9oU5L5olqNNn&#10;gvHn0uVY9dc67Ny9R5kROrm4Iqh+I9Rr3Q7dho2CrX3ZrCAe3bUdU8eNwP2dO2DurBllFr3M1eFn&#10;XngFTz0xFp9P+0CZtBZZxZkglkQnrOujja2qlpOVzd/+WITho8di9kfPYNyQdkZXtrv1HYTUtDRs&#10;/tsgFvBmivt+cTVwaeX1JUumKl0VNhTmauftSm4pizl9i88LXhOPnziFLdt3qNSsLdt2wMIcaFQZ&#10;aF0daF3DEv3fDingMbJ42QoMHP6okt0M6NMbiUlJ+PTLrxB8VqShTKjp27M7/vf+21eZJXpt37kL&#10;XXr0Q6f2bTH/h+/g5saVVFzrJRK3C6g6+sbYJcaYI8bGkY3exZVaM+pZ9HwoifF0eWCOcMFh9yjA&#10;xgto/FlBn5Synkc8TqF/iIk2DTlJIWeVNWv1diYt6XJHNvZMLinNOBXlv1Vc5WYh9OAifLfiDN6f&#10;9hnG9muAb8eYA5mXgbRoTWJgJvKKwFHCVqA8VUXp7pXv4vYmBgOxW+W1BCrsfAU04TbVmiwGo1zh&#10;Z3PP/eI81U37fftofleaNIDJcUxrISOi9qsFmSOFvUaMzadNPTT5B4D7d8rvzs2VuF3D4hzls0Di&#10;SWkOyT7QU1f0Ov8zcPwdATgCRxp/pqBpchI9QMyFVUGphlsD7eKWIc04QR+m7TDljnJc+kEwEUSB&#10;BlrZ1hRvB/qO2QWIFwuBGXp8XDksn8VUEb9BgL2vSFDIeuBzLFm0HBM+FxEYcqws+6YYO6FA/GEx&#10;cY0/IOcL55lnO8B/iDBvolYLYySdCTe8zpJV000MQcMXA4GPCMgUvgw4/p6Y19OTxMoTeGDrtfON&#10;14Fdj8p3JRzQpCJWwiLxbA2ELpRYbabTMKKYLBMmyhAQ42vNPZDj3AznN4cgsM4pWFhqUpNDQI61&#10;Oc6frIrA7udgcSoXqOcAWGsyE3qj0J+D8hDdRJUMETXOXNS0AOyqAnaeMjcp5TGzNTC/LUFVfQLw&#10;aCvyleTzgCV9ROwAK0cgNQ04EAbUtQYCBwizhgt6nCNWvkDUCsB3ABCxWFhUZI3UfUU8fig/IzuF&#10;qUQE167KWywEuCI7i8+vVu7ykxHC/M77tueHAiRoMh+CGs1n57OiCFgqadsqwL6KSp2Z8t0xfLkm&#10;AZHz6sC24Rvi2cPrHL1/IjgfOHcTRfbEc2xrb8BvIBC9AYl1ZsPFv7ZJVmOqe7fOHTuMFwd2w+8/&#10;z1Gr//+JMvSLIBWRplikhlLnqqUCxMVdxk+//oZZ33yFsyGR6NajHRr2eAxm5mbKoyUu8hKCjx5S&#10;xrWJ8VfUBaJvz27o3aObMg20Ns/FhU3v4VxaDZwLjUBwZDbOng9BaGioSmEorgiy+Pv7I7Ay/wSg&#10;SkAAqvBnZX94e3khPOIijhw7jl8WLFSACON2G7TpgCYduqBuizbwCahSZmkzevES9/SDbVDDMw9r&#10;12yAjUOhhuIma/acHzFx0gto06oFfvhmpvItMQYEHT1+ArFxcRja3g0u7j53vXTLWJ09d175Jtzf&#10;ug6+/noOvH0KovRkL1WqXhdffTYd4x8fVTZfyofO4NlCn+VNOmj8PTeud6wYW8mHUxt3ecDkalwp&#10;k1tuuMpC4ngLZJK8nhw8dATf/vATflu4SJlEExS9r1MHjBw2CH0bpMAx+H3R2bf7G/BoeA2g8u3c&#10;n5Rh8eGjfAqG8iaZ+vYbcHZyUsarxV0D12/YhMGPjEZGRqbyRapQwVVJSgmYtGlWH46RPxUPwN5I&#10;o29sHPUGizRoPcrT2OfdSON7M9t6o5/HhYfkEFnp9mxbNJBTloyOy7tEe+/X9/rRyDcyBjeQtHTT&#10;RtmUfPj2Kt35VhIArVBtXPYFOg9/R/29Vo3qmPtyc7R23wWkxWhGoWzILQCvBwELDUCwDxCmU70P&#10;AEvr/G288IvMUcpm2LAr00sPadTIMkk5LSAB5z8bfRqgk0XBMTVMbuL+0yOBQIIesat7epQEONr1&#10;mLAs2HCToUVGi7GklhYrAPNkkfUQnCkuVcrYvNGBTTb99DShJIigQfolMYE/+oaAJWlxgGttAZfI&#10;tCGwxHjg+BDg4GWggS3Qdat817Y+AqJ7dc5PqNo5WjOL11JjmOBSdwpwZa8ca/qw6Qa2NHB2qAFE&#10;rgD8hwHeXaQ5JjtHT8Vi4o0yhG4D+PYHTrwn/jEEZpTZZzrQaCYQMAjY8wSQeESShzrShPZbIGa7&#10;MNQIwnJMgp7IByYN52L8CSD5cP7/0a+Dc4nzh+BNwMPAodeF1aCijfXrtTCzgw8FwcYuHRlptghq&#10;SB8PzW6D60G0Y+IamqMuPyLRwUWSZLIzgL1kShj8zqaqxNCSbUMgNSUSgC5rsgXc2kjyEmUnZIoU&#10;NnYtXNVeA0LJbMwGXJsBCfvFhFeBPVqMcd3XxdT46OvCbkk5Q02QsLE4/1POyrjWnASE/SFzhYtS&#10;4YsEVKHvCoEiMw/AMkfk4ZRlXloNpFB6kylASbXHhC1CORPBmtSLMpQKUIkSg2CyXRSTx0pSluIP&#10;4cTBTagzbj8+frYDJr+/MN+smOcb/75rpACWLjzfusn5t+9pFSGcmOUCl14rTeCIqe694pTdtOxP&#10;zJ36Bqr4++Hgjk2KuXCni5KCuMuXkZiYBCcnR/hWrFhiFkVx+3rg4GH18O3q6gJXFxcFUBBkCAsL&#10;QfiBX5EML1inHEWMTXscPHYK69ZvQE5uLqrUrIP4yBDExQmyzMjbGo2boVG7TujQewDMLSwQevok&#10;dqxdiZ1rVyLsrKQr6GVnZwPvgEB4+VeBt19lePsHwMsvAA5OTrCwtFLbZG5pCUtLK2RnZSLmYgRi&#10;IsIQHRGO6IhQxKqfYUhKMFhh4H3A3BwN23ZE5wFD0bxLV1jbFFwdLes6vncXpozoj40/TETHBq63&#10;ZAVt89btGDX+SURFx2DyMxPxzITxiE9IwPr1/+C7bz/HvhO8oUn5VvTBt++NQs+hz92TDAeaSQ4e&#10;MVoxijhnHR0clPcN/2RkZCA6JgbH9+1UoFmZlIk5cuuKqzVsgElr5XlzO8e1nDBHeF0niLF9525s&#10;37Ub23bsVgy6ij4+yvT7gS6d0KxJIzg68mm3dBUTE6ux+dxL9T4yA3+e/zvCIiIQGRWFLdt2qvOK&#10;98HGDRsoMDqoalX079MTzZo0Lgi23AhgdL1Gq6jPKy7K/E6AW0V9HvePK8vn5wK2PtcyR4zVzYA+&#10;ZbHNZVm6ISc7E9LZbwRIKSkAYMwnQx/Leu/Jok8JztdFS5Zg0IjH0aNzMyybPRmWnq2AQy+KB0hO&#10;sqwy0z/CMRBwrAlE/CmRu0y0sXEC2v6Z/x17x8v72IxV6iupI2QOkC2SeFwkMNxerozTFD31HODT&#10;7VqD18v7xCOB/hqV+gFpFyUdh/vMaygZPGzg2Mj5DQEOPgM0+AQ4/bHMI5bOnnCqA+yboAEL3CVz&#10;nJ9XFYGPnIOFW0Wgx5Ebv+YZY6PqC2+uTSTumJIdhyCZd2wyeWwI+Fw5BKz7B7DNANJdgAZs1MmO&#10;sBRjz6ojxDSUoAfZAIxyJUuEQBPBpxYa2MM5oBvhKh+MLODsTMCxtiSzcHx5T7d0kuabDTyTfTIz&#10;xDPDo6V8Hq8vzg2BS0uAgEcFhSCzg0wGJp7Q24TnNMGZpKOa14alADGVHgTqvFFwbDgXV6ucWK0o&#10;Wa4gb8tOEHkzGTU0s+acVx10RgHGRw4MvUXymSPQbUV8NIDkqnGtnUhCCAjE7AGO5eX/zsINCHpM&#10;zLAp41HmrYbRuB0A24pA2C8aIMGxpGSZvYeZyFkyyKoxKDMHkcDYusuxJshGw+HINfL69EuAQ6B2&#10;3UkRYInSIgtLOZZKEl0olci+JlDzGeDEh0B6eP7/E4DhOcD5T/Njda7YCxur9styvof8pjFnDFgw&#10;TCBi/DV/0viYn8E56tpAJRNNmnkUX/z4F/5dvSzflNlwfuspUNWekIUCMvXijyIx0wYuQw6ZwBFT&#10;3VuVdOUyZr/9imroRwwbgpmfTIOLS9ET/FYagvGBec++A9i9bz927zuAkydPKWmIXqREV6lSGV06&#10;tEOfHt1UUkcB+UoJaseu3WjTpVuRvydAYW9ng8zsXDg4OSuwIiUhAWmpKeqBuHfPbnj+qYkKtNm2&#10;Yxe27tiFPfv2w69qEJ7+35eoVk+jUAKIj41BfFwMsjIy4FXJH85u7mXC4khJSkTMxXDEx0TD3ccX&#10;Xn7+sLE1HmV5K2rZnK+xaNanSNz4DMxrPHnLVtCSk5PxzgfT8NW3c5CWJjcOc3Mz9GhfG4/3ro22&#10;gz5EWno6xj/9HP7ZsAmb/16J1i1b4F6s6OgYbNi8BSGh4UhJFRkWz5nIqGj8sXipMtidOPZxPPfU&#10;hFI3hqa6jVVO5Fq3s9asXYePv/gKIWFhiImNVWA3i9fu5k0bK5ZGx3Zt0fX+zuUClGfxMe7kqdPY&#10;uGUbdu3Zd5WhR8CEyVsTxozGoP59FGBvwQSZoo7pjTANCje7erQq7x2kRHMVmaaSTNcqSXNvOOdY&#10;ZTH/dJCGK9R8yC680n4jAERRbIeyZmvcjnOQrI8rWrILAYFbKcEpLmK6lMfhl/m/4dHxT+Hz/72P&#10;pwdWz4+uJzvg7CwgO0uLlmWbo7c61oDPA0DAQ8Jy0OUwR6cIABC/T+Yyi8zckHnSKFLuxfFnEgql&#10;CPT6MozpZYUtFoCo6ngg46LIB9gU6iCJDoyQCUHwwa0tEPuvMCUIwlAqrR9jsvZohhqxUP0z+Osg&#10;2LikIyPBFkGvVgA6rTU+5wxNXY2NoS4fs3QR49NGnwq4p0u20y6JBIngzYGnAJcGAupwZZ+r9wQr&#10;Lq4HjmUD9HldB6C7RtxgIol7c5HWUDZBJidNZAkYxe4GrDhuDeR3BF7CFwhDgXIKsgJo+HzhZ/Gc&#10;UOeOubBDgiaJdwX3c+fDAkTxNWQz0jPlX/q3NJN4W/q/OFaXhv/IFDl/KjQFLu9QzAEpW8CjlfYZ&#10;va5daNk7Ov//KMvq+C/wbxfxMCHjwsIHyGGksRlgRp8bAAcuC+ODpAmqcR7R2CFXjxEAnYzCx+7C&#10;tw4Pmp+eA/LsgORT+dIalyCg1msCFBx7B8giBYXbQQP+zjJf1X4ZtvLcII5fmuY1wkhjQ0aJOVCh&#10;BdD4S2D7AJHPcC7znKH5a16qSHboJUIvHn50RqSwlDgf4ncZORuJ9lgCFXsDlxYbAGYVZM7Qtycn&#10;RXxkrJlG8zZQqafIcEJ+ElPazJD8c9TaU9g0fC8BLvX7S4B9NSV3y0s+gwYPz0ejJq0wb8631yZB&#10;HZycL6GjxDTlomIxJeZ6waXLLBM4Yqp7pw5s2YhZrz+HvKxMzJ7xCQYP6HfbHjIoF9i6fSf27D+A&#10;3Xv349CRo6rZs7C0RJUatVG1XkNUq9cQbl7esHdyQkpiIiLDQhBxLhiHtm5AVHgYXF1d8cyEsYpV&#10;4O4ueeoEU44eO4Er8fGo5FtR/bmqT8/NQmbEetjXfUQxNZ77dBays7JgZmYOj4q+cPeuCBcPz6s+&#10;F2+PHoIjO6idBbre11lJFwpLPFas/guPjnsSV65cwfBJr2DgE8/gXq/5n/8Pu1ctRuhJQve3vrga&#10;vGzVauXB0qR+DXhcWVDgQZnMn87d+6h4z7NH9ytzuf9ShUdE4LMvv8bsuT+p+b7tnzUmgMRU5aKO&#10;nziJpu26oGnjhpJ+5uEOTw8P1KpZHU0aNSz7c/UWNr5kbm3cvBVzf/4VC5csU/+uUT0IO/5dC2tr&#10;K5wJPofQ8HB1HQoNC1fm0h2rp+CR/p1gb55YugZZb2rp9XBplawcs4FhihZX70rDHLkVTAk2/5RL&#10;5BYh+biR41AUc+R2+nyUporbx7JgjpRmO4pKWCkpMGbwGSNeW4ht27fizKE9sLy8RZohelXQ7PT4&#10;u4A1G9lUIIfRo3bIzHbFzpWN0Kr2RVj3eACo2ElWtGl87t4637+N38mYXX4eAQ56WLBJY+OlR48W&#10;BtiCv5ZmnUbuQROulSEqYOJRWdnnd9HPofabArhwRdy3p/zR5xdZJAQWrhxGTth2YY6MjIdFUFug&#10;8edA3I58EJKvI7BhZl70+cbP/KeFrPwrOQib5MZA8znA7pEiJ6nyMFDvrfz0GjbHZMLQmJZAAceA&#10;TA5KWZbQOFTzSdWV7Z69pPmlLwr9WprMBnaNErNUCz8JLMmjmWYU4NED2L4HmPgPkKzJxBmNy0hj&#10;16YCWPH8UtHCa4TJWH+qsA04towb3jdRa8TNhG3iN0CMSo+9C1j6c9lPgBX/kcCWrsJWYRINjT+b&#10;zsw3l9blUTxesQQKU8SXpOM6wDEA2NgViN9bkH1B6RbHhIySrAwBNPgITuU2SRAk/pS0zBwBtxZA&#10;3L+FUn/4S+t8aRIlKRbuIvNRjBxHICem0IcZRiMbKQJJBOJ4zLPItCILJl47LhGAbYD4keTkAsmX&#10;gKMpQF3KeoiAWQoonHKyBDvF7c0CbOlBkwxkJQnY0YTXmly5DtNYmMeVzA61zUyzqQb48Tywkfhs&#10;skeSDmhsGIkEvpxgjXovZqB3a2fM/vITOcZkQ0WRXcQknwTAyhXw48Q0F2DPoz0SL/wDl4ajTOCI&#10;qe7+ykhLxbyPp2LNrz/ggfs648fZM9UKWKnrBh+6fl2wEI+MeUKtzpFxQSAkqF5DVG/QGJVr1bku&#10;C4Lvo3zl38ULsO73X2BpaYEObVujZlA1HDxyVD3AGpabmxsqVfKFv4c1/Hy9cfDoGew+FIxhz76E&#10;QRMmFfk9h3dswZGd2xAZeh67//lLYcdM8Rk9Yjgq+njj5OkzeOLZyQis1wgjJr+GqnXzWSP3cn33&#10;7muIOLIXh3duRnkpnRG0Z8t6RXv/L1bw2XNo1bmratrIIHnj5ReKN7S9W+s/yL64Wyo+PgGvvf0e&#10;/l6/QXl2bNq6HVZWlipO19BE9ZbVbYqOj4yMwq69+/DYhKdhZWmFy1euXPWPIiOGXlNuFVwV8O/u&#10;YouZn36CoUMfKv0cZzICTR1DfpWVdX1V+k6fLyWR9ygfkOnih9D8B0k8uZHtKy1z5HZdHzjX2HzS&#10;XFNnGJTna1JxBqYG7JNDx8+j0bA5WPTVJAyoEyb7ZeEkIAF9NJiMQaAkOQn48zw2pzeEfVouUuGD&#10;DoMCgMaMguUfS2GccBVdB7boT3L5gBiLujUHvDvnn6uFjzOP48mPgMv7xSOh1isFG28285u6CkBB&#10;fyzKPwm4sAU7P1tkHpQ5sEGmyT6BN5XAclkaVjbIKqXEUoADenkoppa5gJD0OqEUiIayxoA5bsf2&#10;wSLFuLxNABICHfaa30gqZdV5IkfiNlDGovuoXN4DxOyQhpzyDprGMpqVJIY1hswRlhnQ/CeRVxCU&#10;IrOKIIICMHjB0baPbIb9iUDlLkCmA9BzABC/X1JZyCpJOiHHgqyb1DABZDgfmCJDphZZOgcZs5uZ&#10;H+3rWEfbPjIw+H3cR2chUphZApUfkd/x7zVfAQ4wiSUPCHxcjGIJzIQtlVRACwfAtS7QdpEcx03d&#10;gCu7ZR/oEcJziXOBCIaZE5CnSULoRTrPCHPEaOlxxFbClFBxtxrLRGeOXENO5H9oUdSU03BsFBhC&#10;JMUCcGU08m7AoiqQfVqSfaycgIxwzXTYC/BqBVTqDySdFmCChrCcl8nigQXOKc4TypcO5RkANYwH&#10;rijMH8caAgyF/Sr+IbkEILnz+ex5VVbeArxwTpM5QlYRGSm6TxWL4GDcASDmb5HnuNYTtsf+JwUl&#10;Sj2t7WO+5+GE6cCCk8Dh0Vbw71lXvGN4/6Hsi3OH8iKeTzRGphFzwDDlm5PoPhAu9YaYwBFT3d1F&#10;87p3Rg3G2SMHMX3qO3hy/BjjUo+S6ixLSddlssCQRx5D+94D8djr7yrpys0UDVHXLvhZ7c+lkPPK&#10;q+PRV95GpapBuBIdjbioS7gceQlxURcRF3kRiRfPICXDHFXrNcIjL7wBN2+KFa9fiVfisHn5Yqz/&#10;cz5Cz5y6+v81GzXFq9/8DCfXsjUlLc/1xYtPAVeisGntCpSXoo+Bq28g3nn9Fbw8+dmy++DbpYMv&#10;i8pOxfG/30HL0fNVAtLJA7tQs0Z13HN1mxpgU5X8nkBwcsTjTyAsPAK2tjbo27MH9h08iIrePpj5&#10;6f9QO8hfjK5JWW5WTKN8C7fxVtSp02fwyYyvUL9uHbRs3hSV/f3h6elx1Rvr3PkLKn1r1V9/489f&#10;f8TAfn1K9wVcGd/8AGAXKJR9Q4lGeQcJKWMgpd/SVRIh2i29PeczV79Jp9dNOEtbJQVjOP5MWqF/&#10;BptANkxsVPg8RXYPYzPvREpQUaXPFx0oYHOTlyljbsAcyXNuAOuK9THjqXqY0MMVSAmVfbLxkeQa&#10;ggp2FYBfQwDLMGRescVOi3Zo1dIR1r0HABU7C3NEpXOQOfIN4FBTJCA0Y+W/6aNCg1BDQMmQIUS2&#10;zdXkQIPXx2wWs0lKGII/F3ZB4gGtAawt3jak/1OqELVWzHkZf5vAhJb6wNmvhR3gWE3AHgIslnbi&#10;jVKxP3D+a5GlMKmGx473/0MvCfuEvhucG/rzAH0XcvKAE+8C1SaI6SxTrQimMJaY8hc23Rw3SlMI&#10;opExQ4CT79XnPCVIaxuJ9MKwXNsACXtELuHeFDj9lQCNZF/Q6Jj0EjIIHLwlaYWeF5XHAuuWA9Ui&#10;AY/G8n0ETeg5wmQVsnh4rMlU4PYQ1Kj7tnif0KeCPiZpjERnT6D5+xHsoZQj+QTg0hJIPSUsFcpE&#10;rB3yr01pUZJuQh8aHguOI9kxnC+U+7C5rjZWzpPjbwNBz4vsRElrrDSQwgD0KVzFAhx68RmtFGkz&#10;elnVAqxzRT5EfxAyaRSjIg0wd5C0Hib5MD1IM4nNLwIbvgJO+A8SJg1BNQLDNFpVrzfP368C+8Gx&#10;aiCRx3wtDXIJnNGXhK+n6TFZW/rcsCZYFQ20XSGmrheXSbQuz08ydyir4/lEGeax94S5w3OWKTac&#10;O5xvpz8DsrKBnDgBpPj+tHPoNQ1IvQL8y6DSGhPzjXXPfC6+QDxvaJzLucb3ULZW+WEkhm6BS8dP&#10;TOCIqe7OIkjwx8xPcXz3dlwKvYANa5aryNkiqzQPLLyBkNoY9AxA/XURr6dvhFdgTdRr3RHPf/bN&#10;XbmqzdOb0p701FQlxXH18MR/rT4YPxJ+TlZY+vuvKE/18Ohx2LB5K95781V4eXrCydFRGflWrVJF&#10;JVDcUN2A63+pqqz09DwHt/bGa0vc8eHcTfh25mcYM2pkmScVlYsqK2NRanOj1khKQnkHvspDGdwT&#10;cjw641JkpJKQnL8QiudfeQM+3l6YMPYx9OnZDZV8fQu+l40PXfj5EFxco3yPVUpKCiY8+4KKJd6/&#10;bQPq1b02Dr7Ya8OOYbKKnXxWmnDDWN4bARVuZ9oKV1AjVgCJR4HWC8UosqzSfq73vVHrAO8H8iUV&#10;JS1uy/5nRFuvJ4SUZDyZuhH6O2DtKqvGbDrY6JcnGZDhuaiic/cCTWYUHPPMBKz4X3P0+SgWvzzj&#10;jId7NJJYaRpzs9GiwaRPT4l+/bsnsDgU6EEGQWfAf6i81pCZostgyKhgg0j2k7G5qlhGnwBpoUDD&#10;j/PBg+jNwmxgo0jAiavvNITlZ9MrIXqDXLvZjNZ8UQAYMgBCfxWvBt7/CJQxpeYiGQyxGusBgHsr&#10;GQdGsbLZT74gAANZGTTVpFEo00CUrw6TPWoCYQuBzBQgLQSoOg448wlQ5z2JY00KFukBgRKCAgSb&#10;yOogaJIZK94Q3D4yKhjfy7/Tl4KfvfNRIIrglLaSzznEdJCWP2hmr2uAsCUiZaPEiIlnfC7JpKyC&#10;Y2sh7JP2K8WUlmacNDmlxMd/YP73GLsGqJSn/eIvwjHgd1PCQ3CHPiMudWRb+Pqz38h3M6XGLE98&#10;Vvi5ZArxOFDmQUCo3Qrgwhwg/TIQt1Vj1VjL+XjqU+0AMGHFU/PuIHDAfiCvEDhimQ9GXCONKaMy&#10;9wTMswGPdgJQpMcBWQRYSONhmQlAxP9XQM41HyDgXY3nAH+a3K6V48UUmss7JXY3pzBg4wZYmUvq&#10;DOUpBCwIfJPVRPCP89WS1/bLBVlCHCPGXbeYA1w+BmzuLOeEYmdFAk3nAEdfkjmdcEyYW/TfcW8s&#10;x5LnAmOx9ejiCq3EnDU1FF/+uAKTf8nGhtfN0LZJLcC1DtD4C405pjHkCFpyXnOu0wA28QQSzavB&#10;pcm464IjNxelYSpT3YIKCz6NyX3uw8ENazGg+/1Y8edvxQMjLN7c9JucseIFmw9n/Ekknahp8Bdy&#10;A+X/Gak1f/+D5KRkDJ/08l0JjLDYbPpVq46g+g3/k8AIKzUpAa4uNwg23ML64J0pKoJwzMRn0Wfw&#10;cOVD0qxdF7j5VUXlWg0weMQonDiZz/opUXGFiMCI7nxf1sWHFD5E8+fNFM9Bj7YY3iQCLs5OGPfU&#10;c3Dx8sa40f2RklQw3eiuLz6M8QH7ZhopPlyTvsqoP46dqa5f2j3heJwPvKrUgH+N+mh3fw8lkaTX&#10;DQF3giPXACMsPliT8m7nJrHp93gdPXZcXX9cKlbBLwv+wKzPp5cOGGFRtsIVOj4s02+BK3mGgIbh&#10;PVq/H7Px0e/LpbneGN7Pb7QKfwblNowA7fi3NKvK/2DTrTmfDYvSCa6g8mdpi9tHRgWBA87Z4opj&#10;ffA5+R6CMRZcwaWvQJo09sber0cO8+ftLv34MJaawE+jT/LHXPvdn5/0R7//xeLBBkDvpnbSdDWd&#10;pTEDIiQ6lqaPZBp4VAGG+QMVG0mCBcfBEBjhGJz6RJoqps4Q5DP2PMnvJtsjO1GabF6PKYnhyjc/&#10;j00Yx4u+O+ypCYS0+Amw9wLqvC6SAq7Y07CVa9OKDdNdgI0zM4HwFdLQ+Q4CKtSVc4psjQoNpTkl&#10;24NgBf01cuLFRJUsh9BfAGtnkQGFLdDYK92BpONyjI+/Lz4Zx6dI05kWJs0tV9rJGrpvi0gj2Gir&#10;np++DcnCuIjdKOOly4R4bXSqDDT4UJpkpvgQkNLP6VMfiyQjN0X+raRE6dKMk/1BpgPTXnYOE0kG&#10;gRMyOCoNzv8evXgNIWinX0s4H8gA4bFho5xnJmwbazdhjFDawaaYx4WsHoImFuYyF+gdwu8ncNRy&#10;HlD/baDLZmEGMrWHYBkZKwRCaNbLcfEfLv+2dNc8Magf4rlqCzgR9TD0obLJ/3ddDRjhT8NybqG1&#10;3gRSbmAxKPeKHO/EwyLFUd4xlBZpxAXriuLRQcCU6Ey2BtToBBKPzsrQVJm+8tjwuBCoIsBEvxaC&#10;cNnOBu/hdSJJUn14Xl3eLe/h9cOpGlBlJFB5mGyDbaVCxrCUYWXJ8d/cST4wL0XmExkmWxiz7Sh+&#10;I5S+VR4KuNSWvkz9yQN8e2sAIEH3E4BTTSUtGzPxTbStYYbu04GNe04g79LfwImP5H08DzkHOI8I&#10;tPF4c8x5TYj+p0TDbGKOmKpcFWNXP500DpW8PbHprxVwcysj+Ye+aqXrJ/kwUaEZUJEGTalGVwco&#10;p9l7/Aw+Xko7blPdrfV8787o90AnfD79Q5TX1dqkpGQkJScjMSkJp04HK8PfxctXKlkZTVuNMiru&#10;hLb9ZlZyDb/fgO576dTf2LXmKxw8E4fpiy7hsaFd8eXX829s++7VMjFHii361hw+cgy/L1qi/DTI&#10;xPL3q4T6dWtj8qtTEBt3GV9M/xCV/f1QOcAfTk4GzzHlXe5xi2vXnr3o+GBvVKtaRZmFd+7QThm3&#10;lqR27t6DFavXKrCpskMkmnuHwMs3MJ+BUFz8L8GHCz9JE+dSE/DR9Oclud5cj21RkutUUUwWfdt0&#10;Y0jDVexbUTcz/0rzXoIcBM4pyag8QhgCNGKkeSXH3tg43ilzWe4XV+x57Cgd0OVG2v5mZ2Zg7/GL&#10;6DT0ZQxsDsybwGQ4e4BpdE61BRBIjRAmBmUjDtWAC3OBxFCJ8aXkhQwPght6E8VxvDBfmj/6etD4&#10;09iYcH5kZQLHX5MIWa8OMo/pUUFvEo4lk1629QFqvSxACMtQ0l3YkJbeJqGLBZhQUgg7AUPaLxM/&#10;BjIayJCgJwcZz2Sq0HyVchuCLSw2rDymjCGmOStZGzTdpGGpAicSBKgJHCteE2GLBPxg01mpm8Sq&#10;0seDxrwcZ0p9lMdItqz+6/HMPPcIfhCUUQbHfQSwYVNM1grZMWQu0BzT5z4BSxmTzHON6TKUXrCJ&#10;ZZKPW30BaLgvgeOAiN+FxWF4f9NjhxOOyKImmQtk0BAwu7BAfEAoieF4ZkRLWo5zHeDCL8KAMbMH&#10;8pKBXKa28O85IpVpvcD4tYHyOko7CLa4NRXQ5sIPQPxJAbj8H1LeFcg1AzxaaFIbghN5gE1NIJOy&#10;kgzxPyHbQUlMNEYJpUepwZLMQ+kUz79c+nQYlpV8J0EEBbTwswuXpbCcuH9kw/B4Zl8B7AgGdhfG&#10;HlkzjFJeuzyfwdLSD7DzAxz8xYvFtgKQdE6YftwHgl1HXwe2HAfs8vJZL1ZegFOQACLxBwSUoY9I&#10;k1laylWOAFMKSNUTgYhHOAhDi+OVx30hI8USsCCIxddZALaVZQ5b2QINNQmXfv1lStT5n0TKQ8CS&#10;civKgMh4s3JEsvsgPPjQU9h+JhctqgH/vF8DTrUfkW31eRDpyZfx18+TsfDvo4i+dB41fCwQ4GmO&#10;V37LMMlqTHV3FFNbVv8yFz9PexftWrfCHz/PgZdX6ZkObCZpNJeamqYia3/+7XfExyfindcmo5l/&#10;gpxgvPDxYkC6IJFO6jULPVgwFrFe87YY+dKb6PXo2DLcU1Pd7hrfqSmefOwRvP36K7eHxl1GVPB1&#10;6zega5+BOLhjMxo2qHdzD658wOBNnxRFIv1+fXHbq6hmRKfhXlyBPu+cRbaVO1YvkfhCU5nKWBEI&#10;+WzmLBWjnpKSikuRUSo9jKlHVQICVARvxMVLCjSh4ejGv5ajVYvmd84TphwDMB99/DlefetdPDtx&#10;PHp1fxDt2rRSMfQlqY4P9sLmrdtVpDHHmlU1sDJat2iB+5p4YNiA7rC1SDeeDkP/C66cxu0EAkeV&#10;TlKiNzC8vtLAscjEmCiJ8TQ27io5ZDTg3gyoPkkeyg39yEjrtnG7/rwor8e28HYZM6VV43hFmk02&#10;x3dS1mRYKsFipQI3Tqc2wG+r9uBCrAUuBB/GhbCLCItMQE5uHur4mWPve7mwY99FyYMrO7lc2WfK&#10;o9h80ZyRlH/+W/dGsHIA7IOkwVfmqdr9k+yKC78JI4EgB8fEmPEqjU3ZqNMklKwfehscfUM+gx4d&#10;W3tL05pyGmhAxoul8bmke4TVeRM4P0fSbghGcBsJJDBFRn3/l0D0FmkSE4+JtwlX3indqfG83M/1&#10;uce0nJ1DgVa/i6RF3/4qo4RBQwCDDInI9bJQyKa+6hg5//Q5o6KNXwd8eohxrKGxLNNrCHgQaOP7&#10;wheKlIVRvblaEkz0eomEJThi4y4JVmz0yQqgdwqBBzI8CFxFrBbmCf2dKP1hnC+Ph2KgTAMurpEY&#10;Vis21AQacoT9UW+KsHtotulYVUAuzm8CJOHLZb8IAvB3GYlAwGDNyPeEfC8ZL8bmvKFvG483r1Nk&#10;sySdEbYNfWEIqhF4IwBByUYm02JstXFK0iJ+CXBwUUtnXfH4EJjxFmNRpiPFMoxBA1auKQPfj2uK&#10;1+d0oNkS4PgLQOrZ/O+g1wzZU/TRIdgXtQ84eAnoOgyIWyVx1QTO+N1mVpoUzBqwDwRcaohnzIbe&#10;wN5zms+IrUih/AbLuUQjZAJMykw4E2gyM59N5VAZOPubpOdwHrs2FskWx5RMJAKYZAnlWgHpNABm&#10;8dzwE6CG7B768HC+89w9+62k6aj4ZDuR+9hXFaCQwGLtV5C143H8tXY9HpqZhpEPBmHGOG9lIzDr&#10;73R8svAMYhKyUd8fCPIGzkQCp7k52TCBI8WVWV4WvBK3Itq5HfI4SUx1R4qeGLPfegnH9uzEpKcm&#10;KONVPmxdr8LCw7Ftxy5s37UHx0+ewtnzIQgLC1MAiV4ePhVhY2+Pi+fPoX+fXhjQ6wH0qHYWFRwt&#10;5GHKcFXCoPoOfRg7DxzBF6s3w1rFV5nqbq0RTYLwwVuvq7l13SqLlbIyWm1js+dZuTomjn1cgYds&#10;BF2cnSXu2dYWjvbWCHI4i/qdn0KDRk2L9+vgQ8GZr4VeyweGZrNx26sETcSUd6fimzk/IvrC6XvT&#10;f8RUN1UJCYl4fOLTWLR0hWKGMI3L2clJpXHRZLRNqxawsrK66hl1+Ogx+FXyNS6dYemNB9kL+sro&#10;rUhDMUwK0Veqy5E59Iuvv6XkNEzvadu6JRbP/7lEixM6gPv5tA/UsSALZceuPdixew/27DsAbw8X&#10;PPf003hi7OPyIFrYFN0YO6AkpTd8fFDnIkdhjyUCH3vHAAGPAI7+xgEO+jOlaD4FpIczHUF/Xewh&#10;YNuDgP/DQIP3igcGyqvhckm2606BHyUxqU0+gyXrDmLk22tgZWmJmlUrokolD1RxiEAVLytUsT+L&#10;VkGAi9psnk9m0nyT6ePeQsV2KhkRGR3JpyVlI/JfgNcHNmNe7aXJJbBB34tGM0SawpVpMiZI8+c1&#10;gc2x8jzZLSwJ/j7xoPhd8Dt9+4p0h2yQxNNAZrwAd/ws7x5AehhQ/VkBZArf+wp7hCVTatBTtrnd&#10;EgE39GPJZvnMF9JUk/lMME/JOzRApsrwog1+dTBSRcXuEBBJN581du0r/AxjaOZLMI1sgZQLWrPv&#10;CkRtkPQSjhvje9nIEsCw9wFqvCCRypSE0viZYAXZSsoXJlPGk2NX/SUgeo3Ip/h9BJgyEoAMprGw&#10;dPMVAgZWMjb0e6FXBsddB8FC5gFWHsLC4blPJgplPPo1hyyd2H2AR1Nh9hSOkiZgGH8QqDQAiOW1&#10;qrNsH48RTT4zMwGzVCDoKeDsbDmHrD0EQCBbiT4mig1iof0h+JFjILuhcWll8dxQjJPMgtG71zVy&#10;LS6ml34qdoCdl/wkQ4bbTYlN4hFhaTCCudp4AdbIiMnmMUiWc4FpPrVfAQ6/BKSEiV+LYtpUELYG&#10;jymPGc8HSlW87gcq9cofO44Tj+e5byVFiCAGQb5Dz+fHEJu5Ap4tBZRR1BQruTfy88loo1FrxHLZ&#10;bh5TAk/cF7JGFOBE2et4LVHHDDnwxflps7HSKgzP/ZYBJzvAgtY9GcDojsAkkqKo9tEqPgWoMM4E&#10;jhRb3gkbkGXhCKucZES5dL7Tm/Ofq6zMTCybMwuLvvkCfr6++PbLT3Ff5yI8QwAkJSXhzyXLVezi&#10;1p27EB7OeDPAt3IgAmrWgbd/ALz8AmDn4KjAlSq16sI3sBpyc3JUQsympQsRfPSQ8g9p36YVBnSp&#10;gdFPTIGjc74fBZvQN96Zig8//gyTPv4K7Xvp4e2muhsrOysLQ+tXxndffa4MP8slc0Rv0GioRiM4&#10;nWoLYOSYCZj32+9qJZfGkYmJSWqVPD2DtMBEREZFqdd1va8zPvvfVNSpzTx5I3WVnbEKaFj+ZBm8&#10;Df3z70a88+E0BXiGnjoMfz8/3FNVXleYy1nRqHjpytXo3eNBfPbRVFSs6HM1aaXv0BGIio7GjOkf&#10;4aHBA64CITdcZSUb4OfwM0iT5sNiUUwJNhdFyDjvdJFx+de69Sru19zMHD98MxM9uj1w3fc999Jr&#10;mPH1t/hj3twC6TanzwRj+udf4qdfF8De3k6BvM8Org1v34CrDXtWRiqObZ+PNXvisXjFGrz12kuK&#10;vXLT6Vz6ceXKPqnxxs45vvfgC+IRQQmBbjjJWu6nrdxmA61+MS75Ke/ndXndrhJUYvxlPDdpLOYu&#10;3ICBfXvhx/eHwLGKdgyYqsH7K/0xVFkImOA/RIw49XjQq+kx34lPBcEE/ptpLmRPsAkjeLC1nzBI&#10;FHPoAWkeyZigbIuyEfp8HJ0iDBGCaekRgF0VIOYfSZTJS5NmMzNZPEuSz2gNrw9gFgdUekjSQdiI&#10;FzV/uZqvN/Bs3qM2A94dxOfBEMAlA4URvuFL5FqjmmTG8XoDXQ/ms27IZtCkBQoo3D4ACHoBCPke&#10;8LpPGBf8HO4TwUF6axgm8RQ+rwqDu7yWcSwilkhiiVcn8fZIPi+NM2UeNFel1wo/9/xc2V4CVA5+&#10;QPwxwTn4PjbUZOFQNtNqvryeMgyCTwkH8uNuzegvckWa+Nw8oMtGIO28yInO/yDfT+8RaA28LVkj&#10;lYFq4+SZSj8XmIwS+ZcwEGjiaRgTzZ/B3wh7hYavTg3EmJlpQ/x8ypAyowALdyA9VJKtePw9O4kE&#10;j0lJIb/L/9nXBrKjBQgyBDMcyQLOln1gko4CTLLyWSJGjVwNWSQGpq/XlI0AIjS3ZeoPI5Ft3YDL&#10;RySRh/OCoA/nMI9txFLgyJsyBwjeqThkMm243ZpnDL1h+P1k2JHxw2s3GUyUr4XNB5p8I1IqxlgT&#10;uGs6U9sPGq22k9S3zDQ5dkomRMiB3+cJ5JnLd6h4YEvAWwPpCKqcniHyLM4LGgXn5ALZYTL2SpLD&#10;MkPwklqwcU5CRqItEhsF46/D1khKy8TEBwB/dyPXFvsucOn/rwkcKa5MzJHbXwQfws+ewelD+7Dq&#10;p+8Ua2Tys0/i7ddehp0drwjX1oWQUHz0yeeYt2Ah0lJTUb1BY9Rq0hy1mrRAzcbNSmU0yhScvRvW&#10;Yc/6tTiycysquLrijZeeV1KeyKho/PDLfPy5ZBkeefEN9H1sgmn1+i4vzrfBdfwUIBYXdhYuLjcX&#10;xXxLSmnBY2S1x7uzPLBozROvvbPn/KhYT0HVql7zVv5+3b8b8fKUd9R58vQTY/HJR+9fjeYs7w/X&#10;bMh++vU3fD7zGxw7cRKNGtTHC88+heFDB9175155XWG+HXW9uWTwe8/AOjCD2dU5vGTBz4r50bRd&#10;Z3h6uGPZ77+ielC18hV9fT3mSCnH4E42s5GRUQogoSH50xPGKVZIcdcTXmP7P/QIlq9aYzSOO+Li&#10;RXV+kxHG871Ty1rIyHPApagYdc3KyMiAtbW1Ysp17tAe/65ZdvM7URqAuvB5yX9fWg9c+Bbw6g4E&#10;jriW1VJOjtVdU6UYrw2btmDU+CeVd9BnE2rj8Rd/hBmbMF0WQqDj1HTxm8hJARp8AFQZUfBzi5Nw&#10;0sODK9H06yDYQFnWiQ+EycAGmMkZ9O6gFwObQcphyGagTIFNJFfGo1ZJc81GnuaoZI7wc898Y5D0&#10;YS7xrxcXAh3WFR8HzpVy5a3QCEi9IMaRlHIQtEg4BNh450cGR/4tMa2R68TTISsGaL9KzEaNjTXB&#10;H5qeMoXFoTqQESHfQ9lP1N9A4GPyPnqnGJ4DhuNnTKL1V0P5f0tHwKuteGHxerq9L9BmWf72GHp4&#10;cH9owkovCQIQ9GNxbSrgE6VFZJgEDBc5Rcx6wLE+kHxMFo7o30Gz1MhVQK0XBSQhKKbYPpkaOEO/&#10;FvqL2AGulWXbCYSRJcHrAKUjrCv7xHuHjDGXxrKvZ78THxCOMdk17m3FrNalGZAdB6TFSCNPn6PL&#10;OwCPTiIpyqNHSK5IVAhgUMrHY0+pCucSDXKzZBFLpoU9UOVR8UQhG6Iw0FGYOWJXD8gM0+aVlbBA&#10;LlMyZphEw+uznRj+nvpQPGcYc0ywN+RnYe1QhsNx5HMVU18IhjBRSMVd8/cWAh4ycjeb25UL5BLU&#10;IeOnggBMZEFlJgJ13wJOvi/mqDxX0i7Kd/CRjfIsMpM5R/5lslKixkxxASzytLQfMlxsBLhhbDaP&#10;Lc8nmvjSo+TgKyK/olfMVbaMHp1csHLSzXF+TVUEdj8HC1tuQE7R7BvbOkhMT4HLwyEmcMRUd75C&#10;Tp3A1tXLcObQfpw9ehCpycmq8WnbuhW+/PgjNGpY3+j7zl8IwdTpn+KnX36Do4sLHhw2Cp0HDIWn&#10;b9msKMdcDMcfMz/BxqUL1QMey9beHk99+AVaP1jKSD1TlbvipW3+5//D4tkz4OPjg8M7N8PTs5gH&#10;lDtVxTBHSlpsMKj/37VnH5KiQuHo6HhXNPPPvvAKvvzmO/Tu0Q3PPTVBpVLdc6BIeW+obsd2XW8u&#10;Gfz+9a93YtpnM/DdzM/x3Y8/Y//BwwoUYYO+b8nbcK/R6+a207BxZnNTXgCrcgSe8dr51ezv8cwL&#10;r+DFSU/jf++/fc1rCHSs37AJy1atwdyff1XgxuFdW1G/nvGUmytX4jHruznYs3cf7MwSUbFyfVSp&#10;UgVNGzdE9WrV8NTkl5QkJ+w0H/xv4zwt/LkqCYWeCfQ2sDB+PS5Hx+quqBKMV3hEBF5+4x3M/+NP&#10;dOrQDj9MdEWVKpWVF5VqSJNOiZ8CWQVtFuczLQrLIvRIXkbNctWfKSRsjNm4734UqDpRkj7oc8GV&#10;9LDfxRCUJp5kdpEBoBr2V8U0lI2sSpS5/1qzWLsAYYroST/bBgAJNLdME+YHpR2V+sp+F8VM4+et&#10;6wrsPAQ0DQIavCz+I1kJyElNxPmDngjs3hQWiBcZSVEgblHnh84ccawJRDJ9KQVw7yTeGEwrYsJN&#10;pf4i8SDrhMxS7tv1zrVdj0pELkEfgkdc4CEjg0Az36NfY/WESP4/WTycB0zmIUtE93DRvUzIeGDz&#10;Tb8KJqhQosJjHrVW/CgIWvA4kSFEn5PwpQIWKKPhC7KwRJCJbAeygfz6y3FmTGzEMgFTyGwhKEQw&#10;gfIOgiehC7Q43DzA1gdo/Kl43uQxcjhYZDNXDgsI4eADtPpN2BLcR4ID2Vliwso0IGXAytjf6oB5&#10;IpBBn5tCpquWlQAnfyBmH3AsC6jrCFgWNmZlad4mBFQUOEJQz18MXUP/zAcAuE9ujYH4E/I6bgMl&#10;XWQPqfOA11QbASRo9JsVL7IZph3pxW13qSXzNy8esKoIZF3S0AUawDYDks/J9hDcajob2D9Bondp&#10;gEzGDeVMfB0lYioS2xY4M1uYIGR00d+RQCRjxHl82iwCwn4TWSVNjcl0YZINwRYVCXwjZQscSi8i&#10;RtkaiXbN4TJgmwkcMdWdK06tv3+fhx8+eBOuTnZo3aq1Mmpr2bwpmjVpVDAxwKDi4i7j5Tff0UAR&#10;V/R9fCK6PjRSARe3oqLCQ5EcHw9XT0+4uHnA8map2qYqF7VgxnQsnPUZPnznTbz43NMli2Murw3s&#10;dYrgXqWguujQrjV+/3luqd5Ln4F1/25AgL8fWjQz8C4p47Fgc/TKm+8gLS0dNapXg4O9vfI6+ODt&#10;KXjp+Wdu+vNNdYNVHgxJDX6fmZ2HgcNGYNXafzD/+68w+snJyhdj3/KP0KRxo5vfTkMpDVcJy8v5&#10;Xg6vPZ/P/BrPvfw6Zn/5KcY9Nurqff3buT9h6rRPEBYeodJ/hg8ZhEcffuga1sj15tum03aKFbph&#10;81YF8H712XRMHPf4dd9XgApfVmOla+YNU0T0/y/8XeXwWJXrKma8eO/68utv8drb78PRwQFT334d&#10;j40cAXP6OxDMYLQoV/rZhJ3+TBgDlKZRitFwen4jT0CEDZnui8FGnDR9sgGazAD2PyPnPWn6lHvQ&#10;TJONMd+TEg44BAAtfxYWAxtyOx/5HAJkhsAZJSWUuHCF3quj5q3gKD4bOruFhqVXDoofDlfvyZgw&#10;ZDAZjgeBuG9HAHa5QJoZMH4+EPanYogE7/eGjQOQkWaDoH6dZNuZQGNokKpvm35+MP2F93DDeczX&#10;knFy+FX5f8pNqowBzn0v20mZBNNHmOKTEZfv32MINhFIJrNAHzeyaBST5wng0grx44jdJSwLv+HC&#10;TNATX3RJDlk/PC4ETfSEIIKQbO5pEEvWBceLoBST2Wy1ZBU25TEbRM5EPw1eAwxZJ/Q1Ofw8EDAS&#10;uLQMiNsvx5NpPwTDt/TSmB1mQCJ1KxrDgIwaSmPSQgwYHBZAl53id8H9IpOBptGMpKXXS43n8iUu&#10;8UeAkOVAqqaFsfcDUnWjUWthI11aYtxwlfuy84JBE2/oJaKxUPiHEcIErvJyNY+b7uKzsmEnYBEF&#10;pFkCzT1kP2l6arQMPtv9fiDpsMjArprFmkkEsEo0ooyG42MhZrqU2HTYIIwSMrYIXJCtxfHn9ZLz&#10;gPM1ZocwuQjIkGnHOc/kI4JW9DIh2MF5tP9pIPGMyNrMzYBGPKetgIgVwKlZyNl6HudzPRHYIBgW&#10;lkUZ0kLzHCEYlQJYegHZMZK8REPiXAvgSBJQl2ayHHsNaLHyRiJ84TLkgAkcMdWdq78X/IjZb7+G&#10;CYMb47OpbyItNR5Hor3Ug26jerXgSdiz0M0yNjYOTdp1RnxiMgZOmISuQ0fAxq4cGYWZ6q6o1fPm&#10;YM7UKfjo3bfw8uRnS/7Gu3RFkFT4itVqo2H9eti9+R9FU79e8aH0ux9+xstT3lb+Jaxf536rJC1l&#10;XfsOHMSgh0chITERtWpUx+Gjx1WEcWV/f5w6tFslipjqDlU5bPRyj09HrUHfo17VCvj0qz9gYWEO&#10;f19vecAnRbpws1GaKq8mlOWw+HhI9sjX381VICZZHmR6LVu5GiMeGoLJzzypkrRKxfYymG8Tn39V&#10;fTZNc+d9/41iDJTkfepnWV+nVZLFKWksDaSNJb4nmOZVqevipUsYNe5JJQ196omxmPrW6wUbFkPA&#10;igaiO4aJfILNMyNhM8KBeh+IjwUNHukdc/w98Spgk0dmCM1KyeRgMguNRBvPFANWpm0Q/CC4QRYK&#10;zXvJUKBBKqU2TDfRQQFDAIKNPpkQZC8QBKE8h8eeoIzuXbS5p6SbkKnQ8MN8WZY+R5xq5Tf5BAeO&#10;fgxs2wd0IpAyGojbo9JbcpKicP6gBwIf/x8szkwR1gtTXSg54GfQO8LKDQhbIKk4pz8Wlk3sZi3m&#10;t3ZBIJEsEj3JhuyZvU+IFwgbbya4MOaVHjs6O0Wf+xxb7t/xqcLSMLcFKg+R84QAAX93YJLII/QK&#10;GCGeJ5QZ6kl5ZHKE/wk0+VpAEh5bni+ULuljzWab4xaief2QmUO5IptsHlNGvFYeKftOYIeshJg9&#10;YoJKOUjlh4D0S4BPd8DaScxVadR64VfxOLlyBLhCxiATUpwEBFHghd6I24tp7wMHhanCY+zZXgA5&#10;HcziMeN2Mkb4rIERtIqopbeGVr79gSoTgR29AKtK4leiAAmyMeihkXOt/MO2GlChgST+2FQSyQ59&#10;kTh+NAROIPBTHUi5BOw6B9SzALIvGwAdJShrLwEWCBrY+AiQlR4nsiGCY1Y068iUuU4TX//+su9b&#10;+gLJIQAXGuldwihhAimUKPH4UCpFOVXNl0Rew4UIzh+ycAhy8lwja4g/KTVybQV4tZJEMb5mzQoE&#10;X/CADdKQUckWQQ21+WRbD0g3ZBQy9cZNfG24rcr7JgBID5bEHCY50SCYRr2G42JXHYkWleHS95/r&#10;giNlIEw3lamMV+KZbfDxcISfdwXU7jwaFRqNRoeuPZW7vVfVuvBv9yS++uTVq+kyfBAbPeFpJCSn&#10;Ytriv9F71DgTMGKqUlXilTh8/97rmPvBm3j+mSdLz0jgDUBfmbyLysfHG0sWzFPpHD/Mm1+i90z7&#10;dAaeeOZ5DOrXR63YsghclHUx0aLtfd3h7uaG/ds2Yvu/a69Kf8aMfsQEjNzp4kM/m77CwIiSF/wj&#10;D/T8yX/frk2q8SReH90SSzacxo+/zJe0GW4fYxipp2aDcaPFxpUNjKmBvW4R9KDR8/jHR+H1d97H&#10;/b36Y+/+A+paM2/ON0oSW2oZnMF8e//N1/HQoAGIiY1Dz4EPKSlPket1hvO08HVan6s3M0f5WVz1&#10;ZMoH/65/Jpu2ktwTOCfJTDCcm2WxXfdoLV2xCvVbtMPR4yexdtmf+PKT/8HZ0U6kHRErxYeD8hWm&#10;zhBcYDPty4hcV8Cjmaz2W7gK+4HNO1kJwTOFWcLEFEbeujUXXwg2uAQBeGxPfiiNM5s0ggdMyWAD&#10;SN8QGqOyCWVT7toGWMxjqTFTWJwDbJIp62ET2fwHwLeXMFgIjOjyGjJTGAdMgIXfrR9/fY5Q7sM5&#10;xblFuQ/lC21qAzZOAuBQOpQeA4suqxH02mpYeNcXxkjiASB2p8QN7x0vciAaYTJxZFsPkZhw/LiC&#10;zqQRMgwu0aD1tDT19C8JeEh+kqFRabAAIzRVJdhDqQOTSgiicN6SKaKPbfgy8drgd1KCQqYIjw2B&#10;C/6dYI1hMRkvfr8A2mycKZEhqEQWxI4hQOQ/wkI4+bmADfr5TbYLDVz5vSrlJhWI2waEzAcy4oEa&#10;kwXEImhCoIb7RcYEx5/NPv1Y2LTHbJRtTjwpUcI0og35FUi7IICAtZ0cQ7JTFHPCX8w+aY7qUBfY&#10;NUKA+GRG9V7JB8h4vaNXx4FngXM/au6pwkqAmcE9xdJHgBsakfYOBRpMASo0Aw7liQyHgEy2BXCO&#10;oJl+DbURDxkCJ4GPi/EoE3AoOeJ4EgRzriux1OnngC5tAXtX8aQpTWUmAdb2EqHOKGgCjryvpsVr&#10;QJm7zE2CMvaV8q993HeCUOzZeE7w+BGIIjPEo7VI0GpqRqzHPxSpFec8P5vGtOGLRTJF+ZRNFSDl&#10;pLCw+PnOjYCaqQj0OYcMH1sE1j2njaM74FgBaDwLcKgh41p1FNBhrcxDzlOek2lHhMFFYIRjxGQd&#10;C0vAXAvcoKlr7cla3Pf1y8QcMdUtq5N7t+O9MQ+rFeoOfQaibst2qFyjNqxsbBBy4jCO/7MAq1dt&#10;VlT+Rg3q4dCRo8oz4dVZc9CsS/c7vfmmuosqMyMdq3+Zi8XfzIA58vDmKy8ocKRMjEnvkvrm+x8w&#10;4dnJqnHp17vndZkmgXUb48lxj+PjD99DzwFDER0Tiz1b1pfpNsXExKoH4Ab16mD5wvkqdUevCpUC&#10;8dKkZ/Dqi6SpmqrcsUMMVw1p1meMrn0Li48mH0z/FFPe/QDNm3KujsHgPg/ALuIH0+r8HWD/UBYX&#10;HnERtWvVUGlwZVl8xnz1rfcw69s5eOPlyXjvzdev/o4MsxdeexMpKal4783XlIzntjD+SvqZ+ti7&#10;NBKKv6G5b+HkkFtdhWUQ5YENVmhu0qvmlTfewqczv0H/3j3w3Vcz4O7ulj/mCcfl9akx7FCA5LNA&#10;IJuuycCR12V/yFggiJF4XDwoqk+Q48RGmikZ5k6AWY5IOgJHS3PLRpfeBgQmKBmoMQmI2SxNNhv3&#10;Ck1kG2iMzmvcgTTAvw0Qth0YpMVvl+Y8M5ZQpTNH9PQcxRp5F0g+Kc2yVzf5f5pWkj3B1Bx6gOiJ&#10;NkemA1/9CHTLArhwyMcbskloSurbD4hYBHh3B2L+FWDDiivsviINItjkxISWxjJ+NKM9/aWwNvLM&#10;tP0mIyJXAByfzpJmUmuKpMZQUqGzK9j82lbUTEu/kO2kTOLQFPGroJFqhfrSEJPNwQY/PRyw8RdD&#10;WNV1UsbC72Kz+5h4g3BcySY5/BaQek48Mqw9Bayhb4eZCxD0uAA50ZuA0IXCdqBXBbffwkWAEr9B&#10;YkRK8IzzQulWuAhLL7ZU8cYgcEaWAeUcAQMlfYdAAIGIjCuyzZZ2Av4QbGm/Us5rRiXvf1YDMbQy&#10;8wG8mwsgxyhnW0+gYk8xvqVUiWa+F+YDa1cU9MJYagE4WwIJWUB/Tfpi7ijyHJsKQOwp4HCsAbPE&#10;FrCwAvIsARtXMQeu/RIQ/LWYnqoEozwBxfiTaUsEeyw9ASsyoo4Blv5AdqRId+q9C5z6SI57tgHj&#10;xcxGZGUELnhcyYg5+aZ8hpkT4F4H8O4qfiFM6nHieXU6/75MphBlUjQWJsCinys8z5ggRrlZRgxQ&#10;8wWR7mQlAwcnyfHJIwumECzRaCbg16+gtIvHn0ALfVZoNqtSq5wApyqAJRlD+wUQIcPI6wEx363x&#10;LBIv/AOXhqNMshpT3dlKuBynnqedKxjJVKKR9b5d+Pl/7yIrKxNV/ZzRol1L9OzW3BStbKrrVnxs&#10;DA7v2IJDWzfh4NYNSIq/olY4mXx0x41XS9us3GRzw8bFO7AmunRsj6W//1IAhNArOzsbERcvYeHi&#10;pfj+p1+UX0D46aNISk5GldoNla/A2NGPoiyLlOkVa/7C0d3brkay6vVgn4EKkNm79d+S+cGY6sbr&#10;RprHwo0WH6DY6BWWHdzi+nfjZvzv0y9UhLuHhzvem/Iaxo4eaZoz94Ac0BibjTI/xvm2b9Mau/fu&#10;xcbNm5CQlAYHB3sFmD368DDc37mjii+/ep27FeBQcZ9p+Ds2V2wQ2czWpqdDRv4xYCPFpo2MhcKJ&#10;N7eiCgOad3o+FAIIwjKCMPThh7Dn8Fl8/MZYPPNIZ5j5PHBtmgwjUQlmEPzgCjDHv/ozmrnmKYlK&#10;9RumJZ9UAwIGiU8I6+Jq4NJK8XvgZxuCRCo5JVZMPxt/Jk0rpRmUD1ASEDpfVpb9BwNuHYEV3wF9&#10;J4rMwtAfo6TjWpRfjT4m/Bx6oWTp0aRWgF2gsBsIHFD6Q2CD38vV9nmnAZtEICEdGGALdPxXDEPJ&#10;Trm0RtJF+F422Lr/Aw1pg2fI71Q6Sh5Q61VJr2ETTRCA/8dreuS/0iR7dADSL4o5Kc02KbfhOKqy&#10;ECCG4AJ9V5hCQv8KlSzCCGNnoPHHQPDnYlhLJgwNbck2IGBF5ohhQou5G+BSU2Q9ZOFw5f8cDWmT&#10;BJwgwEXvD1VmAnzQQJYshITTQBYTaiyEAZKwSxp4jpWZrbZNhVpcswry//Sj4b7y2POYuLcUcOLy&#10;IfE3UbGzlGRYCHuBMg6yVpJPiblrylkNLKJhqrUYlJKRw7lraJx7cZUwTDiOlMIYymjY068BwKlb&#10;4JHNWrw45r8JWMYVNBYl8MeUIgIc7u0lFYdgEceLrA9KrpR8hV4ooSLN4bVJeaEQIDLT9o3IGo8F&#10;0RojZrCWPgLE8DUqgUefoi5A4FiZlwTR6MPCaGiyQ3RZGfeZzCxKdXgOV+ojHkFnvxK2j11FAdf4&#10;WTTaPfOZzH3GaLu2BuL1uabNN0p4KN9S8ztY23ZHOafMs8Uvh2XfALDIBZLOShoTd5WSO57bvH5Y&#10;2iHx/F9weXCBCRwx1d1TpmhlU12PHXJy/x4c2rYJh7dtxrkTokFs0KA+HuzSCY+NfBi1ata48S8o&#10;ywfs0jYrN9nc0MywQcv2OH1GNJpOTo7w9PBQUpbU1FRExcQoo2Ne7ilj6de7ByY9+QRatWiuqOxP&#10;Pf8S1q1YjPu7dCqzsZr70y94fOIzmPX5x5gwVosLNKgt23agU7fealt+mTO7yChvU5VBlcXcLsqw&#10;8jZV8NlzygT0x19+U83xykULTJKscuwbcyPF69Pvfy7G/z6dgZOnz6BZvSro2KohRt1fAS4NnsaU&#10;qdOx9p9/VQQwGSTvvvEqvL08EXf5CurUqomaNYJuz3XE8Hp9eoasOvOZxb25mH/qx+B2+5CUN+aI&#10;7tERux1rQxvg4cfGwt7OFn988RRaNQzMT5PhNlJ+wSaflHiyGujpQBPPsEUiT6n9inhAEJylJISg&#10;AhtZ9kl8D4EArvJ7dRZQinIbNmyUvFzZKwBD3F5Jw2CSR/JpwJxpJOFAldHAife0xjJD2CZMreEx&#10;JutE99Xg8ea2XW9cedwJgLAxJ0PF8NiTTUQvBLJJqj0BnPwfEM5I1Vig3T+AvRewpZs0wAQMcpI0&#10;s01zIO4ksBbAyPsBr9oy3zhObAbZCNPPw6YykM6m2FWAHDafbJ4JDOXmAW4NZD+YOKJkEhni+UDp&#10;CZkIbLDJoKjYGwj5AbD0AKLXickl42PrTRVpjvJdeQA49qo0n7m6t4O5NM0EMRSjqpmk2rDDp4SD&#10;Hh808FRMBRvxu3CsLUyRrHRJv6GRK49NtXHyWWGLxYOErwsaC8RuEinJ+XkiXanykJj1XgVC7DXg&#10;IrtQVC4XaMiaYFkAVhWEdUKGsc/9ItvhPY4JM5nnCx5Ta8pvNPNdyjuYAMOxSTklBqWVhxufExx3&#10;siVC5hkYrvK+dZ00Fp/eItVZ+b0Bc8RR2x8yTBxkviqPlSigwYfA5V2aD06QzDP60fC84psztP2h&#10;nIVePepz6DvCNB2troI1ToBdpgBfOXEG260dX46tx32SkMP5zTK8zunXodA/BOQkA4iAFQERzlX3&#10;FoBzTYkCpo9NVoZIiMhKsaR0ielSoQKY2PpLhLDahtxC22GVPx6qCFQ5SEoOfXHIwKG0h+Acj41r&#10;QyQmJpXIc8QEjpjKVKYqV5WSlIiL588i4lwwIrSfkRfO4mLIeWRlZsLLywsP3tcJXe/rgge6dIK3&#10;t1f5W329zcwRFo2ON23ZhsioaMTGxSE27rL6aW9np8bIy9MDXp6eaNe6FdzcKhRgnfQZMhwHDx9F&#10;1PmTsC9JKtR1xio0LFyxUbjC//UXnxQpb1qx+i8MHfk4Gtavi6ULfim7Y1ke6043sHf6+8uoGB/b&#10;a9AwDO7fFz9/b2CGV9Z1j4zXXV3GpAkAjh0/gdffmaqMYQ2L/idVA6tgyIB+ePWFSUUm4pXp3KBn&#10;xB42082AWi8WbITvEUbPDVduFvKiN+L9H/bjranT8GCXDpj3TAV4dPgMOPcNkH5ZM1ZsKgABjUjJ&#10;SKABZOHxKszC4bgfel76JYIgF5cCFs7S6CoZhmaySTCDngg0baSkhDIdrnQTjOCqNxtkz3ZA3XeA&#10;7YMF+K39cn6aCsEHHkMCNUy3Yhm7LuhAmN8QYHtfwL6qBvJk5MfWFt4PsirYzFJ+QImDSkXJlW2k&#10;jJHpIfRFubxbfCHUPlkIW4bMEDaIXJVnNCubYMpFyKpR5pfpsrrPyNvoLfIajouNC+DZRYAV1f7l&#10;iocF01MIQNCQtvEXwnzgPN8/Udg63GZ6tdAslACSnjxDcOHst2J8yu6axpgutQErW8Crq3h/KO8K&#10;v3xfluAvgXgyg05K+krcPpET6QktlHVUGwPUeTMfkKf0gu/LSAScAoHYbSIZodGpdxsgfLkB4GAF&#10;2HhJ0gpfo4qNcErBRp+sCoIwbi0l7pdzih40ZPIoDxP9tRYag8QOyGOcbyUB5MiuafINcOEHYSkE&#10;jhOD1tQwAeU4hpwXB8k4OQfEcx/10nxGbAi6ZAMZjM01qAqthGFxkWk3hm+zEfkQwSXV8DcSw1lr&#10;BwHy0siMigQ8uNBFz6O9QDbBBb1sNRTESC3RhikRwAA3TeLC7SwEExCPIAPmwYFAQD/5P851etAw&#10;OpipSioBKV0kXwRE6GfDeUbQglI4+n9Q6pUeKWlRTAPiMc6hHChaPGCyLksajbGyrQFkXhQPlKv/&#10;R3NksoYsgaDxAsacmQFkZQMO3ko6l5gQY2KOmMpUpro7KvzsGWxY+gd2rF6OqIj8C7lvJV/Uqh6k&#10;jEL5p2O7tqhfr07pTQDLczOkHqq+FH0ns+DvQCO2eet2dHywF07s31ky9s11xmrxshUYOPxRnDyw&#10;67rxnnv27UefwQ8jPSMdzz01QaVgsMG55+pONUr6seJDPvXld3mjRgPvLj364vyFEISeOnLrvuhW&#10;R8eWtv6rYE0x+33q9BlkZGSqGPKTp0/j+IlT2HvgoGIXjRn1CGZ8/FHpvqs0TI+SHI//6jHTKjMz&#10;E2MmPot5v/2Ot19/GVP65MCcK+6k2PNP9D+A1/1y39s3UeQu1s5A01nXjhdNSE+8C1R9FoiYL4kr&#10;9hXld5t6it8Dm3YCAkyCoekkTSwJrBGAoL9EWpSwaiJXiDwhW5ML2FYB6r4ppqyFvUVYhSNzzayB&#10;83Ok6aP5KhtYykXIcqDha4XWwtxhPKonm1wfAVxYhp/NNA+CQgRruLpNs9nIVYB9TYk5peFkzUky&#10;J8msYNkHyX5l0gPKEnCl+aSFeHMknRRwh+AIGTTRG2Tf2XSG/iqr8Nk0gm0hRpr0b2ADT+kD45Jz&#10;ciVtpP3y/HMh4GFgJ5NpKGkis6eWJNGE/wFUeURj1hzWGmgzaY7ZKFvYSHIOn9WYHkQzbQIqNHxV&#10;x5kLNHni0UNZBT05rsqLGDnbRnw+dPbRoZdlnzkm/Lfha316AZkpwOXN8m/nhiKnoGyKryfgwlQT&#10;2wAgiSBOHmBdWRpvHncybhTYQjDEXvMw4T6xtAhgRjXz7+Z5gP8QIOkUYFcZuLxTxoC/J0inzE0r&#10;iceFYSQyZU/7JwsTw6IiYJEjYF3GRSA1CrByAlLPA2YEYNIkIpkgwkF6shU2dNaids0cAUtzAWro&#10;7ULfEQJr9JkhGKY8SAoxVMw9gNw47XjpSAjLQjCTVTlAAIDGBgk6hUtLLoZ9e6CFDxC/VwBOHmvO&#10;RTK0yD4iAOdcT4xw6e9j6SbbSSCn3jsy7whg0SyX568yDz6ugWQaNGEoPXL2kfmrmF3NgIOvATkE&#10;UAjWPSVMGrJM6DViZQcknBQAkgAltyM5GIkV+sDlvq9N4IipTGWq8ln0CNm6aik2LV2IM0cOwtXV&#10;FQ8N6q+05gRCalSvphJNym0VlhmwbuRBmA9IivqXIZrbO9C4RkfHwKdqLWWG2KVjBwVOMF7zRg1t&#10;33zvA7z30ceICztbgKVSVEVFRePDjz/D7Lk/KQZMULWq6NS+rfIVGDxAW5koj1Vag7470SjpTT4f&#10;4Pjgcpc3ai+/8TY+/mIm5v/wLYYOGnDrvuhWR8eWtv7rLARjFb0P2NEDaL0a8Gp69b979B+Cy1eu&#10;YOfGdaX7PF6L2eDq2vniynQ8iq20tDT0HzoMGzZvxY8fPoZhfTuKT0R2sqx0N/mioPSHrIY9jwGV&#10;R0jzS78Dt1bCTiBYtbGrsCXSwrUEoStAF60ZpuyCvi8ZlHYwuSQTcK0ucZ5kNFBCwqaKEaihc6Wp&#10;VH4UBsVVb/5RDfwrQMAwASx4bLlte8cAzb4XMIGSHibi0DCW9396zTDFhY0yzS8V+OIC2HuIH0XN&#10;58UTxRBwUfKNeODCT/nyn7+baSaaWrQuPT8Sj2i9IvfNXMwmvfsCETQcdZGUEOUdckHSfMj8oNcH&#10;gRI2vGy4L++X5p0+GUyy4WvpQ8GUGjtPiXaN3ChgkUdnASw23QeYMRmIPg72sr0+9M3JFQDATmOD&#10;0KMl9jCw9nfgsd+BU+8KC6TtCiDxEHDqM/GWaPYtcHKqSHsoraGEhkBD+hVJ2WEsLg1bU0/JPjD1&#10;hBGxcbsAjxYiWzv7nTB9+N4cGqLmyHYQyLEPkPhi/mHUO/9v90ggIQSwsRUgiGN6YS5gSVZJuEg7&#10;yGQgW6cAq0N3TeVfAwVo4PxR3iyahCsnG0g5I8efTBHOFUZJW7kCGZFA+1X5viMsbs/KQA3oMAMq&#10;tBRGDf+fn5OZJowb+p1w7rhU1wzQSe/dcS17wzZQ5FNqcujbm1eMjwlVNE0AmmnTYJfjQcNcAmeZ&#10;WkIOx5NpOnYGprEFygJwaihmyBGtgIbWchzo70KjXSbscI5TZsUxpe/PJfqzhMn9VJdLOdUWthSv&#10;nxwzgniU2FCCwxQqBVJp0qOrbBYrYGwroGIfIORHoOp44OxPAna50lzXH2g6U+YpJWKcZ7F7gHSm&#10;WjmKca99ZSRmWMFlyFETOGIqU5mq/FR2VhYObNmAjUsXYt/GdcjNyUG3rvdj1MMPoXePbnfeQ6A0&#10;DSwfjhNP5RtUsm7kYbkcMEdY9P+gLEcv34oVMf7xRxWbo7T09I2bt6J7/yHKB+Dv5Yvy0wiuU0lJ&#10;Seph+q9165W3AA1kU2LCy6/5ZnlvkFSU6Pp8nf5dDIqwpn82Ay8RHPngXUx+9qmbO7/uBmCrvG1D&#10;eatljLDkWGQBffNNA6e8OxWffzUbx/dth78faet3iDnyH62EhEQMGDYSO3dtw/JXK+K+Ri4idyEo&#10;Qu8Px0AxG/XtmT+OZC4QlIrdJR9CZgGjVgNHCrBLw0myHyoNA2LWAG3YdJ0uyO5gQsaJ74E1eUBP&#10;J8A6DbCvDTi4C3jBz6epI1ebC5QZ4FALaDwduDBPmnVKbhp9IgDOKcbN5gkwU/89SXSJoCHoETHp&#10;ZDPMOUPWxNE3pfEjq4MNfaXesp9kU+j3ChafHRRAckVSN9gcsokLnw/4DZe0EvqtECCKotlqlqyM&#10;sxG8sk0+m++jJIhRuUzqoDGl/3BhmfgNBYK/EBYBtAZere5bCOjAhp8JS5Q/cM4n7NeYEeyMs6S5&#10;5E8yGQgGsHnmeyhp4gq/UuRkA9YewLZDgD19JWhaGgccptGnJdCKjBgCCxmAhTng0ljAGhq45sRr&#10;TbDmG0FmB3+6Egih8a0bcPmAGI4SEGHCCY8TF5KYMERAiMATwRk21fxJvx8CMzqgzTFWnizHAd8+&#10;su8EmMheIThE2QbTcjg22dqcYMINx1XJNayACg2FjUEwjt9PWQub/pRgIPWijInyImG6SxVJpzF2&#10;/Tj+PnB6Vr6kxboSYO8j30Vwip9HoIfyG84njrdTI43pYui1UUxR7jLbQDkzvjD7g/tvI6yarFTA&#10;lZIrAsh510pm6hZ6L5lW9K6pUA+o8jhwYQ5gX03Ax4vLgUoDtWSYLjKveQzOfAVk0b+F54OVMI7o&#10;McMYZ/WZNuLdwghllaBjpBTYYwYMqgdUe1AYRkpSZiHgGucWfUoafSHPYAee06RpwZKEQ3DN2ltk&#10;VllXkOjcxcQcMZWp/ovF6OToiDCEnDqOlIQE1GrSHBWrVL01UpQSVuylCKz48TtsXbkY8XGxqF+v&#10;LkaPGIbhQwaVL5+J0jS7N8McUStRjwMBIwG/PuXi4VoZt0bHKCp08Lnzyg/kp18XwNnJSYEkPFal&#10;Mbw9cPAwOvfoo8wz/5j3Q6lZKIz1fHryywocMZa+Uy6qvDdIdwN4U8Lxu3jpEioF1VUyLcq/Snw9&#10;K4qZVdpz3VjqxI0e+/I+b+5y5gijypu174LklBTMmP4RHhk+9I7e//5LRb+pngOGICwsFMun9UAH&#10;/2ABJdio6L4NlAuw+SWjQveUSYsGzn8vvg9MtOBKvZ23NDo8b6O3CmBAyQjZHWRyMIGCjSOZJGzw&#10;CQTP3Qs454haoD+3yEoYEmQJ0PcgaoNErbLfTD0pq96Um7RfKuALPUP2jRNghgAH6f/0AmFsKeUL&#10;vN9zlZpyIEvb/HOYwNqZL6VRp58G38/nAgtL8fDga0L/BE58BPjcB8QdBOKPA8cygbpWgE87YdUQ&#10;gGFCS/WnxEeEjSTlGwkHZdx4HfPsKhGsTI0hUEDz2Mg1QI4ZkB0j8hiOFc1TL3wnrArKHBi7Su8U&#10;Nu+UnHBfCAKxiVWMBjJWgoRhQSZFrhng3lSOB0EcNpiKrWAH5ERd21A3cAAOpwAMwGFVdgLq5ck4&#10;0TuF+0YAgOCMMtnU/CwcGgJpZIzUAFwqA779BfQ5+II2lpRedJDX8r1MluF2t/xV2Cj0mrFxFpkT&#10;428PRgPtGgFZl4DqzwL+A2T8ObcIjNDLQ8W9HhHpRerp/H1xayvACyUfdpUAxyoagKAVx4DyHLJv&#10;FGCi+5JYAV0PiqGssWv77sdlHilvEcqOHAFPbd4zpYWACw1VaaxLcE0ZjmYXYn5UF5bJ1dLif/Vj&#10;sIz3Ncj4twBQpTD7w1GAJ5rY6jKeIssMMHOQ+aaOk6WwvegRo8utdgwGMpKB7DjApqKAPQQy6X1D&#10;b5vLeySyV99AglwEyPS/ExAlkpMuQQLGiwumBAG7y5incKJZC/jEXTfPEQ8dytAIVvEcYjQ2jVl5&#10;3nNs86xl2yyskGheBS7d/jCBI6Yy1b1U+zatx+w3X1QPepaWlrC0soazuwfcfXxhbWuL8ODTCD1z&#10;EmkpBU2MPHx88crXPyKwdr3bvs052dl4aeCDSIyJwiPDhmDUw8PQqGF9lMu6XTryrf3koY8X8jqv&#10;Fd+c3e7EA4MKCw/H+//7BL8vWqJWA729vFS6zMxPp6n5d71asnyl8h554dmnMG3qOyX+3jk/zcOE&#10;Z19Ax3ZtsG5lIUMyU907TXgpAAo+qjAa+uf5CzBx3OPKT6JEjKKyYI4Y286bAZ7KO2h1DxSNpp8Z&#10;0we//HUUfTvUwOwfl5cvIP4erP0HDqHXoIdgbZaG1e/WRp22j8o5xmY3YqHIW6qOAy6QFj9WzBJJ&#10;0a/QWHwwkk5rho7HhCnCZpiAAE0mVWqGK2DvojFQcqXpbrtIABbKoaI3ARFbgWXxQPdcwDZPpCEV&#10;OwMVewqQwISY2K0CYlAGwG3hvZUMEZ6TwbPFH4IGkWQJkOVC74tgAgg5QJ6ZvI5gi8+D+deSvU8I&#10;g4NsBjafBGJo+ureGkg6IyyUf1qLb4aK1DUD9udIeApDVFoFiE9CWpxIfpjM4tEMiFgDZEaLcaeN&#10;g/hUUP5Dvxb6nKhEjkiReTCJRzXsbKwZtVoBqPIYkHZRYo2VISa9MSoBIT8B7u1ExhF/AchjV+0E&#10;OFRUxpUi7zETLw5KH8joyUsCzNlQZsnnsCm+WtbCfrlyBNDtOhpYAP59gOj1AoCRYcvtp7wqdrOk&#10;43BOkMFBQEL5dngI+4AgAVNMolcafAXPX1vALAuoMlJAJB4jRjATyDj3M3L2XMb5yKoI9LkAi9YV&#10;pUlvtwI4+43ML94PKH1hv0/QjbHBlPkwrpZ+LpxHBEDiNgN13tLSVAz8TeibwbaZoIEejcxiwkqr&#10;H+Xvhtd2Bci8IvOAPjUEE7JixHOHCT/0BaG0h6yfev+TiGWa9jKi2dAMldHSPp1l7p/4ALD2AVJ0&#10;fw7NByRMA0ZI1K3G8S/MHLESUILeY2SoqCjfwqXNnas+Jxozj0UpS1qkMKa4X9yWdAOAxcpTzkt6&#10;n3CcnKsLyGQYVU1QlL41NEtlalMiGUtFlZn2R98G7iul9np/w/Ob1wPNgJdskav7ZC7eQEzs4blM&#10;aZeFLRLzfExpNaYy1b1WH4x/BCmRoRjStSGybSohIzNbpZOEhkcgKSUF9WrVQIN6dVG/bh00qF8X&#10;To6OWL12HR56dAxe+OI7tH6w523f5tXz5mDuB29iz5b1aNq4Udl+eFnGi5a0WSrc2NxIA0rmyM6H&#10;ZXWs+qT8lY2b1cHfoqIPyLp/N2Lbjl3K76Fp44aYM2sG6tWtc933Tnh2Mr75/gfs2LBWRQdfr1b9&#10;9Td6DXwIT4wZjc+nfVC2UqvyDhbcqjIGsBkbizsVPXq946G9Ls+jA779cT6efO5FxWT66btZxTMC&#10;yur6YGKO3J211A1L9gDj5wK5Vm74/qsv0K/37b8H/heK120mj9Wp5o3lL9rCp4IdYGktDTgbQR2Y&#10;1M/JmB1A+AJhbTDZJHC8yP9YjAAlHZ5Ag1sTkUcwclclV7B5sxRQoFJfoO6U/OsWAReyR8hAsdTu&#10;0VXHiLTFmG+QMePVkAXAFSbIkCHBVen7xH+ExplMmFGxuNOEBUAGCv+P4APZDcnnBUwhEMBYYRYl&#10;B24tgJRQaeL5/TRPpWHs/qR8cKQJsZ9WQPxOARrozcDmTkXk8hpBA88GAugQ7HVrIyaWBAUaTpOx&#10;PfmJNK4cW4IcTOkhIFKJ6T/3ydgwdYbgD8EI7iPZJOGLtKOYK8wJNuq1pogBLvfnykEgMz4/GYR+&#10;F3y/AmLS8sEBSid0zxSu9pPxknYByM4DjpkB/Z8DPJsBsTuBiGVyDAlwsAEmI4SNN/+edh5wqifs&#10;lqtNuq2whuK2CXOjAsHuXkDqWYmD5pw5/DyC9wfBJjIdGT7OCGoRKceWwAcBCMqNCAzxuBN8o8TK&#10;p4sYzVJyw3lE0CuSTBH6fWQD5o6SiqLKRovRtdLGwkHbf45bezECrv+hsHz0a/uux4RBwQhggoA0&#10;yOWznEs7YP1SoAG9ZQg8jBGfGL9+cnwIkJCFQekJ95s/OUYqxYhsCD06GfnMkaugVDFmqowfZiIP&#10;x55gWuEy90JOZizOH6uKwLrnYGGZWzDdh+cQY7DVHLUS412CPWpsdCNVbowLYG0NONfXjmOOjDHn&#10;Lz1sKMchcJKTI2ynq+UKgFKlokqL+s1LMNhmJzmmjPAlU0RthwVQZTxweRPg/aCwcir1R+Khz+Ey&#10;ItwEjpjKVPdSvTG8L2p5mGHxnHdLvOoYfPYcqjdohje+m4/G7RnvdfsqPTUV4zs1xbCB/fDtTObQ&#10;l3EV9v24mVXYkq7mFm5sbnQVuKTskaIa1jvUYG3bsRPjn34e50NC8dO3X2FQ/77FJoswBScmNg77&#10;t22AgwMfJoqXhNVo2BxBVQOxZunCsqfC/1dX7I0BbMbGohwAcUbndaFtXbBwEYaNGot33ngFb776&#10;0u25PpS3ulsAlju5nUc/BYLfR4z7c3jsi+PKxyj6wmm4uhoYJV7HVHT651/ih3nzMXL4ULz9+ism&#10;eY6RWrd+g/KY6tX9Qcz/aAjsM04DF5dJY8TzltcUXk/0WFOyBc7OkVVzNqmFPQ7MvAG7CoCdh6RS&#10;0FskZpu8n40XfTC4As3GuvHn+caX/P3O4YDn/UDUX4BHW4nf5X1T91+i5wnbHhq+EqAI/U0kDi61&#10;5LV8HeUcnLMqOddKJB5kT9B7gw3e8Q/EZJIgApkLlHmwsWdjTcCGLA2aTNL/IjlEkksu/iXjQJNS&#10;zweA+ANA4lmDfee8MgesvIWRkWcpK+LZZNCQwVIdsHUXjwayb0LmAQ0/0RguFmKwSfNap1rSpFOu&#10;wWabzw16LDHlR2TIZCQAwTNlZZ/eImTtHHtPmBk0Bc22BuauBB60BSq3B6o9B+zoDeQZRsBaFpR9&#10;qIZVW92nVIlmuEkHCqab5HgAD3QWuVI6pRguQJOZ+aDZyelA2B/CKKHshSATpU5qXDzEF4THj+wA&#10;8wpishn0pPi5BH8D5CYhJ9sc5w9XRaCjLSyqngbsXISpQF8R+rJkalG3erqOTQDQ8H3xJrm0UgCX&#10;OAJ3C4GsTJEoUfrUpDJgkSayIBVbzH3NE/PU3CSNov0AYOsqKTX6de/kp8JooOku5ymlVATVtp/J&#10;Nz7t0hHIihOGC8eCTCieFzTjpYfMlV1A/DExUi3Kf6Q4I9bCZUWJCeUs4ddKd9gzHAqCjU06Mk7Y&#10;Iqh3cP55aeUrbC0CXhYaM4TgGec+gRY7AoXn8reR/i05SXK8CTRVegiwMNPkSjVlfHh8fQYBkQu0&#10;L7EugtGiT7sKwmwieGoY40sQi6wSlcTD4rxuCTT/Qdhh9LQ5MhmJGe5weSzOBI6YylT3Uq3+ZS5+&#10;+OBNHF49HXXbjijRw2ZWVha8qtTEfQ89iuGTtDi521T7Nv6DD54YiUM7tygmS5nXnWCOlNX7jPmO&#10;3CzVvyy37zr+JIxo/G3hIox+ZDjee/M1XL4cj207dyEkNAzhEReRkZmB+PgE/LNhE9avWorOHduX&#10;CHhpd38PbP57Fdq3bY3/bEP5X2GOlHReG9nW9z6ajrfe/0jNlXZtWt3668Otqhs1ZL5bgL5ysp3h&#10;ERHwr1Ef83/4DsOGDCzydXwk5oLCH4uXYsasb1XqTZ+e3bB42UpMe2UEXnz9k/I5j+5QRVy8iLrN&#10;2qBNyxZYvnA+LGmSqDfiepQszTI92gG7HxUpCqM96UXAlAy9cTaajmFQLs1EckEPCqa4UJ5CsIHN&#10;mR6ZSnCXc+3s19KcK9CgSUFAOOG4bBfNTQnOULKTeUmMTwkS8LV8XXYWcPRVSYAJHAscfFoaVStH&#10;aVxpvMrXUIHARp4eIZzjBFhOfwrE7gaSzgnQwYjems8JeGHO6yo9LShHSDWIZbWVMaKsgn8n64Zj&#10;RKkJPUBoYBv5lzBGruwE2iyWps/OT6JouU2Ui1DSQ5CGiS06KKT7uuSkav4sXwKOtQQ88Wwv/092&#10;CL83eAawMAFwygISzYGHNJlJ8kUg19DI1kKLnSVQYQnY1QBSTmjRsdzH1EKeJBZAxw6AFX1nHASs&#10;ZsTv+R9l3Bi1TEZCNtkaOdLYEhhjFCtZFGywCW5k6SwOFs9DC0m34fOU/p2HbQF7+pPkAg2zBUwi&#10;wHLhV62hNgAYyEJpQN8Sm/zrFFkxZOEQVFm1EHByAHK9ge69hb2RfAFIPGAAjHAs+H5b4P49AoJw&#10;m8nSoWEtAQA+5yUdAS5tFBaSZSCwcw9Q1wlw9QcafKj5e2iynJRwIORnoMnXQNIx2R6CJEXV1VQX&#10;zWvHwgvIiTbyQo4/pSgEs3JljtGbg6CRBpTkEGBaURWBtc7BIpNjqL214lAg+i8gh+BFBlDvfSB+&#10;H3DlqCTfsJQcLsOAScIpbgE4BAC+fTUDWlcB+yg3yskDMqkH0su8BAa0+mu0RBtV2nlFZhBjql0a&#10;SioOj1O9z4DtD6hXJaYCLmNpGm0CR0xlqnJRcVGXsHn5ImxY/Lsyp3zrhz9QwYtu+yWvrMxMTOrZ&#10;EU3r1cLKP38r8fseHTsB/+7ch09XbLityR/xsTEY37kZatesgSED+qJ3926oX68OkpOTEZ+QiJSU&#10;FNSoHgQLUlK3DxQqbKtf5CHoTtSdbg5L0kjojaK+ClRaGVAZFW8d3/3wE155812l72fRh8TfrxIq&#10;+VaEna0tLl6KxIWQUHTp1AGd27fGuN6BcKgsDSATbehlcvL0GVRwdUWvbl1x9MRJLFi4GOFnjt5w&#10;jPAdAU3+q6DLragSjiVZSR269kR0TCwO7th0XVZSWX9/mdWNRnnfLXPuDmznnn378dsfi9Qc4f3u&#10;8pV4HDh0WF2L0jMyEFilMnp3fxDTP3j3mmsaJVtffzdXyfkI/E5+5kkVLf7q5Mcw/bvlWPrNi+g1&#10;/PYuMpTn2rx1u2IH7t36r3HZLO8/lIccfQPwHSgr8mRg0LCUrIrUCOBY3rXpGMYq4FG5l3FlPz1K&#10;QIPWCwoyR3SzSIIXjpWBGs8XBIQVcLFTVs7ZPEWt05rDOPEW4WcVlttsHyymn1xp9xso4APBzE1d&#10;5fXVJopZJIEOSojYFNNnhGAGgQdKOigPyk6T5pDMDTIF+HcCD7VeEYbK6c/FC4WggfJziJAeMHCE&#10;5svSWhrKeu8JMELA4+T/pFlVCSdWYrzKawi3kT8vrgIu0kMlU1g2HB+dHUggR99PekisZ9xtNeBK&#10;FLAqAehBk9G/ZfzWNQHy+OyYKtIMggm1XxYgiuwKsjhsvCXml2wU7rdCvCzE94GmsPSeIAOE3hmU&#10;GpGBQ2Yfx0GxMOwk1ci1EVD5UWH8HX5RpBeUF9HvRUkn+Lxhrpm51pBxos+FXs4tgSNZQKX9gLWD&#10;gFMqFvmoQTNtUI6tgF3HgcFvA1WHABdXCqBEQN3SH1j8LjCYKUWxMm4x22V/yXCp9SJwdrawkGhe&#10;yzhZjlfkWvHUIDOYcigl20kX8In7R9+PFEYiBwA1nslP2WHxmJyeIWwTghftaBa8CDjzuYB5KllH&#10;lxsZY47YCebGOcdz5SrYoDFlMghG8H6ZqqW+OAK2TIei90sSkJ0DHM4rKNFhcg7BTO5ztga6EOhz&#10;bwvE7dM2gAynagJI2GgeOpmZgEUm4NYS8OsvxzQpWK4B8cHAySkGYIe5tl0aE4dlUx3IOFPQf8Ww&#10;FPBmDtSlB5H2GvrzZCVIIhF9YXISrjKdElOt4DI2ywSOmMpU5aEoF3hlUDecPc6Ls9TX63fDq1Ip&#10;Yga12rF2FT5+dux1V8AMa/vOXWj/QE8MfOJZPPTMi7iddWjbJvzz53wc3LIBqckGNzCtliyYh34O&#10;/xOaKq9tXGXizeBOVFGyAj4s0TmeDy76isydaiT4sMmbCM3sWvyU/2B4M595E9saa1YP/2zaBi9P&#10;T7Rq0Qz29vljEx0dgy9mzVbNysYtW+Bf0Qvtm9dAeBywfuMmVA+qhkYN6qkGlzHCVlZWsLKyRItm&#10;TdGiaRM89cSY0kVx3mjdLIBUTlbH/2t1+kwwGrXuiP69eyr/kZKYBJe7Y1lOorzvBVCETLUxTz6D&#10;RUtXKICWoGt2TjbcKlRAjaBqaNm8mfJP2rt/P379fRGO7t6EunXzzcHfev9DvPvhdHwx/UMFjBhG&#10;mGdnpmHoQ/2x4t8D+HH2Vxg+dBDudPHxPSYmFqHh4ervlPxYWVrB2dkJLs7O6meZnBPXiV/3DqyF&#10;V1+YhCmvvGh8Hux/BnBuAIRx5T5PfCkYCUqj1vjDQNTGfAlGsWUufgX8DEb9erSWZrTwvVk/hykt&#10;oXyFkoqG07XfrRdmABMt6FXBotSHviJspNjEFpb0ERQ485mwUByqCSDAVXf6NmQyaeQ+zQDVQyKD&#10;6a9A4Iegx/4nBQDy6y2eHLE78mU6jOhtME0aY27vrolAxgXAtjLg3kTYAwQFKEHgQgi7tbqvi/8E&#10;2TdujYGqTwBHX5fEDuUFYSYmtjSf5XgwQYdjzLQgRgqzQY9cLd9r+OxAkIXbTPPUum9L824Y/54c&#10;CmzrA9R8QcAIBWRQHhMtUhim9xCYYXIOgZZzc+WZjkaYTJJJOCNgFaNdnWuID8zl/QKWsak206KC&#10;7eoA+1OAcAvg0XZA4k45VuyC6evBhBVLglmRIs/g8SKAkEXvijDAurKYwNIPhclEGREC5rAppzeG&#10;sahanb2Ubg+M/T4fcCK7iOwRzmGOeePPZDwZj3z+W6DVH7KQR3YiTWYJ+NAnhN43h16SVCOCXDQ/&#10;5T4TOCC4QCZIFQMzYJ3hY3i9VMziMUCz7+U7DH/P320bIGyV5MNikltlBNDgfWHHnJgqc4/MICYk&#10;Uf6ldtxJZC1kTBUwLnUG7Oj14SiymIOUD+UVYnNZaGk5PBZa2TcAzDM1w2R66XjLGFP6xPnMRBy3&#10;5kBWsjBMar8lkrO9owH76kDoT5ofjaG0jFUIlnCsK+Ajz8M8LQpbryKZZ7pxa55Bqo+FJquJNoEj&#10;pjJVeSieZt+8+ZKKsk1PS0O34Y9i7Jsf3vDnfT55Ig5v3YAju7eUuHmcOu0TvPHOVAx58nlUqV0X&#10;WRkZionCqlQ1CP7VasDOkReUsqu05GQFjBzbvR0XThxDzCU9402qdcvm2PjXCliTelqemSN8QOJq&#10;Am+QdKG/U34MLD54bOwIODIO0QloxmD7O9CglLKJPHH8GD784HWcCkuCj7ePoqo/NnLEVQ0/qewr&#10;16xV5sIhoaHYtHU7MjIy8fEH72L846NwS8vEHLlr6/c/F+Phx8aje9f7VdPq7k6r/puowsdSj+ik&#10;waJPV9PxLYcgExkiZHt8MP0zpKWn4atPp2PooP5FsiQzw/6Ca6PR6Nq+Pho174LMzCxERkUpb5GP&#10;3n0LL09+tkiJ6ujxT+HX3xdixEND8ECXTmjRrEmpIs5Zly9fwZmzZ3HufAgsLS1QOcBfXQcpSfT0&#10;8ECjBvXh4uJc5LPEq2++i6++naP2m74oxRUZVQRKXF2d8UDnThg7eiTq1K5Vpt4pEye9gD+XLEfI&#10;yUOws2OnUsR9lU1Z+FJp1mgEGjBYVpHt6eNwGIjZDMTvNXijIW2ejAB2P5QCJAD2vgJonPsWcKkj&#10;viEpZ4FW8+UcJWAS/LX8H7scSxug7ruAnc+1c1I/5+k7wTnL1Bs2xgQX+FlsfqO3ATEbhRmhuiay&#10;GXKE5UHJTMVu+Z4fTJLhswJ9UZj2kholkguyWAhaGD5fcGzIGCGocWGeyBvIjvAfpjFPaACaI6ai&#10;fA1BCSaBWPHzPYG2f+YzSAn8kIlBwIFADoGEgFFA8ilZdGKR0cAiUKKn7bDClgqrwauzsGlqvAJc&#10;XCTj0PDjfABHSZIY5csm1Tw/3jjllDT8TGRRTJYY4AodQtM1wIhskmSJWKVEJidN5DDcF7JoVOSr&#10;JXCE1K9cwIo+UZnAQDcgJyafXeA/QgOxzEWaE7NVYobJRCLrgeOqElHqARFMukkHsukbYgXUJSMi&#10;t6AJrjoGGmDSLBDwaiIMGEYj+w8VeRbBJM7RmpNlPpBJxPsBv7PJDJk7uudLlVHA9v4CcJE54T9I&#10;5hVBHENpp74QRzNf/o7JQ8ooNbBgRHRx19Y94yRumcyIxjOASr0KMot3DBUwhowZNWaMtK0sc45s&#10;bcXW0MyNybQgg4rsppRQ4IwPUP1SPoBkTskWGSaewgwhS8nnfiDxApB+jo7XAnDl8XqkvYlzQ/ms&#10;8Pt5vsQbIBksK2B/VsHjocxVk/KPST1bwNpekpcun73WV8UQ7KKHjZpjzkBuosZCIRCUK8BNTg4S&#10;ky/DZUymCRwxlanKU6mVnosRqODpBSs6Od9gJSfEY3Lf+9CgVnWsW7G4RBIEfvdrb7+Hjz7mjdh4&#10;efv5wz+oJhxcXGGhRQVz5cnC0gr2Tk5XQZSKVQJhZV10ikhKYoLyR1n18/dIT0lGpw7tUL9ObdSt&#10;XQt1atdEnVo1i70wlUkV17Dqeffe3YFKPa/f8Nwu5khJijdVrkTRAbzOFMCv751pUG4xIMBV4Bde&#10;m4I5P/2CNUv+QLeuJkaGqYzX6r/W4ZGxT8DWxhaffvQehgzsX3bNH883PrjnXkf2Ut4Asju9Pbfp&#10;+8nKHDBsJFas/ksBFu9OeVWBDdfbtlGjhmDN5mOKrWZtba1+Dhs8AG+99nKxc4f30edeeg2//L4Q&#10;cXHiwfDhO2/ilRcmFfuV2dnZ+Gvdesz6do5K/uK/i6t6dWrj/bdeR5+e3a9uD/f1hVen4LOZX+O5&#10;pyYgwN9P7St/WlpYqt9nZmUiMTEJiUlJKn49IVH+REXH4M+lyxEbGwcPD3e0bNZUMf06tmurPHtu&#10;5nwhsE0j7a+/+ATjRz9c9HFnU7b/afELCRwtaTQJh4GLK4DAccDpz6SJ4vnmqoGRbOJC5osEhIaf&#10;mo8mbHyBIy8DDnXzo0LZdJOR4NUeuLIPiN0jTA0CGfTmoBSkYneRqBgDOnV/DsbI0utDXwhhk32I&#10;8o5sTb6RoflMOErsrkUFIPBhwKOVFrO7QZ4V2EBzUeUiY3fjxGy13pvCetEbZf36QrAg4aRmuqnv&#10;ZI5xDwYzB0nuYUNOdod3Z7nHJ4cDR8jeyRF2hZ2W6lKpjzTLB56TjyYYwSaezbQOXDF1h+APPT48&#10;OgirhRIYbiMZEH4DBARho8+UG+Vx4iSAV/RG+TwCL9bO4rViV1EYDpd3Ai6NgcvbtX0iI4OyD3qs&#10;pcg4kwGhImCTgDxXYN8VICQH6GkF2BrIR+xrA+mhWsRyFdmXtBCJ/GXjnn1FxpYAA48LQTS+3pBd&#10;wCEtDI5cLTvNt6KymORzvnDsCXo4BgHZKQIgUOJCRhabcN8HhfFHGRHn/O4xAvKRPcEkpbM/ADau&#10;QHNGBh8rCLpz3PkzZouMI4EHbj9lN5QhFQbSDOcpz7G0GOD0dImprvtmwfnMZz8ey9DfxSg18bCY&#10;mbZfIhI3nhdkE9HwNyNRwIT03HzwwbWqAIrKTNZXfDwqjxRmCAE49X/0ockQcIo9iJKNEZBOAao8&#10;IfIbS1dkHv0JO39qjVZNd8C6WXZB+dx+g+NBCQ+nP4OiAiTwRh2zNg3El+SPKwV9Va6WOVCfMcjb&#10;SfET02Kyyyg94vXDvorMj+QzSERluAw7YQJHTGWqe7UO79iCd0YPxfSp7+CFSRo9tATFhyM+CNnY&#10;WMPW1lathp08dQZHj5/AkWPHcezkKfVwxf/PyMpSP/mHq12xsfIQwhU5H//K8K1WHX5Vq8OvWnXY&#10;2NrhzJEDOHNoP4KPHIK5GTBm1CN46bmnb480ojTAwN4JciHnzZhUSFJBDSmk5bnUSvbn8mBQY1LR&#10;QE15AnQK19nfgSMTAJfmQNs/ipQG8fbUuXsfxMTGYvemf8rOV+JerTvdEN9hY8iJk17E8lVrFKDL&#10;RpFSr8+nTb05sKSkzJHyJq3SDQHZ9HBV+x6rqKhozPvtd8z5+Rd1/6IZaO8et3c/aUw9avyTOHbi&#10;JI7tZRN+bfG++fwrb2DpylUKrGjetAkeffghZWBa0cdbeZucu0C/CqCyv79isBw4dAS/LPgDf6/f&#10;oPxOGtSro+Yv///c+QuY+ek0PDl+TKm3NyMjA/9u3Iyde/Zi15592LV3nwKh7+vUETM+/lAxSm60&#10;uvcbrJgsf38/sfjzoLCfx8b7APtqQNTfYijKBpRyGcbi8r5AM016a+waDWQnAA5VpClLCtNWqTMA&#10;r55A9FoxRqUvBVe0+f2M5KXXBlf92ThTFsAbp1cnkTiwgS18f+T2RawAzv8gAA7BFvqUpFwUNgFX&#10;+FXXZCar8Vy6pvcCE2n8BuX7kWztL9tAhgujXXWAg2wPskv43YFjBNg4y6SVLCAtQr5bpcLklsyk&#10;0rWZRL2SbcBGnCxcw3LrALSZL404G29GCzOe2KWmPPNQ8kSwiN4kHDcaWjJKln4X9MQgkFKhBVCx&#10;az4AcIl+GodlP8/PleNE6ZJvP4lnJSsl8QQQ9rvWpOYKwMKEERplkklCgIwACeN+bezl/1Q8MDvf&#10;zEJyC21fFBiVrYFTeVpCTrY2NmYy78ggopSHc4RgVOqxguwCVuHPNVY0vq3xtIxF6kW5lro2BS4t&#10;F5CI22hF5os9UHm4gBgE1oJny7yw0NN7dEPSykCjj/PPC/2+wnFSyUdMbuLztS3gTfPcTPkcetjU&#10;ebX093v+7tSnAvTx3sdzgDIyAgj03KEBb1q4gFw0JDZm6urSXMAlZQxMBk8CYFNRvH7IoOJ+Kf+Z&#10;HMDGR1g8RDMc6wG2bkC9/wEbW2Pz1+1hn5GM1AxHdOi2JV/+4t4diFiTD8icImtI89kliT1IP06W&#10;Eu0ccwRYkwd0zy2UyGMv14zLu4VNpIONyneELCdeA7wUeyTxcgRcHokwgSOmMtXdVst/mI283Fw4&#10;u7nDJ6AyajZuXiQzZN4nU7H0u68UnfzREcNu+bYRWDlx6jROnDqF4ydO4bj6+2mEh4tcplIlX7Rp&#10;0VytSA0fMgg+Pt43dlEnPZQX9KIAi5I0gSVhjtj6Caqv6KGagZmecEE6Ik3SbhVocjP7YNiI8XeG&#10;rzGkCCefLV8xpvq27RiS/39+Q/PTBorwy3mw72A0rF8Xfy1dCMcyln7dU1XeGvQ7UFu27VAgL6+Z&#10;/2zYqPwn+vfphdkzPoWnp8d/B5jiKq5ufGdIn7/Li95E9DEiU4THeECfXpgw9jF0aNfmjmzPtE9n&#10;4IOPP0X8RQE4CgN2HR/sjSvx8Xj6ibHo06M7mjQuLpIlv/hovnbdeqz5+x8cP3lKAX70UaEsht4p&#10;ZVEEEFevXafAG4IkJ/bvhHsFpxtKeHr5jbdVelnosV2lMzUnu2DzA8Jy4Eo3DUq52ptnDuSlAs61&#10;5Y+K8qUJJhkLbNTSgNx0+btqlG2AzIuSaELJhwUBd0pS7CVytNoTkpxDqj+9MijjubxXGAhsVBt9&#10;ki9PYVPJ11L2oLMuKH1RPiOVBczg9TUnRVbmaWjp0VKkQhe+l6aMK+2qaSdwwlhbAiRMNKmgbXsG&#10;4N4cCJog20NgIOk0cHmfMA8MY0qLLUptHDSwh2aX1KVYGHhKWACtf9NSamaJH4Zu/snjzPQeMkaq&#10;Pyvjr9J2vhCT6NRzgG1FAYQ4XmRI1Hwx3ziWgDGjdOmvwWsMjzfnjGLgfC7vITBU63Uglik8ZgL+&#10;WPsDGUzrYQKNFVBtPJB4UsAsBZrkAgeyALusQl4SttKE05dFLyXDSAHc2kqzHrdNGANs2rM1RpGx&#10;sqkLMHLajlG0BJTIAjPXqCW2smBG6Q5/ErghO4NsmtRo4PIOYadkXQbqTxWjUY5l8LfiV0dmjbWP&#10;GLEy0poMm7YrgcgV+eeFYgxFAQmnZL7TX0YdM6a5VAUCegNJp2SMafp6I6lrOkDC72M6DMefEhc+&#10;X5OhxUjezPR8A9Rr4oCtNaQiRR80mav8XAseO0eRgPkNBs58oWlcLMQItf1aYGM7NZ6ZyZZFMEfM&#10;gEPmgB23RQNCdOZITwPpDCOEs6LymVQEngwNeI2dE9xuevUQJOM5zPGzqoBExw5w6TzDBI6YylR3&#10;U3095QX8s3A+HJ0ckZwkJz8ZGlPm/AafgCrXvJ6n7+y3Xsb6P+fj17mz8dDgkhm03gpTtpSU1KLB&#10;kNI0cfwdHxJ4adIBi9K8v7jSgQ9dA+rZQR5EdCCGxQcD0n25UsAbCh+GaGxVkoe94tJuCjdP19sH&#10;flZRRnGGn8Wfhp+jfy4fbqg1Lc7o8Val81wP1AlfDpybdV3miF679+7DA70HKC3+6sW/X2WQnL8Q&#10;opJyateqYVzr/l+r8tagl4P6c8kyTJj0gvJd4NxhOtZ/ou6WuVCKaxBZD137DFSyTIIEDw8dDDe3&#10;CrhTxftvo1YdYGtrg9WL/1BAQ1R0NO7v3AkNG9TDyDETlIRm+79/oWrgtffv8jIXLl2KRJ1mrRXQ&#10;NPvF9rA88z9p3Cv1KzHrqNfAh5CamoZ/f3y64P2o8Hcbi9fW2ZCMxuVKNeNVz38nBpIOntKA01sk&#10;4YisShMEoTFoyI+AQ22RBjDmlLGpbOgVtcNBtoPMkQ5/AfYV8+cZQRCu2LPB5yq6W1NJFqnP9CLK&#10;OzIEXCQwQFkNt3nHQ9IQU+rA+FuCCAeeBeKPAAmxwMoUoBslGYaeClq5Ns/3ROG+0nOFzxyUOzR4&#10;WxgdNDxlw0xTUuf6QNz6Eh5cSeFQYJBjVcCllshusy2A+A1ABW7rBONNtc4uIzBl6HOhfFC+EFZG&#10;bq40+Fnc7ljAu5t8B0EVsho4node0LxXtGQglcAVBVzeI4lAOnuHUifKU8IW57NuKLEhm4YgFZ9x&#10;Lh8EXKoDPoOBJZ8BQRcN2B7mgIOv5k9SOHWG1w4yNQxkOOYVgNwrRsaMcpkswIwLY2QC8bNsAcZQ&#10;u9aXuZkZL/vCYxb0lMi8+NxI0IxNd2pwvqkqJUVHXhUwhaADzxuyeXY9IuPLc4jshaqjCzJH9j0t&#10;MirKUtS800AKMmqazAZSgmV8o/4VLxduFyOOOSdLA5Do5x9BkZPTBHhM3J8/d4yWDWBdEcg0BH3p&#10;K+IEWFsB1r5yDHkukCGktl2DEyx9ALPsfBZQgdJZUJpJ6lVWjyVgWbzUsGDpJqvFFOcWx4vnFyVW&#10;iUeQaBYAl8H7TOCIqUx1N9UL/e5H2pU4+Pv7KQoso27PnjuPkS9OQd/HJxS5+jPz1UnYvnoZoi+c&#10;hqvrddJLysND9o0yR64XY3u9bWVzTr0kY/boHl6YUcHfE5WmnwdBBa5qxB8Ug67CCTalSbvRP7u4&#10;h8bCzJbNPeV7+WBR5VF5oCRFstWvBcEEYw+fOnOEjvNFmc/x9XwAKmp7b6aMAT83ksqhGD6vAA0+&#10;wo4Dp9C1zyA0b9IY3331OT6Z8ZUyYdRlXu3btsY3X3yCmjVInUaR5wrp6WVpRmiq8l8E0XoMGIKY&#10;2Dgs+/0XtG3dquy/pLQR26a6/jXToPio2qBFOwWGrF+19JansJSkCMy6+VUt8H8EaWmS6uPtrSQy&#10;3878DGNHP5r/ApVC8TgQ8Ij4RZXm/nWjVYLFhM++nKUYJO7OlujVzAF9m1uj64hpcKhajKeVwTh4&#10;Vq6u/F5em/x08YsA+j24KEajPgYujaThZONMQ0w2njQ5pYEl/RhqPCcN/+5HhdHB99EThL4OlKVY&#10;+ACOvrLSzdXtCs0EDOE2MVGEUhJ+FtlVXPzgfYkNHYEUvsZwH46/B4QukZQWNoCMhqWvSb33gR2D&#10;gZ9PA87ZBb0Q2ETS98LtfsCpkjTZ3L60KInd5edWGSlxuARtyBKgXIUNJxdnyIjhOUGp0DUMCFsZ&#10;P/f7gVgCP5RDZYihJ70+mMxDnwyyV8jE4XMA5XVcDKKUwyFImnu/YcDBZ4AmX8u46aaiOoDEZ6EL&#10;PwkjJeJPaY45lk2+lDEjC2XXSCA1UtgeNB/l/qiFnefEzDSWi09cbCJTxApw5ndHAIkH8xtlemGQ&#10;UZN2XgAjdswOAYD/o8CBMQa+FOZAEysxOs3juDCS1qCsg4DMYIN/8/nJTGM7sFmPLDiGiirB0pjZ&#10;Hp3Eh8OjHXB0irATCPrwOcyro4xP2AKRdinGzIsyr3lOc9vtgwCnKkC9qfJ+JRVKlWPabqUwdnh/&#10;uPQ3ELlKgBTORUqRLF3EGJXMF4JjlPT49pB5SACPPicqoacaUO9VwLUJsKkfkB0J1H0HqPJwybzz&#10;Lq7WtjtBA5Ksro0Fhq0AQMmHDEyRyRphAo2lSK7IkuL5wLSi2O3GP0ONrxFJGJlWxphRXr3EzPjq&#10;cSmiaEpMVksu98HCALixlHPuamkGxk5kkEQpwCsxzQwuj6eYwBFTmepuqq/fmIyosFB4VvKDmbk5&#10;ju3aBjMzc4x960M0bKtpdI3UkZ3b8PaowThzeK/SKN+zVP2itoUXfT5YcIXDpa5oeo2teBVmjhRe&#10;TTH2cFqapl5fBa08Fti8E6ibB/hq31HUg6+xldO944HLh8T8yqe7aFcvH9AecgKLlaFcBRTqvSeU&#10;1uIkOTrV9nYwR0rYBF3jDUNHe96Am32NLX//iW4PjUMqnwOtrfHhO1PQplULpcX/YPqnymNi3GOP&#10;Ku07ozvd3dyUnv/0mbPYsn0HNm/boQDHxx8dgVmff6w+w1R3OfOghMUGrt9DI7Btxy7lhfTmqy/C&#10;t2LFsvsC/byK3gx4dSgf18u7oUrIHAkNC0flWg2w9Pdf0LdXD5SX2rv/ADZv3a4kL61btoCPtxe2&#10;bt+p5DDxCQn45tP3YRH8eb7/C1fT+dTNxoueUZfo9dAjvxEq6v52I7T6UpzLbAUYub5s6SIsW/wz&#10;joWkqutj21YtcX+Xjri/c0c0bdzIaAIQvVeC6jdDRmYGvpj2IR5+aHA+AF0S5khR28hz6vj7QCa9&#10;KGIBc1tNMuECuDWS8eT9hH8srAHvB4ET04U9Qi+LSt1EpkKDUTbplLKkhgvgwoUPggVs/umnwISM&#10;oCfk+aGwDG3340AkTVVT8le9HRoDO48Btc1kDhdO0SCTodpoWVxhdC8jd099DIT+Id4qKs64CeDX&#10;T/w6yFI58iaQGQXY1AQcXAQQij8piTUg20QDP8iCYdPNn9y3s7PlMzk+TKYh25QgBceTLJiUCyKv&#10;I8uFUg4axFIWwYbSJUgMVP37AyGLBHhg/GrSCWnAuUBFM1WCNdw+sgkcvIGW8+T5gok0IT8LQKXk&#10;FJTNuOQ/Z9G35NhbBs1yDmBRSfaHsiRVnCucVxpzwKGO7KdqutMKmnZ2aCRsBC4UGWuwryaVXP0P&#10;wMJVM6l1BjLCrv0+lnUVoEJ9IGAgcJTHIUFkW9wX/+Hix0LWBZttvp3xtIwL5vgSHFHbkgO4txdW&#10;Db1mCHIR0Ks8Qtgg0X8DXg8AZ2cJa4NsEm4D2Q18zuExY4xw+mXx7KjQVACqs9/KucDx5Ovtq4pH&#10;CRlUnI/KoDYIaLukZEmP3N7tDwlIx3PnGnYHyxqw8AJywg3ifj1l3lLCRbkRQa6IxSIhIhuKv1Mg&#10;SQlYHVdBmUJMEhXrbHNtZO/V0qU9KYClJ5BNCR3fw/mcK75EVw2NzbS/6//OQ2Iq4DIWJnDEVKb6&#10;L1TwkYN4eXAPHNyxWdF575kmSY+543Wt+qRrV3QM6aGkHfJCy5t0tTGl09nrNFJeRI2ZnJYUINLH&#10;6kAGEL8WSM0FWjMC7vmix84YaMBYvZCfZIUqYJCsZBCgSQ4RU6+iZCj8fhUzV18+zxiIYux43o5j&#10;fCMSHgPmiNrnNbUQHpOJA+fS0fz+cfBp9/bVl86YNRvPvviq8iHgH8M0CMZiMp2hU3tqYIG3pn6E&#10;9m1a49UXJinGCU0RTVWOQdEyKrLxZn7zHT74+DMFltSvWwfvvfmaSgS56TIxR25p0WOkz+DhOH/8&#10;IKpUZpTBXVIn/geELxa/DEsHMfVlQguZI4xMZUPBJpG+C4X9o/S6HtviFhQZq6v++hv/bNiEjVu2&#10;IikpWbFSO3doj07t26pjYG1lpRZj+IcGuc++9Cp+/3OJijj++buvSy6z1feRTVHofPH/4D1CSQ+e&#10;FICBDaQyLY0WCQ2bdd7nyMigJwOTPriAsb61NKwEDgKGi2cDI3FpJMnzkv4I4b8DlR8ViQzBAnqP&#10;+DwgEbAEXNhsGR4DdT/+Echkske0fO+/2wDrpEKeGIZlAVQaADScJv8kw4JFA0w21fTxIKuDjV5a&#10;GFDnLXl2IUuFyTqUFPMZhtffg8+LLIfNH1s2Nt2UHGVT8sB41lqApYV4XbAZJ7jR8odrmbhurcQf&#10;JOm4SJi42EJWA1kCZK6wWWbyC41ufbpJrDDHgfds3rsJ7NDDgQ0745MZm0wmCmXQKhXIQvxUXGsB&#10;VScC578FrjCa2QbIKSxv0RtX/iR4wWY4R8AXMqourZb9YenSiwYugLUlULGXbEth+RJfx/RgaMkn&#10;ilxmJUklyqSVXjY6EGCm+dsQHGBTby1j7j9E9u/YO2LW79ZM5MlkeDT+CgieKXOUoBQlMQSkeCw5&#10;dlcbfR6fXJFluzeT4xq9Rb6bwB5lNxFLATtvAbII9HCMWXzeVYt3ZoBLA2GVcN7GkcWRoo2ZleaV&#10;QpaMBWDuLqalHMqGH5Y8cp7PzadnAFcOCHvHpwsQPl/bDx1UMCjLioB/LyBqLVD9OXlmpnQlMwKo&#10;/RZw5HUZO74ugwesmCJ7hKbEHCPORw2oysk2x/ljVRFY9xwsLIswIS6wTYFc+hBw5poiUFSQdWUC&#10;R0xlqv9QhQWfxqRenbD1n9W3hjJeWjChrIrAAU3CeJVya1I044D6YKL1vIk5VLt2m67X/PN7Lu+X&#10;GxLptrrO2NBVvyTggXrAswaOfwwE+wKVTwJuWpReUWCNMdDgRgEMfj/1pMEzgBY/XdfL47Y2wmUB&#10;wCSeBbb0kFhBxuQZHGPeyo4dP4HqQdUU5Z6pDpevXEG1wEC4u7sVkNJs3LwVI8dOQFh4hFod9avk&#10;q1Z+K1WsqP7Oh/2a1YPUHz7g/ydlOPcYc8SwaD65dMUq/L5oiYpX/fiDdzH52afu9Gb9N+s684ys&#10;hL37D6oY+oiLl3Du2IG763xkCkjEKllld20ocdBM81CpKKuAKDJH+H89ijfmNsa2uFWeUYWKaXVk&#10;lRAo4Z8du/YoYCQ1TZrTOrVrole3B9GiWRNcCAnFC6+9iZeffxYfvUfGQAlKb+AjlkhDykaU92Bd&#10;5kp2h3M9kdMwvpf+AaqZMpdVbEbu1n0dOP4BkGsJXNGkCW0XyrjwsxMOScwuGRcFpJ6zhGlKoIBM&#10;BYIpuhyVMgqdhckmn6/nswYBj5BlwG8vA3UyACst0tew7KvLNvH7wxYKOBZzGNh7RWJ4VfPOJpqR&#10;sGx2KwI29EaIEykI5RkERLg4EroYiFkHZHG887SV81SDL7MSjwsLZ5FekBHD+2NRBu5q3q0R+cfl&#10;XfKMRWYTGQWMQXVqJDIbLsqQ9cA4Xjb43H8ycbgNdpUA3+7y2ZQr2TKNZqvIbpgQQmZKtYnApQ3A&#10;lS1AjVeBEwbbpJgCefJasl44DulhgE9veW/M9vwUFVXmmiynlsihaIZamJ1A/ECyAQCSUxpyHBsD&#10;GReBzGgDeYe5REFn8DMMxtG5iRjkMp3I1iffrD9uD5AZI+cePUeyyWSKFnYSGTFszOkVo++TAm00&#10;ZhL9cOhfQs8WfgZZS54tRa5DaQuZD01marHOGmuEYAFZLpRUJR4T5hAZRQSe6APD8aL8R0lxKopU&#10;i+kzZGJwvyhvqvNK/nVCSfnGAM2+L8gs4bWJrCOm1tR6RSKoeY2JWKyZnhZmb2iMGyYOUabCWGOO&#10;bcW+QCjlV5S7GHiPGM5Pbhsjr6+CZDaAHVOkYgAzFyCTDJVcBB8Kgo1dOjLSbBHU0EAiVVwxcpqp&#10;Std877VlAkdMZar/UEVHhGPCfS2wdtmf6Hq/Zix6K6swmEBzslvRSBkyR6o9me+ybsynpCifDeWc&#10;/oXEARo+GF0P7DEGGFyvYeTvGY3n2hi4tFIu/uYWQMUeNx+nWRIAoyTbZwj46A/cvInfqtVuwwdQ&#10;O69yw0Tgre/wkWPYvG07wiMuqsYr4tIlBZjwAZ/SHJazs5Mygu3bszu6PXAfatWsUWR6lKnuruIc&#10;ePXNdzHtsxlYtWgBuj/4wJ3eJDXvPp3xFc6HhMKtQgUM7NsbjRuxkyrnoNaNfm8R17WTp06raGbK&#10;4cgC8/bywh/z5t6xVJoyZxSVBSB9I1LFMij6Pb3w6hT89uP3yox22crV+Gvdv8pjhWVlZaWeRTp3&#10;bF/0hxgzFScrxND83NjYsdHb2k8YGG4NJY2m4f8EfKJPyfb+QvNn0+jZRVa5yTzk5xnz5uK/eY9i&#10;ep13d4nWpe8GTTb5WWz6SeFX7InvASsHaeibzBD/Bkok+FxSoOzzE3SqjxN5RtxuYMtxIDTRoHlX&#10;owVY2QNm7iIlyM4EvNoJ+4VyHLIZuMIe9icQtUVYDmSUsknN1JgVlu6SjEIPE+WfQiaJbb5nm+E4&#10;ct6FLxHJTqNPZdvJSlKGoKnCsDnzqbAzKOG9uEKAAgIovn2Aum+I3JUml6F/CvOETToBDbJ7oncK&#10;i6XGZPE88eoO7OQ4VtYS9IhgaPdPu3qAWRJQZTRwYqokzzjRG6WdSI1i9mvSEYINBJLI+qCHjCuQ&#10;Q2DDTAM8SBHJAnJdgIMJ1zJHaKSbelo7NtaaN4Vu6Kol1JjZyrgRoLHyAVJPCmjJe73ygkkGzF1k&#10;+xRjhBKTeA2k47F2EMZP2jktwpceGJSA8NcWmiRLY7N69pDXcTzo30FAkGAGjerPzpRjwNfHHxNm&#10;RlYEYBUEONCXJQSo0BKoyBjcRYBzAwHnyFBTMhV64rgDgfSz0QASni8EJuJ3APftkv879YmwfQjQ&#10;kG3EeU02CCVF2WkCxBCcSTtbyDPEQhtTPyCH8cOarIVzhMAajZBhABQ6N5TUxDyOeWF2B01w+V5e&#10;w5KAnOjimSPXpOnwZwCQmSjXgWzNvLcYJpEJHDGVqf5DlXTlMka1rofFv/2sYitveRUGE/jgcquZ&#10;ByUBK4rSLSuT1e0C4tyIy7fhZ11vP3UwIOBh4Pjb8sBVqefNNyplIYcx3H7W7aBq86bNeD6yWPgQ&#10;cCNN221u+DIzMxXz5NSZYJw8dQZbd+xUqROUZXS9rzPWLl+EO173MLPDqKTqFhVNerv3G4zd+/aj&#10;b88e6tizuXtx0lOoV7cObnf9sWgJho58HHVr10JUTIyKTycgcF+nDli/cTMOHj4CG2sbNKhXF+3b&#10;tlKJLQV8pu6UHKqo770eu8HIPN6xazeGjRqrGGCTn3kSbVq2QL26tY36XdzRKi1z40bYiGX5/WVw&#10;bZn70y8Y8+Sz6rhM/4DpLvlFac3R4ydQxd8X1ZxCit+3iOXA+XlA4CPS6JV2LPT7OgH+JDZw5kDj&#10;T+X9ukfYJa2x1zyripyvXHUnG4HyHe8HAJ/7gHM/SMMcvRYIfEzihLkgRKlH9ReA/WOFGRG6AIjb&#10;nP+59AW52gRailSnOqVB9Ob4GzicVLB5t2V6VoZsN8EhNtM0YGfDy30gI4TmnpRgMOo2drcwTGyr&#10;ARu2aJ9lBdR+SpphjgeZIcQNyFZlA05D2wbTJE6XzS+BF+47mUwEeQxZSfufEmYEwRM+39FXgmND&#10;Zgsb2aBxwqIJXwbY+AEJu+V1NCOlxwuZq2RXVH5Y5uSe8QIO0XODIA/3VTW5VsDEkYJ5RC4Hcvn8&#10;lijypsDH5XmNkguygVL1Bt06H4wAWQpZIpMiSMXvUOBJYSkG51NO/vu5HXYEP0K1/6e8prKY8VLi&#10;RsZG6hkN2HAFXGsAcTvzDUcpZ6GxbmZYIW8NKyDgIYl2pp8d5UFk+CjGB4+5WX4UrZkG2DBKl0AG&#10;o6YphWJcNUEJHnsyURIpm9LmC99Pg1uOOT1fyEChfxH/L5ryPKuCyTLubQHXpkD8AaD2u8D2noBr&#10;MyD1vEh96AWTmSwgEY+131DZPkqkMvm85iYAGVks9NEiK1uBPjQLdpQ0q6htgDlBtTzAlkwWNyCZ&#10;EhldusTxtgacqmsAHMuQ8aQGVPx/CMwVmZyj1RKCLShofKzKAkjOAeYBeAQAFWhGmUQmcMRUpvpP&#10;VWZGOoY1rKp0vo8M50XuHmzUCn+HMpXqD/j2Fm1mUcyMokCFG82NL+l+Xl3VixIaorH0nZv9rtI2&#10;QkUxR9xb57vUlzU9m9RNauv50Ek6eWmrJMyf21DJycmY/OoUrFzzNyKCr6OnvR11D3qCFGfGeysr&#10;Lu4yprz3AfYfPAQHewdcCA1FSGgYnp04Hm+99lKxD1FlXa+//T5++vU3hJ85phgTS5avVFHE/Dv9&#10;Hlo0bYLMrEwcOnIM/2zYqLwgWrVohkeGDcWQAf3g4eZccvZYWV6ri/rcUrAboqNj8PYH/8PsOT+i&#10;edPG+P3nuagc4I9yWdzfrQ8BlzcCFp7AA1uvb4Z4MxH0txMILWI7V/+1Dj0HDsWEsY9h5qfTimbQ&#10;lWQ/VdNMUMAGaD675NtmaDjOGNWYLdKMk1pPtgTlSTr7M/USsHMo0Op3YZIUNab8zA33CeuUrAV6&#10;VNhW0hiPVaUB5+o494lNewSBAQ/x5LD0BTasA+pCu3caNn+WQNUxwswkIEG/DxrLGtL/yQwIHA1E&#10;bgBSTwB29QHXyprHSJZIbAhMUPoQvUsYE5bewL4YIEz7Lj8rYMxc2casFCBknjASKEOinwq9bjjO&#10;lGRwFT8tBvBsAdT7QMaQ/0+ghF4mHItzszUT200i8+CcM8sBfPoBYT9K9C9lTjzOlIuQ2UHmi1ke&#10;EEypSS7Qqgrg1RQ4/4v4wigj3QAgOzS/yc3yA4b7i4yKfi4OfkDgGMDaUZ6V+Hyyc5Q02wQUCDhk&#10;hBiMr502lkWkm1yNidVZJGYCEPAnAR9KQggyWDLytTWQnSxAGYEJPVb3anGu2wH2lYQRw7HKppTD&#10;sPglFpLcQ5aNQ2Ug+BvAgZ4uhwFzsioYL8zPprzEEbB20MxNNeNTSllowh+9USRWSj6UDZi7iRcM&#10;y7EBkLRH8xshK4WJP44i0dEBBls/SQCydhJvHRUPvVNAvuRMYN8RbVwM0mT8R8m2x9JU/H7xJOE9&#10;2KOFsF8IKBHwoT8OmT7cvtiNWjKUp8y3qA2yPQRNCFhRekR2Cp/drvq96KWBS2TkqOSZYorR1Lty&#10;gA0AnqaRXKHjTOKMPZBpbomdAa3RvN0uRMwOQGDbc7C4nAvw0dPWBI6YylS3tHjalCfdM7dnaL0A&#10;9cDyxJjRuCtLT5yh1jXo6es36Vv7AqkxomFs+LHxxruoh0pDgztqP+OpuQ2VzymrVWpDOQlXm3ip&#10;JUW2uIdiw5XAkrBxymrlkA0MabJ8kOJK0u1omkpaN8r8KeMio6Bb38E4fOwYYkNLqIW9lWVijty6&#10;r87MxKczZuG9/30MF2dnzP16Brp1vf/WHQODa9+Atw4hKSUN61aygyj+fkM/DhqVzvvtD+Wdwtc1&#10;a9IIHdq2USwLRso6OTlh5PChqFE96MbOJ13ayIaCry/BdYYMK5p5xsbFoU71KqhluRluTZ+HOZse&#10;I/vA1/62cDFWr10HOztbTHn5BTwzcXy5iOstsjiOO4blrxyzmWyz8NYAU9cDG9S58lJ+6s0tYCnS&#10;wLhW45Zqfq1ctKD455+S7Kfh+V1Y8lJS0JT3qn1PAAnngIwIwLWRvF/3DSsKmCu8SEApLI1WE05I&#10;HC79zVSyyxVhbJCBwbmvg/RsZMlOodT39w8AyyQgKQlomHttQ04gI2CAABDhqwFzMwFEGINKOY17&#10;C1mlD/0l36TUra2WFtNIQAs28kziOfOZAD709bDyBracAfKSgBHTASdfAXfYnJK5ELsFaDYHiN0m&#10;zBGv+4Dgr4Qt4BggTAWyBzinFMjjKHITfh/ZEzQJpp/LhZ/FlJTRyVt6CcjDJpmgD/1ZTnD/nYDU&#10;EOC0H3A2XICYNiOADo3FeJSxtVfTQ7iwxXQfe+CVqUDIZ8JUoJTEoRJg5yu+PFy0olfM2blA7L+A&#10;TQCQIcyIzGRL7PypNVo13QHr5vQ4MZJaozMHiJ/oprlWlan50pJm4gzSUiwEPGizQDxY9j4L5BKU&#10;KFQ0ASYAQOCMXkHXvkA69QrtgcQj8mxKs9TcOMDSQ4AKZchrYBKabQ0c1RhxzdyBigTS0sSrJCkk&#10;32vkmqhcvRwBc7JeKDfSwBXuk2dXIPGwXOtVyA1TkLwAl1rA2lUFx+VqaWMBnWmjJcDw+DKJiPve&#10;8DPg6MviX7KtL5AeI4a0PD9oZkymCj1LMtNlzhP0oNyNscoEXfJ08FA7z+k3klc4qrqIY7lHe5tz&#10;IeYIf3eO1wZgs1d72LsmI2x/AJoF7UPGWVsEjQ8WMouJOWIqU5VNhZ89g/2b1iPmUgRiL0XgcuRF&#10;xF66iKT4KwioXgvVGzZBjUZNUaNhE1SsUvWOehGMbF4Tb7/yAl6YRFj1Liw+AF5cKXRGOs9fT0Md&#10;sgA4TkfxdhK/Zow5UpQUh7RTPjDwYZK0wfClAg44Vi37VWpDt/jrMUcMH+ZK4uNSFj4kegN0cLK4&#10;+5NmeSNMhNLsZ3kHAQp9Jw08Bz08Svkf/PDNTAwfOuj2bIep7mgxPnbcU5Ow9p9/MenJJ/Dxh+8V&#10;lHbQnDEpWGIyS5OOVcy1r+bwRXiwxyDM+PijUn1ETEwslq1ajX83bsG2nbsUsGBvZ4dLUVG4fPkK&#10;BvXvg1cnP4fGDWobZ2IVmvNkqvB9LpFzYJNyRMDd4kyxtTp0+Cj6Dn1YMW94P6RsicVx83B3h6eH&#10;OypUcFXNNreNrB0WY2KHDR6AUSOGKwPlcl8cr7PfS0ypUz2g7R/ie3Er2FzXuwYSMFANFb0xxpc8&#10;or0UAOT/PvlCpXydO7Yfvt4eZXtNLg2jpvA26wsE9Agh+9HQN0z9TpPYVHwwX3prOP9ZfOZQZpgX&#10;Re7AHp4AARkNNL5s8qWB19oeoMUPcqzZeIavAtb8CXRoCcSsAg7lFdF4ao2mtZdEBhN4INODx4pG&#10;mMFzhIXE5W2n2oC1s5hxdt4kjCSyKAjWMCmFSTu8z4b8JrIkGr6TSbvrETlPyTQhA0Y3tmVRnkJZ&#10;EJOSaGpq7y+yFaah8PP5TOTZSf5OMIYpKlzpNzwe/I5/2wIujcUTg/f5mJ1i2MoElpjdwD4CFVlA&#10;l9ZABXp4xMrzVfYVMYyteL8wDiqPlGewKHrFpcvxJ4uDnXz1Z+Xa6lxHQALKnbhwo3zAUrD56/aw&#10;z0hGaoYjOnTbUkRakDHmCBNdtCSZvEJsE84Bt6ZyPOi1wnNbSUG0OWLlBTjXEGkQ/VQOPisAV+Gi&#10;jDqGMca6p4lB+Q4FEvZqTBoj0g8/R2DUZ3JMCI7xfKBRLtnHOtvomn0yN0j+KSwp0uOT9d9byvym&#10;sf2xXIPP0MuARWK0yIqxFBkSJzjlcGQFczzoJ6dfD3iOMiqYx42sJc5zeqDQG+T8XDH35XGgbE35&#10;tsBI9G8+C0v5kByuisDMc7CIyGeBGPMWycy0xM6jrdG82i5E/B2AwAHnYBGeC/Q2eY6YylQ3XfGx&#10;MVg1bw6WzZmlYj4D/P0Q4FcJlfnT30+tJh48clS5tp84KVo6Fzd3jH3rI7R+8AakA2VQT3drh7rV&#10;KuOvpQvvTsNIffU04YhE5ekPM0UVb568edEQrEYRUblF+YboIAwfrlK4GpEHpEcCLX+57avUJWKC&#10;FPVwXFrpTVFRkSX9rOKK30O9anEMmdKyAW52m/h+ms8xbrD1H9dSq4vbF23MQjJqoueAocqsdemC&#10;X9CxfdvSb4epbk/dgjhdNveMiaakatjggZg+9R1UrOgjvyTtmA+vXDG7CcPlFStXYvemP5GRHInp&#10;P+/GkgXz0K932dxH0tPT8dOvC5TpLH10Hry/C155/im0qZoO60oGkkJtzmelXsbnC0/j869m4+Kl&#10;S6oHa1jdEwO71MS4F2bCq2LRMbr/btyMPkMeRo2gapj3/dfKC+X0mbM4deYMomNiFZMkJjZOASME&#10;SCr6eKOitzfatm6Zz2y5m+tOsbkKM0fY/JdEylRC6RrTagLrNFJzZ87XXxYNCpbGELy097EbrcLb&#10;Wpg5xeJ3U47CRo8AE4ELPoOwEb60BqjUG0g8AUSuF4NOMiMotWHcq1dH8WawsgMurROmA5vXeo6A&#10;jZU096o0uQPTRBp/cq2k9+jbEhOrmlOu1JsBfv2BlPNAtSfyjebpIcJrDhmveuQw2ST/tNTkJ/aA&#10;a33Au4sARpTN8HmCAMzJaQWZIxWayDbsIfvmsMgfuEDC/yODwhizjGDHHs2DhawQJrGwqSYLhvf8&#10;1GggPRyw9RWT2Oj1Iu+gnIfjT1CiUn8Bd8ztgLPfiSyKgA3jhOlZQnYDt4dMjdovioSFY08wCKkF&#10;mSPNsgs1+Cw7rdnONNLfu2jmnSligFvgd76AZR7g21e+n6/J0RgQZJaknAa8OgDJ54G4vXIscvk9&#10;yQbggZ0cWxW7W7jMAM8HRN5Cf5XCpqGNCCTkAnWmCJOIEiOCYpEr8z9iP+c0/WQANNESfBSrRPc0&#10;MRgDGqsaAikKWDED6tK01WCbVOJOJnAsxwhgUrj0RB5rmT9e7YGahZ6/eY7FHxUT4YwYObZViUgc&#10;Bs7/LEk/nDM0ieX7yHYpkL6k9y8C1KgEG5t0ZJywRVDv4IJSoKv7j2vBIxQGkkzgiKlMdU3pK1jG&#10;gAP+joyQvRv+xs6/V+HEXll5e+3F5/DK5EkKICmquKrMmLuvv/9BxUOOmTIV3YZTJ3l768CWDZg6&#10;bgTefPUlvP36y7hrq6SrSDf6QGUo3+HDj413QTnJjfqRlFd/CWOpADejeWcV9YB7PeaIsYfx4o7j&#10;zfpq8P2HXhbKMG/oXTaXan/3hbui1+BHVCLD6sW/o3atmqXfBlPl162OHtXnCw3k+BDLqEZqpMug&#10;6Xp49Dhs2roNlyKj0Kv7g3j+6Yno2LbFTTV1fPx66fW38PEXM+FbsaK6DwVVC8TGv1aUuflodmYa&#10;Fv7wPj6c9SeOBMeo/3NzqwAfby+4u7nB3MwMZtkJiIhJU0k5o0YMQ/e6KYhLscCmXcexeOM5laTD&#10;9JzOHdshqGpVVA+qikq+vkpiERYejsZtOqFJwwYK3HFwoL7eVCW61tDE8fh7QLvVgHO123eeFQar&#10;uS1saMiiaLtcmmgAP86bj9FPPIUju7eKSXFRoOD1rtfF/f5WASSFt7UoAFV/HWUPSmJiBkT+LbGp&#10;BA0INtHHg94gFeoL2ECJifLraARUGycmpWSUULbB19d+GYhYKakuepMWNEYMX8lUJbMjJ0vSTy6u&#10;AZJP5m83E3f42fxcAhE6EELz0ZBfJGLXr6+89u/GQOrF/Ca56hNAg6kGZuhu0sDuGSvGsPzOTn9L&#10;vLFioCwQ+Q2ZHV5tRD7BuROzWfaR20Wps0o5+RRIixBzWP7MJjMhW7aNMhuXukDECjFRzcoGsqJE&#10;WkxWBiUXlQYBYb8DDjWAS0vEOJTMEYJV/BwrTyAnGcilUaod0OATAXroCUPfFZX6cr0q2Fyrz6SP&#10;iH0twKkScOWIzH3DVBVVOsOCwI2vyGEIsJBtwdhaAkOMSr7ayJsDvv0E3OH4M/o3x0wkLFe3w1AO&#10;Yy3HgsedxrRGS0cx7MULheaxfFY1Bo40s9cSER0kVUZ5juQVLSsq/G+DytljjvOHqiKw4TlYNC+O&#10;PaIX/U4cgEbTRGZleK3hOcZ5Qr+cmI2Ac13g4l8iUcu4JOcTpThklfgPBy4uFlPX7GiDccvfBsUc&#10;WVEVgbXOwSIzt+C2EwxURrE5AqYREGJUdhFlAkdM9Z+utORkhJw+gQsnj+HCyeMIOXkMIadPKuNS&#10;zmFHZxc4ODvDysYW8bHRiIuKRHZWlgJE7uvcEYP69VbJBZ6e1zFYMyg+2D7/yhv44qtvMPCJZzHs&#10;2ZfK1Jfkr99+wuHtmzFw/LOoVs94tOOfX3+O376YhhcnPY2nJ4yFv58f7roq7iGprB+gjD1E6n4k&#10;Ktouo2hd/q16mDO2TaX5LiUbWgGc/Vb0u40/y2dplIXmnXWjgIUx5sitfGC+UeYIgAULF+Hxic+i&#10;Xp1aWP7HfHh7e5X++011e6NHCzc+BD/ZhJSBzOGxJ57CoSNHMWbUSHzz/Q84fPSYkqrM/+E7lW5T&#10;6k3NzcXESS8o89HPp32gPDZKdL/gPrJB0hMoSsp00xhzebDGlhPpOJvdEpFR0Sp+Ne7yFQXUsLgv&#10;Tz0xBs2aNC5wLbqcmIG5P/+CXxYsVPuuv55MKsa23tezn5LSHNyx+e6QxZSX4nHZO05Ws9kUdTdo&#10;kG9FFY6wpUko/br0xBj6b5hzJfkK0HgmwnPqoUm7BxQgRoPcm2KA3EogvCT7W3h12/D7Csfd0ki8&#10;5kvAoeeFteHRThZRXOoAiSclZpXRpRZegFs9Tc7iIw082R4Ve4h8hIbxi74EMg8Dud7A/R3kdwRt&#10;VZLMX8CVo0B6HJAZrsXKOml+JM2lmaY5pmd7YQflZALWHoCdB1BLWwS7fAzY/ICkjjCJREXDvgaE&#10;LZZ7n1dnoM6rcv0lsMIYVrJfKCMmaORQRSJ76UlB75X6HwLn5wj4wbQaxyCROtM4lAyahFPC8qDP&#10;CMEj18YSuet5nzBVCBZR5nV5N2Ch9Yw0J+X3hS7UDoAxE1WNTeJUH0g+JjGtdV8Vc9ILc4wfXytG&#10;LdPwU55NcpItcH5eNQQ+EgwLRzbYNgJ20eyVoAQbeiVrMcIqKfjBGhPDQoApGsrHbAWyBFguCGLl&#10;yfxhigvZJldBCp7TZA4VarOtAoAsLYZZL+I0hdNWuO3qvZnGmRFMoyEQYOUkC07pIcUzJ/TfcY3n&#10;VEFGRfCiINgkpyPD0RZBAw091ahfUaYlgJlzQbaNbSBg7yNRzkyk4dyp8yYQ+qswRfisx2fYC/M1&#10;kCgXsPAGcmIAu2piMNtupcjhzn1fDGBkTE5UqGwbAvb2kiREOdpVb5OCZQJHTPWfqbjIizh/giDI&#10;MfUz9NRxXAw5r35HsKNWrZpoXL8uGtavBxcXZ8X0iE9IRHxCAlJSUuDt5QW/Sr5KLtO+TWtF973R&#10;4uk0/bMv8fKUt3HfoGEY//b/YGHEVO5KdBTWzP8RF04cg5m5GczN8uCUGYJU+2ows7CCmZm5Wjl0&#10;9/HF4ImTsOS7r7Bw1mfw8fFBTEwMHnvjfXUuZmVmICsjA1mZmVf//sdXn179nmlT31FAyT1T+gNN&#10;Ga4IX1M6c4Su5XwgKSohpfDDVVmao95MA8ntOj5VdMO8wTsHiVHgzRpGlmUEZVGfXQ5YOvRaYNP6&#10;3Q8/KxnF97O+gD1vuqYq/8yRWzi3ho58THlw0CiVwMZvfyzCo+MmKpbeGy8Xf54mJSUhLDwCVSoH&#10;XJ1Ly1etQd8hD2Pu119i9MiHr78BpM5vG6Q1T9aAQ4CssJb03C6t4bWx99OXIGoN0qq/i/CYZGzd&#10;vhOPTXgaY0ePVOfL1n9Wo23rVqX73P96lSVzpCSyMsP7VtgiaWIpKak6SuI6bXyAo28pX4n1B69g&#10;2LRg2Ni7Yvemf/LlZLeibvd9oPD3Gf5blyXF7QKqPAJEbxLggRGz578VWQWBEjbCbF4Zp1p5mJih&#10;OlUBqowBjr8riTpkkjg2Aua/CFSLAoIeB/z65H8nz8mLSwRwoDEqfTcoAXKqJivslADXniLbRgNV&#10;Hi+CFXyNvnCzfZA0qPw7WSb69ZXMETJFyHrgd3JecEWf4A1lOWyq6Suiy5KPvw9EbRQZC39PeQzZ&#10;EvxMLrLwMzlnTnwoY0iAhV2rfVUBSOjvolb9MwHXJkDlR2S86B1COU/0muscFDMg4FEg64oYfVLy&#10;nBldTMQro5K9NSYGm2FrBH8dABvXHGTEWyFogp5sk6sZi7rL9ZOpNMU14uqjvQGX2mLWT48Nmqhm&#10;J0iPfyy1CL8OllU+64HX6WJYDAWKRFri3CS0jL0OEFCgNM8RlVbjCByKMGCH6H/RX+oqLJ1D6dcw&#10;SHLSzXF+TVUEdj8HC1udtcGkpKrCSikQW6yVTy9hatD8l8dcxRxnAK51xbOn0ccCvqaGAVd2GXwG&#10;vzxVQEDX2gLOHmPcjHFA49qyNg5u0ciY5wgjhVOOGfExMYEjprrHi2DAzrUr8df8H3HywF71f66u&#10;rgoAadygnvrZqEF91K5Vo1hJzK2qn39doB4aG7brhKc++Awu7sJACT1zCit+nI0tKxbD2toaXTq0&#10;U/+fmxiMHDNL5GRlINcuQD185+bmYfe+/ajg5YOLF85h6ttvKKCja5+B2Lh569XvIohiY2sLG2tr&#10;ta/8k5OTjUuXIrHsj1/Rs1tX3DOlP8AUXhG+FWaghg9LbEy29wXaLLtKNb7m4coYqGFoFqdrf6/X&#10;lJS0gSzOn0RnjtC1vtZkuVkXXh0riSdDSVYI+fdb2fDe5ofm73/8GeOeeg7fffU5Hhs5olylUt32&#10;KmfA1a0ughiJSUlKKlK4eg18SKWwGKbIvPHOVOXl8dT4MahXpzbq1qmlJCoE5S0szJGWlq4igv9Y&#10;tPSqpJNAfCXfigqcZwxv2OmjJdu4fzsAKWFCR6b5HR+G67wj0YuFwVteG7hiTJq7T9eyM808O1tW&#10;Xkn31mRxg0eMwrKVa9CuTSv8u3rZzX+PqUpebFx3Pyor/o0/B67sKSgrK8zC4PlMqUjCUaD60/Jv&#10;nTlCRgBlIxlRyM1Iw0df/Ywpv8WjS/OqmD/jJXh6ut3b1wEyRQhU0MyU9zKuZnP1mz8NzVt1Vik9&#10;J9jwMWLVmv4OjCrNEqNTRvMmHBOZDo1Hea+NJYvCUs5bpxoy/obM0H0T5Xjx+DWdJV4n+5+UlBMb&#10;R6Dmi8Cpj4VI4Fwd8Ggvzxpkc1DicmmVGJnqUpvirgOFfVf0ezi3mYwQJZkwk6bWgWBdLhDIsZhF&#10;AxrxeWMTzOjkysMFsIlYAqTHa8wCNsFmkrBD/xbeQ4O/KOGBcNa69rxiQJGiKyfZHOfnVUXgIyGw&#10;cNS9OAzaXOsqsm/pYcV/Phts7hfNQ7Mz8sGKY0VLUzQnXwMPEMP22sYAkDFifGrIHDlb3HegiM/g&#10;mHNb84oGVjzul+Sf7FyD1zDlpoKkExGcuI5nx9Uiw0eBXz8VBJroqcNzxbEWYGEFNKfR8C4BE3nt&#10;oalu2umC48K5GbdDSxDimBUCda5+p5PmUZID5BmJ/iUZaY0l0M8TcKgApB6/5iWJqdZwGZtpAkdM&#10;dW8VU2JW/vwd1v/xK67ExqBLpw4YN3okWrdsAX+/SuWqkfnr73/w8ONPICs3D/3GPonju3dg36b1&#10;8PWtiEkTx2Ps6Efh6upSbKN74OBh9B4yHNUCqUNfrvaPwAnZL/RBIBBS1tr0u7JpK4kZ6M0UNb00&#10;FeOKRtcDxl9j7BjqgAmNy+jmbowNYmwFqyRAT0nid42NU3EPz4VLf33SOeDsLKDFL2JKxlUg5tuT&#10;7pt08tZKJW4V3boI1kjNRi3QpFEDLPzlR9zTVVoz31s89ne66JnRvP39iIqORuOGDdCvdw/069UT&#10;Hh5ueO+jj5WU5qvPpmPiuMevvodgyYRnJ2Pzth3K7NTY45Snhwfeeu0lBZ6cOXsW586H4OKlSERc&#10;vIiu93XGi889U7IN1JkjjMMNHAf4di8a4OS1gUZ4TExQsZhlcOwMmCOGcp7jJ06habtO+GXObAzs&#10;1+fmv+c/WEzsOR0crMxrwyIi1H3eytIKlhZmsEo/Bwc7GzTt+BDq1asv9/uMVGDZLMBzA5B6Wh3n&#10;ZOf7sCtnxP/ZOwvoqK4uCn9xTyAJDsHdKVCsFFrKD1WoO3V3d/dSoUpdaQstpQVaSqFYcXeH4BKS&#10;QNyTf+1355HJZCaCBpqzFitkMvN83rtn3y3MnvIzcWnBhHof4OY7HqdR46aFKypJMirJ47KHrGbw&#10;yS/W8cr3q3l6sA/PXhqFT1iMeV4IfFE8rNgQRwsoORaArLtJAjEqxLJQOo1kL5K8iGXVQGyRLwzA&#10;IHmKZsnl2SHWyIb3TDOn2fisZMhLMUyG6C7Gh0FsDnWbMjlVjK4abclkMnZD3fOM8aa9LYo7Xfl0&#10;Idtk60jDiFASzBmzjSR08V1mRl73ZJ8gM9bQMSqvR1qxKOO7wCfUNKdefhBYy0hZdDsTA1VMALFl&#10;FHOcIlZ2ppG81DnXGLtKxqB90pggz9cRuavG3duADALdLD+VPPcmmkejrEYZGOiSbOJRwuJUtkeJ&#10;vY3OXh3NS1huqSWJTpgDiJBMJdBIS0qTkMgrRUa3JJbCoLABGC/HukLMNWmdC21sgRvGTICRDVnv&#10;Kyi6rziDNA7wxQZ8fKsJQTD+Os4SKS9JmBoY6VJQXajSxrCq7Ik0sZzSdkLWHsfxdSzXVxHJQdDw&#10;BmNO7E4WU2swhDaALSMcpq4ux2qcA1tLdon6dark9CAibs6oBEcq6+SqV2+/1gIZrrvqcu685UZa&#10;tWxBRS7FK97/2JOM+Oln2rZpzcP33sVlFw+2WCPlSRsoyMsmKHX+yT1zc6hlgwmiBsf9XThwd50l&#10;E2BREpVW5WlQlrrNPXOkNBCjLMwRV6mQ7UZfEtBj03F3j4OYq4pH7pU0GJTJmpg3YpWUNpiyPydX&#10;fumc07dA509g8xfgWwUCIw1Ff/275oGswfaRZo8cQ/aCZAKnnXU2s6f8ZQGuJ3UdqRjok6SGvvs+&#10;jz/7ohWhO2PmbP78exLJySZpIjAwkGFvvmIB2p4A+PT0dNau22AxTwSyybw0Ly+fbl07W8anx7SO&#10;BnPETWn4eOV1NzP2z79Yt3QedevU+c9dN4dbN95+N19+O+Lg79WrKc60gNysVHJyssnJ9yYrO886&#10;1mFhoYYR65tBeNUqZMRvJc13F8u3FbBsaw55eQWWLLhenTrs2rPHun6vv+ZKHrn/Hho1bOBeMqpz&#10;ZL8mjwmvAM66dxzhPomMvtcxs+4dKoqqMdH08YfqZxqmSduXYePHkLEN2g819/6ynPfj4T3ibh3O&#10;kwR6NtrfGT2HxdxQE5+6zjwr5d8VXAdCWxmAMGMPpG42YIUSaRSzq05NviN1LzLpd5KFyKtCciV5&#10;c8iTYd9sM6mhRJmuXzhty1Qjw5CBpRggAid2jYWmD8PGoUZypXGNnrUCtuT3IXmNjFb1fV94E3T+&#10;3ETxOh9nT2MUe3y041czsSEwoM4Fhv2SsQ+2fgcBMvvMN5G/YqvsHg856eaz+hdc23iqVGlvPEvE&#10;FEndABuGQ0GKCyCgayndAA8RfeGzn8oFMGRn+jJ3Qne6DZyDf2AZGCVjXBtlJ1nIx5AX7E3skkY0&#10;fGmzhQsZwMYBLPjVghzJkinegNvMEREXZBHjvA+l+WKolGYTUMfBXPHy4L3iVIGNIOZCA16tec4F&#10;CNGKkzysJ8Ih6SntWLkwUMrEHPFy8lTxcnwoC/wEDHYzLCb5Ful7o4kzhR7oGpNfj75H8qLRa/Ez&#10;Ic/efj+oOwg6fWCMg/cI8BPwomenIqmfgOoDYaYSj0KgYF/5gSvZkSyGiGGVsprKOolqy7rVPHhB&#10;P7797GOuufIyTqQSSBIdHXXozJb/0AxuucumiCqmTg9qzbaIwWBH9koXG1DNNO7SEksLu2Mk1D7f&#10;cfOONMCEQBTRZ/V5DfxKk4l4YquUtzFwlQpp/VpmSaBLeb1XDtdQVbPWcy+FRkqbiYLIboZubB+j&#10;o220eQwb5Gdffp2k3VssacRJXe6u07Jcuydp49tnwHmEhYYy7hfFRUJ2drYlX9yxc5cVq3vMAY4T&#10;oOwUk1HffcklFw4qKlHYMwlqnmUkG5Xl9js0aQX0v+BSnn7sIS664Hwr/cfypNH9dPso0zD4eJNe&#10;9y4WLvyX2TtiWLZqPWvWriF973aCq9clyDeHZjVz6dnjdHqdfRMtWrSy5FsC64Z9+AnDPvqE9Ix0&#10;fv3hW/qd0ad4w6zvss0mUVKLtw+drxvDKdXW84lNkvKvDXXON89INfxhDY00JHm9YQyIDRHa0DQ3&#10;SasNm7CDw6PCXR2P1Brn5dtMi2q93bOvxKJZ+pCRrKmp3r/EzMIrpUagR1ADSJhlxhYyLJUUJ2UL&#10;eGVDg2uh5ROGKSKgQBIA7U/9y83zWowTMUPavAL1BhXur1JftnxjvD5S1zt8P2KMH4lYJfLg0PEV&#10;EKK0F8sPolZhPPGBFQZwOf2vEscoAm7/nDiJrz5/l6T47fRoCnWi/Cxgs0vLKGpGR8D2nx1gQqaZ&#10;rVcT2/ZFw0LbOdaASGKuKE1HYErdi804RPGtYhPs+MspCcbPgCzZew24I++T90ZCoMZZwHklAApO&#10;jfqMcacRHJ5KenIovQfL4wLPEhVVpg9MyHM0ymLbBBayDVJh41NNCOiUSVZyIE3qxsL5MeC91bEs&#10;jdP93fuS2Nskz9IqLiyFEtJgDn52ucOTpL0Ax8xSvE+8DTtX0cdLbi/6J68Qc01t+a4M5rLOJdTA&#10;B0LrFU1HKhXcCXIvddGyItqDX4iRvez7Bwoc187BaOMM8JKkLNjcNwS2ia2imG0BshZoVQVOeRuq&#10;9YJ5V5voZ6XcWObGA2DfLPO9OAj2OM57WQApu5ZBspKiX6sERyrrJKrfvviIH95+lZS92wgK0hf1&#10;CFRFjG39DzUkh122v8b6d4yzvBIcOrxVyBLRzIhi1jTDsnUE1L0Ulj8EkacaQ0MN3AWQiHWi94qB&#10;EdLQoNuZe80skjPzxHXdrrMyem3920aPqcGIBi5HI6XnUAGYshqqult+SQPaY220eZRK/glx++KZ&#10;PnE8/8kqCwh7EgK1kilGxzSxZDO33njsY9hP1Kpev5klDfr+y0+K/sGKEN1vwF7FmZ6oz90jWS6R&#10;6gmp0O6sW2nVqh0Tx462AI0iYPTMQcYEtPtIWPsqRHY2hp1VTzHsQoH6+g7q/zt+g8QFpimPuajI&#10;alNTU7nwimtZunwly+f9S02vFUW/vxYQ8IB5c4e3rQa2XkwkpzSA/m2hYTUYeMOnxsvinz7mvIpl&#10;oEa84XWG4SA5ip53tc6F7T8ZaUZkh8I0lZKOxbE+92W5f9lgv8YAksKogZOvizxDxJ5RTG3dK2DW&#10;+Y70ky2OBs8bqnaEZnebFBqxS2xGiECDfgtg9XNQ82yofbZ7JofGK2KGiMkTUNWsV69L6qMJFLFQ&#10;NL4Q6KFzLS+SiV0hV5KYYDh3beFyc9PJWPE2747Zzsi/V9GuSTSzlm61pH3t27QgrGAXW+Pz2RWf&#10;ZrGONJTp3iKYq/tEckuPnfj4yrA1B8JaQrYa3FQzqdT4DphzjUmUCe8EobXNGEtg0dZvTaJOlhPz&#10;wrmUUpIXBiOXw8B8k5riCVBwAhuym5eTOaKSAavGJlajXuDemyRyMz51a0KqHwyIK5S5BDaGgDAD&#10;ZJVVtuO2UXcCFbQ/wgJUItl1iIICSWUKnD4rKVK++Q4pCldmuvKZkkQy3yl62Fvs6PRyypMCDUik&#10;cW2CI3LaeXtLBHd8C41ti1SwwSk0btb3wI5a1vciXwxlX+Pxku8DVVqZNCWBiyseMZOaShmSFKfh&#10;NdDmOZh9CaRuMcCb7nGdv4JZ5xjT44RCr0VrpYrubf4orHzKHHxrnWmObc0qznSpZI5U1slYSqN5&#10;cNBZPPnIg/Tt3Yvg4CD2xSeweOkya2ARFBhoze6dcXpv6sfUKzrYcK69y+Cj/ma24/JnID/RNLhC&#10;NE+Swf5/oiwgYhjEzzF56XISb3x78cG2ZSQ43Gg2U2V+KA5lKjS42VBq5bYtozNFoYn2JxM2zfjI&#10;oV3IdvoOMysjY7Fu3xelrbqWNYOzGtI3Q80BBvF2V+UFEw6lIT2cAai79R3NxJoKYsYZ06Idd95y&#10;Ey89+yT/yfqvMUfyc8jfO5UnPpzJ6+98wLZ1y0/M+PPjVBG16lsm4cXSekq7v9neF/+l566TCWZB&#10;49u56NILmT5vFStezqN2g9bQ/afCZ8vC240ZpLwJBOQrmnXbj1DrHPCLgG3fmyZVkik1zksfNOMZ&#10;xa32Km6Ku3fPTjp27014RCS/DLuFNs3lIXIGCftTWPP386xZuZA1m3axZm8ga3bmkZWVx554yURM&#10;TfroMvpd9RbMuhD2LzSxw7Z8RJMLCXON0ajYDmopfALNxIA8Kcp7vzjaQHtZtsd5G/QevV8glCV/&#10;mWb2WUBFwhKHKWuwiW8VeCJmauObDcihz+yeDGlKAWoB9QcaYMN532Squ+B6qNIZWj5sPE02fAq+&#10;/obJY3uM7F8Ovn7Q6Bb2rvubD/48wF/zdtK562nU9l5DYPpyfKt1IzewLrmBDcnLzyMrcS3fjpnJ&#10;rr0JDD6rMxtjt9G4TjiPP/cBnfI/N2yY7aPIC2nOroK2TJm9nF9nbGfc3H30aR3Ap7cE06SGtzlm&#10;asLVpMuTxTqOuUZi410AHT4wjBBJffcvNrP9qVshxQ2wILlFZHeo0s4wZWTiWgbmSOmpLW5K5qCW&#10;t4VrQx9qTK11bus/B69cAxc1hbxYB8ilazjEmOtmp0PWZgeThHKyNNzsz3LH/9tpnwwSkZfrTey4&#10;RjRssRmfbLFKdJyiwVvJOpIn2fK2cAcgYoMULgkyHo9XMBSEwqoMOKUu5O40jKZlaWa35FvaEGhV&#10;POK3aLmazDpLfLQdLqCVwDqBi5Jf6R4moE2MkW2/FD+OSsVp9ZSZoJQEXbIbmUyLoSyQbr3isBML&#10;ZUjBDY2cS8ytzF2OhJpNhV4lMjIWYOiyvZVpNZV1UtbnLz7JhBFfFXnNPyCQsIgIMjMyyEhLtQxL&#10;ddEPfeV5brru2qJSFt3kX6wNOx03lCYxcO3r/60ZrONZR6qxsoER3XDloSFXdc2syLTM1g/bPhgC&#10;OzQztseZDeB4qPjUBu8cwxzRQ17yGw1GFVtnJ9Bs/tQYsIk2Kmf4Xr+VvF1lmREtSYaimbwl9xlD&#10;xa5fmwHzoRy3w5nht/dD+y3HcVd5z0nIHnj3g495+Mln2bxqcWWD/B+obdt3MGnMR3z+8zTmLl7L&#10;K889zeMP33+8N+vEqfwcrrhiMNMXbmL9xFcJDQ0qe1KYfX9Rg2V7H6kqCuh2NABALVOmn77BfPHn&#10;Dm564jNG3+fDhV0cjZvSR+xni54Byx8xDANJk/ZOgQOORlONp2aTZY4ZJcZAppGyyH+q5xj34P3e&#10;yWzckcqg6x9h3db9tGpSl93xaeyLj7f+rHmkRjUCaBkTTMuYUDo0r0n/G7+gamQ1WrVrbf38d2g7&#10;yyDW8gvQeYs8xTQvavJ3/WlYmzUGmqbTTkFxNgEv67Oioko07TGHjFYFcvmHG4BPrJkwRzKH5UHq&#10;ayRGuqZ1HHaONw2cDC9r9TffEe2bxiVLHjBgiBpIgS1BdYxHiV+oYYYIYJJMIc6YwK6KTeTtmU35&#10;/q/1+PnCwB6NWLkllf3J6db4NzcvHz//YHx8ffD18cGnIINuHVvw6mvv0Sxiq5G7qTRWiuoOf3cw&#10;k0MaC6nZrDvYYitNWe3FtY9+xa49exlwSgTdGmZyRsssejV3mGeGtIKsBDNLL7aQfNjEELPPtSRA&#10;isBNWgP7FkG+rjNHqxnWEWqeZqS5VTvDrEGQ5wfpoi2UExxx/nvUqZC62mF2mu+I+a0G4S0gfmrh&#10;Z/wEOnhDVE8zqbZTYGKBiUU/KAEJNsDPuqrQWhJnyYeynZr/fKdUHHmWuJH1lKM2LmtCQEAmWWsC&#10;aXLexlKAIIFqzmaltrmtFywrcGF+2BPEvrAyHPyTICOnkBWS6/Bm2eQARup7SsfxKwNDxQU4sYCR&#10;bPCvbkCNgFrgFwC+VeHAHPfrkKxd2yoWiYBW9W7h7WDx7SYEIHm50znwM9+TXAF2tUxKUr4MYhMK&#10;pfRiO+XJmyTQfD/zUirBkco6OUuXa3JiApkZ6WzfsI5Xbx9ivV6jbj1CI6qSmZ7Gzlh90019/tEw&#10;bhwiS2pH6ea96EmYu8HcOK59D5pceTx25b9ZR6qp1nK8hED/UCijcTY/XXCD+V0moqKmevvANmm4&#10;XemYXgaN1yyNKHoa5MhQSgNRJcCodoyBtW8VUpyTV3iW2pS13M2O2QPybT8bNoy2OaS+GTAfymD9&#10;cAf4GkgJwRfQJAq1ayRkRWlkjkDl5OTQpO0pnN6rJ99+biJKK+vkem6IYTjuz7+YO38ha9att8AR&#10;sQu7d2zKiy+8Qt8+fY/cCvX9GNsd2AzeHeH8fzjpau9ktu7NoPnpN/DIdb144eo6ZmawJK+JI+2F&#10;ZNeRvj8eJfB349xvGPHzWN78djaXnX0qX1yTAqlLjJFh2+dNM6zngpqMZvcVTT1LXGyaBTXfcYsN&#10;47XB9cbLofYFUOt/nhPLHEB3ZtoBvvxiGMuSOlA7eA8tm7ekZeg6mlbdQ2DdM60YX8t8XOCEwI8W&#10;DzFr1ix69T+P95+5jrt6bjAMB62nep+ihq6WNHUC1DwH6pxTKP8sr3yqIks0XU3el9xv5A6SGrV+&#10;EjZ/ZYwzZage3dWYlQs4WvkkRHQCv2AIl+dCC5OAI7aq4rmtxlNNeIBJ4xDrNDPReKOFtyA/MIar&#10;nxnLj7MLqFnVj3tvvIhbzyigau1Wxr/BNnK3pVa6Zl1BJh3Xpfeb9+dlmnORfQC2/mgASgEFp080&#10;E0z5OWRsn8SIybsY8flLrIxNJj4Fnh4ML1webfpg+Z0ogU8gjj0Gsyd2EheZ/RTrIn2tAUL2L4JA&#10;MTl2Q4d3zfdL4JHGa8sehuS1ENbcAEE6pgIAPMk8fBtD7uZCMCCnKlzzhjmmYlal74XMrRBYH4Jr&#10;QNwkB2AihoNKy/d2HO+mkCKvEdv/Q0YiB5zWHQDt84uBAxs/bkJARCZZSYE0uV0GJIdeebm+xK5q&#10;QMPWm/GRpOagZMcbAm0PlALP/ipuwKLsXBcZUjHWiuP/ox2erjrGtzpezz0Uxo4rq0QAVC+HFKag&#10;kB0i82a3QItAxbYQ3QFSNpoUpK3fO0DgHuZaETDs+GxepjexExrRcOBWfEICocsoWHoTZO53+NwE&#10;QHZOoSltcGNI31AJjlTWyV87Nm3g3nMMxf+0nt2pUb0aoSEhVImIsBzbvQpyuem0bGp1f6RoAyqP&#10;ii1fQf0hRkd7EjR3/1nmiJBmDdCqdoH510J0b4eZWaCRxMjILGO7MXnaMx0yNjkGIYpQy4GAuubh&#10;WeMMAwBo9k4U5dqDjRGa/dB3dreXzEbbnpvqOUL3UKIENYjUQ0ExenJ+d2aOlNeA9UiUfAM0sBJd&#10;WA7ix0tmcbh+K2Wop55/mdfeepelc6bTprWmUCrrZIlI/f6nUVYayPKVq6znQs9up1qxup07dbAk&#10;mHrtiJe+r3MuLfz93B0Vr9E7Qj5IT3wwg3c+HM66L7oS07Clie0s64z/kZLqHQqYoRn9uMkOw8Nz&#10;PW+Xy7Yovnn7jp2WdNfPz69MZuwjR4/h+x9HMm/hYkKD/bjsnB68++hgQre8YqJfJYfRsytOqWvJ&#10;Rk6h14LrmhQYbYOed3p2pWwwqSE2nT7qNCNx0T1a2+0KLNhynthvIGWNYQpkmlQayyBTDbKel2J8&#10;9PgV5l1rPnfqtwdZKLfdfR+ffvUtnVvXo3Njf6659ma6Rc7HK6yRI71FyWl/QUhjCGsMXT45aRmG&#10;Rcpi+DxWGL+rcYgYP5LkaqLFltVKOrPwRqh3BWSoEfc1Jqdpe4zBuQzgLeaCH9k+0axObsqKxdPY&#10;sCefjXtg8fZAdsRnkZZpGmNdd+1b1OOGi0/nyhufIKJqVPFr1hVksq8DGXgKDNFYokpL44cSP8vh&#10;r7bCMErEZBFYopn/BjdSMOcKbnt7Kd/NKuCS02tTt1owBSFNrNn4vgOuot9pnfFa/rAx55U/S8YO&#10;M9lUIJ8MEXV9zLGR/CrmUmj5pDGslbltYE1j3pyTYT6rNCQxbzISTTqepybdvybkh8CKJBj8AGx8&#10;HSJ7mMkrgSsCHNPWOAARN7GwBxvspjQcuAEfC4RwqoMAgdgOxU1TPTNHAh0fdpmI861j5CyeKqgZ&#10;ZDhAljH5hUk7F4YVspEEylkH1GnZHkCPGWNOJzg8udDA1icCFicVB5vceacscwWlXCOD9TkvmFDg&#10;+JyHmGDLAyTH8VmxNwTiBUBBgv0Gx7K1EUq38TJegAJYYz8vxFp0n2l0i4nOluSdPDaOaUJAuMNQ&#10;9wpvwxDJETAidpOFmDkOTp5TxHGlrKay/iM1Y9yvfP7CE6SlJFvymfPOGcAj991Nz+7dKi49s7KO&#10;TDkPBhbfY6L0DiyAVs8ZjxHR8jSDo4e0bpAR7YyBqgbvVduZwYFkOZoBE1VYgwgBFQIsBJBYBniO&#10;5BtnMEMGa4rYK0uEblmjBLUeGbBpEKOZDM2yOTcNtvGrSiaHx2KwWdYZvKM9AHZd/hFenxJJzjj7&#10;Al585gnLz6iyXKo0MKoC+pSsX7eWF194lFF/zrNYI+efM4Abr72a/v3OwEcD9aNdFnOkRuHviiE8&#10;EZ9BApgF2IY1KTSXdjmX8upp2q4zp3duxE/Pn45Xs3uOPRB0KNfX2tfN7LziyD0ZhzqV0oseefJZ&#10;Pvz0CyvxQ7G6/fr24dYbhljXlWsS3fyFi/hg+OcWMJKfn8eAU+txdbc0zut/GsE1OhoGgl+YMR9s&#10;dr+JoRe4IG+RrANmYB/aHPxDocfPheBRdjIsfQTypL/3N/urOFeB+5aJp8uYx2IMPGgME7XsjF2O&#10;xsGRJCHPF/kYdPvJGL/quSjjVzXH8kHxDbakyp9/8TmzJ49g6tIEtu3YRfsmVRnzWn8aVss37AHR&#10;3qXxbzcU6l1Y/Ly4A27sZ4wkJvsXnDhMRE/XmzumjD2Ro/GIjpMABBmuCkAR00MyneR1rFy/nes/&#10;PMDy7flk55i2rFYVL5rUr07LDmfQuWkw4WEh+ES2Y+++RP7+Zyp//PU3/v7+PP/kozx4711FffY8&#10;TSoIpJDMWFIHeTZohl7bs/lzw+oIbuqI890OMZeb62r7r+zP8OPlrxYwZVUO+1Pz8PLyJisrm127&#10;d3PvRU149wp10n6QtcPRoRdAvcuMnLkgAGr0dEjCJF3uZMZk+v75h5l7TNx0p1hXH+PjIkNSPec9&#10;ASTVJA/qANt/c5jiuoIgwY6m2MmXw6mKNNiDHcBEMdaEEg3FeNleOqPCHdBg74+HbSisAMM6ytsP&#10;AsGs5QQ4mCN+EN7IgJgHFhb9mKvJqwP0yM4MYO6Erk4Gtl6QW1DC9gtAyHUYl+YXmsMK7JRvi/xm&#10;nMGPg1HJ3jDYy3Gsc10SbbTfNsTgLi5YjCWZtoYbWUxQW+PvEtLAbGvuPgiqBzVON36C6z+Gf/6B&#10;esuNT4vFHNmBT4gkM6lO69J3Ut+F4qBWJThSWf+Zys7KZPeWWNYtWcjvX3zEnu1bjZzmqosqLj3z&#10;SNd/0f3fdQZn2ukQ1spoTgPrGC8SQiB7C9Q4xzBKLHf/LDNbougxP0Xn7oFef0LKqsKmWyCIu0Gb&#10;M0hiaYUP8Xi7Mkdsszdbq62/6XeBJjKDtRkyjqSDYyqvqWjLP4LrU2PXslM3mjZpzOTxY45N43yi&#10;VWlg1OEm3BzB86nhzOPPvMCb775H7RpR3Hf9QK695WmqVSvBRPlo1Y7psPBCqH0ZdBp6Yj6D3EXy&#10;ujmXP4z8hatuuIX3hr7G3bffwglRpYG/TtdlTh4WgDpvwSIrdrdLp44sXLKU0b+NY+nyFbRu2YIr&#10;Lr3IkuWtXb+ez776lvkLF9Ogfj3uuKAh1/XMoVrBemOyKmBCjMS8XFj7CrR60nhXKN1EXhBqosVa&#10;1OxnRix0/MjMvMd+CU3vMY3rvtmw6zfTxLR+1Mwobx8NLR6HnH1FJZ82Y2DTp2ayQMyRrCTTiAoY&#10;UUOmplhRvdF9YcPb5txaZofboNsPRY5PXl4ek//5hzvuuQd/n1z+/Wss0bvfgszdUO0ME3frLqXN&#10;3WTVWpsV8y40utEkdAjoOUoMwSNWnu5n7l4/aMT7rwEBfKtAQLg5z2GtodppVjTuDc+O5u+FCTx2&#10;dTs6tmlIu3NeISzMQ7/lODa7cpsz9L3hvPvhcPr2Po2xP48gJCTE/bZY1/v7JkFEngxiH4U0Nc22&#10;ZC8CQ3zCjPxFXiBiF2k9SsMRiCNgTXIfySK0rOYPWN8L/yoGBL62TyivXx3Blnhvxs/ZQVSYL/Wj&#10;C2hW04fG9WsR5JMNUadAaCNjdLrqFQhrAFXlm3PAyMbSduupbLbfL8YwWH7NIq9BArGzGtHw+s0u&#10;DA9f6DUJZvbzAD54O/4JqXBKenFUoTTDabnupDxiXaj5XpZXclTvQcDAKd63XBXgQC0E8gSYcaoN&#10;DvXoakgWOj+uJqzu5DLW3/xhVTa09ioEepxYJxbAsKqRkfOEtITc7RDQAHIEhigqOhIy9pr1HQSu&#10;SgCCLMNYh0TS+j0GlmxzgDFO7BN3xziiOyQtcqTbhEOdfgYwk5dMVgJ56UHEPrCDhp1W4tMgH4Sv&#10;WaUd84Hal8CuEY5jqP20GStFqxIcqayTujSTsXf7Vg7Ex5EYt5eNK5aydtF8Nq1aTv169Zg8/lca&#10;Nqjv5oMV+IF7OPVfdP/3RHHVAHHRrWaGTCwRzYClbgTvKMiLN+i7ZsZ05xPgLeaIMtVbPlbcHFAm&#10;aWJqCKTQrTJpmZHeCKhQuRsgHQn9u70v1fsazWZATWjxcPmuWXvwL3qvKNMnK7X5MOrr737ghtvv&#10;ZtPKxe7vF5V1dJgjLrGmR4oJ9OhTz/HGO+/xyrNPcP/lrQise9bJdZ8/luVkIGqx2WyJgB1hrnuj&#10;fb/09uOBR59k2EefMGHMKItJUeJyj8cz2F30egmVue1PVm3ez9Llq5i4YDe/jBnLtL/G0btbh4Og&#10;SoFPEDNmzuaDTz5j4uQppKSkWgySfn1Pt0Ciszt446OZc8km0rY6zALDISDCPFcEitupNHouKfFF&#10;YEnSKtPIqmEpSDWgv2Q2AkHEIln3JuxfYRoJJaOp6bZmZgug0e1QvVfReHn5Xqx6FsJbGRmNEiMO&#10;aDIgxIAV8uYS6yDmCgMWiR256RNjtilZpRvW0/oNG+lx5gBSkpPo1zGSxg3qkJpfhV59L+D6Idda&#10;smZXmUfBhg/ZGTwY/6AIC7D00r5P6gQ+asJiIaobNLrJAHEVWZLj6X7mLJO1ry9P7BmZ7DpkXakR&#10;fWjQsgM3X9yDV29tbbxKysrWrHY6U8d+yLk3v8klgwfx5fD3DYPEdZvkAyJ5T3qsmRQSSCGGrSJ4&#10;BUI0uQs2DjPSH5nrKsY4qC5kC2x70PjIiO3k5ENWUP1Mzjz7fFISdxG7fQ+JyRmWaW94EKRnFZDh&#10;1Js2ruXP98/2pVvLKgYI1LVvGcE2cjBWGjtkI+q6JfkKh4SLYMdww/DokklWqoPhYTMPOtY23jsW&#10;WCDT/GBHmouTKWiVDrB/rgMkKUMEcEnskPIwR8JqOGQeLg16qX4eIcZM1IpCznYBEgR8OZKDbJaE&#10;tTxfaJ0LvjZTw+GvIjAnVOPfVOio+02CI60xxfrcxnFNCGiZSVZWBE3aK6ZG2xQONc80ANaeKSYJ&#10;RoCqQDWbmVMEGLF9UPyN2WquwBRHFdn2QmkLucGwKhNaS75lrdQxGHcwV6zD0N74j+gaDm3Oxof2&#10;EZAdT1ZiAE2u3uAEjuij4Y4o3wATDVwCS6cSHKmsk7Yy0tIYeu9NLJ05/eBrderUpneP7pb3yOUX&#10;X+hZR16RH7iHU/915ohzrXkFtowwD0qZqFozIM56SIexlSjFTW+BHaPNgEDO1zawZOvRo/sYWrMe&#10;5Jp100/RC8XuULkO8m0Kc8yVRm9b2jXmqVGwZ9l2/Grot4pplBt8eergTN1eqHrKoTUjJyuY6Kj/&#10;nX8R2Tk5TJ0w9nhvyn+rXAb3R+oaq924Fa1bNmfSeE3hVdaRip49mDzi/Dcx2tR0yburzrkWo+Dc&#10;iy5n3sJFbF2zzPOst6dnsKvZ5Z7tntUAAQAASURBVJFm2mi9KevJy81j2upctqfV4EBSkvl3IIn9&#10;Bxz/T0qyUlzWb9hk7ZPAjuZNm3DLDUO4//brYOZFBlxXA9/muSKmzvK1iakRTrVdb0K715ySXMZD&#10;9Omw9j1DFW/9nImnlPdZzNUgIGHzcOg2yvh8rH8b9q82HiR6X53zjAdVSCPzbJl9oZnlz1EKiD9k&#10;x5lGSs2gABaZaja9z3iq2dHAPlVg31/QexLMuRLSNGEQAi0eNPp+sVJqn1soLVXzLjZlCY26JBWj&#10;PryL3/5ZSlyKN/l+kaxbv4FzB/6P71+9goiq0Qevn9T0LG684x5GjTaJPB3ateWR++/hkgFd8Z3V&#10;D3wUvbnfeF50GW5WUNGePZ6eh/Y1rUkUAYZlAZJ1jjMTyfGJ4OIXVzFl2lQWT/iQpnXDzPeipO+D&#10;G3D5u1HjGfLQh1x12SUWQHLQD8c5QUZyYE2WaJyz/j3zHdZ1E97BxA8L8JQXiNgs+u4rmlcSByXt&#10;9BxtwEV5PmjyRu+Vt4j8IUJqM+q3v7j8nmFcOaAlX752B37xfxO3awsbtuxhQ1INPvojjr0JKSx9&#10;MYNINdSr8qBDc/DZZ8AZi1XlJIOo9j+InwdLD5DX2JvYSU4MD+emu2OIgw3s8L3QuE/SFFWN/kY+&#10;JLPgtB1QIPZDWZNlypLQ4lohDhlOmCNCWIupY1g5qwoMILLKDWuiCGAiM9EoB+iWZ9g0ywvcM0NU&#10;OhbB/pDhBafou1/fGP1q3OcVAuvCoW2Q+Zwl7dI594NlOeT5exO7thENz9uMj46dtY0B0G24Me1d&#10;+bRJ+9H9KaC6kS7pvv3DVggvcMOQcTFl9a4HS7ZDd7HQVhQe+/D2kLza5fi6HG+dR133kgPunURe&#10;Wgixjyyg4Zl78OmqlDMHw+jgqjXe1zFzYbi4VCU4Ulknbf3w7uuMHj6MqMhIrrrsYq67+ko6tG9b&#10;TPN7wjR7FXGbTuR9Xv4EbP7aoMdijuhBcRC9txFqPwitC62eNuwMV4mMqx69rLOOAiQ0I5i4sGxm&#10;rZ6aRHuGSU7umqkpTRrmjiJ+JFz/T1Yw0VF9BpyHv58ff4/7lZO+KhKAepS+/y++9ibPvPgqb7/2&#10;EvfffccRW+5/skozY118F/iEQ1D0Qc+OHTt3WjPg3bt25n/9zqR69Wiio6Lo1KE9DerHlLxc3Wt2&#10;jS+MYTxUjxYP9719e3fz6QfP8+lP/7BtlzEElAShSkS4ZeJepUoEVatUsf4fWbUKrVq2oEPdDNq0&#10;bk2In8NbSvf3bSMhJ8k0Dae5AVUFRARWN88dPQNs4/C4abBrgmkoG1xr0mk8lcxN174GyTIf9DKP&#10;LJVkL3GKY/U2wEZEW8hJNM2smJJiQKo5U2MryYKSg3Qs5I+1+gUD2OiYT+5u2I9KHBFTxW7obRaX&#10;7YVVlvu+y/H+bdwfXHrNDdxz6w0MveSAxUaJ27ePIU/+xMw583j7tRcJDwuzTJLlm6Hr4v47buTG&#10;5hMI8c0iN6QZWdXOISuip7V4nZciXhrHs0oC9nTsXBNjSvp8VA+y17zPFS8vZ9xfk/ntx685u5Nf&#10;4fdC79051rA9Itt79sVx+j6N/HUcV994Gzdddw0fD3ur6N8D6sGs8yCwHjS9FZY/CbliXeiSEVuh&#10;umHZCuDxVXOeB/VvgHWvGbNg+cjouaFnyPZfDRtX576KEnOaWYaucV5tqea1Di+xcbUPMnUXOOEf&#10;yfagi+hwald6NYPfzjS9rAEI1FPabA+nGf+g+g7zWjdVBEwQ0pBrpC8yLhU7S022mCgd3obVLxrm&#10;lhhb8sRxI7Uw5WtkLAIC9P2xGAi6P7kk1ZTI/HBjXKpyBnNau/l8EYZFhBlnNrjUAJ2KTB73jWc5&#10;j709HeqAT47jnDpYGAJHtD9VOxmJnBg6Bz+XVxSQWeYNIfng3xm614SExWZSTjIqea40ucXcX2Te&#10;mxMI3//rxlvFLm9jdC3JnsbW2lHdr7J0f9L5dpLeOJdXqGHK6f2+dSGqlWG5yfdm60/Gs0b3KvkB&#10;ilFd5FzoHuELPkFGAhQgRtLmYquoBEcq66St/fvimDL6J5bOnGr5jGh2p1nTJpzdvx9PP/YwkZFV&#10;OaFKA6EDyyH2B8hWzFUU9PvHZMefrKV9FhNDM2E2XftQynaBj7mmMHno7+6Q7qAIWmXT/hygiIxZ&#10;5YLeXnFy/u4HMYcKLJT3c86NgmZp7PQExTKWp3ksp7lgmeskB+7e/eBjHnjsKbIP7MXXt8yZdSdm&#10;/QekdxrOPPHsi1by0JsvP89D9919vDfp5C0P97rnXnqNl998m6jIqsTti7fOiWrAWWfy4Ttv0qhh&#10;A/fLc54pb3hj2UBhd/cqyQcEijt5W6SmptKh++ns2r2HK/s347abrqNd0xr41/Pw7PEkk9A+r30D&#10;9i+GLl8alodm0Zc9ZGZs5Zeh3+deBt1GGuaFzb7RMpUUomZFkaW9x3k+rmIVCBiRUaYSPvRZ7yCH&#10;hMCpkWhxvzEFb+bk07Hjd9j2HXT+whxDNbzyi+g1zqTTCODxCTQGnK2eMcfXbuhtgMSdPKS04+70&#10;3oatOtC9XT1aN2/E+IlTmLdyl8Vk+GP0T/Q7o8/Bjy5dtoKhwz7gp18MOF1QkE++xfIsrKCgQE7t&#10;0plWLZrTsnkz869FM2rVrFm2CbHjKDGUie/GTZut6PANGzeza/dOdm9dxe79+ezeG8fuPXut8esv&#10;I77mvLMHFE9vWvumSXQRA8I1UclDffbVN9xy1/0Mf+9tbr3+KjOu0HW4+UsTravmXeyRkPoOsKYm&#10;BEdDzX5GaqUGNOcA1BwIe/8ykisZB0d3N9eZtk8ggr4HAiMk0dHfNcMvw9kG1zi80pYbRofATjHP&#10;1r/LuLG/c/6LG7j+NPiwMwR1gOW74PuZXjSu6ctNfQrw8c6FiB6Qug7yDjgBJt4QcYqRnHlInyks&#10;XRe+ENUTEqY5/Dsc0b35Wqa78nUYHEuSpHtOnNOynK7JZQ4MZC1wXhmjbm1fEO2KjztvEBfAxCsS&#10;fCTpjjRj3JwsWCnvEPtzrrG5jpI8TUCOmD72uFegUVAd45mSEe/QxDixZ/yizTmOUrBBHHSuA4kC&#10;+kTk2QZ5ikuWfCnd3ONyU8x5FhMtR9If13KYoSq22k6PEQvEulbEYIqDAmfTVhdgqd6VJlFUB0vs&#10;pPDWxhRWEh9J/HQAdN/NSrFYRUVBIwfQJgl9fprxahL7xjpUivStBEcq6z9SSqlZMWcmS/6dyuwJ&#10;v3PR+efw7Wcfc8IlAgjFl3bYLt2E+i/hpKuDXhr9DO3QOQXhUGrmIBnQmIdB9TMhaY3RS1sPALuC&#10;zAPPpyrEnG8aREUkahDgYjZ33Mp1JlYymJIYG3YjoUG6dOeauYmfbmLxyuJN4gnEcX39WIMjZQWX&#10;jtB2KcL36+9/YMeGVeXbxg3vm+jDmv1PHNCoIjFHjmJpSKPz+sqbb/PwfXfz+kvPHfsm6kSsw/1O&#10;ZSeRv/RRqp4/gZ7dT+W7z4dbs/6KU/5z4iSeffk19sUn8NwTj3L/3beXHIN7KElzzvIBzRQ73UPs&#10;lJml4161zJfdSoXcLasszAkxReQnouMnUFtlb7ttrm2zAbVfiQug61dmgO/umAvo3j3JNAaSmbR+&#10;Fbb/aGZt619pfGDkT9JrLOwYaaLlBbh0fLdo7Lwa1Dz5xrxu4n7VqHT++Mjf490cq+59+rN9506S&#10;kvbzv379OO/sgQzs34/q1au5XcTWbdut5BUZYgf4+xMQEEBA3BgKEhazKb0xC3ZGsWbtetZv3GTJ&#10;l1Th4WE0bdyYpORkwkJDuWjQeQw692yLDSTvl8VLlzFpyjTLMFcgXXJKCo0a1qddm9Y89ciDRySy&#10;XcDGylVr2LFrF3v27rXADv3buWs3a9dvsIARvUcVERFO3dq1qVWzhgXs6GftWjXp3bMHHTu0c38s&#10;D/Hc3Hn/w3z+9Xcs+v0V2oQtN6CAboFiPYU0MwB5TpxhVwRUhTqDzIy8wLhd42CXJHUFhnGUss5M&#10;ujS4vtAUXswReeKIRStgLVWS4yzzfiX/6do9IBShAPyqGAaVfHJ2/Ma3k+O49ZNkwoKgagis3w3R&#10;YZCQCg+eG8SbQ+pA1lZQVHDa2kIZtLWsmlCQCblpJTBA7PIt6jES2gHS1zu8Tkr6rJM3hrvS0PJz&#10;BwaghjyoJP+Q0lNlPJZPHfDNN+dO0nCLzaL9LnAwXNwADJIWKeHHN9DcO+zUIAFdSkkSe0SRyc7m&#10;tLUugC6fmutM61j1khmb694hAE2x4mLw6Pzv/N3In7wcUj5Jx4tugON8OYE3FvDjAx1qgFeSwxNG&#10;f9MktkP+dLAcgI5XtEmv0foFCja5B7b/bHyTgptBcE0jy0lPhPVVoMlOCJKBb4rpB/IzHIk7Mqz2&#10;gcAwAybnbCM53YeIm/MqwZHK+u/UpFEjGP7Mw8z6ZwI9up3KCVPWbM9YWPcupK06uZkjBynHe6De&#10;Je6j8MozGLCZI1U6mpkKUf5cdaL+TWFdILTKhZb3moe9HhL1rzn0KN4jXRoU6YGjGT4lGWjf3R0H&#10;a1ZR18kW87rFBPCGGpqN8ylunuiuMZYTvTTrMt/TIMO5+XBtSo61rKasTdER2q6Bgy6xYjnL5VGh&#10;bdT2SZOrB3dFuH4qq1gN+3A49z3yBA/dexdvvvLC8d6cEzO2tzy18Ha+/DueG1/+h4kfXE7/a4om&#10;9Ii98cwLLzPs409p27oVb7z0PGed2dc9cHUozL0Snh0DLrjYkmb8OXpE2Z4vpUmKXM2znZkjqjKm&#10;4BQzI9Z+L77X0N9FaxedPbQW9HTI/sQCSF4OEe0NMCugRHJPxdVHdS4aO29LPFJiYdOHhskiL5LS&#10;9q8sx8D5/OhvjmdLSvCp3Pvo03z13Q9Wes+n779DaKgMIMtZeq5P6iz0Aaq2MZHCyx8jt9VLbN65&#10;32JiCCzZuHkzoSEh7N67lz/+mkRampkdtqtj+3b06NbVAiL0vo2bYy0pz/YdO3lv6KvcOOSacgOn&#10;8qeZOPkfxk/4mz//nkRiYmGDVy062gF+1LB8alo6sV0sA9rS1nWEAOzMzExO6dWXoMBA5nx/L36Z&#10;66DRbSZ5SqaroS0MoCEJhiZkJFuoNRD2L4EN7zmaV18IbwItn4RqvYsyif45zTSyuUnQ5iUDhiTJ&#10;INgbmt1nNkJyMq1DEjI10REdYOYFlmnn+s07+HTiPlLSszi3oxcD2nnx0b9R3Pf5Xr66Ba473SGV&#10;sagWNstBx87LMBas2FZRMNwxEOwKMJIbsQ0CahizXxmLJmiMqMhc2zhUUoyqTr+XAeSYI8MdnXAZ&#10;lzmwBh9XkMRmLKv8ITfbc6qMa3lXA68s4/ciWUlONqSuLDRdLrEc4I4VP3wA/IIgonVhUqM+nrHP&#10;MCvE8mntYI/tmgXzz4eg5pCxFiI6Q2gD43UUVBPysg3wIB8kGTsnCxDe62H99nlz+MMEB8ihtzgg&#10;5NcIclykLzaLpktbaHCWYSvt/htWPgH+tSB7lwHxJNnRxGDmNgPKSU6zexpkbgLvSFiWAQFiy/hC&#10;x2DwkeQqsZI5Uln/vRJC/9SVF7AndiPffzGcM/v0tmYR58xbwIxZs5kzf6H1cLI1xvIs6dCujUXZ&#10;rB9Tr3J28WiWPdDSA1ImT9I+i+J7pJpeLV/6VnmNWJFjevKI0lkFVhRAWDAU1IJTqkLNvhDauGTj&#10;tNLWZVNVnc3qygvsuFJoy/JZNeYawIgqKDd3PSQytkDju8E/zH1zo4HskrsNTVsPSbmPK0JQms3e&#10;f/1nmSPbtu+w6N8fvTuUW2+87uRnjvwH64bb7mLRkmUsmyfdc2UdUamjy3cwbucmarXoyuVnNeeb&#10;12/EV6aIrgDn3sksWrOXO598j3lLN1iN6/NPPsaZfU8/qs/fl14fannRLJ0zg3Zt1cEcDuvxTDNr&#10;eqiS0JLMiG3PKslh1G2Jgh55KjS43DTMu/807MiIliZ6V/IXgeUytFQqh5grzubgupfKQFy0eGfA&#10;2TYcj+plJKbu7rfunsU2OC/mjaRBmuiQUfjeycxZvoOr73mdvQmpvPfGS1w/oHah90R5S0100moz&#10;a62mXU1QhmaH60DXz9x+JCMjg1lz5lljvrCwUBo3bOg2wjs9PZ17HnqML7753oq//XjYUJo3a1ri&#10;5ojZMvq3sRYg8u/sORagLgaKpDD9z+xrMVJqVK9eMhvqUK+PQwRLFixaTPe+/+OlZ57ksYfuM8vd&#10;8BGkbjesAgFqlmdIM8M2iOpq/CUEtulaCawFfaYahpPr937V87B1BDS4Eap1g/1LjQFoymazHHdx&#10;zAJLFAur8Up4O9g31SQnienl7UuBfw0GvbSePUkw7wV3khP5UChetq4BDQ6sgVyH6ald8tiwPHq0&#10;7v0Q2gXSV0HnkbDuOcMo09hQ3xebPRHe0TTOkhQVpBcFNbwjiht8ans0l5LoxBwRFhBqyzucGSt2&#10;rGxWCQkqvg7JXIoxWQ5qbLxRxAAWsKPjI7PmArFF3HizHJSkOCXYWPIgMYpbmok0yZM0KSZD1twc&#10;SJprHzDoNQUiW8FYE8lcuN3eENnRbJtMXIOawIHZ4BVmJhUtckgJDJtcP1ilKGhgXTk8Wmz/lawA&#10;OO9aA/AKmJNJzYH5kJNupEJe8lfZX2jk6lfDTFgJ9NHxz/WB1UHQOsfIaxxSrEpwpLL+szKbt+69&#10;mWWzzWBYNE2BJhGRUTTr2BlfXz/SU5NJT0nmwL597NtteG7VqlXj1C6n0K3LKZza+RS6nNLJokFW&#10;1hEq14GWpybYXdNbVp1v1S6w5jXY+rOJStRshkCEZo/CtKnQpR5EdzIPCHcDjbI23GoiYr+AoAYQ&#10;VKNwwFleYKe097ubRbIHp3oyyax15iWwqRb06gitHy4KtuizmjlY87LxI/HxhqCG0Oxug/57AqhO&#10;tvJwrUl68d7Hn7Br4+pDm930UHqk7tmzl6CgIEtWUFnHr4bcfAdLli1n+fyZx3tTKn6VF3B0aeK2&#10;LR1Ng9538uWHb3Fd173uwUPHd7Gg8e38NWU2z778utXEtW/bhgsvOJfB551Li+ZNLf+fsoAlerar&#10;2U1PzyDN+pnu+Fn4e2pqGm+9/6H1c8ns6Z49yTzFqdv3SZv1eGCp8YBwBqE9Ad3O0a02w0K09uSV&#10;RuqpRBl34LTu7Zs/M2BVeBvT6Kgh3KmkFw3086DjsEKGoTsjUFeZUaObYf+CIkkppK6FOoPdM/Xc&#10;Sn4Ezi8ibd86AoJC8a0zkL2R1zJ02Me88+FwunTqyPdffkrjkE3Fn/daZ+pW6OBgFJV0rW0bDRtl&#10;aB4MPX4yEo6d/0BuPNS9GFo+fNhy2ImT/uHOBx6xWCSPPXgvjz90P4GBxd0lfxo1ihtuv4f8Ai9r&#10;wk1JPOcM6E9MvboclXI+7gIqNN7QDL7OcUlSMDd169338/fkf9j8aQO86l0OW7+HlLWFMbpiF6ix&#10;bP081DwLlj0Osd/BqgC4axpEqbN1qV1/GP8SSXiD60DkKRDZDZY9Yq5TGRUrYc91TGNd2++biZka&#10;Z5g0pP2LTPMuY+Cdv/HqqD28Ph72f2qUP4XNsqQlBXDtUGNsnLoNUlc7JBreDtZsFQOiqaPNdTIe&#10;9YlypNd4eQAogow/RoEDVJGnhvXe7KLJN5TgEeLbABZth9aKs81w+btSVLygoCirqbD8HGaw+RDa&#10;ygAZSqQKbmC8g9q9BQtvNZNxBUINbLDGbt19oObZVqKLJTmyX+v8pTFhTt9kom71t0Al2cjk2ank&#10;CaNJvvVDi74e0c54nci/zzvMgDdFwBPbqNaD/8ksp7hf463sptx8VsduTQR0iIRAPwO0yRNFjKfE&#10;lQ7PGA+whZfG/drOfGPAq+NuTZZqP8MhP7kSHKms/25pwLRpxVJ2bN5IbnY2LU7pSt3GTd06nh+I&#10;38eG5UusfxtXLGHj8qUWwKKBWbNmTTmr7+mWRjoqSkZHJ3kdDZaAJ2O78qS6OEtONFBNmFM0NcYe&#10;BMphX7GJ2SmQudk8FNu/ZAaNZQEt7OjKff9C1Q6eU2lEP9eslgYZSgM4EswRd+8vzUBzwa0wWw++&#10;HdDkDRgwsChdW5+N/crst+ivetBrnxST+F9iO3iQ6jRo2d7SwR909T/Miovbx1vvfcinX31jUa9V&#10;/fqezrA3X7WSLyrr2Nb0f2dxxtkX8PxTj/HUo4eYfHKyGxOXsl+aIR/++VeW10OTRg05/5yBhakz&#10;zqCj7u14E3PqVVx99Y28cncf9/dcF0BYw8+//p7Mtz+M5I+Jf1teEXbpea2ZeAElfn6+5qevH97e&#10;XmRkZloAiOQDZSnN6k8YM6rQ26EszBnn1BlJHde9AfHzzWyq0j0kH7Dv/c77pbL/rxl13XsyFasp&#10;Y0J/s460nRDWqGgqjzsQ1zklzY6TPyDD2iHG/8Fel7sIWddz65KUUp40NKUQrVi5mu9++IHJk/9i&#10;34EsAv29iIn2Y0tcDv4BATxy/708/vCDxtjadd26B4sab4E89aHuoJIlXK6f17GZ0tMxw54LMZce&#10;epqRC9vk1aHv8Npbw6zreuQ3X1jXiK6rRUuWMnL0b7z/8adcOagvw1+4jrDGcuA8hqWxRvJ6A6Y1&#10;cJxz24ukDOl5f0+ewv8uuJhZb7WhR/14aHiDARdkuCqcwLvAyGZ2/mq8JPZOKJy596oPD7vxvbMS&#10;aOIhO9mwlwRu6DxqO2zwL3E2bB8FvSZCFTcAi+v3buNwSJjBz/Pg0vcg4ROIDHVmIACnNobI1tDo&#10;elj7KiSugvxUA4oIOBRzRRNiiu09yPZwACdeQcbDwlPJjyRPqTrRJokqKw68qkFubBllLPngWxNy&#10;t7tJn9H3PsSBAzhSZGSInKN7XVYh2KmSVCS4ifEfFMgks9ukxVD9LNgxxngL2cDNwdJk31mQudu8&#10;V38X+6TeIIj9vjC9R8wLsS5ck3JavwxbRsPsxYWvB7c3MeECI8UUyY93idp14y3iWi85/f8p52NV&#10;AtvkYAU63lcAVSQXfNCwpJfcB7meDHW13Y2NB9PB41pchpSc7kXEzQWV4EhlVVZ5Kj8/n11bNrFh&#10;mQFMZv/5O/6+PtbMsgZqLZo14ebrrsHXx5fUtFTLQf1IGHtViDoa/hKelqnBztIHDUIuap6n9dmD&#10;gJ1jILKrAVOkj9VtK7y5+Zw9wyfn/U3Djb7aKj0k6sDpkyFpadl05qJ+SuOph6q9/OPVKNnMERlj&#10;+fgVHwQp5m/127C9FfQ/H/x8i9NxM/bA6pcMoi7qZJ0Loc45J1eDV1q5aToEoPpXqVF+SY2Hku68&#10;Y4/T2X/gALfecB29enSzjChffetdtmzdxjVXXMqOnbssJolkBNKiV1bJNW/BQu5+8DHatGphRcG2&#10;aNaUzp06lpmN0/+8Cy1DRs3ySvN/+803eE5K+a9GWnvYLw0Lp82YycNPPmsZWjZr2phNm7dYr99y&#10;wxAeufd2ts95l/WJkeTnZuFbtRUZq97jlZE7iI4IZPHide7vkSXcO7Oyspgxc7ZlaJmTm0Nubp4F&#10;zsiA0/zMJTcv1/ruBgUGERISTHCQ42dwMCHB+hlESMYKgsMiCfHPJTimv/W3MiVRuXquODNHxOKQ&#10;JGDfFEN9V8ynGBctHysuH3Bmi6j0f82kazJAsZaaOdegXWyOpk6yTKfYU0uq4mn7guuZtAibjVLW&#10;Z9EhPLf27z/Arffcz8+//m793qxhLS6/9DKahm4mfssCtuxKoHENX67q34jIrk8YUMmd7NCVOaIJ&#10;iL1/l91A3PYhmX+dAZvEmjkSrMcd02HhYNbmnsPV72xn+ao1liRH+61rXeO+5x5/iAcub3noEqHD&#10;GS/Y4x81/QK/xCBVlTROcVpfPj60OeVU6gbvYeKnt+El+YhYAjKtVypU49vMNS4QL82R8Kf+e0MN&#10;GHwfxP9pUo+cpTXO3wt5mGi8pX1TJLQNhK17xwBhavrPiXUvG7a99sT2zdB78vlmBlz3CRz4DCKc&#10;sTrJW0LqQUCU8Q6pfy0suNl8p+SFIblF1W5mn2zgQZILGRfru2eZw2a6NPiu0bP/M6DR/mXgrZQT&#10;va9s4CtVexpgIl8NeaoTc8QHQhob3yB9d0PENvI2Ph65mcYTJd2FyWFVmDlOGtP5VoPsvea7IlNV&#10;yeTkHXIQIBEA5Ge+F5pEVLR3VHfDqtE9RsCpBRDkgbATKZFqAp30WT+I6g1T/ikEc5RWk7PHMEck&#10;X0mcVhTAKXLYwkxSUZZTak1ER2NQnZAIGorfqdc8HLcSY5Ht8oUun0PSMlj/flGTXascFKMwrTfW&#10;yKlKqErmSGVV1hGKDf71k/fw9fOz+vE1C+eycaVutKZ8fLx586Vnue/uu058z5KjyRwpi7FdSYP3&#10;jDjD1BA12JU5YkUThsDmTyDqVNi3BLI2GkS9el/wr2Jc+su6vWWYkSn3vh5OeWrMXGU3Ktf1W0kK&#10;WyA7AYLqQ7WexpBWM6EVIaXnOFV8fALV6jflx68/4/JLLjrs5b330Sfc+/DjVjqKmnc1enfcfKP1&#10;f0VVvvvhcBrExHAgKYmExESuu+oKsrKzSU5OsdIW9E+0f8kAzx3Y3wJYatSoznGrCsCUePmNtyzp&#10;kyQXq9eus5pkNbl9TuvJM48/YoEl/0ybzoJFS9iwaTMBAf5ceuEgi/YuSZOa+29G/GglVcxbuIhG&#10;DRowb/qkQ7tPH0tA9Fgedw/ru2LITVa8qlJDpvz5m2VwLrPL9z/+jNffGXaQGeVcehbGRPvSv0dz&#10;hn87uXzb72rweTjHwIrbfcv4J7QfWvYmujQD0kV3Gr8nzd4rgSMkBprcVjiTb8cQK3oyqHrR+3VZ&#10;zqvkCqLGaxa49jmet8+dhKY8ZZmY3wSdPy/uJ+H8tsxM+p07mFVr1vLWKy/Sq2kOTaul4yW/Lj1v&#10;FLe5+Qszm22zbdTAx35mkkbUTNX2YFgtoGf3BOP95U6CcaxAyt+iDs4sZzZ8hI+mh5GdnUO1alF0&#10;at+etm1aHX7E++Fus+vnS2O4urz/z78mcc5Fl/HWE9fywONvFrKICnyMVKHTx/B3x8Jm27+OYebI&#10;k0ZAiJL9mt9XlIFkx1MLpEvfbuKi7e+CvivyJNnyPbR/F4KqGnDHlSmk5ax+2Ri5Ojw+LnwHtid4&#10;89YpPek2cA7+gXYjrGjYMKj2P/Pd0rin9vmGTaAJMSu5xcthNBvrAmpEGIZMfgnMESvRUOwsHQOf&#10;gxKM4iwHgQQ4ZfLmmXGVjkf9q2HVi0YClZtqrv3tox0MkVxo8aiJJxaLTIEAAkfEeEnaBvkeInH9&#10;60FQOPiKRiOJiKQxNSBth5HZHGRFKLI3xNyX5CsnFpAAmJQtRaN7XcERgR8yt83Nc/J1KQDvUIdk&#10;yVk24wqQOORCgbWNB5MtXwmS+etuc24kJcp0kte4qtZWBENIIKQkOsxa3YAw8hKp1gtCG0Ls14bR&#10;4lw6V74yFW5tZFpF/u4w8XWKLq4ERyqrso5C6euybf1agkJCacAyvv7mT0Z+9xv9zujD/87sa80I&#10;790bR+zWrazfsImE/fu58pKLuP7aq0588KS00uBNUXELHzRGTB0awP/+LnEAVqZlljao1MN4xgAI&#10;qgdJq4yERGh7UJQZwLZ749h4axzqIKg0E1JnadK+GYXAjao0szY7SUEmZhFtYfPnZpChWb3o7keu&#10;CTs4q1cdOr5T4b1MxBBr27WnlS7ww5efUru2I8WhDCU/kekzZ5GRYQZgYpQFBQXy6NPPW9GNdknD&#10;/srzTxf5rGYkr7z+ZivmMSI83PI10s/wsDBCQ00E5W/j/7Rmyi+7aDD33HGLxZY45nUMmBICO8S4&#10;iU9IID4h0QKN9P+EBPPaHxMnsWv3bpJ2b7XYAptjt/DPtBlWRKViOu1q3KghzZo0tmJiFy5eQod2&#10;bZkzdWIR/4AvvvmOm+64l/T4nRZwUmGrgjBUnnv5NZ5/5Q3r/7pGu3ftYrGh7rr1ZusZOGXqVKJ8&#10;ttHjfzdZgF7u7ql4F2TjGz/FNLwyDC3P9jtL39Qsu4IE7mQWnu6ZOoai6Yter8S3zp8c3sGwQegN&#10;H4BvhGF3yGuh1rlQ++zChnHXeKPfF3ChKPbSjLZL2icbINI9X2wT53u8M5tAs/N6Fuizzv4o1uz+&#10;I1BjYHGm4MxBRs6j5qmXPEyKl8Av3aem/TuLqd8/walt6sLu8SalQqk8FrBR3yRJ6JkkuY8V+bkT&#10;0veYZlWsBE1OOMtpXY+p67OrrP5iR+q55WCOUPsK6PTm0ZkwONxtdv28p+V5Gid4+1lR1m+//xFv&#10;vvw89911O14CtGZfbK5nsRca3QMzzjCGpgEhhqUr01IlAGq5rZ6DTe9Cj1/N9SXmSnQPA0SsfxOa&#10;PQIxl3hmiel6dZas2d5pGq/tnAarMthRCxo+BLe3acS1p0SQnhxK78FORtqRMkLeZa5bKx4500TX&#10;Zu0vyj5wy0ZwifV1LslNLGPRPJPcI1aYrxgpBVDgKuHQGF7PFT371TqLveNl2DupGyGyJ2TvhCb3&#10;wbqhhslggU7+humjsWjaemNmmy+2Rwikijni2oY7oovxJy+4NbHz8mnYejs+1dpAxnZI2Q1rfKCT&#10;UmSUnKftDIG2zzm+g0qSyYUDKyBTAImjihwbP/CuDUvkleJtftezR7KVgrJIX9wtUy9ov+pCltZb&#10;YMxrhUEIaxqs46fnr4AXgVFBsCIXWmc7nStbehNmfPKCY4ysRs8Tsc92TYHUpS4b4WOie1f7Q6ss&#10;A9bh3uOlEhyprMo6yuVVkEP15JmMnZfKuK8/J3bNSjIzMiwQJKpGTWrENGBX7CaLfaIZy66dT+Gk&#10;Lg0Q51wHy9ILKXpn9vY4ADuigwkLBHjEoNVC7ZXTftofx7ZJP9RB0MHGYG/hoNrdQNqVSquyPUnK&#10;kr6j87Pjd/MZzW40vunINWFWusAa0xwI5S8rU+c4lbTmz738Om+88x4NG9S3wInevXoQFhpqMRAC&#10;/APw9zd+Bxbbw2reTYSktOgllZpzyTjkddG0SeNyb5sAlC+//Z4PPvnckuR0P7UL99x+CxcNOr9Y&#10;GoLYEZrh79ypA/369in0gyhjaXZY9ysxBFQaDgi08FcqwBFqQgREya9g5py5zJw9l0VLlxG3bx9J&#10;ScVn8qx7Z1SklSQWFVnV2u/LLr6wyHsElEhLn5KaaqWd1K1T5+DfHn7iGYups3zeTGvW15nZI/BK&#10;4EiFBqkrAGPHOXpXrJxZc+cxe+58ps6YacnDPv1AhtBuAJ2sRPsklp915wwMSJLhKi9x9cuYeyXU&#10;Otv87s5IVFR90bBjrjEAhs3qcJaxlPVY295PerbEz4Cu3xQ3FHVmjjivoySwy9njRFGplsz0CpME&#10;obJ9tBRRqVSPLd+Y2dNTRxiZqGbtbXmpZqhtfxTde8UYVGypkhsa31p03SUwR/T913dLRqUCK0e+&#10;ewf9m+w0Bpg+/oY1o1hUNWBqvmr1NyahdlOuhjdzj2EHCNgqL9h3uHHSJ+L37Uhtgyffmxr9LLD9&#10;8WdesO6NFw8+ny8+eo/w5KnmmtL3rO5gM/u+7nUo8IPG15vtmdbH+F3s/BmqScLsANTs76tYqEpC&#10;sq87T/vj+trKF2HXOPCPgunzrPHiQ3/C56tg0xs+rJrWg24Dl+If6GwCKlyiLmQmFEb4CqP4ClCy&#10;sPCS9q5+H6Ucs8CGJhEmNw38a0L2lkKDVDcxwXmZ3sROaETDgfH4BOrvWRDc1khZZNya7wWNhxhf&#10;IAFHWQ4PElVwC8jaYTxe1r0HOfsdjIYwk05TBGAQo0nn0YeNyxoSEJRGVkYQTTpsM8dswX4LCyEz&#10;AFofKGRG+EZDYDWocxFs/QYytY5CH6ei5QeLcwqZJGedbu4r+f6Qv48yl7vjrcnJXC3DC7J8YXpd&#10;uGkw5G6B5FXmHFqTmCHuPUTk0SLgt+2rEFC16PNEY00Bxh63wwvaF3iU7FSCI5VVWce4ohP/YU9i&#10;FtUifNlfrT+LZ0zh5VuuJjw8jPvvut1qevIdXzdRwuV83qJ5M06a0gNwXANjyKWbUtsIOHtB+Zkj&#10;hzN7Who1+VgOlMoaS2u/L6xFcTq2Xe6otCp79k1VGtXaOYK40W2FyQXl3Vd3+2WlCwi8CYXuPx4+&#10;KOXsbO8cT3kESs+zU3qdYbE8lEx1Ws9u7I2LZ8HixRYbJCsrm+ycbOungAIr9juqqtWw169XjwFn&#10;ncn/+p1B1apVDgIty1asspgNkoC0b9fmiGynQIDxEyZaUgbJR2rVrGlFRgrAqVO7lmWS+e+sOdSt&#10;U5tdu/dYIETXzp246rJLLNZJabIcgRNN23W2JD2BgQFkZmaRnW0aM0Vbyky2erVoCyiqFh3FkKuv&#10;sFgCZS2xQr794Sc+/PQL61gL2BGIo2Neu1ZN63hGR0cRHRVJdFSU9btkSOVZh7sEigGDLrGMdl9+&#10;9qmDBpw33XGP1ehXRvoeer3x9ns8+fxLVrpTtaiIwnuPGnt37IBDLXf3F+fX9FON3J4/odsPJbPt&#10;bHNqRdfKi0AgdHnTxdyxHMrzWU+z/OveNvf08GZmhtfZoFzlzBxZeBfkCnzyNdLR7j8ZjxLNyPf4&#10;2RyDsjJHPJSA2Cuuu4m58xdaqX3fvzGExnWrQsoGs79aRrU+BqARyK7uI7SpSZNwd57cRcGX9kws&#10;b5z0ycDUOhLb4CwHjj7NJMFIrlKlXZHEqDFjx3PdrXfSrEkTpv05mpB1j0NkZ8PYUuqMM+tE17tX&#10;gHmuKzFl+YOFgNpBufMewyJyTr7b+pNhTTR/COpd5P76l19I2nYTn5vnw+65yTT8DB49F56/mKJx&#10;usUq0CH3yDOsBP06A3jSEadbJh8LWxaS72BJ2GwGihq5uviTbBzThIDwTLKSA2kyeGOh38dB+Y0v&#10;RHSApCUlRPdq0dUNmGKDA8sDIDCrEGCQEat/DSjIIS91P7FLo2nIRnxkSluQAL7VYV0oxMiQ34PH&#10;RmBj8uJjif2uEQ2v2YxPqJvjudgb9uRDTS/o5G8MTRNXO2QwfhDqAbywSuk+VSCnAFYlQdtw8E4z&#10;Pn/yepEJbsZm6PmHAYls0NyWKB5Y4iDMeBuDXyUNiXms68TLG04b6753ELg7Y6BJ4XEu1/PuASSr&#10;BEcqq7KOE5MkLrwXBV5+bNuwjgcH9SM/L4+q0dWsOGFvRQvn5rJzy2br9RefeYInHn7g5JkdObAO&#10;/v0fxFwOrZ85NJrq4RqYHepnj/RAyUNKylHxZzla59g5JlmmhJ5mdo/0+nXsFEGpgYsn3brLOsXo&#10;+PizL9kUuwUvvCwQ48F77yzSbGsG7aIrhzB1xr/MnDSBdm31JK34tXLVat4f/hm//j7OAjMEiGiA&#10;e93VV3DJhYMsOc5fkybzw6jRTPh7spX0cfP11/LCU497jC5VSsjAwZdawK3AFslQBJLo2M1dsJAZ&#10;s+ZYnii792hqCcaP/skyNy2ttNwnn3/ZMvLUsb/ogvO4ccjVFstD5phHu9QAPPLUcxYgIyNXebi8&#10;/f7HDLnqcj5420hFKqt8pWHi+ZdcaQFMG1csJDRtbslJWke63CWtlAY62+WJ1XG8njP2/ti+DWJe&#10;uEb+OscCy7RSQIeaCjEHO7wN/uGw8gUz6y3JZK8x7renrAC9LAh69LHuLcOHvUW/1rl4qdkVG0hs&#10;mW2/GD8DPcd0HiTp2fw1hDUwTBL7+SbQRHGx8l+oe0H5n4mH61F2MjJHynIOna8nGdanboLktabx&#10;VESvrhvH9bRk2tecdvnz1vNx1Fcf4r15eNFl22l8yauhzqCicdye0ged92VSZyiQR4gSnR6C7SNM&#10;1OyWr6DbSAiuVchekk9G4gLWbEmk1SP5jLkfBnUu6WDZ6xLTMQMy8+Bth3+GmuDBgcY7RJG3BQ4m&#10;m6qI74UNvPg5AIwCN8krNruwwANzZCs+gXklADglgTsqf0cznw1tJB/xg2WJTmkxLSGiKSRvNMk5&#10;i5IgKNfsY7cYw9yyFuBt5CSuYJADKNg4swkBVTPJSgqkye0bnY5hDgTEQLoY15Kf5EI7L+M3UkQG&#10;A/jWhlx5ogjczHFal5dhsQkct8C4pYZdJ0+V9m+6nyATaDvzYkhe5HhBssAzjU+KQNay+k2l74a/&#10;Sxm7VTJHKquyKm7lZGdZA0v/gKJORNlZmTxzzUVsWrmMuC3rj25UcEWYHTkR6ngxRypy2dfO5q/M&#10;jKUnT4AjXWVhjji2LfVAHNc+OcpqiuvH1KPHqV0tVoXAkiFXXUH/M/tayVIbNm624kLlBTR21A+c&#10;PeAsTrTaty+eux96lJG/jGHxrGluo0klAfrky68tyZCYLvLfcAdKvPDqG5ZRbML2TSVKTcQm6d3/&#10;HFatWcfnH75bROaSnp7OkmXLLVaL0nh+GPULX3//I+3btrZSTc75X39q1qzBsS6BYL+P/9OSHMmn&#10;pGaN6oz7+UfLn6Syylfy0Hrng495/e1h/DLia0ve5dEz4mhVRWhiS7qnl+YDUY7UnmLyiNWvmBQK&#10;MSqUQiHmRpWOJsFNM+91zoMq7Q0oUe9yCIgoGqFbRoA+ul5jHrqyHY/de1NRr5DJXSAj3hivRnWB&#10;1k/D3qlGQqk0DHlM2cdi4a2mQVIz7s7r5XCeif/VcUxZzqGazvlDoMk9hbIsmQf7hZpjrsmNDfIC&#10;qw4xl/HbT+8z+KlZvPP6y5YHSTH2TuwXENzAmH/asimbhWUzWHXNqTFWap4Sa7qNMqzUhAVGrlPv&#10;MpNiooY6YbphVMgY/owZhWCOWCd7p1CAL30eXcGSLXBhF3hyEDSV1MMj4ODn+D0LciLgj3S4qCF4&#10;pxozUFcPD9eG/2CJmZBkQBpJOZTSctDvI9cRAZznEp2r8jFeGEqCKcascIAPYn5kp3rwvvCGxfmF&#10;kpbOwSYtJ24S5BdA1TbmGt/0OeTsLZp+4+vCSHHHkHC8lpfoTewSV+ZIMPjJCLWx8R6aMgP8UiEj&#10;33zerYGqrzkeRdblBWdvLpkl7AymSfon/zvXtCCxTCQVqtoJOr7neXkC1OZda0xz5dOS5yK5KmNV&#10;giOVVVkVtFIO7OfbN15gyq8jCx9OR3OwWVEGlhW1Ko+P+7KvSWnLFSecsgbCWppZDtsI8Hger/wc&#10;0rf9Te+rh1qylu8+/9hiUYitoIb+wcefttJKxKoQk0LsCEnZBJj06d3rhL3GPvvqG26750EO7Iol&#10;LMzz83jcn39Zs/3yPpHMRv4nOg42eNDltDOpVbMGf44ZVeo6U1JSuPXuB/jx59FceMG5BAcFW/4r&#10;SrKQb4ld1atVs0xk77vzNkJCJIqurBOxlq9YxQOPPcXeuDgrKcjf3587b7mRN1954ch5thzv+25Z&#10;1u/6Hk+Nqmbbk9cbbxBffxOXqvfbxpXy6ihrQ+8qkdjxK6x6wQATebkGJBEdv+k9pkmQufbO38zn&#10;5GOgSFWlu0lWkZ8BqdshvLExT/UASKQk7adag6a8cUdX7rmoiWn81BSr6Z5zOSQth5BmUOssk3jm&#10;iTngHPN6pP2+jvf1cryqLICSrktnWZazcavO1axLIXWtiYFWs99gCA+89jMfjFrC3NEv0qnv9UXZ&#10;Ic5MK51nG5TSsdc1LWBMcbfatm0/GTmtJCq9xpkGWGauDYYY8GDPX8agdPHNhcwRrUPbrO+NPDLy&#10;c4lP8eaDH2fx+XQvS54+5DR4ZjDUr1aGYxTd11yz2751Y27q2vA7M0QwCTgHFkNkF8OIlbeOGDiB&#10;DSBTbAs/k8iSudVpgV4Q1BLyUxwxtvkm4UVymKzdRhaWJV+NePcsBhnfzk8D2Zd1AE6NhKBqJqpY&#10;PUDaJqh/uWHpFtsfF3PZIsv2hgY3wK55sGBFIcOjCDPGC7yDjD+KpNhKvlnuWEe7UqRIuS77Ed7G&#10;nHPdr2T2L0ZM8hLwF7tls7mHhctrJc6w0AqcpUsu+2SZWUdB3+mF9w7buFeA69YfjE+JtRElGOwe&#10;LBsNK1qV4EhlVVYFrT++/ZwvX3nGAkbuvfM2M9i0Td+OFU35aNSRcmX3NPA6WvVfnZEqbRBmHxeZ&#10;AlbvbX7qddsEsAIcK0Xy1mve1mrQr7/mSt5+7WXLt8IuPd5kLCnmxOF4WVSUa0xxqu279bYYIf/8&#10;WbLR8fYdO+h55kC27xAFF2Lq1WXN4rmWfOauBx7hky++ZtY/E+jWtUuZ1q1j+drQd5k0ZRpZ2VmW&#10;b1K7Nq1p3bKFFUvcsH4MTRo3shrpyjqx64lnX+TVoe9wxy030rF9Wwafd27Z2I26h2/4Bd59HV4e&#10;C5ExFfe+W5b1u77HU6Mqz6W1r4B3sPFuSN9iYufVsNrSmZLS1lyX6bxezbha0Zz7IWMreIVCaB0z&#10;06rZe4ElmqVW9GqbF+HAItj+C6Ruhuxkwx5Q+oiaUBvQcVrn+En/ct+D9xGXkMy/7/aifZsWBgyJ&#10;7GSabc3YKkJUMgk1QsfC5Lwspp7HsyrStri7hlx/nzsEEmYZo8yWD1p+DVn1bqF7336kpmcz75dn&#10;jYeW69jL3aSd82uuzJFtI4wcNjcFMncZ82JP14sYUYkLIH4eNL4DfAosD5PMHdMZPjGVV8akkJNb&#10;wF+PwqlKhnYtLwEJCRDVC+peYqRnBWIl5DtJb7IdCTSOmNmA5iZNxor+tRkYXuY9+g7Jn0dgTmhL&#10;2DPOgAnyXfENNLKy9FgnSU6++Y5rXKQEHbG6BLJU6Wy+gwJEcxI8sztcY3WDYqDlEwYMUFeuiF2B&#10;Ajn7ijJSivmcuJR3GIRJkrPB7KeffOzcRQXbqTvesKwAggqKm9jmevBvscGmB56CnA2QshbSdxaP&#10;2S1SwY7tt5kj3uATbYC0/PiiAFat06HLR7D4dgOa7F8GOXHOJ98kFVnnsXyVnB1JxPWJleBIZVXW&#10;0Srv/HSa7vmUDTVvIV+DojLW3h3buKNfN2s29+orLrWai8iIUOLX/0Fc/AHi8hoQl7DfiqaMi9tH&#10;3L54DiQnW1HB1155+UEjyApT9kBBMxIaDB7qYNe1GT9Wg+ayDnROBplMSeU6K+oKVrmJCKwI9c/U&#10;6Tz3yutWEsrnHw3jxiHXUOHqCAF/dz/4KF988z3L5s4oUxKODGVltHjNTbcxb8EiJowZxbCPPmHi&#10;5Cl88v7b3Hz9kEPcoco6mevr737ghtvvZs/mtVSvXq3s907dw5++ByJDICkXPl5S9s8e6yqL5EVV&#10;Fq+nLT8anwYfXzNBW2cwbPnWeDa0eKTk54U9658wD0IaQGhzSF4JGTug/VDzHiWxaV3W8/WAmUDR&#10;rL7MWl3TXTQbv3WU+SlDToE1mrlt8zIkzIUDS826avbj9Xc+4rFv93FWj5Z8+MJNND31alh8F6Qp&#10;nSYY6l4E696A8NYGjFG3JAbK0T5f7oArT2DW8XguH29gr7zPcqXD7JtqjlVUZ6gxAOqcy/p1azm1&#10;z1kEBfrxyZPncF6P2gbMsA1xy7ufthxWXhnR3QxzxJMUSOb5YpkENzRAQM0Bxpg4cRHkZ3IgJ5pz&#10;X4tn/rpUbjgdBrSH1nUdchs17euqwmlie2w33wklFBZhWfiBbz3I3QrhXSBcTJCdEHMtJM6BLV86&#10;vdcf/MKg9vkmkjd5BYS2gGzFU8dCn+nGHFQpWYqqVjxuWEcIrWtivROWqJs2DJr0zVC1G+z6zYCl&#10;2rfcLI++IAcZH+EdTbpUbjZkxjrtS7ADCCko6mMikLQgFfyiISfJCXTwN1IVgT/WvUQojKfycYBD&#10;1WDx7uIgyDIPyT+2TCmrFgwdC4tuNUwjL4Ed7oAY1/0Vo6SdMXu22SSu0iftn+6HuqasOGJnD5ey&#10;MEfcAEH+MSSnJRNx3YFKcKSyKutoVfNd75LpF0lg9j4OhHY6aMRalhr75XD++uEr9u5wivoqY8kU&#10;8ZnHH6bLKZ0qRiylc5Sj5BYnGnPkSGp/j/eA/3DqBAV/1Pz3P/8iAvz9mT5xvEcD0gpRhzGoXrJ0&#10;GWeddyGPPHAvj9x/T7k+e+Ptd/PltyOs/wuMfenZJxl03lHyi6msE77k19O51xl89/lwC8D3KPt0&#10;vZ6tyPGR8PaL8MqfEN34yN5fDkUKczTMX23py4FlUO00iPsH9i81SWLyfVAEaoDkA5nQ6omSv+s6&#10;Lorx1aNcTaXldaDkhmqGGSJwQ/siqcOeScZg0/Z6cpcGs/R+iF9gZlzVeNS9GHzDjD+IvEBk1Okf&#10;ydaNi2h6dwL3DvDnjVua4VXnfMNw0TI0Cy8TTUkxZLgaPwd8g0zTHNGqcH+OthF4WZgj5TU+P1rb&#10;d7zLeZucDX5tJokae11XqVshsiOc8qH1se3LRnPrk8OZMH05j1zbhVfuPRefKs0M2FbSeShpnKb1&#10;SRIiyZezoastvVr2AGQmwf75ENIUeo4026lrN22nSSLJ8yE9K5v3p0Xw1i+b2CcSlA/8/gAM1Hcl&#10;yAcyvKGDfEHkP+HlYFXkOv7v5Wj+Haar1ftDp/dhyxewfTykqVN3qsiehnmStAaqdDCeLVVawSmf&#10;wo5R5lju/hvWvWUAFKVf+cq0WGN4Rxsd3AxC6pG3eyaxG3rRsOUKfPz9DFvFHUjgH2Y8NLID4I9k&#10;GOgPgdluGBvqu9MhN8/ldS9H45/vxCQRIyMM8rIdr/m68UxxqoC6hmkihpsrGyW3FObIOYEQ1dCA&#10;HAflLj5Oy7HZLi5AS6doyE9yMH1clml7nXiHG9mS5EoCjYoZ3NrntrRyvM9b69xPsk8LIi5fVQmO&#10;VFZlHW3mSFJwc7J9o/HLS2VvRN8yf15fvX07d7AzdhPpKUmER0YRERlNYEgob917M3HbYrl40HnU&#10;qF6dPXv3MmvOPMto0rmWzJ5Oh/ZtOa51rAcKhzrIPtztdLde11lGW2OugbU7oKgiDqpO4Jr0z1Su&#10;uP5mwsPCmDTu14pvuHkY53/ABRdbjI/PPxzGjdeVjx2zbfsO5i9cRKMGDSwT1woBqlZWha1e/QZa&#10;Brsz/v7DkmNZUbgyWZTfhBoeT82xBY548Nk4Ek2sa8pLCUbNRQDI8jwznPdJ++Jum7WOlPWQnwf5&#10;WWa5zo2ipCgLrgO/atDpXUdzelmh54K7da59EzJ2mfWpiVWcpcARyWFsv4fSmlKbhbJnGiTNh3pX&#10;Gw8EMUVk1qpmRDR2L29ueW8LY37/jdhPmxCqJsEGt6p2LATA7OMm+UDCnEIfFHv92p7jzaA4irHv&#10;J9SzQ9ekjHu3/Qgd3iqe/KHjtEQ+MgnmHCrVRuUXTkFmAu98NZGHX/ueqwf14ptvfi7qW+K8Tjtu&#10;OScFavQ17BAvn+LbZb9PchH5lNnA6uJ7IHEZpK8332V9HweuLdzHnX/Aujch1Zaw5JOTm8v+NOj1&#10;AvRoCl/fZDftSljRByPNzxAlsGx3yFn0Qk7Rprt6B2NovHuiQ5Lh1P5KWqN/VdvD3r/BP9p4kIhR&#10;0vROiJsKVTsb6ZDkavou5Gv7Cj23HAti47JmBASlkuXViibNpjnigk1lLoKPVsKljaHuuaeY7/mX&#10;C4qyJjwxNty+7mficzOUzpMKwY2MqWvmNsffXQxQi2yqWEJNIS8Z0rY6QBQ3kIA7kESsmNC2ZGxZ&#10;wl+vD2RAuwkEXZRtgI2D73ck4LhdhpP3i+vfrKhjZxnNYZZ/TQfjriXJ+9YTcUNaJThSWZV1rCN8&#10;D7fef+w+5k0cx4y/x9O5U8diHgujfv2NF1590zLLm/Ln7/Q9/TQqZB0tIOBQB9lHigrrPHOigaPd&#10;CKj0sI+bbjTnMVcZ53jndVV0Ou4JUnpsvfH2ezzx3IucdUYffvjqs4rNGDnM2rQ5lqbtOtOgfozF&#10;/Bj3y4/He5Mq6ySulp1OpVf3bnz24TDzwuqXYO80CK4PXYZ7vp/r/qYYz/XvGBmGmArN7nPvg3Ao&#10;zxEtwzmVwxMAbRua2vK/kp4Zrsu3WRO1zy4+A1/SOlzLXqe8FwQsCShRzOgZ/x46+K7/yyBbRorO&#10;bB1XxoA8QmTOKgAnoDr4hsL+xXDaeEs2EbtlK83ad+GVZ5/g4bNzzey10m4kB9BsbYPrzIx/aWwh&#10;GyA5GtG7niKY3dXReq5WpMmM0o67tlXAQ2RnA1iIxaT3ywNErCE7Jtr5ulU5Leerb0dYcrq/x47m&#10;rDP7ugcjJdeSlEuSB32/5YuRJplJE7NMe2yk61+AggDVpHVQrZfxKtP7d/4OualG4tVznGFfOEvz&#10;JK/ZONw0tI7mXqSJmHvgml7w+hXOB0ZsER8jFcrYYvb1YESvH4zJcUmq8Xd04FlFmQdKpoloa8xQ&#10;vWtA1mpHA+9rjmNYG8jebVgZiqtV/KxMV5MWFjtVebnexK5qTsPWG/DxLSr/iN8P1e4y///rqWj+&#10;d/6VsOJDmJBXaBibW+CeseGJyUGoMcjVPucnG6mSzKF1jEsCSPKrwuZIqLkJJsqYDOjoxpTVFZTp&#10;NgFydsKimxjz2AWEJCeT5h3O4DN/t45x3mJvYvc0omHNzfh0yi99+4ss3ymJ6FDKXdqOQC8Z7u5f&#10;RHJWCBHX7iwVHDHW9ZVVWZV1yCVARIyRIwGM5Ofns2reLMs08e9/prJipW7QhRUdHWWZ5O2JXUtB&#10;WiJ9T+tmHiZ6MFa0smPfNPt2JLdPD3kNcvWzPKWHrz2wKDIAm2hmRvXT3XZq0KoHvX4675cooJox&#10;iXMMWDUg0KBEM2zhHcwMjvO6PG1DZZWrlJxyydXX8dgzz/P4Q/fzx68jT2pgRLVw8RILEHrw7jsY&#10;P2EiQ9+Vi31lVdbRqQH9zrS8bfqfd6H1TLKGioHVIayx+ybYfgbpvrbjZ9OMK6ZTiSmSjOhvam4F&#10;TJRXUmOzE/Rz82cGuNj4nvG4sl93Lnv7UjeZRrC0Z4bz8pW0ouZt2/cGGNj1p/H1sO/9zuuQJ4Ok&#10;B56aZnudBY5EDDE4Gt9plrXmdeO54Py8ERtDQLvADft1/ZRcx27StZ1qbJ2fIfbrAhLEoFAEq4wj&#10;ZciqBI86F0D6VmhwjXX8MjIyLEPmyKpVuePm6wwTSF4k8jxInGU+I0BCy1UTrNl/52Ps/AzTvguM&#10;cHcMnI/roZQ+t3ei2X89a0saQ5T3uep8zZa2DYezD0eynPdR16YM/PXTLp0DMUY0BtG1Z79f51Ig&#10;na4r1+vW5fxdd82VnNnnNC656hoWLJhvlhHvuC7tYyAARCCHwDN9VmMgXZMC0fQesVfmXAY7ZCLh&#10;A1u+h+DakLzavE/MqQZXQs9RcM56A4w4H2OtU5469S4FH3XMpkbMgt0H4NJurgcmH3xklrrZJEZZ&#10;Hbg9559jmmQBI/ppldgR6eBdzaTLHDT41Mu7TGR1loPJYqe7+EVC6hpzTxEwIimdPIGqtHRIR4qW&#10;j28+TdqvwUfJVdaCCyu6KtzqwKUGvBRPXHZdCPQ3wI0Ag7U1IbS1icrV7zJUtcvXAU74urbvqUbC&#10;J2BEpe+/0CQdG50PG4nwdjHHXZEC+ZvgG+mTgfnAG2ZxRUpghiRMfftD/1Ww7TMDImsfzp5AWkA4&#10;AxpNgLMM0BGb14iAvExiYxsVtQZZ5YgYXu7NxmVNLBCpcPmOnxai4fq9LIeZvoCRcMdPu4IaGf+l&#10;ti9DaAkm4U5VCY5UVmVVoFLU5quj/qBNj9N56c136HzaGfw7a86J8fB2LXcP1iNRhzrIdh4IWPTN&#10;8cZ8LnEprH8Ldo4zA0zRQW2gRP80uBdVWYOLg/v1LwgMS4s1tEjN5Glwe2AJ5KTB7j8Kqa2etqE8&#10;g7TKsmrd+g2WgZyAw19//NbyzjiuKTTHqJKSzaBHs3ma0f/C4R9yspUimOV38fFnX1rmszLbrayj&#10;UKXcd55+7GH+1+8MK5lIzbTF/hATRD9dP+/cqNkNmij7tc81BoUxVxa9/5f3nifQWSbd+qmmT/fY&#10;RnealAzNituMj7Wvm3u6lms3a7Z8zH5m2DPfusfb67ebyKpdIKi2afbqXWGa8nVDIX4mTHWso6wl&#10;WY0icAPrmNlpSWM6vgf1LjLPEdH1904qDjroeRl5auGEgt5rN7b6u3y97PfacajabrsJzkyETR+B&#10;b6QBjxSj6e1vUkP2L2GTV39O/995TJ0xky9euIKQZUNM81R/iGlS275p9lNMDR1vzTyLLeQMOpQE&#10;iBzJiQB9LqCmYQiFtSh5DFHWbSrvuKkiTWY476OubUmkFPMsDw/7++Q8NrLfr3PpDAy6flecSnLL&#10;X4fdSPPG9eh+5tk88PhzJNW43jBj7WOg5era0DWqZYlVZCUsnmneo0khRcUGVDVR0/LOSVgA7d8w&#10;2y3wxvl4Oh9jK7p1mHmfQJQmtzsMSWH1TqgWBo3mu1Gy5B2AAj/33hrqtQc7sQgONtrJDvmz1BCS&#10;sflD9h7DulISjpgkYQ5DY43/ZM4qsCRrB8QvNL4/W392gCNB4KVjHuWyct0ziosz3r3Gm6hQ8/9h&#10;H39WCKAIPCiIg5+3QdNnoLH2P9+RvONarh4crkwLjRnyoCDNsQ0+Dr8XJy/T1rkGCIl2HGYpcYQd&#10;fOeyKGErnauCVwaseMyMbzXO1Z73yGbwdb8TdE82SPUfBA19NpOVG0jDVpvNPtnlAEE2ZTdm34Jo&#10;Ni1pXBT08Qty7IfrvpXFW8RRxcAwgT2rILSJeUZFFGXje6pKWU1lVVYFrZzsLF6++Wp2bljDsrnT&#10;qVtHA60KRvsszThNVRFoqfYgPicD0tYZJ3LRiKWHlSmYNN66Idc4C7LjjW5TZlwqdzre3EwHOu8Y&#10;SNoa7IV3QMZOowHtqodeKVUpsymX8eopvfpSvVo0Y378jhbNm/FfKQGkvfsbE8ZaNWuwe89eatWs&#10;ScvmzejQrg1n/+8sTuvZ/YSL0c3KyrK8lOSl8u/sOSxeutx6zS5FA29YXpy2XFmHWWW471w+5EbW&#10;rd/IkjluGkibWi8qvYaQYhfYCRelSU88rTsrHX7/CC64AwKcgG/X92uAP/M8iLkCctNMM6hYUMl+&#10;IpqZhBhX2YEtWQlvaWZ/tb1Kx3DeXmfpjSQJYgfOHOQYqPtAi4fLLuPU5wROyLhRCRgCz6s6jFWt&#10;uGMPZpWuni0CPsRmafeaSRFxPhYCb5ylQnZjmbEHdo6Gbr9D4tSDfigzFm3l7CFPUb1aDX5+vAGn&#10;VFkKwY0hINQh5QkrKp+oCM+mssiXnKus0q3DGTcd7zGXq4QmYb7xyXD9/nkqsZYUjar0FZnwup7b&#10;/ByydkzmnZGrefGNdwgLDeW9oa9yyYWDCr2q3MnU7DGWxkZijGnSKGWdYXOENjLspbCWENYQmj/s&#10;3sRVgKKSVvTdkGRHPwUWTu7Ois0J9HkWGoXDgj62RMZ1rt+1qXYtISTZBshQ0stBU0//4sCKT00I&#10;r2fGhtqOLT85jF8DIVgeFqkObxMHu0SRv1pOgZZVUqStyotRc7257H3T9C9/FdrGOECLcQHQUtG6&#10;HaH+WkenX2qbXrYqIl/xN8k4SixuCshTVYyWHwBZmjnAG2vf5LWi/e3xC0zvb+RExRAqF0mLr7OE&#10;xmHM6pDVrF/blIQdkUTFHKDZZbsM01BeOLqG02zWzuGW8zn1dxzDHJJz6xAxpHRZTSU4UlmVVYFL&#10;qTbfvvkiy+f9S5vWjma9IpU7HayrJrqibKdmN/dJN98IMhJgwS6oJ8ppdfBXlr0iknMhL8Nsd6vH&#10;zWddoyq1v55MyDRwtwezer20gVpFGGhV4MrMzOSvSf/w86+/8+vY8URHRVomxJKX/ZdKj2lJ7OIT&#10;EqyZ/PiERDZu3syadeuZO38hO3ftto7JjInjadmieanLmjBxMqGhIfTsfuoRYd5s2LjJMn1Nz8gg&#10;PT2d9PQMdu/dy/oNmyxvJDHigoICadq4MdWio8jIzGT23PlM+3eW9X6ZTvft3YtTu5xi/fv0y2/4&#10;YdRoRv/wDecOdESUVtaRK5f7js6BvmPf/zSKpOQUQkKCmTZjJu+8/jL33XV78c+ue9vc00Kbmhlj&#10;d/cwT821p3veKLEgomF/PFz6kOf3qzHzlYzkT+j2g9mONa/A/hXgFwqnOOQDzmU3czJrTJwHBT7Q&#10;4FoIiCgOoNjeDBa7oBbMOhfqXQJtnis7W9EyZL3BMFAytpko3KDqRY+Fp3QRZyNNV8PTkhJJVGLE&#10;LLjZJNWo6esx8uCz+brrLmX+yt3MG96fsG2fw6pMaB0AXd+HuheUPR3mWFZ5t+FYJNdUBNBIZV+v&#10;Ym3ounaOcy6pJOeSXEmsHAF+JRzXHTt3ct8jTzD6t3FceMG5fPLW80TvfANaPWOMSZ2vPXuMJYBC&#10;wF6IYmRlvLoD0pVAsxPyUgzjQlIvV7NkyUJ2ToS09Yat1GGoYQ2JpTKtn5Wc9N0UuPYLSPoAwt0q&#10;adUEezuYY0IAPL1H+2yYD4VogZsSiOIvFlaBASczdhsWmBh0O3+DuL+LLlcsrXxXTYr7ysgOpsrN&#10;6WTnQscmocx/JhVfHcucdFgdDG28wDujDICPa2n/I6Bgf/E/uXp+LHMcDuER57nxGlHVvtCk2Uhu&#10;J2At3xeyC6N1szN9mftHd7rFzMHfJ5e8IG9i1zai4XmbLXmRO3Amb5k3sUmNaNhhJz6965l7pO5Z&#10;Yu1Ykhrnz2l8IjmQgzVXYoUYMKtA0cZOJfnOqnxrv5OzIeJmKsGRyqqsE7US9+7h3nN6c+3ll/Dx&#10;sLeokOU8eLEHcs7AgepYDbBKmjWyZzVSt8DqF2BTcyjYAinp0MEXpA0NqmeogpYB+V5YXgBda8Pp&#10;v5tZFttoTCZjinBUkoDrzJ9zHY+IwZMk7lfPnHseepxfx44jJSWVNq1acsWlF3HnLTcREeH5gfZf&#10;LD3Cly1fyUVXDaF92zb8/P1XHgGPhIREbr7rPsaMHW/93qplc+ZPn0xISEi51yuQZvjnX/H9Tz+z&#10;eKlGPUWrSpUImjdtQu1ataxtTE1NZd2Gjew/kIS/vx8d2ra1pBv617ZNKwtAsSumeVtLPvTD12Vg&#10;X1XWYdXU6f9y/W13sXXbds44vTeNGtYnOSWFVi2a89iD9xEQEFD+xJhDaWw9MUfKcg9yfk3/X3gT&#10;dP7c3Led/65tSlpuwIuwRtDoRkjbZZpFm51xNMo+FmKCbB5uGkcxGJUaokbyIAtkbyHDxFNaSEnr&#10;WP+2AYkk2Wn9IoQ3sj5b4OVLzzMHUCUigj8fC4G/fjc9YWYQ3PJl0ab6WIEiZWGYumMNOTNp3B7f&#10;z47u86kigEaHsj12vK4kSr6BZWPiOOrnX3/jtnsfpH+HMH589QLIjIPOH7sfY+lallfIvhkGLLBY&#10;LU1h4zAIqg8xlxUdN9njpH2zIG4y5OaYdBud39Mnw5avDZtk9UvMXJfNaS/AF2fB9aHgda6zXEYd&#10;bYiJmj6wuLgU4yAw4AeWSao8V2S2Gg2+AZAm6gQOhCDXTYJKiNkPGTVrPDf9bNi/wKzHednBdRzg&#10;gXCKSIcPSFFTVrPuIB7+EYaONZLZSa+fSr+GsSYBSzIhayCqnfME8ngqP/CLAK9AyN5R8ls9Grw6&#10;Kqgt1BWI5QWxXxijWDFZnD43Y9xpBCenkp4TSu9O/7JxaxP8mmWxdX0Dep43qyhAkusDq7yheR6s&#10;C4DWkoLp71puAeT6waqcwu3xrWo8oMQiEkuwpEhilc7lQTaPo4S3fAUotyIPkpuWDRyp9ByprMqq&#10;oDXmsw8IDgzkleeepsKWsw7W1o7qoWu/5qztdTU2dVeH48HhrM92t50aiK550SDRMavBtxl0rW/0&#10;pA1uMNtc91zIjYflaRCkZIRYE8Fo74fkM3JDz0kq1Ix72uZDMY6t6B4kJR3jI1hvvfchP/48mofu&#10;vYvVi+awYsEsnnj4gUpgxE2J6qw4bx0rgR5KoRj24XD27StK7RUToH2305g+c5bl1zJ1wlg2bd7C&#10;y2+8Xe515uTkcOEV1/Lo08/ToH49i+GxaeVidm9aQ9LuLeQkxbF/Zyxzp02y1jXmp++YNH4M29at&#10;IGXvNhK2b+KfP3/jkQfuoX27NkWAEdUtNwzhp19+5f2PPz3s41NZ7ktskfsefpwzzr7ASkFav2yB&#10;dU6UUDPy2y959olHiwMjKt3n1dCXBIyU5APh6R4nQESMkZKAEbskWRFIrWZZrJE1bxrGn14TYyMv&#10;F2YNLvSO0jZIKqN7cUQ7E0Ha7g3zvNo7wZjNquk+UuW6j/axUOOeEW8MZSXXFMCk46ntEiCfkwnb&#10;f4VFDuNWT6X9Xni7+WmXJT9Rk7cFGlwNufsPHv9Xh77DnHkLuPWijhBUC1r7Q4Yv9DnNJIY4r+to&#10;+Zi5HhPn9Xhap6vnx7IHTAysfjqX/Xk1q+78yJzXbfuNyXfD9RiXZYxij3XsZ//xLK1fsbT7F5W+&#10;LXpmZ+6GVc/B+vfL5aEjSc0zjz3MLzN2sXvnVgNOuR5XHReBbM0fMIatmjzSWEERy3XOg1ZPQ+fh&#10;DhP7KYXba4+TxBRp9Rx4qVn2NQDi7AtNctL+JRDamG5NfLmgCdw4CTpNhhEfQ/ZiJ+xB/hoHVpqI&#10;WteyzEC9YJU8gDTui4CGN0DMxcY/7qAXia4dP1gO7JTmxfGyWA0h9QrHc/qsDcA4jEatxj57F/hF&#10;mcZeHhoCkg+yVfTf6hBYw2KgPHtBMtEOvsHirP7Q8S2odqoBNqzKhsaPgrc0Lj4QWLcMZ0tx3fpR&#10;EoPF8bz19XYyeHVTGashcb65T1meLgbIsQxVdzaxfnYbOIf00FC6tZ8D7bAYIwJGYlpuIXZVo6LL&#10;s7xF8iEwCNpnOEAqGxzRsc5xOuYCRNLBP8oAJMUAJm/wjnYsVPvjZwAsS97kVJL5NJE22TZ8LVtV&#10;Mkcqq7IqaL125/VUJZuJY0dToaskXbDzrIb00KUxKQ6Hsuo8e6hynV3UoCd5E+wabWaYZPalGRTb&#10;U0QPfCXN7JsJ236DRfHQKQpOHwspayBlFTS4ETYNN0astc4pXLa22Xkm9VBnlyoKZfc4M0euGHIT&#10;e+LirAa+sspe8xcuYtiHn1hx37m5uVbs7+mn9SQ1NY3vfhxp/f+7zz8+6F90zU23WaDJtVdejq+v&#10;D8FBwVStGkGDmBjL/PWgxtylhtx8hwVe/fnrSPqdIQH4kS0lpDz8xDO8/f5HPHD3Hbz5ygvFAJTK&#10;cqpy3G8OHEjimxE/8uEnX7ApNtbyrGnXpg1hYaHcecuNNG8mAfpRuk/Ykhw1DOHNyiYDcC3dx0Vv&#10;lzGr6PdJou7vMjO20T0NDX7XeKjSGaq2NY2aytN9NX23AcC7jTQmkKVF6pblfu7pPq5lK3lFM9Be&#10;edDsgaJeLDKZjZcBewEE1oTGtxWX46gW3gq5WWbGu/Mn5jUBQVYCTq4Bjzq+Yy17xGcvcM2DH/HU&#10;HRfwws0dIfYHE5EqgKvhdRDasLh3xNFgRrgeE+eoXu2ngA3Xdbqem3k3muewUkb0rLUjhj1ts/26&#10;jocmQWRoq/Wli8YfZCQSzmOR0tie9vI8xdfa3mNHmlFSLG7awZ7RMdO1roYwMBIi2pt9FQDhHL+s&#10;0uf+ORPmbYEOVaFWL4i5tMwsJd036jZrw8P33WUBp6Ve50pOEjBSyynRSe9XvLTYEflZRQFWrX/2&#10;JeAdYs6RvN/kHxQSYzyCUmIhaTEFOflMHQdv/AsT46BqIFzUDC47B/q0BF+xJgNjIFss4APgHwMh&#10;0eATCbNXQ7NkCAiCuoOg5eNm/TPOgwPzC2Nf9d1YnAt7gJpAJyWgtIVaZ0PLRwv3cXx9F+aIevVA&#10;09BLEiQmi4+vue7yxXzwNteurq0VT1mGrW0fhZU74PKLL+THrz6GhbeY77G10ADHT5sF44gW9hTN&#10;W6z0fucW3+GtV1apjneIAZL36DuUcRCg2Li4CQF7MsmqGUiTThs9RBk3omFrh7TGr4b5rMXqKKEE&#10;dDkfc69QyAmGCenQX3J9Z58TXwfzpxrkxINXGOTthypdTBxzzl7wqQppaY6YZIFikJxeKauprMo6&#10;oevXT99n5HtvsvDfKdbsaoUtzcJs/QYie5jBqKemviyN9ZEamLkb5Ni0Upnyie6pwYNKVGQBJClr&#10;jfGWbon5Eia2MQ/+2G/MtshgTA90vypmllLbqnjE3BQ4sKLQRE/7f6ggh73/GmiJllpWI7qTrEQB&#10;b1i/Pt9/6Rj4V1a5as+evUyeOp1p/85kxqw5BPj7c+2Vl/HAPXcelNzo0d+0XWeSHR4TAlPS0tOt&#10;QbD+dvHg8/n0/XepWlVePIX127g/GHz5NXz72cdcc+VlR3U/xBy59+HHrfjyD95WxmBlua0y3m/m&#10;zJvPZdfeyJ69cZbHS2ZWFr4+vmRmZbI5divBwUGWAe5hA1GemkzLl0BA8yZjHlkWA0nXkiRmSh8D&#10;LvjXgpSlhX8Lbgq9fjMz6TKFDG9lmhWxBtW4umtgXbfV3baX935e0nPM+W8WA8QhAdJMtuJP1TQp&#10;5UcmlgWZ4F/DeILo/QLm9VzKzYAdI6HeVVBvUFFZjZWy0diion/zyxSuf3Q41w1szOdPn4d38grj&#10;7SBAKaSZAUYEHh0tsNudj4tzMy5T0fB2EDex0D/Guab0No2mzBrPmGGO1/wh5nz6BjlSUko4H/Z5&#10;U3OqRkrAgUCRLd+Z42s35yX5uLgur0D+Bc+axj2itaNBCzeJStV7H52JDefrb9vPZhwij4ZTPjDM&#10;EQFGAiJkEq9xQ1Q3Y5gsE3nn/fj0Okj7FzJ94ZyLIXU91L3EgEUhTSBzO+SkmIQW+ztjS5XqXspt&#10;1w9g7IJ0to67Bb+mt8CWL8x6a5xR9HslbwqBG9nJZhuLpPP9Y2TJisO1x0v2PuI4tgXy2/A3+9P2&#10;DajZD+ZeBamxkL374O6s2gI/jIORm2FTHNSPgmldocHFPhDZwBwvjffE+Kjez/gUSRKkfRR7o2pH&#10;B1DxDGzSWEOshgaG/ZGd4QR4BBgD6MguJuZbx0dSHx1rGfo7V1ATqNLasEe2femQuYQ7AQOakNO1&#10;KOZOPvXvgW0JcG7vpoz74HZY8agT+OHOZNYh+ylvlSahsZgz/oUyHp9oaPUoJM6FhFUwb+3Bz+Zl&#10;erNpXGNrmY19N+Fzno6b06Isw1stR6lDjaFGH4j9togpq9vtcPc3JUKH+0ByAVwY5EjfUflDvcth&#10;zx+QFwT5OyGgieP6EEDsY5g7uiaT1phrqSCjEhyprMo60Ss7K5PHLzuX5Lg9TBgzkq6dT6kYs/yu&#10;ul/RU0UVzkuGTo4H4TFiGHis8qzfiu79y+hhhfaLfi1AQiW2i9D3XePMQNuKetQDy8vMUopyqAGW&#10;ynXgdzggjz3DotuzBq8VkUVyFE1Yq9ZpxCvPPcX9d5dDklRZ5ap5CxbSrU9/Jo37tQj7Q6wNyXNu&#10;vOMe0tLS6dShnZWMo9SCxP37mTL9X87s05txv/zokVlyJEu+Jrff+yCfvP82t9xw3VFf3wlZZbzf&#10;dO3dz4pLHvvzD8TUK0rRnjxlGmeddyGrFs6mVcsWh7T8MjFHypM+4m7dSqZZr0ZGg+Qwx0+Nqr3A&#10;LxKie4PAHenUA2ubxspuWN2BHK7beiSYIyUdN2cAfFp/00CI1dB7vJHKaLZz7x+GIu6jRIk0IwWK&#10;nwI1FI/sA7UGujcEt5edn8u81XF0v+B+bhrUjuFPXoC3YkWVSKPnt0ACNcRK0pGHgrvkkCPx/C6J&#10;iaFzoUmJlU9B/avNOXF9jytzxN5HyTL0bHRlR5R2/F3TgHQNOCcvlcZkstkNGgtYjJdbzXbII0Ng&#10;gvZpx+8mkUWsINdr/3AScvS9EWNFRqDZB6DR9SZtxpWVFNbcrEfnVv5vzsd06+/w53fQsz1kboG0&#10;bYYV2/wxSFlhvEIK8s0y9Nn9i40nj38QHNjIin8yaPdVPp/cVZ9bzq5pJpH0GbFwxcJRtLaOi5VY&#10;o0ScWlD3/OLH1d05dPaN0STW7gkGhMhKMhIx+WjsX21MXSV9diotZuEGuPw1CPWDJWeB98WOPwY2&#10;hHqDHZKrF2DuxSZN0CcQGt1kgEddp1tHGQCjWm+HbG+SA5iwJRuBBmRJljeJA5itc47FIMrevpC5&#10;k3rS7ZwV+PsmmnFi6hqS0wssX5H60T48cYGzB4qdkgNV1Kinw2v3nMWjpwogcmrJPQEJzqkwzqBE&#10;mZNqPLyn7duwfQSkbDCMEQGJShmaOqfws9qWcbBxXxMCtmeSFR5Ik9CNcLPtzVILvMUS2WeWGdbR&#10;XGs5+8u+HZRlX4MgtL6RuGfFOc5TjuOZkO743R+C6xovJwUvZKaSnLqr0nOksirrRC7/gECe+/pn&#10;qjdoTN+zBzFx0j+lf8hZA3q0/CEEjDhrtJvcDUE1oIOh8Vp1JNddFh2wa2lQ4k577K70cFaso9y4&#10;FfOoB7tK+yLgoyDXzBLpgakZkqiuZtkCUuyZJ1d9vSe9fVlLAyjFmmnAZuutD6eOlpfJEV7u9H9n&#10;cerpZ1kNnIw6K+vo1Y+jRltmqX1Pl1NZYYk1cNGg8y2vl/eGvkbzpk0tj5Et27bh6+vL4w/dx8hv&#10;vzgmwIjqtpuut5gjt9/7EN/9MPKYrPOEK6f7TVJSMmvXrbeMViWZcvaeEfClNCBXYETV/dQuVhS0&#10;5FLF5sxsTwc1aGX5vuu+q3vj3ilFvR20nWKLqJFc+Tz81Q62/ljoBeFu2c5+FPqb5Azeaix8TAyt&#10;Zrx9wsCvukngUEMjvX3SaiOTVMNmswIkOVHT53xPLcuz4lDv5+68NOzX1rwLIr3MUsRpB7N91frA&#10;nvHgG2I6voxdBkCI+wdCW5t0DMXNO/t6udvOGmcybuIMKyHqoy//xDuiqem59EyRJ4RmzLP2gV+Y&#10;e2+RI/X8Lsl3S+dAz9Be4www4u49AkTEGLGBEXsf1WzrOirtfLh7Luu6FDBiXwM6zla6SRniUvX5&#10;rt+Ya0iNtRhQe/+GfXNhyf0GGJGvx94ZxY+dwACluehnecsaY/gaTx3JxrwKiqYeSYax5F7DpNHv&#10;Xb8122gfU3sMVasPXHgbtHnMgCeSHwTUgk3vQ5uXDehWo78Zd6gpTt8DufvMuGh5Gm1jvLiuDTz6&#10;1Tb2bNtozI0TVxjgIW0HLH8Ctv9hAByBGREt3B9X7Y9eT14Li+4w7GOV9mn3n7D1ewNsWuDMZmOk&#10;L7mzGBwCKYKbGOaG1WWb09clA77pCctTYZLzKjNjYcu3ho0ys69h3Yhpkx4Ha1+FnX+YayKkjhnX&#10;WokxBxzpM7on6DmXA7XOhzzdm/RPzX+SWU6jIcydfxPBIXuYO9axv9kJbNhXxQoD+nQKjFlYAL4t&#10;nTbKACN6a6pjuDln7kxRJIoep4NeJi7Hb4LjrfppSW/KUK29INWLvIwANo5uQl6qtwEqch2EBx3P&#10;FU8YD6K8ZNj1F8TPh8Q50NqnEBjRtrSEhlU3k9UmkIaBm43ZqXxCtLysAybYwK6UlSaB5+B2OIEs&#10;ZalAR2xzoAtsoZOekQrZSrGJcpwX/S0LAmoY9p2YI+nrDaiYvgHyd0FouzKtthIcqazKqsAVVqUq&#10;z3zxIy27dOfci6+wKO1lHowdiiFoWUqMEVETbVMud4NLe90xVxU3jqtoJqD2gF1O6ZoJ0YPZHjDq&#10;bxpMVmljNNz2oMp50HU0gAd7mzQIPBKSmqNlsneElqukjEuvuZ4+A86zqP1zpk6kVdOY8oNilVXm&#10;WrFqDT27d/WYbCPg5Pabb+Dbzz/mj19H8u+kP/l91AieefyRQ0q3OZwSSDPkqsu59ubb6dSjDy+9&#10;PpQ//5rEps2xlhzov14CMwSed+/bnyq1G9CyUzfLaLXvwPOp3qAZNRu2oN85g1m0ZKkFcLkrndMb&#10;rr2Kl15/y2LruDXG1IC0rN93vUeMvN2TYf27RZs0zd5v/9E8R5bcY+QkngAYZ1NOeVSIMRHawjRw&#10;PX8zFPbqfSA/w9wv6w42TZmkFPpdMh5bOqGIeX3e3T3Vvo9rWwUcaPbaWcozc5D5WRpY7/w8cN52&#10;+3UxRvTaKi+IC4Ck2rA22GxfwizTOMlDRYN6gTySJyh2OGsn9JlmolBLeSYkpWSwbkeWFam9fs63&#10;ZjZfMgJ5mqx+0cT9JiyBNW+4B9/t53ejmw/v2VYS8GQ/Q8U+LQmcKu/ztbT3uwImmhyx5DkOmW1p&#10;pe1VUouOm8AqpbPs+8c03eqjxUqo0bv4uKs8IIy70vpqngV5qdDsQSNjUem6kTm8rpX4uYb5qm1U&#10;w6/3FJko+xASF5nvkZZV/1ojT5PpqVJhBLrVOdeAl5KFyMshoqN5feA1kOHF0Hsb4ecDj45wRKt6&#10;5ZiY3q3fOpgGqw2Qo+vWjvp2VzoWSqgRiLPyafP90jhRYKrGYfFTjVGqvHVyEo0XiH5a4y9vw/QV&#10;g8duY1tDzw4Q5AurDGZSWPpcwgzzf0XtekeYfcvYAztHm2tP13pwPdi/0gCqYp7l6zuuk+oHKavN&#10;ONCWuRQkG9PVnDS6df+M9OQIuv3vb8hPISHVl7PfyCJbsbfy6OrtDblbjdzEAeioFmyGvHzo1u8s&#10;xi7I4POpzp4aJQAJAx3eqPqpbbaOgad2Xs933fcCyNvkxaxxXfE7kEXsN40c5qcpZh8lt7NoGjbD&#10;JQsyN5v/+uYVGrdqWxQgMzifJpdtxOd2RTc7gmQU3rNEG+x8b9T3UIaqzqasJZjAFl4gjh/BLias&#10;kiUFG2lS3l4oEIilfbBOrmHe1LkI8pLMOT4oFSqwYpMXrbAddktZe6WsprIqq+JXbk4O7z50J8tm&#10;TmXe1Im0aa2HwgkQMydgRGi8u+i3staxkuhYcqFHoObZ7qnGJ6qJ6tG8Lg5zuWlpabz+9jDefPcD&#10;IqtW5fUXn+XKyy42ngcnYxTycSgd43XrN1rHVKk2dvXuf47lLzJ7yl+EhsoNv2KXLfcZOXoME/7+&#10;x4oGtis8PIxq0dGWuegpHTrQpnVLmjVpTMMG9S02xIlSGo4pbnnugoVs3LSZ+IRE4hMS2Bcfb/1f&#10;/iBKbKoSEU5EeLhloqp45Jmz57Fr926LFaK46/ox9ahZozp5eXmsXL2GFatWW2CYroUvPn6PenU9&#10;px507nUGNapXswCxYlXeaNl5N0DibKMNb/eyaXwyE010+tYxkLMbvKtCSC3oO6XQPFPyD3dRwfIy&#10;kF+B7gu2pEC/q8mX14b6gAGrzfNCy9gzodDLwtXUctkjBmjQbLnWYd/H9/xjaNhiaOjv+ty0M02j&#10;J+8LzVpv+wZihkCnoWV/Hri+nhYPX1wPVU6Byx4BP4dkaM9kM6NfkOOg79eA6F7Q+aNSj7kSiEb+&#10;MoanX3yF5KQE3ri9C7de0AgvRafu+M2APvsXGiBJTYR8R86aW7GfbfY2qGEV0FXaOOBYbbOeTwIa&#10;dExF3ZcHSOvnYNsI99t4pJ7B7qRClrHtMuPfIgNUvbb0QeOTIXaOADk7ylqMB03yiCmr7Yz/1wA8&#10;tgeIZC0zzzNyLnlzyOi41ZPmPZYH29d89Eccd32WyNr3qtOsUX3oNsJs2/R+EFgPMrZBh3eNBEaS&#10;ZB0fXefO5qz2dq96CTJ2GKZJtZ7Q7BGYdjoENTDghAxZdS4Fomib9R0Uq2TfWli2C9pUAR8Tl5uZ&#10;DUHXwze3hXJt73zycjKLGoNaFQKBUSYdSgCN5Gv9Fxo/H22HwJiE+ZCX5jCO1bJ1Y9Ez0khD8vNh&#10;/R5YsbsKAaHVqRqQS1WfzYQEmNdfGOPF2rgg7nvkJp554j3rMzWrQPPa3tSKyKe6/PtTYMZaqbS9&#10;GTviHh7/cg9/jfyJh8/x4clBeUQcvHzc+Y6Y2pcMVUOD8A3SOGm7hwvGIeFZBhvnNcH3QBbbshvQ&#10;s98sfBLzHeanAUUBjEOpnzXLBcij9pKif5JHSeyERjQcuBmfwDKawR4sh9+fGDLyGwluAOEtDBCY&#10;e6B4ZDNKKtLYIIC8/Ax+XxzAjHW+zF2fytKtkOXATCs9Ryqrsk6SykxP58krz8cnO5OF//5DlSpu&#10;4sqOdB3uA93Vn+REr5I05BUFkDpBKisrix5nDGDVmrU8eM+dllyjSJN+vH1rToJ64NEn+fDTLyyZ&#10;ki1Refu1lwgKCmLZ8pWc2ucsXn3+6RPO20VAyY6du1i3fgPbduxg//4D7N6zl8XLllvsiJQUA5wI&#10;EBJA0rRxIwssadqksfWzXt06FpgSGVm1QqTgyGfntbfe5aNPv7SAEJXOUbXoKGs7o6MiiYqMJC8/&#10;z5LNJCUncyApyTLTFRDSq3s3S4YmidThyp1eG/oujz/7ghWd/dKzT+Il82l3yRPuyvVe+O/5kJUA&#10;AVFw2lhDnxdDT42XzA3FGJGhdfefi3pKKNFG33kBErZpq91MCQxRTKgaftXiu2C/aPIboNa5UP8K&#10;0+CV9NwRaK/9Ev276a2meVz3FqRvh7avQNLSQkaFWC5hrWDda9DjV/irdWHDMmhv6cfA0+vuwF/L&#10;yDLRMEckVVBDEN7QzGoLqCmhVq9ZS6+zzra+CxcP7MZbr71GzIEPocZA440gs9bEpUYysH+ZkdTU&#10;u8SYJXp6dpX0bDtW92fbn2LbLxBQBfyjoendhtkjc1pdByUd57IaxJa3LIP3d41cqdl95hhUFEBf&#10;2yEfG3mi1RlsfDTEIonoACufhKC6htFh+644H7NFd5nvp66RwCpG6iWDV0nSZFof1oJ1axbTYtD7&#10;TPn4Uvp2b134PbXHe21eNN+h2O9g31RjjlnzTGMAq+9QoCJYHSVwZMevZlvavGTOsdJ3ZHyqiSpt&#10;i9hc+k6I7WKzfCf8DoGSnhVAx3DIT2JbvA/1781lwmNBDGibwcZlTQgIyiQrI5Am7TcWMiyqnwn7&#10;FkLBfvCtZfCDkAbm3KkRl+m+voeZeyBtJ3sSkpi3LoX5m2HeJli42fiEeCrF877z8uWEnPU6+Us+&#10;IGvOMBbujGDjPl+S4/cQl1RARAi0bRjMxf2bENrrXvIJ4M8PnuDdUdsI9oez2kLTmtCkhhdNa/rS&#10;uHoO2xNh9nqYtR5GOjDNj26qwu19BRKUUrmQt8Sb2G2NaHiOAywq0aDVu+ypNqoFDllNY2mEgDsd&#10;OIXI32OaEBCeSVZyIE0GF0+3Kb0cJiVeVSGqnZG0rXgeMjYX38bwzuAXytQZM7h/hDfLtuZSr1YE&#10;HZuF0LJVY4I638RzNw6pBEcqq7JOptqzbQuPXjyQ07p3ZfwvPx79gX1FmDkqqezBjk0LPdoDtYp+&#10;PE6gevXNd3j25dcsCc0pHTsc78056UrgR4fuvS3g6bKLB7Nw8VIeeOwp/Px86di+HbVr1uSnX37l&#10;5eeeshrhk6U0pBGLYv2GTWzYtMnxc7P1/42bYi3/FLt0/xRAEh4WZslN/Hx9rXSeVi2aW/8Uhayf&#10;tWrVPGoeK9qeq264hbF//MUtNwzhtB7drPPTuFHDY+brohLLZNI/U63jMHHyFIYO+8C6dt68Nhwv&#10;NXsFWVD7XHPf89QYy9xaHgGK2BUtXYDK4ttNGosaImfTRSVgeLpfuzPJLCk2VM2TjCTlpaFm2fJ3&#10;kNY83cgiVc6NsJq4pQ8ZQ79Gt8F8pXjEGhAk+tSiKTWKHXZmscQvg9kDoMdfEN2+fICBcxPqLhnF&#10;/rzAEKVEyONAZp+lmNfqmj/trLMtw+Tfh11PU/4yy2/xqDlv9jmzAQUxUXT8w1q4jwouabs9pfwc&#10;zdJ1JV8NNciNbzAMEjE28p2uybJsu4Aue5t1HHStyoflUFKT3FVFAfTt7VBSi4xS7SQd+6dYGO4M&#10;fVWSXgnUEMjoH26YXPtXmKSXxndYjefEf5cz4PrXiB01iAY1Qw34pmvUNrvV8nWO5DmUvMox818A&#10;UWdA2jojT5HHScJckyyVMI/47GiSUzNoWDsMrzoXGPauavq5kLSgMGZX5q8yC923HEY+Ca1Dwb/A&#10;Ysj8uzqd3i/CslehXYxrpKwa4QNQ43zDZtO9wZJeSZapNtjPeBYJAN7+q+X7886/9Xj7x6XsiDNI&#10;SI0I6NLYh8btT6FNqwYEdL+Pqgfm4r17BsE7/yIupwYtIhNJ7/I0u6tdRoGXH2M+Hcb3b79OvUZN&#10;8A8Mwtcri1OjNtCg7SnEdDyLmIb1Sak1wLrX19r/F14bf2XY2P1sXzGfjXHe7NlfMkBx4DOcWCYl&#10;lR+EtIEFAoADTcyxkpcsfY6bCogxxyc30dxDrOuqDEkz4+Qy61jsE2VkjpSYpCPkKt8BkKRDQB1o&#10;8zxs/twBIBeNUt4YDw/9FsPv/27jlKbBPHDPBQSe9dbBpaWnpnBN5+aV4EhlVdbJVkv+ncrLt1zN&#10;WWf25cG777CSJo4aSFLRWRH2AE0GYDJNPdoDtYp+PE6QkpyjeYeuXHjBuXw8rPDBVVmmZKj59z9T&#10;aVA/hkYN6lO3Tp1yM8XuvP9hfh//J1vWLDvoMyGmxW/j/mTR0qXExyday3xv6KvW8v8LJQBg2/Yd&#10;7Ny122Jo2HIVMU3kXaJ/++ITLDbTmnXrLXaTZCz6XHRUlOWHU6tGTRo1rG8xUNq1aW0Be1FRkYe0&#10;PWvWruOuBx5lxqzZjPruSwaffy7Ho376eTQPP/msxcaxS9eMjsdVlw7m2Suiadr6tELmiGtjbN8X&#10;ZXwnw9TcVNPAHCqI7HyfVQns0My1GrrSEkrsZlr/FGmrBlHlCqzYYMvmr0wymMwnff2g7/RCtklp&#10;YIZrlQYYHA64bss+q/cHvxBzHNQEL3+MKQfO58wLrmL8549xTpONcGClSRHR/oc2NkwLW1pkp4SI&#10;TSBJRU6GaVibON6jhJg5lxofl5aPm9fKkvJzuOWc4uMatyywLGmdiQdtcCMsfxxC6kLVzoUMIu2X&#10;vC9k9BtzObR6wjRPum7kNaNtt+Ul2maZm8qrw5ZPHc+yAT75LAiEO1LAiusxdXdsPX3GGUj8pydk&#10;KSJV6Xmn8MmiVtz+/Hdkz3vSavatVBldU7pGBCTKM0TyHcXxyuBTbJ9ag2H1U+YeUaUDpK0n0a8z&#10;345fwejpW5m1NstaxC39AvnkqYHQ5Qtz3uffYvl4WCXT5favG+BV17+2ddVzsOUHKxp3cSyc+izU&#10;rgKvdofLLzKbUFhehVG4XjI9LpRmHizvUMhPIyvHl6jbculwSnsGnNOLWl3O48zsj0gPiGF97XvJ&#10;t8xaS6/JP4/g46cfPvj7Jad6sWlvAcu3Q65DESIMPDjQj8CwqgQGhxIYEkpk9Wq0rpaMd6P+1EiZ&#10;RXTyDH6Ymc+iWGhTF4ZeDv/TsF9mqZZkqIRW3lsgQJBlqkvNFrB3DXRvBMkr3XzOx9xnC3zBK9+A&#10;YxY4YaQ5FkYhK6Q8X+Zu6063c+bgH+jk+yV7wQ+LMkdKLaflWljIQZAkwPjDVG0FCdPsnYHagw1o&#10;vvYlY6y7LJMkL3hxCry3GGpU8ebu2/pzdp/mbKxzd5FzVQmOVFZlncQ156/x/DL8XbasXU2Txo25&#10;85YbuO7qK8vXQJ0Mjb49QJPx6+oXjo58p1JKc8TrhtvuYvTv41i5YJZb/wM9lqSfT01NIzUtzfq9&#10;Tu1altSgopW2869J/1hSj3MH/o/AwLJm67mvmbPnWn4gmknSMlViEiyebQ8OylYCn07v1YNPP3CY&#10;YR7rqiizqKU1JBovN3XQ4p1qx86dvDpUUpcvuOGaq6hZs4bl2bFz9242bd5ieX3o3KsEkuhfg/r1&#10;aFi//kHPD0liBJw4m96mpKTw+/gJFmvnz4mTrJjkEV9+Qp/evTheJRNXMWTefPl5a3t27d7D/IWL&#10;rO37d/ZcS5bVs/up1nG49KJBhAZ6FzIc1IBqAC0av0xQZcZYlibM031UzZjtB6JGXGwHNb3hTQ19&#10;X8svy3Kdo0JV7tYjCUCju2DeFRBUE1o8ZhoCd8CFM/ChBtbd/b+szBF3x0dmrwtvhJhrTLyoKxhj&#10;S4EUwSvTWTWZqeusn/cOW8zPc9LZOfcrvGK/hJR1EN7MHC8ZNtpgjUAOJaaoG9O2ikUgcCjq1ML3&#10;TOltvCbU4Da8vij4ZYNVR+PZZ7N0tnwHDa4plHw4Hzetc/E9xX3M7P1a85IxhFDVHQSNbiyMl3WV&#10;4IiJomQU7WfHYcf3HqVra/8Sc71Gdir/BI+n71FpkmZPYxt9d8Ra0nWiiaedogMYaaZqwlI4+01Y&#10;8HEfOve7sWiMrzwhtnwDWSlQ6wyI7g5R3Q1T6cAqyNxB7v51PPhzBJ9N2EVuXgED2nszqHsU4xak&#10;sTQ2nUkvtuL2b/K5svN+qgceYMrKLHq3gPN7NcWrhpZ3GhnbJ/D7sjBaZP9AhwZ2Ukk+G/bAox/D&#10;mI3QuQo82LoOl1Tbjc95+cVjb72qQIEbSYpXMOMW5XL+W9m89ftkGjT34PFXxspe8SMj3n2NCXP2&#10;WWa2YqBIOiOZTKAftK7rRataXlTPLCAtooDkLG+2ptZgw9Z4tuzLOXhJ+/vCm1fAnf3BZ0Wh2iS7&#10;TV1m/drYIs/1ajQL/465LgwMPeQKChkWXZpAti0zcmVyBJl7rLxqChygiBKzdI/PLYB1Vax7xbSF&#10;vUk/EEhwdiZ9HppRcqRwicwQByjynQY6xju2MOZXyFY++NQkZ8EOdteBmBrySBlu7oHr3iZ3+x98&#10;/vs6nh6ZQ3oePHh+IO0fGo9XFffnrBIcqazKOslLX921i+czYcTXzP37D8t48KpLL+auW2+ifTu5&#10;apdShzKLVVFBgaMpd3G37Ep5zWFdt8HRdejYvi0zJ08ownqat2AhP4z8hVG//s6evcX1/NWrVbMa&#10;zzatWvDaC89SvXo1jmeJmXHPQ49ZbASVZAhDX33xsJY58pdfuXzITcRv20hmlrwohvHB8M+IXb3U&#10;YpKUtYbcfIcVyzrmp+84Z4BjdvVYVkXR33u6h8lMUf4VMt0ryISGN1vMiB2743jh1Tf5ZsRP+Pn5&#10;ceWlF/HRu0OLpbwIuNocu4U58xYwfeYsCyyJ3bLVAhach1UCueR1YvuejP3zLytlR9G5Nw65mqsv&#10;v5SAgDLGMR6lEpA2oN8ZDBvqSCBzKgFA4/78iy+/HcGkKdMIDg7m+muu5IWnHqdq9kJzH8yIM34E&#10;5QXCbBmOs7Rhwa3G+0PJF9W6G6PL1A0mBUQyEHkYVO9nUjUOxyxWTXZkZwO+WIkP8o64txAA2DEW&#10;tn0Lnb8wkiBn4EPAxqHc/+1tdGYz2J9XWoe6IKWRWKyHpY7vz16IaG/WL3NLlQwuNTPvG8Hu9f9w&#10;5dAdTFuRSs7PjfANDIPsFCMZqn+VmX23jWdVzswR7YckTlYSXK5JJoloB/OuKsoccd5+eZfI/Dai&#10;eaHk6VBKy9o90RGHepuJXRZA4BtkgB93cijrMxMMsNH+DfN32+MicR5s/saknFTpCNV6mGvIks9s&#10;MY2+lUrTr/Dai/3CGH/q/Ir9UN5xjes+CCh03tayXo+HyxxxNx4pixm+u8/ZrCs1pQKO9kyB3IQi&#10;DINVO6DNozDm2TYMuuYJc2x1P03fYa6vHCX35EKVTlCzr4mFlQxK60jdzAs/bufF79bzzGC4RanU&#10;FnYTwAu/efHhxEya1PJn9rrsIh4eMjBtV9+fKwa0IsInkY/H72DFNtPYv3IpPH6BUN6+cOBfWJzL&#10;jClw82p/1mdl81BkFG/2SYCLnPbdO9JhtuqcdqZrpAP4BXPa0/uIyw7mlZF/HLa80asgx5LMsGYE&#10;06cuZn9KKgmZYexOCWTd5gQ27jH7cVkb+ElqIie1XlaOP5t2ZbN+LrSIhBZ9HX9YCCzSgx5mTDqN&#10;nZtrWayNOjG76dl+FrE7SjJA1bMs3wE8VBNN0Jwzy6hZ3h5CXQSIiAaiZLo8c/+VSa2A1MS1rP2+&#10;gA1LmtG08XpaVFkPTUoAP2xmyEHQw6XGOKKJEx2f163KCWzJWgTn/Q7TYmHii83o29YXmj3EpDWB&#10;3Pfww6zeuJOL+9Vj4BPfUaV2sxLPRSU4UlmV9R+q/fviLPre5FHfE79nNz26nWqBJBecO9AazLqt&#10;sj68nd+nmMUjrdM9EnU0QZuSmCOlaef/S6UB3uo3YPpCOPd6qH++x3Mhv5Enn3/JeBq88oL1jLnn&#10;ocf5ZsSP1sz1pRdeQNfOp1hpHKEhIVazuX3HTrZu386iJcsY+8cEfv7+Ky4erBHR8bm2hn04nPse&#10;ecICHoa+8gKPPv281UhOGj/mkJep+uGnn7jqxjtI3bOZkLAqVipLw9YduWTwBVaT7lqSPsiEVE26&#10;vDVi6tbl9puvtxgsAwddyp64vayYP+vYG48eLdr9oX7H7c9rBkwRkWpGZOwp2ndoUzKysnlpdAZv&#10;fzmB0NAQHrrnLm698TrDxivHuiXFkTxlb1ycJdHRzyXLVliv/Tt7jsWAGvXtl7Ru5ZB7HOMSqPPs&#10;S68yYuQvB+VCi5cus1hP4375sdTI7a++/Y533v+QwKAQ3n39RS4/PRIvDbLFHCkvWODOW8TyPPgG&#10;IjtCsweM9MNu5pfeb3wHlM4gPw1PQIveW9K1p6ZQs6FKFvGvBvEzoek9UO/Cwr+vfBEyd0NYU+j9&#10;R3FPEOdGuKxlN6Oung+Jq2DGGQYMafkExFxayBwRIKT0Dx0DgXliBIgOn5fOrvx2tLxhJimZBQxs&#10;D+MeVNJlHRNXqrhjJd4krbL8E6wZfMlN3BmYCijykRl2TskeHtr+pNXmONcccHhjAC1r13hjvpmb&#10;bJJV1r9lDEAjWhX1sLBZJK7NvA0AZOwy0Z4y1UxcYK7FiLZmBlzXgx2h6yzJcgY2wtsY9oMdu1zW&#10;+4y2R9erWD/+YYapYm+bAJw9k4yJ6NGW7ZSFOVIaA9a+3nS84qeBX7XC75RLksmdX8HohT5s/W0I&#10;AXkJ4ONt/Hp2/m6ATcXCFnipwzQeEZnbHKkiARDakCHfN2LjqhnMejK7yLLfHO/LIz/mWqdrxjNB&#10;NK2RQVwStKkHU1bB+5P8+Ge1F2kZ2fRp6c0bV+QzdjG8OAYePQ+iQmFPWhXi4g+wVwqrvb7szszl&#10;ozq1ub3LLhhsN+/SsQgUawiJUxxr9wbfKtZ1MN33JfqccwmPffQVXc44dABw3Nef4uPry9lX31Ds&#10;bxrT7Nu1k+zUeFL/fYN3PplBrUBYPjS/OMAgcEFhNFI2neKQnsiQVVG8bSH7PF9mjet5kDmybVsD&#10;AqqUZoBqs0Z07lpD6kZHQpaAIG+nFJhcCGoDeQeMP5HuR77B5G38ktgljWi4bTM+MflGQuMJ/CiN&#10;OWJLcYRLVyu6nJxcuOhd+Hs5tKnvw4Y9+Sz75HSG/rKRD3/fQatTujLksedp0tbdiotXJThSWZX1&#10;H6y83Fzm/zORiT98zYp5s6wZyR7dulppB4pKbdKoIaef1pMup3Qq+0KdByRqLFwHs//lqqiz40er&#10;NIDa9acxZ2v3RiFdV4PDGWfBcm/w14xTVbjiiRIbpe59+1O3Tm3ee/M1epw5gITEROv/11x5WREZ&#10;gmvt2xdPjYbN+fLj97numiuPfiPvMiBfuWo1z7z0mhUr++gD9/LqC89YM0sXXHqV1XiW1mC6W6Zz&#10;ffDmQzz4yndkrvkeLw2sgdffGmaBSR8PG8pVl11iscRmzJxtxdr+OnY88fEJ1ndd3+/NW7bSuVMH&#10;Jo37lX9nzeGs8y5k4cwpnNK+tWdK//GusgAph8vWsj8v6YdiGzWjrCSVDm+xfMLTXPL4BLbsTOTh&#10;++7mkfvvLjpwOkJMMV0fulaOpdGqK5B2x30P8fnX33H7zTdQtUoVKypYprDa7xbNS551s2rvZHYl&#10;5HDfs+/z859zufn6a/lk2Bt4yb9BtHrb3+JISxYPAho/QssX4Y+v4YI7ICC4OKMhcTEkrTANcqvH&#10;Pa/XU2yw/v7vBabRE7vk1K+c0mT2m+a7pQs4U1K5A1WcZTMTmhkZgxqSerfDmDi4fiA0dDTVmpTQ&#10;NaNtlllmfpr18sM/wBfTYM2bjtn3TGkevGBgAQQ6qPR2eQUb8EcRyK4Rw3kFsPYFaHIf1PUMaheT&#10;K5U1JaYsrAs18mJ8HFgCnd4zy3I1w3Xnh6HPBdc28a6SgIQ0NPsnXwp32+lpW+zl6mdZv+v63No3&#10;IWsPVDvTeMHY23ao18rRKtd7mOuxtJOS9E/GxgJJdN0uvq+IN0dKBtS6Ex48L5jnr6gGBWJBqWlu&#10;IudNw+DJVuKWrj89x3NcrsNQHvrJizHLItj0yr4i4Mi2ePhoMpzbEXo11z2keCRMgU8E6ZHnELLv&#10;B/N7ATzzC7z0G4QGQu2qUCPcfB8C4yM4I7oePVOzaHbhBrITfZk7vTvd7pyHf7TYYAkOT408CO9g&#10;HZv4nGhOuW8NgdUa8fJP4w9rUuGKDo3Izszksrsf4pI77j943581YSwj3nqZvTsK43drRHjxwZAC&#10;Lj6rG4TWhYQFkLUV/GsbI+LfDbZEbek4geGO77sVnRtsrnefqpC9ubgBalhH8Mo28eF5YuS63BtU&#10;wa0hZ685n3l+4CPpXZwxctU5FLNSKT7hrWDTx7B/fingh/2MKxViKGSOSOHkxEDJy4crP4QxC7z4&#10;/pFahHS7g3MveIozOlVnyuI4bnzyOQZefXO5nqeV4EhlVdZ/vHZt2cyiaZNZs2gemWmpJCcmsntr&#10;LIEB/sRv21BiA1qkyqo3dtfgVFQZzn/FV+FoDLA2fQI+Icbwz6brqpHQuU7aDlvrw9nXQHCEx4Hp&#10;qtVraHfqaXzy/tu0bN6MXv3OtoCG1158tkybcebZg9i4eTPL5v57ZCKtSwK5HNfw7rwWPPjE85ZX&#10;hOQtLz79BFddfsnBt/U/70LCw8P4ZcQ3pa+vhO/Fw48/xY+jfmLHhjUH/6am9rZ7HuCLb74v8l5J&#10;jC67aDCDzjvbMgYVaDJn3nz6DDifm667hndef5nIuo2tmOQnh7T3rOk/3qU4x7jpUP10aP3U0Yne&#10;dD7mDiNLe1b1jIEXsHvvHkaP+IZWLVuU/NkT7D6m8Zt8QwSUff/TKEv289XwDxhy9RXlX5jlB/IQ&#10;iJ0Q1YXP/4rj5rsf5MN33uSO3vvNdyhzr3uJwpFi/ujzvwyDqtGwPx4G3QzzrzXmnPsXQtdvYeOH&#10;hT4Tkqi4W79zeosrm8KTZ0NZ2ABuk11eh0wZDEQa41NFIyetMWkr4a2NX8P278ws+5/hUKcpJKaR&#10;e+9NxKbWwXf7CGo07EJw/B8QP52U5EQ+nATP/wp39IO3rnZpMqQW0Cy5c6lBqtXP3N+cgQaBpUsf&#10;NCCQmvlDBfkPFUD0xMIs6XrR3yR7iv3MNGEdP4D1Q425qoAKNfZ69rie75Ke1YfKCvK0nUdjbFCW&#10;71BJUdI2yCZWjg0C2ZI4izEyAyK7w75p5rrX56f2hbQNBxfz+VS45QvYOsyPenWqOxgY1aHT+4bp&#10;o1he7W/yHodOwnZEVSdfFbzS+GZxA64buo744V5EhZWheS5DSXYTGaIEssLXDoIEZ6fhk3cZM95b&#10;TXDoPtKTw+j9bjDEzTY0Bb9oiLkAEhZx41srGLPIi8++fQ2v5oXP90OpKaN/4sMnjTysTdcenHHx&#10;FZZ/yaLpkxnx9qsW8KIWvGE1Ly7vnm/5qvRtJTytlQGaJEXKkxmtgApvWJVXCEDocE4MhTuuBrHD&#10;db/a/qO5pxxkfSjp6kxIj4WQZiZVaNULkCXjbR/H+8TwCYOCFAhubDyNsAEtm10SAlGdoMH1sHl4&#10;UWDEYwU7luPwLbHKXidFgZUlQsaAcxxymlzYMReeXA4j5sCHj59KtWvGsGr+HJ651mijzrnqWm54&#10;urgMtLSqBEcqq7Iqq1gtn/Mvz19/GasXzaFls0aeH6Lled1Vw+08wHIXhVhZJx9zRNF3Gz6ApneZ&#10;2UkPA2Wlc3z9/Y+89/GnVmM/d+rfVhpIjzP+x+Kly0ncsYmQEGlcS67Rv43l4quus8CRdm01WjjM&#10;KsNA9qrrb+GHUb8w/L23ueHaqyw/Cud68LGn+Ozrb/l77Gi6de1yyCk1nXr2tYCN91z8H/SoVjzv&#10;8pWryM7Jpm3rVpb0yN2sySdffG2BKdpOeUV0aBnDko+7QHCM+f4mzq9Y38cFNxvTzeA60H5oYVOq&#10;Zkkzr4kLzWzyUdheHdfAyFqcO7A/V1xy0cEY3RO1tD/ywBGzaMLfkxkz7g8yMzOpUb06558zgDtv&#10;KaMnlbuyTUHTtkG9iyC8Ofe+OZmPPvuSV555lAcH5uMtIzxbouDKUDhSPk1Z6fD7R4Y5suJByE0z&#10;DW1EB4js4AAgXL7P20bB2lcNm6T927DwJqh5tpF0lBUQKEtz6m4/d46HuMnGK0WNqMAQzbBL3hXa&#10;wDCYktaDjxIiqlMwrQ4P70/jg5FTycoubCZCggOoHg77U3JJy8zjjrN8efUKP4J8JU/IczBHfGBg&#10;XnGDRCU2DFhVeM92ljRFn+b5/lfWJt8d+FSWz7nznSlt2TrGq1+B1FgTR6LmXNGzQTHgG1iYSuMs&#10;yTkIgO+Fqm7Au7KyQI80UJq0DT69AG75HSJK8ZQqy3eopPfYf8vYA7v/gBoDIXkp7JsF0T2hWi8T&#10;rRtQwxwHAR9LHzAyLUf1eA4igryY8EwNqH6Waby7fGn8W8Ta2fO38XFKWiaNl7kuFQXb4hnY8wfk&#10;ZbN3+wqa3L6NW/o6AXtlrdIkGu6q4U2WbCx7/Qzmvl6FbkMb4d+wp9nm/cuMxC2gJuNmrmPQOwU8&#10;c1V12j2xwIriPVwmt5r5tYsdUcSOktSmanR1C6iKiIqies4a1u/KIUEetlW8uGvIIG5tO4WoIOlN&#10;PJWvOf4t7jVjMknUQppDwnQIjIE6A8EvzExmeYc4vIvaGFaPYssFnFjknlAT1+sVDQVi/KgMLKDt&#10;Wb7Nj6hwH6Ia9qFahC/+CZIYOsMGjvSfgyWMwJEuhK5nsWNKgBmc/EgSGxvw7au/YW0i+HrDx3dU&#10;peUVr/DN3wf47HnDAmzftgFfv3URm2MeLN8JqQRHKquyKstdrZg7k+euu5QNyxfSJHSz+4eoJ0Cj&#10;tIeuTXnu8FZR5oirbriyTr5yHTC6GUDKiyGsRozlI6LUi+efeowly5ZbhqPjJ0zkmccf5vmn3FDg&#10;3dTgy6+xTC2Xzfv3mEkUJk76hwGDLuHzj4Zx45Briv19//4DnHfJFSxYtISP3n3T7XtKKsl1Bg6+&#10;1PK7WDTtT4J3fXXIjAk91l987U2+/+lnqkf48tj5gZx7Wn1Dva13ScVjQDjP0uunbSSoe4lmteVH&#10;IPf8o3T/ePSp53jjnfcO/t61cydO79WT//U7gzP7OhhzJ0AJFHv82Resa1HVvm0bC/C56PyBNA7b&#10;ipdMNg/nvNtJMpJUSkJQ/Qxy8714/JkXGDrsA844vTcvPvUI3RulFV9XSUkth1N2xK0aupwDUKN/&#10;cbNW1d89ICMWfKpAleZQ62yTVtLth3LN7MtXKG5fvCUJdDXptaos3g56JmqG18ef3Pq3krr0Lapk&#10;zjJ/q3Emf81YwcBHZnD/tadztiI3kpYSF9CXuKQ84pJ98N75I7deczX18sZC88dgywjjGeDfEDKX&#10;gW9zyN/paGp1f/SCOpeYaF+78S8LKHE40tGyfs6d74xruY5JVM7MEaXqaJbdXob2TSa+Amhk7OoM&#10;1sgzQd4JruOYsoI5Zdne8tSbHSEsHBK3wSOrygdAlfc99t+2/WzSmTL3QMZuyM00oFLP0UXlXnOv&#10;gJTNkCVzC1izE1o9AqMebcgl/2sHOakQ3c34AsmbJ2ULVOsGO8eAt4yB95oEKJkqa0JFYGTcP7Dj&#10;F14anckLY4wkrLESSMpapZl7Fisf8Is0AKrADpkhi17S+2/Y9Sts/dG6dmavz+LMV70Y0N6Laz9f&#10;RIHuJ0eg1Iz/n73zgK6i6qLwl95JSE/ovffeu/SqiAKigqgUAUERFTsWxIKColKkihSR3nvvvYWW&#10;QIAUCOm9/evMfUNeQhISCPyo76yV9SB5b97M3DL37LvP3rtXL+fA5rUc370j1/fa25hRpEQxrl4J&#10;xMI8nQHN4M0OUEFKabIrhRGmWc1JavMg4pQCWQX4EFZv0xVwfRHc8YMta6GKNVjGEx4LpwOhWjEz&#10;XBzkeDKHORjoZlK3I8wT9T2Dp8MMI5M8W2tzBrayZXT7JMr4uIGNrQLCZANDY6eUBOvihu8zHNql&#10;kSbCS8otIyAl7R6w69NLMHGNsjfu0tiLLu7mVOzTlstJZfn825WcPy7qs0IYdGfl9Oe4XWFUnu2U&#10;s7aHCRwxhSlMkSkunz7J2Gc6ZNYgyI4hogMasoDQrRl1YbzsSiXy8kB+EBX3/1oU5L15wu6z7F7b&#10;uflqzh1NGtbXhFVPnTlLmRJeTPriK3r2yJu4qoAsDh5FebHfc8ycNoXHFRERkZSqUpOuHTswd0b2&#10;6v9ieSruNZKk9u/RjMmTf9OsXO/XDtt27KLn8y9Qqngx1kxqja+bLdj5qMTCpRrcOQ7Bq6Hx38pZ&#10;IT+R1eGhIKyuH2XfyouQYAGHLIPOnjuv6TKJaOrS5StZskyKvCE+7OZD2zM/jhBWUa3GLTT3m969&#10;utOofj3c3d0em7vW5q3beX3kGA20rFq5Em8OH8LLA/rdC17mdC5Zaf/5bevcQAl5fu15GmIugI0H&#10;NF0NAbMzl3DkpKVhiL37D/DKsJGc97uo9RdhjonGj7erFU6Fi2Jlbc2Fi5e5dMWfQk6OeBa2w9On&#10;BJ4ennh7utOqpjMN27zIqvVbOH98MxcCQrlwwY9L18M10cG6pc3p2tCTaxE2zN5wnXq1a7BjSjus&#10;4y8pTQ0RY5USocOvgW1RVerQYhsceU3b9dZypxt/GRKQVHCuAwk3waGEcpqQv9f8Pv8lr1lL2+5z&#10;n7L93MMk/HrbiHuPR7N7N1mM205EQQ/2hzJDlHZGdgDGg84n+ufESSfuasGJ0gtz5KcW0E20etIK&#10;Xrssu3Glz7EiqiuaO2c/hkrjIfKYckbS21a0xPaKi5I4Rp3grQVpzN5lwY1l3bGp+y3c2a/axbUe&#10;XFukSs0u/aJKM0Qg170eeHWGwAWKtShgirAZAmZx6DLU/xB+fhmGaM1pZciUc0tJ7SAlPp/MEXle&#10;6owIozAvDPV+ghPvcs4/hKYfJ1G5mAWj5u3ATNhcjyCiI8K5ePIYQQFXuBlwWXu9fvkiYSFSgpQ5&#10;3JzMsDBLJzQKOtWEke2hdRUzLC2M7o9daSVcbeFAiv8CAm7bcCk4ATOzdAoV8sCpVDtCVi/nyK00&#10;jlyL50gEXDaYAJZwh+VvmlGzpPH9Nr+rE5OebkmLCWBtY88XLxXnNmU5dN2dqdNncScGnunembFP&#10;u1On47uqLwkjRUobBby6vRLCL0GnflC0s/r98VGKpWPtqcZmSjSkKrcgGbpWA6BjyzL0+mQRzh6+&#10;JMTFsfinb1kxM2OtVbpyVUZ+8xNFS5d74DYwgSOmMIUp7onIsNsMbFKdZQvn0rNbNrtrOQnWFaRO&#10;gckG9/HcmyfsPsujRnboN2/bgZ2dreaq8nLXSrRt2QRzsa/MxzmK24bYrb468EWmfDtR09p4lCE7&#10;8U91e5rL/v5sWb2cWjVFES3nmDvtA0Z+OhtzszRaNqxGzaoVqFXRl7qtX8LbO/OO1JJly+k38DVa&#10;NW/K0o9q4+RaRLkvCF1cEotbO+HUeJUACe2+6fKHv6CHBRyesL6Vl+Q2PyDeRxO+4tsff9KYI2uW&#10;LeKfEL/Nms1rb4zG7/hBypcTVbvHD5SK4KyAJL/MnK0JFj/VphWzfplCEV/f+5+L9KnoC6oNC1V4&#10;+H4lybm42ziWUywC36fhys9Qf05mIenDg5SFrY0bmFtktns1xNr1m3im/0ua/figAf3x8fbShI/9&#10;TmzlVng8MTHRJKQ7UtbHhvLVmhJ76ywhd+IJDQkmNDSYqyFx+F+/jZebPSFhcZQqUZTyrhGU90yh&#10;gncCDjaw9gSsOyHCjJYMrmLHqFe9sGmzQgELms6Ljypp0mxW7aGSlA5NUwLD8lxOi1PJkoAptRfD&#10;tSng3gquL1GaKoVra1bVD+30JKyJrLa4jzI0nZcNYO2umG+lBmUGtoznItFTsHZTLJIiPdR7JApC&#10;+8NY0Fk2jApyLBWkPkl2JUg5jSut/78Ctacp5yZ55siufpRfBgNYjrf3GYjwo/Y7odQqac3MsXWg&#10;3gwlpqtrxRTvp0CW6MuKRSDlGmVeUd8hLjapKeDZVAE1KWF0/QYuhcDRT8DuYl7BDgGpzQy0EXLW&#10;rhA87LLhmPL7dQZ7WDn+XWDFHLpcw2/PLNq9OAE7B0c+/HMzdi7ePO5IjI8j+NpVQm8EcutGIJuX&#10;LqRTn6d5t9o6Nm06zOR1cCpQufF0rWNLpxoJRMaZ4ReUjl+IDRduJHI5VLEusgtHazOql7Skbulk&#10;apUC92IVeOv3GC5cukGHGjCkjQJgzM3gQhCcCLRmysZUdp9PZeYwNwY2T1VsFMfSxLl1Zc5f2/hm&#10;kZ9mZS+W9HVrVaesZyrhKR7cuH6DaimhdB3YiZIN+qk+KJpLIiRt5Qw2hRVY61IX/CZp/Seu4lc4&#10;FKvByK8n07zbs0TcvsWgphm0IAGe+44aR6cXBmGZpZw5v2ECR0xhiv94JCclakyRirUz9A9kuPet&#10;WZpJEz5mxNDX7r9w1haYY6Bob4g4mrtOQW4P+KzK9NkJnhVggvOPjX8xc6Sgz3HG7LkMe3Ms7Vq3&#10;ZO70abi6Fn4kpyjPv1Ydu2s2wptWLssARnI796RIgtc/z/db3Dl05ADHr8QRHqkcJjS9n4oV7iZd&#10;3fv000RVf/91KlZmRpRm4x3e6yvg2jyoOzP/zJGs8bClbg+7w/8oQhIAWdDnNWnLoe1uBgXR6/kB&#10;mvXux++9w1ujht+jLfOkRnBwCE3bdSI6OkZzKioQLZ6HLEMbOGSEZhe8f/tGTcQ4x9DnfnFssbDK&#10;vl8Z9zvRyNBLcySyG4eyIL99UO2GlxTNAet7n1+7e6ikTSx7RUNFAATDs0eelQcOHebn32Yxb+Ei&#10;zep48bxZ2NlY3itQnlXjQv4m1yPilK71NY2fwxdi6TfhAFGxyez6wJyyPmaQLIKFGXoO8ugzO6mX&#10;DVhBI19oe1A5ooiWQ9QpsCysNAISjJI+jdgkO75m4NYAzMyhcH24+CPYl1VWq1ImIBscEjdXgn0x&#10;teOfnRhtbsBAdra4BRE5zafioiKsmZRE8GmjygdE2yxsPziWhTJG6wlJxPf3gTLDwKmUAkyE2ZBb&#10;eY+sW+T+yvGkrdzqZ9yTnMTojf/9JMx/93OlMZ6vjc9ddOL0EkbRdDLus8baccI02doctxcDeauT&#10;Ge8+LUB9KtT6GQIXgWMZuPIrJEupmKXSvHCrB0GrlPW2MJgEpRDAxL4oYTdPU+QN+KoPjPLNqUzG&#10;ytCx4400LQysqExWs4YQxsIhw8fE5KaN4aNXjESKixreJ9/TxJu1kS/w3OhfcPHw5oNZf+Lm5cOT&#10;FvZxJ2l9tgtHrqSw8Kgnaw/Hcvl6rAZkFPe0pJyPBaWKOlHJI57YhhPwKF2L0rcWEJJeBPOw07jb&#10;xuBTsjxXfF+hxtUPibMphp/vSE3L6PQf77N2yVKO+kNxwYbNIUCqXxCgxIwGNUqy9+1gw420hlIv&#10;qdId+2KkFqrJskPJ/Ll0OWfPHOfytVDcXF3x8vTg7Hk/zQGtetUqmuh+wyIhELQSwg4o3SVhoQuI&#10;WbyPNi5vF34Oj9LVGfvDTzRo31Nj2Ex64xWSk5Jo0/t56rV6Cme3h1z3GMIEjpjCFP/xeLqi2q0T&#10;cOS5EW9TrWFT7f9vtG9C3x6dmfTFp3nTEsmroGpuNcZyHBGMMrNRYn3ZLVLym+CY4t8RDwGQSALW&#10;58VBWgK77I+5NGvSqEBPLfD6dUa+/R4bt2xj75b1mRPO3MaNjAWpww2YAyVfJD3xDi1GbtccQ675&#10;naRY0aIkJcRSukoNalSvzYolf2SvX/Ao4mFFkmUXN+qCSgL1en6J+7l/PMrIL7CaQ9uJ6O76zVtY&#10;v3xJ/uzOn5AQm+uGrZ6icYP6zJspXo//3wgNvUWj1u2xs7Vl58Y1OQOY0qci/SA9Hsob9amsbRZx&#10;RjGphOUhC3WhZkvyK4wCKXcw7o+By+H0u2DlC+ZJqpQmKyifcJttP7dh2vpIevZ8ls79xhMZFcWG&#10;Dev57vuJnPMPo4ivNx+MG6tZFmu2nsZ9RwdFRMfCxjXzmJL3pZvDpR+h+rdwYiTBUXa0GLUDK/M0&#10;DnyShoOdA6TLuI/MQXDSSoliisXtzcWZ70d2zjSO1cClinrO3vhTlUPIG2x8lRCttQHgEPFj+SIB&#10;c3y7ZIwBARcODYLiz6nSCN2W+XEA7TnNp/q8UqiSYjZI2YcAIFJCIwwgKZOSe55T6a4OBku5RvlR&#10;927cCPgSMFe9Tz4rjjeiWSPnkNM5FSRzrqBdbe7nniNrK7GoFnAseJsqeanyKZQZlFmbpeRLmRg6&#10;MXdu4lSsKvOH2tGvmRlUeBtubQOPVnB1LsTpSbQAFO5CI1P9V/rbXccSM/ZeSNfsWSPj4NRXUNTZ&#10;As6kQZX0e5kjVlIuJuLCRZRwbHahg4Tien/uPswR0RKNgXQHmOTgzLgFUdRt2ZYRk6Y+8bmtWXoy&#10;nlG7ue1YG+ezUwgrM5DKd+ZgnxTI8RJfkmqRuVzWPC2OckHTiHSoTIhz2xzFZS1SI7Fd1ZW/Nl7C&#10;3MKKik+9jEvTNzixZyeT3xrGjvHQvJLhzUWeVgySyLNg6QC2XkpnxLMl6SmxmImLV1oyUX6L2fj3&#10;T3yz3oazFy6zcfkiGjrJ/H0C4mXuMVcsEq/WWv9K9ZuKQ9NvePPVFtQbPu+R3se8giMPbuBsClOY&#10;4omOuq3kaQG2qYl8OvA5thro4W7evgReVwJbWshDVB7y+o6IhLbbsFkt/iQJ0kXQ5Hfyt+xCHqIC&#10;jOhUVv0Y8irHFsRYszI0/D1ryHukRlhqeY3PxRT/7tAtBeU1n9G+XRvOHz2gaRwIA+PCxUv3/czt&#10;22H88NMv1G/ellqNWtB/4GvMmjOfgKuyqlIhugmDh42kTNU67Ni9h9+mfH/vTnx240YP6eOy89Z4&#10;mfYa6/MS+w8epnIlxRiRCDj2FzeC7/DG8/UfHzCin7c+ph8k0REAIuayWsgbt5ksqKWWOGSTAipy&#10;mysKKm6fgOWusNILLixSGgBZEwIBquQ1D22XnJKsMS/6D3qdMlVrs33nbv5J4eHhTpOGDbTyrych&#10;PD09WL10ITeCgjS9nnEffMKeffu1cSoaPndDGCNhu5Sot96npO8IaCJlJNJ+UtIh9rySIMuPABHS&#10;F6Uf3t6jAD/j/mhlp0owBBip/Kmi/st7JFFOiSPC7y9m/vYNPb4KYuPxOPq+NQNnn5IUr1CdV0eO&#10;1ew1t3xRjqt/v8Brg17CXJI7YXCJgGPQxgxgRDYEhBGZdUxJ3xK2ZcWxcHK0iNfgnX6UZe+WwP9W&#10;Gl2+tWDHBWGoZHGksDTsbGtTQjLEXbwXGMGQ7EUZXrXrlY2JIPW98Veg1KsGVoqjEn8tXFM5jJXo&#10;D86VlCCtAAHGY0BKLAREOPupGstyfRIaaNA2dxHQhx3vcj9Dd6oyDeNjSftWegeKdFPjW8o/Sr6o&#10;km1rw3pC2l1v27sgh+F85fPCpEmOhAuTVX+SfiV9Sr5HgC1hIlkUVgmbAEb6Pck6T+jziZxjTnN/&#10;fkPvQ/q9ftjIrq3kvPc9pxhSUuIS7QcXf4JAsZ1PgTOfZIwduV+yeSXAiNF5BYYqB5JixYuAUyWI&#10;OgN1ZyjWiLSNg6+h01ooRpR8NilOe001c2HzaTP6/5xO88+gSGE4/oUNResPh3IDoYalAjH+NoAd&#10;eiSLNoUlRJ3O5kINz0wBPiTH3QQISVqcXh2Nx5BRdIZ4B+h3E96ZH0mvV4cy9qffn3hgRELAjRDn&#10;VhoIcqfaeMzsfTlX9F2OlP75HmBEolzwbyRYe+Ac55er6458Nq77Fl78Yg4DPptBiS7vU6iwG007&#10;98DTx4c/DwitR7RaS0G1L8HaA9JT1PwgQqtSAnx7rxLglgjZQqFr3/BMletsfvMWNatV4akefWg/&#10;7A8qDjpI+aHXKT80gPJvBPPcl+cIj07CosJwKpR0ZW/A/Z0KH1eYmCOmMMW/2Lb3y9cHaJaf3p4e&#10;rFm/kRfHfshVv3PE3/TXqM45RnY7I/ndLXnSdAlM8WSW5RTA94gmSOU6jahauSJzpv+Mr4/PXYHU&#10;S5evaDTPA4eOsHXHLs0hR8CIrp3a4+HurgnDHjl2XKPRlypZQnOh2L13v/a3t0YOY8jggTg6ymor&#10;jwKiOYSwRvoNfJWY2FgWz51F88b1KFKuMi8835fvvv6Sf0x75sTSMGaOaNaIro9+7K/0UYmfHnV/&#10;B99OGeeUT6cNKav57sefSUlJ4Yeff+Wj98by8fvj+CdF7/4vacDDptWSaTw5JT/fT53GtBmzNPBJ&#10;jzq1ajLoxf683skTs5CNSldD2klnXgiTUHadI06rhF4EHSXRdamh2EkSUjIgwInoQOhlA9I/01II&#10;j4rndKgbnlaBhCYX4/rRuaw/EkVo8FU2H/AnJTWdpxs6MnN0WQJCU/G7FoG1tR1NS4bhXrIBhJ6F&#10;9GtQ8V3lCCF2vJKU2xSFGl+CZ6vcd/31MSe75+fFmtsG0hNYf8GHMT8d5WxgEjVLWTOyXRLPNwab&#10;bIelwW3G2OHhbsgHBESQeUd8QHuqEppCVZQ7h11RuPgtNF4JjsXvL5Auc9mBl9TYFfeRCmNyZjPI&#10;eNcZGY7l4fZOsHJTric64+R+YfzdOkguAIln85y1PeKCYN+z6juK9sy4htxKBUW3REBbmQuEHSMJ&#10;vcwb8j0CYouDibSPWzNIDoe62QhuawDD86qUR0pRBLB5mNCvXdfsKCjmSHYh7Bix6JXyGbk3ApII&#10;wJcSpv5u7gL1p2UuZ8vCaPEPuErpKrVYP6EK7RsUARtPNQbFErjos3BtPoQfhUQZ3/FKNFhKQJ2r&#10;03Ho76w/nkgFH3i1NYxoD5ZSfuPTBRxLwdUFsCj0XiZUpjBya7FwB1s3VRIXcTlLeRk5MqyuN4ce&#10;38PZGzDs869p1DW/PsL/nNCYI8G/cdH71Xy7uqSlpbFr9d/M+epjSntYcPQrZyUML3bAli6KsSft&#10;HHMUvHpCg18yxuHZLw2AWhKY+RJjX5Jhs82ITLSllGMgVt4tNaaflFv+Pv8PCru48PfCeWzYvIX3&#10;P/2CaZsPUNizYJyCsgtTWY0pTGEKLp06waQ3BmFjATWrVdUAkj5vvMXfv/7I7WsXcXLKYTzfz44w&#10;L8nVP0HzwhT/eHBLFm1iX7po6d84FypEVHQ0dWvX0l4FGJGHsIQAJm1aNqd1i2Z0at9O29U2Bld2&#10;7tnL1u07uewfwNPdu9LnmZ7Y299nUSELyJ0dwK2R2o1rvCTX3dXw88vo+soEYtKcObZvF+9/PIEf&#10;p/2G/5lj2q7/v6Y9C8qhSj53bSn4TYQmRgmeMXNkd6uM/3u2gTKvZVzfg1DWU+LYMGcUHUYs5cjs&#10;Z6ldMhVqfJMZ+HqC57aqdRtrVsSzfpnKkxaxsbFcvRbI7bA7XAu8zl8rVrF81Rq+HVqD0YO6qB1J&#10;vTTG2KVErEDD9oB7cwWS5NZ/pZ9HnuPi2UO0Hb2VayGZWUNe7oUIuR3FV/3s6dfImqJuKZAWC1Yu&#10;YFsSEgLBwgsS/Iy0DiTbsMkMxNlXgJbr7+/+JNchmhZSyiLWuaJ9EnWe9MJ12XQsmh8WHWft4RjN&#10;znTWYCMKuxYW4CBlMsLWOpVDwmhj2G6XzDBBicv6dAbnytm7qejzQHwoRJ8Hh7LqmnXbWwEZNEAx&#10;BFxq5lyqJsDjnaOqDFYEtc0dFHNFSoDkOnOzSBaAQ0Q+xbmk3GiDS4oBVPVorvRkBPCS0sSs89Xh&#10;IUqYNikaPBqp8o9T7yogSLRIspb0GWtuCENJxELlWgVc0XVrLnwHscEQeViVX2XXpnK9AircOQYV&#10;xyhnlvtFdvOPfj6RJxRjpSBE7u8H2stc5T9HOZtI2drhV5W1rh5endS8KeUxwtyV881SgpaanICj&#10;Vwm+erMbI+sdVlbAHoLoeYH/bNUmotkTdRbig8G+BHi3JC3mBnbtl/F+t3Q+6KmaQYUDOBRXpV4R&#10;5yE+MneQI1PBgzVUGa+YQMnZONFkU3aztST0nQ7WljDr/RrYNRmrMTFMce+m6rxJn3Hl7Gl6PFWf&#10;r0d1oFzcLDW2naoopybNZcYIOqjxg2IPic27sPtiDKC2uZ0qxRHmj/Q7KVczenZeuXqDp/u+yIVL&#10;lzm+dwe1m7WmbZ8XeOGt8Y/s+kzgiClMYQotwkKCePfZzppdWOlKVXlrygyGtm3In3Nm0OeZXg9+&#10;4Cc4QTBFAcTDAmQFXUttFPLY+mv5Sn6bNYdNW7dTuLAL0yZ/w1NtWmvJlvzOw91NEz6tVKG89iPg&#10;wz22og8bsmC2cAD/35SugFlazgtdg+7Omn0hdHl7Ay2aNSH01i2u+F/l3NH9GmvloUISDqnFb7gI&#10;7H2erPH6oMCMfO7oG+oey479U2JHkCWu/AUnB4NjHag4PDNz5EHi/EReHjudtfsjufFTGpaSmJ4t&#10;ApeC4O2PoMrrGbvc2dnRPuZ7LGNBysCEGSX9fs6Chaz7ezEdnnpyAU3jGD24Hd//cYRuDV159533&#10;aFC9mKpd10NPJo3ZIdnd28Q4WPEzdB3M8fUfaDRuVycrfh9djoQ0Ozyd0tl10YI3pxyivI8Fx7/x&#10;VDugAsjIsSXpkuTRtSFcmgLpAjoYWC6+fZQmSuxJA4PDUu2ci7WssAxyEu68y4A5ByE7wc4L4oOU&#10;ZooIiwog41qLM0e28fqUSxy/msqBT6CyCEfeDTmPFDATfZK4zICN9jcjwEYTZU0Fl3pQ4U0FamQ9&#10;H31elnMWUcQAQ2JbrC8UrpZRvlTIkAgJq0JAFN29RGeMyGdEu0JYGCKK6j9TOQMF/A4O5cHeUyVE&#10;2Yk3b20OCbfUsWWuKtZb3X9jN5WcxpIk/ZKEORRTxzz/NaQmQGI4FO8FFd/Jee7RGSpZj3ljtWIF&#10;ubcEa8fsn3nC8Lj8S/40lYSxIeUHUv6jM0109xi59rSkBy9vvF8IiKSJrQYrwEMH9wQA29Zatan0&#10;FRFMbXdYAUxitSqgRnqi0pIQG2QdBArZTIlmwxnQwobPetsoUKL4C5AYCuGnIEUSZiExVYU7B8DS&#10;E+zdWH4wgZ4fHWXlGOiqyTiJaHAr1ZeTEyD6eDZaO8LUjMuBLSWEKS9wbwjxtyBib7ZvSU6xZ8+F&#10;eNYcN2PN8XTO3UinaUVzFoyw40at7wh26ZBrucl/KVKSkzm6cwvr/5itaY00qFuTb56JpGnPz+DC&#10;lxAl5cpJOdssCzNFxq3MG9IftA2pdKV/JB8Rm19bbyg7RM2FMm/K3GtmwelbnlRr0JK9m1ez5u9Z&#10;fD19NV//tYHi5TJKkAsyTOCIKUxhikwMkg8H9KLby69Tv017vh8zlHLFfNm6drkSmfsXMwtMUYCR&#10;1zaXBfT+vuDdSS2a8lDSkJ/46dcZDB89lsYN6zP4pQH07tUdB4fHXK+aFwemHN6/7GwZJv/yO2VK&#10;leSF5/vQumXzhz8fSTgk2UkKg9Y7s//+7JKknNylHibJf1zMkQcMARPs7ezw8cnGtvHGano+PZrl&#10;p27jbmnLgOqJvGuXjruDGTibwcQ/c06yCnpOzOG+CRtKLHPn/rGIDVu2EhYmoodQtkxphrzyMqNH&#10;DOOJDqPrSj83iWWrNjDm1wtcDU2kXPHCtGzVkVKlylCqZHGKFS2CjY2NRsO3tLTQSuL0Hxsrczw5&#10;i4V3K27N+oKtgXdYteswS46cp1qxdNZ/WAT3EnUVQyE5lm9XRfHW91v4492aPN/cXgGaJ8coFw2Z&#10;p0oNBAFmzn8B/nPBwg1SbkGhqmqxLzal9qVBrMNtfaHWZDV2jEs6UhJASoQkIba0U3PDrV1KF0XK&#10;O3w7qoQ5XARoo5RWSEoYMdFJNHo/mKSUdPZ9DK6ZKvlsDSBI1uW6k2J5pEUre8woseKwVaLn9aer&#10;fqjb74qelyS7uiBz6HaVxCYKQBSntATEalVnM0ifE4ccsQsWcLJwDaj8nnIBknksIQS8WinLXOO+&#10;LkCDViLlrZgEwiLRbWQ1nZYpYO0NfqLdURNqfg/hh/PvfqX3IeeacPBlJTDq9VTO4EZ2AqXCPJBk&#10;XWdKyL2ydMoQ1pXIi7NXTt+hl/OItosOMsh7b8jv1ykNmPsxjx40dJve4v3B3hcC5im3IrkOAa92&#10;dlL/FmBJgCY5RwFtRDBT+m5qrOonjRffFeVt0bo5KYlR7PnQAuw8lb18arQCxaTdRRhZPhPnT0Ky&#10;NT/s9GX87At0qw1/vg5WQiio5QMOruDzlLJ31ZkfJ4xda/Q1qYENlR1IYl8J4kSBNXOcCYAfFsPi&#10;ixZExqXi5upEzRbteKZOPL3LX2FvpT9ItnryXGked8gzJCjgCtuXL2HH8sXcuRVK7UrevDvuY572&#10;WoCZAFQyju3LKIAtTcAvsXo2ywLIGsqyZHwLWJoSobSjzCzB2sXw2RSwEu2jJAUsCqAqpZGpaQTu&#10;HEvxwTf5ZNQzjHjlORp0GwFO3kz4YwUWFgL2FmyYwBFTmMIUmeKNDk25GSC+ZhmxdtkiOraopR6i&#10;Iq6VH5vQ/wJzxGQv/GBtLowKSRKD1uZOr37AELtV0VXYum7Fwx3oYfpwdonwgxyvoMbR/ZgjWc/3&#10;fu5SD5PkPy7gNJ/3LjExURNbXfq36jelSpWiRZOGNG3ckGaNG+Hp4cFb741n5pwF2t9lGWhlbo6d&#10;Fcyomc4zP3ysmCO5ClMWoM1xlvsoIMhX305mwaKlBAUHU7FCOXr37K6504i7jpubK/+IyOr4sr8v&#10;qR4d2LFpIfP32XH83FX8g6KJiMoipJtN2NnaUMjRlpDbSti0ZjkPnq0Vxoj26TjY2kDtyRC6BSp/&#10;TNrh1+k58Ta7jwXgf/YUhS6OU+cgC3WxHtXPSQCOKzMgbJ9B08M4zKH2r1C0m+p7WRNqKdGQHXgp&#10;wRA7XQEqBAQ4MU69V3bvywxRwqBCVZfEwbUxhKzl0o0kGn6UhKMtlPdWJQArxnliIUlFekQ2V2+p&#10;XCOqfaVKaPy+heDN4NFUJSXy3BKw1KOlKs0RhocAoiKkKImy5vZzGMIOQ6mXValEVsed68uV9os4&#10;S1R+VyXBfpMg3QIKlYE6BiFRY+aMDiiInofsJutsC/m9MEYEMBFgRZxTcgIa7xfZsXVyKsXJLmT+&#10;E40MCQFxZA401i4RzROxPJZSHwEPxJ0lp/PLDgTJeo6ZbKbzp4X0UGNM2kCuQcaZOD3pVswiqn3u&#10;S5Wwaqypeqqdri0ExwqQHKqcaOx8757jkikv8+y4FVz5+0VKucapkjcZK1YOkJYOcWp9+fehVN5c&#10;YM71sBRNX+Tr522wPJ1oBH4I6GFhSLJTsmGOkPE7IQuKVrrcVvlYClzaDeOOg/8tqFwEqhSFhGTY&#10;dBr2XgAvRzM6Nu9ApZdHULpKtQffAPyXgSF7161ky5I/CL1+jdvBN7XfSW7f/7nevNIihZrFLVTJ&#10;TPmxsLWRoQGswFyAjdgM/SMBwFIVIK/CEgpVh6QQZUrkUBRiAhSwrDWazKGpYCb4QSKUHgjmtppL&#10;VGqaHc//EMqSfYl4uBaiY/v2zPtzKX3fHEevV98o8PtgAkdMYQpTZIqvhr7EzfOnmP3rT5w6c5aF&#10;S/5i6ndfUz/hM2WHJ3Q4qcP9N4Md+Y3/ur3wgybuj7CkRkJcL0Tc8cdJX9H/+WcffIfhYZL47O7N&#10;gxzvcQMJugBgFqvGbN/7IHNB1GXY1QmK9oIqHzw6kcF83jsR53195Bjm/7mEwR99iZ2DI+cOH+D8&#10;kYP4nz+jladIP7Kxs2PAm6Po47SST76NZEfoVWrXqMaR46c0cd7vvpqAra3t42nPLO0w9v2PmDR5&#10;Cg3q1dHmbhE0LfBSsccRObGY9D4pDiKhm4mIgZvRNiQXfYGU5ASSrywgJc2ClDRIsfYl3qY8l05u&#10;JiLVg6pVqtCwbk2KhXwOYQcVOCEJueyCSxIqAEaJ/gQenkGZvuv5fEwf3u6YrIRWXapD7SlKg0LG&#10;x4H+yrJSNDVSjJMAQ0iJi8YacYJzn0H5N6FIV/U3YVVEnlK76XGXoewb6hoDlynWRJmhSkxSyncO&#10;vgiyix2knOQkAm5Z88K0JHb7GbrTohZ4pohrktJOyghrpV9SqBakhmewxTQtkMMGJoQ5WLsrS1XR&#10;nvD/XSUthcqpUovSg+HkWHW/5fkmZUuSEui6H5qDzDYFcBjb+gqjRP+dhJS+CRtG2q9o94z2zQpW&#10;aO08BRwrKpaBbDjkVKL2sOC0fFduQtmabfHLULguVHw7syaIHEMETO8cV+CSnGduAqzZlc/khXEo&#10;feNRzY/a96xTDkv2RcHCVtk5C+NDABMdUD87ARxLq02MLU2UkK/0tVKDle5MlY+VQ1DZoURdXoNr&#10;vdeZ9mYtBr86Cvx+hKhjYOEJZonaPf9tawKvzYQuteCbvhZU8JX5KSV78ON+IWySQwbdYclje8LV&#10;nVB9NrjYQKtaFvjdTOXsddEhNqNpZSvaNq1AjbLDudO8A+lWpnWsACB71q7gr2k/cP3KRdq0akH9&#10;2jUo5hxHySqtadmiBXZ2dqqfXPhejVdrV7i1x8DqsTQwUoMVoCHlhhYGMk+aAbC1coXCdSD6IqRE&#10;gpmdYh4JK0neLOCZzEOxlxTDS8asgGmpIggsBzPH72YyP22C2butiI5LxtrGhknLNlK0TLkCvR8m&#10;cMQUpjBFprh8+iQfv/QMVhYWvD1qOCOGvKoEWY3pl0Jbz88i5d/OHvmvMkf0dpVdzcfhOpLPEAHV&#10;wcNH8tfyVdqu/4YVS+8vnlrQ/dfYnUWvQX+QcpLHOYbku44MVa4foj4vNPmCjnUV1YIqLQ7q/vZ/&#10;Z44kJydrNsrDx7zDmXPnef2Tr2n99HOZ3hMbHcWF40cIvOhH445dcfcpog6flsaszz9g3YLf6dm1&#10;M+s2baHP0z2Z/dtPuZ+TljyeULtpPu21c5NFqpSDHT1+knFjRlKxQvl8X67YTfcZMJCDh48+vGbU&#10;kxzyTDr4klpwi8Cn2PLKHKxZfu9STA/j+VhPOINWge/TCmCRMpaqH0F8oNL3KN5XiT96tOCV4WM0&#10;cfLA+Y2wFNtbSegFINFYLM+rnfTIM0alKsbnBqwBiptBw1JgmaiSgFrfKovh7OZLzQL2a8VUqDcr&#10;g6Epv9/aStn1GoelJ1tPhNLmC7j4nTVlvVIylxbITq53F8VssHFWJWdxl9Q9EnHoE2+pCpz466r8&#10;p8ZEiDwOt/er6xKKuzA+hCURHwLxAQbbY8vMjjF5ZWAIC0ZKNGROqftr3sen/P36Srg6G0oIsNKt&#10;4Bh3dzU3QrN3nzFmbwhTJutz3tiNp/yo7EEMXfS08od3AYT7gh2PsxxZ7kHsVaUd41xDgSDBa6Dx&#10;CrXWk/M/Plq9t+oEOPCCAvZEiNe7tXJjuizlWdFaaVp69Uk4+JRl3LMl+PCFKrB1O1SKAUszsC7B&#10;5kPXaPd1GsPbwo8vyZ6SjYE1IGDy/Vlg90Q2zJH3FsKvm+HkD67YuXnglOhHGnZcL9SRBIeyXPAZ&#10;ZtISEVAkJYU9qxez4qfPCQgMp3Ormnz0WhvqWf6pgDJhs4mjkLmAE+mQnmZgPVopoVyZb2Rci67M&#10;jeWKUWJmD5Y2BnQrBeyKqTm12LOKDRa4QrHh0gVkTVAME/d6ai4SsLHYMxC0BeL9s2gnZURCEkQk&#10;OtP2yyRCE535dMFKPItkEmF6LOCIiWtkClP8R6JM1er8uHYXTbo+zSdfTqJk5Vp8/d2PxKbaQdPl&#10;aoEoVFKN+puVSpxD6Ls+8vpvDFkkSZ22UJb/38CIRtnfnPe2eZjQ21V2pXUhuycoRIB16YI5bF+/&#10;Sks2+wwYpNmv5jukTWWBer+2ze7ey0637BYKnVrv/1mPl5fxkddzyJRofaNe9ZBFriyE5TW3kPOQ&#10;BE52QzWK7COIJmsgPRmqfPro+00O907KTz77ahKNWrWnkHcJmj/VmajkNCYuWXsPMCLh4FSIWs1a&#10;0W3g63eBEe3w5uYMfP8zKtWpz9+r1tDpqbaa4Om2HbtyPycRnUuMVCKPhrafMXseI99+l/l/LtYY&#10;LLqLUn5CbA/17ayTp8/yr40T70BCmBpzcQFqB1yeS5KAC1tBkngdRNndFQ6+ogRBEyPg5l8QfVaV&#10;s0j5h+x2ChMi9uLdRFrufVpKPNzarXQWriyAK7Ngezuw9oXbByEtXrksZNrmNleOGqLTKpjJ0UBI&#10;DAY51qmPIDXx3meovB4fA9dXaS467O4GZ79QpRjSV+Sa7oaAEyIUG8o1gxSDh5Oh7EEbr+akpphz&#10;6Zg3qdcWqwRDGJ+ikSIMx6gzio1S7Uso9jRUGAX1flFgjIwTEeN0rQO1flDfXbwfhO8Hr/ZweZpy&#10;o5D5XpL8vM778l6vlkrAVTQ08jO3STJ2+SdITYLrf+ZvHXG/YwtjRIARec3pvAUYkVf5XtFlkQRP&#10;PwcBOaSMSADknGya9/dT7jWnx6vSk7ywQOSeFuQzNbd1gVy7AHxFeqrde2EB2fjCDoNt84m3FRB2&#10;ay9srqcsmQtVBs9mqi9ICZRMOIm32XkynHLVqhGfmEZZ91jYcwrs0xQbRLLf1HAcg0WTAnq6GVxp&#10;hLEi7KR7StNyCt222hAy9Oo7wNM2dx1s4lPA2w2CK76NX5Ex3HTpxiWPlwnx6GwCRgxMke0rljKq&#10;S0t+GPcWVT0iOfSZGatfOUG91O/UfCXlT8EblKaIiAzL3BcwH+JkLgsD7w4QcUJZq9/ZD44lVbsI&#10;o0T6Q3KQWn+IA5eAq2KvLuwr16pgYQXpsUp0WkBYKbsKO6DAl8ClkCxrD+sc4Qdba/B2imbj2HSc&#10;zCL4bNBzRNyW8pzHGyZwxBSm+A+F+IcPGj+BqRv2ULddZ977ZAKlqtRm8tRpxCemqEWn0Oryukgp&#10;6Af9fyUeBOh4nECU3q6im5CfxD0/CX0BhDi+/LVgNus3beGd8R/zyCK7e6/tEjopGrJQ8Qt6fASs&#10;geWusLy4KlUxBmVkx1Ne9ZDdS9klldfsQhbCBwerRbCHtGmbDMHBgg7RIejkByX7Pxzgk0uIHeyp&#10;02c1ZocxMCT2sG++8z7FK9Xg80mTsXD34fk33+XzP5Yzcck6SlUSYc28R+ClC3w04GnOHTmo/X/Z&#10;ytXY2Vrjmno297ErfcPWFTzbam1/4uRp3nrvQ17q/zwrF//B7r376d3/ZY2Vm5/Ysn0Hh44cZfG8&#10;WUz46H3+daG3pbhlCC1bFuMCNImAn+gmyFwk5R6yIym7+ocHQXwY3NqqGBHioCIsDruSEHdduaWI&#10;zoYwNoShsKWZBqgIoOpml8iRi2GkiQZIYgDc3g3JERC0Uq2M5fu1UhYddLVUjA2xGhWx1Brp0ErA&#10;FhGCTlLZoOy6S7mJzAv6XCEsIkkepLRFymAkubi6AAKXKNcQsdwVMQZxDXEQrQdV8hAUAfY2YK/l&#10;m+LqUh58uuLvVwcbu0T8z4ibQxLYV1afkXlIdnidKsPpD7J/lst4lB1jfVyeNQCY5z9XgqxHh6h7&#10;LEl+Xud9DUQYrwRg8ysuKvfMp5N6jb2pEvKCCjkXYYzIq4BoO7vAyfEKmJJ5Rs5bBzTkHohgrVVh&#10;OP2JKje5X8h9FdFJDdzKB9CcXzD8QdcFMj9JaVXtH5QwpmjKlBsBMWfBtwccHKCsjWXnX/q93Pvw&#10;vVBhDDhVVX3pyDDFOIk8yay117h8I5Zx/SrTt3szaN0WYhKhigwWK7DzoUFbWyzN4Yx+aWYi6rkt&#10;Z9eZe0KQX7vM91MSbU2bRFn4lnCHczdh2dwF3HTpzJEyv+BXfDzBLh3/88DI+aOHGNe7I1PeGUHd&#10;qhU4MsmLVWPSqVta7qv+YwaWLortKgxSKWsRVojYcQvbIyVJAcmFaig9GtGckXIZSxHplb/LM8tc&#10;tYsIQSfcUGNK1hcxgapE3/Mpg+5WG2XtLAC1CLVqyL60baphrJsrJt7fBkbe3UjD18uVTbPfIy0h&#10;jgmv9CU26j4bPwUcprIaU5jiPxaJCfF8/mp/ytWoTdNO3Vk7fxY7li+heLFiLFswk5o+Yf/8Mpkn&#10;vdznQai1ebHWfRKuO7tzyE2ArgDOedL3P/LOB5+wb9sGGtSr+2DnrVOk9Rp145IqvQZf1+vQ6dOP&#10;UlhPgBE9xDa04/mc9Vyynnu29Gp/tatd/Ol77S7/33HsLbg6B0q8CLW+yfYt8fHxLP17Jb/9Ppfd&#10;e0UoExbM+o06Vn+zfH8ky7ad5+DZOzg5u9C+30t06j8IZ1e3fJ+KLImObN/M6jm/cfbwAUqVKMEb&#10;rw+isEthijuGUKtIAoXMrnM9yolDEfVp0bw5rq6FczzeFf8Ajbni5enJjg2rcHR0ZOWadfQf9Jr2&#10;uwWzfqV+3TraewXsuRkUhHOhQqrkMUvsO3CQxq078PsvU3nphb55u6AnYU7Ia+ilELIjKXRvcbsS&#10;9xhd/0J/lf7vXF25jYhDggAXFuZqES4LetnNlLFhV1TthKZZQ8JFBWRY2nPK8zee6v4MwRGKvbN0&#10;JDzdspwSSxXGCpKQYVjIWxpECOWzjqpsRkpt3Fuo3wkYIolAmhxLfiyUnbSVs9qJF2tbAXMEBJFk&#10;+toSVX8v5TzCtpBkQ9ooPgJSbxuSwxgOXoYGH8LW96CV5BGtD2nnnrqpLf7HHShV5TYWRZoq4EcE&#10;EN0agkt9OD9BfbeU74iuRW6aSAIa7OmpQHCZ65r8re5bbnpRBdmf9GNp5Stm6j42fUiR7exidw81&#10;R4sOjWuDDAHW/Dp+ZT13YTQJA6jGI3SduV/k1B56WwszRARmdaFdeX6Ipo4kpu5NIeYSeLaEwD+h&#10;7kzFMhJHogtTlS6ElMNYexEbF0ef30uzdd9ptsweSyPbpaREX+RyCEQlOhDt/QKHts1n3IIY1rwN&#10;nWrKUCik7ouUtmmlHuYaqFeqih8WljKu5Pg6yGwOUoaTLoqt2UQKpB4z5/LVUswiiol/32L097/Q&#10;pGM3/usRHhrCvG8/Z8eKpdTxsWbqL7/QsJoj2JWCHe0gVYCFdLApBU7FVfmbuE2VHAoHeoOFExQq&#10;r5iwAkTb+UC6GVz+DdINduYSDrUg5bYCUGydlYWvZgktyIatmhuFNSf9TWMq7VJznwhAa8Ix+rEM&#10;ZTnS5n+nKT2ZKHPoaWYA0gywhH0NTntOpFnn5/AuXY4PZizE9kHKp43CpDliClOYItvYs24l3735&#10;Onb29lhaWdPrtRHUaNKCn94bxY3LF5n584/07fPM/+fkCmrh9aTbDD+q63wSrju7czBO6OV6ja+9&#10;AM5ZSmoatnyKq4GB/Prjd/TqbhBHzE8cek0lR+Y2UO/X7MV4s4IhDyo8m5f2F+bI8RfUNnXrbYqR&#10;8aAh4IlQwO2Lq53aIl0e/Fh5/b7cwJqssVwsdWVhlA49gu9p299mzeGDz77kzp3M4pglS5YgIOAq&#10;djYW1GzWmrrtutKgTQfsHDP5oOYrvh8zhN1rVmhCp40b1OXFbrWo16IPlSpV1qxjxY0kOTKQKi9t&#10;4OK1MKysrGjSqIHmhBMeEUFqapp2zra2NjjYO3D85CmK+Pqwb+uGTNbBly5f0crBjh4/Qcen2lKh&#10;XFnm/blYKwmytramTcvm9OzWmU7t2+Hj7a2V+Ah4Ur95W44cO05Y4OVcQZm78STMCQXRb4yvQ8bN&#10;3t5K7yfuJsRcUP8WponGAIkz7HCKhWwVZVkr/Ut2RjULUD9SUm1o80U8O8/Dh72s+OTjiWpMSqmH&#10;cUJgUVglC3IsbZFvbGNppKkgAq4ijCphWRjc6qqSHfsSEHFaCZA6V4HI82CWBg2XwKm3lX7KjVVq&#10;B1ZLCtQu+7JD8PRkmD8U+jUBKr6nNEaESSPvEbtMtwaK/i7ziQAu4rgTeVZpTEh5RKWxmd1cdIDJ&#10;eO6V44lziU9HVUKqz3Ex/gowEQFZKcUL3ajKZoSNkNf+lFf3pmt/qfKaMsMUePuoNGxES0Pm6Zw0&#10;RC7MhrOjofJ3UP4l/pGhP5OkZOrMx6pN5VpFi0YX4pbSK2FZSd8UHQiNlWWk4SPjcEd7JaBp7gZp&#10;d6DlbuIDltHu9dlcunaLF1o4MGtrLHeMhopErZKw6wNwkDIYp9pgUxhub9H+dulEWWzsEkhM9KBs&#10;HbEM9oUYqU/TGQWSNOfAyDsBlw6VxcYqgcRCtjx30QZb39JM/Pg5Qgs1/U+yRlKT4tgxfTyzZy3H&#10;1tKML5taM7BOPBaJZtC8liq5S7ylQKq0GHCqAPZFFAgiTCkpdxFAWQOYxZ5Znk/myu1O5pV4EXvJ&#10;Ek7VFABS+mW4/jdEHDUAw+lgbqfK86VviYaTzM3Ba5Xr0c21CljJGgk2sD4NunuAeTykG+ZQwVuk&#10;hLFvXQ4W/ozWXXtTvmZd3vl5NlZipf6AYQJHTGEKU2QbXw55EfPoO6xYNJ+Pv5io1cIXK+7NoI+/&#10;Y/OyJexZs5z92zdqTgiPPQpqIf9P2i19mPinMEdya+MCOudbt27z2ojR/L1yNS8834efvv862933&#10;HM/xxkrwnwelXoAi3bIX49UXnlJHLUnCg57z/yNhNb5m+fcjdBO6rxhi1rh9AvZ2gMbrwb1Gpj/1&#10;fO4FVqxeS6uez9K0cw8+HSSCmWiskDot21KvTXsN3LWxlR33h493nulIUVcnmjVuyB8L53H5aoj2&#10;e0tLSypVKE/VyhU4dHAvV2/e5pfJ3xAbn8jWHbs0tkdhF2cNLBHXm4SEBKKio6lZvRov9nsu24WY&#10;gCgL/lzCzLnzuXjpCk/36EqHdm00tolonOzcvVcDRAQYEZ0dCQFP5P/nN31PufrPZe5/2c0H+RWU&#10;1o+RNZF+WFbbw0bW4+lAiiz2tdr4wwr8S45UYIQAJJIYyCrbWhgkd5TtbayBgQW4vWbGSy0s+ba/&#10;2FXaKQaGvEaehLQEA1Bhrajl8vtYASayC6Gqu0FqtLrXdsVFsEbR0+/ukspS21yxTVJToMZXELZb&#10;sVmuzb9HoDAkElpNgPNB0LexOT/O2Y+rkzXs6KAo8E3XwaXJyp41WUDDVCj5imIzpMQo8UTXylCs&#10;H1g7Zj/fZAde6ELTV/8wWMFKcuWowBa5f7V/zHu7yjwnAJHck0IVcp7rnoTnVla2Xo9sXIoeJAqa&#10;aSNJZtBqVbInQrpZHW8E3JJyKv9ZqgxCdvd9OyqmwLV5hjfZgKVo8bSAQpVA9GtEV03aWzR9ZNwL&#10;+HbuK1U2VHY4FH9GKzcKWVqbZp+mEhCawqAWZvRuaImriwuFWvyOk98I3M2vKL0R6fe1foQzn0FS&#10;UAZzxK8+pSqewsKzlhJ8DxfRkui7py9dRQCX4Eg1Bm5FQfXiUNET0o6b4x9QmlKuV/h0SRpTEuD6&#10;T5acq/AFV72EDfPfidM7V7Hgkze4FJTE6+1s+eyV+rgmnYQTEQZHIPOMOUfmMZlnrFwU6CzlY2Lt&#10;XWkC7O2sbLkFONaBKQcpP01RGjxSumccMq9YF4Ojt6FNB7i1xgCaVADXumquKS2ljIeUAHTQVki+&#10;CamWkBJkdE5WCkQ2S1FAXsh6Bcjq3yelNvLITPSEz6ay9Zw1nXr1oVadigybPB/7QvlnhUqYwBFT&#10;mMIU90RUeBivNKvF919N4I0hr2q/O71zFi+P+42jpy7SecCrnDmwB6vURE7s34mNjeyMPcZFwZOy&#10;SPq3xJN2Px+x+488zuYvXMyAwUO03fi1f4toYS7ghJSZSMhqzr1Z3pPBhwU3HqZdCqJN9QW0UK2F&#10;6v+wtPCcEte8MkdyiKCgYIqUq8IrH35Bh+dfvPv7+NhYrG1tH9zCOZdYMXMai378mtAAPwo52hHt&#10;v55TIW6cOHOeE6dOc/rsOUqXLMkbQwZTr05tHmXcvh3Gzj17uXU7jDt3wklKTqJxg/o0KROHfSGP&#10;e/tfVnaF33eK1iwuFbI7fL8dfONjiFaAlRNYe0LoltzbMrvx8CBjJCvD7H5zRVZbVAlJ7AXYuCHl&#10;GaIJEQ2u9dTCu+gz4D8XEmQRboPdy0k829iBGQNTsBJwzberYlGIc5uApRHHVF1+ieeg9GuwtXWm&#10;RC5TCDAhycHVearkR3bpszoyiGaJsNMcSyk7VSnxEGHEHHbLk1Ng1g54bzF4FHZk3dR+lKrZVSWs&#10;ujXu0RFwc5UCb2xcoNk6xarRdErKgrUAGlPzB15J26Ukw+l3waeLasewPVB/bv7Gc07gi9j5iuaA&#10;wcnpiYkTE8D/Oyg1GmqMf/I2fGQ8B69XjiLiROTdGey8MpcIydwrrjPybIsX+1VLsHSH/Wcz2+hK&#10;slz2VbixXrGWBAxxran6p5TXXPlNJdXONVU7iQ7LlkZaUnv6WhQtJ0BRV9j8YRHcn96t+sXefhAq&#10;2/2GKDsKrsyHtNtGpTNWYOUN5ungUArCRNw6jYvB8LNYue6EiGykp0p7QJfa0KswtNgGe6LNaBqX&#10;zrZmZjR53Zw1tfxIEyDoPxBHd27VSuPrl7Pit5eTqVFCMFwfsPEhPeqoAZySsDE4aLkrtog2n7sr&#10;u92SL0DgX6pvRvoZNJYSDeVt1tDmABx4XoGbWW3ET9qAgwXExEMNseotBF5PQUKwmgNFnFX64fY2&#10;Sj9KwBcBbC0slfORhFUxsHdW5Tsi4houAuNGNCSdOTJ2ElQaoM0Tm5Z+xzPDv8fV3YW3flmMT4lS&#10;OWqFbV6ygIvHjxB0LUArtS1StjxFy5TH3tGR+d9+YQJHTGEKU2TE+oVzmDVhPDcvncXT00P9Mi2Z&#10;lKCtfPPHad7/9Esq1q7P2cP7WbV0IV06tn/wL8u6UH+SkvT/SjxplPrHcD5Hj52gTtNWmlX1D9/k&#10;4FSgJwZCD5Vk6H47mzl9/v/RnwviHkqCIg4aspsox5KSgLwwPB7lOWUTv89dwKChI/h932mcXPJQ&#10;QlIAcevmdV5vXZ+506fxQt8+D3SMpKQkvp8yjYBr17CxtqZl86a0at4MZ+ecF2P5iqz9784Z2NMe&#10;Kn0IjiUyNCREhDTxploQF5ISFP+M8onsjiX/Fh0PSYo061wX5bgj5QhZWUDGn5MoCOaIcdmaCIdm&#10;LWvLrg8Xfx7SkzKDMgIISVIudHGxI5V7IdTuW+LW4QW3d2pU8G//DuaduRHUKWPNJ28NonXpIKyt&#10;rJVuidDOJRGVPi1aI3p5hiQKsguaHqnOS4RfhbHiVAZqTYajbyhXGtH40ZINW7D1ViCNXQko3gfO&#10;fAHpUWBTTNleJsl7c16KXwy2p+PX8YREpjOmVxFGfzyfQlc+hJIvKj0ksWONOA5NVyuLVrmPwlAJ&#10;XAhNV2UPaIhNp+wMO5RWrIGc+pdc875nFaOgaM+Hn+/k3DQXlETw7fJkPJce5bxekCW04SdVQits&#10;nqK9VT8WnRjdGvru+45CwB9gZqu0H3afBlvRtREhYXmTLZQeqGyyL0yCuFBlly0lpR7NIPayAkM8&#10;miqgUQQ2j480YlOZcTowndZfgJsjfPLmC/QY+AXWu9tBTAYzC4dyqrRCE1XFgMwIgyAZzqSSVAE2&#10;nIWfNsKGU+pYg1pC/TLg7eqAl2Mi4QHFOHsrio0Hk9kVEUXgHXi2FIwKKknn5Gv0KePMDx/FctFn&#10;FH6+o/gvRFRYMON6tcHFIpKhbdIIi4GjV+HYTVeCQ8NxdTTD1dmOIkWKMbZfNdrXMIeoi+BQTLHW&#10;xIVLngMCVAnzTNpcWHZhRxUbyacHOJVQmk0nPoYTUVAlLQNYE8zXzwkqxIOl/McMbEuqfilCr1Kq&#10;deZTiL2u1lh2HqovCJtExF+1EOaIaNK4KvccY60RLcyUZkrhWoq1ZNB+8zu0lK6vT+FmyC06D3iF&#10;ds/214wmUpKT2L9hDRsXzdO0wjzcnOnYrg1lC93kTmgAp29acTYwiZtBiglqAkdMYQpT3I2v3xiE&#10;TXyUJgyYXfwy43eGjByj/Xvgi/01/ZF7Iq86C8aLAl1R/UlJ0v8r8bB0d3mv0KtPvK9q5ltszF37&#10;4n7HfgygwitDR7Bl+078jh/UtBsKpCb+SYqCuodZBQXlWA9aavOI2nXkW+P4a/0WflyXi3XuI4jx&#10;fbtT0sOFtcsWPdDnZQ6dPnseJctXIjY6kuDAaxrLRYRX3x4xhJ6NHB7uXmUFNNaUUomQMBAazFVz&#10;rCS/QWsh/gY414Krc8GjpSoZM9acMQa2wg4qIEGsVYv2gvQUpVEg7idZmSOGzyXE3NbGjq2twWvz&#10;YSI/zBERjYy/rRbbwozQ/57d8ylwOZz7FFLTlLNLoYrKQSYthf2nQnhl2i3OXEvExcma7rWSebqx&#10;G03rlKWwlbjAxKkFvgaEBENqGBTprkAR52oKGDk7Qd1X0e+QHVIBR3SHDSt38GwCiVEKuJD5Rqvl&#10;N2jsCFiTqBbsGaFv/erLc2vCY5P4YgVM2QjmZmb0aOxOOW9znutYg0q+8hYnqG1wsDJm08g9yG58&#10;CmNF7GsFBDIGy7ITMxUbTmHQVHnv4Z/fOnPEsaJ6pmRt2yeN7fikhNyXI8MVcCHlCHGXVPlCSvS9&#10;zBERlpWxK20bexVSbOHIDahhA54NoM7PKlG9tlT1A2EXaHoUvsr1STQqxEJb+nL5YQYgLcRQFuF4&#10;d4f/3A14bSbs8gMvd2debG5DoxKh1CyB5ipjZukLxTuTeGEmXb8156h/CrXczKnunsahW3DoJiSk&#10;QD1vGNYA+pQBW6VNrcKsMKnJifj/7UupsCuYu6axyBeG/Q42FpCcZEH/VqlMetGc1bUu/GeYI16R&#10;27gQcIdfv5vGoUNncZdKlooVqFLGBfOyXYiJjiE6PJxLJ49x/tghOraowXdv1KNiu49hzzNKhFfm&#10;FhFAD90ADRdD5AnloCWAaXqaYgvJPLLbD2xTIcEaqhvEci09oeTzcG0RJBlphJk5gaUN+HaDq7My&#10;fm9VHA7fgCqpUp+q0BV5r9j9JgRkc4U2aj4TIW15r4hqi4OS9GV7TyKqzOH9r2fw+/yFxMfFYW5u&#10;hoWlFclJSbRsWIUhfZrTo2YU1qIdJQCi2AmLbpR9EYKTSuDTdb4JHDGFKUyhQob6q81r8dqL/fji&#10;kw9yfF/Ttp3Ys28/7u7uBF85l5m6Lg9oofEKdU5owXl16DAteJ6cyM8uv7z34MsGyqU8szygo1/B&#10;HPsRRHh4BKWq1GT4a4NztjrV67ZFKKz6/9Fl4EmLvDrvPMax3LJDN5LsXXjrB6F4P74QB685X31M&#10;8JXzuLkZ6RDkFsLe2NWO87c8qDQykFc++JyO/V7W/hQceJWTe3ayb8MqTu3fw9TPhjK0b4sHL8kS&#10;er0kvY7llBtFwAJIlyRpPLhUUUCfhCYumgrnvwILZ0gMgupfZCTDWcFB6QPBW9TCVNxPKozOsY3T&#10;U5OY++unjPnyTy2Xf3vkGwx7bRCO4j/7OPrHjdWK1SLaCzrYc5dN0lcxE3RgXjQVwo+rHUoRIJQd&#10;S9kVjbsIaRakW9hx6qY1S3cEsWR/AudvqsN1bejOjNcc8PQto1g3AmQ4V4Ko88rVwb05XPpBlbQk&#10;3VbsFLGuFCp6ioAjqep9EQEQUBxKnjdoAQhrMwTsa0Lc8Xuvzbk2RB7N8kvlmnMzHOYcLsLSHYEE&#10;hFkQE5fEuF4u9O3SkPKVa2FWuLoqmbtfiVNex7EwRw4NUiyVIl0Lrk1zelY8aWzHRxUPMo9K/xZm&#10;V2wAFOkNN5dBzW/V70VwVlyK5G9iyxzrpxgaJUXPYYu6lz5PqZIs+U753ZlPFOgln7fxhrQoNXZu&#10;7VJAn0MJBf6Fn4NE3U7eAip9BOc+AgsfSAvjdEonpq28wpKNJzSNEAkXezSQpGa1qqREX2XqumhK&#10;OkN5d/C7BXW9oUkdaFUVahYFRHrEuOxHD+uK8P15ZSAl1R3t4aYPtPwYLsbA8jFg3X8z8XZiif3k&#10;hll6Mp5RuwtEPNb4WIlJqVhbmeMVveeeY8uaf//Gtcyb9ClhwUEMfXUQH7W9hGv8dvU8kDlSyol1&#10;2+tzX0D4KaVHI4wycZuR59rpFKjuCGYCikkZjC3U+A6Oj1JCr1oY3MLECerOEcXmkwYTcPjwHbBL&#10;y2AuCbji3tDwfNJZRdmFQS/lnhtgD+2Pc+fqbjZtWE5ErBnxQfvp0KwKFas1Us8wuTbp13G3lcC2&#10;ANmlBxF1/g+ce+0ygSOmMIUpVIReD2RI2was+PkNulUJzkgMI4Lg/R7Q6jY8tZGfFm5j+Oix2md2&#10;bVpL08YNMy9cxG7t2h/qoWy8w1wQSdODun/8P+KfCvg8EHNEkmUbKNUPakwsmGMXUEgJw0+/zmDW&#10;3AVcuHRZE6sUvZzy5cpm/wHpw5d/VbTzByknuV8f/af2i7yOvYJOXnIRuW3SpiOHjx2n99DR9HrN&#10;oCnxGCLi9i0GNa3BvBm/0P/5ZyE6CH57GmoWgibzM9PY9VhZFNLimLIBxvwBsw9eusd28ODmdfz4&#10;zghNM+WVl/oz6fPPcHHJJzhn7DAiyfixkYo9IcwR2Smu+c3dUsabp//mx8WnOXL0KIlhp3H3Kkmb&#10;qhb0eWMG7j6lMkpQdJtPTahX6UGkebVj6m+zmf/nEpwLOeHu5oa7uxturoVxc3Vl2crVbN+5m77P&#10;PqOVC4mwt4uzM2MHd2Doiz2wjz2qjlmQYyC7Uh4Rjr29C5Lj4erv4N0BIk4q4VBZfMtOqOimhGxQ&#10;oEHodvVeoY3Hh6rSMgtL9gYWpbRDIN5O0VwIcWBLRFfGfbtEcx06Ob05XiWkzOcsJEUoq0rZeZXa&#10;/eurITEMqn4KiYEQe00JxF6dD0V6wrUFcMIabGOMyhoMC/z0bMQVXEX76CKcDM5IFuWZaycAjTBS&#10;ZMluqZVAJCQk8tlKKyatjCdZHDSdoEndSjRrWJvubepQtkG/+wt1C/hx+BWoOyP7fn2/9rixBkLW&#10;5R9ozumcnsT581Gckz6PyiaT6AE9jDabsHtkV13cSWyKqMRQxHOFSWGWqsqmJAnWx3nwRgjZpJ6B&#10;OnMk/qb6jADk8ns5rrCrREci5qpBBALw7AXWVqrcIfyISqKlLCN0O+nh5wi6sJ7jV204fjWO41fR&#10;fkRPROLjHvBReQMIIjpIFi4g80RuIX8WopW4t9czkKqKw/c74a1jcH2GK/uanOafwPZItnDEKjWG&#10;EOdWj/W7kxITWD1nOst+/RE78yQ+7m3PgMapmqh5mpkdwRVm4+DijbODpXoWpyUpht2tA5Am5YDF&#10;VdmNuNCILbN3DwheaaSpZKmeRZoWzlVIN1cOYra+yq0o7CScSTECv8xVmU2s6JnoEISBSaeHHPqk&#10;4d/V5XPyLM0yX5oXVmWJogOVLqLaqUrHRrvoO2BfWgHg1l5qbiram6ijE3AecMsEjpjCFKZQsXvN&#10;cr4fM5SQxc3wdCsMlobEcERz2TaGaDN4tjAhtXfiXbqi9pkxI4bxzZef5c0dpSBKZwpi9/pxLa7+&#10;KztcTxBodePmTW4GBWsOHt5eXpo45uhx4zVbVEnSGlQrQU+33yjiJA9RC2i5DVwqZD5IhB/saAeF&#10;ykOjPzMnBPfTUchLH82acD7uBf6lP+D0cKg6Fcr2LXgHpIIeX/r9FFtBsQc0cjGKCdjAR7/u5bup&#10;v/DR74uo3qgZjyteb1WXV/r1USy774WmLolvMrSsA81E7DNLXJ4Op8Zp9PHrCe6Ub9VPE4Yb+N6n&#10;uHp5a4DIqM4tSIqLJioqGmsbG1wLF+an7ybmbD2d3b0WLQBdA0LYDCG7IFwsGZ2g9Xa14PRoQdy1&#10;jZRuOYLk5GSaN2uBk6Mjgee2sfvUbbxcbVi/ZhNVK5WDCz+oZF/fUb61g2jbOvQeMJgNm7fSs1sX&#10;LCzMCQsL53ZYGLfD7hB25w4lSxRn6rcTaddGLfSvXgvki4lfM2veQgoXsqFVk7oU93HhiF8EDg72&#10;lC1dSisralCvDqWK+2J2eydJTnVZtXgqW47doWqVKgx+eYDm9mPsmJMcvJNI65q4FXbCTEBanRVS&#10;uJ4CbaUEKClM2Y46SLlMOjRaqOaprKUjMddga2Mo3EADsgQUSXOoyvb1c2kzQVHGW1ax0nRi0uxK&#10;ctQvSHMH2rNpNY1d94JrfQjbp+x3pRxkz9MQITutUibVTLFEBIARUVixsoy+rNh2ITvhjA1UkaRV&#10;b1xpT4uMpFPbJZX/m8OJRBDzJQ1MsQCXuqqcQnOlMeykmjkYcolkolJd2X8mmN0XFAt+3yULUtLg&#10;m3dfYORbE9TcLeVRAbPvncMlsZZzlOSn6fL8PRMOvaqSbGHQyDz6MLpFT3I8ime93sfFscXG9eG0&#10;2XSrYmGOJEdA+TFwew9EHleCqhXHqNIYaf96s5TYauRpVSomGwQC+N1cB5bWYO0GXh3gxlIlrCnz&#10;8l1xYemfZlD+TcVQqfW9Ok8dpJR+JnPJ5RmqZNMg8Bkdn67pYpTwdNAs0jX9I9HgkfIOKeHIyb5X&#10;B0fkR8xJBBvsJnoX0P8onI+HTzbuJtGmNE96FCRz5EEj/FYof07+jC3L/sLSwowSXnYE3krU2CcO&#10;jo6MGz2C0W8MxV6qWY69qcCKaD/Fzis7BHZ1g6Qo5T5jDGa4NlLMwwtTlE255oZjrvqilS/EZ3X5&#10;0j9rdIyULOwhcXgWd3Ppc2WKQM3CsP9E9uyiuyHisJ5K5DUmBFalkprqiL+FN6X6yF+DiIozw3lQ&#10;jAkcMYUpTKFi4Q9fs2f5n9zc9kXmnZ4szBHRlGjTuQdbt++kdKlSXDp1WD3QsqPailCftYtCmnUL&#10;uIcR5SuI3esHXcjk91wLyo3ncYE5cm/9vlUihTUm/aPKSUJDb/HSa8NYv2mLRhU1jtYtmjP56y+o&#10;VrUyrKuods/0EJCis39moGNdFbUDIg/lejMyxAg1MUqjRFEiu36UF+aI8XEK0K74viHfs9Lr4ewo&#10;s44f0WsIXKAsQYv1oMAjJ+aI4TzSkyJp+eKPXAq8yTcrNheYZe/94quhL2GbGMPOjasVc+Tn9lDD&#10;CaqMgWK97v1A8AZmzF7A4M9WU656DS6elNUdjPh6ilaa+Mf3XxJ9J4yTB3bxxTffM/ePRZSrXotz&#10;Rw7SvUsnzXq6iK+IR9xnLtvZxbDodIHGi2FfH2VbK5ac0j6GBOtooBN1WnRUiX3jxnf1CG5sGUHn&#10;jy9x9fpNVi9dSJMGdVTfFLDh5DhSvJ+mx6D32HkimMVzZ9HhqXvnUH0M3n0u6OU5N/7GP7YUU2cv&#10;55C/Of43ozRLeLEsPud3QbMolvDxLEy9GhXYe+gEtyPiKV/Kh8vXQqlWpTKzfv6eWjYbSI+7zuo9&#10;AYz+LYBLAUEULmRLpdJeuNolcz7UhqCbgaSnpVHex5x6Zcx5qqY9raoXwq3x5+DbOeO8jMfdRrEP&#10;lfsQDHV+1UQJRz1Xhh/WKGr4m/WtCLR0IM3cBnOzVFxKt6dqxTKMqLMfszv7ocpHULJ/xhjWk1Ip&#10;Y6g9Wf1egBHZvZT7IXbWkgAKUhEjiWptCN1hAEQsVRuKCKZmuWqjSqBSJPlIgTPJUMUcXCqqchY5&#10;ppRUiJhphVFw7ltVBmHuKSIkyqpYS0YhPsmc+hNcOX35NrdWdMPd1QVub4cyQ1VfEtBWT2hFZ+DM&#10;x9B0/b1A8v1ATb8fDPR5M+jk9496puQrHuX8bezgJqEDJQ8jtm08n+qW3Bd+VMDdnQNQ5VP1OykT&#10;824Dl2eq70wIUo5NN5aDW32w8VTlF2ffyzi+9DdHL6gwRpWPGT8HdT2ZlHgIOwwxFxUIojGdxKko&#10;RrkUCVgp+kby/lTdySaHMgqdQXBZdJBlTilNyQGXKflWOk83s6bF99lpVpgit7gddIODG1eSfHEd&#10;VuU64lGsDGcO7mPdgll4erjz+QfjGNDGDfObfysx6ogzqm+kpUKykcaIjHunWlB+qALeBIgWoFoD&#10;u6wNbWnk2GXhBOmiJWKoWzQOeVzeBYRFM7gCHIlRIsCdusPKuRCUAt7AXZM4M67dtmHHuQQOXQEb&#10;K6hUxJZaJVKoeTQFsytwKbgsNj4JJJa2pWzPS0TFgfNgkyCrKUxhCkNMeWck8Tf92b99433fO2P2&#10;XAYPU8rfot3wzuiRWGpCSllE2uJugJPQKpurxXlBARX3i0fBHMnvueqLGhF7ij6vwKH7sSqy+47c&#10;XANy++78gk6C+ksdu1BtvdpBg9/z9l0F8f0PGVu27aBtl55aX+zSob2WlAmLRARXW7dsnpGkRV2G&#10;Ha0ywI1aP4OtQTNCv+8hW8H/d1UbW35Ehv5CVsaHREHZ7T4ulpF8j7AKHgYcyXruh19T+gkitFb3&#10;18fHMDI6D79LAVRv0IwuL79OvzfH8Thi+4qlTHlnBFO/+5phr71y3z6/avVqejz/Iu2e7UfF2g34&#10;YawqA2rzzPNsWbpQ+/e5o/upWKG8VgomeipnLlyiY/+BbFw4h5TEBNb9vYgmjYzKGLP7ztOfKptZ&#10;SbzLDQOX2nD0dSg+AHw7quTc0p4/tobSb/RPhN/wv6d0JzIyiu59+nHg0GFmju/A88OnYnZ5GulW&#10;Loz8YDI/rw5mzcxxtO/9Vt77nSRKqYnqfMuOhIgj9zCnbocGc2jbPNYfDOHS+WNUrlaflzqXp0qT&#10;/hw9cZaXXx/OmXPnaFvHi8DgcM5eS6BlneK8Ouxd/P0DOHdkDWHJHlSsUJGi3q5wcyXnryez+1gA&#10;5wIVA6N4saIUcnLCyckRRwcHGtavqz2/HKxS4OhwCD8Bld9Voqphe3n/k6+Yuvgo114FZxexobaF&#10;xsXBuys4VwS/b5RrjmoQsC+p5hdhjxTrA54t4fIv4FxVOTXIM0GShHQ7WPIxVIhVlqmSJIqNZfDq&#10;jN1Ssf8NWgFONSD2oiYYSJFn4MovgL3ayS/2HNz8SzFm4q6p58zh1w3HMYQIdNqXUuVWxLPxQkk6&#10;TbhG8/qVWPd9F2yuz1E7u2L/2vAPlRjLfCR6NUFrVAIkpR3GzJH7zfEac2Swmi+lpKjUC3nrK8af&#10;f1hL3wKyDP+/MyVl/AgwIFpCsusu/UwA0Ppz1H2Ra6z6mQLWrs1VVrtyvcaizPq9FFtUY80Z/dlz&#10;5zScfgd8+0B6PFhYQ8V34fyXUP4t2N9PiQy7VFJ6Q1IyJoyBQwMVuGe8q+/VGVyqgq1XZgalVvIn&#10;YyXNAHwkqPWNJNapujZFmqGkTAdBkjIDInbVIf6U4T9G6elRuHS0LDZeCfg5mtNuxjVWvg3Jg7JJ&#10;tE3xQCHaWAu++4K961bx/QcDGdXyFggoLOw8aUuMWD6WzlBqkNIfkXEifXDf8xB+2ACMxBvALiMb&#10;4KLPKX2rm+vVHKqVftlB8m20usC7pTdi+VwIbBzBrZFiKW09AsFpmcCRDSfN6fZtOkkp6ZT1Nicl&#10;3ZKroUkazljJB0Z6wsCiZly1KkOprlewsE0zgSOmMIUpMsdHL/amkq87i6dPhgVvQf0SUHl0tg9/&#10;WbwPHjZS292UaNmsKdvWS41hFuZIiX5qgpOFVXaOAk9i/XBOkd9z1d0gxF5PlLDFerLSO/n/jqzU&#10;byNK+T1MHD3ym2zLLt/5b+/uLOLaGJqvzn0hmNv9eBBA5yFCqO3la9bTtA7W/PUn5cqWyd3lIuv9&#10;kzBeSEoCKclMQgKcHKz+XvdvsEp+dLuD90s0HmQxnl3Ji9808PsE6q8E3yYPf+75SUCyKznSbWab&#10;bABXWfk8WHz65dd8+tU3vDj2Q556bgBW93MiesiQpdHsrz5h9ZzfmPHzDwx68YUc78e+Awdp07kn&#10;NZq2YvTkX0lLTWVYu4aEhQTj4eOLb+mynNizk9YtmlGieDEaNahHjy6d6fpsX46fPMPbP05n4Q8T&#10;8XF2ZNemNbmfmPSV/X3BoYxiGqQlgluDDPtbcUqJucxHi2P4bfEegq5kpTSrSEhIYGDfNizccI72&#10;tRwZNOxTFsz7hRU7LjDts1d4fdTn+WPE6cKuom2g0+uzMqeMSwiymbfkuTN5yk/s27UWh/RQXu3T&#10;kmY1vDBzrgKRJ8X+QgEuugOLfKcwH5JjCIywYlt4R85fuEjM7QvEpLoQGR3D2g2b8XB3Y/5IV5rX&#10;KaEW4/V+vTuHrl29gs5DpnHph3KUCQmBZz6E6ENKtyQ+RAmw3pFtzZh76d92RcCzkbKjlGsS8CIx&#10;GmLPq93uu/apFmBbRNG+ncrBrY1QuCnY+0C1z2FLC5WMinWqlDhEnFXf51xXlf/I8UUTotizChgT&#10;HQhxKdESFUMbebYhLewgi3dHM35JKp6eXuz87VkszdPV+8W1qMF8de90poJsahiXW2S1hM2NOSfM&#10;BEmccnITyqulb1q8AoWcDaVKElf/hHMToOnazO5oWcse9/ZWQovS97OW9DzM2iOv5b0FyUKVEi2x&#10;yxY7VPm/gCRy/9OTVcmTYwW1i64BWeZQbnhml6mQ7eBcHny6gLll5meCtPeJd8DaB6KOQqnBar1x&#10;Q2yAi6hXKUXQOneaKpOQvigA4Kn3YF+A0a6+Ozh5QpPl4D8zAxTUGZPikiMbD/K7c1/BNRFsFptg&#10;K4gzFnO3MCTOgrZIGirW4ZUh+TRYFoEUraZChZzWMUgNMMe/ZGm2RF5m2Jx0Dv3ZFf/q9wHsTZHv&#10;mPzWEIJPbMHvOwfM0tIVOCKiplrZinuGcK/0M3E3EkvoyoZNi1Pj4eoC8OkKwevAShxpritBZ88W&#10;KleQsX50CFSdCCdGqXxC5nbnyhC6UdkNy7HNrBX4IjmGbHydSb8L0O04Bx0mQutqljz78wmcXApj&#10;nhZHsYAf2e2Xxqa/lrJmdzDNKsJnz4CtmPGFwJnr8OVKEzhiClOYwhBvtG/Cc9068m25W5B4DCLC&#10;oMfLUPGdbB/kMjXMX7iYAYOHaP8/e2QflSrmg3ZbEIJvT3IIqCE2qFKmIgh56YEZdO6CYBmEbFML&#10;oeysFh+EOSK7fFIfLvXlLTarhXluC8HcAJi82kAWYFy+4k/Hns/iYG/PwZ2blTbBwy5mlxs7kZhD&#10;D2OK72OMBz3/x6178yAgzyqxIpD3JkPX6w+ctEjiPHz0O8ycMw/PIsXoP+Z9GnUwsqR9BCFz4PRP&#10;32Pjn3P5c8b3PFt0GVi5gkMxlcjUnUbg9evUaNgCnzLl+WDmQqxtlKXtnK8/ZeWsX/Dw8MDcxpaW&#10;PfsQcP4MgRf9uBlwhR8mfUnvnt1p2q4T4dGx9Bv9HlPfe5NdU1rTtL9hZzinkPusA3zuTZUmgA4M&#10;ithi5Gn6fH6WkNt32L4+e9t2LW6sZtXstxm3IJazV2PwcHdn+k+T6d6p3cOB2lnbWJ8vHEoq+9a8&#10;ikFLsiVikaHbFOgju8+ym11/ujq+6CZcma1KUeT3jqVUGYssqH06afPxlcsXeXHA0/hdvcPZye64&#10;N/hQJeEnx4J3J+6c/BW33vuZ+3YFXvh4nzrXS79B2FFDQmC083kP/VtcfjooQdzUVOVYIxarWhuZ&#10;wTkbqJQGdrIIN1eJrug8eLaC27uhwTxV+iCMlsQYJZ4ppQ4JokBJBrtEEoayI5R9sbBEhKEjZTQi&#10;iilitCJsmZbAysPQ/TulnbL9q3K0qCy2q0lK/0Tsi4XdKYBa1rk7O0tzeW4feAlsPaCWoWRIE2uM&#10;Vw4nwmwoPejB5x6dOSJUfQGsRMhRxHTl/GS9INcp+gUdz2c/30mI8OOlHxXDIut4eZi5MS9g9f30&#10;13ThemF8ZKf1oh9DB6rkO6/OAwsBP8yUXo20WdBqdXzb4ko7RGeOyLH0c7zwLYTsUO4ydX+5d2xJ&#10;nw47Ald+hqJShie20qWV61Lw+syaHyLsLG4iZZ6Hos/D5ppGgKAFWKaBc3XVT9wbZdxjcYMSsEv0&#10;gHy7qDK9nR2V+LG9l0qOL83QhDpj7Gszad4htp0zp5w3VCxTnMGdfHGJ22rUBkYgpLzKkBACioM5&#10;PXfbE+waw3trL/1n7HsfZ5w+sJePXnyG7Z9506JcNJg7qDlHxr6AWD4dFYAbLw5G1moe0taT5moe&#10;Fl0m3XI6IVAxlZ0qKlFsY+FmY72jxkvUs+vOYYj1VyBbTIDKGeJuKlYTaaQmW7JqjQ0vrI6iXhkY&#10;MXMtaQKQZqPxcnXjVGZM+oYz1zNgDjcnCIu+PzginBdTmMIU//KQRf7t4CCKFS0CbTtBZBTUcofI&#10;i7CrB1z8SanOS8RHwszXMPNfwgu1AogNushff8yhbJkHFL2ShY5MgPL6bwpZHAgYItRCoU3LTsmD&#10;hCxkZPGmL2hkcSWLDUl8ZJGUHX6d9TP3C1lINZgNFcdCvekQLasNQ8jiSpJyeTUO/Tz0Xbqs116o&#10;QoZl6GOIMqVLsWDWrxw/eYq1GzZl/qPxNWgL/c3q1Tj8Vygw5JTQk4/ASh8o91HG3+tnI7L5uCKn&#10;Nrhf5NZGjyJ00WV5zamfCbhjnARU/lgtmOU1L8fIIaSE6rep32uaHWWK+vDNqFcJDw3hUYaUa4kl&#10;b5NO3Rk4bDRnL4dB8GblDOHVnrSURF58dRgWNnaMnTrrLjByJySYnSuW0qxJYw7t3Iy1WTqBl/wY&#10;O2UmP6zdSfvnX2Tk2+/iW7aypsMRGx2Nd4lSeBS2YfWhCMVMuV/iJuUVMv/IQlO/5zIfCPjg1Yrz&#10;Z49R0emKSnJzCp/2dH1pImfmdOTqyd2avpTon2TbRjmNq+wi6/wkc5jMZRrDMI/zlnyPLMbDj0Jc&#10;iNIrkKlQGCR6EiplJOKGICKSicGKvi9tE31RASdAacerLPxlArfC49hwvZ66T8dGaeUg0aemEO3S&#10;GTsbc27YKqAt1a0F6aVeBmsBFnStLf18LaCKHSQ6qqQNWwVuiF6I2FhqwIjhM7LrLuK9vgZWhZy/&#10;HMfGTe2ESkmUtJ1cR6XxajXu1UWVKhiHlL0IQHJlJtj4KFt115oKWIkUhoktpIZDegINy5tT1luV&#10;v4787Qbj51zmcoy43FxXLD8puzgzARLCIXCZ6ksScj+FCSigicbwSVbPa5mTos/BwReV3on2/wDF&#10;VvLulL+5J2v/0eaKd5Top1xTbKDSLpN28+4CSaFgWzRz/zWe77TvTYYyr2cPYDzM3JjdPJY15D5J&#10;GaYAeDowoo8Z+U4BRgSU2tFWsXaODFMlinI9sqlybqJKBuWey723MvSJBrOg4VxoI3arojlTX/Wf&#10;hvPAxhkaL1XnJZbVrg0UOIZh192nszof+Q4B3PX2FYAi8hhUm6jYXOJopQEunkYlLTbgWBHsfMHR&#10;VzHADvY33A8dpBBNHCtIjlWbQvo9FpamQ1lIDIGoC0oEVuYw2dyRuV++SxJe97okePWg3SchfLUq&#10;HTtnZ5YeSmXs9PNs2LJNASICPkoFh2C6NkYAifzuFhzfVoKt0bE0iC1sAkYeUVSp34jC7u5sOu+k&#10;hL4FCL07bl0heBPEy1wnE3IiRJxXjkZSZh/4hwLBhWFiaaVKLF3rQOBCBbAYP9tkw1SAEXmVPiLP&#10;s6ofqbVq/d+h6gdqfFd8i6AEdz5f50KZ0Wb0XBJO9aKeTJz4RrbAiISI3hZv/yYTV2xg83gLDn8O&#10;wdPtOfpjyTzdAxNzxBSm+A9E5J0wBjauxtIFs3m6W0elJC4PaHkaCS1OHnYejZWmwKwhYB0PQafh&#10;qTZKAV127x60/vbfyhx51PEoSpLyeswnuByqUu0GxMTE8uUnH9KlY/t7rVBz2jE0ZomIWrwsrNIT&#10;oFsQ/9h43GOrIESIC6Bv9e7/MgdPneO7VdvuFYt+BJEQF8cHzzTDJjGYgz/UwVHmxxLPM/7Xw3wx&#10;bQUfzvozk5POqf17+Pil3uzevFbTEKlSrwnFazZg8Idf3H2P37HD3A6+SYnylfAuXhIzc3P61SzN&#10;d0OrMfzjv3JmjkjSY1kIgtcq/YhsdqNTL8/Dsd5bfNnHglHP1YRWWcDE3CI7FoHEjdUQulntDBbp&#10;kj+BXYn82IfLe+8cUT9SGudYVo1ZSeykrKZoTwPgEKeSQVmklx2m2Bh3DqkSFF10Oi2Z9ODNFG82&#10;HG9n+PyzidSI/hgHi3hKDI/kTkyaBmc0a9KIoBsB+F+/RaFCTjSqW4PX6l+ia31PxWoQBxARJm6w&#10;AGLOwbXFEHFCaSfIATQGYZqhPMBdnZuwIMQVTlgEGgPFSiXB8jyVnVIZs3q5kVDIz34MRXrAtSUQ&#10;a1SCIKCIaIrE+KmkVcqC5HPBBv0kOQEDDT2+6CB+/fsIizZeYP+p69hamxF5bB7WdtZwcaoSgZV2&#10;rPi+AiUEBJB7HvgXXJoK5Uao+VPORzQw5JoqvAXh+5X1sbBe5Bryq/eVG5NDgAKx3pTyIQH9RLtA&#10;AC5NS8UjZxed/6djnM5scqkD1xdD5Q/hzIdgXwIqjFbvkfI3uxIQtlsBBdKGKREqeZT7I84fRcR+&#10;BYOdb3MFduilSvId4hpSqLIqqfFqlcHS0MRVD6rvE5BGACuNFXQVgpap/ip9QsaLADNSrmXlBL7d&#10;lEaabOpIWYwkp9f/UqW2tX9QLBd97DqUV8yRrIypWvbQWsZl8cyaQ1Lipp2PnSo7PPG2GosCdone&#10;ma0X85ZuYsA3F/j8j+W0LB3Js51eorJvOhvGgdlJw3ecglQrc/yvlaZU3StYSB88AKk3zRkS5syc&#10;+Ai2/tyOkNazH2+b/4fikz4tqewSxsJXRWBVJjgrQ/+9A3allYuRDlw5l1NCvnFXldivlMwIc0/6&#10;qj6/3FyrnlnZWX4bMyFlk9Fo7oiNjWXQkDf4a8UqLC0saNOmHj2qNaNh6yQuFRuab4AsLiaaF+pW&#10;MDFHTGEKU0BYkKrf1JgjMvHIA1kWWDW+g0JVlDJ5iREwqRZ0EoqvDTw9Vi1WZGIUyr8seB8kZAEo&#10;ixsTMJK/yC87JLsduqy7dXk95gPu7j+OWPf3EmpWr8YLr7yOW7EyGljSskNX/lq+8j47hg6GV2to&#10;tFYBI42FUvwPjsfNynqQPinvFYr10RFKr0P+r1PP88BCEPFQEQ6VV4nV6zaw9O8VdHzhlccCjEjY&#10;2tszasp8roZb8/IPAZxM6c6U31fw+c/L6fvmuHsshivUqoOrpxc/T5+l/d8/4CpexUpkeo84uFw+&#10;fYJjuxTAExYcpNnulmnxTu4lNZK4XJuvSiK0Mod7x/i13Z+QkAwVfSVZ8svYQdZD2kF2scWJKGsb&#10;SLuILogka/I+oT4LCCdsM0nyjVln2cW5L1XCfni4SpgEaMlPv9HnHlkoy06kAEFCr5YdxLZ7oPiz&#10;GccRYEjEVSu/p+6Z7DyKVkKZV1RyZwizqDMs+rA+EbGptH/2VbwH3cTtlXANGNFumYUFVukxdG3X&#10;iB8+eJERQ17lRnAY3SZc54x1P+h0Fsq/Dm12qYRQ7n3tKVC0F/h2VzX3hcRiIR3MXZR7ULrccyl/&#10;iVFihlL6khyq2CUCrhwcoEoqRMBSGBPXlyh2lbSHJMnGkSj1BFLOEgdRp1W7SIjGVfk3VEmnfXGu&#10;2DxNqW5TePPbrRowIlG9jBtWt5arMScgauQJKDNGUdx1pl3QBtVuyZFw/iuVZEtJS7O/lW21/Lvc&#10;KAWK+XbKefxmfW5IvxMwT85XhMulPEpYBcasBgkBRGQe00XNy7yqrJGFOSHnrEfWvp51rs8Pu+lh&#10;Q/qgAA+yUy7Aw+HBqp9GnVHjUq5DwEt7XwWcSFmUiFrXnqZcYOQzotkmTC/5kft2/E24scqQSG6E&#10;WzsVmHVRWDthEBMIAfMh8pQSqRQtCHGfkWsWsVYZ60HLwaIQXPgaLv8Kpz4EpwoKBEm8AwFzISlc&#10;gSDa/XZUui0CjMgaTZJZGUsyXsUWXI8qBmCkir3SJNnZDq79ZeivLRQzqewbikWl6zHV+005akWd&#10;gBL9IfwYlb2V7llyUhIhzi15qpYDF4IVFqt/R6q3OXsONMHSIhH/k6VJWA7HL8EX4W7MjA9nSKXC&#10;lHUzKj0zRYFvBly8dINKnnEGmCDdAOhZQNVJSlPpjLkCss5YKkDVvSHU+VnNLx6tFLAt9uEy1qWP&#10;FO2uNl+Nn20yL4gd+N5nNX2n9Mu/qznRKEaOfY8VazcyYOxH/LbrBAO/W4LryyO4UOKtR8ocMjFH&#10;TGGK/0Ac3LKeicMGcvPSWXx8RO45mxBgxLkwRIbD28f+f8rt/5b4f923rHXZqWlw7jO1uC3a7dHZ&#10;FD/mkIRz646dnDp9ltNnz7Nl+w52bVpL08ZGbh/GIYJeezpDkzWZRf7+yVGQzJGCbPOsff/wEEXh&#10;Nuh05GfHt1PPPqzbuElbgzRuWJ91GzZRq2lL3vttPubmj3d/Z+/6VXw/eghpaSqp7tipKYO+XZQt&#10;SLNx0Xx+/Wgsx/buoH2P3rTqM4Bnh6kd5fBboQx/qjFJiQnasfoMH0Olug01tsn5YweoUL5czich&#10;90529a8tVEmIOJvI/1NiVbuVe4MjezdRt+PLHJ4AdUo7QYU3MmvZSHuI3aaIgNp6Q81vM+YoPVkW&#10;ECR0lyrzEEvOpqsytE1ym8+2NIGEO8o1o8xr+dclMu6HwnAUm1nHMuBaV5VhPIiGk+ysh+7QpsLL&#10;tOX0zl+5nlaDQs5uuLm50qxxI1wK2Wf63IrVa+nRpz8Xju2jnHNgzuNCGDWi6XD7MJglQfxtSBex&#10;VD3swM5TWYzL7r/uwGHhCnWnqpIKcbERV4ZrC1S5SsAMuC0gVIThGM5gbaPAi3QRdS0FNQwlEroj&#10;iYU95w8tp8fYNdy+E02tCl40rOLGsy28qNaodwbbJ6ugsHz25mrFRoi5rMQ0yw7JXWg7p/FrvENc&#10;9XM4/YFqN9ERcKmmGBFSNqMLCGenr2S8iywsFWNR8vvNG8Z/1wGc/MxnEX6wp4NyDKr6Sd6e22e/&#10;UNckbCABGoTBUeuHnD+rn6MAFbpwqoSwUKTswH8GeLZT87kIpSZKH5D5Jg2svRVQJaCInbcSBBYA&#10;Ml6AAnNwLA/xdyAt3CB4atj0F1aVAF4Csll5gqWtAhulvCx0iyqJsS6k2EwaoyVSsT5ECyZwntHJ&#10;y+cGQ4BovHip+aPUi2pOyG1u0LVVznxFetQpirxhRu3O/Rk4/kvCptXm1R+CCZ/tiR2hXAiCLUu9&#10;uHwpnuMpVgQTxpXYjOKfxp52bPwsAVvHdFbUMTnVPIrYtWoZk98ezuXFz1I6eYnqRCKqW7SHob+F&#10;qHnunJR7VYAqb2Y4JBlrGt3ep0wLhEVS1VBWK0vS1FR27dnHX7+N5sLVWwSHJxF8J4nb0WkUdnbE&#10;p0hxivr64FzIiUVL/2bIhG9o+0zfArm2vDJHTOCIKUzxH4i182cx56uP+fGrj0i+upQ3+jfHTHZz&#10;jS30Iq/Bb91h4J9wa5UJDCkokc2EEFVz+biABj05sCsFe3uphY6Zbr3WF8qPfmIBjwdN2uUxVrpK&#10;LZ5q04pfp3z/2E/xXxEPQ1HP2kZZBWazJmR5BGLi4uJwLVqGDv0HkpSQwJkDe+j80qu07vXcYwdG&#10;9LC88jfXgyIpZe1PfJ33VVKUTaSmpPBm11ZULVuS4NBbeFaozuuffq397crZU7zdq73mWrPvgGI4&#10;tOzRm+3Ll9xf+Dqr8KMI44UZqPhSfmLjzsGYVjRo0Y7Fo53p3bGpSsL1Ehc9+RFBUnEFkHJK2Uk2&#10;TlSl/WSxe2uPAkYqfwByv/V+kV376b+ThfOF7xQgIu4ExqU5+Q05pkFgNk9W6fe7X/kAhl98fyl7&#10;Dhzi0uaJmcfFPX19IoQdVrv5ItYr168lp8Zho3RRJLFNFNZHEpQcqOrrJfkXzYbzX8PNVeBaT5Um&#10;XJiU+RBF+ipWgbApJEl2raZKh6T+X8ojpLynzGvsCvDg78W/svfQSY6eFzZSKt06tefbrz5XumHZ&#10;WZYLGCaaFOJYIuKKWajteb6n8nvdQUbuhzxrdBBPRBoFRHRtaGChpkP5Ufe2qfHcIYCKxqyJV8eS&#10;yK0ts46N/M5na0pBsrBOEqH8m4qRpJduCeghrAjdnlovPZPrEWBAGF1yjRrrxlAiI7bxAjIKo8IY&#10;fMxu7MjxRA9GmCICOohQrWaBm2iwu5VSUFsFsNn6QJHOqnzl6kJI1J1dLKB4P5WQOlVVpSyinyNg&#10;lJRuhaxXpTyyIBAmiZS8JCVAWpg6R/cGatwKeCoJbuSRzPdH+neNbyFglnLpEwFY0VWR888N8JIQ&#10;V6Qjr/PzuhiGzU7jg1HtqPn6HD57uSfH9x3As7AdYZHxGoAp4WFhQTWnVKqWBs80DyoBJRo5UrOp&#10;v/b3reWXEu3UOG/taop8xeev9sc2KZY9U5orPULRjRHwzUp0rRyVbpKw3URXSca29G1jFyn93+LA&#10;JIwnGzfSm67g0JGjLFz8F4uWrSAoKAhPH19qlUrX9E3MirfE1z6GoCR37oSGak5vEaHBVKzTkBff&#10;+bDAWKImcMQUpjDF3Zj3zQSWz8goi3mnlwtfvtkVsyJd71043K+m3RT52z0XhwBR/M9ukZbdQknf&#10;ORN1b9nhyUtykd1xNtaCJNkdDlWLIbFUk0WvOG38kwCSPCbt4z74hOmz5xLi74elpRIlNEU+IreE&#10;J6eEJCeL1ryypu5jI73xZDrte/Th+1XbKF7uAZyyHkGICr5n1G5CCzXVRN9yi52rlvHD28OpU6sG&#10;4YlpTFq24e7fVs+dwZHtm/A/fZLoKEOZBLBt3UpaNm+at5PRd2RTkw07duc1ECE+2YxWHbpy4PBR&#10;+j7bi69HtqGIw517WRw53X/5/bE3FDPJ2kXNRfIeHWAxTjy1xP4bBWJU+VBuEEScymzl+w9ipAkL&#10;5NKZA1Ts+SPffPEZo4a+kr2bmHFf39Ee7ItB2CGl45Euyay+120ISzfwbK4sK+U4ssvvUjnj/uzu&#10;rhxvRJNCyiBu7gFk7pawUCWuoj0h5RTyb7E3ti+uEmERXJWlvJxDpbFKr+LWDuId67Poz/l8MuET&#10;7ZynT5tGs4Z1sDn3HhR/Xp2ntF8+GI5B1/05svYr3Kr2p2GjppiJq4QxIKE7yGglPMfvfbZppWDC&#10;fPDNPpk27pNSViJuKvalM9+rrO+XshPJZIzBlqx9W/re9ZUZbi/GTDsdnJAyrtPjwa64YnU0X6uA&#10;DxEFlpIVARFlLIhwqugryD0XYXL9vKRvCJgjiZx8f7y0iwXEXVZrqexs5o3ZTQJSyXhutBguT4Pr&#10;S8GuqGLdRZwGYawJSCkssWoToFgvOP0JXJHSIylvaaN0cARgEQelapK42qqSpqCVSsdFHGXE3cnS&#10;RbG7pA3k35bWUO0LxRgS8HTbU0aimxLWimEm1ySfEY0YYXSJxbCUzYQfg3q/Z9xX/f5LacXlqXBz&#10;A6eumlHrzfM8360yvT5fQbqFA9+Oeo0Dm9fRoU9f6rpdpqnLMWq4x1Fouz1RFUqTXtMCm4QQ/P3K&#10;Ytm0CpdKvm0SYn2EEXH7Fq+2qM3U777m9Zf6KD2g68sUOFKovJqbbu+EhosyHA/vw2xdeet5Ro2f&#10;iH9AAIXdPWjUoStNO/egfM06j600Vg8TOGIKU5jibrzTuxOXTh2nVMVKxN3yJyQsgVW/vkmXvuPu&#10;XaTKQ02ExIwFlUzx4JFfkTpJNGRXR+jWHi0zL75yogLvagPVvgM714xFqjBHtrcwaG3Eg1MlcK6g&#10;KLQ5LTSfxLhPQiWPsHfGf8zMufNxcnTkyplj/zdWwb8ycgOn9L9J0qDtluYz6dUp6UKhl13aLMdd&#10;t2kHnQZ+yc+b9+NV1CD+9w+KxPg4BjWtgZ2NNZFR0fy+9xQOhTJqrtcvnMP0T96lVc8+RIaHcf7w&#10;ftq1bM6yhXMz+rAsMMUtRDQZhK6fmx6JUUi5zpz5Cxn34afExETxy/tdeOG5p3MvlzCOQ68pZxgB&#10;vsSyU8ahJNQiAikJp57cya56wJ8qGZOd7Lb7MpLArP3h/ymgmcdIvb6WTi99zKnLt7l89gx2dlJY&#10;f5/5SGdGCWgRuheSbqmEXFgIyUL9F2cQX3Apr65fdv5F58sY+DYukbsyDS5Ph1RJHBLAygMqvaXE&#10;ZtPilA2rOM9EnYLIS5AUos7BpaYqnTS2lN/anGuhKbQdf5mLQck42NtQo1JpvAql4lmqIZ7ml2nV&#10;uDotq7tgVuntbO9JSEgoY979gG07d3MzKEPAukK5sgxs782ARkl428taYZRK8iXp1q/N+H5JXxFW&#10;SHyQ+psxIGNsayvgjv5ZvcQrJ/aFHPPOUcWOlJIgfb2SVUBY+t7ZzyFFgBl3aLgwYxNCQEXt2Oaq&#10;dEmSQXFusXZSgIDWx/9QO+he9RPzAAEAAElEQVSycVS8t9o1l8ROBHI1q+nTqlRFzkvE7qt9DmH7&#10;wX86eHdWgEThmqr9Q3cq8PDWLvU7OYYACTKHCmNDhPL1siQZc5p9cjz4TYJkKVkrpDY55HplHIZf&#10;gLRIcCgH3q0UqOJYCVxrKGBHGGIRF1S5l7iNCJhKnLo3cu0p0eBaX1lk6/1xS1PlVCQhWkPSVrrQ&#10;rDgXCaNFA3+kPeLU/0VvpdJ7Sv9ErLdda6myHUsnjbHy49oo3v4jhQOr38S/+Ij7gsumePyxfObP&#10;LPrha4Iun8PVtXAGcCjtG3M+8zjMQyxauox+A1+jRpMWdH35NarUb4yFhaHk6/8QJkFWU5jCFHej&#10;dnNluep//hzFS1Zmwkfv06pnNuwBmQjlYVt/jlrA5tda1BT3Rm5ihNmJhwo9V8Taij2vdnpzsiLU&#10;xeekRlpU/U+OVDtS+q5uvD90OAPezZXVcJPFCvASgORxWb8WRNxHzFEevpMmT6Ffn95sXbviyQFG&#10;JNnRxSz/yZGbJab+N0mEHkQ8+K5Vqlm2x63VXNUZXzlzin9i2NjZ077vS9y5E66V2YTf1pkAKmo2&#10;Ufd029+LSElKpMtLr7FyzTrGf/J5xpskYZYdbUlyToxV9HTRuJDxL0C27OxJMmYsQhkXhPn2Frzc&#10;wpILx/bybK+eDBj/Fx9OP6yBiZkiLkhLoLVX46jxtQKtfLsYaPw91a66JGSafahhDhKwVZJh+bdY&#10;i8rzw3jMGotkyvwkiaG8PqHx0YzDbD5wmTnTf7sXGMlpPhLASrR0Kr8PRTvDUwfVT6neqvRA9CEk&#10;HxCbU/mJu3avRbuxcLmzlLZ0ArvCUH8+1PlW2aSKIKIIqMfdhKizcGs3JN5UjjiSsIuTRNbjNlxE&#10;cU8L/Db/wIl9Wxk/9i3KlfQkwaoYh46e4NcVfrQeOI3yzy7k2x+manoAxrF7735qNW7J5m07GPD8&#10;MyydMoKAlYPZPHMkdYpE8OGvuyn98kE+WnCV2DNTFaAmWjECakgI4CGlX1JqJc82YR1IaYr8SF/R&#10;+608t3RbW13QVe6xxp40aI9kJ/wqa5TCVVVf1dcrAhT5TVRMi8BFsLkpxIhArTVYWELxFxQYIaCu&#10;iBtLsifPXDl3b2HwJCkrYdmcEODDtTa03Kg2KoRtKyVeAjIKC0vOK2STYlLIMf1nqTJaETwVUKb+&#10;XIg4pq5dSpmv/K7YFFLWJN8r1yzHkN8JyHhjBYQeVGwLseYN3Q7X/lTiqnJc2fSQciMBZxJuKtc1&#10;6VsWDmAhZT71oERfsHWD2GtKKyL8IKRHqBJAsxSwFqe2NFVmI+VCFrYZDlD6eK03B2xEn85OAUVS&#10;giP3QkIAUnGGEitpKbuTZ8CdE5CSqLRKBBxJCIbrf4JVUYjz11hkgREO2NuYEVW4vsa+M8WTFbeD&#10;brDslx94sd/zChgxFugWhyrRfMoHMDLvj0X0fflVmnbpybifZ2vC5f9PYCQ/YWKOmMIU/4EI8r/A&#10;272e4uk6ycwbVxMaLcpewDGnneA7Z2Cn7sjgAK23/3tELZ9EQVVNcHEB+HTNrAtjHJIkycJEFPKv&#10;L4Lq34GN6DmIPfNpZdUnCzTXVnCgOzTZAK4iB//viSPHjtOsXWe6d+7IH7OnP3aKZq4hwIjs9gsL&#10;KCcryv96GO+WS4KZDdvAp0xlmvToQ99ReRDjfAJDllirfv+Vozu3Mn76AiytMo/lgPNnGNOj3d3/&#10;i8vNndAQ3hkzkgkfvo+llFnozBFxR4nxV0mxJMNivepSV5VwSCKma2Jsqqf0IwQorDGRdM82TPp+&#10;Cu988DHPPdOL33+diq2trfrCLc3UXC9lOeLGIvPe8Q9g/SJ4bQN4VFHH1O1ApcxGzkMWzCHbMnQR&#10;RFtJatGzilFmFYh+gpkjUg/f9+XBmk34uLdGPfwBNb2KyUbAlZmy/HWurBxKnMrfex+0544wGqqA&#10;V2sDgJBiYBxsV20vCa2IccqOvyTl8pyIvag+I+B3PgRwpX+KOOKM2fNYsGgJo98YyqQvPtXclKZM&#10;+4233/9IE0JeNGcmPuanM5gPwoqIOMu5gFtMWpPG7zvSebZDHRZ92kIBN6I7Ik5CwuC4OkcBYpLU&#10;3y2/Sc0QcdT7bVbmyP30bXJiqgnrSUpPxNlH9oDlmEnBUOw55RxU+0d1DJ05Ik5A578EhzLqMwI0&#10;iLaH3EfJkJzK5czg1Ngt6xRAaV9UOdEEr8soSZb+L+dw8Uel5yKOQ7auqrTV2DL7yFC4thpOJxrs&#10;UWXcxai1mIzldCmdSwDrIoqpUXm8EmKVcSeslOQYdXwBR0Q0U0Amt2Zw6l3D2JPSWidotg729FJg&#10;m8wbIiIrQEvZ19X1SnuFbFT3RJhgIqqpj3txORRgRBgfAtDJ/GLtofqpALYi6ivHMzdT7Km7YcX5&#10;m2lUejsVNxcbfpzQG7s2n5uYI09QiDj4iA7NsDJL49SB3bgWsrnXkj0fmx+z5sznlWEjadWrD69/&#10;OumJAUVMzBFTmMIUd2PxBwPwTU/i596iFn8MDgzIsNmLj4QNG+D6erWAERV1eSCe/47UxWW49EoH&#10;kta24tLRsqQeMoejsbCxEf/6kAfDw1gYZ4282gzKQ0hE7IQ6K7RgfRdNs98cYrBFjFNK9lLf7FjS&#10;4FbiqhaBsigS2vLJdxQNe+9TUvAOu+X13xMJCQk8+8JAqlSqyMxpPz5ZwIiEtIkAI8ZWlP/lyK7/&#10;a7urPdRrDvbRtWpUw//sP5M5IiH9stvA1/l49uJ7gBGJkhWrMHn1dq0WW8Le2hILS0u+/n4KbTr3&#10;JCg8BZqvgQazwaejSjydSsL579VOrexay866sRhesT4qkZKdZ7fGmIVuYeyoISxdMJvlq9fQskVd&#10;li1bqlgCsgsudrPyKiHz3dr5YJ0M01obsVLSwcxcWTpK8ioJl+zWi4WnUPxFkFHEH413+LMyj3Jj&#10;IRlHfi1Zc2K/5CN27t7LS68NY0Df5zRgqkBCsxp+Twmvaj8fQt2fFTgi9y27+3D+WwjeojQc5POS&#10;kMv9Fv0W5+qqrWKvquW7JLQV3obC1aDm96pcUhLt3KzdhbkgwqNSjmnon82bNmbujGl8P/Fzvvlh&#10;KlXqNsLBoyijx43nzeFD2LJqiQJGxIb39ETN7nf7jq3UHxdM5bGpGjAicfyMnyrfFI0Mx3JqfSHA&#10;mbWnAuzluSWlIcIkEcBH16zRAARUci6MDOMkTGfqyLnrFsD3s4aWsiL5XrHQrTRO6cB4dVL6LPI7&#10;jZFir6yQxWL02h+QnAK394CFj5q3raT0qZkSVo04rr5XfrL2SzmWAF0iTCoggwBWxlpt0sYCjMhY&#10;EeFe+bu4QMmxpF0FmJQQbREBRjR7VCD2DMQHqnI1KZnRrKHTFLh2JAyOjoM4sfONV+VU4gokpVpy&#10;vnJfYwMVo0tKsIQZIpthZYcrK+lmq1QbOVWD4s+pdY5LHbXhIhstIvyrsT/CwKqweq+cvzCXhIki&#10;DBsBQgVoEt0Jub+lXwHfjlCyHxR9JkuDpBIYqcoBwyIS+WZRoAkYecJCbOVvBd1gQLcGFLK3gONj&#10;FHgpmjt5YYUa5pnE+Bi+mPQdg4aO4KnnBjDks2+eGGAkP2FijpjCFP+BGFLNl9dKwKfCkhwitbkN&#10;1INZHorbDoBPVYgzg/q+JB38mP3LS9DQex8Bm0sRluRKoqcNZeyvkJhuS9mil6CI8I/v8I+O++0+&#10;FRRzRP8eWaxFX4Z0g/J+bg8b491DnTkifvDCEhGKvYivebVTu0myi2tco+33nar7lgWdCCPKrlP8&#10;Fag6EcoOfPDreJyCitldf5aY/vscXh3+Jgd2bKJ+3TqP7lxMUTCRnd6E8RjLQafig08/5+dZ85i+&#10;6zj/5gi8dIEx3dsw+KX+pMbeYPqfm7FzcMDR3p4/Z0+ndcvmme+ZJFq3tijgU9w1bEpCizUqCTLe&#10;kc7i2nFw6WhembCBUxeDGP/OGD4bPzaz04CIVp78Eo5chZpe4FZeuVi4NlZJZFbb3+xcCh52bsiv&#10;NokAI+IGkxQGrXfm++tEn6VynUZ4eXqwadUyrK2zdyB6LHFosJrj7YtAvemZ/ya785emqb/LLn6V&#10;D+5/vKzMnYMDleuJPEM6K+cPPSQd+PGnnzl7fAfV6rSmYYMG1K1dK+MYooNy4y92nIMOE6FOKRja&#10;zhIn2zRiEtJoX9MR18rPKQBASlhu/AluLcDeG2KuqsRe2BUOxZV4rGhY5OYqY8wmEbBIGAyyCaBb&#10;OudkZa73S3l+HB0C5SfC+G7wbDUwD4HmGzJEWuV9UVfgzDiD/a25AjuERSIC5gL2Jccq5oQAgF6t&#10;MgA+fZyJhoewOATwMojh3hVdlVexN742D2r/os5HWDVSXlTs6QxbXxHz9fsdTkco5khOmuInVKUL&#10;8WbQvBrEhUJysOHcrZR7jmjReD2lQAvRFNHYKm4K7JCSmjLDIOB38O6oxDVFJFjur4CbV2ZBmsGK&#10;2qaIgVWWokR0m6xS5UrCWBWLYQHCok9ANWHdFFXXIe8TrRSxehWtMwnn2qR7teG9yav4asF5jUFX&#10;q1mr+/ddUzxWfayFH7/C6pU7qFLGnSmfjaCl7+nM830ukR68iSUbTvDOlzO4duM23QcNpd/od5+4&#10;TSuTIKspTGEKLcJvhfJKs5r8VRF6vSlVMV4QUhPK3QEHb1Vje94GqlqA/1x2fhiLvV8McVaOeCcH&#10;E2bhRmG3O1j6plHK+QoW5dKgbSdoPv/hTkxfmMjiQWrYs9JpH3UUtDhgTsCB/j2Bf6tSmZKDwLNJ&#10;/r/zzGdqh10WOpIMSa1xralQrEf2Lje6ZaIsbEQnIDt7xvyCHY9LUFF2CEVVXwTwRPMgm+8KuOxH&#10;zcYt6dm9O7//9gtPeqSnJmEmC9En2anjUcYDAmvLVqzi6b4vMmPnMQp7evFvjhUzpzF30mf06dYC&#10;HzcHJv++FjdvH8JDQ/hk/Djee3t0hqbOpiaqlELEG++GFdT6UblYyP2W8S/Wnmc/zbBRNoiHvrfc&#10;je+nzSRkdT8KRW6CiuPAprDaPZb2EfaghbVyvig1UM0pjxpIzm9fkWsRjQMzW7i+GJpuAPca+f66&#10;i5cuU75GPdb8tYhOHdo9OjA4L8fLanudm7WxxH1A5HsArID5cO5TaLIeXCrkbY6XYwib4NSHkHST&#10;pyfDlVDY/wnYWEnyY5xG2KpyoeiTysJY2A5S7iHJt4RYgbpUgopjlVuOXmaTHcAmYJAwlySkrEzA&#10;L49WSv9A3iO2wVlLF42vd+8zSox03hkoUQuunoBXWylQQ0RQ5ZkoWh4iNHnXXUhABluQ3e7ifeDO&#10;YcVIknIlYUcIcCLaIdJGUmojDAjRBpP1iySC8iolZ0EbIfyEYpQIMKFZbZdR4IFck2j66BaoMn78&#10;56gSGSmZEkYImbVf7kaKOZxJgzadIfaUAmWyDQujY5gbflINbWUOhZsoFrEweAQou/teEXCPNbxf&#10;QDT5u7gvSVgqdo+4IwkQIqU8ltLGFlB9gnL48ftGOeNpukTJYF+NNPN03p0XytdLQ+nboza9vlz1&#10;xCXNplBObHcOzGXS98vwO3GM3r268cXHHyoL8Owi+ADs78zu+IGM+eUIBw8fo27LNvR/6wOKlS3P&#10;kxgmcMQUpjCFFsd2bWPC4H5cWv4qZSo3hfWrIHYvxCZBHQewLwOlX1JU1C/LkzQvgv3hjWiYvg+L&#10;Ymn4p5WmVOsrWESmgTBPagNdrj88m0IU4HXFdnnYysNSBEPz6qbwsFHQC9+cgAP9e4SmKIuIlHBo&#10;fybv909fEIsiv9RBX5mjwBFrb6j9TcbucPgRSAxXVFddf+B+IYmQlOHIjlde7vsTxBwRAGXMj3v4&#10;dfFeYm5L/fQTElq52iQIO0CoWTUWHfdi/oJZHD4bRGGXQni5FcLLtyQ1qlahZ7t6NEn5BIsmfykB&#10;3f8qcJJLXAu8TomK1Rk1aSrNuvbi3xyyHNuxfBHzJn5EYWdneteHSUuv4+rpremQtGvTigUzf8Xd&#10;3U0lbFsaQqphl9c4av0E8TcUM1CcN8ROXNhksuMbdhBqfMvV0BhKNhvGwhEOPCdVkrJ7LGKfIvoo&#10;CWDpV8F/pqLTZwesZgUzhYItiaToOTyuPizaEhEnVTIp1rCWDrkzR3IAHvYdOEjj1h04dXA3VatU&#10;fnRgsCT7IsCZ1VL5EYLI+Y6sc7z+/ws/qnKY1Bg6TEwiNAoOfQYWkhDfTbrJcEfTkmtJrO0Mx4kx&#10;ABBm4NVROdA0XAo3/1a6BgJYXPgeKn+gtCzkWuT5FLhMsRsqfwR2Hhn6K7JusC8JgX9kWPMaryuk&#10;DCkxEs58AFblYIk/tAoBWwECrAznZ2BdZQIYJazAyl0BJO5N1HFFsFTGgcTREarEKXit2tzRxWWN&#10;9dquLVKfk2sv+rRa30j/u/gTOJWGql/AqfchMVSBR/JsF8BBgKXCLWF/x8znI0wcGxd1DBFB9myg&#10;bHsjr0BqZqHnvIV+D+T6s4YjmKWCR1OlL3P3PVZg76vWGLZF1XwiZT1SYiNMoFh/8O0N1/9QTZ2e&#10;REJiIgNme7J0ZzBvv96chsNnaha+pnhyIy0tjZ0r/2LBt59z51aoxszt1L4tXp6euLkWppCTE2fP&#10;+7Hvr/HsPw+B0VChYgmeH/cN1Ro24UkOEzhiClOYQotlv01hxfSpRN70V7uOojEyfxSUCQF7T7Xg&#10;kIWtS22IDoaZY2FzCshGjqM91LCF9DuqDlboni23PdDuXKaQRacs1kWxXRbuIRvUzoos8Api0fj/&#10;iPsBBzHXYNdTUG0SWNnlfSErC2qhM0t5TMJ1SAhVAItne2g4V7kCiDaJW1OIvZy3ZEY/X3EQMLdT&#10;O2AFcd9zuwcFDaykxNGrR2su37LgxIE9PBGRFEna1tb8ucWfubvN2Hw6Xdsha9ywIk1qeXM7xZ0b&#10;MQ6E3w7jwrFDhIUE4+FsSfd6lvQa8D6t65XGprjxotgUEq07dedGeAxfLFr9n9hxDL0eyFf9WxBy&#10;J4k21R04G2SB/40IbGztsLG24s3hrzPqlWdxOT9UAaLCEru+wJB8WoGdD7TZq9gcAnxKchlzWe1k&#10;a3oJKdD2CPU6DKCkfSBLhqcqi1JxVZHdfGHwybHkMzIvm9soenVONsKaiOsYKN5XJeqPS2z1xkpV&#10;BiBAkJQtNlsNjrlYPotmk+gnyBwq7jKGmL9wMS+88jpRwVdxcnJ6dHNWfsHoggCRHybk+s9+aWBa&#10;NFSCm3GB7LlkQ9N3rzKojT1Th1fBljuqZMbKWbmgCDAh/Sgn9oOwHr07QMQRKCfAwgHlfJIcrsAT&#10;sYPWy162tVbsJRn3zVZmACDSJ0UDQ9gYuni8xsJIVgBY4RpqPRHtB7EBcHOdskW+GzZKPFQ0XLIC&#10;BGZOYC5M1g5QqLwCP6T0RpzhfHoqPR/Z0BEh0qRoBSIKYFFuqHKzkXM895UqCWq0ROlySOzqZnCQ&#10;EUaWrSqJSQmFQjXU94hDkW8nVYZzeJBhPAuAIbomtgYg1EIJpUp/F/vdO/sNzI8sYekBKcaiqPe8&#10;wcAuyXLt1qXALBkKVYZbB2ThYmhHe1Xq5dlcCTGLe42MdxFvlRIhaQNbD4i/BfaiR2JJWuItOn6T&#10;zq6zcXw+/hnqP9WdEGdTOc0/JRLi4ji8bSO71yznwvEjREeEa8CJhLWNLbW8zGlSJI6GRV3wfvN7&#10;brk++Wt3EzhiClOYQovvRg+B8BB2b16buZRFdjo0a7npqhRD6Jk69VOnh4q4162dyg5PBL48W0KV&#10;8Q9/Ulmpvtmp1P8bIyfl/RtrIGQdVP/63gTk2l9w7nO16JSa6zSpHRehtXLQdjecnwgJdzLXYucl&#10;dLcbWWBL7Xde73tuCUNuO61Z/1YAicfSv1fQu//LfPPFp4weMezexFkTCTPSX3gUfUu+QxazN1cS&#10;eeMEfb+5wtrj0KQC9GruieeLS6mVtJqL3q+SJkmB/rG0NAKOrOfGkjdZctyZG9eua4mZCMw6ONhT&#10;q0Z1xrwxFA83d/y3BlCqyhUsfFv+c8bHg7ZvNiUaa9ZvpMvTz/H5HyuoWLse/4VIirzKnonP8PPy&#10;m6SlqWWanYMjzbs9zYaFc3CwNeerAZ4Mae+IRclnVfnM3p6QGKu0R3SQQHPT2KAS0eCtEH0KLFw1&#10;HYiv1rvw2cy93PqjHvaVxd1qnhJXFfBARD/F0UISXQGyvdtBvZk5n7Be1qeDs3fOwt4O0Hj9w4Pp&#10;OYVcm+ziWziqBNGzrdJYyKm8JwfmiD6PrFzyBx2faoulpeWjO98CBojvKWcqyO+QOfvM5yr5Ff0K&#10;0aSQPpQaz6x1/gydDbZWaTzbxIlvescpIUfPFhB9UYmJSjmGkDL0jRXj2yoaOY0WwqXJSiRVHJmE&#10;BSTs0RJ9MgAPTYg8i66I1o5jFZgg79P1PmS9sqmRYmPIFztWgJJia1sEzn1pKEPTT0KAgXR131Kt&#10;IV1nH8o9SwbbKlB5lBIZlbXSgUGQJuUmsi5qq8AXKVc9/JoBtDADh4rQapMCCpMj1O/kfQJeCVOm&#10;6PNwdBi41YUSL8PmWhklL4UqKvHTMoPhxnK4c0TdQ0s3dRwN6NBLf+Q03VX7i+7YPeCICxCdMzh1&#10;NwzaM5aeUKy70iop3h+uzlXfn5KU0Xb27kr09/RHEBesxF6FAZJ8G9KltEZnsIlmi4ytVH482YGR&#10;Xyzm+8kjqdewNqHOLU1CrP/gSEtLIy46itjoKI3NaJcWRYMVr+Pfuj9B7p3/EW1rAkdMYQpTaDGq&#10;cwu6tW3B1O++zkhQhSopOwB6omq82JCdi6yaGUIFFd96Udkv3Ab+/hpeXQlOPv8dYONRReAaWPC+&#10;qt9t2wwa/Z55kXtpBtzartTsRehOFqkClLQ7onakHrTe/0Ep3rkJa+Zm+5Z10Z5TbXs+Fvby+Hr3&#10;w0+Z+N0PdOnYnrdHvUGzJo0yQBL5DrE1lP4pLhtR5wremjlwORwZjd/NCLp/ByFCzBoO1Zq04VjZ&#10;qaRqC8X7X8e1C+c5uGU9IYFXtR2bk3t3kpqcxLNN2vB0UAgVO1hQ/pUXocRz/CPiQUsSpFRAykEk&#10;Iav41t1FWaXajXAtVZ63f8wiUvkvjw0LZ7Hkx6/xKF6G9LR0Lp66V5g2+oYfji4eGbaiom8kLMGa&#10;3ykQQL+nssOdJOUG1zXto4v7fqH8GPhrFPQa9A2E7ZGbrXb1Q9bDrb0ZQp7CdGhgmJuMQ2ze97SH&#10;iu+rXWQJsRE/Mlhpgcgue7cHcJHJq7Wrzp5wqABBqwyuLmIj+17evuPWDpKcG9Guex/NscbFxZkX&#10;ezRh3PiJePuI8vgTHNmMlQItBdK1RjQmRh0wt1bAWeQJcG3KRb/9zL/Si8m/zaVpBTPWvJ1uBIaY&#10;g2WakYAokBUjE2F4YUS41lYCw+LE5FhWCQALy0ncceTfxoLj0va3xUb4hBKmledXXJj6zhYNIeIg&#10;3BHHJEtwKAWV3gX/Wao85vLPkGYLaUZlKDYCIiZDooiaCjszDYRkIgS+Gu+oMjO5n4eGKmFzeY9j&#10;DbC2Vf3s2kpIFWDFAlwbKN2NMkMhcIkq9RLtHin7ik+FNfHwej8oVBgcKysQJHSDEjYVi+7UGFWu&#10;IwyNuFvKWUbXGDM+L4MLt3aMmLM5NJ4B5Mk1RFvFGiydwdpJ6blc+QmsfSApKHPb9ftSlRE514Lg&#10;9QqnEWBEABSNXZIlHGvi2v8sdTr0Zshnk/LV7UxhikcVJitfU5jCFJoC9Q3/y9SsXlX9QrdSlATR&#10;2FJR2CNC0ZSHXtaQ98iOkTy0XRvBguGQfg1+aKl25SXBFqpwFgvOf3Tk10oyr5ESR9K+99nZ5UWS&#10;gmShBew5DddFpC0FDhvRYLV7e0GVHskOkNQyV/tcLdban8yg6kqiLwvj/Cb8wqSQcpqs1o+5hWYH&#10;mWKoc0/NuD+67XFutm9Z7Rez2npKkiO7wEI5zmNfEhDkq88+YtHcmVy6coUW7btQq1ELZs2ZT3x8&#10;vDq27CjKAlpEDAvSmlmPkHWsPhpB/Q+l/h7WTqpJ6oCTHK4wL0/AiH4dJSpUovfQNxn+5WTe+uE3&#10;pm05QPfBw1m+fR29zx3hkz/Oc33bxzClE+x7WQGaT3LkxbY1q82o/FsANkn2ZI4yhJQDSinJwc3r&#10;uHHlEv+lWD33dyIioini4kiNsiX49e2mzO9mw8+vFaN2jSpULu2uLHklrv4JhwZC8Aq1wy9ipRJy&#10;L+We1p2ttAR8ummllOW8oVox+OsgyvpbwJCglXBsCISdVIml2IS611eWoGL/urYCXJyu9D6kDwow&#10;Ioyosx9DcrT6kV1yYYwIMCKv9wvdVl5e9ZA5ILtnS1bLZ23+ewesHRXDRRw5JIG9X8i5i6An5lhH&#10;7mPr2hXs27aBoX1bM3vZDkpXrcP7bw8iOdHonJ600NvVaKzk2S75fvdfQuZqEfdtd0i5tVhYgq0X&#10;uNaD8AOU87bngzpzaV0ZDl9JZ+IqSBIdVs2O1sByqGJIruU1U9irOVkADnFIEi0cARikzPPSr3Dn&#10;hLKpFoajgGQS0ubSxmH7DUKpgRC8Bnbtg+SLsOuowXa2jgImyr8JUWdAmFfismJeODMwIiFMWSkp&#10;Fk0P+f51ZiA5kwAR1zfAn1/DiY+hzBBDKY4LxJ6D+DAFuqQantk2nmDlqsp9BBip/YMqeYk8rECE&#10;VeHgmAA/z4Qb6+DKb6qdxDlGGC8C6slzXmxyY69D5ClIjswoBZLz0c9LDw0YccshlUsGKw+wLQGe&#10;HRTTRJ2oulaxVy5cU4GnAgxFByhgREKAEeO2a9sFglYrpsiNvxVQ6lzeQGSJNUJrjMKpKCnY4Fsy&#10;BzFPU5jiCQ4TOGIKU/yL49pFP23XtWb1apkTVFlQGieqsriSxYbUkBovRPWdGp+OUO9XuDw144FZ&#10;OVIlyJJ4apTWfCzGnnTAI+sCPL8hi8xzE5UqvfH3XfqZ/Z9dxt45iv2DP1G/6zwAitmDRzy07a4+&#10;K6wOUXu/MtNQ5mQFHo0Utd3Wt2AYOlnBiryE3A9R4hcGhujU6Pcnu0V6fkNAC9e6cG1hvvvSs0/3&#10;5OyR/Wxc+RdFi/gyaOgIipSrwrAx73HopifpYmso7g5G5xgdHa0JMa5et4GIiAcDGoTx8fnG4nT7&#10;DlpWhh2fWBDUZi0plka2kg8YDoWceXbYaKav+YuhxV1ZHx1FmRGhvL7sONdWHlC7udkBDNJ3JKEo&#10;aGDvUfQv43Gm/1uYR9mAfQP69qFkiRJMGNyXkOs5OTT8c+PWzevcvhGAV+Q2zTVAIiU5mf6j39P6&#10;WY9ObVkyviKvWh2nX61EhriEcuRrV86sfA/nWwbnsHMTMqj3aZFKPNEYQBXxSxkHafHg96X2pxea&#10;wp/7BCCxhCTZATeQiUVccd5ocKikNE3cmsD25pB0C868o2xUt7eA8m+rsoIGK8GrpdqtL/26KqUR&#10;xkheSmpk7Mt8IuUIer+VOcD42aL3cykJzS75l/8LA86njdKIyC3kWFLGIXpXF3/UPmthlkbDEpF8&#10;/uUUAnZOZcygTnz920patWtDUJCwCh4gcgIdCiJyYgwaj7u8fn/W+5/1WSkJtGi01PhOlSimyXO/&#10;HOnJYXT5BpYfgdKe8P5iqDQXvt4OocUMx5YqFukC91QqpYFtcQVwxF1W7IjkUAjbqQAGEXCV0pTw&#10;o0qoVK5DyoCDNqkSX2FPCvgm/VXWJNF3oFKiKutyq6OEQgWslw0GcWURJkXS1SznYJ7BQBFgwq4C&#10;9KsH0VbQ0R72noDEE7DvItxcpkBC2RwQMCXhqmGsGXR+NNDkonLlubketreGCCMgVxgfQsLq7Awx&#10;fhB+BsJ2qGsrO1wB9wIy2PgoxxpdKNbMDqx8oJO9+vw9klRhJKWkcT0MjvjDxpNwR4gcZo5K5FXc&#10;fEQkWcru5LkkujAyRqt9Yeg7hcBMBFITFOtH2CIpBrFW0UV58Uco0hGi/CFkh2KZBG+G4NWQdkfd&#10;f3EPEraJcSQn4+DgoG3QmcIU/7QwldWYwhT/4ti4aD7TPxlHTGggdnZ2+RfMzErRFVHRzXXVQ9u2&#10;LNT4NGdhOePj6baSBV3SkJ/ITxnJw9Zty0JOq9PO4hwjzJFDn7P/8+s0nP4R1j6llUhg0FqDFaDs&#10;TNkp1wWpN5bFoyjUO5RQdfInRkP4OShcKff6/7zE/a5R/n5+Pnz3KYz+ECr2V7831qwx/mx+yns0&#10;Acc3ldaNlGpJexiX5oRuVxTe7DRY8nDuly5fYeac+cz9YxE3g4I0HY/OHZ7Cxsaak6fPcvL0GfwD&#10;MhbKNapV5ciebViIO0EeIykugn7Pd2Lp5vOMecaLL7qHEW5dhT01jLf2CibM0+LwvfwDc1b58+f8&#10;9UQnpfJSv+d47513KGl7IUPcWBIDEdGUBEZcDx6XMGZBaQ/dZ8wFXr9Oyw7diUlM4t1f5lG8fEX+&#10;LfHJwD6c3LuL3v268+rgbvglVmR4+yaUrVaT0lWqsfHPeUx4tS7vNT6P2dkYqOIEruWU/afoBVR6&#10;TznYbG2p0OtCtaDCSDX/6KGPsavz71qApqbBCzNcWbrnDivetKBjTQMLxZhS3+4plVTdWJL5pN3a&#10;QryIQNdRu9jS30RvRHbBs/Y9Xf9HAHUpPTDWAMqLoGtBlovIsST5E2Ck/hw1x2SjibR3/W/0HvET&#10;KSmpzJz2o1a6l+/ngBxT5veGfxTssy+7kpoHeY+EAF17e0HFD8DCwLoxdl4RzYyjr0PxARC6EWy9&#10;IewQ2/efpdWnUSwbBT1rwcltMOkCLDmkqrN61IU3O0Kjcvm5MGE2pINTZYi+bGAmWIK1l0rWBfSQ&#10;Z6UIqUr/kXJU0TZxqgqJMQYAxGAhfFeAVZgSrkrEVI6lsT0KGTq3dHJD6ZiAE0U6g0t9OPOR0iI5&#10;HQW1vKDkM8qVRfqJlBcJgBFxSoE4Zh7gUgoi/JUg6d3yFyObYykxa7EN9nYDM3tI1J8/5op1opX1&#10;AL591LM1MSjDRcesMCkJ4VzcA6dt4dRNOB0I529CcCSEyy0yCncnGN4OBrd1wtfDAUoPVPcrcCWk&#10;3IFaP4OVtern0va7u0BMIJyxAGspMbKH1rWhaB9VbnPsLcP5pCnwRrSIjPVP5H7LGiX2QsavzO0o&#10;87431Vp1YMDbH+SnA5jCFI8sTJojpjCFKZj+6bsEHN3PuSP7HmyBmV0Smps+iXEYf5eo3OuLNNnV&#10;exx2sI/aKSC30MUJJfm3tM1dDFTup4i0hZ8EK3tIkgWeCJ65Kc04sfwr2k19XkThos+pGuUGDwmO&#10;3K8vyN/fG6jWkLJ2/GJW7n0mrwtx/b3xIcpdR3a2an2fkTjI917+VVF4xVK0WO97+4qx25H0pxzu&#10;rZQbbN66XQNJdu3dR1JSMtWrVqZ61SpUdw2gekkrIu7cotXoPSyc/h3PtSmae7806CAkJyXz7NAJ&#10;rNl9ma/f70rpZz6lweWhHCjzc4GwRnKL+NhYNvw5h1WzphETGUn7tq1oWyWdVm27Ua2sm3Kkyk0D&#10;6HHZMRdk6HbWkae54fAMT/V6gYuXr/DcyLF0fem1fIFaT2qcP3qI9/t21/7tXaw47/w8hze7Zjg7&#10;1GranGO7d9KvmR0zXrHE1jLBIMoYYbDefUXpbMjcc2GyqiwpNyr7hFwDuaWUIA0sipLsXo9nxu9k&#10;7aE7/PKqC4OahmcR0hSwrYYasykGyr1FYbDzBMeKECpMJRFFjVDOG03/uhfU1PV/oi5orAOtpO+u&#10;3tU4qPoZRB7PHawtqH6b3bH0OVvYJJL8Fq4Lpz8gxHsMg0aO10SBX3npBb6f+DmOjnKteQg55v6+&#10;6lmZEnX/eTE/kYO4bCatFrdGij1xP8DaGMSpOhH29VZlm6VfA4eicPwt5RgjCbboaUg5SUo8U/86&#10;zegFaSTOTsdML6eJh7DSMG83/LpVJfD9m8B3/cEj51wkc1j5grWDej5kSsJ1MMFHgRjxweBQHMxt&#10;FSh8c0U279fDFqwcDY44UkIjWhlmGewPwVF0UEM2ksReV9MuMQICnUsp1xspY5N1RITBJc3cUYF+&#10;6fHwNxnPzJ7yRzuwc4das+DUKCjxElxfqsrPYs+CXWmDlklGCGApLJDtZ+FkoAJCzt2AJANu6e0C&#10;VYtC5SLgWxi8CoGniz1eha2x86jElEUnmbcrnoSkNHo0L8mQ3vVpXSEes9vbwcYLrL0h7hUodhrc&#10;asD15QqUDJUvDIZnPgWX4uqaZEPJbzKkhBnGvZsCN5MNArYyT0jby72sLgK3ejO5UeMTB3xrt2Lw&#10;h4qlZgpT/L/DBI6YwhSm0BbbtcuWYMHvvz2axCivTBRj5ojsiuhJuW6/9zgStf9HUpiTeKmxq4Mu&#10;NCeOEncOwfVlardOr6WXRWom4dxsFsSP4n7Id+1+Hf7YB6M/UsyR3O5bfpkjIqIoCy+3hmqHUhIH&#10;/d4I7Td0C3h1BAffewEc3c7RvXHmXer79UdjgcdrS+DU+9yJMafosEjef64470/4JWewSO7Hpk6k&#10;Jp6j70/WLDucyuRPulOk59eZXGgeV4ho6+alf3B4ywb8jh0mKSkRV1dXWjVvSusWzbSfCuXLYZae&#10;ksH2CdkKQSvUrqzO2DEO7f5PVpud5XNIrB9n6O0pVHYBN0W80cad+BLDeP+Tz5k8dRqVatdj2JeT&#10;8S5ekn96nNq/h49fEh0MFWOnzODv6T9x8aSUBYCzmzsJMdHULpnG8ukT8AyfCbFB4FQKvNuoZFjA&#10;1cAFqr1dqt07bgwgEz494EAfkJKzpDCS7cryxudL+HVVAC+3tGVin4Tck1kBR7xaqTKbhEiIkQxJ&#10;xlyq0lHwbHavK1dW5oj0t63NIDlWvb/BbP5voYM38iOsK7lPMkdHnCK95MtMnz2X0ZN3UrJkGbat&#10;X4OHRx5B0AcVzM7L+WYHEMvvo/wys8fudw7GzB2xkE26nQGOPfU8RB4BOxcoNVjTdrm64zN+WHKO&#10;GdvSKelhxsn5z0HAn3DGUOJiqfqBlPRO22zG8DnpjO8Bn2V07QcQDzUKh3JQtJfSP9HBeJmfdz4H&#10;EQeyd8fRwloBKWlJCnwXcXOdXXIPqJH1vMwNn4kxHCMxeyBGiCyzzcEjDQTrtLWAer/DGWHlOKky&#10;ItFV0YTVBchWJZ3BEbDhJKw/CZtOQVgMONoqTSD5qeoL1VKgalNr3D3EjSZVA6jAULbi0U6Nd2H1&#10;nPqQyGR75u9K4+cNcZy9nkR5HwuGtLXghadK4XwmBDOrBMwd6mPWpKTSPBGHGuca6rqkxKrSOxnP&#10;TCljOjU24xptKkPi2QyGmVQlSYh+sV5F51CRxh9GYVO6KW98NTnvbWsKUzzCMIEjpjDFfzykXv2l&#10;/7F3HmBVlm8Y/8FhgyAgIA6QoeLee8/cpqVZqdlQGza0nWbmqLRhZdPUcqRp5UjNvfeeOBABFZG9&#10;Nxz4X8/3niMHBESz+efx4kLgnO98832f937u575b1WHKm6/x2oQX/hzQoKxMlJLo80adgXtBlf4n&#10;RnHntriWm+u/QeC7YOcLVo5gWUHZUnre9/dV+e+ECXK3UTRpL0pDl2O+HfgmfeiayKo40vgq22kR&#10;xmvySWHnHE2LY4PScJHqcNBn5MRf4P4PU9hzIZdLx/fiYR1+62cZ9zH5IjnBKxk63YG111KY+1pt&#10;Ko7awT8hsrMyuXjiGGcP7yPw4D6CTp9An5tL3ToBTHu+L4N6dcDs0idKpDApSLVqCdOgKINKzn/8&#10;cVVQFZvKP+u63+n4IgKFod9rQpAxlR7nZGAw/n6+XAu/zmNjnyMyKkZjkXS+fwgVKjrzb46wi+eY&#10;+PAADfySeOKtqVSvWZt3H39I+9nFxYmcnFyc7XWs/3Y89W12q6p+1QGQeR1i9sKVzbBBHK1kfTcN&#10;2vlB5Y7qPk6/Cjpb5QwiFrjSvldjpPbM5dtVZ/6qk7w69wJm+XpmD4fHOpa0p5bQaBZUvR92yLju&#10;CBlnDX/yVGBHxnVovaRkIFdaCiM2KYtUOz/oaVKp/6uBbiN4k53Eub3fcSxzIH65K6nk0xan7DMk&#10;R1/k9+M5vPR9Iou++5oRj6jrcSehj7tE6LfP4jP2K3Sud9RrcusxmwLEMn8KgChCuKL3IkKgpuwx&#10;ea4FWBS3oo5bCixxi9u+CPmGflO4rapVDY3JccD+Y54f/wonzpzFyc6Mp7vm8/yzz+FpKcKov5ls&#10;zIa0zGzm7czjq61wJRY2vVuDTvU9IcXAYv0jIe2m9d9VAvKmhYK1PnA8qWR3HAmXTuDaVB1v2CJ1&#10;nvJSCjNHitEXVSHip3EGucYSGCpy3g4byCmy9hpkaUBpZIfknEr7T5jWjpORDfO3wfxNcNKg69rc&#10;F3o1hF71oFUWWDQwvF3EVQXozhXmi4R9gS6Jtj92YCZgi7FFSMKM/Hwz9lxQ12HlEcgxcfe10EED&#10;b1ua+8BTPSvQss8bEH+IZK/XCT62koZ2O7FotUBjUBG1s4AtooXhHNxkjgANTQEpHd1nWpBZuQMT&#10;Pl9U+vUsj/L4i6IcHCmP8vg/jzMH9zJl1FCO7d1B0yYliOLFXYRvusFDn0AFlzsHKMqapJYEopT0&#10;/j+r2vZPiOKYI+L8IFZ+OXFQd7ISOPszAJGi57W062dkd0i/uYA0pe3LvVqs3A0NXRJ/Ee2TkIWe&#10;iAVKRVWo+76PF9xzwjxIvaQ+o/YEMkNWMmrcG6w8kMz6n3+kR89et56nGqPg6FPg3o38iA0MG3eO&#10;X8KSmdXSg5rzt/zpLTR/pPXm/LFDrF/0HSf37qJJLWc+ef1BOlcVGnc1JcgpVeWibRf/VObIleWQ&#10;n8Pag3E88t4pUlNTadakMUf3bteEdV956x3m/bAIM3NzGrdpx+C29ngPnoGtkwf/VnHWaU8+rDmN&#10;SXQf8ihPTprOmgVf89Nns7TfWVhYYm0Jk1u34qXHrmNlKRoi+sJV8Atiqys8fFvoEqA0GXJugF1N&#10;peGw+yjUTgLP7tDsM+WggZ6Y3Bq8PHEqi7fH8VgH+HIU2N+yYBRmQl3osl2JT2uaTlKyl7BUrSn2&#10;/pAZBl32F7hrmYamd9AfsgUcqQptfyobI+5e6o8UicUzejPyvUMl/r2unyfbNm+ncuU7vLfycrjw&#10;zn1cOulLzabXCHh30529vzTrc2HjCPArmlU2breOm/Jcb2sLNlUVa6fDmhL3UWPMBH4ASYEGBoaZ&#10;torOrz+D+sMWYJF1gxf62DKsSTz2LlVVm4qtl9IHyU8HC3fiLJty3ytbOHUlj0GtnXhrIDQesQV2&#10;dIH8Ymxf7zRqPKU+13uEGsuEaSlzz29VIFdfCnPEEI2/hfQLcH0L+rhzhG7wxad3CDqbEgCPXNAf&#10;Mid0hy8+z4egczK8rlDrWcFrEaKXPI59iwFazBxIzcrnmy1pfLQeYpJhcHW4vxr0aALubQ2vK2qB&#10;LG1tKfJL07AyfOUoJyGNCVNyRCZasfVsPjl6xYZJzbbkRGgOuy/AtTjo28yWi1FWnL+SpGFGg1ro&#10;WDG5ORZtF8OOrko8VmOqmDBqLHwgN7TY89F+qhkuzg6M+uFiqftVHuXxV0U5OFIe5fF/Hgvem8yJ&#10;resJDzqrWYUWG+/5gPRPpyTAm6F/HjvhThfPfwVr4Z8Uxem43C1AVBoAcvETRZnOFpG52ep1xtaU&#10;4lqcyroIuZeLlbKCMsZKr1CkE0+rqlmNx+HsZHDwBv/nFXNE2gsi1kHQ51DrBag2iJi4JPo+MJQz&#10;ZwNZMv8bHhg0qPB2jz0H2YmQeQO8HyHq+Ne88pMVSzaF8F6Lqgyc3JcLNafwb4jAIwf58aNpXL1w&#10;hvOHtuCd9I2qlkr7QH42dFh/9y1axQF9f0Zc/428y4twHnIAG1sH7O3tsNDpCNrywc37NTIyil9W&#10;/8ZPi+ew72Q4VpY62vQZpLm9uHhU5t8WKYkJzHx2FOePH9F+dnR04Ls9J/jx04/47ftvb77O3AxG&#10;16/Bl6+FocszLE78gC2A4BHxoHcxJ/SG6QJQBxergFk4ZFpBE2vwG6s0GRxqKkZRdhKLZ97P07NP&#10;41OtEmvHxeDjblIxNnOETsLGWg2y2Lr8tdJc0EIHdtWVC4iAMNZO0G1Pya0hp15XrXTCaBFXtNvF&#10;3YKxJb3P5PeLlyxh5DMv8/K4pxg5/DHiExJIkhy4gh0eFmH4Nx+KpfVdgIbX17HzndWkx2ViV70O&#10;nT+feGfvv13LYMTvpYtYX1sJl76AmuOUPW9p47hYtV/6UulbyfhqVYlTUZVo/OwJNs1sS0+fi2BX&#10;A1LPQ/0ZBWxIaTexqMC0X1OZtSaVPfMfo3Ftj4K5XADqJAOQfbdhXhGcGylradEkkTFf2FBZ0apV&#10;UhxvioaFixIivRmWam65to7gb/2xtssky9EG/wdKsAk/BcE/+2Ntk0mWuQ3+bwUXD2AYozjQRBR5&#10;0uCLPdWYvSaWlPQsHmtvyet9svGPKoZ5UcI2bj0ftkqDRZ8L2bdx8XJsqHSDNAaIME8UmJKdC++u&#10;NGdXqBv1q+loVU10hfIZMx+GBVjw/ZI5WDi5wZEJkGv8DBOxWSPrppr0/qnzcb06VH8Bpo7vRN0x&#10;y0rfr/Ioj78oysGR8iiP/+OQx3pczzbcf183vv7s44I/FNWsEObIt71g7EZwrc0/Jv7LzJGyxt0C&#10;RMb3ZdxQSbS0mkRshzPZ0L0XhItVbjtF0TX3hVkvwwdbQR96aw97WRchJQn3nnpVLZJqv6x+Z1xI&#10;u3e51e2mrGCLabVURPhkChMHImP10FTjQF4n1ekTLxkE+CC33mzaP7WIsLDLrJ/WkGaecdBmmVLa&#10;l/eH/Abvv0mMUyLbHLzYdC6Pn3fHoDPL5aXxw3ioSyWCKj/zt+iM3G1kpKbyYt+OtG9YndVzJ6I/&#10;8DKhK83wecAaXZX6yqbzbkJbFMWoPvUqJq5Mf5KA5viPt/Lpl3M1AdafvxjPoH7db71HctMJ3/cB&#10;y48788GnX5OemcnQca/QZ/gT6CxKW2X88yIrM4Pv3n2THatWaD//suYzzGoP4eiOLfzwwRRuXAml&#10;RXV/joYH08wH5naAJjUMi7UWAk6IAwUEX/DH+momWbY2+D8dDBbOaowNtIB62eDVR1vUasCHfQBc&#10;mAJ1p4E+nnPh+Qx49ktyMtPY9TbUcDPunQ4cA1RbTcg8yElX1qFSUXbpqIQ8MxMg+aTSh2gwrWSA&#10;M/YAxOxWNsMlLdzLOkcUve9MxbFTLoBbh1vddEzGm3z3brz34SdMencGLz47lk9mzlAix380Lswk&#10;OyGKg4tyaT1zOlalJOZ3FbcDqMvyPBbVCZO2HRFhTTrNuzuaMvubhUT/Pgor0ZcRXQqv4XB6ggIf&#10;MsLAzEJjp4z8NIKjwRkcO3QcS0tLwvfPIpROhIZeJnTfp4SGR2t2s0524Gyvviqa/N/DCQKqKNeV&#10;YsOjL+iTwf8lSDis5rrYPZCVpGyltYW7Gu+1sG8Eaaasi0pQsQbsOor+ijmh53zxaReC7mQeCACo&#10;aYUUvFqfas7l+X6QBH7PXEa3N0+131iUAGAUAU1kivrkdzOmroIsvTmjBzXi1be/xsvDAba2MHTo&#10;pBv2W2f4kv03XZ5ZQG7urZ9nVQ105lCxMcQeVfbHRh0S0xBrX6d6kCg9P0WXfebQfBHcWAWxeyFL&#10;WnMyWP4TPLoOBgfYsOSzXljFSOtUMewaI1NNPtpf7d+HG+HtX3XM33P0X8vgK4//XpSDI+VRHv/H&#10;cTXoAuMHdGXDqhX06tm9cI+3jTtkRkPTzwsLVN7JYvjvij9z//7qY7/d5/1R5ohU/ERjInwVHM8A&#10;Z1ewagydGxc4GTzbCBzNIM0OHnIBl3ZKcE7eF/DqHzsP0iqUeEqBGKJfIZW+9HClryKf3+QLkAqs&#10;KUXcKEorAE1uGrT7VdHxTc+VUadGo/jKLGamtmftUnhhYFwsiNBgspHuDxEpjlR9OpkfJvjxWDNp&#10;WzAD6yqk1v+CI8dOsPmjBWy+HMHxZJUE+vtXp1H3wfQfNeZfrWexe+1KPnt1HOd+GYPlin1YO6SQ&#10;lWyF/5e/gIPXnd3/pnovl78pnjlSRkehOwlJVy4FX8bD3R2nCra33d+EuBgmTXyBb37cglfN2jw1&#10;+T3qNGvFvy7ysqkQuZVUzx7kmxUca052NpZWVpog73eTX+JKcAgvNLdk8txfcb70BuQo0UT9z+aE&#10;nvHFp0oIujY6aGSs+uaDnQ/UeRN0Mv7nwtHHC+sv1BxFeF59Oj/0iuaisWsSeBm7yWxrq4WZAA5y&#10;nVOEXp+vNC28HwbvkXDoMUgLhY4bwdHv1vtM2ASalbnYmPYpu5NYSeBxUZDAyGoQloEIT4qda9H7&#10;sZh7/5t53/PsS6/w3JOP8vmDVzAT6/TitDrKGncznt/NM/lH2DSlWLU/+NBQEsN2snWiLXgPU9bR&#10;p16BfDMl8CtjgLgXxR9j42kzBrx9DFtrC9IystDLjWOIKm4O+Pj4UynvDMnp+SSk5ZGYruxok4qs&#10;6Ss5QJ2qypVFvtepor5X822BmbRtCRukzS+QfBoyouHih2BfGzKvQJqIeCSBlZdiSogbi2k4twEL&#10;D9i0Wv18ALKjLTgY24bWAQeweib3JgARvMofa8dMspJt8Ce4iHCrETgzAQ1MWB96c3h+IXy9FZ6/&#10;T8eb45/Gs5qfuicFiMjJgOQzap4US1xLWwU251kYmFgmbKxTFmCbDRm20MjkZFXur8ZfcXmzEISp&#10;CSRfUGBIaphiUFZqr2y/E85DfhEWTefdELkWXFoqlmXwPLX/tWH1OnhoLXSqo2PCgwF08grEVjp5&#10;TKMYvZYGE+1w96vHc1+W0MJVHuXxN0Q5OPIfCukfD78chG/dBv+6yld5/D3x6zefs2beF8RdvYS1&#10;tXXBH0xtE8N+AHNrMNcVqNr/ib3c9yTKun934+ryVx/7H/k8YUOINodYGXZYV/zi1lQ349JcCDSD&#10;QS+CpSVclp/fAbPqsCYaeplDleaQeBJcWqu+dUmQL3+pnCeqP3Dni9urK1SLi/TB+zymrDtPTlDO&#10;NJLoCdX+vjOFW3gkMROAJDseLJ2Uo0r71YXPVXHtP8Ul+LJwFxvLakPhwIPkp4ax6bQOc78n6Ddu&#10;Hn0agZtDDkFRcClSx40Epdfg7OJKt4rQub4j3qPGkFPnkUIL0n9rCHtkZMsA5n7+EaPqnCX06z34&#10;jKis6TTqqz5O6Ppd+HT2QlepGBebu7l3S3IU+ivDYN99PNSMp6f/ypGjx+l8/1BGvjpJc375rwlw&#10;r1s4lxVffIKFeR5PdcxifC/wdjMsXtYDXuIJXAlsbCA3vIAp0nCKuj6iHXJx5q3OHQOiuLZ3Jh1G&#10;fKJV9Te8Bi6am60OXDuCW0twbgYXPlFCr0LZ17QldJAn5WSTcOsJlVoVuCWJVknSRbUQrDVBvaYs&#10;i/y7YY6I5XFJFtfFxNwFPzD2+Ql8+HQDXhnkrMaivzLudI64GwDG9DMk5P/Ru8G9Y6HPfaxvdYKv&#10;p7FPugnFQrr5V8oCNvGcYmtILuHREWKPaEB1UFgMS7dew8MuGR838HHLwVtuPePCWldd4EsFxhtC&#10;MJTkDCsO/OzBldw0LkRBtFO8ZmN78QZkGmQuHGzMqe2Zj6erLe7uHrgFDMAt76z2fxfza0SmO3Px&#10;zD4uXk3mYkQO8Wlm+LnnU8sTalVGffeuir+nGfb+j8KlmZrLzO5pHbDTpZLu5UDHNntutsroM80L&#10;dEkEBCkEBIi2Tn1Iu7VdSACfMfOUEOrcp+DJB7tD1f5wbpqan+pPVcybjBioUBuSTijhVdHGkuKG&#10;jZwjM8gUVqcLZMVBYC40dAKzlAJApnJfVYgQkXcpQoiLlLSlenRVjCwBXgTAqthEAVoCyOSlg7Ub&#10;1Jus9kmKKDJeZ8TD8Wiwzb/JfNl8GsYugLAYsLU2p0tAHt1F87wVNPIFZ0kxTRgtFyNUbeWLaffj&#10;OUTE0sujPP4ZUQ6O/EvDLD8H9+S9RDq05eyRo+xc/TOHNq8jIz2diq6VaH1fPw0gib5+jVoNm9J9&#10;6CM4SkW4PMrDJN4a1p963lX4denC4hNGY1U3Zg9UbPTfY46YMmTK2jLwT2OOlBabusOS4+BlBm2r&#10;Qe+jEPghHImAFlWg3qvqdcVtXxaMhx41/CAMkg7QYBYcfgiqDlLCsHo9hG6GRbkwugp0mH3ni9sL&#10;MyH+pKLaS0WqYkPF9jj/vkriXNooEcikk2BfC3YNgJyrYBegLArN9ErsUcCtGwaxR6+REDgFqvQF&#10;z96lt+SYJPixZvV5683n+e6nbRpFXiwmbWxtqOORhV9lHVVq1ICmL+JdKwCvWnXuDY3+Hxgv39+d&#10;rq2aMv/tPopNI4sbz34ELTlA3OpsXBtnUevtB+DSx2AutpxTFAOgWLHeMizC/s7xRD5bNHZknHOs&#10;RZ57D+YvXMzrb08lR5/Hwy+9To+HRmgtOv+lSIyNYcOSeWxd8jUp6bkMawMfPgyeLraqlU6r8uao&#10;xZ2tHVTuAS3mqusTsR5OvAgp8QULQFtrGCgaBHB4/n3c98YRrXK8YAz0amQNth7QYYN6PmVBdszA&#10;GNPaG4oLc9VW594Lzk9V4KVHZ/W7G5vhyvdQ80XQS0X9/N/eWjlx0lu8N/sbln33CcMeGfXXfvid&#10;PD9GMWvPPgrUKEsrprGtSdh3Yq1cCnPko1nTmPTebCK+sMHFtwNIW6EIYKcb2HcaEJYDbt0geh/k&#10;xRawk+4wCoERBpFUAU7CYq04n9aU84FHCLqhJyrFgmjqEROXQHTUdVIzFMAthyNATG1P+TLHxT6P&#10;kBgIuqFAFgEtjFHNxQCWVAbfSubkXa1Dv1oXqNVRj2WJrjVFo8C9RlZUJ8LQ3GGWGsyXfhpnzoC2&#10;HuA1BMKWKeF1Mys1h8n4ausDBx5QYKE8O5rAeB44NYTUECV4myqipgZ0yMxOtTVliYeuOQh4X7GZ&#10;ek1ePrg0VewR+RI9rvCVyplKAJFab0DQTHW/GD8jN0kVJMSyV+br3Jxb2nfkuM7fqMjvJ7P4fU8m&#10;+67nk23Qf67mANVt0M6X3k7ZEF+IgO+278GliggglUd5/DOiHBz5F4VcghN7drBl+WKSI4JITEwl&#10;MSGJzMxsfH18eHzEw3Ro24bf1m/glzVrsbGxoXoVT/YdPExefj7dHnyEEa9MxFoSnfL4v4+EmGhG&#10;d2zCD99+ychHhxVfgfqngyCmcaf7Wpw43b/heO9E3+NJb0jMVLnSsGehS0tY+i44OYJVA+g9AFJC&#10;4OxEsPWGThsLKOGape0WuPID1HsX/Mao3wd9osTdkk5B9E74PEGJq6Xawrow9OlZhM78Fp/Xx6IT&#10;Ed+ikXQV5vSC3ER4bgs4+xQIq4pDguiDpFxSebQkgHbeqj+67ltw6HHIUgswLQLeUowXYTdJxTfj&#10;qsrOorYo29KcNKg5ttTeen3FVqz56XM+X3aAPfsOauOsV80A2vYZQMtuvajuXwuLvGQaX3mbk97T&#10;0OvuUpT0XxTfvvM6104f4dzhXQWLoOA5BA1fSVyqC666eGoNDYNGwgvPB0tnaP7tref5biy876Xl&#10;alkdsopp64mNjeONd6Yy/4fF+NdvyOCnX6Rpx65YWpkw7P4DkZ0aS+iXXflsZSxZOfDpCAtGdrDA&#10;bHVmASvkIU/oeaQAfJBzG/6bElfVhDOtoMF08HvKsNEkrm9+iife28/mUxk83ceNj8bfh71VFtR4&#10;TJ1rATP2DISkY8XvmNcTUKklHH/WsKA0g1qvKPD07DtKEFYcSKTtz8bj7kS57+F9J+PGyKeeYcXK&#10;1Vw4cQifGt7/TM0saR+ycFTzntigS9xuH4o+x8K4lDZEefYbf1KIdXk9IoJqNesz7cn6TBriqsSq&#10;pU1D2Dj50gIiIiLNIPm40p8xLuRNhTvvNIq2a1hUVsC5tMsYw8xetZLkRGvWuHEpSqvkJkPlZggI&#10;Kuchn7hMHUFRTgRducalaBsuRui5dCOHoMh8bRtGm1tfdwWa+HsoppSDDdhbg4O1yf9thO0Ch4Lh&#10;YDAcugyxKVDdFZ7uBk92tsCjWm3wGgbnpqsD0ex25ZzYqPbSa2J1q4PEE6qd9Oa5swOH2pB60nAe&#10;Dc+LdRXF1BKdrajfof1WSDwCZ94EyxpgkQM2lZVYbeDbar6UVh2dlSqGSbFC2lvlegswYlUZsiMU&#10;EiLMFSlMZJvMxzfPtVzrLK1tKOc0BLnA6Qg4cwQiYiHXGnSV4HIU7L8EP52+goUwVcujPP4hUQ6O&#10;/AtCqpfHdm7hl68+JfjsKZo3a0KTBvVws0vDzasJLZo3p23rVphJtaeYiT4uLp65CxYybeZHuFXz&#10;Yvwn32h91X9lyO0TFxnBpVMnuHz2BN6OKXTt1oJc3/v/E1T0f2Ns/WUp305+jajQi1SqZGAV/RvA&#10;gZJCEjipslxdBo0/vn2yWdzC7c9umTFaIErFR0TpZDF2p0nx7eyOZSEronMJJyH6LCzYDA0awPO/&#10;wenxkJUGh8PgwTeg2n2wTlptDKJulToWUMKN2h5S6RVHF9lPU5tb+fvVVZAQDYuy4c37IXUHweub&#10;YV3Vm6wMV/ynv3rr/i16BS4ZlOyr28Hb4YVfI/o2omkgU47sl4A0dSbC+elw/ReTamEougevqMRe&#10;0xSIAqdGqhwo1bEzE0tnjgDHTpxk5OhnOXf+AvVatqFj/8E069wDZzfNbuP/NravXM5XEyeQcD0U&#10;JwHSJPJy0P/Wi9DpKfh0CUXXxUsBXKUxR8o6nhjaWjRR4LJqSdwu7hEwc/DwEV589S0OHz2GfQVH&#10;WvXsQ/u+91O/Vbv/DJvEPC8dj/Pv88mcNfyyM5YXelvx2YPZhgWnNVRuBHVeufUcFQWWZFw49drN&#10;5y7fzELT5HjlzbfwdLHmx9kv0sovT7VQRW2HqyshK0xty6EBZFxRzJAmn6oFtzD7IjZCnixyraHm&#10;c+rzpU0w8Si0X6d+NrYFhs6/M0ekezzeR0fH4OFTm5XLFjFoQL97K6Zd3H0qbZNiId58Xtl1TooC&#10;MmXZB+NcIO2U4vYlrEFpv5AFuDjCFGFdvvXONN7/aDYrv3ieQb5H1cJaa6fpAo4N4OJHaqyWFg2t&#10;J8NWORBpLCLjgt8YQkkQELaUKNredSdgSkliqRpIIr/IUsCKuC45eUOrReQlHCfi2HyCAg8RdC2Z&#10;oEjFNgmOguRMncZMSc1SU1jREEHZln7Q2h/a1YKu9RTAglUV1b6SZmiV0ey2bQrOj6UVNP0WTjyv&#10;LK1NxVTFhSYr0XDuDOfKzhdsPBXYIpolxtbh7R2UVXduggKsBBiR50bARrkHBCARcMTWExrN1lpN&#10;NYefm9dF2C86NU4LcyRmWzHXrISQXTtt+H9DmL4WZm+14buDIWV7f3mUx18U5eDIPzhSEuLZ9usy&#10;tixfQuS1K7RvUYcpk6fStUvX4i1Xb5NgBp47z9CRT3I59AoPPP0iDVq3wzugLtY2IpetQi5z1LUr&#10;RF4N00TcpD85NzuLHPmek0OePhcHp4o4u3lovdhZGRkkxEQRHx1FYkyUxkYQa0Fbe3vsKjhhbWvL&#10;teCLXD59grho5UNWxcNFs8jU5+XRtFldWgwYRUDTlji5uGLvVPE/S1X/p8UHz47CKiOZvVt/5z8R&#10;ksAdfwFcmiu9irtJNv9sIVfp1RU7wSTptzeDyt2hzutlryIawQOjOK5UdA6PVMUlnyeUpkjkVkg4&#10;AZVaa9vMTr7KafORnLl4lU6tG+Kb/BUEvAkX3lcJU3IY7O2pRNnarCicZEviLLTc+KMFwrwpwcr1&#10;pVIHCPrUUKlCVZH1aegzzQjdUBuf18egq/vYrQuR+EuwSKqOudCtO3T6qXQgSZLw/DxIOqP9P3iZ&#10;jRK9y6mF/0ut1fm6w+prbm4uMz/5jCkzZuJVK4DR73xArUZNy3gh//txPSSYF/p0ZPPKRfRwXV+Q&#10;WMv9tv8hUSSE2q+D90P35gMFADPeV7fTMSlr3ONn+fyFiyz7+Vd+XP4rIaGhuLh78PhbU2nbqz//&#10;pZg37U3ObVzE1jp++IwIQedeXS1khTlmqgljfD6F3eXgr66htLeIdWvGdXAKgMaztWfyUtBFRjw+&#10;kmNnQ5k26XVeG94A89DvIXpT4Q/vfABsXAsW/DImbu2iFnKBdtC+LrSaB+feVQtIqYhLi58ItJ6Z&#10;BKE/KBaLZxeoNx1OvlA6cPAH7pHs7Gy279xN6JWr2ngyeGA/kpNTqNusDet+/Ym+vXreW+ZIcUDO&#10;3vvVglqcoO5W56S4fSjuvMhcEC+gvhk41VECnsUwR4x55IAhj3D6bCAXj+/DJmFXAciuietugIi1&#10;ijmSIMyhPKj7NpyfpcaWQottQQ4MfRklRTFCn8UfqwEICTJgCw4G15TibHaLhrQHWbtDvXfU/bat&#10;M6SdL/i7QwDY+MG+IA3gyBesL8+e1Mw0DShJzQQbS8UuMReb4ao91Bx+foYqlIiTTvUhkHAGUs6A&#10;lTfkJah7X8KiOlSoBj5j4eL7kJ0MOQnK7cnGC67vgA35hnNgbN8RcMcKaj8Pzo1VS1TgVLghtuxu&#10;ykHqwgcgorVSpPR+RLXnxOwFqwqQa6DHZEtbjklYuIF7e4jdB9mxxTvTlBQmDj3PHYfdQRZM3XS5&#10;vEhaHv+oKAdH/qF6IhYhaxj9xGQS4xMZ0rEKzzw1ijbtOmCWm2KgOBsmM5lojNVi6ZuWRVGNkVBN&#10;PMZujfT0dCa8MYkFi37UAA+pfAmF3Kt2HeIjbxBy7gxpKQbBrWLCwsJCSwSKhgAabm5ueHpWxtW5&#10;IqmpaSQkJZGamkotfz9at2hOqxbNaNW8GZ5ujsQfm8XK/aks3RzEzj37tMlUQvbH0dkFRxdXKji7&#10;4uTqipNLJQ3Eqdu8NZ7ePsUDQ+VxRyHg14QB3bRE9dXxL/CfiTulKd+NIGtZQIuSNC6kyhq9C1KD&#10;VaVMKpwa3ThfLTJKoocbW4BC56nKqgAZsojc1QcSDqk+YaHB1npBJSzRuzgfns/or2M5ci6K7Jzc&#10;m8/X6xNeZEa/62XTWpHzKfTpakMgbp8Cdqr0V+PNmddBn6OJ9OpdHyD09TH49D6vhOiMoo4jPoRa&#10;I2/VqZHtmpx3fcQZQt98Bp/2rdD16gpVe6rXitZFykVwbq50b9zbo8+2JnRpAj7D3dDVf0Ep7BsF&#10;Vq9vhn1nYdDzoE+CHQ/C3pow8TNwUNf3ckgoI556hkNHjnL/6HEMfW6C5uRRHoXZik+0qc8rg6sx&#10;+ekuhe+Tv7MFxjRSr8L+gdB2jQIF/6KQuero8RN88PFnrFyzlhGvTuL+J6X1478Rv057ig0rNnGk&#10;e2XyUyvi/6YjVPCBfB1cW05Ckp4bR/Xc8G2ItUUebVMiMQ/Qg3m6WrwLQ6CCH9j7K50Rw1gm+cY7&#10;0z/gg48/pUvHDix+NIgq9pGFP9xRyugGAMCqIthWg/Dl6A+aE7rLF59OIeha24C1M6RdN1T8zaDp&#10;x3BuCuQacheh/1tYq3FDgIO2P9/1PRt+/TrXwq/ToF5dHBwcSEtL40LQJca/NpE9+w9oOZGEtDFX&#10;MLQRXj6rHFhuOyfcSdwr5khZojggRsZsAfcFEKn10m3nVynG1W/Rjt9+Xkr/Pr0Kbzv+GFz72SAE&#10;ul+B3zJ3xeyEqJ1qra0XkATDSjq37OyE0kI6wOSWE4KK3CqNRXi4JOaIacj8oFMiplKAlP2uMgQu&#10;TIV0YT3owNYXzurg4gX1lqpAc1c1VyYcVfbBggiYV1DXz7WFavMRYDFkLrh0gKhNqhghbYoWDoaW&#10;NVNgSACaqmCpU+1ljnWVzsj5KfBjODjmGdgzpi1KZmBbXc21EmJTLSBm/RmqHTU7URVWJfdwa6fy&#10;EJlr8zNLaHUy3Ht2Xup5jdxY2A75dmHi0DN4DqRlw9SvZ3Pd9R4B7eVRHvcgysGRf2B4JO1g5Q/f&#10;88nXW9nwmo5eTaygci+F7soAJ84KRhqkoMFGUcF0oToGQeUuyj6tlMjKyuLsufMcPX5SS/ROnz1H&#10;tSqeNG3SiGaNG1EnoDa2NjZYWVlhZWWpfTdSiFOig4lcPZjINdex72SNZ58fcE9biUXjGUo0sSw9&#10;3rLPUnm49DlRulYEmfcjOj6FmNg4omNitO8xMbFERUcRGX6RoCsJWsLu6u5BQPNWGtOkun9tqvj4&#10;4uJe+U8DTMQB6MLxIzg4OWmtSJbWNoQHBxF45ACBRw6SEh9LRTcPGrXrRKeBD/4raNYXjh9m1rgn&#10;cXOuyN4t6/HwcP/3t9TcaRiPVRI06bm9E0HWku7p5IuqqmZ09CnpM02dUqR9RDQ25H2irWEqLKi1&#10;rfwC594DC6EcZ6vnXloZpI2haj/Y1AYyJDnLgUafgc8I7fW7tq7hwfdDcHJxZmi/Rji1fx5Pn1r8&#10;vng+y7/4mOkTX+blTlewafHh7UEhI+NFEiYBdWQ/KhkTvjjNTSJ4mR3WVauTFRKIP2c1cwHEIbEH&#10;0HcgNPuycDKdlQ6r5kC7+hoQEvxUV6yTMsnKNse/jxfc/6RaUBx9GtKuqP5xz+63XifjWCJMoRu7&#10;0H+ykNC4qvjc54Ou3jVYehUq6MG+N/mP1GDBL3t48asLVHCpxPMzP9PGkfIoPmaMGY5jfgbbp1XH&#10;rNHMW++Tv0MvwTQ2N1GLCKme9jzxl3+8pESvvz2FT+Z8zYyla6jZUFZZ//6I3v0VLz47nbq2NvTt&#10;LIz9JiSlpHL67FnOXMsnsoipTI2KZjxez4xRA/PwMghL8kAA1OqlgJEibITt58wZ/tQ4sjNTGNMp&#10;l94Ns7QWA0vbSuAzSukNJQWCZ1+o/RL87kPwl/5Y52SSZWmD/3PBaoF2Kqeg4t/UEVosh4N9wbwa&#10;+sr3EbrSFp8O29B1WaFYCyW1z5QCbAuQ2qh1Rw0QERDE26u69jv5v4e7Gz8umEuHdm1ITEzii2+/&#10;43rEDZ4b8xQNG9Qr25zwT42SHM2KsktMRVqLyRlqNWqh5ZPLFs4rvO2dXcGiohJqlVZYAbtEQ0Pm&#10;NxEKjT9gWJQLMKADMxEJLnCr+cPgiJsB7ygVEDGEpacSRhVNrBQZZ8wNOktiad9CgTnSaiTnQRb+&#10;Jw0qrg1l27ZgW1nZQosOR9YVde+K44zWxtpGCV5LG6gwL28CQMLkEG2jHANIYQydAh+tXMGyAtR7&#10;W537ayvhwDjYoIfeZoqiIuyUPAGYbMHBG7ruUvf5dalc5IFddag9QV0PY1ua7MPVnfDTieJZOJqW&#10;iCBXhi/RNBEQNH7XXV2O1u9A7SrwxXOV2dLoVhef8iiPvyvKwZF/KHOkatB7PDx2Aa1881j6RkNw&#10;qAFubdUiQCYosZyzrQoXPoXMcDB3Aa9+SkG6UicFlNxt0lp0Yiz689a2sPhCQY/nYEvwe1r1o0o1&#10;u7i2HtPJ1ch2OfuuQbsgSyVFxbVBGPphk2LD2RfXit379rNzz15NKyA3VyHqNrZ2GqOkcg1fqph8&#10;edbwpUJF5zIftl6v11qKxA45PPgSZw/v49yRg1p7kZEdY2vvoDFrLC0tad7Alxp+dQm7ep0Dhw7j&#10;E1CPYS++Rr2WbbW2olJPcV4eEWGXibwSRqUqVbX9N21v+rNiz7pVmpaAMHhWLVuEq6tLwR//6fa8&#10;9zKMx5oWoao1fyZzpLRFZGnvE0eIY0+rxEqSRAsnsKgA3o8qF5f0ULJjr3BweQVaDw7HyqUKyQ0W&#10;Mn3Wx3z0+dc0a1idz97tT1Tt1wtRVhd/PIPV332pDfgN69cjoJY/tWv606JZU9q0aqEBocXu48VP&#10;IeaYsgi8mVTakWtbnax6P3BjxiR8Ou1BJxni/DwQd0FPyfMsoWMz6PBLwbO/4xhYJCiuce9+6PUe&#10;ijnSrBq6bq3BtY42lujPLebSzIVEugyi7QNnsWpZ5DoZxyYBmea/SPA6J6x1mWTUsMW8sS8+Vfei&#10;22lPTM/qjP7mMmsOJPJQzxr0f28ztsWJxZbHzdizdiWfvjqOWW8M59WJH9+6+LkTvYQ/I/4m5ohp&#10;CBuibbfeRMQmMGvl5tuO+/+W/CNk/Uw2LFnIqXBLbWyyszGjRg0P2rtdpJ4nVBUJiTbNuJrpyfql&#10;B/ntXCzpWdC9Agxygg51oO7j7pj3PlTwvF76StmC13uXWOeHeOPtd1izbi2x8Sk4OVgzoFNt5rza&#10;FadGL6oCkHG8DFuPfu9jhC72VW0+lRpB5WYQ/CMEZqixyKUdJB9U46R9A4J3D8DaPpGs+Fz8X+5W&#10;vK23MUoBMX76+VceHjWauV/MJicnl8DzF2jZrClfzp2njZO7N68vuQ24LGzCOw1N+2MDhK9RbB6x&#10;NL7XwKTMVxdmQeIxaP69YqQU96zLeUsJUvOTsBE8+ytGhYl7zXffL2TMuPF89NYIxr8+C3Nh85gy&#10;Xhp/DlcWQewBtVgX4Vapc0m7TdJRQ0uNLMLdIUsQd5kLJYShZA55qbfXIyl0bGVhiRQNawMoUByj&#10;Wqesc/VSCXBU7JGMkwXv08COPDBzgnyjOKylsp8XVlR2nHKG0jkqoXG94TPkZ2GFiL6Xubw3G/Jz&#10;wMIGMjPBMg+cW0KLb9V9dXg0RG5X/UVWXlCls2LkSOuLFFxaGK6j0ZlLQCkBecSxyJiryzUWltVn&#10;P4J9NiTnFtFvkQKOH+TplWWwFlaGk5p3ixtP8VHARNkeCPfNhPc6wHOPO7GxlUmLUnmUx98c5eDI&#10;PzBEs+PCknHM+/EgzWo6sXGp2AzaQ9giRX0TMUcZXIWCKIrQN8MOmn+pejkFhXducFsGSbFtBYJC&#10;X/oc3DpDvYkqqRB/tMDJou4K38eBMOAELBZ0ufEktS9ej6r+Q2PfePoNOPgQtFyi9A2KakHEB8Ke&#10;nuDWEZp/U/zi1Liw9B4N27eB/ffgXJfs+IuEZngTFO9OULQ1l05u4GKUDUGXLhIRFX/z7dKiI8CD&#10;p7cvHl7eGn3ezNwcM/lnZkZmehrhIZe4fvkSEWEhZGep8ykPg7QB9b2vBz27dSE1LY1TZ84SFR2j&#10;tQi18UnFztHtJpBw4MB+xr86nkMnLmnJklh9+jVoQs1GTTQr5ap+NW+ySoRx8tVbLxF5zSBKqVnK&#10;meFetRpVfPyp6uuvOWQ06dAF18pV/tDDffnsaULPnyXsQiBh589yJegCwx8eyrwvP8Pauojrwv8j&#10;c+ROj/Vu3neni0jjPS8ASEYEXF8DVi6q+uPSWvXZCw02M4LdPzfGzimL2DhLTlaFWUuOkJaRw5Bn&#10;X2TMkAbEOXcstpc3IvQy+zeu5VpwEDfCQogIDdZswO3s7enSsT33devCfd27UtPfD7PobRqQlHtt&#10;A4HzvgXLTL45BKHC4M2AA5fQnBlCzhyGk6/DtR9l1aiSUMEvNQzCBwY8XMB0S4uBfaehdgqknimc&#10;vJmc3+BnHuR8UFUNcHHo8Rgd32hZ5DzNATt/SDwH83ajT7tA6FVP8to6YVvJnqspHmy4cY2vVl3Q&#10;gOMPnm+Ix8ML/y8cZ+5F/DbzWRZ+v5rFn4xj+Nipfz5zxHRBKfNCEZvQPy3kWC59Kqg1VGwMnveV&#10;7TNz07m0fTqNH11E694DeG7GJ/xXQkAS9+S9RDu218YQ+dkzYT21I+YQ7tKXPHN7Um1rEeXUhdyk&#10;y8R/05kff9NzMB5y88HZHtrWdaBj57607zmC5jfux0rmQLM8GBh1syBxbNt3bNh9lo/n/sLogQ35&#10;ePKzQiMpzEbY3lGxxqRqLUCDsMekuCK5jjBqE68UACUWoO9+ldAPvsbn8QB0Pr1u7+plCmIYK+n+&#10;z5KRY0aDlu01lsiuTetuttCs/X2jpqkR4FeVVye8wmMjhv81rFEBJC59C5nXVSulZ897D0zKfHV1&#10;uToP9t7QYU3pzJHrq9RiXoAAWfAbbNGNINPLL4zkk/nrqONflfEvvcLwYUOxtS1SCBK9mqSLmmaV&#10;tpiPPQI6C1U40+hBqZCTUgQIKbowx8AwMYqZ3oswgDNGxxhN3KS4kHOSXWT/SnHfsXBV97Icr7BO&#10;hIFhroP0K2BuD3nJUP1h1cpa+xWwkVwzDcKWqM9JDlLvE7FVYZ+cmQqphnYeyQ+sPMHGGSo2gCr9&#10;bhVuF8c5OVdOtQs0nrQxcA5cPwiL98AAV7DSq32U/EVa1HLl4c5SYsg3z7tM8OnKNlhagXKErZJP&#10;fKoZgeF5BIabE3g9j8hEc1rWcaNLE2dsMi/Qfiq0dIffhsPpKh8R3vWRe3C9yqM87k2UgyP/IAG8&#10;Tcu+59SO37l+PVqbaO/v7M+bb8+madOmasEgwlVhPyuEWUARUc/OTyzs9e4/RA3K8YcVnU8EFktL&#10;XEUN3qg9IA4fgdOUroGFO9hVUrQ96Znc1hYywuFr8Ts3OKQ9IyhCI7CqBB4dVe+ivMZoiyoJjdD/&#10;0sNUheDqEqjcR6HfkvjsExXsOGXfWW+SSoKNAozCRDFqCUhis3krhM2AtFzwD1fVCkt7pdItE6il&#10;gxKC8x5O6plPCHZ5i6DLVwk6vIygeDeCQsIICblETq6efCw0SrR8ySQdUKsmdQNqUTegNnU90qgT&#10;EICniwVmlXsU3wph+n/nFqrKVSGAfBs3zp4N5NBlMw7sWc/B01c5fzFYy7nsHBzwq9+YipXc2Lt+&#10;Ne3atGbyG68QULum1s984eIlrY/5vHxdvERYWJiWOPrXb0TL7r1p2b0X1fxq3rZ9SNqAju7YzL7f&#10;13By706N9WJlbU3jBvVp0qgBHdu15eGhD5S+nf8nkORuhSOlyiVVs5LYIMbzZ2xJERX+RBMQoCxg&#10;igAjkvj7joa4A8o6V0RQpb0lLUx7ThJTbJj4qSUrggNJTEmn+5BHGPz0S7h6CGWj7CFMJgHPTu7b&#10;xam9u7hw4ogmwFy9ejWaNWqAX2UdcxZt1kQIJao6Q0t/ZYN4PAQu3oCIF6rhbptDdiMHzNPDOLSx&#10;La17HMDqci60bw7tlhZ2k5BzJOON9GI7VIcOa2/ZL338dS69PoHIKqNp+3pHrOxMWC3nZ0LMQYjf&#10;B6fyFYC8Kxl9LXP2rvDjDUsdR9OCsbS2psvgYTww9gXt+SuPO4i8bBa8/hibNuxjw6oVdO/aufTX&#10;S0X44HCVoLdaeOc6CKZVfEnWiyy0/rQwik0KgClCotJPb2LrW+r7rCuxYMU2npy6nje++oEWXcsg&#10;xPkvDgFJPJJ2asu+kwnefP7qczhkXgaHKtiZpVDNNgYLc0jMsuNqkg2XriSSkZWHrY017w/J4YW3&#10;V2OWcrBw+2DMLjoMegk/lxR+eN4VvB5Ra0vjNZBCy/4HwcEPms5R7xMb4PSr6M1cCF2WiU9ACLrs&#10;PGhkDn0uFxR95LV3Mp8VAbP3HThIp/v688bLLzH9nYk3X3Zgw1fM+u53Vm/aT4uGfnz9xdc0a9b8&#10;zz35ZWGO/FEdLXnujj2ntDVqvgjVB9/+9UYr9iLMEYl8fTb7NszlkyUHWb1uA5VcKvJG3yye6eGI&#10;bdOJ4DVUbcd4jcS6OUp0SNKVyKmAJNJqpQm1moalAQQxLtIt1XVLu3EX7JCiIRoi3gaGhaWBAWKm&#10;5hjRsjK3gTwTt5ibIeseAXHKEKI9Ik+RZp1rq1ptBAASO3oRfxX9HM1BJkrlmcIG9x0D11ZAmrSW&#10;OSgQRZ6JrAzIMLgHaWBSOtg3grrjVQ5hZC4ZcxOnxsW7ucnft3VSebywcgTwkGOtWA/8nykQgd/d&#10;R60ZJL+3E5cdZzXmp16DtMvMXGfBG0vi1Jk0B19Pa1yc7TkdnEZGpipA1q8GuyZCbOqTBPaaTH65&#10;lW95/IOiHBz5k0MWuFt//pGQM8eoYX2NPK9uOLp64lDRhYToSI21cPnMKc4e3o+bkwXDOrnTuHUv&#10;+g57rUALwnQSEkBBkHWhGYpyvEUlgn+ywNouiiyzFvgPl7GxmmJyWFcG16YQYHDDKC5MJ1JBjaV6&#10;ZvRI93teOWDs6WOw8hJ9BOHli9Ai4N1FsVME3BBa+/VNSv9AkG8RrhLV+fTr0HoppAWp18iEK7eS&#10;Y22lth30Obh3Uui3JMTiqS4ToUwcifuh2iPQ+AM1B677EfImgYVeqXvLQC6CVrkGaqVDPYWeW1ZU&#10;k4yIVspnSvLg1kFNbDLRFtV2KA0YMGk10WfnEropCB/bDHRDJ6iigtEdRZTG068pFF4EJAVBD51P&#10;Sk4FjgancSh3JAePHOXchSCeHPkor7w0rtRKk/Qw/75pC6vWruf3zVtJT0vTWoWaduqm2Yxa29ph&#10;ZWNDcnwcsTciNJvk+KhIwi9fIiszg5bNm/HwkMF8+tW3ODrYs/7b56neYEDxlVhjwiVVOLcucPVH&#10;JeBlLwuEl/666u0/PeT5OzFe0V2Tz6l7tjg2iGl7ktjpisDauQ9UAiQgnvT+Skjvb/iv6n6XCk6T&#10;z9X9aHSAEIFVoyWlqXOLz5Nknp/Ddyt2M+OnCGLj4uky+CEeePoljX10L0JAtnNHDnD6wF6uBV8g&#10;JvwaNnb2uFerxqCm6YyrsxsLS3PMyeNaLDR6FVJMNNl0ZmZUsNbR2sOV9dOTMA+QdjqbwgwaOaYj&#10;YyD5LHj2g/rvlKmPXRuz5H03tsHRPBCzAxn3hFVsCZd+9WNwThpX8uPpVm8Ig394W7NgLY+7C31u&#10;LlOffJichGjOHTtQupuYuGfI2CpjvFNdNfZf/FiNjY3KqG9zL5gjd7pANGWOSEXWvXNhZ5bS3hf8&#10;Ffl+z9Bj0HCCrkbw8Zpt6AwMg/96fDlxAsd+X84Qy3wycyC9FkRY1CfkWjTR0QWL2SqelfBq0JKD&#10;m39nZJ+6fPOkDbZenaHupJuv6dKuNm62KayYYBB1rTFCVb5lHCgENn8KaaFKmyJmB8HHXLG2ziTr&#10;vA3+/YOh4VQ1fkoBSVoxKrWEjGjVPiCLwdu0uyTHRzH5tZEs3XIZXV46wx56BAdHZ2bM+oTEiNCC&#10;RNmQK+w/eo5n3lnImQthvPPWa0x+87Wya6DdKfuqLIUL04LX3epoGT/HWPwpbf/kGEQXS3I3yeXE&#10;Rr7db8W2ugVfDmHm+PZ8vyOTBtVh20QrXDp8AdYVC45Jnt1dvVTOKfmInacS5pZ5Q2Nn5IOF6HiI&#10;Fa1ocCkWEuYOqkXlZAbY6lWuqiseJClUULQppg1EtIykbV0YMUknwMwBbN3VOCYC6s5NIHpHgUaI&#10;sV2nvi3YOasCZkmsEdNw6aw0RcQ2N/EEVHtY5Q8CfohDVOJxpR2SI24xck+ZQ6X2ih0j7m0CSORk&#10;GBgtlobPlH0yV8wi0foSTbO8DPB9Gk6/BvZ+KteTvDXtqno+BGQz5rshSyDqN2VfrI3DnaDGQwUg&#10;ilwfseu2r67yXNEO1GcYgJ0oNp9Motc7ofQZ/jhDe9XErm4f6iT8yKXKY8jKteDyqYOkH/yckfVC&#10;SWj0OhEug8qdasrjHxfl4MifGGEXz/HdxGe5cDaIxj42xGfaEBOfSkaWot7JBOrl5aWxFh5ulszQ&#10;xnFavzyubVQvYXFxfR1EbVZtM1LBNrdGn55O6M72+PQ8h86zierFjgqENRHwyjRp/i3bBHv4SeWI&#10;IX2dOmfwfhhCvjconhUNHXjcp9xxpBdSFtPJ0mtpvE0swFrUr9sXdjkwXfhISJIiC0gBL2QxKYtF&#10;mQRjTQSebKoqcTZZwEuyky/7oweXTpApoESo4XPlvFoZJlDDbCjuILIgEwFJSRjSrinvd5kspFWh&#10;5vOlJydGqqFTfYK3RWN9cCFZHr3wb91c2b6JmNjVZWqikH0Txo48KoKoCwAUtQXcu4ONi7Kxuwv6&#10;eWZmJtt27taAki3bd2kPqwjEiWuQPLTVqlXBy80WL9/61K5Vi0ED+mltDhJnzp6j8329SExOp1Ud&#10;Z7p17Y5bRWsqu7vgU687DTwTsTHLhDNvKaBJJn/RtZBqgzBnpIL6V1Vv/+khTAW5N6WiI+wo06Sx&#10;qKaO8T53bKgAzewolTzIvddgurKhPPYSkGYQd3MGj55Q/QEFrERsAGlnEUCvzU+KLRK2kOyKrVmw&#10;6hgz5u0mIi6D/j3q0fPluVT2qvG3nBL7tON0v9CPI3t9WLrCkcxMS+ztcrGtmkhQtiO/njvNh083&#10;5JWXXgKdJcQfUYyYBu8p8WZJvi9/U5hNIowcI4Bq6pRgPL/iniPjxKlcMlZbsf6ysNHM6TtiHbYO&#10;OewNhg7r8nm2zlAe/KIfCVX/z+/bexDnjx1i0qODNPZIr57dy84cETcEAfU0p4caf0z0uOj8JYzG&#10;ksCTP7JAvEvmnAibt+jQTWut6frAMP4fYvKIwVqb6JM6aCwV4orgOcEBi64bSUxK4tLu2Sxft5/N&#10;J9O1FtdRb77L3EkvUtfLhtWTalO9fk81B1vY8c67U/josy/YMdWblpkOSlPiwZfB2qYw2CxjSOIl&#10;OJkCzTzQ23gSuvMKPvVC0FnkgbkjVBuscggRzJQcQYTqpbrd+ic49qxa4DnXA3sfJUppuM6rflvH&#10;uAmvk5iUyLje9uitqvDxstP4+/kSfj2C1MgQdPF7b7F/z72xnfcXnWTy9JmMf6QZH7/UGbPa428/&#10;399py6W0U0qBqThdtzsFBstyn1+YCZnxKn8pqcgm82LwlwpYlNzM0h3M8+G+M7duV8bxwHc5ueM7&#10;ur8Pfh6w45O22DWdXDjHODJaLdy1lg4PVVgQBrKAXNr5ugHdj6h59uzbkC96GFXBrhpEHodTEaA3&#10;A4f8Yi16g1f5Kzv4ZBv8BwkLwzTkfQ2V45IwNIX1KfeffEZ2jNLlcGoIiVLoiy5iT2sHjeQetDLo&#10;odzG4tbSDe47oQA/yekF8Kg+DMJ/hux4cKwDcQchQzRNhHHhAFY2GkNaiiQcedIA2Ngr7UHX9spR&#10;ToqRkgNL+07lDlChLqScV2CG5NyVOipBdSnAiM6OANly7uWe2N5FiaALaGPhDD4jFSModr9icklB&#10;UMbWjEioNkjlOQ514NAjXNU3o8njq6jRoDlvfrukdCC9PMrjHxzl4MifEDeuhLJ5+WLWL5pHbY9c&#10;5j4J7WqLgnR1qDqQNJuGxOoa4GZ+CTsvQ2VYJrSTLyr6qNDUGn+qJraiE5g28b2mAIP0cCWaJb2A&#10;MnlIpU0W44Iqf7NVuTRkVYKvjQJRpQhvyucI+i+JrCSUTg3U4kWcMYoLDVXOKtJjafSjlwHRGXQ5&#10;0GETVKxdysnaWGAt1ni2+t3mVkV81Q10RgEchO5nVDCXCcjvGRB74/CV4PM8hM4FWzfIjIEqvVXS&#10;YV9DoeRSdZfjDvpK9XfWeV2h/7JoFVu0um+WSvPWh/xE6CkffMxC0b0oi9+C3mQtTo5XgmKyPWEL&#10;+DyujksmK3Nb1Td6D/uDBRzReqBvI6SakpTAz9+8wO+H49l75DRJqdlkZqmKh5urE1MfcuTpdiLh&#10;Lr+TZCoDKjaBms8VS5P9vw0RSJXny6NHQQXS+GxK64xpkmu8JgIuiqiaMItykhRI59IMYvZB/NEC&#10;JXppDxOBtar9VbvYpS/UfScV1EptydHnsWhzJNN+OMHV6Ax69GjJ84/UJbflRPKEgvs3hk6fRKML&#10;L5CyM5LII+5UrJLDjTc+JtexKos/nMq6hd+x+rMn6e64EusLeugguimpUHeiumflWQ18V7XFtV6i&#10;kraizBHTRYS0GWnMkS2sHDeQKyne5JNPDbdrNBm6lyHbdESkWbF8xXvEVixec6U87ixk+n9jSG98&#10;K1di05pfyv5GWQwVZY780bY947MlDm0lAbf3yqL7DmPI8MfZdfAon2/cg5Us6v/jER8dxal3mvPb&#10;Hj0RucVLY1rozGhZ35XOz86mWaduXDl7gNnPPExmWg4/vwid+j0JjWeRkpJCr4EPcubUSTZ2taOt&#10;uwW0Hgrd2ip2qowHcu8IO2nXcbDNgwxLELDOtRWc/xDyDU4hUiQRvTSZiwVYFqaflYeas+VvsriW&#10;HEAKFhUbkmbTmHGjB/LD+vP079WVL8bVwataFbi2jC8CB7F42VL6dm7C5Gf7amwVreAhbmGmkZfD&#10;15Pv49nZJxnduypfvzsCXb3X7i1zxNjWWcGffI+emh35u+/NYsfuvfTr3ZMVi78v+4K0LALsUoyL&#10;3lr88ZrOi+GrIGa3Ys6KwLn3CHBtWaBnYQqkiO4c+Rzf+xsdJsfStlUrvpr8EDVbDisYD4zPb/1p&#10;Kv+4PFdZ2NtWUY4qrZcrRokcgxSoLn6oLG2llfz6FjgUDnXN4VIF8L9SmDliZos+I6t05ojWolNd&#10;pbLCJJMxpEJNbc7R8k/R3TA3U0UO7WcdnLOCuplqHssWB7niwsgoMiynrH2g4TtqfAxdChnBBpcZ&#10;aYvxUQBN1fuVzqAUTMSZy9oNqvRR+avRSchQwKNiUzg2FhJPK80yeW5kO9K2LnplUoiQVh3JSaR1&#10;XZ4NcXKS50BC7sVqQ2Fvf8XslpxV2FuyHWn7EQBH7hdx+ZPc3tFXjeVXf2bb2Rwen7qZLAtnZv26&#10;iQrOJmL/5VEe/7IoB0fuUcjpOXNwL79+/SlnDx/A3t6e1ye8wOtNd2KVLrZkNooOJ4JGUiV2ba4G&#10;exloHBrD96Ogbh5YWRtcKWxVxct0ApM+wd09wKWtQpjl92K/Ja81Jg8SwrC4tByWn4VpK0EfWjgR&#10;NU7IMggef07ti2xbFn4Z15UgnVDlYg9DrtADiwlzN7B2gAyjarWpercINInQhpc0nCp0uaTJXyZ7&#10;mYBlohF2iEymm1tCerAJVVHOifQ91oasZMiKVGi+LCjFl13AD48uJdv0Gav4Ype2s5vSORG2iwBA&#10;stiSSUT21f/pgknDqHeiibPNAZtqcEX6iURbcrSijx59Elw7qNYi2e+brQ+nFGNARP2M7RNRG5Sv&#10;fFmsju8FBVa2b0odljAuSKK2kRBxmksh13hv8TnW7ThB9kIp1Mm1c1JJR63xqjJlnHSlqm8iVPeH&#10;BRgFBNw7CPSpqiIlk/C9UvT/s6KUliutim16bowJiyQiSacLWq6EDi6VUvn7rn6qr9pKWuRSVVVH&#10;Esd6kwXRgk+mQS9L1iQNYMKHvxFyNZK2PXsx5PnXNVvpf0OIbsmUxwZz/vgxLM2hrpsZTTysaNLS&#10;iSadHqNFr3HY7OlgoEybK9BJtI+K3mfFLSIufUfg69+ze1N70iyyiHbayLfpsdi6VmPC7G/xb9D4&#10;bz32/1rs+u1XPn/tec4fP0hA7Vple1NxQMgfdcUyjukytxjnvaJtgncKvtwjcdmLQZeo17wtI159&#10;m/6jxvBfjlnPP8WhLcI0vTVEiPzR8W/iVMGSrvrvCa03s5AIcsCCgTy34gh7r8LTPSx47fPjVK9W&#10;TQNI+vVsxrHzsfwywIpeQyqC3+PK2rXlQrVI3dIOks6b6EpYqpwpN64wc7XNUnUPSD4UukC12Db9&#10;SjFHhJUg94ZLY00M/o3n+vP5T4f5shuMegjMLG2gxqNQ/121OJfPk/YEWZxq7Qzy3laKwVZ3itJM&#10;0tqC17Jw1V6e+Owqvbp35avPZmv2v/csDPf28t0JvPvBx5y/EESdgFo0adiQpSt+4eje7TRrUsZx&#10;ryzPye2cC01fI3OgtNTEHVbsCmFCFgVUBEiJ3KJYqVX6smnLNkaPe4kbkVE8/dTjvP/2KzhELlTP&#10;oWzXCHDG7lX5qTAehDlTRK/mJotMvn/eHcyiIV0P9fMLu8xIrq0JnV80FPEMhbbiBFwtK4G1C7h1&#10;U/mnhBQ0jEU2YU7cdM+xVoLpcsyXvyjlpFsZ7MeFCSKgjORc0lLURp2Xm9uzU2IdkovWfUuNmdK2&#10;FHNA4SuSr/qNvpU9JIw5KSLEHlRaJdJaL8+BPDfFtZIVbQE2FiBkXXFopHqN71NKADhqu2KUSLuT&#10;tLVbVQTN4t2ZbxYs5bl3F1O/RSueff9z3Krcm/be8iiPvyvKwZF7FBu//5zvZn5As4rw6kPQv1Vl&#10;7FwrgpkNpF9SA6BLU2XdJQt5h9pqwJUF7acdZNaAXDdo56NaNGTCFe0HqZLKQl1et6MT5NtAdjg4&#10;+KuB1dFfMS6M1X2ZKEwTz+JomAJGXP0ZotaqwVNYGbJvwsRIjwCPzpB2HcLmlnzA0t8pPuuaFolx&#10;YjFTDAlpyXFvB9GbFSAkFXFZtMtnGBkxxmRUjk/QbJnoZCEp7JctrVRl51QeiFZAli10agapZzWN&#10;FS0BEkaLRUU1QPs+ofpAS7TpMyQ20tcZLRX7vSp5kvMk+iRC1xSrNjkeWZzJvkm/c/ROJaIpNnMy&#10;kUkSnn5Z0R4F1MnNUFVvaUcJeFlV/YsCUDKJy7UprtJ5r90eTKvr4goi+y6f7TVcsRFEMO34M0oc&#10;V9yDqg3h7bcn8MXqq8SJI5xWJbFVVThh2ki1LXoX6CqDjY2aVAWIEnaMsB80MOYbtd2yujsYY3sH&#10;pbgu11JnAwGvKgrpv6F1pyy0fuN9l3JZPXfyZbQvbD6vsDNLzF7VUy20WPt64OgDi86CbQYbg3X0&#10;23ad5q0aMPTVD6hR99+34Pe98jEnLkaRdPRnDgZW4kJ8LOfDc8jOyaNq1Sp8OOl5hrl9gZmwlZrN&#10;UeOBUIql7U2qY3k56ENXc2nFOiKveeI/7kEObZjCuYwWnDu2mxMHzxGSIpU86NKvFx8Ntyak7gfl&#10;jjT3OLKzMhnerBZffDxTW8iUaaFVFAgxFW+80zHDNIpu15QpIuLFt2s9KBr30Jb4qede5Ne1G/h2&#10;5zEs/sMig2IL/+krz938+aHW4OsOVhY6PttiRWJKhiZEXtG1Eo4ulajg4oqTSyWcXCvhXMGaFpeX&#10;czwxnB+P2JKVmcWIRx7izZdfwtPFlqGD2vH7kUReGOzHBw/rsLWxUwzMfE84IqgI0LAUwU0Rim+/&#10;uoCpVLRQIACJgTF60WIIjVq15ZVmeUzvadKGIXoT/cMK7E9ljtaYrpdUC4loXmg6D7kqzxFh+sq9&#10;Nb2I9SF1GfPiG9yIjNRackYNf5hxY58qNcm+bZg8Y+4+9dDn6Vky7xt6du+qCWX71muKo2MF3npl&#10;vCa6fosl+91+phR85JmK2qnYpAL0Cygk+We7X1UxxfhMimuYMGtkMJa8TPKpotsLXQRnJikWiFMD&#10;MurMZNaXPzBlxkyWzhjIwwM7qedQcjZja1zVgeqZTjh1q9aX8bzY+sD+QWBXG/acgPrS5mNq9VsR&#10;aj6ujiclzNDSWpLNr7RFVwHnZsohUvIpMUQQcENYHDJn56QWvF7ANMmJBMwIXQgxWw0blRvUhE8l&#10;eaa0uAgDOsfAyhbWt9xb+mwDUztfCaHWGK4MEYwg0I1N6rPjD6nCqjA6ijJzZBw8/Bj4v6BcoYz5&#10;VEl21cbrKzbAwgaROVfahi1cwMpePSPC8JS1SvDXkJ2iWo1k23KvVx9MXFIG7i1G033Iozw1+b2/&#10;xrWpPMrjT45ycOQeia6+3M6fDtZZLGmoLM2VP7ilSv6E9ieLeOnDlsW0W1toMU9Vz3d2guxcCMyH&#10;evnQ84BiY8hALL2WMgnI4vngI6ooIgJNellIxys1be9hSu1aQAqhPkrCaZqkXlkDvy+Gdo2hvqFn&#10;9Pg4RYPUIhfsaylXm2uineGvxKDEMizLpLVFxvfTmCQlspI2v9VazbWFouhdW66symyqQPgK5Vsv&#10;qLhHb2izWNErRXsgagdUv18BKLLv0p6QnQohn4NtY7hSHVp6QU4U1HtX9bCL+FNqiFpACaptCkoU&#10;DRn8L3wImZHg1hWu/6qADdnvaiMhdqe6JpIRmYt1mb1iTYhjT4U6ELHKBPyxVki5TNqygNN+L/3Q&#10;dmqiF+qicdIxTbbl+hmBIFMHnnuYkKtrZAI4yTFKAmJfU/WfCvCQGQcVpff0oraIOLnlc9qO28Hj&#10;7XP46FFYdwK611cWjFh7Q9aVgm3biWq8TtnCyT0St0dRLEWfRITEBDiS/u6iquglVaWuLIfAGSoZ&#10;kHMm9s8CkEj8E5xyStt/E2rzLcmJ6fslodZ6j7NVX/v+IYoSK0m+PPuS+IlWj7TBCRVZADgB/wRY&#10;TE3l7LwQ2m6+Ru2W7XjtqyX/2qTDPC+dmpFzNUE2aQGyyI2lyYWn+Vn/AivmLeTQlg20bd2KsU88&#10;pukw5cYeR594lly72vg07EXXyoc4++sOvl+rY9vVSC5kRpCXn4+rDVQOaEiVWg2pEVCXNvf1o2vS&#10;VNItK2GXE8sx38//7kP/z8WYTk0ZM+Jh3nv37cJ/KIkNUvQ5uldjXtHtmmqMVLv/9s9n0biHQPXJ&#10;U2do0rYTb32ziGad/wVg7x8IcbmK2T6Lwz9/zi+HILUkp9PbhHftOiTHxZIUH6eBJLPfm8Li72bw&#10;2sxl+FWtwJLR6TTxzoFTejCmJVUFxLA2qbabhOQT0k4g7FtTcEMKMDJHaQLk66HRLCbP/JKv5s7n&#10;2vIB2G77CepkqTWtMETrvAWnXlEi97JQdm0NZ14XlWKwdFLOIbJIzUpUtrfiqNJ+rQbKCAvml1W/&#10;se/gIRYvW4GdjSUjHhlGk0aNqV+vjuaOJwzjMjOdTJ6xZ9/fyI/Lf9YEkqtWqaL9+dTps0yaOoN1&#10;GzZRzc2WIR096NnQiu7dumIhLF8RV7/dvW1chIvOReRW1R4sxxW5TjGCpZAheaywJmRuk0Je192F&#10;LWIFPMkzuMhI4a7oZ672LHzNHJvxfeiDPPHCm5z76WHq+FVT2hZG5kjdyXBlkWKwCghVVCDWeF6E&#10;6ZBraHORnFsDGmQ/LBU7U2vzkYLhBog7DhbWkGHMcfJMdEOAnn0U2CEt31UGKEBAXiMuiRFrVCFw&#10;70WwyYVMW2jhDB3Wq1xLdO4uf6taW/It1D2Rl6IKpAKgyVgjOaMwSIQxKy5ZwpyWm06Kp3J+5fdi&#10;01uc2Lts36j/Udz9Utz9ZGzHl/y7at/C75NcXJ6Pm84/WpVM7Y8AN1JUrPOmWheIS5JogckxCIuq&#10;xfds2XeGngMeYM6GPVTx8Sv9/iqP8viXRDk4cg/iyPbNfPDsKA4/5kaLlBgQsNzYbuwsFfJA1d+a&#10;I9TxfIM4nfT9SV9itmEw0illbhEKlV5ZEZ6SRadMNGIbKuh1xDq1wJWWk3xzRSmuOU4Nhknn1KAl&#10;IT37RsvQn6TH8xToXaHPQMjNhMiNilWQcka93rIqeLQF3ychcpui40UfhIQgWA+I6Lisy4RFeDMp&#10;kYmpiJWZoOJNvlDodNBsNahKtVxaCaQNRjZiUxl6nYJrK+GEoNvWyhVAEmaZCK4uV20IwmgRmmzT&#10;rxW10TTplgRbEHQBX2Tybvp56UmFDOhh36vzZO2q+kblesg5FCaHVEVEbEsAExHEjNxh6OVMUU44&#10;mrCWlRJ0k5YmWcgabdxE78HCUU28Lb4rnTlSVONFkhBjv+ftXHPuJGQCDXwP8jI1WzVt/+Qcy/2V&#10;m6T0RCo2ptnANzkXEkPEl1YM/DibPRfhsQ7wqZgECEBSNLxGQ14iWLmpe0gchdIlGXAGfSK4SWU4&#10;DnyeUpUGuTamx2ycoCt1UhTR+INQ921VqZAkxMiA+iOU+z8Spue8KAPrTkXxjNsTsE90RuT8S+ua&#10;MEeETSKJm4B8koTIMyDtNRrzyh6afUFy6EYaPrEV8woeTFuyClsHaVX7b8bpA3v44f13uBJ0odDv&#10;pXdeFl/ODhakZ+nJysmntkNl2rtXZ0zjcCrYOuLtHc/GkZLVFuifNL7yNie9p5UzR+5xpCYl8lir&#10;uiyZ/y2PDhPL+LsYr+41W864Pa9H4dzUu7NuvcchqVKDlu1x8vbn5dklCKv/x6x9vSLmUi98BiHR&#10;cDbCgiMpTbhm0x69Pp/c3BzycnO1IpJL3A4yZS7NziAhIYkbCXmkpWXx5EfL8KvfkG2/LOOnz2bi&#10;7urK8kXzNEBh+GPDCQy6xvQh8PJ9oBPHUmORRqKobauFF+ReBfumUKWDYnnInChFELG/Fe0FWbiK&#10;eKdnL8a/t5TNe04TeOK4er9xXhZ3D2n9FKF566rgM1y5ehRtM5HKuyxwJS8QYXkp2lQfUuj+u35q&#10;BR/O38j6rQe5fDVKu0cECB7YtxdTHq1Co7aDbu+OZPKMnQ8KoW6zNixd8DUPd3QqpNEU+PMwPl+y&#10;l9+PpxMeD61r6lg8qR3+9duXDEgaHesufaVaq42FMRHklDxOcghhQtafqpiyUhwS5oQpc8S4HWHp&#10;iAacS0vVJlqU4XF4rIF1o2LFEVtGfJnJg20q8ONr/mpOlfdoriivKL2uqgPUXFzc/hdljkjuKDmz&#10;tDLL3CqpXcOPlCj6lWUq77bxguxI5XhkJezkcBPmiAiMVlWi4cbWaCPzSMwSRENJrnm+PVz1gpbe&#10;Km8X0doaT6o5vuHHSkMwXjaYopgYolkiArNSKMyOVQwOuT8EZIo7BLYeSldPcnTRGhGnmXuVFxZX&#10;rDOOwQISXvwcko6rViI5z44BCqQRprRjY3BtrDQO3TorRrXsh7Sp6ZOYebAT786azaIjF8sFWMvj&#10;PxPl4Mg9iFnPP0lu7A2OznCBnduLWIcZFj+CusvC1Gj9pQ1CApZoP6gFqwxUokItg7Xm925Uhb6h&#10;BlJjH+bhpyF+n1IFr9ZXKU7H7lYDr9AOpR9WkGehlWalw6o50CZA6ZmIu0x2ohLPSrtYsI9NvwWd&#10;FZybCfZVlQiXkCaSITvNgoPxbWjd5QBWtrkl01ntG4BrEwXUpIulr6sCVWQSlYqDACQdNoCjH5ye&#10;BCELDBZkpiH6KVKhyFdaJVK5MWVbGBNizc4vTAl/CVCRGKM0Gt77HSr53aq4fvVXBbKIPZsM6tri&#10;t1JBv7KcuxY/KPaMaITIdZLXiSCmCM/mpKlrKH2lmYmQZqDRuPUElybgPRLOTSkemb/TvntTtktx&#10;fbu3C3n/9bWqz1oYI7KY1yi/XVUlQCbJ66t54N3TrNyfiLWlmvfb1YKd58FSB30aw/3NoHcjcC+0&#10;xhTUJMOA/sl347AgFzpPVUekkiaMHgE8pHc1bL5iOZ1/T9m5ijBpjrE/3Erd49JOJUCUAH5V+ivb&#10;uOI0Tv6omGNpYXpNjABJcZ9zJ/tQ3GvFTWpPP9WXrZ0DS9DJeJkGXkOhziSeGvskS9cf4pM123Gv&#10;dg971v+hIdNLdmYG5jodnql70VtWwGfrYk4nZbPz4Cns/CvQuPsjZGy3x3FkU7zWTqRm3nl2DVtN&#10;loBU/8ch504EwEPPnaVVjz406dD5T/mcKxfPM2FgNw7s2ETrli2Kf5Ewog4+VCCYaBpy3+8fCG3X&#10;FGvzeVchSb88szd+V7bB9wJwuQfx4ezPmTTtfebtOYm94/8PSCdAiVvSHm7YtUZndeu1MIKXX11o&#10;z1dTJlPFKRe7qg3JN7eidpPmtO97PzpLSz6d8Ayh58/ywWsP82zHNN79ciWz1sG4HvD5YyYbNK32&#10;GxxJ9LnmhAb6Kvcau0qGnCHNUNDIB3NnTsa4s+FEDtdSnNh6+Io2Tgft/Fa1POztp1i7/s/AsacK&#10;PqvFIgX6y/0mQEvMfohcX2Bba2yb9BqhNEiKFkMMumBpgV9yPqcLh0+e45NPP+LylSgGd63NlPe+&#10;oUGDIrYqxcTho8d4/uXXuRwaxsXNH+JqcaPA3UtaPY8/r7E+8vVp7L2Yz+MLKhCdmMnqZYvp2q1H&#10;yXPfpW8h9YJy9zG6rAgo1GkznHkTkoNVbtpm2e1FjosDQY3zq7TTBk4lr1J35i5dy3ML0hnWpwUL&#10;xlpj7VAJms5R7xE2mAAZ0oLi4Attlpfd7lhrBTqoLJ1bLFD7K06Mx6QQZa2ujbQaCxNEtOs0BonB&#10;TEDmYtGnc5WvFmrulpDrF39MtWJfmg1VBiv2hLg2XvsRqj+qADLJZ0ToX9gr0poszFBLF2jwvnJW&#10;1P4mhRA7JfYqhT4Bc4QBLuyTovnu3UTRvMP0esh3U/aeqYaT5LySt4kumuynjKvyd3HZk/ZyWSNU&#10;fxCi96hjqdyHhybv4Gx0nlbEKY/y+K9EOThyD2Ly8EHUrxDJT05XQADxJjKRyl90YOdtsOHKVm0h&#10;52eAdTXIiVetIsao+w4kXyjMgjBV7DYV8pRJ5tQUSBdwQ0TpbDRrUX3FnoROna4UuDv8oJgjxjBO&#10;TMJIEWbGFQFOTCzMHGoJCgLmTpB5Tv1OcIv1sPtsB+zyUkl3c6D1Iwc4+GEbWr96ACsXY0uNjerx&#10;TRZrsNaQchryzMC+ilK4Fus9+eyGM9XkEf6bmlTyivR8GkOs+MT3XtxepA9S2oVkkhJR0OJABxnQ&#10;33gKHNM1MIcZq6CaYUK76ZggdM8r0OgjNVFq7kATlPBs9DnYkAXjxkPWMZXQyEQq25V2GXsvNclK&#10;j6hQOzXLtUAFNIgmgvTVykQuGiRyTH5jb896KG2BLWBGyDwleuXcUNF5iwpplSVMr7lMeEZXHZkc&#10;a4wi79JX/L5xI6eiK9OxdSM62PzI9ThLlu+NZPnBfA5fVnN4Kz/o10R91RcBd8H7zG65aAUJlaUX&#10;NJwMMTsVvV2SRgGbBLQTQECbhHMM1FoDTVeYPJJMODeFrAjouFFpE2REFYjkGq1eSwOV/ghwcjfv&#10;/yOfKQvJPb2V2K/Qk+We0mew8WpDer+4iqenfkiPoY/y/xaywHJP3kusTVNqbp9HYou6RLl2L3ed&#10;KSHOHT3E28MH4V3Fias3kjW2QptedwioliGCz5zi9SG9WfD1HDq0a6OBMqKnIBXwm7G9o6p+Cj3c&#10;SLc3xuYmBjHCBOh54t7slIzt0nJauY9ioN1DN7A/EhHXr1E9oDFjp7xP96EGYcN/6XMY7dj+jp69&#10;76a+ycalC6law5fK3r4a1d6uQgUSY2NIjI3W2GAC5MXeMHWkKwi/OnUZ3NKMA9Fe7N2wgd7NHFjw&#10;RCpfbIYZayB8DlQ1GmHkmhlakgsKNsGn/LG2zSQrwwb/RsEGZmPSzflpb5AVnaZl42Bni4+PD9Wd&#10;MunXGMZ2yQF9HuQY98sLaj0BQVNVfiaC7RIy3ovg5aUv1Rwmi+vegYoNGfqDareRBWTRfEWiSFtZ&#10;bnYGi+dOZ9rX6wkNu8qQwQMZN3Y07Vo1vcUy+HJIKG9NmcaKX1dTr04A3875hHatmhUIzlfqoGzO&#10;nZtA0Bz1DNpUIcW2MUM+TtQcbZa8/whDvAXQ+V0VqW5hjnypAAlpBZV5tssOlXsKUyThNFi6GkRs&#10;78KS22SuTExOp+8DD7H/4GHGPjmKLz9+71aLZMnR9vRV51f06oq6CZrOvRLG81BUoNn4Wik2Sptx&#10;yByoP0sBHHLTyHgkBbnMEGWPK20roqsmjBlpw5FcQ9gcUjAUAf6rixULV1q0pYVKGLAC+AjzR95/&#10;2tB2JXP6ja2Ql6yEZKX9W9g3xjxMWKUC1tV4vID1VhzodDc5RmnFt5LYe/J7uX+8HlaAjmmB6Oiz&#10;ilEkzG9pV9REbSM0Rk+b4V9gW9WXce9/WrZ9K4/y+BdEOTjyB0MqIVsnduKb36LZUh86S/dIZeBp&#10;w2Tt1B6SDoKjCFweVKJQ5nbos6MJDayhqhsWeUp7oO67inUgUZIrhgx0iRdhZ5vCO2LtRvCpmVi7&#10;OZAVnYz/E46FUWNTcEB6NgURTr6krO904pYh/ZlmxfTvmpO93JyDgW1oXe8AB4+3wS4zlXQc6Pjx&#10;HqU9Iv29mliVgRWjq6SSEfksmWg08c8H1ecLGq1VcbILXn9L2KoJXuisdgLaRCsRWxHl0lxBigj6&#10;yeSxojJsyIfeBlLDgKiyTSQbG8GyayD3vgArT7Y1CL+ZQ9Y1tTEPca0Rn8IUxXAQTY/Q+QUuLqYW&#10;y8UxR+4kjH27AqwJKCD9rtKGIUycygZhzz/iYlMaTVMT5tqiaLNRW4m8HsKGq81Zt/MMm0+lF+on&#10;d7CB6u72zBiqY1C/fnB9aeHtVh2izpeo/EulRhZFAjQlnlWJoQi/Sh+0OAdJxUQAPgGCxAmg5kuK&#10;yVMhQJ0LYb2IvbXonZTG6PijLhhFz0dZruG9cN6Q8359NSRdIDElk/ovReAW0JJJ3y0tvPAsj/Io&#10;Jma//CwxgXsIXPMmAf3fw69df8a88/49/5zo6+G8PKAr6WnSZqjCp0YN5nz8AX179SwA/ERbR4Bc&#10;AY5Nx5s7YY7c7jnUwO2X1eKi/nQlXm506fonaBZFbaXHY+8Tm5rB28u2828Mj6Qd5OgcsNSnEuXU&#10;pczv+33xfObPUJo09WtVJy0ji7TMPG0+iE4oRh9EakmVHTkRnUKutDmUEDIUutjD0ekQnQz1qoK9&#10;TVEhzSLMEcmtisSbv/kzf0sU14NOY5l8RLmryHwubaLSQpsRX7C9xh9ABd9b76dz70HQRyY7J26E&#10;7RTLQQTuja0hRaOEhWlOTg4Lf1zGex/OJjTsCpXdKvLEQ714c2wfHHz7ab8TFyQXJ1umTZ7MyOGP&#10;3qpBpdnaWsPVpUqnQzTH5PmoOpDsSt15/LEh/LT+IJfnVKJGZXPoXbiNUYtrq+HKQlVQaTBNCW/K&#10;sUuxSOYoYTo0Nui3aM58ZxXL4A4YWxkZGdw38EHOnjvP6p+W0LF924J5UJjNwiAVZxQpmLRconTf&#10;istdTOdeCaPwvrBOi2oNmZ4bASGEnWEUVBfNvcOPgt9zqq1aoqjguuQhmfGqdUbaoE2vYdH22Wu/&#10;FugfifOa0fFPWLFFW41LC9PiX9HW8rK+907GQdEekdxMQOamXxR+n2l+K4xzAcpkSejSlCZPrsc9&#10;oBFjp3xQts8pj/L4F0Q5OPIHo1nIC7jFrGbArFwOX4Rfq0GPppJJAo8btUcqQGoKiBPsCFlZGqob&#10;1plkBdrg7xMM7RqBSx3Vuyj9iDXHF6hNmw508v/1/pBfpB2l0afonboROvElfF4chM48Vm1LemRl&#10;YBcEWyZKzx5qcJe2lqs/gJWXAajIUAx/oRmatrrY1oeEs7AB6G1B9nI4uKMNrRsdwKprLjQSKzKh&#10;JyabMAgs1EQgLRY1x6hEQn7XeZvqazwzWU0eDn5K9Es+T+ei7EzN7MGptgJXhI0iaL2wTyq1hIA3&#10;1LFI65BUX6QP1ThZRB+D/QbKqEMjaDCxbBPJqbfg/HzYkAO9LRVFV/ztpYpwM8yVu5BzI9UfWtzk&#10;W9qEdCd99kUFtyTkmIVVIWi+XM87TfqlWiUsFHGW6bTjVrp7GVxYsrKy2LN3D9fObEAfvZvErAps&#10;PJ3D3mPBfDzSnme7ZmFmygTqFaQSThHFk4pOo1nq2Ld3VpO8JFnSvyzaJdJv69lHuQVJ5UVEd40L&#10;HREOvviZquAUXWyVtP93szAyAoiiBC+CvFJlvJME5o+wVeT6SFXG0onPFm7itQXhzNm0j0qeIu5T&#10;HuVRerwxtA+dm9Rl7rgq9H3hF65fNWPymg3g8AecMUoI17ithIQnkRJ7gyiLOqxbOJfgU8c5f+wA&#10;XtUN9o1FRVeLuoXcC9BRmHqJJ9Wc5WxSyb4XAOmdREnPf14OS76bxogJX/D11kP/yta4u2WOCDPk&#10;5y8/Yc28OWRl5Wi6IZUqwNUYVQwRwFe+5HXGGNyxMzO6OPKVrjWHv3mLQxG3/xxxOv1yFIytdGtr&#10;jfogG8gXwVZhjRTER+th6horknePV62y0tIgFq1hy6Bibdi+32R7ZuA5ULW4iktK7ZcLrNrPToGw&#10;eSafZ2twcWsKAa8VnqtM3ZRKaUmRc3LoyFGW//Ir387/AVcna/Zs2UzwlRua6OWqL1/gfvdlUG+K&#10;YqfckmcYCkceXZWtrtizig6KPp3Ui8uo9uBabC1zGTf2Gca9+DpOTkXGiHPvK2DC0kGJz4qQeHHP&#10;qzxnooEnbcciMl4CY0uWDbv37ufUmbOkpaWTkZHG7p0bOXImlK3rVtGmVcsCkfPguQax8qsm7ecu&#10;cN/p4uf9oswRU9HdokWkoq+911bfptuX1xZ3re+E6WI6lolui7Br/2zAV1rPL3+pQCKvB0reHyP7&#10;XIqp/s9St0UHfNv05ImJ0/+8fSuP8viLoxwcuQfMkaaXX8Qmeh/DP01j61l4tjJME6etHKNrjRl8&#10;na9hJMi4/5o0w5gTusYXn9gQdFXzQHKnNjXUQlwmBAE26ryhmAnGwVaqAceeVr2UpqwL0b0QBxij&#10;G4Yg6NIza1dZMQ/0Yp+2QCWSYq8mk97GOgUuLNJX6tRA9Zomy6Bneqmlwu+qBKskfgbCDKDPM6ba&#10;I5YGYdLWkHBYATw3feQNYeUJXXfBkcfBSURB6yumgoANsiBOuwaZ11S/p98zqo9TzoW0IBntaEX7&#10;I3qbovcVdTeRBOTok+A1EqoNKNtEYkwobKoqqzJhhgjTIT0Gri+H3Dw4ZwmN3cH/YbWAL2ny1UAM&#10;WwXumIInposFATxKm6SLS7aNdEfpcY1YqaoRd9JbL+dlc2NDu1IF1UNc1om+FDX0zAqteOW5wXy5&#10;4hj9m9mwYKwtlewT1P3oO0o7R5GRUZw4dZratWriaxesaMtnX4f6M8E8X/XwZkYoVyO5nqbnQYTx&#10;RC9GWtMEtKtZuF1p89btLFq6DCeLZOr4V6XDfSNp0KBh8aJgJQE/xt/LfsjkL/esADfCehEQsfrg&#10;O09IjD28polPcedUquw7eigtHmlFcGnCi4vzWLvjKB9tOHJnn1ke/7fxwn1teaS1JbMehsffymfl&#10;pSssenAEeZPfuetWpOSEOK31ISMtjV++/pTWPfvw4DMv3bJgzkhN5bmebRjYqzs/zP1KMZ2KLiSK&#10;s5HUdKMMtPKiLhrGKrK0MjrWU0C7fJkuIkyZI1LJNi5C/kxNojvUjkpLS8PdJ4B+o8by0PP/jHaf&#10;vzKS4yKJPbSEq2E3sLz8M8398uhUR0do0x+IsO9AQkyUJtJqYWFBxUru6CxUMuEUvx2XucP59pqO&#10;JQettUV10XiiV1Vy066z4iB8/xQMsQddA9N8pAQXG2DJXhtGfJ1J2tqe2OVcUEWYFl+r+1EYlnGJ&#10;IB0z4lLsJImZsFAtlGaJ+33QelHB9U++DNvFHjhN3Z/+zxW0JJgCgkb9OGETGIG82zA7z6x9jWbD&#10;F9C1RQ2ydO7s3HuQGQ/Z8tYgsejNV3ps0o5RsRVUaqIEv4WdK8C+gCLaMye1udpKx0N0VdY/w8dr&#10;M1i05hD29na88+ZrjHt6dAFDUcQ5Rbxe8kcpPpXmxnYb5sj5Cxd55PExnDx9BmtraypUcMDWEpwc&#10;K/DRm49w35BXCrcSR6w1GAUEmuSgVlBtILj3gOgtWvt4ia0ntwMbjFFWAPXP1jdLCSrQiiluP0r7&#10;/DKc/5uvk/tQxsuwRVBjpDr24kBqybWM7JiA18u2Pzc24td5HG06t2bwJBOgsDzK418e5eDIPYzu&#10;8+vyzclEpu2EXD34VYYalS15Z5AVLdzTQJwl+xrwAmFECmEjyjCHP9UV7NwLmCOiCi0ipjJwCk1P&#10;2hKkx1EYDNKbaQxTZF0TBHsSnBoa0GapevRVA6FpX+qu+5QGhRG4sBCbYQuyExLZv7AdlZvdoGbz&#10;YAMl1Vxrn9RoqrVD0J3MA+mgEVG0QgYaIur6tXKQOTMVckVnxWj3m1VQyZGqimhOCIBjVxWqPqj6&#10;WUUFXMTNxN/d2gl6ymJ1m6JZWoiYbaoa1O1rgM66+JYj7XzcRdWwuEFfAI0bm2HPWbDJAl1tGL+r&#10;ZGBD9kMmdll4ez9WWETVCMDY+UPk70qrRAAhOY6y7K+RTXJhlhIrNVWAL0tIwiPsHRH2rWEAmUqb&#10;BO+k+pqbztoF43l82lYsdXk097XAytqWLJ0b4bE5nAk8p1XDjMr8YwY3ptfgZzGLP1CQQEqvs7CI&#10;RDzWyJSS8y+Tv1M9tUgS4MREpDXOoS/ejTri7mSOQ4WKXAiLJydXT8WKTrRv05oObdvQqUNbWjRr&#10;qsAS4zFpzgInVNuWMFGMrUTOzeHSF6qdR86PtPmI64AAF3WnKsvsstrmFZf4GK+h3NPiQCUaCUEf&#10;KycnSbpFnM3Oi3FLrFl7PI3Z64voNZRHeZQQz7T1ZWw7C96JSWdChC9fXrvMyRdrkzTsTaIqliDA&#10;WCRysrOY+dzjXDp1goz0NPS5BRbt1atX49q1cD5cuQnfurICLRxbf1nK15Ne4cnHHmXKmPZUa2gA&#10;FI2JudDCJaT6KXNRTg7MexhqpYG9m6q2m45nxudHviQk8xCnh5IWEXcTd9MGGboEjr0Bp4VZmQd9&#10;R0KVzmBpW+KCTIQzf1i6gi+3HMDBqSL/r2GbcY5u5wZwuvokrrk9WiJoJ/fdDx9M0RysPL198MtL&#10;JisrgfOXQwmOy9byKmN0aOpDRHgol6MhoApMHVaFB1rnYZ5jtNUrEsK+zNCze5GeTrvgxFQLkk+3&#10;oXXvg1hVaQ4tF8KOrvBpODgZCCfP2al5KfFYga6WY1M1Ztd8QbVhyJgu1q1Z8arA1GWXWuCb5gPC&#10;3jj5ihJ0FxccKQZJ26itO4R8D66tVPHEezSznxrAwlMhnAlLo5oLJGVA58YedG1dm6fb3sAq9zo4&#10;NlT7pGXluWDnpwTsRZtDgH6Z18RdRP4uAvvCzBQWiEGzKyI8jHHvr2PVb+uIDLmAh4e7OkfFsbxM&#10;GSnGVuYyRJde/bh2JZh54+vQceQCzG2cSy9SyOdKIU/0Ps6+rRwERffDvprKeex8wMK2eL0TYZ6U&#10;1b77LqyT7zkL7U7AnJJyugsfKzMAEUuV8VOuk/wu46pqaZc1gQB+wnYWLRxpZ5ffSYFUik2mVsC3&#10;c08sKSI3Ua3tWHr07UL/1+5Ch6Y8yuNfDo6U+zOVIfYMW8fLTSBwFkx/BDxcLFh/PIeDl/MUkPCa&#10;gaopLSrGyDEAJtmyYOoJLeZCu5VqUSgDvVQVrN0h/GdwCCigs2lMDReoP6NgchHhLGFcyCJSrH+l&#10;XUZAB/m7MB1k0hDKZKZUYoxZhji15GqMjINL2pOeY82lXbUIPeGr3Goy8wgNrKkJnIVu8IV4aTQX&#10;dTDUhCyaIIL0OLeBK4sh5FuDZ3u+WvxXvV+9ztxWOa8kXYREqQyYQUaccp3J00PcbnWsljbQfl3B&#10;Pmt+91lQoY6aSLQEu3vBoC4TnNFdxPT/dxJGkU/5bgyp4nh0hM5dwDIAxvyqPtP42cb3SBIiC3nZ&#10;d6kYiWCXzoTxIX+TEFFVobmmXVUVHUH8i+6vvF76PmXi0wRLDSF/l15WSd4kSTAKehUX2iS3ES7M&#10;hWlVYXM3xTQSWz3R/KjYGPTZCoSTZKe4uJPzaGFH/zHfcvrwXnq2b6ixjNJzLTGzrkSbVi2Y+8Vs&#10;QgJPaOJxoVeu0eeJ9+nUdyjn4qup8yiJgdyvwsYxBZ0kydScmq5Bp02qiiWvlyQtM4bjPz1CWqae&#10;TZNcOf2JO0mnFrBzwyomPP+s1gI09YMPad25J771mjBxynRO3nAlXxZEqVeUha6AbvI5ch0EhDTe&#10;t6K3ImChnEep8uXkw6kX4chodX3Kcu/IcYiDijy/xmOS79IqJUCP0IYvfaZ+l28FYjkrwKG9L42r&#10;ZREeepnsdGObWnmUR+GIi7qhiVkaAYzKtRpzcE8ql6/6kRiXQUULS7ybxGizRFnjeuhlTuzZiVlu&#10;Jh3drGlRy5E2LZpS2cODalVUG56tffF20t0ffITRk9/j51Wr8ev8AmPHPEr49evqmZAFi1SzZS6Q&#10;8Vye4V8/gbxrcOSaevaKjmfyXAhbTOY9ET6s3KPws3QvQpiYuVmKnWj67JYW56dBYDpE5ilb+42L&#10;IGa7qtJrINCtGlqTXnuZPH0uq+d9xf9zZNjWZUPjY7ilHsdcc40pPtJSkvh9yQLCL1/iyPbN/LTz&#10;IKsOXORCtAJGhvULYNz0Dxj63ARy3esTlemEhaUlaWaeDP0kghavRbLlTDEb1jmhz8kn+HsfAjzN&#10;tIT282VVsEtO5eD61sqJRZhI4vz3eBUFjIyoAJX7Qc0XlUWrACMCYiefUdoWJ56DK0sVm1XEtFPO&#10;KDHWvX1UPiAFIMmNREdL2A4C7tlWUwUscbuR3+cks/paV9o/+gntntlEjzZNmLD6DH6Wacx9Cja8&#10;BvHfmrH6FSteGOiJVafVSvBdwrWjyuMs3VS+J3OOADKibyFFFGFpOdVS7Ct5/sQBT4RkI7dSpW4/&#10;2rdppRUtTp8N1HRAtJDnU/JE47MqIQvsyG0QtbHsz0puOpcvnqRh9Tw6N3LC/OxbBduXHEqAEeO8&#10;aVyYS5ucMI9FILXbQWW7LEUKWdzLsQmjV8wJBLQwPmvGHCsnQ+WHAuoYW572DDCIwRcJ0zyutLjb&#10;fLIsYZqT3w0rRfIWKTTK+GoqtC85Zvp1dS/vH6w03yJ+U0L4co7EmVFse+V6Hn26IKfRrJDdVZ5a&#10;lMUn51teJ3mlgFAm41ycrjGp6blkC3hdHuXxfxjlzJEyRoPgF/BN+oXzMY7c924Kznb57H0AKgaA&#10;fpE5oeG++NQJQXc9D8SBUliQ4rzYXto2nlJggIhfCcNAKIRCtxRfcam0W9aAnAilHyEDWI0RSuBJ&#10;EkcJGSiFWSEAgoAp2Slq4JXk1H+cqnJI68eFT0zEUx3VhF6xKdlhgeyfX4XKzSKpeS0YXXoe2IG+&#10;hjmhV33xuS8EXZChT7hFDfC6DyJ3quZfSQKE/ijtCJe/g3wRn3JSThwnsyHlGuhjoKH0qIr3vDlY&#10;uRhadgRxsYAaD6lqSqVusH071EyBiMXgLwBJhpoQZOJ371JQdTC1ey0qxmdKWw3+UmFK0k9Z1Crt&#10;j7iUyCQTvgKqDVXAw+UvoPUKpetR1Fv+/AdKY6VyZ3BtB5XaF9Bp5XOFemshonDZinlSnMp4SVT0&#10;olXXpe+CeQ7ZOyw4WLUbrR9Nwcq7q6oqCEujuMrBXQqs3XJOSjmPm7Zs46XX3+Lqtet8MHUydQNq&#10;c+XqNcKuXiXsivqenp7OEwMb4+eaTpxtR5LTsnF3q4RnZQ/c9GfQx+xl0a4s3vt2I+mrW2HbQcR8&#10;gH0PKRHbGg+TU+stDhwL5Meflmv920kp6VSrWoVG9QKwyw6iabPWjBgziaqVK6n7x+tRVa3KiFQV&#10;tsTjhorZZ8q6T4BIl4ZK7C+0Kz4PDEJnbXOrHpBcn/xclbjIfSqW2cbqkMaIeV+5NYn7klTG4g+r&#10;XnZ5/9WfOBZZleajfuLb+e9Sqd3oO78G5fGfrmTMmzaRXWt+0X62r+BIvVZtObF7Oy/Ut2TM1So8&#10;kRqLmXsW384fwcVqb5W5rUam9/dH9OTYUQGuwdrcjAD/imQ5+HPhuGrx+uX89VIFgjNS4tn7w3R+&#10;WrYFC3Mzfv9lCS2qJ9yqNXJwNOw8CA1twPfBu2ev3YmWU7G6AHfIHJEWiq3d4aRoK+Uq5kgFd9Vq&#10;KcvtEpgtk96dwUeff8WXm/fj7O7B/2s0CxmHWV4W+ebWHPP9osTXSatNeHAQF08c1b6ObltPamph&#10;QKV+q3ZM+WEFGWmpbFq2kHU/fEtyQgKVnGyJTkjj4e41mP3eLDyCR6jxOzueoOM1iLvmimt4HIuc&#10;L/H+7/Bp44aM7XQOqxYGS3XJL5JOFBSP6n+g3Orkvhc3mugDqkCRb9AxEdtXWeRGyKLRAGgHiBCq&#10;5E414PJX4Pesyo2M86u9H8Tt1Vz48qv0xaWaL4mJSYzqVYOUPDcc4sKY91wsFtaGlNuyMnTaqO5R&#10;aZ0WoEPAGSlyVPBTLanZMWpeF1FYYV4IG0vucwEHDg6FSl0gN1H9LIvgKv1Yd1zP40+PIzY2Disr&#10;K9q2bknXTh3o2qEtzaonYVG5CxZWtop1KqCL6JA0+6ogtyqaLxSyi53D5Dmb+GrlOWJ/G6g0x4rq&#10;bxgZKhJiEKCJgaYqdnTMFrByV+xNYY/4jlWsFXmPFJeMenoXPoCo3eDWHtzaKUaKAAOiISNMIVs3&#10;aL+6+ButNEbMvWqpudMxqixRHMtDPidwmsr7bWuolvrY4wYGt9hXi3BshuG+luPJB4c6kHVD5R+N&#10;PlbFVSOjR87JsTGKmS7gWtw+lcOQR27COT7aoGPPmXh27j1Abq6eSfOWUq9F63tzfOVRHv+AKG+r&#10;ucchVRHP4E95+KmvMEvLY+8j4FlFMks4l+1HhewssvQ2+FcLhhQDRiGCYq/Xgs7bVQvNqQmqZ9bG&#10;BzIvGfpvZEDLVf2xaSHgWFeJV2ZHKVRdrMakClbtIUi7rHzIZbCTgVQSZFmkS0tFjVGwsbFij6xX&#10;bnV0rA9O3koc05gUSD58ShFLsDccXFWD4JldTeUyIi0IEqKkLROz7xjIzoLVc6D6aeXysicQwmJB&#10;BNbkPFQ1g/ZNwKG6AnLkK2g2tPkV0i5pSYh+RzihSxfg0zwWXc9mijXhL573l9VkKpV/944qcZaq&#10;nRGAEGE+Y0JdsS18/zwExcNgF9AZBGdlgvZ9/N5RJcXtJl8sAHMMYFBl1Z8sE7LpxCgTzqVvVcuG&#10;JFfCEhIWkDB7ROFeJnOfsUpTRK6nABdFJ1MBW+KPq4nNqmJh2+eidM3Ts+DDk+wO64CdeyrpDevS&#10;8dEwDQTTEj0RUjOCI5IECFgiVF9J6KQK9UctMUtJLqQX/4VX3uCHJctuttxU8axMDW8vanh5kZae&#10;zpp1v2sLNglpizEV7zNGnYBanDsm+jviz3g/xB5Q968kRQJwyDFEbSU7JYU9v77Musi+hF6PIyU+&#10;nAMnL2s910d2b9M+V7RRHB0raOKBN2m/AmxIhS/wAzDL1uyug4+6Yu1kQZbjAPyH3n/r9ZHKnCTX&#10;9o0gUYBDaZWzg/yrSgsnP0ttU3RW5B7MSQdbD6jzpgZcZek8cWg8hifeepf7Hnnij12D8vhPRGZ6&#10;OheOH+anzz8kMjSYD57wwbdSFoci/fju5124WGWxuqKOPUFDeIvlDGzqTI/vj9yx3ki+PgvnC99g&#10;Pn8F1R71IrDxN+SaO3Js51bOHz/MiJcnlmk7SfFxfPDMY1y7dIGfFy8ocLIxhjC4Tr2i2CFGwcey&#10;aC8VjaLCryWFcSFmIk55z8SWS6LHm7w3KSUDn3pN8KpTnze/WYSllehh/P9Flfi1eMf9xBXXYUS4&#10;9C/z+0TnxvLK7+y7bMmhrZvZsWqF9vslxy5ha6+Sk6yMdLas+JF18z4lNiYBS0sdOvS81Bte7gau&#10;eyDIsyZx8S64Vo7Ht1Ew3d6z5HJ4NqGCf4uGmoWzArqkgHDzw6UVuLkCFWo/r+zp0yMgfr9hgdlI&#10;zdOJMvcYGLPSdtPxNwPLMZ70XHPCzm6jTo/pmIm7n9FxzbAQfe+HE0yc+j7Hlr9I08qRSlPs2i9w&#10;YUZhy12xyZY5Q8S7BYwTRoUwKwQUkNxH2k6kOGC6EJd5UXTohAXpNwYSTyt9OQMYIPNq4LkLbN+1&#10;m+279rBr7z6SkgpYi8MeHMyy+Z/fusAX8PLKcojZAV6PQIOphZ/HCgHc/+REolOt2b/3cPEXVrM+&#10;XqjYOvK8CGAk+VDKJdUeJExLl1aq6CSAjhy7tOhJnipjh7RnCzNCcwiygmZzYf8DhlaiGkrgv8UC&#10;sKmktn99rcpxjL+T/ZW5WOZkccIzHRPutqWmaNuQtDhJPiW2t3K9jOdQa4F/CprPU/tyJ4Kv8t1U&#10;tF/GHDmW0O8VC1tALDlnUZsVgKbdx+bqfGn3aHaBnossQAQ8dO+mmEbSQmbjBscnqEKRtBVLAVUA&#10;wKQTpOkr8NCHEWw8GE7L1o3watad+4aNxMlVFjHlUR7/nSgHR/6ECDy0m8mPDeNgPzBLhdWZsOIy&#10;XI2F3zv6YHG5Om077sfqcq7SHhlbFeoMBZ+n4LcGsCGvwJJWC2knsYA6k9TknBoHuwV00INouA6f&#10;AfmJSkU6dgf6nCpc+iSeSLPKtH38EFYVpHfTG5p+DCGr4ct5yv4u3QDOtACaGBxM8m6o75mG9h9p&#10;WTe0ftNQFLObqwlDxFPzDdUcYZ5IO4mIV66ajz5lH6EXfPHpH4JONEROpRborLSqCZVbqh5yqRJc&#10;WaSAHytH1TpRqQPBr7yGdUomWXYW+D9uqdpsNGE/E92U4pgj8n+jSvjq7+A3qbakQ7U6MNyvZOZI&#10;WaKkXlmjPWXNCaoV5MZaaLtKTXhF3y/aGtIyI1TKrEglAivJjFRCZIEsVRgBgUqyezMyRwQcqzYE&#10;rq8qWZxVFiAv9iL7dBgHM1vS+tVArLyaqaqSJDBSvZJJ0AgoRe1Qk7fsg4OPEne7g/7iW47V1NrO&#10;9DhMKk5RTsNITs/VXC5EsM00pJqVnpGBc0UnHBwciIuL50ZkFDGxsVhaWmJtbUVArZoFg5YkGybM&#10;Eeq9U2Czt6mBqq5JIiT2gBUaEhN5idZvp2NlZUPVqlXYtkPRhatXq0qrFs1o1bwZvXt0pl7GFxCz&#10;V7W+mJuht6+rmCOD+qMTa25TIeAqAyFwqgK3xIb6ljAH+/awZLfm/ISzOEVlgUtzdV+dnaQ5JTWa&#10;Yo17nSY8M83EKrI8/q8m5b3r1xB86ihXTu0nJOQ6efn5+Pn6svzVGjQ4e4CD25rT2vcAljVzMbsG&#10;368fTlKWM9PMFtCpgwOPfnv8b7WBlsWqWAwf37WNbz7/mKdGjSz5xXe7EClrVdYoCCvV/KKMudJC&#10;xuqoLeDRA6pI7+sdRBHXsZ17D9Hr/iE07tiVl2d/e1N89P8p7tb95k4iJzOFo8s+4Kd5CwmPy0Nn&#10;Bjbm8Ji3MxNrJ5PewEdZ/DrWZuYWJ9746iDRosMu04h9AwVE3NhvsBs0DWulU1XrBbjyI8RJ9UgH&#10;udmQH2fyOlt1b7VQOmrLvxnP2OlrSUrTM2mIE9PmBRYGGMys0If+iO/IffRp5cHXC9aq/MJ08Ss5&#10;xm6DML/cwwLCpYUpDQm5L0WwvvqQW7XQ5PXHnlNucOJsIwL/t8l9hLVz4sRxAg+vYcoXa0lPSyPq&#10;uwqF7beNjIuwH9U5kIJPt72G/ORT0GeSmXSNiv3XM33CUF6ZOLt49z4BNiRnktw28yq4dgE7yUma&#10;FWabFefyomnR2ascSqyHBUQJ/U7tj4AAwgCq/VJhTbhzM5R+nTCrbxav7oA5UtJ4UxS4kLEsercq&#10;4EnOIe1VMrbJ9bSXPHyOArrSQ8DcHrrug5MvKB0ysdEtDug1HSM1a2FDfqU5/5lBVqIyXchOVIxV&#10;aVeUop3YL2vMbKNAsXyZGRYXwiSRcchKFdsERJOCprBwpIUmbEEBQGjhQnSqBf1mpRAYlsz091+g&#10;Rq+X/rTnuDzK4++OcnDkT4iEA3N56vEp2OsgTQ+uDtDU15Itp3N4u3ZtBlSzI/2oAx3f3wMV3ZWN&#10;ba7Bc36ViLBmgoD3gwwCYDKYuXVXjI1DlxWFUwgESQZmh4Abo76Gi0IBDSB46mXOh9ZGl5+Lg286&#10;Hac6K4GmmL2kvjKOlccGM7jBLzgkZ4LocA00AjHSU56q9uNUUXs8nVrUN5+rFoN7Byu73SzZUYNA&#10;nUtnSI8ieFkO1nUyycqywb9FhhrALaxUK4Foj2j6IXo1iUVsVot9Wy+1WHdtib5iP0InPY/P2Fbo&#10;mrwFcQduL1wlE5S0pchCU5gZPs/CTx/Dhasw8SNwKNk+r0xhnJyMk17RRL64ybQUm8dCvze1+ZNJ&#10;t7jWoKLbPTZOVQhkPyTxKe7cpKfDhNbQI51sSxcO/upF6wcjsfJqp0AQSSgk+QpfCWffUbaGAnDJ&#10;9ourppRlUWIERkTjRFpGii5EirMAvJOqSXFMmdtVd40AlrR6SSVEBI/tahEYbU/XSVex0OmYMWWS&#10;xlA5e+48h44e4+jxk+TkZLH504F0rrhWAUqdthbYIJsmKyLkKvshrTiunSDtIgR8BMcfAvvakCa9&#10;c+lgVxuWhYFDlnq+H6oK7u0h4E3Y2vjm7j6x0IMN5635aPW2m5XR8vjvhyxMtv/6Ez99NpOUxAQa&#10;uOpp4QEta1WilXc96mRVIizUivDA6zikpJCe4kDHynsgAFZsG8x1s6qcs9/DvOSTDHl2PMNeePVv&#10;P5750ydpbQ9vv/Eq7772DGZnXleLgCp97nycLBplpb6bUvilMi3aC+KM0X5twYKvuBD9J6H1S/un&#10;iDeXFpp7jjA+Ue45RjFEE4B43YZNDBo2gvZ9B/Hc+7OLd9Uqj3sSutQgrr/VnUl7cknLMtNYiLn5&#10;0L429GgAV+IsmL8jlxHtYZG47mkhDFsPpc9wi9ONgACO4FhfLSTlnhLtqJRzxXy4sAUT2RLVlT6v&#10;bmVQr46kXNvJhWh7QvfOVWKqBwTM6AxZUegrtqB692k8+shjfPiStNy2VfOh8d45ItoQssCVsFC/&#10;b70UwlerVl3nRtD0C8VclUWt5FMC0Mu8fkP0OSRRzFc5pOiOVb492Bcfn0DtJi15pEUanw2X/E4H&#10;Tb9RLoByX8t8mBqiinWtlxfMi9KCc2UpeovK+IwOpEfbusyf3FO1wJiK3cv7RX8t4ahiO0jrhrTS&#10;dN6pjsO0GCUMTmExCLjh4Autf1TvMx6n5JFnJyttu8QTqrgj2i4+o5QOnFHkvShz5E6EUSVHOfiI&#10;yoGFfWPK2jUFQo0s4aJFtKOjIf6sOk+uzeGiSeFDcl95n7QWyXUtLgeSz780R4E+wjqWkPMjxy7t&#10;9NE7FGPWyl4DSvQ6b0KXpeLT5hd0NqasW9lnS/S5mYQG+uPTJAWdFC2FTSLt3AKsyP5Ku7g+0fAe&#10;K4LjHOj1XhIpmea8Om8VvvWblnr/lEd5/NujHBz5E8I9fhPBP40nPDKRdrWgSS1HvrP4itceGc7B&#10;iTqyFreldccDWGXmwrBqkBYO0uot+pjC6NhoB71ywEbOYSLkWkFgFuTbg12qwi+EGXcUaG748hoE&#10;9j4QthB9bCKXPvUjMq8ybQP2Y/V0F6g7Gq4uY+HTDuTH5GOWbcZjjRerVhkvIwBiErIfxn2SVpGG&#10;U9RiWQZ8oTZKK41MViJEJpULLXTQ6zz6PQ8Ruj8Nn07e6PwegszranCXgVyAC0HHRU9FdEBkW6KJ&#10;Im064uIiTAbTRLQslmfG18nkcHXZnVvd3kmfp1gdOzVSE9TtFuolVUTvpJ+1pG1olns/KNFCabEq&#10;6dwYHIx2L6iAnUMi6UlWtOuxn8vfe2vAmN/jnuiyTyoWjwBcNrWgUqNbFzBlpbMXqZjesgCSpEED&#10;SNaCZz/1GcZky7g9YwVKQEHZhlG8zfQcGKn5cv9UbAhOdW+vUn91BZyZrJKR/HSSGyzByacpcz6e&#10;qdkZmsbFoEsENGnF2w/YMXWYDIz50GxOweebXsPkENjVGTx6QVowdFhX0F8tx3polNpPqZD5vwMf&#10;vQ29naDPFrU4O/qM6hXWgFAIrDCFVo98RP02HXjls+/KF1H/J1X1Ba+OYN263Qzv4sr7AXFUc5XF&#10;hkEA+4o1wSE1sHaoQaqFBTFHk2nNAazMc7XCX0YVKzYG9abXzA28uzmb2ZtttHlYxCr/zpC0YdV3&#10;X/DjJ+/z8rDafDSmtqp4+48tWASWBIrKs5NvrnR/ajxx63h0N4wTGbsuf63AWdFu6Cn6EvdAL0Ce&#10;4fhTSrpe2gTEUaOYcf6nn3/V7E17PTKKJydN/1vZPf/1MMvJwX7DDyz57T0W782ihpslVZ1zOHsN&#10;8swseX/KJJ5tE4nZVXHZsFRVfGlTyRURz3wT0XorQ4VdaLa54NZNaaXVegW2S2Xq1rgeDw3fhJaN&#10;A/jt2Qje+tmGNQcTCNo1HwLfhrx8rsVkMf+YL9+tPkN2nhW9O9Zn4WdvYia6bUYWgnzf1l61HEtY&#10;iEhxO6VhIm0UwqCw9IBKTdU9Z3RtEXBAWBEC2JuGMIiFVdBxo5qjSrjHR41+htVrf+P8+xl4Oht+&#10;6dgA6r1d/HNrvNdF/F2eg8wIZmyoyPQFh/nt00fo0at/wTNq/EyjW09aBFz5AfxfALM89TojyJOT&#10;olqdBAQS1pfkBJVaQ9ufC86PgBtJ59R4IIKuIuIuOnMClBTXemwa8p6E06pgI7mGAEemx2bcVwFZ&#10;LCupNiDbyuA9AqrfXzpT1vTcaqzm11RelRwIN7ZDynEwd4dG76hWqeLGGdNzlRoMMfvAd1QBuGUE&#10;fuMOK1DPylXLp4O/CcHaIYWsJEv8Bwn128jMlXs6l+BT/prJQlaGDf5NIiFPEJIUqFBfY/6QLgxy&#10;YSpZcDihCf0mncTR3oyZn03CrP7jt3v0yqM8/vVR7lbzJ0SMc1d6d63NuCF+NG5Um53Nj5OZKzQM&#10;cHFzoOM7exQwIq0zSeFgYANqYIQwOO5PBxuZiAV0MFPWgdfzISdVMTnqyuyLaqkxztuJZ+HSN5AT&#10;hy7MnIAWQXS2241Vdi4s3qcWrGnXadb1CNl6a5p5H4EEIMzQNiPFAWPI/9cCtcU2bQ70PKAsRy9+&#10;DAmnIPxXRReUSoJDLbAUdMUc6k3TEHldt434j5mCLuAJcOuoJi6/pwt6S6sMUEKkUsWQyaD5N+A3&#10;Gio2UMi4UQ1bYzDo1WL2dm4FmvNHtpoMje0Upqrmdxpa+8cmNUkbtyEtM5kJkHy2+Am3qHNJSWrn&#10;xTmclHZcxW1DxFylounWtfRzIxWSms/Telw90lPsad3vNKGLvYiLdyUu0IXQHyOgzhR1n5k7KTbK&#10;kTiIP6mSjuLOn0ziRpHZ4vZXEoSijBHjMQvQIddHKMrSKyy/L7o9AUau/Ky+i8iYbFNaxhKOqWRB&#10;9mn/Q3B9HdyQr82qSiaASWnXXKwOm30GdSZAlx1UcPPG26s6IaHyEKiIiormnenv06FHXypUqEBQ&#10;bgd+PpRLcvUJ6l40bttU8f6sVMN7qVYacdaRpFNAKen3Fspu/elgYaO+1xkF30fC0Is3+57z67xN&#10;lGUnzkbYkVNnFvXaPcLStxpzeOtGln9R3lrz/xBRexdowMiXAyqwuE0W1UTb7oIBnJa5oXcWPl6X&#10;yHK7Qa3l39Hx9BysRNC0vSUMAlubbAZ1X4OtXTZtazqSnZVJapKx8vf3hSz+B495noFPPsP8jZHk&#10;S+te9WFqoXNyvGohlOS/uJDnXoARcZWR9sui4+XduEnIGFP9YaXDJa0CEiXNFTJOCVhbFqBdWH8V&#10;66ieffl/Ca4Yw4Y8oLUZbfjxez57dRwZqQamZnnc88i3tCR1wGjunxfK9B9XgWtN9gVBRUdbMrNz&#10;aBTghZmdM9SboYoLDWeAWabSaxAdBrOKik0p7AQtKZL7Ix9i96k2lovvFfu56Vnw8BdgawVLnojB&#10;0rEWVezjCIvJY+LslYxe6kP9l27g9XQUHy87Tf8BD/LokIEsXrWb9z6ZWwCmGe+ddqvBtjo4twNH&#10;f6VhIQwN0R+zFiG3TOXiIiHsBzmW1AsF2iQ3w0bNuSLULwt1CXn25BmUZ9GQ64ho+sKly/nkUQqA&#10;EQlpxZV9K+65EFaGFMtsqqvzVGs8Lzw/no5Nq3Pfc4s5GGLSNmt8v7SyyPMrgsjCmIg/pBb5Mscb&#10;nWckH5TzLy3lcix21aH+TMUSFgBEO0/dwLmh0hNKuaCebQFGpEhWFkcaGVfELlhMEOR8SKFGvst+&#10;HBimLJFTLkN6mCr0JYdByNdwZKzKOeQzJN+RvMd0LDLdluQD0ros7A+v4QqAc24N9pXUWBj8LQRO&#10;V9u7+ivs7Q9XfoKTL0JKCJwYrzTrxCnpyjJ1reS1gVPg5Gvqfo3drQqkiafw6R9PVnoVfHpfBVs5&#10;h94KMNOqnmitZVlJNvgEh8gqEHKl2CS099OQEaPyQIcA1scMpMurJ3CtUY/PFszGvN7wMj9/5VEe&#10;/w9Rzhy5w9Dpk2h85W1Oek9Dr3PiytkDTHjwASb0MmOyjzmnTrWl9WMHsNqSq7pZgoHRBqAjF/Qn&#10;zAkN88WnRgg6qSgL07MyIGw2GcSuyWJdJOANvxMxsVxBOwzjX7AvpETBtRx44z0wi4HovehjDmg2&#10;vT5hhu3KW2TeEmBsEOjz3Ln4uTMXwuvQu9nv2D4sgk31YP9ZtY+yHy0NbBWtbdoK7LzAs49C048+&#10;roRZI9aAS1tIDQLXVmrxKxPITfeYr251XSlaCfwjPvN/1KPe2Kcuk7QIVUmIYrss7r0fU24yf4Tm&#10;/UeV0MsqRmikY0rSLr22sfvQn57L5e/9FHNk4GV0nZYo0TlxazmWBlknQO8M/YepY78XwrXF9Q2X&#10;JGIooqayz5IMyTXse7Hw8Qq76OSrkCHtKubK4af2a3BtmbK2lpYg08pbKee4decexMTG8cDA/hw/&#10;eZrd+/ZrmiYjHh6q6aDs2LWHM4HnsLK04OHu3rw1fiy12j1VaBsZCeFEb3+K6r0XYW7nbvD1HqDY&#10;UFJh7PDbLZ8rorT7VrzKL+tO8suWIBL0ijViZ2dHy1oO1PdzISw0mHXHc3lvyXJqN+/wx69Befwj&#10;Q9pP3hzSG6e8WA6PH47OZg5YZBVm7xklKsQ6vafYcW4yJMmGe2uVYQxPNmN/z0G0G7OSRctm4tB4&#10;2N/eF34tOIhv3n6FCyeOarbemdd34Jh/g6rutmqMNWX6mbYYCsgYvgbCFoFLYwh44485jJV1rii6&#10;D8ZIi4XvH4f2zaD+a3fOTjSpJP+0agOjnx9PBedKvPTx1/g3KErdLI97HSI+emPhA8xZeJhLkflY&#10;6uDtdm05lh9NfgVfvpo9i6r5RxUjMyMW9AmQnabmE63ibtKeYO4M+ZkGt5WCylJKho4Bn9pw5FIa&#10;m96sQLtBb8H5GWQ69+HpOedZuy8cr8oVaOZjRreWvvSrn0qF6u000OLdH68y5bvD/Lp0IYMH9r/V&#10;XenUq6r1OEqs7mMhIxvWJcMkadVxLDxPy+ulLUwW2lYV1KJZmAWiSSFuapIzCDiflQCXvwTP/tqC&#10;OMWsOvV7vUpN52i2vOmMmZmwB7Kg2qPQeGbJ9/zufpCTqJgeNZ9TTAznpkRFXKbyoPX88OGzPPbs&#10;9JIvjmm7rfbM6Qq3kBwZrXReRG8uO1IV2kRkVtgyxpBiiYiQSruua8vS22RMQ3veDawO984FDoIa&#10;qHFDuUV6D9dY2Zq2R75Y4laESq1AZ194H0zDlDmyqXEBw1oKig41ITsOvB9V7Xiyn/l5quAlzCFx&#10;KJJ2KGkDlFzaqBliJufHEXyfgutrlPaftAob3WfyUlXrV/wJBSRVFhbOOrXtjCiteGq8j/W/mhOa&#10;6ouPQwg6/7zCbfTO7cHek9qP7SEoLJL+jz1J/yeexdXD0D5VHuXxH4/08raav4Yy3TboUb76NZQZ&#10;i6/jb+PAkvo1Sbd2oONDe2AWIGvt1oYk+DgEb/HHmkyysMG/a7BiiBiTZEmaTxs23tCYOBvsubSB&#10;zxyqi01OD7Ug9uhGdvA6Dn60ntZdxfMc9n/WFg/HSGo1DUYXkwcaS8+aoPle7AzqiFN+IlZuuQx6&#10;e40CY0SMXRjIclndgF5FWnFEeFU81EWHRHpIvR9SrjLSPnP5m4KJzqisLQvdjBvqZyOdsGjC+0cS&#10;4D/6XqEqaq0Q6vxpIYKqUiHx7K32V1gxxfWX/hVRlA5bEgX8JqgQpYTOctIgZJ6yhpZ7xdIX2nxV&#10;sDA4PQ1EnLRFdfB5qLAF558dxkWKsJJi9ijB2fYGtX7j8Ynl7rkp4NJa0eMliWq1BE6/XLgf2MhU&#10;uQ04tnHzVl569U3SEuJo1KAG9/UdwvCHH8bZueLN14RducqKr19izvIjZOfmc+LgATx1F9hyBhYu&#10;/Znfft9IamqqJhxbr05tGtavRxO3q7TzDKZe/SboWs/TzqEModNnfsQ3837gRmSk9nMVnQUDPWxp&#10;oLOn7jM2HI5rwqGgdM4f36wl8OZm0K6VP8/N3/3XXIPy+EtD2B2fvvwsp/bvZt+WtbT2SVNso21t&#10;QG9UzTYkxpZVoctm1bculUOpJmaLcGS+Wp9trwzPjyPoyHxqPx/K51+8SdMW9Yly6vK3HZ/c42M6&#10;NSU+Okr7WfIDSTYkGtXxZsCAB+jXpzfNmzbBPC8TdvdSdqSyiBPQxCiY6NG18BgrbYWRW8qkn3DH&#10;c4W0yMiYmXQGWi4sWCx9ORQunAFPCxjyJNR56/bbKgXQvhwSykMjn+LU2bM8OuEt+j02uryF7i8o&#10;WjUMfonVq/Yw46dc4jKNzh1wfu8qAmyPqDnm+IuqEu8qLSyD4MoStRgX4VBkfjXaohaEbOq+mRac&#10;vJLL769a0K5jT8VgkMW3tH2KCKjRjlfmYbFiFWaKVP2r9ic//TrDZiezYctWzs/MpaqLlbKEF6tV&#10;ERKP3Ak2ruDUEJIvwDcbwNUV4uLhiyOqRbO0HEq+R/ym9Dtk0e/eQ4mZuvdRbmxVBzFjwRGmzprN&#10;+Q/BV3D+is1VniOuUqWBgddWqmfVZwyEL9fYHqk3jtFjSiRB15I4feQwVat5lS5qarQGlrYOaT0R&#10;prSwQaRtVnSCMmRhnwX13lVaJ8XZAxud96RVWxgn4rJSkm6H8fmU63NwuLIMlpxPmLhStJO4+CHE&#10;HlL6bHnpCsAxqwDVB6ocqtXiki2KBdgwjh1n31Wgm4A/AlqIiYF9VZWup12HpINKq0YDOmS/pLXq&#10;PsUUyZaW9ASwrQvZEeqeEXcecYuUcVKYOuaVwCJfuVEKw1UY3tJ+JGCRsMoFHJFCjYBhhvaw4CP+&#10;WJ/MJKuxtNYEFwbibaqB18OEJLrw2dxFfP97KOlZuXTuP4DZj+gJqfuBVvQtj/L4r0Y5OPIXhEfS&#10;DnIx4+xPk5kwJ4Sx9fN50K69Yo4szAXJG2VMfMQgrnoc9NfMCT3ti0+jEHTV8hQ7RJJkYQAU64Qh&#10;IQhKwWSvtUq0/A3MU9k9bSt25sdJT3aA85AaZYc+34I6dS7i/0wwWHvBT1c5daMeOw52xtExmYen&#10;LsfWJVuBMUL0iDSMqw8UMEf0ueZcPuwH26BGp1CuOtTAp+EVdG7NoN0vBpeZIpU54wQpAlDSWmNk&#10;lRgnlTtdkBdlJZS0naKvKymJlYWH0DNFZbzx7IJJXJJbqb4IzdFD2oXOKpRe6zPtcu/sge8lk8RY&#10;FbH2VImVVHZE20WStpwEaPgpBH0EdSeryVvcU8SKuKxuNSUtBorqhpSlyloWQOvwk6pNS5JNaccy&#10;vt7UtcgEaMu2b8vBL87S+oXGWNnJ81EkctMJ+nQccTFeuFbPotaQbiWK0EYdmkWzUSs0sNPV2YlT&#10;50KoG1Cbh3s3pHEdb85H2XHm3EWNaSLCrrm5uThWsKN145q0bNudkNArLF3xC2OeeExzw2kTe4qa&#10;Z1cStt8Vn4Yh6GrlQRMHcPZW1zE7ink7YMx8M/qPGqMtoP5uDYnyuLfx0YujObBpPRNfe5np70ws&#10;eHYuzFKig0LBlrHs8lfQZoVKxKW/XRJgYexd+lpVhgVQCHgVdt1H/PYQXD/N4Ich1XGcuvdvZ47s&#10;+30Niz+crokLi1tL047dSIqL4eiOLZzcs4OUpEQqe3jw+v32PDPqIaxv/KjGI3GekhaCojbt8nxq&#10;YqkJqiXgdmKpxiiJEVJ0USMsOrHZ9Bex6hUFzMddgXByK1TOg8FjoME7ty68ZBHibmgtLM5trMjC&#10;MDs7mzffmcYnn39Js07deO79T3FyEbGZ8vgzQ8bwWqGzsVx9g5Xpu3hzSSSdvS2ZMtKeTnWlfVK0&#10;YDKUyGf3XQVMx4rN4PAoiJeVpAL5JMRp/qE5sO4EbHsL2hrIpjdDWlZ7nVT3n+cAOD8N9DmQEQJ2&#10;vtD+N+2eSPi9J3WevURLP/hhLLgIq9jKE6oPhewYtfBv+pmaH09Og8+/hcG+YJkAPY4Xr8+l7WAO&#10;RPyuwBFxrBNA8dKnYOujMTFCfJbx2LMvs3f/QR5tB0uKdsxWHw7NPr/lPMqy4MiRw/z4w6eEXIth&#10;8OBhjGoWRs71HfT9SM+hM2FsX7eK5s2bGzRJDqt9K/rcmgqjymukCCWgr7gaCktEmBbnpirmiIA7&#10;orshmkHF5QpG3RUBOUx1yCRHSgmFyN+gwftKO0TeLy060jYjrUiiOyPPpoAPIhIr40FeBiSeVGDo&#10;teVQsYkaE0wBFmPukhoLv86EhnZgW1EJ3Ms4Ze+vWgMFFJFxW1qzBeSSaxG1ASxdlEW05iQjSLeF&#10;cg8UnZOsGypnk58lZ9YAFEH6KigwR+YCcZQRlz4pTlpVBqd66jxIsUha4gV0tXBVred5+do29Lk5&#10;hAb64VMvAp1FhgkzylK1llUbrNgyOmuSM61ZcKkP70yfgZOjLd9PaU1Spx/u6Jkrj/L4N0U5OPIX&#10;TcSJR5bwxMiJNKnnw88v2eFnd14NRvsAcUSTVs1aBuDBSKeuLci1Ka3aUfU1J54qIhKiQp9pTugG&#10;X3x6hxRWqPZ6lOzQ7Rz8zZ/WvQ8UZo60DkbXPE9tPxMWjhtOnpXqVH1s7JICdog41wkm08DgYiP7&#10;JN07a/2JOeIKuWbkJFji0zyUrBbiUiPUxw5wrTa0bQg2tormKFHcglYmddM2ljK2RWhhCr5IGLcj&#10;lQNZ6JsKpBrFQkXfpCTLXKlKnv9I2euKNoZxEheRqgNDVdtQ7F61n+nXVPWypIn6rwpj4u07urBd&#10;n7E9KEVuJHO1rwL6GMXDEk4qUEUs3+TcSEibioOfSqT8noHMcPB/vniAQ6is0VvBvXvhViNJRBIM&#10;YnBS/Sqt9edOQsCR5HNKhNb74ZLZIYbFzu450dhVsiQ905uOb7a5FYC58BFB++2JO3MW12adqPXI&#10;oFKvoeiTzJj5IcmxoYx5egLd6+djJoLBxvvWsB/p6ekcOXqE/dtWsO9MDMdPndXYIj41vAk+c0xV&#10;iH9dBovegNQU1RKRbWhZ69JO9ZOTQa4epq9z5N0VyTz/wWd0vn/IvTmP5fGPCBErXfLxe9r9sGHV&#10;Cnp273prC9mp15VtZVY01BgJCWfVwkHufUm+RaRPnkNJmr2eIu/8LCyfyOfpiZPpNvxp/smhz83V&#10;2m1OLnuH1RvP4lXJghkv9ePh3k0wE9cJGatkfpBn0vS5vROxVAlNp2iIqhpLu5spFd4oqCiC3jqL&#10;wvOPtIAaq785OfBNX2jmCZWaQF0T5ogGnMeq/bL3UoCwhKn9fOyeEsH/DZu2MHLMc+SZ63hh1hwa&#10;tG5/z85xeZRuLRxyzJm4X17mmxNXuJiQTocAeGcQdK1nhZm0c8l8H/iuAtfqTVHzoSy+Rbsjfq/G&#10;JJi+OpvJP6ey6iUYKIWjW0IH1R5UbnrxR5WlbNh8w99sQNoxKzSCqE38ejibIZ+rZbKAJGO7wsiR&#10;T2Je5b5bXevCV6l2WPdu4OCtXGGK3rfGApWxbUUW6LLQrjZUWcg2n8dLb3/MZ199y5of59LPZQXm&#10;iSK8n8+NhAzm74RjYbAvxInszCScKrrTtFkLDfw/dOQYMbGxeLq7EODnyY4DgbSoacep0HT0+WZs&#10;WbuaLp06FORo4oIigIDkIQIumLJajML79jVUjqtPVe0hNp7QxGAHLGw5KRBKEae4gpQRZBEQQcaO&#10;miZ5izyb6wOU6KuwmyUnkVYX0QIRbT4Lc8WoETBEciVhaAhrJ/EwVGgC2dcV8JByHrweVLpvwmo7&#10;/gx4jQAbd1jwFEjunZIGnVuo4p/owZx+XQmqCuAiwJTki6lhSpzXJgDSgwwJQGE2EuYOCqizFfEX&#10;B8gwdUcyteSVY5QWfV8l/C7XWY5R8oysFHVsMgbd2AJZ4er1lsI+yQG7qlBzPJwxjGdaHtNZ5bhW&#10;7hCzDSo21QChEPP76Hd/f5Lynfngl43YO5azR8rjvxnl4MhfFCd2/M70Zwq0Cp7pDl+J6PNBoUMb&#10;2lVGGy11SwmdI9h5K1cMMwfQF/QQBq/yx9ohk6xgG/wfDy4AVmQhKeizZs2VrwEZnMiHw0BnAxjT&#10;pJLW45gao2Pl9AcZ3OcXHIIz4TGDw68RsJFx+DRk21uwP6Qt7s5RmDnmo9ufT43qoVzV1cCncwi6&#10;G6I6Lm4LOug7AAYNVQOxiJoKbVUQbGlHEZFXEbrykFYV24I2ljK2RfyPvbOAjurqovCXTNw9IYFA&#10;QnB3d0pxlxZqlFLaUhdKvaWUOnVBCi1UgBZ3p7i7xyAQA+Iuk/zrvDtDJmESAgXa/s1ZKyv25s2b&#10;J/eeu88+e5fJHJGk1BQAMVUVl7+ZAiclmSPSpylgSNCDhhYaQ4VBJkCZuGtPUK0fsngpb2+rhOxz&#10;9whlfyc9v7eqb954DqSKIOCG8diMSblpi1DyWdhxN7RbCy5BapEhdExJpuT+EJE3sdyUinNhngJN&#10;dG6qB7vDWnAT1M4Qpz+E7ESw84DaL/815kh5oizbY9MwgEK5V0LZvag6rZ+ohU1QD7MsJv2pb4mM&#10;7kdQtxB00oh+I2FacS4H40mG0asOFV/2hxP7wD1HCSwH6mDkq5C4Geq9z9KvBrDtZBbbL/ix50gk&#10;vUaN5pE33rvRM1YR/3AdhGWzv+fnT96jZo0QTh/aUxzoTNyt2syOvqp0A8RGXJ5HWUgI80uo5ynS&#10;7yjjnYNBH8EKn8dz6TH6OQY/fotAydsclgWZWO55nylzz7Fn00YmPtaf9z+eUfQ8aefE0GJTHkab&#10;uXFRxrPQL1WrjClz5Cpovk05kZX1HJcGyphS9mXRJGOpLDLiNhgWaicgYICac0rqrBgiNjaO+8aM&#10;Y/PW7Qx5dDzDnnypgil2B6Iwr4CM7edpnjKXs3HfM3kZHIiA1gGWTH7rCboFHoKEXYb8SxbMbVUH&#10;s4Wl1raw6UQ+d30Ab9xbmbdHN9YYf1i7axpvqi0OqPoQ1HurCLDQNCjEFUdCCjl1IOP01VzuYgKs&#10;PQZL9is2SvPqNsz+bRP164kafzkKFMdeg6j5EDgCGrxXvG3FCBjI37aOg9lL+M0dRs6AT0bqaBFs&#10;xb7Ch9m9aQ7L92do2iwtqtvQrkYurg4WXE614EB6B3Q6S1q1aEandq3oHJKBLv0EG47m89yUOURc&#10;TGbGV58yctQD17rVGVuRJReT1mp5ngUoKalDJoCjiK3LMyOCoqYOUKW1Mhvn94jZRUCUqWPNrnsh&#10;fr3SjBHAQPIAcfspTFE6ItmiKZJhuA6SlGcqdrAwhtsthr0PqFxKXGH8e0DoN+peMFYX/UfBih+h&#10;XUPwaa5AqIQ9CgxJOaXEcqs/qlqVVtUU1WClYaKVI40FT8lBTEAS2wAF2mbGm2xjocYsrfUyxwDm&#10;iAVytmrbkblBWEZynGIdHDwGwmeoe0BAdAE9pHgoDBhpIZJ5RmOhGPJmOeeSO0oOJ4K0kgc2+UK7&#10;b6QdsHmHblRv1IyJ3/1U0QpYEf+XUQGO3KEIuTCVdXvieOn1n7Xff35Cx6h2NrAwS1nzOhlYIyVD&#10;/veTQXhVa2WRQbhQDVzJ5+FgLNTNVi0uwhyZHUxQhwh0oQVQWzke6HtZEn6sOkRAdcLRWRaAYCrC&#10;zpP8bJzs1xqca4G1I6Scg6/jwdXAHH1c7fv0ghqc2VqHbu7rWJIwBCtdLk7WmdSre4qQzmEgZgIN&#10;QL/CkkjPYIKyI9CJ0GR9K/jgW0iQZMFaVQRkwpLJMWa1sl6TpLLGE+atUiWMC1Cjzkd5AAVz/bdi&#10;xyu9vqUxIYyvM07U8p5iWyyTqLSaCN266XdqHzcKakjl8fMW0MgVrApUsvRXRGNNw5gU5CSqBEgm&#10;Y5kwTS1+jYm9JPFWLkq8q0/ktZ99fQulWK4hYaZhYRBINXnNjVZwb1eYu9Zyzwggp7MuSriMbUYC&#10;xolK/t/F9DEKPE5tBHWywMYJPJqoxNW7E4WXtuDRdAzWukLqNKhFk9730/Kuftg5/I3nuCJuefzw&#10;3husmvsDD466h6cfH0fTJo2ufaYvbVbjpPTiS/99i+lw7C2InKX64FV2ro2tWSkOrPmmMxOvrKBD&#10;myD6vL/xb2+rudFYMvMb5n7yHr/Mms7IEUPVH2WhJCCRgD9iKV/e8dJ4DsXtSlolrzpifVEkCF6S&#10;lXKjIWPK3rHo4zYRfqg6RFlQvd9ldDbS32+tWALCxBOARsZmcWsT1xEBk0uMW/qYdXw0cw1vfDKH&#10;ysEhPP/sUKp0Hfevu4b/ViZJ5SuLqXfxXVYsseGDXRkcikpl0qOteb1bKBZiQV1tlCq4CL4dPpu0&#10;tGTqTtBTK8CWtQumoavcS82JAuDnpkOSaEm4QtVhxdtIpC1nawfDQlhXoh3aGEqFeWeYPWN/9SYs&#10;8iIzvv6cB0b0LwLifLqYZyStaWxokbWFDhuUkHCH5lDvJe3f+ae+YMbiQ/wxawMn0yEuS30k40gi&#10;TjvNarjSp4k1j/X1x80mRRXjMk+CVxdo/0fxQ5UiibBQ9bkk+4yi17jvOXn6jMaGa9u6lfnnMlr0&#10;7xLUmGY8N1qOtlqxd4WlEzkdEvZDy9mqmHS9MD5PwpyRaxA4Uo0ZMl5IYWpTB2UlLoCCxsoQECJP&#10;6a9IG6OcMxlntbORa/heAC6NwKU2eHdWLY5i+Sxjb2pk0XZSVMq/DHVeU204AlykGFrgJQ8RsEaA&#10;0ZBH4exUsPaG1EPKnjlfEnIBOoxXQQAHI/vbDgIGQtQqOJ4K9WzAuaoCQkR3RFpq8lOVEK0UqaRt&#10;x84PLm9VDEQxEJD8Qs7JqpAi4EXYMPVfK3qf0tqxzIyN4mjUa9BwBo97mpHPlrOtsSIq4l8UFeDI&#10;HYr4yJNMeXgI+kIbFk/0p5XQZkWJX6x8VwN3yWRbwplA4jsDMJxjKoJqpVgAx3RgkwNZevV3U6FW&#10;KTDIfmtA2LYQLud6wiELPEnA0reQIMcIdL4GLRPROSkWOkjXw1zgfgXcnF1Yg80rO2FVmE9ung2V&#10;naOIyQmghm8YnQZsQ2cvi31rmFbI2cggElI88PRPpKZLKAS7wlM9lCK6EZiQgVZQbJnkBZV3NST9&#10;5pJTU+cYSTykeloeQKFkBVYmb20BXwI0KCtKCprdLJghxzLnBXCvBGfmwb1vGSjxt5g5UpobjLz/&#10;7pHonToS+clqgk4fQvfrUqjZ7tpznZcLh54A+wBIjzBM/obHv8qD0Oyz8h1Tciy8OQImSZ/ubVY5&#10;L6870c0usm5lmF4rcR3YOUSBVaJAL6J6eanE5NcioGYjPvjoGVp17Yq1Pv1vFdasiNsTbz0wBGcL&#10;PTs3rSn9PsnPVk5ZInTYYbViPWxoqxJ0SfgF5RY7dXs3Fk+shaNrMs8ePkSt1o68NGUScW4yufx7&#10;QlKNryY+w561K9i6bgUtmjW9MeaIKbgtRQQB03NS4MI85TohWiay4BIxW2tnaP3bzQG7xusT9TtE&#10;/07YkRAu7/UEGwu8Xa4QMkjs3SSswaEyZEYbxlE9NJ0GgUOKj1syHshxF+o5dPICT74zm50HQ+nS&#10;tQUjXv8Gb3+x4qyIOwGS+CVswHnvCb48GcGMmUsY0daK2a91wb7tdHWvSO4Sv4UXPviF79fncnLl&#10;e1St1URdxwu/Q16Wur/E3USKKy1+KF5QEc0c0a+QttySrRQ2/uDRFBpPVYtr705k5+oZ99TzLFi0&#10;hANzRlHXXar5ueDRsqi9RBa/4nwiEfI8R/8Yzu/n7iZ6ywLyC7N4uokDzZ98An2hjs5jf2TH0Tj6&#10;NNTRJFdP3Q5QqyrYWVsi9azadRphlRsLnq1VrinMgUJhK8i9XAVqPF28fVfYK+cEwKikzatpTu3o&#10;O/ReDhw6wpJ5c+neVSjKJmEKgpgKq8rvx98E5zrq2aw80Lx+SHmi5MJ+YwfFghBdDtPQiZipndI3&#10;EStbDRzRG0ArAVJswMoLXKopTSGdnWKhyTgiLN3sBNWCLUCFuN0I4CNCsmJtLA4+2n4MgIu1ACHC&#10;VpFW9ETFRJLxvTCzCByR9j6NAahTP9efpMTn914CuzzI1kEDKX5lKgZz2JdQ5X6ImqvyPcnbsuMU&#10;cCbMNecg1W4l9+0yaUlS4tiahqE47rT9Xf16g7noh59+wcQ33+GBl97QrNoroiL+i+BIBW/qL0Tk&#10;qeO8dv+92Ns5sOuDKrQKylF6Ds1kMlEWuoRbaloeBcfhrBA3PoIOL0H7WNgo47NovDWoQdiR2ujz&#10;C8BvELSoqYARg/6H1vbiZBiL7Sygn9IsCQqIwPNUIp76BDLybFh18W6O59YGD8O2+YaxW+wgZd5Y&#10;LK0ZijGi7U8iEHyqxZNvZUXbDttwdsmkU5dtdLo/EV0LKwXOSC9o+8packiQJfQPgDreMKqmcq0R&#10;yqdUy2TwlcqdVGCECSITSeUh1wp6ykJWvsuALZOj0AC13m9DImk2KRYac15xn3mpIMgEa3R1kX0Z&#10;NU9Mty8ZWmvIVDV5SchrRFxL6Ielvaa0kMS+oRMkXIT7pipgRD6vLM5vBXvBuC85LlF2Tz6oFgbG&#10;fcu5qNSbyK+WYbsvncjs+jD+lWv3I5/RSgeNP4fK/aGJVDi8VPXLLggK09V5MXfeTK+ZhAAj3p7q&#10;e2nb3KqQ4y7tvjANuX+kuiIU5Otte7vCCLLJd3Ee6b4TOq+BygMg5QzseYL81Ys0uuqitae4FBXB&#10;JZcKDYL/x+g2bBS79uxl5ENjuXRJ2FpmnmkBA7KiFKso6hf1LAdJi2aOWow4VANrcQtzpufLoWSk&#10;eeAckKs5K123ovEPDGk7e2zSR1StXY/+w0YSvbg7HHgMnGqXDYwYx3MBGDIi1Jgfv0mB4nGrlG6L&#10;fJcxQBiSMpbLwkfG5vKwQ8TFRr6XfI5FQ8ClEUH1IvBsnIinU4Km+3U1bLzU/CZCrVKlta+t2mJL&#10;jluyP1lIp56iSdOmbJ82iLnvDeXUsVCe7d2e37/5hNyca7XGKuLWhrB0Yr16cbb3i/R64Qt+ftaF&#10;Zfv1dHxqE9E7psCBJyD8Bw18y3OsT1ZuIetP2RRdR2Elii6JgGIWBm2gw88pvbJlfnDpgMHKVUQx&#10;CzVQLSvFhi1fd+T0/Jro8VNi48KUMOQHdnZ2fP/lp3h6uPPN0nOqVUvYAcIeMb7v0YlEhR/lg1nb&#10;adCxL42ei+Xb2b9yOiOb3RcKaftzBu99+g3frM1j+5E4NnzakeVrdjPps3bc06ctTVIsqNN8FPUH&#10;/4iVnbBb7SE9XC24pU1DbGEFzLm4DA49WzSHSchzKe0iWsGhG87OzhprpH2bVtw9YCivv/MeecKc&#10;NYY8w5KPVR+jQBZjpBxRIrjSai2ts8Y2D00Y9Tr5WskomV/J+GnjBpZuhiWNsDQsDOwLC0g5rT7z&#10;Ve2PQgNAoVOaH5lRymVIXIuERSLPveSSXs2VrprYLGdEqX1I+5QwO6T16morTKFqpZJxSKdT41l+&#10;utIIkf+JGKzcM2K1bB+oWmICh6vCnn8/6NQWsqyhSaDKw+TYpC095AU4Pwtsqynb4QsL1H6Pv2Uo&#10;Ch5RY5wAWAG9DMciIFegajG8yfxzwvNP8+pLzzPn43dZ8oM4NlRERfz3ooI58hfiyR5t8LNOZG2v&#10;TLy7N4OMvWDpATYOZKUlsOlEAbvDbNh7KJ29lwpJzgSdBfTygP3SMWMJRz+E+LM1CT1SgxqNQqnd&#10;5CyccoM6yUVMk2wDW6SXuNp4QW4sWTusWLO6F3e1WUvcosqsz+6KBfkUWlnxeP/p6IMsiVwQTJBv&#10;BLr6BUp4VViQqQbQxhCaK83R6trP1SPD0fm4Q0o+vDcDDj6pKnOi8O11F/otB4gsCCSw6nmivrQn&#10;6Psx6Bo/WDQIi4q2LAKl11JYJMY2Ge1/hr5YoSAbnWyMYp7XczMpzRXHyBwpST01xzYw9bwX9XLR&#10;0zBlGZSXoXC9vmDT6uaNaJZcL4xCqPK0SvXJeO4M50LvNZTIV14nKDQS3YI/wMcMo6NkNVOuSdIh&#10;ZY9X9QFI3GOevVPSMcccc6Q0V507GX93K5A5lk9uDuw6CTbfwYkC9LaWfHvsPt7dthCsbPh63c4K&#10;/YH/01i/4BfmffGhZuv70/Rvi1pJJJLPwBYRss5SAKXYQ4pehYAkcv+KyKJQ2qWSqwEBB5iz054H&#10;p4bz5luP0vie1/61LRlJly/x5qCWVHIpZMEzNgTXaQUhjxWNOcK6kjbH5jPVQtLIejv5qhq/xcFH&#10;XCFsfSHromJuGJ1qZA66uBxy4pTekqmYtLkQYET0pmRhZBRzLfkci+2nMHlcG8CpKYaKtIWB3ZML&#10;HTdD3NLSdZjM6TIk7CQtNY13v1nC57NX4OPjyX2vTKFF9z5F2kUVcVvDJjcKjxU9GTo1R2vDWDqp&#10;KS1CrCErhoKcJB5Z0o4/Vm4mcskjeDZ/sYgVe2YGbN0KrRsahDSlCiWX31pV8mPXErYtHVv7bPb/&#10;0QzbvCz0ehvqNDlNyBNNoNW0a47l+Zdf49d584j+LBmdtHi0mkVBbjqz3r2bObvs2HYgAntbHQM6&#10;VmdUr3rc3bYW1ufnkpuXxFvzs/l4ZYHGDBne3oX5X72otHCkxfndSmBvAVmF8PJp5cgjLSduddU9&#10;LwCGtG9I24nkZqKnU+vZ6zIN9HnZfDjpWd76ciGBVSrz/FPjGT1qGA4Z+64VjS0tT7oVzF0J476k&#10;PfrIBEg7DgXSgpsGOTaw+Dz0sgFhQYv9kCTW1vaqOCSgpXyJiKpoB8lxO9WCvBSwc1cFM2E3C6Ah&#10;z6UU/UTQVNglFm5QmKByfinMuIurgaXWgkTiAchLUEwS+S55m7yPtPxomnnOYGkP9pVV+7mAMaI3&#10;Jcwa0e9rvQhOvqashsO+AZcG4OCvWtitfA0OR1Jg7KCOLytcS4Njk+2I8X2eGH0tYuKvsH/HSk6G&#10;x9K5ZS1eeesLDdwqT8iy8I1JU3jvo0+5/8XXGPjI+Bu/LhVRETcZ+Xl5pCUn4e4tvuO3Niraau5A&#10;PN42hPHembwpIIbgC0MgKhk+XePMD5vSyMgBHxdoVQ1axkKrmtA8F9zbQVQGNJ4LgS4wuUVbLGOd&#10;cQjMonP1rcpa1w+Dza9MLJ1AdwUK/aCpE8QuZfE3A3DMSyUuLoAunbeQtM6ZnYkduLfDz7gOzSTs&#10;lRBsvbPJyrbHMq2QoNci0O0tgF6m4rBCB6xkUBHfCX4PwrRf4d62ULkZ2FWBM1PVoC+MA0GvI2cR&#10;9lIitp4WZF0pxPKR3gR1qYtu21poFgCOnqp6YupDr/WhrlC0RU1R3br4xHk9YMJ08hPlbaF/1nrB&#10;/AJYQBCZIAX9r2RA00Wj4swXqkIgE1TIk2oRIkrkUtU3alncCP2wNAEx+SxGdfbytviUJ4xCqJI3&#10;13i2uFJ7eQEBc59RO18vmafUmr739d7j7wYm/ikATTHx31Ww6TCECRX2Cvq6luz47R6qDgnkz/gq&#10;PPj2eL5Y9SeVg2v8vcdaEbctUhKu8Fy/LowZOYRPR7sXtY8srwGHU4vaLSWJlkWRjBlGFxdZiB17&#10;B7IiORpVQOu3Crm7S13u+3z9v34BHXVsGx8+OoorqXrGDmrIG+/PpZKxvWT7QNVnL22Z7ZeoMWpd&#10;IwUiiaBg4w+LdKIEQBFQpLTWQ02s28y4WV4bYOMYL/owRtFLGe8PvAC50jqhU601PUQ8F/Ovl2u+&#10;537VSiHuI82nq/eS917fnDPnU3lmbh5rj0KtJs3pPmwUbXtW6BDdqVYbXcQSXnv5CyLCojj5Y3eq&#10;6rdqehXnEmwIejqD+e90YXgHJ9VKUWUk/CitqZYKcBg8EcKnqJ21XA4etWD7APTJYUQerUpAVhR7&#10;DrbGzyeOGgPCTNwGfaDHZsUwFD3RPXtp27UnW17X0alOIdSeyNfTZ/P09Fh6NLZn1H1jGNjCFmer&#10;VOW6YhegGL1SMEk6xOlj2/gz1IV+XZrgb3cOGn+hthM9i9U/w93D1b1YkAyOwo64C6J+g/ws1Q4i&#10;bR4i8N/mF/MaIKaC83LMhjzn6JlY3p9ziAWrdmNna81drYPp264qox54HHsrgyaIRFntczeae10v&#10;TPPFp9uBhyskJMEwDwUAiaC9jC2SK4gIr4i7+g+CAw+DbWXIiQZbP/Vci4OeACrSKiOONpYOkC19&#10;8nKcwsR2V+fDxkMxRTQWcjIkH1L5bsoJ1WKTHQU6KZw6ga0npJ8FO3/IlSKd4bjFscy9YdE5Sw2H&#10;TW0VK02AHNk++wJYiUBrjmZZrE+KIfIPB/LSwxl3vpBtoUWnQafTUaN6MA1CPFm99RhVKgewZN7P&#10;mkB4eUKWhm+++z6TP/yEJ977lG5D7v3r16Yi/nEh1zn58iXtZ0dXV2xsr+cecvsi6VI86xf8zIbf&#10;fyEhPg4f/8rUbtZSc3nrNGAoOk2b869FBThyB+KVtpXpZ1HAJ7aQbw2TKsH7+8DFGsY3glG1oKZo&#10;fK0zCKQmAoMNoEc+fPczPLEePm1Wiaa5NWjbeSc2NvnK4UIYgAOEJdBMTSwnrKH6JXIzr7B7ZRsa&#10;eR9g07G7uGv4WuK+q0xQZgS6qgUaOyQr1IKFx/ypGm+Dr5sV9lWyyIm1I+StMDgA+rWWRCYHEzQo&#10;Al0HK7AyEQ1zlT7wFAVwmFq1Ghf9qWfRp1sR/tw2YlyqEtQznrzzfoQ0TYU8R+jSWlXPSk5+JRXV&#10;TaO8k6NU+QThl0lJVNDNLYD3jYHEkwr192mvWmckWU6PVNUCEdcSSqz09GpIvl3pC/qsFJj7oqJC&#10;Dn8BbE22KQ3QuR3MkbLOz18FBOSc6iVByoCQcXdOq6OsRcnNJk0363zxV96ztJAKtgCC67ZBZBT4&#10;WRCmq4FVyACiztTArUsqjfq+yHu/LqV202vEgSri/6T68fXEp9i5ZgUrHwzh7m6CeouzVGvYfRFy&#10;joE4v0ubpPSPy5gmLC5hKNR9RekXhH5Fclomzd8AR3trvpj9JYmVZGL490duZip//vA2v/y8hvzc&#10;HJ56fCwvP/cMHpaXYEdPaLdGOWjJGJd+XjmNiQZA6wVw+ClwDFGsD1nsSKuNtCLFr1XsErEUFRAj&#10;6QAkHobcK6p9wNR563phdLu59Kfal8yJ8v7CDhCrVbGFlwVoh5VKU6gkSCyvkTni4LOKrWiMgCHQ&#10;YgYcfR0iFG29sNCCVced+XxPEzZs/hNHZ2fa9RlE96EjCa7X4F8Phv3TIys9nad7tad7h1bMf+AU&#10;ZJzjTEY9aj96hBXvNqJP3RRwrKwWszZVYNN6GDYZYn9RQvT54iAiWl4HinYqru0lC12mYVsdeu27&#10;6m4VWKM29zRN4JOX79McU2r3eoNmAYn8MuUeNUcKUzbyB9VyI2OF5DnbhX2mWewYNNdqQ9vFCogT&#10;1oPcf5E/KdFiWehL7iT3tF8v1X4R8YNm7avaW3Rw1gnaN1C6OdKiZmTkbuqo2BO5CdB16zV5TmRU&#10;DAt++ogV63ey80gUDWtXZcOq1Xh6+5q31L5TeUbqFZj0CLw5EwRsNAreyvmT4zIykCUXkXMXMUsJ&#10;yUrBUMTvxdZZ2lkEDJFOGmGUaEwhg7iqsG5En8RV2tlbqHxd2p5lv5JjxiyHc3OVI5mwQ0SzRtgf&#10;AYNUnpErN4ghAh+Axh8X5R0iMisMIGPIexXqySuwJN71Xs6fi2Ttb2lsPXGSP1OzqWIPH4+1pmbX&#10;N/BvMAgvbz8NIJE4czaUASPu48LFaD77cDJjRz9Y6pii1+tZuWadtq2PtxfTZ8/hWGgEX6/dWeFg&#10;838SF8LOsmvNcvZvWsfFiDBysotMGgQccXZ11eyc5cvBxRUnVzftZyf5m6ub+q79Xb4bfnd1xdZO&#10;2tduLASCOLlvN2t+/ZE9G1Zja2vLfSOG0bVTe/buP8jUr9Qc+enSDVSrZcbV6wajAhy5A/H6kM74&#10;JZ1ldCp8IANQBrxWG14KBicxcAmQ3mNVJOA40N3oTAPHoqDju1ANV+bd5Ywu1Y6QpmHQEFiOcqSR&#10;+1Umk3qFGo1Xn13A0g/6YxWVS5KNJ8PbzSc6NZCg5Ah0uQVaq3reqxY0fsmJk+lp2nRZ3wOqZjvh&#10;F5yOfQLYZsDSVBuy0VPTyo6RXTPQFVhy5HgQLz1/gUrVfcC/t0KnTSnCxslQejNPvErYoloUZF9k&#10;44oetO+4k7rtbNANfhjyL5TtGGMaN8p6iF6unBxEHVwEq8y9Zo/0uu41JCsukJ+mqiPyeqO7gAAB&#10;Qkv0aAO+nUoHFmaNgxNHVS9ps54w/MXbV+0o7TNr1Z78ImedkknFX2VsmLYbyXW/Uy4vpnR2of+a&#10;O5clASipXm2Vvm/RaXgePFsoAEriVlB0TS2hhbJq1Hq5metsfF7id8PmHVDlCPp2a4k86kJQnbPE&#10;XblC5Q7P8Mq3P9C8q7FfuCL+n2L2+2+x4qcZ/Dq6Hf38D+KUlwONdEr8EHf4I1qN84JNt/RTY5OW&#10;aNeHuq8qYe+jb/DAlzEsP1jI/O9GktFiyr+2naa0yEhNYems71k1ZwbWVlZMHOTGhF4Z6FxqQqeV&#10;qs1G2gHSzqkxrjAbvDrC5Y3gPxiyY1QlWMRtpeVGBC2FeVLtfuXyFbNUuXv49SzeZmPOCatk+4uM&#10;rcI4zI5X7yHASFmtOkawWtp90iLVgkrmovhVhg0swK+vGvNW11fHKq4aliLcLC0PBUQeW8usE+2Y&#10;9fM8YhKyqRfsStt7niKkSVtcPb20r9Kqe/r8fLKzMsnOzCA7I4PsTMPPhq+c7Gw8XWzoenoGusFj&#10;uFyp///d/XSzsXnRr3z96ov8/P0njKy5nfOxKQSN2szyl13oe+9LapErLAJhCgQ9rKxgt/UEvRX4&#10;tIC4FcV3eD1wRGKgVMxUdOnVH38/P375YLgGYHg0GMrExwYxob9onNgq7QvTPGVZJQVsGF1VHIKh&#10;/bKrbJSr97NYv4og6uW9kBMB1rJQD1ACnyLImnAIciLhiNjZWKhWlCay6HcF9ybQ7BuVJwhzpOXP&#10;kHHWvOWu4f2OxHnRvkd/nnliHJNfew4OvwCVh0PyXvOW2sKQ2NEH2q0EF9XifcfDmEcJG0fO86Wt&#10;oJOFXgEkH1XnWVi1ct1PTQZrP6UzIqwQ2V4cIQOHKtDFKJQvn/vyFvXaggxwrg/JAoYZWnuu6p+Y&#10;uR/kXJ4QwdZvSEyHR2bAhhOWWFoUkJqlsCwJG2sd9T08GR+Qwr1j87DvuRZ8xALz2khPT+f5ia8z&#10;Y/Yc+vTswXtvva4BJL8vXsKS5atITUvTwBT5W0TkOaysrMjPzy8Sav19NSENTFzXKuJfFRfDQ9m5&#10;ehm7167gfOgZrcWqf++7ad60CcFB1TTgKykpmaRkw5f2c4r2c2JSMonJySQnp5CcnExWVknHSxU2&#10;trbY2TtgqdNp+1PfdVjqLLXvwvwo+ff0lBRio85Rq2YNxj86hgdG3oOrqwItBJ6o36Id6fmFfLp0&#10;4y0B5yrAkTsQm15twTeLhOYBzpawtha0ETFUKRKJ6LSMK8KKk/FeQA8DI0jOeJ2XwCLFhs9tGmLr&#10;40CHfts1J5qIo0F4h0XgVqOQAktI0kF8AqRXA8d91Ulc68OhvKYEW4aTZ2tL89YHyEm3Iyg6gsiq&#10;wZy0zWXA5iieqhZMk5qR7M4t5HSscjzMLoDsPKgF+Be4cdwumV3JRXUHd50N3wY3YtArydgMWAmn&#10;v0C/fA2R22wIGm+DztNPieAVZpEVk8O0Fx4lDx16rOjTayUNng9UlQRj5fN6cSOsB1koi5+8CIn5&#10;9ypSODdlIEjiLErpod8qVW/JTKVPM/Uc6AoUqCKLD2kPEtEzUYOXxNBYSSi5+D23BFbMAWt3eOir&#10;4syROxGahstJTchP64c1d4zGkMlYRLxEWK3Rx6WzMTQ7wtch6lfVPysVTHPb3u42GdPrJklHaSwc&#10;U4vmrT2V1oAxRCdFWqdEWM1US6UkmGFS5dK7tiNy+QaCBvREV3KBIUyP+HXq3qj9kqG1Ye3Nq+ob&#10;39twPPqcHCJ/m4ZrU39GPPcp2w6cY8aP7+LSYvTNnsWK+AfHFxOeYuuyhVd///ExVx7sXR28W0JW&#10;LBQ6wtr50MgLKrWCRp/AuR+LnrnYNZw7uoWgwdN585lu9Lj3AeL/ZQ41NxLJVy6zcNqXrP3lB4a3&#10;tWXOhEZYdVqkuXFpVeeUYyQmJnE20ZUald3w9K2qAAt5/tPPqFYDqexLn75U84X5WGei2nl5wNer&#10;FstbFUB6Zae6FtJSk3wE3BqVPQabjpuaDkC0ArZ9OkBaKMRtVvOddxu1MErYq+lb4HsXBN6jtcsS&#10;/6cSe8zPIt/Wj7W7opi+zZ6Ve5M1TQljCLPEzdMbaxsbDfTIyswkKyPjhoRdPeygfYdadBj3KcH1&#10;S1u9/3fCO2kjr0z8mh1/7qFpHT96N4TJ8+O4+K0zAR56JRyfJXlFPgSNhfM/QaFcq2Ro8q1qyzAN&#10;yf+k8G9snbuqHWfS2mwCjvQdNBTSTrFixZ8UhM/Eps0nfP3aCB5rG6UYCbVKFIREAHZnT9AZLIgl&#10;vxEtC2ElmDJXZQ6S1uIjL0NuBhSkqmdEtvHrA2c+gbxEEEMAOd76LqAzuKxouhoidl8PQsYqwWE5&#10;B8I2FcaWnBNpVSnhTvPchFf56dd5RC17BCc3X9W6IoCguWdndW3QuYA+Fe4+9teLTn+lcGUKkBqt&#10;lCVPktxDtEikqCZip9v7KZcfAWbFfcervQJIhHEi+ZqALGJMIAyz87+q/8tzfWmt4Y1kgSAXrcTz&#10;6tIRtkhbl5g1dIT0wzw6LZUFu2HCc09ipb+Mh20KlRreS+UqQdQJqYxN1EyV09pXKmpFLCOWr1rD&#10;E8++yMXoGO13WYgO6tdHa7vJz9eTnJLC4P596dalkzbeTpv1I6+9PZkfth/BzUuqvRXxb4i83BzO&#10;nT7JoW2bNZZIVOgZnJydGdinJ8MGD6RHty6aIPTNRHZ2tgaUKOAkSYEoBmAlMzMLfYFeYyCprwKT&#10;n9VXvsnP1tbWDBnQjy6dOlzDZhJGnYNXACOff5W+D469JeelAhy5A5GdEMGodsptItRHVLGrE+h7&#10;jijfagSlRaDrqtpcZGLMzbZi5/K2+BFHtV6heD5dSFsrRybpGuDpl0DAy6F8t8iHn/5M4nh6Hj62&#10;kJgP+SZucE466GfnRkBGDZrZ6eha4wCXEwOxCIpg2UlvDuWmsywrC1d7S85OLcDFsbD0KoZWJZCE&#10;VBaqOjZtbs6YyIP0tPKgEwN48JO52F+0IGyVP7Z22eTY2hHyuNHCELa+0oFT8TWIy/HDjmz87C/x&#10;4Oe/ifWN6r+s+bT5RNJ04jLSGstagJtOVkKJlO1MNU1MGQhVhArqoqiiOkfIELvhx9TkLcmBdxf1&#10;c8RM9dpWcxT91JggG9/DCJZI3G52SFlxYQmceFupo4tgY2mWyAI0bOwJeyOhXh7494S2v5jf58kp&#10;6A9OJXxWdW1urj46HJ2ftKF0hVovFV2HO6HfUZpui+n/hBYvwotyHIGjYKOwOlLAshZ4+IG1h3Le&#10;MSfMawwTHZiwbdnYVmlETlI6IcMHFt9OBDBFqFfE1Yz0e9EOEYcMSQJNdXRuIsKmf8ipHQd4bN1+&#10;Mizymfz+UwR0eayicvt/GrJYPX1wH4VRm/njt+UEBfiyetXm4hsZ73MRMZRFiiS5bRZof9dv7sfS&#10;GdYM2RjBxicak/LU0v/EvbJn1a9MfeklBvXtyS+vNMTaxlppRlm5sffUBb7f7MCEcQOpXaOK0sUS&#10;/Sip4gsFXSq7F35Vi0BpdWk+regc2wfB7qHQdqn6X1nMEZmXTBlkEjmZsPRbGPDE9YFyGZMPvwhO&#10;VRWwKyKOFxcpMF6o+bJY9GqtdCxa/awAYtGPCDWIwnq1Ufak0vaZcoTELGfOXykkPjGJ+CxvLtl2&#10;Ij7uPLmO9XF2ccfJ0RGnwos4ObngpD+Hk3ctnALa4eTsipOTo/q/kyO2WeeJX9yRiL2wLgN+3W2J&#10;Rb6OzzbtR2//3174iP6IT+p2Np6yZN6Xn3Dq4AGsdBb0bgwB1RrQNiCGkS0SsBQhTZkva7wMO+4G&#10;n37gWk1pkCz7qAgMkfDoD4nL1M/iGuhiIorfcAYED9H+FR0TQ68ercnKzKB7M39Ss3L4dfMVdn/e&#10;iFZtOhYXDDbqj2Wcg6zLShxUcgRrJ6jzqrIclnvXrUFxzY/9j6kWMbnPHQKUbtvlzeDTRwkNCyNT&#10;tDYkFxKgwig0awy7QAWKWIojSw3VKmLnqwoKolkmOZccY+IJzi++i+rP5TL1vdd5+q78snM8U+ZI&#10;VuRfE2c1ztlyTuQz13r++rlbecAUU5Fo+RzCME09rfRa3BqDezPFCJTioZwTAT1l7AifpUAQ5+pK&#10;i0QYJMK+dmui2GWS1wjl2xiSl0dJzqLy9OhqUPVp+OgueL5rKxj1jnLjEkDY9HhLilhfJ8RhaPW6&#10;Ddjb2dGxfVutlaG0ePL5CSxZu4kv1wgdviL+iSEgQsy5cMKOHib06CHCjx3m3JmT5OXm3jJA5O+K&#10;pu26kJSdx6S5i3B0Lh3MKG9UgCN3ID5/4QlO/LmEra3B9kAItnnZRFoGETQ+khy9HSGNisCELQs7&#10;EnvYDwfnTOo5nmabcxgPr4V+1k44VU1n+UVIz4a2gfbc5ZgNNQrx9QQvRwvyYgKwOW3BgdgL/JBs&#10;w2WNils8BG+rZW3DwEb5tPdvxV0D9mFjZzK56e3heBY09gK3YEWx1KoaFuDVAvIy6fnACeJSq/KB&#10;QwhZXo4MencF+iMuRO72JOjBCHRORaWr3Ggrtr7RngQXLzKT7BhW7w+cnLPhhRCFpMvEbHSCMY0b&#10;dYUxXZzKwtecoKgpc8QoxHX8Daj7pkqcpafUKDQqk5okoRJSCZQvY5VF/ifIu4hdmTv2vxKmTAw5&#10;9vKALrJYj/hJ2bfJZ5PKsiml22ife/5nOCz9xcmQZQHNPaHPWfP7PPYWYS+u5nKklwYWeAcnKNDL&#10;oQYEDrvGBee2CqyWdS8Y/yeUJ+mXNh6H8bgkGYzfCrZSNdMpcKXOO3BuJtR8DgL6lc0c6dkJ/ZIf&#10;2H2hNa2fa4mNg435z1xa4mRuW+16fKTuryZfw8UFV/+fHXeUt+7txif7Cgjx8mbsc9MIHizIaUX8&#10;v8eV6HM806czT457hI+nTL52AxnDtt6tRPosHMDGUesvD9vjxOH4BIb9dIlvlq7Cr1Zj/iuxZ/1q&#10;pj7/GP16dueXUcewl8VmjtioSg+9JdR8tkiXRRYYskhp+rV6ccwqZe3b0FDJNo4lIooqNHgZT6WK&#10;baoJVfI5N/d8L/gE3L0g6UrxFsvrhby/uA/Jscs8lHNJLSTFalQq5UZgZscQbR6mIFMx4kRT5fir&#10;kC/zfVZxJoKALsImkP0KmN9mnvqsModJC5G0ksYtV8UB0ZqI36w0V87NUW4lhRla9XrlogL6Lsxj&#10;z+NViX56638CfCtPSFp8ZMefnFr8AbEJ2STHnefEuRza17Jg+hgddWoEgnNtuLwL7L2g3RL4rAXY&#10;WUr/AjSSPFlSa7FmNYQpc6TGaGj26dV/vf/xZ7wz+V261oOYJEjOsuTFga48+czbEDFNsVxrv6Lu&#10;xePvKB2RwgJwrQnSrpdu0BMR21jRjXPwgWbfFt3fkicIk0FyCmGIFKSDZyvwbK1aZyQHkjY+0eyR&#10;/OlKCRBX0B5p25HPJK3KAt5VGaaYUWln1LPTaq56bhbVg59g1BXYlurOmePHsbc30SIoayFfGmB5&#10;IwUqYXsKg1jaFIXBYS6PKw9ztbQwFo6k1U6eQaMQtGnuKc/v0ZchJ1m1zUlblORvZz5UQK5cRyn8&#10;iAvN5e0q57QopDAnk7XT4XAGnMyDrZctSc4oIOpRHS7tgqHZe6W3Wd+mVu9Hxj/DsrWb+GrtDo2p&#10;VhH/DD2zE3t3cnzPTsKOHSL8+BEy0tK0/9WoUYPWzZvQsnkzWjZvSqMG9csEv/7pceLkKdp1702V&#10;WvV4feYvWNv8tc9SAY7cgXjyrjbc1/A8Hw0G/XxLQneEEONTCX+vWGo8ElYMTDi9ryZnDtbCOT6V&#10;Tt7bsKxcwHN/wpoUcLGFvl3hvvYQXMK5KOxICJdXe0F0Id52CQQ6n2NpTjMuZ18gLs0FS30WhZb+&#10;POO6G4+hhWy90AGHpHQyI5zo+Po2cDLsSCzEpAdbFLRd6hmEniyU+JRQImNXMeKTDC6dteBp1/70&#10;fHkj9sH1lVPNOZmIFSCTm27F7rltaJ27CxuPfDhqEJuVVrCH+kHnYOVR7NoQrOyu1YQw/bk8A7hp&#10;W4NHazj8vPp746mlt44YARWxqbVyU5RRh2oqARCrtLRTiuIowIj0i5paBJsyR24lW8SUiSF01PJM&#10;xlqrzEdwYbFysnD0Ly4oeHIKhM9A41unp8Fca3jQGvr+WXrv7r6x6CN2ED7NuYg54lUVqvQvzhwx&#10;nXDPr4V5x+CeBlDVROj0r07GZQEPUhmT3lxZIEh1y7jQKbbNF5Aeplpv5HqKOKIkfLLAqPdq2ef2&#10;l7fZuvA8Dt41yAzqTscX66v9SfInC6/rAULmmDXHJZGdrqrZ0gde4xkKsi6zOqoRLz09kvD4Al5t&#10;paNh/6kU9B6ChXWFuNl/IZb88C0LvvyY2N3f4R7S59pnZdcoiJdVkyE8OmoAsz72T+aurMToeaF8&#10;t3EvPgEGN5f/SOzbtI6pzz1GgxBfFj+ZThUPAS1SwKcTBI5QgolShQ3/Bir1VgshEf0uOX4bxxnR&#10;LDr5Nnh1AY8myhlIWCIy1qRHqHZQ+ZswxMwBtzfCHDGnlyVATl4S+PaCxD+h7bIiIVdNY+A9dZy2&#10;PpB0RLU/aJoShsqyge2paZFd0/pvBz0OqMWmsCRPvKteK20A8p7isiHMAvmMl7dBleEUWjny1gfT&#10;eG+ZnoMfupLe6VviXbvcgiv3/xOWBZnUiJtOmO9oojd8w9QPpnHhcj6hc+8isEAq6dJ+Avj2hJDX&#10;4Pvu0Lk7pGxX96o5YMSzJnTbVmzx33r4BwQ4JbFwbFSRE4pTiJpjREBVQjTUpGUm9GtlFastuh2V&#10;bohpe4Zca3kemnxewtXuKyUuf+QNBayctIb+j4NXfbWo3/ugYv2K1k+MiNhLcieopCVU6qMcAONW&#10;q33UNrgFlpzDN3aAj05ohxMaC/ViYfCAvkx5d5Kma3DVjUpalYW123VH2XPtjRbTJIxtRMaWmJKs&#10;1PJqnpUW5oBTo3iz6NJIni3HKwyPk+8rnZoaY+HiQqj2oBKHvrxDfa6M89DgPSXSmp/LuHcXMX3l&#10;RVxtoW6ID3WrOvBIVztaByaoAmH7haUX127mXJVzcdqgZXvGvfMRdw0fdcv2WxE33iZzdOc2dq1d&#10;oQmppqUk4+vrS6sWTWklQEizppp+iJtbKeuif3Fs27GLu/oNJrheQ5799Fu8Komg581FBThyB+Kl&#10;3i3ws4pmyVPg8TXsON8BB9LJdHeiY7ttijppCH2+JZGHggnaHYGuSoHSYhIJg/UlelBLhLwudFsI&#10;cfP8aOu7E5sX8gnbEILtoWzSCx04nV6HRt6HKWhgTUi1MHJzrdj9Wxta++/CJiEf3jLs20L81fVQ&#10;9T7Vly392KKxIAvuupNg6wj6vHtcwzWWvuiiJmVLEZKygsJ0yInVjmXxewPITbfBzy+Orlf+VIU8&#10;yd0EzGtvC52fhnteKT5QSyvL9XQbSlsom1KdRRAs5bSawOX4hcJZkpEhDAEBRaQyJ5OTdoyOCuWX&#10;ha9UPAL6/zWxzTvFHCkpmipJdYDJ4kqosOHz4cAFEJKSuw5cBsPkadfflyiqR81TCuuir1FagiLX&#10;8dsVYHMJcn3gCRNGTcnJ+FadT1lESI+/CBnmJ6lkzMq+iFZcEgg7+xUkH1Sib5nnVAJiyhwxF1v6&#10;kbs7lZ2h9fF196Nmi7laqSY8qyYcSqb66y3Rtfuw/NbF8vv61pCj7rO0piv5cdYnfLkojLDwSOo2&#10;rs/ckZHo27zJRa97Kiq0/6H4c9lCvpzwFIEBPgzvGsTA+1+nTZs2WEoFdt84uCx2ZgKUFUC1MWp8&#10;k/sqbi1LfniXQZ9Es+KPyeTWu/8/d99EnDjKJ0+MpDA3gz+e1tGh10OqBUkYEGKJKayISv3VXKVp&#10;UyYWZ/6ZjkkSsmjS5ykKvJEtKEwvWSTJgi3kETVH3WrmnOY89I1BH8kVmnxSfJy8qql1VoG9miuG&#10;LHrL0LAoGZau0POwqoRLdT78O0iPVoyB7PNK28SjOYWWNqzYfYVJU39g/9l0Xhlsz4AXphDjMfg/&#10;d3/daJw/c4rnB3Rj54YVtMl4Xl0vCUtn6GtgCksOcnkrRM6DwuRrW2rGDYTW0wz5ygZiE/Pwbz6K&#10;n77/nAdC1ikmgbS3iNNI7dcgdjEkRUCmwS7a/164vB7y0sHGTWntpJq45Ei1qvoYiJwO7TdA7kXF&#10;NhDgUNpzpeCyKxZc7MGtj2JBScuNaOBIjlZjvAEseUjlblJQknYQYWaVNafKPbe1D1wKhc8EBIJp&#10;DvZM3JWPs5sP508fVZoC2nZ3QdUxSly5rLbdv5pTlAYYlMct70bCKMAqbBoZT0wdG41jSbWHrmpK&#10;FeZl8PXrPVmyJ43DkVnYn90vnAABAABJREFU2TvRvG4AyzYe5PExD/DZc52xzT6j3B0lRHdJAC8B&#10;OqWFx9z5uI357IgHxrBl9z6mLtuMvaPjLd13RVxfi+vXzz/QhFSFHSJWzMMGDdB0Oho3+u84me3c&#10;vYfhD4whNSOLIY89Q/s+A3H3LsEmKCVSEq4QcfKY1pbj5V+ZsR2bVIAjtzMy1j7HQ8/OV8UdYJ2r&#10;JbaW7WjdZhc2NfOhiQEUWR1MUK8IdKsLFJPjNOh9LIkkmKCqERpQEnk4+JrWFWOETQnBMjePI9GN&#10;6fPQSnQxBUSeDSbIMgI6QmRcMEGBEeiaGF67X8qVIuhkKCiYgDRaODaCrAg18TnWUhZh23fRZRnk&#10;6mHyMLCSKlNBOg2rueNqnwk2lQk74MrxpQFcifMi2CeCrkJ9WWnojxSBbGcvGPQQNHj1+lohZU1i&#10;MrgbkX+jhoT8/8JCSNynaMMdV6lJrSQjQ7Ql9LmKHaL5wscpdF72IfsTK8Ym0r9+h8VV/0oIACBU&#10;cRkDZYI0nsP8THLfaMKOxXW14lH7TtHYfLkenMox2cv5FNFAjU1ThrXejTBHblXlQphMwhiSyo5T&#10;bbi0/lrmSGmireaqWebCQO09u7A+CRsP4umdAEFwZmMtPJyu4Jt6hZBf2kF7yfLKEXIfxqwkIuw4&#10;X26wZfaWXDKyC2nVozd97n+EWk2a/2cmsYq4NiKOH2Tvj6+xcdd5EhOSefqhXnzxoD1ELSpa8MqC&#10;ubqJqOP+xxn1yEbWXUxibf9WZD0//j9Z2U+5EssPY9uy52wOXz1aicdG3wPRMlmlqIW/vQ+0W6Se&#10;eyPzz60pHBgH7s1VO4mpdog5bRCxaZVtRTgx/HtVWReGSmmvu5kx7cIiVSGu97bSIDAdJ4129zLH&#10;JZ9UegRGVsKNhP8gCB6jtCWkICECrZvXQ7vmUKkt4emBPDxxGlv3nqJ5/UpMGOaJbtgKsKygy5cn&#10;zp0+wQsD72LPn+tpWdcftnRXujE+d0O14UVzs3EOitsEkd9fK8ba6le1bUEef/z0IcOenErM7mlU&#10;yl4P+dmQdhSCH4fkw4rZsMzX5CisldCwiJNL7ilfsZvkSVH/dqwHGSeL7GbFlU/azqQoJPeEFBFO&#10;fwbxnaBuPtR7XoEjAp5obko9ID1SFSZEaFbaQ0Xv6+Sk4u3LJTXCNnVWOVZuFuyJgituEGDDC+cC&#10;mL7sLEnREZoDyh1r2zW9Dre7AGZkjoiIsykwYnoc8nwbhJ2//20zj785i94tvWkdnEtGoTvbD19g&#10;X3ghufkF2Nla89wjA3ljZDXsG75YpM8nrVwCroqgfuNP71geezY0jKbtu1KvVTte/HLmVYvgirh9&#10;IUvzTYvmMfejd7Gx0vHkuDEaKFK3Tu3/bC6ZkJDIMxNe4fdFSzUnpUbtOtGp/xBadOuJnVh1G1qO&#10;BMQ+c3g/oUcOEnrkALFR56/uw8raWtumAhy5zZTLjLk9uO/9CIQhf6k3uAkQcaaI/hoWEYKtSzY5&#10;YtXbK0xNkPkQFhWCbUo2OQ52Wluqrde1oqfG0CdasuzlfgSEXCA7z5GOQ7ephDrIsIGTGaqt6WTs&#10;VkuJbWkbGcLCBQqlR80GjuRoxzv/IIxaqbo0jKGzgDb+MOl+Wzo2dOPsviDi19rQtu9ObPT5ijmi&#10;VbJcwaMetF1QfMA2nTQEOZd+zJJovYkmhFbNk8nMuHC3r6z6R+u/C4l71AQuaHoxuqhhkpWQ5FgS&#10;WwF3xCEgOxY8xDIoV+UK3h1uXcJ7p0KAAkmuJYTaasK+2dr6PqLDnbVWpoAmQXRc9eKNU09Lipj+&#10;Ffva8ryuRKJwjfit6c/m9nO995HzlSogWQlBNjOvO9unLwmxFni6XYIAKy7HuZJ32IYOtbajc7KE&#10;NZeK79tMUidD6OZNG/j841dYsT0CNycr+g7sTvuH3/1L9L+K+P8TfNw68w0+/3QO77/8IBM7h8Lm&#10;PWCvhxwHGPtDsWd7xbJF9B/5CM9U9eXe758nuup/l3FkkRnF6td6M2N1ImMHNeSrMV7YZp9VbSQi&#10;DNn8++IaBWe/VItDqa7LmGluwSJREtAVkFN0p0R40iGw9NeZi7IWfOVhDsqxhH0PGRcVA06zaC0l&#10;ar0NZ98HC28ouGhyolwUWKTPVp/hYCo4O1GYWcg3eU2Z8M1uzQr4sTff5KGANRyu+i563f8fDft2&#10;hYgdThzeh/3bN9HM/4qhleIn0Osgdh7Y1YLOy4u0NOS67xmtmB5Xw0X6WVXrp6U1W7fvpNPdfTmx&#10;cRp1A6TIsLZIL814L0UshKMGtwaPzhB0n/q7zN1yz6+QlhWDxpw40Mj8amQeCSPKvho4B4N/v6LW&#10;s9j1cHGeyq0C74XdBlZx+vkiYM7aF+4+oFgRJYXvTcE9uXej/lAOL5pbjgMczSWxqp6qQ37kibFj&#10;+HDy22rbjCvw4yPw0ExwvL54aLnzlr8zrpeTGHWH5PzZ+TDonZOcjYzhyAc6rGRMz47QNsvNt+KI&#10;1zSWznmDjxfG0Ky6PT9PGUFwjw+LxreDTytnImFG3wzrxph/lcylrxMr16yj/7CR9Bs9jgdeeuPG&#10;z1FFlDtizkUw/a2XObZnB/ePHMHU9yfj5eXJfzoKiu7npJQMFixawpxf52uMEmEzNe7QlZTL8YQd&#10;P6q5tokLTuOGDWjTsjltWrXQWo5SU9NYt3ETr7z1bgU4cicqgi8N7cv+DyrRrErsNfTXq8yRuyLQ&#10;hRcoICEf9MstiSwonTmizzZhnJwpINfCit0r2tBi7B6i/wgk6H7ZVkQks81QbS3BqabSPsi+AI41&#10;VFtC9O8mvuoWRT9fPV4rsgvyicprzNq3vMnJKeBkeiqH7Y5xKDWbd0ZV5s3WF+FDg+uNOBJ6ScWp&#10;GvTqqxai5jQrjAO0DOrGCda0RaJkgmrU/hCUPPIHtYAW+zjpBy+r0mDcT04i6HMgepF6LxFklTYL&#10;zcbWTHtKeaO05Ff+fmwyrF8Jg1+G4GG3dtIuCR6Z7Dv3YgQ7Bk+i0Lkm7ec/iY1XGWrO5a3W3Kbe&#10;1ashQM/pT9W9YO+nKPASppWXspyMyjo+ed2ZqZAZDS41iguylWQnXf4TfUFVIsc9Q9AzXtB0EpGz&#10;pxAUuwTd4QKYuRaqCiXKJEyYSllVx/Prgj/4/JtpHD9xksAatehz32iGdPYh1afbf3YhWxHmI/z4&#10;USYM7alVgD4f7YZOAOvEUDh4EYa+DtXvvfps5+bmElSvCbVdCvnyqQE4pSVwYKAs+P/bsXHhb8x4&#10;5xWa13Rm4fTJVEr7DWo+r/SGpGVF2JDCJhGAQSjsAshLhd6c7kBpQqyiQSJtCJZW5dMfKsvtyhhm&#10;xh6zixZhCMauUK4XmVHXttaYhl01Q9HjWrbp1ZC5/ZQjO9wq037iGXrc84C2sKmgxt94ZKSl8ukz&#10;j3LxzAnCj+zGNXufmpNFC21RUFExSlhBffYVv67bR0LiRsMfPMEiFxwDoP0yIuMyCK7XhPVzXqf7&#10;oKfMFyrkfoxbA8knFPAiwFftCaoAIPfR4Zchai44N1QtY6kiLB8pNBKw8YMqvcGzpWLWir2sHLe0&#10;pGlJYx70jVLzpmiY5aaBdPAIPieYy+Ax0OD14sL3pu1p0qIrbUQFucrGVp5BcWy5spMPfwvjnbmh&#10;nDt5BB8fb8hKgWdaQiNPKPSEJ5ff2EUoL+P1VsWtAmNMn+1KfVl93Jb+Ix7gmQe68Um/M8qZSntY&#10;jaJCOvaG6xk4FS6nQdumtVg8fx4eUZOVGKvcB9VGQ+X+pR9TaXmSEagRBrat9w25EX7xzfc8O+FV&#10;Hp/8Cd2Hjry5c1ERpUZqUgJrfvmRxTO+wb+SL9O++JQe3Q26jf/1iDXvHBkReY5f5v/O8lVrqVql&#10;sgaEtG7ZnKaNG5l15tHwjErVKsCR2x2x5yN58u52bHhFR7cQ/bU+9kbgQW+G4VGSainbHpV5z5Id&#10;y9oRGHKOfA9bQgaEXQVAwpabMFEGXcsy0UIontJzKjawApSIhZhUwQQsiVlgOJACgwJ+gQm4ooO6&#10;b2ioctbFOFZPakKtuieoWec8r51z5uMll4j2B/88w7F2sQChljbzhAYTVTJZFmugtD7P0tozLm1V&#10;9OiwLxVSLiwSU4XwshLdo6/CObFRs1EPUqvZamGbfRkKDT3ppSWppUVp9rby90XfqWuYawujv/xn&#10;MlNMj19ABwEfTJ18SjIszFns3gr2iAjJiuCgPl0dhzBH5HVSnaosPbv71CDo0VKJl5XssTW1P42Y&#10;YV4YTSpYro2KJzSmxybfywsAmb4uN4WLq+/nuwNN+P6nBSQlJdG8c3d6P/AIDVq3/8/SHSvi+nFg&#10;ywamPPYAw4cMYvbTAdjGrCJyhS9BE8aiCyluK/3j3F8Z/diTfLVoOf3O/sThXu+it62o8EucPXyA&#10;j59+BFuLXJb8NoeWVdPh0nblyCITba0Xiy8azv8GJ96BKkMh4F7Y1RdaLYH45ZB5XrlImM5HMobI&#10;AlKsOmVcaTNfjQFHXlT6Dp4tzAt2i4bXpQ3g0724q1jJSq2Mqdcbe46+piznxTZWNFRM7T5vImZt&#10;gTEzYN7RyL+s9v9fDH1+Pi8M6EbypTh+nzuLuxsWFl3D3HR4/WGVVklKJgSPHvuKi6Iv8TCzV0vS&#10;bJoy8GsHNv25lUM7/9Q0BIqFtGKJkKoAEJILpRyBpP1Q/SlI3q8AQfsAOPke2FdRwsJida8lnMZw&#10;Alt76LRFCRInHFC5mnUlSN4GVR+CyxuVqGzkLDiSB7tBf9qSSLtgggafQ/du9LUsJwFaZPmQk6As&#10;yGs8CVUGG/Q3ntOen4e+TiI0Oosdu06qOXTl75AbAfvOwDNjoKGI4v01sELWJxejY8jNzSMvP0+z&#10;qXV1ccHd3Q1rK2viL11i6crVbNqyjUYN6vHpB5PLP09rzjcrlbixPNOlaeaVJ0qAFa+8OYnvf5hN&#10;7LZPsUvdDecWGERpiiIzB+Zss2L8T3q+f74ZYyXnzggDu8pKbFny9axo80Wk8jBHqj+m8q1y5nqy&#10;XHz8mReY+dPPPPLGFLoPG4mlZYWw/K1o11v18yy2LV+MBYU8+dhY3nntZRwrQGzz5hx/4TmsAEfu&#10;UEjv0kPNg5k0zIYXs7OK+9gLKn8kH+zF3q3ApAUF87734jB7EMLCQ7DOy+F8ZjXaddiBrlYBNJTp&#10;zpLw/dVhL/g6RrPkyBCaNdtHnbpnld6IqKkK6GFbCTptUEBE0h7Q24CFDeyMh+PuMNYLbNJAKtu7&#10;osAu0wS0kQHWAmx9waO+ljgWRsxkwLO/sHxHNGuegLuXiVuMPTwzFBJWgrUn1H5WucIYb1yjOroM&#10;4hd+U/3cUum4XhXO+DrneuDbtWjANjIJhAlg6jBTWiyvBnrDRCO6FfXeVGJkEd+rfVe6+8YWyFeP&#10;zQybQfQrtt0Dhy7B4Im3njlyo1Ee+1n5LkBJwh4IHl22ne6NMEjK8xphjsSvVwKBQnkvqfbuWlfZ&#10;TYpFoKjkC03c3P6OT1IVEAG66r9Z/LPLZC/9+9InLYBLvdeLX7OS56ikvaAAeUcmqOOTfnydA7tX&#10;f8Vniy+yaHModjZWdBr6AL1GjaZSVWN/W0VURNmxc81yvnnlOQK8bBjk4cSwRt54ODQm5NMiW8+C&#10;ggLqNW+Ls39VJn730996vP/USLoUrwEkkSePMW3yIzxUdwekiBVygRLr7mhoQ5RY08ggDJ6nGCZa&#10;dTYTpJ1EdLDEFlecQYwuNzIWbO4EVo7gXAPcmhgo8XGqZVPmDmEmCsjccrYaP468BPb+SuC6JHBS&#10;stp9PVBexibRgBAWnbyfnR+kHTNzFnQlFsHGkIWfbTEHk3cWwkcr4fN1B/D0rfRXT/9/LnavW6Xd&#10;b3u3bqBFs6ZFbE5pbTj6CmSkwmygg+GStPSBXqfVi2XbYpohNldbpt5c6sEny7NY8NN0+ja3vbat&#10;VOydc8RtyArqvVacYSlvJHnaqfeVgKu0EWtMI70JM1gqNnp1D4tFdPvlqtiUEQXVn4W99yq2k09H&#10;BbqIDbAsnL+D0ydrEmpRkxqdzlL79b5Q5+XihQYjm/X055Adreptjaao50P+l3KC3o99i61PCxZ/&#10;9YjKC1JjYMNKaFkVaj91bWHGXBid6cw4ycnypUGLdpw4ZTjXpYSTkxONG9Zn+87dzJnxndaqUO5q&#10;tYAjcj5N9d5uJkrkHKLjUatxS5bM/5kBIcfg7NdK+Paa0NHly5o4OHuyctwZxVRK2AVOwZARCTVf&#10;gORDSpumLMatuWMRRpJcF6PLjrHlvIwil4BPjz3zArN++pmQ+o0Y88Z71GzU9ObPy38YcN27cS2r&#10;f/6BE/t2ExDgz/ixYxg7+oGKFprbqB9UAY7cwZg0egiVC0JZ8eiVIiaIk7fyg8/Xw4k88wrzJZkj&#10;Ao7EgD7cUhNZDXQ4R1R2NYJaRqCrVkAYIdhGZ5Nz1I5tZ9tyOccTSx30bbuS2o3PKiqkjG9Whpac&#10;J+9Gl7AN9hxVc/EiNXfqg92JrN6MwHa7iTrrRxBR6Brmljg+S03crbDFdD6e+jkvv/kuP7w7itH1&#10;92PhWlMllcLsELV26WkVjY/A4Woik/YamcyEpRErtElbUcHR7APNUvhMb3p5nTl2Rsltr4d0H34J&#10;zv+sel9rjFPHV5KGWXJBfLMiYaUxSv6uMG0vkqTK3LkyflZhjlzZbr7/9GYGo/K8xriNKOIbNWiM&#10;Im9yrELRlaTLSNc1006kxda+SgzP2g06rrj2HOwfp95Lkqoaz5R9bcReUCimojfQfol6bVqEZhV8&#10;gRbcM/kQO48nEOjvysjBzWnwwCfYuZgmvBVREeWLqLOnWTTtM/auX0Vurp7hA/vx1msTqOMZqz03&#10;fyxdxbD7RjP5l8XUadbq7z7cf7S14YxJr7Lxj9/o1qYOfWqcp2djO2pXscei+3Y1XmggsDccew0K&#10;LaDQsPiwcFYtAQKAiA6DLAjF3tehCkTOAYcgBYZUG6HWmHECcJwGYe+IPby4UhXIAjQf3KR/tkAB&#10;MwKMlBxnbpSaL2OX6DGdX6jaZgQovhHmiHUg5MUWa8k5GgU9P7QgXW/PmDffp33foRUstxuISQ+P&#10;wD4/m12b1xa/TgdfhJwLao652p5sAT32FjFHZLtd95u9htNO9Gf8hyuJ3T0Nb7/KCsSTMBYYZI7c&#10;PwYC74fKAwytwQb2rfH+FhHe/aPBtTlc+EWBIaI941oDdPZKkyd6Mdj4Q53n1X5krj30vMrRSh6X&#10;VSXNzWbLoo5kWtrh0Dibzo/roMbj1xYo5Hh2DIXko2qxLvlGrRfUc3D5T5oNnqyBSd9//uG1eYEA&#10;DwIaiuis/K3Rx+ZF1yW/StivFd/irVqz4FhlomNicXCw5/SZUH77fSEzv/2ChvXraUwRKysdKamp&#10;JCWnoNfrcXJ0pF2bVhrFfsQDD7Nl6w62rV+puX78rRon+Zl4VAlhwnPPMnFUXWX7K4xZnTPYe0HW&#10;JcUCqvYQry9x5sfZ33NxZiDYeEGLGcq9scaLcH6Wai0szFXteCVz0ZLWxsKqle1Ef0+2E7ZQ8BOQ&#10;elTlvpIrGtsTyyhy7di1m/HPv8yRo8do3aMPXQYNp3H7zprgZUWU3Tqz4fdfWffbHC7HRtO+bRue&#10;eeJRBvbrUyRY/P8Q+XdIdPkGowIcuYPx+7efsXrmJyRMc0Rnma76PAut4GgK1HMEq6zr9wXLpFrL&#10;IOYq309C2M4QbB2yyUmzI0QXhr6JJZE2wQTpI1j4XX/C8mtjb5FK41YnqJISTVC1CHRpBYT5mbTe&#10;BIepQpkUngRcT4Qw1xBs2+UQebYaQd0iycmyJ6RRdAl1fAcSvO9n3LcxLFyynImPDeT9jw32c1fR&#10;/KmqWieMkeYzlICYV1uFPssit7zMERHyCv8Wqj8B/r2v/0DJYC8givG9zA3epov/xN1FE4PpYruk&#10;BsrNghw3Ywt3IyCCCbtBv244kV+lE9QsAt1TKyGgVemvM05wAmLJuSpFSV1/5F0i150gqMFFdF1X&#10;3hpru/LE/sfNa9CU9xpr4JZJ4liSOnp+XunMETPtMsWAsotLNWrw0fPQ+4M0sHbklae6U2mgADnC&#10;n66IivhrkZmextZlC1ky4xuuxMUwvEdLOkRfZmJkPLVbtuGV7+b83Yf4jw9JX7YuX8SfS3/n1L7d&#10;mlZLZR9Herb0YfzAGjRudRdkx0DiXrhywAAY6NSC0aW2AmAFoJVxKD9dsQwzwyE3VS3WdLYQLtbo&#10;BgaHAOzys4wPl8/BXClI2EKVJsomvvrjV+06bzohNOomnRMqgr1qA82NK99rLWxVsUKOv4TbTWI6&#10;jP8R5u1C00fqMmgEHfsPwc3L++aO8z8Sl6Iv8ni3lsUZB0bmxPG3IcNg5ythWwW6bCwSZDVuu6ox&#10;5Bs06UzicoYzlR7P4JupHzKuX9XiLFlz95A5XRvNsW21asUSkfz8eLD2A2sHcG0AifshJ0YVqTyb&#10;QuURcOJNKBCBz7RrwRH3NpBwgtwD2eyOakPrUVnY1HtU6baVzFUkZ8qMVS0+wkIQdq4we4VlAlSp&#10;WZ/R949k0huvFj8f4bPhxOsUOtUnOyuF9GwLIlKcsWj4AdWqBePt7aWBdxlpyRza9AP7ti9j/YEr&#10;rNsfj6WljsAqlcnKysbV1ZmhA/vzzuuvlAvsi42No1PPfoRHRDKwX2/efnUiDerX1f4XHRODp4eH&#10;WZ2CWxppsTB9CNQrJOTpGHq1r8FXM1cXidQLi01aCISdJrlPleHMnrechyetJvMXP+wdXVU+49NF&#10;ARmmxS9z944pc03yYgHMhEUnf3OsothHco8I88TIppbCmmwvujLyXUAvMwUqAZ9m/jiXr76fwYmT&#10;p3Dz9KRtrwF0GjCU6vUbVQCwZbTOjBwxlKcfe/TaVrr/lzj9DysaG6ICHLmDIZSoN+8fzKH3rGgc&#10;JHTWAjiQBXEG4dKmToYJSAASOd22xZ1jjhj+dMrAIhGARIpR2Zac+aoGp4/XoZfDKuy9cmGY7A9O&#10;zq3F/m3NsffLokG/4zjaZJKz0o6Qp8OKmCP90tHJQRiBFwFIokDfvwGRqwoJ7HaaqPBqBHWujq7Z&#10;h7D/UchPJD3HkTm7rJj8Szg5eRZMm9iZoUNGKACj5U+lL55LLubLyzzYPkD1dFpaQNs/rv+a69mm&#10;lRbGPlmZxEU8rKR7zs0inber/cR0G5kAFzQm7Dk3bAuyyfBw4FKgL61fKsSm46ziyZg5lo18LlOg&#10;QRKarUMg1JWw/OrYFhwhJ8eRkB5VobksBm5TmJ5jOb7SQKXyXmNz59EUGBP6qZGFUpI9cx1h142/&#10;f8jgJ7+gcoAHL8xcipuvqNNVREXcegbE5oW/svSDt4nLyaOusyOvbj6EvVMFCHcjkZOVyak9G7m4&#10;+mPW7UsmNi6Rp4aE8O74Xjh7Vlb2tlKl9u8PIePhwGOQeEiBDwKaWAVAvrhT5asqvKO/0lKQSq7O&#10;Trl0iN6VY03Y2hOmxsEVESUH3mgNNcZDzDKDVtJ1nCSuFzI2CrArIo5C59cAGoMbyTXhAZbZKr3Q&#10;2G9FtoXmYv0xmHF2IEtXrNIWN006dqXr4Hto2qkb1jYVlr4lIyYynKd6dWDz6mV0bisaaN+CY4gC&#10;HKw94OS7kBMLlk5qYVupu7oHjC0ysug98xmkCDW4RHh3o/PrMbj7VGPx/F+uPy8ZdW28OoONU1GL&#10;Vug05TSTehisDSxY/16QcBiyjdp0Ogh5Es7/Anly41oYWrNK3FdiM3zuN0gSbRJLaPq1YiUY8wZh&#10;LLSeDw6VilpeRBdHlhKi4SPnoNbzFOrssfOoxKfvv8uTjz5UTO9r8Vf38sRsPXHJ5bsGYm3bslEI&#10;99z7EMOHDMHT05yGS/kiIyODn+f9zseff6WJOfbo0JDEDAv2HTisVe7r161DsyaNuKtrZ/r17omD&#10;wSL0lsVnHTmfEssnG1P5+mAei79+koGjJ127qBS2j1Nt0uMO8cXCcN74LYlLP3jhFdBQjU32Bjct&#10;IyASMAp+fxu69oJAg+GABpythaSDkHFetQkL4CsgjOS4okcojo4NP1K/m2ojSSFRRIALCpQZgnyV&#10;kqvKMvLI0ePM/W0+vyxYSHx8PJWDQ+jQfwgd+w3BJ6Ay/8X417TOlGH6cEP7uLgMouZA8x/U/XQr&#10;mCM3U3wuIyrAkTsYYhv0YMs6fPTCIJ5pdRTST8HBQhNwxNyrBJ3O1mx8kbZyuUZC3qgio7eg90B1&#10;WDx1AI6FqWTgwiD3pSBM/ucMrTMrgwnyjtDAlcgWwQQ1j0An7StS2bbwhLzIa9XuXeqrCVLs52QA&#10;Dhis2BqW1ly4eJGvv5/J9Nk/add82KD+TH2hB/52cRD5I7g1AJ0jtJh2a0ED0/aWlMPXvuZmQZfS&#10;BoCkQyrZFYDE1Or1ZuN2tZ+YAglnPoXRn6E/Z0lkRjDnrSpzydMX31bxdB2XAZ3X3tj7beoIuy6A&#10;fSF6XQMi9R4ENUlFV+MhxcK4XbQ4c2iyXP9Nw2DBCZi8Gio3K7/dnLljNL6H6KnIPStDnKj7S1+1&#10;8b7KyYQlX0GbelD57mLXQBYM02f9xNMvTqRBmw688Nm0ioVqRdz+iDtL+Pix+H/yJfZBpr7sFXGj&#10;oc/NZPP015n9w1I83Fz54tk2DBn3JRbWjmrM2NgJsiJNGJ22hrnS1MfeDxz8tNY6bUHh11NZshZY&#10;Ql4czC9ypeNxEZvAoLtVE5p+VTbzsbyW50ZwWwoIycJ8KRE6T6WjUijFluumcir8B0PLmSQmJjHv&#10;j0XMmvMrBw4dwtXDk/Z9B9F18Aiq1ZYPVRHG/O7eRsHM/v5rHmoRo+YWAe01K927VAU/9HNlHy+5&#10;l4D60k5c5zXVmpUerirzwkgqFsJgqknnD6yo5OXMb/NXXD/fkZCfhVUgQIQ4N0i7hzBHTn+k9ikO&#10;hT491EJHigNZwlgRbQl3aDAFTk4FscGWsA2EHHE8Mon6k5X4/ZlPIGA4pJ1QrAI5lpWt4cA5aCSt&#10;HWIvawWitbf4c6ivY+m+JD5cmsmlpAwyc61JTssmqFpV6ga54+zsgq1VIYnZ9ixYtIyBzS3pPfQ5&#10;7K2zcCxMoKqfHRbV7ufchRguX7miCX3aWlvRMCCTum1GYm17a0EK0c6Y/c0bTPpqEZ5ujkx46VVS&#10;09I4cOgw+w4c4ujxE5og5sC+vXl87GjatWld+j2Sm6uJwkq7T0JiImlp6Zy/cIG9+w/i5upK9eBq&#10;VAkI0Pa5bv16ToVG4OaoY8JDHXj52bFYCpBVIqeJoCvvvv08c1ceQ19QyKh2On5+sbpq43OoBn7d&#10;VLHL2EqzZBZ4BUN6Bgwep+4XzbnvggJDCrLBo5ViAAlInCEiu+KuVFvdRyL2Ky5/orMkY5hsI/eT&#10;FBQDBpgXoTYT+fn5bNz8Jz/PW8DCZSvJysykXovWGkutzd19cXT5bwiLr/5lNktnfvvvaJ0xFVgu&#10;AwQrUydShKmlrU+KB1Z2qj39djPMbyIqwJE7HMIcqe7jxtJxFyD9HORlmLHYLRF+Q+CthSBjxR6D&#10;bdo5w/bSrtpahKhtWDOvFz2dVmOvy1V/l0LXBMjab8Oaub3oGbQae/tcENdRyZ8eNBjSWHhBYYoh&#10;6bMES0fwu0vpKtScBLOHw4BnKYxbzPSVF3juxxRsbGwY++B9PNnPn6qZvyhbOp0LFOZD+hkIeQps&#10;XMoHBNwq0OBWW8tqIltr1GcztXr9p4Xp545aACf/ALGXz4fNBZ2Ic/bFr2o8XSbGQ3cRaDMJY8VA&#10;EptggyK56Tk1YY7w8Fywd732vN8qWpwci6jun5gKR9OhfVNo+XURCix6HzO2KoAwUZjkbvDBeoj/&#10;VVUvpB2qnnxwM3F+Kaz8ERq5gntNJdgmcT3myIJPwN0Lkq6Q0O1hjp04qX1J8rJl207CwsPpMeJ+&#10;xrw+uaKHtiLueLVJ909MoP6lLRGzJr/Gvs3r+eazj3n4gVGsmDmeNauXcjK6AFtr8HOzpqq/J20D&#10;L9G+VgEeRhw0HwqPW1JYt0DTZC4e0uaYB6st4bH7wckNYpeqqr1z0LXsOyMwL4mkFCak4itATHnn&#10;nsQTsFUWxzYmQqt2hsVzbimaJLYGMc7GYOOhBK7dGkKz79TrTMZ7sSL/8effmPPbfC5fvkJwnXp0&#10;HjSCDv0G4eL+D6pw/k3xZI+29L+rM99PnazmFnGGubgAXBsqJz1ho8oCND1SVdvleli6Qduf4dQU&#10;yM2AjHDDtco1XEe91obV4ckNBNVowJyZ08yD/iXdjeReOvWhYnaIk5tRKNVoQy33lWiViKaE6Fhc&#10;XKhyODkm+6qQvMvkk9lD7efU/F5SX8Nci8ZHDQXFhSxLaCRLBws46gZxOWRV9sX943Ba1XGnTT1v&#10;bJ18yMeRC6F7iEtIJ93Snxycyc/Xa5Xz8eMeUW0Xt0ho8aaiIA993GYtx9BZF2+nkdYbAQ9lkS/a&#10;Jg+MvIeP33tHa/mJi4vn+MlTbN+1mz+372T33v3k5BR/Bl1cnGndojnpGRmER5zTXHOkHahHty4a&#10;K6Vnt0645By85nOfOx/F5A8/0Z5Hby9PXuoDnYIzaBSYh5VXM7XwdG+s3PpMr5MwR+a/Bc19wVqn&#10;gA7RBtTEpOPB1h9cg8GppkHb7U8FsHl1hIhp4FxLMd7kfpb7OjNSFaeqjIALv0PjT2+4SJaens7i&#10;ZSuZ88svbNq6Aysra5p16UGnAUNo3L7L/y1TbdfalXzyzFjuu2cYLzz95D+/deavMEdOG1xAhdEm&#10;AKyAs112mGez30xUMEf+3bFizkzmfPgOoWsnE3RpChSmaW0xWntLrwh0dqVojghzRPqWhwJiMW9r&#10;xfaT7TSApP37O7DxyFe5kAhmS2vwVqCfeuni7QNwzEwl46ILg4YvRb/KkkirYIJ8ItCNL7hqDaxF&#10;QwuwcVMTp5U97LsEugISNsEjubDkEIy7242PX30A5/ww9aBYORvseTtApX7qwRHhLRGxE3Txr9ia&#10;3Ujc6snzdops3a7PLYnP3ofgotjhQa63FbuPt6f1oxex6b1UUVxNw+hlLz3ogrhmnVeaLoFyo5Uz&#10;bhVzRI7lyETljGRfANk6GPgoeLdTwIdQx3c+qsSJ5Z4Vxmy2F9wXoqoe4gDRSmyZS4QAPJ+1BVdP&#10;SMuCzo2UU4UsPOT65mdD2umrzBOp7kiSIwDIsaNHOLJpLUevZBAbF6/tTibqKtVrUrV2XXqOHE1I&#10;g4rqfUXc2Qr1x089wpGdW+k/+jFGPV++PvqKuH58NfFZtixZgIOjI5kZGdSs5k6zgDSycCIq05uo&#10;mDSuxCtdj/qVoUV1iDqnDMjy9NCjMXwwAkKECSphYafmR2EJCBsl8F44IdT4PGi5HPxaXmtPn3jQ&#10;YEvfTrXytP29/HPPuiZKRDbzDFR9AC78oYRaBbXRS2+CufxCB5YuYOsMlfqDd9sixzZ5rU/na/Sc&#10;8qJWsGbdOmatOMOKzYe0Ob9557to27s/TTp0+c/mf7Pff5t9a5YSE3ZCWZdq4MRhNT/lJqhFqFTm&#10;RSBcrFa1sII2v6pC2bmf1YI2fi00/Ar2P6Aq+HVe5b5Hn2Pnnr2c2r8N25QdqgIb+pnSaZN5XcQ2&#10;Te8lcXs7/TFYWIFLXWVbLYtdAUaERXTlGCTvVK58rrUUqJIhBbs8JdTrUAPSpZcb8LkbWhoo8OWJ&#10;lCj4sptiSImdsWC40i0UZ8m2/AI6zodDnwfRuFEzcApSem9iHSzjmCyWeohrwB0KyV9OvKvAoQ6r&#10;i1sr30CIe9isOT/z8hvvaGwT6f5OSZXEHTzc3enYvi0d27XR2nGqVA7Ay9MTZ2cnrdBoOn5nZ2dj&#10;a2t77ZguGiQzR8Aj8/lo+jxemzQFD1dHJr74Ao91TMfewRlCv1TPa5a0cjmr9rmA/ubbrs58DJmS&#10;a1UxCNa7gq2PSq6qjlYMJgGEZMyoPBDCv1N20MKQk3sm+GG1r7j1qqgUNVe19sl9dLNFsv3jiIlP&#10;4dfNcczZpufY8RM4u7ppDLUqNWrRbdhInFxcCT9xlNysLHJysrXv9k7O+FQOxK9KIO4+fv8K2+Ck&#10;y5d4vn9XunVoy8Jff/p75vA7CTjmG5gjArxe3qxatExBjJvRV7yNUQGO/A39zk90b8Wwvj2Y/mCm&#10;VkUK+z0E23PZ5NjbEfJYWOkMEoNrTW4bK+a9fg+WOXno7AsJCIyl4+vb1DY6d9AnFYm3duxKVvRR&#10;1sxtR8/7V2N/Npew3SHYXswmq5c9llcKCaocge6yIWkKMFr1ygQHfA1p9tAmHGIz4YfxMLB7C7Dx&#10;VPa/FvZqAqz2oKpayIJTKhjJxxSlNOihIhvW8sStvvnlgQz9qsh+8XY+ULcYufzLIUitsDn02RDQ&#10;13z10ZQ5cnkbFApzyALaL73zx2tkjhx5V602GjiBoxtUf0SdW3F+cGkAxyZAdqECSYYEQYBY1u1T&#10;yV/d16/dr7QGSXXuz51QT0A/oO169NFLiFy1G6cq59kSX5e1BxLZdzKeM+eTNMqnhG9AFarUrE1g&#10;zTpUq1VH+y6WvBUskYr4O21+P312HGMeGMkPc36las1a+FapRpfBI2jW+S50OtEHqIibify8PO38&#10;Xo6+SJu7++AfVHyhJGlQavgmClc8yI7TBRw6B4Ee0MDeFivfPH7aDknZ9ix6Op8uLeqAc6ACPIQJ&#10;IGOXaD2YOpa0qA0+DcEhEGq/pN5kc1cFpmSeg+57b2wuSY+CbT2gwcdwbqZaQAvwq7XTlBUGXQkB&#10;RaTIkZcGF/8Ar3aKOl9Sz0mEINNkkRTCZV0zzQnkx1/mcejwEW1sbNCqHc273U2LLnfh6efPfyVW&#10;/DSDX6dOISM+El3idsixgIMiAOesAAyxDazUSzFsM+Mg5g9ouRT82123GHPy1GkatGzP1Oe68sx9&#10;7SF6EeTJdc2Heu8odoipzocAM1lxSmRY3lNag6WIkbBXMSVN7WBtKoFvF7XIPfMBeHWDuOVKH8XW&#10;TeVOBvHU64bR3n5HGOQeUoU9Cb1KL94ME6toSJpbEyurfGgwWQE8u0ep1p4OK8Ap8NZcENOWs/hN&#10;kHJMic+KjbCRSSF6GgIECpApzlS9z/6lPPHKlQS++uYr7C98R+0AB+pU0VGjz7dYVuphyBEngF/v&#10;q23qZYU+T8+pJaEc+H4XA+u+weX9/gR1iqD6Qhea1/Xnp3eH4uhbX32+wy9AlWFKN0TYsPLZzNga&#10;XxXsDZ8HeQYBXu9W6p6UtoTGn8GlzapFW5y7bN0Vm6nlPDj2onL9k7YwAUokci6BjbfBSXALBD1S&#10;rs9mtrgmQIu4R1a9T2vbPnrsBEtWrOTY8ZMsXLpcG4+TLsWRmW68qdCAJFM2jhSvfPwr4125Cj4B&#10;gfjI98qB+FZWPzu7eRQDImRMT09OIuFSHAlxseorPobEuGgyYk7j6+tBtTYDqdOi3S3TRJH3/PCJ&#10;hzh3/DAn9u3QWEa3NUobW2412/6vrOVuVF/xNjP5K8CRvyGWzPyGeZ+/z/lF91LJ8iz6mQeIPBpM&#10;kEMEuu4Fiklp2mZjTKSk0OAGW5d1wLYwi1PJtQl0ukD7UTuwaSficC3B2l5pZehTVQWpuaGnOfQL&#10;uLJD25f+qCWRBFMQaYG9WxY5yXaEBBmqGA1N3neyepaGXoT12bD7LagbbKOs2iwsVcVd+g2DxkBG&#10;qFKzlsW4JFLSwyjvK5WSG/F8L+3mL+tBK4u5oAEEl5UQmH8pAMGtiuv1vElFZtMmTX0c/xtgotws&#10;M+NGgaGSlsU3E7cC3JJ9nJii0GXR/5CJXyb8vBRF+67+GGzqIKIfitpZdbiB1nkvHH5aHb+pyJMk&#10;JJI0ph7Xdp+TBztCbZi/2ZudkZc5Hiv0ZagR5EnDhiHUDXLBruV4qtSojaNz6YNiRVTEjYRMoX+l&#10;OhRzLoJda1bwx3ef06Zlc7b8OJ75fyxm84F4du48wbGLV6hUJZBx735Cg9btb+mxV0TxsCjMIyBh&#10;MXVjPibBtgGHQz5Dr3MlPSWZqc+N48TeXXzzTFMebbrX8ApXsHNVrg5SlZeCvLjDydq2kU7184ur&#10;iIDYJcUsb3YMtg+CHb2lImOgnl73U4G1LzT5HI68JB9SLY7rvAhxq5VuRkakYtiVaLcxxvmoCyxb&#10;uZolK1axdftODWQOqd+Q5l3vpkW3u6las87/Ncvpm4lPkXxmBwfm3Kcq+Nv7F7F1nOqq/nrj3Gou&#10;XzCnG2Jyjh8ZPZQl6/cTvvhhXO0LVf5lbJnZ0k0VrYSh0nWrmv9lwSzsXQtr9V3m0m0D1HxZssWq&#10;2hi1cHKsAbuHqsVwzEJ1X0hOZ+WgsSP27Nuv6WYkp6SQkJDE6vUbNA0N/0p+NG3UkCauh2ha3YGA&#10;nG04R+i5kAwHz8K2eFhyEaIyYURHD+Y96wgBg0p3JzSXmzT9ThVybmTBJa3ix98CWw/ITVOL/eqP&#10;qgKetAOLCG5+HuTHgX0dqPsSVBl483mO5Bsb2kGuiDYDwY9C/be07fTbxhA5J5agEbboGoy/bj4a&#10;9t08Nkw8SJaNHRa5FrRw2o+34xXaJIfy0rjBTHxiqGLVlnSjMbLQSltIavptbcHCESz0UHmwYt4a&#10;80QBP1NOqpwpK16JU+eLZXR9uLgYrmxVzDYBTVxlseIC0xZBHxvwb68KVeXJ++U8ihuk5HHSqiP3&#10;mZnzGhoWTs1GLbSfe919FzO+/gx3NzfNMUhYIpmZmVqbUaR8nTt/9Sv8fBTnzp3X1qbGsHd01IAS&#10;0TRJuhTPlbhYjY1pDNmfn58vlb2dqOSuI/RCIifD1bWs4mVF9dY9qNWiM3VbtCIgKOSGxzOx6P3t&#10;849YN38uS+b/zIC+vbntYepEJGB3aTqNt/o9rW8AyKhgjlSEPByj2zTg18n9uHf4ENj2EExX+Yve&#10;wZLIqsEExUSgGyO2gAaXGnvQxylx1QDPKPYltqK17y5s2udDEwOgETROCXtZOkD0PEWVlYVjvbfU&#10;RLltIGScvHocRe0859HZlRBkFVxhBby/DOZkwJLnYEBznZpAZeAz0myND4B4rUuFyriAN3cT/5Wb&#10;v6wHrSzNi38Sc2StqIGvVAygu3uXHzT6h1pd3TZk11xfo5zbQ8+r8pNTdVWdEJcG03MtmiSaC8Nl&#10;8Gp/9Zyl+j/KgUNH2Df3ITadSGLracjKFaqrM60D7OnarRIeA7/E3TeAGnHTCfV7lAJ5hiqiIm5B&#10;nD18gNlT3uTs0UPM2nlME7S8kQg7doRvXnmGqLCzWpVM9DDE2cE++U9IPMDxH1azcW5XrhDOOt1e&#10;Duek89qMX6jfqu1t+0wVUbYWzLy3x7Doj/X88QwMaSl/NVSkZdEhhYOsDDgUXbwI4tdXtS4YbTJN&#10;51SZx24UuN4/DhLDYNehsjXNioWwjqzBoTLkJCm9LbH7zToHhTrVfuHbFeq+et05OykpmdVrVrJk&#10;3tes2RlJWmYuvpWraFoCLbvdTZ1mrf7vGHhv9GtCm9puzJzQQlXWI5ZB3inQVYUWHxS1GMs5i16p&#10;BFmlqCSMhpaziwvNS5SYS6MvRlGzcSs6dWjPwp9/wD59b1E77f4nlWZY3iWoPwWCx6h9mM6lEhva&#10;Fhd9NRbf6lmClQW4NASf9tcUeVasWMYTTz/NhXh1bLIodHV1oXmTxjRp1FATFj105Ji2kDUXgfbQ&#10;rx4MquFMxzF3YS26FmZatq4J+WxrmhocogSoeUm1HpV38b1jsGLpyOcRHQ4RxhXR5DTJhS2U8PCe&#10;EWDjA1ZukHZEnT/Jc2/GCVFAr4siMpmvcvG+YVf/H/bCs9jqQsnJ8iLki5nq7+aKUvmZ6I+9R/jA&#10;DRxMa8iFnCrkYEMdizM0CDxJy5hQXh1dnwnj+qsCZNZFjcWlXeMywLWrYWQVxa4EP2EyZSu3IXO5&#10;usaw+UrZl6cehag/QJ+uPpsAM4k7YLWwosIhORvuqw51JpLh3J4rCYl4ujnjmLFb46Zp4Jvpccl3&#10;CxvljCQMcwud+pL9CtNHgLCQp3j9vc9476NPtZeeO3WEqoHiSFH+kLFIA0zOG4CT81EkJ6cQ4F9J&#10;+6oc4H/1y9fHR4mhmrAtEk7OY/u2zWw9la/lj4ciczVBfjdPL2o1bUndFq2pUr0GOdlZZGVkkJWR&#10;TnZG+tWf1VcGWelphB45oOnbvvvGKzwz/jHuSPwViYC/Ymxx+QZeJ8/5qfeV81ubBTdXGLiFUQGO&#10;/E0hrTUPDhvEh28+B6uCYWEhREJYYgi2ZJNTw44QtzAYVDR5hW0PwfpSDpGpQfgXxFJ9Ujg6V1PV&#10;fGdwbwJXthWn7rZtqWibKREg84H7OtCVTrONugLjfoA1R8HHASYNh3G9faHbtmttl0p7AMyxHa5j&#10;iVrmg3SzzJFbESJyt+0uNXF2WnPzlM+La2DDKpWoVulTfi2WG6Ri/q1xK5Bdc/eJ/E1sKtOjwUYE&#10;g+++FigySTL0Fra8//oDzF1/kdCwCK1qb+9gT4saNrRsVQ//nq9QpXaTf0VvakX8eyMzPY3n+nbh&#10;SpzQl+GTxesIqlO/3K8/vH0Lnzz9CPXq1OL1CS/QvUsnzRnh6rO2tj4/PdeTpDgX9PnWNPA/yfuF&#10;eziaZ8M7cxfjXy34dn20iigrCnL55rHeHNx/kiPv6wgcvAU86hWNjyKSeOgpiDU4j0hYeYFPW0Vl&#10;FwBYQthyUrGVoofoAQjwW151f6HNT3oCahu0PW9YGskG7KtD1ukihxtpoxUGScsZRQ4pYtFqav9e&#10;EthPOkhObgF/Rniw5IgDS1euJiYmVtMOaH13XwaPe0qr5P4/xPjurXiomx/vjw6ESn0NIoRxSsdN&#10;tD/E4UMcigTEkDkuYrYGcGouR7aeSl/mOovb9Rs3M2DEfXh6uLPij3k0alhfLcilFSp+VXGrXVMA&#10;ITUctnSBghIsopIsJilAiP1ru2VXc5216zfSf9g9dGtdg9ceakG9npM0IVFz86esA44eP0n8tjdI&#10;u3IaHzdXmtVywterMuzYD/d+BOIoI+48qSehyWdl521yDk9PKfrd0l6JBYuWRnni+LtwXjRdksG+&#10;kmLauIQUMZ0lbNwV6+LSNnJz3Nk9owqtP70Hm7pD0V8+ReS0xwnq2QydPJ+iFSN6PgcfU0L9535V&#10;yGPn9UqvRPK1/U+oa1xCw0SfmkTkpPcIevM1dC7u1xZ15NmWZ2rP45z99gQJejec1qewIrMfluRh&#10;Y6nn6RbfUCuyQLMW/vadh1SLlBT/JA92a6QYMqaivOYcjWRbEcYUAFSugYipejQteo0spIXlJqCa&#10;gBWFetXyIu2BlzepzyvnUcRYpfUuRWhBcVxpnc33u+xYuCudYydOaQCChK2NFdWreNC8YW2aN6xO&#10;s8YNaFzTG4fAHup4ZP/SppcWCi411fEJ4GNhS3KeM0EDZ5GcnEyzJk3Yv30jdzzkmh58SumttF1I&#10;mt6JXXv2sXXHLk1od9+Bg8Vae6S11cnJCSdnJ5ydnHBxctL0ZVydnalZI4QXnh7/z7LoLSsE0BeH&#10;LRnfb4VrZ1nPubidCsvNxlmx3/7GqABH/qaYOLw3HRvVZubw44q6JmyCmaC3sCQyO5igzAh0T4ua&#10;eNFr9OmW7PisHboreZqEgrfPFULGh13VIuEuSYh0UE9vIoBltAm2hrOVQOyxUpOhjhXoxaLw2mjw&#10;MiRlwAf3WDCsc1VsvRspqq2Mc7MehIFPg9V1FPQFmc5NVG0Qxl7VshbOIh4Wv14lXsLwMMc6uVPi&#10;qCXBluWV1cAg2Lf0ht+sWFhJFotEeZSfzdln3YoWmH9KlDzfpbGOpNImfdBiT1frhWsTKsPrEguq&#10;MXJkf9bvv0Tvvh2p17QR9Wv5Y9twZIUeQ0Xc0Zj21ssafVaiy6DhjJ/yWblpuNuWL+KrV57VXAt+&#10;nzurCBQxfV4uLiZ90yv8/sFgAuwv0Ln+ARL7BtL2rQtERqfQo00lxk1br8bhirijIS02Lw68i1pB&#10;gWxZs0yNPUbg99JWBSic+w0uyuLKHTxqq7YV+b+dYeEmbRIOVVQlNerX64/3pvfGwq8gVpQvz0F/&#10;aWHoAnGysJG5rLwhiYTSX7oa1pWhcj+VtwSOhJxYSDkBAQOvZWdqzihfFNM+kFTy4OEjLFm+kumz&#10;52qWpvJsDBn3jKYJ8G+O5/p2ZkgrN6ZOGARxq6DyMAj/HnJSoFAQKkP+Io4ecp2qPaS+J+5TzJFy&#10;zuVnQ8PoLRpDTRoxf84stXjb1hfSThnaeKygyVdw4beie2Z1bchJUODH1bCA/MISjomW4Fgf3Gtp&#10;bkp/bv2TngOH071zBxa+0wKbOkq4vNxM2rpvwtnP4MJ8cGsJ7vUM1r6XFFgkAIORRVBa8Wv3A3Bl&#10;k+H+E6enGgpIKs9xSJvaxtYKgBC3oMpScbRUeZc4NHm2VrmUsKJPTWHrpwE4+NiQmeZFx8VfEvZe&#10;Z2yt08jJsiakox14tFaMLmk/ipoDhXlk5sDFZHdqOI3Fwq0B9OgB5WVFiXjtt30VY6uZqypizkzl&#10;rF8NLl/2JD7bF/1RiMgKoYnPIXp8vImJf1jz6Wo9yZuewlHMpgRIEMCmINPAvCiltcb4e06iar8X&#10;kXsBZZyDoe0f6nwaWzDSQ9W9VGhJvs6DyHMRnAyP5dSFbCKiLuEZ2Iyg2q2ppl+Pc2AnZi3awc9L&#10;tmlpaqeurQhqMwBv/wDSk69QGLOX8+diOBGawLmzp8nLzcXS0oLatWvRolF9mldOplmzVjSqG4SD&#10;gwOFXh24eOQPDu7fxtcrLrP7wFEyM9J55vFHmfrhe2Wfz9tdLC0ZBXlkX1xPdG4NnJxdNdBQ2n3+&#10;b9oH75RrZ/4tYo7cotabCnDkb4pHOzbhif7VmfRAdYheBgWCTBoAjcuK3ZqbZsXu5Da0rrYLm9H5&#10;ILb1d1kSvrK6xjKp3jkcXfMCmGaY1IQV0kX4iwKGqH3pL1oSeSGYoDER6KwKIdQHagklzkSMq0T4&#10;Pg6d6zsw/63mihrqUhuyM+GnndCyHlw+CY9fR0HfFOwojyCrKZji0cw8c8Bcz1x51JFFWVsEuMr7&#10;oIhYVXYi2HmoPvAbZY6UHJxFa2Tzn1A3HxxMUP3yeoabtJnoHZsQ/u0ESD1FdV04uqbu0Ht/UWvJ&#10;32l3d7MTkzkgrYzQxxwj/LlxEKan+jt+6Hy9oNFUiNvAkfWfMGjKOZIy4csJLXAa8gs+qdu55NKe&#10;QkGkK6Ii7mA8168LUaFn6Nh/CE9/+GW5EiaZalfOmcns99/igXuGMvPZ6lgbFyTyfEtVUqqg4nrR&#10;6mftvidypkr+pQKXcYGweAtqPHoMT2dL/pzdhzP1S1jGVsQdiZP79/DWA0N469UJvPnKhOICkab6&#10;AJrt6hSIXQf6XCVy6N4Kci6qfnzvrmDjVHxcNzfWytyVJSLcqVDvI1j6rdK4qjwC/ff3ERnhQ1Cv&#10;OHSWsvC5mbBRC1sJh6pqPpbjKyxQFp/CeJF7UDQtDO5fZYVoBXw3YxYfTP1S07AQ96+Rz07A1v7f&#10;2dY4YfDd9GjThG+Hn1POHbIAlWKItCZdmKcq+6bMkdIq/EZw4fDzirTTZOo1rbqff/0dE15/m4tn&#10;j+Pj421wqhujhNWr3aeAElO2kcYc6aEckAozQVcJctLgRLqZtisLaPQZO+Jq0nPAYFo1qc2KGS9i&#10;F3gT+ggnpyiASF8AloVK0FNaWxyrgGsjBRYZW8lKa8eV83NA2BiHlKaKXVWw1EP7FdfPfYRVI7lb&#10;/GoIGAJZFzSGiLa9AJTilNPgEwj9GL1tZcJPhnJxZWvaz3wdG28/9GdmETn/B4JaOqCr0k4xV4LG&#10;oA+fwa/ro/jxt9/ZfrqA3Hxo7OfJ081rcc99T2DXuzt5MZuw8WykWCaBD1zbqnPlCHzZFf0+C87m&#10;h3DxcgCpCS707rEam7B8toR3JDrNn0r5sVhb6mlrvxOb6fm8v7k+b84+SfKfz+NokaLch6RwZ7R0&#10;LskUMfe7tPedlxaZZHCuD7UMGijGvNmxFnPn/85Hcw9w9nwCuWLHJdI5jrYE+ruRlF5IfPxlCgrU&#10;0tDLy43BQ7rRf1AXcqv2KzXfEmAk8/AvnDgTQ9jJU4SfPMmZiMvk5ek1ADkkpLomapuQIEAeWuvK&#10;E1M+01w+vZwd2LRyCe7u4qj5D2lDv4MioX9LlFWYLjBhQkbMKDvvv1Nrk1t0PSrAkb+povRgq7r8&#10;9tH93FN5gWINSOVAkhqx1D0D+j2WLEvuh3tePPtpy4M2Mzlm14QCewsCqsZQs1WYAkaExLAeuABI&#10;YVHEXJsBA1TBJ+yTEGy9s8m5bEfIi2FgJ5VzS0M1qMQltfCHwji+XGPFcz/ncmx6K+o26aCQmhMO&#10;oMuBHdvhnZmQfvjWCOeYVheiflEPlzmxt5thjhh9tQtvUIxVbM6EcujTXQnk3UhoAlNPgs4F7L00&#10;cEW/dCGRWxYQ1K4Pumq7inQybsIz/OwXz3NyZQLxob506LSNukFnoFV96LHx+iJcZV2TWzVwHZsC&#10;O49D65pgY18+rZfSgLRS9GLC7mvH5bUuUGCBt+cVQj66DP7d+WXNccZ+HkqIvx3fvtmJhJZTNZHE&#10;iqiIv0u0M+f4H2w5nkPXoaOuq6+Ql5vDtuWLWfHTdM6fPc2Lzz7FR/c5YWHnXZToyfMtPd9SlXZv&#10;CV6tiyeAJ9/XerUf/eIMM9anc+Z7fxIavUWsu8HXvSLueMz78mMWfv8FW1fOp53DH9dqUhnHOQHK&#10;8zOUyKa1O+TGaQsUTUtAihR+3ZQbTdTPig1w7kfDIiBeUdxl7BbnsXM/KftzGTeNc8A3Awlbl46t&#10;dQY5jnpCBhltZC1LsfctK3TgEAI5ceDREvJFKNsXAvqoCqMsYKVNwa97cW2SMsDzjIwMvvx2OpM+&#10;+BjPSgE8+f7n1Gwsicy/KyYMuZuOTRsw6+uPlGWuPkfZ+DoGFhe8LDnfynnLiADH4KJWGFnUJx9R&#10;aZp7o2tE3hMTk/APqcuYB+/j7o7Nidn1EcnpeTRqO4gug1/EzjLnWnapSZEp36Yy+997GFuHAuqK&#10;KY3hdF9Kgfm7LfhllzV7QnNp17oFa2c+hWPVMgpMZeUPMiZd2Qtpx8EuEHIvqxaOZt+q1x15Eewr&#10;q3u4rCKW9px8rij+KUfBqZYCBYRBIiEMJbkfxZ3HVAfEmGPWfxeSD8CxSZB53sCKyNPeOz5Fz2c7&#10;6zN34UZiEvOwstLRplUrprw5kfbBKZC4X7EzGn1CgZUzi5Yu54133+f0mbM0atOeTq2DsKvcnF0z&#10;Pmfb6UicnZ3R5+eSm5dP14b2DGnvx8AW1vgEhKh2ojYG1suyIPQLLdmwpwv745uTjw5Hy3SquV9g&#10;qP1iFsUMIK9Ah7WVnsHWSyl8F76MaMAL3x/jibGj+fKjd4sXAEsDmcxdH2Ef730IbLygymDlaKSd&#10;x6naM3754nGCRm6kTr0gGncfTL1Kebg06EtNu0iuuLTGO20PMfatsAhbQlbsSQIbtiPB27CPcsyN&#10;xqKV/FztwndsTOtA2MlQzp0+oelyNakGwXXqUsnTlktuXTl35iRv3T8ELw83pn3xKT26dzX/+Ywu&#10;ROLYIyDk7V6M3+mC5J1mxpQV8RuK2gM9W5UNSJW2NrnVn6eCOfLvjYiTx3hp8N3s/dCHFoE5UJAK&#10;tsGQc05RHndA2B8h6LJzmZ86Al8ucBl/bMgiAxcqW1ykqscF2r6xk6hPqhHkHoEu2+ByI6e9K2Qd&#10;tGHNzl7c1W4tF7YHEm/hR9taO7F50hqszOmNCLIiPXP55ORZUOdlHQ2C3Vn6Vgg0mwmJR+CEBXQV&#10;IOc6KP+tdHj5K2HKHBEROVNEvTwPl2tjOP4a+PZSiV95gBpJcqKXQuppRSOuPICwj+7DNjKcHD8H&#10;QgY0VQmtVNVuYkA4O+19Nn+Vjk6XiYd1CoMnLlEVH2N/cVkDQ1nAyc2irRlXYPZo6NAc6r0Ef3wB&#10;uccgNR061CmfS5ARJJKKo1QljUBRKU5D+vHdCF8kFpVQvVY4mXcV8ML+QGbsimJYFx+GfbwCndOt&#10;sVyriIq42fBN2czzz33K3p0HqdeyjcYc8apksD80hEyrIti6bfkCdq9cSFJKFn163c2LT4+nc8f2&#10;5lvOTJkjbeYXHz8EaAybxpwVh3nwm3QCfF147us5BDXQVEEr4m8SaBX2SEb0CY5Oa4erLgY6rjVh&#10;exgs1/PTlJ2mV2e48KtatIh+QGaUar8QXQoBUYxsgNa/qntDnG7sfdTYLeO+ubkp4wr67x8g8owt&#10;QY+3Qnf+M3CsqV6juWrkG4Qn8gx5gIUhJyjN5cYCHGurwoPoEGhzeDpkS6tuHli5QtX71ZxSjNlS&#10;dlVXFpsPPPoEBw4eZsCYJxjx1AtY20jfwD8/zh45yCsj+vLTtK944C5fSDoASUdUgUY0R8QqtzTW&#10;q4k18lUtsuswRyQ+/PQLJr75jvazTrphbCE1C9q3bc26ZQvJycklNS1NcxFKS4wm9+gH5GbGc8my&#10;EV/9cYqzUUnaa53soEcDcHWAudvVvns1sua+Aa0ZMPwxbAN7lUGF/xAi54NFNgSOUNa8penPHXwG&#10;Uk8ovQ8RjD3zkaYrQXaMsm+t+8r1F0syBl5cCmFfQK1XIPWYul092kDUb8rO9sLvqnXJ9PXGcywM&#10;O9E2kGfNtTFH9m+i70eZJKdn0aNHc1q2akB4qicbF84n4uRx+rWvzD3tXQioEkxyth1vzznL4SNH&#10;ady+E/c+8zIhDRpf4yq2feUS7B3scMk5x5adpzm+f7/2v8ZVrQj2s6Gqrz3VqgTgd/okJ7f0Ijsv&#10;GFvtedNhST5tau6ie78tpM+wY1HmUAZ3/AObUdmMXRDEnLWRvPDkOD54710lHFry3JjL/0reXyVd&#10;YozPouSBySchZgkv/JzP9GVn+WrjAVzcPcsFdNxKdq65/cZFneO711/k+N6d3DNsCJ99MBk/L2fl&#10;yiTCujGLiq77/yuj4+8yaDDHErG0/uvMkdvxeW7UEMTM/yrAkb8hju3eztsPDSds9dtUT3ofrF0V&#10;7VITD5EqD+izVDuMh2McC6JGUqUwksM0JR8LdFgQQBQWtpa0y9nGcetG9HlwJTb2+bAP8IHFfw7A&#10;0S6VjDQXPB0TcUhPJ9PLiY73blMUSpMe09wUK3Z/04bW43dh46r6i7/e6MCzP2aSOtMSB7/mUP8L&#10;mNYTxq0B9+C/hsyZ3ogyEZo6vNwuFPZmBkoBbvKzoCADvUN/IsfPIWj+t+isz5fe4iOT0IXFiglU&#10;9zUNsNCvaU3kAWeCGl1B590AgkZrbTE3MyDos9I5M+s7Tm9zp9cLqdhHvwdVH4ZK3a8v8Ho7mCPf&#10;DATdFUjPhb7DIegJReXu8xBE/VB+lyCtonUK0sIVyCNfpTkN7X8ZHvsBsgrY4QijLuq4nGXB+BEP&#10;0urVSf8/vZ4V8a+O1IQ4RrdrygP3Dmfd5q3ExcXhXSlA68N29fYl6VIcMRFhpCYnUcnbiZG9m/NI&#10;vyBqV/Mx/9yYY9mZJiLy/z2Pw5o1EGXB2faVuXe2LTFx8by/5E9cPEV8qiL+jrgQdpZn+3bmhQGu&#10;1K1dG1/HdJybv4OzqxdeLtZUufIRpJ9XQEiVIcphTuLkZIhdBW0WQlakAvoPPl6cDVDa2F3y76Zz&#10;oETod+r9ZPFu5QLebcCpGoTPVroFGsPBGvLMaZOJaJ4v2DgoO1BpAxLh2II09W+rAPBto9oWTOe4&#10;cix882M38fEvx3hrysdUqhpE7wfG0q53/390TinpsQBgFhkpHP6xLzprR9V2JGKXAjyJA4yAW55t&#10;rl1EaLosn0JGFNSbBOfnmH/+ixVt3riaM0XHxGCVn4rXsWFYWlqxJKw+T35xgJhYEZwrPfp1qM6L&#10;g/2wTtnN5pOFLD9YSFQCPNtLx+jOtni5OyhQTo61tIWPLGzCZyqHHAnJZZvPMJ9jyeeU1pj0CAXc&#10;yT0mjJKkHWDjr/Kpdothz/0Gtm9/ZYFblltM5GzVkivnVUKOURbKYkwgDKamXxadQzPsnOWr1nDP&#10;Q2OpVC2Yl7/9EU/fIp0DsS0+8cdkZk1bQFR04tW/123WknuenUi9Fq0pb6QkJrB/wzLidswhIeYC&#10;YSmeXI65SK7ovRjCDlsC8OD+YG8mvnAC2/N6ws6GYJuZTbKdDS9GxbHlZD6zv/+akSOGXscMoUQ7&#10;+YUlcOEXqDJK2RTL+RNQSnSMTEEkQ+Hv2IlQWg6bRP+HH2PEMyXYX/+AZ+3PpX8w56NJFOTlcm+P&#10;EO7v34Y2rn+iq/4QZMeDpc2dY47c6bjdzJHSGO3G+SP8BwX2lrMN/m/5PEYw0K6S+tm7gzJ0qPOG&#10;QpFLtjKaYVxVgCN/Q+xet4qPn36EK5HH8IyfqcTZ0g5pgquRc4MJGhqBbmoBtAO2Cm5ixbK0vlzG&#10;myQ8sCabAgtrKhdeIA1XmrKf7BqOdMw2AB/ivFfXhjVLetHzldXoNhew+1gbWjfYhc2gfCXeWsdQ&#10;IGoEW6d0wM4+g+iTVej/0HJ0rQo4nFKXJk+fZOtbdnSo5wF7LkFcvhJ3nXBYieXcLIhRFlAhlU9R&#10;xfa7jlbJjS7mb2bxb3SJ8e1F2D3fYOtpRU5CPiHr58BuAQLGKpDkyp+KuZFxVvWSb+uveq69u4BH&#10;Y7iyGxJ3gVsT8OkAtV4qov791QHh79YYMTJH2stna3V9IKSsRF56YCXhEbXysoCefY9CYiQsvsTw&#10;i/b8vvksVjodQx97hqFPvlABjlTEPyL2blzDh+Mf1qwHRbF+7fp1HN27lgtJOmJi4/F3K6R2dX/a&#10;db+Hjq0aoTvxGtj5gz5DfNZVS5/p+CjWrPk5YGWrCSWaBXNXLoA9hRqriiB7ottbEPRCJsOHdWfw&#10;O3Pu6OeviOKLo4fbNij1/x3quzC+bRbpK0fgUimTvh9Vxb7VG7CxPeSlK6aQgOoXF4JvD8g4A82v&#10;I+Api0ERVcw3uAxImFLPT02GyF/UIt63M8iCvkA0a84p3YpCS7B1h/SLKqkoFhZg6QKWFqqF1MEP&#10;0i9AXqz6t84NGn2gBGbLoT1iLjc4dtmfl994h7UbNmJja6c523Qbei91mrX8x43xB7es5b3HRrPq&#10;JUt69bgb7DzVHCaAiOlcV7JKaqzgy/WVcyrC76LdImxJyR+iF6s2lBY/KZtfmR8FIJV9yj6EbVsC&#10;ND2a3ZlG7Xrw+ssv0KhBfZwc7Ah0jMXNrz42h8ZhQzK2DV/HtvoI5WwobjnWzmDrD5fWgWcHuDgf&#10;qtyr9DlET0ZcXrJi1ecoCeysbw05yo1LtDiuYY4YQxgmSYeVMG3QwxC9BC5thPxs9TeHmqAXEMIK&#10;8tNBhE07LC97ARe9UN2H4sBjtKKVYxKAJPBetV/jGGqSeyQkpfHV99OZ9P7HtOh2N8989DV2DsXv&#10;0YsRoexavZTE0D1YuAXTvEsPPHz9qFqr7i25/yxzL1F1+QBWfVCVDMvL2Nc+w+rEAnaFQqNqtrx2&#10;fz0GVT1E6KpgXggNZ2uoJcumT6Br24ZKoFnyR3MuUebayUvq6JWRN27+cxsD7rkPL/9AJv286B+7&#10;lktLSmTZj9PZtuwPLsfGaGtef3cI8PUg0M+NKv6eVGk4iCr+flRxjKNKg374+FbCUsC0GzEzKE0n&#10;6k7GnczzS9NCLOZ0tKn8epJ/x2fR1pFrIWGvEsPOvwIOQcq2revOa5lFZgShK8CRvyHWzf+ZaW9N&#10;IO/sb1hJknN0CpzIJWxbCLY52eRE2RHyVhjMl8ZS2BrZgVQcSLLwxNc1llQHd5xJxtpJT8tjezjo&#10;3ILWLruwqZ4PEcBrGgxdxA6RkJYYEWYTTZMYAzAyoIg5svLFPjQOOIQ+34aQYWHk93sUp24/8OE9&#10;Vjzz4vsw43nYAnSWrwBlv3azlLWyHg6ZQEVRXfqYTX3XS8YdpszpL4YSOeIJxRw595KiZsqDl5cE&#10;Vu5aG4n+J4hs25KguvvRWRqSyQYfwpkPwNJOMWMEGCmPjolRxLVLp/Krnt/pMK1k7R8N+fawdSv0&#10;eQAavW0+If4rds7GMOkh1ofP4niCP78u3sBH05fRacBQHn/3438NFbsi/n/j928/Y+3cmSRcCFPJ&#10;tKlTgICnsnASzQdJQCTkf0nhsOhDGDQBgocVJfuSCEtf/sU/lOjlZdGoioAOa8GtVtFzsSwIFgPC&#10;lm8iY70Dk8MymXIEZmzdhr1nka1kRdy+yEhLZebbEwk/eYxG7ToxeNzTWvtU2LHDjL+nDvZx6zlv&#10;2ZwLVs2IOxfK9hkT2Hsmi8qW3oy170+Ddk4MWvwWHH1DaYsU6sAi3yAPkgeOokPiXbatrySHsavV&#10;/SIuA5LcGwF5SfI1a/TzCowTBw7RgXCsptpCkw4ayrQF0hcEuQKQWIHOGSydIS/a4Hpi1CxxA8s8&#10;jWWpwhb8+0H6aWi7qPyOambmgIvR0fz0yzx++OkXIs+d0+ypuwweQZeBw3H38eWfEJ+M6U1+3BH2&#10;vGOFhYVezfMlbVWNzj0ChFz6U4EgAYPUNufmglOwqnZHTletNAJSiU2rgFTOQUpbQ14vLJSIb6Hl&#10;TyqnEBHW5OOqJbXzevYdOU3Ljt1Z/sdv9O11d3GHJJmTTRc9RgbGlZ3FdTpMgZysGFWJl/Ype/9r&#10;2a6ac94Y84Kj5hYsUs0VZocG9LwM2UkKhLOwhJZz4NR7ionU8kd138g9EbfuWpFfM+wHact6fdJ7&#10;muinCLcWWntgbW1D7Vo1aVCvDp4eHsz9bT4LFi1FX1BA/9GPce+zL19jSSz6Fm/c25fMzGw61Lbg&#10;bII7uYU63pmzkIDgkFvbOpKyResKinftTAFWnNq7nWVfT2LfvhMM7duVhHM72HYqh5WT6tOjg/Q+&#10;1VP3kgAj5q6bOeZIOavz835fyIOPjqdOi9a8+MWMf8U6Thg+bgvqExqVzIUEuJgIoam+RCcWcvHi&#10;ZY1pUjK2fdmJ9rUKy2eLLvdZXi4cex4afqaYB6aOQHci7uR653paiH8V3Ii/A59FdCNFe0ucqsR6&#10;W3On0kPw40qjS8YLiTKeiQpw5G+IN+4bhItlAbtW/6Ls13ae1dp9c3dasXtTG1q47OF8WjXiqvrR&#10;ttNODdDYadEWv0px1BhSgM7KIKYmXTjLDbmJSCwIi1IK7uGGvEWutzi7iRafsTWxmL2v5D32RJ4I&#10;ILDKOaK+rUZQpwh0jjpo6UO9Ccl0bezJV2/cC5/Pg0vnwQkYUQl6HzZL8fzLcRX1H6mQ77IcXG72&#10;AS3Pa40LcHOfy2ij61Jf9c8KffO7fMIy/bHN05MzqA4hIWvAPkiBPK4NIPkg+N4NVQZdv/1FYt0G&#10;cHaACzthaInJ758SxkFOEvjkfaql67A01gKjXrxWjO92oMYm+5vy6Ve89vZkHn51En0eeOSv77si&#10;KuIvxPIfp7Pgq4/JuHShyFJy13CVcMi4JgtU98bg1kxpG/n1hiXToEAWI5XhyRUlFimxqg1CqPoa&#10;Xd9STerSqx+5Hv2yAiJjPAgasR/duUK471fYN5JLiwupsgYmjgyg0avykFbE7Y4dq5cx9bnHrv7+&#10;1Idf0nnA0FJ76a3yr3B0ci/emBfNPYEtmLX1Z+y9vdU8tLGjsiAVoELmE6lsOARD+2VFdoel9Vib&#10;6o/IwtrIWpAFlak1unNdVcUXpoeIWsp9prNRArDJRxVDRDShvDqpuSzvSimfXJZ5heDcRFXrZI4U&#10;ZmW3feq4ZN5s+h2knbjhOUAWQVu37+SHn+byx5Jl5OXl0rRjF7oOvY+mHbtdV/D4dkXylcs82qkp&#10;X4+25bEumeDZRc2LAf3U82nUfhHXluRj6rkXQEqEbWVxX+1e5eAi10S2Fz2NiB+UFoxUO8V5SJgj&#10;RqCg5HXeOVIxPkQDpspACmu9QKcefbgcF8WBOffgUO8p1V4g4Njlreo6yj2hswavDuar4RqQM1WB&#10;Z40/UTnQjdDfS3PfESaujwgLhynwyKs9RHxftqOgACqh00Fnpej8xqKZmfd48ZU3+G7WHOo0b6X9&#10;LqB0bk420eGhJMSrNiO/KoF0H34fXQffg6vntaBd0uVLvDK8F5V0sXzo0JauNfeS0r2ANp+44Obu&#10;wOvzt1JgefuFMH/74iNNyLlezapMvt+fAV3rQG4yVB6imCPG6yZRmiNNyfMp1+DIS8oevNYLV69j&#10;Xl4eU7/8VtOv6TxgGI9pBSYRMfznhixJUxMTiL9wnsRz+3E48D4XLudyOL0OVy4nk5iYQXpaScab&#10;iiPfNaXh8HnlZ45saAn2gZAVBQ3eLw563om4kby5rLXLPyEKbsEa4HpjkYwZKafU3CXvlxGu8q7o&#10;3yH4KSjMVrlXacBwBThy5+P0wb28NnIgi+fNZaDvIohZAfl5GgBy+peanIqrRTSV0GNDkC4ct9rp&#10;dHx1m/mdHVEFGg6IkIm0uwjkDbmRVuzc3RY/izhq3BOGTlegtc9okW9glEgBcb2OsEpB2CZmk+Nn&#10;R0jTMLVPHeg3W3L3eSesqriyZv0u8dyDN0dBl1jotqLIzvZ2CKreyMNT3m3lYTo5FXadgarhEDgQ&#10;PBqVDlSU9rlMUVWptsnEnpcBp39HP/0Kkc3rETThR3RR0+DcHJUc6tMUXV6qI6LQfr0JzMgcWfwF&#10;dGorq6p/pqCU8TMcfF5ZTi406PcJgPbqi1DnNvSqGgfFwFFwchL5dSezavNevps5m7XrN+JbOZD3&#10;fluGm5f3rX/viqiIG4gtS37nq4nPkBF9EoewdwxV+jQFZtt7qsqvTOw7h4FjHUjYBvn5cDgdOraA&#10;trOL3/MivClJmdi9xv0JmWcgzxJOZEEYhB2urvWn5+TbEfJDCNQdBXsFJMzhoe9h80kLPvnzPLqS&#10;In4VcctDFmQ/fvAO504dp3azlox46kVs7UTw1HyIiOMbowZSycud1W8GULlwH2ftxrJxw2JOn7vC&#10;6Ys5nLuio1u9fN4c4kCAj4OyhDX2Tpfm1FFaQilhdHS4sh2iFym2iIA1eYUQ0wRaVQdrG6UFJSCL&#10;6GtJdV8WtRHTrnW5kYW+FDSsKoGuEGo+D8deAbsQsJaFrbtihQqAIqKZSQfRpyUQuXckQc8NRucg&#10;dNfyRfK+yfy24Tw/LNzBgVNxuHt50/v+Rxj06JN3vOVmzdzv+fGDScTNDsTDNkWxb8RRRRagwuao&#10;8bSBFbZfsTdSwqFQQK4CsLAHKxsIGA7iSiXXbmtfVWyQ5E7YPB1XFr2ZAKy7R0Dr+UXA2Pp2kJeg&#10;LKBtvMHOnZMpNWj+0DzG9vDki1eHq9Yc42KpNNq8aQggK4wRcU6SRfT16POmQJws3MWpJztOtYAZ&#10;mbLS2nFlH1zZpVhzYjfcYNL1T7C0h0meLMyRgAGq3aaUfKhLr/7EpmZpOUDJ+0DaMBLiYwmsWeca&#10;pohpLPzuS/745mPetBpBV8sw8pxt6dhhG73CrLiUac+c7x/njP+z3O4Q9svLQ3pQyQl2blyDhdi1&#10;m1sMlqzEi5tZ+LdQ/QkILKFNIi1cwkgSMVq/u0nwfpgZs+fw1bQZxMTEagy3kc++/I9qW8vOzNQc&#10;bORLxkkBQ65EXyD+YhRZsi4xhIeHB9WqViUkqCqV/f3wdUzDN6gVvr5++Hh74+vrjbeHKzYpu258&#10;YW763Amg8je1sovmYORv0wi6dxw6e0m0zYS03+ZlgT4F2v7xzyys/tW4noircU40tp3JtZI8yylE&#10;FQE6b1HPkQDAMm9JG6O0npqcqwpw5A5G0qV4Tc28sq8X+7dtxHLfWNXbKxWWI7Dl+44cTa1HOs6a&#10;M42jXQ5jPp6FzqWAyBPBBNWLQGdlkpDkG5gjWw1C83KFBsOWWR2JzfLD0TGLugGnCJkQdpU5os+2&#10;JHJ1MEG5yuFGn2pJZPVggvwi0DWVyhQwA8LSQ7g/LApHDw82nJIq5T8QpSz5AJQGIEj1a317WKoH&#10;qxwIdIXW7qo31mibZ9yfcdCTzyVVrsZfwsUFRZOSTESiQB+7Amo+p+im4dNVNU3cBqy9odooZf0m&#10;yYE8NjKZWzkqOqk8yNez3DV3POYqAAY9lGJOOqabRJ9h95i3aV3LGpv3vgKn23R95Pxu7AFZl2C1&#10;DsaNgpZTbk5L5XqisQefZmuEBy998COWNq6cOZdIUlouNRo0pvuI+2jfe+A1vcMVURF/R0SJHe/g&#10;Htzf2Ynpbw7DOv2ISkztq2ouVsSsUhX5qmPh5GuQk6SqU7mx0H6NquoHG+YI0RsQPQiZxGWRIODg&#10;ibdg3yU19qeAfpclkaeDCQqOQOdiA588CZG/Q955DkRC89dhwpfTaNWjwtb3nxSJ8XGM7dTU7P9s&#10;rKC6rwU1AmxxqlSD1ZtDyc3JYd0Pz9N2wAQ1Jh4Yr0QupS2j+tiy58KSyWXCHrVQzZS5KkeN4We9&#10;oaq0c9ZVRRV9ntKlSD2qdCii5qq+3StbDf25wlwdqapzco+mn1HbRc8Hl0bKPrXRp0qkXISEPdtD&#10;VrS2Xdiy5ti6ZpKT7UPIZ9+rMf/geLiyB+q9CVXvMS9KanRHcAjiyO4lfL/iIt8vPMIjjw6l93Of&#10;3lLXjOvFni9G8dWsP4n/pgDn+i9D9K+Qlwb6ZCU0Kue3+hj1bAvT1CEQjk1Wi5dCC/BsqRxXhBHg&#10;1U4xccU2VkLsf9svLToHmzqCjafWMkLXrcUXbtmZkCt91XJ5qnPf1ymcvpDO/nf0YF8F3BtA1VFF&#10;DJLSaPPG/GJLd8g8B15doe3PZS+yTFu4RCMnfp1qPfZopjQuJKIWwpFnlb2xsN6cgims9ybJKenk&#10;urXB16+4k9d13ezMxB+LlzLsvtEMHDueUc+9UiYIUlqs+uBbfvhxMlUsXeht0Yq3q21ic1Ah4//U&#10;0bOFFcNnHrsjzBGJQ9u2MHnsSHre1Y18vZ7MzCw8Pdzx8fbC3c2N5JQULl++THxMBJdS8khKSqYg&#10;NxV9gTCtCimwsKFrm7qsnDNFPdsyj6RFcCLemc/X6PllwWKtvah930Ea27Zarbr8kwDmFT/OYNH0&#10;L8nKyMDa2prg4CCCq1W9+hWkfa9GULXA4gvY0vLrO92ecouLvGGzPsXW3ZWcpBRCHn7B/EYivhv2&#10;pQI0Bci+E4XVglvECJdx55CAFKKHad6hq0zmiHGskDFG2LXC2henUtFWkiJ25CwF3spiWcAQ2VbA&#10;V2dD66nJuaoAR+5gLPj6U1b9NJ3Th3bjX6mSmtTWSQ9CngZK5G6zYtnP/Un3sKcwTcewLguIuliV&#10;fVEtad9+K4XVrRW7w5QBIu3mO2RWAF5RYMmpyzU5e74GLp7pdHx7GzqnIkAlbGEItunZ5KTaEWIb&#10;BnLv1QAaGjYwsEr0qy0JXKvjwbFjmPL+lLI/mLSZrOiPfspZIh2DCXJIQPfOcGg6ERJ3q5tSJs9G&#10;H904gFLyoTMFY4QqakqLkm3F3cQxSN3wFgVQaSCcfBv2JsD5DIi3hVbO8MD7qj9WwpxisYQ5/255&#10;jx1DFL3T0l4NQJJoyqKnwIBiS/uMW0OIXqaYKXJsksiZVvb+qiCriZMO1ceZHQC39h6JQ3wymfl2&#10;dOznDZPNiDj+U0Ku67bRMGcL9LGB5h9A8EPFt4nfwLnoJJr1eQo3/yDqeGfgWK8fLXoMJLhu6WKH&#10;FVERf1ec+XEsb3y8muYhtvz+8T1U8bIqAlllghe9IqHqyoJCs1EVt7G7IP0UBD0KF34D14ZqohcV&#10;fumXFAvW/CRwqg2xm+FoLox4R7VdzHkT9hfASx2h9kilVyFgirUjbd/IJMfGi9d+3fR3n5aKMIlN&#10;i+bzzavPaT8/9MhgurhsJyv1ClZ+DelezxILl0qk2QQTGvAM6Zl6Pnj8QaJDT7NjwyrqWqyAqAVK&#10;D0IA+ID+xXUZTCv67s3Vwrv+u5C4R90X1R9TzJGUI0rLQhLJuK1Ko6xrV6V3JfdqzDLIuqLYlpXv&#10;hZ0D1Jwj2hmiQ+JWTyWksmiXxX/sSrBwU9okMlcLGCLb5gljwkK15ej16NNTiVxfl6C7LqCzMzqC&#10;SNVaEux8cKqlwAEj/b2kRoZU/gS4ybnMeysc+R97ZwEd1blF4S+ZuBtJCJoQ3D24O8WKFIoWaAsU&#10;6lCBCrRQpEZLoQVKkeLFrbgT3D0CBAkQd5vkrXP/GTKEBG/73mvOWumUZOTOlf+es88+e4+esZ/h&#10;I7rTaMi3f1v3OyLsMm+1a8SrzW34rp8VND8C24Xxaa+ATpvCymq59jyV/0iecXUxJIUpIEt+BEwR&#10;/TL7EuD3OoT8kq1RJnmM8f6eG3NE4s5FeL8OiOOuDUTGg++7NrzeJJ1JvYSRk66Of4VPci8MZS0S&#10;QfSEYINGTQXliiRriuRdtX97eJFlFP+V75EQCpYO6r3qLM62ID/QR41YZTkQHO/M20sc2HbgPEkp&#10;6dqxirhyHjf9qbwLrNQkWPEdVJAcdYDGHM2tKff19z/y/sefUqt5a4Z/NRVbe7HIffzISs/kxC/L&#10;WfHrZM4liraOCl8bG/oV96Xiqm38XSFl16xxHxN+NRRbB0esbGxIiI0hPipSe7R3csLRzUOz2nV2&#10;d8fB2QUr8zSKR61g4VEnLp48yfeTvmBEFz/iLi1l3Sk7fl25n20Hr+Dm6UWrXv1p0b03zm7uf5tF&#10;7+N85/0b17Dg6y814HjoqwPp/3JPypcrg9Xjjvo8roPXX+mgkps9d14hejy3tzxS5PSxmCM5xyn/&#10;qtEV07htAJ3EFvpReizyvlIzRewDGy8F6gsI7NkEAnupprKUrCLyLTpLj9I8yek6I6y42zuUK5UI&#10;EIvg881VYF1I3UdkfXIuq+pEuf8Fz8jVHSwfHPkb48Pubalc2JalS1apAxrYEyLE/zwZLL0g0wJ9&#10;4i1C5/hRqMA1Nm1vQ3yKA9bWKaSa2/LywIWK3SEh4y/SMUwGLqlRmsAbdQhocgDdukzFBvEPQdcs&#10;k7QJFgQ61CFg+AF0f2YSesYP39Yh6CIyoYwSZN1/tC7eHuGUrBSELk3GcMzweN2M994bzQfvPYJC&#10;KLop7+7n9LUy7I+vh59NME2rH0I3/gXtpNMHLyL0UBa+lePQ1fkNDneFepuyhQQfFveSoT3gXFmp&#10;t9t4q3EXsWm7shrW/kyC9VUWf96a6DR3zFOyKF/8LE1H7lLWxMUHw/UNcNFTOT30mgynXgOXukQt&#10;O8m8WXVo1Gs3lV4wR1f6ddXVlcjNv1uOm8xq394IlSapCyvqmEo2JckRwETs7MRxpUB9ddGZUp+N&#10;LBeJZ0GwH5c58soYAvyTsHpnEJToxH9tCNjzg3QaDcYI3Zyh/f0WksmJcdRt3ITwOD1fLd+Io4vr&#10;P7a5+ZEfjxPmmUkkbf+Mt8dvx87Sgl1Tm1M0c79GfdfaI9EX4Ix0MRLAQq/0H9KSlLaEeSaUfFvd&#10;7FPFKcIWzGwgMw6qzVCdfCONXebPpbMaew5urlVFsiQHl2dDzB7QFWDufiv6T73BnAOntWQ6P/iv&#10;6pJaWpjhnbCfu461KRC3755IY87CJDEulo97dsDPx4ud6xYrEXMRUS3aQ91TTEclNIt0g+28iFpK&#10;J03ua1JU5mSY5OXKkFMQ88TbCgiRJFhGSEQ/QsZlxIHk4tfgVBKsveH6MnAWVeAMJc4q4EjMSaK8&#10;h/LHltNYx+zCzb8t7mmHqOxyErt7Gtq6bD0d+e6SyApAYtxG431UEzY+pd43JYKszFTeX+HK14vO&#10;UrluA14f9zWehUSM7a+P9TPG8tv3Mzi88TeqNeigurdnP1OJvgCaFs5QoJ7SjBAh1qsLlDtM6TfV&#10;fr0yS43R6GwVw0OKAonH7cYO8gXbWO3emdUJuswuzc7DIVyY3w6vtD1qf4kIoTAHcns/KVaEySYC&#10;uiL2K7bMnjKiIfavPdSIcam38i6SjOeOxu6we9Ai9sYa0g8MYvPpDObtt2LVEXAp4EmHdrX4Y9lW&#10;ihYuyvFVYzAToMM0JzItfJZ/DynHtCljSl1XxVQe49yLlv5BrwGD6Tr0LXqOkHnzp4tzB3dgfvIX&#10;Xog+T+TF0iSPH06yd/2nei8pocTSOzL8Jta2dn+J65KMDone0e41f3DxxFH69OxO00YNWb5kFlv2&#10;niItPZPSlavSpvdAzf3pYboiXjFbcEi+jEVWMpcKjrhvHbpz4zrnjgSSnpqqfa+iJUvjW7a89r2e&#10;NWZ/OYYN82dTvmwZViyaR6mSz08A97mNbTxO5GIdnWfIGi4uOk9rj/uszI3cXv8k+yDT8HrRxsqp&#10;x2L63sa6N/q8Ys4JCG5pDd6tFVgh+msXJ6vxTRnLNAWG82L/mLqyyf1JWHHSkL8juo9F1fNFr03W&#10;JptCkClNZT0UqKtGH72a5FqH5YMjf1PERkYwsH5lZn8xjAYXQ/D13IeuUQVIuQqZ8UqAtMxI2CAi&#10;nrD75wbYJCRyLaoo5inQstMmwr3r4VtyNzrpAojrjISw4LR58kaE23rhnXqbJrV3aYBJ7BA7FnzY&#10;myx0uBCFj3U4jQruIfSKH0UrXOGaY3F8a4Sw72g9EtLs0N+1oGz1i/h3DCLTHOwGWjB5/BcMH/Jq&#10;3l9MTsitjeF2EHOG9iUWJ6xJpUWHHfh/8S7YOhA0axLWNjGkpjrjX/GCEh/LSr+/+M1MR3/6R0JX&#10;LcK3pg26pgaFe2MyJOMrImImHReXKgoY0YN+QAWCj/uw7XoTInFDr3Wc5JJLpW65QBp/bKCedopS&#10;F4nwDQ+9rBKWk/D998Mxy8ggzcKaTm9uwL+Z98MVrE0V0qUDJx2e+MvqIk+5BikxSs1aur0Ovvdb&#10;KJomncbf/dVzi0+KoP9T1sAC9mztBEtOKuZIy10KORYAyLstWQXbMGDIWyz+YzXjF6+heBmjDVN+&#10;5Md/f0gy+Vm/FylkE83hiT6Yp94A18oQVh0Sd0NcEtQuAA5l4ers7BcKMCxillJk5DW+qK1JVkqd&#10;Pf6C6hBnpih3m8vf3nvawRuFCBh5g/GL1lC6ao2/8dvnx/OOwM0bmDxiEIE7N1O7qNxz7NT4lYjM&#10;mY4dCKvzsDiJvATxFyH6KJQYroA1U20SU9BBWBmeDbMTRvlb2AoI/hEClqq/B0+DEsPA2lnpQQiU&#10;I90559qQfkf97dZapXVRdTpcmEBKSgbf/76Tr1bEEZuYcZ+LRAEXa9a9k0otzUzJFQrWg8izkHFb&#10;5UaVvlSsCWGsBCyH5FCIPKzAB7E3loaEpZum6fNnZBcGfbaMyJgYhr3Rgzr9PlH5w18YGenpjOrW&#10;BjdbKw7t2IDu7jY4/jkcCYHymWqs2bqY2pea3bEgQZlKEFUo5NLwufWnAkd9WoFT+dwLqmvb4Fg3&#10;9f+FB0G5t2FXb1hwgjupWaz3hl+PerH31G1WfdOdjtXNlMWvjODJZ+hsFMghx930Pi953M6WykI8&#10;9a4a70m6qvZpwiXQ2SuHmZqG0ae8Iq/84fBgOr+3mlVHMihV1IHaPd6iTa/+zPhkJAc3r2f1kgW0&#10;atZQjeZIF93IMjYthFzqPhZzRGLg0BEs/mMVE5dv0tyN/uk4sGkdv034hAiDKKxEuRq1GTHpBwr4&#10;PBuAl56WypEdW9m9ZjnHdm8nKzOTVg0r4+xRjDUbt5CUmEjVCj60rluYJo0rEVf18/v0PFKSEtFn&#10;pKPP0GsNJ1sHxUjwjtmCd+xmEqz8iLcrw23nJtrvg8+cYmTX7HNTRpdELFmi48Ah9H1/zHMZJRLg&#10;qFG9OgQ4ptOymQ2NX5mLmbULf0vkZE08TV78JK/Ji6WR2+9ze99nHRfK7fVPw57JzGPbxHEryCAI&#10;Ls6d11eoOkrAD5eayvq86nfZ4365CUUbQXqRMNAM0iqp3wk71sxCrU+ineXTUbH9hc0vTxQQXaYM&#10;NKA+C8KF1WgH7lXBu82DdutPCI48+eBeftwXx/fu1JKBsmcuYx1+ntAtnrD7EBR9UVF7hEp1e5um&#10;CRK02p+aVQ6S4mdPh67r6DhxDccSW2FhfovQs8XgOHAI0nZbsHtWA9IsLciS46ozI6uBwcXmA1g4&#10;tjdxOBGJKyH4k5Rqxb4r9TTgIPBsHazTUwhd4UdAxAHsYpMpWfMyvr4h2o18T7AbqWkZVK1snLfJ&#10;Edps11a4OAky7mrjOTUbHcLWLIWSvpfx7RgCp4do88q+nVqQmuqKb4AtlBurOlbSjZD3MMbNDYT+&#10;sQjrGymEBqbAwb7ZnyM3bHGEkREXCyc12yxU4GktCD1dkMhbbpTmnCa5omx6MnG2iMarieFGVHWR&#10;eh/RxjjUK1tIrjz0KTOHTDMLmpXdim+lCOV9nlfIYiEU3qvzwK2G0iQRaztR9XcWsTqdAkZEU0DU&#10;+AXFNCYhsvDIxS4Lj/xOfuSCvP4nLBH74mxhqeca8jnGzzQN4zbJ4+P8XrZPtvPauvuP2/MKSXBa&#10;b4ZJS6FrmGIVnXxP6btc+oYZ332k2Tm+NnZSPjCSH/9zIR1sSYSPBSWwbF+kotpK171hLXBpB8N3&#10;QIN1Sl3dNNzqqyJAxhOFhSaPOUPYbWdGQ1qcoo4KWBtzVo3qyNiOhJkdCwMtcXByonjZ/Ovnfz1k&#10;ZECKvm+mTlPdOtG7EiBe6Numa72M0QhgcmkqhC1T+ldaQlrx/vu40LCNwIjo3IhwqID5EnIvkG6e&#10;MDpkpMPKQeljiNuJ3A+l23drAxR/HRLPq3u0jIXJ6KmMZ4QtIqVAW9p+sJvRv0fRsUlhZu8+zKKT&#10;IczcdYxJyzfhXLg0vWZ6kJ5hBRbmkJYIZklg6a4E9GT79r6gGCv7uxgaDJLoboLMLHWuWzlqTiit&#10;ykRxZv2XvNy2GlMm/srUHuWIvCpU278m9BkZWoH5ykfjOHb8BLvX/aQo8idFQyhTjSpLpF6FdIPe&#10;BmkKCC3cRTFiRY+s1Qko+64qHoyMAuPxkUfJPw51U6xhyfHWz4JdnWHhcT46mYX3RnhlDljZubNy&#10;+tt07NhZNZFk/Ui8pho64pYj7B4RJ5TtMN7npfgR4Vf3mgqIEtBJxAvTwiEjUQm+igWx8fkCVIn+&#10;iTyahjGv0brIJnmCdzsu3rGiT8sCTNxwiE4Dh2osAw+fwppAdPWqVdRrBRyxlabIB+p18l5SsMmj&#10;tR30/AgqfqRGioQxkseYdkZGhiaArI5NEglRd3C8sUZjQ8i4yN8dVra2JCfEYm1pzrJPazD/49qc&#10;O3KQsa+8lKvV7OMCcuKINrhBVaa8ORh91B2+Hj+WsD1TqVDcnkXLVlKxbiPtGhuzZBe9ejQiofKo&#10;e2D99DHv07dWGa1p+2rjGgxpXpvhzSoTeV2N7gtrLdy5JfG2/hqbzSt2h7bvdCKuLNhc4UJcPXeU&#10;5HMLWLdsgfa7GyHSKHy2qNqgMb8fC9Icc7KibzN3/wmavreHps0CCAmVgvdvCLkejGP0wmqW8zJn&#10;XmwcD5HHJ8m9H/Z5OUEIAScEUJDHh+XoptfJ00RurzfdJtkPwtCQUaHc8v+MJDg/Hs4JIzE1e99I&#10;0zP5Lhzqq/ITAeuF7VeoqxKgxkoxDQUYkc8xNwh3m9ZKErLO/Fld2ZZfmgE3NyldI3EAi7ugmIuy&#10;vsmaJsCLsPEkx3IoqVwz6yxVa4WFjRpHtvVSOkwySpPbevUEkc8cecb45p0hJN8M5tC7SYRON8e3&#10;SAi6Et7Q/ytlYSY3/5MfE7TQHOu4FFLTbfCvGaQJop0LfYOjS2MpVDyMRh13o5uZCRdhp0VDksxs&#10;sXNOpq7TfgIt61Cz/UFCx/tywbosRRyD2XGtmUi7YksSVmTQyXYV15KLE1DsAFcSfDWKYgm3YE30&#10;VbP8lbzZyokdlhNp2nUI6/5YTLvWLfNGGo+MQr/9NKFH/Sja8wrB2/y4keaDLjqLev33YVW6k7Ko&#10;FLROqLVywsuFbqoifH0NnHgP/ZF4QsMN4rCNKkGz7XBqtBpr0ebxZeFIB9sySoEw/jr6gxD8Zwlu&#10;hhekYFYY+1MaUKhYGEXa3qBUrSB0jbeBR2W1vYcGQKYlZMWowVyZlbatACtvQI/SEDBVXaB5ob1G&#10;mlnKTdWpLd5foZbyuK+zUoiWJEJQzBKDVFIqyWpeCLKoii8U0bmGEH4Wur0HPm3/HsbGw5gjuXmc&#10;zxkDaxdCy2bQufvzE3l6GDp99guNLn4g1JFGo07TvHtfBo358vl8bn7kxz8QH3RrQ/UilizqFwvn&#10;kuG1dWDvobr24iBwbQmk3lRP9huqOu8VvoRQYZNkqiK07kp1rQT9AHb+cPknJYJp5Q3FROh1k1qn&#10;BFC2dNXWpB3BPjQfE8QbAwJo/P6Sv3WGPD/+mlg/bxbzJn3Otf1zKKi7kLtLTcxF2NNKiapae0rl&#10;DD4dRK0RwjeA/zBIET2QnVB8oBrRNCbf0nGTZFVAkhtr4fJUNSoqehKiBXL+G8iIUWt4oc5wXdTh&#10;Y8CiELhWAksbjcackXiDbpNusXHXUX7+qivOrcY9IGh5/uhBRr/cmeHtXHi3vSXFfNwV3Vlmx6VD&#10;WLA9RAYqDR4Re/VqrO7BB1+BrGSw9oUKHyjBU6Fn39kCkSfZfDCYQbOyiE404+VRX9Dipf7PfZRh&#10;/Ksvc3T3Dir72XAyJIVPh7TgswDRAhJhOIOem6lBlJkTmKWq0SMZoxGWqTR1qn7/IKPDtKMbfQKW&#10;jFfj1GcNuVq6B7svRdBoOXxQy5q3xr6CVwEn8DfRnZEC5WAfsPZSci7yHxmTkQIit5n+G+uU4LwA&#10;tQUaQJKI54ZAyWFg6ajci0RPTXudHprueXQXOjOd6nXq4OBbiTcnZxd6cdGRDGlWmzo1q/PV2E+o&#10;Vcn/6QT+teJNNB7Oat993+FT1G/e9r6nWOjMadW0Ai/26YFzrQH83RFx4wq/fjSIgwezDQ4K+/nz&#10;zZrtT+wgFnT6JD999CZhwZcZ1L8Pbw0bQtkypblz5y49enZmZ6D6DHdPL3QWlugsdJib67TPEabH&#10;9dBgnJ2ceP/NNyhbphSWCWcwjz7EwImBlPIvyGsztt43ciPASLrOAUt9gsYguXb5IhNe74NZWgI7&#10;lkzivXEz2LDjGK98NFZrUkbfCSfqzm3NhCLm7m3NHtnK2honVzccXNxwdHXTWCryKL+zsrbh7q0b&#10;3Ll+jdSUZO0a1X4yM3G6G8SRK2FExaXx4zeTGPaaOLA9p3gUu8PoWpkcrkZVjaOFcm1JPWDuCnuP&#10;QJ+pSp9JIiMJ/fmfCL3xAr7N/NFZypjgU8bjMkeehqVirF8eV1PkYQ5XF6YoeYE0sW8vp1j+Mtpi&#10;ZW8wp4hW0wJSDwkjLnyLAlrk/iL1UrtLeX8P2d4/K6vayhjCFCzQVI2MCpArTmrVZ6iRHRFXrfrD&#10;/euHsXYTBy5z3f3W4XmwbvLHav6GEPR6YL1KvN3ekc/bXoeMLHVzq+IBtX9QJ4wcoAMvaSSJ0PV+&#10;+BYNQVc1E1qf4I8+S4m9Go6zWywvNvgD9iudkfOJpThvWZprib4MqDwL59JJBK30JzC1Jlb6NMzM&#10;s7iRWYiCXOUa/gzs+QtRx73xdQhBVyuToF0GcdY7NvhPCAKj+6lPFzJjzlHp7RvorJ05uX6SEvaR&#10;MJ64xv+f2p1LC0oSqXfH3TOSm8ULcnmLP1hnUbJSMI1/6wNJoYqqKU4LIjgkC4xRAEduaCfeU1Tc&#10;DJObvksZaL4fNlQU8QyTvWkNaVno1+kI9SmEr1UIukqZ6DMMLjydzdHpIsHSVgnDNVyXXfDLTf78&#10;F8oJIi+9E+OFIomhdOQiT8A5HXR+U41C51bIy2skkZDuXGoCXLSDFu2hSIe8Zw1lm3Y0hdRUCBSF&#10;+UyoWQJqjMt+zT814pLbYjGsPsQkgkMWTD/8fLbH4D6jsXBEyCnnXGNGEuGBE6jWZyEuhUvw6W/L&#10;Hzojmx/58d8eq8e/wvqVf3K2L3h5OUCmKzRvAVd/VWubBmbEgEctcA9Q88fGUb6jg8GlNsSfgoId&#10;FP1ctAFE3FKreqzBswHcEY0RG6VUn3CJyxFO1H73IhVLOLLgs6pcK/TaPYp0fvzvxoa505k9YRwH&#10;Z3ejVpFIKNYnWy/LGNLdT7kLGWlKw8atrhLxjr2gGI9y3ojFvE1RTbRX68ab6kdIF894Hzg7Dq4t&#10;koRGkR80xkqcSlTl/iVinEZWpnVh7V6fdXcbg+YXYO7qY4z6cTbVm+Z+PxRa/pLvxrH599kkJGfw&#10;QpPK9GniQuuGlbB38lQjYgJ8iECojNVK0X7iHdU1FGaDMDDKfajuS0axchH8y4giLimL95fZ88vm&#10;RIa/VJqeI94h3LX1cwMIN333JjNnLMNTSK2pZuwYY03NuJRsTThx/DGGriDoRVhZkglLsHBQjQiZ&#10;sZfRpwo5RhJyzuvv6Ar7A5UQ//UyMHA+vft25PjpO5ze8i3mGdeVyKGIDt7dkS3cavo+Umw8DICQ&#10;deXEu0r/QAoK0UpJiYJ0+YlRoz+i9SHHQwRji/XIe5tN8oTBw95k4859TN20976nH96+mfmTx3Ej&#10;NJimjRvy0Xtva49mAhbnHEdOjIBZPWDQEnA0EaTVRIPXsWzHDb7/4yL7ThjcfgzRu0Fd3NOimH/o&#10;OlFZCVSsXpUOr71LtYZN+TtDyqiDWzZqAECZajXxLFTkicA6ef36+bO1/VXJ351ZY16gamk3TZ/h&#10;wOHjdO09QLPklXB1dmDI4IGY6yzIyNCj1+s1Ro243hQvWoRXX+mHg2GERmnpreX3XyfRe9IlXNzd&#10;adixG406vIiNnT1pyQk4RAUSritDamoGVy6cYevS3wkPu8rv345g/MzNnD13QXsrGxsbChYsSKGC&#10;3tqPT0FvvL28SE1LJSIikojIKO5GRnI3Mkr7d2RUJCnJKRQqVEhzoHGwtyMzK4usTD1ZqVFkyT3R&#10;zIzuXToysF+f5wNuGgECR2EReGazJnKet6YGENKkNdXgkPeY964SPk9IhZbN4fou9IEvsm9HP4pV&#10;1ZNeZDj+rbRZwecTeQkyP8lYjREouLEKCnV6PE0R+a5idpGLcCly7lxfrZxgxEq8SBfVmBE3M1lj&#10;5T4SH6IYIgXbQeJlBVJIPSZuWMVfgcrjH769l35UWmta2EHB5orZJmtEnLj3Ge59ee2HhzVh8xB4&#10;jbOuhnMh/3xw5K+MC8cO8XGvTgTOepHatn9k/0FE9Xzaw9WFaibUvSXcNQiPZVjC2XSoW4XTZ9pw&#10;YNZd6rTbR8Va12FlPPpL5gTfKcGGmNbYWCaRZaZjyKu/kOZlwe7R9Ym1dCUzzQy7zDiCKMurg37G&#10;tkGaomPOQr3eooTGTC3RNliz9aWz4aNTYc4SHa9v1tOovDXbF3ykbI4kjCee3LBOjIEP53Dpckki&#10;Y9xwLxiFPsqMQ8k1McvMombtI5Rd8Fm2772WwGepm/edvRB/BRLPZtNM74WlGjWSwuDwq3B7k0q6&#10;zH0Ek4b1XgSFW2B+KZ2T5lVo98J6rAJUlyYtwYI9vzYi2syJdhMqY1trRLYStFMVNQYkivrCiqj2&#10;w4MCZaaJoVDpdp8F1wJgUw06DYaTI9UIVEGRhRd+4nbVlZMF+/goOHIH7K1A5wvD/8wbkZWLWGam&#10;g6fD4QSQCSBvYOiibGXrp5kjfB4q27klNzG34JMeMHYJuJgsys+yyO9tC2XHqGNjKt5miPj4eJq3&#10;70LQ1TAm/fEnrp5ez/65+ZEf/2B4HhhA93e24Gidyd5uVhRoKAKshq6JFiJQ5gC2vqrAsSsANebC&#10;iTcg5rzqxotmQOhcBTprRZYUpHrQeYA+Som2yu9KvkFUdAIBg5aQonNh3cTyJBZ5gXCX51cY5sc/&#10;aBPduRlD2/swtfsdNX7iXgUsHBVT08hA1HQ6uqpE0slfjVtJMqyNSkhBUE+J0ol1rAiMG4vl3BwP&#10;hNIszQyx/JWOqZkerN1VbiDFw7E3IGKHer2ZPdgX4bstdrz94zFGTJhMo86i9fXwEMvO3Wv/YPf8&#10;r7kQfBedzowC7i54uVjg5ZSFt7s9XsWr42kWhJddFF4utlQp7YZn2zXqDeS+5VwFznysRm1ErDUr&#10;DexLM2ltIqNmX2HS0NLU7ffJcwMIM9OTGdfOHyuLLAI/V5O19zV6cpIC7EtD6m11DDQ2bDxYuEmW&#10;Dc0OZDvz5P5hhrn7kxr4ufOyPc1f6Mb4z8Yw8p0R2fd/0YgR4UFxMGq290m+TLZrTfQRKDta6bXc&#10;kVzEXY0OC0Am4tBl34PCnR+rUZKWlkbhUhWp0bJ9ruxPKdwPbtnAyl9+IOTcGWpUq8aIl+vSrUNL&#10;bOICszVwFo4FF3eIiYS3d9+33ad3zqLSCx9ToWZtmnfvg429A7fDrnJw8VzOhYbggC1lzYqRQBKR&#10;9je5k5DBwNFf0Lb3K/wvscV+Hf8Jb/WsxsRuqVjZuJBlX4Rp6yJ457tdpKer0YDqFUvwxy+fUMzL&#10;9sHcMa+mmxShlk6cPbCMWSerMm/xCqKijA5S94cAIB3bt2XU2yOoWqUS+tR4QndPwKPqcJzdvZ8M&#10;wLi9Fb25PToBbXPa7hr1/XLJD7UQsOy3QdB/Ftg6P34z8Z7Y6G1wrf6gW6VRaymnLk/O3Fr2945d&#10;0ESszy1hlTtBJ/2xsE7hWkR/6vXToyufC6PvaSM3K++/izmSVy1ye6tiksm4jDBsXKqp3ESY9OIW&#10;o4HnFlCsp9K9Eue92NNgK+4x3grYzgm45Nzec18qbSupvYQBd3cveDVUjBFTd5zn0VA2mIDEXdmB&#10;c6Ov88GRvzJ+//Yrdi2dw+05xdFJdybmKNTfDBnhEL4Vrghl2kLRfWrPVzf38aVA2NWpcKloSSLv&#10;uuPuHUmpSrfgSAJBC/2xdkrhXGIpLkaXpbHbdioVO09QTX+sd6YQn2bPmcvliMCT5nZbMK9mjv+Q&#10;IBBh72MQlOyPtVkKqYVt8C8aBMIydHBj+8kYRvySydkI6FcBpo/xx9arOtxYAg7lwb0WRB8kzawc&#10;ge/fJqD0AdLOWLD8RjcK212nXvt9hK0rBsWhxIeF0LVaotBXmROWG61QqwSxlO+tqRXnEtZ+MqQJ&#10;qTEKILk0BexLwu29cCZVWQ3/Ys6aEy9QqEgYKT72NBy4BwTLuNGAS9f8Mc/KwrVEHJ03TFc3e1GC&#10;FjHXtHj0p8wJxQ/f6jHoav2oLuqclGQjTdOUOXL6XfHSUnSxkq+p5xmdAOQiFbbJ6Qlw3hp6jgeL&#10;XJSWTd9ftktoZcvnwdUwqNgIhi19OqqcMY6Pg193gp8NDF2m5nT/G2NbA9VplHtoiweZKImJibTu&#10;1J3jp8/y6ZyllKiQh/ZNfuTH/1Do9LG47B9G48HbmfOqJf0b5TXnaqCsC/ghiYtWSOkUrb3EQLgs&#10;o4aiSJ2oFNjFhUuSjIjDEHUA6v8JbuUZ8NpQVq5dx/gl6/EuLp7t+fH/EPs2rNZGdS9MsaR0QTmH&#10;zMDcHtwCIP4MVJzwIItEkkxjk0J0RSTvMKUXPyoZFgeW859DUiToLBTjT/IBY9dRHBeuLEafGEbo&#10;+SrEuNyi3uhwOndtTvfP5j6xy5P10YmsDS5GVEQ0XN1CXGQ4t+N0REanEBGdSGKSaqh4eLhz4dhB&#10;3DOOZW+z3DM1u8gDyiLXqyVZJV5n+OB2TF8dzAcPYbE8TZiv6cyLow7SoTr8PhQT551cwrGKAqMy&#10;pPCUtFoYPKlgWxLsPNW25yxYTHMBGcFLvUuWPolqAzagS05m359Lsfatf7/WjAAk0sUV4fjcIrdi&#10;z+gOaCruKyEOfTIanXLLwDqyUGNadVco7TXRansIqLNm7Vo6vtSP79ZsoUipvDWPpMw4sXcXa+dM&#10;5+T+Pbi5OPJKn1683qU8JWr0IPZWKP07tSTOrRwVKlaifGk/ytseorzjOYI9x1KjeXfqt+vE0C+m&#10;3HNO8Y7cQsyShSxcdISdd7O4SRS2FlDYtwSXLgfz1uQfafBCF/7pkO8uYI5Y9PqWq4hO9+A4xsxP&#10;R3Fr/5+c6OMIqSGkVSxGz6+TWHH6zr3nvDawP99PHIu1gEq55Y4P666LlapXKy0nTi0/mf2HROAQ&#10;bG1tsA1fiq2dC7Zxe3Bv/jt2Dk73n5NP6mxiZEPJeGhu69CjmMUS0zqBWwGIugtd33j8ZuLjjKs8&#10;TXPSwBwJjfoQ3zoZ6Ao2eNAV7FEskIfF07wmZzxvcdnMdLgwGUJ/M7BYdYb7kWgxVgWP2krLSJrI&#10;MkojI4/mjkq7Slxq8nCLeSg4LCM88v9ihy7su+tLwLIQFO2gasZHgT0PszvWarPJxEVcw7n10nxw&#10;5K+Mcf27UDj1JK9kdaf1O0exfWGtUs+VwvrCV5ClU5ShCpPBoQJsbQOSw4jbYhHQ+5gTqvPDt3wI&#10;urOZmhDr3mP1tKLcteBdTlyvTqGMMBq770HnnklonB+noiqQbm1OWqI1xQpep94nJ9DZxIM4B28C&#10;faQ5oTZ++HYKQVc7k6wKXzLi2x38uGArDUrBN7WhhpyrNt7oU+5wYV9Jzq8oR8nmF4jeUIBMPzOc&#10;bseRZOVApK0b0bdd0JuZUbpMMA0/SADvJkogTk7SvZ0U2il2Sw03wfE34YYJg+ZeSPJfADISICtB&#10;/VsEdexLQOReOBqbTVVdJNM1FgRG1SHg2wNYbcnQbGDTIizYE96A6FgX2v3SANsihRXLRRZCoRev&#10;nklQmD/Wt1JIrW6Lf2Pr3G0Nc4YGlmxU9DHbgpByGypNUECX8QKTyM0K0TSMnTwRC6pssNYLXQSH&#10;b0HNQhAgRc8zxMeDITQQ9DbQpSv0eApbsL8q7p6FGa2gSgm4KABTAvh1g4omyVtGEslnvqf9Rwc4&#10;cOQ4n8xeTKkq1f/Jrc6P/HiuIV3S7uWLMKGqJ+8XjEAXlWkAp3N5soULuDeEmBOQJmvOREV3v7lS&#10;FTABKyHoG8UUKdjxAVvvnj3ac+5GDD/N+Dh/lOb/KGIi7vJx16bEREYyuCmMag+F3B3UfdO6qBJd&#10;FS0IYYI8r2TYmJgKZVqoEaL5IZolkssYRx5+bEVQcGEy/BJoMz0YB1crxqw4jIV1bif3k4ElJcN/&#10;4bL3qxrrySt2JykpaZyOK87o3l3p1rEtv45uqXRUhAEjwsXRpxW1W9xukq9qWhR6M2u6vtyfjVu2&#10;M3XjbjwKFuJ5gZ5pv9Wh/9QYyhWC73pDXWlq5tpAtzRhy8pojb1ikEgOWLyPyg1yFplGRyphbQjY&#10;ETqbo+duUKPvAub2cqduYXf8Pw18MgapgEcyNnV3n9IKqCm0+Bzdd+N5IJ+baBhvFg2G+CCo9wfs&#10;6QHJZ8CqGLQ+lOf59d6bfVmw7iB/rP7usdehm6HBbF6ygJ0rlxAfG6MV/ZFR0WzcuoMKAfW4HnSJ&#10;W1dDyBRBXqBpZXv6DJnI0HdG4lW0OG9M+A7fshU0EVE5XyySoin183eku4bR6XxtDuw+oAESosPx&#10;8/bD/wgzVT7/0omj7Fi5lFP7dnH7Rpj2+/bNy9H/25WYCRhuEkuHD+TIsYMEVY5H75VF5322rL0m&#10;42xgY2HBLx81p4+7Pbw8RTEpcouHrQdy3shIVdGeinFlzImlwXnyfUi6DoVeUGPkhTtlj90Zc+yH&#10;gXq5OauIjo4RVBEmw6H+4GYAXLWmwCPO48dljjyPNfBJ3+NRz/+zNiRfAZtiUG4kXJsPNWY/nDn2&#10;PMIIgIr4dk7Hsif5fqbHxtwSNpRTY5aaPqSYU7hBwcZQ7Uf1dwFGLv+iGqKiE+LdAlyqKpFUU33D&#10;nCEirgLAlvkcjvWHUu8pgenLUiTnbC7ZQenhj7ZDNlrcS94kArKyH0zrtxNvE5dqi3PLefngyF8Z&#10;7zT0xT3elS8qlSElwY3OSxpBsZcUcpV0UwEkZT5QN53dfeBzSC5ixaYjbWj98kZsXdM0Ua+0DEsC&#10;19chfac54dGeRGZ5YmWWjD7LEmvS8LMIxqJAJgEZB0graMEfN7pSrcZRynW/roARUTkXcEHDHSyg&#10;aiGo8qF2Qzxw+hZ1O73D5FEv8U69i5jHn743AhO0347A6bWITXFEn2mBv30QNqkpWBTNJMDjAPr+&#10;5myY2xZXGyvqT26GVdlO95/opid34IsqY5DiXWbONgIyoSJMcLlqnKoqalb6XcOJb64YK2K3JDa5&#10;h69Dsxfg8lqYnAnvpoGbQb1d3qudG9woAm4eEJ8MNT0Nlrrvqm3ZUBP9stuEWvvh63MF3UfnHhyt&#10;yS2MC7qo+EccVPPZIqYmwErO+d2HLTLaDPgdNTstgIqoyee0r3uWSIiFMS9DcR10ekUJNP6TYVxA&#10;PdvAhAbo15sTauWHb7cQdFa+8Pau+26CacnxdHpnMTtORvPRrKWUrxnwz25/fuTHX6BB1b1CUSYV&#10;dMP3ViPciKJ+tX1YvStMEeNt1tIg1lgB/Ifco9FjUxE+aAEDWoBrEUUJDv5ZWW3K80UzwiQ++2I8&#10;P/w8k5l7T/7ldqb58fdGUmwEB6cPZsHyIySl6BnY2IwPXjCjqIdB98O9MTRYkXcH9GkpyKavk0dJ&#10;tG+th9VzITkAfVIkL22/w/qw2yz9uTdpAV/xV8bmxfP5+bNR7P6hJQ3KmCm9HSm2hJVp769m3E1m&#10;62OiInArWpo3xk+hceeez5cVtrIBQ36K4PxNqO0P77eDTjUMozb3P1td6zIK51JK5TwyqiIsF7fq&#10;yr3BNBfIpYs+csQgflu4gt2vl6BkkxLomi1+sg02FsKx5zQRfo2eXn9V7oWUiKOLNaaMSBftmn0e&#10;rZLkyxDiCJFHgymgcQscXKwYNnXxE4/0iT7Hgq/Hs2XxPAYP6Mvvy1cxffsh5UaTEo1F4KfcOL2X&#10;92bH0LFtCz7ubM9LH67g/PU06rftSJ/3Rz8AgglAvei7iayc+aP276KlyvLtmm38nSFuM7O/HMPm&#10;xfMo4edHu1bNadm0IXcOf8OgKcd465W61Htv+X2vmTRsABFnT3Dxi3fp++3HLJTRe9l+Rzt+bO9F&#10;2/RwdAFlwLoUvGK4F2i5VR7sjMcFBfZ2Vnm8cxl1n9EEmP9QIqUyEiFxHxvEUDSLNWtiCNj7ZWvp&#10;GfUrpPEpIxaityOjosJakWtUnwZFuz+agfIk8axWtw97j6cdZV/vr9jTUtvI2KPOQXyRH7wGn3eY&#10;2rabNoWFGRj2OxR5GYp0evT73BtNilDHStxA90heUkOtKZKvFO6qzjkJEfUOmgZxl6FIV9UsFzDF&#10;uzn4j4DgGSrf8WwCd3ZApAi5XldASMwZQ1ccAyvFDTJNBFpNxxhrzYTCHfK+t0mD+kA3w9+sFFAj&#10;2iViASz6M1LjudUm7vxcnNuuyLfy/StjaP3SHEsOZ2tQPK0brYOj7ygkVrQl/AYoBoF0PIQGuRH0&#10;dc1ZdqA7tg7xbFrTRnUUz8L+lfWI3eXAyaiKxGa5YEki+iwrrHRJOFrHkFnODLukBALN6xBuX5im&#10;Q3dia5+O7ly8OnnKG84vmVCoVxIK11M2eW4BREUoWl5yql51g9xqKjTPpwO++hC8zW7imBlPacdz&#10;2GUmU7/3PhpW24/VEHtsPQvw4pubafrhdaxK39+51OJOMMzcA1ubQEYspMdCpgEYkXNOHrUwB/ui&#10;ULwHWHgpMCfLC1JvgUNxaLYFPrkJ1uZQ/RWYUQvqfapeamMGE9ZCl1OawKE+0ZqgO5Hobx9UF4ks&#10;XrJwtdyFrl8V/IvfRvfmHoXS5rTbkmNz+DU1R2e0dzJaXckCKFTVyKOKXioqyqK8b7See5gdroTQ&#10;4YRF41FHASryHLGuK9rt2YERCQdnGPkGtGsFVg/j9v6FYbQfNCZfMge/uzlshcvX/TkfXIbLm/zB&#10;95p6vjz38g+km7vSY+TvbD8eydSxL+QDI/nxfxmZmQKCQFhkMVKx5DbeBF6to4olWz8FEIugpYRY&#10;nsucrdjRSdIgwIijFcxcpdxFZF0SWzyxNy/3yQOfVa9OHaKiYjm4/e9N/PPjrw87Zw+ajlrK0tXT&#10;GDjwBZYc1OH/TiavzoYr0luI3KeeKJ0wU2te4/osIuW53aeMf9eaGoPh1EewvydsEoHfa9mAiCTY&#10;8p7Sgby6DMokgW4Hf1oUYnnQLT4fUo2MWg+ek887mnd/mdKVq/HaN0dJS02BpBAlMivfw9ZDjXxI&#10;Ai/3btF6Tz9B6RJFCDu84bluh17nTHSXQP6Y1YfV75lhaWlB1++h1EgbpgWWIzHFCI6aE3TSF32G&#10;HRR/Ear/rKwlUyVJz4TYk6qIMLXNlPxEdBcEGPEfSnJyMitXrKBjGShjGYwu3qD18iQh7ykCiZ4G&#10;gf1q09VnimWnad4jx1cKGOdyYF/sfrvPGivVY8kxedqIpqSkcOzEKYrXbvdUWkcCglRt0ETT0+ja&#10;qQNx0VHsWq2YxzobV7IaT8Vn+DFGTPqRpSvWsmzVKk5NcWLmGz4EHzvA6E4B2K9phkWGUP5VyMhK&#10;73c/4pvVal28duk8f3csm/6tBow0ql+Xt/o2Rmduxsyfv+XrJWe15nqGsCJMIuTcaQ5u+5OX2pWg&#10;y4qt94ARv4J2LOrlRZUb6YTeKQSBl6CnCSCpsaajlG5Mbjnpoyxo5TXiKCKFtABo1Qy24FLYRh9T&#10;fzeuJfJ44m1Ivq0Amcw0CN+hHo0hrGphxFxdpCzIRU5Afifnn6WL0mE0XKtPFA+zm83NqvZRVrw5&#10;w/Q9TC22c7PbfZxo8KdapxpsgRLCvjBTa1XO72T8nOcVclyFKWF0CzXG7Y1qNFNqUeN+lH2T1+fL&#10;MUrNXldxKAqtzihh8MpfKYFpARuEbSgi2Wc+gli5zjLh2jyIOqgEtUPnw/YGamRPXGxkP8pnhy1U&#10;zlkxh1XhKjWs1IRiaGIKjGAARowuXiIUnVcNpgF94mJlrmzgRe9Qmt3Chow5ou6TMnIqulrSrH6M&#10;yGeOPEOEXzzB8E5t+amZJa8FyHwWyja3/kZwKwN72kKWuUJYk5MJ+sZfoG32X6lHt8ZLsa2UpgEb&#10;FyaUYvOFFngQTizumJvrcciKJ8vRghIBwbicj+autRcByQc0Nsb+TXXxLhZOyaJB6Ipk3q+ajr3y&#10;mZYbo503mY4V+WTiNL6cfYAOjcsw9+u3cOGaOlG+8EO/3kzZ7NYNQVchEwLKQpkRYOsPu1vAWXOo&#10;XAg8ikPAovvn+AZ4g1MWCONKRF91LpBlJj5uMB/oY6CUy+y8jKuU/gyWfQ6elSH6Kry58/75OgEv&#10;jr4HV4pBl3dy1dUImtAOa6t4UhP1+LcqA9V/yBvVNbWB83sdDvUzIMSJCsTIqUciF7pQ2gW0MXMA&#10;C3NodjibgfI44zWmn/20VMCH2fE+zeueNjKSSDv4FYEjwwgYegQrtyyoOAkSzimK5CWxfEyCz46w&#10;83BDknQ22Lmm0Pg3Qa2bgHcz7twIouvQiQSeusl3n7+AT+cpD9g95sfjR2JcLEd3bdPml5MS4kmK&#10;j9Ms/ewcHKgYUF+jGz+pfWB+PJ84vP1Pvho6gH3vWJLyiypY67+0D6smGWBbBHw6w9W5YFcCnMTB&#10;6mf1Qknkru+D3/fDy3UVuC0dm3s2deJSILdpM7VmWdhptO12L77EqUshTN2Yw3IzP/6vQsRMty34&#10;nrWzpxGTmEXvBja0rleGShXK4mSdSpZomd1aT1bBDnjYp2LrXlJ1LXPeB4wd0nPjlTq7iOjp48Dc&#10;AWzEXemQOuckmZUGj0d92FQRMhPIytJR/XMHshwKMub3TX8bW+nKxXOM7NKKcW935cOBzeHOZjVe&#10;I99Lkm3JYyIPaKzVLNfa1KxXFxs3L96dteYvESdWY0DTORhixcLF29mx/TDOTvYMaxxPu0LFKeSR&#10;QWqyDf59hoJ9YUiOgpNC7XYBG2uVOziX12wzszybcfzEKQ4eOUp8fAJBISFs27mbGzdu8GeXdBoJ&#10;87bhFvB8gvFTyaEkz/FooJg2Ys8pIvTSEBKGSHIYlPkIiryonm86n2/8t7gVSbHsXkc5eeTROU9I&#10;SMC1kB8DPh5H6579nmp/3ggJYkTbhqxYNI+lK1azdtNmRk37jfK1BFTOji1ThzPjpz9YMNSMlzu3&#10;5G74FVqMvoyTLSybGMC+0vczMSRkjUxOTPjbaxb5Tgu//YpD2zZqNrs+hQrgU9ADf/ckSnskUq3H&#10;e6T49br3/LmTxrLm1xna/1tbWZCalkFBD3t2DEvn1k8BePuGU9ImCF1DH/jwVPYHPSlzJLd88eaG&#10;7JE1aeKdm6BENUXvocQgBdrJuSDnkFg9y6hWsd7Kel5YSRZOinFiHMEQEEUAE3muU/lsx5inZXU8&#10;jt3so5gPT/pZpuYUz2qC8Dif8yz7Jrcw1gEawL0HUiIhWFjeTVVtKACCaCwaxZAfJTtwJ4eGh5FR&#10;IzIJovcorDgtrCDLGk5FGQSrxVm0kLoXlXob4i8YQCfR4jTIK4i+mnHyQRr85XMIXpsyR4p2hhoz&#10;cq9xtKZtmgJqxEJdBMVvbgQ7H8XekXPZ8F3zrXz/hvhqSD/uBF/gwvTK2MxZD2WzNP0tDaxwrQXx&#10;4ZBxDaxLoo8NJnh1CbgluqPB6GpmkqazYN+leugPmVEg+i6XKEmG1nH0IAlH6lts4ZRVAClJFvSz&#10;nEtsOU8yb5kRaecG0WYUaBCBf+kgKAfImFV5sXysri7k1GjVsZCTy9mX9efd6fPZVgJqB7Bh5TKD&#10;Te1NmPcWgpXQTihw/cG1glJ6DvkVjsSBTSqk2UG9UqrLUPYj9eUF+dvzKmxMUeMzHpVUN8exNKyU&#10;jkkmpDpCdUelwCzKxmLrq/OGk3Hw/qXcRUWXTgFXD4iOgO4PLmz66CuEzhiGb9eX0ZXo9nCQICNF&#10;FSO2xVUSKHQ/+b0cG+9m91PP5DXXlhuYIg6gS4cmuyDuFMRehKxkzVZNe15us5tPRH37BsyEWl86&#10;28HmeSycz3vBvTCF3a+cwM7mFklBDjQssAfecYduR1TSJLOkQdPh5knSvgwk8EpNAr6xwMq/uGZd&#10;euSGO52G/kBKaiKfTvyQahWL5OsjPGMYEykrKyucHB1wsU4i1dyNyOhYkhITsXdwpHZlb3p9MQfX&#10;gn7/9Ob+a+LyqeN80udFAmpWZ8fK2ZgfHAAX7KHAbgWyCjsk5YZak0RjpPEuuL40uzsjwmfScdHm&#10;skdmj6SdnwBhS8GhnEo23Kqp625/X3759TZDVl9l8emruYr85cf/V6QkJXH1uxr8vDGWq3dzT9s8&#10;XOz44t2eDBo+Dl3U3txBfc315UNFa05LUOdlxS8V5d0oci76N8J2iAzUdMFWny5Ap6/uMHbuYsrX&#10;bvi3r3mbF/7G2SP78fMtbhhFeUMVZsKCkfl+xzKsO5bBC2//wY8Te1Glcbu/5V5z53oY22d+yvrV&#10;29Dr0/m+fUEGdbqNTkTbtew+U+mtpUeChzhf2INzWTL9hjH0vU/4efZv6HTmONjZULy4L5UrVmTk&#10;28MpX87gIvikcaCf0nGTQqHqFKUjIaMOkQch6ogqZKW7Lx3g3NwpZF5fur4yIp14VY1X5CWaKU3y&#10;Fu2IyTDjkzlLnmoNkvLj035dSbh9g/3bNvJir/4EHjpM7RZt6P3OR/j4GuxSM9P4Y1hllu+JZc1H&#10;BWnVtgsLFi6kz9Roli8di1mlQU+1u55kOzPS0zSwQ5oP8u9TB/ZwYNM6/CtVoXnXbLDDGCkJMRRO&#10;O0qkq7peRB9Frto7zo3vA+52r13B4a3rKWR1k6OXUoi5FsIw686UN8vAV3eFFOxp2P8AvHMEnIv+&#10;pd/zXuEroKNRc0iuNzmHxB5XdCSkZJRxT3GbsS8CNj65AxFP2+TLGRrLYps6Jx+mYZHzOzwNqPG8&#10;G4yP+znPMgppbAD7D1f/FnBUxllijilg6+rvCiAQeQdxkhEXstgzajwmLzeZTMP2CFAqDlfi3rPr&#10;iNKSKZMC5tHg0VgxjMSAQ+eqbNi3bAXrJEjWQQ1nBdLKKKHRLjnlJgT9rGovWR8FvIgLzQZAjEyR&#10;+6zSLcChlNK6FEDuUQ1n4/kqo5dJQaoxbjyXzS3zwZG/OmRh/HxAD5Z8GkD3NjUhNgjWbUR/2JzQ&#10;qn743g5B1y7znuZG0MoSWEelkHzaFnPbLHwJYZ9TPW5cLqidDIXMbnEnugAX8EePFTpSycSaLA3d&#10;kBMhk178TlZRS831lhpQIjUYXYtMuOgKpRMgOR2aysmRCnHX4Fg4lM9UC4RZJl9vcWPk3JukhZ9H&#10;Z+v24MVo6hEus/CXZkJQAajmBtbO6qf6T+rkO9BDdTKl+1R3jRIPFKtBSe7394F9p6G8nNRiQyl0&#10;82Twaq0oXuU+B1+hleQSqUmw+ifoOFRZaBm3USK3xSMvZXZNR2SHEjsTxFK2TZJAmZEUBDTnewnd&#10;6/xXYO0DKWFKYFbeT6OhbQK7Ygo9F0AkJVqBLUZBoidZ/DQE/qJiE4mis3Fe0/T5pt81LgT2tYZ6&#10;m8Cl9LMxUp400mJJ2zmCwFdjCOAAVjZKHJc1i5Rgl+zn5DtKgEmKPxMbsdOpTajbqjM+viV5f+oM&#10;ytoGccep/r/eajQ1OYmrF8/jVaQYzu5PLtA18Y1XsE6KZfeW9UoQ2bqA5nCQXnsZh48eY8cfX/Hj&#10;suN4FXDgw8X7sbTK16P4O2LR95PYtWw+1xY2wabmZNWFk7VDOrZisypdZNEkEgZdxa8gfLUGIGrd&#10;XenU6zOgQN37CxFZ27aIsJkHpN0F3wHq+hJ9o6MxzLqgY/CaNBaeCNYo6vnx/x9WaddocbYlMbFx&#10;nAmD5DTJDCxJtCvFRe/XObh2KZs27KFKOV82zx1NgbszlYOKUKHtiiuL+ZLDlVWrkTou93tjh9e0&#10;WyrA3JW5ZFkUptp7lzBzK8UP08f87QC3gEJvt29E1XKl2Dh9EGbSsJCEWcRZNZe5FDKTwqj0YSbW&#10;Lh58P+1D7ro0+dvuNSIMahu2ni8++YHL585zdhJ4PJAmS26SBDYV2Kt/mXe+mMXhU8F8/0l/hnYo&#10;joWlhXLGe9amxrZ6qssuxau40pR8Q41KCQVexmhkLr/s+2rcJ2ehaewSRx+FRDm5bqlOc9Xv1fNy&#10;cYFYvW4DL/bqR51W7Rk+cSoWkrM9YYSHXeW9js2oV7smAzu04fyXM5iZeJM76XpavdSPbsPexsnV&#10;nazkW0zt35TdJ2Np3qQBVStVYvL305i0bC0lKj5/cfdzRw4y5c1BJCckqrEuwM3FjqFf/cDeTX+y&#10;c9VS7XfC2PzsN/X/TxrC/pw6cjgn9+3WPqOQkyV9MttTTOdOSpI1xayv067pbqxm7316FxPTSItF&#10;f/BdQlc54Pvpp+icXB98Ts48MicT4wFXmicAIu4Jw/ZS7ljb/1SjQnmJzP4bQvaJmFmYWxtqglaP&#10;zuONdY+2pv+k3GPk/BAgQ46VsH8CFqpRKAFE5fcCeAnjT2o7G6+HM2vC/4SY03Bnp5Ji2BcMMq54&#10;KxPkUquGQTfSoKsk41lOpZRswpY1qlFf9g3wqKHWtPtqy+PKarj8ODVavL+bGn0hD6t0cwOYK2P8&#10;ydfu17l5VORSV8VZV8O5kH8+OPJXhIg+jXqxJV5ZV9g/oRBm4nKSmQkfnSbI0hPraymkVrHB3yEI&#10;/OVA26J3qErwR3e5GV6Q4oSS4WZN0QJX2OdajyxxAB69j5WjXuBKqh+p6DQ4pAQXOH8PPsvEi7sM&#10;dpuF7otM2C5WqQJpvw6u2+HopewTyqIAHI1U7I17CJwZb87LYtMpMy7OqQcN1uRuBWhU9zUixQIs&#10;uNaEoKmKOSHggKCHcuOUk1x+V6j9/aMpEaKSHqsEmeTibrQVEi893jiKaUhxoYn7JKkbvVwcRiVm&#10;7e9/QuhM8GqhCnVZDGSBNqWVGT9PIi96mCzst7creqFYSNVecL8Iq6DWMi8sKKgsFql3wLO5+t55&#10;ARI5laONs3JiCywIeE6rqdxYH/Le630N40qJ0C706dkhTwKcSAK1vTOsugvdS8lwMfwu89KiBFkP&#10;agxToniRh9R2CFAiCLXhBnrLuTe1GrfA0sGFcQtWYuvwbI4G/+uU+AvHDnPu8AHOHwnk8ukTmmCb&#10;xOy9J3HxEJrj48fMsR+xaeFv+PgUxLeIDy1KRdDvnTkUL1VFPSEjiYMrP6bB4IU0796bQWO+/Cu+&#10;Vn7kiJljP+R64CpOL+qrQBARUBWtqfNfqA68FGpy3dkUVCN9wmIT8FYKGbE2tyugOnCiP2BMMiUp&#10;TbgKtzdAhS+hYBv0a+sQusYB3xYhDP0JtsZ6MnnTsX/66+fH3xgy2lH62gSKRS7BwiyDbWXXkWwr&#10;9FEVl04e48vBL9OjjhWz+opIiYSVAlKFEZJ2R3XzpDg23ifl/mfsPhpZS9sbQ1IwKw9b0OW7dBZP&#10;qI9Vp9//EYD78PbNfDW0PzM/7cSgjhUh7owCFIWWnRDC3iB7Grx7lKnTPqJQszf4JyL67h3ebVOL&#10;tpXSWDgs7+e1/daNjUei2DXvHRp2fEdR33Oznnya0FzzXlSsmlpzVPdYurvCHJF8RHTQ7Io+nFJv&#10;ysyRe7o4RJi6QAgrOfqIcsGx8WD5ytX07D+YGk1a8tbXPz0VIB+4eQNLpk7iWtAljWzvr7Pnhlky&#10;CRmZeBYqzE9bD2JmZkZmZiYHN29g6Y9TtOd2GPAa/UYZ9Omec6ybO5M5Ez7lu4njsNOHYZN+g+kr&#10;z3LgxBXs7O1xsLPjzt27vDn5Rxo+pWWwsEa+f/8NJn/5Oa2q2lMhcjRxuyxZuKondQdZUsHMDt07&#10;b4LdcxrrODKEoFm3sXZOI1VfBv8pUx58Ts4c81mYGHk5KQmL6VQmuHpD9J1skdl/S0h9dGqksle+&#10;/afKAYSxV7C5EmN/WI4vbDmRPCg2EO5uATtf5a5Zf526dg+/Aq7VFANVwjh6JdeuHFsrD5W/P4w5&#10;ErYK/fGPCD3phW8tPTpZZxdcBmsRODWAI6JLFLsHEkPBvji414NTUiNaKuca2YbqORrIuY3pyO9k&#10;POf0Z9oI531ONZq8gY0Cc8qPVm5a4vqVG+M+tzA9lyUsnYiLCse5cv98Qda/InauWEjohfN8298Z&#10;s8x4dQO5WgZaxeGbFELqizb4OoSAMOCkoXdRh87JGfPSWfg6h3LNvDi+HiFYDcygSd9dNP1+lzZi&#10;cyO1MOboKc8FOpdahbtzHH6cxYJ0vLlKb8956HpmgrM1vFwKul6CPuOh/lwFgBiRtoy7ijGSbAnl&#10;zcGpJukZFqw6ak69stJR0GC/7JCFL/asQgrl/wVQEM0IASYkcbq+DGrNVcCIFNeySApFS5xijIrF&#10;xhAxUnl/oW5Jl7PVCSXoY18KttdTj4+bAAiIEB+sbupyMYkeiMyvCVghP9rITBG49DUUaJ4tnGQU&#10;npKFXLZfxlgESJH3sDYwZozjMbJQy+t0lmpGUjotpgKqmrhZawUCCRVM1LdFWMr4vfMSCBJA6eyX&#10;Cii6sT5b9EkWBLmw5T1N90NuwlLynpW+A32MYo7k9bzHiYeJyeZctOeVh76X0B+LJWhSJPr0EOhf&#10;DMa6gf6o6n5r58EwSI6GIF9IS9Y6lIk6X17o1ovkdD0fzpj7rwRGJIE7unMrY195iX61yvDF4F7s&#10;WbmY8kUL8u1XX9x73tPsmwEffs6IST9Qp0N3Ml19mLgiAt+qTWnSpgPzfl9MYmoWtbt9y3eTxrPx&#10;9zmcP3rwOX+7/MgtvIv6ciYkloo95zFmbQHtHCBcFKkt1ehCZoqyLvftZ5jPttDWUD3OBAXq0MeK&#10;ne9X9yef8jxhnFSdqjQCjr+jASPWTimE/unH0fBMypX9i2nW+fFfF6LZdL74ODZVv8S6aiH3ASMS&#10;pSpXo8eI9/l1812OhBh+KWMWB8Jh11kwc1bJuIzQyD1fGiFSQN/aAscN1OzDwzRKstipfrYinboV&#10;nKlYu8Y/xvyr2bQlTTp1ZfDnq2j/5kKCb2dC/HlIjdQ0PObuycDL0xWfxoP5p8K1gCf9R49n0X5Y&#10;c9TkD/cEB9U/G/tHYaGDglFzFDCSWz7wtOKN0j1uvh8ab1Jgl+iMiCihgCbCuBFwTDrIpkK+OUMT&#10;if1WFSTCMpKQ+70UJVIoS3EjAyLiVAh07dyRFb//yrGdm5kyYuA9lsWTREDLtny7bicrZ3/Cx26F&#10;KeIhzWjVt21Yr7wGjGibZm5OndbtmbJ6G1M37P7LgBGJIv6ltMd2pW8w+OUOVKgcQO1yBfh+4ucc&#10;3rWF2Lg4ug5566mBEQlhjFQoX4733hpOxXovYVaiD84tzBhycgCVx4xDN/rDbGDkeYh4VvoK35fd&#10;SM3wx/eTj3N/Ts4cU+5JRgvepw1tRHSi6voLY0GaAD0nKWDEVGT2ecXDRFyfdj8+qdDrw0LG98Vq&#10;9vKPijGWmaQASwGnNfv060oYW0b9c26nXHcyGnlllqpZhOlVdowaHRF9RAc/xaiTukZbU3Qq9w8R&#10;Aeu7yt5bGCTCCsujHtBHnWHfyopYWiVrAImmQ9nLD4qJxEJFsPaGG3OUK5GM7JT9QNnMN9wKblXV&#10;OF7Vbx9c0+TfOdc7eZRJgg7B0PosuAYo6QMZh3EuBfp0pZGVFq/WIGlSP+7xMz2Xjf8vWlqPEfnM&#10;kSeM1Pg7vNWyNk3L6lk0qrSiE8WfIS3KjMDJdQh44wBWazI0MdI0vQWB0+oQMOwAVs4Z6APNOft7&#10;afYlNqCXxwKcayaR1syCvdPqceRSZZIzZd+aY0kS1cucQHdLz+14LxIsHGjYbA9lKwo7pIDS5BDL&#10;LZeKqvuzvREkiBpszrBUJ9vJkSzYcJo+U4I5tXgQFVuMVLQmIxKckzkiJ6tcNHIBHhkIbnUVjCYA&#10;waNQQNMwRZwFGBEauYj3tDz+eDs756yhUENFhViYIlJciA2UeIiLRZUoIIt4mQAb91ECJ8LtQ7Bb&#10;RKasoU0nqPChAoDMrNXcpCzUxu/8tPaHOVkxsojK4pyRCK6VssUXc4u8kPmcbI+/epZSgJGNdeCV&#10;cJJTrFjES6TqrKnffy8V3c8rZpKVHeisoMYvKuH6/UNwLwb2daFcAn2nRrBs/V7G/b4av/Jin/Tv&#10;CVlK929ay9IfvuZ6yGVqlCvIwEEjaNy4CaVLlbyX4DVt05Edu/fw7dodFC1Z+pkp54Gb17Nz5VJO&#10;H9yHvYMD3bt0xMfbmy8nfc3Y+Svy3YH+hpDjsG/jai4cPcTOVcsYMfQ1vn29NJw0WI3rPNA7BxC6&#10;pQK+/Uqgi92mgYlBuxKwto4nNd0T/84Ns2nLstZJwSprsmtV1eE5OBD91Q2EbvTDt3AInj9nMTTA&#10;g6rTpfLKj/y431Z6VJfmFNVdYudoQ3F+w/DHwtbQuLqyb70oHds4g86WhRJiLPYSXJqsPXXtMejw&#10;NWz6vADJ3Q78o2Lasr4e3LKRuV99QmzEbQZ3LEfLqg64VX2HRu1foudbo+g8+J9hjZhu48Qhvbl5&#10;5gAhX6dgJQ0rU8HBymoUqvxIGb0xY++a2Vj5PsJe81nYopKfXVuqqPQWzuDTMu/OdE79gtxyDMkR&#10;jr+tbDJrzlbPNVg/b9p7ic6DP6dMzbqM/GE21rZ2TzWiJNoclukR+IV9w2HH10n27/uPgHIyVjOm&#10;d2eWTBtF/RJJVOu3hNu377Dom9dJDD/Cq1OO8VvgWeydnn4k5I2WdenevhXfTZ7w6OP8V4p4/tV6&#10;G5IPa3a+KYpxLdv/PD4v9hpMbw81faDeAuVS+SgR14ftx4dt07MIvebKHHkPbAqrz/FsfL8GooxM&#10;S4NFXEClgSvNaWPT1sgOk+8mmi9SnMnfpCaUNV0YqaIpIsCm1CTSXL4yHwp3g7AlCriQMXjTekXb&#10;ng9Ug8bKmaBZk7BIu8C1E+bU+7A9umLt1GeLgO+ZMWClxrk1pyuxgZbOvEwZCPulWD+1PVITSs1y&#10;8j2wLQplxOHyMdYETeLgG4iVURsDPGHmCg4GcdXkm8pUw6eF0sB8XN0aQ60aZ1srf6zmr4gtX3Tm&#10;tyUHNf28Yp5OkKXoOrvHN8DOMYGkUw40bLQHfaQ5qy6+QGqiDd4Vw2n63i44BjNmvYptUhzJ5k68&#10;HvALu0MbcCOxIEGR/mRqhEIV1sThrEvRqKOOFgkU9r9F4zEHQOcIBVuq0Q7XyhB6Ft7bAu9ngZtO&#10;2UWKtVnSFSjSH3wHkrWrMZU/1lG4gB0bdoU8+iLXXGOGG04mERbTgVsV8H9dJenGxUMehWopRV/O&#10;eVkjNVNmX/WJ4nsHgV2h7mrFJHmaELDB6K0uF54gqy7V4NxnSkFbFjsZvzFd+EQ4dt57ECoWUVng&#10;XxT6Tcre/ud1I8iNinjxazUjV0mohM55L8LyPR5n0ZXjJp9xYzXY+kDlXN73WeLIa6QtXMn2nxty&#10;mABtWRLWko9tOP2HzodlgOjVykeW+0x1HvXmcCoNWrZj6dWG9HhlOMMnfEPjzi/xbwpxVfj1yzGc&#10;PXSAtq1b8lE3L+rWqoKZiBEbC95rS7i17zMKvx5DvTYdeHPKNA0wiY2K1DQjbJ6ROivigDtXL2PX&#10;qqWEh12jct2GjJm96B4okx9/Tyz98WuW/Pg1CStrYp8kLWQZq7Hl7B8NOb7Jg6oNz1F+cATYFEGv&#10;1xF6CIqWDufa1lL4fvk1utRTat2KkI7vBdA5Q5Wv4OZ6lThkJZGQAI6vwTtfjqPeiwP/6a+cH/+F&#10;YaTsixxYCXfpVhr+UMlMdQLv7oVYU4qDhRqPtPRSmmUbYVwG/Lgdtv8xlItFBGX558P59ibmztvE&#10;5nVbuX07SvtdYT9/pqza+rdqLMXHRLNvw2pNQyrs8gXNQaxVs4rUrl2RwQM/5/eJfelVeN4Dc/Qn&#10;r8LMHTBtC+yaWI6Gr65X93HJGS5/p+oBYaiaOgM+ba5iBDxiTqgxZ3nfXBpB+nQ9wQuXw4GVlOgO&#10;Op+qUGbUg+9nzB1FrFXsOZ0rKt0Ag07C9nPmtO/eF/+KVfnw53n/01pIkbdvMbZ/d66HBmv/trK2&#10;0VgxFX0dNBHdhNQsJm6RUSOeCgTyjNtLl84jebXPS4z76G2VTyVdzTuv+6vFQv9K8EU7t38A5wrZ&#10;oxzP4/MmVgKz60oAtGkANFj7aBHXvPT9HrVNOQCEZw5jPSM6h4lBys3uSH8oMUxtz7HXQZ8GbjVU&#10;bSCjuhKyjZd/Vix6YYbJ/hQ5gOJ9lVVtzjrscRw2RQ5BpgEMI8H65ARCF/2Mb8/X0NnmYDhfXw2X&#10;v8+eKhC9kxgZsU9QxhsygiMajwXbQMgvSpNE6kiXSgrccCqnmtsZyXBnS7ZTkjEkzzk0IJtqZwxz&#10;J7Bxg6Trqmlk5QKVv75f1uFhOjeij2IhlXXh/LGa5x1SxMz/4xhvtIRiIhUgOhAWLtrfqr1ymNMn&#10;K5LiaEHseTvmH+/F7VgvEjJs4TIgtvGloOdLC0gu4ER3l4UE2fpTs/lBvFJv48cFbaRGhZwU1lTx&#10;Pk4BXRQ+buF4pt7m0vfFSQuPI2j0cfQ3LsDdg/DeVnDMArFuPmUDbnWg/Fgo1leNiuxrxfebLTl9&#10;NY2PBrdQF4uMvMhohNArc6MnySyceKdnCX1MKJIpqlMgaKTpeIaRailghXGhMdLnZKRELgqZLZTT&#10;7OZyZRUoF8GR19QF9qS0NgFEHEooxwcZlZHtFypX3RWKOir/lu0QXQ8RPpX3l5t2255Q2A4K20J1&#10;z+wFwtTz/VnDSNnS5re3qvctPwZqzMx9ITXdjzl9xfMK+fut9erYRZ9Wx+lpIye1UB5tChK4oQ7H&#10;qC7lHFnoSMeKih2Pg+iNSa42wXB6CiDl+woI9bXPV4T5fMirb4+mbpsXaNRJxHr/HREfHaXpTbzf&#10;uSUZMRH8uXo56/9YTL2uExQwYjymcqM+OYrzV6K0kYvLp45pgs7yulfqVqR39ZK816mFVtA8bXgW&#10;LkL3Ye/ww5/7NVaKjDXlAyN/b4TJzLzODHs7a+ycPNVNXMBlK3cu7nLA0jKZi4eKQmosZMSgK9Ic&#10;/3pZXFvtgvXps4S++RKEzFXCrKlX1MUm4s/C9Kv4BWTq4KSOqxHq89yKV/inv3J+/JdG7eatcbDV&#10;MU+cnoXBUM3w49cPyryv7s/3RYZKrtOuwSYZM4XIM+DmYMblQu/w3xJxns147dWO/LTjGNO2HGDY&#10;+G95/4fZfyswcuDP9QxrEcBvEz7l5tljVClRlCal7Vnw6womffQ5Zfy92HowFE4aZp0NTgxRMVBz&#10;jAJGxIbW1zki+z4urNDoMxBzSrEzBAgVfYGjbzw5lV/u56HzYYNQ9tPAIwDKfaQAl1xyn9AdYUTu&#10;vEpkrAOhyzINGgW55AuSY0muIpojguLIWJCwRwzv2bRJUzavXq6Nc/65aB7/y+HuVZBv1+9i7Lw/&#10;eH/qLL5Zs40JC1dg71kUcwsLGvc2jBw9RQgwkq5zwFqnJy0lCQJ7qeMux1mcPXKL3HLWR416PMkI&#10;ydOObD9OyHkn2jUCpBm3/3l8Xg1vSDaHCjpwrfHgOLyMcOQ22mHcjznHzfPaJtl/mkNjHzW+kjOe&#10;ZlTHqD2YeBE86sK+dpBpBhenKI1DYX7Unq+uNwFkjMdaGP3SGBf3uobr1b4VF7szH6tx/ty+qzzn&#10;YfWOvL8AI/IoGYutA/6vvPsgMCLhUQ/MbSB0ntb34e5mSJeiwFztO3uDG46w1YTJIuuP7JeES4r5&#10;L9/v+Cg4NkTZDGsOoSa1o9Ryuly0+DLjVNNf1p0MGf28Cwf6wp2jD9/3sq4KwCTTFVKrPuZYTT44&#10;8gSxauZUzMx0NIxtRVqCBZQYpTEzJPk9trImNjYpRCZ7siisN3oLCzLQYY2e+v77NNYq88G5bhKv&#10;F/+FKGdvrM+nEHawGIUL36S6/xm6FP+DOhb7KGpxg1Z+60iNsaGD1VoKR9wk+Lo/dy+7E/hlHaxd&#10;0gj9zUOJko0tAwk6aK8Dex1sXqtAEff6ZMWfZ3PSKEb+nsLbPcpTv+uXcGyEEjZ1qw4Re1WHUijc&#10;puHVBsztlYgb1krPQ6hYcrGaLh65zI/pT04gaOxa9G/9CFf3QMJttZ0iLHhnO/pDI7k0M5FLn85G&#10;H2rQ0TCGXBxnPoc9L6ikILeQGem72yElSi1WcsHLnJ3fALVoyXYIKilUNFnw5N8VP4KBP0CbttBg&#10;SbYIkCC3glLKjzYCk/T0M53yGhGqFWG7x9H2MN2Pec10ZqajP/8zQR8HoB/gDzG3wHcw2BZWI0Ke&#10;LdW2y4LypMnTzW2w9xJcW68WXNFFSY0g4NM4qnkexYYUbEiipPVlru4rAS+I4pwMfxu6YI5VwKO2&#10;NraVae1O3wG9sbS147XPJv4rCnKhrYsw6vA2Ddi3dgVTxo/l9KG9tGzeVD0h5zHVboQZNCkHO0bb&#10;0L5ZYwrYWhBQsQzzZ81g9o9TKGIXx6yxHyq9imcImcuWcR1LK+vn8E3z43Hj4rEDvNW+MQu/n4Kd&#10;rQ1mPp1Up8S6oAY8tlnTDytLPW3GSEcLqLdKAdXVf8ZXf5HkDEsyAxPRB29UFqrOkuxZgoU7VJwM&#10;gT3gZjVwdODqSXVeFfAp/E9/7fz4Lw0ZawgQLaK9iqGtheiNJIWodcmxZN4vfsEFEqwx87XgVpIT&#10;sbFPriPxV4WMWGiOOeZWeBcpRtMuPShc4iHf5S+IMwf3Yk4WF08c4vTBPSz8bSbflzhNUXsrLt8G&#10;V25z5OB5ziVkqPulwaLy0A5I18OeT+DGNBeKuBvyLQkB0l0rgIW9wVXiDGxuBr8dh1NfG7Q+HjMk&#10;/zj3KZjbwql37y/2pAMeOBh+/xzC1mt5hm+TIrg3LIJ7uhm+r1R8UEvuXhEpSJtYtEwBfQK4VIWi&#10;fdX4sugjnP2C+i7b6fPSi6z9dfpT6Y/8N4XcS8vXqqNpohQs5kupagG8P3crH686Q5t+Tz/CJc59&#10;lvoEzK0dSZNcTIpIKSal+WdsqEgOLOMVeeXCxsJPmDxGvb2n1ZqTeNKG4bNqoDyPBmW9hdCkDpQZ&#10;ogDfJ42cYEhe2yT7TwAMMVgwPleuI2FcyPER9rc4Y8qj6f7IDbwy7jfRzpCRH9HWkLGXsmMhLVwx&#10;QaS5K8dNahthjMh6bdRIlLEWmR4o2kM1XuV8ESC1SE9NQiFXnZWcn53z7/L+4pQjQK18r8wczzN+&#10;j4RrsKMexMrIUoLSt9SSmUSwFLH5BgrEKNRJCb46lFbAhOw7MZYQjaiEUEg3APOR+xQgo00aDIew&#10;5ZB0DXx7qPzHphBY5XRp0mdb/gobcnoLCJoHtzZmb7OxvpMmvOivCPAjOkparWoU53x45I/VPGZE&#10;3Q7njRa16ensw7AabiQlFqThR3HqxEwKJ+3ASPbOrgdhUN37MFvOtcLFPpqGhfdiVTwDhP0p+lci&#10;kCa6livNCXXyIyPVnEtppckqkEXZ0hcpcTOYfZH1KJZ2hfQMa/wjg7iUWZK7Fu6ku1pR9zsfDk69&#10;ys4CZwm85UJUQjpZ5rZkJd8hKz6ZLEdHcChOVnI4d6KTCQuPpW6VYmyf3gNrGYA1KkVXm6pofNKh&#10;lN8JqmsMObGkWBbb3ZyUp0dE0OtdsN4dROptG/wrBcGblkod3b4YFO5K0FfLuHtBxIA8KVC9MP6f&#10;DcvW0RBKafBMNWdnZqMU9cVy0NTRRRagK3MV/beywTLzaTzDjTOJ2lwiyoZKFoCHqbg/LO6NKklm&#10;VP35UB9vbyVo2sdYb0omNdkG/yo3YM5luLs7G3WWBUDsQOWzn2QO8k9ZQIPg1il1c5EkaccOCKgM&#10;BZvAwm9I3mfFpjttaP3RSWw9zOHoXSj7KbgshKSLyoUoOZTJX09h1IxjfP/jP+cU8HeGjM78On6M&#10;Rqce0Pdlxn86Gi8vYQk8JOScvPI7nPsc6q6D9Fv3Ux0vfc93S87w9qQ1zN1/Age3R7xffvzXReBv&#10;Y5j81Wz6NrKhdS0vetaIBo+GyilCKKDOlaDCWAVyBCxRa5coyQt1NmgZF0bacdmmFCU9LlFm+BWV&#10;KAuQnZEA6XfBux3cDITlUUy/eIcRZ8xYdDIYc1Fzz4/8eIhuwo6PobGm22oJzQ/D5alw9dfcX2Tt&#10;B4VaQ/xFbmZVokKPmZSu1Yj3vv/lXwF8P06IA9kXg3pSvmwZ1i9fhIeHO1XLlOTUjWjGBJTgorUX&#10;S3ft157bsRoMagS6MHhrL5oOyamv1C2c6r9CIZNuuoQUNzKufGcbrBb6+UEwrw7vDXkyC0txgBC3&#10;rPobwKlE9t+koDtwFXQRYFcX2hg0IIw5gbk/tGp1/yhBhXGqUBPxR9GOE0toD2kEpKtRkAwL2H8c&#10;ahYDCwsup1ejzIuzGTj6C1r36v9c9/3/U3zYoQ4tapflxw5HwaU6WNlrebKW28k+tvZU2g71V+X+&#10;Bo/SoXveozimnye5y1+pgfJPRW5aiho48LU61wvK9dIE9r6gNaGJP6ecYQTgEGaJqXZIbhIGuTlZ&#10;GnVBpJkSEQjFeyuXFhEjlWa3bIs859oiBSZII9j0mBpHR8RhVIr/nDorxshrbOjGGjg1CpyrgZWT&#10;EoA3fd658apulIa6ABYpV+9/X9GllLE9sf0VUETAXdl3xu8mDDMRBb+5UiH1KdfUvcihPJR9S2kz&#10;Hpf9kwZOlVTz/oq4YflBithk5gjjqKIMWzgY9JxatAbP+oodIvtAajvRXxEhfJP6SMMzChbP1xx5&#10;XvHL5x9yeNV8Lr5mxrktdQl48yhWnUUd+KRaxORElyP1ByBuRLJOFRcxAsNjRbQZXsqKF72AWeaE&#10;RvqRlqnjaGp1HN3jKKe7SLpOx+Ez1ckqruOlYYux+iWDYEmSC0GJjsEkx/vQbaQTm9LOUa20J1Ur&#10;VwAbb8xSbmKWHo2ZcwXM5GLKzMA+dgftW7egYeFgdPUWqS9iupA+jsCnLBTX10DobKVeLoDFQ8AS&#10;/ZFPCe2yEd+sEHSemTBrgAJfXKpotrv6LA+C54l1ZXFKjBuN7sqPJK/dxaa1ZWg92QXbqN8M4zyW&#10;YGkPVX9QVDzjtggyK37g5roHdU6eJIwziYLQSgjYIuh9XnN5j7rJPE+7M5PP1I/x4eIyfy5ElKVN&#10;kw3YTpubbWNlFG40ii89yeeKneyOXdCgJlydCUsmo7fQE7rTT3NSQlhzomje3wOdfx/F1hGgTBbl&#10;g/3V/gKOZ3Smdv/5DG5fkJZfbkMv+gj/pxF9+zqLxg5h27aj1K5QkB+mzqRm7bpPnoQYb1DiGGAA&#10;464lFaNS7frUbhjAJ5+9rjqj+fE/Fcd3beaL1/pzZZoLxVxihF4lg1eGFocQDK2UkJlPa6XuLqOB&#10;srYKcBJzmp1LapN01ga78ik0fi0TavwIh15WyYR0gNMjIKw6rF7Hh6HpLL4NC3b8nn+u5EeeIend&#10;m80q0LxENL+9LuegK/j1V+DIvTFeCStV7FrZKmaizLLLGu/TgeWHM+nWZ5DmGFOtYTMq1W2Ad1FJ&#10;av7dEXL2FONf64OLgx0rpw2jed+viIyK4ucPxuDaoz9r58/g9++maAwTYYtIVC4Ky98Ef28ZtRkH&#10;JXPx/DXeS4Qiv38oLNgPr3eHal88e4FrbHxdXwchRaBhDShk0IAw5gRNGqkc7OT7EHta6dwJU7Xe&#10;CvV6GQERNrHYiLrVVqYEK6aDkzskpUHzhloXutfoNWzdc0BzobG1FyZyfphGcmIib7Ssw4DWfnzz&#10;thgObFJCmeIoJMiZlSdcWwA1ZmULjT5u/FX6JKbFfsHuMKMdVLSFIm1UgzUvYwOtObQSVn4HASWh&#10;5tTnq5f3PEPys9hzSg9E2BQyrrO/ixI0zsoASwewFBZEDKSGQz2xtD2Ru65HTp0SrU74ATL12SKs&#10;Rv1Deb2M0wk4IXa7op8o16qAqJ7NlDOMdHJN9YgeYN5/Clel1jOHRlvApfSj6xQReN1eB5yra9bt&#10;NNml/mYKEAk7/fI0sSR58HPldV5NFdCTEzAzBZrEnefWOrghGhMG2EFkKax8tCarqvueIDJMdbTk&#10;FuYIhTuq+kjYN1LfyWeKUKxJfZQPjjzHuH39GsNb12f8G+0Yab8PSqVD4Qbq4J+VWbDb2QdbWIQb&#10;zaGtIzgXgIPBYJulkC0Z4zwlzo4WrF/fjioOx7lqVhxLszTSY62ooT/ErPDB6CwzsE5PoUypIHwa&#10;3MZ6eRKpL9ng3zCIeUN6k2p2h3fjdtGgcgbrdt/ATJLu3OJ5FOyyUAhqKCI4MmdWoF62MFBen3l4&#10;AozZAQuXgWfBbCAiNgK+nQTNzcE6Aip8Adv3s/J7sLdJJtHGh84/WcONPyEjEnzagKWbAqCMN4hH&#10;OeT8VfG0CtfPGt80Z+XUIthnxpFYwJnO67o/fvfoSWJzU4K+TsDaJoXkG7aE3/KmWJMrpJcpgH8D&#10;G6jzezZL59Ro7aad5PkS1QauxcosgUVTu4K9Dxd93uL/NWaOaM/h/cf4tje83KI05laWUH+t2i9P&#10;Ii6WQyQrwqwC9Vt1JDoxmd/mjCGlSOt/zDIzP54+ti5fyIwx75O4oBC2OtEKkfuCpeEubjIqZe4M&#10;JV+HmLNwdwdkJmq/TkuxIHBjHQLaBGJlZ6nWP/uScGcnZFnCGT20HwFrZ9Fr2g4uuhZl9JKd+edK&#10;fjw01vw6jQVTxnPsSzMqiSC5ewUlpin6IpJ5y9hXsV6QFAoWIvi9FjJTwc4XnMtqLNOfZs5hwYI5&#10;HDoZhF6vx7twEepXdqX6y6MpVe3xZrj/H0NEsCcO6kxcbAKzJ7xK9+Hf07bvIPq+P+aeUPcXA7ri&#10;YxfL9AE66pSxxEKo5mXeVJ3hnGKROXOpzVXUiLM0iprtfbaN1ZpL3yigVTrLUkTkxboNW6ZEV2PO&#10;g1k6WBQC/V0o97Faj0QXQAqw+quVnlxMKBy4AJ1HgK2T9n4Xg65QvUEzSlapzgc/zf1bNWH+F2Le&#10;5HFsXvgbZw/twtcuWOW00qCTLvsj8lsp2yIiIrGyssLZ2aTAMx6/zAywdnt6VoexiBftGRmxMm6H&#10;jJAc7IM+6jahMyzwbRiCLiMLanlBsT5KE0LYC+JiYmziSUh+NF/AE9HSsoAWzR5eRzxNPK88XN5H&#10;wAARMS7aSzHa7f01Jp3Yhmtio/GnIfa8EpgVLZ+8tsX0OEi+J8Ci7Bd5b3GXyXmMTWu2W5sh6Dtw&#10;KKsMGCRXkDE224K5s8SFRX54kLIFlhBx1Hah97+3sEvkO4lJhpF9fv5L0Dkp7aCqU9X+C5kBieHK&#10;3UakFXTmSvvsPkBdwglK9FXNHqkxczsGRqaMMP4FVBMigXbvEVUPG/Vg3OYniRwuYBrLxKGw0kUy&#10;NtRziccFR/I1Rx4Rsggt/PYr3N1cGda/PXQZCMVagIMvnP5ECZWeFIEYwwuE4dxZByVfVNZ4tcuD&#10;bS1o1kk95wDs3lifiOvuHL1RlboO+yngHomP+S02h7fCn/NkpFtQnCtkBJtTaMEVUq1t8P1D5nGg&#10;S9flWGd4Mqd5JhtO6Bn/9Q/aNuYaz8OfXE5yUU8WupdQnQyCPXnO08ln1f4Efv8M3AxFo4AZgsLO&#10;FqeaVFh3TV0MZz6BlyfT+uVbJFoWoPXUSqqT3nIvtD4FdsUUjdO6gPL2zssn+1HxPPzhHyYe9SRz&#10;nY+7PalJsHQK9P+V1q/eItHbnda/1FWL6V/hw95wKb4Db5Hq7KDVcUX9rnD1QnF8y16GlLuwu50C&#10;yWSbK30Btefy3iI9V27F8uH4D8HOi8ver/L/HK7JZ7G0gNC7cDH4IukuAUz9pAslK9WkWKN36Tt8&#10;PGGp/o8+1nLeyo0y6CcynGvRsecAbkdGMWbWIpKLvpBf7P4PhqzBR7Zvxr+EL7YODmDtADYyFiM3&#10;X1MNGXPVaRWtEaHOG4ARCSubDBp2PoSVTSbYlRbfeLi1QY0kHroKvq1h+0oY9jtXfKrj5Fsj/1zJ&#10;j0dGm96D8SvswKtzLMlMvw0Rx8C1niFZyVJuCck3NPck7Zy0dle9nvhT4FQL9ndjaCMH9tcpTNSW&#10;z1n9gQfdqmdx/Og5PuzVnSlvvsqtqyZJ+L8oRAT780UbcXVzYtyMLZrmVNDpE/f+Xrx0OcbM+YNr&#10;CS6M+rMKZtKFLv6SYgkYddHyum9LkeTVCvSxUHLEs2+sfJaZrcrFjDmjMXcRBqpsgzjbSCEjFqMa&#10;Y03a1g6QFqyKo+Oj0K/7k6BFDujjwmF7ffDpCuk3oHljKNz6nmaD2NevXjyfc4cO8EG3NpwOfEZw&#10;5/8oBGDcOH827/asjG/qUqXVIDmt5M8aYGZBcnIyBw4eYtHSP/hqyne8PuIdWnfqRumqtbEvUBjP&#10;4qVw8SlOqSq1uXTxghrHklF5OX5S+D6L2Oml7+DWVri+CnY2y9Y9EWHw+FCCl1py94YHwdtKqKav&#10;bSG1lgi7Qit+c9Qksh1dRkGWNzSsc38d8bziSfPwh+VnRtZHyCzlupJ4WQGBNX+BIp2g1LsKGBFw&#10;Oed1a2S4m1mrxq4YRMj3l+tZgBUZjSnaW41+PAwYvToHHCtDyg2lE2XprkRNBTgxamoYRZsPDdbc&#10;ELHwyX6P0h9C2ArY00E9xyhMem2hOj/igyDuAtj6QXosVJigXG9EdyTyLITOhWMpcCwWUkVwMGcI&#10;ezwOgn+EPyspBoq23YvgyOtq/0nId5dzQr6zgDuie6XRYQyMWG3MwgBSSI18zPCTw6zmgZDzzkg6&#10;kG1JCYGoE2r851lqPUPkgyOPiFWzprF3/SqmjOqBvdlt0DmoEzwxTAnPGIVhzhpYI8IYShHbzl+V&#10;onCFd6FDf4hYpY3V6G3MCbtWVDnTxJtjVSgD84wsbN2SKe1xkXTsed3hZ2zIwMk6jsOFauOfFYRu&#10;tEqwHRql0HfYAl7sZ8fo995g9Odf8mLPPtw5+wdEnYX1vhBz8fkVzXLxFu4ApUZAsZfuB1pMxaBM&#10;FxnjIiW/l0fNj9sPhvTWRN5oY7AsFtVgs3Rs65vTeXFdbAt6ZC9usg/nXwS78sqdRZgjTxKmi4ew&#10;Vp500cxtPxjpbzkvvCdV3TbuHwGN8gJJVv8Erh6wdSm2H22i86FfsK0+6OGA0KPEuR4WVs7oqozD&#10;v1QYJd4MJsPOmnpf+6Ar1ESBfHY+anxHugl3d3EjvRTTZ82j1zujsa46mIuF3iXT/DmNE/2XRqsx&#10;iylfxILvNkGjiS7UHfQH7/x0ioJlK1GleVs2Bl6mSr3mxMQYbgoPu2EbjtWXH/Xh4OEjvP/Dr/j4&#10;msyF58f/VBzfs4PD2zfzZf/ScOgO+lshBH1rjj4mZ1KRCR611K1XEwYz0XCwcFWJil1x0JkpwUPX&#10;Wuhv7SLIrCr6c0ugmWKNXQ0Lw6OQJKT5kR8PD+nY9x83jYOXUpm5xx3sCkPULm0cFws3SDgHd/Yo&#10;d5OEK5B0GzJlHMwBzokWmS1MGgmOljjNGEeHWo5M7X6DS5MzmPuGM9dOH9WEiH8d/wmJcSZr378k&#10;HFwLMPCLnzh24iTBwUFcPn6Q2HCxKFRRrHRZRv74KwcOHWHprR6QEaeKQ2POkNd9W4ogOVYyWiza&#10;a88a8lnOpcGzuSqOJO8w5i5yb5dtkO6xMENE48gsS9RvIVME8wy6RqcgdJsf1nEphG70UzT77TUh&#10;6YbqhhtzQUM0a9KI/ds3UdDFkc/6d2fS8IGaBfK/PVISE0hLS6OYSzw3Lh/h9MbP2LVzGyt/Gszk&#10;cSNo0W8CroVLUrdpa3oNGMz4b6ayZf8RorMsKRnQiB5vjtIcdF58/U0uX77Mst+nqmJX8nMpRAVg&#10;eSaxUzPF1A7fBSf1cGBA9jlppgfR4bTMUhWk6KSIBoeMewiw6tv/wSaebIdfd3h3P9Sb+9eM1DyN&#10;+01e+ZnoZ5gZtjv5NpT5QI3OGM9t2c8ydpgeoyyKc76nCJAKCCGglxEEkX0n176wjYU5kdt2yvUj&#10;oKmM8Xi1hthjag0QgEVqRvc6BsvhbQpgFTBbGscCbguwIYJG1t7gFgDX5sOFbyD+CuxoCmkREDoH&#10;yn2izg9xGo07Dx411XqgSUTMgrR4uLtO1bThhh8hiq3UqxpXwi5Hrio2vvu7ws7GSkg65pwaJzKO&#10;/otjTVqUYqxo64khMiPBpRx4NVDnnOlnyv/nGW7Kga2ynTp+RkZLZopah56l1jNE/ljNQ0JsNb9/&#10;/w1Gv/Ei4z6foKySBBjxaat1U4jYfb+H/WqD3ogIxLxoeBP3BmokJT5UO8GCDsoJmcH+s/XpVmYp&#10;tiPS0M8zJzTBD1/nEHQxmXAH0mwsCEyuQ8DYA1g5Z6DPcCD0oj++pc+gkwXIo5p2Uqy42pjBI94n&#10;PUPP6S/TKVbICzITlIWskdqUmyiQaeSmXWFKj5JHTbg0636hH1MKmFABoy7C0TvgtRNKv6EcbnLO&#10;4Gm0vL7q/2vPUxe2MENEdKruMvVZLnXR9+1GaFocvulR6Ca8rBxnniSMgquyzbIIaJoij6DbPYqW&#10;9zx82U3pirJoCuVOFj75f9OZRZn/FYCk41CwfkzQwXg8hFYmys3B0yBgKdjlVHsm9++27Af0sfsI&#10;3e2H74Ar6Pw7K50RUagXBk+idAfNNNDv7C0HKrQdyfhFayhd1cRC7V8QsZERjOraBmtbW4ZPnIp/&#10;xSra729eCdHG79YsW8gLbVs//JzKSOLClrFU6DGbLq+N4KURT6G0nh//NTHjk5FcPbSFC90jMbPO&#10;IGiuP9blU0iNt8F/iKmgmFgMtjG4UZyGxGDVcZORRRE6sxG17hSlhSQJzp3dBB20xNomlVSL8vi3&#10;KU9a5DlsWq1k6NjxNO2WL3aYH48X0z4cwbGta7kwUY+Xi5U6xzR3NxH+S4QsyXyN6aA0MPRgXw4S&#10;zxnGhYHB3SFaujzCeFINm4TUUnz2TTS/BEXg6lOcD39ZrDEq/m3x0+h32bbcoO0GdBo0lAq161O5&#10;XkPN9UT0SRJuXePs+nHoRDjQKKwu17k47z1PvbKHRW55jGkuJ8WeFFJhqxRAq1HgDXEM9NfNCQ3z&#10;w3dgCDphuRlD5wG1ZqjzIkd+JGXG4mUreOPdUbj5FOaTX5dg7/RfqjnxN8V7HZsSKoyPHCHGCVWr&#10;l6Nsw46Uq11f0/fJre66GRrMp/264uXmwo71y/HizKPHzXPLR4xj73IuGse8JE8/PACOJYNFDLh2&#10;gF6fGDQIV6I/PJHQX6zwHZyGrnS77LGK/7V4SH6mXQfC8JR7taYB45p9zcjfj7+p9A/lfi4aF8Zx&#10;f6N2YW4aJI/aFqnDbq5RbKyw3yHyGDgYDC1E76R4P6VTImt37EXISgaP1rC/HRTprvRQJK8Qdxb5&#10;XHkvASVEL1IACs0co3j2SJOwO3Y2UlpoAq5JyPdMvnK/poek/i6KKEJ3V3AopbRYwhZChphuuCht&#10;Irl/iBuNnRcELFaaOQLiZJobxJuvq1Ej7YaS9WgdkTyNZeQP5mBbRBlSJAghIEOxdfyHZevf5BL5&#10;miPP6Eyz5Mev2bFiMX3alufXb8dgdvZTRR0TNojMmMnisaUFHLuqgBE5VmJ/LYxKqZU0u2kz8H5B&#10;Fb4bV2gNGH2COaGhfvhah6DzyVQnnZxwkmvUNgBgIgQs59ILhvc9C0Fm1bEuXo3U2CT8q14DvTnE&#10;BGrJS1ixyRSt0pwZgz15rUk06CTJtoPS70CRLo/WHhGGRchsddHIRVS8v0IuS32gukryOuONPLcZ&#10;Wbmoz30Jm9aCRTxkFYTKWdB094OfJRfj3p6kHYwjMLgMAW/WxuruvPuKeP26dez5/ncsj8RRoF08&#10;pdq1hp6PAEdyLvASORf8R8WjwI/nMdNoClSJgJGmxXJSIcwa4v+Ubjk5j+eJtxQtVo53C4PF8aMW&#10;5aMfEDTVFmu7FFKd7PB/O0DNkIoSt2ybLGzC4iGDk6ktqNL+g38lOGIUU5OOrIVl9n6VpfS1xtV5&#10;oUUTpn//NTY2D3cRebFXP/YePsb3G/dgZZ3vOPK/HHMmfErItt84O9EZVkaiL6YjdFNJfN8OQ+fX&#10;Bm4tyy44Lb1AZy3iUwrIFoV2CdsSUPFLCPkB7Eup9cjcCn1yPKFniuDbvDS61CuEXLlOiSHXmDm5&#10;O24vfPdPf/X8+B+JuOhI3m5dh7ZVbfj91VhwqABWDgqMkw6oMEayhDEiKaFOsT2lI/nAPLgD2Hqo&#10;BFqanSv9sXZK4cINc14/fo34DDtG/bwQ34rCkPr3REJsDDM+fpMDW7fc93sBvrsNfZvLp47zQfd2&#10;LPxhFD3r6tS9OWfD6e+IxxGXF20CzzZwbND9/HYjSNbG8Ov5QB9DQ1DCNQDqLVdjwbNfUSyC1i+A&#10;4T554uRpmrTtiFfxEtoYqTaC+C+NsKBLhJw7jaOLKw7OLtjb6vCP+YOYMm9g7ZTtVmeWlY5n3F7N&#10;/tc4RnnpxFEmjxiEp6szOzeuebRb3sNyXNNGovFclDw1+hikZcCZNBi0UDXpnqZBKOeTjOkIE6Nk&#10;HmKips81rVWSY2HhSGjeFoq0/fs0Bh91zcj+MXX+lL8Ji0PqjUcZReR1/Rn3rbFZeuZzVUOm3gHf&#10;AeA7UNn4CutM9o3xPbbWUg5SMi4nTjrCevFoBHe2gpU73D0AFlbgXkOxYCqK88xB1QwX/SMBL6IO&#10;gUNJdR5I0ZmZqGyFH7juLcHeTrGEstJVDSPH7FA/sPSAqANK60TkJmQ/CHAh4rYiJq+FfF8zxVhM&#10;iYGzKdn18xNGtkbbBaxsDGw05ypQb9lDweZ8zZGnjOshl/mge1uOb9/IxAE+/NL9OmZHRUtBBwkh&#10;Cl07+RHs6wQx7cC7Qjb9pypQSweNqigES+cOUQJgFIfKRbT5KF2lTPw7BqErkglirSfAe7oBGKlp&#10;Dw4OJJeyYuWxjiSnWt0b2/HNOE5q2BF8q6crRetbu2FFKkQcp8iZXtRwgb0b70ByOmRcUaDGeYN/&#10;9KO0R+SC9qinKF8CjOxuoWhT5z5W9DBBP2UeUrQ+ci5OiRHwfTO4cxDKWYJZcSifqawqJYzjNgIm&#10;HXkNDryMflcoq34qzYkVXuwaugluhcF7HWDvAA08Cb15HsuQFKI8PeCEDro8hsinLBSJhuMj/y/b&#10;mXObNaX2dXBhorqgc84bPoqW9yS+7HnpisgFK8CIPGpdO4tsYER+l/Pzc27z44QcTym0hGLmVuvR&#10;FLN7zCArinpcIfimH+kXHNBf3qBmFIU5Itvm3QJcKmrniH+N7tja2XHmoLIr/LeFqO+bAiMSYnPZ&#10;vt+r/LZgkTYTXLJyLYa+9R7HTxihcBXXwq7TrfcAVqxeS48RI/OBkf+DsHOwJzpNZvVt4YOv0HnW&#10;xn/pu+h6BEN6ONiVydYeEd0HsfzWkHCTwiP5OgRNVcr0t7erojVTh84yC/+X+6GTeX4bL67Guaq3&#10;KW+gOudHfjxGOLm603vUZyzcGcHW69VU0p2RDGl3DTR4U22cTLD1hWJ9s92W7oWwCYTtpApb3zYh&#10;pMbZ0LT7dQ58BsVdkxjXvzOZycK9//eEFLjv/TiXLxeuolazVtr9UWLtb79ojyUrVaVGo6Z8/t0C&#10;9L6vKfBJWK3G+700jiRHur76uczM5xk585icuYrkiVLwSTEsRZkIMhpDGrTlDY8CjAj5Y74sVeYE&#10;/eFPwooTLK8zmmXVPib52EnY+bVywDFElcoV2bL2D24GX2RKlwAyosXS898ZRfxLaTnD1JHD+bRv&#10;V0Z0aEPbvrN4tXkjTh3Yc+95nrE7cUi+pD1KA2bD/NmM6dOF0r5F2TnvPbwKqPtBnmE6Vi/nmhTf&#10;mnPIpuzRqpznouR7oqnhWQVeMwAjTzu6ImCHFOLRZx498p1zxGzRB2CdChsWPJdRiWe+ZiTkWin6&#10;MtxcqyyuJYQNIXWe7MdH7Zu8RnmEaSIOhsI8kf+XR9ECKf+panSL3ot7bVX4m17DAcsVq1sAEQG2&#10;hQWSeBF82it2h1tFxaaQbRXNlLsHYdGXcH4qHB0CGQlqzEnEZksMAltPAzBikD+QsHGCl4R14qjs&#10;emVkSARjNb2TfuBYDtJuQ7HeaixHTELigiHqjAkwgiHfsQB9NJzWQZhh4sKYBt2Tpshr51ndgy0C&#10;19fBLi6BwPVllNaNfHcB+Y+/pYCrp5EXMIl85kiO+KBbW/QJseybUgbvlD8Nv7UCO2/FHLHxgRty&#10;NAWEsIWrhaGcBaRfUyrNdRaqE+3cWLi5Htxbkrz5FJuWe9G66UZsa6cpFE+6hScN953z5tDdBxqJ&#10;vdpcVva4ir1PNInxTnQeuQbOZhnQNTMo2FEVv9NWKg0bYZ0Aw7frmBtlyQeWfXm9wkLcXk8AOVZ1&#10;ZufNgjAyK6Q4FwBErOPkRPdoqObV6m9QM6hGhDOnLZXEtE7gWgCuH4J6JZVitdgp5URDRcxTbJtS&#10;7xL0RQRbDzcmJd0KZ6d4BlSaB6UEaLGD11qhr/Q9wT9/DcsPU2Lpj+h8HsM2MDdqYM6Qm4FYEtsW&#10;B1svZZWVEwXXtEr+VN/b/wntcU3jcRH2xxnlublOgW02BXIfi8rtPeU7xJ0ChzLKAkzQ5LwswEJX&#10;k7ZjMPs+q0d4egHC47y19cfH8iadp6zBqqCPUsiu9et958PLA15l3/HTfLN2xxPunP/vkG5Q8JlT&#10;XL14joNbNhB15zZVKleiz0vdOHn6DEtXrMbO0YmX3xtNow4vaglSfvxvx64ZI5n18zJOjn8DX+8F&#10;6MTaMCFIdXtkJC3mGMTfgDShBUqYgZmNYaQhwZDUuCmarijTiwCagCMZMVD6XeUeIslq1BEmfvcT&#10;n/2hZ//q4Vwp9ma+KGt+PHZIujeqWxsqOV5hxQdFIemyEmIVoEQKJlOrRnFJaL7PcD/ZCKe+hVRJ&#10;WgqAe0VlkZh284HPWHkYunwHxxa2IrTaHP6tkZ6WpnX4zXXmlK0u3S80sdZR3drSt1cPRr3zJuXK&#10;lskeN95RHxwrQdodRdWXgkjir3bnkzz19hbwaqFcHox2v7c3QpmP4dznkBYHEdvuHyNPyWaOBG3x&#10;13RIdhxsTHySPVnm5lg5RJFQaQNL4kqSkZnFsMED6NWjq8aoXDagHn2Wn6dtaUeGzvmJOJeHCM3/&#10;H0b03TsEbl7P+nmzNDHjqVO+wtHBAUdHB36ZM49tO3fz1dL1+JWriHfMFhxSQ0iw9mPuplv88tkH&#10;vDnsdSaPaIil3WM40uQcq5ec8nFZDs8j/h+YIznz+pA5CqiQfWqsI9Ki1XX6sBrkYW6bpjVD9An1&#10;3rI/7Isqhoa8NrcJAM16+Lz6EccxYXgLi8O1rDK1kO0z3Z7FE+DGVJmHhMqirWKlaltpJns2gpRI&#10;OPOZauKYe4IuU0kfiJC8QwnV8BcZBJ0zWFhA+UkQNAXqrlA6NSLMeqA76GwhRu4XpkCvzkATSVWi&#10;q0cBGRgoYqamDQQYMda1ucks2ZSEtBjIvEvaYQsCT9YhoHoQVgHyMbGKLS8jPdIUrvJtPnPkeUaR&#10;kqWxsrLE29XKgEaZgUt5KPcp1FmSTTnVlJmToUQwZMp8VwNwLKFODjkJRfSmwjj0e8+ybGZp7CLi&#10;2bShDZwVoSNPqDAZKnpCuoidbYMa36ixknLv0npmIRKTi9D6rWNQ7h2o6qqAEbc64CgiWEA7G3UC&#10;Cb2xDfjFdSCNTFamBzL/1AD4TRo+HnmjmKZMCwFGZIEURLJgW6Wl0nSf+i6SMIkCtlykAozItsuj&#10;MfrPkpUehmwC/9eVHotpJ8KINFeYCFH7td/5ju9M/eJ7cHWOo1vdpdDHERJtoJMqynW2DpR661NK&#10;7V33eMCIRG5MESNinnSLtL2D2f3FVtLuBKsxFrkpCDqbEwWX/SJ0tJSoZ0MeHxdhfxQbRV4vAmqi&#10;RSCL4uOEvFeh9lD2I3WMBRzRxFRz+T5yjE4OIHBSHcLjvLgWV4wEHEnIdOJ6alH2f1YXDlyDiIOw&#10;p+N9iHfP7i9y9fJFrl48/3jb9S8JSWhadH+ZQWO+ZMb2w3zw029YeRRk5OjP2LL3IC8OeVsbpWnc&#10;sWs+MPJ/EpmeVUhKTsUsYSehl2rA9RXq3nHxa4i7pBh49gVNujG2ipVlroMqX0PJYcq2XPSkpFCy&#10;KwRJ4XDaBs5/D4W7KzX6oOksO5BK6yo64tzraXTr/MiPxw1ZbyrVaciBEGuyzMSWrLcCvjXBTRNg&#10;xLoQ1F1ucj/pAG12QKcoKNkb/dV9BH1vhz7B5n5mgZzZBsfW9NQ823//ipCxy/K16twDRiREn2rA&#10;R2NZt2UH5WvUpVm7TqzdsImswwPBpTZE71dUdyNtXmN1iqvERTjYH9aXVh3Z5xUaELJK0e0lL5KQ&#10;zxStAPmc3c2VZoEIrkpoIoiGRyEODVGPGnvIwYYudZbj5XSXs+ZnGJO4nA92i6i0J2bO7gwcOoLC&#10;pSpqJgINIoN4zaI6K8/Hc3d2P2105ElCn5FxH7vivz2O797CwNr+DKjqw6u1fRncsCpzxn9C1bIl&#10;2bpuJcOHvEr/Pr14sVMH3nhtkPb9LCxUTnjbuTHxNqWIsivNhh/HUK5EQSaN/RhLn2aPl2OaspUl&#10;JO8VQN626IOvfRbzhrxCzmWRIpB89GHAiJyLUosIEGB8nq0zDPwZinX854ERCWkgX54O8cFwbali&#10;2hsZH3KNHBoEl6aq5mRuIdeWsBpyc6oxrRk0AMRBgR3OlVQNJrqORn1HI+vH+Don6S6nK/ttAQlS&#10;rkL0KXCuBleXKvcYIyOtbkWwrAblJRfJBF0BSE9Uf5dHC3s17msm2pPRCjR1KqMkJQSosXBXLjPC&#10;/ijSV5mPSMNcBGslpI6t/BvMvaCMNXLqhBjvM6IpUh0Qg53yBo6G1LPGulYLM7CvBC41wL6ssqfR&#10;KZqJVdUMGtY8gFW3gSqXEicuS0dNxF6zSc7tXNPAqZ2PdajzwZEcUbCYH6FXrpJVsAO4VlUWapIk&#10;JFxWC4bMcElCawRI5IBnpCjRHlF/FxReDoCc+HHnuZzsjZNVNLcoTOsKG6GiPTSVk3wgdLkAY+Sm&#10;I8rg1nBsKJyfjK2bNZ13j8e2+wGIOgzlRkGp98CjNkQeVLa63jWgqyMUqAL2rgwev5HuZtU4wikK&#10;W4oYKwYRnnQ1kiGjGaZUzbyodHJxBixU2y9sj+PvqItLLk65AETox9SGy94Dhq1Sj/dsrL6BqKNK&#10;vVj2mRT/Z0aCtWxPCrqMs1T4LIp+Q5bh8OWnUGMofPEbuBWGyt88eFDyWrBTItD/2ZKgV5qh3yF0&#10;rtj7n2uk6AX2IHC+FXa6cwSuKQ2JQZAQnC2WJAuWvFZeJ4ufEYwQYVNxu5F9J4+m+++vuIk8DOgo&#10;M+rpWCwaPbKi6jrnBq4YgI6Atgfwtr1NJccT+JjdwNUsEj+C8bYMhy0GtWq5oZrcjFs2a4Krqyt7&#10;1gncmx+5hc7CgppNWzJq2hzmHb7I1E176fLa8P97Bt6/LZxc3bTH8GgbfMsHg3Nt2H0SYq8q0TS9&#10;XnVvdPZg5QM6JzgQCu6N6fvxEt6YnUh4uYVcSqnGsvMlWbLxBDHSVbG4AxedlJX27T+5HpHK0dAs&#10;2tVxwSIzRZtDz4/8eJIoXbU64bfvcq3EPPAW5xK5z5iMd4nrWOWv8hbyTggidG4RrFNTCJ1bGNwb&#10;5gqO6BPu/JVf43822vcdxE/bDvHW5B+5EZNIh269+HRrJUgOUfR3h2Jq/l/us/IjOZo4MNz+U7lC&#10;7Gv7/DZG7v8CxqSGQ6Ze5ThS7EljMPW6KqBjI+B3KXTyfhsRZvUf6IVDzww69V3Br2l7cHW05KeV&#10;ixn14698NGMeP2zaS+22nZj8/TTePuhFQGYJSpq78+Nil1xBXtH+y43YfvZwIEObB/D5gB6snm0Q&#10;lvwvjsjwm/w48g2qFErik87wbqtU5gxz5Paeyaz/YzHNGtW9b6zJwd4eKysrvh/5BtcuX9SYgbed&#10;m1Dv8kA+6e1F0NVb9OnbA32W+eONeZuO1Uu+euxNSLgGsfeP+2p/2/eisprda9Aq/LvCaH8rNsT/&#10;5PjMo0IayLFnlRafiBbLqEukQSvw3DjF0I4SlmgeViumAIixiSz7WcSPj72h6g8JeU8t9+8EwT8p&#10;jTKpLU+8rYBSaXoa95M8T5rC8lzHkoqBKq6qpUfBhXFqW0X34/L3irXiGQDlYsFKpB+clWOMXrSm&#10;MuHqfNBZQoXxYGkPlSdBoRegcBdwLA2OIlBrEJB3qgph85STqIjEGutI+V7vNwKHBKVTIiFghVcb&#10;1Vw3c8zGSqoZfoyaIzYGxohx0lyea++lQA9bbyUoazCmUUBtBgR/Dd6todQb6jgIkG/qlvSAk+rj&#10;5d754IhJZGZmsnPVUtq1aoZZwgVwraYozXJBZOrRrypD0JRt6A8mQUamoqNKFGypcJKIfXBzoxrv&#10;kIPhN5jwsAJYlRG/+9vY9tBB64MP2ljJSSVIvTja3FqvLj4p7OWk9x0EGdEKTU26CS5VFK2p1DBo&#10;cVRZszXbi0PNF5g7M5CmHvCuWQoJrWyhaE91MSVHKDaE6aKTG9PCdBGV58p3SI+ClDC4tUE9T1SO&#10;c7PhMs7RicKzIKhhSyAjFU4aaHxFeinHGAc/Q4ciGiqaQcRGKPUO6MyVW01u7y37wsIJAntmg08S&#10;RwYRuigRa/u7hM67qjFa0k7/wO4ZydrjPcQ8YAkBfdJIMq9LQIfz4N1OUYKNwIgsyDJOJIiuHGsB&#10;I2SkRhgysqjIvpPujVCLD7+qKGeiVP2wubYn9VzPS6Mkr5AF9fzE+/dHnqj9hwq5zw1ckX1QcTJW&#10;9S1oMvgobV49wMBZ8xhSayYVfc9T0jwIROtLRoPleJrYGcsNvGunDuzbsDrXJCY/7g8bOzvNtSA/&#10;/v+ipMMt7fGG/gg6aX0cOA+WcXBOD1mZ4CbuYnYKWBbg9VpJyYJJ2n6M+av2Me3nWRQsVY3SXX+l&#10;+8ebeOm7aHymp9F/hQW79RFkCJskU8fOC2qttum8QEuY80dq8uNJo1RladfB/i3z1D2s2AClOabZ&#10;MzqAFF1iAXn2i9wLJDNLfKuHkJpioz0Seb8AqY3RmC4j/57wMFZJgxe6MH7xWvq89zHjpkzjq90V&#10;VZ7jVF7R0UUkXULL0SwUUCFzLWVGP/kH5pVfyP1crFmlgWLlou7tUpiVGKhYRQ6+sL8UeHhlFzp5&#10;hRSLRVpjUa8wg/v14EaqNVZeFe/92ae4H33fH4ObpxfmdYvi5Xmblu4uHE6KJiQr+3lGcdtXG1fX&#10;xtyP7d5+L79ISUri23deJyJcjXPVam5whfsvjgVfjycmJp6lw+15tx182BH6NfPGPX4lq9aup0T5&#10;Spj5dcfM0YuQ0Cs0adSAQ7u2Yotec8XbsXKp9j57S82ja30nPh87kOUbAxn29vtPnndJvipNLhES&#10;FUDMND89PR52HoG4UKVDlDO3/SsbgnKuJ12DO4YR838i5Nq4sgp+fU2N8+QWUlPI6Jk0qIVlL/82&#10;Ah51ZfzdHHz7qfrBNGSfnZsAFyYr8FFqKWONICNH579QwOepkdkgkTQ0ZVSn2nTVoBXmaEyw2ldW&#10;XorVb2zcSnM37gwUHwBu1RXT48ovUPpDNZ4rgIDIPujTleuqsFLsiqjtEBF4AdlEM0WeK+5Zvn2g&#10;7UX1XbRxmyagT4Y729T/C2ArDJAqUxVjxBSkk+/VKsmEAWKtnHRqz4KGmxUYL85Wmn6IQW/kmOHH&#10;BKPX2LXioJZo0MYSwEf2i01BsPAyPMdMNZpkbZPRQMmHND0sy9xrMdn3dx9PJzE/UzeJozu3cCM0&#10;mPc6exioSXfUjUIYBJe+0XzdrRNSCD3pp3RAXKoqkELYJOILL4+CoN1YqZgg0YepO3E0DmUbUXdk&#10;CrQ9+WA3xohmCaomox7CdJATW3OI2aXEcVyrG4rcT9Tvqs1QN0wZexGwQt6z1s+YvRjKzKltuJul&#10;o+9STzatmkNUlpzwcYoNkXPRMb1h5iZOauGoqEqaZVKhh4+ZGBcIuaAFvXSurGyl5IYuJ6a1ixII&#10;KvGqeo7Mr1m7KtTxUaMlsi/CN4C9v7oAjAt6jVn49rQnNbEAvn2LaYVH4HIf7JzTtMd7YI9dQazq&#10;z6Thd6Oxar9f2WLJPJp8nmy3JoY6Qj3GX1QLjdjtysUo6LrM/wswErYS4kMg9FfIMlM3GCMb40nF&#10;XbU57k3ZjBTjBSyzvkeGqG14WMixSDX4lgur52kF3GQfSCLU5SaMvQZjr0OXUHTvVMG/ehC60ZnK&#10;wquDIzTckL1wywJ9YQovd23PnRthXDx+hP/GEHrq9eDLJMYbxHnyIz+eQwgN3Ct2xz06uH2Vl2hb&#10;w56hs1O5GX4HStyCZJ2irhYfqKz+ZH0v8iI03gbtBoBFKc4XsNdeP3rm71onWUaw5h44yerVX/HG&#10;S2XZfseKRl8kUOD1dOqOTaX/zxmUrFQFOy9R886P/HjycHb3wKdYcQ4cOQNnxipNnMIvQrnRYKED&#10;GbeJO6uo4rnd86t8ja5dS/zbXEFX48HizMgcidW7/w3f5n8/Og0aRvdh7/Dh5MV8MOMoqZEnIeIQ&#10;HHkHpneH5Z7gUFEVPdWmqZzwce/3mhPdnypHyK0rL/d/aU5pBZ8JW0Xy2JLDVbd41ESIiDShumMy&#10;HlhI5YcWHuBcEtxFN8WPMR9+oNmNfv/+G2SkZ2/rml9ncPfmdUZ+/hXmEwP40/ImZjodcbHSub5f&#10;3LZumxcIOnOSL1/tzUcvvcCJvTvZMP8XTa9DYuiXX1OwmC//7VGlQRPtsdf84szfZ8VNi9Za0bfg&#10;YlM6v9SHkGsizq3Cp6C39li5UgWO7t1Or26d+PHDt9izdhnplgXZUWErpbqM47Wxk/h59m+M/uyz&#10;BwELOeaXF8CEUnB5Xva5Io9SIDuXU2wAr1b356db1oGtuRr9l8JVnmt6nuUUS5UQ0H5PBwhb8Wwi&#10;wtFH1Oh2Vto/Nz4j18bG38EyVQnB5hZSU1T4FBptgAqfqW2VZrhY66Zdh3pLFRvPtBEp+0Wa1Joz&#10;5ens/SfOKmfHQfh2SI2DxGDFrEi8AuGin6hTTfFr81TDXCgTCSfVSEvQ9xBzFi5Ohss/wcGXVRNc&#10;hFhF3kHqK/dacH2ROkZxBvmEjEQl3CoCriIiW3ECFOsF5T9XbH9xsdndSZ1PmkC0oRYxsmO826q6&#10;o84iaLwdpNkngEPO2sfAANFjTtDKIuh3vgzrK8DmADWyo48wuPRZKA2jcMPPPcKNnIOpqiZKNFgT&#10;J1yCuCuQdAky5JqxVixcR18F7AgAJE3snKwd01pMXFctcgqM5x75gqwmIT70FkmxBG5dpYrAjHiI&#10;PKKQVre66C/9Ruh6P3yLhqCrKjcEHdEpLpxIDqB6u09xilquvKTFVilsEdRfq5gQxhEPmU8TGpap&#10;oI5RhEdEbIJ/VsrBJd+Eoi9mF81Gv+yIQMVkcK2g5vfyiPkL5vH2yA+JjE3W/t2hbSuW/T5X6/Rr&#10;YdweuRmm3FDjNXKhCEPCo7Gy95MTSZ4nzA9B6kRcx3QWMLeQi+jk+wqRlHGk6MNq22VGztT/W+ba&#10;7u5QgI2wNB4nNNR6krIXq/mrAoZy24SEJAInriZgVEesHOwesp0jVUIgoIxx+wTUktGoZHGXKKy6&#10;N0IvTb6mFhsRSpREUtSg5QKr90f2Qv6kFmc57dOMjIywZWobZDEwepGb7gOjIJOELLiClMrrxY/9&#10;cT73SeyIc4pHGVk2Qctg+jxo70pmqZco0nUllZu01jQ2/hvAkD8Xz+PKhbNcO3+Ka5fOk5qeiYez&#10;FW9++wvl6rb8pzcxP/4PQoCRdJ0DlvoE1h/LYMqbgynr58LVa3eoVNScrZ+4YmWWDMX7qSTKqNlk&#10;KmZ9fBxzP15J/11XWHD0suaA9EBkJJC6cwx7Dl7heLgLleo1oW7rFzT7x/zIj6eN30b14vzhQC5N&#10;StH0A++FSxOIPwLudVQTQ0RB87rna+f0x3Dtd4OjjSpwoyPB800Y+PYIWr6aR5GRH/eFpOGrZk1j&#10;8dTJlC7uxbyBMVSLswHLCEi2hMqZUP032HsS/MPBp2XeuZPpfVtCRoiFMi+dZsnhHtdt79gINcsv&#10;3WsZrU4OyvEkAb+iFAXfoTg4VYK9bRUYnJnC1ps1aNulB51fHU6P4UpI/ocP3mL/hlUUL16MS5cu&#10;U7lKaQaNn46Pn0GY1iRiIu7yVrtGJCcmkJGhWspvv9ePO5GJtGxeHYfq/fhfiWM7/2T55JFcDFYO&#10;Tv4lfAkKDr339zf6tuaL8T/g7Op+3zlx/cQS3p+0hDVbApm+49h96/6KX37g928mcGL5u1T2tVZN&#10;XLnHyIjBvLfAOgNSLWHgLyrfk5pGtK8E+MotV4y9Bj+3h2reUOo1cChyfz6bUyxVYm8nBQxI3VLu&#10;46cXdz00WNmGSxO21swnz1WfR2jsjkmw+ygMmJMtFfC4ebxtYdXEFQBBtBdlm7UxJmm8noXj4dC4&#10;PtT+We0/AR7EAVUbb5IGdGGwsIb0ZHCrBCVeU/s/+Y5ilIilumUZJfEkLjQxx5WYqriMSs0gdaqM&#10;7pYYkm35u7O1AhNSsmCjDnrXANei2ewJ5zLqc85+rgBxYxTpDXf+BIeqIHlMwCIFLOQmNitNXqPs&#10;hNwv5G8xF2FXU4JWFMXaKVFzM/PvnHP9MESmI5xMVfuwUgZYyLplqbRNMiLA0hsyIiFLANmE+0Wh&#10;RVezyS64Mks1rgUYKpXLPcuk5o27G4Rz/S/zBVmfJG6GBtGwXh21Y91rqhMo7jQkXofoQHQN5+I/&#10;yANd3QKcv51BpQ9ScRt4m6ZvrOaXhWvVjUcsja4uULSnoGn3I64iuiWom4ye5ES1pBAXVFGUeC9/&#10;l61bIouNAAoagHJVAWqPgLP69O7L3RvXuXzqCDOmfsOmrTsYNfqz7CcYtyd8nbqw5fPPTzBQOddm&#10;U5Akia85EyqOVaMZeQncGFFDuYATw9T7CDAi2y6vEQTU2i1b+FUWDmGRFGz1+AdH9oUAE/o0OJ03&#10;MCSASMNxPRUwYkoDFMthcdaRR7mBiPtD6Hy1L4wCSZUmKVBCWDmixixgiDjvCKgjgIjYb9b5Q1HK&#10;as+/f4F4UouznJovxmNt3AZTXZfckHvNbu9H1QEwgluPg9zLcdVnws5mClHOK+S9rq6BuaPh1zch&#10;ZGl2R2n6AnDKgnVRmF9bSM9aaexfv5L46Cj+6dnedzs2Y/YXo4m4dJp6BW8wqbE1m3uDn72eZRPe&#10;/ke3Lz/+f0K0PgQYkcdLJ49pzhSeznbEytj2pUyGzdOR5dNVUc0lchOzXh7G6cQUijra5Q6MSFg4&#10;YN38W5p/vJL3f5hDq5f65gMj+fHMUaFVH4JupnAhp9lMzA5odQoC5oNHQPY9TjQKNldVj/cKl92K&#10;ISqAuXl2kum6G9oVMePgXGVhmx+PJ5TbefAbTFy2gXQzc2p/nMTWrFRwaEZWuXRCrbqzZtpKNp8N&#10;5NSCNZw6tIH9gQeJj7+fcaGFUcRVdAk0RxJ/1Qh7FDBi2ikWscnbO5R4oRTdZYWBK6KPpq+PBKvC&#10;ChyTnEkepTCTJpv/UJo3bUzfl19iz5rlBK//hi1L5tJv1BheHPIWpeo0of8Hn9J56NuUu/QOFlIE&#10;5QgXjwIMm/AdhUuUxLtwEY1JUrv3Rwx5vTOO1XrxvxTVGrdiwrojrN34E+9+Mw2/GtlaUesmt+Dr&#10;5pc4+dYrpB3PZgEfO3GSovWHsmTNLpKTUzm9afF971migijjQkbUKXWMTryjcm8R2G3dA1IsoGVn&#10;lTeLQKgAI8KONtWGMO34OxeFft9AtS+U3kTOfNZ07N4YwvyWokTGSJ5lHKbKFAOje8rTj6Y/a0h9&#10;YlsAWovTnEFc9EnyeBnVl8b47c0KENFcer6BOzvgyBWwt4RjkaqpKRojMgkg1rMydiu6ZCl3FRCS&#10;HqlqD1lrpVa8IuwfaXSbQXowOFVQ2+r7ihrV9Wmt7HXls1NuQ8gv4FIRIg8o2QW5ZmUkztkCFp9T&#10;DV+RjBDgU0bn5DuUeON+OCBMathCEC3GHN5q9EdrFjs+eDxkjRFwRITnt9ZUQs7hq6DqVHz7FSc1&#10;zk4TbM4zzJOgRROoYaGMRzRWmk5JLdiXVAwT0TghUT3/rAGLP2uu6jJxxok5B1aO4B6Qe516fjwE&#10;z1DMGJlseIzIZ46Y6I30quLH1+PHMvyV3rDyByh8GiL3KDGcYj2Ud3NiGL8t28aAadH3Xjvo5c5M&#10;+3E6VlE74MYauCPiUhlqzkooWEYLXJnVksXJ22CZlhM5FaqT2D9W/0WdGDkRW415Mhscy4NX02xB&#10;0bwsngzR/sWXNBR6/fIFahwiWhBHcwXkJF+B0N/A3BWSL0Kx/uDd9PHRWiNjQroLEQfUQiDIYpn3&#10;72eM5IU6Pm5o1NAfIOG88hgXwOZRIcCIAB+Rh2DvOfAqo5x1Bs+9nzli3I/G7ZLPir2oFixBISV2&#10;ipiiM+h0UF+snB9GY92s3GGElpoXoPQ0iHhuyH1O1oowdaRDIAhabta98tl/1oNDoVCvCjS/f178&#10;vvdcNB4uyEpkDiW84P0TahuWF4WNmYpmawPXI6HKR1CqYgXenbUWM7le/oGYPuZ9Tu/eyuHdWyiS&#10;sFiJX54ay7Gd5nRclYJtwXJ89Uce3zc/8uMpY9sfi5g++j06Bziw6mA8I14qzXcLL7JgdG1eHvih&#10;ogrb+sK+dlBvPTiJtgPcDLpExdoNqdqyPUMn/fhPf438+BdFakoyA+uUpWmZNBYNA0cj09j/Yyig&#10;ii5Fab6pGiY35J4nqaKME9eAEq8rjYDzwhY0KuQZIgVWzYLOB+Db1ZspWrrC3/79/pcjIzWRKX2b&#10;cvhkGOVLFOBGZBoxMbmP2VYoX44TB3ahk7zkcexCHxYCjGi0/jCST21i05etaD16H7Z1ekHMGXCp&#10;DDc3QeIFdR7ofMFKDw02KiavFOBCaZdC2ZB37Ni1h6ZtO977iCFfTOHyyeOcObCL8OvX7/3+3RbQ&#10;cPxWMiQnzSM/f1a9LhnvsbD879FounM9jM9ebktkRCTFbFzwzypAzTIWvDp1OEWqvkRCQgKOXqIz&#10;o2J8heqUXr723vU7rHkAxT3tCZxWD6tCrRTzWexcnctCtR9UrijngrhRSWNPxvNNc07TvFF+bxwP&#10;kUah5Ony2vOTIeYI1JyTJ1v7L4vnzRzJK382/bxnsc2W9xcwI/6yYnQISCgjZVY2kKSHs6Kz6ACu&#10;JZS+jxTywXMgXemVqdCBpbuqHa8uNoyfmBt+RBuoBugTlXBr7BHw6QLB09VYiW0RdfxTb0LxvpAS&#10;ro7jGQFhXGBlCLS1AgcnsLSF+hvU9WoEtWTEMkTY6pmGbbFSepoGiQgtnxbJBzm3ZN9InXN3L4St&#10;VnWRMF5kLFNuEyIOK+CsjOKIRIWsG7JfE/NwtvRsrVw1ZZvl/BMbeXHGkX/LOSl6LDJuhOh9ukCo&#10;O1SyB7M45U4jGjlyfkvdmdtx21QZsjK0CYC4unvyrXyfJOKiIrXuX5ECdvB1Rbj2NWzboApkS1Hu&#10;jtBGbE4eO3gPGHm3eylir55i5i+z1chKWoK6uAR4kBNJHGwkREBVKKpikSRUSJk/zxmCmAqi1eKI&#10;AkZMUVjjvJcI38gJIDOncpEbUdXcZgENqHBawl1OHj+AX7FC93QiNIaKsDkKtVPKx8UHQUooWPso&#10;ipcmWrNLMQuOvKZQTqObS04xJnmuzMdptMtw5YctorGyLTICJJQrAUnkhBeg4mlRYLmwBJyy8xVp&#10;9Md7jaDpN9equdnmbeD6YahTWm2bqDDLApmb3oksKC7lFDBiFE7yeUEJWBXtk/tnGVF4Of7hWxRY&#10;9LzFWmVbBLmXMD0WpqwV+cyY09mivjlD3uNIONibw4GLeX+mvNd/2DsPsCzL9o3/4GVvUBQEB4p7&#10;771H7pVprtKs1LQsM81K0zK1LCstK8vU1Fzl3nvvrThBHIggyN7wwv+4nptXXhAQV1/f93/P4+gg&#10;4R3PvJ/7Ou/zOs9uI6B8NSjpDoOWqMnT5W+gcMVsjtLehWDJCDhy5AJLJw3VWlv+E6ZnO//6k8b1&#10;61Lc21s9APXxrEj6jCZLkrErVpmxcxb949tlwv8+WvboQ4tW9Vh1OJaBbdzo/fb72irnqJ/8OXfx&#10;slJ1nX0PCjeFc+9r7wm6c4c+w9+TmBsGjJ/8n94FE/6fwdrGlne/+YndV6xpOAkCDLYHtzMl+DL5&#10;9v8F/D6FiLOZE+bMdTQplq7+mCnD1muP5pthEBGn/pxhDftcMhebg3b9Z3bwvxgW1vaM+WMXn015&#10;i5IVytOq9wAGj5/MjFVb+XXbFjZ9VZ3pi/7Q/Iku+F1ky/ad2T/AkF4hRoqPU+AZ0giTQtgytSP2&#10;9jFs+aKZKmxkriLzuQrvg2sDpRAp0wtaH1Kedzn98SR0MzGRq/5ZscPVGjbhl4ljuXJwKy+Vj2Ks&#10;RT2m8CIdaMZ3282Y1rcNKdJ+kAuelhi5dPIoA2qX5cuRr2ktt/8GFPEuztSVW3i3Q128Mxw4lRTC&#10;lFOXNLWIo0dJSlSono0YqfzzNw/+nZqcTGR4GG+84IaFuSX6oDWqncO1KlT7Us39RCkiRrtajO/b&#10;D89zs3kx7FXFrBSgUhvI6+Qz7m6A+FtwYsg/fXge7UX4uHgQ7NAvd1PZJ71vDJDrvuI4RQzc26LC&#10;LMSVVGoBhOSQNKhoiD4FiWFKVZqNGBFIi5L4Vm7IJEYE6eqcWBUGhxLK5yP+GlSYCAGzID0jM33z&#10;ACTeVm8J+FH5J4YfUPd1YU94pTo42KrtSrgHe9tl+RDJ/laZCGVGGG1LCiTchkjx/IhW36HVwYcy&#10;Azu2w80lyv9DaiNRusl2Fu+hTOdLDlDKDllsLjcWnESxkZtC1kKRLKJ6EVGB7I+QtM7loO5vKr3L&#10;KdMAVvMZSYFXv4FC5aHiRKWeNxjR5gWxuJD6UX4WECblSCZ2/b2MOZ+8T+BsJ0o6Rmf1NBkihqyK&#10;EJPhhXv/M6SkZvBqv94s+PXn7B9ybIgqSsWs07trlkeHEAQy8FhL1O96SL4H9RZmZ2Jz+osYs6XG&#10;jKehWNeytXcrhYLPkOxeJvJ6kW45lOPn+Ut568frnPuxGlV8JJjeTLkaizu9pNkUbqI+WyRhMjB6&#10;dVMyLy2aaipYuEBatIqD8nlTsZZSoMt3XPlGRQ2LnEtcjKVVxa2+GpSLtFBmoebWSiImKoac+/U4&#10;0AxMjVYmBNInJ2x5xQlQ8uWHP1cIBbn5xQFbtl98Q4QMkmPgWBpKD8nbI8SYtdY+a2f+yhcDC58c&#10;oZjOZ6kcEbMrMYiV/S7eUxEjQobJQGUgSwzQpHz5KEcE96/AL+1h6BY1wOS3TYbf31qporQSg1V0&#10;tQyMpKBPMyfQrzQ+lXQ5sTAAAQAASURBVK/zi/9LvDP1LyrVacB7M3/SjP/+CYjB24h2jRg2ZBAf&#10;fzAaT08Pjp88xbBRYzh1+gxNO/fQVqykIDDBhOeBlMRYDi2YRMfOTUn07kRURDSfDXmZOwFXKOrm&#10;gKODHbVL6SletQeRcSn8sXQ5tjaWvPvtr1SqZ4rjNeE/g9v+V5n6xsvU9ohk03hH8O6l+sYPdFNj&#10;vbRR8nC75o0wS3bdqcLuQ2fYdTGD4EwhrYsdeLrApWCY/po7Td78mlCXtv/8jv0PIPHMYkaNnMb9&#10;8CyVcrnqtajb6gUtpcXSwox3OrVkyoTxjBsz+vFWvw1qZmMPpMzf64+N4PLqUK787UOHeUWwjZ2n&#10;4j1lBbnjRQjepFL97EqQ4dGBYPPaBN2+RfTtg6TaVSQ+MZnN23fy15r1xMXGUrxsee7dvomdjQUT&#10;R/ZgeOfiWHw1ne1bWnAsoQF2xBFmF8js1A281cmRRtNFmfJssfDLT1k3/1d8SpXk3v0IfjtwFivr&#10;Ai6yPWeYJcfhuOw7WHuN4Clv4hccQ8jNG9oik7uXN9UaNn1oLiVl28whHTly5Bz21mboLKzo074q&#10;MyaMxFEKYJn3iko9r1aqnPM9bQEuc44rJL7M1YUgPSOxv4EqsEB8EA2QNJclH0C94lDp/fy9CP8t&#10;ShKZGwsxIikzMu/POXd+ltvp95mqf9LlvkmGM3qwTQXpjtE4LxsVSCEL6hk5W+Ny8U4wcwWPJhC6&#10;XxmamjlAzemZqZVTlcpCjFYDFkJGRKZnh71S7duXUfWPxOAGrVb3vrTpSHuN7xtZ14hW082E4G0Q&#10;f0EtRNt4KRIn5b5StcgCd4vtWcqRy99CjJDnVmCuU/VRncy2f8G+zopck12SVp7Isyr9VNNlGBZR&#10;5Y/y+syscEsX1dZlWQSKtlSWDkIWiZJGfFAaiQolMm8VVM56LsdYp/EZBVCOmMiRTIzv05lSdlFs&#10;HSWZzw9LGOUovfyDjhVHlIQ0Iug6rq6ZyyMGiCwpeIPy0xAWLrcCU/rA5MIQA6sma7JeYzi54hCv&#10;SZGMTnJuJ14+88RbkBKhWLuy76meK7k4pThOCmXn7l10/uwGfeqbsWCYNViLy3m8IjOEoZSbRZQe&#10;0utnUxTuHwG7kiqySUiP9HSwKwaxAeDeWClghHkTiZU4G8tgKq/Rbg65jKQHzE1zs39gcCqsqeyP&#10;KGee1KwpN0icrr9I0a2URKzOLw9/vuG4y8qtdmz3ZnqsREOJl1ULk9yXZY1IBMN7hOCQgaCgBquP&#10;GrgfJenL7zOvfKuOY2qs6gOv/Jnq732cz3oUckosDftiULmIKkhig4VZl7QeIUhiTuF/1hdr2ySS&#10;U4rg274sexMH8NLA14iLj6du6/Y06dyD6o2aPVc5q0T9iaN9rZrVqVG1CmXLlGHBkqUkYcGLw0dp&#10;BpbS022CCf8kUpKTOLJgAon3bxMWb4nftQii74djbWtLw3plGPDmQFxtM7RIXhNM+E9h+ojBFNal&#10;sWla5sKGGJ/H3VZq0hwIiYKRC+HvY6qOqlbajhYV0mlaIY2U1DQCQsy5ds+SpuUzaNulPafKzDbF&#10;TT8hxKPj188+5vdZ0yiRuoXblu1Ys2oBWw7fJiFBrXx7FbJk9Yye1H1pVmZyxg61AKR5jZTLe+5i&#10;aKHJafx+Yjj+O0Kxtk8l2awMvvUTVRvVtRlQ8ROwLQrXxfzwFhn6WBpNSuGI38NeY0W8vElPiiX8&#10;ftZc+rU+7ejaogrNvK4RvPYaG+d1IA1zbf2xQ9tNLLG8xOydZszZuhNHj4cNWp8G377RiUtnrvLe&#10;iyX5ZMFFXnx9OP3GTOC/GYXCt7D7zzlEpjqQnJjE3CVH6dC2BRs/rw4Rx6DegrxbYfKqKQxzX/GW&#10;0FIc38p9UfP34aAXM9FI6PSiUkw8b+RXAOc3/84ZZPC48/AngWyPkIhi0FpIFKOT4UwMVJZj6wA+&#10;vSExVPnBSMtTztZEA4SQtPIAKyeVOpoQlP214gMkC91ixiokhgRdPIB0MBQGa3tFhIhxqxAlklgT&#10;fxUqTYISL2UdL1l0FQWH1KjmEvVbQhmhlv9ABXLcWqSUJdJdYCBUpCYI2azIC0kmNcuA1vuzjnnk&#10;GXUtWhdVipckMVZNVQESQr4niC+SjfqdFGPyGaLal/pR2pFF+SStMkL4Bq0CN2mhiXyY2DIm93Iu&#10;YOcY60zkyGPgfuhd3mxem2U/fE6fO19ChTiwkCE7qz1g/l54bS4M7eDIL5tjOXVgBzWLRWS/GeUC&#10;kT6zvFJYhME6/a66KKTfTJg08WcQht/gGyKtIEI+GH9ubje+DBRBa9XNJz1qIr0q+Yp2YWW4NWT5&#10;j2/x2mebaF5Rx+pRKdhoHT7iaP2KUjdIqo4oRcSUR+Ra8rlywYZsUReZvEZ+r7NQapCkuyolRhQq&#10;MoGSC1SSY4L+BremELxWESmy6uTdQxE0cvMnBGaa/9RWF60gr5WNx2GGJT5M+qGFhaz+de7Kkdw+&#10;V75bzMrEXVv2SRhWGTREkSH53sIweveGyGPgWqPgHimP2vb81B6Pehjc3aQM0sSFyK6oIrNyJtk8&#10;LYy330CIGIgSOWZCMIkaRh4oMZdUD3JcAPrUZKUcKXUdfofAuNLYfjOaBbv2sXj9SS5fvYaTqyst&#10;u/Vkcn9XAr2GkW7+7B9Kh7du5Mi2jYTevsHdG4FaT+605RvwqWjqdzfhPweJ+i0Sc0AzbjUuEvP6&#10;vQkm5AanmH20vPay9v9HvaYS4jHomX32hP7dqV3Ohz/mzlJjvbTTnnk/M2pRQR7XC/fpGL1Ej87c&#10;jDdH9qVzA1fu+Y6kcNypB9exGGvW9x9KhENNrhQb/VzG+v9lyFz0z5nTObpjEy179mXb0gUkbu2C&#10;hczVJKbT60WSdEXYFVyN+P3v0ME8WguUoO4cNQcyKEckEVDk7NI+bKwMKYhy5MRoAk854tO0EDpJ&#10;hxBFsCRpyCKXGEZKSkb4YVLSLaj97lUu+KtoXUGL7r3pPXI0usCNDH3j8we/L1q0kLZAERISjk5n&#10;Tm1dUaqk1MebyphjTin8SS8Zw+jgjXgVs2PgjJWUrSY79mwQNO9HFv39Myeuywq4QusX+zBkwtT/&#10;WkWp9gyJ3qOd8x9/+Iulf25h0ahCDGhoplJPpMYwJL8YkJwAa+dAlzcgJkedYZyceWM++I4CM312&#10;8sSg3vZ6Bf54E+p4Q/HOWR6K+RWpTwMtYVJMgUvmnqCVkzgxJkQMtgOPM/cuKApSs8h4erC78niU&#10;GkmSLsU3UtrQ5FiffA8yovL+DlnMdm2oiAQxPs1GpIiJqT00k3pwhVJ9SNyvMXQuyodG6sNbi8G9&#10;BbhUUQudxpBjtqWSWvgk0wRVonKLNlHnUogQSRMSiwTx1hQyo+xIRcCJR8ixAdBguWqzM9Q7QuZI&#10;q08R8S4xU9eVe1P1QJFuhYgLkHxHGXqbpajaWRQoVT7P6oYQv0qt86IYxPtnkVxiEivbkLNDQwxy&#10;pTUqt3RSzw7ExCWayJGCwv/8Gca91JGTgyypVcoKhJWvnnVYUjKc8R0VR62Kzrz05nAGvPIFi2eO&#10;oH9zZ7i1A7ZawIRfIfFswQYFuXCEOIg6qYgEOZniMC39Wul6qPX9o1lNw0AlzKOoPLQLLh3/qCIM&#10;+3QhOw9doFersiwamoZNmjjMp4POCcq8qWRKmumon1JT1J2ncsYl6i14NUSchnQzyEjITCiJV2Zc&#10;8p/cnJKoI/1b0uahpdTk8pDVBqfZahAQSaZBhSHIa2VDtkmIC3F+znnj5hyEND+U15Vb9uMYRRkm&#10;D1Ls62Ug36wGLbnhpfgXskhanyqMzTvyLDc8Ksr3aZQjWo74LqXWSQpSZFBuE55nBcP3Wnqi39aB&#10;wK2l8BnZCp2TRGvFKpGQsMvx9yHpslLDTQb/WF+sdUkkF7XBd/10Mi7N4OzlEBbvCefbjfG8Oagl&#10;IwfU5Uqxd5/ftmdKTsPvBqNPS8WjRKnn+l0mmGCCCc+7COq024dr3/lyDw8avHuIozV+IMKt6zP5&#10;/Pc6N6dHu1Z8N2Oa8he7NAWca0HoFqU0JYNxy+Cr9dCrhTvdPv8LO/eCOf6bUHCI590n/boScy8E&#10;J0dH0ixtNH8MryIO9K6TzMTebrg4mEH1GWqBYvlXYJumpPr1y0L7o49WhjzOIpTBYFJUvxImIAoC&#10;g6JWFs9kDpeRwd2MKty4Hax5n8z47gf06RlUqlSSiilBEG1Ll4Y2WE3arxm1iwnpyT1bOPzjJPwi&#10;M/DAg468QAlK4EA09x2CWGOxiUtRSZSuWIXm3V/S2nIq1Kr7dCRGSjK6HRvoO/5dEpOzisvR3/5M&#10;4w7P5j76TyX07fz5Q5Yv28HsV2FkO2kV0qu2Gp/B2RXsghVfg2thiAyH3mNyP99ijCkJnaJur/Nz&#10;dvLk2lwI3wFefaH2dw9fRzKHl0ViczPw7PTwPP5xYWj1CPpLFeCikpfC1xAZm1cb/KmRyl9ECnRp&#10;b38QaGFkP/As8Kh5vyS37G6i0mTirkDx/mDnpdQU3j1VC9PBzEShB0aoOdpqRP0hiq24PLxynGoq&#10;lUXTDXD2A0iMhAiDD5EdOFdSvh2encHGPf92K0nI2d9ZmZdaF1LH0He4qomkrf7+cYi7rAxSRZmi&#10;pWbOfjhgJK/6zPg8aVHwmUElt5ZmRo/rlWeLsTokt7pQamgJFpH3uNVSr835ujwWfGNs65nIkYIi&#10;6Jofo7q0Zckw6OsIZlV0ZOj0Wh/t3kuW/H3Jh1W7r2oD6bLvv8LBUsfxFeNwuvMDLLkNbnYQawaD&#10;GsL5NBj4PVjnc/MZeYJoF6F4fMhNJr19ckEKYVLp4bjalPDb7Bkxicv7i6CzcmFA9aM4L5gLzs7a&#10;yT960o+OQ6bhYm/O7JHV6FjpviIyhFmUi7lII6g5WxXWcuEYcs/lZtEUAVfBLF0RNLJdEisrhj4G&#10;/wwxVpWLT25seThLnrqsJuT1kM3NRyU/5UhezF9BBqGc32nYppykhLCIx16F0m9BzLksZlIe9KIc&#10;kV7a3NQ7j8I/ncn+vBATTuJHQ9hyqwbtX17Cna1uWDslkZzghu+kd1WrlOY/8zqcFZIjA5YCx0Gf&#10;YU6gW2l83rmOrmQNFf2FGRkZ6bT8LIND1zJYvW0RycVbP/dJ5qiOzQgNusUnv/5JjSbNTW01Jphg&#10;wn8likbvxv21T7l0uzwWGWnYl0ig6Uf7WVs7Zw7vo5EQF8vF40e4cPQQNy5d4Lb/FaLuhzN98ieM&#10;G1gNbi5VJnzSRlmiJ0Rf5eD+rTT9PIOP+hWj1oQTz2UfTYANf/zGoq8+48iebfw6/w92HDnJoPGf&#10;cWTzavatWUYFLyt2LPkCpwqZCpHdXeDQaeWN5+AN7c89WhnyOHOpJ5jniNH0X6tWs2/XOvYfu0B4&#10;VBLm5mb4VKhMl8HDtDZbeRYX3/Ibe8ev5vvEIIIIoy7l6WLemmq6Gzi2jSGxnQe/7ohnw+Zt6PV6&#10;Lb5cVCntXh5IsVKln/QQs3nxr/jtWkXtOpXwbtQH3+p1/yvnBucO72fFd1O5dPYsVhbweS8Y28Xw&#10;VxdwKq5a7Yt3z1050u2trBrFkLAong5RxyA5Dayss/wljFvO1xVVi2ESDfu9H7h4Zv98URcEzFP1&#10;vUTN5qagfxxIERy0CRJvqu+X2FoJZBDfEKkf7qxXhIeo2g1FuFzfEkogNYcQIobC/UnU209zPwhB&#10;sLUypFqAXyLUq4Ym4U+9B5XFz9FKqTSuzIDYG0beI5lBHgblnr1EaOuUcuwBgSKwAKfaEHMU7MqD&#10;Z1uVzCnn8AGsoIjUWZImEwm+Ix6dxCPHz8xKERZikSDn30B2SHS7HNuoU6BPUTG/Wr36Yfbj8DjH&#10;2lhtZKjBjAmsnMf4QQfGXVW/GuKljRe+5T9R3IsprBjFGlkFmJQjjwGnkM288dIQboSBhwsUdTbn&#10;+r10YoWRN4KVtTVly5Rm9dI/KFs609zm3LewOQN6FIYzoeDsAo6toGXd/GN2jU+4KECuz1NRvlaF&#10;wKONUnfkwL43hnB8TQkSEu0xz0ijkF0Mw9qdgyUbtNXyoiV8KOsBG76og6vurrqItP5BOyhUX6Xo&#10;iNxSLjDpH/WbqC7eWnOU3EpIGpdqmb1qlg8rYAxEg1zI8mCVi7nmzLwfsjkfwumppFxby5Hv9tFg&#10;VBOsfDtnJ03yk+MVlHzI+Z2Gm1RIneB1ah+dKquBpsZsdeNkbpuKOT6ljFsNUq3/bxjTndW7imNv&#10;Hku8Z2G69l9O4LZy+Ez9AV3QLC2xSWOppQcy4Q6kRYGoZ4VIFr9fuWz9rKB8Clyx4n5JPe8t17Fo&#10;XwoTKjkzwK0IF357vrn1h7as55t3hz74t87CAu/Svnz40x9aL7QJJphgwn+TcqTS7mqkfVf0qZQj&#10;l08dY/pbg4iNisKriCMNGzTRTNqr1m5FB48d2Jbpq7ysJJVATPHEkC9sF22+SOJ+dCwTVx0mQ3rH&#10;TXguGNerA1V8vFm9bBGDh47g6EV/pvwpEcpw3e8ckwf3oWrF8mxduxJHR0clyd/9AqQGgXVxaL5F&#10;SdpzM7DPa+75JAs5+REvAlnBDVpDxr1DXLsTz/7weqw5GMKG3Weo2bgJgz+eiodHMTy3byRmzjaO&#10;lzzOjIP3cUy3Y5xrXd5qtg+rMS9ryoNk1xZc8w9gweKl/L7oTyIjI6neuBlVGzTRCBMHZ/nPBQcX&#10;F7xLl/1XRfU+L8THRDOkSQ0KW6UxvaqerrXApZH8RdppXJU/hM+g7K0ThvntgwCHeUrV7fmCmndL&#10;/SHKZH2s8rmQwr1YV9VOZVzcHhsBPy6FwkUh1R1m7cu+cbLAKUWpoNhjKEei7sKEl2BQK6j+YVbw&#10;hGzjbqkPLMC5rPJNlLaUoi8oS4KLXygPD1HdGzwcczMl1oIKZkLcTZUM+qyU19o92BFO3IRXVoJd&#10;RtZ9dUAUEHGw/xS4eGkLj9T3BUcf5R8ioRzHXlGmp3LMRNmfck/5Nlp6gCivJBCjYubx9/saksUH&#10;KlP5VOEj1VoiRIAo+eW1Emmr+XcIiWKmon/FwFWSUx0qKLLsUeckLxuHDHO48rVaEBXSSSwdJMFK&#10;Uk8l2MPYBFjGiCdR9j8Kch73tVc+JULAiepEttFQXxs8l8L2qHhjEQXUyvRjyoTJc+QxJx9ewQu5&#10;v/1zFt3rCneOU8o9g2mLVSxSqVKlKONTksYN6jF+zHvY2NioC+jkSFUkijrDuTIEiXuvDTSuDnaF&#10;lbxHWDZhYEP3QOx5aLROxTEZw3AzC4sofVh5pJykbOnEnt9suXzIF525OQN8FuP8WWtoOZ+4mCgc&#10;PUuz5LMO9OtQRV28EsMnSTEuNZVULuIEJNxSXiIpIcqDJD1BeVg4lAG70soMR5DLyoL+5gYCNx3E&#10;p01VdCHLVNqNfF5BU1lur2HfxKXYOSaSEOtAs5cDVG9k2XfA2uUhIuWJHuCG94nTtjCQBind9YWQ&#10;Gq7IEGFhReYmN7R7N/i5k+rPrCM9cleUSa34pDwvN+tnjSdp2XmUciSwHO1ntsPWxUydD41NtoZA&#10;acE6A1WnQfg+uLUMIpLhx1R4zxuuhYBNMmnnYW4SfLLbkjRzc6b2daHdZUeiP+rL7dLDeZ44sXs7&#10;04a/+tDvp6/Y+Ez7mE0wwQQT/u0wT08gff8EBryzgrplrfntw+b4+nhhJi2S8gw//xHoHCDqOFT9&#10;GiIOK4N2kVK7NaXN28tJ8mzB6Fl//Kd35X8W9+4EMbx1PVYs+p2Xenan76uv4xd0j0kLxGtM4dq5&#10;03z2Wh8a1KnFjg2rMTs6CILWZyUrulZWZogCeV5LOIA8s0VKL3OZZ6Vuza9lx6CKjpb0w0xDX3Nn&#10;uGjORnN33ppzmVuhykzW1lrHC/1eZXwfNy5/vYdJh/wISUpi3adVaNOtFymU5MjP/jSoOx2rwhVI&#10;rP0nKzcd4Od5C7h05apW3BiXL75VqvHpgpX/9TVKcmICF44d5s51fzxLlqJS3YbYOxoVcekpjOva&#10;lDL6O2xplA4eQC0rNW+VWkPm+6K0kMLU0EYiqm//uapIljm/ladqoZf3VPxYtavcXK7CKGyKQ5mh&#10;kCD+Djnm9qIsOzERttnAl9seVo48qefIO83ALhYiU+C9V9QcXVQBNxaBczW49Sd4tFP/n3hLXWdS&#10;dwgZk1M5ktt1LoukSUIcJKvAjMcJWciZIBrhB/vbgkd3uPsXnE3T7AC19rZXZquFZQmLqPETXPwI&#10;ir4IG36FxtL+EquIDFHlS9zu/TPKHFUjrBZmGZSKhYF4/ThJPZahfCple0r0g3Nj1XmThUn7KhB1&#10;WBEjjuVVqowo/8Q/Uuqb239ChfFq+8WvRYjLxqsf34ogdCcE/CQZ0qq7QEinuKuKbCraAiqMy+pE&#10;EDsCaRNKilCRvvK3ZwU5jzp7ReJL54IcGwmqkETVWj9kdSbkU0ubyJGnRHp6OiPaNKBRrWqsWvAt&#10;ZiffgFo/KSZeCm9hzu19VA+Wz0B1AsSzI+GmIkusXFR7SKGGsLcvLD4BHYX9dIf2OQxzcit0c2vt&#10;EGnTkQGZ+diJoCsNf52HqVs5enoXDXp+zOFFQ2nQuHXubs7CHIs/idxoohw5OVTLtMejg2KMbT2V&#10;M3EerS/+82ZgbR1DcrITvp1r5u0dokmwhkCJgeDdLWv7TwwlJfgsR/4uRoMuF7CyTlLHTIiZFjuy&#10;4sOuzYKQ/XAuEbqNgtK9CnDCcgyIBsVIYpAaLIR00eJnhVG1ADtvKNEHVv0Mt+V3KVC7C9QuDDv2&#10;KGOg3u8r0yoD0fK8HK6f1D/FgCeRCwrjfaRPloFSQaLe5N8y6IjJruHhZDhncs2KpDLqIns2w6gD&#10;cP4OtO7+Iv1Hj6Vuygqi7SsR6tzmuRtQyr0bcOGs1l4jviMyyXB0dTOl1phgggn/71Duzrd07f89&#10;brap7Pu8KHaOruDVFcoMU/MYmQOEi5rPWk18pViS9tYMO1j/M332QEiCPaP+EjNAE54Hrpw+wUd9&#10;u1K5YgWKeXpw+PhJGrTvyvDPZ+RK/O9aMpGWDivg4OXMwswMer4FlSdmPa9FORJ1Rr3RpUZ277en&#10;SQ7MqRwxnitIgSTfISvIoixNCYULDiDxshFBxHWfyM7Ni4gMPseFm6l8szGFD4c3onvvnug3rWXM&#10;vvucOR/IT5MHU+xSSa7/dQW9pQWDJy3ANtwDRh160A4i7TbR0TFEhAXjf2AWXUevou974+g2ZCT/&#10;Cej00dS4OYEzJT9Hr8uuTIiNjOCW/1Wtjc3czBzPUqWp2qDxQ59hlprKl707cPTSRaytrUhOTsGz&#10;RCkm//EXhTyKPWizW7VwAXN+24n/EB1eDdJV9Kl4L8j5iPGDZCmciyv1QNHmao4mZKfc6xI4IC3R&#10;UnwLLApBre9UMf2oea5Es6ZGKWVZsw2Pd4DyI+eMlSMe9cDaDcL2g0N5iBXz/5tQ6hXlfyjqbtkP&#10;aReR/c75ebm1jRl7IIpaxnhOmxdZmFeC6JpiWbGz8mMjIOvdsu5mIXG3Hkq9IXPyNgfyXsC8OFUp&#10;ecRewdJBeatkZH6ujMVlh0HIdkVqaAkyNuBYBoq/Auffg4Yb4cwwSMlU8YvvpOyTeAQJARYvrUjm&#10;cHcNONeA5LvqOhB1iXFS6qMQmnkcJABD1CJ2xdXisWz77ZWKfJGY55zdEIZwEll4NtQ3cn0+bRyz&#10;8XGUmiMwMyTEpWqBxrWCkiMSNmxCLjA3N6dVr75s3bWHmD0DIO4GHOipXHqP9FcFtrCZEgnr2UGd&#10;FGE2hSgo924mYdBaERwbJA7NCjYlqV4uOcF5QQyRksPgzBgVOyuMnQFSOLfYAu1OQCc/+OsCOFvB&#10;R+3Zcz4RWxsratVurJhOMUW6/GXWd8mFKDK3KpOg9o+KrZSbSbZZbhbHCuBaW71O/hOZmjZAZbVA&#10;+PQbTnKKi/ZTu7hFGSMEkKEtxgC5EdIzIGCOIlnk5pIbp9pXWHlUpdmYqliV7wtmTkoSJ2k7UmTL&#10;MfT/EW4th8OXwDwUNi8q2AkzGO5oBXyC+j4hgWRQFQJGinqRr8kqhjCPNsUUKz5gGcTHQ60+MPA7&#10;OB0J4U5wbgv8OVZ9pjC1ck7k3DwuZFuEvMjvnMvxEiZYfj4JRB0jhr7ys6AQYkRauORnbpBrQM6H&#10;YQAz/FsG4RhZFfJXv5ffWTmTnmHGmnOFaDTFjJbLIMW1EtNXbGL4tNk4uRfnitf7hLh0+EeSOeTe&#10;FYVIpTr1Nflt+36DNNM1EzFiggkm/H/DNY83iUvMoGMtR+xsdFD+fUVsS/Ehz4DI82AjPg5p0Hgb&#10;OJVXk9rNf2qFt2syxMXFawpbE54PrESNDEQmphBtZk3jzj0Z9OGkh15Xu0UbfH2L8/W8Tao4rFcW&#10;0otB5yGQGg13Nqr5lkD8HsSfQVZWpVCRxS5DAt1TbayzUowYWhMMcy/xfwjdDWEHodqX6EsMxf9S&#10;I/SlIiEmCl76FAffrnRr6M6gJhl83TuFMfXgy58PcfzAQUKGLOftn9dRt01HBn0whyGLv+JEXAxJ&#10;MbZs/qoDFCql/DIEMQHoNvnitq8MvjcG0r66Fa+0cuTvH6YTcDpTPfMPo+bNcTjFn9V+GmPhtE8Y&#10;1LAKEwf2ZP6Uj/ll0jgmDXqJGW+/zun9u4mLzkoqKXpoByG3r/JOzVIkzuiO34lDWKLn01d6EROp&#10;knYkGapdjx7YOzjw1jl3MmTl3tZd3b+y0ChmqmmREH1eqXvibqDXlcF/zmX0wedUUmWNzOModYwo&#10;Fc5/rFQFUljn1tIu15SQYtLWIu0VEqkqv8933vulqkMMrzOeo+eEKFBmH4DanynyQgx/xdfwyrcQ&#10;GwCFG6h6S1us1YG5bWZSZy6fJ9e34To3zL9lG6S+kc+W/5ffSQGf1/YYf44U4sb3jZB/Boj3iouY&#10;7ahDiVN1sHKE9ERwLJ1JUm5Ryh1DLLLheIj/h9Q/UoVL/dVYPsyAFLg+H9waqfMoEgbNfLQ2hG2H&#10;Qk3g3iZleiuf4VBatRmJman4RUoijbRFhW1RpIqWMNRFte0U7wOXjGrDR8E98zh4toMSvaHih6pu&#10;FAJd2loMtYBxzSDHWVPotFJJPZJyJcazUs8ajrnhusrvOsoJIUSkbcdwHGU7Sg9RprN5jWuGcyDX&#10;92N8l4kcyQfNur5IYkICu/3koRKpVAfJYdy8cY9ZU1Yycn4GI8Z/Sfe+g/hl3gLSJOFFLg45gYaL&#10;RE7YyOEQbw0dzFWbizBfuUFOnHhiSA61rODo01QxmlehPfpTiEpEP6QncxcsomvnTliVzPTxkIeh&#10;yJpy+y7DICXSLSnKJf1EmxC1UioG6ZXTucOx11U7igyKwozbOuD72vvaT23fpHdNjFNzDqbCEIpb&#10;tUjFJJtan67co2UyJkk8RZpC5U+g3UHlr1Lm9awLW3bXsaKKCDMvB4PmFexkGQ+Iss+ighEJofQX&#10;yqAhPZgtdkKxNlD6NWi0Qp2n9dOgQw9IuQHSr9qiNbjHQfma0Kaj+kyPjopllwfHo2D8IJFzdXmG&#10;Yrq12Kk8Xl9iACSLRPU3nggiK5RBUX4WFKIYEQme/HwcCGkm2yoyPv85JCUlMff3BVTo/Qc9Juwn&#10;zdKFuRMa8fnybfhWrfHYu2KCCSaY8P8VQkB4RG2naNT2Z0ZGZOjsKVOxPCfuOELJfip14PQouPoN&#10;hGwB28JgngH1ZAWuunquS2Hdqq0mFXcrDmEJ1io21ITnAomc/3XvKWZvOcC4H+fz5qfTsLW3f+h1&#10;QvC3f20Um3ad4FJ8Fag8FhrKCdoM8XcgdGP2gk8KMpG2C9klhaXxgseTQOaeUljJiq2h0DDMvWT+&#10;IfO+6LNaa03gvJlYb9tP4Ek78PWHe2uV+b0QNtJa4AdftofuZWHMlE18/npfls3+muqNm/PWFzOx&#10;8inKajZj7RiPY5UY9PfvqQhawZ42pITFs3NMC1a+VZ2dX93hq3bpVLZI59fRr/zjRJ58n3VSiHZ+&#10;xObPGPqgw5T3tufC107E/55O+mJY8uVwbp07wpQ3+jNv8ofotmzQEnWcfS7i5VGYg6Eh0Hc6lSpW&#10;YO+W9UTeC2H3KtViJQtM8cW7M2Tyt6w7GMy4JTFQrANYOityzFzM32Qj0iBZUmfqEtD/dcKOWhPw&#10;kxtcmAHWjtDOD9zqq3MmfhGXp6uCNydZYKgXRC3k3lhdTzJvz63AlXnv8aFwUoiA0xC6TZEQhmJc&#10;SI+8ilhDfSOfEfgr3D+iWkdkYTIpVBEzRwfDjb8VYVBpUu5kn3GRbojxlW2XFrNT7yh1k+ZD6Jc/&#10;WWj4HON6TtBsM1h7g1sz6GwPyV7QyRpKDFLRtuXeV3WRhF/IMZL2joDfVA0gi+OyDbKvsnAunx19&#10;VdVr+jAo2sHowkmCmwvAqijYeKua0GeoUm6ISlwWKYU18eoILrXV8REyQmujOqSUQJrxqxOUGqgU&#10;HkKKRxyFlDxqw/yOw/1DWWOL/K7Gt+o4OpTNTrbI+ZN9FJWKdr+L6iQQYgPVMRAFinGCTF7kVF4w&#10;fp9GxLRXz6y8xjV5nVzX4jv5GN9lIkfygT5V3fAWDl4cul2Mzze7UXP4UUoN9+eDXalsOxTKyqPx&#10;XAuNZNg7o6nbrI3m1q3BmLF0coO+xcG5mEr6MOQ0G+NBekwTJclyqqrka7dXKcJCWK/T7ynW0nBR&#10;V+gPH4zieGxlrgfe5O1hb6jvlUFFLlArh9y/S4uG3a3+X1g4WQEw3PwGFcPhTmqb5EaSgcV4n3Jj&#10;HOV35ycrg7Cjr0CdeZB0V92058ZA6F70l37Af0Yv9PdOKQZRW4H4JXvrTdl3lTywRBcYvgLsC9hm&#10;Yjwgyj7L4CE/jb9DlDd1foXKE7KkbX2+gd37oHUvCN4Ed5dD5x7QrCwUF0fsNlCkhVKfyLl5FGS/&#10;RPGj9QVKZJrB3T8P1YLcrGLAJLHC58c9IKLyhPHDyPD/0oIl+ys/C8rESitNq325t9TkB5lglRrE&#10;/UR7pqxOpUSF6gx7530Kla3Br3PHsfLrlhR5eZ6m3jDBBBNMMKHgKBq9B4/obTgmXqbc3R+fWZHn&#10;Xr4+528mqee9TJxlwcDSXXlHiEF5pYlqFc4YoWuguuLDU5JT8nqCmfAMIClCS2d9xfxpk3ixQjF+&#10;/Og9UlMy2x5yoEnnF3ErUpSZv/6lisjIY5B0R/vZbuRqKjR7RVvU0+YBMs+Rnn8hu/JSBDzOyu2F&#10;SXDlKzj2Bpz/RKkD5P0yTxLfB5m/iJ/b/eP43LpMspUNPreuq1JDWgNkoSjxNrjWgUY1MU+xZvHM&#10;nnzyWn1KuNhxducmZo97hzkfjyY1I5376fHofa5iF59CoChkQtfDtkaQHs2RGQ3xDy/F1ZCKnN9Z&#10;kVNf1MIzxZO7oakUldf9gygSc4CrXqNItizCmdJfZvubV6M+XAmK5/ddMejM1XpnP++fuLa8p/b3&#10;0rLw6miPbtd2rnkP59U3mnIyOIkdh07Arb8odestWtfx4NSebdk+t37bDgweP5kZi44z6NMNnDp5&#10;jLMBURy/FsX+y3DPMJVcPR1i0yAmQxnnB9dQxamkTtoVgwofgLm1ino1KMGNrw0D+SVtVBKxKkai&#10;8m9hgYyVAAKpFWQhUfObSVNpJkJCSDEuKnJzi7yLWAORIfVD9DXVuiMqb0m9kUFIxq2w3ZASrOwL&#10;bubhgWS87YZaQLZdlCduYlCanKm0HvJkZKF4RnY4B83WwEu3Ye556H0Xas1UhqfSYiI1h8FqQY6R&#10;nfTdmMHNJaqFRlToclyLtgVXicpuo/4tXiFChmiluaTVyHk7D/oo8HoRLn6mWlqkDkyLUQvpkiwm&#10;tY2lozqGYZltQNd/htQIqPqZIkikRUcCOcRzUog0Q21Y0HHA3WgBWiD7J0oW8R40JlvkGpDnivyU&#10;ayQxTJx0ZJSDyCsQujVLOPAkSra83qcRczIufapalgx1qtS7op4Tc2HZHjGwLQBMniP5wP/8Wca9&#10;lMXk2dk7UKt5K7rXSKWNtT3v7LzOvn2ntPz15KSsaJs7/n4Ui16S5QMhE5KgdXDrD0Ua5OYrIRen&#10;we1XJFZiOnR7I5zPgGo68GqvLt7YK1nxSoL0VPZv/JlmL3/Kj9/O4K1mkeoBJMjLVFS+Swp4OfWi&#10;GHnIL+R1qPQFnHoTHHyV2698n7CBMrgYZ1AbIKSJGDolBQm1rS7+Kp+ph3ei9MQl4X/SHWsXNy1N&#10;zLdbk4ezyjP3J9/vedb4fThYJkJcPNR1U4OIDDpi7mNs5qT5l9yFtDQ4dgPadlXkSc7tN2RtW3vA&#10;vW3g3goShRDLw7Q2LYGU5S04MsWTBh8cxqpCa2gk2bh5wHCdBG5A/9MqAktXwqdLNXRVP9YePvqI&#10;awSedMCn6Hx0TZY9PvlhQG79mJn9fr8ddGHUh5NI06fTsmcfOr/6xlPF65lgggkmmICmGHFIvIZL&#10;4kVuuPfHIj2JUOeWT/WZ4s0wqkNTGteuzsrF87P8xySOUYwPpQ3YEIUoY770p58fD+HHyEi6TbUP&#10;wbt8Vd78YcM/0hb5/xH716/iuw9GUtjTi/C7aoHt88WrtdbQ3PD3z7P4+6dvufWzF0WshHxQMJOO&#10;b+CbCW8werAUXnXhzGj1yxozs6d0ZHoJpCVGciTQnsSQY9Rr/SrOroUengNkpi4unDuDrzak8mlP&#10;eKmhHWYl+6v2ayHYos+oeM/EO1C4KZybDWuDoV9tSLmiSJNC9dRr7m5QqlX5fGmlLjNcfU7UWWKi&#10;U9nz0w/0Xg/p+lS8bCzpW86VwY2tsasch1lGCjbmcViFWvLbxOGkkIGVbQbednf4JHIXhWzs+O6D&#10;Otzu+wv/FITEFIJEWl5y3iNSYm1e9Cvzp09CrPqWj1SJrhkZZni+60TTHv0ZULkGelFqWVlrr/+g&#10;5wtU97Zmed8gjvxejjF3DlC0dFn6fLmew1s3ULFWPYr5lNE+f9vyxSz/fjpRERHZvrdXPVg5CnBr&#10;g/6UBYGbg/Dp4IVu6M/KSy/gF5VsI+1YpV6DuMtZ89T84p4fLOQ2UnN0aX8xeEBIgXp2bOZKvpXy&#10;uZF41oCflfJaCNi8yAiDn4QU8eIpIu0iosQQ9bVHW2Woqk+E2Ovg5KsUSNJKbkicNCCvbdcSa76D&#10;8APKgNq1Zq6poNn288IXcH2W8gCR+6DuL49OujHcN0KMaJ4hxSHOH6p8ru7F+0eh8iQo1Tf3YyDe&#10;I7KNkRcUoSAxkBJYIfePpIMKZPFV2urkc8WXRfw/ok5AuffUMZJzYldKERcRpyFOXJulHapBprFt&#10;paxj87TR3iGZKUgG81ODJ5HsrwQ4SGuUIZYYe6j9vWrxeRoFW15G0eKzIsSZpK4KuSa1q0Fpkukd&#10;ExMRgnP1QSZD1qeBHJp7q98hNNaMqj72pDWYjKWV1YOBcN6qy8z/8nPeGzkcnU7HiWOH8b9wml1L&#10;PqJs0yGPZ+Jp/CASyP/vOACJh8C2ETStpNjGhityLXhHjR7Nj78tZOOfP/NCaekBy8ia9ORmoPW4&#10;jtKGtBJhX43JGcOAJoPU2Q9Uv6n0O2qmRClg4fggSkvvM4LAddvwaVsRXXExgU14+GYUckHioUSK&#10;JrKt5x2nmxgNS8dCqw5QrGXu58ywj9KruX03WMaBmTf0HJr7g0POnTCUEomYGwFljNAd7GsxBzvH&#10;aJXgM+0YdL+b9/YaHkwz5+Ef5oJ1SjzJLcrj+8pQLTbM/68NWKf7kWxeEd/q/kodkh/yivzLZcDU&#10;+33FuDlH+GbBHtq81J9+732Is1vmRMoEE0wwwYSngmFuEe5QC9/Q+ZpfSLr50z0Dj2zbxIx3XufY&#10;H4Oo221K1hhvIP01ybq7mnAjcwGlWLgSDG8tgF1+sPTTilj1NfI/M+GZICU5CUsrazb+8Rvzp32q&#10;/U5rzcjIoEr9xkyct1SLos+J2KhIhrWsy4utqzCnVxDRSXo2+jkzfPZVnB2tSNObsWP9KhrofoMQ&#10;afO1RL82grjhE0ks0Z0bp1Zy4fAKtlxyZvsRf22Ob/juKpUr0bhWJRqEbcI7w4NaL9uTaGHFusve&#10;vD9jHe6O6dwMhya1SjPr/WbUrNtCpYqIXF7S/uwqq4UjWVU2zCHE801aLCzdlJrWzFy1BYhqVgpV&#10;mTNKy1eUH/p1Gwi8UJmj1tcYsDGBCiUdCQiKI1WfvVQRJZO9mQ7nDEf+8HWjtn0IL18sxSnLq6ze&#10;9A0hHi/xb0LAhul8NG4WX74Mozuq31X4yJVyLXoyaPzn2r+jwsM4vmsb6+f/TKuKNrwe5Y5dajSD&#10;Lvtj5paCvW8Lju7cio21BXXqVqZESS/uxttx+fRJ7t4MzFKyFHLixK8dKJ60ThXREhBRrKNqQTDM&#10;+0QpHfibUkbLYqmERxhM/fMyKzXMP8VzRJQnQngIqZVbYf24Rbdhnm3rBdfnqvno1W+VCav8rdw7&#10;ystRoCUxSV3xcFRrvttuaPcRYYZ3T6j0Ud7bc2sFnBqW9W/5Pq+eDyc05YRhv0WdLwuZUufIQrCM&#10;t/5C2KWBfXml7C/1ahZRYEgtlTRIx2qZHoRi0GqhvKHE2LT6V7BHzqeriqq1LAy3Fioiqli3zDab&#10;buqc3N2sfIAkASdrJ6D0MKUsMdR+T5sM6p6Poa3s/9kJEHta8qmUN47scwHNUx8LUueefld5TYrS&#10;SMJFzPRZLTyZqUMx1rVw9vI1kSPPIgavbMjcXCcpifHxvNWmPgN79+SH6R/DtHJglQHSCtbLBVru&#10;yIrtzemyqxEWY8C2hGLNhWHLyayKxEIMqLq9BXu7wOEzULskFK2rbhIjokN/dQ7dvwhi7+kgDv41&#10;napNBxqlxOQTvVZQGMdaiWxLiBVZHTjzvooOizqtSJN7u+H+MZWKIw++mAtK9mVbXBm/ln5dMbYi&#10;6zW+qQwEjsjMJFZM5H2GgfzfAjmHF7/JXzliQEEJqPRUUnaP48jI6zT44ChW3XeAm+Ty5QNNXfMp&#10;+u8XEljCG59GoGu7TZPR6W/vIvB8MXzKHkXXfL2Ka8uPoMst8i/n9WpuSXzgRvq9N5sNu88weNwn&#10;dHhlmMng1AQTTDDhOUASKVJ1Dljq455KOSLTu4/7dqWoLoy9C9/NnmgWdQX2vwB2PhB7Tk2sUf7k&#10;U36Hb45DicIwY5ATxbpO506h7s9q90yQxd/D+5nx9hCqNGhCcMA1qpZ04sjZGxQp5cuV08e117w+&#10;4Qs69B+c6/tFMbBg2kQy9GmkpCqpeJO6Prw1ZzVThg/lzrXLfDbAm9CgK5w+msbB+xCTi3K+cDEv&#10;2rWqTtt6Rbl6z5zjVxK5vXsFV8Kzy8+lU7Zh2/Z8+uFLHAiwYsH0z7kdcI3OrWrxUhN3OoZuJfJe&#10;GXw6XUdX5ytIC8tKBxFPgjubIEEmxwKZD8n8QY/evBABF2pqrRhlnMwJvOyCdVQQyS5FWchNpqwI&#10;p1gxdxyLlsDdqwSlypaj6C4/EiNuczs4nfX68/Rxh4E2DfG3CeXda9dZvHQatjVf5d9GfH7TrzHB&#10;ARFc/jYFK5s06ky0watqI16dvli7Vz96uQtXzyrl9+/vVqTn5ZssPTyAyh5/0PxqkrbWNmFwLcxj&#10;znI40J7Ld80p4l6I6jUbUq1KZapXrULVypVwc3OFjVXUOZDbWpIZJZBBFB25KZ2l5SDumlrklMhW&#10;SXisPuNhlYSxwl0U8YK8CmRjJdqFCVmLs3lBWrQSw1UsqxAX0sItSvbDvaHMW2Dtqn6nbXcOtcKj&#10;INuiKTIOK2W4tOs0Wp7/e3c2VT4ZmnpDUjlrQNNVBVeOSK0k9ZBspySDnRyhWkrk2pdjJYmZQrhU&#10;+UQRBXJsI07B7eVKfZ9oTGoIdKBzVHHLGmFSBFIybRwEVu7QTogfS/X9EmyhtfUchgxl5qvB2lMt&#10;PEtghrRIGfbncUmS0Eeoi4ToEbuA6NMqHTPqbKaRb0J2Zf6zgEHBImoo8UCRdlRpZZJrNAdBFnN9&#10;s0k58k9g5ZxvWTN3NsF/dcA19iD8fQ8qyl+KQi0bdbHmFrcqhIUk4AiLaGGvWmnEgEd6Q3Nj1D4T&#10;Ux5JYAFe6KzeI0SHoUUmLYG423tpOv42ETFJHPn7czyrZjLnxsoRGQwe5wZ4EMv7CniL+/Fejd0n&#10;7IBKqwnZLLpdJdk0T1dKCQMhIMy0MLXinow8la3A0hZq/pCdHJEL+0AP9TpJlBG52ZNGPf3bUJAB&#10;50mYW3nP7paK8JIBSlhjacWy8VRyQ1ENGXo484v4zU85IuZRt5ZqjtgTv/6dGQsP8tnUUZTplCnT&#10;NcEEE0ww4R+V6RtD2nn3rfqD2zt/ISkukvL121B/0BdY2TtpSRiHNq7iwOaNrB9flM419dB0Mzgp&#10;OT7bakJyDOhFNaDXHt1rT8KoeRAaD+MawPBhJQn0nUiIy/OPYP//BGl1er9rK6Lu3dX+39E6jU0L&#10;v2DwuB8pUqUJl04c4U5gAAPe/4geb+QdTXs/JJh961dpLRYVatV7oOQUD5Mv3hygkSzFXM2o4Kmj&#10;OWk4dmpKpG15ls9fwpVbidhaQWKm4t3GErq1LU/TkT9Q0sORyr92Z+tZK1LrOqIr7INFgw8oXLzs&#10;g+9OS01l599L2bt6BVfOnsLSDBo72jC6jjtdhidpqUj6wI0EHu2LT7Pt6O6vzrH11lph5n/Ki9BA&#10;GyL8ilC+yiXKVHAh8KoFPm0vYGbnxMoTcOxuSc4GRHP2yh3C70fi4wRNXKvQ4PXxBMfv4LtvFlC3&#10;CIz3bsjLfsdo1GMgr338Bf8W3Pa/yuZFv2mE1kv2VRnq5YbLy3vpPMuMck27886MHzmwbhnfjh3N&#10;7g0raGKzDIvNq1j9dzfso2OId3PD0Wc/88yc+bZnEB6uVorMlOTJtES4tx3KfgzLPoYip+FedfA8&#10;Cen3lIpb2jG0pBejezgyAH7uCL0mQJk+6m+n34eb80GiiCWJpFS/7PPSJ5mrFnRxVpJtbi5UpMKz&#10;VhbIfFZIilAxldZD/cWPJjmkoD/USx0HUW0YIoANi4ei5JcFbfm7mJXmdkyEFJTWo4QgCN2iQj0E&#10;TrUgJRyK94CKH6n3Sa21oy7YlYWYc0atKDmhU6SKtBNpEhi9Su+pNkOdLwMMdZ94JV78AlJCMgnJ&#10;DGXwKmkysm2GcyImy0LeiCVAhQ8efX4NbUrymUJCGFk9PGi70oxhM3+KJ+LjdFM8DgyLvLItESeg&#10;/BillMq5D6E7iEnS4VzpRRM58rxx3e8cH7zYnhM7VlA78j2QxJqbZcH7JDTfCi7lc8/Zln8/Sjli&#10;eN/lb+DOLjhyHpq1gPRQaLxaeZfkUCgE3QmmfvNWFPMqyZ4t67HP6Xj+uFK3/V0h7haak1TVqWqA&#10;PTkSrJwgaK26GIWlc66qLn4p0A2tJMJaCpMXfVk5aKfdUxFUpQaAbZGsbZBtEuNZuaiFgKn0yZNL&#10;vZ4WMiBKvK30wz6pX4ex8kJIL+N9fZaQwfT4YHCpAZGnlWRVyCcxgzLehvwGo7yOs7z38MsqBsy1&#10;GvWGrMWpSGFGzF5hmiSb8P+m+DTBhH8ToiPuE3rrBoU8PNm9ZiVbFv1KdEQETcpDfJwNJ4OSqFql&#10;NKF3grgXmUJVd3i1NbzXSVb+JSXEUs0zZMVQxviDIul2Iyk6gJd/SGXt8WSa1fHi51ph2Ldvyuny&#10;P6CXQsmEZ4qDm9cx871hrJw9Cs/U3dSrWw/LhKt0m2XHlh17qNqoKa9+MAGv0r5P/B0ytU9PjqZK&#10;+E/YJd8k2K0TN6yaMem1foT4X+CnV1Pp5wB6awiLsOD3+5bM2pzEvZgM6rZuT7fXhlOhVt0CfZeF&#10;33yuTPqMuQEZhKSm8GFZGNTADL8zLbh0pQotettQ/eXTEC4xwzoo1geiT2ntx/r4aPavqoqlZQLu&#10;1u6Ue6scuFZWSYeSqFdyoCokHX3JOPoGuxcl8tXWQuxPv0e5QvDDb0M5eg3eH/sLKz6pht+l23y1&#10;Joo1f31OfIWB//HxPT09nYF1ypGUkMBrhUvRKq4unk73GJOyl2gHJ9745k/KVa/FwnfasmX3Zb55&#10;qzrdWlWh+O4/SDxmxZbwDrSvsAXb3i7gXESlPyYGQoO1cG6UUmbLnPt0pNa5IClAVLaGZGuolqba&#10;VNoceHgePb0CSHEoLVUfZip61nmrlX2BxMhWmZhlfilKAPmenCTLo5CzrT/PA/UY7f6PWx9o8b0z&#10;lKJday0ZopQ0TwpRuUh7jlma8vUp2jL3Ob4QDuI7EroLkkXlYSi3dWDpCi0zE1dkATo5XoVwSBqk&#10;mLZqZIYxzBRxIoudAjG3Tc0kv9ybqjYbWQTNeTxkG8Q7RbwPM6RNRzwhncHaCRqvg/ir6jiKielt&#10;CcEoA+VGPKwyKqjqXGq5a98r9X/N71Qqz9PWcYaULPnOsu9A8Z4Pt0yJcuTOOig54GEfGqPXmZQj&#10;/xDu3QlieOt6bP3hZdrVdFAuzdJOUtiofy8nm5ab10ZeN/25j5TrsMDcB9Iz+wqlxafF3qxVIKP3&#10;n96zgKYvT6Ztq5aMeHMIwXdDuB8RwYvdu1LCq2j+g0rO7xd3cpF5iTqk+nR1URqK7mI94PCLqmVG&#10;BgchSYT8kQmYDG4ymMZcUZnf4sERdUEpGWRQkp4wY+WIsXpBfieDjxgJieGXEDH/FEkiUjrph5VI&#10;5db7n/xzHiiFQlW++vPcfsnwvrMa7p9QLLS4ZRcEch6lLapEX+UPk9PU6vYaiLvKkdByNH59GW9O&#10;+pK2vTMd30ww4b8Yz6ptwYR/D2QlW7wYXN2L5Pkame6IoiIi9C6kJuN+aR9mrftStm6TXKNT/y1I&#10;TUnht88/Yveq5ZrSQGBtbc2gpumM6WxNWlBRXlx8i+CoNMqUcuZOSBS7XoSKxWT1EuhiBpb26hkt&#10;Maou1aHx31pfekbAXPp/F8Hq3Vd558tvqde+l6ll8jnjo75duXL6BLbW5iQmp7NsfAX6jN3M3fuJ&#10;LFm+ku9/mgtWdkxZshpHV7fH+uzk+Gi2/PAhASHp1G7ZjoYvdMLK2ka7P74cMZgrp46xd4IttYvH&#10;aPcANypD/+/QH3uZy0cLc+haODPPRHE5WE/tiq60HPIJlRu3w8lg1JpXBPX9HZjvP82S337gl+uQ&#10;mgElzT1Iykgmwxy6DOiITxE36u/dSYv6V9DVlWKvONg4o4++S2BQB3yq3kUXfRAcy6pFQ0kZzDSD&#10;RV8R/fBXWXeyC17c1jiA4Zzi8+LQ8ctOjJwbyoH9JxhrXZ5vE67SwC2DUfO/Rl/eaDX9P4QlM6ex&#10;au5sBpYzp83dF7hiv5WpIel881YpSr1zSHtNYnQoSz/owpaDwej16TT1humVoFFVoJYDF2N8WHc0&#10;ilo+VrRt3xEzKbrFgFLu6bg0WAjUFuNd4Ko1dHgZQlYrLxchmXJ6+IX5wZw2UNMNmq2CkPWqBSNS&#10;EhSLQqu9ymTX4NkQdQ5uroGrTjB4AcRl/u1xSIwnXfTMudD3qEVew8Kh+N6UH6veI/PZS5+DXWko&#10;VEf5gDwJ4SPbcmQI3N8D1iXBqwO4N8id0DHsb8IdOPte9r9ZeYGdl4qZTRdFiV61++hjFYeSLkRG&#10;uiIf5Bz7DFbmueJ9KCk1Ym/gKN4lzup7xTMmxk+JUzw7qvFe9kv28eyH6j2S2qK9wEL5jggJI4ur&#10;0gVw+y+IPK9U/ZXGP9rWIC/VuSyoiyLFzAIqf/xsFoWlngqcr7ZdjpHUorl9ruE6kYV6ScfKhWjT&#10;+AzPUiZy5Hkj5PZNRrRtyNolc+nqvR08OiqDo5zyoZy9enkZCBmcdQ1s7ZYqyqsjN4iJWocrDxfK&#10;8dfZcDSKbsNmaqy1AW++9iq/zBbn4HwYW4GY/RgGHbnY9kpfcknVyiNuzbm9V/rJ5OYUkybD/j3k&#10;dm6knMlvIJJjJf2BMhhLtJVXd3XzPorJLAgMUjDZHjExMpaDGUyYhJiR+LsSvZ/sO+Szr82FSxMV&#10;Q9xs96N9RAr6ubkx69I3KuwwmYOiDGoFUY3IgCPnWhQ7YmolMHx+4abEBGxi0Ptfa5PmUuUr8umC&#10;FflOkEww4b8FJuXI/xbkOSf+DWcP7mXpJ2XwaDWCENdO2c6t//kzzJ86QTMvFBgedzIDKlOxMtNW&#10;bs7V/PJ54tKR7Rye9zHH/fXERkdjYZaGjZUZljYOOBYpiWtRTxxdXLl86pimGJk2ojFNK9iREnkB&#10;X29XiloEgT6cbzeZ8f6SDL4fbMk781P5+13oWROQRNMKMleoBHWcIeKs6qH37g8OJbUe/Ml/3mHS&#10;wqu8P/NHGnXs8Y/u//9XfPpKLy4cO0S7xiW5GxpNsllhrpw59uDv165eoWGrdriXLMfEBSu0RMSC&#10;jmubJnVj0aqzVK1QghPnb+Lo7IKNnR2R4WGaqH7T0p9ok/oupMep1evWR1V7y7QXsL4eTnKoDaVr&#10;+rMuwYwv/rDmRIIUaVCqjA/l6zXTEnQq1qlPoaK5K2sd7h+j5rTurEk0Y1mAA8khJbBuUZpbQTcJ&#10;vuRHol7PJ07l+fS1a1DTmvM7fdm9uAUt7HZT0vEGy+72o7BZOF0GbsC2dQr6JHMCF5TG5+Z1Au+X&#10;Jl2vZ1taW+xJYj6LcbNK5++ucOC9hQxsOYxKKYWoQVnmm+0jyd6CGq06U9y3HLb2DpjrdLgXLUTf&#10;8teeidnx4yDoxyaMmxNIWnqGdh5GdTan/1tvcN3n02znz/bOVradimPrnAlcvBFPy8pWuLoVZtX+&#10;YKysdKSkCGlVlAkvOtG1gj9mstD4UxqIKCNSjGfMoMc7cF/idS1UCo3EwEohbtxeLfM/SZHRAhNi&#10;ofJkSLqrCvmcKg+Zex7sBYcClDpFVwb6fvwwOZGT/MhJYsi/hSnzn5Xd7yI/5JZg+SiS5UB3FSGb&#10;FgU+r6j5vOZpEgrxAdBgKYTvV6alDmVUnZFzP/JSsZyfDAGzs4iL4i89vOCbE6J6kLpDa4URmKsF&#10;bolQFh+R1FBwkBhfeyj5Klz5WoVZFG4MEUeVB4l4jbTYpbY5cBGUeEktxos6XVQkEk8ccUaREqIg&#10;L95LGdjKNvl9oY6XECEhW8C5mrJ0kPdKAqqzeEFYQMItKNY195aUgsJgxVC8n0rZKUjox6PO56OU&#10;IwYYrjdJppG6J5dADBM58g9h3fxfWPrtNO4dmY1zwkFwawhhu8CxHqydBe06KcMdg0lOXu7PBkWJ&#10;gSAREkH63cxsIfaici0u3BbCt2e+0TZTyfFi9iLYYLDk6MvttMqkpekJCw+nfvO2rFr6Bz26ds7+&#10;3fJdkvss7KVcCjJQyI2Wm1mqwbNE5EsSFyw3oYFcKKgypiCQz9pWR7XlCIFRdtizM2iVB4K0oMRe&#10;U4SLIe7YMBiKwkX2Pz8W+FE9mHKDHpaYLrXCpw2CXYOeftvzimA2mB8ZM+A5PW4KysYbff7P628z&#10;cvRY3pr6LU0799ASmUwwwQQT/k2Qfv4VP8zg8NZNVC1pScDdFP6aUBzHttMfqIJuXPZjTI92VClp&#10;y/dDS9CyZAzEBnP1+zKcrBpN/xXhlK9Rl0r1GuJbtTp1W72AuThQPifEx8aw6KvJbF+5lGolzOhQ&#10;y46ipWqjv3+WpMRopB69e8OM2/a+hMRaUL1KZUa8MYhGjjIxljheS7CWKsWSkNDbWov1yw2hWrM2&#10;jJy0g7s/goeLmv9qS+xNm0L8KZX8IJDVN/syLDtVhL6f7qDf2+/w4ogPn9v+mvBwe1RKXDhNLDYz&#10;96g7s8Z/wPQ3K7P7TBhVKlWlR6UgkmPv0frzSPZ96UVUx3WkWj66zTf94p/07z2GD7vA5F7OXK2w&#10;nkUrpP0ZPD08aFC3DrUi34YY8buLAwtX5e9QdiT6/QMIXFsCH+vr6Iql47/FF2vHJAJv6rhd8yZ7&#10;E3XsvVGEq4EqTa+ouT31KhWh+cdf4VOzcYEI6JLLJjJgynKC0+M40a00ZiXNWP1dZ5KxwYok0jEn&#10;GVssSaScWQBmLmZkxJlTq9hJ0uKtIBou6CoTlFSMZKzYxTauWF/k/M+F2NbgFAv7tGDfubtMpgz1&#10;SyWytDYcvumCf8A1IqLitHtalFfffdScNm3qcKXY+/xTsEgLx37TAH5caMbgtytTplwRrnqMzJug&#10;SYvD/893WbXzJkGhCXQdPJSXWhbm7OkrzFu8jwvHjzK9txljipsREF8G9kKZloHomkgM92Vo2w4u&#10;T1cFrxS+Nb6GEr2y+2ZIK0XQCij7AVyZqhYEK32a+4Ka1AEH+sElK2jXE0L/hjq/qfZ+A3KSIbkp&#10;Rw6+CGkpKqyi7tyHvyc3giW3pMxHtcfv66AMQL26Ki/HnPNdWUgWE1r5vahIjOf7ec21Bfu7qNAJ&#10;zS/SE2p9qYiRvFJ7DMfabzLcWAqWjsoXUB8HLrUg5qIifqpMgVt/PLyArJENr2cd67yIBFkgvbsR&#10;4m9BqcFZyhHjherUeGUSK7WBkC/SRiNKQlGkSKqRTdG864XHxeNYODxNnLAxDHWcqGvEY0YUkjms&#10;KkzkyD+E8b07UaGEB2snVYOUCGXMY1cGtm8De9tMA9U24NUjd+lWXoqSA90g+pKSVkkvmeisSgyE&#10;kE1QrEvWar8QEoY4PtcakJoI8VeyyZy69e7Peb+LXD59FCsrq4cvSMkPF+VHTmOd3CDvEa8RUYiI&#10;y73I0ww3k5ZxPka5IVvaQNnMKOGn8f6ot1j1xMmAsasPnLwAla2g9pdKLlgQRtKYAdZInFyUI8aD&#10;oRBEWkb5JqiWmQr0wLBou0rUEaY4r7YU+ex1MpHJVO0UfwVqi3HRU+JxejIL2ueZz+e/8ubbHL5w&#10;hS9Xbn76bTfBBBNMeMYtrb9/Po7je3bj5qjj58GOdKoRRYcZcDoQRn87m6otenLu0D5W/PA1gRdO&#10;Eb24NNZp0pqaDqtB72BOoH9pztYMZN5xD85fDSYoIoMylSrTf8wEqjdqViDVSn5ESmpKMnHR0Zp5&#10;6rUzJzm+eztn9+/SZM5fvZTO0KJgXkVM+spDwlX1rJfHsXAfiWbQ6121WnZ2rIq4F2NDed5YeKOP&#10;P0/7L804dyuDVXNfZmt0Wz4fOoTAmWak3SmDD9ehEgReKU2JMje4tb0UPh2uo7NJ50ZqbSq8cYoG&#10;HV/k7enfm1pp/kOQdpfvBtTh8NkwavhYcjdCT2h0luL32GTwrVyB3VV2PfKz5ozozKVTp7j6Ndjb&#10;SJzlGFX4GRdTmtGktN7aqBXm2j9B0FLQOcHZyXDJUmJv0N/aR+D00vjUuY7ONh18PKHsXUKnwNcB&#10;dTmRnsQZAokijgo1a9NhwBAavtD5gfoq+MZ1Ni+Zj//ZU9qUwio9hozEaC74h/OedyFm9IiE2zB/&#10;8wDCkj1wJJpE7EnAGmv0+Nr5E5PsSJqZGe66SCoXvoht4URib9qzPaolMbjhzwo2Ovgz//BJjTxy&#10;OjGBce/N41QYdKgCc94qRqli9mRYFSW9RD90YdvRtV7NxEGlaffGx9x17cB/KzZ8OYT58zfzVhVX&#10;UuPtqV7GibbVzShXqgr0/was7WBjOUiNUOOdkDBVpynFhKHl26OLaonfXhf0KaoWKfPaow38r3yp&#10;jD5TorKbrOZWuOckJfw+h7D9yiej8oSHv+NRBEte32WcEnNphlooFkVMpY/VIrJc9/s7qX1sskYR&#10;Dfkl7eQ11xay4ugr6v/r/5E/YZHb8ZPFZam3HHzVdxiSRwuyoJkfcm6zIGdaUMQRZXUgLTbxN7IC&#10;OsSgVXxDJCVIDGbD9z+Zv0zO7SloC9Wz9JiU60f2UY6DKGdykC0mcuQfQGjQLd5q04A/f/+Jvk3s&#10;Ve+VpLpcnAT2NWDVl9CsPthIlrtlVsuD8YWcHAHXf4IGK9RNZoiokmgt8RpJjFR9YTJw2XmojGhR&#10;phiKdsPAI0TF7T81r4zA5Mps2X2U42G+HDhygmv+ASz5fS79+vTKvgOG94qkLOFm7ixprpFYMyD+&#10;tmJOq32d1dsl+dzyn7TDyE3n3SP/HPHHwb5OsPswep05gftL4zP4Nrrm8/NXkxjiuxLvqLagOP/s&#10;zLPhhhRDJTnWkj0ukwVBwG+qjUhnmzX4a87TEcpTpuK4h9tSjG/qjWUhVeKzLFVyjPTwPQ5yU4M8&#10;zgBi/ICRh8WjWmxyQZkqtanQpBVDPv788bbdBBNMMOE5QgiJsT3akhoRyJcvpfJiPXOsLVVOaVwS&#10;dJ8JO/3A0tKS1NRUalQsyRf9HOlYMR6SM327pFtAeF+pj2yyPnv/ZUvG/mXDkUux1GjYkL6jJ2pq&#10;EsP3Blw4y+k9mwg5tIRbd6K4GQ521uYULuSIeyEHnIt6YetVjYS4eAL9znPz2mX0aVmxqDUrl6Jb&#10;rXQG1wmmxJ20TBJEfAU8QC+6+OQsxUcVRyhaS6k7RfUhzyMhRxKCychIYuTCDH7ZCcs+LYd5nz2c&#10;P3KQSYNeYuUAb+pnyCfZaB9nXTmJwJ0++JQLJDnGBt8e/gz5zYrVZ+35Ycdxre3ChP8cdPpoKvmP&#10;0RJfgl1aE7/rC7ZsvI+XG7xTDYKbd+SE72/5foak1nz/wUgWDIVXDZyeQwUo0hxiLoObqGQ/fHju&#10;kLMoMyz6iKfc5Vmw5xBYFYfO3WHtjxCQzs51LTidWh17pxjCKp9jV+Jt9p65R/madXjvmzm4F/Pm&#10;437duH7hLH17dcMi6gTpqfFEBSVTPqoIxaNa8ErJRTi0SiLxqBVbbnWgmOdlfrmeyLq4KHyd4xj/&#10;sjlp6zrjkhJF0wkH0NlaEPiJNylJOtbFdiUZC86aH2KT+V7+vBCs7Yp5egLVr4xg/+5DfLIknrQU&#10;c16rlEbNItBDwhZP6vD4Wc9vb+pwf+c0aRZGqof/NqSnsPidtqzbeQ07Kx2xyXq83O3p128Q/Xr3&#10;pHr6YczGTYTa6VBHjJh9VKtJuqjHJBmyFDj5gFt9tTB4bwc4lIPGq3KfJxrmnxEnwcIJbi5W6mvx&#10;hyk3Ov/27ZzXV37z0YLOc3Nr2ZF/h+5WiggxqpX3O5RWdciZMaoWEEW3GJu2O8q/CgVphX8UjI+J&#10;QP5f1EGioJDnhmFBXRT+0qIktaYcb6l1os4oDxshVqwL5Uku/OuhLQyPhaIdwKvTQ9eQiRz5B7D6&#10;1x/4+8dvuPdjCg6Fa0D5t6F4d/VHvynKMEecokVGJUdZTpTBN0MuYjEo9f9eJblYuUDlTyBoDUSe&#10;VLIquZjFM0QIE2lhEeJC623L5aK9NFVzRN55LoVuky+SLLyFbxHqN+1I5/Yv0OGFNg9WhvSJcQQu&#10;mY1PmcPoKr6rVqEEBVEk5OaRYlBciMJF+t7kQSyqjML1Ifriw9K7x4V8377OEH4c/199sfZNIjnR&#10;Hd+pY7OOp/HAIpCYLTFVlclkXIBK0ZFeOkPPouEcyOBxfT4Uqp81eMv3SQxxTuVIzsErt8HMoNgo&#10;NQyOvqQY60oTHn+wy439fBzpmfE5MqiLjPfvEQ+fwBs3KV25JqNn/kTjjt0eb9tNMMEEE54jDIXg&#10;oSmuNPSR51dmu0gmMs7AhtsQGGZGzVfeoYn935hJn7UUAHlGJBq9PwPWnYTxK625FJSMt48PhT09&#10;ue13gvvRKbjYmdGkMNjf86JC6RQcqoQREmfG3SgL7kSmEBxjh62dHXXLOFJbH0jxDq9gXagEFX29&#10;8Ha4n5VCl5acmS6hlO8ama4xI5nTMnNHcK6k/hl9Xj1XxbAPPd9uhtGL4YchVhR/74RW6Ekixic9&#10;m6JLvMuyXj7UsLn5sHKk7XX2706n1XKYNKwGVUZtek5nyYSnIUtqXhmJx5EDhNRvwukKeacGRd8P&#10;59fPPtTayno3cWTpu8UxT5ZW7MLgKrGgF9UCm7Qmy2p9Ts+73OYxOecIhujSOD3M+poUNwsOHGgM&#10;vtDk5UCsqr/NwWPn6DtpN1ExcbTvP5iQWzfYv2E1UTuH4RyxViP3rq4oyuYtbQlNDCHS/B6evge4&#10;VsiGq4FJXIyE+CRwsIKibub4h6TzSQ8zJve0wbzVLnAqDYvKs+fdapxOqUo8zly32MX8tCMsP38T&#10;C0vLbO08sYtm8+mKU9yI0nMvRU/rwnAryoUgfQy/tqlFg3dK8M2ZhuxevYKM9HTe/35unj4q/1bI&#10;vhaK2IWFmZ5zF26wdvdN7TqQti1fEW9bQz8nGDDAEZrXUIRBgpDDIuVxhirT1FgTulktsJZ9++F0&#10;EcO1IC3nshgoSvOYS8qrQlp2JKZW1NOFG+Q+p3wWRX9un5ObckRLLBFViDfc+Uup2Mu8qYx9xXD0&#10;9AjlAyhxtR3O88zxrAxon+b776yHGwug+rdoErIK4+HytCwVufGisHjOyOK4nE/xMpG/ybVRabxq&#10;FXoa5YhhewqqqBFFkjzjpI68tRTq/v5kdeMjFDgmcuQfwFdvDyHm4mYuTJeYPGnq7AJ1f1Mr/ldn&#10;qcFEyBHp45PD7N4sKw9bLgbxpUiKgqRAcG8NcTcg7qwiS5wqK1McucETQpWRj6wC+A5TF60hEcZw&#10;wQVvZPWKX3l50kFaNWvCik/r4Fj9vVwHI//fv8E66QjJCdb4NoiDBn9mxjJtzJJ4PamUS8gBkZzJ&#10;xRl5VplAiYdH03VPfqC1Vp5VELoffcxdAnc1xGd0f3S+XZX8Sy831nrVXyjkhyA5TFgg9f3O1ZVZ&#10;rMEkV46ZnCPpvwvZrHrtEm9md1x+UhwfApGXwLUi1J335J/ztMqRp3H6BgYMGcqmHXuYvfXQvzrF&#10;wQQTTPj/14YwqmNT6lWrxNqpzeFCLqo8g/LCQDqYOYK1M9T4FY50yXxBAb5LDxsverDlTCJhkYmU&#10;9bSgU7Vk6sams/GXbiSmWuFgmUDljpfxfTEc0qOyf7f8NChDxgdmjr+Zz8t7+5UBuEi/Le1UFHtS&#10;MFj7Quz5zM9wBjsnSAmVBp0HpMmq49DrexjZvShtPt+ebQU85MY1JvRqjoud8h1Jz1BrLA9+JkBg&#10;NFQvAu9u8iNDTDlN+NcgIS6WPauW0qdtceI82uRrGH1oy3p+nTweS1KZ85o1L9VNx8y2sJrzFO2k&#10;PCckvlNWzC29IKA4uNWFPuNEVvX4Bcdf34NnNbi+DVo1hnh/aLoZbi3R5hfi6zFmzHBWbTulFR+y&#10;IHdvaR0K62+QkBzGioM2TFlqQUBCnPax7lbgU8aRIiXKcuvSKc7dghaV7Th4OYF3uzsz4+9oerYu&#10;zx/zFmN5oBdHppWgVuXjHN3RgEhrF4Jsj/He9WB+P3AS58LZiQ2LhDuUXfIKZfRX2BiYzthtVtim&#10;Ql+b+rzb5jCftfqW6e+8TcsqVpy9kYpXEVtG/LASJ8/yWNva/VePj+cO7uLeync4fDiWWB3cuHQc&#10;XMuo1hLx/JAEyPqLVRqNcRyrtOYbzw1lPn+kv1qclYhUMdg0zD/lb6LotisGls4qTSW3wIlHoaDz&#10;2oK0nVycAiE7VSuRkANm6dnb3W/9pVqCJMJWPE8eF4/aVuO5tZAPRweq2kM8HYu2V/eLEFDGJGRB&#10;W+UL2j4vZrQS1hF5AsqOyv14yfeefEv5U2ZkHiNZfBcCVBZzzc2fjWKkoAu6hljghGCIOAxOVZUX&#10;SqOVj1/zaKEb36taUMiyJtnPtYkc+Qdw/sgBJg3qzU+DYVgbB3Aup1QYnpnqDjnZDZZD9Fn1bznU&#10;mpPuHmUIKvFaIpctVE8ZnApxYvCp8OwKJfsqb4/7JxVDK72BVoWUQ7HELcnNJkZDwK7du2jXrTc9&#10;u3Zm8e9zs3uL5MAD5Ujl6+hqTlMsY/gB5VviVEn5o+SMZyooI3rsDRUnJcSEeHfI/1f5QrkLPykM&#10;jLBIwGRgke+Tf9/8Uw3GzpVVn5yhbUYgN7lzlYfMeDSIEZP8l3hbPRRsi0CxzllKmNxuRM1PJVOp&#10;ImSPMK3Gg5wBR4dA7CVwrAj1n4IceZ54xAB/+sw5ajVuwdDJX9Guz4D/yCaaYIIJJuSGg5vXMfO9&#10;YZw+tJcasRPg/lnIiC7gux1U24pGNOQFUVgapkUOqoiU+Nx00CfFEbi5NOmeZoRuK8zNG6UpVjyI&#10;5l9Zo3O1hdCTcCooixAxECRVHKDi8Oztlcaxg/I8uva9MlpNOG/kOQJoHT0WDwidI9eg5RfQvp4L&#10;M8e35rSvJCdkR8q6vmxeL2kVap6rN7PDyjwZc7MMMrDCMSaJnm914l7DXwt83E14/pAY3q8GtefM&#10;+Zs0r1ecz2ZOJrxw7q3DfscOM/GVF+nZrQs/fdSRIiE/QHKw8oG381btA7I4F5Zp4i/XVFhhNQ/1&#10;NoO3dzxcIOY1NzBcq569YfE70O8bCPg6qyjTfBgGQOQ5rV8tI0PHPa+PSHRrR6mwqazfvJmumVOz&#10;5rXcedGnMD3SQsgYWIc7xXpxx7kdw1o3JjxEtcfYWJmzeNEnBF89y7hp26ngoWdchVqUKZREwikn&#10;mv31IdycwZXzu6nwQQbffT+a4i+MyVWBU+PmBM4VH0/dU4OI+TmRUu6B7Bq/kauRtozq2JwxL0Cv&#10;FGhzCOIyw0Re6DOANyd/xX8zxAA2bFFvXv/yMkHn9+EV/MnDKu6ccayG4Ait1fxXpV6OOp8ZFtEQ&#10;6uRIqzRcFyX6w6nhyhtJBsr8Emxy4s4GpegrIt6MRoEROVEQBYrUH5LuYikEYfmH292f1qMvMw00&#10;z4AI432VhB1phYw4DralIOoo2JQDV1n47qQ8UTw6qHu2IJYGueHEcLApAkkhKjVHvjfmOhxsD/XX&#10;qACP3I6XtuC8WtWi4sEi51aU9U/Ygv9MlCN3NirLBiHAYq+rNB4JzJD67HGNWrUkpp8y04Csod3p&#10;B38ykSP/EH4Y/y5++7YQssAHM5HIulRW0VmiBBGJkFtN5VFhaDvRWFod3DsMqdKsXEINCD5DYFc7&#10;SLkB1j7QeleWBEoUBGlJ6vPEUCc1Acx14NFGi6gKD79PtfpNqVShPFvX/ZVrqkhK6G2OvDaRBtV2&#10;YjV6M7hnRssaHJuDRVKVAvYlVRuQgUk2tGGId4fcLA5l1aBwew36gIUEnnTEp2dPdCUze7s05nYP&#10;2HupDO5c3IILjJwpOXIc5HeXZkJyiDKrFUZbyArf4Q87TucFGZRiriqHZpk5OlTK8hoxjjE2xpGB&#10;6vttS4CZlVLuFG31sKfKkxih/ssweOgINu3azw/bDv3j0ZYmmGCCCfnhk37dcLezYu/W9RB3C3bU&#10;ePSbcipJHkWMmNmBzgNO3YHmjcHKWjPjvvq3D/fj3HCxi0RXKgNuQZmR7dDVHg/nPoZbC/P4LnOl&#10;LC35Mrg1UIWHFBQXPoHEu2qlT1SMpKno0o2l8Skhixfp2bY3IBQaToIyxWxYMK0tl8t9lWu7hXgv&#10;lA/+FreY49ws0puiUQcILtSRMMcGVL85kQTr4lwpNuofjTI14dH4bWRHNu84w9hmhZh58D6lS3tT&#10;vnEnWvR4iVLlK2V7rbSsfDdmBOPeG8mwbmUp5a6Di5NVwqGsnFsXgcTrWW+Q61K4C5m/1LQDO+ds&#10;RUOBV3o1Q9eXwKOV8jCRudneTnD3MGyU9vHM14m9g3Q9X4VPDpjzxdF0fEu68Nlfe7F2dH/oYyPv&#10;hXJpwyxsndyoWtELi8ova7+/ceUi3w7tQVxMLKOrVWbcWAesLPUQd4H0ND2uQ/UM7teIZmNW5Hts&#10;5Z4oGzL3QYSvlD7rp77Kn4t30K0kfF8Z/KrC11usCYi0Z8aW0//1Me9Xz5xk/MtdOPF1KWqXiFMm&#10;oM0L0EYnPhWyGCmeIhLtK6j2pVKaSKErMJifinr79ipwq62SIGXuKx5+htQVeV1+15RE7CZFKG9G&#10;idx9mkJb5t/iLSIx5fn5oORJMtzLbjCbE0ZpoA9a+vOCYUFVlN+npN0/y2RZwQqcqkD5dx/uBHhc&#10;fw3b4qoeERLr2g+q5ow6Da0O5u3rIgvM908oskdqqBozVX1Z0P171tCsJs4rs97ke1DqFUiNBNfa&#10;T6aWl2tY6m2TcuQ/g5N7dzJ16ED8t02lTMoqdQKltebkMCU1E+ZKVAl3NyiTVSmYU2KVSiTuukpF&#10;kYs6JVzJ1uT3hjSU3NgweTBFnVA+FDW/J0NnS/c+Azh45Cjnju6nmGfuPZP7ur6BXcx1EpIdaNbh&#10;OAyarWKjZIImLSiybUKSyCqWGBpJD6LBb0MuWknOEe8Oj7bqRrr4LVd/i+P+jcIU6lKIcj0qKjmd&#10;3HSPwzwabm5pbZFBVuSZni9CnPTM2kDqPXCtAyX6wJ21ELxeqW0e9I3rwFvSYpKg/Dg49z7U+gmi&#10;TmUpTXJuR85B1pBC495SxV/ldiNukTSiGEhPBBsPxUx7tnl8o9Vn1X/5OHiMdpw16zfS4+WBDP7o&#10;Mzq/8vo/s30mmGCCCQVARGgIbzSvxe/T3mBwW1l0SIerMx79xoeUGBTsPY7O6j11i2pJMlePl+X+&#10;2UIUqn6fcnWvqddZOEPx3hCYmwrDRvEtomIUeXOpAUo1Kh5Xgb+rltDUOPWcy1BeI/6rfbF2SuLO&#10;WXd2nXyB1rU2U2fEeaLT0mk0SWpcK36YP52EUqp4NOF/B3sHFOeHk3q2dCjKDVtzdgffZe1pHUkp&#10;GQx4/2O6DRmeLQXpjxlT2L9mGWmpaUx5rSKj+lRHF34YQq+R8r2OI84NaTDkMFYOaVmkXcNqkB4J&#10;TdarosFY2l+4aVbrt0aCdINGa7MrTHY1g9RY9T6fQWoBbU97mH8MxAcyJFN4JVPRBMnvVWuDf1m3&#10;ZMife/Et4874P3ehs3EtUPyvwP723/w44WPWH4lhWAc3ZnaMxHZ5BvSDFtPM0JdvwXs/LHns4y3f&#10;d2Xxe4z/YhVdq8MPDWFuMHyzxZzlq78ltcxL/FsQetOfS5vncvDkbYJvBGomz+7FvGhQqzg+TV/G&#10;qVBRCnt6ZTNX3rZsEb99Pp7YRV7YmkeChQs03woXP4NyY+DcaBUi4d01uyI8XFJNLoJzVXV+jT1H&#10;hOSQubD/bDVnFvNOfZKav9dbqIhf8SURK4BHKbLzW1DMLdL3WcS95oaCLmo+aWv7Grl/VCtZNli5&#10;Q+0fn25/ciaeau1ObaHUEKVcEYuGnJ0Ahn25OhPCjmix0Vpngig18lPGPE8Y2mFkP4SYETWRWD48&#10;4zqpoORI3vlzJhQI5arX0n4e3r4QLGQiZK4K/NJDFflhV1y1lgiTJ8oPYeWSgsDndbBwUGylKBKE&#10;sby7SZEU0iKiPbB2ZBrkZEIKarsiUP4DqD2HlHQLXnl9OOs2bmb+zz9kJ0Y0mdIGxcqmRNPgo2Ik&#10;WDrRoPlhqJQCp94AeYgeexf+nASR1zXWLmV3f/bMOMflLZHo9/eDkKNwbBAkJ8G23bD9MERcgbMJ&#10;cEMHyeZwIk35fciFLQOGECzidi43aU4Y75dIMbdUh6CVcGqUOm6Cu38rs6fY02ogFGLm3r5Mo6WS&#10;mQysLKdZqlWQkPVKWbO/jWo7kgjgkO2q50yIiEcNbkKiCIklMYkiJxQ5XM5tb7IBUjNga1GIiwEL&#10;ayg1SDHOue1nXpDtEdlYzu16njAw9/IzHyQkJPDqmyNo0LYjnQYO+cc2zwQTTDChIHAu7I5XMXdW&#10;r1tNRtghZaYtK3C5wiiatrJRm0tBIa0wsdFQPjozYhfK1AzAvW649vMByr2viI5skAmdDZR7G2rO&#10;Ui2rGTrNNF2bgAtRIi23Tr5KAelYBSw9QFcYnw63tESZnSdfwIxUtp/qqLXyTPwb7sbZ8sWsKSSW&#10;lChWE/7X8O6ISlQtDK/uu0+7GyH8OQii5+oZ+3J5/pjxOds+bo55WpT2Wksray1J7pc9J+jcrSVj&#10;fjrLh79dgoxYmJXBkdsNsbsSx5EpDeEIsFJS9IAvz4FVuawiUOYFUhDJ3FRbnGuj5kZCjIgfjfw0&#10;hly3OnvVKm0wwG+wGF4srS77UkDTzA62gYAHmBWz5qXCx1jey5zTF0PRH5ye6/4LIRLq3PIhxUaC&#10;d1fGzZzJp++2ZMHOSNp/nEGcpRn+Y3xxScvA9vx+zFOEiXk8yPeUG/gDU6aO5Lg/VP4d6uhAn57O&#10;zh3H+Lfg9P7dvNulNXPnLMct5Rav9urK0Ff6UtbmLiv/WMOEV3ozqlNzXqlbXluwNSDw0gXNBNq2&#10;XH8VTlCiF2yrDEHLYVddZUIU8GPW3FDUBBIKIbWLELpSbBvmj8JwyXxc5s7Sii/1i7T9iyJeEmxk&#10;/iwr9TIvlsVNSxelLJFryXBN5QYxgC09WP3Mb94q32v4fkFuNdKTQu4FUYw8Su39qH3JC6XzaE/P&#10;sAT7co/3WTn3W46HKEYMXi+yD5U/V6lEcg6FZEgMVzWZ8bGS4yoqs+T7ypNIzp/mkynqeLNnc1wf&#10;B/d2Q8QpZRotNfPTECOa4fnX6ucTwkSOPCUcXVwpUsybcxGlIDYGVqdCxHUIXqOi0+Si1Zyh3aDk&#10;QMhIVUSCGPNU+VS1ncjFoHNQ7TZFMk1bcyto5UIR2VmmVO39Dz9ixao1LFv4G1065mD55H1yU4hc&#10;7dyHWPm+QLMvnLGSyGELg7wrDfySwFYPqz7XJGNH/rQi4fZFrh2xI/BAGBzpoFa3Vk2H+y5wZhOc&#10;T4Ru71Cmny/u1epSZu4M5S4s+yWD64EuKn1HmFhjyIUqJkDXF8C6ErC9HqRnRk5pfeDGl6Vso7W6&#10;WaVHMnC+YqITxOtjJNh4glVRsHCEQo1BHw1VZ0LcVUU8CRMqD3DDw9v4uOQ8rmWGqUFXfso2C2GV&#10;c9tl5eTqMLBLhe32yujVT0ilMOheGY59XLAbUbZHJsY5t+t5IudDJQ9cueqvsaov9Hv1QbKRCSaY&#10;YMK/BdIy+tbbL7P+cDh/rD2qlCPSWikKwuyvBHvfrH9aZCpGsrXUmKn2UV3xXL7JDHTxD71HZ5GO&#10;b3V/7acGWY1fOlU5t2qwAYtCmTnBSRDwhzILl0WTjASlGLmxGi5PhYNSOVqp4kLaREu+BGUGoitc&#10;UYvaHfT6n2RgSdtamyjSKoCF+8x4sVcrLKsO+K+X+5uQO87XXcKKiS5YpKZR61wGK76BxJNwK/CS&#10;9vdf/r7GZ70aZ3uPtb0zL0/+na6vDeO39VdJSkjSUmQa2B8mLs4R16hwti1qycoNPfHzL0+ivxX7&#10;xqaQsr6JWqAyFEQipTeeI4hiRGTt8tMYdp7Q5gBU+SyreJGf5V6C+g2gSRlwtIEXLcDBRv27VQ1o&#10;4E1xG3WfBjrn4y2RF2ni1pFqw5Yw8bdFHE8yo+t+W8w8EvEPsaaITRpld83N/b2PFsdTqccHLF3y&#10;CfU8zei70YyUNMgoWod/AyKC7zLljf6kpKTSv4ULjap58faLFfh84sd83diGs2M9+bmHJ73rg6WF&#10;OduXL2bX38uYNe4dDm5aQ+3aDZWXYPFeyovPGEK0lRmRdd5loVAWJsUzUJKx5Lwa5o/SHmIgBur+&#10;jj7ZDP9N9dBfl4TNU5BuBn6fwJVvVErl/eNKTZIf5PrTUpBuKSJF2lak1V8K85zzVmNiQhYkD/aC&#10;qHNqcfnfjkqfSP/lw79PDYG9rR6viBeVlySEys/cCBupbazd1DNQFtrFy0UfAyX6qb/JsZNFXeca&#10;ypdFvCElyle8SqTOkkV8K9dHLqbmiSchrbTF/Mz2F+lQEK+Yp1GMyOKz7MOZ99Q19QREj6mt5ikh&#10;0sb+tcoya8JA3oqMA5sICLkJI7qAU7WCxcGK4kJ0iL4jFHtq6OPLK6kkbC9RCeZ41e3PuPffY+L4&#10;sQ9vmLHRUulhWZ8rvaIR8qBVqw/aHE5anTvIvM5My5A/tLERHiVCKFvTaBLoOwH9muUEHrTH5/ef&#10;0XmWzfoe2X7JStdahfxB+pilraXphuxMrPSAiTt/0q18jmimGsSykHpoF6qtHtCaWa0+k2gqpJQ5&#10;2gBuqUiN+4cV2ylEzs2FygDJtmjuLs05lSM5HabzktclJMC3M6FZABQqDTbFYfj7pJjpOHKkIQ2+&#10;j8Sq/5Z/rl3mGSMyMooq9RqTmJKmxdpVrF3/P71JJphgggkPSeHnvt+Pg3uOsvEDc5pW9wJ7bwg/&#10;A8RmFnC+6Iu/ScDiX5UvSKcAdDbGPd+ywlZYxRhGnYG0iMzfW6i2SfFrEMWipj5JKGC7jhSDlSEj&#10;EaKvZvmOyHdIG6iQ7iI732K0UigJdELwS7umXWklZU/wR3/HnMBJpfGZdB2dlznbzmXwwpd6tv/c&#10;hpgWfzyfA2vCvwLijVFlc0M+nBrG3/fBzQJSzGBMTzu+35hMo3pleG3Onofed+e6P+90bMbQgT0Z&#10;6buKKivA/54vF8MqcA1fMrT5k47i1rdJ87DA2jOFHo3XonuhM5Tqlb8Z5qNgSBK58RccOguVbcDG&#10;XhXYKVFQdTrEnCM+5AQlX7tEzdYdGf55Adrh8sCtDZ8zdtxP2KWbE52Rzp/lwG7lJfSSSCUzRb2e&#10;r0e8wvnD+/CtXptP5q18EPWbH5KTEvlyxGD8z50hPjaG2s1b89KI0XiV9n1utY+UYJIwdXnTz/ww&#10;exn1WrVl7I8LHixQRe0JZPvKUZzzuwzWadwJT8Pc0oapkyfjkXyc2XPXsycgHgudGe6FHLkTqhYc&#10;a9aoTuvmTRk+ZCClw6fCvZ2qzcJgNi3munVnP2y8e/U7tTipJYZY5xnn6j/hG6zNr5AcrcO3Tzzc&#10;3w9l3lZ+IzJumptBje/yb88wJKtIa78seooBrOy32Abk12oixX1avIoRrjj2n28BeVLs6QJRB3P8&#10;0kbde9JeU1DPRGNfEOOaRiCkidRf5vYqCU0+Uzwtr83KJC30mc8c8aCpAAk3Ieayeq+5DZTqq6we&#10;Hrd1yOCxYl9c+aeIMKCg7UKyXbJQcetPFarxuDVUbtHjopQRk1tZSDAyuzV5jvxDuO53jg9ebM+h&#10;NTNp6FsYflsLna2hRHvVZvOoHrnc4qkMxbq0hYiaxNCzZ/gs9+Z8N30MY7/6k1uXzuDhaXDAygcG&#10;UsalKRztBkW6QNhmOJ0GtimQaAk1RKmR2RfnWEcl5OjDofJkbXXLf+K3WDulkhxjhe/cTeoiNBi6&#10;JkdBorxeDzGnldGQGLJK75pIjiWmWBJcHhoYjCEDqhPYirzYQqXmiIok5rzqcQzbrYgXyVS3L5E1&#10;OBiTG0KoCGstErEa3xbsJsuvjzC3vxnO2fV5EB7EnjerE2dpR4rehm67fNHVzGHS+l+E0NB7tO/R&#10;m/N+F/niz7WUrVbzP71JJphgggnZIIXLtKH9uXz6JG/3KMPUj97GPnY3JIsRpbs2wfL/qidhR6zB&#10;MgN3p0h8e6jWGAXbzAl1OsTehDhhOQQZ0GQ33NukCPf422Dtqp4p8lqZcIpc2RAFnNN8VcxRK38K&#10;i0YbkSaOoBMlSmGQFLlEib2RbTGH4gMh4boySrx/BOzLQug6/N/wxdomieQkG3yXu/L2D2dYftSM&#10;uQfOkC6+ASb8T0NSVqr7DebAjCP8dROmVYeAb47gE77qgaFoblj6/VdsXvy7dn90Fg+NGDMCIppx&#10;y8ybu1HFcLMKJzrFFRenKFxsw7gVUZbX+s/FbVD7ghdn+c0vpaVClACyMCdFl5YKJfeNI7Q/py3S&#10;zVx2ibETPuPt6d9To0kLjciwd3LS2oQKitrXR3L+6BEOnbpL48gMinz6FSlOXlpLjmDXyoX8OGE8&#10;HRuVYNOhW9pcpkKtugXyN0lPT2fDwl9Z+OXkbK93dnagVsv2DP3sayzzSYN8FDQj2AVzWT13Nonx&#10;caSmGPzzFKpVK82nKw5kvT41HdcN31G2whmsiOWUXT8+/2YLh7fJqiaUKleB3t3r0qu5CweS2jL6&#10;xa64ubqye/M6qlWtrObHFz6H+CDlayRhCWJSaZxakxPynkcQFfq4OAKnzcHnxWR0EvAgLTYhW6Dm&#10;PLjwrlqUle/Iz2hUlCMnXlcpOrIYKSoQ40XhvCDvOz4ESr0KXl2e/Lr9JyD3hiE9UxaRpWgXguOB&#10;b6KY6pSHSh8rkuRR/ic5yZBLX0LkGZVWI6be8TeUQvH+MXW+xUckfB/o05RCUSNJ84FrfWi++fH3&#10;ce8LoE9RyrLCTR4v0vlJvVwMMNSAd7fBtZlQYxGUaJc9JjnTQymm6hKcfZuYyJHnjd2rV2iJNXHn&#10;fsfexlwxdjKh8uqmTrSYExmbb+bGcOU06DS8RoxHRR4l5kYxF7Lcn80tqVKzOlXKl2bZ9yNyJ15y&#10;5meLukMKenHHTykCv96Bz94E1/KwYQ60aAlBf4P+XtaEr3FtKDcUrBy1dJeU88s4MtedBmOcsCpe&#10;TV38MpgJixl1FlKjlFu1pMDIDSjKCjGalVWxB9GI+UCIEem/FtWHvEdIEvFskZU3MWIVdlnnCK5V&#10;lUFrbrHCj2sImxuMz4koVowJLuNYYa9eWnzdpZ/MObmjBiXLB+PZrgG+X+TjuP1PIj2VsMvrOXbD&#10;huRUPcnJKSQnJ5OckkJKStb/y2pJ1F0/wiJiCLibxIlTZzRn/I9/XYKre5H/9F6YYIIJJjwEKao2&#10;LZrHn99Ox9VeR+9WJSnplkKSQy0iohNICruI7f1oerk4U7fnDXQ2UnzJsygTdr6gs1HPKHHHN04T&#10;sCqj0jwkSSb5LliWAhs7JVOWHv38YF0MPPrBuq+hsoWKAhbSXp6JFoXBLE1NXkX2bFcSdOYQflyZ&#10;6sVfAytP9BePP1COxJRvi0//PbR+eRD9x3z6/A6oCf862ERdpdW33dj13lqSXMoVWM18ZNsmFn35&#10;KSmx4XxR3oy2zSqRlqhn78LmmKUmY2ufTli8O0lY4KhL5L1Rc6HnYKg+Kf/iJB9DeSklvvvhJ/bv&#10;Xst33YMo4WRwZhVJhiv6nQ4EVmqDR4fGdH9/ETt3Z8n27R2deG1IV1oO/aJALWNCHtW8OZ5Yq+L4&#10;e75F4bhT2UiO30e0Zv/R63g6Z2DvWoiPl+1VHhlGKBq9m1SdA5b6uAekivG+rP3yLRYtWIu1lY5P&#10;BlYkLN2HWfPXM2Lqt7Tq2Ycngcy1Zo8bxeGtG3jztUE4Othz4vQZ9u5Xi4b9Wrrw3TAP9lffpZE3&#10;HlE7cEq8SECRVylzb3E2YiwuOorIsHt4lymbrQ36+sXzzB73DgmR9wn0O4WDnTUErYObC6B4X0i6&#10;/bA5Z04Yz3NzCzUwICkc/ZoWBG62w6dDELpCPmDrDk3W5L7I+6xIjOdpzvqsIK1C+zqpdkppYRFS&#10;SuJyZXvPT4SAH7JeK6R62WHKNqGgyTmG43BtjoryldZNISck5EOKOFGNOJRTi9xiMfBAsZ+zFjPY&#10;GGTCoxM0WPTo/TOuuzQj1aNK+Vi4gUq+yVn7FvSznuQaMbx/f++sxYqGfzyolzX85QN+0cSUtsJ5&#10;WIqJHHne2L5iCT9P/ID0K/Mx85MYNXNlRORSRcl2o89CiQHg3S3LHVhMcKTX61FRSYYTLmZHNkUh&#10;OVQRJNFnKNXlV/q18mDqkEqKORX5mwxABsZVY34zE2Y8OygXcnmoFelAykttORTcEg/7m5T9tRW6&#10;yu+rC/nmSki8BuKLJAtp0m/dqio4lYPEGPzn3cC6qg3J+kL49mgJDqWVEeqN+WBuC1HHlcHTAzIk&#10;PSsa8VGwKgnm8jpzNVEVg9T0BBV/mBSspJkiBRPiRVb8RGWT202Xc9B8kpvOWM0jBJAxyWRQ8MiA&#10;L8ZVbnXQR94m4LcbWsxxmU9HoXPI/hB+rjBEPedg28Vc9dvpY5j+81ri4o0KAjkjZmbaKo2sfljJ&#10;fxbpONlZ4OJsh3MRT8q36E3Tzj2eanXEBBNMyC9S8idibCsR4tLG5B/xlAi5dYPNi+ZydudqIqKT&#10;sbS2x8HFBRvzZIKDQrAw0/NhT1febZuAraX0kRpgAdYeapzX+ksfBStwbwZhO/KeWApEISLP4xRR&#10;mERDke4Qvl3JmKWdx6U2xF8Cj64QdVIln0nsomtNSAgFl8w+cFFa3l7OqDmXmbf1Hhv+eIOIqp88&#10;q8Nmwv844mOi+XvaCNau3kWrajZsHJHMn2MHEB3ripf5bW6meZOMo7aO3L3sGqpUvYLu1ergUEwZ&#10;sd5eqa5DKbyabQGnMvnGrv4ybwHD3hmtKSwyUuN5vXkGVYub0bYqeB12xz/KG2u9nuSO7fBtYsnl&#10;9Hb4Xb2BpaUlf/7xI2t3nGTewinYVO//1PsuqrITe3dT2NWOn2YNo6KXBVeKvftI5YgkwEhJJC04&#10;8vegXT/x1ZSfCLobTQkPJ+7HZTB760FsHRwwN9cVqFXHGBv++I35Uydq/1+kSBHu3RNSFirWqsug&#10;94bzht03HCj3B6mWnhp54xm1CT3WpFgWfmj788O9O0G83b4xUz/9mA/eeyd/pfqTEhAy99zeDP8/&#10;9Vq6lphI+w60yFKlGC/ySnH+pC0Tz6OYfhbfLTYFhmSn3LZhW01IDIGMFLBwUkEVFT5Qr729Bk6P&#10;g/Qw9Vq7MtBiR2aaaQGTcwzbcmES3FmlYrVFoR91TKkh5ZoWYsaxAkSehHQbcbDJXpOZidFuMlhK&#10;bRUODpWgmNRX4x59fI2vDzkWBnuIcu9mBU/kd50ZL+ALDElIjyK78jv306QV7A4kWkCXl8Erk4wS&#10;THbT1JwxUeD8PSZy5Hljz5qVzP5wFEkb22MdtVtJpYq8oJQNAb+oItq5EtSbB7c3wqq5cPE2fPAx&#10;+BbQcd7A1stFLrK1e7t5YUoUZqSzZbKP6hNzrabkbwYJnFxAV2aqgUhaWzIySAk+zZGZ5qQFXyDp&#10;egZ6DysqdruF7wvloHAjiAuEm0tgeYRKnZIa/yVX8OoAG/9Gb2NL4EVPfN5piS7xsiIrxOVc3I5F&#10;NSJkkJio6iMg1XATGk0chRSSfmzNV0Q0x6kqBtG9kTLgkZtLvFFkIBHWWn6a61RKTHq4WnWTiaMY&#10;7YmfiLCSOVcxcq5sPAnDnNdnyLmUgUu2UybJst/ClDZaqbxd/hMDdQ75Y7p7KxYvXcFHk6cQei+M&#10;F3u1oeWQj7FxcH1AiJjrdNlWGmQSUDR6jzZc3nNuYSrWTDDhOaJ88HdYpYajI5m7Lh0fWrU04dkh&#10;JvI+K+d8x9alC7HUmVGjlCX1fZLoXteWFjWKQeE6ELT0yT7crYUi62PPZj7nnMAsFcwcVXuqTEw1&#10;WGb+3VjOLCqWtExyJgLsvCHpjorGFJNEWdBIDOF+wE68B19hSL96tBm7OM92ChNMyA3ybL+/7h2G&#10;jV/LsPKutLrfhOBwb4rahVLN8jTLIvtha5mAtUUKnepsxVfvD0MswcbIwNDMBqycoMNlVdTdXgLF&#10;+0Px7tm+a+qMmUz5aiY/7TjIpi/6c/T4NW7eS9VMQge2KMSHhbwxq9sKn8bm6Bw9swqn9FTCL62m&#10;ef8pBIXHM2HeMkpXqvpU+71//SpO7dvF4A/GUi7yT/YnNKVszexGtrlh+vBXOX1gD4tPXn3Q5pMU&#10;F8XlDbM5cCaMWi3aaoTIrLFvY2VhRp02nWjerTeV6zUs0HZJtO7vUydQoWZdytaoTfkatSlXoxZO&#10;rmLinB3GypFrHsMf+97/eeJYTu3cTNDV89jY2OSt/MlLDWRchMq89/hgcK2jCnzDvPjke+hj7mpp&#10;WppypPpIlaZpPA+Wz5EESLc6ag79KFLm34K8jouhHpAETQnQyKu2EOXI7lZKEejdHapMyDou0lYj&#10;CZ2y6CvPASEXyr3zZCqY429A7HVIvK0IFSHmww6qRetKn6rF5tgACN+jVI2iwBd1j6hKinWC4M1q&#10;gVWSjISgkOS02AtKuSIL+PKavFp68iIpDMdOCCGp6XJ7jRxHMZYVCkJIWHOLgtVQ+dV0ZybAhkVQ&#10;IUYZnbfcltU+9ncxuJBETGlwHmYiR547Dm5ay8zRwzk1tAxlj91hy40OuPpE0rTxAazqmIGFXuVN&#10;1/gSln0Ja/4CCylkk+HtXioGsKBMqlyYkvaSHM33f/szdv4twld3xNG3+8PKEcPr5eLV1B0L2Dfd&#10;ETuHu8Tcs8fcPB2P2ncp28wKfYYDR34tTYPx7ljZ6eHSYtgYBR1swMUb9FHgVB8OHIWXJkGKsJPn&#10;ITEYUpMh+Sa4NYKMJJW+E3UB4m9CWpryLNEmhRZKVeNQNpOljFQpM6JuqfUj3F6q/hZ9BkJ2gX0Z&#10;uH9A7ZO8VutbtQK3BkpyJn4iubGTV5bCN5/D+xOgfN8nZ5hzDgIyeEhfn5BT8reU+6rFR25qSeaR&#10;KLL/hMTPSDmy67IVoz+azNlz52n4QmcGvP8RHiUkV88EE0z4t8CkHPnnEXL7Jid2b8f/3GmunT1J&#10;yO1b9OjSgcWv3MAu5XqOtLSCQqei5SWBTvzFxCA8OTqTFMkkQmSRQRTKEkzzQFBorKYUny17cKoM&#10;pfrDnbWqN12ea8EbmLP6Cu/Oj2bVhjmklMoRqWqCCQWAFNk7p73Iz4tP8IdvCSyD6+DiEElxpzvc&#10;sCiOX0AVvIvfpqvFBo4H1adBs8NY9VeeOilhdhz6og4e3UMo+/636CxjVBu1FB6iCDAKHDh+8hT1&#10;mrXhiz/XULFmTU2VcTOjLKfmj2X+Kj+iIyIYMfR1vpv0NmZHX1aRwOJPcOsvMk5P5+hvN2i4Kx0v&#10;ezdm7dgNru5Pve9BAdcY36czCXGxfDt7PCXbDMtzvJVSqE/Vkpp65PVPJtNhwBu5vm76W4NIDr5C&#10;rcqlWfC3LIjCklP+2Nj9u4jLq2dPaft+YucqaidNg6RIsHUDnzfAu2vWfFg8K1IiVKJmxXG5KyT2&#10;tlMqiPRkKP06uDdWv5fiP+GOUkeYeUHGbagyBXyHFrgd61+jIsmp2BCVjRCDN+ehrzyXwIUf4TN0&#10;DjrXUgVTjuS3bfL7oNVw9iOVFCPpl43/ejIj0ovT4ebvWjum1iYqrSSi+kq3gNRg8BViqobqOjjS&#10;R913t5aoZ4zUcPGBiqRwqSNGMmBhC7GBSrkvbaSVjDwUH3exOb/X57R+eBb+JHKdbSie9Xwt1gO8&#10;eyq7hzs7IOEcMdLl9IaJHHnuWDNvDktnTsWvrAcHL7cmjCJYk0AVz0voktMp6hpCuYr+6L7ZquJ6&#10;B7cB1wToaY/eTE/g1ar4dGiIzudlONYHyn0AJXo/7CBtGFhiAuHACwRElcB3+GXWrlhC104SNZML&#10;HpAjCRAwj5TIKI78UZcGAw9iJc79ni00cmLft+LEHUxCtCvNRos5XYBkpym3YdvMmEO5gK1doMES&#10;tW0SkSSS4tAtamVMbkrpo5btiz0Dll5QpJ6KWhQPloQbivCQPjhhSiWNJuG2ckVOCFRGdJJzLU7K&#10;8llyWcoqnHN1xcCK2at3DyjSHDza5e3XMlziqSwhOhV+kvSCJ0TOm1r+LQzw3e0QcVSRQEl3lZGe&#10;9GTmxY7+Awi4epF33h7EpgP+2krEK2MnPmQ+ZoIJJphggiqCDm1ex5yP36dqRV8WvJFOJScxSM1u&#10;jFhwSDypSgIhLR38MrIMWsWeRBbh5bEwgjzaTJ3Aqy14doY7q9UzUzxKwo/z3YZwPl4Jy06c1KT2&#10;JpjwJEhPTWRKnyZE3ghnOm2IsyqKb7lAGhc7yBEa0qDDYY583BA74kiwcaDZl/u1adrOkS24lFIR&#10;b/Mgqrx1Cd/OlVWqkmt1uPKdSomSlok6P6FPTaJQCV9e7VSCVp+sRi8+CkZeG8u+n866+b8SvLID&#10;nvaRhCe7sTWwDDs2L2fHgXsESfggZrQpUZwBvj2wn/P03m3TRwzmwqG9eBeyICzOnL/Xfk9U0Rfy&#10;HBd6VVThBh9NeJPa/Sfl+rpJr77E+aPKI8TK0pw+7Xzo/s0jImv/Q21Vr9SryPzRvgyqc1u1T0ix&#10;71RBFbwyr5U5tHhcSOhB+XFQsk/uCgkJXRDfElF6S/t7rZ/ALF15aYihqnNl8PspK/myd+g/Nxd+&#10;Wv8RQ510a6XyOTR4fYjp68664NYU/21XsXYwJzleh+9HW7PqjcdpgckNdzZoC9daQprYIzzKaiEn&#10;DHVJiNQlJ8BnsLIdCN4E5z8Cm2JKxS8pnDVnqnNiME6+PlfzktQWpOXxJedVTGGljS7qrCJt8lOO&#10;FOT8Ps7rE6Phj5HgfQ6ar1exvo9CSjT6XUMJnHQHn2Vz0BUrAVtrqgV9eR671gb7kqpukyRT4gtM&#10;jkjDrAlPYQi3fdkiXmpoB072pGOGOWnoseTA3UYcjGjIroDmXDvmCx+3hY9bQ5kEiMiAhDj8Pi/F&#10;hu/q8X2rDKIHt4bIe3D2fbi7OSuLWn4aFBLy83BPjb0t7RhAcXfrB0ZO2SADnrDBF79Q2dERxzWp&#10;rlUhV5rNaoFV98PQ7gB4tNXyyhu8E0tCfHEavH5ZGcTJ4GmWrHxSJI5L+rHFUV/MfmQgkIFBVgtk&#10;AufSQE349EmqFzX2vJoVpt6BkN3KnVlaaeSmFUZS/Ejkhonxy5wAHoASrygjOodS6rVpMWDjCkVa&#10;g84KWm6BztegxlfqRpVjIhFgsp85vUe+WAfRKdCnqnrdk+Zy58xYl59CFlX8QBE6tp5QqJ4yH5JB&#10;0Thn/J9CSjR+K/vRqFU7zgTc55uJXfli6ToTMWKCCf/jkISDiyeOcvbgXq2/vABrHCZkQloKG3fs&#10;xqSFKwkND6PmO5eZ8Jcl9wr4uFDIlKlrMLTL6MHPAmwtlSmcoHamKEV+ash5nszA0kotFIgfWfQ5&#10;uLcDwiRdIJwiTpCQDOXPacyKCSY8EcwtbXnjm6XcSkjliMU97DMSyfAAq2ENaPZqGFbeNWjwRSAJ&#10;dg40GHcYfZI5V38uy3WzksQkO3LfyhUf/XUV+Rl1Til+i2Uma0hhmJ6KLuAHejdx4ddV17Dc9Xa2&#10;77e2seWFekre/tumQCYvvkWpvlsZMHo2BwMt6dSiMOua6PCbWYkBZbpQYnwFTfHytKhUuz6JiUmE&#10;Revx8bAgsnCLfMeF9n0H4uRkj3MVo4IwBwZ+MIHhU75m7Lffc2hhR178agP/Rtg7OVO2SjXenBXA&#10;sHlpzN5qwaHr9mouK6oHgdQUiXfUeBa2K2suLHNrmZ9Ly58sPoqRaJlhYCnKhG7gP0t9jpUzeodm&#10;+H+1nZRfLPCP8kW/0VwVxP8Ucs7VCzK/N4bBR1BqCyFG5HoWCHlgWQF+2YxPk2okx2Xg0zSzDjNA&#10;6iFRssvPR0Ezud2qEj7l/7XtkeSyJLD3UQvCT7LvUpcI2dVsPRTvqeohaZGRGk0fC8kxKtDj7Bg4&#10;/Z7yrgycp5T4SUEqCTQlCPQxELxRxd7Wmq38OmQh2hhS4zxOrfM4r18yBqK3wYm7sL9gseL6La9y&#10;cGAilokxBPYaAtsbq+Oh/gqRxyBopVJ1Ih5gBYdJOfIUOLlnB1OHvcLhKYWwv1iEPX82IQEnkrR+&#10;YllNUihr4UefamvQ6dLVr6XFfDX8dG0o9/Sq19Dd+j5vdfkFXvYBBy/l3xF2DNKCoeZSSDwPJfrD&#10;gS5KaWFemIGrGnDpkh8nDh9WX2TsHCx9ZRKtZeWuYm3l4pT+ZnmYxV9UJnASiXvnIPx1C7xSoXkl&#10;KFJXERKSOS1Sq6LtVD62tEynR0PTzSqRJ+BnxULL8oIoTcT3RHrGhAQ5PyFzFc4WzM2h/LsQcQbC&#10;D4NTWbVv0mIj/xXrom5m6WWUaC7rIqqNpkQ/xVaLxNigFDFgf9fMSaYZNF338Il5HLfnx2WeDUxt&#10;+H6lanlU5FhBkVeKUT49e+eW96X16L0UcbPil29eIbz8u6aedBNM+B+EPKZvXb3MhX1buLFuLkdu&#10;RpNgJHQo4lmMtm1r8+L4H0xtOo+B1KRYDkzrxm+rLpOeAS/VhxFtoYFvlk9cdlhBneVwQmLmc4GF&#10;L1yxV0bs1TJ/9yDqV85Ljgm6WxOwKQSxt2Q2BnE3lXRdvtu8EDdD7lL6vTQat2/PoI+/xKXw07ca&#10;mPD/dwwZ2rQqr7pE061KIxqMqoVVxg2tRVhvUZSAteeIP2TNoaBG2IXGcwufBy3RRQlk2LuLoVvP&#10;LJND45aCzHlRws0tNH19CbdjrJm2YjOuRYo++P5C4Vv4fups1m09q/mQtOvTnyEv10Pv01kbs6Td&#10;sEzQXG5cKIF9I2+szeKf2o9pxawvWD7nRxztrfjy780ULVWR/09wDt3C3/Pns2HTMUIjU0lNy+D3&#10;r99jYNd66DxaKm8/URwkBkH1r9VcMz8/DWOlhJz340O59N01/PeXxUEfh2+JAJLb2eA7bqky8P03&#10;GKjmNb9/lLGq3xT4ajbEWUIhN3j3ZVVzSEjDkyhHcsYjC4I3qO9MjVOf8TgJL3nBsE1VPodz41Ud&#10;FRek6jp9PDhWgvIjVdzuqRHqXMszR4NZZttUk2dX2xQUZz6Fdb9ApRSw94TWhx55TP3r1MMiKplb&#10;EaVoPOQgusZSF+ZPaZjaav4BTHm9H2bxUZyY7MTCriUIwZNkTT8rDxRD0ofGKlCSO/RxXIatVwoI&#10;KX0Fzh2uyLr7qtAva3uNPj+sBhsxKk1EH2FO4IzS+HxwHZ1bunK4T3eBhbugQwYULsdv55swdOIC&#10;Ik79jrOTXXbnYMnVlpaYK1+BubN2U6TqU3n1u9u42MGcwcJrWMBvZmAlLKY5iAKm3QtQ8/uswUIg&#10;A+idNeBURREXokZJTVA+J+K3IR4iQkR4d4FCDeHGn3B3kyJI7MoqQ9r7hyE1Vg0MwkCLOZP8v1x+&#10;ElcsN6iYwhpIBzE8FXJAfidMoPGgFrgILk4E75eh6mcP38CPK3V7nIH7WXiY5Pa+nAO4wVVcCCVJ&#10;PhKypPzoB+89c/Y8rTt3p5hrBmP/2IR9IZO3iAkm/C/hfkgwZw/t5/xh9V9keBjWZtCkCLRzh3LB&#10;3hSySeNiihlfW8dyKzyFEW/3JcK8pKYssbXWUy1pDRZtvsajrElNlhekKCviN4l9a/7itx1JBIRC&#10;zVLmvN3OjIFN0rHQGU2RzDP7w+OkDScX2JWDw/5gmwGJGSrxLV/IgsIQZYQuCwOyiigreLKQIX4M&#10;JQezbOVKhk3fgV5ny6fzV1C6soF1McGEgkGm+X989Rnr5v/C4nm/0L9XJzW/sisB/j/gvz+JsM2F&#10;OXC1AanJ1qRq89fMBSgysCWRse/Pgs9Csz7UuK1Z5iWZ85vg0HDqNG1D8UrVGPfj/OzpMNF7iIqM&#10;Idq9lWYSn9Oo+tYpZ+ysoohKL0v6Cy88NdGrX9eXPefjGNrZC//qP/P/DYZjLmcx2KEp3415h4Nb&#10;NlCurC8Th3eg/0udspMGBU1iEcgcNeAn9kysSsINW2zSkyhR+g4+46+jsy8ML5zPeu+jvCeeJ3GS&#10;1+c/alFUVBR/fAGHg6DbQHjti6fbDu1+ma28P8QXRGAcl1yQhJf8PltqPllMFt+q9BRVn1X5Ag52&#10;V/WZpNEIdG7Q6ZL67gsTIEXU+mGZtaoDWNkpc1hDuMfj4GnO5cWpqraTNiDx8ipc+5GL2/opzQn8&#10;MxGfytfRVUxXCxIWxsfFeHFC/cpEjjxnBAcG8HaHpiyY8zWvBnzE+e/KsE7fRXuQpD2Q3KqHi7Ta&#10;eBJMIfMoenRfCxVcoYYn+mWXuexWlivbKtLhg03YFraAlAQ4B/4LfbEmiWRbG3zH+2u9y3pvcwKu&#10;lNGM7suMDeB6lBPl3o9i099/0qFdayL9N3IjvgSBt+4QGxuHY8xOHHXROCad0oiNL9br2LB1j9qy&#10;sXJlWYOtGezNgHrmUN0FrqZB78lQRlhSI4gcTIy45GfcdWXWI3naTlVVcozIwiR+V3rZdovUK1kZ&#10;djlXBAcfSLyrDE2l/0uc+GUAEDNTiQkW01XpiRPW1KCUkPfKwBV+SP3OmFE9PlTJkOX7pEcwt3iw&#10;nGY/grxu2twcmA3bUxAWVxuYvpM+K3Cr9bDS5VEDseH9crlIDJZ834OEonLqmIsZls+r2t/uUYkK&#10;tZtSyKsEE+YtxcHZpUDXrAkmmPDvhZgGXjh6kHOH9nL5wCYCb4Zpw1fNSj60rVeaVod3Uey+DxWL&#10;3EDXNh19ojmBm0pzt18aLWbcwsbGioSEJBwdHbG2tiYhNoKEZJUWVq1hE7oMHkatZpljoQm5FhLu&#10;kdvw27uZeVsjOb5nNxWLWzOjTxoda+gzlSSG6N7cvENEMZoOaakPTcjyhGsziJTWWK3pG2x81Ngv&#10;flsu9SHqOCTe4+/VVvRak0Ktpk35+Nflz+8gmPA/h/T0dH77/GMtsWnWx314u9451Rpcfgwc6Q+R&#10;Z9GnJhNwwodTK6tzK9wLm7Q4IimGFVGkY0/7Vpuo/c0gKDeoQLGwS5atZMCQoUxbvoFy1Ws9+L3E&#10;06bqHLDUxz2kCjEoR04Hdsa+UWnMLJ++61+nj6bGzQkccP2AkJBoXN2LPhf1VVpqKmbm5uh0WYrx&#10;fyuunTvNX3O+5cSeHRxfM406LQdC6C6VuOj7dsFVCzJOXfyClNO/cmRqQxo4HsaqTRo0sIWasyHx&#10;ulJZyFw4v6L5aT1DnhSPKuRl//xmwP4TMHg+COHzNHjUfj6Naa3ci9ItIAoQq0Kq9a3kAKUaSbir&#10;DFolQU1g4Qbtz6k0UzGFlTYb8RES24O0OCg7UqXWPIly5GnOpey/tJaGnYdDp+G1lXD75/wXuePD&#10;4aeuSnlpnyC6guwLEhIkp/QGD35vIkeeM36fOpEj6/8iqHUCNp4p6P805+L98uygDcW5wTXKYoUe&#10;JyI1YiQJRzqV34ht5RQY1gncqqgVoxvzVMa1mJH6LwUh2r0g5bT0BzbCvXAoGelmXI2sQIWMS0Q7&#10;uaJ3TOeM5y38XUL4ZacZroWKEp+QoJ2n/CDnTibg9T3NWN03A0+Z3wlB0UycjEvAmvlgkwLS6jPm&#10;RPbUG2EZI0+p/4+/Bff2K/8QM71yBJaZoxiyisLE1ktFvglzKcqP6jOU6ZDcuEJoOFaExBuqb1WY&#10;Tel/Ez8TMXyVG0RY61uLoUg7iPdXBnXSJnP/qHJJlziqa9+CczUo2iL3eDDjmCjpoRPkddMa39Aa&#10;zOHwO7AhHroXhXaZBkx5DaQyMEWcgpRwcKoEXp0Lzo4bYs6kLUmyyGUQqL84azCQv0ubUHyAOkbV&#10;pvHB1N+Zs3QXP24/nGsEnAkmmPDfg3tBt1n7+0/s+nsZKclJeDvbUiPJmf4V79F2cDqFqvaAnbvw&#10;X+OOdWQSyU6ZhLlWeFvxxZXRfPLZdBp16MKhzeu5ePIwFSuU1wzlEg4MZvXtF5jx3UzOBUSz/PxN&#10;dBaPqthNEFy/cIql08Zy6uRFWlQy55t+5tTyUSkezw4GsiUTFoXA0kXJ3DX+JVmb4HVdC+uvwF8z&#10;GmPWZeUz3gYT/pdx/sgBJg3qzU+TBzGs4hrF2MkcRNS5cpEFb1fpe36QctmCI34NCbjrg4NFFOEZ&#10;HrR+4whlhryHrkTHh4MCLn+jzPKlJcOogBE/vuoNmqFzLqSpnbIpGWIOcM+pyT/W/hcRGsIHPdoS&#10;FXEfG1tbZq7fTVHvApg95gIpl8SbxBgnd2/hh3Fva79/e8aP1GzWln8CT3Ms74fe5c3mtfl51kyG&#10;dvZW7R3SSm/j/viqBSm+d3eDMyHQ+3PweSlv1Xdu+E+23OQHWZT0/00Zg0rbi/h55JWqIqERh7pB&#10;o7V5G4nmt59PewyMlSOSMGNQ/cjnSniG1FARFyD5NpQdrcx0RV0iSZfmtmBXTCWAPm2SUPozOJc/&#10;dgc3d7i5Hzr3UaqXWrOyPleuN+NjLfu+tjRcSMlakDAoRqT0u2L0szLEpJjIkeeGyLB7jGzXiPdL&#10;w5SSlmAVA8UyYDckvarj91+qYNnkPDVK6qhyMhXbADEekf+s4MXBUG3Cwxfhem/4Oxns9XAV/NN9&#10;CbtciHDbwtwN9cAlPYoM+1QCHI8wNzaSm/Gp+HqYY1+qHkVLlqWId3GKeJegiJf6aefgQFJ8PMlx&#10;4bjfXIi/YxdKVKzF1ZWfMOu7xaQkw5Te8Fbnwug6nFHM8eVZcNQfWraB0r2zBjUhDyS696ZkEpqp&#10;1JjoqxAq1tTClKeBdUnw7qzkYZKHHnkO0oWptAbfYVCsfVYfo5AZ8nkyeN5YpIgJUaXYFVcmsTJQ&#10;S9tN8HrlSRJ+RHmXyANAIsdir4BzVUXIJN4DW4n2/S47u5iXciQ3RUhO5cihl2DeKXCIh3h7eKsT&#10;FH/x0coPUY64VFOkUEFYV/le8YdxqQV+n6rIZetCSmkjahitNcoL/Car1iW7MoQlOVCy7zY6vvIm&#10;/d59ejd3E0ww4T8DKSA2LZrHn99Ox9HBnlHDX6dxzDFif7MjQe+Ap8VdWnTYB13M4FyGUoqcKY3P&#10;q9JqWQzSoqHZNmLMPSlfswEhISFUKuvF7h97UKR+pkGcTFJjr/Lz5nBGztjLcr+ghyb3JuQNmR4F&#10;bpzG3O9/59rtBHrUhf6NoEN10JlDTCKk6sFafFitwM46B9lB/hLfh2Au8ysLSJf4eoE1pCUTdAQa&#10;LANHZ0fem7+Lwp4qVcMEEx6F0/t3M+WN/txe3gfv5SuhhA14t4BXvoPoo3BmNJxOBst4iE6H25bE&#10;xepYdeZFevbYgkNrc0i9B422Q5EHzsIkhgazqfenOAfcp5nPAazm/ApVs+Km127YRPc+A/h0/nKq&#10;NWz6H9p72PLnAn797COGveDIz1tjmfz7Iqo0av1YY8CZA3tZO2+ORjSNnT2P+m07kJEay9bpr/Lr&#10;kiN0bFSWOxcjibVL4psdZ/4R77f8VDjGSEpIYOMfv6FPSyUmMoKLxw9z8+pl7W+/DHudN0c1A3O9&#10;Wny8uxGaZCaF5GwDedR8No82q38N4aEFVXwFUSehriwEF85FufC9UgSKgltMscUj5N5OFQ4hHomy&#10;wCv7J+SDWXH4qAO0iVL+3PZVICMW2p1+/G17nuoZQy0kCTRS/4hBqdQXAgOhkpva/T8BIT72dgc/&#10;cxi8AAK/U8oRgxdOUhicGqkWEFKjoL2fOhdhB+DCrKy0pCs5FCNGCpIYcXowkSPPB79+Np7DG9fg&#10;/7o3O1f6EVXGHF29Bpy/eI2/D4RxJ9JormNuRmGHDJwLeeNW2ANXVxfcXFy0n64uzrgXcqVDbUfK&#10;lq4Eu9rDbk9oGayJbAPWliH9ihmxtvCLnzVbdecJSoKudczp17891i/MeuxBWNhmz4uTmDtnOQt2&#10;JVC9cgV++T/2zgJMqqoBw+/ObHew3cXS3d3dKAgoGKCCiAiKAiKKCoKIIqASSikoKUh3d9eyHSzb&#10;3TWz/3Pm7LgLLCkI+s/3PLA1cefOnXvP+c4Xnw2lUYN6kv2MWAI5N6Hah2WVwuLDdXYUJB4BhVLm&#10;igivqqgdFAqQ8rCqL60lEctLQ1kVYFlHhjMJJYiBmSQOypMVItzVsqpMTxZ/E8+nrZu6+IH8EIjw&#10;WCH7Eh9wUZ8rPuwmbqVVxTlgUwsaLLw/e3kPKegtmSXHR8Oq8zC4HjSdd2/lyN8Ody21DokTVW4U&#10;1JwB596HA8ehcqpU94g65Cv6TDyQybxLSn7Ye1iXM6LDfxO50Zj+OZAdJx1Jq9yGHsNHP5LaITok&#10;iBUzJlLV+DrKmkNw9K6Ns5c3zp7eGJk83eDiuKgIFkx6l8CzpxjzxstM7xyJ2YnDqNQOHDpWk6zz&#10;hlSuFkyVUWEQpLr1Ql9nAQTOgaI4aLYVVEkcuK7P8X1rGddNgZGxKRjaQk6kJJnzYpm9dB+frAxj&#10;xZm7ZGU8ILLSUkmIiSYrPY3azVujEKT1fxzimmmbepA1u0I59Mu3XAm7u0KzZRU9pr7oQ7taJuiJ&#10;FohiEXSXe1eJ760wkCHnYpXyrzpgPTCvDNkRXE20o+uXWeQXFvHNtkOY2Lg/sdesw38HV04eY+qw&#10;5wjqbo5vsZqIYDe8XUJRitXkb6aDVzc4OgiuqKChG1i4gE0bVOvmE3Izl/htTjSrdQzD/sXwQqp8&#10;0MIMNnSbQNxxW1QosSKLQQ1WY3gw8a/nFVOLxq07klEM03/786mRspeOH2bJ+y9xM7mQGp6GLF84&#10;mkivB1dHbPvlZ376/CPqu9tw9kYaljY2zN95jO/f7MKpC9FMH9mUxpfMWBl3ma0xmezdNpogl7H8&#10;E+clvdDNzJq/nS6DX6VG49IGmnIoKixg2isDCbtyERsLA8zNzGndpj1tW7WitVqNm00y5OpBfSu4&#10;8DaqYgURV33wblUFVcIOTuzuTJNXLDD07QX5CXD5Y/B4AWpMvXOB90HG1n8XYmwft/PhLUDa7Yte&#10;IxUTZh53ljloFOBnpT1FLNSKcb5z99IF220QOhc8x8H6r+TtL18H4WgXlwNtPneHCw9WQVvR63rS&#10;ZNKzqtBRF5Vlr4g8SxGzUJgk1Whiobl83IF4f4Rz4eY6cO0P5j7SuiXuP/l1MBfsByASLi6VPv5t&#10;weg65cgTQnx0JGO6tWJghwBCL4dy6mbBX+5jO0cnGnfsRtMuPfGpVpOYsGAir18lPTmJ7IwMcjLT&#10;yc7MIDdTfJ+h+V1GSiKFhUU0rmLO0JaWDKwfi13rteDWioyw7Xy/9hLffDuP1LxiurYNoMM783Cv&#10;LEZNf1+OdzjclMXTphBx/SojXmjPl69XxyZljazw0jeH2l+WTfBFOJFglcUkvckv8nenhspg1oxz&#10;5fzXSkmciP7zhB3CzAOmdlCppfwQVGQ5KQ9xGyH1EoelkH0ef0EqKkTSsvDCCfJEMLyikir3pgxz&#10;zY8FX9FQU0l+kLTVXHdTeQR/e2fqtIDoNRed7Q2W3MkqPygeR7ir6D5fMQ6UyZBvCnXEiduGlKs3&#10;8foDRtWHUVOf46zPd4+2jTro8AyiIC+XeR++w8UD28gtKMFCH3JV0KW+CR/M/IJkl/4PJR8Wg+JP&#10;XxmIt5MxaVkFpOfIc5S+Uo+m9T2p02cUDTv2wszi7hfIJ+H/FyuZv349HWdHB5b+OI/Whj/Djo0y&#10;suKySJ9QEBHQFO93fkR57hVIuQRXSyWjNjWgIA0KRf2iOI0ZQbWPwMJPKuS0gwwTD01YnoZIrj+f&#10;T2fNY97iZSw6dP6RSZFFn07k2I4///rdpIUrqd/6wVdg/ysourSMsCMbMDVQUVSpAQ55pzHKDuWq&#10;fhfWbT7D9euRNK/jxqLPhlPN6JBcdMgLvVU5EjAKwn+CooLS3+mDoQWU5MNFYSMtKCVRhEKk9L12&#10;6sGV4BvUHHmRVTNaYdT3t6e9K3T4FyA57iajOzdn1JC+jA4LxEidSkG0MX42oWCuBz//Ci7tUcVs&#10;J/DifmJyHGhb340bq+ZxdVkVcjNMcTaOp03HQzDvtFzoOjOSa+9d4NDZluSrjbAnGVenONoELr9F&#10;wbt3/0E69OjLh98vpWG70hDKpwBFYSKOh4dh6d+cELdxmkXFnKxM4qMi8ale867EjSCBhUp8YHU7&#10;vuvvQsCnRyg0MOHdBauYOKgvO+e/QKcaxRSG7uKljy24oI5j5r7gf6w1UMxH3uokSRGRJzV29gJN&#10;ha8W4Vcv8X7/LmwYZ0KrqiZkK90wKkglMdCQqrauGDjWgdoKCs8u4PBnLQhP9KDQxIC6/Q4TeNoL&#10;q6oxpBc6U7mriqwbx8jOUZEfqYYAP4xrvkvv3n0wNja+97i6/Pj62CAoTIAWWx6NRBALiveyAN1r&#10;/C22USzy5kSA/zvSJnOHaqFT6XxDIRXd+Tehye9wpBvYd4SdmyFWXxJF9gqILgIn8UYgizacGsgJ&#10;u1BnFJeUntudoNteGbCtQ8XvqZjzKEXjqZEMlLWuI1U7whVgU1vOB0V0gfheLCiLLEaxQF5bFI4Y&#10;wIXxYNYaZo6DLvlSyXOXxQhd5sgTwuUTR5n22guoVSo8XaxY0MWBVh1yOVB9HYWGHg/NjhfmZZH8&#10;21A277nGvvNZKPTAzxHUxq7cTEyjoKCQtv0G8trABhhU7ffYfZqq4mLNYP2372ZhamzE16Pq8lK9&#10;GPREWrGwkpTPHdGmWIuDWVhTxPfZoVJqlnQcVGlg4ChbVcIWQOV3Sy0y9aQ1xvtVcLnNt3q7JE8o&#10;SMSKp9iPxVmy2jD1JFg3kMoRcYLavBjcQ0C/WFYVew6SCccFKeDQQUoA70VQlGe4xYlce9uj/WUQ&#10;rCBbRI2UwNVZcPgcvPJzxYFM95LqiX0mGOf4bbJz/EGacwQuT4XghXAFqGsFdWdA0CI+mn6ab86W&#10;cGVeJS61OoxK+YCPp4MO/wL8OOVdjmxez9QhXrQrCKWuGnbmw3NbIMAFGnbojlvLYfjXqoex6f0H&#10;nyK/4+XG1fjsOSXvDe9GyvU/CIlXcyZcxZoTcDQYDPShYZs2DP5gBk7unk+MEIkJDebq6eMc3bZJ&#10;oxYZOeJVZn3+Cebm5rLCPGoj/AmFevqcuN6UJr7HMRzqD603wcEOoG8hLYVCCSIarLTJ82a1wK6O&#10;zHuKWA1ZL0JdSwifX9pFK+vOf1q+kuGj3mH8twtp1kUsqzw4zh8+wPeT30VdWMCX0z6mYb26dOk7&#10;gFb9B/9fWvvu5fUXw6lzh/axYuanJN28wRcjmzG2TSLKHKHzLc0r8XkD/MbArqZwMbPcAM4Q3AdB&#10;7C44lwC1xfEYUe6x9fku8j3GfvQlny1dTrWm/0y2gQ7/fmxZvpilM6ayZd1vBERfxvvADJThamhR&#10;Hzq9x/q404yf8StRMbKNZmAbe355OZtD8xuRFWJJgGMQVT4IBmMr6BOhUY6oPvYlbI8v4YHuROFN&#10;M8ej1PzVF5oK+3UZ2nbtRXRyOrPW73xmLH3iczquZ1uiQ4Pp9/rbDBk3scLb3QgNZlyvdrRu1pjs&#10;sONcS4WN7xkQX/0zhg7+kLXzx/HcoDcp2t+daqPD8PJ1Z+RPx//R17Jx8Xx++Xr6X5XuP+w/89ff&#10;xMLsay1q82prPX45WkLhbZFJwgVoaqqPMk9BgUpBPsUUac9TD4Ddf6ymg/tlUOdDYRYY20KVD+5c&#10;aEwPgj1NUV1SEKby1ayh+o74FqV708erHLmfcvte5InI9ks7D/lxYGAHJTngPxaiVsnmz6xr0GQz&#10;/DZVxgb4RUh1wm5RyS6UDcC4Usuk+P210n89xIfAA0R8gQ73Vo6IJlMxD9SQS+KYEuej8hSFMfiP&#10;gkpNJEmSsBtubJC1xLmRsghEs1h/m41VQKccefIQjHNk4FV8a9R+oEH6/SBSugPiviM/4hCHDl3g&#10;cFEXCg1dcTTKoMmQCdg4uvGkkZaYwLIvP+HItk20btmCzWt+qfjAESef63Mh8xLo24DXYIj7E5SW&#10;UJAIrr3kAWtgA9nXodo0uLFKMrXCi323znRBtgjCQjCyNnWgKA9u/C4rgG2agk11SS6czQW3hnDy&#10;I6ithMpvS/VIymkoTC87OT+oN1L41bQn08JMuDJZ2n/M3GVy88aFYKQGhRf06Ac+b0r/m/bkqpXq&#10;CcbT2A5a/HHrvgpbKAOPRM6KTR1U8eeI2NcM78nvoBQTo9vzUYTC5kBHmV8iCJ+6szXtPskJMfjU&#10;asygrp50m7ZFR4zo8J+BuAQd+GMt8yeOZfGblgxvWai5MIqBVAQ+xJmEMWtbCUevQ1quVH7U8LGg&#10;ZYCKyg2aYdlpOmY2Lho1Xkp8HMnxsaTExRJy6RxHt22ma4tqbBxbDLkJUBQvL5p/QrSDHgu32/FL&#10;RjLJOfDZ8zCyswFXPaZxw2HwAxPRYvsFEZOblUVOVobma25WJjFhIRpC5Pqp42RmZmCgr6BhLV+m&#10;jX2e9n1LU/y158GTr0LCfg4tbIlpTja51pa06m0BI36SifJB38hmLzMfOfBM2Cm/Fw1WwpaXdBiC&#10;XUB9HVzfgSbuELXir8Gp2MbBr7zOhs1b+GTZWgLqNrjv68rLzuaXOdM15HnHNs1Y+nIKrt03aB6v&#10;V9/uBCep+eIpyuWfZRTk57Hqm5lsXbGY4c+3YlG/8zJQW1hNLYQ3vUhmaKUFw6V8eadaemBdBVpt&#10;k8fEgVZQLI6RFFKy4NXldmw+nkKngS8x/OPp/4pmDB2eDQiCdvrrL3Iz+BpXTuzHPnEpnLihmUGU&#10;vPQtdn618PJ2os/bU0hOSNIo+OaP9ObNBlFEbPfBu2s4SmM1KM2hZ7QcQ+0dDZP+4EB8K3ILjTGt&#10;lk+bSRHQWSzZlmHbjt107z+QL9dsxb9WXZ4FiPPh0IYB5GZnayybX/+xB3e/yhXeVlyb9m/4jYKs&#10;ZBY9H4VZx0+IqTSEz1/sQmT4Tb4YN4A1uwM5cPgo32zcinuVuvfMmQq5eA7/2vUe2+f393mzWbNg&#10;Dn5uVoTGZNyi0hGvc3hjH9IzC+jTyIj2A1/CLHonaccKMc1IJs9Sn2xLY/KNMonb5YVKZYFCaUbL&#10;F86iirTDp3k8QTVn4qkOJtHjJVLPbmLp/I1cjYygU/vWbJvRFKWpAyQdlZZ5sTgp1OFH+oCRvRzP&#10;i4XWMyNQnczi6LnmKNVFKNxKsHdNw69bbXDpLhssH4fV4+9YR8Q5V+TviAVSC39JVJ95BTxehhsr&#10;JRmjVZvsrAPCNnlOBeJjJNZSxeFjWUqOlED2ZmM2qJ6jn8U6zOfkQ49HtNz8PyFhDySfgsjlpQtA&#10;d6EnRP7R2RFQEPlgWV66zBEd/i4uHjvE1++MoFPb1qxftZxjJ04y+9v5/LFlm+bvcaGXcbr6vFRd&#10;iPBQQYKImt6COHDsBpb+4DEEDncC75GQvF+GqqaekYnD5U9YZ96QnmxhmXHpIa07QiYlSJDrMyFk&#10;PqhLQN8AvEeAbX2waQkHj0HrZpBeroddkxbdCypPAI/ny57nfqFS5U+mBbnw05tw7ADoFUBPA9BX&#10;wVU1VDcAp2bydVf/FNLPSdWJuP/9lCOC+MlKhDOhhIb6YWRdSEGRN37fLZOvtXyzjiBkxNcbv0HL&#10;7RopXkpKKu179CUyJpY5m/c9kSo6HZ5tZGeka4L1xKSrPPRKVFjmh5Jp7Kf52TIvCKUqE9e0HcRa&#10;tsM2/yrh9i+hVpj8dbsS4ekshaKkENeco9i0HY+DZ5V/9DUJMuPQ5jXsX72QsLBYBjVT8usoFUUF&#10;+pzY3hR7twTMrXLJyzBBEVOCZ0EYQcklHM6Gw2lwOBlNBpOAsbER+fkFZa9LoUdVX2c61dTj5THz&#10;qGV6RDZciYutuFAaQeg6P4xc80kxMWRJTjjf74NGPrDwDSXZbVbcEnKXEh/L1dMnuHrqGAk3osnL&#10;ziQvM52CjFgyclQUCQntbRAqwBZurjhlWFPf1hiPYldeGHYQ2ncGjz7g3EWeIwT5cX4M6FlQWGTM&#10;ie2NaVIjHcM+L4KJOQQtgNwwmT0kGs5iN8nzkH0Led7QVJq7QOhSSO4EVfLB+zmwrg9XpkC1jyH6&#10;VwrcX6N97yFcCQrRZAA4edyaWVRUWEjo5fNcPn5EEzwYfPEc+kolX33xKW/5r0BPkNei1aL6x2ze&#10;cZzeo75h7pxRuHf94B9rnvi3Yc+6Vfzw0XssnfspLzvMhJLSAHPDSpJMFyuSh69BSTjgDj0HyNVK&#10;0TCQFQ4ZZ0nMgHbTIS5dwYgZP9Koo1iK1EGHh18AG9+nAy2bNGTzb8vQC/kObBuRGLIHx07zmTD3&#10;Rxp37qW57YLJ47h0cA+r3/eitdMZjcJOo0LzfFWed4QadvIfcK2IQrU+Jwya0uTzMxj2OX7HBFBV&#10;kIV3tZpUbtaJUdOfHSvwkmmT2L5qGYZGxnyybM0DEcblkZ2WxOw3nuPypRD8a9ah7+tva4Ja73W9&#10;m/fBGE7vF1ID+GrDTo39/u9ix+rlbF++EL9K+Tg3eZ6+IydoiJfMtBRO7t5B+NVz1K0UT73h89A3&#10;ERIHUBZkUOfPcVjmhXPkuVUYlCTR/nQ39FaqKXzJALW1HVfdPiDWVqrVxTRx+cxp/LlsIbVr1WTW&#10;Z1Pp2LYFevE75Li9+ieaa8xfRQda5YjnUDBzg7TLhC5fiEFsARF53rj4xuFbtxilS00oEgqNN/7Z&#10;Gt+7ofx8QLRIipZMoSYRgayZ16DuN3IOcXESRK+GIj24miOVf5fQhKZfK6nMidMNiccdK5JRYUxt&#10;14u0+PgohubFcs7Ucpe0p+lwW3XypxCxmIfCfbO8ylQk6qqwPuMtBoxdoCNHdHh4nNyznVmjX+PV&#10;oUP4ecWvt/wt7WYE1plCEbEAfN+SF0mRRaIwBxGa2PBnWd8lLDfaUFVR41tRd7eo+xWrm4IQEHIo&#10;oToRnjJxYrr+lWywEUnRgthw6SRTlbUn0NsZYsFUi4Ax8VjVJpXdTig78mIh/YKUMycdgBqfQcaF&#10;O9nlNbPhtx8gJE0GLflog5YUoLQQnxZZW5wbAVUm3L2mrLz/UgStnnkN9p3S+MhVGQoiYsRKTARK&#10;zy7gM0zuK5GMLbJehP0ofiu4v6CxIyUp6miIkRtx8Xz88xo8A6o+9vdbh2cT4tR87fQJzQTrxM4t&#10;FBaUTf6fBHwrQV9fJbWm/IKZX2kI1mMmeCICrxIReIXQyxc4s28XquICetWBl/UVFNKNzi/sYtfX&#10;nTHyy8fEKh+PyjcpvKYk7Jo//opgqhgHgxBcFUJQih9XVRaEVY9F3z4BF3M9FEGuNOpnjKtVKHpF&#10;CsK2+oKvDb5D30AZ+DEU3fzrQqnKVhC2zxeywbdWGMeT1AwPhOAccPfxx7tGbc2qYuDpE8RFy+Dp&#10;qlWrULNqZaz00ii5chWPKmnY5oBVvVpYOfpgbWGMVZVBnFs5mFcWZ3OupxFV9Cux42wjunTdgYmX&#10;DeQbwdDp4NRZEqMidFpVBAUJ8nf15pWp0zQKgvYynV2THzIPzo+VvxdV6n6jJflr21hKUsW5VlgT&#10;hQ3n7Ful59ZcqDJJ0B+k2L9Kk7adyS/RY/YfuzEwNPpLDTmhX2fib0RprvVtGlWmQ+e+9OzeHU8P&#10;d+nHPjFQ+q+NK3FpSR1aTk6glpchXy796Z5tCQ8CQfoplfroG/z3SJbvPxrP0T/XceIzc2q7i9V3&#10;oTJ0ASMLSforLGHrSmjsDVXHyuumyNMSdfaoeP47OBQI3/04GYN6bz3tl6PDvxin9+3ky1GvaCx9&#10;778zUtPOcexSAs1f+Ynlv87AvP4wze2SYmP49OUBmvNe85qV2LtqOkYFwZAuTpz5kiBZOh02qkBk&#10;sL4IDOkJTUQQ/224PpvPl51n+uI9LDx8+R/NeLoXBHmw+/dfNRXoIqT7USACT+Ojo+6qOtE+z5Zl&#10;P7J+4YJbfj9m1jxa9+rP44TG1ndgJ8fW/MCRIxcoUaupVKkSCQkJWNtVYuKPK/CrKULsHg6bfvqB&#10;FV99xgjLqtTWb8mLH6/Cqo1oRBPTR7W0RIjxubm/JP210I7T1cWoojYTsTME7+rnUbr2hZpT4Pzb&#10;4DUMXHs+EyGhMRd+Z+LstZpxiaWdJ1YF57D06oRlxlYsnethbVqCo1cdnFRncDTNwkQdC7lJcrHi&#10;T7gcVZU/T/emSIRra/aNHuakgtIAT99o+k7+A6W+aDMzgz5CcvJ/hOJ7LFQL29UBMeYsfITHvb9y&#10;pKAIluyHubuUhMSJuhOdckSHR8Svc2awYdE8zfe2trZsWbeKpo0b3WlLESc/wbCK7JEmqyE7UA70&#10;lQZ37wTXQnvfzOvy5GLuBU1/l49t2whST8mBfna4HOCLLBPt493uLRRM9YkhMqek2fqy8COxrScG&#10;gZkfpJ2S23TzMJwKhC6DwK2TbN8RjTlG3rDhRzh7QcOHaBKPRbCPvj2YOMqAWDGBcewChua3VgRr&#10;O8XFtos07IyrUgGizgWnbhC1lpLj4WwvzOFISCGXY/S4GqOgUGmDnbUZlRw9qellzkfdM6hkKvaf&#10;IQn+P9Cux/PEJaUwddnae16Adfj3QZx6i4uKNLk/omZPpSpGVVRMXm4OJ3dvY9/634iNDMfX04kR&#10;7QwZ2iQbZ3PRFiAOTkFELoHTQ+/Koh8Kb4mpZTa5mea08jksf59R6pG1EyNlCC7252yRN5dIJZxg&#10;dikyyQEGtYB+b45BXXf8I6kCcrOzuHrquCaQWpAhkYFXSIiRgwFReVrTHXrXh1c6OOO8K46N53tj&#10;psgkPt0VH/cwImO8qP3ceVLiHUi8UomiJH2czRNo53cQBD94DgITKhMcE0CRuT69Bv1JdLwXRtb5&#10;FKQb4+cnVVpJ6ZUgvAT7YR74DWwLIXNBYQ2ZJzWPEbrCD6P8fArMjfGrEkp+dfgdR06l1+Z0YJKm&#10;GaR186a0adGEVn752OtHawaBwR//REpQHnaGqVT2DJHS2nergX4REYHRvDrVnwNFV1hk406AoxdN&#10;xpzF0K0anEuBTr2g5qSyJrCwZXB1sgxRbfnnrcFtwgdtaA3JRyDgA2m9i9sm5coeL0oiVZDIYiAm&#10;ZL+CuBWErLArJhyAIuHZNZET8Y7nNAT1iLfGsnbzVhYeOPMXOfLz9I/Zv341uzatpYlnJkpj67v6&#10;tkVFZ//Bw3C1UzBi1BCqD/z0bylHhEJl8qBeGBga0rlLM4Z+8RN6gkD4j0AQPzP61SInr5gz0xTY&#10;VB8qq9lFXWRFlZeCiDrQBozcuBF5AY8xJXzw4Ys0HvaFTqGjw9+GyKcQORUi92juJ+PZOfk5ei4L&#10;5KeDx7B29Lrl+nTx6EG+HPUyLw8ZxKJJHSByI+zYiyo8nwg3L7w3hqA0V2vWgbJ/HI1+jUkyoFML&#10;Mf4K+proiCA8B27j/e+W0KRTt2cyL+hxQ1gthdrz1znTuRke9tfvxT6o26otRsbigvz4EHblEkum&#10;TST40nlqWUJzO7jp3ZR9p6+QnZVF9YZNePOz2bh4iVW/WyHe6/ycHE0ArfyXqvmakZLMpWOHOXtw&#10;Dy9a+1A3pxeKkiKMrYt489VFnKs6mB0nIzBTRWFm7YK5a1OqNn6e2rVq3PoEGoXkJrg8CYxdoTgV&#10;XJ8Dp/Z3X2T8h5GamkaLjt1ITErA2bcqeTk55GVnkZ+VSk5Onib/8XZYmJvgZFWCo6WayvaFFJxs&#10;gHFBVdzwRE9T1aHCgGKK0cfNKZpWQ0/gV1tcr4E+qWX7JuQnEIs35nWkVUSoxv9rypLrs2UVb0kB&#10;WZbt2Xa+iGMnTuHhbEO1rFm0CCjB4lE/EncQJGIFTSwmFnE2Aob9CNdjoWdjc2q/9iOfDn9RR47o&#10;8GgQ3siR7RtpPPwXTxymVs3qZVI5oWoQVUtFWWBTTzbIaAf6oidcM7AVFb4BZe0xt6s0tIyyqPI9&#10;P07ma3gOk6SDtt5WkC+J+yUr7X9b+FL5EB/xN/HznkYgsjiKM6D90TJ1iJa0EHafa9NQb9tMhh6k&#10;pRWR2noERWnBWBooyPwjhNo+cZg2NJQki6YzW0jWjaAkD4zdKHEfwPWYXOJybSg0q4E69RxWNvZY&#10;G+RinbQca0tjTF3boKcvBgh6UjlzdSr5SmdGfXOOpRuO4mxrQDUPQyxr98FKmUt8njkZaelcPnYI&#10;I6WKb0ZWw6TyMCZ/8S3JGZlMXbYGNx//p3Ic6PBoEKfVsEtnOL1+AUdPBJGfm6shQYqLiygu0pIh&#10;ksGuCMYG8FwzC4a/OpxWbTuhF/ojpJyUq3aqdPB6FfQt5XFdnm0vd5EozNfnxPKmNKlzHCVqIi74&#10;4GEdSWS0N4SBl00Ex+Kaka60oqQYVHr6eOtdZr9LGN/klJCWA9MG6FN53F6KTf0faOCZfWoxO35b&#10;yR8HYsnNK8LGxoa6tWtSt1ZN6tauRd2MyVSulIx+ebt1PuRtMmRHfFfaWe/mfFQDnNrHEx3pyvWj&#10;VSnO06OSfTqNSk5TpU8wGMrws+DN/pzKbYhNSQoWnrk06XScY1ub4eQUj3+nUE2DatguX3AGX6sw&#10;lF+IfXhE+qLPjtFkFKm+UBCR5IO3bzjKdsI+BzT6URK1ghzQnr+EqituOxTla2wtwWs9SIm2w84g&#10;hcp5IWAPNwzgi1hYekmJHgqaUJd+ipo08T1PvqEZreZXAvfny86XWuxrqalqRU9f5i3V+Q6O9YYm&#10;6yShGzhTerJNnIXcBRRmZRJfcb4Vthwx2TYwB7EiJ4hmce4M/FKG1wlCpflGDemSlpaOk08VqjZs&#10;ytjZ81EolKz/ca4msFGErb7/7piyc2uaCDbTA5u64NRJs82Hjx6nU6/+1G3dQdOM8DiUHlqlYoCn&#10;DUFRaUz7dDjVB07jv4TkiAt88Fx3zYSsR1Nn6rcfQb+eXfA0CS+7Nmr3u3jfRMBuzHrWX/XhuWnn&#10;WXL4Ajb2Dk/7ZejwH8HuNb+y5LNJNHM3x9cyjd+uwI7dc0l2fv6u1rCFX33Ea/EzCNvmQ0ykK1mY&#10;YdbtGtO2R3BNoU9KtgzyrF+vHod2bsZU5PFdmgSRKykxdqfSKzF0GjqS50e9+4+/XnHtjQoOJPvK&#10;Zpq0a42FQdEjqd2unznGvPfeoFnzOvT7cC4mFtKmUhEG1fbRECRatGnbkFemL8Hc5vHbold/N4t1&#10;3wu1MriZ6FHPoIS9YnhuDE1feZc2fQfcEjguLD6iTv76udMc/nM9UcHXNbbK22FoaEj9unXo3b0r&#10;z1U6xOVP1MSpqjC470oiFHm0+Fk0kCtRq0vIKygbzzRv2oRxb4+kd49uZdkq4joWu0MGmxbrw9U8&#10;aOgD7XbcvR2yvEJc4AlW0b43cQoLl/2isZy6+kibcnlC7aZxI3Ky8zQht+nJiaQnxVN88zQ3s0zI&#10;jb3CzYgIQiJSKCpW4YQdLZV16WFsTmqOA7nYYKjM5d1FC2R2j54t9A7VzKny1rZmx7xGdHlrOybK&#10;QhDiq/rAlOCKSyD+rSjOJeXMLCYtusyyjUcpLCzE2cOTjIQb5BaosbeET/vDiLagX/IAOSJ3s9bU&#10;tSS7yJiVR4o5HARrDqdS3cOQxaNMiO92mMx8I15qEKAjR3R4NFw/d4rJg/sw58vPefftUfKX2pCl&#10;LNHvXR9UOXIA7dwNbBpIi43bQCkJF4N8ES4qJm+Vmt3JDpdXfmgtOGJAX34lTXwVdU5icC+qm25n&#10;l7WtM6JeOHYDOUUWHD5zjaA0Z1JzlaQa1CE1NZWUPCNSUlNJS44jNbNA86EQAWV3g4mYoxgoqGZv&#10;TFPzAhp3U5FTADsuwa4r+txMuXeatwiMrFKlKm1btSDAsYgjB7ax61w6OXmFzBhVlU69OhHkOuGO&#10;+4mT7rIZUzm8VYa6Vq3XkFFfzMHF+z/GIP+HIU6nJ3ZuZc382ZokfGdHO57r0hB7j7oY6BtgYKCP&#10;gYH4Wvq9UoFBXigGdjUxMDTGQKHG8NRwGgQXYdNbqC8rQYPvwKq2ptVElZ5HxA+FeH9QC2XWVqlM&#10;olSmaWQD+naQI64USrioki2gMRAa7YeRbz4RMd4YpBVpsnyKsgzxcIkkMteb1BRbDIvyKFEaEGAS&#10;RM4gNXPOJPPL+QwaV9Zn8Dd7cfP1v6u0+PjOrexf8TWXLkfgYiMucEqGNlXiEVNEcEhlrodXpeuY&#10;E5hYxWvIEEk8liqzSqFareDo0eZ4+kaSm2HC/httyck3Qk+hwKskir7tN6HMVcvqPCNQmSgI+cOP&#10;eBsnmnU+RvR5L5Ki7MBID3vXZPxGlNanap+rUhVp3zN2lHV+Igk92whWGcBgcX6qDtYBUH9B2Tno&#10;6hKYPQW6qlHpOxN20hz2g9cbEUQf8cK7YzjKQDWqKGhwBGKz4HVvfayCBlNJX4WnIop0Qzu6zziM&#10;MrMhEVcK8B4/EKV/v7IBXuQquPwJCD94s41wsC0YOUk1nsgZUZrIRjCLAEkGO3YCpw5l9kVh4ROL&#10;VN6vl1kYxYpt+baA0kFmgWUTRo2fxK+/rdWIfoXfXq0qYuIbPflwyhz0DU1K1XaDQc8QitLBspom&#10;ZC8yvzJ1mrbGo0oNJi/+5S/Vyd+FCH795s2+nD0jRkMwZlAVWk/dx38NqTcCOb94FPuCTQgPvK6Z&#10;ODWtX43BPZvgXbMTN67tISX6DPUD7GjpfhMz9zYcOXqElu9feWz5BDrooEXg2ZPMfbMvSVkwYwC8&#10;MqQZRwPWVXjbxVM/YO/alfwS4Ip9qBcnippqVsT/MP6VYItiOg5+DXs3L80igCBdpk/9iAnjxsjg&#10;yvxkivPU2LxZyDst3Gj0zRaK7zYZfoxIS0rUKNLcfCtr1IupiaJvFb74cixVe7/7SMqRGUM7ceaU&#10;qBEER0cbRs5cSM0mLSq8rag9P7R5PdUaNMHNrzJ1W7Z9IuHVBzev57sJb2u+F5Ylf09bXGIiqSKc&#10;G6MnkdR39C23P7V3BzPfelXzvRiHdO/SiXb1HLC1s+fkgY2sPxBJSlYxhgZKVHpG5OYILalEx3q2&#10;bBmeydY59RkVfRZbGz3Gf7CC9lXWc879U3ILDLh0/DBbli/i2pmTeHp4MGbkCF576QWsbs6Dm39A&#10;QQ6cTyE4F7Izoe6rA9Br+GPFL678PEGzwfdoovmb6D9oKOEpWUz5afUjP4ZQAl87c4Jj80ew+2wm&#10;DqbQ2dIbn+QONKsXRqc2+6CpJzTbJLN5DnZh4/vOmJlnkh1mhb/1dc7FN6S/x1rMX6wB7+ziiaB8&#10;CcT9FP6PAWIhcPHSFUz65HMKi1X0fX00zbv2xsHNXVOz7XDoReatieS3Q9lUdYFJdaF/bTApvkeO&#10;SHmUWxRcd7kSo5ekkZKloraPCQ3bd2F8Nz2u+n6hKbIQqmYdOaLDI2Pfht9ZMOldEiODsbcvvZBp&#10;lSP1foCMi3DtC1CpSydoQiyiBOva0OBH+WETJzatCkSEl4rfaUJ3voLDp6GrCBy0gMwrkki5nUAR&#10;H+DEfdKecvtqa3l7T1YQ28/k8NzkneQWlGBsqNCw89YWhhjbuGJmbYO9SR5mVjaa3+FYHzeDGExt&#10;7LE1V5Bu1ZTC2AuYL59Dsa0esW4eJOaYEXvgOKezS0hNz9Y8XVVXPeq0bIdfh9dw8vTWXFjEyUW0&#10;U+Snx+IYOpfM7CKuGHYjLCiUwNPHib8RTY0AJzpVL6JV9240tIsmwvEl4q3vHtwVcum8RnLpUfmf&#10;DcjU4e9BDAZ+mf05QRfO0qVTB8aPfp22VdUondre/eJT/uKvMoFTPUFcm0Ubn8iHGwTUma+RpOYF&#10;HmTtBwNo5nwUnJX4jRZeDm0OibG0fukZg5kLJAXC+VQoLgTRcKZQEBHog8eoSCIXeGvu5uUYQXS6&#10;F95Z4ajsFBwLb4YT8Sj8S0hJs4XmekSqbzB1/02ikvXoO2IkzXu+oCHrxAUm7MpFjexa2DEy0tJo&#10;W12PtzqU0KseFOcYsmN6V/xLgjiW3ByrSukYWhfTd9ImzetTnVIQYe2D9welLQhA6Kd+6CcXEJ3m&#10;RT76RJR4kY0FtqRgocyjl8VmlIPVRKT54F0QjrK3+pZVBdWJ0gwRc/B9PUx6e/9afVCiyi8hYqsP&#10;3q7hKA3VUEsf/IdBzekQvRaCZ0GzzXLQkhmGantXIj6xxrtlOMo8NaH4kXSkEliXYJ+bgl+jUGgL&#10;qhUKpoU7MC0lnn2NDGnbrBCVrx1h82zJN9Hn7I2G1PM6Q1qhA97OURQ5OOH32bvyXCfOcSJfKT8e&#10;LKpA4GfgNwXCpoNZNcgJAUMHqDoeQoRft4psBRMtXeUVB7evqGmJ7IIk2aB1mw0xOeoiP3/ZlyTz&#10;Xowb2hxnV08oSAWFPqSdlU1kooVMZJnY1EXt0IH2PZ/nakgEX2/ag5nlY27LUheSeGA+lXJOoei0&#10;QIZ9/4chJNun927l9KZlnDx5RbOyLVZYTU2NyMrK1TQb+blZYmigx8WQNL5YtYkq9Ro+7c3W4T+G&#10;rPD9JPw6jBd71eBM9RUU61dMWtju381HH75MXE4Jo4vHkIkZMUSwhN/4eNooag/46K/bLvp0Iie3&#10;b+La8Z0435iiyXk7tdyIxruy2NHEizrd3Dg6YM0Tf23anAwtXJwciI1P1CjeWvbQhMk9EPTzk2m8&#10;eRQne31PcGg0n77YC6VSTxPEXaNRMz5dUTGh9E9BtIn99PlHvDBmAt1eeg1TU0McUw9QchUSm7ah&#10;5DZ1n7jttl+E5AOGdHDH28MFPbtGrFj9G1ExSdQMcKRxNXNyXLpiZFEJE3Nz/ly2iPjIcHbMakHw&#10;vDS+iQ0mrVjFrz3qUGOoESeq/16hzWfLisUc274ZfQU0q2FH6wA97GzMOBeSw7LdcZq+BR9vTw7u&#10;3IKbq+vDKUe0fxMLBHdTmD8oinNp0boJBh4NeHuWUOP+PegXJ2N3cCjzdhTxx65Q1EVFDK6qx3vj&#10;ulKjVhVpqRTbua0WeUmJ7JjalYCq1zlyoQWGhQUo7GDol39Av+gn09ZTvgRCKPwflWxS3+X5ys3d&#10;TkZbaxZkzp2/QLt+A3lx/GSs7Co+z4RfOce2aQPYfykXayMY3AJGtIM6t2bH3xVJOXZ4v5NNtUaN&#10;+P7FHIqrDSfOVio2tdCRIzr8bdZ9eMs6THh3DB+OH4uNldmdJykRrCPIkoIUyIsHfTOw9IFmG+4+&#10;aBdqjy1rwVwf0rOgdhF4DJaro2LFM2oTrJ8Jb2wGq7vUXgmS5tjzkHkRTLzZW/guPYa+S81mrXhx&#10;wie4evvdwdDf7jW9n/dU+/cEi+YkRQdTO3EOJf59ibfu8lArDsUF2VRPWUKKeQPssk6SblaLRKs2&#10;Ou/4vwziYtc4ZAQFBvac9/7qliplUdkqfMWn9u6kXg0fZs/8irZtbpPslq+tFg1FWmg/I+KztKu0&#10;kP1zMWoVhlZAjDmN3KAglo3v9MQwPYeQ4qp09NlFlckhKI2l0yJiuQ/e9aNQNihChZKITd54G4Wj&#10;dBEkgBgpCpkAIMYfIrrmJ/EhB2xEEitwFJgsn161XEFYTV+4DF4vRhAc4sHyoHDm7ZbBVta2dqSn&#10;pmhua6HUZ5inireGlVAlp0wGuXF6b8zSMomLd8NZEcU5VWNem7IQ+yuZcAJCU/0wssynoJUxfn2l&#10;B1d1VEHYUl9h0+ViYQ2yEPtJjaGiGBt1ChZuubgMjMMoPp8CJ2P86qWAiRUorSE7CIrzbpViXix9&#10;zddlflDon34oUws5f6UuVasEUrlhKMqeQiFRJM9fxTkaoldl1ZuIyWtRF+phosqjINEYv56hqA4r&#10;CDP1pShIQXyuMyVFeigN1ChLbtC9KJYqePGWZQNefvMXmBgBF99nxfPGmgiizHwr6vtfQGVlRPPx&#10;uSg7bpLnxLgdcHMzZF6FzEDQtwJ1NtT9Aa5MFEtlstWk2mSwqlOmBhEDK23gtWg2ST0tW2lEU5dY&#10;ERIkSNQvMiC7nHLkr3PxjlpS+ac0g05ny6xDIsg18YAkuv3KBprzf1zM2+M/4OOff6N2s1ZP+NP2&#10;/wURVFyQl4u1vSMKhYKb4aFcObaXvMAtpBWYkG/kyqsfTcdY2BR00OEpQK+oiNgJ9Rm9PZnFyoEk&#10;qlz5gZU4eSQzcVsQ6AuPf5kC9oPnuuJoks2BTypRST+G2ZsVTF5bQNgHjTg3cPE/ohz5aswITuza&#10;+tfPDtb6uNZowZiv5mFp8+Dka/M1A8izqoRJRrKG1Im5eoyPh75ARk4xU5f+Tq2mLR/rdm9euhC1&#10;WqWZSD7Mdj4ohGItfMd3nNu+mtDodJIz1WTlK6jXoTddh7yMvYsb2379mbZ9BmgazYQFZ2gjWQRQ&#10;r3ZNzl28jIehKXNfbkXTzumcDFh0V1JNIDUhnqPbNhB8eDNXLweRm6/C1NySfiPH4uEfwKzRrzJx&#10;3BimfPh+xQ9Q3oIvmh+15Q5awj/xEOTFyNY2sSBQ5b2H3ymBM6nc90eaNfGj12d/8jghslt2r/mF&#10;3SvmkZicTYfaJox7pRudX1uIIjcGDneHnEJU2/W5lm7FuesN6d9tLeYjvwCfVx7uyaLXQdj34DsK&#10;PJ578sqRhNuyH7WPHTyXpPQiPpi3l6V/nMOnWg2GT5n+QI1QYqztsG8AG3aHsOJwCQnpaup7w4vN&#10;oXMtqOIiN/t2xKbBq4v0OBRmyg97TmJhU7HlTUeO6PC3seiTD9n1+0qNQqJf54Ys++YDjBSlHkrt&#10;ByLtgsxCEIN74ZmvK3yP6rszkVrlyO4d4B8HBlaiTxRs28KGlbAHGOAGom70/fNl97n4Edz4FfSd&#10;If8GXBJhlvD5afjsJNRq1poPv1/22KTe/9YQMB0eDeI0mJ2eRnJ8LMlxN0mKvUlqXDT54YeISjMg&#10;68ZlkjLByABMFHoobNwxNDHBWFlIcFAUHh7uzBjbkwGtHVBY+N2a2C5wagTk3QQTV2i0WIYuHu6J&#10;KiuSiEs+eBOOspoagmSjJ0Jl+qZodCqb7OftN2T5Ty/jWhIDpnpU7RaEX9dQQj/xw6gwnwKVMR5e&#10;kWxR98AsMJVL6ga8NmQRtq2zYWMpGVK3lDDYIbM+NCSCuNCIEgxRyFLdAFW+iogvfPBuFU5EpA9G&#10;7fMpyDbGWRXKAT04Hg7+wtpyogF20baYW+XTxuwQ9CsVstSGvAxDdnzclY4lO/klbSh25vHkFVsy&#10;tMUvGpuPKklBhLcP3m+UKUeENDL0Bz+M4vLJTDcnuCiAjgE7iYn3IF7hRLP3j6G8oSYCf7ybm2oq&#10;iykUFagGFaecC6mlGOeIcV0BqAIUbP6qJ4YF+ahN9anaMQg/w1DoPxFS9ksbS14qwdN8Sblpi6VF&#10;OikFDjRxOI5h5WKIlQKdAzGtCI3xJQdjLnGS37mIAfqMN3iBxjWj6fh9B3Dw16h2sre9x/rPO1Kn&#10;TQ4mrZvi67URpX0DqDpBDvDid0LYYk3+icZKk7wXWuwBS2+4PgvSzoDny+DW+9bAzr0tQakvQ1xF&#10;za+4jBtaQi3h694u7ThWVSs+D4vBy8GukHEZTD2gxicyU0QgaI7MjBL2o9IA7NCwcGo1aUWr3s/z&#10;+tQZj/2zp4MOOjz7uPjLh0z7fAXn6/nzc5wF8+LOsXJOD7ybD7ojvyMmPISpL/bF1yaXvZNNOXY9&#10;k26zinn9ky/p/MJtIeJPCGLRIufcMiqHH6dR0wwuNN1CkUG5sOtHUI5oSR1BMIgFuMc13hShzSIo&#10;V2Q4bf65zGKy5NB5bBwceRJjUqf0nbgkbyHX1Isg5zGoFaYkxtxgXO92GmWbwO+Xo1AolXw+YjAF&#10;ubk4uHnQqENXTWWxIHIfB2aOfhXz4lz2ltrJ77hWiWuSuFYKZYgoTxCZWoIAeZzKkdit2NR9jcHD&#10;etH+7SdTN63KTydpeS9+3JzA5bAs3Nxc6dezO3179aCF7TH0zRwg6waciYF2XcGj+8OTFkd6ayzT&#10;KPSghVgRe8KoaAE8YQ+7jwUxYOTnqPX0eWHsRDoMHFaWPfMQUBXmEr31C/at+4U9F4spLC7B3Q46&#10;1oTONcHMCILi5L/fjsusvtmjAzB/addd51o6ckSHxwLB+gqCZO3337D9pw/o0qY0SyTlWFnY6Xlh&#10;mTGSQYciUPU+kq7C7FxOfDCNJs67MKyZBR69UK1aTshPfsSrnGjmfQzDVVOhyuvycS5MgMglMmBy&#10;e1OauB0nNqKYwfvhZBa82aE+bb7ZqKnd1OH/F+JUVpQVh+eF0Rgkn+G6sh1XjXtA4mXiihzIysgi&#10;JyOV4pQwUvP0KUy9QV5aHJnZhaTllGgcYloYKsHdDNwATxc9PCorcLBWURityfkk16Aqua5e5OSr&#10;qR3gwuvvTMco7YBsDhHkiKhkLY9rn0PCIXBsBR5DYY+s07t+tDIh6yvj3zyYKopgSYRo+9pv728v&#10;hsLV+hw71gxH/3gqjwpFuV2NKlhBRJAProbRrFUNwDo3hUvUwYhcDGzVjB0+D4Q6M6Gcf1OINUQF&#10;oyA5hLLkWulzOUHoST8MDAqIOulFk+nHiY71wlsVLlsJynXJB66uTOgpf/wMQqj6fLBswRlTGhRO&#10;KfmyCbKjjNlw8zn6TViH+Yl8qV4xLH3eWz6yxqjyC4nYEYB35wyUgYKN0N7ODi6mlO4PfaitqJgQ&#10;EQ64lcBLpdtxS4q5GYWnCzh2vhmONvFU9g2Vr0ncR2EKarHBaoIX+ZOSZUcBhvjqhVNgbyxJFKGy&#10;aQPXiypzaJU7c7LOE1SSyqvuenzRUUFwejOaTByOoa2hbOwSq1zWNaWyrsEPcpXl5hY0ch8NKawA&#10;swC5DCKym8S/Rkul0qOiFRkt9rWSDV5CkiLqfe1bQvTv0HIn5EVAdogklMu3e2nqxedAVhjoKYQJ&#10;GFXUNiK2e+HdPQ1lkxlypUmQNeXIFVWltrTq1IPwm/HM/mMPJmZmf+MTqoMOOvxbseuX+fw8YzqF&#10;TSEgBLz9Pfl49jQS7qKEFU1lU4f2o7ZzLjs/cWf8imyW701h9po1OFdp/o9s879lYUpU23/w/J0t&#10;Pv+0Uk8sDL3RVtr3RB7Vr+dDHxsJcjdsW7GIpV9+yv6tG2nV6rbXKq6DGYGQHQYObeW1TasceYwo&#10;zE3HyN6Ht7+YSZv+YvDwZKBQ5+IXt5DNsfU5smMnp/fuIDk+Djs7W3q1cGfQyx/QsVOXsmu2sNKK&#10;iuTSQPT7Qht9oM0a+7soLtdM+oD7fNPmzQwYOpwaTVoweuY8rGwfj/pJ5BmJPJfLh7YRvO83rseq&#10;/2o/9HNS0LqKmgn9LSl270CsXf+7Bi7nZGUytGEVHTmiw9/HjdBgxvZow45lk+jcvpWsYxIScO0H&#10;5kF9bqU4NGU1plGHyM0uolWXQnDYzbUpXuwJ76BZQbeyyab+sKNs83id4+F6FAYv0bR8xIQ7UqIo&#10;IivZhIv5N7Exgi8Hd8L4re9RG+okx/9vEEGOV08f58rRXYQc2khIbAGq4oobYCxMDTStQraGadia&#10;5GNrVoKNGWX/jME+Azxqg0ciOFwHRYQM/tSEhvawgepppZNtM5hwBYxMK/bAan/OjoYdreBqprSu&#10;7C4LIVVlKzRWGNHIkm9hhGlqPm0+P6RpkVE5KoiY4YN3n3CUVupbSYTbK8vyS9URxXAouCVG8Xlc&#10;L6qCbV4CwcrqtDffRZ0511BdUBBxVlhvwlGmlrJAgqSobghXCyXPkCTJEVVlBUc/ao5HvUiKc4zw&#10;G1kabHpberjqtIKIiz541whHeV4NIuBdEA3Czq0NXRXskrUV5GaUkiric5oLVk0g8wKamhwRDarv&#10;APb1waqWrN2OXCrDmEuUoKeGokQoLoGrCqgubl/BZSu71BrkUfqeCTWM5im9ITNCbn+AUEeUvg4B&#10;8bvCUiLKSQ8cSyjcrM/RiOYUlijJwppqXCWgbghKS7UmB0ZVS0H9Dw24klDAvknQyr/0cQbNAQsR&#10;pCoICD0wrCQHN2I1y63U465t2BIWFmG1KikAlx5wYz0YO0BOFBSmyuwmuyZ3DorEYCVwBtzcDgVx&#10;0HIXJG6XwdRiRU1kO1V0Lj71DmxfKd9vMyfNfUM3ekprU6YxfiOc5UqTOIZjt0H8FkoqtWf6/NVM&#10;+fEI01ZuoFqDxn/vA6uDDjr8a3FmVme+WXaZoDZQ/xC8/oIr9T86fc/76G0bwouTDmnqTif1MWH6&#10;xlxqeOjx2rIL97Ri/L9BWFfG9WqvUa4K9ciwCR/TvFvvu2YzPEmIHLFvxo+i+9Dh/0izUKXUvbz9&#10;1gwyk5MJDwyUlvj4qzC5M7z7Mdi6SiV5RbmDD4u7kAdHtsyn5cCPmTP3Azw7v8M/BVEMIbLbTu7e&#10;zqk927kZEcaIV4Yx7+svMYqYJ6/poqHQuC7M+QRefw7qffrYyaG74npp6YVWrXMfrF6znpeGv6lR&#10;F73z1XwMDMUq2JMhmawufYFx/k3i639DiYENzmnbcczYQ76BI0EuFQcuC4Jl/sSxHN+5RUeO6PD3&#10;IcLiRK3v8z0688Pk7pB6VjY+5CfIVprygan3YhpLcxcKfaZy4sutNLH5CcMq8aCXzoY3+5CZpeYw&#10;OaQ67mNnSgl5xeDs4YWVfiZmJakapVhWvC1WFjl4m5nSY/U+TKwev+RQh2cT4lQVcvEcFw/+ScS+&#10;5ZwNLUBwIR520KEm1NM34tze5liXqNDHhuFd/8AmHKz7ijxOK2heFdJOyIn+JSHZUxBxwwdvr3DN&#10;BDlsvy/qIj0UeiX42oWhtFVLK0qD0n/CplCQiMpvHmFffA4eJfi2NkHZ6jeZI6KdlGaGo9rTirBL&#10;XhABvn5hKH9Tg1gsuwSMg9Cf/DBKyidH35TEZEeaDD2OobJYQyCEvuOHUVE+BRjj90boX6qRu1Wb&#10;qdTuRGwywrVdNKdXNKZJ1nGUDdVEbPTB++VwlEZqQsNLMz7SjfHzlhkfDPoMgkTASQGqDAURC3zw&#10;fksSMhryZqUP3i+VKkY00F5simRVd3G5wNO/WmGMwLgYNqpAXHfSAT8FtG4m21g0ARzXwP05MLCD&#10;G6ukP1bkXNSeJfejyOAIXwL5iVLlUBAva8NFGIkG4oJbiKpYQcRVH7wDwlEGqeFQqTpGCE5EGL8o&#10;EdCzg5JUuFhSpsKpYwIlRqUbJ+xBaBpo8BF5LEaEnnDnypEqhOGLPsXYkkpjkzNUbi/CUYHu0OxL&#10;OB4CbarCl/WhsSC/1A7w8lztwSpDqwvS5ODGtcetChBxLrwwDkrUkjgR0uArkyHtChSLul4DsKkt&#10;rYpiv4ifRW1v/F7ICgRDazCwlsGlTX+r+Jxbnqz7zAVMVPL1i/frPKjCFUQofPAeAMrO2/4aLKqu&#10;zmL99pN8ufwo58MLeWVgI3p8WoHkWQcddPi/QULoGWYM60t6uoq8Enh/kCsNPzp2V0WGUG24JG6m&#10;5Lc5fHDZjENHZMuLwK7PqpH1vPBQ/3uxafFcdq34nne/W4pf3WZ/+/GElWXryiX41ahNnRZteBIT&#10;Sv/4RYQ4va6x0NxvrHW/Zp0Huc2DQBwn4TsX8N7YWQRfPI2/ny+85gZWBpBeADNWPJ52GnE93NwS&#10;FsfDy2bQfJZm8UG0SIoWNgMj+PS3XSif0kKr2J/7NvzG4k8nUq92LTbOfw/n0CHgPgTV7N+JOO0u&#10;F7c+HgvVywKQnygK75KVVwF+Wr6SEW+NpXXv5xn1+ex/XMl/P5VYbGQ4s8cMJzEmmrzcXB05osPj&#10;wapvZ7Lr15+JCryIjWh8EYNxy6qQE3lr1e69mMYzI+XfhNfdtgGE/yTS6CjaCu8mKFh8VE9Meajv&#10;Cb28zHF873fs/etqTuqV4+ZrDv7irBxK1lwnauwciqweMMJYh381xCnq3MG9bPh+JtcvXdUoPdpV&#10;hw7iXw3wFSUt4hpdDBm7TFn924sMev4XrKJy5YRYqBi+fA2itsPlWKkUOAehkX4Y5eVTYGKsuW9c&#10;mj3X8qrhYJCIjUkGLYcdIbuyMatmvUjzboepXjUI5Rw11zwCOHysJfZiJu6opEffLRg2FuyANZxP&#10;11hYgl39CTwbQMlFPdS5Srp238bNQx6yKSVTjaq6gojrPnjXCkfZtzRrpJT4UB1UEPG7D97NwlG+&#10;IBtZ/mpisQDfEWFlOR1CkrveD6PMfApyjfF7LVQ+luARTMrCSDVEwnYfvLuKjA8l+L4pJ9Ii5+LS&#10;+4T+4IWRVT4FGcZSKaKFwhiMPGTFbaVWcO1LKCkEzxcgYolUfWgg8i98wKQSuPWDC9/CphiplKk7&#10;HbwHyQyNqFVyEi+S0i39bgn9/AuBM6WcVuRwmHpC5nUoFCSqMZTklr3ui34YmeRTcNkYP5NQyXUc&#10;Fj6o0pDZytp9WkrkhDhCp16QfhwKk6BIMAVKWJsmVSc21tDHFtXvkWzc0ZuUfGvyMMVLL5pqAdep&#10;bBsiH/c0FFaGDdYwcw1E6sGFoeDZvzs0/blsdUszsJgATt3Apdutq17i9UX9hip4CxErPfAe54qy&#10;+suyDj31FBg5l9pvLGVYtbC5pJ6DxD2yUUaQTGbe4NxdZoZUhPLWnGILWNID6rjBxVg4VSS5LjEA&#10;/Tnmr207ePgow98aQ2hYBE3rezC6vwcmvZdSIoJbddBBh/9bOGbsR51whjVLVrBidyrvj+lK235D&#10;7ipfF7d3PrANlbkRhUWV+HlbIkt2ryazpIAP3erScE9ZWOq/Ed8Pb83eIyEoFHrM3rgHzwAZWvqs&#10;IiD2W/INbDEuSiXIZexD3z8jNYXT+6QVJPTSBYoKC1mw+zgW1sJv+vdDqYc1rsaKxT/w0uCBEH0S&#10;pnSHF2pA23V3WkTu12R5t+vhm++BwQ05VmhjB90GszasJgOGjmDu1oO4+QoZ6NO3WImQWlejBI58&#10;rIeFiZLQ6f4YZWRSYGGC3w+1oOHif2ZjEu5h7y2H775fyDvvT6TzoGEMn/LFE7diPSzOHtjD3Pff&#10;wsXRkZWLv6dJ2046ckSHx4O0xATGdGvJy4MHsuDr6fLEJHz1YlZaXvJ2P+XI8SHyPupiSD9H0doi&#10;ehyGfakwuR8MaQGF7j0IqfbtfdltHf7bKCos4PS+XWxcOI/wwCs09VPyalUHhibHY/hyicyU0PeB&#10;YpEkqgZTH7BvC1FL5c+nS+0SVc0gMQdEFltqaRNMOKjSFASn+pFQ5ERj7xNsC+1GSoktahTUdL+C&#10;Y0kyezLaodIvISPTlp5sxsSmiAvJNcnAgnRsqaIMxMIjl1a9D8v6XXE2zYNgfX8CL1QmvtAZN2JI&#10;0atEK/2DFCuN5ERenEbFRLte6T8RaGFkpWml0dTv3qYSCV3gR1JUJTAqwb5eyl8NL9qWl4j1Png3&#10;D0fpp7670kRhD179JXGZdAg8X4S8G5p9pjrzHRGLivEeGI5ybynx0lNYUqzA2FbmCSUfltWw+pZg&#10;Ww9sm8AVIfE0A9uGUH8epJ2WdhhBfApVhKGwI02WarOYDTJrQxATdeZKkqWiC64mH+NryAiG/DhZ&#10;c6tvLYlYYcnRKn9UCiKUPjIPJUkNIkNOKDtigEZi4l8ur0UQK9WnwpWPwfMlKEqTxIsgIhSu8PNW&#10;6GYD+jdltssxfY6ta4aDXQL61mp8m4WhrKoGkdUmxmHi2n8DUtz08DwPH/aAjwxLpKVHhN7W+AxM&#10;neDGb3I/i0BVLbTWlfPvEDrfoYyU+qymVOKJ1y+sOGJgErv1VuVIYRrcWAPVP4fYddBo+d1XdCqy&#10;O4pz8MlRsPcYhOXAzN3gIkNkFv60jNHjJmgS5Ye+P4nmnlnPvFdfBx10+AdXZjMOoCgpRo1QDRjc&#10;NW9EA3UhO+aMxSI+hSaf/IhCz5i8t6djeCMJ50FmJL36Nf/mscn7fTtyI0xeh1+Z+Ck9ho14pvNO&#10;HkY5okVCTDSn9uzg9O5NBJ4/T0mJHs0bVMHNM4Df1v3BD3tP4eAqvLN/H+P7dMBUT83uTb/jEvG2&#10;bJATafHimigyu8ojeg1c/kgu3ojFAXeRBn8faMJdN8C4MVCjCDIAZ0s+jSrmu91qfjp25ZmZc0QH&#10;X2fKwI60rqJi03hLcJtAxDsb8J7qhLLtgvuqOO6Jh4lBUN9WpSxswSIbTShahYVX35TpX81h8ief&#10;0/u1kbz03kePRU30OCGyjyYO6EHnph788stm0DfBytlLR47o8Pggus5XzJrGoR/70dz+LHgMBJt6&#10;t1Y4aT9IBbnw6/vQyB2qjS8jSs68ATk3QGkIJaZMfHsHs0NgUz8jiqed1vlQ/88hLFyXTxzh6LZN&#10;Gh+mCE9q17olU15wxDnkMskbbCnSN6ClwxGUb6lBzwjqfAth86HJGjB1lpPLa19A9GYIc4Uzp6TF&#10;42TpRDm/VFURAYcCW2KqzCbX1Bx7hwSCr/tj7pyDe+FNfI3CyE4z5oeUt3BThKFSmNJO7wBZjc24&#10;froKvoYhpDlUolnnYxjGF0vCQzyHLaiiFITl+lKcpuA6ValpcIEritp0Kd7OTRsPvD3DUbZUl7bH&#10;2IKxpVRmCIVAUYq0T4jsjbRTmnwIYXPR1Nw6gG/vOJS2zlCUKm+7XizrlBIBb9xuuxHqEFtJSggl&#10;l74xXJ0u7yvUFIKgEF3AGsZBJVttwkobbHyUMMBaVuiJYFFhD4nbCgoTqYTwGQFXptwqudSu6CQd&#10;luGjQilm5gkO7eWkXmSMNFoGGRfuvDiXP3+Imrnr30LGqdI/KsH7VYj4GS6q4CblclO4LU/EDKz8&#10;4fh1qJYvlSOV2kPKISgRrEYBdAuT26xVd5i4yHwQQappYHgbSSVsOAW3ZLxo2nWO+tG+III2BhZM&#10;MayEd9VwlC1KCSoLYTnMB4sAea7UWIqEbaYIkkVdrgWqGyeIWOmF9/A8lNXE+bSuVIiIZHf/sRV7&#10;i0ur8qjUDFS5924Ge8AwtbETJjF3wY90GfyyZqAvfO866KCDDo+Kswf3Mv0NGW7Zq7UbL327FX09&#10;few3f0VSr/dRG/99xcHTQkTgFd7rKxu+BDkwffWfd7TKCOVMkdIcA1X2XdU1zypEo8eyLz/h6NZN&#10;lKhVdKiupm99NT3rqnCoN5LXvwnit53nWXjgDEbGYjD1eLINPx8+GFNlIb9OaUsLqx0yeyv9LLTY&#10;BbbaoDBkW1u2CIUrkdfMgLH3newXFBSQmJSEe+grsO8sCO7FCV44CjfTlfz4/fhHUtQ8KURtm8F7&#10;4+fxTj9P5oxpAnW+fuhw1IdWg4gxw5UZsP8ADF8DFuXanTSLNVsgXdjjSsjMU/Dukhv8vDORgW+/&#10;p8mnedaIEZFL+MHzXbEzyOLk6vEYk0Gmy+s6ckSHx4vioiKmv9RJw5Yf+9KTAA8TaLOvTDFydiSk&#10;XwLrWnBZHwoDocgUOncps9iIGsrjAzQf8P0/rKH9vIN85qPglaHNSWvV9Jk6Oenwz0Ccgq6dOSkJ&#10;kV1bSU9JxtfHm0Ed/XjB7xjVG/eD+M0En3Qg6ERlbGNScOyVjF+TSGixGyppK1ioeCL5Zwv4PgSE&#10;LVg0v3YtnUQHQOFZfU7sb0qTt49rsjn+sp4I4qBUgJJnb8iOE13p6LGTeHc3vJ9ToGz4BZwbUGYr&#10;0QaQdixtS/EsrcstBpWzgqNFzfGIiyTa2QtvqwgKLIzxa1yaJ2JgA3YtwGOAtEyI3nlBDggiQpye&#10;S4rAfSBErYTcWKnUaryiNJ/jTzj7NWwMhK5C5SFYErFZ1nApHerag1IPCvPhqj4YuYJ3IBhby3YW&#10;tSBGpO0m7IwvnELmrRiqpXJEBJvqmUHdr2UDj4ZIcAfbRnBhDDj3heL0O1d24nbI3JCMa5KYEbJY&#10;565g5nNnzbF2Ei9qjsMXSauNgRmcfk1O/rVw7Q++Y2Ffa7hUSmLUMgKNt1VclOVr0TTbuHSFhKNQ&#10;GAsG9lBtAlz7GgqjwL4b2NWR5yShzIjbLmt8CwogV0iNDEFpDXqFUJwD5gGQLVgSI6l6M3OHlcIW&#10;BDfP6+F2voRvbJzob6ZPgZ4xfp+UWpvEWE7z2m1kjbMmULYYaliBjZckqqzryjp0u8ZQ5X25H4TK&#10;pjAZHMRgz7jiwdDtKzoVSYwfMExt1559dO79XIWrnzrooIMOj4Kfp3/MtT3reLepE+P/uE79ana8&#10;vvDAY2uveNpIio3h0vHDVG/UDCd3ccHnmVaOPChCL1/k67EjyElP4+PRfRjZzR6LhFUyFF0MnWKV&#10;VP9QzUvvTabnK6Mee1vONyOf4/r1KLrW0Wf688XU8SpVfvYuba/TziOO9QelOfi9CWZud7V+XL0W&#10;yJLlv7Bi1e+kpqZS2duJkS1yeb1SJlcsoNNsGNzKlE5zLj0zyhHt8XNk8QfMmfMbP875gjda5zxU&#10;OOojKUdOj6VwzipOhDWlifUVDDecA9PS4gFRg32sByl6tVm8JYjv/kwiKw+mDffBc7QIfHv2cGbn&#10;Gma8M5YDy8fSuroReA4l8/QUrLpt0JEjOjxe5KQn88mgzqhzUzm2by/OXtXkH67NgGCx8lpQyua2&#10;h6tiBdUSvPqCwlAO3MWKp74Z6SenU+ODHHzNlSwZ3g3DukrO+81+pk5OOjz5pG7hYV3//RzCrl3F&#10;zdWFQc/354Xn+lHXPhq9M6+Ukg8loLRDVZBH2CV3MPXC9625KC0c7v8kYuIdNAeSL8ChE/DmTlDF&#10;yAloxK9yZV9pA66dwboe5IaCmT9E/g4pu8vsKVpVQl1H6HGp9GJhCTkxEDgbckW4B7cSJQ6l97UB&#10;VVcFEbsD8GgXQvQeL7w9wlHWFVYgD/AaAJVvUwmU99Tat5LV2SK0U1uhLS5qmWFwtDs03wrZ1+HU&#10;0DKy5pYaYEO4WCjVFkWlthOhWIlTQHdDMC4h9KI3SbvswVCNvWHCrbkjgniwqAY1psrXXJAKYT/K&#10;GtnEvdBq951KELH9V7+Am3+AgYVUQQjbUEUXZO0kPvhbMHWXz9d8vSaTg4uifiYbbFpA05XStiNW&#10;L4S8s0AM1tSyhlcMnsT+K0yRDS7xmyF6tdx/QqWmNJU2H5FjIrJOmqyWtxe2oJClcCkTGlYBRY7M&#10;8sgORZWTTtgZVzgLvsPiUZqLoFRL0DOEnFTYrmK9HTy3EKI+06PwN18ZaBupLrfvhVJFfed70ixA&#10;WoYsa4BlZVDlyZWhxP3SfiRyRlQFYN/83oMhsZ+vfwXJR2WOS4kh1JoqQ17F3x5gpallx+6k5Bfz&#10;2a9/PHMrPzrooMO/E7/OmcGJNSuYynOYNN/Ne3tuYFjJjq+3HUffSJdh9CxChMKO69UWV3s7Vn/U&#10;jbivj+NkH4t/71CUxsLHXEj/xU4cu57Dr2tmke7Q+bFvg0PqToLWfcTMVTcJiYfqbtCznhE93/mD&#10;xvVro0w9cudYo9xkv7CwkOMnjrNz83K2Hw3jwqXLWNvZ0ar38/jVrMPpvds5tm0zZib6ZOYUUcvH&#10;jA9/3YWRjTfPIpZ8Npkdq5Yx76vPeKu1WPwqKRsvitcuFtLEddu6vlTyCktvReOx8ospV7+FtTPk&#10;9/UrQfs9YO6B6v1KbF7WE1eDG+RXsqJV3ZOo1PlEePiQax/J/IOm/HIgExUG9GjrzdQ+KqJarKFI&#10;ECfPIGqd70ej18/wQisrvp/3A9xYS2ZGNla9tuvIER0ePwS7O3lQL5zsbHh5yAuadOkenqdRiAmT&#10;mGwKKCyg8ig5+C8f2iomePvbs/jPIN78GcLmgp7fc5zz/vpfxa7r8PdIkRO7trJhwVdEhITSup4r&#10;H43sSbs6NiiqvS9vdH0mhP0ERcmylUOsoAvbicdzFdsI7saGV7R6XtFty0sNxe/F38WxKiar13+E&#10;w0fBRGTluMMrs8tuIywnggSIEuGkt0FLrDSrDc1XQealUiWISoaMivs3Xvng/lGxjWrREPMJqJWQ&#10;Kx68FHZtIOWAfM7zwmgJeJWSIEJYUZrTwfHSNt3Q0sBSSyW85I+q9k+ELfseDt3E980ilEVHSx/Y&#10;SNp+2uyR6g/tfhOkkzbFPPUEZIkcFT+pLtHu47OjoDATjCyh3vd3t9BoJ/FuA6Qa5baaPaksmQcW&#10;1cGxnXxPQr6T8k5NFbABmLrKY8Stl/ydIEIE+WVkDv7vSoLp7BtSpmtVB7KDwaom3NwI2zeWkRb1&#10;nKEkC8wrE3ogk6QNlcCuBHvjFPxGRmqIOQ0pozQCE2/Gfn+ZzRf0Cf+5FuRnQE6EVJto7TjivTWw&#10;lUoQtSFcSoEmtaBASJgEcVICtnWg8niZf+LQSpJPQkEkjq3wxXcnN8R+Of8OpF2C3JByf7AFQ6Uk&#10;rcxFCMrdIS7/Fk6e9Bs5lj6vPd5VQB100OH/F9tW/sSyL6byqV03bHJNmaFYg6uJEbO3/ESidbun&#10;vXk63IaUhDjmvj+a8MsXuHL6KDEjJ5CdoERVpE9VoyD8qoSyodkr9J+wlMkfv0H9QZOeyJhdKCac&#10;03bgEL+O44dPs/1MDluumJGRlo6djQXd2zakZ2MrOr34FZbWtrIONzyCXXv3s2PPPvYfOkJOdjY2&#10;NlY0bFyDWl2G0aBdp1tqZZOigzi7fCKmNfvTtNvzT6xy9nFAvL7lM6exZfkiJgxtxLQXrDGyrwXV&#10;JskxoWZRpEQuRGVeBcuaUOuzW5U05ce3Qim84AUizvng7RSO0l0sYptDrzBCGzVHUVzEhdg6BFhc&#10;JzW/kLMWeazLSuNoegFONgo6DH6VdkPeobLy0jNvG9MvTubklz2Y/XssoZdO4ZKynUvv/0y942E6&#10;ckSHJ4OooEC+mzCaxJs3yM3Opmldf34cEEItD7HyWAJGVcChLjh1BaXBXyvgS77/nEVLV3I6OIeW&#10;VWDPFCXb6gbpFCP/J7h+7jSLp00k8vo1OtY14+PnzGlRw0Y2nJSfBIqJnyA2Uk9DvQUQs1pOjp07&#10;V+wrvZuP8kGryO4XUpUVB0sGQK/R4N2v7DbXpkPw7LLbGXrKjI+8KKjUGnKCwKGtJGeE9UTL9AuC&#10;REOSXJGvS1hlhFIgYadsIHFoIyfGItdDqCW0jL/w2uaIifBdTttCnSBiOsS1Xpz3+972d8FdipIA&#10;d3O4kQ+9DGUt7JUcGPI1ePSUr03sexGmmnoG6n137+AuYaHJCb/VMiPej/SrkHQEfF4Gl+637mfx&#10;2sXj3ycFXQOxLflJUFIALqWVuBpF0Ncy2LQoHQydwMROBsNa1YCL70myROzX2l+W3efCeBkmJhQm&#10;gnTLiYL8bDhxWWaV6OeAoSMonVAtu0xYqK+GWPIdH4bSXCHzVup8JUNow36k6dgL+Djq8+tXr8r9&#10;oFWzCBJL1J1bVYcan0P0r+D1MkQuA4sqciAj3mv7NtBgYcXKoPvh8Bj4/BcQtn6xqFceJt6gp4ZO&#10;gim7O3JycjB3cGf0jG9p21fYxHTQQQcdHo8K4YPOtbmZnCtyL0nIgp1LBpPVbIZuIewZhMiHuXry&#10;CNtfb0abN8ZRuKAvB3a0JCbaHXeTG+TbHaR/tJqGnXvy7tc//KONJCqVipCL5zh7YBeXd/9OSEQy&#10;BgZKnJxciI+Pp6ioSJOTVaVuQ2o3b02d5s1p7JpGsnWr/8yxtvnnH1k5+zPc7Y2YNrItQ8atQCmu&#10;8VrlyNnRoC6QOXwNf5CLQJcnSTWu/5iycWRhBqHTu1EQlktwqIJ8gxiC8yDEsw4ZqQmYh+aQoafm&#10;bHohiSInDahpbUSPMS9R+7mP/iKS/i22MZE7MqpjE4b078W44NMUmudTfZuOHNHhH8CVk8dYMm0i&#10;sZFhvN3JgBeq1KFBezOUWcmw4Qp8vB6yd6KOWoP98AyMzUyITcjmu9fM8BmzkwIjn6f9EnR4wshK&#10;T2PV7I/ZtW49DWp6Me+rWTTJnQLqDHDrDzU/e/QHv1et2+2kSfmQSoHz78PN1WDdDJr9KskZrSLk&#10;Xqv2AvnJsLc1FMXdZcP0wLGbJEqabZBqCO32CPVD8hmpEBBKB6F8EHk9Kj0oiAS7VuDYGlJOgs8r&#10;ZYqW7bWgKOHu+0KrHIkGupdmhtwC4bscAlU/hPAfIT0I9h8GxyqQVQiDJ8n9pA0qdewKrt3vPVmv&#10;iFgqL/cUGSq3K3S06ogHIQLKK0cEOSZ+vjgOVGow85DtN2JQ4NJX/l0gZqNUl4j8EpFkX57wST4B&#10;5j7SiiKS8MV+t20sjwsxoMi/AaeS4EQBZJarBtYzhabu0GGv5phQ5aVi6VqZaa/VYvzrfcHYHeL+&#10;lE1c4rUJMkQQOiJTpLx6SewbYQvKuALer0nCpPxx9qBp8l3swVIlw3hHlvu9IIqElaj55vsqRwTc&#10;A2pSv3Mvhr4/5b631UEHHXR4UJhHr+fa3lXsOZOKmb0nL0xd/ExPpP6f8c34UcQc303QVwMw3L5U&#10;k4G+fn0foos9MFNk8qViDSZVfZi6autTDewWk3LV9Y3sPJtBckIido7OOHl4UbVeI0zMb18l+G/h&#10;ZsglNs8aw57DwVSrWoWRw56njc1WqrV4A4XIejzeC6pMBs9BZB9+g7VbDhCTYUKOvhc5JjXIzMwi&#10;9PIeQqOSSZQiEg0c9MHPSg+lvx/p8dGYK4uommNJTT0zundMJWTMdvLNhdT434k1C+awefF3RP32&#10;EjGzjlLv2HUdOaLDPwPRef7n0oWsm/8VxSo1Tb3tGEYydd28qGIdydmaChbtV/HrUfjjE3dMW39C&#10;lgho1OE/j6DzZ5j11iuo81OZ8bInb3S2QmlsBZZV5QS11Y4nl75dXjmSGw8Hmsrfm1eVk/6gcqoP&#10;s4ZQZSRE/wIF6bLRJU8oAXLBqqm0xojH2NMKrhZpbBOqfAURK33w6BtJ9M9eMnPCSl2Oi3CDhj+W&#10;tYpoyRnRRJMbKWWQzj3KlCNXJkkFhkIpVQXllSNiwnzyNVCLkFLxHEKN1R0yzkGh6LEVVzslKKzB&#10;wgvsW4gzPKgKIeZPqNS09D635VjkJMPS16DHsDLliNinopJXa4e7n7rjQXE/Jc8DEAOqI28QsewG&#10;3j1iUNr5g31TWSt3PwJHS0iImlxNPknptmg9ulpCTJ0Hcadg3zGILgFvO0gzkr+vXh/aNdLsu8Dr&#10;QVSr35S9KyfTrmn1W4m5+xEg2tucGy2rkQV5UvWD+x/PWojj6Pgk+HwlvFQC1nZQnAJ6JlD3Gxnu&#10;+4DoN2gooQlpfLJ87QPfR4eKsX/jGo0yTmS31GvdXqPIeVxtDjro8G/Dv2V1WQeIDgni3Z5tmeHj&#10;RJNKlWmmOsa+s81ZhQEpxHPO8gpm7jWZtX7n097U/3uEXDrPmnmzuXz8AEXFJdhZKGnVrD5tm1Sn&#10;fp2abNp+gEWrd5KZU0AlSwOUFs4YmZphbGaOo4sTDc1OU8smnsoZ4Cti2IwN2TdhMxZ6CSjV+Vjk&#10;BxPiNPI/o+hPT07izbb1+XxUW97sWx2rNt/qyBEd/llkxkVzYe5UDl2N5EJIkJiqoRZRDWKOYQ8j&#10;O8Jrffw5WHOP7mL5f4CC/Dze690BV/MCNn07BOfs36HKR9I2cnsN7KOgvEKhUstbbQlC2XGwA5j5&#10;yrq3kLmyrlYLv3ch9Jt7P742XLVrORXGRSgs0ufEiqbYFyRg3iiXsOM+GNkVYmeWQuXeIaX1ryL3&#10;Yzg4dyrbJu3EtzBNEiK3WynENp8ZfmfuhoCYzJ9+E1KPQ8udUHDjTlXM1c8gZj203A6WQu5AWYZL&#10;fioojSHjYsWP/6BqnL+D+9l17kcM5CcT+s5wjMxSKShwx2/SQNmCc7/texDCofx+vjhBKnqERerm&#10;Xgi2h6Is6NIDqsowtFW/r2PIq6+TciMMW9sKainv1xajsR5dkQShdwXWo3spRw4Ng/1/Qi0bqPcV&#10;hMwGc39w7Xt/pc9t+HL2t0ybOZsf95/B3Mr6ge+nw514uUl1jUpOi7dnfkeb3s891W3SQQcddHgQ&#10;q/y43u2Z5NiA5gpbDBU5fJl8kb0F2Tgb6eNV1ZYqXd/SNZo9Q1Bl3UBv+ytsC/fk5JUUQi5d0CxU&#10;m1lY0vH5gbzVUUl27ffuIDkEaemYcUBjzk60avN/MReb/+EYQo7v5OLvo7BrM1NHjujwdKAnPIB/&#10;LOT0weWoajagvmsqnZwvk2Psy8mApRTr32NipsN/KrF+y7KFXDy6iyqKXX+/o/32IM8L78oMB6tq&#10;kmwoPwE+1BMyAkGVAYb2UCiK7cuh9ly4+M6tRMifpd9ra2w3lmZ3ZJbmd5Rmdhw61BLTnGyySyxw&#10;U8RSVFNBepANdpVTqdwpBK6XPobnc9BwUcXbX54sedDsjQKthaRHmZpE+1ji7xFCDmskFSLtjsoc&#10;DKFaqDsfYtaA8JCauPz9OrhHhTb3w2OwtJzc/pq1+0cbhlte6SFwpA+qlCgiNtvh/YovyhYLK77/&#10;7cTCg1pVBLTviVANCWWPaK8RrTy1Zt1C5L0/6WPWbtxEZODFu7/W29tiHqSC934QNYZfVS8LkW3f&#10;CpqtfWQCKy4uHv86jWjddyCvTf4b9jYdyM5IZ9PPP2r88Z4BVQm7chEXb1/qt+lAnRZtdCoSHXTQ&#10;4ZnE8pmfcnTTWvb52BEX78CcomPsT4TPvfxpU9+F2GlL/jNKgv/yYmTU9Wu4+wX85y1GD4uNi+fz&#10;y9fTubxuNDWfm68jR3R4tqSVqUmpbFyygJzMTALqNqBq/Ua4+/17vWw63B2R168yoX8Xpk6awJQP&#10;S1tobsfDTFoFypMJiUfgxhowspMZGiI34sQQKM6CZutlxWn0srs/lmhUEpkUwdPlzxtLW1yyBHEC&#10;9K9AOVJKlhTG63PiYlOamB7HcEwxqjAFEdE+eHcOR7lbDVVLW60/CL6/QuPmVkjYfsfku8LJdsg8&#10;GTjq1OnO/SX+HjhThn3WmAHZ1yBuq6yxzY0BjxekTacii8c/iQd5z8X7LCp7FUZgZF9G5AhlzamX&#10;5e/qfnvn/noYsunvbB/QoXtfLCzM2fjbygd/7EfZvvJqIrFte+pBkTtcCYWmDaDyMEg+dP/j5x6Y&#10;Nec7Jn3yGbM37sajcpVHegwdbsXlE0f55OXn8fXxISw8HN/qNXl/3k/Yu7g97U3TQQcddLgF098c&#10;SkpkCB+MGMDP82dzJamEtW/pY549gtRR71Jippts6/DvROiF40wa8jwdWjfnx3dr4t3zex05osOz&#10;s6K2bdl8Nv+8ECMjI7wcDLgQKpIEYebabZr+cR2efejlhGG3vS8FZ7NQXHLCZVp9gurOumNFQbTS&#10;iDYjOwszzh87gGFFVWliohc8Fyo1K8vkeBgFwNF+kB0lwy9rTIPwRbLdpqQQiktknWqACD2hzOZy&#10;y4sxlZkgyhLZACOIkMWyGZb6QEP90h/E8vw9bDa3o1gPrurDkLlgUen+k+AzI8HYAfITZaPN34WW&#10;cLm5AdKuQVESWNcFA1OwqXd3xcjDElWPE7erLCrKCHkQlFeeJB+WFpmoX6Dhz5KkekyvUVw2K3n4&#10;8c6oN/h44oQHv+PDPL/YJ+LzEb0aTEon1NmBYOoPWZehwzlJfp3/AG5Uh6ZVocltSpoHREFBATUa&#10;tkDf0paPlqzCxMzskR5HhzJcPXWcj4f25+qZYxQUFNJn0EtkZOcy5afVeFet8bQ3TwcddNDhlhyL&#10;qUOfo6iwgIA69RkyfhJV6zd+2pulgw5/CxkpyUzq05SU1ByKVGCmDznF6MgRHf5ZiMNJhN8k3Igk&#10;JSGelPg4Lh8/zKXjh1Gi4p1+XkxsG8veHUU894eKVwY2ouvH61EqRTqJDs8qYiPC2Lv2F46tW0Ri&#10;Ztkpw8PQgG6timhTDcINmhFi2JmYsBD2rltFowb1WbV0Ed5eou6jgtXwY/0gYCJkXb0zUPNBVtg1&#10;K+qvgcdLYGgBYcshaYf8m3A6CAX71VJiJK9UDaJhSMT2G4JCT7Z6FOWWZpGoZNuL9j4iKNPcGXJv&#10;lIag3gb/8ZAXA3W+vtMC8jCT4AetG34YCMIldj+ok0DhCtYeUKm53M93IxrK73MRTiraahw6gaH5&#10;rY0zD4rb98G99sn98jkeFtpA2YifpY1IWK5a/PHoypLbyJusrCwsnTxZvWwxLzwvJEZPAFc/gciV&#10;oFKAvlIG9YoQ49gN0PYYmDrDn25wTg0mBVBjKXTr9chPd/T4CTr3GYCzly+TFq7Eyk5nffw7SImP&#10;ZUzXVtjZWjN14vsYGhjyzoSJWDu6MGfzvqe9eTrooMN/HPE3orCyrfTAZHdOVqbG5mlm+ZjGITro&#10;8BRhmBnNoj4tOZVexOnPgWCYcx6+PakjR3T4BxAXFcHWpfNJvbKbwJhiMtPT//qbiZG+prp1QCM1&#10;z/Xth1PyPDivz/dXC3l3RxG/Xw7V+RifYf/iiV3b2LduFVdOHcfayoyhLQ0YWCcdi1A9jh1x4pJv&#10;HLuvQ0hpu6yJiQmOjo68NnQwH44fi77+7XKNUhzpA4Z2kB0CbfbK3z3oRPp2aGtnYzaXelnKKTw6&#10;AmGC7FBAq41QnCmrW0XehUgKzg6FnAgZvuk3EiJXQMZVUNqCQwOoOw/i90DI95ATLK07orWk3g8y&#10;w+Np2lPut092VAe1WhJAXa/dfzvL7/Mzo2TehgjqEs0nlgG3kgmCmDrcD3KuQqPN4NL8zse7nYi4&#10;FzFRUT7H34E2UPZxKUduI29yc3Mxs3dj6Y/zefmlwTwRHOoBGZclsSMySWrOuDPEOPUqHOwE6s+g&#10;10vwNysWz1+4RJe+AyhRGtCyV38atu2If+16mvYVHR4eCTHRLJsxlVN7ZcOD2I/Dp3xBl8EvP+1N&#10;00EHHf6jyMvJ4dv3RnJm/x5eHD+JviNGP+1N0kGHfxzNpzbCY00MM31hbD+56Jl5Dqzm6sgRHf4B&#10;zHhjCJHnD9GutiU1/J2pUcUff8OzuFpkYm1pgp5YqdczhqIEMPGBrHC+X6Fi7H41v18MokSpk3A/&#10;S4gMusbetas4tHk92ZkZtGnVgtdfGUbfHp0wPtIZCpNATygu4uQdLkK8CkyKwXLM7+g5CUbiAXMU&#10;6nwnSQYRqmri8GhZEUIloTCRFbxC+lFcGqyqzf0QihHvESC2K/UsGDuWKRRunyxr21SST4Cln8wk&#10;edjJ+tO0p5RHdjQc6w3NNoG5x8Nt17XPIeEAmLqD5wtSOSIIjEsfojIfQsTQcbfWFneLuFP18jDK&#10;kQfB/TJXniS0FhdxLqss22rqNWuDk6MD2zaueTLPGb0OwuaBqQ/UX/DopNFD7reIyCimTPuC7bv3&#10;kZqaqiFIXpvyhS4r429ANNgUFxaib2iIhXUFzUY66KCDDo8JJ3dvZ9bbr2m+H/n5bDo894QIfB10&#10;eIZxZecapr4zlj+remKe6UmttudYu78bb95cc19yRPGPbqkO/znkZWdz6fghJg3y5vd3jJnyRkf6&#10;NlJQw7UYGxOxUib+MwBDS3AZCPlRmoDI6o31KCpWE7iyXFuIDv84FOpcAmJm4REyjTPLPmBK/xaM&#10;792BM7v+5K1BbQg+f5z92zczaEB/jE0toNVmsK4O7Q9C3dXyQaqDkxKs6oGeqOh9EIhVfGFzEMSI&#10;WJEX1hpBjGhbPB4GYiX9xu+SGKHUFiMyJQNL7TEKa6g+VZIuwvYiiBGhUNDsAAP5e+2EUfxe1Oya&#10;+4CRo1QzPCyEYkFYOsTXpwlBiHQ6L78KCGJCKDfE1/uh8jhw7iIn5U6d5f4R9baqPCKGjsfIMp+I&#10;BT6lN9aXtqDbcfu+1f6cFg6fecAGbxmgK9pXBCklJvH3gngvxHsTv/vO16CpdN4jvz4JCGJCbL+w&#10;6JQeEyJvZPuuPVy+cu3JPKdbb6g2RbYdPQwxcvu+uNd+qwDCBvfLz4tIjAxi3a/LuBl0hXd7tGHz&#10;0oWoiks/Yzo8FAQhYuPgqCNGdNBBhyeOiMArf33v6u37VLdFBx2eFs6cD8TBWB91XA2yU0xY8svr&#10;5MQ92FhKR47o8Ldweu9WCgtV9DFVgaE7WFYHyxpgWQWc2oC5m5xwWlUHMwewaQol+bT2VzGkhiFf&#10;fn+EtKTEp/0y/m9bhLwuvcuCHzbS9vlFfDlzJR4GUWyY0ZmYQ3P48qOR+FvduHXCJSZp/qOlSsCz&#10;M/RJhedSYWrp14ddzRfHhoasePvWifT9oG1mid0qt8m6XMBhdWMoLK3StfCBdgdkOKeotRWPLxQj&#10;d5tsit+Lv4tsjvIkysNAiPGEDeH+orx/FoJ4elACSrsfyu8nl+5QlIP3zIYUZBprlCOaS4hDR0lQ&#10;PSgWdgGjbLicATHbYW5ryFPA280hM/nu9xPvhVD1CAWQ9jVoj0tBRD0o8fOoEM+fnyBzP9RFGsLQ&#10;18ebiVOnPZnnu51celDcToJVtN8eACIHqn+fXgSePc5rQ4ewYtY0Jg7sTtiVSw/5QnTQQQcdHh07&#10;Vi/n2pmTT3sz/hWIDgnijyULNN+7ePngV7Pu094kHf6PUVJSws3wUPauX82wxtX+Ojb/CVw+fogu&#10;7WtT2SeEArUJ9iSQV3K3JoVbobPV6PDIEIfOlH4tcS1OY/erJlBoDK3rgmufMp+8ppHkWxCWdRNP&#10;CJ4DRQVwLpVkA3uqfZuCZ4PmTJj/sy6U9R/2pB5Y+AG//bqVElUx73RR8ma7QtztxKTMTGZtiCBO&#10;rQVCmxeReAgcWslJtmgEuV9OxJOymAilQUESqAvApQdY1YHDPUGVD1XGQ3582XZpwzkFYWFR+dEr&#10;Xv9ttprHjfJNMIJoEpXA2iyPB4E2V8SqLSzqBNVLG4VEcO4BU6hhCyoP+HrLg2+T9rgsEMSc/sPt&#10;c5FHcvE9MPGQx4y4n/Z9E6joPQz8CoJmgElVaLuNBUvXMua9D8lNvqlp4Xom8ISOv1NnzjJi9LsE&#10;BoWw5PB5zK2sH9tj66CDDjpUhPBrl3m/X2fN99/8uR8Pf1FBd2f4cXJcLNb2Dji6lSol/w8hlH2T&#10;B/UiOzmOuLgEXp34Ed2HPcICjw46/E1kpaVqCJGdq5eTeDPmr993HPAib06bxZOGWHQf3rIOvy6Z&#10;x+D4nwlenU1CZiWi0m15KWurzlajw5ND0PnTBAaG8+6brUFlCzUM4eZeOPUSRG6Qg3QxOS3KgtAf&#10;IWIp2LeTMv9GvlQysuanL0dw7uBe5k8ci0olGkN0+Cf8qKM7NWXF0k282s2L8P1z+WL6N7g7VZLZ&#10;MM49ISfo1lVrrepAEA7iq4k37BSeFeW9rScPY+V4GGhWw23BsXQ1XEzQ2x+Cul+Bx8BbVQ/i7xZ+&#10;su3jUWw7/9SK/7MkHVgrAAA5oklEQVQO7esS+9W9H7Tc/ODEiMiY2dNUVs9GfgN1jWVxkLZJaHAu&#10;ZJRAb3tJWpx5A2I23d8moz0uBRH7sPtcWIFyb0pVkTiGyx+rFR23YlsEMSKQF6ghVqpXrYJardbk&#10;dDwzeELHn2if+mLqZE3VY1FBafCxDjrooMNjhjin7vr9F41KTVRii4UzU1NTDm5ep1mUK4/T+3Yy&#10;qmNTJg3qxdtdWhAVJPy0/5+Ij44k5PIFJr1UGz/PSpxYv5iiQiGj1UGHf6bE4dTeHXwzfhSvt2nA&#10;6m9n/kWMKBQKJsz/6R8hRgSunDii+dq6mgG8MBXfHhk4N1PRfdb+B7r/XaokdNDh/ti64if8/Xzp&#10;MvwHSNovQxyz00urUNeBtS8EjIPo1VCihozrkHcDqkyULSXsoKezilU//8DgV0dqHnP0jG91CpIn&#10;qBZZ+sVE9m5YR+/2dZg7zB9PLy9wsJOBm8b2ssI1fPGddhLthEtAfN1VF4w9Iew76Hy14tVqoRRI&#10;PirDTY2d5GM/alXt7Y8vJuhVP7j7Nt7+e5GbocPTC4MV4btiTJsVAhkXwdQbcmPL2oV8hoLLOWjy&#10;rSQtivMgZC4ojWT2yd1Q/j3XWGz2SoXQvaqHtcdSjc/g8kSpHBHH+92UI1poiBJx/GbIn009KcmV&#10;A/W7tjL9R1FQIOqgnr4t0DHjgOawSrRqQ4nIttJBBx3+9fjl6y/Y9NMPWNrYYu/iirOzE507tOOn&#10;xQs4uHENDm4eGBgaoVYVE3ThLF07d8TV2YmFPy3jj5++551Z8/h/hIu3L5Vr12P5ngRWfdaNRkNX&#10;cGbfNpp26fO0N02H/zBUKhX7N/zG7999RWpSItWqVaVdq+ZcvnqNm7FxtOn9PEPGTcTW0ekf2yYX&#10;bz/0DQz48Ls9LP/8OZTv7cdvXysycwyB++Tb6ZQjOjwqBBt4YtdWxr71Jgr90glM8z8gyFnK5K9a&#10;gJm3zAKo1EraH/QUmjBWQudD/F7Ij4WEfQxsZcOqpYs4uvUPjYJEx3Q/fqQnJzFpYHdObPuDJZ8+&#10;z8b3zfH0qwbq4rKJpJhkCvLiXpkcWohJryoDWh+UtxUTRz0jOPsWXJ4Cp1+Dky/Lloy0s5B+BU4N&#10;e/TAzIpW8gX5cm06XJtx/zBP7e0fJPhTh7+PIz2kAkR8FWiwRDbfiFU/k+qQdxNM3OCqCDk1gIPb&#10;odkGSDstSYviDHDuLomO+0GbOyKIkZxwyAq9t1JJeyxlXICGi6HGlLLAVa3ioiL1hSBK6nwOxu7g&#10;O0pD/KampWn+ZGtzl6BNjQpmpPx6t7+ffE1+Xu52m2cILZs1xcDAgHMH9jztTcEh8wjmBeGY54dr&#10;vtdBBx3+Gzi7bydtG3jQwM8cg6J81q9cwqKPunNw2zreeqElTav7U9PTmXr+Xnz+8WTq1qymIUYE&#10;Kjm5cP7wg60O/9cgqsLb9h3ImXMXydTzxNrSnCu7SoPzddDhCcwD96xbxft9O/LDlPfp3LYVO/5Y&#10;S/UqAezYvRezSk7M+H0Lb8+c+48SIwK+NWoxZuZ3/Pr7et6be4gSjf0a2JT+QPf//1ru0uGxYceq&#10;pVhYWDC0jQWcfgNqz5IS++a+cCgXlW8WEVO+xntUK5QFpYGr+magVkHV9+SkVqhJcsIg+QgD+0xA&#10;T28RQ159g5jQIMbMmo+7X2X+bRCST3GBetaIkU9ffp7CzCROb5xJ1eKlUPcX2RRT/dP7r7CLjImU&#10;Y7eqQrRNKFqVwMnRoBbvs3jtBmDqAblRpT+Let0M8J8pH+9RMj/Ec9++ki+sEBlXyr4XpM69IG4j&#10;mnEe5LY6/D2IDJjkg/KrgDg3tN4ijxVBmBhXpjD0Ose+a4aTUTz+zWNQXvsOXNpIlUmDnyR5cR8b&#10;lCotkoj5r+FdIxqlQgEmljIU2vPFhzuWHgTi2PcaIv+VQpAj4vNuZWV55+dGKKWO9AS7FlIN0+CH&#10;Wx9P3O74AEg7J4kjcRtBDB16Ho5fhjrCKrarrG3oGYB4naLa+9yhfXR7SVZFPi0kWrZAr6RYKkcs&#10;WzzVbdFBBx0eD/Jzc7kZGc6nXWx5tWUueA0Do8Ng0IxWjsdoNX4YRK3UKPewrgOO7bi+exo7avtz&#10;+mIIGxbN0/z75UwwJubmFT5HTlYmMaHB3IwIo6REjamZBcZm5piam2NiZq65n3UlBwwMxSrzvwsJ&#10;MVEYGxvT7bWZmJoa4VBNd27U4fEgMy2FKyePcfn4EY1tJTYqQjP+EWOCZXNnsf/QYfq88BKmlla8&#10;PfM7WvXsp7HTPC0079abjNQUvvn8I5y4woS4FHjA2FRdIKsOj2TPeLNtA0YObMmsXtGgzgermnIV&#10;VmQL7KhM6EY/Td1nQaYJfv3jBG0gjKRg7gWmXpB4WMyqAWuw8gXnzpoJ69nzF3jxtTcJj4xiyPjJ&#10;dHvx1af64XpQiI/Riq8+4/yhfXy1Ydczc1HNSEnmk5efpyAznYN//kpAwlhwHwSqnPsTBPE75Sq8&#10;Khsc2pZmO3S4M2AzbCkUxaHKVxCx3QfvruEorV1kA03QLLBpDPW+LZvsPq4sBPH8IuxXEDDCFpF0&#10;WFYCi+etSPmi3d57Bcjq8HhCP4UKQkz2RYvN7VaqI31QxR9h04he5BUaokafxianqdwtAl5rALb1&#10;ZVPQ7WTCLe/7HMiOInR7JEY3EyhwMsavXqgk5gQBZt8C6s1//LkvGvXR15AXDbVnM/v7FUz9YiZZ&#10;CdFl5yltSGz4UrCuJW2FLf68cz+I2wmlVWE2KPSgy1U4PggOnJDqO5HF0tSzjIR8RgKAx74/kQ07&#10;9/Ht1ifYDKSDDjr8XyI6+Drv9mrH4Y8NaCGyV9X6kN4TAgrA2geygmUwvDoLlBaSPBHK5ciVhJe0&#10;4sqxVfSedJTxcxbQtGsfiouKNJO62IgwIgKvcmb/LgLPnNTkmtwLdnbWDJv0Oc269X3mFrzulzvy&#10;4fPdsK5kz6wNOzE0erB2Dh3+ezixaxtXTx/Hs3IVPAOq4e4XgLGp6UMRlYFnT3Lp+GGuHj9E+PVr&#10;GvFvZS8HOnTsTod2bWndrBE7N37P+7PWkZicTM9X3qTf629jYmbGswIxN/tz6Y+kfu+I3vZ4rDZx&#10;30BWnXJEh4fGwU1rycvJZvRLnSBvvQw1FCy+gCagUamZIMuJchgqw/qEHcsUf8S3mR7KRCHJ1tor&#10;MsCh+V/1mPXr1uHc0f18+PE0vpv+MWf379LkkNg5ufBMEyOzprF56ULNz9fPnaZmk+ZPXe62+/eV&#10;7Fu/CiN9fQ5s30RAyWa5oh63DZqsevBKWovqZe00YkKnnYQJokFUhKqyNDcX77cgxMRXvwk9wW+E&#10;/KeF8QMoRrSTar+xcOIViPKD9p0h7SA4dQPX7mUTQE3d7PtwcyucGAS5cWDuByXz7swj+ev2OsXI&#10;Y0H8LkjYDSrRFtT9zr8LIuAu5IbKbwaHPphERqEZmdjgQZS8ErkXQ/plMHWG2nPu/tziuBMWmrhg&#10;vLcUEFHNB29ErbARmLmDkROY+0PwXFnJ/LgIg8SzcKyTJHpFo5O6mKaN3yA3N5fde/fTuWP7W5Up&#10;ghgS+T2tdtxKxuVlwIq3wPEEVBkDUT9D883ybyKLSYTUanKbSu1rD2M5e9JNTMLL6+xMamLCE38e&#10;HXTQ4f8PlraiMg9SCsVYMh4CTcDiJBxIg9oHQWkiiREBMfYQ1m3RoFfna3wujMe7ZQCdG0fw9bi3&#10;UE54R9PgooVoFGvbuiVj5s6mcYMG+Pv5YGhoSHZ2DpnhW8hKCCKzxJ6M7AIW/b6fOeNHs+2XpTh5&#10;+GBoYoKRsQlGpiY4e/rgVaUabj7+mlwD8RxRQdc0SpTEmBsk3ryBqriIIe9OxMbB8R/df04eXsxa&#10;vxMjExMdMfJ/jk1LFhATep38/HzUaqlqt7e3wdLeFctKDljbVcLCxlZznBgaG6Ovb0BaUhyZURe5&#10;mZhPRFCghlx0dnamXYCSN9IdGNAxCc+OWdC0I2fjnejZrzfHzgbRuk1DJi1fj5N76VzwGYLIPBEZ&#10;RhdoSd3XC2BT6XjrHtCRIzo8FATbvm3lT/Tp3gGPnN/AwAZcBas/Tq6qiowJtyGoQlcRizMeRBJ9&#10;Mo2ECAeiDnui3n+WKh7F0FMfjIvBrq2Unxvbo7qxk4i9QXgPeoO5X82gZ9fODHvjLcb1as9rU76g&#10;Rfc+T1RFUpCXS3FxMWYWd2cTK+qU/2X255w9uJevvviUCR99wqVjh54aORIXFaFhSc/s24WZmRnD&#10;hrzAe++MxtPDHYpHyYmlIEbuppwQyh+NrWGJbABJKlePql0R107ChALjwngw9oPcC2WE2Ms1pLUh&#10;cCb430XFcTdcnCDzaQ52gLM5EH9dkh8NLCB2q7Qg+I2UGQ0iL8XECTKvSPJGTFpzw8Hn5X9Hxe6/&#10;Wcki7EwKI/n1dnJEkFQnBkKjX+T7lbAdapUmlF/6kIjluWRdsaBIaYiNOgUblwx8e4dBXX3QdwI9&#10;w3sH94r9FboKvs1D6Q5+gaHQE/AcBP6CVBsst8v71YcnDCp6TzRKlbkQ/FXZ7dS5kJ9Es1aNqV2z&#10;BvMXLikjR8qHxGrJuMww2CfkzQVwsbS+ON4ADBdAtyB5G5FNIs6F6iNQOxsa/flglppHtQk9ImpW&#10;r6qRpQuvcYfnBv8jz6mDDjr8/5AjhoZKouKyoWYJBGTCtQKoVqBx6KJnAVb1pBJVBHs3XSsJdYE6&#10;X6MXOo9ty6ez86oh4VExWJiZYKsXpVnt9nF3QN/AEOyaSuLaUJzn9bG2tsLa2Q4snWSrnWN7utSC&#10;LQM6smD5n2Ql3iA9L09DhGdlZhIXL8lhfX0lLl6+JMXGkJcrs8xsbKzxsofzwekYGhny+if3b+cQ&#10;0v9Zb72iCZedu/Ugrj5+f2sfOri5/6376/DfQPyNKCa+2Ytx/by5dmEPl2+UEJHjTXzkORJUCuKj&#10;Q4m8kEZ+fh55efkUFBbiXMkCTzcnWla1Y8wrn9OhbWsC/LwIa90HI+sYCg77kmsXyeg/fmDZhiN4&#10;+Ffm2/kT8Wj/5jMbim7v4qb5GlfgQl3vVsD9yRGdrUaHh4IgAaa/8RL7P3ZEca0qTbqfw7D6cKj+&#10;kWyrEfWbCmMO/eqCqWU+uenQvPclNn7YnuQUa4xUxQxxW4Vh3WLoXwkMVOD1MljXJnTZjxgZxFCQ&#10;Z4bfsLc0laxpGTmMevd9flu7HienSjTrNZCWPZ+rsOv+QZCaEE/IpfPk5+VSolZryB61WkXQudMc&#10;37lFswLQYcCL9Bsx+q6Mv7AVxUWGsfO3Fexb/xueHh58PWMafXt05sP332DWwk3M2bzvkbfxUSDY&#10;3c0//8ja77/B2cmBSe+OYnD9ZMxrjX24ifeR3qAqgoJYaHfs1vtWlEGSeg0OtC1b6fYfB44NIXQR&#10;KAzBps6tKo7yBIWAJsjVBo73AI9BYNcEotdCxmU4mahZOELkONXTPoCpzDPJF3YuoT5SgaGbjJY2&#10;cQbfN8GlW8Xkh5bcud0e9LQgwmGFBURYSP5tipbyJIJ4H84IUiICPIJBXyWzRooSpZJHqCz0TSAl&#10;CE5cQOWrIGRtAHFHHHAeEod/20yUbTdKC5Z4H2vOhLQzFbfOaJ93zTdQkgdbgTGAhRko9WV2h4GV&#10;rA936fHwypHy74m4rzg+RaBw6kWpako/AQoxiPaSJKNxJU0Q4Kix73Ez5CpOTndZJdwWAIVJpa+h&#10;nDKkwXfg9WI51dQEcOx6q0LqGYMYMrzx9jiW/bqaT5evI6Bug6e9STrooMN/CDNfaETcjRgWvQa+&#10;jlBYbEJqdh6p2ZCao49l6yU0adQAV5cHUBTH7ZBq2dwbUKKSSmebWnIMUv7ae/viyd0WU659RmbE&#10;fi7FW3AxoyZXr4fiVaUZzZs2oka1aliFfKBpW/N4YSetu3ai7ySpKL4bwq9d5qvRr5IYe1Pz87Lj&#10;VzSr+Tro8HcgFEwjOzTmt2ULGei2DQ4ch2olYO0tYxDEOOd2hbU45oUSq6RELo5qj/uEPagiThEx&#10;ZhverYOZm2PHh78m8fKkz+k44EWUz3hbn5jnjWhZmxGD+/NR12Ssum24r61GR47o8FCY9toL6KeF&#10;8HXNBpiZxZCbaUOr0TYyb+TUCEgRkwdDCjMLObG9Gk3eqoHhjSXs+bU+l/bWxsEgHg/bWFr1OwwN&#10;hQPHCjyHQGEKqsi1RFz1wbt6OEpjC/mYpZPYo1vns2LTCdZsOUh6Rg4+VWvQsH1n3Pwq4+Llg7On&#10;N0Ymt5IA4tC+GR5K4NlTGt9c0NlTxMdEV/i6vL28GDZkoOb7OfN+0BzzFlbWWNlV0tTJWdjakZ2e&#10;RnxUBCmlknJbW1umTnyfN4e/opFmqoJXEPTLErr8FIpX046M/ebeF8XHhaDzZ1g49X1iwkJ4d/Sb&#10;fDJ5ImY3frhzknf7Rb6iXIjodXD1Y3DoKC0Kt0/axcnz+leQHy/rcc++AefywUQNefrQojIEvC8z&#10;IYSqyHfErcoCLUGREwuRP8ttuj5TkhxiZhzwnsycuPolpJ4rm0T+de41AJu6kB0JRWlg4gUl+VBr&#10;Ojh1uveEUqcceTIQiod9oi3kpszJqC3eSiNod/IW5YjqU18izvvgbROOsq8aPPuDkyABFJAZWKYy&#10;ivodrn0qs3EU+rLlSpBeoskm9RQUpEmLiwgtra4Cv9FwcyW4DQT/d+QxKQhXoWh72Pe5/HsiCEBx&#10;rOYlSrJOKJMql5KN4lgKXgHrppL2wjqcGvZh5mdTGTtaVpJroA2fLVSAuoLzTrXPwO/1Z+NYfEgk&#10;JibhVrkGTbv05J2v5j/tzdFBBx3+Q0iNDWPuG724EiLbwO4GIfev7OeLj5cHPt5eeHt64uPtiY+7&#10;Iw4Za9DzfR1C50HMdihOlrl3hnaa8aYml8q1z90XU+42Zjg9AnJjwMRFqhVvr34vziXv9HhMO23g&#10;rS++ol1/GeCdlZ7GlRNHuXjsEEk3b2ii0nKzswm+cJZ6detoJqRqcxumLHkAy7MOOtwHi6dN4tSO&#10;zURfv4jZ6rGQsRMKjKGRA9jW0RB4uPWTeYJirCMWtIRq3E+sNhWV2eortYSkQ5JYVBdTkn6JGoNW&#10;YO3fiPFzf+LfggWTx3HzzE5OfWaI1dAEHTmiw+ODsJC827Mtvyz+jueddnJiRSFN+kVi2GmrzBrR&#10;1lKm7JN3ULvDXhNoGcb1y75cPxtAcZE+vZrswLBuHhh7gLGZXOn1egnOv1X2ZLYtodlqeUEqp1Yo&#10;sGzCjr2HWLl6DfsOHiattEpTwMHFDWcvb5w8fUhLjCP4zBHSM3I1Vpw6tWvRqo4LLXxzaFbLDVt7&#10;VxT+I1GEL0TPfxR6BmZ/hW6lp2eweet2jXQyMSmJxKRkTdCQrbW1xqPq7+ur+VqzejWNdUWL0Okd&#10;MbqRxdKgLD45FcecTfvwqFzliVmATu7ZwaENK7hw4hT1vJUsfsudut0/Avd+8r24+J7MgrGoAilH&#10;wKEDuJZWq2ontcYOkJ9Ylg8hBgMiT0LYEiqyxAhy4+Zmab+xqQ32XeBgZwh2khJYz17SE1yYBsWZ&#10;d4ZiagcbN9aCKk+u5hhUguQDYF4T2myRzykef2cTKEmV93N+DpJ2gdsAqS6J3Q0nwiEgC1qtL5PV&#10;/tsIimeNsHkUaCp7X4DDV6B6DhiZQ/uTd7wnoS81wigynwILY/wah8KrS+Dat6gOXSMi2gfvvoYo&#10;7W0hLwn09CEnUOwgqSwycwT/9+D8u5CfReFGfU6ENqXJVwEYCjm0INQe9z4s3zojjpHy5Ij4HPw4&#10;CJVhCYdPu9N93w3GvdKVz77+Wd43YgVcfv/Ox2y8SoYH/oshVmF69B/EkZOn+XLd9mfSY6yDDjr8&#10;uyGmJhGBV8jNytLkelhZ6NMk6wciq00nLaNYowAOu3pJE0CaFBNNQky0xp6ihamxAd4OCrxc7fC1&#10;TqORRwl9TfMxraMAfRHGqgCVMQSZwFt7wcrjznO/mBCKXLXyalPtopJoFtOGzGtzn0pvFxQcQpW6&#10;jZm69HcC6tTnx48ncHjLRs1r8vf3p1b1KnK8WZhFV5ejDGphQM1PbKnaqguvTPz0KextHf5tENZW&#10;kSt44fABwq5exNXZBl83Uww8mhF5PZhrZ0/yyaQJfPTBe5CTTPqCQRzMj+dwRhsunthCHc8SAtzM&#10;MbSvTVRWJWqbnaRnzSz09K2g+iQZOq8qhqxAOT9T5WqObVVRPuaOnvQZ8TbPj/73KJ4/fWUgDnnn&#10;WP+eLVYv3tCRIzo8Poge6yuH9xJ19TSGZwbLMEZ9c/B7s+zCscmN7BQ162c+T32T01RtGowyV42q&#10;p6JMFVKshu1AVxEJHiBDNaNWQ3oIFN+2wlrnO7CsfFcrREpKKkEhIQSHhBEUEkpwSCjXQ8NwsFTQ&#10;yiWQlgEGNPYvwWJg/J0Tf2216/1sDQ84gVWlhBCxYCQuzvWpM28vSemZmvyS3OwsXLx9qVK/saYq&#10;TthyRKCt+FeQl4eFtbWmNk7+s8fG3hEbe3us7Ow1g4K/NkOt1qSsH/hjjcYCJB6nhR/00HPg3XFJ&#10;GFqWgFVdaLtXNs1orS3qbDCvBkZWYFO/TDIniIG7NYrc/vpFAKa4mBv5wXfdIDQZRr0Inp00eTEa&#10;MkSEaVZqJr8XSoB7EQ4a8maCVJWI/Sr8v7ffXmxf4JfyuYX6xa2v3P/i93M7gkE65BvAi19UHAr6&#10;b7C2PGtWn0eFOEZENow2X6SC40l1ZRERM5fg7RGOcsjnkHUMdmwh9LQfRgb5FFga4/eiyOGwgowg&#10;UN+5aqgqVhC20JcrgdVxM4sm38qMVkdW3Pv4/ZtQnf6IkLkHiceVZj32YdhqIzg1gq21CfrVjGG7&#10;bhCjVHNtjAuWw7+UapeTQ2WLV3mY1oUOO0qtaB3gkgqMXGDMbrB4RHLvKWDKtOl8MetrJi/6lbot&#10;2zztzdFBBx100CAvO5uEm9EkRYdgcn4W19LsSYqJIiY2jeCbhVgYwvMB0KUV1M5VEnm+JTfD3WnY&#10;NoKqi1ah3LoAmlSB7MtQkAgO7cHATBLk2jGKgGjJyw4DqxpgVU3aP8uNEfPy8qjk4Y+tkwtFhQVk&#10;ikyRz6bSq109PM69gurPWCIMG+Hd+TxK4wIiEsHnXRg782ta9h70tHejDs84YsJDmPXWq6TEx9Ku&#10;dUuaVbfl59VbCI/NxsrciPr1G2ky0N54dRibt+7g1+UL2Hv8CsUqcHO0oLanAedD0ohNk9N/a0sz&#10;0jNzGNMZ5g41BN83wK6RzPMTc4qwBeAxFAzNNfOHweMXsff4JT77fSeVnF151iHaqoa3qMOCmR8x&#10;yH0NVgMDdeSIDo/v4HqjTUM+/nA8kwf7QfjPoM6B7FhZQ+neG6p+BHvasGxME9ISbckrMsJJP4Em&#10;7U4SMDAEpbESlIawLgfEMSkyNF9pBKaupfkRehC/o1yTTSkaLL239LEii4h4PLGN1z6BZjugktD6&#10;30c1UFEeRgWrAg+Cq9cCNSGN5mZmmJmZcvHyVY6dPE1hYSHm5uZYWJhr/mZqYkJqejoJCYkkJSVp&#10;VhbKw8rWTmPrEZVaGanJFBYU4OXmwLCXhjLUfRXqVaYYWeVTkGGM30hRZWoIfeKlzzb6dzn5rvEp&#10;FKaCRWXpJzT3le1ADzoZF4+RfBJCf9SEpKp2KojI8cG7TiTKyePLVu0F4rbL4NTaFU+QHxpC3SIU&#10;JkU54P+G3GaxPYHz4cg5qOcA3s9X3E7zoGGbOuXIk0dFiqRD3SHxOKrzCqkc6X4TpWt9aPiz/Ftm&#10;CIWH9Tm2sRmODeKpXDWUCHxIOlWJ4ut6JJs40H3yVgy7rJL7L3YbxG+7KznzqAh9tQuBZxxQmhdi&#10;7p9Hq75HoU+yJnh2XqMavBNRwh4rPdr9UBUaT5EDZY1yZLI4MQHm4DMIqk2Vr/sPR7goyKTSJ6ha&#10;A949xL8Bf/y5lb4vvKRpYej3xttPe3N00EEHHSqEQp2Lf/wiMk0CKFKaozg9lx2/nmJ1SDHhpfFP&#10;VpjxqkE3qtj40q7jIfza+UBaHNRSS2uodW05tii/iCKQehpV/BUidvjgPeE1lD7d78hqOHHqNPN+&#10;WIy5uRlvvT6cWjWrw94WsOIaoeF+GJXkU1DFHr8e5//X3nlAN1n2b/hq0r1LKZ1IW8ooe++NIPMD&#10;QRkiCoLgQhRBQQX/IkOUjWwQP0GRjVD2EJA9yyizECijE7p3k/7Pkyf9WqBlSFUoz3WOJ5KkyZs0&#10;efs+93v/7ptv1pjx3QYNO1cO4nrpT//V903xdCHWBLNHDqWEd0lqtWjNwS0b2PDzfEr5eLNu+S8E&#10;lPY3Hl/FhKxk0pzFzF17jti4eFyc7NDrDSQkpdK0anFeqWdLh6op+DYfD1rRNjkHg5kFGT69sfZ/&#10;hSkDizFkCYRMgAoVqsgcSTFqI8oRzJ3JtnBm/UktH844jaWlBdGxqVjY2jFu6XqKuYtgwKcXER4/&#10;Z+Qwwi+fw8bGGidPXyWOKAqH1XNnsGr2FMLOn8Lt2hfSNRK1C/TJMi/CzB4sbaH2MrZ1Hc2Ro7XJ&#10;QoMGA9aaDNq120SFgXbgWgvOzTM5R2zAs4r8gyLCCkVoY7F6cHWRtLDnYB8IgSPA86WCF5D5jYg8&#10;LmLRnZkJpz+Ti5jAryApJDd/4EkXsEYnxHgI2wyGaGi8BZxzQ1tFU872nbto+3I3vuxeAr8SWiIc&#10;uhGl24+DTwNKuHtSzSedhjUD0Vz5AezqoF82Gd0xf/zevILW3gB+/aUwIcSirdXA2ls6Pip9BVlp&#10;kKKTYZXij76ZFtyaFPzaxIJWOHrOjYHMDMhOgOMQujkAK5FsXcWGgLkr4OjbkJUIDVbB2dH5/x7E&#10;mMyRvlJIKffpowsReR0mnm1zg9KESyFiPdj6QrlPHu3x/m2XyPPM9bVwYbJR/6TsECjZWX4m9nWD&#10;xDOiowBcAqDuEoi7DAfbGltd9sxtTFKKLfpscwICLhGe4El2ohlepW5Rtmwo2q8mgP8bUmC6PBe0&#10;IpjVBmpMv190ulcIywlALVYXLk2Xdbr5tMPoJ7bh0o5EIjI9adB/j3SOeMk2qqpVylM+PIplPUV9&#10;cH0YM+fhuTdB5aW76pTpumEhz4Rz5FLoZWo0ak6l+k0ZOm3e/8YQFQqF4mnFLDuTEgl7iXIUbWHQ&#10;cPzLpKcf53CwhuHhdmSm2hE0qDaBdULRnkuC7qNBK0JCzucK+ca/HTPAoSK4NYZdXbj4fSq3M7xw&#10;rVuTsp/UhoQLJEdHETl9CdGN3Iku+THR8RnciY3FytIcB0MYDkkHcUgKxvqIGdcMnjg2c+RsagV+&#10;WLKVMqVLMHjhVgyaZzh/TPG3lC30rOpndI4LbKytGdCjOd98/CoOQpS753gjMzOTvRtmsm//PrLT&#10;ounWwo9yNdpD6DRwriEdrWLcXTiyEy5AwlmoPoWwbYMp9coqGpe3wMWrIpVqNCVAu4/0uGusOxzL&#10;2ZsarkVl0KpBRdx8Alm2ao3xGEDkPorqaK1WfGmeTqYN+4DUW1c5vGe71DOUOKIorC/ney/WpXPb&#10;ViyYOS3XpSGEjFNDcoUMKx+wcCDD4MO6txy4HutFKnY4EI93+Qi6/DkW4k/KPzQRm2QYowjFEovm&#10;uFDQi6BTYel6G6zcpOsDa8jyhBAdVNRA1W9klsW9eRj5hYs+LmLhsr4qBEfIEFDhaKkz93+zdn/t&#10;zUuRi8LEC3D7OGSG594mslba6+66u/g6vtikPMfOx7D1Kw/q+Ij7a6BkL6g5TW7jvq4yoXTDLtgN&#10;CNNGPdFX1QrqLpLvixACxE7z8myo8H/g4C8XZEIQEcKW0aFjBjbe4N78fleM2G6R7xAeBNkayBYi&#10;mAayDLln+icsRHtlJMSelB8Ba2dosg3OjITyI+D8WHBtDDeWQfptyDaD7Ex4odvjixN562GTL/41&#10;oerfdok8zxwdCNH75f+7NYBac+8WJc+Ok/ki8TmKgWx1yZhmzv4zDXC3iyBS70GKxhq9mSWB9ucJ&#10;2DkfvKrm/m7PjofoP2S1Y2KIdHuJUNSwJVBjNpwaBUdjoGQI+L0in0uEkol9knVJ2ZTT+sT9254c&#10;Az/1g3ZvyEwd0+cuZ658zbTBdI62hsGDwNb2EQTYVDjxkTxIabwViomdzdON2C+16tiFkFAdE9ds&#10;x8be/t/eJIVCoXhstMnxVJv7Bbdee4mF28L574QxZK6pAjdDYI4drNgC8StlVpsYkRRozDHo9UQl&#10;arh2TUfY8tkcO5LF5RiIdbElxtGOsGs6YuOT7ns+Gzs7sjLSycwUNWX3Y2NtRbVmrekxaCg+pcv8&#10;3S9f8QzyYZMAutbIplXFdOoGuuH2QqAMSnWunP/aJMepe2EOxO+HwFFyXXViMGRoYaMePhsPp/qD&#10;Zzvj8X+qd19sPeTnr3mTxsaYglvhcr1Szd8Of28n2jUsTe1qASS5dSP0so6gzVtYsfp3Pv1hIXVf&#10;FDkJTyffDeqPM+lsXrtCiSOKwkMESU0d+j6nD++lUmCZu0dPznwNV+aBeTHIipWtEuWGoN/8Kpcm&#10;JnD9sjcJxZ1pt6w/Ni7JkHhROkUcy+V+qcUXeZ0HZGWb2knMoc5saf2KOwkrp4CNGCgVp2q1ciQk&#10;6ZoMCarweeEudMeWAotE+VwNy0LlMU/mGBEihcj/SLyU67LJocpk8O9z348kxNygbbtmHL1wh5Gd&#10;4dOOYGmuhTbnIHgEHEuAyG2wz/RwYtNElq04q9Hyz/uFALHt4Vvgphh5WSpvt3CHEk3AWwSoWuUZ&#10;ixHbGiJdJtG7IP68iH8F15Zw5xDEJaGfoUFX2h+/dyqi1Z+D9CzQZkClCWCugZRbcEqIH6Zdi3UA&#10;mFuJvQ14vPh4zhHxOkK+h3XzoUFl0EfIhfWznNHxvIzS5EWIl8FCSBV/aSfnCpji+oNvwJ0/7664&#10;zWknErEdG0xCibkUSjycoyjz63/Repa5W3S4FQRmVjIDJ6eh6dIMsCoB8WfhSDxob+U26ojTgxp7&#10;sHoB0i/L6up8nCMFMWfBIgZ98hkJEdewsRE7qKL7u1+xei3der/F53N+pmazZ/R7p1AoFHnYueo3&#10;Y4vFqJ7uaLdHEWdhRlxKNvFVfYxCR3yqhrikDOKS9SQkpZMlQhtM2FmAu40dJUvbYVX2JXyLpePu&#10;YkedfSuxa+fN1VozsHULwMLSyuheKRazndSk29iHb+OaZQMSijfBS3+OdJ/WmIsQc4WiAMb0aIaf&#10;5WVWDRZncDSQZoDNBhg2HgLfzP9YQhwTHehh+ocZdI6WzZBztoNbcUhzhvdels7wesvQxwSzcPZ+&#10;Kjdyp37bgcbH3LdvL5269+J2bGK+22Vja4uXb2n6fjGawJp1eVoZ/+6beFhms35sTRI0pXGqMUCJ&#10;I4onQ3w8RnRrT0lXR3ZsWHt3FauY7xfOA5FlcXWxbBERjoCCFr55gz0dq8CBXpB0Dhpuhr0t4bhB&#10;zuGLMf0+9aDSELmIOPMdrJkEFc3AvDgQL3cQYj8hajyFQFJY3L4As1tDDTdoJsY2ntDuntc5ItwP&#10;qTdlSKpPZznTd+9OzSRqCBX3m5Hv893CrQR6wYKRHanrGw/7EmBtMIgSHHdAnOjuLYQRL2i1reDt&#10;PTcBLojK3DwI50+j33NHVYSQIwQUkSUjMj6youTiVIxAdXCAcr2h7yxCbwZgpU0jvYU1AT0SjPVe&#10;CEtdhVFGN4z+0DvojnnhF3YFbXsDWJtD9RmyRedRFoSxl2FuexgoAj7XQNAKsDWD2BsweP9fd448&#10;LRjFslBwCJB1yEWNxxEAxDiccBYJTpIrgtYrDc6VwE5UNRvgznnYdwLadIUqI+/fx4jnzBH2AvK4&#10;ysTojqinEwnsNzZAiOFu8UVrD+6t7hZsHpEhn33Bhi3buBB8mKJMUlIS5WvUw6tcJYbP+unf3hyF&#10;QqEoFESg5Y9jv+DCod1YkoFLmgEHb3McHc2heCVjXoi9gw129vZku1WlmIc3bl4+xhBKJ3szqoeN&#10;IrjUN+i1TneN72SbPaPHJoqnkvWLZrF44jjOTClB+RIZ6H+LQ3fVHz/rK2gnvQtVRuU/Fi9yAsWo&#10;e70g8Kgrj4f29oFDdWBAH/ipE3ToZwwgDj1aDCvrFNIjLhPQwMD6uH507/chpQIr8e43E7GwsiI2&#10;KhKNVou1rR0OTs44u5V4JsZrxViN/vph9s5qS0JiIk4v/fZQcSTnEFGhyBfRwX7pdDCTV5ocBzkB&#10;pTfXSgu76Iwv1R2abny0UYacGsu9nSA2WC7uVzaHLxbD8d4gJms8zOFwKDQ3PVdWNPznLYg9LENf&#10;r/4MMXvBpZpURAsT0Z7z5bXCG9cQ/xYiyMMWjuJ6Eeh1YzUUq4PNzUWMm7yY7p0W0W/4HOq/E8SH&#10;A95gTNRS7EuIuGrgZQ9oXdyo+uYrikQdg/1tocJosBdn2cW2peTenhItF6fCPSK4vgpSr9z9GEIY&#10;EfuPoFSoaAsB4BdxBZ2Dv7F1hEw5B4newqhK68uOY98vPSmVtBWdtT9+c6+gsyqP3/dpaB+0UM5Z&#10;xNZaIIURsdMSl0OPQ6tk+PMofBQEdsUf6+z+U0lOf/zDdelnk5wAY3H5MHePGIMToqFwjvT6GTbP&#10;hdZVoUQ98Gh993fEZG7KF3E/Y011nqpqgagYb7RWOlTEd8x8x92Bzxau0on2F0bxLoZepmxAaYos&#10;hkwMkX/Q79OlxNyO5YvPR//bW6RQKBSFhquHF8NmiIw70OrjqXZlGDb6GA4GzCPLeCKuYMSRzzH/&#10;6f/7txBEIp2a/+3brHj+aNOrH5t++S+fbq7Auk+s0XEOq4QU43F4wIYlkHoZkq/Jk8Xi2PLiAjgR&#10;CV0/h//cyj2OujQN0kKhdgQsWAK+bWDtDGhRH7+GzujWH8WvYhhz12by3oIB1G7ZhsHf/4CVtXTG&#10;uvs8m8feQsw8LE6+iygDy0dz+SrniOKBTPp4IJEXQrh48jAajbBqmNjTQY7ICPtGtYmmhck9YoH/&#10;26Zskloy78KnG2xtBb/HQP9XYedKOGwQMyNQsjxM2gEbVkrr17vrZO983pYLMbITe0QKC0ZVdBZ4&#10;vQxH+xYsEPwTFBT0+aAz6Mag0WFgW1IGiopQVBGOJDI5xGW1Sf8TWkRQ6/RZc/ly9Dg8irvwY5kk&#10;mr1lD602SqHg3pYdcQY9ZjfoFpqezAxcG8pquiTRaGMSNIxYybEZs+KQHQNiZHaxyY0inJ5G54gF&#10;vNcbKn8CK6rAVJO19CNj3HsujjUI3fcm5ncWEnatHg0z1qKLccTKJot0O1cCgrbd/96Jz4qoxQv7&#10;DTQOYOUCXt1g1VgYuBFciuDi8xkdrSgSr8/o5JpkbMIhIwpcGzzY7fYAylWrQ7vWLzLlO5GXUgSJ&#10;3M6XU9cwdvpShk6bT/2X8q/LFpXi636cjT4rky4DB2P9sNwVhUKhUCgUjx1vsHvJcBq6nEH303X8&#10;fM6jrSYc9WYmy70IRc2CIwYIBqpbwNtTIXqPPBH1Z866LVOOMZ+1hAAL2JIBHaxIrjCGUeNGM3nt&#10;Hdr3ep03Px//VAetPip7N6xlyifvcWX3D7i6eeJUoetDnSN5VrsKxd2EX9NxaOtGPnp/YK4wYhyN&#10;2Q615oNTIFQeK1tk8iJECyEWiCYIMXJz57B0VezoAN8It0I2zFoOHfpAfS/wKA2jl4GFBXTuCcOD&#10;pTAiEIsr0VQiAlhDZ8LtI3DnLGypiN6uIaFT30B/5xLsaW2qA/6HEc8pgrvSI+VrzMv1lXB8kLzM&#10;IS2GjDXN2VP3DTIGrIWjC6Q4IBaSYsxCPJZo2sizWDM3N2fIhzLzpWQpX5rvTOCDP9uRYemRK4bo&#10;foF1fhBUFo68A5cWyjEFYwaYDXh1AIPQQU1aqBA9VgFH0uV9hDCCSRhxMl2au0GdifBeBxCi6NEB&#10;sFOfG5vya84Wis+GKyQE41dhPFkpxWjYZzvaEXXwa5dFupUtfvNn5f/+nR4DK2dAUpQMq7V2FTHx&#10;0L4vTK8Nv5eToZpCTBIuF3H5rCM+08JR8bQJB8/D6zM6uUZC/Z+h6WaoNCr/ER2xj3vI/uRWeAQ+&#10;3l4UVX7eFmkURl4fMrxAYeTqhbMMf7Uty2dOZtXcGZw+uPcf306FQqFQKIoyDdt1IrCCP4O/+Qm9&#10;WTIBQ5ujbVYG7MQBu970nxBIDOivaAi9HoBep4HgofIE87H3oUSLXOesOegrZBG6yJPb0VksnJ5M&#10;2TafMGNjEm9+9hV9v5xQJIQRQc1mrYzul+W7ImRb5yOgxBFFvghD0fzRI/D29qJv79dybxBnhMXH&#10;5tgAcKkNXqZ61bwIkUC4KNyaS0eEe1u5APnDU34vE8TIh/gOJ8KXZ2D2AXB+iOvjzARYNQsuzYW9&#10;L0JmPLofBxtn5HQhJSEr3bRtD+ARFz2PhdjpRG0Hx0r3L7KEA0ZjDac/l2esBUf7c3C8I7bhSRy8&#10;UR9miC+qmXwPRf6EGDu6d9zGtM2l/f34Y9M6Jn87hplzF7D69/WyenjTOpmnIEZmDEI8ECGmpvwG&#10;cdlit2yLSU2Ak9lSGFmAVJaPm+6Tg/hVXwV6OYJPB9AtgrhTsuo0ah8ZJczZo21MhpO5dJfIjRTT&#10;u8ZLrTaCgM4X0VYbAbVnoO32GgFBW+8OzxQCx6E+sKUOrJsH1ukyC0LUDnt3kbbA1d/J7Q+Ohv2d&#10;pANJVASLS4Xi70CM9+wQ7Vn9IVsLF03tUPnsO8LDI4xZHJ4eJoHyWeee17dn7376fzCElq/0pPPb&#10;g/L9kdSkJIZ2bsWNK8KNBuYWFnj6+v2jm61QKBQKRVFHnKDu+/U0zoRG0vHri2w9FEamcH5npILN&#10;3SdpdBp/rJzS0FESslMhKx79zT8J2RpOmHVPgq/b8Os+GDTbiZ4Xw3DfnU3/49lUrlyaJb9N4D99&#10;Bz4TWSKPimiMqtn8RX5duRZKNHukn1HiiCJf9gat4eS+PcyeMhE7O7vcG4TDQSyU9SIjY490idyL&#10;EAmEVT1ZByKYKvGcvH70L9CkGpTXwPCWUPU7eb0QDsRoSo6AcC/i+k1LwToTgsXKXuJXMYL0jGL4&#10;VU2QYZ93jhX8GPdmIRQWYtxHYyUv76XhOsiKk3OAOe9TrQXUe/8oKQ721HM9AC20slnjEbdZ7CCd&#10;TFYwP09nMiY0Ys/CSDKO3vNzInQy1Qx6TADH0lJwOZkmBQeRIyIE4RST0Czua+Mvf04II6+IvWsC&#10;3DY5fhIj0B80I/TbAPafbICtbxIHS9WXYzf5kZElRTOR45DfyMLJT6XbJTUUKhogVQuNqkPjIPBq&#10;J91Gry+VwZzV3KDB79ISmBYlLxWKv4MD3aSoG3MEQqdB8Qa5+4p7vofDR43G1bUYbVq1pEiQ5/Wd&#10;PHWGzj16U75mXd4eNb7Ag6RtK34xiuiCNq/1YfqmP/HxV1WUCoVCoVAUNqUr12TIpBlcjkjjpQ9X&#10;4/baCXrOSObXXdHEJLsaD71v3oGIwMscdLHFt4POaBHJyDLQf3Zx6o1bQ6muS6k+PJVes2DthXic&#10;nS2Y3MqWtUuHM2rCF1gEdqEo0qhdZ06dPsOFi/JkzsNQmSOK+0iMi+Wj9k1p1bQRyxf/ePeN4szi&#10;jTVwYZqsZQ38rOB5/ZtBEL4RUq9D3SUFhx4WlNmR9/YsC1g3E+r6Q9UJcPQN8O4I5YbJHJLYY2Dl&#10;XvBj/F1ZCA8KY817u28fuDJfjrX4dId9veD4HXhv04NzNe7JE9FH/MELTT6iaaOG/Pr6NXZ+akdk&#10;ogfuPhG0GJwr+mTEm3NwZjPqDQvDss7H0pFy5APYsR/KxsJ60QojZhKB2pCa6MbmGQ1o884mLK9m&#10;ocMfv2pxaAO6wLplhAa5YWWVRlKSLdHl3annewDL6lmkJliy+du2tLHdhM3HGXIkR4hFXp3leFB+&#10;7/PNdXAkT4WxR0eos+DpHMNQFA55P8c5eUEFfWee5LGf5DMUthzOjwenKlB9em6+UU6bk+k5Nmz9&#10;gw5dezB/5lT693mDIoHp9W06kcWrbw7A/QVfvlq0HHsn57vupjGkUCZiHpc8BnA2OITje3bSvnc/&#10;nFwfHF6oUCgUCoXiyRHLdl3ICS5sms2RXX9w8nL+J4Vb1nBj4+BYBq6uyi8bT9KtcW18u/TF3s2L&#10;kqW8aHRnHNeKv4o2O6vIhwlnpKfRr2FVyvr7EnzqtKryVTw+s0cO5dDm9Vw4cQhPT4/cNpEj/cCl&#10;KsSfBTs/sHYvWIjIOeDe/yo4VZaiRa3ZTyYwPGgx9Sj3eZL7PylC4LlzXI6MuFR/8PtWEJHbOR16&#10;myqt32X5z/N59eIodu4uS+Qld9zrRNKie644smtsE1IMNthq0mg2NkwKSjlNQw4VYXcPOHxaukYs&#10;7VkzpiV2jgkkJzhSuX0IVjZppKfaEFAtDk4koU9ORxfsj9/rV9DuNIA4QXwJ1hzshF1UAslaR172&#10;/x0+10DxVlD2PchOz7+tRHwuTo8D3TRw7wS1Z/4zvwPFv0dOBXhmgmypepAY+jiI/dL+l8Gzg2yv&#10;epJq5EcQWc6EnKVByzY0b9KYNb8tvjuk+hln1tx5DBo6gppNWzJ44myjFfVeyt2aSppFMawz73DB&#10;SyQyKxQKhUKh+Le4HRlO6MEg/HXfk+L7Cq5evty8GcHnI+Yw9O3OTFrwOx37DDBmieTleauf/vqt&#10;7lw7c5L4hAQljigej7NHDzHy9ZeZNXUi7779Vu4Nu9tBwjlZheTWCAzp4N35/rrNexcbNzdA5Cao&#10;8t1fqsvMl9R4WDocen4LNn/hMcV2iXAisVBzrgoVRvC3Y2xlmSadI2U/+mtigCGTrPCd1O8xgdtR&#10;N1n/bjRlos05GFafeu0PYGmdJcNVQ+BcYllCN5UhoOMNAl9vBBXy6UE3Paao8E3dP47NU+rQ5v3N&#10;WLr7oTtkwK+iDm1MU/CsASGz4LWxECIyVAbAHwZoDqnHLNl8uC1tLDZhM9IAzaZDya5Pb1uJomg5&#10;R/Z2Bn0WpEdA5TG5VeGFjPgz+duK1Qwa+hk+Xl7s3b4Re/uC5sqeLeLi4vls5NfM+/EnuvbsyIeD&#10;uhFTLP9xobzOEYNGCZoKhUKhUDyNzPr8I3asXm4cjR23dB1lq9XkeSU7O5uRvbtQysWBzdu2F644&#10;Mm/XUWyUOFJkyczIYGSvTng4O7I9aA0akX4csxeKN4IDPSBJBxYuUHGE+KTJ2lVx5lZUQ/n3B/N7&#10;+qMjd0DSFbD3B/dCnM1fPASc3SAuGnpPzr3ekJW7vRrzgn8+ahfcCpK1tsUbQ/lPeJa4GnadHt3a&#10;cS08kaUfQLNAU1D1OdOlPeiTLLha8l18m1dE693ywe9H3vfOsQqcHQ2pt8ClimyRuVkG2vUHKxvI&#10;zIIfGsILkUbniHSQmEGdylBuoGwuethzKRSFRdodOPE+lOwhW60K+bNnMGSzdcdOps6cw4FDR+jS&#10;qQPfjxlN8eLFeNYRr23p8pWMHPMtySkp9Bw8lB6tXiDasf5zcRZJoVAoFIqiTGpyMpnpaTgWE02Q&#10;zydJcbEs+2ESu9auMBZaDBn+ZeGII2lpafj5+REREVHY26xQKBQKhUKhUCgUCoVC8bfh4eGBTqfD&#10;2tr6ycSRHIEkI0NUWygUCoVCoVAoFAqFQqFQPBtYWlo+UBh5LHFEoVAoFAqFQqFQKBQKhaIoUnSi&#10;9hUKhUKhUCgUCoVCoVAo/gJKHFEoFAqFQqFQKBQKhULxXKPEEYVCoVAoFAqFQqFQKBTPNUocUSgU&#10;CoVCoVAoFAqFQvFco8QRhUKhUCgUCoVCoVAoFM81ShxRKBQKhUKhUCgUCoVC8VyjxBGFQqFQKBQK&#10;hUKhUCgUPM/8PzHvhAUtbWZDAAAAAElFTkSuQmCCUEsDBBQABgAIAAAAIQAT4Wm83wAAAAcBAAAP&#10;AAAAZHJzL2Rvd25yZXYueG1sTI9BS8NAFITvgv9heYI3u7vWRo3ZlFLUUynYCuLtNXlNQrNvQ3ab&#10;pP/e9aTHYYaZb7LlZFsxUO8bxwb0TIEgLlzZcGXgc/929wTCB+QSW8dk4EIelvn1VYZp6Ub+oGEX&#10;KhFL2KdooA6hS6X0RU0W/cx1xNE7ut5iiLKvZNnjGMttK++VSqTFhuNCjR2taypOu7M18D7iuJrr&#10;12FzOq4v3/vF9mujyZjbm2n1AiLQFP7C8Isf0SGPTAd35tKL1kA8Egw8zxcgovuo1QOIg4FEJRpk&#10;nsn//Pk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K2oZJI&#10;BQAA2BEAAA4AAAAAAAAAAAAAAAAAOgIAAGRycy9lMm9Eb2MueG1sUEsBAi0ACgAAAAAAAAAhAFIZ&#10;N7CWOggAljoIABQAAAAAAAAAAAAAAAAArgcAAGRycy9tZWRpYS9pbWFnZTEucG5nUEsBAi0AFAAG&#10;AAgAAAAhABPhabzfAAAABwEAAA8AAAAAAAAAAAAAAAAAdkIIAGRycy9kb3ducmV2LnhtbFBLAQIt&#10;ABQABgAIAAAAIQCqJg6+vAAAACEBAAAZAAAAAAAAAAAAAAAAAIJDCABkcnMvX3JlbHMvZTJvRG9j&#10;LnhtbC5yZWxzUEsFBgAAAAAGAAYAfAEAAHVECAAAAA==&#10;">
                <v:shape id="Picture 1" style="position:absolute;width:45110;height:32550;visibility:visible;mso-wrap-style:square" alt="A map of europe with orange spots&#10;&#10;AI-generated content may be incorrec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wfSygAAAOIAAAAPAAAAZHJzL2Rvd25yZXYueG1sRI/RasJA&#10;FETfBf9huULfdFONWqOrSEVQi5RaP+CSvU1CsndDdo3x77sFoY/DzJxhVpvOVKKlxhWWFbyOIhDE&#10;qdUFZwqu3/vhGwjnkTVWlknBgxxs1v3eChNt7/xF7cVnIkDYJagg975OpHRpTgbdyNbEwfuxjUEf&#10;ZJNJ3eA9wE0lx1E0kwYLDgs51vSeU1pebkbB9jxr6+ui3HFWnj9Ok6OU8e1TqZdBt12C8NT5//Cz&#10;fdAKJuM4jqbz6Rz+LoU7INe/AAAA//8DAFBLAQItABQABgAIAAAAIQDb4fbL7gAAAIUBAAATAAAA&#10;AAAAAAAAAAAAAAAAAABbQ29udGVudF9UeXBlc10ueG1sUEsBAi0AFAAGAAgAAAAhAFr0LFu/AAAA&#10;FQEAAAsAAAAAAAAAAAAAAAAAHwEAAF9yZWxzLy5yZWxzUEsBAi0AFAAGAAgAAAAhAFaXB9LKAAAA&#10;4gAAAA8AAAAAAAAAAAAAAAAABwIAAGRycy9kb3ducmV2LnhtbFBLBQYAAAAAAwADALcAAAD+AgAA&#10;AAA=&#10;">
                  <v:imagedata o:title="A map of europe with orange spots&#10;&#10;AI-generated content may be incorrect" r:id="rId24"/>
                </v:shape>
                <v:shape id="Picture 1" style="position:absolute;left:22464;top:3313;width:19482;height:12466;visibility:visible;mso-wrap-style:square" alt="A map of europe with orange spots&#10;&#10;AI-generated content may be incorrect." o:spid="_x0000_s1028" stroked="t" strokecolor="black [3213]" strokeweight="2.25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aDxwAAAOMAAAAPAAAAZHJzL2Rvd25yZXYueG1sRE9La8JA&#10;EL4X+h+WKXirm4ikMbpKqUhLb0YPHsfs5EF3Z0N2a+K/7xYKPc73ns1uskbcaPCdYwXpPAFBXDnd&#10;caPgfDo85yB8QNZoHJOCO3nYbR8fNlhoN/KRbmVoRAxhX6CCNoS+kNJXLVn0c9cTR652g8UQz6GR&#10;esAxhlsjF0mSSYsdx4YWe3prqfoqv62Cz8V4ruX7saF7eZgutdmb/LpXavY0va5BBJrCv/jP/aHj&#10;/Cx9WaVZki/h96cIgNz+AAAA//8DAFBLAQItABQABgAIAAAAIQDb4fbL7gAAAIUBAAATAAAAAAAA&#10;AAAAAAAAAAAAAABbQ29udGVudF9UeXBlc10ueG1sUEsBAi0AFAAGAAgAAAAhAFr0LFu/AAAAFQEA&#10;AAsAAAAAAAAAAAAAAAAAHwEAAF9yZWxzLy5yZWxzUEsBAi0AFAAGAAgAAAAhAOAgxoPHAAAA4wAA&#10;AA8AAAAAAAAAAAAAAAAABwIAAGRycy9kb3ducmV2LnhtbFBLBQYAAAAAAwADALcAAAD7AgAAAAA=&#10;">
                  <v:imagedata cropleft="1755f" croptop="45336f" cropright="53004f" cropbottom="10642f" o:title="A map of europe with orange spots&#10;&#10;AI-generated content may be incorrect" r:id="rId24"/>
                  <v:path arrowok="t"/>
                </v:shape>
                <v:line id="Straight Connector 2" style="position:absolute;flip:x;visibility:visible;mso-wrap-style:square" o:spid="_x0000_s1029" strokecolor="black [3213]" strokeweight="1.5pt" o:connectortype="straight" from="1207,3278" to="22464,2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FnyQAAAOIAAAAPAAAAZHJzL2Rvd25yZXYueG1sRI/LbsIw&#10;EEX3lfgHa5C6Kw6hQJRiUNUHYtOqPNfTeIijxuModkP4+3qB1OXVfeksVr2tRUetrxwrGI8SEMSF&#10;0xWXCg7794cMhA/IGmvHpOBKHlbLwd0Cc+0uvKVuF0oRR9jnqMCE0ORS+sKQRT9yDXH0zq61GKJs&#10;S6lbvMRxW8s0SWbSYsXxwWBDL4aKn92vVXA0ncTPj/nb6Xvdydd0mn6V61Sp+2H//AQiUB/+w7f2&#10;RivIHieTLMlmESIiRRyQyz8AAAD//wMAUEsBAi0AFAAGAAgAAAAhANvh9svuAAAAhQEAABMAAAAA&#10;AAAAAAAAAAAAAAAAAFtDb250ZW50X1R5cGVzXS54bWxQSwECLQAUAAYACAAAACEAWvQsW78AAAAV&#10;AQAACwAAAAAAAAAAAAAAAAAfAQAAX3JlbHMvLnJlbHNQSwECLQAUAAYACAAAACEAxlIhZ8kAAADi&#10;AAAADwAAAAAAAAAAAAAAAAAHAgAAZHJzL2Rvd25yZXYueG1sUEsFBgAAAAADAAMAtwAAAP0CAAAA&#10;AA==&#10;">
                  <v:stroke joinstyle="miter"/>
                </v:line>
                <v:rect id="Rectangle 3" style="position:absolute;left:1225;top:22877;width:5968;height:4022;visibility:visible;mso-wrap-style:square;v-text-anchor:middle" o:spid="_x0000_s1030" filled="f" strokecolor="#09101d [484]"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VEsywAAAOIAAAAPAAAAZHJzL2Rvd25yZXYueG1sRI9BS8NA&#10;FITvQv/D8gRvdtMmhDbttpSCoEgOpgU9PrKvSXD3bciuTfTXu4LQ4zAz3zDb/WSNuNLgO8cKFvME&#10;BHHtdMeNgvPp6XEFwgdkjcYxKfgmD/vd7G6LhXYjv9G1Co2IEPYFKmhD6Aspfd2SRT93PXH0Lm6w&#10;GKIcGqkHHCPcGrlMklxa7DgutNjTsaX6s/qyCo6GP/pD9fN+6oJ5zV7KMht9qdTD/XTYgAg0hVv4&#10;v/2sFeRptl7nabqAv0vxDsjdLwAAAP//AwBQSwECLQAUAAYACAAAACEA2+H2y+4AAACFAQAAEwAA&#10;AAAAAAAAAAAAAAAAAAAAW0NvbnRlbnRfVHlwZXNdLnhtbFBLAQItABQABgAIAAAAIQBa9CxbvwAA&#10;ABUBAAALAAAAAAAAAAAAAAAAAB8BAABfcmVscy8ucmVsc1BLAQItABQABgAIAAAAIQAhhVEsywAA&#10;AOIAAAAPAAAAAAAAAAAAAAAAAAcCAABkcnMvZG93bnJldi54bWxQSwUGAAAAAAMAAwC3AAAA/wIA&#10;AAAA&#10;"/>
                <v:line id="Straight Connector 2" style="position:absolute;flip:x;visibility:visible;mso-wrap-style:square" o:spid="_x0000_s1031" strokecolor="black [3213]" strokeweight="1.5pt" o:connectortype="straight" from="7159,15786" to="41928,2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lSHygAAAOIAAAAPAAAAZHJzL2Rvd25yZXYueG1sRI9BSwMx&#10;FITvgv8hPKE3m21ka9k2LdLa4sWiVXt+3bxuFjcvyyZu139vBMHjMDPfMIvV4BrRUxdqzxom4wwE&#10;celNzZWG97ft7QxEiMgGG8+k4ZsCrJbXVwssjL/wK/WHWIkE4VCgBhtjW0gZSksOw9i3xMk7+85h&#10;TLKrpOnwkuCukSrLptJhzWnBYktrS+Xn4ctp+LC9xP3z/ePxtOvlRuXqpdoprUc3w8McRKQh/of/&#10;2k9Gw/RuMlOZynP4vZTugFz+AAAA//8DAFBLAQItABQABgAIAAAAIQDb4fbL7gAAAIUBAAATAAAA&#10;AAAAAAAAAAAAAAAAAABbQ29udGVudF9UeXBlc10ueG1sUEsBAi0AFAAGAAgAAAAhAFr0LFu/AAAA&#10;FQEAAAsAAAAAAAAAAAAAAAAAHwEAAF9yZWxzLy5yZWxzUEsBAi0AFAAGAAgAAAAhABqWVIfKAAAA&#10;4gAAAA8AAAAAAAAAAAAAAAAABwIAAGRycy9kb3ducmV2LnhtbFBLBQYAAAAAAwADALcAAAD+AgAA&#10;AAA=&#10;">
                  <v:stroke joinstyle="miter"/>
                </v:line>
                <w10:wrap type="tight" anchorx="margin"/>
              </v:group>
            </w:pict>
          </mc:Fallback>
        </mc:AlternateContent>
      </w:r>
      <w:r w:rsidR="00FC257C">
        <w:rPr>
          <w:rFonts w:ascii="Arial" w:hAnsi="Arial" w:cs="Arial"/>
          <w:color w:val="000000" w:themeColor="text1"/>
        </w:rPr>
        <w:t>A</w:t>
      </w:r>
      <w:r w:rsidR="00E54E09">
        <w:rPr>
          <w:rFonts w:ascii="Arial" w:hAnsi="Arial" w:cs="Arial"/>
          <w:color w:val="000000" w:themeColor="text1"/>
        </w:rPr>
        <w:t>ppendix</w:t>
      </w:r>
      <w:r w:rsidR="00FC257C">
        <w:rPr>
          <w:rFonts w:ascii="Arial" w:hAnsi="Arial" w:cs="Arial"/>
          <w:color w:val="000000" w:themeColor="text1"/>
        </w:rPr>
        <w:t xml:space="preserve"> 1 – Representation of FRP intensity </w:t>
      </w:r>
      <w:r w:rsidR="00193FBB">
        <w:rPr>
          <w:rFonts w:ascii="Arial" w:hAnsi="Arial" w:cs="Arial"/>
          <w:color w:val="000000" w:themeColor="text1"/>
        </w:rPr>
        <w:t>for study area, in particular the concentration of fires in the north of Iberia</w:t>
      </w:r>
      <w:r w:rsidR="00EC2ED7">
        <w:rPr>
          <w:rFonts w:ascii="Arial" w:hAnsi="Arial" w:cs="Arial"/>
          <w:color w:val="000000" w:themeColor="text1"/>
        </w:rPr>
        <w:t>, to explain reason of masks creation</w:t>
      </w:r>
      <w:r w:rsidR="00193FBB">
        <w:rPr>
          <w:rFonts w:ascii="Arial" w:hAnsi="Arial" w:cs="Arial"/>
          <w:color w:val="000000" w:themeColor="text1"/>
        </w:rPr>
        <w:t>.</w:t>
      </w:r>
    </w:p>
    <w:sectPr w:rsidRPr="008D3D98" w:rsidR="00E731C8" w:rsidSect="006F0F4C">
      <w:footerReference w:type="default" r:id="rId25"/>
      <w:footerReference w:type="first" r:id="rId26"/>
      <w:pgSz w:w="11906" w:h="16838" w:orient="portrait"/>
      <w:pgMar w:top="1418" w:right="1418"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M" w:author="Ana Cristina Machado Russo" w:date="2025-12-29T09:42:00Z" w:id="27">
    <w:p w:rsidR="00242C61" w:rsidP="00242C61" w:rsidRDefault="00242C61" w14:paraId="70AA1FB3" w14:textId="77777777">
      <w:pPr>
        <w:pStyle w:val="CommentText"/>
      </w:pPr>
      <w:r>
        <w:rPr>
          <w:rStyle w:val="CommentReference"/>
        </w:rPr>
        <w:annotationRef/>
      </w:r>
      <w:r>
        <w:t>É mesmo assim o formato portugues? Não é Resumo?</w:t>
      </w:r>
    </w:p>
  </w:comment>
  <w:comment w:initials="AM" w:author="Ana Cristina Machado Russo" w:date="2025-12-29T09:50:00Z" w:id="28">
    <w:p w:rsidR="00242C61" w:rsidP="00242C61" w:rsidRDefault="00242C61" w14:paraId="7EEF3F5D" w14:textId="77777777">
      <w:pPr>
        <w:pStyle w:val="CommentText"/>
      </w:pPr>
      <w:r>
        <w:rPr>
          <w:rStyle w:val="CommentReference"/>
        </w:rPr>
        <w:annotationRef/>
      </w:r>
      <w:r>
        <w:t>Não devia ser apenas o resumo de baixo?</w:t>
      </w:r>
    </w:p>
  </w:comment>
  <w:comment w:initials="AM" w:author="Ana Cristina Machado Russo" w:date="2025-12-29T09:50:00Z" w:id="43">
    <w:p w:rsidR="00242C61" w:rsidP="00242C61" w:rsidRDefault="00242C61" w14:paraId="5A5D42A7" w14:textId="77777777">
      <w:pPr>
        <w:pStyle w:val="CommentText"/>
      </w:pPr>
      <w:r>
        <w:rPr>
          <w:rStyle w:val="CommentReference"/>
        </w:rPr>
        <w:annotationRef/>
      </w:r>
      <w:r>
        <w:t>Altera o inicio da introdução com base neste pedaço</w:t>
      </w:r>
    </w:p>
  </w:comment>
  <w:comment w:initials="AM" w:author="Ana Cristina Machado Russo" w:date="2025-12-29T09:51:00Z" w:id="44">
    <w:p w:rsidR="00242C61" w:rsidP="00242C61" w:rsidRDefault="00242C61" w14:paraId="550678D3" w14:textId="77777777">
      <w:pPr>
        <w:pStyle w:val="CommentText"/>
      </w:pPr>
      <w:r>
        <w:rPr>
          <w:rStyle w:val="CommentReference"/>
        </w:rPr>
        <w:annotationRef/>
      </w:r>
      <w:r>
        <w:t>Traduz para portugues e escreve o resumo em portugues</w:t>
      </w:r>
    </w:p>
  </w:comment>
  <w:comment w:initials="AM" w:author="Ana Cristina Machado Russo" w:date="2025-12-29T09:51:00Z" w:id="50">
    <w:p w:rsidR="00242C61" w:rsidP="00242C61" w:rsidRDefault="00242C61" w14:paraId="4CB1D1D9" w14:textId="77777777">
      <w:pPr>
        <w:pStyle w:val="CommentText"/>
      </w:pPr>
      <w:r>
        <w:rPr>
          <w:rStyle w:val="CommentReference"/>
        </w:rPr>
        <w:annotationRef/>
      </w:r>
      <w:r>
        <w:t>Vejo no fim</w:t>
      </w:r>
    </w:p>
  </w:comment>
  <w:comment w:initials="AM" w:author="Ana Cristina Machado Russo" w:date="2025-12-29T09:52:00Z" w:id="119">
    <w:p w:rsidR="00242C61" w:rsidP="00242C61" w:rsidRDefault="00242C61" w14:paraId="1296B830" w14:textId="77777777">
      <w:pPr>
        <w:pStyle w:val="CommentText"/>
      </w:pPr>
      <w:r>
        <w:rPr>
          <w:rStyle w:val="CommentReference"/>
        </w:rPr>
        <w:annotationRef/>
      </w:r>
      <w:r>
        <w:t>Donde tiraste isto?</w:t>
      </w:r>
    </w:p>
  </w:comment>
  <w:comment w:initials="AM" w:author="Ana Cristina Machado Russo" w:date="2025-12-29T09:56:00Z" w:id="137">
    <w:p w:rsidR="00C6704F" w:rsidP="00C6704F" w:rsidRDefault="00C6704F" w14:paraId="2DBB88CE" w14:textId="77777777">
      <w:pPr>
        <w:pStyle w:val="CommentText"/>
      </w:pPr>
      <w:r>
        <w:rPr>
          <w:rStyle w:val="CommentReference"/>
        </w:rPr>
        <w:annotationRef/>
      </w:r>
      <w:r>
        <w:t>Of what? Fires? Extreme weather events which contribute to the occurrence of fires?</w:t>
      </w:r>
    </w:p>
  </w:comment>
  <w:comment w:initials="AM" w:author="Ana Cristina Machado Russo" w:date="2025-12-29T09:58:00Z" w:id="145">
    <w:p w:rsidR="00C6704F" w:rsidP="00C6704F" w:rsidRDefault="00C6704F" w14:paraId="59562714" w14:textId="77777777">
      <w:pPr>
        <w:pStyle w:val="CommentText"/>
      </w:pPr>
      <w:r>
        <w:rPr>
          <w:rStyle w:val="CommentReference"/>
        </w:rPr>
        <w:annotationRef/>
      </w:r>
      <w:r>
        <w:t>Como é que impactam?</w:t>
      </w:r>
    </w:p>
  </w:comment>
  <w:comment w:initials="AM" w:author="Ana Cristina Machado Russo" w:date="2025-12-29T09:59:00Z" w:id="146">
    <w:p w:rsidR="00C6704F" w:rsidP="00C6704F" w:rsidRDefault="00C6704F" w14:paraId="29FED9BB" w14:textId="77777777">
      <w:pPr>
        <w:pStyle w:val="CommentText"/>
      </w:pPr>
      <w:r>
        <w:rPr>
          <w:rStyle w:val="CommentReference"/>
        </w:rPr>
        <w:annotationRef/>
      </w:r>
      <w:r>
        <w:t>O que fazem esses gases?</w:t>
      </w:r>
    </w:p>
  </w:comment>
  <w:comment w:initials="SM" w:author="Sofia Margarida Matias Rodrigues" w:date="2025-12-02T19:31:00Z" w:id="163">
    <w:p w:rsidR="00862E3D" w:rsidP="00862E3D" w:rsidRDefault="00862E3D" w14:paraId="559CAEBA" w14:textId="77777777">
      <w:pPr>
        <w:pStyle w:val="CommentText"/>
      </w:pPr>
      <w:r>
        <w:rPr>
          <w:rStyle w:val="CommentReference"/>
        </w:rPr>
        <w:annotationRef/>
      </w:r>
      <w:r>
        <w:t>Replace if not in use of ML</w:t>
      </w:r>
    </w:p>
  </w:comment>
  <w:comment w:initials="AM" w:author="Ana Cristina Machado Russo" w:date="2025-12-29T10:11:00Z" w:id="165">
    <w:p w:rsidR="00CA0FFD" w:rsidP="00CA0FFD" w:rsidRDefault="00CA0FFD" w14:paraId="1E4DCFAE" w14:textId="77777777">
      <w:pPr>
        <w:pStyle w:val="CommentText"/>
      </w:pPr>
      <w:r>
        <w:rPr>
          <w:rStyle w:val="CommentReference"/>
        </w:rPr>
        <w:annotationRef/>
      </w:r>
      <w:r>
        <w:t>Isto está detalhado demais para a introdução. Eu reduzia aqui, aproveitando o texto para os dados e métodos</w:t>
      </w:r>
    </w:p>
  </w:comment>
  <w:comment w:initials="AM" w:author="Ana Cristina Machado Russo" w:date="2025-12-29T10:11:00Z" w:id="167">
    <w:p w:rsidR="00CA0FFD" w:rsidP="00CA0FFD" w:rsidRDefault="00CA0FFD" w14:paraId="45BB6668" w14:textId="77777777">
      <w:pPr>
        <w:pStyle w:val="CommentText"/>
      </w:pPr>
      <w:r>
        <w:rPr>
          <w:rStyle w:val="CommentReference"/>
        </w:rPr>
        <w:annotationRef/>
      </w:r>
      <w:r>
        <w:t>Falta verificar depois de decidirmos se se inclui ML ou não</w:t>
      </w:r>
    </w:p>
  </w:comment>
  <w:comment w:initials="SM" w:author="Sofia Margarida Matias Rodrigues" w:date="2025-12-02T19:53:00Z" w:id="171">
    <w:p w:rsidR="00AC5F39" w:rsidP="00AC5F39" w:rsidRDefault="00AC5F39" w14:paraId="56A1F5E7" w14:textId="77777777">
      <w:pPr>
        <w:pStyle w:val="CommentText"/>
      </w:pPr>
      <w:r>
        <w:rPr>
          <w:rStyle w:val="CommentReference"/>
        </w:rPr>
        <w:annotationRef/>
      </w:r>
      <w:r>
        <w:t>Revise</w:t>
      </w:r>
    </w:p>
  </w:comment>
  <w:comment w:initials="AM" w:author="Ana Cristina Machado Russo" w:date="2025-12-29T10:13:00Z" w:id="177">
    <w:p w:rsidR="00CA0FFD" w:rsidP="00CA0FFD" w:rsidRDefault="00CA0FFD" w14:paraId="0B85E04A" w14:textId="77777777">
      <w:pPr>
        <w:pStyle w:val="CommentText"/>
      </w:pPr>
      <w:r>
        <w:rPr>
          <w:rStyle w:val="CommentReference"/>
        </w:rPr>
        <w:annotationRef/>
      </w:r>
      <w:r>
        <w:t>Ainda precisa de imenso trabalho. Ve as teses do André, e dos alunos da OsloMet. Acho que deves ter estas teses mas se não tiveres avisa que eu envio</w:t>
      </w:r>
    </w:p>
  </w:comment>
  <w:comment w:initials="SM" w:author="Sofia Margarida Matias Rodrigues" w:date="2025-12-18T12:23:00Z" w:id="180">
    <w:p w:rsidR="00215566" w:rsidP="00215566" w:rsidRDefault="00215566" w14:paraId="2454C802" w14:textId="77777777">
      <w:pPr>
        <w:pStyle w:val="CommentText"/>
      </w:pPr>
      <w:r>
        <w:rPr>
          <w:rStyle w:val="CommentReference"/>
        </w:rPr>
        <w:annotationRef/>
      </w:r>
      <w:r>
        <w:rPr>
          <w:color w:val="000000"/>
        </w:rPr>
        <w:t>COMPARAR COM O QUE FOI FEITO NA MINHA TESE?</w:t>
      </w:r>
    </w:p>
  </w:comment>
  <w:comment w:initials="AM" w:author="Ana Cristina Machado Russo" w:date="2025-12-29T10:15:00Z" w:id="270">
    <w:p w:rsidR="00CA0FFD" w:rsidP="00CA0FFD" w:rsidRDefault="00CA0FFD" w14:paraId="701589A1" w14:textId="77777777">
      <w:pPr>
        <w:pStyle w:val="CommentText"/>
      </w:pPr>
      <w:r>
        <w:rPr>
          <w:rStyle w:val="CommentReference"/>
        </w:rPr>
        <w:annotationRef/>
      </w:r>
      <w:r>
        <w:t>Usar referências cientificas: artigos, relatórios...</w:t>
      </w:r>
    </w:p>
  </w:comment>
  <w:comment w:initials="AM" w:author="Ana Cristina Machado Russo" w:date="2025-12-29T10:37:00Z" w:id="343">
    <w:p w:rsidR="008A3924" w:rsidP="008A3924" w:rsidRDefault="008A3924" w14:paraId="66B7FC28" w14:textId="77777777">
      <w:pPr>
        <w:pStyle w:val="CommentText"/>
      </w:pPr>
      <w:r>
        <w:rPr>
          <w:rStyle w:val="CommentReference"/>
        </w:rPr>
        <w:annotationRef/>
      </w:r>
      <w:r>
        <w:t>Precisa de estar mais claro como no caso dos anteriores</w:t>
      </w:r>
    </w:p>
  </w:comment>
  <w:comment w:initials="SM" w:author="Sofia Margarida Matias Rodrigues" w:date="2025-05-28T12:20:00Z" w:id="351">
    <w:p w:rsidR="00D2635A" w:rsidP="00D2635A" w:rsidRDefault="00D2635A" w14:paraId="25032192" w14:textId="575A323E">
      <w:pPr>
        <w:pStyle w:val="CommentText"/>
      </w:pPr>
      <w:r>
        <w:rPr>
          <w:rStyle w:val="CommentReference"/>
        </w:rPr>
        <w:annotationRef/>
      </w:r>
      <w:r>
        <w:t>Before or after variables?</w:t>
      </w:r>
    </w:p>
  </w:comment>
  <w:comment w:initials="SM" w:author="Sofia Margarida Matias Rodrigues" w:date="2025-12-08T12:06:00Z" w:id="353">
    <w:p w:rsidR="00DE468B" w:rsidP="00DE468B" w:rsidRDefault="00DE468B" w14:paraId="7940860C" w14:textId="77777777">
      <w:pPr>
        <w:pStyle w:val="CommentText"/>
      </w:pPr>
      <w:r>
        <w:rPr>
          <w:rStyle w:val="CommentReference"/>
        </w:rPr>
        <w:annotationRef/>
      </w:r>
      <w:r>
        <w:t>Explain with more detail?</w:t>
      </w:r>
    </w:p>
  </w:comment>
  <w:comment w:initials="AM" w:author="Ana Cristina Machado Russo" w:date="2025-12-29T10:38:00Z" w:id="354">
    <w:p w:rsidR="008A3924" w:rsidP="008A3924" w:rsidRDefault="008A3924" w14:paraId="64377087" w14:textId="77777777">
      <w:pPr>
        <w:pStyle w:val="CommentText"/>
      </w:pPr>
      <w:r>
        <w:rPr>
          <w:rStyle w:val="CommentReference"/>
        </w:rPr>
        <w:annotationRef/>
      </w:r>
      <w:r>
        <w:t>Isto acontece para o CAMS ou ERA5? Ou para os dois?</w:t>
      </w:r>
    </w:p>
  </w:comment>
  <w:comment w:initials="AM" w:author="Ana Cristina Machado Russo" w:date="2025-12-29T10:41:00Z" w:id="360">
    <w:p w:rsidR="008A3924" w:rsidP="008A3924" w:rsidRDefault="008A3924" w14:paraId="7EAACEF0" w14:textId="77777777">
      <w:pPr>
        <w:pStyle w:val="CommentText"/>
      </w:pPr>
      <w:r>
        <w:rPr>
          <w:rStyle w:val="CommentReference"/>
        </w:rPr>
        <w:annotationRef/>
      </w:r>
      <w:r>
        <w:t>Falta dizer do ERA5 se foi á superficie ou se foi a algum mnivel de pressão especifico</w:t>
      </w:r>
    </w:p>
  </w:comment>
  <w:comment w:initials="SM" w:author="Sofia Margarida Matias Rodrigues" w:date="2025-06-02T10:25:00Z" w:id="361">
    <w:p w:rsidR="00C86A6C" w:rsidP="00C86A6C" w:rsidRDefault="00C86A6C" w14:paraId="795A396E" w14:textId="2314BB67">
      <w:pPr>
        <w:pStyle w:val="CommentText"/>
      </w:pPr>
      <w:r>
        <w:rPr>
          <w:rStyle w:val="CommentReference"/>
        </w:rPr>
        <w:annotationRef/>
      </w:r>
      <w:r>
        <w:t>Mencionar variaveis antes ou depois?</w:t>
      </w:r>
    </w:p>
  </w:comment>
  <w:comment w:initials="AM" w:author="Ana Cristina Machado Russo" w:date="2025-12-29T10:40:00Z" w:id="362">
    <w:p w:rsidR="008A3924" w:rsidP="008A3924" w:rsidRDefault="008A3924" w14:paraId="194AB044" w14:textId="77777777">
      <w:pPr>
        <w:pStyle w:val="CommentText"/>
      </w:pPr>
      <w:r>
        <w:rPr>
          <w:rStyle w:val="CommentReference"/>
        </w:rPr>
        <w:annotationRef/>
      </w:r>
      <w:r>
        <w:t>depois</w:t>
      </w:r>
    </w:p>
  </w:comment>
  <w:comment w:initials="AM" w:author="Ana Cristina Machado Russo" w:date="2025-12-29T10:43:00Z" w:id="392">
    <w:p w:rsidR="00F779C0" w:rsidP="00F779C0" w:rsidRDefault="00F779C0" w14:paraId="21B283A0" w14:textId="77777777">
      <w:pPr>
        <w:pStyle w:val="CommentText"/>
      </w:pPr>
      <w:r>
        <w:rPr>
          <w:rStyle w:val="CommentReference"/>
        </w:rPr>
        <w:annotationRef/>
      </w:r>
      <w:r>
        <w:t>A ref tem de vir acima e não aqui</w:t>
      </w:r>
    </w:p>
  </w:comment>
  <w:comment w:initials="SM" w:author="Sofia Margarida Matias Rodrigues" w:date="2025-12-18T14:42:00Z" w:id="403">
    <w:p w:rsidR="00DE022C" w:rsidP="00DE022C" w:rsidRDefault="00DE022C" w14:paraId="6FCC3A9C" w14:textId="77777777">
      <w:pPr>
        <w:pStyle w:val="CommentText"/>
      </w:pPr>
      <w:r>
        <w:rPr>
          <w:rStyle w:val="CommentReference"/>
        </w:rPr>
        <w:annotationRef/>
      </w:r>
      <w:r>
        <w:t>Not in use for results, keep?</w:t>
      </w:r>
    </w:p>
  </w:comment>
  <w:comment w:initials="SM" w:author="Sofia Margarida Matias Rodrigues" w:date="2025-12-18T15:05:00Z" w:id="428">
    <w:p w:rsidR="00FE79B8" w:rsidP="00FE79B8" w:rsidRDefault="005514A0" w14:paraId="6AA7638F" w14:textId="77777777">
      <w:pPr>
        <w:pStyle w:val="CommentText"/>
      </w:pPr>
      <w:r>
        <w:rPr>
          <w:rStyle w:val="CommentReference"/>
        </w:rPr>
        <w:annotationRef/>
      </w:r>
      <w:r w:rsidR="00FE79B8">
        <w:t>Temp from K to C - yes</w:t>
      </w:r>
      <w:r w:rsidR="00FE79B8">
        <w:br/>
      </w:r>
      <w:r w:rsidR="00FE79B8">
        <w:t>Wind speed and direction calculation - yes</w:t>
      </w:r>
      <w:r w:rsidR="00FE79B8">
        <w:br/>
      </w:r>
      <w:r w:rsidR="00FE79B8">
        <w:t>Precipitation from m to mm - yes</w:t>
      </w:r>
      <w:r w:rsidR="00FE79B8">
        <w:br/>
      </w:r>
      <w:r w:rsidR="00FE79B8">
        <w:t>Changing variables names to match given data - yes</w:t>
      </w:r>
      <w:r w:rsidR="00FE79B8">
        <w:br/>
      </w:r>
      <w:r w:rsidR="00FE79B8">
        <w:t>Convert coordinates - yes</w:t>
      </w:r>
      <w:r w:rsidR="00FE79B8">
        <w:br/>
      </w:r>
      <w:r w:rsidR="00FE79B8">
        <w:t>Crop to study area - yes</w:t>
      </w:r>
      <w:r w:rsidR="00FE79B8">
        <w:br/>
      </w:r>
      <w:r w:rsidR="00FE79B8">
        <w:t>Convert units of pollutants - yes</w:t>
      </w:r>
      <w:r w:rsidR="00FE79B8">
        <w:br/>
      </w:r>
      <w:r w:rsidR="00FE79B8">
        <w:t>Meteo regrid - yes</w:t>
      </w:r>
      <w:r w:rsidR="00FE79B8">
        <w:br/>
      </w:r>
      <w:r w:rsidR="00FE79B8">
        <w:t>Daily stats for all data</w:t>
      </w:r>
      <w:r w:rsidR="00FE79B8">
        <w:br/>
      </w:r>
      <w:r w:rsidR="00FE79B8">
        <w:t>Remove &lt;= 50 MW frp</w:t>
      </w:r>
      <w:r w:rsidR="00FE79B8">
        <w:br/>
      </w:r>
      <w:r w:rsidR="00FE79B8">
        <w:t>Wildfire from point to grid</w:t>
      </w:r>
      <w:r w:rsidR="00FE79B8">
        <w:br/>
      </w:r>
      <w:r w:rsidR="00FE79B8">
        <w:t>Assimilation of all 3 types of data into 1 huge dataset</w:t>
      </w:r>
    </w:p>
  </w:comment>
  <w:comment w:initials="SM" w:author="Sofia Margarida Matias Rodrigues" w:date="2025-12-18T14:43:00Z" w:id="445">
    <w:p w:rsidR="00DE022C" w:rsidP="00DE022C" w:rsidRDefault="00DE022C" w14:paraId="20A4D16F" w14:textId="0A4EB686">
      <w:pPr>
        <w:pStyle w:val="CommentText"/>
      </w:pPr>
      <w:r>
        <w:rPr>
          <w:rStyle w:val="CommentReference"/>
        </w:rPr>
        <w:annotationRef/>
      </w:r>
      <w:r>
        <w:t>Not in results, keep?</w:t>
      </w:r>
    </w:p>
  </w:comment>
  <w:comment w:initials="AM" w:author="Ana Cristina Machado Russo" w:date="2025-12-29T11:01:00Z" w:id="446">
    <w:p w:rsidR="00137BCD" w:rsidP="00137BCD" w:rsidRDefault="00137BCD" w14:paraId="7518731B" w14:textId="77777777">
      <w:pPr>
        <w:pStyle w:val="CommentText"/>
      </w:pPr>
      <w:r>
        <w:rPr>
          <w:rStyle w:val="CommentReference"/>
        </w:rPr>
        <w:annotationRef/>
      </w:r>
      <w:r>
        <w:t>não</w:t>
      </w:r>
    </w:p>
  </w:comment>
  <w:comment w:initials="SM" w:author="Sofia Margarida Matias Rodrigues" w:date="2025-12-18T14:53:00Z" w:id="458">
    <w:p w:rsidR="00DD5194" w:rsidP="00DD5194" w:rsidRDefault="00DD5194" w14:paraId="541DC8FD" w14:textId="77777777">
      <w:pPr>
        <w:pStyle w:val="CommentText"/>
      </w:pPr>
      <w:r>
        <w:rPr>
          <w:rStyle w:val="CommentReference"/>
        </w:rPr>
        <w:annotationRef/>
      </w:r>
      <w:r>
        <w:t>If keep, need to better refrase it</w:t>
      </w:r>
    </w:p>
  </w:comment>
  <w:comment w:initials="AM" w:author="Ana Cristina Machado Russo" w:date="2025-12-29T11:03:00Z" w:id="459">
    <w:p w:rsidR="00137BCD" w:rsidP="00137BCD" w:rsidRDefault="00137BCD" w14:paraId="47DE64EC" w14:textId="77777777">
      <w:pPr>
        <w:pStyle w:val="CommentText"/>
      </w:pPr>
      <w:r>
        <w:rPr>
          <w:rStyle w:val="CommentReference"/>
        </w:rPr>
        <w:annotationRef/>
      </w:r>
      <w:r>
        <w:t>Muito confuso, n\ao percebo o fim da frase</w:t>
      </w:r>
    </w:p>
  </w:comment>
  <w:comment w:initials="SM" w:author="Sofia Margarida Matias Rodrigues" w:date="2025-12-18T15:00:00Z" w:id="473">
    <w:p w:rsidR="008D5525" w:rsidP="008D5525" w:rsidRDefault="008D5525" w14:paraId="2F68578B" w14:textId="77777777">
      <w:pPr>
        <w:pStyle w:val="CommentText"/>
      </w:pPr>
      <w:r>
        <w:rPr>
          <w:rStyle w:val="CommentReference"/>
        </w:rPr>
        <w:annotationRef/>
      </w:r>
      <w:r>
        <w:t>Explain more? e.g. dizer que passei de dados tri horarios para 1 único valor diario?</w:t>
      </w:r>
    </w:p>
  </w:comment>
  <w:comment w:initials="AM" w:author="Ana Cristina Machado Russo" w:date="2025-12-29T11:04:00Z" w:id="474">
    <w:p w:rsidR="00137BCD" w:rsidP="00137BCD" w:rsidRDefault="00137BCD" w14:paraId="272D3A49" w14:textId="77777777">
      <w:pPr>
        <w:pStyle w:val="CommentText"/>
      </w:pPr>
      <w:r>
        <w:rPr>
          <w:rStyle w:val="CommentReference"/>
        </w:rPr>
        <w:annotationRef/>
      </w:r>
      <w:r>
        <w:t>Assim est]a ok</w:t>
      </w:r>
    </w:p>
  </w:comment>
  <w:comment w:initials="AM" w:author="Ana Cristina Machado Russo" w:date="2025-12-29T11:06:00Z" w:id="479">
    <w:p w:rsidR="00137BCD" w:rsidP="00137BCD" w:rsidRDefault="00137BCD" w14:paraId="64C8FB44" w14:textId="77777777">
      <w:pPr>
        <w:pStyle w:val="CommentText"/>
      </w:pPr>
      <w:r>
        <w:rPr>
          <w:rStyle w:val="CommentReference"/>
        </w:rPr>
        <w:annotationRef/>
      </w:r>
      <w:r>
        <w:t>Usaste algum processo especifico para fazer este processo?</w:t>
      </w:r>
    </w:p>
  </w:comment>
  <w:comment w:initials="SM" w:author="Sofia Margarida Matias Rodrigues" w:date="2025-12-18T15:22:00Z" w:id="482">
    <w:p w:rsidR="00553353" w:rsidP="00553353" w:rsidRDefault="00553353" w14:paraId="7157668E" w14:textId="77777777">
      <w:pPr>
        <w:pStyle w:val="CommentText"/>
      </w:pPr>
      <w:r>
        <w:rPr>
          <w:rStyle w:val="CommentReference"/>
        </w:rPr>
        <w:annotationRef/>
      </w:r>
      <w:r>
        <w:t>Colocar foto do dataset antes e depois?</w:t>
      </w:r>
    </w:p>
  </w:comment>
  <w:comment w:initials="SM" w:author="Sofia Margarida Matias Rodrigues" w:date="2025-12-18T15:23:00Z" w:id="490">
    <w:p w:rsidR="0057149B" w:rsidP="0057149B" w:rsidRDefault="0057149B" w14:paraId="39E0BC40" w14:textId="77777777">
      <w:pPr>
        <w:pStyle w:val="CommentText"/>
      </w:pPr>
      <w:r>
        <w:rPr>
          <w:rStyle w:val="CommentReference"/>
        </w:rPr>
        <w:annotationRef/>
      </w:r>
      <w:r>
        <w:t>Time series</w:t>
      </w:r>
    </w:p>
  </w:comment>
  <w:comment w:initials="SM" w:author="Sofia Margarida Matias Rodrigues" w:date="2025-03-07T10:37:00Z" w:id="507">
    <w:p w:rsidRPr="008B5D1D" w:rsidR="003F2B93" w:rsidP="003F2B93" w:rsidRDefault="003F2B93" w14:paraId="120D53A5" w14:textId="7102BF5F">
      <w:pPr>
        <w:pStyle w:val="CommentText"/>
      </w:pPr>
      <w:r w:rsidRPr="008B5D1D">
        <w:rPr>
          <w:rStyle w:val="CommentReference"/>
        </w:rPr>
        <w:annotationRef/>
      </w:r>
      <w:r w:rsidRPr="008B5D1D">
        <w:t>Add a more detailed version</w:t>
      </w:r>
    </w:p>
  </w:comment>
  <w:comment w:initials="SM" w:author="Sofia Margarida Matias Rodrigues" w:date="2025-03-07T10:40:00Z" w:id="510">
    <w:p w:rsidR="000A0120" w:rsidP="000A0120" w:rsidRDefault="000A0120" w14:paraId="26747314" w14:textId="2087E163">
      <w:pPr>
        <w:pStyle w:val="CommentText"/>
      </w:pPr>
      <w:r w:rsidRPr="008B5D1D">
        <w:rPr>
          <w:rStyle w:val="CommentReference"/>
        </w:rPr>
        <w:annotationRef/>
      </w:r>
      <w:r w:rsidRPr="008B5D1D">
        <w:t>Identify caveats of these approaches to highlight the research gap</w:t>
      </w:r>
    </w:p>
  </w:comment>
</w:comments>
</file>

<file path=word/commentsExtended.xml><?xml version="1.0" encoding="utf-8"?>
<w15:commentsEx xmlns:mc="http://schemas.openxmlformats.org/markup-compatibility/2006" xmlns:w15="http://schemas.microsoft.com/office/word/2012/wordml" mc:Ignorable="w15">
  <w15:commentEx w15:done="0" w15:paraId="70AA1FB3"/>
  <w15:commentEx w15:done="0" w15:paraId="7EEF3F5D" w15:paraIdParent="70AA1FB3"/>
  <w15:commentEx w15:done="0" w15:paraId="5A5D42A7"/>
  <w15:commentEx w15:done="0" w15:paraId="550678D3" w15:paraIdParent="5A5D42A7"/>
  <w15:commentEx w15:done="0" w15:paraId="4CB1D1D9"/>
  <w15:commentEx w15:done="1" w15:paraId="1296B830"/>
  <w15:commentEx w15:done="0" w15:paraId="2DBB88CE"/>
  <w15:commentEx w15:done="1" w15:paraId="59562714"/>
  <w15:commentEx w15:done="1" w15:paraId="29FED9BB" w15:paraIdParent="59562714"/>
  <w15:commentEx w15:done="0" w15:paraId="559CAEBA"/>
  <w15:commentEx w15:done="0" w15:paraId="1E4DCFAE"/>
  <w15:commentEx w15:done="0" w15:paraId="45BB6668"/>
  <w15:commentEx w15:done="0" w15:paraId="56A1F5E7"/>
  <w15:commentEx w15:done="0" w15:paraId="0B85E04A"/>
  <w15:commentEx w15:done="0" w15:paraId="2454C802"/>
  <w15:commentEx w15:done="0" w15:paraId="701589A1"/>
  <w15:commentEx w15:done="0" w15:paraId="66B7FC28"/>
  <w15:commentEx w15:done="0" w15:paraId="25032192"/>
  <w15:commentEx w15:done="0" w15:paraId="7940860C"/>
  <w15:commentEx w15:done="0" w15:paraId="64377087" w15:paraIdParent="7940860C"/>
  <w15:commentEx w15:done="0" w15:paraId="7EAACEF0"/>
  <w15:commentEx w15:done="0" w15:paraId="795A396E"/>
  <w15:commentEx w15:done="0" w15:paraId="194AB044" w15:paraIdParent="795A396E"/>
  <w15:commentEx w15:done="0" w15:paraId="21B283A0"/>
  <w15:commentEx w15:done="0" w15:paraId="6FCC3A9C"/>
  <w15:commentEx w15:done="0" w15:paraId="6AA7638F"/>
  <w15:commentEx w15:done="0" w15:paraId="20A4D16F"/>
  <w15:commentEx w15:done="0" w15:paraId="7518731B" w15:paraIdParent="20A4D16F"/>
  <w15:commentEx w15:done="0" w15:paraId="541DC8FD"/>
  <w15:commentEx w15:done="0" w15:paraId="47DE64EC" w15:paraIdParent="541DC8FD"/>
  <w15:commentEx w15:done="0" w15:paraId="2F68578B"/>
  <w15:commentEx w15:done="0" w15:paraId="272D3A49" w15:paraIdParent="2F68578B"/>
  <w15:commentEx w15:done="0" w15:paraId="64C8FB44"/>
  <w15:commentEx w15:done="0" w15:paraId="7157668E"/>
  <w15:commentEx w15:done="0" w15:paraId="39E0BC40"/>
  <w15:commentEx w15:done="0" w15:paraId="120D53A5"/>
  <w15:commentEx w15:done="0" w15:paraId="2674731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BC20828" w16cex:dateUtc="2025-12-29T09:42:00Z"/>
  <w16cex:commentExtensible w16cex:durableId="5139F621" w16cex:dateUtc="2025-12-29T09:50:00Z"/>
  <w16cex:commentExtensible w16cex:durableId="0C14C76C" w16cex:dateUtc="2025-12-29T09:50:00Z"/>
  <w16cex:commentExtensible w16cex:durableId="7651C87F" w16cex:dateUtc="2025-12-29T09:51:00Z"/>
  <w16cex:commentExtensible w16cex:durableId="5B02C087" w16cex:dateUtc="2025-12-29T09:51:00Z"/>
  <w16cex:commentExtensible w16cex:durableId="1917B06A" w16cex:dateUtc="2025-12-29T09:52:00Z"/>
  <w16cex:commentExtensible w16cex:durableId="497DCF5E" w16cex:dateUtc="2025-12-29T09:56:00Z"/>
  <w16cex:commentExtensible w16cex:durableId="5988CC6F" w16cex:dateUtc="2025-12-29T09:58:00Z"/>
  <w16cex:commentExtensible w16cex:durableId="0BCF63DA" w16cex:dateUtc="2025-12-29T09:59:00Z"/>
  <w16cex:commentExtensible w16cex:durableId="3DF1377D" w16cex:dateUtc="2025-12-02T19:31:00Z"/>
  <w16cex:commentExtensible w16cex:durableId="315D5D1F" w16cex:dateUtc="2025-12-29T10:11:00Z"/>
  <w16cex:commentExtensible w16cex:durableId="49040AA8" w16cex:dateUtc="2025-12-29T10:11:00Z"/>
  <w16cex:commentExtensible w16cex:durableId="78633E53" w16cex:dateUtc="2025-12-02T19:53:00Z"/>
  <w16cex:commentExtensible w16cex:durableId="05FE9868" w16cex:dateUtc="2025-12-29T10:13:00Z"/>
  <w16cex:commentExtensible w16cex:durableId="556525B0" w16cex:dateUtc="2025-12-18T12:23:00Z"/>
  <w16cex:commentExtensible w16cex:durableId="69DCD372" w16cex:dateUtc="2025-12-29T10:15:00Z"/>
  <w16cex:commentExtensible w16cex:durableId="647F6F36" w16cex:dateUtc="2025-12-29T10:37:00Z"/>
  <w16cex:commentExtensible w16cex:durableId="224A0C18" w16cex:dateUtc="2025-05-28T11:20:00Z"/>
  <w16cex:commentExtensible w16cex:durableId="0DF194EC" w16cex:dateUtc="2025-12-08T12:06:00Z"/>
  <w16cex:commentExtensible w16cex:durableId="44323099" w16cex:dateUtc="2025-12-29T10:38:00Z"/>
  <w16cex:commentExtensible w16cex:durableId="3FFDC40C" w16cex:dateUtc="2025-12-29T10:41:00Z"/>
  <w16cex:commentExtensible w16cex:durableId="68E776B7" w16cex:dateUtc="2025-06-02T09:25:00Z"/>
  <w16cex:commentExtensible w16cex:durableId="1F8B5E48" w16cex:dateUtc="2025-12-29T10:40:00Z"/>
  <w16cex:commentExtensible w16cex:durableId="02D96740" w16cex:dateUtc="2025-12-29T10:43:00Z"/>
  <w16cex:commentExtensible w16cex:durableId="23FA3216" w16cex:dateUtc="2025-12-18T14:42:00Z"/>
  <w16cex:commentExtensible w16cex:durableId="772EE564" w16cex:dateUtc="2025-12-18T15:05:00Z"/>
  <w16cex:commentExtensible w16cex:durableId="02CA7FAA" w16cex:dateUtc="2025-12-18T14:43:00Z"/>
  <w16cex:commentExtensible w16cex:durableId="2985B7CC" w16cex:dateUtc="2025-12-29T11:01:00Z"/>
  <w16cex:commentExtensible w16cex:durableId="481F4F63" w16cex:dateUtc="2025-12-18T14:53:00Z"/>
  <w16cex:commentExtensible w16cex:durableId="7489CEA0" w16cex:dateUtc="2025-12-29T11:03:00Z"/>
  <w16cex:commentExtensible w16cex:durableId="188E0903" w16cex:dateUtc="2025-12-18T15:00:00Z"/>
  <w16cex:commentExtensible w16cex:durableId="2EBF389F" w16cex:dateUtc="2025-12-29T11:04:00Z"/>
  <w16cex:commentExtensible w16cex:durableId="691B3A15" w16cex:dateUtc="2025-12-29T11:06:00Z"/>
  <w16cex:commentExtensible w16cex:durableId="10675CFB" w16cex:dateUtc="2025-12-18T15:22:00Z"/>
  <w16cex:commentExtensible w16cex:durableId="5B0938E2" w16cex:dateUtc="2025-12-18T15:23:00Z"/>
  <w16cex:commentExtensible w16cex:durableId="7B6D86A7" w16cex:dateUtc="2025-03-07T10:37:00Z"/>
  <w16cex:commentExtensible w16cex:durableId="2CE46B0C" w16cex:dateUtc="2025-03-07T10:40:00Z"/>
</w16cex:commentsExtensible>
</file>

<file path=word/commentsIds.xml><?xml version="1.0" encoding="utf-8"?>
<w16cid:commentsIds xmlns:mc="http://schemas.openxmlformats.org/markup-compatibility/2006" xmlns:w16cid="http://schemas.microsoft.com/office/word/2016/wordml/cid" mc:Ignorable="w16cid">
  <w16cid:commentId w16cid:paraId="70AA1FB3" w16cid:durableId="1BC20828"/>
  <w16cid:commentId w16cid:paraId="7EEF3F5D" w16cid:durableId="5139F621"/>
  <w16cid:commentId w16cid:paraId="5A5D42A7" w16cid:durableId="0C14C76C"/>
  <w16cid:commentId w16cid:paraId="550678D3" w16cid:durableId="7651C87F"/>
  <w16cid:commentId w16cid:paraId="4CB1D1D9" w16cid:durableId="5B02C087"/>
  <w16cid:commentId w16cid:paraId="1296B830" w16cid:durableId="1917B06A"/>
  <w16cid:commentId w16cid:paraId="2DBB88CE" w16cid:durableId="497DCF5E"/>
  <w16cid:commentId w16cid:paraId="59562714" w16cid:durableId="5988CC6F"/>
  <w16cid:commentId w16cid:paraId="29FED9BB" w16cid:durableId="0BCF63DA"/>
  <w16cid:commentId w16cid:paraId="559CAEBA" w16cid:durableId="3DF1377D"/>
  <w16cid:commentId w16cid:paraId="1E4DCFAE" w16cid:durableId="315D5D1F"/>
  <w16cid:commentId w16cid:paraId="45BB6668" w16cid:durableId="49040AA8"/>
  <w16cid:commentId w16cid:paraId="56A1F5E7" w16cid:durableId="78633E53"/>
  <w16cid:commentId w16cid:paraId="0B85E04A" w16cid:durableId="05FE9868"/>
  <w16cid:commentId w16cid:paraId="2454C802" w16cid:durableId="556525B0"/>
  <w16cid:commentId w16cid:paraId="701589A1" w16cid:durableId="69DCD372"/>
  <w16cid:commentId w16cid:paraId="66B7FC28" w16cid:durableId="647F6F36"/>
  <w16cid:commentId w16cid:paraId="25032192" w16cid:durableId="224A0C18"/>
  <w16cid:commentId w16cid:paraId="7940860C" w16cid:durableId="0DF194EC"/>
  <w16cid:commentId w16cid:paraId="64377087" w16cid:durableId="44323099"/>
  <w16cid:commentId w16cid:paraId="7EAACEF0" w16cid:durableId="3FFDC40C"/>
  <w16cid:commentId w16cid:paraId="795A396E" w16cid:durableId="68E776B7"/>
  <w16cid:commentId w16cid:paraId="194AB044" w16cid:durableId="1F8B5E48"/>
  <w16cid:commentId w16cid:paraId="21B283A0" w16cid:durableId="02D96740"/>
  <w16cid:commentId w16cid:paraId="6FCC3A9C" w16cid:durableId="23FA3216"/>
  <w16cid:commentId w16cid:paraId="6AA7638F" w16cid:durableId="772EE564"/>
  <w16cid:commentId w16cid:paraId="20A4D16F" w16cid:durableId="02CA7FAA"/>
  <w16cid:commentId w16cid:paraId="7518731B" w16cid:durableId="2985B7CC"/>
  <w16cid:commentId w16cid:paraId="541DC8FD" w16cid:durableId="481F4F63"/>
  <w16cid:commentId w16cid:paraId="47DE64EC" w16cid:durableId="7489CEA0"/>
  <w16cid:commentId w16cid:paraId="2F68578B" w16cid:durableId="188E0903"/>
  <w16cid:commentId w16cid:paraId="272D3A49" w16cid:durableId="2EBF389F"/>
  <w16cid:commentId w16cid:paraId="64C8FB44" w16cid:durableId="691B3A15"/>
  <w16cid:commentId w16cid:paraId="7157668E" w16cid:durableId="10675CFB"/>
  <w16cid:commentId w16cid:paraId="39E0BC40" w16cid:durableId="5B0938E2"/>
  <w16cid:commentId w16cid:paraId="120D53A5" w16cid:durableId="7B6D86A7"/>
  <w16cid:commentId w16cid:paraId="26747314" w16cid:durableId="2CE46B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B5D1D" w:rsidR="0094133D" w:rsidP="00010DFA" w:rsidRDefault="0094133D" w14:paraId="5B829C7E" w14:textId="77777777">
      <w:pPr>
        <w:spacing w:after="0" w:line="240" w:lineRule="auto"/>
      </w:pPr>
      <w:r w:rsidRPr="008B5D1D">
        <w:separator/>
      </w:r>
    </w:p>
  </w:endnote>
  <w:endnote w:type="continuationSeparator" w:id="0">
    <w:p w:rsidRPr="008B5D1D" w:rsidR="0094133D" w:rsidP="00010DFA" w:rsidRDefault="0094133D" w14:paraId="5905A299" w14:textId="77777777">
      <w:pPr>
        <w:spacing w:after="0" w:line="240" w:lineRule="auto"/>
      </w:pPr>
      <w:r w:rsidRPr="008B5D1D">
        <w:continuationSeparator/>
      </w:r>
    </w:p>
  </w:endnote>
  <w:endnote w:type="continuationNotice" w:id="1">
    <w:p w:rsidRPr="008B5D1D" w:rsidR="0094133D" w:rsidRDefault="0094133D" w14:paraId="357B1D9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363514"/>
      <w:docPartObj>
        <w:docPartGallery w:val="Page Numbers (Bottom of Page)"/>
        <w:docPartUnique/>
      </w:docPartObj>
    </w:sdtPr>
    <w:sdtContent>
      <w:p w:rsidRPr="008B5D1D" w:rsidR="00010DFA" w:rsidRDefault="00010DFA" w14:paraId="3A10E4B2" w14:textId="008F88B4">
        <w:pPr>
          <w:pStyle w:val="Footer"/>
          <w:jc w:val="right"/>
        </w:pPr>
        <w:r w:rsidRPr="008B5D1D">
          <w:fldChar w:fldCharType="begin"/>
        </w:r>
        <w:r w:rsidRPr="008B5D1D">
          <w:instrText>PAGE   \* MERGEFORMAT</w:instrText>
        </w:r>
        <w:r w:rsidRPr="008B5D1D">
          <w:fldChar w:fldCharType="separate"/>
        </w:r>
        <w:r w:rsidRPr="008B5D1D">
          <w:t>2</w:t>
        </w:r>
        <w:r w:rsidRPr="008B5D1D">
          <w:fldChar w:fldCharType="end"/>
        </w:r>
      </w:p>
    </w:sdtContent>
  </w:sdt>
  <w:p w:rsidRPr="008B5D1D" w:rsidR="00010DFA" w:rsidRDefault="00010DFA" w14:paraId="596D0D7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B5D1D" w:rsidR="00AA7356" w:rsidP="00A573CD" w:rsidRDefault="00AA7356" w14:paraId="17790FC1" w14:textId="3098425E">
    <w:pPr>
      <w:pStyle w:val="Footer"/>
      <w:jc w:val="center"/>
      <w:rPr>
        <w:rFonts w:ascii="Arial" w:hAnsi="Arial" w:cs="Arial"/>
        <w:sz w:val="24"/>
        <w:szCs w:val="24"/>
      </w:rPr>
    </w:pPr>
    <w:r w:rsidRPr="008B5D1D">
      <w:rPr>
        <w:rFonts w:ascii="Arial" w:hAnsi="Arial" w:cs="Arial"/>
        <w:sz w:val="24"/>
        <w:szCs w:val="24"/>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B5D1D" w:rsidR="0094133D" w:rsidP="00010DFA" w:rsidRDefault="0094133D" w14:paraId="371A850F" w14:textId="77777777">
      <w:pPr>
        <w:spacing w:after="0" w:line="240" w:lineRule="auto"/>
      </w:pPr>
      <w:r w:rsidRPr="008B5D1D">
        <w:separator/>
      </w:r>
    </w:p>
  </w:footnote>
  <w:footnote w:type="continuationSeparator" w:id="0">
    <w:p w:rsidRPr="008B5D1D" w:rsidR="0094133D" w:rsidP="00010DFA" w:rsidRDefault="0094133D" w14:paraId="3F3976F8" w14:textId="77777777">
      <w:pPr>
        <w:spacing w:after="0" w:line="240" w:lineRule="auto"/>
      </w:pPr>
      <w:r w:rsidRPr="008B5D1D">
        <w:continuationSeparator/>
      </w:r>
    </w:p>
  </w:footnote>
  <w:footnote w:type="continuationNotice" w:id="1">
    <w:p w:rsidRPr="008B5D1D" w:rsidR="0094133D" w:rsidRDefault="0094133D" w14:paraId="04C40B95" w14:textId="77777777">
      <w:pPr>
        <w:spacing w:after="0" w:line="240" w:lineRule="auto"/>
      </w:pPr>
    </w:p>
  </w:footnote>
</w:footnotes>
</file>

<file path=word/intelligence2.xml><?xml version="1.0" encoding="utf-8"?>
<int2:intelligence xmlns:int2="http://schemas.microsoft.com/office/intelligence/2020/intelligence">
  <int2:observations>
    <int2:textHash int2:hashCode="l3kkU7L4BdCREK" int2:id="y8aon6lQ">
      <int2:state int2:type="spell" int2:value="Rejected"/>
    </int2:textHash>
    <int2:bookmark int2:bookmarkName="_Int_rx4lZ1mW" int2:invalidationBookmarkName="" int2:hashCode="+AOyY4g2XjMYTV" int2:id="YObh3iaS">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3DC1"/>
    <w:multiLevelType w:val="hybridMultilevel"/>
    <w:tmpl w:val="CE3C6AE2"/>
    <w:lvl w:ilvl="0" w:tplc="F0D47D30">
      <w:start w:val="1"/>
      <w:numFmt w:val="bullet"/>
      <w:lvlText w:val="-"/>
      <w:lvlJc w:val="left"/>
      <w:pPr>
        <w:ind w:left="1428" w:hanging="360"/>
      </w:pPr>
      <w:rPr>
        <w:rFonts w:hint="default" w:ascii="Arial" w:hAnsi="Arial" w:cs="Arial" w:eastAsiaTheme="minorEastAsia"/>
      </w:rPr>
    </w:lvl>
    <w:lvl w:ilvl="1" w:tplc="08160003" w:tentative="1">
      <w:start w:val="1"/>
      <w:numFmt w:val="bullet"/>
      <w:lvlText w:val="o"/>
      <w:lvlJc w:val="left"/>
      <w:pPr>
        <w:ind w:left="2148" w:hanging="360"/>
      </w:pPr>
      <w:rPr>
        <w:rFonts w:hint="default" w:ascii="Courier New" w:hAnsi="Courier New" w:cs="Courier New"/>
      </w:rPr>
    </w:lvl>
    <w:lvl w:ilvl="2" w:tplc="08160005" w:tentative="1">
      <w:start w:val="1"/>
      <w:numFmt w:val="bullet"/>
      <w:lvlText w:val=""/>
      <w:lvlJc w:val="left"/>
      <w:pPr>
        <w:ind w:left="2868" w:hanging="360"/>
      </w:pPr>
      <w:rPr>
        <w:rFonts w:hint="default" w:ascii="Wingdings" w:hAnsi="Wingdings"/>
      </w:rPr>
    </w:lvl>
    <w:lvl w:ilvl="3" w:tplc="08160001" w:tentative="1">
      <w:start w:val="1"/>
      <w:numFmt w:val="bullet"/>
      <w:lvlText w:val=""/>
      <w:lvlJc w:val="left"/>
      <w:pPr>
        <w:ind w:left="3588" w:hanging="360"/>
      </w:pPr>
      <w:rPr>
        <w:rFonts w:hint="default" w:ascii="Symbol" w:hAnsi="Symbol"/>
      </w:rPr>
    </w:lvl>
    <w:lvl w:ilvl="4" w:tplc="08160003" w:tentative="1">
      <w:start w:val="1"/>
      <w:numFmt w:val="bullet"/>
      <w:lvlText w:val="o"/>
      <w:lvlJc w:val="left"/>
      <w:pPr>
        <w:ind w:left="4308" w:hanging="360"/>
      </w:pPr>
      <w:rPr>
        <w:rFonts w:hint="default" w:ascii="Courier New" w:hAnsi="Courier New" w:cs="Courier New"/>
      </w:rPr>
    </w:lvl>
    <w:lvl w:ilvl="5" w:tplc="08160005" w:tentative="1">
      <w:start w:val="1"/>
      <w:numFmt w:val="bullet"/>
      <w:lvlText w:val=""/>
      <w:lvlJc w:val="left"/>
      <w:pPr>
        <w:ind w:left="5028" w:hanging="360"/>
      </w:pPr>
      <w:rPr>
        <w:rFonts w:hint="default" w:ascii="Wingdings" w:hAnsi="Wingdings"/>
      </w:rPr>
    </w:lvl>
    <w:lvl w:ilvl="6" w:tplc="08160001" w:tentative="1">
      <w:start w:val="1"/>
      <w:numFmt w:val="bullet"/>
      <w:lvlText w:val=""/>
      <w:lvlJc w:val="left"/>
      <w:pPr>
        <w:ind w:left="5748" w:hanging="360"/>
      </w:pPr>
      <w:rPr>
        <w:rFonts w:hint="default" w:ascii="Symbol" w:hAnsi="Symbol"/>
      </w:rPr>
    </w:lvl>
    <w:lvl w:ilvl="7" w:tplc="08160003" w:tentative="1">
      <w:start w:val="1"/>
      <w:numFmt w:val="bullet"/>
      <w:lvlText w:val="o"/>
      <w:lvlJc w:val="left"/>
      <w:pPr>
        <w:ind w:left="6468" w:hanging="360"/>
      </w:pPr>
      <w:rPr>
        <w:rFonts w:hint="default" w:ascii="Courier New" w:hAnsi="Courier New" w:cs="Courier New"/>
      </w:rPr>
    </w:lvl>
    <w:lvl w:ilvl="8" w:tplc="08160005" w:tentative="1">
      <w:start w:val="1"/>
      <w:numFmt w:val="bullet"/>
      <w:lvlText w:val=""/>
      <w:lvlJc w:val="left"/>
      <w:pPr>
        <w:ind w:left="7188" w:hanging="360"/>
      </w:pPr>
      <w:rPr>
        <w:rFonts w:hint="default" w:ascii="Wingdings" w:hAnsi="Wingdings"/>
      </w:rPr>
    </w:lvl>
  </w:abstractNum>
  <w:abstractNum w:abstractNumId="1" w15:restartNumberingAfterBreak="0">
    <w:nsid w:val="1ED742BE"/>
    <w:multiLevelType w:val="hybridMultilevel"/>
    <w:tmpl w:val="02D62B60"/>
    <w:lvl w:ilvl="0" w:tplc="F0D47D30">
      <w:start w:val="1"/>
      <w:numFmt w:val="bullet"/>
      <w:lvlText w:val="-"/>
      <w:lvlJc w:val="left"/>
      <w:pPr>
        <w:ind w:left="720" w:hanging="360"/>
      </w:pPr>
      <w:rPr>
        <w:rFonts w:hint="default" w:ascii="Arial" w:hAnsi="Arial" w:cs="Arial" w:eastAsiaTheme="minorEastAsia"/>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2" w15:restartNumberingAfterBreak="0">
    <w:nsid w:val="4FBE7203"/>
    <w:multiLevelType w:val="hybridMultilevel"/>
    <w:tmpl w:val="57361B1C"/>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3" w15:restartNumberingAfterBreak="0">
    <w:nsid w:val="571F03D0"/>
    <w:multiLevelType w:val="hybridMultilevel"/>
    <w:tmpl w:val="D8D868CA"/>
    <w:lvl w:ilvl="0" w:tplc="08160001">
      <w:start w:val="1"/>
      <w:numFmt w:val="bullet"/>
      <w:lvlText w:val=""/>
      <w:lvlJc w:val="left"/>
      <w:pPr>
        <w:ind w:left="720" w:hanging="360"/>
      </w:pPr>
      <w:rPr>
        <w:rFonts w:hint="default" w:ascii="Symbol" w:hAnsi="Symbol"/>
      </w:rPr>
    </w:lvl>
    <w:lvl w:ilvl="1" w:tplc="08160003">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4" w15:restartNumberingAfterBreak="0">
    <w:nsid w:val="5B1878E8"/>
    <w:multiLevelType w:val="hybridMultilevel"/>
    <w:tmpl w:val="524A41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5177C57"/>
    <w:multiLevelType w:val="multilevel"/>
    <w:tmpl w:val="438EF8AE"/>
    <w:lvl w:ilvl="0">
      <w:start w:val="1"/>
      <w:numFmt w:val="decimal"/>
      <w:lvlText w:val="%1."/>
      <w:lvlJc w:val="left"/>
      <w:pPr>
        <w:ind w:left="1068" w:hanging="360"/>
      </w:pPr>
      <w:rPr>
        <w:rFonts w:hint="default"/>
      </w:rPr>
    </w:lvl>
    <w:lvl w:ilvl="1">
      <w:start w:val="5"/>
      <w:numFmt w:val="decimal"/>
      <w:isLgl/>
      <w:lvlText w:val="%1.%2."/>
      <w:lvlJc w:val="left"/>
      <w:pPr>
        <w:ind w:left="1320" w:hanging="612"/>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6" w15:restartNumberingAfterBreak="0">
    <w:nsid w:val="7EB37975"/>
    <w:multiLevelType w:val="hybridMultilevel"/>
    <w:tmpl w:val="BD342B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2429936">
    <w:abstractNumId w:val="1"/>
  </w:num>
  <w:num w:numId="2" w16cid:durableId="296304482">
    <w:abstractNumId w:val="4"/>
  </w:num>
  <w:num w:numId="3" w16cid:durableId="804278316">
    <w:abstractNumId w:val="6"/>
  </w:num>
  <w:num w:numId="4" w16cid:durableId="292247667">
    <w:abstractNumId w:val="5"/>
  </w:num>
  <w:num w:numId="5" w16cid:durableId="629671746">
    <w:abstractNumId w:val="0"/>
  </w:num>
  <w:num w:numId="6" w16cid:durableId="747505225">
    <w:abstractNumId w:val="3"/>
  </w:num>
  <w:num w:numId="7" w16cid:durableId="10512269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Cristina Machado Russo">
    <w15:presenceInfo w15:providerId="AD" w15:userId="S::anarusso@office365.ulisboa.pt::8baebb50-7bcf-4e3b-b86e-5d86cb105495"/>
  </w15:person>
  <w15:person w15:author="Sofia Margarida Matias Rodrigues">
    <w15:presenceInfo w15:providerId="AD" w15:userId="S::srodrigues5@office365.ulisboa.pt::103d14ac-b562-4beb-867b-5a96a9724a4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true"/>
  <w:defaultTabStop w:val="709"/>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53"/>
    <w:rsid w:val="00000915"/>
    <w:rsid w:val="00001EC8"/>
    <w:rsid w:val="00002E5B"/>
    <w:rsid w:val="00006D0A"/>
    <w:rsid w:val="00010DFA"/>
    <w:rsid w:val="00011D1A"/>
    <w:rsid w:val="0001339B"/>
    <w:rsid w:val="000144BF"/>
    <w:rsid w:val="00016865"/>
    <w:rsid w:val="000233EA"/>
    <w:rsid w:val="00023D92"/>
    <w:rsid w:val="000269FE"/>
    <w:rsid w:val="0002776B"/>
    <w:rsid w:val="00027800"/>
    <w:rsid w:val="00030768"/>
    <w:rsid w:val="000316E0"/>
    <w:rsid w:val="000320CA"/>
    <w:rsid w:val="00032C7E"/>
    <w:rsid w:val="00034E6A"/>
    <w:rsid w:val="00040142"/>
    <w:rsid w:val="000401D9"/>
    <w:rsid w:val="00040449"/>
    <w:rsid w:val="00040F1E"/>
    <w:rsid w:val="00041F0F"/>
    <w:rsid w:val="00041F41"/>
    <w:rsid w:val="000428A7"/>
    <w:rsid w:val="00043955"/>
    <w:rsid w:val="00043EA6"/>
    <w:rsid w:val="00044B8F"/>
    <w:rsid w:val="00045BD9"/>
    <w:rsid w:val="000461D8"/>
    <w:rsid w:val="00047634"/>
    <w:rsid w:val="00047827"/>
    <w:rsid w:val="000526AD"/>
    <w:rsid w:val="0005289F"/>
    <w:rsid w:val="00056DC9"/>
    <w:rsid w:val="00057049"/>
    <w:rsid w:val="00060BBC"/>
    <w:rsid w:val="00061EB0"/>
    <w:rsid w:val="000623E7"/>
    <w:rsid w:val="000629AB"/>
    <w:rsid w:val="00062E45"/>
    <w:rsid w:val="000630D6"/>
    <w:rsid w:val="00063455"/>
    <w:rsid w:val="00066DD9"/>
    <w:rsid w:val="000675A1"/>
    <w:rsid w:val="00071A8C"/>
    <w:rsid w:val="00073F07"/>
    <w:rsid w:val="00076EDC"/>
    <w:rsid w:val="00077925"/>
    <w:rsid w:val="000804BB"/>
    <w:rsid w:val="000818F2"/>
    <w:rsid w:val="00082672"/>
    <w:rsid w:val="00082E9A"/>
    <w:rsid w:val="00083D7A"/>
    <w:rsid w:val="00084AE6"/>
    <w:rsid w:val="00084D86"/>
    <w:rsid w:val="00084F6E"/>
    <w:rsid w:val="00085335"/>
    <w:rsid w:val="00085DD6"/>
    <w:rsid w:val="00087BAB"/>
    <w:rsid w:val="00087E35"/>
    <w:rsid w:val="00087F95"/>
    <w:rsid w:val="00090018"/>
    <w:rsid w:val="00091379"/>
    <w:rsid w:val="00091ACC"/>
    <w:rsid w:val="000936B7"/>
    <w:rsid w:val="00094782"/>
    <w:rsid w:val="00095F06"/>
    <w:rsid w:val="000967FA"/>
    <w:rsid w:val="00096E37"/>
    <w:rsid w:val="000971DF"/>
    <w:rsid w:val="000976BD"/>
    <w:rsid w:val="00097F07"/>
    <w:rsid w:val="000A0120"/>
    <w:rsid w:val="000A2C03"/>
    <w:rsid w:val="000A7410"/>
    <w:rsid w:val="000A7CD0"/>
    <w:rsid w:val="000B09A3"/>
    <w:rsid w:val="000B58A8"/>
    <w:rsid w:val="000B6D26"/>
    <w:rsid w:val="000B72EE"/>
    <w:rsid w:val="000C0135"/>
    <w:rsid w:val="000C0B97"/>
    <w:rsid w:val="000C0E73"/>
    <w:rsid w:val="000C2148"/>
    <w:rsid w:val="000C330A"/>
    <w:rsid w:val="000C3A2C"/>
    <w:rsid w:val="000C4726"/>
    <w:rsid w:val="000C7351"/>
    <w:rsid w:val="000D2ABA"/>
    <w:rsid w:val="000D3B1D"/>
    <w:rsid w:val="000D48AE"/>
    <w:rsid w:val="000D4D8B"/>
    <w:rsid w:val="000D56D6"/>
    <w:rsid w:val="000D65FB"/>
    <w:rsid w:val="000E0D46"/>
    <w:rsid w:val="000E4679"/>
    <w:rsid w:val="000E4C88"/>
    <w:rsid w:val="000E55E8"/>
    <w:rsid w:val="000F1F6F"/>
    <w:rsid w:val="000F2110"/>
    <w:rsid w:val="000F2D30"/>
    <w:rsid w:val="000F34DD"/>
    <w:rsid w:val="000F512B"/>
    <w:rsid w:val="000F60B4"/>
    <w:rsid w:val="000F666C"/>
    <w:rsid w:val="000F6CD3"/>
    <w:rsid w:val="000F7409"/>
    <w:rsid w:val="000F7734"/>
    <w:rsid w:val="000F7B59"/>
    <w:rsid w:val="0010149D"/>
    <w:rsid w:val="00101AB0"/>
    <w:rsid w:val="001046F7"/>
    <w:rsid w:val="00104A8B"/>
    <w:rsid w:val="00105308"/>
    <w:rsid w:val="00105D52"/>
    <w:rsid w:val="001076CE"/>
    <w:rsid w:val="001133A9"/>
    <w:rsid w:val="00114C76"/>
    <w:rsid w:val="00115A28"/>
    <w:rsid w:val="00115CA3"/>
    <w:rsid w:val="00115E5F"/>
    <w:rsid w:val="001178C7"/>
    <w:rsid w:val="00123962"/>
    <w:rsid w:val="00125FF6"/>
    <w:rsid w:val="00127169"/>
    <w:rsid w:val="00127537"/>
    <w:rsid w:val="00127758"/>
    <w:rsid w:val="00127FE0"/>
    <w:rsid w:val="00133952"/>
    <w:rsid w:val="00134C33"/>
    <w:rsid w:val="00134F98"/>
    <w:rsid w:val="00135CDB"/>
    <w:rsid w:val="00135D47"/>
    <w:rsid w:val="00136C59"/>
    <w:rsid w:val="00137BCD"/>
    <w:rsid w:val="00140EA5"/>
    <w:rsid w:val="00140F3B"/>
    <w:rsid w:val="0014395D"/>
    <w:rsid w:val="0014631D"/>
    <w:rsid w:val="0014664E"/>
    <w:rsid w:val="00146761"/>
    <w:rsid w:val="00152CD4"/>
    <w:rsid w:val="0015308E"/>
    <w:rsid w:val="00153544"/>
    <w:rsid w:val="00154812"/>
    <w:rsid w:val="0015509A"/>
    <w:rsid w:val="00156068"/>
    <w:rsid w:val="0015646E"/>
    <w:rsid w:val="00156523"/>
    <w:rsid w:val="00157C04"/>
    <w:rsid w:val="00160167"/>
    <w:rsid w:val="00160991"/>
    <w:rsid w:val="0016359E"/>
    <w:rsid w:val="00164114"/>
    <w:rsid w:val="00164F7B"/>
    <w:rsid w:val="00165AAE"/>
    <w:rsid w:val="00165C93"/>
    <w:rsid w:val="001662B2"/>
    <w:rsid w:val="001671A8"/>
    <w:rsid w:val="001702FD"/>
    <w:rsid w:val="0017041C"/>
    <w:rsid w:val="00171980"/>
    <w:rsid w:val="00176C32"/>
    <w:rsid w:val="00177417"/>
    <w:rsid w:val="00177A08"/>
    <w:rsid w:val="00177EFB"/>
    <w:rsid w:val="00180369"/>
    <w:rsid w:val="0018149F"/>
    <w:rsid w:val="001815CA"/>
    <w:rsid w:val="00183419"/>
    <w:rsid w:val="00183DC9"/>
    <w:rsid w:val="00184EE8"/>
    <w:rsid w:val="00185E99"/>
    <w:rsid w:val="00187CF9"/>
    <w:rsid w:val="00187F03"/>
    <w:rsid w:val="00191DB8"/>
    <w:rsid w:val="00192EB8"/>
    <w:rsid w:val="00193375"/>
    <w:rsid w:val="00193FBB"/>
    <w:rsid w:val="0019573A"/>
    <w:rsid w:val="00195F5F"/>
    <w:rsid w:val="00196B7B"/>
    <w:rsid w:val="00196E1D"/>
    <w:rsid w:val="001A0BC7"/>
    <w:rsid w:val="001A3537"/>
    <w:rsid w:val="001A5A7C"/>
    <w:rsid w:val="001A70D3"/>
    <w:rsid w:val="001A7732"/>
    <w:rsid w:val="001A7BB9"/>
    <w:rsid w:val="001B0CE5"/>
    <w:rsid w:val="001B0EF7"/>
    <w:rsid w:val="001B1FAE"/>
    <w:rsid w:val="001B22CB"/>
    <w:rsid w:val="001B3252"/>
    <w:rsid w:val="001B3D9F"/>
    <w:rsid w:val="001B4C2B"/>
    <w:rsid w:val="001B631C"/>
    <w:rsid w:val="001B698C"/>
    <w:rsid w:val="001B6A97"/>
    <w:rsid w:val="001B7891"/>
    <w:rsid w:val="001C1648"/>
    <w:rsid w:val="001C49DE"/>
    <w:rsid w:val="001C642C"/>
    <w:rsid w:val="001C6EDF"/>
    <w:rsid w:val="001C6F65"/>
    <w:rsid w:val="001C7A4D"/>
    <w:rsid w:val="001D0057"/>
    <w:rsid w:val="001D01B5"/>
    <w:rsid w:val="001D2508"/>
    <w:rsid w:val="001D3080"/>
    <w:rsid w:val="001D3FCB"/>
    <w:rsid w:val="001D758D"/>
    <w:rsid w:val="001E02A0"/>
    <w:rsid w:val="001E0606"/>
    <w:rsid w:val="001E4673"/>
    <w:rsid w:val="001E46E3"/>
    <w:rsid w:val="001E4E40"/>
    <w:rsid w:val="001E52DC"/>
    <w:rsid w:val="001E5CCD"/>
    <w:rsid w:val="001E6178"/>
    <w:rsid w:val="001F0207"/>
    <w:rsid w:val="001F0785"/>
    <w:rsid w:val="001F1F7B"/>
    <w:rsid w:val="001F3ADB"/>
    <w:rsid w:val="001F49C8"/>
    <w:rsid w:val="001F67CC"/>
    <w:rsid w:val="00200354"/>
    <w:rsid w:val="00200DC0"/>
    <w:rsid w:val="00201BC8"/>
    <w:rsid w:val="002038BB"/>
    <w:rsid w:val="00203A6B"/>
    <w:rsid w:val="00203AF9"/>
    <w:rsid w:val="002052EB"/>
    <w:rsid w:val="00205F9B"/>
    <w:rsid w:val="00207F8F"/>
    <w:rsid w:val="002108E8"/>
    <w:rsid w:val="00210F8C"/>
    <w:rsid w:val="00211533"/>
    <w:rsid w:val="002119E9"/>
    <w:rsid w:val="002130A9"/>
    <w:rsid w:val="002141E1"/>
    <w:rsid w:val="00214581"/>
    <w:rsid w:val="00214F39"/>
    <w:rsid w:val="00215566"/>
    <w:rsid w:val="00215759"/>
    <w:rsid w:val="002157BB"/>
    <w:rsid w:val="00215B8B"/>
    <w:rsid w:val="00216204"/>
    <w:rsid w:val="00216B3E"/>
    <w:rsid w:val="00217364"/>
    <w:rsid w:val="00220592"/>
    <w:rsid w:val="00222C24"/>
    <w:rsid w:val="00223069"/>
    <w:rsid w:val="00223FB5"/>
    <w:rsid w:val="00227520"/>
    <w:rsid w:val="00230588"/>
    <w:rsid w:val="0023110E"/>
    <w:rsid w:val="00232DF1"/>
    <w:rsid w:val="00233647"/>
    <w:rsid w:val="0023421B"/>
    <w:rsid w:val="00234694"/>
    <w:rsid w:val="00234D70"/>
    <w:rsid w:val="0023674D"/>
    <w:rsid w:val="00240F9B"/>
    <w:rsid w:val="002417BF"/>
    <w:rsid w:val="00242068"/>
    <w:rsid w:val="00242C61"/>
    <w:rsid w:val="002473CE"/>
    <w:rsid w:val="00250882"/>
    <w:rsid w:val="00253B66"/>
    <w:rsid w:val="00253DCF"/>
    <w:rsid w:val="00253EA7"/>
    <w:rsid w:val="002542AC"/>
    <w:rsid w:val="002573CE"/>
    <w:rsid w:val="00257717"/>
    <w:rsid w:val="0026088D"/>
    <w:rsid w:val="00260BA7"/>
    <w:rsid w:val="00262337"/>
    <w:rsid w:val="0026284D"/>
    <w:rsid w:val="0026473A"/>
    <w:rsid w:val="00264864"/>
    <w:rsid w:val="00264C17"/>
    <w:rsid w:val="00265C29"/>
    <w:rsid w:val="00266CF8"/>
    <w:rsid w:val="002673CB"/>
    <w:rsid w:val="00271197"/>
    <w:rsid w:val="0027179E"/>
    <w:rsid w:val="002720C6"/>
    <w:rsid w:val="0027410A"/>
    <w:rsid w:val="002744C5"/>
    <w:rsid w:val="002800D2"/>
    <w:rsid w:val="00281362"/>
    <w:rsid w:val="00281996"/>
    <w:rsid w:val="00281A44"/>
    <w:rsid w:val="0028298F"/>
    <w:rsid w:val="00283337"/>
    <w:rsid w:val="00283C7A"/>
    <w:rsid w:val="00284A26"/>
    <w:rsid w:val="00284CC0"/>
    <w:rsid w:val="00286468"/>
    <w:rsid w:val="00286666"/>
    <w:rsid w:val="00287C48"/>
    <w:rsid w:val="002919E7"/>
    <w:rsid w:val="0029242F"/>
    <w:rsid w:val="00294626"/>
    <w:rsid w:val="00294C0C"/>
    <w:rsid w:val="0029590D"/>
    <w:rsid w:val="00295D01"/>
    <w:rsid w:val="00296077"/>
    <w:rsid w:val="0029655F"/>
    <w:rsid w:val="002A1D56"/>
    <w:rsid w:val="002A23AE"/>
    <w:rsid w:val="002A394C"/>
    <w:rsid w:val="002A3FD4"/>
    <w:rsid w:val="002A5735"/>
    <w:rsid w:val="002A589E"/>
    <w:rsid w:val="002A65A7"/>
    <w:rsid w:val="002A72CD"/>
    <w:rsid w:val="002A7929"/>
    <w:rsid w:val="002B10A6"/>
    <w:rsid w:val="002B247D"/>
    <w:rsid w:val="002B2B41"/>
    <w:rsid w:val="002B2BB2"/>
    <w:rsid w:val="002B2DC5"/>
    <w:rsid w:val="002B4DE5"/>
    <w:rsid w:val="002B53CD"/>
    <w:rsid w:val="002B7E11"/>
    <w:rsid w:val="002C3E86"/>
    <w:rsid w:val="002C42E6"/>
    <w:rsid w:val="002C47D6"/>
    <w:rsid w:val="002C5E29"/>
    <w:rsid w:val="002D1FFE"/>
    <w:rsid w:val="002D4106"/>
    <w:rsid w:val="002D5B69"/>
    <w:rsid w:val="002D799E"/>
    <w:rsid w:val="002E02E6"/>
    <w:rsid w:val="002E06F0"/>
    <w:rsid w:val="002E276C"/>
    <w:rsid w:val="002E2EBE"/>
    <w:rsid w:val="002E3AF4"/>
    <w:rsid w:val="002E4C65"/>
    <w:rsid w:val="002E551B"/>
    <w:rsid w:val="002E6E6A"/>
    <w:rsid w:val="002E759D"/>
    <w:rsid w:val="002F0ADA"/>
    <w:rsid w:val="002F622A"/>
    <w:rsid w:val="002F713B"/>
    <w:rsid w:val="002F79EF"/>
    <w:rsid w:val="002F7F1E"/>
    <w:rsid w:val="00300C6E"/>
    <w:rsid w:val="00301286"/>
    <w:rsid w:val="0030256A"/>
    <w:rsid w:val="003026E9"/>
    <w:rsid w:val="00304BEB"/>
    <w:rsid w:val="003051D4"/>
    <w:rsid w:val="00305C03"/>
    <w:rsid w:val="00306D94"/>
    <w:rsid w:val="00306EB3"/>
    <w:rsid w:val="00307AC3"/>
    <w:rsid w:val="00311463"/>
    <w:rsid w:val="00311E23"/>
    <w:rsid w:val="00312BC3"/>
    <w:rsid w:val="003144CA"/>
    <w:rsid w:val="00314C28"/>
    <w:rsid w:val="003151D3"/>
    <w:rsid w:val="003160F0"/>
    <w:rsid w:val="00316CCE"/>
    <w:rsid w:val="003178B5"/>
    <w:rsid w:val="0032086A"/>
    <w:rsid w:val="003216E4"/>
    <w:rsid w:val="003218F8"/>
    <w:rsid w:val="00322AC9"/>
    <w:rsid w:val="003275BA"/>
    <w:rsid w:val="00330683"/>
    <w:rsid w:val="00332502"/>
    <w:rsid w:val="0033261B"/>
    <w:rsid w:val="00332E9E"/>
    <w:rsid w:val="00332ECE"/>
    <w:rsid w:val="0033337D"/>
    <w:rsid w:val="00333C4C"/>
    <w:rsid w:val="00336816"/>
    <w:rsid w:val="003415D5"/>
    <w:rsid w:val="00341A3C"/>
    <w:rsid w:val="00341CEF"/>
    <w:rsid w:val="0034359B"/>
    <w:rsid w:val="00343CBD"/>
    <w:rsid w:val="00344046"/>
    <w:rsid w:val="00344150"/>
    <w:rsid w:val="0034478F"/>
    <w:rsid w:val="0034680F"/>
    <w:rsid w:val="00347BB4"/>
    <w:rsid w:val="003505E2"/>
    <w:rsid w:val="0035092B"/>
    <w:rsid w:val="0035195F"/>
    <w:rsid w:val="00353B96"/>
    <w:rsid w:val="00354D7E"/>
    <w:rsid w:val="00355931"/>
    <w:rsid w:val="00355F15"/>
    <w:rsid w:val="00357A93"/>
    <w:rsid w:val="00363473"/>
    <w:rsid w:val="00363F8E"/>
    <w:rsid w:val="00370157"/>
    <w:rsid w:val="00370313"/>
    <w:rsid w:val="00372AE8"/>
    <w:rsid w:val="00373671"/>
    <w:rsid w:val="00375BE5"/>
    <w:rsid w:val="00376852"/>
    <w:rsid w:val="00376F6E"/>
    <w:rsid w:val="00384DDE"/>
    <w:rsid w:val="0038583C"/>
    <w:rsid w:val="00385FF0"/>
    <w:rsid w:val="0038619E"/>
    <w:rsid w:val="0038690D"/>
    <w:rsid w:val="00386D15"/>
    <w:rsid w:val="00390098"/>
    <w:rsid w:val="003901D2"/>
    <w:rsid w:val="003906F7"/>
    <w:rsid w:val="003956B5"/>
    <w:rsid w:val="00395D20"/>
    <w:rsid w:val="00396337"/>
    <w:rsid w:val="00397FD7"/>
    <w:rsid w:val="003A0EAB"/>
    <w:rsid w:val="003A1289"/>
    <w:rsid w:val="003A1664"/>
    <w:rsid w:val="003A3129"/>
    <w:rsid w:val="003A32EF"/>
    <w:rsid w:val="003A4636"/>
    <w:rsid w:val="003A4963"/>
    <w:rsid w:val="003A5F06"/>
    <w:rsid w:val="003A767B"/>
    <w:rsid w:val="003A7F8B"/>
    <w:rsid w:val="003B011B"/>
    <w:rsid w:val="003B08E4"/>
    <w:rsid w:val="003B09CC"/>
    <w:rsid w:val="003B13D1"/>
    <w:rsid w:val="003B165B"/>
    <w:rsid w:val="003B211F"/>
    <w:rsid w:val="003B34DD"/>
    <w:rsid w:val="003B597F"/>
    <w:rsid w:val="003B59D1"/>
    <w:rsid w:val="003B7BFD"/>
    <w:rsid w:val="003C1597"/>
    <w:rsid w:val="003C4D11"/>
    <w:rsid w:val="003C4F97"/>
    <w:rsid w:val="003C56E9"/>
    <w:rsid w:val="003C5D91"/>
    <w:rsid w:val="003D0145"/>
    <w:rsid w:val="003D093A"/>
    <w:rsid w:val="003D18A5"/>
    <w:rsid w:val="003D23DA"/>
    <w:rsid w:val="003D65F4"/>
    <w:rsid w:val="003D7155"/>
    <w:rsid w:val="003D76AC"/>
    <w:rsid w:val="003E3B41"/>
    <w:rsid w:val="003E4DDD"/>
    <w:rsid w:val="003E6C7E"/>
    <w:rsid w:val="003E743B"/>
    <w:rsid w:val="003F0961"/>
    <w:rsid w:val="003F0C9B"/>
    <w:rsid w:val="003F0DA5"/>
    <w:rsid w:val="003F2109"/>
    <w:rsid w:val="003F2279"/>
    <w:rsid w:val="003F28D6"/>
    <w:rsid w:val="003F293D"/>
    <w:rsid w:val="003F2B93"/>
    <w:rsid w:val="003F4B03"/>
    <w:rsid w:val="003F59ED"/>
    <w:rsid w:val="003F76F2"/>
    <w:rsid w:val="003F7810"/>
    <w:rsid w:val="004006B7"/>
    <w:rsid w:val="00400C1C"/>
    <w:rsid w:val="0040297D"/>
    <w:rsid w:val="0040628D"/>
    <w:rsid w:val="0040686A"/>
    <w:rsid w:val="00406E6B"/>
    <w:rsid w:val="00410C6F"/>
    <w:rsid w:val="004117FE"/>
    <w:rsid w:val="004123B7"/>
    <w:rsid w:val="004143A0"/>
    <w:rsid w:val="004144BB"/>
    <w:rsid w:val="00422CE2"/>
    <w:rsid w:val="00423FC4"/>
    <w:rsid w:val="00425323"/>
    <w:rsid w:val="00426C07"/>
    <w:rsid w:val="0043007A"/>
    <w:rsid w:val="004302B5"/>
    <w:rsid w:val="00432D1E"/>
    <w:rsid w:val="004349EE"/>
    <w:rsid w:val="00436035"/>
    <w:rsid w:val="00441861"/>
    <w:rsid w:val="00441B8D"/>
    <w:rsid w:val="00441CA9"/>
    <w:rsid w:val="00443DD8"/>
    <w:rsid w:val="00444288"/>
    <w:rsid w:val="00444704"/>
    <w:rsid w:val="004469C7"/>
    <w:rsid w:val="00452549"/>
    <w:rsid w:val="00452787"/>
    <w:rsid w:val="0045517C"/>
    <w:rsid w:val="00457EC4"/>
    <w:rsid w:val="0046107D"/>
    <w:rsid w:val="0046309C"/>
    <w:rsid w:val="00463A98"/>
    <w:rsid w:val="00466810"/>
    <w:rsid w:val="00467331"/>
    <w:rsid w:val="004679AF"/>
    <w:rsid w:val="00467BBA"/>
    <w:rsid w:val="004708D1"/>
    <w:rsid w:val="00472758"/>
    <w:rsid w:val="004750BD"/>
    <w:rsid w:val="004768A5"/>
    <w:rsid w:val="00476A7F"/>
    <w:rsid w:val="00476C23"/>
    <w:rsid w:val="00477E93"/>
    <w:rsid w:val="00480841"/>
    <w:rsid w:val="00480A37"/>
    <w:rsid w:val="004812D9"/>
    <w:rsid w:val="00481BF4"/>
    <w:rsid w:val="00484F15"/>
    <w:rsid w:val="00491972"/>
    <w:rsid w:val="00492B76"/>
    <w:rsid w:val="004931F9"/>
    <w:rsid w:val="0049339C"/>
    <w:rsid w:val="00493449"/>
    <w:rsid w:val="00494113"/>
    <w:rsid w:val="004965B7"/>
    <w:rsid w:val="00496C19"/>
    <w:rsid w:val="004A0F9F"/>
    <w:rsid w:val="004A191B"/>
    <w:rsid w:val="004A1E40"/>
    <w:rsid w:val="004A396D"/>
    <w:rsid w:val="004A3DD0"/>
    <w:rsid w:val="004A4CB0"/>
    <w:rsid w:val="004B071E"/>
    <w:rsid w:val="004B075B"/>
    <w:rsid w:val="004B1E08"/>
    <w:rsid w:val="004B2629"/>
    <w:rsid w:val="004B3DA8"/>
    <w:rsid w:val="004B3FD2"/>
    <w:rsid w:val="004B4C61"/>
    <w:rsid w:val="004B57FB"/>
    <w:rsid w:val="004B59DF"/>
    <w:rsid w:val="004B6E21"/>
    <w:rsid w:val="004C27D4"/>
    <w:rsid w:val="004C2A49"/>
    <w:rsid w:val="004C3EDF"/>
    <w:rsid w:val="004C43D2"/>
    <w:rsid w:val="004C44F5"/>
    <w:rsid w:val="004C4890"/>
    <w:rsid w:val="004C4FC0"/>
    <w:rsid w:val="004C5653"/>
    <w:rsid w:val="004C6F8C"/>
    <w:rsid w:val="004C7928"/>
    <w:rsid w:val="004D4419"/>
    <w:rsid w:val="004D5167"/>
    <w:rsid w:val="004E1727"/>
    <w:rsid w:val="004E2714"/>
    <w:rsid w:val="004E2F7B"/>
    <w:rsid w:val="004E3728"/>
    <w:rsid w:val="004E4126"/>
    <w:rsid w:val="004E5AAA"/>
    <w:rsid w:val="004E60E8"/>
    <w:rsid w:val="004E611A"/>
    <w:rsid w:val="004E641B"/>
    <w:rsid w:val="004E6432"/>
    <w:rsid w:val="004E6750"/>
    <w:rsid w:val="004E68D7"/>
    <w:rsid w:val="004E7902"/>
    <w:rsid w:val="004F11DE"/>
    <w:rsid w:val="004F1952"/>
    <w:rsid w:val="004F3677"/>
    <w:rsid w:val="004F4003"/>
    <w:rsid w:val="004F4630"/>
    <w:rsid w:val="004F5127"/>
    <w:rsid w:val="004F53E4"/>
    <w:rsid w:val="00500A6E"/>
    <w:rsid w:val="00502720"/>
    <w:rsid w:val="00502DB3"/>
    <w:rsid w:val="005038A1"/>
    <w:rsid w:val="00503F5F"/>
    <w:rsid w:val="00504160"/>
    <w:rsid w:val="005058C2"/>
    <w:rsid w:val="00506DF6"/>
    <w:rsid w:val="00510F02"/>
    <w:rsid w:val="00511AE4"/>
    <w:rsid w:val="005120D7"/>
    <w:rsid w:val="00512130"/>
    <w:rsid w:val="00512EDA"/>
    <w:rsid w:val="005139D4"/>
    <w:rsid w:val="0051479C"/>
    <w:rsid w:val="00515D93"/>
    <w:rsid w:val="005165A5"/>
    <w:rsid w:val="005174CC"/>
    <w:rsid w:val="00520355"/>
    <w:rsid w:val="00520859"/>
    <w:rsid w:val="00521636"/>
    <w:rsid w:val="00522BD5"/>
    <w:rsid w:val="00524574"/>
    <w:rsid w:val="005304C0"/>
    <w:rsid w:val="00531E03"/>
    <w:rsid w:val="00532549"/>
    <w:rsid w:val="0053254A"/>
    <w:rsid w:val="00532E4B"/>
    <w:rsid w:val="00533A84"/>
    <w:rsid w:val="0053575B"/>
    <w:rsid w:val="00535910"/>
    <w:rsid w:val="00536497"/>
    <w:rsid w:val="005373FC"/>
    <w:rsid w:val="00543098"/>
    <w:rsid w:val="00544E3B"/>
    <w:rsid w:val="00545B6A"/>
    <w:rsid w:val="00546145"/>
    <w:rsid w:val="00550CF5"/>
    <w:rsid w:val="005514A0"/>
    <w:rsid w:val="005515BC"/>
    <w:rsid w:val="0055247E"/>
    <w:rsid w:val="00552F8E"/>
    <w:rsid w:val="00553353"/>
    <w:rsid w:val="005533DA"/>
    <w:rsid w:val="00554385"/>
    <w:rsid w:val="00554CE4"/>
    <w:rsid w:val="00555231"/>
    <w:rsid w:val="00555EB8"/>
    <w:rsid w:val="005563B0"/>
    <w:rsid w:val="00557A0E"/>
    <w:rsid w:val="00561392"/>
    <w:rsid w:val="00562391"/>
    <w:rsid w:val="00562FFE"/>
    <w:rsid w:val="005630B6"/>
    <w:rsid w:val="0056463A"/>
    <w:rsid w:val="00564640"/>
    <w:rsid w:val="00564EF6"/>
    <w:rsid w:val="0056562D"/>
    <w:rsid w:val="005665C1"/>
    <w:rsid w:val="0057149B"/>
    <w:rsid w:val="005719AB"/>
    <w:rsid w:val="00572A54"/>
    <w:rsid w:val="00574941"/>
    <w:rsid w:val="00576B12"/>
    <w:rsid w:val="00583F3E"/>
    <w:rsid w:val="005860A9"/>
    <w:rsid w:val="005860CA"/>
    <w:rsid w:val="0059124F"/>
    <w:rsid w:val="005922E0"/>
    <w:rsid w:val="005948F3"/>
    <w:rsid w:val="005957A0"/>
    <w:rsid w:val="005966C8"/>
    <w:rsid w:val="00596DEA"/>
    <w:rsid w:val="00597311"/>
    <w:rsid w:val="005977B8"/>
    <w:rsid w:val="005977ED"/>
    <w:rsid w:val="005A11EE"/>
    <w:rsid w:val="005A2572"/>
    <w:rsid w:val="005A3068"/>
    <w:rsid w:val="005A3804"/>
    <w:rsid w:val="005A4243"/>
    <w:rsid w:val="005A49BD"/>
    <w:rsid w:val="005A61DF"/>
    <w:rsid w:val="005A7040"/>
    <w:rsid w:val="005B007A"/>
    <w:rsid w:val="005B1341"/>
    <w:rsid w:val="005B2445"/>
    <w:rsid w:val="005B377F"/>
    <w:rsid w:val="005B3961"/>
    <w:rsid w:val="005B4029"/>
    <w:rsid w:val="005B563E"/>
    <w:rsid w:val="005B5F57"/>
    <w:rsid w:val="005B627C"/>
    <w:rsid w:val="005B719D"/>
    <w:rsid w:val="005C08B1"/>
    <w:rsid w:val="005C1187"/>
    <w:rsid w:val="005C1D44"/>
    <w:rsid w:val="005C36E8"/>
    <w:rsid w:val="005C443D"/>
    <w:rsid w:val="005C48EF"/>
    <w:rsid w:val="005C5129"/>
    <w:rsid w:val="005C5622"/>
    <w:rsid w:val="005D024F"/>
    <w:rsid w:val="005D40BE"/>
    <w:rsid w:val="005D49EB"/>
    <w:rsid w:val="005D4F71"/>
    <w:rsid w:val="005D59F7"/>
    <w:rsid w:val="005D679C"/>
    <w:rsid w:val="005D6E59"/>
    <w:rsid w:val="005D7204"/>
    <w:rsid w:val="005D773A"/>
    <w:rsid w:val="005D7B89"/>
    <w:rsid w:val="005E1146"/>
    <w:rsid w:val="005E1DDA"/>
    <w:rsid w:val="005E63A7"/>
    <w:rsid w:val="005F00A9"/>
    <w:rsid w:val="005F09DE"/>
    <w:rsid w:val="005F15AE"/>
    <w:rsid w:val="005F1C72"/>
    <w:rsid w:val="005F3D32"/>
    <w:rsid w:val="005F55F8"/>
    <w:rsid w:val="005F5DB3"/>
    <w:rsid w:val="005F5FD3"/>
    <w:rsid w:val="005F74D1"/>
    <w:rsid w:val="005F79DB"/>
    <w:rsid w:val="00600329"/>
    <w:rsid w:val="00601216"/>
    <w:rsid w:val="00601993"/>
    <w:rsid w:val="00603329"/>
    <w:rsid w:val="00605745"/>
    <w:rsid w:val="0060641D"/>
    <w:rsid w:val="00606834"/>
    <w:rsid w:val="00606B4F"/>
    <w:rsid w:val="006073A7"/>
    <w:rsid w:val="00607413"/>
    <w:rsid w:val="00607FA0"/>
    <w:rsid w:val="00610D64"/>
    <w:rsid w:val="006121B3"/>
    <w:rsid w:val="006123C2"/>
    <w:rsid w:val="00612FF1"/>
    <w:rsid w:val="006130E5"/>
    <w:rsid w:val="00614037"/>
    <w:rsid w:val="0061406C"/>
    <w:rsid w:val="00614F19"/>
    <w:rsid w:val="00616ECD"/>
    <w:rsid w:val="0062056A"/>
    <w:rsid w:val="00620CB7"/>
    <w:rsid w:val="006214B7"/>
    <w:rsid w:val="00623319"/>
    <w:rsid w:val="00623A0D"/>
    <w:rsid w:val="00627BE6"/>
    <w:rsid w:val="00630B99"/>
    <w:rsid w:val="00630F3C"/>
    <w:rsid w:val="00635907"/>
    <w:rsid w:val="0063726F"/>
    <w:rsid w:val="00640633"/>
    <w:rsid w:val="00640A7D"/>
    <w:rsid w:val="00643268"/>
    <w:rsid w:val="006444F3"/>
    <w:rsid w:val="00646BF6"/>
    <w:rsid w:val="00646CE9"/>
    <w:rsid w:val="0065269D"/>
    <w:rsid w:val="00654F5D"/>
    <w:rsid w:val="006566AD"/>
    <w:rsid w:val="00656A4C"/>
    <w:rsid w:val="00656CC4"/>
    <w:rsid w:val="0066032C"/>
    <w:rsid w:val="00660D9E"/>
    <w:rsid w:val="00661479"/>
    <w:rsid w:val="00662F9B"/>
    <w:rsid w:val="00666EEE"/>
    <w:rsid w:val="00667868"/>
    <w:rsid w:val="00667C65"/>
    <w:rsid w:val="00667D2F"/>
    <w:rsid w:val="00670874"/>
    <w:rsid w:val="006708EB"/>
    <w:rsid w:val="006709EB"/>
    <w:rsid w:val="0067135A"/>
    <w:rsid w:val="0067145D"/>
    <w:rsid w:val="006722A8"/>
    <w:rsid w:val="006767FE"/>
    <w:rsid w:val="00676D23"/>
    <w:rsid w:val="00677C15"/>
    <w:rsid w:val="00677C6E"/>
    <w:rsid w:val="0068086F"/>
    <w:rsid w:val="00681034"/>
    <w:rsid w:val="00681119"/>
    <w:rsid w:val="00681829"/>
    <w:rsid w:val="00681C7F"/>
    <w:rsid w:val="00681D89"/>
    <w:rsid w:val="00682EAA"/>
    <w:rsid w:val="0068391F"/>
    <w:rsid w:val="00685491"/>
    <w:rsid w:val="00686C1C"/>
    <w:rsid w:val="0069162C"/>
    <w:rsid w:val="00692416"/>
    <w:rsid w:val="0069372B"/>
    <w:rsid w:val="0069389E"/>
    <w:rsid w:val="00694479"/>
    <w:rsid w:val="00695F47"/>
    <w:rsid w:val="00696591"/>
    <w:rsid w:val="0069686D"/>
    <w:rsid w:val="0069743B"/>
    <w:rsid w:val="00697F35"/>
    <w:rsid w:val="006A273A"/>
    <w:rsid w:val="006A3444"/>
    <w:rsid w:val="006A3BC6"/>
    <w:rsid w:val="006A49E7"/>
    <w:rsid w:val="006A551E"/>
    <w:rsid w:val="006A6BFC"/>
    <w:rsid w:val="006A7863"/>
    <w:rsid w:val="006B0E49"/>
    <w:rsid w:val="006B1D73"/>
    <w:rsid w:val="006B22A6"/>
    <w:rsid w:val="006B2330"/>
    <w:rsid w:val="006B26A7"/>
    <w:rsid w:val="006B3E17"/>
    <w:rsid w:val="006B58BB"/>
    <w:rsid w:val="006B6105"/>
    <w:rsid w:val="006B7A2E"/>
    <w:rsid w:val="006C09F6"/>
    <w:rsid w:val="006C0DEB"/>
    <w:rsid w:val="006C0E4C"/>
    <w:rsid w:val="006C209C"/>
    <w:rsid w:val="006C2D71"/>
    <w:rsid w:val="006C42BA"/>
    <w:rsid w:val="006C4A8C"/>
    <w:rsid w:val="006C5CAA"/>
    <w:rsid w:val="006C5FE9"/>
    <w:rsid w:val="006C65D9"/>
    <w:rsid w:val="006D00CF"/>
    <w:rsid w:val="006D0963"/>
    <w:rsid w:val="006D11B6"/>
    <w:rsid w:val="006D34CC"/>
    <w:rsid w:val="006D3F62"/>
    <w:rsid w:val="006D43C0"/>
    <w:rsid w:val="006D44C2"/>
    <w:rsid w:val="006D5C39"/>
    <w:rsid w:val="006D766C"/>
    <w:rsid w:val="006E0316"/>
    <w:rsid w:val="006E11F1"/>
    <w:rsid w:val="006E1BCF"/>
    <w:rsid w:val="006E2455"/>
    <w:rsid w:val="006E29C9"/>
    <w:rsid w:val="006E2CF2"/>
    <w:rsid w:val="006E2E49"/>
    <w:rsid w:val="006E37FA"/>
    <w:rsid w:val="006E5D60"/>
    <w:rsid w:val="006E6C38"/>
    <w:rsid w:val="006F0F4C"/>
    <w:rsid w:val="006F4991"/>
    <w:rsid w:val="006F5334"/>
    <w:rsid w:val="006F6C70"/>
    <w:rsid w:val="006F7800"/>
    <w:rsid w:val="00700E1E"/>
    <w:rsid w:val="00707FAB"/>
    <w:rsid w:val="00710E7E"/>
    <w:rsid w:val="00711A4F"/>
    <w:rsid w:val="007122F4"/>
    <w:rsid w:val="00715C0E"/>
    <w:rsid w:val="00717B18"/>
    <w:rsid w:val="007200C1"/>
    <w:rsid w:val="00720507"/>
    <w:rsid w:val="007205A3"/>
    <w:rsid w:val="00722034"/>
    <w:rsid w:val="0072293E"/>
    <w:rsid w:val="0072432F"/>
    <w:rsid w:val="00724F4E"/>
    <w:rsid w:val="00725E96"/>
    <w:rsid w:val="0072747D"/>
    <w:rsid w:val="0073181F"/>
    <w:rsid w:val="00733617"/>
    <w:rsid w:val="00736262"/>
    <w:rsid w:val="007365AB"/>
    <w:rsid w:val="00740D01"/>
    <w:rsid w:val="00742B2B"/>
    <w:rsid w:val="00742C0A"/>
    <w:rsid w:val="007437DA"/>
    <w:rsid w:val="00744643"/>
    <w:rsid w:val="00745936"/>
    <w:rsid w:val="0074614A"/>
    <w:rsid w:val="007462D2"/>
    <w:rsid w:val="007500AB"/>
    <w:rsid w:val="0075119B"/>
    <w:rsid w:val="00752A0C"/>
    <w:rsid w:val="00754771"/>
    <w:rsid w:val="007576B3"/>
    <w:rsid w:val="0076107F"/>
    <w:rsid w:val="00761424"/>
    <w:rsid w:val="007615C3"/>
    <w:rsid w:val="00761A9D"/>
    <w:rsid w:val="00762401"/>
    <w:rsid w:val="00763C31"/>
    <w:rsid w:val="0076623F"/>
    <w:rsid w:val="00767113"/>
    <w:rsid w:val="00770117"/>
    <w:rsid w:val="007750F9"/>
    <w:rsid w:val="0077526B"/>
    <w:rsid w:val="00775377"/>
    <w:rsid w:val="00776DB2"/>
    <w:rsid w:val="00783275"/>
    <w:rsid w:val="007862E8"/>
    <w:rsid w:val="0078644E"/>
    <w:rsid w:val="00793FE0"/>
    <w:rsid w:val="0079574D"/>
    <w:rsid w:val="0079621E"/>
    <w:rsid w:val="007A08A9"/>
    <w:rsid w:val="007A1073"/>
    <w:rsid w:val="007A2892"/>
    <w:rsid w:val="007A4E02"/>
    <w:rsid w:val="007A53D2"/>
    <w:rsid w:val="007A71C1"/>
    <w:rsid w:val="007A739C"/>
    <w:rsid w:val="007B1105"/>
    <w:rsid w:val="007B1E63"/>
    <w:rsid w:val="007B2506"/>
    <w:rsid w:val="007B302E"/>
    <w:rsid w:val="007B37CA"/>
    <w:rsid w:val="007B47F6"/>
    <w:rsid w:val="007B5006"/>
    <w:rsid w:val="007B5160"/>
    <w:rsid w:val="007B6A67"/>
    <w:rsid w:val="007C0445"/>
    <w:rsid w:val="007C0BB0"/>
    <w:rsid w:val="007C3286"/>
    <w:rsid w:val="007C608C"/>
    <w:rsid w:val="007C7DFC"/>
    <w:rsid w:val="007D0E33"/>
    <w:rsid w:val="007D375D"/>
    <w:rsid w:val="007D3ACE"/>
    <w:rsid w:val="007D3B84"/>
    <w:rsid w:val="007D48F7"/>
    <w:rsid w:val="007D5F15"/>
    <w:rsid w:val="007D62C3"/>
    <w:rsid w:val="007D690C"/>
    <w:rsid w:val="007D6EBE"/>
    <w:rsid w:val="007E02E1"/>
    <w:rsid w:val="007E08A0"/>
    <w:rsid w:val="007E169C"/>
    <w:rsid w:val="007E30F7"/>
    <w:rsid w:val="007E48A1"/>
    <w:rsid w:val="007E7C06"/>
    <w:rsid w:val="007F12FB"/>
    <w:rsid w:val="007F1A80"/>
    <w:rsid w:val="007F299A"/>
    <w:rsid w:val="007F3470"/>
    <w:rsid w:val="007F42D7"/>
    <w:rsid w:val="007F4FC8"/>
    <w:rsid w:val="007F5182"/>
    <w:rsid w:val="008003CF"/>
    <w:rsid w:val="00801EB7"/>
    <w:rsid w:val="0080239C"/>
    <w:rsid w:val="00805161"/>
    <w:rsid w:val="00806E3F"/>
    <w:rsid w:val="008072D5"/>
    <w:rsid w:val="00810D23"/>
    <w:rsid w:val="00811019"/>
    <w:rsid w:val="0081370E"/>
    <w:rsid w:val="00813A9D"/>
    <w:rsid w:val="00817588"/>
    <w:rsid w:val="00817AAE"/>
    <w:rsid w:val="00821DD6"/>
    <w:rsid w:val="008231C5"/>
    <w:rsid w:val="0082335D"/>
    <w:rsid w:val="00823C70"/>
    <w:rsid w:val="008263C5"/>
    <w:rsid w:val="00827FDB"/>
    <w:rsid w:val="00830976"/>
    <w:rsid w:val="00831C13"/>
    <w:rsid w:val="00831C96"/>
    <w:rsid w:val="00832A55"/>
    <w:rsid w:val="00833AAB"/>
    <w:rsid w:val="00834705"/>
    <w:rsid w:val="00836597"/>
    <w:rsid w:val="00836899"/>
    <w:rsid w:val="00837FF1"/>
    <w:rsid w:val="00840D3E"/>
    <w:rsid w:val="008439BD"/>
    <w:rsid w:val="00843CE2"/>
    <w:rsid w:val="00845356"/>
    <w:rsid w:val="00847257"/>
    <w:rsid w:val="00847EF8"/>
    <w:rsid w:val="008525B5"/>
    <w:rsid w:val="00856629"/>
    <w:rsid w:val="008567E4"/>
    <w:rsid w:val="00857233"/>
    <w:rsid w:val="00857D05"/>
    <w:rsid w:val="00857E4C"/>
    <w:rsid w:val="008604AF"/>
    <w:rsid w:val="00860F25"/>
    <w:rsid w:val="00861508"/>
    <w:rsid w:val="00861802"/>
    <w:rsid w:val="00861A15"/>
    <w:rsid w:val="00861D9F"/>
    <w:rsid w:val="00862887"/>
    <w:rsid w:val="00862E3D"/>
    <w:rsid w:val="00865ACF"/>
    <w:rsid w:val="00866669"/>
    <w:rsid w:val="00873FD0"/>
    <w:rsid w:val="008748D9"/>
    <w:rsid w:val="008777E2"/>
    <w:rsid w:val="008807B3"/>
    <w:rsid w:val="00880D4C"/>
    <w:rsid w:val="00882932"/>
    <w:rsid w:val="00882CF0"/>
    <w:rsid w:val="00882F97"/>
    <w:rsid w:val="00885512"/>
    <w:rsid w:val="008857B2"/>
    <w:rsid w:val="00886F87"/>
    <w:rsid w:val="00887516"/>
    <w:rsid w:val="00890D7F"/>
    <w:rsid w:val="008910D8"/>
    <w:rsid w:val="0089216A"/>
    <w:rsid w:val="00892569"/>
    <w:rsid w:val="008927B6"/>
    <w:rsid w:val="00895172"/>
    <w:rsid w:val="008965D1"/>
    <w:rsid w:val="00897602"/>
    <w:rsid w:val="008976BC"/>
    <w:rsid w:val="008A09D0"/>
    <w:rsid w:val="008A3924"/>
    <w:rsid w:val="008A3DF0"/>
    <w:rsid w:val="008A4AC9"/>
    <w:rsid w:val="008A4E7B"/>
    <w:rsid w:val="008A6456"/>
    <w:rsid w:val="008A745A"/>
    <w:rsid w:val="008A7FCA"/>
    <w:rsid w:val="008B17D9"/>
    <w:rsid w:val="008B202B"/>
    <w:rsid w:val="008B3366"/>
    <w:rsid w:val="008B3B2C"/>
    <w:rsid w:val="008B5124"/>
    <w:rsid w:val="008B5D1D"/>
    <w:rsid w:val="008C062A"/>
    <w:rsid w:val="008C0A5A"/>
    <w:rsid w:val="008C37F8"/>
    <w:rsid w:val="008C6799"/>
    <w:rsid w:val="008C6AC1"/>
    <w:rsid w:val="008D3D98"/>
    <w:rsid w:val="008D4A5B"/>
    <w:rsid w:val="008D5525"/>
    <w:rsid w:val="008D6560"/>
    <w:rsid w:val="008D6A3E"/>
    <w:rsid w:val="008E207A"/>
    <w:rsid w:val="008E2446"/>
    <w:rsid w:val="008E289F"/>
    <w:rsid w:val="008E3E96"/>
    <w:rsid w:val="008E6417"/>
    <w:rsid w:val="008E7E73"/>
    <w:rsid w:val="008F083D"/>
    <w:rsid w:val="008F1A5C"/>
    <w:rsid w:val="008F1C34"/>
    <w:rsid w:val="008F1CA3"/>
    <w:rsid w:val="008F1DC3"/>
    <w:rsid w:val="008F29BB"/>
    <w:rsid w:val="008F2F75"/>
    <w:rsid w:val="008F31E9"/>
    <w:rsid w:val="008F3FD9"/>
    <w:rsid w:val="008F4224"/>
    <w:rsid w:val="008F622A"/>
    <w:rsid w:val="008F72E7"/>
    <w:rsid w:val="00901A70"/>
    <w:rsid w:val="00902AA2"/>
    <w:rsid w:val="00902C9D"/>
    <w:rsid w:val="00903145"/>
    <w:rsid w:val="00903AAD"/>
    <w:rsid w:val="00903FA6"/>
    <w:rsid w:val="00903FFF"/>
    <w:rsid w:val="00905E30"/>
    <w:rsid w:val="009112BB"/>
    <w:rsid w:val="00913701"/>
    <w:rsid w:val="00914878"/>
    <w:rsid w:val="0091494E"/>
    <w:rsid w:val="00916B82"/>
    <w:rsid w:val="009219CA"/>
    <w:rsid w:val="0092301C"/>
    <w:rsid w:val="00925550"/>
    <w:rsid w:val="00926F62"/>
    <w:rsid w:val="0092707D"/>
    <w:rsid w:val="0092712D"/>
    <w:rsid w:val="00930B66"/>
    <w:rsid w:val="0093347E"/>
    <w:rsid w:val="009341B7"/>
    <w:rsid w:val="00934F1A"/>
    <w:rsid w:val="0094133D"/>
    <w:rsid w:val="00942B2E"/>
    <w:rsid w:val="009442AF"/>
    <w:rsid w:val="00947F62"/>
    <w:rsid w:val="0095067B"/>
    <w:rsid w:val="009516DE"/>
    <w:rsid w:val="00953486"/>
    <w:rsid w:val="00955FB4"/>
    <w:rsid w:val="00957ACB"/>
    <w:rsid w:val="0096015A"/>
    <w:rsid w:val="00965476"/>
    <w:rsid w:val="009662EF"/>
    <w:rsid w:val="00966FF1"/>
    <w:rsid w:val="009679A2"/>
    <w:rsid w:val="00967B4F"/>
    <w:rsid w:val="00967CD7"/>
    <w:rsid w:val="00970788"/>
    <w:rsid w:val="00970BDF"/>
    <w:rsid w:val="00970DFB"/>
    <w:rsid w:val="00975279"/>
    <w:rsid w:val="009809ED"/>
    <w:rsid w:val="00980B47"/>
    <w:rsid w:val="00983459"/>
    <w:rsid w:val="009837A9"/>
    <w:rsid w:val="00983BA5"/>
    <w:rsid w:val="00984357"/>
    <w:rsid w:val="009843D4"/>
    <w:rsid w:val="009869F5"/>
    <w:rsid w:val="00987B76"/>
    <w:rsid w:val="00987E85"/>
    <w:rsid w:val="00990194"/>
    <w:rsid w:val="009929FB"/>
    <w:rsid w:val="009A081C"/>
    <w:rsid w:val="009A0F9A"/>
    <w:rsid w:val="009A1946"/>
    <w:rsid w:val="009A3C98"/>
    <w:rsid w:val="009A4430"/>
    <w:rsid w:val="009A5823"/>
    <w:rsid w:val="009A589C"/>
    <w:rsid w:val="009A6728"/>
    <w:rsid w:val="009A7511"/>
    <w:rsid w:val="009A7A95"/>
    <w:rsid w:val="009A7CC0"/>
    <w:rsid w:val="009B0FFD"/>
    <w:rsid w:val="009B2DEE"/>
    <w:rsid w:val="009B34CE"/>
    <w:rsid w:val="009B5845"/>
    <w:rsid w:val="009B6066"/>
    <w:rsid w:val="009B6415"/>
    <w:rsid w:val="009B6AFA"/>
    <w:rsid w:val="009B6FFD"/>
    <w:rsid w:val="009B7E98"/>
    <w:rsid w:val="009C1F66"/>
    <w:rsid w:val="009C3084"/>
    <w:rsid w:val="009C3EAB"/>
    <w:rsid w:val="009C4894"/>
    <w:rsid w:val="009D1603"/>
    <w:rsid w:val="009D37E9"/>
    <w:rsid w:val="009D43B9"/>
    <w:rsid w:val="009D61D5"/>
    <w:rsid w:val="009D651B"/>
    <w:rsid w:val="009D7228"/>
    <w:rsid w:val="009D7F06"/>
    <w:rsid w:val="009E0DFF"/>
    <w:rsid w:val="009E2ABB"/>
    <w:rsid w:val="009E3BE6"/>
    <w:rsid w:val="009E4219"/>
    <w:rsid w:val="009E4AFB"/>
    <w:rsid w:val="009E54A9"/>
    <w:rsid w:val="009E65F6"/>
    <w:rsid w:val="009E6C50"/>
    <w:rsid w:val="009E7A75"/>
    <w:rsid w:val="009F1BA3"/>
    <w:rsid w:val="009F3233"/>
    <w:rsid w:val="009F5236"/>
    <w:rsid w:val="009F703C"/>
    <w:rsid w:val="009F704E"/>
    <w:rsid w:val="00A00438"/>
    <w:rsid w:val="00A02883"/>
    <w:rsid w:val="00A0288E"/>
    <w:rsid w:val="00A03D62"/>
    <w:rsid w:val="00A03E75"/>
    <w:rsid w:val="00A03F42"/>
    <w:rsid w:val="00A052A0"/>
    <w:rsid w:val="00A064E6"/>
    <w:rsid w:val="00A0678A"/>
    <w:rsid w:val="00A07EFF"/>
    <w:rsid w:val="00A10D13"/>
    <w:rsid w:val="00A11C42"/>
    <w:rsid w:val="00A11DBA"/>
    <w:rsid w:val="00A129BE"/>
    <w:rsid w:val="00A12B26"/>
    <w:rsid w:val="00A17D1A"/>
    <w:rsid w:val="00A2106F"/>
    <w:rsid w:val="00A2232A"/>
    <w:rsid w:val="00A23AC3"/>
    <w:rsid w:val="00A24548"/>
    <w:rsid w:val="00A31366"/>
    <w:rsid w:val="00A31DF1"/>
    <w:rsid w:val="00A3216B"/>
    <w:rsid w:val="00A33C10"/>
    <w:rsid w:val="00A355BB"/>
    <w:rsid w:val="00A3730B"/>
    <w:rsid w:val="00A37352"/>
    <w:rsid w:val="00A37C5D"/>
    <w:rsid w:val="00A40383"/>
    <w:rsid w:val="00A4039D"/>
    <w:rsid w:val="00A41095"/>
    <w:rsid w:val="00A45745"/>
    <w:rsid w:val="00A477A5"/>
    <w:rsid w:val="00A47E0E"/>
    <w:rsid w:val="00A47F0A"/>
    <w:rsid w:val="00A5144A"/>
    <w:rsid w:val="00A53968"/>
    <w:rsid w:val="00A541B2"/>
    <w:rsid w:val="00A55B5F"/>
    <w:rsid w:val="00A56C50"/>
    <w:rsid w:val="00A573CD"/>
    <w:rsid w:val="00A57BAA"/>
    <w:rsid w:val="00A600E4"/>
    <w:rsid w:val="00A612DE"/>
    <w:rsid w:val="00A61EBA"/>
    <w:rsid w:val="00A63B9C"/>
    <w:rsid w:val="00A64848"/>
    <w:rsid w:val="00A727AF"/>
    <w:rsid w:val="00A75519"/>
    <w:rsid w:val="00A76017"/>
    <w:rsid w:val="00A80261"/>
    <w:rsid w:val="00A816B4"/>
    <w:rsid w:val="00A81D24"/>
    <w:rsid w:val="00A828DF"/>
    <w:rsid w:val="00A83A50"/>
    <w:rsid w:val="00A84C8C"/>
    <w:rsid w:val="00A85C78"/>
    <w:rsid w:val="00A863FE"/>
    <w:rsid w:val="00A86524"/>
    <w:rsid w:val="00A86B34"/>
    <w:rsid w:val="00A86B90"/>
    <w:rsid w:val="00A8754D"/>
    <w:rsid w:val="00A90F77"/>
    <w:rsid w:val="00A925F9"/>
    <w:rsid w:val="00A92C1C"/>
    <w:rsid w:val="00A9327E"/>
    <w:rsid w:val="00A94284"/>
    <w:rsid w:val="00A953EA"/>
    <w:rsid w:val="00A969A4"/>
    <w:rsid w:val="00A978B3"/>
    <w:rsid w:val="00A97AAB"/>
    <w:rsid w:val="00A97EB1"/>
    <w:rsid w:val="00AA3887"/>
    <w:rsid w:val="00AA530D"/>
    <w:rsid w:val="00AA594E"/>
    <w:rsid w:val="00AA6E0E"/>
    <w:rsid w:val="00AA6FAB"/>
    <w:rsid w:val="00AA7356"/>
    <w:rsid w:val="00AB223D"/>
    <w:rsid w:val="00AB3056"/>
    <w:rsid w:val="00AB60F9"/>
    <w:rsid w:val="00AB65C1"/>
    <w:rsid w:val="00AB7D6B"/>
    <w:rsid w:val="00AC040B"/>
    <w:rsid w:val="00AC0849"/>
    <w:rsid w:val="00AC17E1"/>
    <w:rsid w:val="00AC24D2"/>
    <w:rsid w:val="00AC446F"/>
    <w:rsid w:val="00AC5F39"/>
    <w:rsid w:val="00AD01D4"/>
    <w:rsid w:val="00AD0A61"/>
    <w:rsid w:val="00AD12D2"/>
    <w:rsid w:val="00AD3BA3"/>
    <w:rsid w:val="00AD518C"/>
    <w:rsid w:val="00AD63EC"/>
    <w:rsid w:val="00AE0933"/>
    <w:rsid w:val="00AE0C56"/>
    <w:rsid w:val="00AE0D35"/>
    <w:rsid w:val="00AE17E2"/>
    <w:rsid w:val="00AE1F4E"/>
    <w:rsid w:val="00AE2DB1"/>
    <w:rsid w:val="00AE46DC"/>
    <w:rsid w:val="00AE4A37"/>
    <w:rsid w:val="00AE5515"/>
    <w:rsid w:val="00AE5FFC"/>
    <w:rsid w:val="00AE61D2"/>
    <w:rsid w:val="00AF272A"/>
    <w:rsid w:val="00AF3723"/>
    <w:rsid w:val="00AF3CDE"/>
    <w:rsid w:val="00AF3F4D"/>
    <w:rsid w:val="00AF67CE"/>
    <w:rsid w:val="00AF6AB3"/>
    <w:rsid w:val="00B00B3B"/>
    <w:rsid w:val="00B02284"/>
    <w:rsid w:val="00B04AF0"/>
    <w:rsid w:val="00B04C07"/>
    <w:rsid w:val="00B06E8F"/>
    <w:rsid w:val="00B07685"/>
    <w:rsid w:val="00B10757"/>
    <w:rsid w:val="00B138E5"/>
    <w:rsid w:val="00B14009"/>
    <w:rsid w:val="00B1552E"/>
    <w:rsid w:val="00B17364"/>
    <w:rsid w:val="00B17AB9"/>
    <w:rsid w:val="00B17D0B"/>
    <w:rsid w:val="00B17F5B"/>
    <w:rsid w:val="00B20FB5"/>
    <w:rsid w:val="00B21928"/>
    <w:rsid w:val="00B21956"/>
    <w:rsid w:val="00B2254A"/>
    <w:rsid w:val="00B2432D"/>
    <w:rsid w:val="00B254AD"/>
    <w:rsid w:val="00B273C2"/>
    <w:rsid w:val="00B27A79"/>
    <w:rsid w:val="00B27E92"/>
    <w:rsid w:val="00B30D01"/>
    <w:rsid w:val="00B30F85"/>
    <w:rsid w:val="00B31357"/>
    <w:rsid w:val="00B32217"/>
    <w:rsid w:val="00B323FC"/>
    <w:rsid w:val="00B3438B"/>
    <w:rsid w:val="00B34D64"/>
    <w:rsid w:val="00B36258"/>
    <w:rsid w:val="00B36EDB"/>
    <w:rsid w:val="00B40BD8"/>
    <w:rsid w:val="00B40D67"/>
    <w:rsid w:val="00B420F6"/>
    <w:rsid w:val="00B433C4"/>
    <w:rsid w:val="00B4348E"/>
    <w:rsid w:val="00B43678"/>
    <w:rsid w:val="00B45C01"/>
    <w:rsid w:val="00B45CF8"/>
    <w:rsid w:val="00B46DF0"/>
    <w:rsid w:val="00B50068"/>
    <w:rsid w:val="00B500A9"/>
    <w:rsid w:val="00B506C6"/>
    <w:rsid w:val="00B50B36"/>
    <w:rsid w:val="00B523DC"/>
    <w:rsid w:val="00B55740"/>
    <w:rsid w:val="00B55EED"/>
    <w:rsid w:val="00B56BE0"/>
    <w:rsid w:val="00B574E1"/>
    <w:rsid w:val="00B61D53"/>
    <w:rsid w:val="00B6223C"/>
    <w:rsid w:val="00B62336"/>
    <w:rsid w:val="00B6537A"/>
    <w:rsid w:val="00B66D87"/>
    <w:rsid w:val="00B72400"/>
    <w:rsid w:val="00B76158"/>
    <w:rsid w:val="00B77110"/>
    <w:rsid w:val="00B81F92"/>
    <w:rsid w:val="00B8574C"/>
    <w:rsid w:val="00B86145"/>
    <w:rsid w:val="00B86977"/>
    <w:rsid w:val="00B91F65"/>
    <w:rsid w:val="00B9262D"/>
    <w:rsid w:val="00B94669"/>
    <w:rsid w:val="00B96992"/>
    <w:rsid w:val="00B96F94"/>
    <w:rsid w:val="00BA0EDB"/>
    <w:rsid w:val="00BA5B26"/>
    <w:rsid w:val="00BA5C36"/>
    <w:rsid w:val="00BB1302"/>
    <w:rsid w:val="00BB5E29"/>
    <w:rsid w:val="00BB6141"/>
    <w:rsid w:val="00BB71A4"/>
    <w:rsid w:val="00BB765E"/>
    <w:rsid w:val="00BC01B9"/>
    <w:rsid w:val="00BC1FF8"/>
    <w:rsid w:val="00BC3900"/>
    <w:rsid w:val="00BC3DDB"/>
    <w:rsid w:val="00BC5AFC"/>
    <w:rsid w:val="00BC660C"/>
    <w:rsid w:val="00BD06E6"/>
    <w:rsid w:val="00BD50EE"/>
    <w:rsid w:val="00BD737F"/>
    <w:rsid w:val="00BE044F"/>
    <w:rsid w:val="00BE2720"/>
    <w:rsid w:val="00BE336F"/>
    <w:rsid w:val="00BE4CD8"/>
    <w:rsid w:val="00BE4F26"/>
    <w:rsid w:val="00BE6251"/>
    <w:rsid w:val="00BE6914"/>
    <w:rsid w:val="00BE6D26"/>
    <w:rsid w:val="00BF1F64"/>
    <w:rsid w:val="00BF387F"/>
    <w:rsid w:val="00BF4974"/>
    <w:rsid w:val="00BF5772"/>
    <w:rsid w:val="00BF6F32"/>
    <w:rsid w:val="00BF72F6"/>
    <w:rsid w:val="00C0011C"/>
    <w:rsid w:val="00C00B21"/>
    <w:rsid w:val="00C0110C"/>
    <w:rsid w:val="00C0256A"/>
    <w:rsid w:val="00C0268B"/>
    <w:rsid w:val="00C04A7B"/>
    <w:rsid w:val="00C05257"/>
    <w:rsid w:val="00C05514"/>
    <w:rsid w:val="00C05969"/>
    <w:rsid w:val="00C075D3"/>
    <w:rsid w:val="00C105B2"/>
    <w:rsid w:val="00C1222A"/>
    <w:rsid w:val="00C1222E"/>
    <w:rsid w:val="00C135BC"/>
    <w:rsid w:val="00C17089"/>
    <w:rsid w:val="00C21847"/>
    <w:rsid w:val="00C21E08"/>
    <w:rsid w:val="00C23FA5"/>
    <w:rsid w:val="00C24183"/>
    <w:rsid w:val="00C246D2"/>
    <w:rsid w:val="00C24DEC"/>
    <w:rsid w:val="00C27A8D"/>
    <w:rsid w:val="00C30788"/>
    <w:rsid w:val="00C30883"/>
    <w:rsid w:val="00C30E0F"/>
    <w:rsid w:val="00C31F99"/>
    <w:rsid w:val="00C32A6D"/>
    <w:rsid w:val="00C347C9"/>
    <w:rsid w:val="00C34F46"/>
    <w:rsid w:val="00C3770C"/>
    <w:rsid w:val="00C41405"/>
    <w:rsid w:val="00C42185"/>
    <w:rsid w:val="00C43464"/>
    <w:rsid w:val="00C438BC"/>
    <w:rsid w:val="00C43A8C"/>
    <w:rsid w:val="00C44C61"/>
    <w:rsid w:val="00C503B4"/>
    <w:rsid w:val="00C50400"/>
    <w:rsid w:val="00C52857"/>
    <w:rsid w:val="00C528F1"/>
    <w:rsid w:val="00C530BB"/>
    <w:rsid w:val="00C54B95"/>
    <w:rsid w:val="00C562C0"/>
    <w:rsid w:val="00C57CD3"/>
    <w:rsid w:val="00C618E2"/>
    <w:rsid w:val="00C62C6F"/>
    <w:rsid w:val="00C62EA1"/>
    <w:rsid w:val="00C663C6"/>
    <w:rsid w:val="00C665FF"/>
    <w:rsid w:val="00C6704F"/>
    <w:rsid w:val="00C70342"/>
    <w:rsid w:val="00C70A6C"/>
    <w:rsid w:val="00C7496F"/>
    <w:rsid w:val="00C74DF3"/>
    <w:rsid w:val="00C74E57"/>
    <w:rsid w:val="00C76C48"/>
    <w:rsid w:val="00C807C1"/>
    <w:rsid w:val="00C82371"/>
    <w:rsid w:val="00C8338A"/>
    <w:rsid w:val="00C83C2E"/>
    <w:rsid w:val="00C84B07"/>
    <w:rsid w:val="00C85117"/>
    <w:rsid w:val="00C85B2E"/>
    <w:rsid w:val="00C86342"/>
    <w:rsid w:val="00C866A6"/>
    <w:rsid w:val="00C8671F"/>
    <w:rsid w:val="00C86A6C"/>
    <w:rsid w:val="00C87EDF"/>
    <w:rsid w:val="00C87F62"/>
    <w:rsid w:val="00C90121"/>
    <w:rsid w:val="00C9197F"/>
    <w:rsid w:val="00C92522"/>
    <w:rsid w:val="00C92D23"/>
    <w:rsid w:val="00C93935"/>
    <w:rsid w:val="00C94BAA"/>
    <w:rsid w:val="00C952EA"/>
    <w:rsid w:val="00C955D2"/>
    <w:rsid w:val="00CA07EC"/>
    <w:rsid w:val="00CA0FFD"/>
    <w:rsid w:val="00CA109C"/>
    <w:rsid w:val="00CA492A"/>
    <w:rsid w:val="00CA57B3"/>
    <w:rsid w:val="00CA7111"/>
    <w:rsid w:val="00CA7915"/>
    <w:rsid w:val="00CB088C"/>
    <w:rsid w:val="00CB09DA"/>
    <w:rsid w:val="00CB201C"/>
    <w:rsid w:val="00CB2858"/>
    <w:rsid w:val="00CB4DCA"/>
    <w:rsid w:val="00CB6135"/>
    <w:rsid w:val="00CB6C3E"/>
    <w:rsid w:val="00CB6E10"/>
    <w:rsid w:val="00CC1A16"/>
    <w:rsid w:val="00CC22CF"/>
    <w:rsid w:val="00CC4F17"/>
    <w:rsid w:val="00CC6A8F"/>
    <w:rsid w:val="00CC7E1A"/>
    <w:rsid w:val="00CD098B"/>
    <w:rsid w:val="00CD1257"/>
    <w:rsid w:val="00CD31A5"/>
    <w:rsid w:val="00CD3339"/>
    <w:rsid w:val="00CD3947"/>
    <w:rsid w:val="00CD4176"/>
    <w:rsid w:val="00CD4D37"/>
    <w:rsid w:val="00CD4DC6"/>
    <w:rsid w:val="00CD6B8B"/>
    <w:rsid w:val="00CE240C"/>
    <w:rsid w:val="00CE29F6"/>
    <w:rsid w:val="00CE367E"/>
    <w:rsid w:val="00CE3C7E"/>
    <w:rsid w:val="00CE466A"/>
    <w:rsid w:val="00CE4D5A"/>
    <w:rsid w:val="00CE543D"/>
    <w:rsid w:val="00CE54D1"/>
    <w:rsid w:val="00CE72C8"/>
    <w:rsid w:val="00CE7F81"/>
    <w:rsid w:val="00CF212C"/>
    <w:rsid w:val="00CF3123"/>
    <w:rsid w:val="00CF345F"/>
    <w:rsid w:val="00CF43C3"/>
    <w:rsid w:val="00CF63B6"/>
    <w:rsid w:val="00CF70C7"/>
    <w:rsid w:val="00D02E6A"/>
    <w:rsid w:val="00D030EA"/>
    <w:rsid w:val="00D0486E"/>
    <w:rsid w:val="00D04ADA"/>
    <w:rsid w:val="00D054F6"/>
    <w:rsid w:val="00D06C07"/>
    <w:rsid w:val="00D105EA"/>
    <w:rsid w:val="00D13438"/>
    <w:rsid w:val="00D14872"/>
    <w:rsid w:val="00D1657B"/>
    <w:rsid w:val="00D20928"/>
    <w:rsid w:val="00D21049"/>
    <w:rsid w:val="00D210B4"/>
    <w:rsid w:val="00D224F9"/>
    <w:rsid w:val="00D23558"/>
    <w:rsid w:val="00D246A6"/>
    <w:rsid w:val="00D2635A"/>
    <w:rsid w:val="00D32359"/>
    <w:rsid w:val="00D3287E"/>
    <w:rsid w:val="00D32DED"/>
    <w:rsid w:val="00D33626"/>
    <w:rsid w:val="00D369AE"/>
    <w:rsid w:val="00D40863"/>
    <w:rsid w:val="00D441E3"/>
    <w:rsid w:val="00D506D1"/>
    <w:rsid w:val="00D5083C"/>
    <w:rsid w:val="00D50C26"/>
    <w:rsid w:val="00D52946"/>
    <w:rsid w:val="00D54022"/>
    <w:rsid w:val="00D55239"/>
    <w:rsid w:val="00D55644"/>
    <w:rsid w:val="00D55E81"/>
    <w:rsid w:val="00D5616F"/>
    <w:rsid w:val="00D577ED"/>
    <w:rsid w:val="00D63392"/>
    <w:rsid w:val="00D64599"/>
    <w:rsid w:val="00D65488"/>
    <w:rsid w:val="00D6586D"/>
    <w:rsid w:val="00D65DBF"/>
    <w:rsid w:val="00D6725F"/>
    <w:rsid w:val="00D77858"/>
    <w:rsid w:val="00D83825"/>
    <w:rsid w:val="00D83F9A"/>
    <w:rsid w:val="00D84888"/>
    <w:rsid w:val="00D84A3E"/>
    <w:rsid w:val="00D8557E"/>
    <w:rsid w:val="00D868F1"/>
    <w:rsid w:val="00D90454"/>
    <w:rsid w:val="00D92BB2"/>
    <w:rsid w:val="00D92EAC"/>
    <w:rsid w:val="00D9472B"/>
    <w:rsid w:val="00D962EF"/>
    <w:rsid w:val="00D9657D"/>
    <w:rsid w:val="00D97CB0"/>
    <w:rsid w:val="00D97DC3"/>
    <w:rsid w:val="00DA0046"/>
    <w:rsid w:val="00DA0747"/>
    <w:rsid w:val="00DA1905"/>
    <w:rsid w:val="00DA2384"/>
    <w:rsid w:val="00DA26C7"/>
    <w:rsid w:val="00DA65B8"/>
    <w:rsid w:val="00DB093C"/>
    <w:rsid w:val="00DB2680"/>
    <w:rsid w:val="00DB2921"/>
    <w:rsid w:val="00DB492D"/>
    <w:rsid w:val="00DB4E8C"/>
    <w:rsid w:val="00DB6405"/>
    <w:rsid w:val="00DB67BB"/>
    <w:rsid w:val="00DB69F9"/>
    <w:rsid w:val="00DB7BDA"/>
    <w:rsid w:val="00DC37A2"/>
    <w:rsid w:val="00DC44E6"/>
    <w:rsid w:val="00DC4BA6"/>
    <w:rsid w:val="00DC568F"/>
    <w:rsid w:val="00DC6E22"/>
    <w:rsid w:val="00DC7B9E"/>
    <w:rsid w:val="00DD2601"/>
    <w:rsid w:val="00DD2D10"/>
    <w:rsid w:val="00DD43F3"/>
    <w:rsid w:val="00DD5194"/>
    <w:rsid w:val="00DD564A"/>
    <w:rsid w:val="00DD7B66"/>
    <w:rsid w:val="00DE022C"/>
    <w:rsid w:val="00DE28A5"/>
    <w:rsid w:val="00DE2CA8"/>
    <w:rsid w:val="00DE2E93"/>
    <w:rsid w:val="00DE2F88"/>
    <w:rsid w:val="00DE3EE1"/>
    <w:rsid w:val="00DE468B"/>
    <w:rsid w:val="00DE4C7C"/>
    <w:rsid w:val="00DE5531"/>
    <w:rsid w:val="00DE6CAC"/>
    <w:rsid w:val="00DF25AE"/>
    <w:rsid w:val="00DF6632"/>
    <w:rsid w:val="00E011FD"/>
    <w:rsid w:val="00E01613"/>
    <w:rsid w:val="00E0555C"/>
    <w:rsid w:val="00E06BFD"/>
    <w:rsid w:val="00E12888"/>
    <w:rsid w:val="00E1374A"/>
    <w:rsid w:val="00E13905"/>
    <w:rsid w:val="00E14AE2"/>
    <w:rsid w:val="00E1512D"/>
    <w:rsid w:val="00E15760"/>
    <w:rsid w:val="00E1775B"/>
    <w:rsid w:val="00E2006F"/>
    <w:rsid w:val="00E20C86"/>
    <w:rsid w:val="00E20CD5"/>
    <w:rsid w:val="00E20F81"/>
    <w:rsid w:val="00E21452"/>
    <w:rsid w:val="00E21847"/>
    <w:rsid w:val="00E2199C"/>
    <w:rsid w:val="00E21F01"/>
    <w:rsid w:val="00E231F1"/>
    <w:rsid w:val="00E23781"/>
    <w:rsid w:val="00E24359"/>
    <w:rsid w:val="00E256A7"/>
    <w:rsid w:val="00E26E49"/>
    <w:rsid w:val="00E27CE9"/>
    <w:rsid w:val="00E31364"/>
    <w:rsid w:val="00E32013"/>
    <w:rsid w:val="00E33094"/>
    <w:rsid w:val="00E333D0"/>
    <w:rsid w:val="00E34027"/>
    <w:rsid w:val="00E357A5"/>
    <w:rsid w:val="00E35CCC"/>
    <w:rsid w:val="00E35E06"/>
    <w:rsid w:val="00E36358"/>
    <w:rsid w:val="00E369EB"/>
    <w:rsid w:val="00E36A91"/>
    <w:rsid w:val="00E41A4E"/>
    <w:rsid w:val="00E42863"/>
    <w:rsid w:val="00E42994"/>
    <w:rsid w:val="00E43598"/>
    <w:rsid w:val="00E43A5E"/>
    <w:rsid w:val="00E43CD7"/>
    <w:rsid w:val="00E442F2"/>
    <w:rsid w:val="00E44C78"/>
    <w:rsid w:val="00E464C8"/>
    <w:rsid w:val="00E5063A"/>
    <w:rsid w:val="00E514F6"/>
    <w:rsid w:val="00E54854"/>
    <w:rsid w:val="00E54E09"/>
    <w:rsid w:val="00E557A8"/>
    <w:rsid w:val="00E5590E"/>
    <w:rsid w:val="00E55EC5"/>
    <w:rsid w:val="00E563E3"/>
    <w:rsid w:val="00E5679C"/>
    <w:rsid w:val="00E60476"/>
    <w:rsid w:val="00E6070F"/>
    <w:rsid w:val="00E6112A"/>
    <w:rsid w:val="00E611C0"/>
    <w:rsid w:val="00E615E0"/>
    <w:rsid w:val="00E61B95"/>
    <w:rsid w:val="00E61D9C"/>
    <w:rsid w:val="00E61E7F"/>
    <w:rsid w:val="00E6355E"/>
    <w:rsid w:val="00E63852"/>
    <w:rsid w:val="00E647FE"/>
    <w:rsid w:val="00E66188"/>
    <w:rsid w:val="00E70A17"/>
    <w:rsid w:val="00E72398"/>
    <w:rsid w:val="00E731B7"/>
    <w:rsid w:val="00E731C8"/>
    <w:rsid w:val="00E74595"/>
    <w:rsid w:val="00E74F45"/>
    <w:rsid w:val="00E767EB"/>
    <w:rsid w:val="00E80763"/>
    <w:rsid w:val="00E8097E"/>
    <w:rsid w:val="00E80E98"/>
    <w:rsid w:val="00E81734"/>
    <w:rsid w:val="00E81D95"/>
    <w:rsid w:val="00E8241F"/>
    <w:rsid w:val="00E82F91"/>
    <w:rsid w:val="00E84308"/>
    <w:rsid w:val="00E8496E"/>
    <w:rsid w:val="00E90E00"/>
    <w:rsid w:val="00E96F44"/>
    <w:rsid w:val="00EA11FF"/>
    <w:rsid w:val="00EA244D"/>
    <w:rsid w:val="00EA2FE0"/>
    <w:rsid w:val="00EA3822"/>
    <w:rsid w:val="00EA7F1A"/>
    <w:rsid w:val="00EB056C"/>
    <w:rsid w:val="00EB05E1"/>
    <w:rsid w:val="00EB0BC4"/>
    <w:rsid w:val="00EB164D"/>
    <w:rsid w:val="00EB1E28"/>
    <w:rsid w:val="00EB2DA1"/>
    <w:rsid w:val="00EB4680"/>
    <w:rsid w:val="00EB54F5"/>
    <w:rsid w:val="00EB5799"/>
    <w:rsid w:val="00EB6450"/>
    <w:rsid w:val="00EB65DF"/>
    <w:rsid w:val="00EB771D"/>
    <w:rsid w:val="00EC2ED7"/>
    <w:rsid w:val="00EC3225"/>
    <w:rsid w:val="00EC4180"/>
    <w:rsid w:val="00EC51A4"/>
    <w:rsid w:val="00EC6FD4"/>
    <w:rsid w:val="00ED10AD"/>
    <w:rsid w:val="00ED47D0"/>
    <w:rsid w:val="00ED6A85"/>
    <w:rsid w:val="00ED78DB"/>
    <w:rsid w:val="00EE2E99"/>
    <w:rsid w:val="00EE30DA"/>
    <w:rsid w:val="00EE43D9"/>
    <w:rsid w:val="00EE44FE"/>
    <w:rsid w:val="00EF1328"/>
    <w:rsid w:val="00EF429D"/>
    <w:rsid w:val="00EF678A"/>
    <w:rsid w:val="00EF74FF"/>
    <w:rsid w:val="00F00768"/>
    <w:rsid w:val="00F01E9B"/>
    <w:rsid w:val="00F04C39"/>
    <w:rsid w:val="00F05653"/>
    <w:rsid w:val="00F05BFD"/>
    <w:rsid w:val="00F061A7"/>
    <w:rsid w:val="00F06871"/>
    <w:rsid w:val="00F0761B"/>
    <w:rsid w:val="00F10B36"/>
    <w:rsid w:val="00F145B0"/>
    <w:rsid w:val="00F1502C"/>
    <w:rsid w:val="00F152D1"/>
    <w:rsid w:val="00F15937"/>
    <w:rsid w:val="00F15AD3"/>
    <w:rsid w:val="00F17025"/>
    <w:rsid w:val="00F2092A"/>
    <w:rsid w:val="00F22010"/>
    <w:rsid w:val="00F22300"/>
    <w:rsid w:val="00F2284A"/>
    <w:rsid w:val="00F25DF1"/>
    <w:rsid w:val="00F26190"/>
    <w:rsid w:val="00F26C76"/>
    <w:rsid w:val="00F2705D"/>
    <w:rsid w:val="00F30819"/>
    <w:rsid w:val="00F313A5"/>
    <w:rsid w:val="00F31662"/>
    <w:rsid w:val="00F31A79"/>
    <w:rsid w:val="00F31C64"/>
    <w:rsid w:val="00F324E6"/>
    <w:rsid w:val="00F33F64"/>
    <w:rsid w:val="00F34937"/>
    <w:rsid w:val="00F35684"/>
    <w:rsid w:val="00F35FBE"/>
    <w:rsid w:val="00F40687"/>
    <w:rsid w:val="00F42296"/>
    <w:rsid w:val="00F442FE"/>
    <w:rsid w:val="00F44601"/>
    <w:rsid w:val="00F44C56"/>
    <w:rsid w:val="00F455A3"/>
    <w:rsid w:val="00F460E8"/>
    <w:rsid w:val="00F505FA"/>
    <w:rsid w:val="00F50A3D"/>
    <w:rsid w:val="00F51839"/>
    <w:rsid w:val="00F5522D"/>
    <w:rsid w:val="00F55A61"/>
    <w:rsid w:val="00F562C5"/>
    <w:rsid w:val="00F5730E"/>
    <w:rsid w:val="00F5767E"/>
    <w:rsid w:val="00F6083C"/>
    <w:rsid w:val="00F6153B"/>
    <w:rsid w:val="00F64C92"/>
    <w:rsid w:val="00F64FB3"/>
    <w:rsid w:val="00F6572A"/>
    <w:rsid w:val="00F659F0"/>
    <w:rsid w:val="00F65A65"/>
    <w:rsid w:val="00F65DAB"/>
    <w:rsid w:val="00F6653D"/>
    <w:rsid w:val="00F66E20"/>
    <w:rsid w:val="00F67A2A"/>
    <w:rsid w:val="00F67AD1"/>
    <w:rsid w:val="00F67BCC"/>
    <w:rsid w:val="00F7103B"/>
    <w:rsid w:val="00F7295F"/>
    <w:rsid w:val="00F72B4D"/>
    <w:rsid w:val="00F74852"/>
    <w:rsid w:val="00F75252"/>
    <w:rsid w:val="00F761BA"/>
    <w:rsid w:val="00F76B34"/>
    <w:rsid w:val="00F779C0"/>
    <w:rsid w:val="00F80CB1"/>
    <w:rsid w:val="00F8117F"/>
    <w:rsid w:val="00F81F31"/>
    <w:rsid w:val="00F82322"/>
    <w:rsid w:val="00F83CC1"/>
    <w:rsid w:val="00F84E3D"/>
    <w:rsid w:val="00F850F7"/>
    <w:rsid w:val="00F85256"/>
    <w:rsid w:val="00F86214"/>
    <w:rsid w:val="00F86AFE"/>
    <w:rsid w:val="00F90766"/>
    <w:rsid w:val="00F9246C"/>
    <w:rsid w:val="00F948C1"/>
    <w:rsid w:val="00F95380"/>
    <w:rsid w:val="00F96590"/>
    <w:rsid w:val="00F969CE"/>
    <w:rsid w:val="00FA1055"/>
    <w:rsid w:val="00FA1282"/>
    <w:rsid w:val="00FA1AD3"/>
    <w:rsid w:val="00FA1BCC"/>
    <w:rsid w:val="00FA267C"/>
    <w:rsid w:val="00FA42CC"/>
    <w:rsid w:val="00FA558D"/>
    <w:rsid w:val="00FA73C3"/>
    <w:rsid w:val="00FA7CA3"/>
    <w:rsid w:val="00FB04F3"/>
    <w:rsid w:val="00FB164C"/>
    <w:rsid w:val="00FB237C"/>
    <w:rsid w:val="00FB35F9"/>
    <w:rsid w:val="00FB3DA9"/>
    <w:rsid w:val="00FB3EAF"/>
    <w:rsid w:val="00FB3F87"/>
    <w:rsid w:val="00FB5A0D"/>
    <w:rsid w:val="00FB65C5"/>
    <w:rsid w:val="00FB66C7"/>
    <w:rsid w:val="00FC122C"/>
    <w:rsid w:val="00FC16F9"/>
    <w:rsid w:val="00FC257C"/>
    <w:rsid w:val="00FC591D"/>
    <w:rsid w:val="00FC6FF3"/>
    <w:rsid w:val="00FD00EE"/>
    <w:rsid w:val="00FD01FF"/>
    <w:rsid w:val="00FD049F"/>
    <w:rsid w:val="00FD1101"/>
    <w:rsid w:val="00FD29B4"/>
    <w:rsid w:val="00FD4859"/>
    <w:rsid w:val="00FD51E7"/>
    <w:rsid w:val="00FD66F3"/>
    <w:rsid w:val="00FE269B"/>
    <w:rsid w:val="00FE33E0"/>
    <w:rsid w:val="00FE3A8C"/>
    <w:rsid w:val="00FE3B35"/>
    <w:rsid w:val="00FE40A4"/>
    <w:rsid w:val="00FE61EE"/>
    <w:rsid w:val="00FE79B8"/>
    <w:rsid w:val="00FF0465"/>
    <w:rsid w:val="00FF2820"/>
    <w:rsid w:val="00FF2CD1"/>
    <w:rsid w:val="00FF441F"/>
    <w:rsid w:val="00FF4923"/>
    <w:rsid w:val="00FF4AC3"/>
    <w:rsid w:val="09A8E0CC"/>
  </w:rsids>
  <m:mathPr>
    <m:mathFont m:val="Cambria Math"/>
    <m:brkBin m:val="before"/>
    <m:brkBinSub m:val="--"/>
    <m:smallFrac m:val="0"/>
    <m:dispDef/>
    <m:lMargin m:val="0"/>
    <m:rMargin m:val="0"/>
    <m:defJc m:val="centerGroup"/>
    <m:wrapIndent m:val="1440"/>
    <m:intLim m:val="subSup"/>
    <m:naryLim m:val="undOvr"/>
  </m:mathPr>
  <w:themeFontLang w:val="pt-PT"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F17E"/>
  <w15:chartTrackingRefBased/>
  <w15:docId w15:val="{31C19168-D90B-4928-95FF-D9F7444AF3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pt-PT"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F0565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565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5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65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05653"/>
    <w:rPr>
      <w:rFonts w:asciiTheme="majorHAnsi" w:hAnsiTheme="majorHAnsi" w:eastAsiaTheme="majorEastAsia" w:cstheme="majorBidi"/>
      <w:color w:val="2F5496" w:themeColor="accent1" w:themeShade="BF"/>
      <w:sz w:val="40"/>
      <w:szCs w:val="40"/>
      <w:lang w:val="en-US"/>
    </w:rPr>
  </w:style>
  <w:style w:type="character" w:styleId="Heading2Char" w:customStyle="1">
    <w:name w:val="Heading 2 Char"/>
    <w:basedOn w:val="DefaultParagraphFont"/>
    <w:link w:val="Heading2"/>
    <w:uiPriority w:val="9"/>
    <w:rsid w:val="00F05653"/>
    <w:rPr>
      <w:rFonts w:asciiTheme="majorHAnsi" w:hAnsiTheme="majorHAnsi" w:eastAsiaTheme="majorEastAsia" w:cstheme="majorBidi"/>
      <w:color w:val="2F5496" w:themeColor="accent1" w:themeShade="BF"/>
      <w:sz w:val="32"/>
      <w:szCs w:val="32"/>
      <w:lang w:val="en-US"/>
    </w:rPr>
  </w:style>
  <w:style w:type="character" w:styleId="Heading3Char" w:customStyle="1">
    <w:name w:val="Heading 3 Char"/>
    <w:basedOn w:val="DefaultParagraphFont"/>
    <w:link w:val="Heading3"/>
    <w:uiPriority w:val="9"/>
    <w:rsid w:val="00F05653"/>
    <w:rPr>
      <w:rFonts w:eastAsiaTheme="majorEastAsia" w:cstheme="majorBidi"/>
      <w:color w:val="2F5496" w:themeColor="accent1" w:themeShade="BF"/>
      <w:sz w:val="28"/>
      <w:szCs w:val="28"/>
      <w:lang w:val="en-US"/>
    </w:rPr>
  </w:style>
  <w:style w:type="character" w:styleId="Heading4Char" w:customStyle="1">
    <w:name w:val="Heading 4 Char"/>
    <w:basedOn w:val="DefaultParagraphFont"/>
    <w:link w:val="Heading4"/>
    <w:uiPriority w:val="9"/>
    <w:semiHidden/>
    <w:rsid w:val="00F05653"/>
    <w:rPr>
      <w:rFonts w:eastAsiaTheme="majorEastAsia" w:cstheme="majorBidi"/>
      <w:i/>
      <w:iCs/>
      <w:color w:val="2F5496" w:themeColor="accent1" w:themeShade="BF"/>
      <w:lang w:val="en-US"/>
    </w:rPr>
  </w:style>
  <w:style w:type="character" w:styleId="Heading5Char" w:customStyle="1">
    <w:name w:val="Heading 5 Char"/>
    <w:basedOn w:val="DefaultParagraphFont"/>
    <w:link w:val="Heading5"/>
    <w:uiPriority w:val="9"/>
    <w:semiHidden/>
    <w:rsid w:val="00F05653"/>
    <w:rPr>
      <w:rFonts w:eastAsiaTheme="majorEastAsia" w:cstheme="majorBidi"/>
      <w:color w:val="2F5496" w:themeColor="accent1" w:themeShade="BF"/>
      <w:lang w:val="en-US"/>
    </w:rPr>
  </w:style>
  <w:style w:type="character" w:styleId="Heading6Char" w:customStyle="1">
    <w:name w:val="Heading 6 Char"/>
    <w:basedOn w:val="DefaultParagraphFont"/>
    <w:link w:val="Heading6"/>
    <w:uiPriority w:val="9"/>
    <w:semiHidden/>
    <w:rsid w:val="00F05653"/>
    <w:rPr>
      <w:rFonts w:eastAsiaTheme="majorEastAsia" w:cstheme="majorBidi"/>
      <w:i/>
      <w:iCs/>
      <w:color w:val="595959" w:themeColor="text1" w:themeTint="A6"/>
      <w:lang w:val="en-US"/>
    </w:rPr>
  </w:style>
  <w:style w:type="character" w:styleId="Heading7Char" w:customStyle="1">
    <w:name w:val="Heading 7 Char"/>
    <w:basedOn w:val="DefaultParagraphFont"/>
    <w:link w:val="Heading7"/>
    <w:uiPriority w:val="9"/>
    <w:semiHidden/>
    <w:rsid w:val="00F05653"/>
    <w:rPr>
      <w:rFonts w:eastAsiaTheme="majorEastAsia" w:cstheme="majorBidi"/>
      <w:color w:val="595959" w:themeColor="text1" w:themeTint="A6"/>
      <w:lang w:val="en-US"/>
    </w:rPr>
  </w:style>
  <w:style w:type="character" w:styleId="Heading8Char" w:customStyle="1">
    <w:name w:val="Heading 8 Char"/>
    <w:basedOn w:val="DefaultParagraphFont"/>
    <w:link w:val="Heading8"/>
    <w:uiPriority w:val="9"/>
    <w:semiHidden/>
    <w:rsid w:val="00F05653"/>
    <w:rPr>
      <w:rFonts w:eastAsiaTheme="majorEastAsia" w:cstheme="majorBidi"/>
      <w:i/>
      <w:iCs/>
      <w:color w:val="272727" w:themeColor="text1" w:themeTint="D8"/>
      <w:lang w:val="en-US"/>
    </w:rPr>
  </w:style>
  <w:style w:type="character" w:styleId="Heading9Char" w:customStyle="1">
    <w:name w:val="Heading 9 Char"/>
    <w:basedOn w:val="DefaultParagraphFont"/>
    <w:link w:val="Heading9"/>
    <w:uiPriority w:val="9"/>
    <w:semiHidden/>
    <w:rsid w:val="00F0565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0565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05653"/>
    <w:rPr>
      <w:rFonts w:asciiTheme="majorHAnsi" w:hAnsiTheme="majorHAnsi" w:eastAsiaTheme="majorEastAsia" w:cstheme="majorBidi"/>
      <w:spacing w:val="-10"/>
      <w:kern w:val="28"/>
      <w:sz w:val="56"/>
      <w:szCs w:val="56"/>
      <w:lang w:val="en-US"/>
    </w:rPr>
  </w:style>
  <w:style w:type="paragraph" w:styleId="Subtitle">
    <w:name w:val="Subtitle"/>
    <w:basedOn w:val="Normal"/>
    <w:next w:val="Normal"/>
    <w:link w:val="SubtitleChar"/>
    <w:uiPriority w:val="11"/>
    <w:qFormat/>
    <w:rsid w:val="00F0565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0565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05653"/>
    <w:pPr>
      <w:spacing w:before="160"/>
      <w:jc w:val="center"/>
    </w:pPr>
    <w:rPr>
      <w:i/>
      <w:iCs/>
      <w:color w:val="404040" w:themeColor="text1" w:themeTint="BF"/>
    </w:rPr>
  </w:style>
  <w:style w:type="character" w:styleId="QuoteChar" w:customStyle="1">
    <w:name w:val="Quote Char"/>
    <w:basedOn w:val="DefaultParagraphFont"/>
    <w:link w:val="Quote"/>
    <w:uiPriority w:val="29"/>
    <w:rsid w:val="00F05653"/>
    <w:rPr>
      <w:i/>
      <w:iCs/>
      <w:color w:val="404040" w:themeColor="text1" w:themeTint="BF"/>
      <w:lang w:val="en-US"/>
    </w:rPr>
  </w:style>
  <w:style w:type="paragraph" w:styleId="ListParagraph">
    <w:name w:val="List Paragraph"/>
    <w:basedOn w:val="Normal"/>
    <w:uiPriority w:val="34"/>
    <w:qFormat/>
    <w:rsid w:val="00F05653"/>
    <w:pPr>
      <w:ind w:left="720"/>
      <w:contextualSpacing/>
    </w:pPr>
  </w:style>
  <w:style w:type="character" w:styleId="IntenseEmphasis">
    <w:name w:val="Intense Emphasis"/>
    <w:basedOn w:val="DefaultParagraphFont"/>
    <w:uiPriority w:val="21"/>
    <w:qFormat/>
    <w:rsid w:val="00F05653"/>
    <w:rPr>
      <w:i/>
      <w:iCs/>
      <w:color w:val="2F5496" w:themeColor="accent1" w:themeShade="BF"/>
    </w:rPr>
  </w:style>
  <w:style w:type="paragraph" w:styleId="IntenseQuote">
    <w:name w:val="Intense Quote"/>
    <w:basedOn w:val="Normal"/>
    <w:next w:val="Normal"/>
    <w:link w:val="IntenseQuoteChar"/>
    <w:uiPriority w:val="30"/>
    <w:qFormat/>
    <w:rsid w:val="00F0565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05653"/>
    <w:rPr>
      <w:i/>
      <w:iCs/>
      <w:color w:val="2F5496" w:themeColor="accent1" w:themeShade="BF"/>
      <w:lang w:val="en-US"/>
    </w:rPr>
  </w:style>
  <w:style w:type="character" w:styleId="IntenseReference">
    <w:name w:val="Intense Reference"/>
    <w:basedOn w:val="DefaultParagraphFont"/>
    <w:uiPriority w:val="32"/>
    <w:qFormat/>
    <w:rsid w:val="00F05653"/>
    <w:rPr>
      <w:b/>
      <w:bCs/>
      <w:smallCaps/>
      <w:color w:val="2F5496" w:themeColor="accent1" w:themeShade="BF"/>
      <w:spacing w:val="5"/>
    </w:rPr>
  </w:style>
  <w:style w:type="paragraph" w:styleId="Header">
    <w:name w:val="header"/>
    <w:basedOn w:val="Normal"/>
    <w:link w:val="HeaderChar"/>
    <w:uiPriority w:val="99"/>
    <w:unhideWhenUsed/>
    <w:rsid w:val="00010DFA"/>
    <w:pPr>
      <w:tabs>
        <w:tab w:val="center" w:pos="4252"/>
        <w:tab w:val="right" w:pos="8504"/>
      </w:tabs>
      <w:spacing w:after="0" w:line="240" w:lineRule="auto"/>
    </w:pPr>
  </w:style>
  <w:style w:type="character" w:styleId="HeaderChar" w:customStyle="1">
    <w:name w:val="Header Char"/>
    <w:basedOn w:val="DefaultParagraphFont"/>
    <w:link w:val="Header"/>
    <w:uiPriority w:val="99"/>
    <w:rsid w:val="00010DFA"/>
    <w:rPr>
      <w:lang w:val="en-US"/>
    </w:rPr>
  </w:style>
  <w:style w:type="paragraph" w:styleId="Footer">
    <w:name w:val="footer"/>
    <w:basedOn w:val="Normal"/>
    <w:link w:val="FooterChar"/>
    <w:uiPriority w:val="99"/>
    <w:unhideWhenUsed/>
    <w:rsid w:val="00010DFA"/>
    <w:pPr>
      <w:tabs>
        <w:tab w:val="center" w:pos="4252"/>
        <w:tab w:val="right" w:pos="8504"/>
      </w:tabs>
      <w:spacing w:after="0" w:line="240" w:lineRule="auto"/>
    </w:pPr>
  </w:style>
  <w:style w:type="character" w:styleId="FooterChar" w:customStyle="1">
    <w:name w:val="Footer Char"/>
    <w:basedOn w:val="DefaultParagraphFont"/>
    <w:link w:val="Footer"/>
    <w:uiPriority w:val="99"/>
    <w:rsid w:val="00010DFA"/>
    <w:rPr>
      <w:lang w:val="en-US"/>
    </w:rPr>
  </w:style>
  <w:style w:type="paragraph" w:styleId="TOCHeading">
    <w:name w:val="TOC Heading"/>
    <w:basedOn w:val="Heading1"/>
    <w:next w:val="Normal"/>
    <w:uiPriority w:val="39"/>
    <w:unhideWhenUsed/>
    <w:qFormat/>
    <w:rsid w:val="007D690C"/>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823C70"/>
    <w:pPr>
      <w:spacing w:after="100"/>
    </w:pPr>
  </w:style>
  <w:style w:type="character" w:styleId="Hyperlink">
    <w:name w:val="Hyperlink"/>
    <w:basedOn w:val="DefaultParagraphFont"/>
    <w:uiPriority w:val="99"/>
    <w:unhideWhenUsed/>
    <w:rsid w:val="00823C70"/>
    <w:rPr>
      <w:color w:val="0563C1" w:themeColor="hyperlink"/>
      <w:u w:val="single"/>
    </w:rPr>
  </w:style>
  <w:style w:type="character" w:styleId="UnresolvedMention">
    <w:name w:val="Unresolved Mention"/>
    <w:basedOn w:val="DefaultParagraphFont"/>
    <w:uiPriority w:val="99"/>
    <w:semiHidden/>
    <w:unhideWhenUsed/>
    <w:rsid w:val="00761A9D"/>
    <w:rPr>
      <w:color w:val="605E5C"/>
      <w:shd w:val="clear" w:color="auto" w:fill="E1DFDD"/>
    </w:rPr>
  </w:style>
  <w:style w:type="character" w:styleId="PlaceholderText">
    <w:name w:val="Placeholder Text"/>
    <w:basedOn w:val="DefaultParagraphFont"/>
    <w:uiPriority w:val="99"/>
    <w:semiHidden/>
    <w:rsid w:val="0026088D"/>
    <w:rPr>
      <w:color w:val="666666"/>
    </w:rPr>
  </w:style>
  <w:style w:type="paragraph" w:styleId="Bibliography">
    <w:name w:val="Bibliography"/>
    <w:basedOn w:val="Normal"/>
    <w:next w:val="Normal"/>
    <w:uiPriority w:val="37"/>
    <w:unhideWhenUsed/>
    <w:rsid w:val="004E7902"/>
  </w:style>
  <w:style w:type="character" w:styleId="CommentReference">
    <w:name w:val="annotation reference"/>
    <w:basedOn w:val="DefaultParagraphFont"/>
    <w:uiPriority w:val="99"/>
    <w:semiHidden/>
    <w:unhideWhenUsed/>
    <w:rsid w:val="002B2DC5"/>
    <w:rPr>
      <w:sz w:val="16"/>
      <w:szCs w:val="16"/>
    </w:rPr>
  </w:style>
  <w:style w:type="paragraph" w:styleId="CommentText">
    <w:name w:val="annotation text"/>
    <w:basedOn w:val="Normal"/>
    <w:link w:val="CommentTextChar"/>
    <w:uiPriority w:val="99"/>
    <w:unhideWhenUsed/>
    <w:rsid w:val="002B2DC5"/>
    <w:pPr>
      <w:spacing w:line="240" w:lineRule="auto"/>
    </w:pPr>
    <w:rPr>
      <w:sz w:val="20"/>
      <w:szCs w:val="20"/>
    </w:rPr>
  </w:style>
  <w:style w:type="character" w:styleId="CommentTextChar" w:customStyle="1">
    <w:name w:val="Comment Text Char"/>
    <w:basedOn w:val="DefaultParagraphFont"/>
    <w:link w:val="CommentText"/>
    <w:uiPriority w:val="99"/>
    <w:rsid w:val="002B2DC5"/>
    <w:rPr>
      <w:sz w:val="20"/>
      <w:szCs w:val="20"/>
      <w:lang w:val="en-US"/>
    </w:rPr>
  </w:style>
  <w:style w:type="paragraph" w:styleId="CommentSubject">
    <w:name w:val="annotation subject"/>
    <w:basedOn w:val="CommentText"/>
    <w:next w:val="CommentText"/>
    <w:link w:val="CommentSubjectChar"/>
    <w:uiPriority w:val="99"/>
    <w:semiHidden/>
    <w:unhideWhenUsed/>
    <w:rsid w:val="002B2DC5"/>
    <w:rPr>
      <w:b/>
      <w:bCs/>
    </w:rPr>
  </w:style>
  <w:style w:type="character" w:styleId="CommentSubjectChar" w:customStyle="1">
    <w:name w:val="Comment Subject Char"/>
    <w:basedOn w:val="CommentTextChar"/>
    <w:link w:val="CommentSubject"/>
    <w:uiPriority w:val="99"/>
    <w:semiHidden/>
    <w:rsid w:val="002B2DC5"/>
    <w:rPr>
      <w:b/>
      <w:bCs/>
      <w:sz w:val="20"/>
      <w:szCs w:val="20"/>
      <w:lang w:val="en-US"/>
    </w:rPr>
  </w:style>
  <w:style w:type="character" w:styleId="FollowedHyperlink">
    <w:name w:val="FollowedHyperlink"/>
    <w:basedOn w:val="DefaultParagraphFont"/>
    <w:uiPriority w:val="99"/>
    <w:semiHidden/>
    <w:unhideWhenUsed/>
    <w:rsid w:val="008F622A"/>
    <w:rPr>
      <w:color w:val="954F72" w:themeColor="followedHyperlink"/>
      <w:u w:val="single"/>
    </w:rPr>
  </w:style>
  <w:style w:type="paragraph" w:styleId="TOC2">
    <w:name w:val="toc 2"/>
    <w:basedOn w:val="Normal"/>
    <w:next w:val="Normal"/>
    <w:autoRedefine/>
    <w:uiPriority w:val="39"/>
    <w:unhideWhenUsed/>
    <w:rsid w:val="00171980"/>
    <w:pPr>
      <w:spacing w:after="100"/>
      <w:ind w:left="220"/>
    </w:pPr>
  </w:style>
  <w:style w:type="paragraph" w:styleId="Caption">
    <w:name w:val="caption"/>
    <w:basedOn w:val="Normal"/>
    <w:next w:val="Normal"/>
    <w:uiPriority w:val="35"/>
    <w:unhideWhenUsed/>
    <w:qFormat/>
    <w:rsid w:val="005860CA"/>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3F7810"/>
    <w:pPr>
      <w:spacing w:after="100"/>
      <w:ind w:left="440"/>
    </w:pPr>
  </w:style>
  <w:style w:type="paragraph" w:styleId="TableofFigures">
    <w:name w:val="table of figures"/>
    <w:basedOn w:val="Normal"/>
    <w:next w:val="Normal"/>
    <w:uiPriority w:val="99"/>
    <w:unhideWhenUsed/>
    <w:rsid w:val="00D52946"/>
    <w:pPr>
      <w:spacing w:after="0"/>
    </w:pPr>
  </w:style>
  <w:style w:type="paragraph" w:styleId="FootnoteText">
    <w:name w:val="footnote text"/>
    <w:basedOn w:val="Normal"/>
    <w:link w:val="FootnoteTextChar"/>
    <w:uiPriority w:val="99"/>
    <w:semiHidden/>
    <w:unhideWhenUsed/>
    <w:rsid w:val="006130E5"/>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6130E5"/>
    <w:rPr>
      <w:sz w:val="20"/>
      <w:szCs w:val="20"/>
      <w:lang w:val="en-GB"/>
    </w:rPr>
  </w:style>
  <w:style w:type="character" w:styleId="FootnoteReference">
    <w:name w:val="footnote reference"/>
    <w:basedOn w:val="DefaultParagraphFont"/>
    <w:uiPriority w:val="99"/>
    <w:semiHidden/>
    <w:unhideWhenUsed/>
    <w:rsid w:val="006130E5"/>
    <w:rPr>
      <w:vertAlign w:val="superscript"/>
    </w:rPr>
  </w:style>
  <w:style w:type="paragraph" w:styleId="Revision">
    <w:name w:val="Revision"/>
    <w:hidden/>
    <w:uiPriority w:val="99"/>
    <w:semiHidden/>
    <w:rsid w:val="00242C61"/>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236">
      <w:bodyDiv w:val="1"/>
      <w:marLeft w:val="0"/>
      <w:marRight w:val="0"/>
      <w:marTop w:val="0"/>
      <w:marBottom w:val="0"/>
      <w:divBdr>
        <w:top w:val="none" w:sz="0" w:space="0" w:color="auto"/>
        <w:left w:val="none" w:sz="0" w:space="0" w:color="auto"/>
        <w:bottom w:val="none" w:sz="0" w:space="0" w:color="auto"/>
        <w:right w:val="none" w:sz="0" w:space="0" w:color="auto"/>
      </w:divBdr>
    </w:div>
    <w:div w:id="15082269">
      <w:bodyDiv w:val="1"/>
      <w:marLeft w:val="0"/>
      <w:marRight w:val="0"/>
      <w:marTop w:val="0"/>
      <w:marBottom w:val="0"/>
      <w:divBdr>
        <w:top w:val="none" w:sz="0" w:space="0" w:color="auto"/>
        <w:left w:val="none" w:sz="0" w:space="0" w:color="auto"/>
        <w:bottom w:val="none" w:sz="0" w:space="0" w:color="auto"/>
        <w:right w:val="none" w:sz="0" w:space="0" w:color="auto"/>
      </w:divBdr>
    </w:div>
    <w:div w:id="31197621">
      <w:bodyDiv w:val="1"/>
      <w:marLeft w:val="0"/>
      <w:marRight w:val="0"/>
      <w:marTop w:val="0"/>
      <w:marBottom w:val="0"/>
      <w:divBdr>
        <w:top w:val="none" w:sz="0" w:space="0" w:color="auto"/>
        <w:left w:val="none" w:sz="0" w:space="0" w:color="auto"/>
        <w:bottom w:val="none" w:sz="0" w:space="0" w:color="auto"/>
        <w:right w:val="none" w:sz="0" w:space="0" w:color="auto"/>
      </w:divBdr>
    </w:div>
    <w:div w:id="41174506">
      <w:bodyDiv w:val="1"/>
      <w:marLeft w:val="0"/>
      <w:marRight w:val="0"/>
      <w:marTop w:val="0"/>
      <w:marBottom w:val="0"/>
      <w:divBdr>
        <w:top w:val="none" w:sz="0" w:space="0" w:color="auto"/>
        <w:left w:val="none" w:sz="0" w:space="0" w:color="auto"/>
        <w:bottom w:val="none" w:sz="0" w:space="0" w:color="auto"/>
        <w:right w:val="none" w:sz="0" w:space="0" w:color="auto"/>
      </w:divBdr>
    </w:div>
    <w:div w:id="48384868">
      <w:bodyDiv w:val="1"/>
      <w:marLeft w:val="0"/>
      <w:marRight w:val="0"/>
      <w:marTop w:val="0"/>
      <w:marBottom w:val="0"/>
      <w:divBdr>
        <w:top w:val="none" w:sz="0" w:space="0" w:color="auto"/>
        <w:left w:val="none" w:sz="0" w:space="0" w:color="auto"/>
        <w:bottom w:val="none" w:sz="0" w:space="0" w:color="auto"/>
        <w:right w:val="none" w:sz="0" w:space="0" w:color="auto"/>
      </w:divBdr>
    </w:div>
    <w:div w:id="49154077">
      <w:bodyDiv w:val="1"/>
      <w:marLeft w:val="0"/>
      <w:marRight w:val="0"/>
      <w:marTop w:val="0"/>
      <w:marBottom w:val="0"/>
      <w:divBdr>
        <w:top w:val="none" w:sz="0" w:space="0" w:color="auto"/>
        <w:left w:val="none" w:sz="0" w:space="0" w:color="auto"/>
        <w:bottom w:val="none" w:sz="0" w:space="0" w:color="auto"/>
        <w:right w:val="none" w:sz="0" w:space="0" w:color="auto"/>
      </w:divBdr>
    </w:div>
    <w:div w:id="60301147">
      <w:bodyDiv w:val="1"/>
      <w:marLeft w:val="0"/>
      <w:marRight w:val="0"/>
      <w:marTop w:val="0"/>
      <w:marBottom w:val="0"/>
      <w:divBdr>
        <w:top w:val="none" w:sz="0" w:space="0" w:color="auto"/>
        <w:left w:val="none" w:sz="0" w:space="0" w:color="auto"/>
        <w:bottom w:val="none" w:sz="0" w:space="0" w:color="auto"/>
        <w:right w:val="none" w:sz="0" w:space="0" w:color="auto"/>
      </w:divBdr>
    </w:div>
    <w:div w:id="88741541">
      <w:bodyDiv w:val="1"/>
      <w:marLeft w:val="0"/>
      <w:marRight w:val="0"/>
      <w:marTop w:val="0"/>
      <w:marBottom w:val="0"/>
      <w:divBdr>
        <w:top w:val="none" w:sz="0" w:space="0" w:color="auto"/>
        <w:left w:val="none" w:sz="0" w:space="0" w:color="auto"/>
        <w:bottom w:val="none" w:sz="0" w:space="0" w:color="auto"/>
        <w:right w:val="none" w:sz="0" w:space="0" w:color="auto"/>
      </w:divBdr>
    </w:div>
    <w:div w:id="105084400">
      <w:bodyDiv w:val="1"/>
      <w:marLeft w:val="0"/>
      <w:marRight w:val="0"/>
      <w:marTop w:val="0"/>
      <w:marBottom w:val="0"/>
      <w:divBdr>
        <w:top w:val="none" w:sz="0" w:space="0" w:color="auto"/>
        <w:left w:val="none" w:sz="0" w:space="0" w:color="auto"/>
        <w:bottom w:val="none" w:sz="0" w:space="0" w:color="auto"/>
        <w:right w:val="none" w:sz="0" w:space="0" w:color="auto"/>
      </w:divBdr>
    </w:div>
    <w:div w:id="109516739">
      <w:bodyDiv w:val="1"/>
      <w:marLeft w:val="0"/>
      <w:marRight w:val="0"/>
      <w:marTop w:val="0"/>
      <w:marBottom w:val="0"/>
      <w:divBdr>
        <w:top w:val="none" w:sz="0" w:space="0" w:color="auto"/>
        <w:left w:val="none" w:sz="0" w:space="0" w:color="auto"/>
        <w:bottom w:val="none" w:sz="0" w:space="0" w:color="auto"/>
        <w:right w:val="none" w:sz="0" w:space="0" w:color="auto"/>
      </w:divBdr>
    </w:div>
    <w:div w:id="111680947">
      <w:bodyDiv w:val="1"/>
      <w:marLeft w:val="0"/>
      <w:marRight w:val="0"/>
      <w:marTop w:val="0"/>
      <w:marBottom w:val="0"/>
      <w:divBdr>
        <w:top w:val="none" w:sz="0" w:space="0" w:color="auto"/>
        <w:left w:val="none" w:sz="0" w:space="0" w:color="auto"/>
        <w:bottom w:val="none" w:sz="0" w:space="0" w:color="auto"/>
        <w:right w:val="none" w:sz="0" w:space="0" w:color="auto"/>
      </w:divBdr>
    </w:div>
    <w:div w:id="119232683">
      <w:bodyDiv w:val="1"/>
      <w:marLeft w:val="0"/>
      <w:marRight w:val="0"/>
      <w:marTop w:val="0"/>
      <w:marBottom w:val="0"/>
      <w:divBdr>
        <w:top w:val="none" w:sz="0" w:space="0" w:color="auto"/>
        <w:left w:val="none" w:sz="0" w:space="0" w:color="auto"/>
        <w:bottom w:val="none" w:sz="0" w:space="0" w:color="auto"/>
        <w:right w:val="none" w:sz="0" w:space="0" w:color="auto"/>
      </w:divBdr>
    </w:div>
    <w:div w:id="131949022">
      <w:bodyDiv w:val="1"/>
      <w:marLeft w:val="0"/>
      <w:marRight w:val="0"/>
      <w:marTop w:val="0"/>
      <w:marBottom w:val="0"/>
      <w:divBdr>
        <w:top w:val="none" w:sz="0" w:space="0" w:color="auto"/>
        <w:left w:val="none" w:sz="0" w:space="0" w:color="auto"/>
        <w:bottom w:val="none" w:sz="0" w:space="0" w:color="auto"/>
        <w:right w:val="none" w:sz="0" w:space="0" w:color="auto"/>
      </w:divBdr>
    </w:div>
    <w:div w:id="137964079">
      <w:bodyDiv w:val="1"/>
      <w:marLeft w:val="0"/>
      <w:marRight w:val="0"/>
      <w:marTop w:val="0"/>
      <w:marBottom w:val="0"/>
      <w:divBdr>
        <w:top w:val="none" w:sz="0" w:space="0" w:color="auto"/>
        <w:left w:val="none" w:sz="0" w:space="0" w:color="auto"/>
        <w:bottom w:val="none" w:sz="0" w:space="0" w:color="auto"/>
        <w:right w:val="none" w:sz="0" w:space="0" w:color="auto"/>
      </w:divBdr>
    </w:div>
    <w:div w:id="138503940">
      <w:bodyDiv w:val="1"/>
      <w:marLeft w:val="0"/>
      <w:marRight w:val="0"/>
      <w:marTop w:val="0"/>
      <w:marBottom w:val="0"/>
      <w:divBdr>
        <w:top w:val="none" w:sz="0" w:space="0" w:color="auto"/>
        <w:left w:val="none" w:sz="0" w:space="0" w:color="auto"/>
        <w:bottom w:val="none" w:sz="0" w:space="0" w:color="auto"/>
        <w:right w:val="none" w:sz="0" w:space="0" w:color="auto"/>
      </w:divBdr>
    </w:div>
    <w:div w:id="151410552">
      <w:bodyDiv w:val="1"/>
      <w:marLeft w:val="0"/>
      <w:marRight w:val="0"/>
      <w:marTop w:val="0"/>
      <w:marBottom w:val="0"/>
      <w:divBdr>
        <w:top w:val="none" w:sz="0" w:space="0" w:color="auto"/>
        <w:left w:val="none" w:sz="0" w:space="0" w:color="auto"/>
        <w:bottom w:val="none" w:sz="0" w:space="0" w:color="auto"/>
        <w:right w:val="none" w:sz="0" w:space="0" w:color="auto"/>
      </w:divBdr>
    </w:div>
    <w:div w:id="159085399">
      <w:bodyDiv w:val="1"/>
      <w:marLeft w:val="0"/>
      <w:marRight w:val="0"/>
      <w:marTop w:val="0"/>
      <w:marBottom w:val="0"/>
      <w:divBdr>
        <w:top w:val="none" w:sz="0" w:space="0" w:color="auto"/>
        <w:left w:val="none" w:sz="0" w:space="0" w:color="auto"/>
        <w:bottom w:val="none" w:sz="0" w:space="0" w:color="auto"/>
        <w:right w:val="none" w:sz="0" w:space="0" w:color="auto"/>
      </w:divBdr>
    </w:div>
    <w:div w:id="163322276">
      <w:bodyDiv w:val="1"/>
      <w:marLeft w:val="0"/>
      <w:marRight w:val="0"/>
      <w:marTop w:val="0"/>
      <w:marBottom w:val="0"/>
      <w:divBdr>
        <w:top w:val="none" w:sz="0" w:space="0" w:color="auto"/>
        <w:left w:val="none" w:sz="0" w:space="0" w:color="auto"/>
        <w:bottom w:val="none" w:sz="0" w:space="0" w:color="auto"/>
        <w:right w:val="none" w:sz="0" w:space="0" w:color="auto"/>
      </w:divBdr>
    </w:div>
    <w:div w:id="166949734">
      <w:bodyDiv w:val="1"/>
      <w:marLeft w:val="0"/>
      <w:marRight w:val="0"/>
      <w:marTop w:val="0"/>
      <w:marBottom w:val="0"/>
      <w:divBdr>
        <w:top w:val="none" w:sz="0" w:space="0" w:color="auto"/>
        <w:left w:val="none" w:sz="0" w:space="0" w:color="auto"/>
        <w:bottom w:val="none" w:sz="0" w:space="0" w:color="auto"/>
        <w:right w:val="none" w:sz="0" w:space="0" w:color="auto"/>
      </w:divBdr>
    </w:div>
    <w:div w:id="174148085">
      <w:bodyDiv w:val="1"/>
      <w:marLeft w:val="0"/>
      <w:marRight w:val="0"/>
      <w:marTop w:val="0"/>
      <w:marBottom w:val="0"/>
      <w:divBdr>
        <w:top w:val="none" w:sz="0" w:space="0" w:color="auto"/>
        <w:left w:val="none" w:sz="0" w:space="0" w:color="auto"/>
        <w:bottom w:val="none" w:sz="0" w:space="0" w:color="auto"/>
        <w:right w:val="none" w:sz="0" w:space="0" w:color="auto"/>
      </w:divBdr>
    </w:div>
    <w:div w:id="175849892">
      <w:bodyDiv w:val="1"/>
      <w:marLeft w:val="0"/>
      <w:marRight w:val="0"/>
      <w:marTop w:val="0"/>
      <w:marBottom w:val="0"/>
      <w:divBdr>
        <w:top w:val="none" w:sz="0" w:space="0" w:color="auto"/>
        <w:left w:val="none" w:sz="0" w:space="0" w:color="auto"/>
        <w:bottom w:val="none" w:sz="0" w:space="0" w:color="auto"/>
        <w:right w:val="none" w:sz="0" w:space="0" w:color="auto"/>
      </w:divBdr>
    </w:div>
    <w:div w:id="206649774">
      <w:bodyDiv w:val="1"/>
      <w:marLeft w:val="0"/>
      <w:marRight w:val="0"/>
      <w:marTop w:val="0"/>
      <w:marBottom w:val="0"/>
      <w:divBdr>
        <w:top w:val="none" w:sz="0" w:space="0" w:color="auto"/>
        <w:left w:val="none" w:sz="0" w:space="0" w:color="auto"/>
        <w:bottom w:val="none" w:sz="0" w:space="0" w:color="auto"/>
        <w:right w:val="none" w:sz="0" w:space="0" w:color="auto"/>
      </w:divBdr>
    </w:div>
    <w:div w:id="213850778">
      <w:bodyDiv w:val="1"/>
      <w:marLeft w:val="0"/>
      <w:marRight w:val="0"/>
      <w:marTop w:val="0"/>
      <w:marBottom w:val="0"/>
      <w:divBdr>
        <w:top w:val="none" w:sz="0" w:space="0" w:color="auto"/>
        <w:left w:val="none" w:sz="0" w:space="0" w:color="auto"/>
        <w:bottom w:val="none" w:sz="0" w:space="0" w:color="auto"/>
        <w:right w:val="none" w:sz="0" w:space="0" w:color="auto"/>
      </w:divBdr>
    </w:div>
    <w:div w:id="214587294">
      <w:bodyDiv w:val="1"/>
      <w:marLeft w:val="0"/>
      <w:marRight w:val="0"/>
      <w:marTop w:val="0"/>
      <w:marBottom w:val="0"/>
      <w:divBdr>
        <w:top w:val="none" w:sz="0" w:space="0" w:color="auto"/>
        <w:left w:val="none" w:sz="0" w:space="0" w:color="auto"/>
        <w:bottom w:val="none" w:sz="0" w:space="0" w:color="auto"/>
        <w:right w:val="none" w:sz="0" w:space="0" w:color="auto"/>
      </w:divBdr>
    </w:div>
    <w:div w:id="227349484">
      <w:bodyDiv w:val="1"/>
      <w:marLeft w:val="0"/>
      <w:marRight w:val="0"/>
      <w:marTop w:val="0"/>
      <w:marBottom w:val="0"/>
      <w:divBdr>
        <w:top w:val="none" w:sz="0" w:space="0" w:color="auto"/>
        <w:left w:val="none" w:sz="0" w:space="0" w:color="auto"/>
        <w:bottom w:val="none" w:sz="0" w:space="0" w:color="auto"/>
        <w:right w:val="none" w:sz="0" w:space="0" w:color="auto"/>
      </w:divBdr>
    </w:div>
    <w:div w:id="228149949">
      <w:bodyDiv w:val="1"/>
      <w:marLeft w:val="0"/>
      <w:marRight w:val="0"/>
      <w:marTop w:val="0"/>
      <w:marBottom w:val="0"/>
      <w:divBdr>
        <w:top w:val="none" w:sz="0" w:space="0" w:color="auto"/>
        <w:left w:val="none" w:sz="0" w:space="0" w:color="auto"/>
        <w:bottom w:val="none" w:sz="0" w:space="0" w:color="auto"/>
        <w:right w:val="none" w:sz="0" w:space="0" w:color="auto"/>
      </w:divBdr>
    </w:div>
    <w:div w:id="287780470">
      <w:bodyDiv w:val="1"/>
      <w:marLeft w:val="0"/>
      <w:marRight w:val="0"/>
      <w:marTop w:val="0"/>
      <w:marBottom w:val="0"/>
      <w:divBdr>
        <w:top w:val="none" w:sz="0" w:space="0" w:color="auto"/>
        <w:left w:val="none" w:sz="0" w:space="0" w:color="auto"/>
        <w:bottom w:val="none" w:sz="0" w:space="0" w:color="auto"/>
        <w:right w:val="none" w:sz="0" w:space="0" w:color="auto"/>
      </w:divBdr>
    </w:div>
    <w:div w:id="316612444">
      <w:bodyDiv w:val="1"/>
      <w:marLeft w:val="0"/>
      <w:marRight w:val="0"/>
      <w:marTop w:val="0"/>
      <w:marBottom w:val="0"/>
      <w:divBdr>
        <w:top w:val="none" w:sz="0" w:space="0" w:color="auto"/>
        <w:left w:val="none" w:sz="0" w:space="0" w:color="auto"/>
        <w:bottom w:val="none" w:sz="0" w:space="0" w:color="auto"/>
        <w:right w:val="none" w:sz="0" w:space="0" w:color="auto"/>
      </w:divBdr>
    </w:div>
    <w:div w:id="320239972">
      <w:bodyDiv w:val="1"/>
      <w:marLeft w:val="0"/>
      <w:marRight w:val="0"/>
      <w:marTop w:val="0"/>
      <w:marBottom w:val="0"/>
      <w:divBdr>
        <w:top w:val="none" w:sz="0" w:space="0" w:color="auto"/>
        <w:left w:val="none" w:sz="0" w:space="0" w:color="auto"/>
        <w:bottom w:val="none" w:sz="0" w:space="0" w:color="auto"/>
        <w:right w:val="none" w:sz="0" w:space="0" w:color="auto"/>
      </w:divBdr>
    </w:div>
    <w:div w:id="368528642">
      <w:bodyDiv w:val="1"/>
      <w:marLeft w:val="0"/>
      <w:marRight w:val="0"/>
      <w:marTop w:val="0"/>
      <w:marBottom w:val="0"/>
      <w:divBdr>
        <w:top w:val="none" w:sz="0" w:space="0" w:color="auto"/>
        <w:left w:val="none" w:sz="0" w:space="0" w:color="auto"/>
        <w:bottom w:val="none" w:sz="0" w:space="0" w:color="auto"/>
        <w:right w:val="none" w:sz="0" w:space="0" w:color="auto"/>
      </w:divBdr>
    </w:div>
    <w:div w:id="369034134">
      <w:bodyDiv w:val="1"/>
      <w:marLeft w:val="0"/>
      <w:marRight w:val="0"/>
      <w:marTop w:val="0"/>
      <w:marBottom w:val="0"/>
      <w:divBdr>
        <w:top w:val="none" w:sz="0" w:space="0" w:color="auto"/>
        <w:left w:val="none" w:sz="0" w:space="0" w:color="auto"/>
        <w:bottom w:val="none" w:sz="0" w:space="0" w:color="auto"/>
        <w:right w:val="none" w:sz="0" w:space="0" w:color="auto"/>
      </w:divBdr>
    </w:div>
    <w:div w:id="385380381">
      <w:bodyDiv w:val="1"/>
      <w:marLeft w:val="0"/>
      <w:marRight w:val="0"/>
      <w:marTop w:val="0"/>
      <w:marBottom w:val="0"/>
      <w:divBdr>
        <w:top w:val="none" w:sz="0" w:space="0" w:color="auto"/>
        <w:left w:val="none" w:sz="0" w:space="0" w:color="auto"/>
        <w:bottom w:val="none" w:sz="0" w:space="0" w:color="auto"/>
        <w:right w:val="none" w:sz="0" w:space="0" w:color="auto"/>
      </w:divBdr>
    </w:div>
    <w:div w:id="387151296">
      <w:bodyDiv w:val="1"/>
      <w:marLeft w:val="0"/>
      <w:marRight w:val="0"/>
      <w:marTop w:val="0"/>
      <w:marBottom w:val="0"/>
      <w:divBdr>
        <w:top w:val="none" w:sz="0" w:space="0" w:color="auto"/>
        <w:left w:val="none" w:sz="0" w:space="0" w:color="auto"/>
        <w:bottom w:val="none" w:sz="0" w:space="0" w:color="auto"/>
        <w:right w:val="none" w:sz="0" w:space="0" w:color="auto"/>
      </w:divBdr>
    </w:div>
    <w:div w:id="387611101">
      <w:bodyDiv w:val="1"/>
      <w:marLeft w:val="0"/>
      <w:marRight w:val="0"/>
      <w:marTop w:val="0"/>
      <w:marBottom w:val="0"/>
      <w:divBdr>
        <w:top w:val="none" w:sz="0" w:space="0" w:color="auto"/>
        <w:left w:val="none" w:sz="0" w:space="0" w:color="auto"/>
        <w:bottom w:val="none" w:sz="0" w:space="0" w:color="auto"/>
        <w:right w:val="none" w:sz="0" w:space="0" w:color="auto"/>
      </w:divBdr>
    </w:div>
    <w:div w:id="391005948">
      <w:bodyDiv w:val="1"/>
      <w:marLeft w:val="0"/>
      <w:marRight w:val="0"/>
      <w:marTop w:val="0"/>
      <w:marBottom w:val="0"/>
      <w:divBdr>
        <w:top w:val="none" w:sz="0" w:space="0" w:color="auto"/>
        <w:left w:val="none" w:sz="0" w:space="0" w:color="auto"/>
        <w:bottom w:val="none" w:sz="0" w:space="0" w:color="auto"/>
        <w:right w:val="none" w:sz="0" w:space="0" w:color="auto"/>
      </w:divBdr>
    </w:div>
    <w:div w:id="435056214">
      <w:bodyDiv w:val="1"/>
      <w:marLeft w:val="0"/>
      <w:marRight w:val="0"/>
      <w:marTop w:val="0"/>
      <w:marBottom w:val="0"/>
      <w:divBdr>
        <w:top w:val="none" w:sz="0" w:space="0" w:color="auto"/>
        <w:left w:val="none" w:sz="0" w:space="0" w:color="auto"/>
        <w:bottom w:val="none" w:sz="0" w:space="0" w:color="auto"/>
        <w:right w:val="none" w:sz="0" w:space="0" w:color="auto"/>
      </w:divBdr>
    </w:div>
    <w:div w:id="447824023">
      <w:bodyDiv w:val="1"/>
      <w:marLeft w:val="0"/>
      <w:marRight w:val="0"/>
      <w:marTop w:val="0"/>
      <w:marBottom w:val="0"/>
      <w:divBdr>
        <w:top w:val="none" w:sz="0" w:space="0" w:color="auto"/>
        <w:left w:val="none" w:sz="0" w:space="0" w:color="auto"/>
        <w:bottom w:val="none" w:sz="0" w:space="0" w:color="auto"/>
        <w:right w:val="none" w:sz="0" w:space="0" w:color="auto"/>
      </w:divBdr>
    </w:div>
    <w:div w:id="469179186">
      <w:bodyDiv w:val="1"/>
      <w:marLeft w:val="0"/>
      <w:marRight w:val="0"/>
      <w:marTop w:val="0"/>
      <w:marBottom w:val="0"/>
      <w:divBdr>
        <w:top w:val="none" w:sz="0" w:space="0" w:color="auto"/>
        <w:left w:val="none" w:sz="0" w:space="0" w:color="auto"/>
        <w:bottom w:val="none" w:sz="0" w:space="0" w:color="auto"/>
        <w:right w:val="none" w:sz="0" w:space="0" w:color="auto"/>
      </w:divBdr>
    </w:div>
    <w:div w:id="476845599">
      <w:bodyDiv w:val="1"/>
      <w:marLeft w:val="0"/>
      <w:marRight w:val="0"/>
      <w:marTop w:val="0"/>
      <w:marBottom w:val="0"/>
      <w:divBdr>
        <w:top w:val="none" w:sz="0" w:space="0" w:color="auto"/>
        <w:left w:val="none" w:sz="0" w:space="0" w:color="auto"/>
        <w:bottom w:val="none" w:sz="0" w:space="0" w:color="auto"/>
        <w:right w:val="none" w:sz="0" w:space="0" w:color="auto"/>
      </w:divBdr>
    </w:div>
    <w:div w:id="495538541">
      <w:bodyDiv w:val="1"/>
      <w:marLeft w:val="0"/>
      <w:marRight w:val="0"/>
      <w:marTop w:val="0"/>
      <w:marBottom w:val="0"/>
      <w:divBdr>
        <w:top w:val="none" w:sz="0" w:space="0" w:color="auto"/>
        <w:left w:val="none" w:sz="0" w:space="0" w:color="auto"/>
        <w:bottom w:val="none" w:sz="0" w:space="0" w:color="auto"/>
        <w:right w:val="none" w:sz="0" w:space="0" w:color="auto"/>
      </w:divBdr>
    </w:div>
    <w:div w:id="498616363">
      <w:bodyDiv w:val="1"/>
      <w:marLeft w:val="0"/>
      <w:marRight w:val="0"/>
      <w:marTop w:val="0"/>
      <w:marBottom w:val="0"/>
      <w:divBdr>
        <w:top w:val="none" w:sz="0" w:space="0" w:color="auto"/>
        <w:left w:val="none" w:sz="0" w:space="0" w:color="auto"/>
        <w:bottom w:val="none" w:sz="0" w:space="0" w:color="auto"/>
        <w:right w:val="none" w:sz="0" w:space="0" w:color="auto"/>
      </w:divBdr>
    </w:div>
    <w:div w:id="500896123">
      <w:bodyDiv w:val="1"/>
      <w:marLeft w:val="0"/>
      <w:marRight w:val="0"/>
      <w:marTop w:val="0"/>
      <w:marBottom w:val="0"/>
      <w:divBdr>
        <w:top w:val="none" w:sz="0" w:space="0" w:color="auto"/>
        <w:left w:val="none" w:sz="0" w:space="0" w:color="auto"/>
        <w:bottom w:val="none" w:sz="0" w:space="0" w:color="auto"/>
        <w:right w:val="none" w:sz="0" w:space="0" w:color="auto"/>
      </w:divBdr>
    </w:div>
    <w:div w:id="532887761">
      <w:bodyDiv w:val="1"/>
      <w:marLeft w:val="0"/>
      <w:marRight w:val="0"/>
      <w:marTop w:val="0"/>
      <w:marBottom w:val="0"/>
      <w:divBdr>
        <w:top w:val="none" w:sz="0" w:space="0" w:color="auto"/>
        <w:left w:val="none" w:sz="0" w:space="0" w:color="auto"/>
        <w:bottom w:val="none" w:sz="0" w:space="0" w:color="auto"/>
        <w:right w:val="none" w:sz="0" w:space="0" w:color="auto"/>
      </w:divBdr>
    </w:div>
    <w:div w:id="553850164">
      <w:bodyDiv w:val="1"/>
      <w:marLeft w:val="0"/>
      <w:marRight w:val="0"/>
      <w:marTop w:val="0"/>
      <w:marBottom w:val="0"/>
      <w:divBdr>
        <w:top w:val="none" w:sz="0" w:space="0" w:color="auto"/>
        <w:left w:val="none" w:sz="0" w:space="0" w:color="auto"/>
        <w:bottom w:val="none" w:sz="0" w:space="0" w:color="auto"/>
        <w:right w:val="none" w:sz="0" w:space="0" w:color="auto"/>
      </w:divBdr>
    </w:div>
    <w:div w:id="554127957">
      <w:bodyDiv w:val="1"/>
      <w:marLeft w:val="0"/>
      <w:marRight w:val="0"/>
      <w:marTop w:val="0"/>
      <w:marBottom w:val="0"/>
      <w:divBdr>
        <w:top w:val="none" w:sz="0" w:space="0" w:color="auto"/>
        <w:left w:val="none" w:sz="0" w:space="0" w:color="auto"/>
        <w:bottom w:val="none" w:sz="0" w:space="0" w:color="auto"/>
        <w:right w:val="none" w:sz="0" w:space="0" w:color="auto"/>
      </w:divBdr>
    </w:div>
    <w:div w:id="557861113">
      <w:bodyDiv w:val="1"/>
      <w:marLeft w:val="0"/>
      <w:marRight w:val="0"/>
      <w:marTop w:val="0"/>
      <w:marBottom w:val="0"/>
      <w:divBdr>
        <w:top w:val="none" w:sz="0" w:space="0" w:color="auto"/>
        <w:left w:val="none" w:sz="0" w:space="0" w:color="auto"/>
        <w:bottom w:val="none" w:sz="0" w:space="0" w:color="auto"/>
        <w:right w:val="none" w:sz="0" w:space="0" w:color="auto"/>
      </w:divBdr>
    </w:div>
    <w:div w:id="574123457">
      <w:bodyDiv w:val="1"/>
      <w:marLeft w:val="0"/>
      <w:marRight w:val="0"/>
      <w:marTop w:val="0"/>
      <w:marBottom w:val="0"/>
      <w:divBdr>
        <w:top w:val="none" w:sz="0" w:space="0" w:color="auto"/>
        <w:left w:val="none" w:sz="0" w:space="0" w:color="auto"/>
        <w:bottom w:val="none" w:sz="0" w:space="0" w:color="auto"/>
        <w:right w:val="none" w:sz="0" w:space="0" w:color="auto"/>
      </w:divBdr>
    </w:div>
    <w:div w:id="579951767">
      <w:bodyDiv w:val="1"/>
      <w:marLeft w:val="0"/>
      <w:marRight w:val="0"/>
      <w:marTop w:val="0"/>
      <w:marBottom w:val="0"/>
      <w:divBdr>
        <w:top w:val="none" w:sz="0" w:space="0" w:color="auto"/>
        <w:left w:val="none" w:sz="0" w:space="0" w:color="auto"/>
        <w:bottom w:val="none" w:sz="0" w:space="0" w:color="auto"/>
        <w:right w:val="none" w:sz="0" w:space="0" w:color="auto"/>
      </w:divBdr>
    </w:div>
    <w:div w:id="587739355">
      <w:bodyDiv w:val="1"/>
      <w:marLeft w:val="0"/>
      <w:marRight w:val="0"/>
      <w:marTop w:val="0"/>
      <w:marBottom w:val="0"/>
      <w:divBdr>
        <w:top w:val="none" w:sz="0" w:space="0" w:color="auto"/>
        <w:left w:val="none" w:sz="0" w:space="0" w:color="auto"/>
        <w:bottom w:val="none" w:sz="0" w:space="0" w:color="auto"/>
        <w:right w:val="none" w:sz="0" w:space="0" w:color="auto"/>
      </w:divBdr>
    </w:div>
    <w:div w:id="592470965">
      <w:bodyDiv w:val="1"/>
      <w:marLeft w:val="0"/>
      <w:marRight w:val="0"/>
      <w:marTop w:val="0"/>
      <w:marBottom w:val="0"/>
      <w:divBdr>
        <w:top w:val="none" w:sz="0" w:space="0" w:color="auto"/>
        <w:left w:val="none" w:sz="0" w:space="0" w:color="auto"/>
        <w:bottom w:val="none" w:sz="0" w:space="0" w:color="auto"/>
        <w:right w:val="none" w:sz="0" w:space="0" w:color="auto"/>
      </w:divBdr>
    </w:div>
    <w:div w:id="612247754">
      <w:bodyDiv w:val="1"/>
      <w:marLeft w:val="0"/>
      <w:marRight w:val="0"/>
      <w:marTop w:val="0"/>
      <w:marBottom w:val="0"/>
      <w:divBdr>
        <w:top w:val="none" w:sz="0" w:space="0" w:color="auto"/>
        <w:left w:val="none" w:sz="0" w:space="0" w:color="auto"/>
        <w:bottom w:val="none" w:sz="0" w:space="0" w:color="auto"/>
        <w:right w:val="none" w:sz="0" w:space="0" w:color="auto"/>
      </w:divBdr>
    </w:div>
    <w:div w:id="624310604">
      <w:bodyDiv w:val="1"/>
      <w:marLeft w:val="0"/>
      <w:marRight w:val="0"/>
      <w:marTop w:val="0"/>
      <w:marBottom w:val="0"/>
      <w:divBdr>
        <w:top w:val="none" w:sz="0" w:space="0" w:color="auto"/>
        <w:left w:val="none" w:sz="0" w:space="0" w:color="auto"/>
        <w:bottom w:val="none" w:sz="0" w:space="0" w:color="auto"/>
        <w:right w:val="none" w:sz="0" w:space="0" w:color="auto"/>
      </w:divBdr>
    </w:div>
    <w:div w:id="635067933">
      <w:bodyDiv w:val="1"/>
      <w:marLeft w:val="0"/>
      <w:marRight w:val="0"/>
      <w:marTop w:val="0"/>
      <w:marBottom w:val="0"/>
      <w:divBdr>
        <w:top w:val="none" w:sz="0" w:space="0" w:color="auto"/>
        <w:left w:val="none" w:sz="0" w:space="0" w:color="auto"/>
        <w:bottom w:val="none" w:sz="0" w:space="0" w:color="auto"/>
        <w:right w:val="none" w:sz="0" w:space="0" w:color="auto"/>
      </w:divBdr>
    </w:div>
    <w:div w:id="642463768">
      <w:bodyDiv w:val="1"/>
      <w:marLeft w:val="0"/>
      <w:marRight w:val="0"/>
      <w:marTop w:val="0"/>
      <w:marBottom w:val="0"/>
      <w:divBdr>
        <w:top w:val="none" w:sz="0" w:space="0" w:color="auto"/>
        <w:left w:val="none" w:sz="0" w:space="0" w:color="auto"/>
        <w:bottom w:val="none" w:sz="0" w:space="0" w:color="auto"/>
        <w:right w:val="none" w:sz="0" w:space="0" w:color="auto"/>
      </w:divBdr>
    </w:div>
    <w:div w:id="652180983">
      <w:bodyDiv w:val="1"/>
      <w:marLeft w:val="0"/>
      <w:marRight w:val="0"/>
      <w:marTop w:val="0"/>
      <w:marBottom w:val="0"/>
      <w:divBdr>
        <w:top w:val="none" w:sz="0" w:space="0" w:color="auto"/>
        <w:left w:val="none" w:sz="0" w:space="0" w:color="auto"/>
        <w:bottom w:val="none" w:sz="0" w:space="0" w:color="auto"/>
        <w:right w:val="none" w:sz="0" w:space="0" w:color="auto"/>
      </w:divBdr>
    </w:div>
    <w:div w:id="652222923">
      <w:bodyDiv w:val="1"/>
      <w:marLeft w:val="0"/>
      <w:marRight w:val="0"/>
      <w:marTop w:val="0"/>
      <w:marBottom w:val="0"/>
      <w:divBdr>
        <w:top w:val="none" w:sz="0" w:space="0" w:color="auto"/>
        <w:left w:val="none" w:sz="0" w:space="0" w:color="auto"/>
        <w:bottom w:val="none" w:sz="0" w:space="0" w:color="auto"/>
        <w:right w:val="none" w:sz="0" w:space="0" w:color="auto"/>
      </w:divBdr>
    </w:div>
    <w:div w:id="665865531">
      <w:bodyDiv w:val="1"/>
      <w:marLeft w:val="0"/>
      <w:marRight w:val="0"/>
      <w:marTop w:val="0"/>
      <w:marBottom w:val="0"/>
      <w:divBdr>
        <w:top w:val="none" w:sz="0" w:space="0" w:color="auto"/>
        <w:left w:val="none" w:sz="0" w:space="0" w:color="auto"/>
        <w:bottom w:val="none" w:sz="0" w:space="0" w:color="auto"/>
        <w:right w:val="none" w:sz="0" w:space="0" w:color="auto"/>
      </w:divBdr>
    </w:div>
    <w:div w:id="679937471">
      <w:bodyDiv w:val="1"/>
      <w:marLeft w:val="0"/>
      <w:marRight w:val="0"/>
      <w:marTop w:val="0"/>
      <w:marBottom w:val="0"/>
      <w:divBdr>
        <w:top w:val="none" w:sz="0" w:space="0" w:color="auto"/>
        <w:left w:val="none" w:sz="0" w:space="0" w:color="auto"/>
        <w:bottom w:val="none" w:sz="0" w:space="0" w:color="auto"/>
        <w:right w:val="none" w:sz="0" w:space="0" w:color="auto"/>
      </w:divBdr>
    </w:div>
    <w:div w:id="683289691">
      <w:bodyDiv w:val="1"/>
      <w:marLeft w:val="0"/>
      <w:marRight w:val="0"/>
      <w:marTop w:val="0"/>
      <w:marBottom w:val="0"/>
      <w:divBdr>
        <w:top w:val="none" w:sz="0" w:space="0" w:color="auto"/>
        <w:left w:val="none" w:sz="0" w:space="0" w:color="auto"/>
        <w:bottom w:val="none" w:sz="0" w:space="0" w:color="auto"/>
        <w:right w:val="none" w:sz="0" w:space="0" w:color="auto"/>
      </w:divBdr>
    </w:div>
    <w:div w:id="692800494">
      <w:bodyDiv w:val="1"/>
      <w:marLeft w:val="0"/>
      <w:marRight w:val="0"/>
      <w:marTop w:val="0"/>
      <w:marBottom w:val="0"/>
      <w:divBdr>
        <w:top w:val="none" w:sz="0" w:space="0" w:color="auto"/>
        <w:left w:val="none" w:sz="0" w:space="0" w:color="auto"/>
        <w:bottom w:val="none" w:sz="0" w:space="0" w:color="auto"/>
        <w:right w:val="none" w:sz="0" w:space="0" w:color="auto"/>
      </w:divBdr>
    </w:div>
    <w:div w:id="695039291">
      <w:bodyDiv w:val="1"/>
      <w:marLeft w:val="0"/>
      <w:marRight w:val="0"/>
      <w:marTop w:val="0"/>
      <w:marBottom w:val="0"/>
      <w:divBdr>
        <w:top w:val="none" w:sz="0" w:space="0" w:color="auto"/>
        <w:left w:val="none" w:sz="0" w:space="0" w:color="auto"/>
        <w:bottom w:val="none" w:sz="0" w:space="0" w:color="auto"/>
        <w:right w:val="none" w:sz="0" w:space="0" w:color="auto"/>
      </w:divBdr>
    </w:div>
    <w:div w:id="695041879">
      <w:bodyDiv w:val="1"/>
      <w:marLeft w:val="0"/>
      <w:marRight w:val="0"/>
      <w:marTop w:val="0"/>
      <w:marBottom w:val="0"/>
      <w:divBdr>
        <w:top w:val="none" w:sz="0" w:space="0" w:color="auto"/>
        <w:left w:val="none" w:sz="0" w:space="0" w:color="auto"/>
        <w:bottom w:val="none" w:sz="0" w:space="0" w:color="auto"/>
        <w:right w:val="none" w:sz="0" w:space="0" w:color="auto"/>
      </w:divBdr>
    </w:div>
    <w:div w:id="701590990">
      <w:bodyDiv w:val="1"/>
      <w:marLeft w:val="0"/>
      <w:marRight w:val="0"/>
      <w:marTop w:val="0"/>
      <w:marBottom w:val="0"/>
      <w:divBdr>
        <w:top w:val="none" w:sz="0" w:space="0" w:color="auto"/>
        <w:left w:val="none" w:sz="0" w:space="0" w:color="auto"/>
        <w:bottom w:val="none" w:sz="0" w:space="0" w:color="auto"/>
        <w:right w:val="none" w:sz="0" w:space="0" w:color="auto"/>
      </w:divBdr>
    </w:div>
    <w:div w:id="706636441">
      <w:bodyDiv w:val="1"/>
      <w:marLeft w:val="0"/>
      <w:marRight w:val="0"/>
      <w:marTop w:val="0"/>
      <w:marBottom w:val="0"/>
      <w:divBdr>
        <w:top w:val="none" w:sz="0" w:space="0" w:color="auto"/>
        <w:left w:val="none" w:sz="0" w:space="0" w:color="auto"/>
        <w:bottom w:val="none" w:sz="0" w:space="0" w:color="auto"/>
        <w:right w:val="none" w:sz="0" w:space="0" w:color="auto"/>
      </w:divBdr>
    </w:div>
    <w:div w:id="708380440">
      <w:bodyDiv w:val="1"/>
      <w:marLeft w:val="0"/>
      <w:marRight w:val="0"/>
      <w:marTop w:val="0"/>
      <w:marBottom w:val="0"/>
      <w:divBdr>
        <w:top w:val="none" w:sz="0" w:space="0" w:color="auto"/>
        <w:left w:val="none" w:sz="0" w:space="0" w:color="auto"/>
        <w:bottom w:val="none" w:sz="0" w:space="0" w:color="auto"/>
        <w:right w:val="none" w:sz="0" w:space="0" w:color="auto"/>
      </w:divBdr>
    </w:div>
    <w:div w:id="708384332">
      <w:bodyDiv w:val="1"/>
      <w:marLeft w:val="0"/>
      <w:marRight w:val="0"/>
      <w:marTop w:val="0"/>
      <w:marBottom w:val="0"/>
      <w:divBdr>
        <w:top w:val="none" w:sz="0" w:space="0" w:color="auto"/>
        <w:left w:val="none" w:sz="0" w:space="0" w:color="auto"/>
        <w:bottom w:val="none" w:sz="0" w:space="0" w:color="auto"/>
        <w:right w:val="none" w:sz="0" w:space="0" w:color="auto"/>
      </w:divBdr>
    </w:div>
    <w:div w:id="724335858">
      <w:bodyDiv w:val="1"/>
      <w:marLeft w:val="0"/>
      <w:marRight w:val="0"/>
      <w:marTop w:val="0"/>
      <w:marBottom w:val="0"/>
      <w:divBdr>
        <w:top w:val="none" w:sz="0" w:space="0" w:color="auto"/>
        <w:left w:val="none" w:sz="0" w:space="0" w:color="auto"/>
        <w:bottom w:val="none" w:sz="0" w:space="0" w:color="auto"/>
        <w:right w:val="none" w:sz="0" w:space="0" w:color="auto"/>
      </w:divBdr>
    </w:div>
    <w:div w:id="735785182">
      <w:bodyDiv w:val="1"/>
      <w:marLeft w:val="0"/>
      <w:marRight w:val="0"/>
      <w:marTop w:val="0"/>
      <w:marBottom w:val="0"/>
      <w:divBdr>
        <w:top w:val="none" w:sz="0" w:space="0" w:color="auto"/>
        <w:left w:val="none" w:sz="0" w:space="0" w:color="auto"/>
        <w:bottom w:val="none" w:sz="0" w:space="0" w:color="auto"/>
        <w:right w:val="none" w:sz="0" w:space="0" w:color="auto"/>
      </w:divBdr>
    </w:div>
    <w:div w:id="741758872">
      <w:bodyDiv w:val="1"/>
      <w:marLeft w:val="0"/>
      <w:marRight w:val="0"/>
      <w:marTop w:val="0"/>
      <w:marBottom w:val="0"/>
      <w:divBdr>
        <w:top w:val="none" w:sz="0" w:space="0" w:color="auto"/>
        <w:left w:val="none" w:sz="0" w:space="0" w:color="auto"/>
        <w:bottom w:val="none" w:sz="0" w:space="0" w:color="auto"/>
        <w:right w:val="none" w:sz="0" w:space="0" w:color="auto"/>
      </w:divBdr>
    </w:div>
    <w:div w:id="748306117">
      <w:bodyDiv w:val="1"/>
      <w:marLeft w:val="0"/>
      <w:marRight w:val="0"/>
      <w:marTop w:val="0"/>
      <w:marBottom w:val="0"/>
      <w:divBdr>
        <w:top w:val="none" w:sz="0" w:space="0" w:color="auto"/>
        <w:left w:val="none" w:sz="0" w:space="0" w:color="auto"/>
        <w:bottom w:val="none" w:sz="0" w:space="0" w:color="auto"/>
        <w:right w:val="none" w:sz="0" w:space="0" w:color="auto"/>
      </w:divBdr>
    </w:div>
    <w:div w:id="749542184">
      <w:bodyDiv w:val="1"/>
      <w:marLeft w:val="0"/>
      <w:marRight w:val="0"/>
      <w:marTop w:val="0"/>
      <w:marBottom w:val="0"/>
      <w:divBdr>
        <w:top w:val="none" w:sz="0" w:space="0" w:color="auto"/>
        <w:left w:val="none" w:sz="0" w:space="0" w:color="auto"/>
        <w:bottom w:val="none" w:sz="0" w:space="0" w:color="auto"/>
        <w:right w:val="none" w:sz="0" w:space="0" w:color="auto"/>
      </w:divBdr>
    </w:div>
    <w:div w:id="788009457">
      <w:bodyDiv w:val="1"/>
      <w:marLeft w:val="0"/>
      <w:marRight w:val="0"/>
      <w:marTop w:val="0"/>
      <w:marBottom w:val="0"/>
      <w:divBdr>
        <w:top w:val="none" w:sz="0" w:space="0" w:color="auto"/>
        <w:left w:val="none" w:sz="0" w:space="0" w:color="auto"/>
        <w:bottom w:val="none" w:sz="0" w:space="0" w:color="auto"/>
        <w:right w:val="none" w:sz="0" w:space="0" w:color="auto"/>
      </w:divBdr>
    </w:div>
    <w:div w:id="789587810">
      <w:bodyDiv w:val="1"/>
      <w:marLeft w:val="0"/>
      <w:marRight w:val="0"/>
      <w:marTop w:val="0"/>
      <w:marBottom w:val="0"/>
      <w:divBdr>
        <w:top w:val="none" w:sz="0" w:space="0" w:color="auto"/>
        <w:left w:val="none" w:sz="0" w:space="0" w:color="auto"/>
        <w:bottom w:val="none" w:sz="0" w:space="0" w:color="auto"/>
        <w:right w:val="none" w:sz="0" w:space="0" w:color="auto"/>
      </w:divBdr>
    </w:div>
    <w:div w:id="790980420">
      <w:bodyDiv w:val="1"/>
      <w:marLeft w:val="0"/>
      <w:marRight w:val="0"/>
      <w:marTop w:val="0"/>
      <w:marBottom w:val="0"/>
      <w:divBdr>
        <w:top w:val="none" w:sz="0" w:space="0" w:color="auto"/>
        <w:left w:val="none" w:sz="0" w:space="0" w:color="auto"/>
        <w:bottom w:val="none" w:sz="0" w:space="0" w:color="auto"/>
        <w:right w:val="none" w:sz="0" w:space="0" w:color="auto"/>
      </w:divBdr>
    </w:div>
    <w:div w:id="817188740">
      <w:bodyDiv w:val="1"/>
      <w:marLeft w:val="0"/>
      <w:marRight w:val="0"/>
      <w:marTop w:val="0"/>
      <w:marBottom w:val="0"/>
      <w:divBdr>
        <w:top w:val="none" w:sz="0" w:space="0" w:color="auto"/>
        <w:left w:val="none" w:sz="0" w:space="0" w:color="auto"/>
        <w:bottom w:val="none" w:sz="0" w:space="0" w:color="auto"/>
        <w:right w:val="none" w:sz="0" w:space="0" w:color="auto"/>
      </w:divBdr>
    </w:div>
    <w:div w:id="828406691">
      <w:bodyDiv w:val="1"/>
      <w:marLeft w:val="0"/>
      <w:marRight w:val="0"/>
      <w:marTop w:val="0"/>
      <w:marBottom w:val="0"/>
      <w:divBdr>
        <w:top w:val="none" w:sz="0" w:space="0" w:color="auto"/>
        <w:left w:val="none" w:sz="0" w:space="0" w:color="auto"/>
        <w:bottom w:val="none" w:sz="0" w:space="0" w:color="auto"/>
        <w:right w:val="none" w:sz="0" w:space="0" w:color="auto"/>
      </w:divBdr>
    </w:div>
    <w:div w:id="833641400">
      <w:bodyDiv w:val="1"/>
      <w:marLeft w:val="0"/>
      <w:marRight w:val="0"/>
      <w:marTop w:val="0"/>
      <w:marBottom w:val="0"/>
      <w:divBdr>
        <w:top w:val="none" w:sz="0" w:space="0" w:color="auto"/>
        <w:left w:val="none" w:sz="0" w:space="0" w:color="auto"/>
        <w:bottom w:val="none" w:sz="0" w:space="0" w:color="auto"/>
        <w:right w:val="none" w:sz="0" w:space="0" w:color="auto"/>
      </w:divBdr>
    </w:div>
    <w:div w:id="871576890">
      <w:bodyDiv w:val="1"/>
      <w:marLeft w:val="0"/>
      <w:marRight w:val="0"/>
      <w:marTop w:val="0"/>
      <w:marBottom w:val="0"/>
      <w:divBdr>
        <w:top w:val="none" w:sz="0" w:space="0" w:color="auto"/>
        <w:left w:val="none" w:sz="0" w:space="0" w:color="auto"/>
        <w:bottom w:val="none" w:sz="0" w:space="0" w:color="auto"/>
        <w:right w:val="none" w:sz="0" w:space="0" w:color="auto"/>
      </w:divBdr>
    </w:div>
    <w:div w:id="897519993">
      <w:bodyDiv w:val="1"/>
      <w:marLeft w:val="0"/>
      <w:marRight w:val="0"/>
      <w:marTop w:val="0"/>
      <w:marBottom w:val="0"/>
      <w:divBdr>
        <w:top w:val="none" w:sz="0" w:space="0" w:color="auto"/>
        <w:left w:val="none" w:sz="0" w:space="0" w:color="auto"/>
        <w:bottom w:val="none" w:sz="0" w:space="0" w:color="auto"/>
        <w:right w:val="none" w:sz="0" w:space="0" w:color="auto"/>
      </w:divBdr>
    </w:div>
    <w:div w:id="917708959">
      <w:bodyDiv w:val="1"/>
      <w:marLeft w:val="0"/>
      <w:marRight w:val="0"/>
      <w:marTop w:val="0"/>
      <w:marBottom w:val="0"/>
      <w:divBdr>
        <w:top w:val="none" w:sz="0" w:space="0" w:color="auto"/>
        <w:left w:val="none" w:sz="0" w:space="0" w:color="auto"/>
        <w:bottom w:val="none" w:sz="0" w:space="0" w:color="auto"/>
        <w:right w:val="none" w:sz="0" w:space="0" w:color="auto"/>
      </w:divBdr>
    </w:div>
    <w:div w:id="928973549">
      <w:bodyDiv w:val="1"/>
      <w:marLeft w:val="0"/>
      <w:marRight w:val="0"/>
      <w:marTop w:val="0"/>
      <w:marBottom w:val="0"/>
      <w:divBdr>
        <w:top w:val="none" w:sz="0" w:space="0" w:color="auto"/>
        <w:left w:val="none" w:sz="0" w:space="0" w:color="auto"/>
        <w:bottom w:val="none" w:sz="0" w:space="0" w:color="auto"/>
        <w:right w:val="none" w:sz="0" w:space="0" w:color="auto"/>
      </w:divBdr>
    </w:div>
    <w:div w:id="933245461">
      <w:bodyDiv w:val="1"/>
      <w:marLeft w:val="0"/>
      <w:marRight w:val="0"/>
      <w:marTop w:val="0"/>
      <w:marBottom w:val="0"/>
      <w:divBdr>
        <w:top w:val="none" w:sz="0" w:space="0" w:color="auto"/>
        <w:left w:val="none" w:sz="0" w:space="0" w:color="auto"/>
        <w:bottom w:val="none" w:sz="0" w:space="0" w:color="auto"/>
        <w:right w:val="none" w:sz="0" w:space="0" w:color="auto"/>
      </w:divBdr>
    </w:div>
    <w:div w:id="935602758">
      <w:bodyDiv w:val="1"/>
      <w:marLeft w:val="0"/>
      <w:marRight w:val="0"/>
      <w:marTop w:val="0"/>
      <w:marBottom w:val="0"/>
      <w:divBdr>
        <w:top w:val="none" w:sz="0" w:space="0" w:color="auto"/>
        <w:left w:val="none" w:sz="0" w:space="0" w:color="auto"/>
        <w:bottom w:val="none" w:sz="0" w:space="0" w:color="auto"/>
        <w:right w:val="none" w:sz="0" w:space="0" w:color="auto"/>
      </w:divBdr>
    </w:div>
    <w:div w:id="940726999">
      <w:bodyDiv w:val="1"/>
      <w:marLeft w:val="0"/>
      <w:marRight w:val="0"/>
      <w:marTop w:val="0"/>
      <w:marBottom w:val="0"/>
      <w:divBdr>
        <w:top w:val="none" w:sz="0" w:space="0" w:color="auto"/>
        <w:left w:val="none" w:sz="0" w:space="0" w:color="auto"/>
        <w:bottom w:val="none" w:sz="0" w:space="0" w:color="auto"/>
        <w:right w:val="none" w:sz="0" w:space="0" w:color="auto"/>
      </w:divBdr>
    </w:div>
    <w:div w:id="953513524">
      <w:bodyDiv w:val="1"/>
      <w:marLeft w:val="0"/>
      <w:marRight w:val="0"/>
      <w:marTop w:val="0"/>
      <w:marBottom w:val="0"/>
      <w:divBdr>
        <w:top w:val="none" w:sz="0" w:space="0" w:color="auto"/>
        <w:left w:val="none" w:sz="0" w:space="0" w:color="auto"/>
        <w:bottom w:val="none" w:sz="0" w:space="0" w:color="auto"/>
        <w:right w:val="none" w:sz="0" w:space="0" w:color="auto"/>
      </w:divBdr>
    </w:div>
    <w:div w:id="985015933">
      <w:bodyDiv w:val="1"/>
      <w:marLeft w:val="0"/>
      <w:marRight w:val="0"/>
      <w:marTop w:val="0"/>
      <w:marBottom w:val="0"/>
      <w:divBdr>
        <w:top w:val="none" w:sz="0" w:space="0" w:color="auto"/>
        <w:left w:val="none" w:sz="0" w:space="0" w:color="auto"/>
        <w:bottom w:val="none" w:sz="0" w:space="0" w:color="auto"/>
        <w:right w:val="none" w:sz="0" w:space="0" w:color="auto"/>
      </w:divBdr>
    </w:div>
    <w:div w:id="995064329">
      <w:bodyDiv w:val="1"/>
      <w:marLeft w:val="0"/>
      <w:marRight w:val="0"/>
      <w:marTop w:val="0"/>
      <w:marBottom w:val="0"/>
      <w:divBdr>
        <w:top w:val="none" w:sz="0" w:space="0" w:color="auto"/>
        <w:left w:val="none" w:sz="0" w:space="0" w:color="auto"/>
        <w:bottom w:val="none" w:sz="0" w:space="0" w:color="auto"/>
        <w:right w:val="none" w:sz="0" w:space="0" w:color="auto"/>
      </w:divBdr>
    </w:div>
    <w:div w:id="1002245505">
      <w:bodyDiv w:val="1"/>
      <w:marLeft w:val="0"/>
      <w:marRight w:val="0"/>
      <w:marTop w:val="0"/>
      <w:marBottom w:val="0"/>
      <w:divBdr>
        <w:top w:val="none" w:sz="0" w:space="0" w:color="auto"/>
        <w:left w:val="none" w:sz="0" w:space="0" w:color="auto"/>
        <w:bottom w:val="none" w:sz="0" w:space="0" w:color="auto"/>
        <w:right w:val="none" w:sz="0" w:space="0" w:color="auto"/>
      </w:divBdr>
    </w:div>
    <w:div w:id="1004430401">
      <w:bodyDiv w:val="1"/>
      <w:marLeft w:val="0"/>
      <w:marRight w:val="0"/>
      <w:marTop w:val="0"/>
      <w:marBottom w:val="0"/>
      <w:divBdr>
        <w:top w:val="none" w:sz="0" w:space="0" w:color="auto"/>
        <w:left w:val="none" w:sz="0" w:space="0" w:color="auto"/>
        <w:bottom w:val="none" w:sz="0" w:space="0" w:color="auto"/>
        <w:right w:val="none" w:sz="0" w:space="0" w:color="auto"/>
      </w:divBdr>
    </w:div>
    <w:div w:id="1011104002">
      <w:bodyDiv w:val="1"/>
      <w:marLeft w:val="0"/>
      <w:marRight w:val="0"/>
      <w:marTop w:val="0"/>
      <w:marBottom w:val="0"/>
      <w:divBdr>
        <w:top w:val="none" w:sz="0" w:space="0" w:color="auto"/>
        <w:left w:val="none" w:sz="0" w:space="0" w:color="auto"/>
        <w:bottom w:val="none" w:sz="0" w:space="0" w:color="auto"/>
        <w:right w:val="none" w:sz="0" w:space="0" w:color="auto"/>
      </w:divBdr>
    </w:div>
    <w:div w:id="1020863123">
      <w:bodyDiv w:val="1"/>
      <w:marLeft w:val="0"/>
      <w:marRight w:val="0"/>
      <w:marTop w:val="0"/>
      <w:marBottom w:val="0"/>
      <w:divBdr>
        <w:top w:val="none" w:sz="0" w:space="0" w:color="auto"/>
        <w:left w:val="none" w:sz="0" w:space="0" w:color="auto"/>
        <w:bottom w:val="none" w:sz="0" w:space="0" w:color="auto"/>
        <w:right w:val="none" w:sz="0" w:space="0" w:color="auto"/>
      </w:divBdr>
    </w:div>
    <w:div w:id="1029528812">
      <w:bodyDiv w:val="1"/>
      <w:marLeft w:val="0"/>
      <w:marRight w:val="0"/>
      <w:marTop w:val="0"/>
      <w:marBottom w:val="0"/>
      <w:divBdr>
        <w:top w:val="none" w:sz="0" w:space="0" w:color="auto"/>
        <w:left w:val="none" w:sz="0" w:space="0" w:color="auto"/>
        <w:bottom w:val="none" w:sz="0" w:space="0" w:color="auto"/>
        <w:right w:val="none" w:sz="0" w:space="0" w:color="auto"/>
      </w:divBdr>
    </w:div>
    <w:div w:id="1050568217">
      <w:bodyDiv w:val="1"/>
      <w:marLeft w:val="0"/>
      <w:marRight w:val="0"/>
      <w:marTop w:val="0"/>
      <w:marBottom w:val="0"/>
      <w:divBdr>
        <w:top w:val="none" w:sz="0" w:space="0" w:color="auto"/>
        <w:left w:val="none" w:sz="0" w:space="0" w:color="auto"/>
        <w:bottom w:val="none" w:sz="0" w:space="0" w:color="auto"/>
        <w:right w:val="none" w:sz="0" w:space="0" w:color="auto"/>
      </w:divBdr>
    </w:div>
    <w:div w:id="1053233085">
      <w:bodyDiv w:val="1"/>
      <w:marLeft w:val="0"/>
      <w:marRight w:val="0"/>
      <w:marTop w:val="0"/>
      <w:marBottom w:val="0"/>
      <w:divBdr>
        <w:top w:val="none" w:sz="0" w:space="0" w:color="auto"/>
        <w:left w:val="none" w:sz="0" w:space="0" w:color="auto"/>
        <w:bottom w:val="none" w:sz="0" w:space="0" w:color="auto"/>
        <w:right w:val="none" w:sz="0" w:space="0" w:color="auto"/>
      </w:divBdr>
    </w:div>
    <w:div w:id="1094014620">
      <w:bodyDiv w:val="1"/>
      <w:marLeft w:val="0"/>
      <w:marRight w:val="0"/>
      <w:marTop w:val="0"/>
      <w:marBottom w:val="0"/>
      <w:divBdr>
        <w:top w:val="none" w:sz="0" w:space="0" w:color="auto"/>
        <w:left w:val="none" w:sz="0" w:space="0" w:color="auto"/>
        <w:bottom w:val="none" w:sz="0" w:space="0" w:color="auto"/>
        <w:right w:val="none" w:sz="0" w:space="0" w:color="auto"/>
      </w:divBdr>
    </w:div>
    <w:div w:id="1107237764">
      <w:bodyDiv w:val="1"/>
      <w:marLeft w:val="0"/>
      <w:marRight w:val="0"/>
      <w:marTop w:val="0"/>
      <w:marBottom w:val="0"/>
      <w:divBdr>
        <w:top w:val="none" w:sz="0" w:space="0" w:color="auto"/>
        <w:left w:val="none" w:sz="0" w:space="0" w:color="auto"/>
        <w:bottom w:val="none" w:sz="0" w:space="0" w:color="auto"/>
        <w:right w:val="none" w:sz="0" w:space="0" w:color="auto"/>
      </w:divBdr>
    </w:div>
    <w:div w:id="1107694933">
      <w:bodyDiv w:val="1"/>
      <w:marLeft w:val="0"/>
      <w:marRight w:val="0"/>
      <w:marTop w:val="0"/>
      <w:marBottom w:val="0"/>
      <w:divBdr>
        <w:top w:val="none" w:sz="0" w:space="0" w:color="auto"/>
        <w:left w:val="none" w:sz="0" w:space="0" w:color="auto"/>
        <w:bottom w:val="none" w:sz="0" w:space="0" w:color="auto"/>
        <w:right w:val="none" w:sz="0" w:space="0" w:color="auto"/>
      </w:divBdr>
    </w:div>
    <w:div w:id="1124270311">
      <w:bodyDiv w:val="1"/>
      <w:marLeft w:val="0"/>
      <w:marRight w:val="0"/>
      <w:marTop w:val="0"/>
      <w:marBottom w:val="0"/>
      <w:divBdr>
        <w:top w:val="none" w:sz="0" w:space="0" w:color="auto"/>
        <w:left w:val="none" w:sz="0" w:space="0" w:color="auto"/>
        <w:bottom w:val="none" w:sz="0" w:space="0" w:color="auto"/>
        <w:right w:val="none" w:sz="0" w:space="0" w:color="auto"/>
      </w:divBdr>
    </w:div>
    <w:div w:id="1125125022">
      <w:bodyDiv w:val="1"/>
      <w:marLeft w:val="0"/>
      <w:marRight w:val="0"/>
      <w:marTop w:val="0"/>
      <w:marBottom w:val="0"/>
      <w:divBdr>
        <w:top w:val="none" w:sz="0" w:space="0" w:color="auto"/>
        <w:left w:val="none" w:sz="0" w:space="0" w:color="auto"/>
        <w:bottom w:val="none" w:sz="0" w:space="0" w:color="auto"/>
        <w:right w:val="none" w:sz="0" w:space="0" w:color="auto"/>
      </w:divBdr>
    </w:div>
    <w:div w:id="1130247985">
      <w:bodyDiv w:val="1"/>
      <w:marLeft w:val="0"/>
      <w:marRight w:val="0"/>
      <w:marTop w:val="0"/>
      <w:marBottom w:val="0"/>
      <w:divBdr>
        <w:top w:val="none" w:sz="0" w:space="0" w:color="auto"/>
        <w:left w:val="none" w:sz="0" w:space="0" w:color="auto"/>
        <w:bottom w:val="none" w:sz="0" w:space="0" w:color="auto"/>
        <w:right w:val="none" w:sz="0" w:space="0" w:color="auto"/>
      </w:divBdr>
    </w:div>
    <w:div w:id="1132138812">
      <w:bodyDiv w:val="1"/>
      <w:marLeft w:val="0"/>
      <w:marRight w:val="0"/>
      <w:marTop w:val="0"/>
      <w:marBottom w:val="0"/>
      <w:divBdr>
        <w:top w:val="none" w:sz="0" w:space="0" w:color="auto"/>
        <w:left w:val="none" w:sz="0" w:space="0" w:color="auto"/>
        <w:bottom w:val="none" w:sz="0" w:space="0" w:color="auto"/>
        <w:right w:val="none" w:sz="0" w:space="0" w:color="auto"/>
      </w:divBdr>
    </w:div>
    <w:div w:id="1140148479">
      <w:bodyDiv w:val="1"/>
      <w:marLeft w:val="0"/>
      <w:marRight w:val="0"/>
      <w:marTop w:val="0"/>
      <w:marBottom w:val="0"/>
      <w:divBdr>
        <w:top w:val="none" w:sz="0" w:space="0" w:color="auto"/>
        <w:left w:val="none" w:sz="0" w:space="0" w:color="auto"/>
        <w:bottom w:val="none" w:sz="0" w:space="0" w:color="auto"/>
        <w:right w:val="none" w:sz="0" w:space="0" w:color="auto"/>
      </w:divBdr>
    </w:div>
    <w:div w:id="1142234834">
      <w:bodyDiv w:val="1"/>
      <w:marLeft w:val="0"/>
      <w:marRight w:val="0"/>
      <w:marTop w:val="0"/>
      <w:marBottom w:val="0"/>
      <w:divBdr>
        <w:top w:val="none" w:sz="0" w:space="0" w:color="auto"/>
        <w:left w:val="none" w:sz="0" w:space="0" w:color="auto"/>
        <w:bottom w:val="none" w:sz="0" w:space="0" w:color="auto"/>
        <w:right w:val="none" w:sz="0" w:space="0" w:color="auto"/>
      </w:divBdr>
    </w:div>
    <w:div w:id="1158425875">
      <w:bodyDiv w:val="1"/>
      <w:marLeft w:val="0"/>
      <w:marRight w:val="0"/>
      <w:marTop w:val="0"/>
      <w:marBottom w:val="0"/>
      <w:divBdr>
        <w:top w:val="none" w:sz="0" w:space="0" w:color="auto"/>
        <w:left w:val="none" w:sz="0" w:space="0" w:color="auto"/>
        <w:bottom w:val="none" w:sz="0" w:space="0" w:color="auto"/>
        <w:right w:val="none" w:sz="0" w:space="0" w:color="auto"/>
      </w:divBdr>
    </w:div>
    <w:div w:id="1179268540">
      <w:bodyDiv w:val="1"/>
      <w:marLeft w:val="0"/>
      <w:marRight w:val="0"/>
      <w:marTop w:val="0"/>
      <w:marBottom w:val="0"/>
      <w:divBdr>
        <w:top w:val="none" w:sz="0" w:space="0" w:color="auto"/>
        <w:left w:val="none" w:sz="0" w:space="0" w:color="auto"/>
        <w:bottom w:val="none" w:sz="0" w:space="0" w:color="auto"/>
        <w:right w:val="none" w:sz="0" w:space="0" w:color="auto"/>
      </w:divBdr>
    </w:div>
    <w:div w:id="1179268902">
      <w:bodyDiv w:val="1"/>
      <w:marLeft w:val="0"/>
      <w:marRight w:val="0"/>
      <w:marTop w:val="0"/>
      <w:marBottom w:val="0"/>
      <w:divBdr>
        <w:top w:val="none" w:sz="0" w:space="0" w:color="auto"/>
        <w:left w:val="none" w:sz="0" w:space="0" w:color="auto"/>
        <w:bottom w:val="none" w:sz="0" w:space="0" w:color="auto"/>
        <w:right w:val="none" w:sz="0" w:space="0" w:color="auto"/>
      </w:divBdr>
    </w:div>
    <w:div w:id="1208880977">
      <w:bodyDiv w:val="1"/>
      <w:marLeft w:val="0"/>
      <w:marRight w:val="0"/>
      <w:marTop w:val="0"/>
      <w:marBottom w:val="0"/>
      <w:divBdr>
        <w:top w:val="none" w:sz="0" w:space="0" w:color="auto"/>
        <w:left w:val="none" w:sz="0" w:space="0" w:color="auto"/>
        <w:bottom w:val="none" w:sz="0" w:space="0" w:color="auto"/>
        <w:right w:val="none" w:sz="0" w:space="0" w:color="auto"/>
      </w:divBdr>
    </w:div>
    <w:div w:id="1218778623">
      <w:bodyDiv w:val="1"/>
      <w:marLeft w:val="0"/>
      <w:marRight w:val="0"/>
      <w:marTop w:val="0"/>
      <w:marBottom w:val="0"/>
      <w:divBdr>
        <w:top w:val="none" w:sz="0" w:space="0" w:color="auto"/>
        <w:left w:val="none" w:sz="0" w:space="0" w:color="auto"/>
        <w:bottom w:val="none" w:sz="0" w:space="0" w:color="auto"/>
        <w:right w:val="none" w:sz="0" w:space="0" w:color="auto"/>
      </w:divBdr>
    </w:div>
    <w:div w:id="1222015003">
      <w:bodyDiv w:val="1"/>
      <w:marLeft w:val="0"/>
      <w:marRight w:val="0"/>
      <w:marTop w:val="0"/>
      <w:marBottom w:val="0"/>
      <w:divBdr>
        <w:top w:val="none" w:sz="0" w:space="0" w:color="auto"/>
        <w:left w:val="none" w:sz="0" w:space="0" w:color="auto"/>
        <w:bottom w:val="none" w:sz="0" w:space="0" w:color="auto"/>
        <w:right w:val="none" w:sz="0" w:space="0" w:color="auto"/>
      </w:divBdr>
    </w:div>
    <w:div w:id="1227491205">
      <w:bodyDiv w:val="1"/>
      <w:marLeft w:val="0"/>
      <w:marRight w:val="0"/>
      <w:marTop w:val="0"/>
      <w:marBottom w:val="0"/>
      <w:divBdr>
        <w:top w:val="none" w:sz="0" w:space="0" w:color="auto"/>
        <w:left w:val="none" w:sz="0" w:space="0" w:color="auto"/>
        <w:bottom w:val="none" w:sz="0" w:space="0" w:color="auto"/>
        <w:right w:val="none" w:sz="0" w:space="0" w:color="auto"/>
      </w:divBdr>
    </w:div>
    <w:div w:id="1237016070">
      <w:bodyDiv w:val="1"/>
      <w:marLeft w:val="0"/>
      <w:marRight w:val="0"/>
      <w:marTop w:val="0"/>
      <w:marBottom w:val="0"/>
      <w:divBdr>
        <w:top w:val="none" w:sz="0" w:space="0" w:color="auto"/>
        <w:left w:val="none" w:sz="0" w:space="0" w:color="auto"/>
        <w:bottom w:val="none" w:sz="0" w:space="0" w:color="auto"/>
        <w:right w:val="none" w:sz="0" w:space="0" w:color="auto"/>
      </w:divBdr>
    </w:div>
    <w:div w:id="1237857598">
      <w:bodyDiv w:val="1"/>
      <w:marLeft w:val="0"/>
      <w:marRight w:val="0"/>
      <w:marTop w:val="0"/>
      <w:marBottom w:val="0"/>
      <w:divBdr>
        <w:top w:val="none" w:sz="0" w:space="0" w:color="auto"/>
        <w:left w:val="none" w:sz="0" w:space="0" w:color="auto"/>
        <w:bottom w:val="none" w:sz="0" w:space="0" w:color="auto"/>
        <w:right w:val="none" w:sz="0" w:space="0" w:color="auto"/>
      </w:divBdr>
    </w:div>
    <w:div w:id="1245802933">
      <w:bodyDiv w:val="1"/>
      <w:marLeft w:val="0"/>
      <w:marRight w:val="0"/>
      <w:marTop w:val="0"/>
      <w:marBottom w:val="0"/>
      <w:divBdr>
        <w:top w:val="none" w:sz="0" w:space="0" w:color="auto"/>
        <w:left w:val="none" w:sz="0" w:space="0" w:color="auto"/>
        <w:bottom w:val="none" w:sz="0" w:space="0" w:color="auto"/>
        <w:right w:val="none" w:sz="0" w:space="0" w:color="auto"/>
      </w:divBdr>
    </w:div>
    <w:div w:id="1246260415">
      <w:bodyDiv w:val="1"/>
      <w:marLeft w:val="0"/>
      <w:marRight w:val="0"/>
      <w:marTop w:val="0"/>
      <w:marBottom w:val="0"/>
      <w:divBdr>
        <w:top w:val="none" w:sz="0" w:space="0" w:color="auto"/>
        <w:left w:val="none" w:sz="0" w:space="0" w:color="auto"/>
        <w:bottom w:val="none" w:sz="0" w:space="0" w:color="auto"/>
        <w:right w:val="none" w:sz="0" w:space="0" w:color="auto"/>
      </w:divBdr>
    </w:div>
    <w:div w:id="1250388520">
      <w:bodyDiv w:val="1"/>
      <w:marLeft w:val="0"/>
      <w:marRight w:val="0"/>
      <w:marTop w:val="0"/>
      <w:marBottom w:val="0"/>
      <w:divBdr>
        <w:top w:val="none" w:sz="0" w:space="0" w:color="auto"/>
        <w:left w:val="none" w:sz="0" w:space="0" w:color="auto"/>
        <w:bottom w:val="none" w:sz="0" w:space="0" w:color="auto"/>
        <w:right w:val="none" w:sz="0" w:space="0" w:color="auto"/>
      </w:divBdr>
    </w:div>
    <w:div w:id="1265580157">
      <w:bodyDiv w:val="1"/>
      <w:marLeft w:val="0"/>
      <w:marRight w:val="0"/>
      <w:marTop w:val="0"/>
      <w:marBottom w:val="0"/>
      <w:divBdr>
        <w:top w:val="none" w:sz="0" w:space="0" w:color="auto"/>
        <w:left w:val="none" w:sz="0" w:space="0" w:color="auto"/>
        <w:bottom w:val="none" w:sz="0" w:space="0" w:color="auto"/>
        <w:right w:val="none" w:sz="0" w:space="0" w:color="auto"/>
      </w:divBdr>
    </w:div>
    <w:div w:id="1269656972">
      <w:bodyDiv w:val="1"/>
      <w:marLeft w:val="0"/>
      <w:marRight w:val="0"/>
      <w:marTop w:val="0"/>
      <w:marBottom w:val="0"/>
      <w:divBdr>
        <w:top w:val="none" w:sz="0" w:space="0" w:color="auto"/>
        <w:left w:val="none" w:sz="0" w:space="0" w:color="auto"/>
        <w:bottom w:val="none" w:sz="0" w:space="0" w:color="auto"/>
        <w:right w:val="none" w:sz="0" w:space="0" w:color="auto"/>
      </w:divBdr>
    </w:div>
    <w:div w:id="1272711662">
      <w:bodyDiv w:val="1"/>
      <w:marLeft w:val="0"/>
      <w:marRight w:val="0"/>
      <w:marTop w:val="0"/>
      <w:marBottom w:val="0"/>
      <w:divBdr>
        <w:top w:val="none" w:sz="0" w:space="0" w:color="auto"/>
        <w:left w:val="none" w:sz="0" w:space="0" w:color="auto"/>
        <w:bottom w:val="none" w:sz="0" w:space="0" w:color="auto"/>
        <w:right w:val="none" w:sz="0" w:space="0" w:color="auto"/>
      </w:divBdr>
    </w:div>
    <w:div w:id="1281643809">
      <w:bodyDiv w:val="1"/>
      <w:marLeft w:val="0"/>
      <w:marRight w:val="0"/>
      <w:marTop w:val="0"/>
      <w:marBottom w:val="0"/>
      <w:divBdr>
        <w:top w:val="none" w:sz="0" w:space="0" w:color="auto"/>
        <w:left w:val="none" w:sz="0" w:space="0" w:color="auto"/>
        <w:bottom w:val="none" w:sz="0" w:space="0" w:color="auto"/>
        <w:right w:val="none" w:sz="0" w:space="0" w:color="auto"/>
      </w:divBdr>
    </w:div>
    <w:div w:id="1281841533">
      <w:bodyDiv w:val="1"/>
      <w:marLeft w:val="0"/>
      <w:marRight w:val="0"/>
      <w:marTop w:val="0"/>
      <w:marBottom w:val="0"/>
      <w:divBdr>
        <w:top w:val="none" w:sz="0" w:space="0" w:color="auto"/>
        <w:left w:val="none" w:sz="0" w:space="0" w:color="auto"/>
        <w:bottom w:val="none" w:sz="0" w:space="0" w:color="auto"/>
        <w:right w:val="none" w:sz="0" w:space="0" w:color="auto"/>
      </w:divBdr>
    </w:div>
    <w:div w:id="1293318752">
      <w:bodyDiv w:val="1"/>
      <w:marLeft w:val="0"/>
      <w:marRight w:val="0"/>
      <w:marTop w:val="0"/>
      <w:marBottom w:val="0"/>
      <w:divBdr>
        <w:top w:val="none" w:sz="0" w:space="0" w:color="auto"/>
        <w:left w:val="none" w:sz="0" w:space="0" w:color="auto"/>
        <w:bottom w:val="none" w:sz="0" w:space="0" w:color="auto"/>
        <w:right w:val="none" w:sz="0" w:space="0" w:color="auto"/>
      </w:divBdr>
    </w:div>
    <w:div w:id="1297177390">
      <w:bodyDiv w:val="1"/>
      <w:marLeft w:val="0"/>
      <w:marRight w:val="0"/>
      <w:marTop w:val="0"/>
      <w:marBottom w:val="0"/>
      <w:divBdr>
        <w:top w:val="none" w:sz="0" w:space="0" w:color="auto"/>
        <w:left w:val="none" w:sz="0" w:space="0" w:color="auto"/>
        <w:bottom w:val="none" w:sz="0" w:space="0" w:color="auto"/>
        <w:right w:val="none" w:sz="0" w:space="0" w:color="auto"/>
      </w:divBdr>
    </w:div>
    <w:div w:id="1309748893">
      <w:bodyDiv w:val="1"/>
      <w:marLeft w:val="0"/>
      <w:marRight w:val="0"/>
      <w:marTop w:val="0"/>
      <w:marBottom w:val="0"/>
      <w:divBdr>
        <w:top w:val="none" w:sz="0" w:space="0" w:color="auto"/>
        <w:left w:val="none" w:sz="0" w:space="0" w:color="auto"/>
        <w:bottom w:val="none" w:sz="0" w:space="0" w:color="auto"/>
        <w:right w:val="none" w:sz="0" w:space="0" w:color="auto"/>
      </w:divBdr>
    </w:div>
    <w:div w:id="1317151461">
      <w:bodyDiv w:val="1"/>
      <w:marLeft w:val="0"/>
      <w:marRight w:val="0"/>
      <w:marTop w:val="0"/>
      <w:marBottom w:val="0"/>
      <w:divBdr>
        <w:top w:val="none" w:sz="0" w:space="0" w:color="auto"/>
        <w:left w:val="none" w:sz="0" w:space="0" w:color="auto"/>
        <w:bottom w:val="none" w:sz="0" w:space="0" w:color="auto"/>
        <w:right w:val="none" w:sz="0" w:space="0" w:color="auto"/>
      </w:divBdr>
    </w:div>
    <w:div w:id="1330789511">
      <w:bodyDiv w:val="1"/>
      <w:marLeft w:val="0"/>
      <w:marRight w:val="0"/>
      <w:marTop w:val="0"/>
      <w:marBottom w:val="0"/>
      <w:divBdr>
        <w:top w:val="none" w:sz="0" w:space="0" w:color="auto"/>
        <w:left w:val="none" w:sz="0" w:space="0" w:color="auto"/>
        <w:bottom w:val="none" w:sz="0" w:space="0" w:color="auto"/>
        <w:right w:val="none" w:sz="0" w:space="0" w:color="auto"/>
      </w:divBdr>
    </w:div>
    <w:div w:id="1332024384">
      <w:bodyDiv w:val="1"/>
      <w:marLeft w:val="0"/>
      <w:marRight w:val="0"/>
      <w:marTop w:val="0"/>
      <w:marBottom w:val="0"/>
      <w:divBdr>
        <w:top w:val="none" w:sz="0" w:space="0" w:color="auto"/>
        <w:left w:val="none" w:sz="0" w:space="0" w:color="auto"/>
        <w:bottom w:val="none" w:sz="0" w:space="0" w:color="auto"/>
        <w:right w:val="none" w:sz="0" w:space="0" w:color="auto"/>
      </w:divBdr>
    </w:div>
    <w:div w:id="1332029450">
      <w:bodyDiv w:val="1"/>
      <w:marLeft w:val="0"/>
      <w:marRight w:val="0"/>
      <w:marTop w:val="0"/>
      <w:marBottom w:val="0"/>
      <w:divBdr>
        <w:top w:val="none" w:sz="0" w:space="0" w:color="auto"/>
        <w:left w:val="none" w:sz="0" w:space="0" w:color="auto"/>
        <w:bottom w:val="none" w:sz="0" w:space="0" w:color="auto"/>
        <w:right w:val="none" w:sz="0" w:space="0" w:color="auto"/>
      </w:divBdr>
    </w:div>
    <w:div w:id="1358385616">
      <w:bodyDiv w:val="1"/>
      <w:marLeft w:val="0"/>
      <w:marRight w:val="0"/>
      <w:marTop w:val="0"/>
      <w:marBottom w:val="0"/>
      <w:divBdr>
        <w:top w:val="none" w:sz="0" w:space="0" w:color="auto"/>
        <w:left w:val="none" w:sz="0" w:space="0" w:color="auto"/>
        <w:bottom w:val="none" w:sz="0" w:space="0" w:color="auto"/>
        <w:right w:val="none" w:sz="0" w:space="0" w:color="auto"/>
      </w:divBdr>
    </w:div>
    <w:div w:id="1371759716">
      <w:bodyDiv w:val="1"/>
      <w:marLeft w:val="0"/>
      <w:marRight w:val="0"/>
      <w:marTop w:val="0"/>
      <w:marBottom w:val="0"/>
      <w:divBdr>
        <w:top w:val="none" w:sz="0" w:space="0" w:color="auto"/>
        <w:left w:val="none" w:sz="0" w:space="0" w:color="auto"/>
        <w:bottom w:val="none" w:sz="0" w:space="0" w:color="auto"/>
        <w:right w:val="none" w:sz="0" w:space="0" w:color="auto"/>
      </w:divBdr>
    </w:div>
    <w:div w:id="1379471986">
      <w:bodyDiv w:val="1"/>
      <w:marLeft w:val="0"/>
      <w:marRight w:val="0"/>
      <w:marTop w:val="0"/>
      <w:marBottom w:val="0"/>
      <w:divBdr>
        <w:top w:val="none" w:sz="0" w:space="0" w:color="auto"/>
        <w:left w:val="none" w:sz="0" w:space="0" w:color="auto"/>
        <w:bottom w:val="none" w:sz="0" w:space="0" w:color="auto"/>
        <w:right w:val="none" w:sz="0" w:space="0" w:color="auto"/>
      </w:divBdr>
    </w:div>
    <w:div w:id="1383870001">
      <w:bodyDiv w:val="1"/>
      <w:marLeft w:val="0"/>
      <w:marRight w:val="0"/>
      <w:marTop w:val="0"/>
      <w:marBottom w:val="0"/>
      <w:divBdr>
        <w:top w:val="none" w:sz="0" w:space="0" w:color="auto"/>
        <w:left w:val="none" w:sz="0" w:space="0" w:color="auto"/>
        <w:bottom w:val="none" w:sz="0" w:space="0" w:color="auto"/>
        <w:right w:val="none" w:sz="0" w:space="0" w:color="auto"/>
      </w:divBdr>
    </w:div>
    <w:div w:id="1384058822">
      <w:bodyDiv w:val="1"/>
      <w:marLeft w:val="0"/>
      <w:marRight w:val="0"/>
      <w:marTop w:val="0"/>
      <w:marBottom w:val="0"/>
      <w:divBdr>
        <w:top w:val="none" w:sz="0" w:space="0" w:color="auto"/>
        <w:left w:val="none" w:sz="0" w:space="0" w:color="auto"/>
        <w:bottom w:val="none" w:sz="0" w:space="0" w:color="auto"/>
        <w:right w:val="none" w:sz="0" w:space="0" w:color="auto"/>
      </w:divBdr>
    </w:div>
    <w:div w:id="1404832488">
      <w:bodyDiv w:val="1"/>
      <w:marLeft w:val="0"/>
      <w:marRight w:val="0"/>
      <w:marTop w:val="0"/>
      <w:marBottom w:val="0"/>
      <w:divBdr>
        <w:top w:val="none" w:sz="0" w:space="0" w:color="auto"/>
        <w:left w:val="none" w:sz="0" w:space="0" w:color="auto"/>
        <w:bottom w:val="none" w:sz="0" w:space="0" w:color="auto"/>
        <w:right w:val="none" w:sz="0" w:space="0" w:color="auto"/>
      </w:divBdr>
    </w:div>
    <w:div w:id="1417052026">
      <w:bodyDiv w:val="1"/>
      <w:marLeft w:val="0"/>
      <w:marRight w:val="0"/>
      <w:marTop w:val="0"/>
      <w:marBottom w:val="0"/>
      <w:divBdr>
        <w:top w:val="none" w:sz="0" w:space="0" w:color="auto"/>
        <w:left w:val="none" w:sz="0" w:space="0" w:color="auto"/>
        <w:bottom w:val="none" w:sz="0" w:space="0" w:color="auto"/>
        <w:right w:val="none" w:sz="0" w:space="0" w:color="auto"/>
      </w:divBdr>
    </w:div>
    <w:div w:id="1425422817">
      <w:bodyDiv w:val="1"/>
      <w:marLeft w:val="0"/>
      <w:marRight w:val="0"/>
      <w:marTop w:val="0"/>
      <w:marBottom w:val="0"/>
      <w:divBdr>
        <w:top w:val="none" w:sz="0" w:space="0" w:color="auto"/>
        <w:left w:val="none" w:sz="0" w:space="0" w:color="auto"/>
        <w:bottom w:val="none" w:sz="0" w:space="0" w:color="auto"/>
        <w:right w:val="none" w:sz="0" w:space="0" w:color="auto"/>
      </w:divBdr>
    </w:div>
    <w:div w:id="1431699910">
      <w:bodyDiv w:val="1"/>
      <w:marLeft w:val="0"/>
      <w:marRight w:val="0"/>
      <w:marTop w:val="0"/>
      <w:marBottom w:val="0"/>
      <w:divBdr>
        <w:top w:val="none" w:sz="0" w:space="0" w:color="auto"/>
        <w:left w:val="none" w:sz="0" w:space="0" w:color="auto"/>
        <w:bottom w:val="none" w:sz="0" w:space="0" w:color="auto"/>
        <w:right w:val="none" w:sz="0" w:space="0" w:color="auto"/>
      </w:divBdr>
    </w:div>
    <w:div w:id="1434667182">
      <w:bodyDiv w:val="1"/>
      <w:marLeft w:val="0"/>
      <w:marRight w:val="0"/>
      <w:marTop w:val="0"/>
      <w:marBottom w:val="0"/>
      <w:divBdr>
        <w:top w:val="none" w:sz="0" w:space="0" w:color="auto"/>
        <w:left w:val="none" w:sz="0" w:space="0" w:color="auto"/>
        <w:bottom w:val="none" w:sz="0" w:space="0" w:color="auto"/>
        <w:right w:val="none" w:sz="0" w:space="0" w:color="auto"/>
      </w:divBdr>
    </w:div>
    <w:div w:id="1437021069">
      <w:bodyDiv w:val="1"/>
      <w:marLeft w:val="0"/>
      <w:marRight w:val="0"/>
      <w:marTop w:val="0"/>
      <w:marBottom w:val="0"/>
      <w:divBdr>
        <w:top w:val="none" w:sz="0" w:space="0" w:color="auto"/>
        <w:left w:val="none" w:sz="0" w:space="0" w:color="auto"/>
        <w:bottom w:val="none" w:sz="0" w:space="0" w:color="auto"/>
        <w:right w:val="none" w:sz="0" w:space="0" w:color="auto"/>
      </w:divBdr>
    </w:div>
    <w:div w:id="1442921516">
      <w:bodyDiv w:val="1"/>
      <w:marLeft w:val="0"/>
      <w:marRight w:val="0"/>
      <w:marTop w:val="0"/>
      <w:marBottom w:val="0"/>
      <w:divBdr>
        <w:top w:val="none" w:sz="0" w:space="0" w:color="auto"/>
        <w:left w:val="none" w:sz="0" w:space="0" w:color="auto"/>
        <w:bottom w:val="none" w:sz="0" w:space="0" w:color="auto"/>
        <w:right w:val="none" w:sz="0" w:space="0" w:color="auto"/>
      </w:divBdr>
      <w:divsChild>
        <w:div w:id="1223710035">
          <w:marLeft w:val="480"/>
          <w:marRight w:val="0"/>
          <w:marTop w:val="0"/>
          <w:marBottom w:val="0"/>
          <w:divBdr>
            <w:top w:val="none" w:sz="0" w:space="0" w:color="auto"/>
            <w:left w:val="none" w:sz="0" w:space="0" w:color="auto"/>
            <w:bottom w:val="none" w:sz="0" w:space="0" w:color="auto"/>
            <w:right w:val="none" w:sz="0" w:space="0" w:color="auto"/>
          </w:divBdr>
        </w:div>
      </w:divsChild>
    </w:div>
    <w:div w:id="1443762841">
      <w:bodyDiv w:val="1"/>
      <w:marLeft w:val="0"/>
      <w:marRight w:val="0"/>
      <w:marTop w:val="0"/>
      <w:marBottom w:val="0"/>
      <w:divBdr>
        <w:top w:val="none" w:sz="0" w:space="0" w:color="auto"/>
        <w:left w:val="none" w:sz="0" w:space="0" w:color="auto"/>
        <w:bottom w:val="none" w:sz="0" w:space="0" w:color="auto"/>
        <w:right w:val="none" w:sz="0" w:space="0" w:color="auto"/>
      </w:divBdr>
    </w:div>
    <w:div w:id="1444031732">
      <w:bodyDiv w:val="1"/>
      <w:marLeft w:val="0"/>
      <w:marRight w:val="0"/>
      <w:marTop w:val="0"/>
      <w:marBottom w:val="0"/>
      <w:divBdr>
        <w:top w:val="none" w:sz="0" w:space="0" w:color="auto"/>
        <w:left w:val="none" w:sz="0" w:space="0" w:color="auto"/>
        <w:bottom w:val="none" w:sz="0" w:space="0" w:color="auto"/>
        <w:right w:val="none" w:sz="0" w:space="0" w:color="auto"/>
      </w:divBdr>
    </w:div>
    <w:div w:id="1447189952">
      <w:bodyDiv w:val="1"/>
      <w:marLeft w:val="0"/>
      <w:marRight w:val="0"/>
      <w:marTop w:val="0"/>
      <w:marBottom w:val="0"/>
      <w:divBdr>
        <w:top w:val="none" w:sz="0" w:space="0" w:color="auto"/>
        <w:left w:val="none" w:sz="0" w:space="0" w:color="auto"/>
        <w:bottom w:val="none" w:sz="0" w:space="0" w:color="auto"/>
        <w:right w:val="none" w:sz="0" w:space="0" w:color="auto"/>
      </w:divBdr>
    </w:div>
    <w:div w:id="1448620219">
      <w:bodyDiv w:val="1"/>
      <w:marLeft w:val="0"/>
      <w:marRight w:val="0"/>
      <w:marTop w:val="0"/>
      <w:marBottom w:val="0"/>
      <w:divBdr>
        <w:top w:val="none" w:sz="0" w:space="0" w:color="auto"/>
        <w:left w:val="none" w:sz="0" w:space="0" w:color="auto"/>
        <w:bottom w:val="none" w:sz="0" w:space="0" w:color="auto"/>
        <w:right w:val="none" w:sz="0" w:space="0" w:color="auto"/>
      </w:divBdr>
    </w:div>
    <w:div w:id="1492018002">
      <w:bodyDiv w:val="1"/>
      <w:marLeft w:val="0"/>
      <w:marRight w:val="0"/>
      <w:marTop w:val="0"/>
      <w:marBottom w:val="0"/>
      <w:divBdr>
        <w:top w:val="none" w:sz="0" w:space="0" w:color="auto"/>
        <w:left w:val="none" w:sz="0" w:space="0" w:color="auto"/>
        <w:bottom w:val="none" w:sz="0" w:space="0" w:color="auto"/>
        <w:right w:val="none" w:sz="0" w:space="0" w:color="auto"/>
      </w:divBdr>
    </w:div>
    <w:div w:id="1521040513">
      <w:bodyDiv w:val="1"/>
      <w:marLeft w:val="0"/>
      <w:marRight w:val="0"/>
      <w:marTop w:val="0"/>
      <w:marBottom w:val="0"/>
      <w:divBdr>
        <w:top w:val="none" w:sz="0" w:space="0" w:color="auto"/>
        <w:left w:val="none" w:sz="0" w:space="0" w:color="auto"/>
        <w:bottom w:val="none" w:sz="0" w:space="0" w:color="auto"/>
        <w:right w:val="none" w:sz="0" w:space="0" w:color="auto"/>
      </w:divBdr>
    </w:div>
    <w:div w:id="1523083973">
      <w:bodyDiv w:val="1"/>
      <w:marLeft w:val="0"/>
      <w:marRight w:val="0"/>
      <w:marTop w:val="0"/>
      <w:marBottom w:val="0"/>
      <w:divBdr>
        <w:top w:val="none" w:sz="0" w:space="0" w:color="auto"/>
        <w:left w:val="none" w:sz="0" w:space="0" w:color="auto"/>
        <w:bottom w:val="none" w:sz="0" w:space="0" w:color="auto"/>
        <w:right w:val="none" w:sz="0" w:space="0" w:color="auto"/>
      </w:divBdr>
    </w:div>
    <w:div w:id="1527058003">
      <w:bodyDiv w:val="1"/>
      <w:marLeft w:val="0"/>
      <w:marRight w:val="0"/>
      <w:marTop w:val="0"/>
      <w:marBottom w:val="0"/>
      <w:divBdr>
        <w:top w:val="none" w:sz="0" w:space="0" w:color="auto"/>
        <w:left w:val="none" w:sz="0" w:space="0" w:color="auto"/>
        <w:bottom w:val="none" w:sz="0" w:space="0" w:color="auto"/>
        <w:right w:val="none" w:sz="0" w:space="0" w:color="auto"/>
      </w:divBdr>
    </w:div>
    <w:div w:id="1545362007">
      <w:bodyDiv w:val="1"/>
      <w:marLeft w:val="0"/>
      <w:marRight w:val="0"/>
      <w:marTop w:val="0"/>
      <w:marBottom w:val="0"/>
      <w:divBdr>
        <w:top w:val="none" w:sz="0" w:space="0" w:color="auto"/>
        <w:left w:val="none" w:sz="0" w:space="0" w:color="auto"/>
        <w:bottom w:val="none" w:sz="0" w:space="0" w:color="auto"/>
        <w:right w:val="none" w:sz="0" w:space="0" w:color="auto"/>
      </w:divBdr>
    </w:div>
    <w:div w:id="1553154705">
      <w:bodyDiv w:val="1"/>
      <w:marLeft w:val="0"/>
      <w:marRight w:val="0"/>
      <w:marTop w:val="0"/>
      <w:marBottom w:val="0"/>
      <w:divBdr>
        <w:top w:val="none" w:sz="0" w:space="0" w:color="auto"/>
        <w:left w:val="none" w:sz="0" w:space="0" w:color="auto"/>
        <w:bottom w:val="none" w:sz="0" w:space="0" w:color="auto"/>
        <w:right w:val="none" w:sz="0" w:space="0" w:color="auto"/>
      </w:divBdr>
    </w:div>
    <w:div w:id="1569657733">
      <w:bodyDiv w:val="1"/>
      <w:marLeft w:val="0"/>
      <w:marRight w:val="0"/>
      <w:marTop w:val="0"/>
      <w:marBottom w:val="0"/>
      <w:divBdr>
        <w:top w:val="none" w:sz="0" w:space="0" w:color="auto"/>
        <w:left w:val="none" w:sz="0" w:space="0" w:color="auto"/>
        <w:bottom w:val="none" w:sz="0" w:space="0" w:color="auto"/>
        <w:right w:val="none" w:sz="0" w:space="0" w:color="auto"/>
      </w:divBdr>
    </w:div>
    <w:div w:id="1591087713">
      <w:bodyDiv w:val="1"/>
      <w:marLeft w:val="0"/>
      <w:marRight w:val="0"/>
      <w:marTop w:val="0"/>
      <w:marBottom w:val="0"/>
      <w:divBdr>
        <w:top w:val="none" w:sz="0" w:space="0" w:color="auto"/>
        <w:left w:val="none" w:sz="0" w:space="0" w:color="auto"/>
        <w:bottom w:val="none" w:sz="0" w:space="0" w:color="auto"/>
        <w:right w:val="none" w:sz="0" w:space="0" w:color="auto"/>
      </w:divBdr>
    </w:div>
    <w:div w:id="1604149393">
      <w:bodyDiv w:val="1"/>
      <w:marLeft w:val="0"/>
      <w:marRight w:val="0"/>
      <w:marTop w:val="0"/>
      <w:marBottom w:val="0"/>
      <w:divBdr>
        <w:top w:val="none" w:sz="0" w:space="0" w:color="auto"/>
        <w:left w:val="none" w:sz="0" w:space="0" w:color="auto"/>
        <w:bottom w:val="none" w:sz="0" w:space="0" w:color="auto"/>
        <w:right w:val="none" w:sz="0" w:space="0" w:color="auto"/>
      </w:divBdr>
    </w:div>
    <w:div w:id="1605109958">
      <w:bodyDiv w:val="1"/>
      <w:marLeft w:val="0"/>
      <w:marRight w:val="0"/>
      <w:marTop w:val="0"/>
      <w:marBottom w:val="0"/>
      <w:divBdr>
        <w:top w:val="none" w:sz="0" w:space="0" w:color="auto"/>
        <w:left w:val="none" w:sz="0" w:space="0" w:color="auto"/>
        <w:bottom w:val="none" w:sz="0" w:space="0" w:color="auto"/>
        <w:right w:val="none" w:sz="0" w:space="0" w:color="auto"/>
      </w:divBdr>
    </w:div>
    <w:div w:id="1628123061">
      <w:bodyDiv w:val="1"/>
      <w:marLeft w:val="0"/>
      <w:marRight w:val="0"/>
      <w:marTop w:val="0"/>
      <w:marBottom w:val="0"/>
      <w:divBdr>
        <w:top w:val="none" w:sz="0" w:space="0" w:color="auto"/>
        <w:left w:val="none" w:sz="0" w:space="0" w:color="auto"/>
        <w:bottom w:val="none" w:sz="0" w:space="0" w:color="auto"/>
        <w:right w:val="none" w:sz="0" w:space="0" w:color="auto"/>
      </w:divBdr>
    </w:div>
    <w:div w:id="1635139744">
      <w:bodyDiv w:val="1"/>
      <w:marLeft w:val="0"/>
      <w:marRight w:val="0"/>
      <w:marTop w:val="0"/>
      <w:marBottom w:val="0"/>
      <w:divBdr>
        <w:top w:val="none" w:sz="0" w:space="0" w:color="auto"/>
        <w:left w:val="none" w:sz="0" w:space="0" w:color="auto"/>
        <w:bottom w:val="none" w:sz="0" w:space="0" w:color="auto"/>
        <w:right w:val="none" w:sz="0" w:space="0" w:color="auto"/>
      </w:divBdr>
    </w:div>
    <w:div w:id="1635259886">
      <w:bodyDiv w:val="1"/>
      <w:marLeft w:val="0"/>
      <w:marRight w:val="0"/>
      <w:marTop w:val="0"/>
      <w:marBottom w:val="0"/>
      <w:divBdr>
        <w:top w:val="none" w:sz="0" w:space="0" w:color="auto"/>
        <w:left w:val="none" w:sz="0" w:space="0" w:color="auto"/>
        <w:bottom w:val="none" w:sz="0" w:space="0" w:color="auto"/>
        <w:right w:val="none" w:sz="0" w:space="0" w:color="auto"/>
      </w:divBdr>
    </w:div>
    <w:div w:id="1638563007">
      <w:bodyDiv w:val="1"/>
      <w:marLeft w:val="0"/>
      <w:marRight w:val="0"/>
      <w:marTop w:val="0"/>
      <w:marBottom w:val="0"/>
      <w:divBdr>
        <w:top w:val="none" w:sz="0" w:space="0" w:color="auto"/>
        <w:left w:val="none" w:sz="0" w:space="0" w:color="auto"/>
        <w:bottom w:val="none" w:sz="0" w:space="0" w:color="auto"/>
        <w:right w:val="none" w:sz="0" w:space="0" w:color="auto"/>
      </w:divBdr>
    </w:div>
    <w:div w:id="1648901713">
      <w:bodyDiv w:val="1"/>
      <w:marLeft w:val="0"/>
      <w:marRight w:val="0"/>
      <w:marTop w:val="0"/>
      <w:marBottom w:val="0"/>
      <w:divBdr>
        <w:top w:val="none" w:sz="0" w:space="0" w:color="auto"/>
        <w:left w:val="none" w:sz="0" w:space="0" w:color="auto"/>
        <w:bottom w:val="none" w:sz="0" w:space="0" w:color="auto"/>
        <w:right w:val="none" w:sz="0" w:space="0" w:color="auto"/>
      </w:divBdr>
    </w:div>
    <w:div w:id="1676761203">
      <w:bodyDiv w:val="1"/>
      <w:marLeft w:val="0"/>
      <w:marRight w:val="0"/>
      <w:marTop w:val="0"/>
      <w:marBottom w:val="0"/>
      <w:divBdr>
        <w:top w:val="none" w:sz="0" w:space="0" w:color="auto"/>
        <w:left w:val="none" w:sz="0" w:space="0" w:color="auto"/>
        <w:bottom w:val="none" w:sz="0" w:space="0" w:color="auto"/>
        <w:right w:val="none" w:sz="0" w:space="0" w:color="auto"/>
      </w:divBdr>
    </w:div>
    <w:div w:id="1679381829">
      <w:bodyDiv w:val="1"/>
      <w:marLeft w:val="0"/>
      <w:marRight w:val="0"/>
      <w:marTop w:val="0"/>
      <w:marBottom w:val="0"/>
      <w:divBdr>
        <w:top w:val="none" w:sz="0" w:space="0" w:color="auto"/>
        <w:left w:val="none" w:sz="0" w:space="0" w:color="auto"/>
        <w:bottom w:val="none" w:sz="0" w:space="0" w:color="auto"/>
        <w:right w:val="none" w:sz="0" w:space="0" w:color="auto"/>
      </w:divBdr>
    </w:div>
    <w:div w:id="1680959700">
      <w:bodyDiv w:val="1"/>
      <w:marLeft w:val="0"/>
      <w:marRight w:val="0"/>
      <w:marTop w:val="0"/>
      <w:marBottom w:val="0"/>
      <w:divBdr>
        <w:top w:val="none" w:sz="0" w:space="0" w:color="auto"/>
        <w:left w:val="none" w:sz="0" w:space="0" w:color="auto"/>
        <w:bottom w:val="none" w:sz="0" w:space="0" w:color="auto"/>
        <w:right w:val="none" w:sz="0" w:space="0" w:color="auto"/>
      </w:divBdr>
    </w:div>
    <w:div w:id="1682120528">
      <w:bodyDiv w:val="1"/>
      <w:marLeft w:val="0"/>
      <w:marRight w:val="0"/>
      <w:marTop w:val="0"/>
      <w:marBottom w:val="0"/>
      <w:divBdr>
        <w:top w:val="none" w:sz="0" w:space="0" w:color="auto"/>
        <w:left w:val="none" w:sz="0" w:space="0" w:color="auto"/>
        <w:bottom w:val="none" w:sz="0" w:space="0" w:color="auto"/>
        <w:right w:val="none" w:sz="0" w:space="0" w:color="auto"/>
      </w:divBdr>
    </w:div>
    <w:div w:id="1685084061">
      <w:bodyDiv w:val="1"/>
      <w:marLeft w:val="0"/>
      <w:marRight w:val="0"/>
      <w:marTop w:val="0"/>
      <w:marBottom w:val="0"/>
      <w:divBdr>
        <w:top w:val="none" w:sz="0" w:space="0" w:color="auto"/>
        <w:left w:val="none" w:sz="0" w:space="0" w:color="auto"/>
        <w:bottom w:val="none" w:sz="0" w:space="0" w:color="auto"/>
        <w:right w:val="none" w:sz="0" w:space="0" w:color="auto"/>
      </w:divBdr>
    </w:div>
    <w:div w:id="1702974084">
      <w:bodyDiv w:val="1"/>
      <w:marLeft w:val="0"/>
      <w:marRight w:val="0"/>
      <w:marTop w:val="0"/>
      <w:marBottom w:val="0"/>
      <w:divBdr>
        <w:top w:val="none" w:sz="0" w:space="0" w:color="auto"/>
        <w:left w:val="none" w:sz="0" w:space="0" w:color="auto"/>
        <w:bottom w:val="none" w:sz="0" w:space="0" w:color="auto"/>
        <w:right w:val="none" w:sz="0" w:space="0" w:color="auto"/>
      </w:divBdr>
    </w:div>
    <w:div w:id="1712874706">
      <w:bodyDiv w:val="1"/>
      <w:marLeft w:val="0"/>
      <w:marRight w:val="0"/>
      <w:marTop w:val="0"/>
      <w:marBottom w:val="0"/>
      <w:divBdr>
        <w:top w:val="none" w:sz="0" w:space="0" w:color="auto"/>
        <w:left w:val="none" w:sz="0" w:space="0" w:color="auto"/>
        <w:bottom w:val="none" w:sz="0" w:space="0" w:color="auto"/>
        <w:right w:val="none" w:sz="0" w:space="0" w:color="auto"/>
      </w:divBdr>
    </w:div>
    <w:div w:id="1714185304">
      <w:bodyDiv w:val="1"/>
      <w:marLeft w:val="0"/>
      <w:marRight w:val="0"/>
      <w:marTop w:val="0"/>
      <w:marBottom w:val="0"/>
      <w:divBdr>
        <w:top w:val="none" w:sz="0" w:space="0" w:color="auto"/>
        <w:left w:val="none" w:sz="0" w:space="0" w:color="auto"/>
        <w:bottom w:val="none" w:sz="0" w:space="0" w:color="auto"/>
        <w:right w:val="none" w:sz="0" w:space="0" w:color="auto"/>
      </w:divBdr>
    </w:div>
    <w:div w:id="1715037475">
      <w:bodyDiv w:val="1"/>
      <w:marLeft w:val="0"/>
      <w:marRight w:val="0"/>
      <w:marTop w:val="0"/>
      <w:marBottom w:val="0"/>
      <w:divBdr>
        <w:top w:val="none" w:sz="0" w:space="0" w:color="auto"/>
        <w:left w:val="none" w:sz="0" w:space="0" w:color="auto"/>
        <w:bottom w:val="none" w:sz="0" w:space="0" w:color="auto"/>
        <w:right w:val="none" w:sz="0" w:space="0" w:color="auto"/>
      </w:divBdr>
    </w:div>
    <w:div w:id="1723868496">
      <w:bodyDiv w:val="1"/>
      <w:marLeft w:val="0"/>
      <w:marRight w:val="0"/>
      <w:marTop w:val="0"/>
      <w:marBottom w:val="0"/>
      <w:divBdr>
        <w:top w:val="none" w:sz="0" w:space="0" w:color="auto"/>
        <w:left w:val="none" w:sz="0" w:space="0" w:color="auto"/>
        <w:bottom w:val="none" w:sz="0" w:space="0" w:color="auto"/>
        <w:right w:val="none" w:sz="0" w:space="0" w:color="auto"/>
      </w:divBdr>
    </w:div>
    <w:div w:id="1725719625">
      <w:bodyDiv w:val="1"/>
      <w:marLeft w:val="0"/>
      <w:marRight w:val="0"/>
      <w:marTop w:val="0"/>
      <w:marBottom w:val="0"/>
      <w:divBdr>
        <w:top w:val="none" w:sz="0" w:space="0" w:color="auto"/>
        <w:left w:val="none" w:sz="0" w:space="0" w:color="auto"/>
        <w:bottom w:val="none" w:sz="0" w:space="0" w:color="auto"/>
        <w:right w:val="none" w:sz="0" w:space="0" w:color="auto"/>
      </w:divBdr>
    </w:div>
    <w:div w:id="1729303875">
      <w:bodyDiv w:val="1"/>
      <w:marLeft w:val="0"/>
      <w:marRight w:val="0"/>
      <w:marTop w:val="0"/>
      <w:marBottom w:val="0"/>
      <w:divBdr>
        <w:top w:val="none" w:sz="0" w:space="0" w:color="auto"/>
        <w:left w:val="none" w:sz="0" w:space="0" w:color="auto"/>
        <w:bottom w:val="none" w:sz="0" w:space="0" w:color="auto"/>
        <w:right w:val="none" w:sz="0" w:space="0" w:color="auto"/>
      </w:divBdr>
    </w:div>
    <w:div w:id="1734890076">
      <w:bodyDiv w:val="1"/>
      <w:marLeft w:val="0"/>
      <w:marRight w:val="0"/>
      <w:marTop w:val="0"/>
      <w:marBottom w:val="0"/>
      <w:divBdr>
        <w:top w:val="none" w:sz="0" w:space="0" w:color="auto"/>
        <w:left w:val="none" w:sz="0" w:space="0" w:color="auto"/>
        <w:bottom w:val="none" w:sz="0" w:space="0" w:color="auto"/>
        <w:right w:val="none" w:sz="0" w:space="0" w:color="auto"/>
      </w:divBdr>
    </w:div>
    <w:div w:id="1738161250">
      <w:bodyDiv w:val="1"/>
      <w:marLeft w:val="0"/>
      <w:marRight w:val="0"/>
      <w:marTop w:val="0"/>
      <w:marBottom w:val="0"/>
      <w:divBdr>
        <w:top w:val="none" w:sz="0" w:space="0" w:color="auto"/>
        <w:left w:val="none" w:sz="0" w:space="0" w:color="auto"/>
        <w:bottom w:val="none" w:sz="0" w:space="0" w:color="auto"/>
        <w:right w:val="none" w:sz="0" w:space="0" w:color="auto"/>
      </w:divBdr>
    </w:div>
    <w:div w:id="1748721509">
      <w:bodyDiv w:val="1"/>
      <w:marLeft w:val="0"/>
      <w:marRight w:val="0"/>
      <w:marTop w:val="0"/>
      <w:marBottom w:val="0"/>
      <w:divBdr>
        <w:top w:val="none" w:sz="0" w:space="0" w:color="auto"/>
        <w:left w:val="none" w:sz="0" w:space="0" w:color="auto"/>
        <w:bottom w:val="none" w:sz="0" w:space="0" w:color="auto"/>
        <w:right w:val="none" w:sz="0" w:space="0" w:color="auto"/>
      </w:divBdr>
    </w:div>
    <w:div w:id="1752660099">
      <w:bodyDiv w:val="1"/>
      <w:marLeft w:val="0"/>
      <w:marRight w:val="0"/>
      <w:marTop w:val="0"/>
      <w:marBottom w:val="0"/>
      <w:divBdr>
        <w:top w:val="none" w:sz="0" w:space="0" w:color="auto"/>
        <w:left w:val="none" w:sz="0" w:space="0" w:color="auto"/>
        <w:bottom w:val="none" w:sz="0" w:space="0" w:color="auto"/>
        <w:right w:val="none" w:sz="0" w:space="0" w:color="auto"/>
      </w:divBdr>
    </w:div>
    <w:div w:id="1765414826">
      <w:bodyDiv w:val="1"/>
      <w:marLeft w:val="0"/>
      <w:marRight w:val="0"/>
      <w:marTop w:val="0"/>
      <w:marBottom w:val="0"/>
      <w:divBdr>
        <w:top w:val="none" w:sz="0" w:space="0" w:color="auto"/>
        <w:left w:val="none" w:sz="0" w:space="0" w:color="auto"/>
        <w:bottom w:val="none" w:sz="0" w:space="0" w:color="auto"/>
        <w:right w:val="none" w:sz="0" w:space="0" w:color="auto"/>
      </w:divBdr>
    </w:div>
    <w:div w:id="1787579211">
      <w:bodyDiv w:val="1"/>
      <w:marLeft w:val="0"/>
      <w:marRight w:val="0"/>
      <w:marTop w:val="0"/>
      <w:marBottom w:val="0"/>
      <w:divBdr>
        <w:top w:val="none" w:sz="0" w:space="0" w:color="auto"/>
        <w:left w:val="none" w:sz="0" w:space="0" w:color="auto"/>
        <w:bottom w:val="none" w:sz="0" w:space="0" w:color="auto"/>
        <w:right w:val="none" w:sz="0" w:space="0" w:color="auto"/>
      </w:divBdr>
    </w:div>
    <w:div w:id="1806923325">
      <w:bodyDiv w:val="1"/>
      <w:marLeft w:val="0"/>
      <w:marRight w:val="0"/>
      <w:marTop w:val="0"/>
      <w:marBottom w:val="0"/>
      <w:divBdr>
        <w:top w:val="none" w:sz="0" w:space="0" w:color="auto"/>
        <w:left w:val="none" w:sz="0" w:space="0" w:color="auto"/>
        <w:bottom w:val="none" w:sz="0" w:space="0" w:color="auto"/>
        <w:right w:val="none" w:sz="0" w:space="0" w:color="auto"/>
      </w:divBdr>
    </w:div>
    <w:div w:id="1809206737">
      <w:bodyDiv w:val="1"/>
      <w:marLeft w:val="0"/>
      <w:marRight w:val="0"/>
      <w:marTop w:val="0"/>
      <w:marBottom w:val="0"/>
      <w:divBdr>
        <w:top w:val="none" w:sz="0" w:space="0" w:color="auto"/>
        <w:left w:val="none" w:sz="0" w:space="0" w:color="auto"/>
        <w:bottom w:val="none" w:sz="0" w:space="0" w:color="auto"/>
        <w:right w:val="none" w:sz="0" w:space="0" w:color="auto"/>
      </w:divBdr>
    </w:div>
    <w:div w:id="1817842404">
      <w:bodyDiv w:val="1"/>
      <w:marLeft w:val="0"/>
      <w:marRight w:val="0"/>
      <w:marTop w:val="0"/>
      <w:marBottom w:val="0"/>
      <w:divBdr>
        <w:top w:val="none" w:sz="0" w:space="0" w:color="auto"/>
        <w:left w:val="none" w:sz="0" w:space="0" w:color="auto"/>
        <w:bottom w:val="none" w:sz="0" w:space="0" w:color="auto"/>
        <w:right w:val="none" w:sz="0" w:space="0" w:color="auto"/>
      </w:divBdr>
    </w:div>
    <w:div w:id="1817989686">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5295247">
      <w:bodyDiv w:val="1"/>
      <w:marLeft w:val="0"/>
      <w:marRight w:val="0"/>
      <w:marTop w:val="0"/>
      <w:marBottom w:val="0"/>
      <w:divBdr>
        <w:top w:val="none" w:sz="0" w:space="0" w:color="auto"/>
        <w:left w:val="none" w:sz="0" w:space="0" w:color="auto"/>
        <w:bottom w:val="none" w:sz="0" w:space="0" w:color="auto"/>
        <w:right w:val="none" w:sz="0" w:space="0" w:color="auto"/>
      </w:divBdr>
    </w:div>
    <w:div w:id="1863320464">
      <w:bodyDiv w:val="1"/>
      <w:marLeft w:val="0"/>
      <w:marRight w:val="0"/>
      <w:marTop w:val="0"/>
      <w:marBottom w:val="0"/>
      <w:divBdr>
        <w:top w:val="none" w:sz="0" w:space="0" w:color="auto"/>
        <w:left w:val="none" w:sz="0" w:space="0" w:color="auto"/>
        <w:bottom w:val="none" w:sz="0" w:space="0" w:color="auto"/>
        <w:right w:val="none" w:sz="0" w:space="0" w:color="auto"/>
      </w:divBdr>
    </w:div>
    <w:div w:id="1872105874">
      <w:bodyDiv w:val="1"/>
      <w:marLeft w:val="0"/>
      <w:marRight w:val="0"/>
      <w:marTop w:val="0"/>
      <w:marBottom w:val="0"/>
      <w:divBdr>
        <w:top w:val="none" w:sz="0" w:space="0" w:color="auto"/>
        <w:left w:val="none" w:sz="0" w:space="0" w:color="auto"/>
        <w:bottom w:val="none" w:sz="0" w:space="0" w:color="auto"/>
        <w:right w:val="none" w:sz="0" w:space="0" w:color="auto"/>
      </w:divBdr>
    </w:div>
    <w:div w:id="1882665596">
      <w:bodyDiv w:val="1"/>
      <w:marLeft w:val="0"/>
      <w:marRight w:val="0"/>
      <w:marTop w:val="0"/>
      <w:marBottom w:val="0"/>
      <w:divBdr>
        <w:top w:val="none" w:sz="0" w:space="0" w:color="auto"/>
        <w:left w:val="none" w:sz="0" w:space="0" w:color="auto"/>
        <w:bottom w:val="none" w:sz="0" w:space="0" w:color="auto"/>
        <w:right w:val="none" w:sz="0" w:space="0" w:color="auto"/>
      </w:divBdr>
    </w:div>
    <w:div w:id="1883054101">
      <w:bodyDiv w:val="1"/>
      <w:marLeft w:val="0"/>
      <w:marRight w:val="0"/>
      <w:marTop w:val="0"/>
      <w:marBottom w:val="0"/>
      <w:divBdr>
        <w:top w:val="none" w:sz="0" w:space="0" w:color="auto"/>
        <w:left w:val="none" w:sz="0" w:space="0" w:color="auto"/>
        <w:bottom w:val="none" w:sz="0" w:space="0" w:color="auto"/>
        <w:right w:val="none" w:sz="0" w:space="0" w:color="auto"/>
      </w:divBdr>
    </w:div>
    <w:div w:id="1885747131">
      <w:bodyDiv w:val="1"/>
      <w:marLeft w:val="0"/>
      <w:marRight w:val="0"/>
      <w:marTop w:val="0"/>
      <w:marBottom w:val="0"/>
      <w:divBdr>
        <w:top w:val="none" w:sz="0" w:space="0" w:color="auto"/>
        <w:left w:val="none" w:sz="0" w:space="0" w:color="auto"/>
        <w:bottom w:val="none" w:sz="0" w:space="0" w:color="auto"/>
        <w:right w:val="none" w:sz="0" w:space="0" w:color="auto"/>
      </w:divBdr>
    </w:div>
    <w:div w:id="1886477316">
      <w:bodyDiv w:val="1"/>
      <w:marLeft w:val="0"/>
      <w:marRight w:val="0"/>
      <w:marTop w:val="0"/>
      <w:marBottom w:val="0"/>
      <w:divBdr>
        <w:top w:val="none" w:sz="0" w:space="0" w:color="auto"/>
        <w:left w:val="none" w:sz="0" w:space="0" w:color="auto"/>
        <w:bottom w:val="none" w:sz="0" w:space="0" w:color="auto"/>
        <w:right w:val="none" w:sz="0" w:space="0" w:color="auto"/>
      </w:divBdr>
    </w:div>
    <w:div w:id="1898324062">
      <w:bodyDiv w:val="1"/>
      <w:marLeft w:val="0"/>
      <w:marRight w:val="0"/>
      <w:marTop w:val="0"/>
      <w:marBottom w:val="0"/>
      <w:divBdr>
        <w:top w:val="none" w:sz="0" w:space="0" w:color="auto"/>
        <w:left w:val="none" w:sz="0" w:space="0" w:color="auto"/>
        <w:bottom w:val="none" w:sz="0" w:space="0" w:color="auto"/>
        <w:right w:val="none" w:sz="0" w:space="0" w:color="auto"/>
      </w:divBdr>
    </w:div>
    <w:div w:id="1907447864">
      <w:bodyDiv w:val="1"/>
      <w:marLeft w:val="0"/>
      <w:marRight w:val="0"/>
      <w:marTop w:val="0"/>
      <w:marBottom w:val="0"/>
      <w:divBdr>
        <w:top w:val="none" w:sz="0" w:space="0" w:color="auto"/>
        <w:left w:val="none" w:sz="0" w:space="0" w:color="auto"/>
        <w:bottom w:val="none" w:sz="0" w:space="0" w:color="auto"/>
        <w:right w:val="none" w:sz="0" w:space="0" w:color="auto"/>
      </w:divBdr>
    </w:div>
    <w:div w:id="1912622251">
      <w:bodyDiv w:val="1"/>
      <w:marLeft w:val="0"/>
      <w:marRight w:val="0"/>
      <w:marTop w:val="0"/>
      <w:marBottom w:val="0"/>
      <w:divBdr>
        <w:top w:val="none" w:sz="0" w:space="0" w:color="auto"/>
        <w:left w:val="none" w:sz="0" w:space="0" w:color="auto"/>
        <w:bottom w:val="none" w:sz="0" w:space="0" w:color="auto"/>
        <w:right w:val="none" w:sz="0" w:space="0" w:color="auto"/>
      </w:divBdr>
    </w:div>
    <w:div w:id="1924029542">
      <w:bodyDiv w:val="1"/>
      <w:marLeft w:val="0"/>
      <w:marRight w:val="0"/>
      <w:marTop w:val="0"/>
      <w:marBottom w:val="0"/>
      <w:divBdr>
        <w:top w:val="none" w:sz="0" w:space="0" w:color="auto"/>
        <w:left w:val="none" w:sz="0" w:space="0" w:color="auto"/>
        <w:bottom w:val="none" w:sz="0" w:space="0" w:color="auto"/>
        <w:right w:val="none" w:sz="0" w:space="0" w:color="auto"/>
      </w:divBdr>
    </w:div>
    <w:div w:id="1925068716">
      <w:bodyDiv w:val="1"/>
      <w:marLeft w:val="0"/>
      <w:marRight w:val="0"/>
      <w:marTop w:val="0"/>
      <w:marBottom w:val="0"/>
      <w:divBdr>
        <w:top w:val="none" w:sz="0" w:space="0" w:color="auto"/>
        <w:left w:val="none" w:sz="0" w:space="0" w:color="auto"/>
        <w:bottom w:val="none" w:sz="0" w:space="0" w:color="auto"/>
        <w:right w:val="none" w:sz="0" w:space="0" w:color="auto"/>
      </w:divBdr>
    </w:div>
    <w:div w:id="1945916373">
      <w:bodyDiv w:val="1"/>
      <w:marLeft w:val="0"/>
      <w:marRight w:val="0"/>
      <w:marTop w:val="0"/>
      <w:marBottom w:val="0"/>
      <w:divBdr>
        <w:top w:val="none" w:sz="0" w:space="0" w:color="auto"/>
        <w:left w:val="none" w:sz="0" w:space="0" w:color="auto"/>
        <w:bottom w:val="none" w:sz="0" w:space="0" w:color="auto"/>
        <w:right w:val="none" w:sz="0" w:space="0" w:color="auto"/>
      </w:divBdr>
    </w:div>
    <w:div w:id="1958945978">
      <w:bodyDiv w:val="1"/>
      <w:marLeft w:val="0"/>
      <w:marRight w:val="0"/>
      <w:marTop w:val="0"/>
      <w:marBottom w:val="0"/>
      <w:divBdr>
        <w:top w:val="none" w:sz="0" w:space="0" w:color="auto"/>
        <w:left w:val="none" w:sz="0" w:space="0" w:color="auto"/>
        <w:bottom w:val="none" w:sz="0" w:space="0" w:color="auto"/>
        <w:right w:val="none" w:sz="0" w:space="0" w:color="auto"/>
      </w:divBdr>
    </w:div>
    <w:div w:id="1968704756">
      <w:bodyDiv w:val="1"/>
      <w:marLeft w:val="0"/>
      <w:marRight w:val="0"/>
      <w:marTop w:val="0"/>
      <w:marBottom w:val="0"/>
      <w:divBdr>
        <w:top w:val="none" w:sz="0" w:space="0" w:color="auto"/>
        <w:left w:val="none" w:sz="0" w:space="0" w:color="auto"/>
        <w:bottom w:val="none" w:sz="0" w:space="0" w:color="auto"/>
        <w:right w:val="none" w:sz="0" w:space="0" w:color="auto"/>
      </w:divBdr>
    </w:div>
    <w:div w:id="1971010701">
      <w:bodyDiv w:val="1"/>
      <w:marLeft w:val="0"/>
      <w:marRight w:val="0"/>
      <w:marTop w:val="0"/>
      <w:marBottom w:val="0"/>
      <w:divBdr>
        <w:top w:val="none" w:sz="0" w:space="0" w:color="auto"/>
        <w:left w:val="none" w:sz="0" w:space="0" w:color="auto"/>
        <w:bottom w:val="none" w:sz="0" w:space="0" w:color="auto"/>
        <w:right w:val="none" w:sz="0" w:space="0" w:color="auto"/>
      </w:divBdr>
    </w:div>
    <w:div w:id="1982927780">
      <w:bodyDiv w:val="1"/>
      <w:marLeft w:val="0"/>
      <w:marRight w:val="0"/>
      <w:marTop w:val="0"/>
      <w:marBottom w:val="0"/>
      <w:divBdr>
        <w:top w:val="none" w:sz="0" w:space="0" w:color="auto"/>
        <w:left w:val="none" w:sz="0" w:space="0" w:color="auto"/>
        <w:bottom w:val="none" w:sz="0" w:space="0" w:color="auto"/>
        <w:right w:val="none" w:sz="0" w:space="0" w:color="auto"/>
      </w:divBdr>
    </w:div>
    <w:div w:id="1983192210">
      <w:bodyDiv w:val="1"/>
      <w:marLeft w:val="0"/>
      <w:marRight w:val="0"/>
      <w:marTop w:val="0"/>
      <w:marBottom w:val="0"/>
      <w:divBdr>
        <w:top w:val="none" w:sz="0" w:space="0" w:color="auto"/>
        <w:left w:val="none" w:sz="0" w:space="0" w:color="auto"/>
        <w:bottom w:val="none" w:sz="0" w:space="0" w:color="auto"/>
        <w:right w:val="none" w:sz="0" w:space="0" w:color="auto"/>
      </w:divBdr>
    </w:div>
    <w:div w:id="1984457739">
      <w:bodyDiv w:val="1"/>
      <w:marLeft w:val="0"/>
      <w:marRight w:val="0"/>
      <w:marTop w:val="0"/>
      <w:marBottom w:val="0"/>
      <w:divBdr>
        <w:top w:val="none" w:sz="0" w:space="0" w:color="auto"/>
        <w:left w:val="none" w:sz="0" w:space="0" w:color="auto"/>
        <w:bottom w:val="none" w:sz="0" w:space="0" w:color="auto"/>
        <w:right w:val="none" w:sz="0" w:space="0" w:color="auto"/>
      </w:divBdr>
    </w:div>
    <w:div w:id="1989284544">
      <w:bodyDiv w:val="1"/>
      <w:marLeft w:val="0"/>
      <w:marRight w:val="0"/>
      <w:marTop w:val="0"/>
      <w:marBottom w:val="0"/>
      <w:divBdr>
        <w:top w:val="none" w:sz="0" w:space="0" w:color="auto"/>
        <w:left w:val="none" w:sz="0" w:space="0" w:color="auto"/>
        <w:bottom w:val="none" w:sz="0" w:space="0" w:color="auto"/>
        <w:right w:val="none" w:sz="0" w:space="0" w:color="auto"/>
      </w:divBdr>
    </w:div>
    <w:div w:id="1991134275">
      <w:bodyDiv w:val="1"/>
      <w:marLeft w:val="0"/>
      <w:marRight w:val="0"/>
      <w:marTop w:val="0"/>
      <w:marBottom w:val="0"/>
      <w:divBdr>
        <w:top w:val="none" w:sz="0" w:space="0" w:color="auto"/>
        <w:left w:val="none" w:sz="0" w:space="0" w:color="auto"/>
        <w:bottom w:val="none" w:sz="0" w:space="0" w:color="auto"/>
        <w:right w:val="none" w:sz="0" w:space="0" w:color="auto"/>
      </w:divBdr>
    </w:div>
    <w:div w:id="1996907195">
      <w:bodyDiv w:val="1"/>
      <w:marLeft w:val="0"/>
      <w:marRight w:val="0"/>
      <w:marTop w:val="0"/>
      <w:marBottom w:val="0"/>
      <w:divBdr>
        <w:top w:val="none" w:sz="0" w:space="0" w:color="auto"/>
        <w:left w:val="none" w:sz="0" w:space="0" w:color="auto"/>
        <w:bottom w:val="none" w:sz="0" w:space="0" w:color="auto"/>
        <w:right w:val="none" w:sz="0" w:space="0" w:color="auto"/>
      </w:divBdr>
    </w:div>
    <w:div w:id="2000427543">
      <w:bodyDiv w:val="1"/>
      <w:marLeft w:val="0"/>
      <w:marRight w:val="0"/>
      <w:marTop w:val="0"/>
      <w:marBottom w:val="0"/>
      <w:divBdr>
        <w:top w:val="none" w:sz="0" w:space="0" w:color="auto"/>
        <w:left w:val="none" w:sz="0" w:space="0" w:color="auto"/>
        <w:bottom w:val="none" w:sz="0" w:space="0" w:color="auto"/>
        <w:right w:val="none" w:sz="0" w:space="0" w:color="auto"/>
      </w:divBdr>
    </w:div>
    <w:div w:id="2008364417">
      <w:bodyDiv w:val="1"/>
      <w:marLeft w:val="0"/>
      <w:marRight w:val="0"/>
      <w:marTop w:val="0"/>
      <w:marBottom w:val="0"/>
      <w:divBdr>
        <w:top w:val="none" w:sz="0" w:space="0" w:color="auto"/>
        <w:left w:val="none" w:sz="0" w:space="0" w:color="auto"/>
        <w:bottom w:val="none" w:sz="0" w:space="0" w:color="auto"/>
        <w:right w:val="none" w:sz="0" w:space="0" w:color="auto"/>
      </w:divBdr>
    </w:div>
    <w:div w:id="2014331091">
      <w:bodyDiv w:val="1"/>
      <w:marLeft w:val="0"/>
      <w:marRight w:val="0"/>
      <w:marTop w:val="0"/>
      <w:marBottom w:val="0"/>
      <w:divBdr>
        <w:top w:val="none" w:sz="0" w:space="0" w:color="auto"/>
        <w:left w:val="none" w:sz="0" w:space="0" w:color="auto"/>
        <w:bottom w:val="none" w:sz="0" w:space="0" w:color="auto"/>
        <w:right w:val="none" w:sz="0" w:space="0" w:color="auto"/>
      </w:divBdr>
    </w:div>
    <w:div w:id="2015110466">
      <w:bodyDiv w:val="1"/>
      <w:marLeft w:val="0"/>
      <w:marRight w:val="0"/>
      <w:marTop w:val="0"/>
      <w:marBottom w:val="0"/>
      <w:divBdr>
        <w:top w:val="none" w:sz="0" w:space="0" w:color="auto"/>
        <w:left w:val="none" w:sz="0" w:space="0" w:color="auto"/>
        <w:bottom w:val="none" w:sz="0" w:space="0" w:color="auto"/>
        <w:right w:val="none" w:sz="0" w:space="0" w:color="auto"/>
      </w:divBdr>
    </w:div>
    <w:div w:id="2033724303">
      <w:bodyDiv w:val="1"/>
      <w:marLeft w:val="0"/>
      <w:marRight w:val="0"/>
      <w:marTop w:val="0"/>
      <w:marBottom w:val="0"/>
      <w:divBdr>
        <w:top w:val="none" w:sz="0" w:space="0" w:color="auto"/>
        <w:left w:val="none" w:sz="0" w:space="0" w:color="auto"/>
        <w:bottom w:val="none" w:sz="0" w:space="0" w:color="auto"/>
        <w:right w:val="none" w:sz="0" w:space="0" w:color="auto"/>
      </w:divBdr>
    </w:div>
    <w:div w:id="2043825757">
      <w:bodyDiv w:val="1"/>
      <w:marLeft w:val="0"/>
      <w:marRight w:val="0"/>
      <w:marTop w:val="0"/>
      <w:marBottom w:val="0"/>
      <w:divBdr>
        <w:top w:val="none" w:sz="0" w:space="0" w:color="auto"/>
        <w:left w:val="none" w:sz="0" w:space="0" w:color="auto"/>
        <w:bottom w:val="none" w:sz="0" w:space="0" w:color="auto"/>
        <w:right w:val="none" w:sz="0" w:space="0" w:color="auto"/>
      </w:divBdr>
    </w:div>
    <w:div w:id="2046787031">
      <w:bodyDiv w:val="1"/>
      <w:marLeft w:val="0"/>
      <w:marRight w:val="0"/>
      <w:marTop w:val="0"/>
      <w:marBottom w:val="0"/>
      <w:divBdr>
        <w:top w:val="none" w:sz="0" w:space="0" w:color="auto"/>
        <w:left w:val="none" w:sz="0" w:space="0" w:color="auto"/>
        <w:bottom w:val="none" w:sz="0" w:space="0" w:color="auto"/>
        <w:right w:val="none" w:sz="0" w:space="0" w:color="auto"/>
      </w:divBdr>
    </w:div>
    <w:div w:id="2093046875">
      <w:bodyDiv w:val="1"/>
      <w:marLeft w:val="0"/>
      <w:marRight w:val="0"/>
      <w:marTop w:val="0"/>
      <w:marBottom w:val="0"/>
      <w:divBdr>
        <w:top w:val="none" w:sz="0" w:space="0" w:color="auto"/>
        <w:left w:val="none" w:sz="0" w:space="0" w:color="auto"/>
        <w:bottom w:val="none" w:sz="0" w:space="0" w:color="auto"/>
        <w:right w:val="none" w:sz="0" w:space="0" w:color="auto"/>
      </w:divBdr>
    </w:div>
    <w:div w:id="2097901519">
      <w:bodyDiv w:val="1"/>
      <w:marLeft w:val="0"/>
      <w:marRight w:val="0"/>
      <w:marTop w:val="0"/>
      <w:marBottom w:val="0"/>
      <w:divBdr>
        <w:top w:val="none" w:sz="0" w:space="0" w:color="auto"/>
        <w:left w:val="none" w:sz="0" w:space="0" w:color="auto"/>
        <w:bottom w:val="none" w:sz="0" w:space="0" w:color="auto"/>
        <w:right w:val="none" w:sz="0" w:space="0" w:color="auto"/>
      </w:divBdr>
    </w:div>
    <w:div w:id="2113821925">
      <w:bodyDiv w:val="1"/>
      <w:marLeft w:val="0"/>
      <w:marRight w:val="0"/>
      <w:marTop w:val="0"/>
      <w:marBottom w:val="0"/>
      <w:divBdr>
        <w:top w:val="none" w:sz="0" w:space="0" w:color="auto"/>
        <w:left w:val="none" w:sz="0" w:space="0" w:color="auto"/>
        <w:bottom w:val="none" w:sz="0" w:space="0" w:color="auto"/>
        <w:right w:val="none" w:sz="0" w:space="0" w:color="auto"/>
      </w:divBdr>
    </w:div>
    <w:div w:id="2116249170">
      <w:bodyDiv w:val="1"/>
      <w:marLeft w:val="0"/>
      <w:marRight w:val="0"/>
      <w:marTop w:val="0"/>
      <w:marBottom w:val="0"/>
      <w:divBdr>
        <w:top w:val="none" w:sz="0" w:space="0" w:color="auto"/>
        <w:left w:val="none" w:sz="0" w:space="0" w:color="auto"/>
        <w:bottom w:val="none" w:sz="0" w:space="0" w:color="auto"/>
        <w:right w:val="none" w:sz="0" w:space="0" w:color="auto"/>
      </w:divBdr>
    </w:div>
    <w:div w:id="2134253348">
      <w:bodyDiv w:val="1"/>
      <w:marLeft w:val="0"/>
      <w:marRight w:val="0"/>
      <w:marTop w:val="0"/>
      <w:marBottom w:val="0"/>
      <w:divBdr>
        <w:top w:val="none" w:sz="0" w:space="0" w:color="auto"/>
        <w:left w:val="none" w:sz="0" w:space="0" w:color="auto"/>
        <w:bottom w:val="none" w:sz="0" w:space="0" w:color="auto"/>
        <w:right w:val="none" w:sz="0" w:space="0" w:color="auto"/>
      </w:divBdr>
    </w:div>
    <w:div w:id="213990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omments" Target="comments.xml" Id="rId13" /><Relationship Type="http://schemas.openxmlformats.org/officeDocument/2006/relationships/image" Target="media/image4.png" Id="rId1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image" Target="media/image7.png"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image" Target="media/image3.png" Id="rId17" /><Relationship Type="http://schemas.openxmlformats.org/officeDocument/2006/relationships/footer" Target="footer1.xml" Id="rId25"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image" Target="media/image6.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numbering" Target="numbering.xml" Id="rId5" /><Relationship Type="http://schemas.microsoft.com/office/2016/09/relationships/commentsIds" Target="commentsIds.xml" Id="rId15" /><Relationship Type="http://schemas.microsoft.com/office/2011/relationships/people" Target="people.xml" Id="rId28"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image" Target="media/image8.png" Id="rId22" /><Relationship Type="http://schemas.openxmlformats.org/officeDocument/2006/relationships/fontTable" Target="fontTable.xml" Id="rId27" /><Relationship Type="http://schemas.microsoft.com/office/2020/10/relationships/intelligence" Target="intelligence2.xml" Id="R3413981bd7b84f77"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3D6F45-F1AB-412B-93A3-89EB7FC70E02}">
  <we:reference id="f78a3046-9e99-4300-aa2b-5814002b01a2" version="1.55.1.0" store="EXCatalog" storeType="EXCatalog"/>
  <we:alternateReferences>
    <we:reference id="WA104382081" version="1.55.1.0" store="pt-PT"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LiF18</b:Tag>
    <b:SourceType>JournalArticle</b:SourceType>
    <b:Guid>{FE0DBF85-9F96-4C48-8BAD-9FAE37A59841}</b:Guid>
    <b:Title>Comparison of Fire Radiative Power Estimates From VIIRS and MODIS Observations</b:Title>
    <b:JournalName>Journal of Geophysical Research: Atmospheres</b:JournalName>
    <b:Year>2018</b:Year>
    <b:Pages>4545-4563</b:Pages>
    <b:Month>May</b:Month>
    <b:Day>2</b:Day>
    <b:DOI>https://doi.org/10.1029/2017JD027823</b:DOI>
    <b:Author>
      <b:Author>
        <b:NameList>
          <b:Person>
            <b:Last>Li</b:Last>
            <b:First>Fangjun</b:First>
          </b:Person>
          <b:Person>
            <b:Last>Zhang</b:Last>
            <b:First>Xiaoyang</b:First>
          </b:Person>
          <b:Person>
            <b:Last>Kondragunta</b:Last>
            <b:First>Shobha</b:First>
          </b:Person>
          <b:Person>
            <b:Last>Csiszar</b:Last>
            <b:First>Ivan</b:First>
          </b:Person>
        </b:NameList>
      </b:Author>
    </b:Author>
    <b:RefOrder>8</b:RefOrder>
  </b:Source>
  <b:Source>
    <b:Tag>Rit</b:Tag>
    <b:SourceType>Report</b:SourceType>
    <b:Guid>{2FD23BDA-FCD9-4A6D-80F2-640416D0047C}</b:Guid>
    <b:Author>
      <b:Author>
        <b:NameList>
          <b:Person>
            <b:Last>Durao</b:Last>
            <b:First>Rita</b:First>
          </b:Person>
          <b:Person>
            <b:Last>Alonso</b:Last>
            <b:First>Catarina</b:First>
          </b:Person>
          <b:Person>
            <b:Last>Russo</b:Last>
            <b:First>Ana</b:First>
          </b:Person>
          <b:Person>
            <b:Last>Gouveia</b:Last>
            <b:First>Célia</b:First>
          </b:Person>
        </b:NameList>
      </b:Author>
    </b:Author>
    <b:Title>The role of fire radiative power to estimate fire-related smoke pollution</b:Title>
    <b:JournalName>EGU General Assembly 2024</b:JournalName>
    <b:Year>2024</b:Year>
    <b:City>Vienna, Austria</b:City>
    <b:Month>April</b:Month>
    <b:Day>14-19</b:Day>
    <b:Publisher>EGU General Assembly 2024</b:Publisher>
    <b:DOI>https://doi.org/10.5194/egusphere-egu24-13237</b:DOI>
    <b:RefOrder>15</b:RefOrder>
  </b:Source>
  <b:Source>
    <b:Tag>Ins09</b:Tag>
    <b:SourceType>InternetSite</b:SourceType>
    <b:Guid>{EFD653A6-02A1-4A84-9DED-48F85BC19526}</b:Guid>
    <b:Title>Fire Radiative Power Pixel - MSG</b:Title>
    <b:Year>2009</b:Year>
    <b:InternetSiteTitle>geonetcastamericas.noaa.gov</b:InternetSiteTitle>
    <b:Month>March</b:Month>
    <b:Day>23</b:Day>
    <b:URL>https://www.geonetcastamericas.noaa.gov/products/navigator/details/EO_EUM_DAT_MSG_FRP-SEVIRI.html</b:URL>
    <b:Author>
      <b:Author>
        <b:Corporate>Instituto de Meteorologia</b:Corporate>
      </b:Author>
    </b:Author>
    <b:YearAccessed>2025</b:YearAccessed>
    <b:MonthAccessed>February</b:MonthAccessed>
    <b:DayAccessed>24</b:DayAccessed>
    <b:RefOrder>25</b:RefOrder>
  </b:Source>
  <b:Source>
    <b:Tag>DeS13</b:Tag>
    <b:SourceType>Report</b:SourceType>
    <b:Guid>{017CEEA5-4939-4AD5-8DE7-BF791C50B3EE}</b:Guid>
    <b:Title>Climate change, extreme weather events, air pollution and respiratory health in Europe</b:Title>
    <b:Year>2013</b:Year>
    <b:Author>
      <b:Author>
        <b:NameList>
          <b:Person>
            <b:Last>De Sario</b:Last>
            <b:First>M.</b:First>
          </b:Person>
          <b:Person>
            <b:Last>Katsouyanni</b:Last>
            <b:First>K.</b:First>
          </b:Person>
          <b:Person>
            <b:Last>Michelozzi</b:Last>
            <b:First>P.</b:First>
          </b:Person>
        </b:NameList>
      </b:Author>
    </b:Author>
    <b:RefOrder>2</b:RefOrder>
  </b:Source>
  <b:Source>
    <b:Tag>Agh20</b:Tag>
    <b:SourceType>Report</b:SourceType>
    <b:Guid>{B713861B-A2ED-4C1C-A3A4-56A40C5984F8}</b:Guid>
    <b:Title>Climate Extremes and Compound Hazards in a Warming World</b:Title>
    <b:Year>2020</b:Year>
    <b:Publisher>Annual Reviews</b:Publisher>
    <b:DOI>https://doi.org/10.1146/annurev-earth-071719-055228</b:DOI>
    <b:Author>
      <b:Author>
        <b:NameList>
          <b:Person>
            <b:Last>AghaKouchak</b:Last>
            <b:First>Amir</b:First>
          </b:Person>
          <b:Person>
            <b:Last>Chiang</b:Last>
            <b:First>Felicia</b:First>
          </b:Person>
          <b:Person>
            <b:Last>Huning</b:Last>
            <b:Middle>S.</b:Middle>
            <b:First>Laurie</b:First>
          </b:Person>
          <b:Person>
            <b:Last>Love</b:Last>
            <b:Middle>A.</b:Middle>
            <b:First>Charlotte</b:First>
          </b:Person>
          <b:Person>
            <b:Last>Mallakpour</b:Last>
            <b:First>Iman</b:First>
          </b:Person>
          <b:Person>
            <b:Last>Mazdiyasni</b:Last>
            <b:First>Omid</b:First>
          </b:Person>
          <b:Person>
            <b:Last>Moftakhari</b:Last>
            <b:First>Hamed</b:First>
          </b:Person>
          <b:Person>
            <b:Last>Papalexiou</b:Last>
            <b:Middle>Michael</b:Middle>
            <b:First>Simon</b:First>
          </b:Person>
          <b:Person>
            <b:Last>Ragno</b:Last>
            <b:First>Elisa</b:First>
          </b:Person>
          <b:Person>
            <b:Last>Sadegh</b:Last>
            <b:First>Mojtaba</b:First>
          </b:Person>
        </b:NameList>
      </b:Author>
    </b:Author>
    <b:RefOrder>5</b:RefOrder>
  </b:Source>
  <b:Source>
    <b:Tag>The23</b:Tag>
    <b:SourceType>JournalArticle</b:SourceType>
    <b:Guid>{F9E83484-3961-45AD-80A5-A76A4DADAECB}</b:Guid>
    <b:Title>The Future of extreme meteorological fire danger under climate change scenarios for Iberia</b:Title>
    <b:Year>2023</b:Year>
    <b:YearAccessed>2025</b:YearAccessed>
    <b:MonthAccessed>February</b:MonthAccessed>
    <b:DayAccessed>25</b:DayAccessed>
    <b:DOI>https://doi.org/10.1016/j.wace.2023.100623</b:DOI>
    <b:JournalName>Elsevier</b:JournalName>
    <b:Volume>42</b:Volume>
    <b:Author>
      <b:Author>
        <b:NameList>
          <b:Person>
            <b:Last>Bento</b:Last>
            <b:Middle>A.</b:Middle>
            <b:First>Virgilio</b:First>
          </b:Person>
          <b:Person>
            <b:Last>Lima</b:Last>
            <b:Middle>C. A.</b:Middle>
            <b:First>Daniela</b:First>
          </b:Person>
          <b:Person>
            <b:Last>Santos</b:Last>
            <b:Middle>C.</b:Middle>
            <b:First>Luana</b:First>
          </b:Person>
          <b:Person>
            <b:Last>Lima</b:Last>
            <b:Middle>M.</b:Middle>
            <b:First>Miguel</b:First>
          </b:Person>
          <b:Person>
            <b:Last>Russo</b:Last>
            <b:First>Ana</b:First>
          </b:Person>
          <b:Person>
            <b:Last>Nunes</b:Last>
            <b:Middle>A.</b:Middle>
            <b:First>Silvia</b:First>
          </b:Person>
          <b:Person>
            <b:Last>DaCamara</b:Last>
            <b:Middle>C.</b:Middle>
            <b:First>Carlos</b:First>
          </b:Person>
          <b:Person>
            <b:Last>Trigo</b:Last>
            <b:Middle>M.</b:Middle>
            <b:First>Ricardo</b:First>
          </b:Person>
          <b:Person>
            <b:Last>Soares</b:Last>
            <b:Middle>M. M.</b:Middle>
            <b:First>Pedro</b:First>
          </b:Person>
        </b:NameList>
      </b:Author>
    </b:Author>
    <b:RefOrder>6</b:RefOrder>
  </b:Source>
  <b:Source>
    <b:Tag>Hol06</b:Tag>
    <b:SourceType>JournalArticle</b:SourceType>
    <b:Guid>{A215752B-DA95-4181-A6DB-EB0CA5F4CF03}</b:Guid>
    <b:Title>A review of dispersion modelling and its application to the dispersion of particles: An overview of different dispersion models available</b:Title>
    <b:Year>2006</b:Year>
    <b:JournalName>Elsevier</b:JournalName>
    <b:Pages>5902-5928</b:Pages>
    <b:DOI>https://doi.org/10.1016/j.atmosenv.2006.06.003</b:DOI>
    <b:Author>
      <b:Author>
        <b:NameList>
          <b:Person>
            <b:Last>Holmes</b:Last>
            <b:Middle>S.</b:Middle>
            <b:First>N.</b:First>
          </b:Person>
          <b:Person>
            <b:Last>Morawska</b:Last>
            <b:First>L.</b:First>
          </b:Person>
        </b:NameList>
      </b:Author>
    </b:Author>
    <b:RefOrder>24</b:RefOrder>
  </b:Source>
  <b:Source>
    <b:Tag>Che</b:Tag>
    <b:SourceType>DocumentFromInternetSite</b:SourceType>
    <b:Guid>{475F85EE-3B6E-49C1-B921-ED25B60B9011}</b:Guid>
    <b:Title>What is Machine Learning?</b:Title>
    <b:InternetSiteTitle>oracle.com</b:InternetSiteTitle>
    <b:Author>
      <b:Author>
        <b:NameList>
          <b:Person>
            <b:Last>Chen</b:Last>
            <b:First>Michael</b:First>
          </b:Person>
        </b:NameList>
      </b:Author>
    </b:Author>
    <b:Year>2024</b:Year>
    <b:Month>November</b:Month>
    <b:Day>25</b:Day>
    <b:URL>https://www.oracle.com/uk/artificial-intelligence/machine-learning/what-is-machine-learning/</b:URL>
    <b:YearAccessed>2025</b:YearAccessed>
    <b:MonthAccessed>February</b:MonthAccessed>
    <b:DayAccessed>26</b:DayAccessed>
    <b:RefOrder>11</b:RefOrder>
  </b:Source>
  <b:Source>
    <b:Tag>Yao13</b:Tag>
    <b:SourceType>JournalArticle</b:SourceType>
    <b:Guid>{0C4491F1-60E8-49E4-8BA0-43A75601DA2E}</b:Guid>
    <b:Title>An empirical model to estimate daily forest fire smoke exposure over a large geographic area using air quality, meteorological, and remote sensing data</b:Title>
    <b:Year>2013</b:Year>
    <b:JournalName>Journal of Exposure Science and Environmental Epidemiology (2014)</b:JournalName>
    <b:Pages>328-335</b:Pages>
    <b:Volume>24</b:Volume>
    <b:DOI>doi:10.1038/jes.2013.87</b:DOI>
    <b:Author>
      <b:Author>
        <b:NameList>
          <b:Person>
            <b:Last>Yao</b:Last>
            <b:First>Jiayun</b:First>
          </b:Person>
          <b:Person>
            <b:Last>Henderson</b:Last>
            <b:Middle>B.</b:Middle>
            <b:First>Sarah</b:First>
          </b:Person>
        </b:NameList>
      </b:Author>
    </b:Author>
    <b:RefOrder>26</b:RefOrder>
  </b:Source>
  <b:Source>
    <b:Tag>Wor252</b:Tag>
    <b:SourceType>InternetSite</b:SourceType>
    <b:Guid>{C6E521B7-4418-4D41-8999-F5957595B736}</b:Guid>
    <b:Title>Air pollution</b:Title>
    <b:InternetSiteTitle>who.int</b:InternetSiteTitle>
    <b:Author>
      <b:Author>
        <b:Corporate>World Health Organization</b:Corporate>
      </b:Author>
    </b:Author>
    <b:YearAccessed>2025</b:YearAccessed>
    <b:URL>https://www.who.int/health-topics/air-pollution#tab=tab_1</b:URL>
    <b:MonthAccessed>February</b:MonthAccessed>
    <b:DayAccessed>25</b:DayAccessed>
    <b:Year>2025</b:Year>
    <b:RefOrder>7</b:RefOrder>
  </b:Source>
  <b:Source>
    <b:Tag>Cop25</b:Tag>
    <b:SourceType>InternetSite</b:SourceType>
    <b:Guid>{24A40371-EF80-4B60-9912-DC17D6B0F52B}</b:Guid>
    <b:Title>About Copernicus</b:Title>
    <b:InternetSiteTitle>copernicus.eu</b:InternetSiteTitle>
    <b:URL>https://www.copernicus.eu/en/about-copernicus</b:URL>
    <b:Author>
      <b:Author>
        <b:Corporate>Copernicus</b:Corporate>
      </b:Author>
    </b:Author>
    <b:YearAccessed>2025</b:YearAccessed>
    <b:MonthAccessed>February</b:MonthAccessed>
    <b:DayAccessed>25</b:DayAccessed>
    <b:Year>2025</b:Year>
    <b:RefOrder>12</b:RefOrder>
  </b:Source>
  <b:Source>
    <b:Tag>Cop251</b:Tag>
    <b:SourceType>InternetSite</b:SourceType>
    <b:Guid>{D9513C19-23F2-4CF9-BD4A-36A05F0BC50B}</b:Guid>
    <b:Title>ERA5 hourly data on single levels from 1940 to present - Overview</b:Title>
    <b:InternetSiteTitle>cds.climate.copernicus.eu</b:InternetSiteTitle>
    <b:URL>https://cds.climate.copernicus.eu/datasets/reanalysis-era5-single-levels?tab=overview</b:URL>
    <b:Author>
      <b:Author>
        <b:Corporate>Copernicus</b:Corporate>
      </b:Author>
    </b:Author>
    <b:YearAccessed>2025</b:YearAccessed>
    <b:MonthAccessed>February</b:MonthAccessed>
    <b:DayAccessed>25</b:DayAccessed>
    <b:Year>2025</b:Year>
    <b:RefOrder>13</b:RefOrder>
  </b:Source>
  <b:Source>
    <b:Tag>Wor251</b:Tag>
    <b:SourceType>InternetSite</b:SourceType>
    <b:Guid>{801F99FB-59FD-4606-8A6E-C9995E640F2D}</b:Guid>
    <b:Author>
      <b:Author>
        <b:Corporate>World Meteorological Organization</b:Corporate>
      </b:Author>
    </b:Author>
    <b:Title>Extreme Weather</b:Title>
    <b:InternetSiteTitle>wmo.int</b:InternetSiteTitle>
    <b:URL>https://wmo.int/topics/extreme-weather</b:URL>
    <b:YearAccessed>2025</b:YearAccessed>
    <b:MonthAccessed>February</b:MonthAccessed>
    <b:DayAccessed>24</b:DayAccessed>
    <b:Year>2025</b:Year>
    <b:RefOrder>4</b:RefOrder>
  </b:Source>
  <b:Source>
    <b:Tag>Wor25</b:Tag>
    <b:SourceType>InternetSite</b:SourceType>
    <b:Guid>{0D909F95-7659-442C-90A9-B059B62F7B65}</b:Guid>
    <b:Title>Wildfires</b:Title>
    <b:InternetSiteTitle>who.int</b:InternetSiteTitle>
    <b:URL>https://www.who.int/health-topics/wildfires#tab=tab_1</b:URL>
    <b:Author>
      <b:Author>
        <b:Corporate>World Health Organization</b:Corporate>
      </b:Author>
    </b:Author>
    <b:YearAccessed>2025</b:YearAccessed>
    <b:MonthAccessed>February</b:MonthAccessed>
    <b:DayAccessed>24</b:DayAccessed>
    <b:Year>2025</b:Year>
    <b:RefOrder>3</b:RefOrder>
  </b:Source>
  <b:Source>
    <b:Tag>Kno17</b:Tag>
    <b:SourceType>Report</b:SourceType>
    <b:Guid>{9FC615DD-8684-413F-95B3-EAC53C183666}</b:Guid>
    <b:Title>Wilfire air pollution hazard during the 21st century</b:Title>
    <b:Year>2017</b:Year>
    <b:Publisher>Atmospheric Chemistry and Physics</b:Publisher>
    <b:DOI>https://doi.org/10.5194/acp-17-9223-2017</b:DOI>
    <b:Author>
      <b:Author>
        <b:NameList>
          <b:Person>
            <b:Last>Knorr</b:Last>
            <b:First>Wolfgang</b:First>
          </b:Person>
          <b:Person>
            <b:Last>Dentener</b:Last>
            <b:First>Frank</b:First>
          </b:Person>
          <b:Person>
            <b:Last>Lamarque</b:Last>
            <b:First>Jean-François</b:First>
          </b:Person>
          <b:Person>
            <b:Last>Jiang</b:Last>
            <b:First>Leiwen</b:First>
          </b:Person>
          <b:Person>
            <b:Last>Arneth</b:Last>
            <b:First>Almut</b:First>
          </b:Person>
        </b:NameList>
      </b:Author>
    </b:Author>
    <b:RefOrder>1</b:RefOrder>
  </b:Source>
  <b:Source>
    <b:Tag>Sch21</b:Tag>
    <b:SourceType>JournalArticle</b:SourceType>
    <b:Guid>{937D25C9-0D78-49AD-A210-307FEC29007C}</b:Guid>
    <b:Title>Ai Quality Data Approach for Defining WIldfire Influence: Impacts on PM2.5, NO2, CO, and O3 i Western Canadian Cities</b:Title>
    <b:Year>2021</b:Year>
    <b:Pages>13709-13717</b:Pages>
    <b:DOI>https://doi.org/10.1021/acs.est.1c04042</b:DOI>
    <b:JournalName>Environmental Science &amp; Technology</b:JournalName>
    <b:Volume>55</b:Volume>
    <b:Author>
      <b:Author>
        <b:NameList>
          <b:Person>
            <b:Last>Schneider</b:Last>
            <b:Middle>R.</b:Middle>
            <b:First>Stephanie</b:First>
          </b:Person>
          <b:Person>
            <b:Last>Lee</b:Last>
            <b:First>Kristyn</b:First>
          </b:Person>
          <b:Person>
            <b:Last>Santos</b:Last>
            <b:First>Guadalupe</b:First>
          </b:Person>
          <b:Person>
            <b:Last>Abbatt</b:Last>
            <b:Middle>P. D.</b:Middle>
            <b:First>Jonathan</b:First>
          </b:Person>
        </b:NameList>
      </b:Author>
    </b:Author>
    <b:RefOrder>9</b:RefOrder>
  </b:Source>
  <b:Source>
    <b:Tag>Cea23</b:Tag>
    <b:SourceType>JournalArticle</b:SourceType>
    <b:Guid>{787F4B94-1782-4784-8182-DB7A853F519D}</b:Guid>
    <b:Title>Remote sensing and model analysis of biomass burning smoke transported across the Atlantic during the 2020 Western US wildfire season</b:Title>
    <b:Year>2023</b:Year>
    <b:DOI>https://doi.org/10.1038/s41598-023-39312-1</b:DOI>
    <b:Author>
      <b:Author>
        <b:NameList>
          <b:Person>
            <b:Last>Ceamanos</b:Last>
            <b:First>Xavier</b:First>
          </b:Person>
          <b:Person>
            <b:Last>Coopman</b:Last>
            <b:First>Quentin</b:First>
          </b:Person>
          <b:Person>
            <b:Last>George</b:Last>
            <b:First>Maya</b:First>
          </b:Person>
          <b:Person>
            <b:Last>Riedi</b:Last>
            <b:First>Jérôme</b:First>
          </b:Person>
          <b:Person>
            <b:Last>Clerbaux</b:Last>
            <b:First>Cathy</b:First>
          </b:Person>
          <b:Person>
            <b:Last>Parrington</b:Last>
            <b:First>Mark</b:First>
          </b:Person>
        </b:NameList>
      </b:Author>
    </b:Author>
    <b:RefOrder>10</b:RefOrder>
  </b:Source>
  <b:Source>
    <b:Tag>Cop252</b:Tag>
    <b:SourceType>InternetSite</b:SourceType>
    <b:Guid>{6509A012-912F-44FC-9D3E-67BBFFE1FC5A}</b:Guid>
    <b:Title>CAMS global reanalysis (EAC4) - Overview</b:Title>
    <b:InternetSiteTitle>ads.atmosphere.copernicus.eu</b:InternetSiteTitle>
    <b:URL>https://ads.atmosphere.copernicus.eu/datasets/cams-global-reanalysis-eac4?tab=overview</b:URL>
    <b:Author>
      <b:Author>
        <b:Corporate>Copernicus</b:Corporate>
      </b:Author>
    </b:Author>
    <b:YearAccessed>2025</b:YearAccessed>
    <b:MonthAccessed>February</b:MonthAccessed>
    <b:DayAccessed>26</b:DayAccessed>
    <b:Year>2025</b:Year>
    <b:RefOrder>14</b:RefOrder>
  </b:Source>
  <b:Source>
    <b:Tag>NAS25</b:Tag>
    <b:SourceType>InternetSite</b:SourceType>
    <b:Guid>{ECB6DA0D-E443-4A3C-8FB4-559ED2C578A4}</b:Guid>
    <b:Title>Fire Information for Resource Management System</b:Title>
    <b:Year>2025</b:Year>
    <b:URL>https://firms.modaps.eosdis.nasa.gov/</b:URL>
    <b:Author>
      <b:Author>
        <b:Corporate>NASA</b:Corporate>
      </b:Author>
    </b:Author>
    <b:YearAccessed>2025</b:YearAccessed>
    <b:MonthAccessed>May</b:MonthAccessed>
    <b:DayAccessed>28</b:DayAccessed>
    <b:RefOrder>21</b:RefOrder>
  </b:Source>
  <b:Source>
    <b:Tag>WHO25</b:Tag>
    <b:SourceType>InternetSite</b:SourceType>
    <b:Guid>{A448375E-7131-4394-93F7-07FCAA257EDA}</b:Guid>
    <b:Title>What are the WHO Air quality guidelines?</b:Title>
    <b:Year>2025</b:Year>
    <b:URL>https://www.who.int/news-room/feature-stories/detail/what-are-the-who-air-quality-guidelines</b:URL>
    <b:Author>
      <b:Author>
        <b:Corporate>WHO</b:Corporate>
      </b:Author>
    </b:Author>
    <b:RefOrder>23</b:RefOrder>
  </b:Source>
  <b:Source>
    <b:Tag>Mou24</b:Tag>
    <b:SourceType>JournalArticle</b:SourceType>
    <b:Guid>{46E65D3B-E8C4-45ED-97E4-40B921DC1C47}</b:Guid>
    <b:Title>In the line of fire: Analyzing burning impacts on air pollution and air quality in an Amazonian city, Brazil</b:Title>
    <b:Year>2024</b:Year>
    <b:YearAccessed>2025</b:YearAccessed>
    <b:MonthAccessed>June</b:MonthAccessed>
    <b:DayAccessed>15</b:DayAccessed>
    <b:DOI>https://doi.org/10.1016/j.apr.2023.102033</b:DOI>
    <b:Author>
      <b:Author>
        <b:NameList>
          <b:Person>
            <b:Last>Moura</b:Last>
            <b:Middle>Rafael de</b:Middle>
            <b:First>Fernando</b:First>
          </b:Person>
          <b:Person>
            <b:Last>Machado</b:Last>
            <b:Middle>Djeison Witte</b:Middle>
            <b:First>Petter</b:First>
          </b:Person>
          <b:Person>
            <b:Last>Ramires</b:Last>
            <b:Middle>Florêncio</b:Middle>
            <b:First>Paula</b:First>
          </b:Person>
          <b:Person>
            <b:Last>Tavella</b:Last>
            <b:Middle>Adler</b:Middle>
            <b:First>Ronan</b:First>
          </b:Person>
          <b:Person>
            <b:Last>Carvalho</b:Last>
            <b:First>Helotonio</b:First>
          </b:Person>
          <b:Person>
            <b:Last>Júnior</b:Last>
            <b:Middle>Manoel Rodrigues da Silva</b:Middle>
            <b:First>Flávio</b:First>
          </b:Person>
        </b:NameList>
      </b:Author>
    </b:Author>
    <b:JournalName>Elsevier</b:JournalName>
    <b:RefOrder>16</b:RefOrder>
  </b:Source>
  <b:Source>
    <b:Tag>Placeholder1</b:Tag>
    <b:SourceType>InternetSite</b:SourceType>
    <b:Guid>{49076515-82B0-48CE-B61B-2BE48E7C36C8}</b:Guid>
    <b:Title>Portugal: a history of deadly forest fires</b:Title>
    <b:Year>2025</b:Year>
    <b:InternetSiteTitle>Expatica for internationals</b:InternetSiteTitle>
    <b:URL>https://www.expatica.com/pt/news/portugal-fire-precedents-55389/</b:URL>
    <b:Author>
      <b:Author>
        <b:Corporate>Expatica</b:Corporate>
      </b:Author>
    </b:Author>
    <b:YearAccessed>2025</b:YearAccessed>
    <b:MonthAccessed>September</b:MonthAccessed>
    <b:DayAccessed>9</b:DayAccessed>
    <b:RefOrder>17</b:RefOrder>
  </b:Source>
  <b:Source>
    <b:Tag>Fas24</b:Tag>
    <b:SourceType>InternetSite</b:SourceType>
    <b:Guid>{08384D05-0787-4012-9596-47EB78BE8C6F}</b:Guid>
    <b:Author>
      <b:Author>
        <b:Corporate>Fascinating Spain</b:Corporate>
      </b:Author>
    </b:Author>
    <b:Title>The Worst Fires in the History of Spain</b:Title>
    <b:InternetSiteTitle>Fascinating Spain</b:InternetSiteTitle>
    <b:Year>2024</b:Year>
    <b:Month>october</b:Month>
    <b:Day>8</b:Day>
    <b:URL>https://www.fascinatingspain.com/articulo/history-and-legends/worst-fires-history-of-spain/20220911141900068663.html </b:URL>
    <b:YearAccessed>2025</b:YearAccessed>
    <b:MonthAccessed>september</b:MonthAccessed>
    <b:DayAccessed>9</b:DayAccessed>
    <b:RefOrder>18</b:RefOrder>
  </b:Source>
  <b:Source>
    <b:Tag>Are25</b:Tag>
    <b:SourceType>InternetSite</b:SourceType>
    <b:Guid>{8D3D4ED9-6A21-4A47-9411-5E054636609C}</b:Guid>
    <b:Title>Area burned by wildfires in Italy from 2009 to 2024</b:Title>
    <b:URL>https://www.statista.com/statistics/1264718/area-burned-by-wildfire-in-italy/?srsltid=AfmBOor3V-4K7RvmuA0yhc3yPxTFcYFBMhVFMXDJOzsJNAg4APEK-8g1</b:URL>
    <b:YearAccessed>2025</b:YearAccessed>
    <b:InternetSiteTitle>Statista</b:InternetSiteTitle>
    <b:Year>2025</b:Year>
    <b:Author>
      <b:Author>
        <b:Corporate>Statista</b:Corporate>
      </b:Author>
    </b:Author>
    <b:RefOrder>27</b:RefOrder>
  </b:Source>
  <b:Source>
    <b:Tag>Cop253</b:Tag>
    <b:SourceType>InternetSite</b:SourceType>
    <b:Guid>{61700611-B8E8-422C-B809-CA77908A32CE}</b:Guid>
    <b:Title>EFFIS Annual Statistics for Greece</b:Title>
    <b:InternetSiteTitle>forest-fire.emergency.copernicus.eu</b:InternetSiteTitle>
    <b:Year>2025</b:Year>
    <b:URL>https://forest-fire.emergency.copernicus.eu/apps/effis.statistics/estimates/GRC</b:URL>
    <b:Author>
      <b:Author>
        <b:Corporate>Copernicus</b:Corporate>
      </b:Author>
    </b:Author>
    <b:YearAccessed>2025</b:YearAccessed>
    <b:MonthAccessed>december</b:MonthAccessed>
    <b:DayAccessed>4</b:DayAccessed>
    <b:RefOrder>20</b:RefOrder>
  </b:Source>
  <b:Source>
    <b:Tag>Cop254</b:Tag>
    <b:SourceType>InternetSite</b:SourceType>
    <b:Guid>{6AC78E81-ED2B-4A31-826B-9A54D7B430A4}</b:Guid>
    <b:Author>
      <b:Author>
        <b:Corporate>Copernicus</b:Corporate>
      </b:Author>
    </b:Author>
    <b:Title>forest-fire.emergency.copernicus.eu</b:Title>
    <b:InternetSiteTitle>EFFIS Annual Statistics for Italy</b:InternetSiteTitle>
    <b:Year>2025</b:Year>
    <b:URL>https://forest-fire.emergency.copernicus.eu/apps/effis.statistics/estimates/GRC</b:URL>
    <b:YearAccessed>2025</b:YearAccessed>
    <b:MonthAccessed>december</b:MonthAccessed>
    <b:DayAccessed>4</b:DayAccessed>
    <b:RefOrder>19</b:RefOrder>
  </b:Source>
  <b:Source>
    <b:Tag>IBM25</b:Tag>
    <b:SourceType>InternetSite</b:SourceType>
    <b:Guid>{0D5FF142-69B5-4EB0-82E0-074DAAD93B70}</b:Guid>
    <b:Author>
      <b:Author>
        <b:Corporate>IBM</b:Corporate>
      </b:Author>
    </b:Author>
    <b:Title>What is an API (application programming interface)?</b:Title>
    <b:InternetSiteTitle>ibm.com</b:InternetSiteTitle>
    <b:Year>2025</b:Year>
    <b:URL>https://www.ibm.com/think/topics/api</b:URL>
    <b:YearAccessed>2025</b:YearAccessed>
    <b:MonthAccessed>december</b:MonthAccessed>
    <b:DayAccessed>18</b:DayAccessed>
    <b:RefOrder>22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5865749c-44ff-4e71-baee-e2f7c4060fd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E4994B514E1854BB9B7A534CB298CD4" ma:contentTypeVersion="9" ma:contentTypeDescription="Criar um novo documento." ma:contentTypeScope="" ma:versionID="7863902198e74cb03608d81cfa1069b7">
  <xsd:schema xmlns:xsd="http://www.w3.org/2001/XMLSchema" xmlns:xs="http://www.w3.org/2001/XMLSchema" xmlns:p="http://schemas.microsoft.com/office/2006/metadata/properties" xmlns:ns3="5865749c-44ff-4e71-baee-e2f7c4060fd3" xmlns:ns4="28ca62f2-5858-431f-b1db-7d5ec75cce37" targetNamespace="http://schemas.microsoft.com/office/2006/metadata/properties" ma:root="true" ma:fieldsID="cac7df1ed4bcc9895eb35fb78bc270c3" ns3:_="" ns4:_="">
    <xsd:import namespace="5865749c-44ff-4e71-baee-e2f7c4060fd3"/>
    <xsd:import namespace="28ca62f2-5858-431f-b1db-7d5ec75cce3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65749c-44ff-4e71-baee-e2f7c4060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ca62f2-5858-431f-b1db-7d5ec75cce37"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SharingHintHash" ma:index="15"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E39ABD-345E-44DE-AEDE-5E95997E0979}">
  <ds:schemaRefs>
    <ds:schemaRef ds:uri="http://schemas.microsoft.com/sharepoint/v3/contenttype/forms"/>
  </ds:schemaRefs>
</ds:datastoreItem>
</file>

<file path=customXml/itemProps2.xml><?xml version="1.0" encoding="utf-8"?>
<ds:datastoreItem xmlns:ds="http://schemas.openxmlformats.org/officeDocument/2006/customXml" ds:itemID="{65E3547B-8447-40E9-8189-642F28554045}">
  <ds:schemaRefs>
    <ds:schemaRef ds:uri="http://schemas.openxmlformats.org/officeDocument/2006/bibliography"/>
  </ds:schemaRefs>
</ds:datastoreItem>
</file>

<file path=customXml/itemProps3.xml><?xml version="1.0" encoding="utf-8"?>
<ds:datastoreItem xmlns:ds="http://schemas.openxmlformats.org/officeDocument/2006/customXml" ds:itemID="{6C61DBBB-4827-45D3-8C7D-DAD345AB75A4}">
  <ds:schemaRefs>
    <ds:schemaRef ds:uri="http://schemas.microsoft.com/office/2006/metadata/properties"/>
    <ds:schemaRef ds:uri="http://schemas.microsoft.com/office/infopath/2007/PartnerControls"/>
    <ds:schemaRef ds:uri="5865749c-44ff-4e71-baee-e2f7c4060fd3"/>
  </ds:schemaRefs>
</ds:datastoreItem>
</file>

<file path=customXml/itemProps4.xml><?xml version="1.0" encoding="utf-8"?>
<ds:datastoreItem xmlns:ds="http://schemas.openxmlformats.org/officeDocument/2006/customXml" ds:itemID="{9CEE0FA0-ED70-4FC4-9AF4-1EC0F7F7D2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65749c-44ff-4e71-baee-e2f7c4060fd3"/>
    <ds:schemaRef ds:uri="28ca62f2-5858-431f-b1db-7d5ec75cce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Sofia Margarida Matias Rodrigues</dc:creator>
  <keywords/>
  <dc:description/>
  <lastModifiedBy>Utilizador Convidado</lastModifiedBy>
  <revision>3</revision>
  <lastPrinted>2025-12-02T19:31:00.0000000Z</lastPrinted>
  <dcterms:created xsi:type="dcterms:W3CDTF">2025-12-29T11:07:00.0000000Z</dcterms:created>
  <dcterms:modified xsi:type="dcterms:W3CDTF">2026-01-02T20:13:12.1054810Z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0x0101007E4994B514E1854BB9B7A534CB298CD4</vt:lpwstr>
  </property>
  <property fmtid="{D5CDD505-2E9C-101B-9397-08002B2CF9AE}" pid="3" name="GrammarlyDocumentId">
    <vt:lpwstr>ada09e08-9ddd-4c4a-8f28-4ed7a25134ce</vt:lpwstr>
  </property>
</Properties>
</file>