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0389C" w14:textId="77777777" w:rsidR="00A93A61" w:rsidRPr="00A93A61" w:rsidRDefault="00A93A61" w:rsidP="00A93A61">
      <w:r w:rsidRPr="00A93A61">
        <w:t>Friday Mid-Sprint Meeting</w:t>
      </w:r>
    </w:p>
    <w:p w14:paraId="7CB8973A" w14:textId="77777777" w:rsidR="00A93A61" w:rsidRPr="00A93A61" w:rsidRDefault="00A93A61" w:rsidP="00A93A61">
      <w:r w:rsidRPr="00A93A61">
        <w:t>What we have done?</w:t>
      </w:r>
    </w:p>
    <w:p w14:paraId="508E951D" w14:textId="77777777" w:rsidR="00A93A61" w:rsidRPr="00A93A61" w:rsidRDefault="00A93A61" w:rsidP="00A93A61">
      <w:pPr>
        <w:numPr>
          <w:ilvl w:val="0"/>
          <w:numId w:val="1"/>
        </w:numPr>
      </w:pPr>
      <w:r w:rsidRPr="00A93A61">
        <w:t xml:space="preserve">Had a meeting with Stuart and/or Alex </w:t>
      </w:r>
    </w:p>
    <w:p w14:paraId="08FB5BEB" w14:textId="77777777" w:rsidR="00A93A61" w:rsidRPr="00A93A61" w:rsidRDefault="00A93A61" w:rsidP="00A93A61">
      <w:pPr>
        <w:numPr>
          <w:ilvl w:val="1"/>
          <w:numId w:val="1"/>
        </w:numPr>
      </w:pPr>
      <w:r w:rsidRPr="00A93A61">
        <w:t>Confirmed Login Requirements</w:t>
      </w:r>
    </w:p>
    <w:p w14:paraId="2E020CCE" w14:textId="77777777" w:rsidR="00A93A61" w:rsidRPr="00A93A61" w:rsidRDefault="00A93A61" w:rsidP="00A93A61">
      <w:pPr>
        <w:numPr>
          <w:ilvl w:val="1"/>
          <w:numId w:val="1"/>
        </w:numPr>
      </w:pPr>
      <w:r w:rsidRPr="00A93A61">
        <w:t>Confirmed Aesthetic </w:t>
      </w:r>
    </w:p>
    <w:p w14:paraId="1FB20AC9" w14:textId="77777777" w:rsidR="00A93A61" w:rsidRPr="00A93A61" w:rsidRDefault="00A93A61" w:rsidP="00A93A61">
      <w:pPr>
        <w:numPr>
          <w:ilvl w:val="1"/>
          <w:numId w:val="1"/>
        </w:numPr>
      </w:pPr>
      <w:r w:rsidRPr="00A93A61">
        <w:t>Confirmed Security</w:t>
      </w:r>
    </w:p>
    <w:p w14:paraId="0C549398" w14:textId="77777777" w:rsidR="00A93A61" w:rsidRPr="00A93A61" w:rsidRDefault="00A93A61" w:rsidP="00A93A61">
      <w:pPr>
        <w:numPr>
          <w:ilvl w:val="1"/>
          <w:numId w:val="1"/>
        </w:numPr>
      </w:pPr>
      <w:r w:rsidRPr="00A93A61">
        <w:t>Confirmed Accessibility</w:t>
      </w:r>
    </w:p>
    <w:p w14:paraId="23AEE824" w14:textId="77777777" w:rsidR="00A93A61" w:rsidRPr="00A93A61" w:rsidRDefault="00A93A61" w:rsidP="00A93A61">
      <w:pPr>
        <w:numPr>
          <w:ilvl w:val="0"/>
          <w:numId w:val="1"/>
        </w:numPr>
      </w:pPr>
      <w:r w:rsidRPr="00A93A61">
        <w:t xml:space="preserve">Had a mid-sprint meeting on future tasks to be completed before  </w:t>
      </w:r>
    </w:p>
    <w:p w14:paraId="080C7038" w14:textId="77777777" w:rsidR="00A93A61" w:rsidRPr="00A93A61" w:rsidRDefault="00A93A61" w:rsidP="00A93A61">
      <w:pPr>
        <w:numPr>
          <w:ilvl w:val="1"/>
          <w:numId w:val="1"/>
        </w:numPr>
      </w:pPr>
      <w:r w:rsidRPr="00A93A61">
        <w:t>Tasks Assigned for the remaining week.</w:t>
      </w:r>
    </w:p>
    <w:p w14:paraId="6039BE3A" w14:textId="77777777" w:rsidR="00A93A61" w:rsidRPr="00A93A61" w:rsidRDefault="00A93A61" w:rsidP="00A93A61">
      <w:pPr>
        <w:numPr>
          <w:ilvl w:val="1"/>
          <w:numId w:val="1"/>
        </w:numPr>
      </w:pPr>
      <w:r w:rsidRPr="00A93A61">
        <w:t>Separated User Stories and Product Backlog into separate KanBan boards</w:t>
      </w:r>
    </w:p>
    <w:p w14:paraId="2243A584" w14:textId="77777777" w:rsidR="00A93A61" w:rsidRPr="00A93A61" w:rsidRDefault="00A93A61" w:rsidP="00A93A61">
      <w:r w:rsidRPr="00A93A61">
        <w:t> </w:t>
      </w:r>
    </w:p>
    <w:p w14:paraId="183188C1" w14:textId="77777777" w:rsidR="00A93A61" w:rsidRPr="00A93A61" w:rsidRDefault="00A93A61" w:rsidP="00A93A61">
      <w:r w:rsidRPr="00A93A61">
        <w:t>Actions For the Remaining Sprint:</w:t>
      </w:r>
    </w:p>
    <w:p w14:paraId="3F5818BF" w14:textId="77777777" w:rsidR="00A93A61" w:rsidRPr="00A93A61" w:rsidRDefault="00A93A61" w:rsidP="00A93A61">
      <w:r w:rsidRPr="00A93A61">
        <w:t>Harrison:</w:t>
      </w:r>
    </w:p>
    <w:p w14:paraId="31BA3FEA" w14:textId="77777777" w:rsidR="00A93A61" w:rsidRPr="00A93A61" w:rsidRDefault="00A93A61" w:rsidP="00A93A61">
      <w:pPr>
        <w:numPr>
          <w:ilvl w:val="0"/>
          <w:numId w:val="2"/>
        </w:numPr>
      </w:pPr>
      <w:r w:rsidRPr="00A93A61">
        <w:t>Create Figma Account</w:t>
      </w:r>
    </w:p>
    <w:p w14:paraId="5132B665" w14:textId="77777777" w:rsidR="00A93A61" w:rsidRPr="00A93A61" w:rsidRDefault="00A93A61" w:rsidP="00A93A61">
      <w:pPr>
        <w:numPr>
          <w:ilvl w:val="0"/>
          <w:numId w:val="2"/>
        </w:numPr>
      </w:pPr>
      <w:r w:rsidRPr="00A93A61">
        <w:t>Take over David's High Fidelity Model</w:t>
      </w:r>
    </w:p>
    <w:p w14:paraId="218C17FC" w14:textId="77777777" w:rsidR="00A93A61" w:rsidRPr="00A93A61" w:rsidRDefault="00A93A61" w:rsidP="00A93A61">
      <w:pPr>
        <w:numPr>
          <w:ilvl w:val="0"/>
          <w:numId w:val="2"/>
        </w:numPr>
      </w:pPr>
      <w:r w:rsidRPr="00A93A61">
        <w:t>Complete Meeting Minutes</w:t>
      </w:r>
    </w:p>
    <w:p w14:paraId="1680E97A" w14:textId="77777777" w:rsidR="00A93A61" w:rsidRPr="00A93A61" w:rsidRDefault="00A93A61" w:rsidP="00A93A61">
      <w:pPr>
        <w:numPr>
          <w:ilvl w:val="0"/>
          <w:numId w:val="2"/>
        </w:numPr>
      </w:pPr>
      <w:r w:rsidRPr="00A93A61">
        <w:t>Port new requirements to dump folder</w:t>
      </w:r>
    </w:p>
    <w:p w14:paraId="6A89B95F" w14:textId="77777777" w:rsidR="00A93A61" w:rsidRPr="00A93A61" w:rsidRDefault="00A93A61" w:rsidP="00A93A61">
      <w:pPr>
        <w:numPr>
          <w:ilvl w:val="0"/>
          <w:numId w:val="2"/>
        </w:numPr>
      </w:pPr>
      <w:r w:rsidRPr="00A93A61">
        <w:t>Watch React Video</w:t>
      </w:r>
    </w:p>
    <w:p w14:paraId="4099595D" w14:textId="77777777" w:rsidR="00A93A61" w:rsidRPr="00A93A61" w:rsidRDefault="00A93A61" w:rsidP="00A93A61">
      <w:pPr>
        <w:numPr>
          <w:ilvl w:val="0"/>
          <w:numId w:val="2"/>
        </w:numPr>
      </w:pPr>
      <w:r w:rsidRPr="00A93A61">
        <w:t>Create a colour palette ready for Figma  </w:t>
      </w:r>
    </w:p>
    <w:p w14:paraId="5606152F" w14:textId="77777777" w:rsidR="00A93A61" w:rsidRPr="00A93A61" w:rsidRDefault="00A93A61" w:rsidP="00A93A61">
      <w:r w:rsidRPr="00A93A61">
        <w:t> </w:t>
      </w:r>
    </w:p>
    <w:p w14:paraId="42678218" w14:textId="77777777" w:rsidR="00A93A61" w:rsidRPr="00A93A61" w:rsidRDefault="00A93A61" w:rsidP="00A93A61">
      <w:r w:rsidRPr="00A93A61">
        <w:t>David:</w:t>
      </w:r>
    </w:p>
    <w:p w14:paraId="17F69A47" w14:textId="77777777" w:rsidR="00A93A61" w:rsidRPr="00A93A61" w:rsidRDefault="00A93A61" w:rsidP="00A93A61">
      <w:pPr>
        <w:numPr>
          <w:ilvl w:val="0"/>
          <w:numId w:val="3"/>
        </w:numPr>
      </w:pPr>
      <w:r w:rsidRPr="00A93A61">
        <w:t>Create Figma initial diagram</w:t>
      </w:r>
    </w:p>
    <w:p w14:paraId="6A895B2D" w14:textId="77777777" w:rsidR="00A93A61" w:rsidRPr="00A93A61" w:rsidRDefault="00A93A61" w:rsidP="00A93A61">
      <w:pPr>
        <w:numPr>
          <w:ilvl w:val="0"/>
          <w:numId w:val="3"/>
        </w:numPr>
      </w:pPr>
      <w:r w:rsidRPr="00A93A61">
        <w:t>Watch React Video</w:t>
      </w:r>
    </w:p>
    <w:p w14:paraId="327BAED5" w14:textId="77777777" w:rsidR="00A93A61" w:rsidRPr="00A93A61" w:rsidRDefault="00A93A61" w:rsidP="00A93A61">
      <w:r w:rsidRPr="00A93A61">
        <w:t> </w:t>
      </w:r>
    </w:p>
    <w:p w14:paraId="4DEEE0EB" w14:textId="77777777" w:rsidR="00A93A61" w:rsidRPr="00A93A61" w:rsidRDefault="00A93A61" w:rsidP="00A93A61">
      <w:r w:rsidRPr="00A93A61">
        <w:t>Oscar: </w:t>
      </w:r>
    </w:p>
    <w:p w14:paraId="60377268" w14:textId="77777777" w:rsidR="00A93A61" w:rsidRPr="00A93A61" w:rsidRDefault="00A93A61" w:rsidP="00A93A61">
      <w:pPr>
        <w:numPr>
          <w:ilvl w:val="0"/>
          <w:numId w:val="4"/>
        </w:numPr>
      </w:pPr>
      <w:r w:rsidRPr="00A93A61">
        <w:t>Create Figma Account</w:t>
      </w:r>
    </w:p>
    <w:p w14:paraId="4A2CF438" w14:textId="77777777" w:rsidR="00A93A61" w:rsidRPr="00A93A61" w:rsidRDefault="00A93A61" w:rsidP="00A93A61">
      <w:pPr>
        <w:numPr>
          <w:ilvl w:val="0"/>
          <w:numId w:val="4"/>
        </w:numPr>
      </w:pPr>
      <w:r w:rsidRPr="00A93A61">
        <w:t>Complete Activity Diagrams (Login, Register)</w:t>
      </w:r>
    </w:p>
    <w:p w14:paraId="39A1EC86" w14:textId="77777777" w:rsidR="00A93A61" w:rsidRPr="00A93A61" w:rsidRDefault="00A93A61" w:rsidP="00A93A61">
      <w:pPr>
        <w:numPr>
          <w:ilvl w:val="0"/>
          <w:numId w:val="4"/>
        </w:numPr>
      </w:pPr>
      <w:r w:rsidRPr="00A93A61">
        <w:t>Watch React Video</w:t>
      </w:r>
    </w:p>
    <w:p w14:paraId="13FBA4E7" w14:textId="77777777" w:rsidR="00A93A61" w:rsidRPr="00A93A61" w:rsidRDefault="00A93A61" w:rsidP="00A93A61">
      <w:r w:rsidRPr="00A93A61">
        <w:t> </w:t>
      </w:r>
    </w:p>
    <w:p w14:paraId="37F1EBB0" w14:textId="77777777" w:rsidR="00A93A61" w:rsidRPr="00A93A61" w:rsidRDefault="00A93A61" w:rsidP="00A93A61">
      <w:r w:rsidRPr="00A93A61">
        <w:t>Darcy:</w:t>
      </w:r>
    </w:p>
    <w:p w14:paraId="56EB9A80" w14:textId="77777777" w:rsidR="00A93A61" w:rsidRPr="00A93A61" w:rsidRDefault="00A93A61" w:rsidP="00A93A61">
      <w:pPr>
        <w:numPr>
          <w:ilvl w:val="0"/>
          <w:numId w:val="5"/>
        </w:numPr>
      </w:pPr>
      <w:r w:rsidRPr="00A93A61">
        <w:lastRenderedPageBreak/>
        <w:t xml:space="preserve">Research how to integrate Java backend (likely SpringBoot) into our React project to act as a backend? </w:t>
      </w:r>
    </w:p>
    <w:p w14:paraId="2792F8FE" w14:textId="77777777" w:rsidR="00A93A61" w:rsidRPr="00A93A61" w:rsidRDefault="00A93A61" w:rsidP="00A93A61">
      <w:pPr>
        <w:numPr>
          <w:ilvl w:val="1"/>
          <w:numId w:val="5"/>
        </w:numPr>
      </w:pPr>
      <w:r w:rsidRPr="00A93A61">
        <w:t>Add to github if successful</w:t>
      </w:r>
    </w:p>
    <w:p w14:paraId="4C66EF9B" w14:textId="77777777" w:rsidR="00A93A61" w:rsidRPr="00A93A61" w:rsidRDefault="00A93A61" w:rsidP="00A93A61">
      <w:pPr>
        <w:numPr>
          <w:ilvl w:val="0"/>
          <w:numId w:val="5"/>
        </w:numPr>
      </w:pPr>
      <w:r w:rsidRPr="00A93A61">
        <w:t>Read Meeting Minutes</w:t>
      </w:r>
    </w:p>
    <w:p w14:paraId="2402E427" w14:textId="77777777" w:rsidR="00A93A61" w:rsidRPr="00A93A61" w:rsidRDefault="00A93A61" w:rsidP="00A93A61">
      <w:pPr>
        <w:numPr>
          <w:ilvl w:val="0"/>
          <w:numId w:val="5"/>
        </w:numPr>
      </w:pPr>
      <w:r w:rsidRPr="00A93A61">
        <w:t xml:space="preserve">Read updated Requirements Documents </w:t>
      </w:r>
    </w:p>
    <w:p w14:paraId="1DF773A7" w14:textId="77777777" w:rsidR="00A93A61" w:rsidRPr="00A93A61" w:rsidRDefault="00A93A61" w:rsidP="00A93A61">
      <w:pPr>
        <w:numPr>
          <w:ilvl w:val="1"/>
          <w:numId w:val="5"/>
        </w:numPr>
      </w:pPr>
      <w:r w:rsidRPr="00A93A61">
        <w:t>Add questions to questions doc</w:t>
      </w:r>
    </w:p>
    <w:p w14:paraId="4BA1ACCE" w14:textId="391C8C16" w:rsidR="00BC09A0" w:rsidRDefault="00A93A61" w:rsidP="00A93A61">
      <w:r w:rsidRPr="00A93A61">
        <w:t> </w:t>
      </w:r>
    </w:p>
    <w:sectPr w:rsidR="00BC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02F4"/>
    <w:multiLevelType w:val="multilevel"/>
    <w:tmpl w:val="DB7C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42BFB"/>
    <w:multiLevelType w:val="multilevel"/>
    <w:tmpl w:val="F7B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A7237"/>
    <w:multiLevelType w:val="multilevel"/>
    <w:tmpl w:val="DD70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3559D"/>
    <w:multiLevelType w:val="multilevel"/>
    <w:tmpl w:val="7812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61ADE"/>
    <w:multiLevelType w:val="multilevel"/>
    <w:tmpl w:val="FC46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859183">
    <w:abstractNumId w:val="1"/>
  </w:num>
  <w:num w:numId="2" w16cid:durableId="1595623046">
    <w:abstractNumId w:val="3"/>
  </w:num>
  <w:num w:numId="3" w16cid:durableId="1561863306">
    <w:abstractNumId w:val="2"/>
  </w:num>
  <w:num w:numId="4" w16cid:durableId="298071433">
    <w:abstractNumId w:val="4"/>
  </w:num>
  <w:num w:numId="5" w16cid:durableId="159320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16"/>
    <w:rsid w:val="00106628"/>
    <w:rsid w:val="00157480"/>
    <w:rsid w:val="00177A75"/>
    <w:rsid w:val="001A333B"/>
    <w:rsid w:val="001D00AC"/>
    <w:rsid w:val="00574E31"/>
    <w:rsid w:val="00581C0D"/>
    <w:rsid w:val="005E39B2"/>
    <w:rsid w:val="00695132"/>
    <w:rsid w:val="006F0B16"/>
    <w:rsid w:val="00803078"/>
    <w:rsid w:val="0082296A"/>
    <w:rsid w:val="008900CD"/>
    <w:rsid w:val="008C4B71"/>
    <w:rsid w:val="00A93A61"/>
    <w:rsid w:val="00BC09A0"/>
    <w:rsid w:val="00D5097D"/>
    <w:rsid w:val="00ED293C"/>
    <w:rsid w:val="00F87545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6F857-EB9B-4125-9DCF-AF5A6AEF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75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307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57480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5748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0AC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B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B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B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B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B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78"/>
    <w:rPr>
      <w:rFonts w:ascii="Times New Roman" w:eastAsiaTheme="majorEastAsia" w:hAnsi="Times New Roman" w:cstheme="majorBidi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80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80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03078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078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00AC"/>
    <w:rPr>
      <w:rFonts w:ascii="Times New Roman" w:eastAsiaTheme="majorEastAsia" w:hAnsi="Times New Roman" w:cstheme="majorBidi"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B1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B1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B1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B1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B1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F0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B1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F0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B1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6F0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B1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F0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Armstrong</dc:creator>
  <cp:keywords/>
  <dc:description/>
  <cp:lastModifiedBy>Harrison Armstrong</cp:lastModifiedBy>
  <cp:revision>2</cp:revision>
  <dcterms:created xsi:type="dcterms:W3CDTF">2025-03-21T05:36:00Z</dcterms:created>
  <dcterms:modified xsi:type="dcterms:W3CDTF">2025-03-21T05:36:00Z</dcterms:modified>
</cp:coreProperties>
</file>