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669E" w14:textId="09D3C04D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 xml:space="preserve">IV&amp;V </w:t>
      </w:r>
      <w:r w:rsidR="00DA16B7">
        <w:rPr>
          <w:b/>
          <w:color w:val="FF0000"/>
          <w:sz w:val="36"/>
          <w:szCs w:val="36"/>
        </w:rPr>
        <w:t xml:space="preserve">Platform </w:t>
      </w:r>
      <w:r w:rsidR="00854506">
        <w:rPr>
          <w:b/>
          <w:color w:val="FF0000"/>
          <w:sz w:val="36"/>
          <w:szCs w:val="36"/>
        </w:rPr>
        <w:t>Release for Crank &amp; Jog</w:t>
      </w:r>
    </w:p>
    <w:p w14:paraId="30A9964A" w14:textId="1A0291FF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AB6588" w:rsidRPr="004A1825">
        <w:rPr>
          <w:sz w:val="32"/>
          <w:szCs w:val="32"/>
        </w:rPr>
        <w:t>1/</w:t>
      </w:r>
      <w:r w:rsidR="00854506">
        <w:rPr>
          <w:sz w:val="32"/>
          <w:szCs w:val="32"/>
        </w:rPr>
        <w:t>28</w:t>
      </w:r>
      <w:r w:rsidR="00AB6588" w:rsidRPr="004A1825">
        <w:rPr>
          <w:sz w:val="32"/>
          <w:szCs w:val="32"/>
        </w:rPr>
        <w:t>/2020</w:t>
      </w:r>
    </w:p>
    <w:p w14:paraId="74F75505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4F858D3D" w14:textId="01398D6A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="00854506" w:rsidRPr="00854506">
        <w:rPr>
          <w:sz w:val="36"/>
          <w:szCs w:val="36"/>
        </w:rPr>
        <w:t>IVV-PLT-2020.0128.0100</w:t>
      </w:r>
    </w:p>
    <w:p w14:paraId="518830B4" w14:textId="286F52AD" w:rsidR="004A1825" w:rsidRDefault="003853DF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Services &amp; Images: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86"/>
        <w:gridCol w:w="1792"/>
        <w:gridCol w:w="1897"/>
        <w:gridCol w:w="1149"/>
        <w:gridCol w:w="1328"/>
        <w:gridCol w:w="2563"/>
      </w:tblGrid>
      <w:tr w:rsidR="00DA16B7" w14:paraId="024DAA7A" w14:textId="77777777" w:rsidTr="00E343E8">
        <w:tc>
          <w:tcPr>
            <w:tcW w:w="980" w:type="dxa"/>
          </w:tcPr>
          <w:p w14:paraId="70C15788" w14:textId="77777777" w:rsidR="00DA16B7" w:rsidRDefault="00DA16B7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777" w:type="dxa"/>
          </w:tcPr>
          <w:p w14:paraId="18C3FDA5" w14:textId="77777777" w:rsidR="00DA16B7" w:rsidRDefault="00DA16B7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881" w:type="dxa"/>
          </w:tcPr>
          <w:p w14:paraId="425FCB03" w14:textId="6CE70D63" w:rsidR="00DA16B7" w:rsidRDefault="00DA16B7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NIO/HPEAP</w:t>
            </w:r>
          </w:p>
        </w:tc>
        <w:tc>
          <w:tcPr>
            <w:tcW w:w="1140" w:type="dxa"/>
          </w:tcPr>
          <w:p w14:paraId="2DFEC3DE" w14:textId="2CAF5DFE" w:rsidR="00DA16B7" w:rsidRDefault="00DA16B7" w:rsidP="00AA1A37">
            <w:pPr>
              <w:jc w:val="both"/>
              <w:rPr>
                <w:sz w:val="36"/>
                <w:szCs w:val="36"/>
              </w:rPr>
            </w:pPr>
            <w:r w:rsidRPr="00DA16B7">
              <w:rPr>
                <w:sz w:val="36"/>
                <w:szCs w:val="36"/>
              </w:rPr>
              <w:t>Config Files</w:t>
            </w:r>
          </w:p>
        </w:tc>
        <w:tc>
          <w:tcPr>
            <w:tcW w:w="1318" w:type="dxa"/>
          </w:tcPr>
          <w:p w14:paraId="31E66A93" w14:textId="1238F43F" w:rsidR="00DA16B7" w:rsidRDefault="00DA16B7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619" w:type="dxa"/>
          </w:tcPr>
          <w:p w14:paraId="6F9355C0" w14:textId="77777777" w:rsidR="00DA16B7" w:rsidRDefault="00DA16B7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DA16B7" w:rsidRPr="00B0543F" w14:paraId="4B3EE199" w14:textId="77777777" w:rsidTr="00E343E8">
        <w:tc>
          <w:tcPr>
            <w:tcW w:w="980" w:type="dxa"/>
          </w:tcPr>
          <w:p w14:paraId="7891CA62" w14:textId="77777777" w:rsidR="00DA16B7" w:rsidRPr="00B0543F" w:rsidRDefault="00DA16B7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14:paraId="0ECBC2C2" w14:textId="2DACF3B0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gets-</w:t>
            </w:r>
            <w:proofErr w:type="spellStart"/>
            <w:r>
              <w:rPr>
                <w:sz w:val="28"/>
                <w:szCs w:val="28"/>
              </w:rPr>
              <w:t>cca</w:t>
            </w:r>
            <w:proofErr w:type="spellEnd"/>
          </w:p>
        </w:tc>
        <w:tc>
          <w:tcPr>
            <w:tcW w:w="1881" w:type="dxa"/>
          </w:tcPr>
          <w:p w14:paraId="343A116F" w14:textId="483919F9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02AEB575" w14:textId="4CCD7E1A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39FB4AD1" w14:textId="21ACF138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7872128F" w14:textId="022A1818" w:rsidR="00DA16B7" w:rsidRPr="00B0543F" w:rsidRDefault="00A81E68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Jenkins build still in progress</w:t>
            </w:r>
          </w:p>
        </w:tc>
      </w:tr>
      <w:tr w:rsidR="00DA16B7" w:rsidRPr="00B0543F" w14:paraId="08428B61" w14:textId="77777777" w:rsidTr="00E343E8">
        <w:tc>
          <w:tcPr>
            <w:tcW w:w="980" w:type="dxa"/>
          </w:tcPr>
          <w:p w14:paraId="466188EB" w14:textId="77777777" w:rsidR="00DA16B7" w:rsidRPr="00B0543F" w:rsidRDefault="00DA16B7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</w:tcPr>
          <w:p w14:paraId="583E131C" w14:textId="6570F0EC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gets-</w:t>
            </w:r>
            <w:proofErr w:type="spellStart"/>
            <w:r>
              <w:rPr>
                <w:sz w:val="28"/>
                <w:szCs w:val="28"/>
              </w:rPr>
              <w:t>iomgr</w:t>
            </w:r>
            <w:proofErr w:type="spellEnd"/>
          </w:p>
        </w:tc>
        <w:tc>
          <w:tcPr>
            <w:tcW w:w="1881" w:type="dxa"/>
          </w:tcPr>
          <w:p w14:paraId="63F3C653" w14:textId="63EA78A7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1460D37D" w14:textId="00F5C430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per NIO</w:t>
            </w:r>
          </w:p>
        </w:tc>
        <w:tc>
          <w:tcPr>
            <w:tcW w:w="1318" w:type="dxa"/>
          </w:tcPr>
          <w:p w14:paraId="606FFDE0" w14:textId="03740141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436B5902" w14:textId="1331EAA8" w:rsidR="00DA16B7" w:rsidRPr="00B0543F" w:rsidRDefault="00675737" w:rsidP="00AA1A37">
            <w:pPr>
              <w:jc w:val="both"/>
              <w:rPr>
                <w:sz w:val="28"/>
                <w:szCs w:val="28"/>
              </w:rPr>
            </w:pPr>
            <w:r w:rsidRPr="00675737">
              <w:rPr>
                <w:sz w:val="28"/>
                <w:szCs w:val="28"/>
              </w:rPr>
              <w:t>IVV-PLT-2020.0128.0100.1</w:t>
            </w:r>
          </w:p>
        </w:tc>
      </w:tr>
      <w:tr w:rsidR="00DA16B7" w:rsidRPr="00B0543F" w14:paraId="6AF19613" w14:textId="77777777" w:rsidTr="00E343E8">
        <w:tc>
          <w:tcPr>
            <w:tcW w:w="980" w:type="dxa"/>
          </w:tcPr>
          <w:p w14:paraId="7BE9C00E" w14:textId="77777777" w:rsidR="00DA16B7" w:rsidRPr="00B0543F" w:rsidRDefault="00DA16B7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777" w:type="dxa"/>
          </w:tcPr>
          <w:p w14:paraId="678409EF" w14:textId="747585A3" w:rsidR="00DA16B7" w:rsidRPr="00B0543F" w:rsidRDefault="00DA16B7" w:rsidP="00382E8A">
            <w:pPr>
              <w:rPr>
                <w:sz w:val="28"/>
                <w:szCs w:val="28"/>
              </w:rPr>
            </w:pPr>
            <w:r w:rsidRPr="00854506">
              <w:rPr>
                <w:sz w:val="28"/>
                <w:szCs w:val="28"/>
              </w:rPr>
              <w:t>gets-</w:t>
            </w:r>
            <w:proofErr w:type="spellStart"/>
            <w:r w:rsidRPr="00854506">
              <w:rPr>
                <w:sz w:val="28"/>
                <w:szCs w:val="28"/>
              </w:rPr>
              <w:t>io</w:t>
            </w:r>
            <w:proofErr w:type="spellEnd"/>
            <w:r w:rsidRPr="00854506">
              <w:rPr>
                <w:sz w:val="28"/>
                <w:szCs w:val="28"/>
              </w:rPr>
              <w:t>-dashboard</w:t>
            </w:r>
          </w:p>
        </w:tc>
        <w:tc>
          <w:tcPr>
            <w:tcW w:w="1881" w:type="dxa"/>
          </w:tcPr>
          <w:p w14:paraId="657BB286" w14:textId="7A716171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0B663C63" w14:textId="7C53B5E8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4F7DFB80" w14:textId="619E27B5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2F2649FF" w14:textId="38F810C3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0.3.0</w:t>
            </w:r>
          </w:p>
        </w:tc>
      </w:tr>
      <w:tr w:rsidR="00DA16B7" w:rsidRPr="00B0543F" w14:paraId="3099E96E" w14:textId="77777777" w:rsidTr="00E343E8">
        <w:tc>
          <w:tcPr>
            <w:tcW w:w="980" w:type="dxa"/>
          </w:tcPr>
          <w:p w14:paraId="511739F5" w14:textId="77777777" w:rsidR="00DA16B7" w:rsidRPr="00B0543F" w:rsidRDefault="00DA16B7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777" w:type="dxa"/>
          </w:tcPr>
          <w:p w14:paraId="2FA2B859" w14:textId="3CA91B09" w:rsidR="00DA16B7" w:rsidRPr="00B0543F" w:rsidRDefault="00DA16B7" w:rsidP="00382E8A">
            <w:pPr>
              <w:rPr>
                <w:sz w:val="28"/>
                <w:szCs w:val="28"/>
              </w:rPr>
            </w:pPr>
            <w:r w:rsidRPr="00854506">
              <w:rPr>
                <w:sz w:val="28"/>
                <w:szCs w:val="28"/>
              </w:rPr>
              <w:t>gets-</w:t>
            </w:r>
            <w:proofErr w:type="spellStart"/>
            <w:r w:rsidRPr="00854506">
              <w:rPr>
                <w:sz w:val="28"/>
                <w:szCs w:val="28"/>
              </w:rPr>
              <w:t>arcnet</w:t>
            </w:r>
            <w:proofErr w:type="spellEnd"/>
          </w:p>
        </w:tc>
        <w:tc>
          <w:tcPr>
            <w:tcW w:w="1881" w:type="dxa"/>
          </w:tcPr>
          <w:p w14:paraId="2C498612" w14:textId="12D65A5E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3BC94470" w14:textId="3276747A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1086FC0A" w14:textId="6C2753DD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257FBD9D" w14:textId="2DAEC137" w:rsidR="00DA16B7" w:rsidRPr="00B0543F" w:rsidRDefault="0067573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Failed</w:t>
            </w:r>
            <w:r w:rsidR="00FD2B69">
              <w:rPr>
                <w:sz w:val="28"/>
                <w:szCs w:val="28"/>
              </w:rPr>
              <w:t xml:space="preserve"> (Work Still in progress)</w:t>
            </w:r>
          </w:p>
        </w:tc>
      </w:tr>
      <w:tr w:rsidR="00DA16B7" w:rsidRPr="00B0543F" w14:paraId="74716621" w14:textId="77777777" w:rsidTr="00E343E8">
        <w:tc>
          <w:tcPr>
            <w:tcW w:w="980" w:type="dxa"/>
          </w:tcPr>
          <w:p w14:paraId="1B9D000C" w14:textId="77777777" w:rsidR="00DA16B7" w:rsidRPr="00B0543F" w:rsidRDefault="00DA16B7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5</w:t>
            </w:r>
          </w:p>
        </w:tc>
        <w:tc>
          <w:tcPr>
            <w:tcW w:w="1777" w:type="dxa"/>
          </w:tcPr>
          <w:p w14:paraId="3072C52E" w14:textId="0E762B15" w:rsidR="00DA16B7" w:rsidRPr="00B0543F" w:rsidRDefault="00675737" w:rsidP="00382E8A">
            <w:pPr>
              <w:rPr>
                <w:sz w:val="28"/>
                <w:szCs w:val="28"/>
              </w:rPr>
            </w:pPr>
            <w:r w:rsidRPr="00675737">
              <w:rPr>
                <w:sz w:val="28"/>
                <w:szCs w:val="28"/>
              </w:rPr>
              <w:t>gets-</w:t>
            </w:r>
            <w:proofErr w:type="spellStart"/>
            <w:r w:rsidRPr="00675737">
              <w:rPr>
                <w:sz w:val="28"/>
                <w:szCs w:val="28"/>
              </w:rPr>
              <w:t>navarbiter</w:t>
            </w:r>
            <w:proofErr w:type="spellEnd"/>
          </w:p>
        </w:tc>
        <w:tc>
          <w:tcPr>
            <w:tcW w:w="1881" w:type="dxa"/>
          </w:tcPr>
          <w:p w14:paraId="43740C77" w14:textId="352E3E81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HPEAP</w:t>
            </w:r>
          </w:p>
        </w:tc>
        <w:tc>
          <w:tcPr>
            <w:tcW w:w="1140" w:type="dxa"/>
          </w:tcPr>
          <w:p w14:paraId="20957A6C" w14:textId="055F3514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3E0337E0" w14:textId="33535FF8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5CF966D9" w14:textId="77777777" w:rsidR="00DA16B7" w:rsidRDefault="0067573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Waiting for Jason</w:t>
            </w:r>
          </w:p>
          <w:p w14:paraId="1C834EC4" w14:textId="19E2A020" w:rsidR="00E93E4D" w:rsidRPr="00B0543F" w:rsidRDefault="00E93E4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266C6">
              <w:rPr>
                <w:sz w:val="28"/>
                <w:szCs w:val="28"/>
              </w:rPr>
              <w:t>Merge</w:t>
            </w:r>
            <w:r>
              <w:rPr>
                <w:sz w:val="28"/>
                <w:szCs w:val="28"/>
              </w:rPr>
              <w:t xml:space="preserve"> request is in pending)</w:t>
            </w:r>
          </w:p>
        </w:tc>
      </w:tr>
      <w:tr w:rsidR="00DA16B7" w:rsidRPr="00B0543F" w14:paraId="6FADF899" w14:textId="77777777" w:rsidTr="00E343E8">
        <w:tc>
          <w:tcPr>
            <w:tcW w:w="980" w:type="dxa"/>
          </w:tcPr>
          <w:p w14:paraId="4652724B" w14:textId="0026EA67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77" w:type="dxa"/>
          </w:tcPr>
          <w:p w14:paraId="63F7723F" w14:textId="09FC5445" w:rsidR="00DA16B7" w:rsidRPr="00CB3AFF" w:rsidRDefault="00DA16B7" w:rsidP="00382E8A">
            <w:pPr>
              <w:rPr>
                <w:sz w:val="28"/>
                <w:szCs w:val="28"/>
              </w:rPr>
            </w:pPr>
            <w:r w:rsidRPr="00DA16B7">
              <w:rPr>
                <w:sz w:val="28"/>
                <w:szCs w:val="28"/>
              </w:rPr>
              <w:t>gets-</w:t>
            </w:r>
            <w:proofErr w:type="spellStart"/>
            <w:r w:rsidRPr="00DA16B7">
              <w:rPr>
                <w:sz w:val="28"/>
                <w:szCs w:val="28"/>
              </w:rPr>
              <w:t>kvdata</w:t>
            </w:r>
            <w:proofErr w:type="spellEnd"/>
            <w:r w:rsidRPr="00DA16B7">
              <w:rPr>
                <w:sz w:val="28"/>
                <w:szCs w:val="28"/>
              </w:rPr>
              <w:t>-adapter</w:t>
            </w:r>
          </w:p>
        </w:tc>
        <w:tc>
          <w:tcPr>
            <w:tcW w:w="1881" w:type="dxa"/>
          </w:tcPr>
          <w:p w14:paraId="26E6D446" w14:textId="24B50B6A" w:rsidR="00DA16B7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HPEAP</w:t>
            </w:r>
          </w:p>
        </w:tc>
        <w:tc>
          <w:tcPr>
            <w:tcW w:w="1140" w:type="dxa"/>
          </w:tcPr>
          <w:p w14:paraId="373BDDC9" w14:textId="3084020E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006A3ECD" w14:textId="21864618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06F7E8E3" w14:textId="725F3CC8" w:rsidR="00DA16B7" w:rsidRPr="00B0543F" w:rsidRDefault="00CC7B1C" w:rsidP="00AA1A37">
            <w:pPr>
              <w:jc w:val="both"/>
              <w:rPr>
                <w:sz w:val="28"/>
                <w:szCs w:val="28"/>
              </w:rPr>
            </w:pPr>
            <w:r w:rsidRPr="00675737">
              <w:rPr>
                <w:sz w:val="28"/>
                <w:szCs w:val="28"/>
              </w:rPr>
              <w:t>IVV-PLT-2020.0128.0100.</w:t>
            </w:r>
            <w:r w:rsidR="00E343E8">
              <w:rPr>
                <w:sz w:val="28"/>
                <w:szCs w:val="28"/>
              </w:rPr>
              <w:t>2</w:t>
            </w:r>
          </w:p>
        </w:tc>
      </w:tr>
      <w:tr w:rsidR="00DA16B7" w:rsidRPr="00B0543F" w14:paraId="6C8EEF81" w14:textId="77777777" w:rsidTr="00E343E8">
        <w:tc>
          <w:tcPr>
            <w:tcW w:w="980" w:type="dxa"/>
          </w:tcPr>
          <w:p w14:paraId="509EF4BB" w14:textId="102DBD98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77" w:type="dxa"/>
          </w:tcPr>
          <w:p w14:paraId="3E31678A" w14:textId="4F8A825D" w:rsidR="00DA16B7" w:rsidRPr="00B0543F" w:rsidRDefault="00DA16B7" w:rsidP="00382E8A">
            <w:pPr>
              <w:rPr>
                <w:sz w:val="28"/>
                <w:szCs w:val="28"/>
              </w:rPr>
            </w:pPr>
            <w:r w:rsidRPr="00CB3AFF">
              <w:rPr>
                <w:sz w:val="28"/>
                <w:szCs w:val="28"/>
              </w:rPr>
              <w:t>gets-</w:t>
            </w:r>
            <w:proofErr w:type="spellStart"/>
            <w:r w:rsidRPr="00CB3AFF">
              <w:rPr>
                <w:sz w:val="28"/>
                <w:szCs w:val="28"/>
              </w:rPr>
              <w:t>cpo_daemon</w:t>
            </w:r>
            <w:proofErr w:type="spellEnd"/>
          </w:p>
        </w:tc>
        <w:tc>
          <w:tcPr>
            <w:tcW w:w="1881" w:type="dxa"/>
          </w:tcPr>
          <w:p w14:paraId="1B4DB606" w14:textId="5BBE6718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4E252232" w14:textId="534F98FE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085DF85F" w14:textId="0EB84469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180E02D2" w14:textId="1D3F2B66" w:rsidR="00DA16B7" w:rsidRPr="00B0543F" w:rsidRDefault="0067573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Failed</w:t>
            </w:r>
            <w:r w:rsidR="000700C0">
              <w:rPr>
                <w:sz w:val="28"/>
                <w:szCs w:val="28"/>
              </w:rPr>
              <w:t xml:space="preserve"> (It’s in Phil’s local)</w:t>
            </w:r>
          </w:p>
        </w:tc>
      </w:tr>
      <w:tr w:rsidR="00DA16B7" w:rsidRPr="00B0543F" w14:paraId="5B875F26" w14:textId="77777777" w:rsidTr="00E343E8">
        <w:tc>
          <w:tcPr>
            <w:tcW w:w="980" w:type="dxa"/>
          </w:tcPr>
          <w:p w14:paraId="6FD44C77" w14:textId="364E78B3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14:paraId="421761F2" w14:textId="581248F1" w:rsidR="00DA16B7" w:rsidRPr="00B0543F" w:rsidRDefault="00DA16B7" w:rsidP="00382E8A">
            <w:pPr>
              <w:rPr>
                <w:sz w:val="28"/>
                <w:szCs w:val="28"/>
              </w:rPr>
            </w:pPr>
            <w:r w:rsidRPr="00CB3AFF">
              <w:rPr>
                <w:sz w:val="28"/>
                <w:szCs w:val="28"/>
              </w:rPr>
              <w:t>gets-pig</w:t>
            </w:r>
          </w:p>
        </w:tc>
        <w:tc>
          <w:tcPr>
            <w:tcW w:w="1881" w:type="dxa"/>
          </w:tcPr>
          <w:p w14:paraId="0D5C77A3" w14:textId="5FABB5A2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1BB10BCB" w14:textId="2FAD342C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16156745" w14:textId="019DBEE5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4E277A30" w14:textId="643522BB" w:rsidR="00DA16B7" w:rsidRPr="00B0543F" w:rsidRDefault="0067573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Failed</w:t>
            </w:r>
          </w:p>
        </w:tc>
      </w:tr>
      <w:tr w:rsidR="00DA16B7" w:rsidRPr="00B0543F" w14:paraId="37DE2024" w14:textId="77777777" w:rsidTr="00E343E8">
        <w:tc>
          <w:tcPr>
            <w:tcW w:w="980" w:type="dxa"/>
          </w:tcPr>
          <w:p w14:paraId="2D573873" w14:textId="7511D8CD" w:rsidR="00DA16B7" w:rsidRPr="00B0543F" w:rsidRDefault="00DA16B7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77" w:type="dxa"/>
          </w:tcPr>
          <w:p w14:paraId="2D6E4CD6" w14:textId="4F39F28A" w:rsidR="00DA16B7" w:rsidRPr="00B0543F" w:rsidRDefault="00DA16B7" w:rsidP="00382E8A">
            <w:pPr>
              <w:rPr>
                <w:sz w:val="28"/>
                <w:szCs w:val="28"/>
              </w:rPr>
            </w:pPr>
            <w:r w:rsidRPr="00CB3AFF">
              <w:rPr>
                <w:sz w:val="28"/>
                <w:szCs w:val="28"/>
              </w:rPr>
              <w:t>gets-</w:t>
            </w:r>
            <w:proofErr w:type="spellStart"/>
            <w:r w:rsidRPr="00CB3AFF">
              <w:rPr>
                <w:sz w:val="28"/>
                <w:szCs w:val="28"/>
              </w:rPr>
              <w:t>gm_daemon</w:t>
            </w:r>
            <w:proofErr w:type="spellEnd"/>
          </w:p>
        </w:tc>
        <w:tc>
          <w:tcPr>
            <w:tcW w:w="1881" w:type="dxa"/>
          </w:tcPr>
          <w:p w14:paraId="06651521" w14:textId="672D1B27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</w:t>
            </w:r>
          </w:p>
        </w:tc>
        <w:tc>
          <w:tcPr>
            <w:tcW w:w="1140" w:type="dxa"/>
          </w:tcPr>
          <w:p w14:paraId="0B6B6C00" w14:textId="22B7450B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18" w:type="dxa"/>
          </w:tcPr>
          <w:p w14:paraId="7B868089" w14:textId="721E31DA" w:rsidR="00DA16B7" w:rsidRPr="00B0543F" w:rsidRDefault="00DA16B7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19" w:type="dxa"/>
          </w:tcPr>
          <w:p w14:paraId="71FDFCF4" w14:textId="277D90E8" w:rsidR="00DA16B7" w:rsidRPr="00B0543F" w:rsidRDefault="005E7F65" w:rsidP="00AA1A37">
            <w:pPr>
              <w:jc w:val="both"/>
              <w:rPr>
                <w:sz w:val="28"/>
                <w:szCs w:val="28"/>
              </w:rPr>
            </w:pPr>
            <w:r w:rsidRPr="00675737">
              <w:rPr>
                <w:sz w:val="28"/>
                <w:szCs w:val="28"/>
              </w:rPr>
              <w:t>IVV-PLT-2020.0128.0100.1</w:t>
            </w:r>
          </w:p>
        </w:tc>
      </w:tr>
    </w:tbl>
    <w:p w14:paraId="3D67F148" w14:textId="6286ED18" w:rsidR="004A1825" w:rsidRDefault="004A1825" w:rsidP="00382E8A">
      <w:pPr>
        <w:rPr>
          <w:sz w:val="36"/>
          <w:szCs w:val="36"/>
        </w:rPr>
      </w:pPr>
    </w:p>
    <w:p w14:paraId="6D429718" w14:textId="4EC8CEFB" w:rsidR="003853DF" w:rsidRPr="003853DF" w:rsidRDefault="003853DF" w:rsidP="00382E8A">
      <w:pPr>
        <w:rPr>
          <w:b/>
          <w:bCs/>
          <w:sz w:val="36"/>
          <w:szCs w:val="36"/>
        </w:rPr>
      </w:pPr>
      <w:r w:rsidRPr="003853DF">
        <w:rPr>
          <w:b/>
          <w:bCs/>
          <w:sz w:val="36"/>
          <w:szCs w:val="36"/>
        </w:rPr>
        <w:t>Config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3DF" w14:paraId="52FB9DDF" w14:textId="77777777" w:rsidTr="003853DF">
        <w:tc>
          <w:tcPr>
            <w:tcW w:w="4675" w:type="dxa"/>
          </w:tcPr>
          <w:p w14:paraId="4A406B0D" w14:textId="13897F74" w:rsidR="003853DF" w:rsidRDefault="003853D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 Files</w:t>
            </w:r>
          </w:p>
        </w:tc>
        <w:tc>
          <w:tcPr>
            <w:tcW w:w="4675" w:type="dxa"/>
          </w:tcPr>
          <w:p w14:paraId="2457AFAF" w14:textId="32156643" w:rsidR="003853DF" w:rsidRDefault="003853D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3853DF" w14:paraId="387C948E" w14:textId="77777777" w:rsidTr="003853DF">
        <w:tc>
          <w:tcPr>
            <w:tcW w:w="4675" w:type="dxa"/>
          </w:tcPr>
          <w:p w14:paraId="19E450ED" w14:textId="2CC1BD78" w:rsidR="003853DF" w:rsidRDefault="003853D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NIO1</w:t>
            </w:r>
          </w:p>
        </w:tc>
        <w:tc>
          <w:tcPr>
            <w:tcW w:w="4675" w:type="dxa"/>
          </w:tcPr>
          <w:p w14:paraId="67015090" w14:textId="34A16785" w:rsidR="003853DF" w:rsidRDefault="003853DF" w:rsidP="00382E8A">
            <w:pPr>
              <w:rPr>
                <w:sz w:val="28"/>
                <w:szCs w:val="28"/>
              </w:rPr>
            </w:pPr>
            <w:r w:rsidRPr="003853DF">
              <w:rPr>
                <w:sz w:val="28"/>
                <w:szCs w:val="28"/>
              </w:rPr>
              <w:t>netiomgrCfgNIO1</w:t>
            </w:r>
          </w:p>
        </w:tc>
      </w:tr>
      <w:tr w:rsidR="003853DF" w14:paraId="5B70D6FD" w14:textId="77777777" w:rsidTr="003853DF">
        <w:tc>
          <w:tcPr>
            <w:tcW w:w="4675" w:type="dxa"/>
          </w:tcPr>
          <w:p w14:paraId="1E5BE92C" w14:textId="14662134" w:rsidR="003853DF" w:rsidRDefault="003853D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NIO2</w:t>
            </w:r>
          </w:p>
        </w:tc>
        <w:tc>
          <w:tcPr>
            <w:tcW w:w="4675" w:type="dxa"/>
          </w:tcPr>
          <w:p w14:paraId="470D11CE" w14:textId="6E9A5AB7" w:rsidR="003853DF" w:rsidRDefault="003853DF" w:rsidP="00382E8A">
            <w:pPr>
              <w:rPr>
                <w:sz w:val="28"/>
                <w:szCs w:val="28"/>
              </w:rPr>
            </w:pPr>
            <w:r w:rsidRPr="003853DF">
              <w:rPr>
                <w:sz w:val="28"/>
                <w:szCs w:val="28"/>
              </w:rPr>
              <w:t>netiomgrCfgNIO</w:t>
            </w:r>
            <w:r>
              <w:rPr>
                <w:sz w:val="28"/>
                <w:szCs w:val="28"/>
              </w:rPr>
              <w:t>2</w:t>
            </w:r>
          </w:p>
        </w:tc>
      </w:tr>
      <w:tr w:rsidR="003853DF" w14:paraId="09C2EA34" w14:textId="77777777" w:rsidTr="003853DF">
        <w:tc>
          <w:tcPr>
            <w:tcW w:w="4675" w:type="dxa"/>
          </w:tcPr>
          <w:p w14:paraId="7584C9C5" w14:textId="496EB14C" w:rsidR="003853DF" w:rsidRDefault="003853DF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NIO3</w:t>
            </w:r>
          </w:p>
        </w:tc>
        <w:tc>
          <w:tcPr>
            <w:tcW w:w="4675" w:type="dxa"/>
          </w:tcPr>
          <w:p w14:paraId="023D6E73" w14:textId="44C64E5B" w:rsidR="003853DF" w:rsidRPr="003853DF" w:rsidRDefault="003853DF" w:rsidP="00382E8A">
            <w:pPr>
              <w:rPr>
                <w:sz w:val="28"/>
                <w:szCs w:val="28"/>
              </w:rPr>
            </w:pPr>
            <w:r w:rsidRPr="003853DF">
              <w:rPr>
                <w:sz w:val="28"/>
                <w:szCs w:val="28"/>
              </w:rPr>
              <w:t>netiomgrCfgNIO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7F4EE936" w14:textId="77777777" w:rsidR="003853DF" w:rsidRDefault="003853DF" w:rsidP="00382E8A">
      <w:pPr>
        <w:rPr>
          <w:sz w:val="28"/>
          <w:szCs w:val="28"/>
        </w:rPr>
      </w:pPr>
    </w:p>
    <w:p w14:paraId="39EA158F" w14:textId="4F097D1B" w:rsidR="003853DF" w:rsidRDefault="003853DF" w:rsidP="00382E8A">
      <w:pPr>
        <w:rPr>
          <w:sz w:val="28"/>
          <w:szCs w:val="28"/>
        </w:rPr>
      </w:pPr>
      <w:r>
        <w:rPr>
          <w:sz w:val="28"/>
          <w:szCs w:val="28"/>
        </w:rPr>
        <w:t xml:space="preserve">Location for Config Files: </w:t>
      </w:r>
      <w:hyperlink r:id="rId5" w:history="1">
        <w:r w:rsidRPr="0051541C">
          <w:rPr>
            <w:rStyle w:val="Hyperlink"/>
            <w:sz w:val="28"/>
            <w:szCs w:val="28"/>
          </w:rPr>
          <w:t>https://transportation.box.com/s/daecgt3q772v4fvxoz1dh9jcb2d0mu7a</w:t>
        </w:r>
      </w:hyperlink>
    </w:p>
    <w:p w14:paraId="675685A6" w14:textId="23D2C59F" w:rsidR="003853DF" w:rsidRDefault="003853DF" w:rsidP="00382E8A">
      <w:pPr>
        <w:rPr>
          <w:sz w:val="28"/>
          <w:szCs w:val="28"/>
        </w:rPr>
      </w:pPr>
    </w:p>
    <w:p w14:paraId="67F43A67" w14:textId="0B959B40" w:rsidR="003853DF" w:rsidRPr="003853DF" w:rsidRDefault="003853DF" w:rsidP="00382E8A">
      <w:pPr>
        <w:rPr>
          <w:b/>
          <w:bCs/>
          <w:sz w:val="28"/>
          <w:szCs w:val="28"/>
        </w:rPr>
      </w:pPr>
      <w:r w:rsidRPr="003853DF">
        <w:rPr>
          <w:b/>
          <w:bCs/>
          <w:sz w:val="28"/>
          <w:szCs w:val="28"/>
        </w:rPr>
        <w:t>Scripts:</w:t>
      </w:r>
    </w:p>
    <w:p w14:paraId="0571ADCF" w14:textId="039CE72F" w:rsidR="003853DF" w:rsidRDefault="003853DF" w:rsidP="003853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startIO</w:t>
      </w:r>
      <w:proofErr w:type="spellEnd"/>
    </w:p>
    <w:p w14:paraId="355D976B" w14:textId="4B8D8B79" w:rsidR="003853DF" w:rsidRDefault="003853DF" w:rsidP="003853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infraArm</w:t>
      </w:r>
      <w:proofErr w:type="spellEnd"/>
    </w:p>
    <w:p w14:paraId="102C8930" w14:textId="5F1F54CC" w:rsidR="003853DF" w:rsidRDefault="003853DF" w:rsidP="003853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ccaArm</w:t>
      </w:r>
      <w:proofErr w:type="spellEnd"/>
    </w:p>
    <w:p w14:paraId="5004EE4D" w14:textId="17F948A9" w:rsidR="003853DF" w:rsidRDefault="003853DF" w:rsidP="003853DF">
      <w:pPr>
        <w:rPr>
          <w:sz w:val="28"/>
          <w:szCs w:val="28"/>
        </w:rPr>
      </w:pPr>
      <w:r>
        <w:rPr>
          <w:sz w:val="28"/>
          <w:szCs w:val="28"/>
        </w:rPr>
        <w:t>Location for Scripts:</w:t>
      </w:r>
    </w:p>
    <w:p w14:paraId="4961A5E1" w14:textId="41478DC7" w:rsidR="003853DF" w:rsidRPr="003853DF" w:rsidRDefault="003853DF" w:rsidP="003853DF">
      <w:pPr>
        <w:rPr>
          <w:sz w:val="28"/>
          <w:szCs w:val="28"/>
        </w:rPr>
      </w:pPr>
      <w:r w:rsidRPr="003853DF">
        <w:rPr>
          <w:sz w:val="28"/>
          <w:szCs w:val="28"/>
        </w:rPr>
        <w:t>https://transportation.box.com/s/uwieb968wgyko86n3lp9k4p3166gbcor</w:t>
      </w:r>
    </w:p>
    <w:p w14:paraId="43C9B613" w14:textId="050D60D7" w:rsidR="003853DF" w:rsidRDefault="003853DF" w:rsidP="00382E8A">
      <w:pPr>
        <w:rPr>
          <w:sz w:val="28"/>
          <w:szCs w:val="28"/>
        </w:rPr>
      </w:pPr>
    </w:p>
    <w:p w14:paraId="6D48CC7A" w14:textId="753FFAE3" w:rsidR="00455F2F" w:rsidRPr="00D20B2F" w:rsidRDefault="00455F2F" w:rsidP="00382E8A">
      <w:pPr>
        <w:rPr>
          <w:b/>
          <w:bCs/>
          <w:sz w:val="28"/>
          <w:szCs w:val="28"/>
        </w:rPr>
      </w:pPr>
      <w:r w:rsidRPr="00D20B2F">
        <w:rPr>
          <w:b/>
          <w:bCs/>
          <w:sz w:val="28"/>
          <w:szCs w:val="28"/>
        </w:rPr>
        <w:t xml:space="preserve">Comments from Phil: </w:t>
      </w:r>
    </w:p>
    <w:p w14:paraId="59178BBF" w14:textId="386B63D1" w:rsidR="00AD2E8F" w:rsidRDefault="00455F2F" w:rsidP="00382E8A">
      <w:pPr>
        <w:rPr>
          <w:color w:val="FF0000"/>
          <w:sz w:val="28"/>
          <w:szCs w:val="28"/>
        </w:rPr>
      </w:pPr>
      <w:r w:rsidRPr="00D20B2F">
        <w:rPr>
          <w:color w:val="FF0000"/>
          <w:sz w:val="28"/>
          <w:szCs w:val="28"/>
        </w:rPr>
        <w:t>There is also one startup script missing that is sitting on the sim and loco… If anyone knows someone heading to either I can tell them where it is.</w:t>
      </w:r>
    </w:p>
    <w:p w14:paraId="0AE1259E" w14:textId="77777777" w:rsidR="00BF35F8" w:rsidRDefault="00BF35F8" w:rsidP="00382E8A">
      <w:pPr>
        <w:rPr>
          <w:color w:val="FF0000"/>
          <w:sz w:val="28"/>
          <w:szCs w:val="28"/>
        </w:rPr>
      </w:pPr>
    </w:p>
    <w:p w14:paraId="36D623B6" w14:textId="7EB61281" w:rsidR="00AD2E8F" w:rsidRDefault="00AD2E8F" w:rsidP="00AD2E8F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MCA </w:t>
      </w:r>
      <w:r w:rsidRPr="0000653D">
        <w:rPr>
          <w:b/>
          <w:color w:val="FF0000"/>
          <w:sz w:val="36"/>
          <w:szCs w:val="36"/>
        </w:rPr>
        <w:t xml:space="preserve">IV&amp;V </w:t>
      </w:r>
      <w:r>
        <w:rPr>
          <w:b/>
          <w:color w:val="FF0000"/>
          <w:sz w:val="36"/>
          <w:szCs w:val="36"/>
        </w:rPr>
        <w:t>Application Release for Crank &amp; Jog</w:t>
      </w:r>
      <w:r w:rsidR="00BF35F8">
        <w:rPr>
          <w:b/>
          <w:color w:val="FF0000"/>
          <w:sz w:val="36"/>
          <w:szCs w:val="36"/>
        </w:rPr>
        <w:t xml:space="preserve">                                               </w:t>
      </w:r>
    </w:p>
    <w:p w14:paraId="2E28B8DC" w14:textId="48C38BA3" w:rsidR="00AD2E8F" w:rsidRDefault="00AD2E8F" w:rsidP="00BF35F8">
      <w:pPr>
        <w:rPr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D5D" w14:paraId="17DE0F46" w14:textId="77777777" w:rsidTr="00BC6D5D">
        <w:tc>
          <w:tcPr>
            <w:tcW w:w="4675" w:type="dxa"/>
          </w:tcPr>
          <w:p w14:paraId="3158B4A6" w14:textId="008E4A3E" w:rsidR="00BC6D5D" w:rsidRDefault="00377185" w:rsidP="00BF35F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Application</w:t>
            </w:r>
          </w:p>
        </w:tc>
        <w:tc>
          <w:tcPr>
            <w:tcW w:w="4675" w:type="dxa"/>
          </w:tcPr>
          <w:p w14:paraId="3317171A" w14:textId="443D1D1A" w:rsidR="00BC6D5D" w:rsidRDefault="00377185" w:rsidP="00BF35F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Container</w:t>
            </w:r>
          </w:p>
        </w:tc>
      </w:tr>
      <w:tr w:rsidR="00BC6D5D" w14:paraId="652D7B57" w14:textId="77777777" w:rsidTr="00BC6D5D">
        <w:tc>
          <w:tcPr>
            <w:tcW w:w="4675" w:type="dxa"/>
          </w:tcPr>
          <w:tbl>
            <w:tblPr>
              <w:tblW w:w="1940" w:type="dxa"/>
              <w:tblLook w:val="04A0" w:firstRow="1" w:lastRow="0" w:firstColumn="1" w:lastColumn="0" w:noHBand="0" w:noVBand="1"/>
            </w:tblPr>
            <w:tblGrid>
              <w:gridCol w:w="1940"/>
            </w:tblGrid>
            <w:tr w:rsidR="00BC6D5D" w:rsidRPr="00BC6D5D" w14:paraId="4EF6CE84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5464D" w14:textId="33DCC913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BC6D5D" w:rsidRPr="00BC6D5D" w14:paraId="349BA600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D6FEC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Power Source</w:t>
                  </w:r>
                </w:p>
              </w:tc>
            </w:tr>
            <w:tr w:rsidR="00BC6D5D" w:rsidRPr="00BC6D5D" w14:paraId="649E2525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C0BD1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Torque</w:t>
                  </w:r>
                </w:p>
              </w:tc>
            </w:tr>
            <w:tr w:rsidR="00BC6D5D" w:rsidRPr="00BC6D5D" w14:paraId="0931CEF8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3DC94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 xml:space="preserve">Con High </w:t>
                  </w:r>
                  <w:proofErr w:type="spellStart"/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Volate</w:t>
                  </w:r>
                  <w:proofErr w:type="spellEnd"/>
                </w:p>
              </w:tc>
            </w:tr>
            <w:tr w:rsidR="00BC6D5D" w:rsidRPr="00BC6D5D" w14:paraId="120AFC0B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DB238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 xml:space="preserve">Con Loco </w:t>
                  </w:r>
                  <w:proofErr w:type="spellStart"/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Contorl</w:t>
                  </w:r>
                  <w:proofErr w:type="spellEnd"/>
                </w:p>
              </w:tc>
            </w:tr>
            <w:tr w:rsidR="00BC6D5D" w:rsidRPr="00BC6D5D" w14:paraId="5AC429CD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3E279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BC6D5D" w:rsidRPr="00BC6D5D" w14:paraId="2085B6DB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48241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Power Source</w:t>
                  </w:r>
                </w:p>
              </w:tc>
            </w:tr>
            <w:tr w:rsidR="00BC6D5D" w:rsidRPr="00BC6D5D" w14:paraId="486FCDC4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4AEB9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Torque</w:t>
                  </w:r>
                </w:p>
              </w:tc>
            </w:tr>
            <w:tr w:rsidR="00BC6D5D" w:rsidRPr="00BC6D5D" w14:paraId="1C4F5269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5BAE3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 xml:space="preserve">Con High </w:t>
                  </w:r>
                  <w:proofErr w:type="spellStart"/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Volate</w:t>
                  </w:r>
                  <w:proofErr w:type="spellEnd"/>
                </w:p>
              </w:tc>
            </w:tr>
            <w:tr w:rsidR="00BC6D5D" w:rsidRPr="00BC6D5D" w14:paraId="269045BE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9459C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 xml:space="preserve">Con Loco </w:t>
                  </w:r>
                  <w:proofErr w:type="spellStart"/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Contorl</w:t>
                  </w:r>
                  <w:proofErr w:type="spellEnd"/>
                </w:p>
              </w:tc>
            </w:tr>
            <w:tr w:rsidR="00BC6D5D" w:rsidRPr="00BC6D5D" w14:paraId="5F6EB426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05C39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Airbrake Mgt</w:t>
                  </w:r>
                </w:p>
              </w:tc>
            </w:tr>
            <w:tr w:rsidR="00BC6D5D" w:rsidRPr="00BC6D5D" w14:paraId="2602E23C" w14:textId="77777777" w:rsidTr="00BC6D5D">
              <w:trPr>
                <w:trHeight w:val="29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1ED8C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Con Loco Speed</w:t>
                  </w:r>
                </w:p>
              </w:tc>
            </w:tr>
          </w:tbl>
          <w:p w14:paraId="0365B939" w14:textId="77777777" w:rsidR="00BC6D5D" w:rsidRDefault="00BC6D5D" w:rsidP="00BF35F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75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49"/>
            </w:tblGrid>
            <w:tr w:rsidR="00BC6D5D" w:rsidRPr="00BC6D5D" w14:paraId="7BC26CA7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6CF11" w14:textId="773BD30D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BC6D5D" w:rsidRPr="00BC6D5D" w14:paraId="67BDC5E4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F4CAF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CRANK_V2360_v10</w:t>
                  </w:r>
                </w:p>
              </w:tc>
            </w:tr>
            <w:tr w:rsidR="00BC6D5D" w:rsidRPr="00BC6D5D" w14:paraId="00E1802D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DA074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CRANK_V2360_v13</w:t>
                  </w:r>
                </w:p>
              </w:tc>
            </w:tr>
            <w:tr w:rsidR="00BC6D5D" w:rsidRPr="00BC6D5D" w14:paraId="7DD29CE1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EDF8A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CRANK_V2360_v11</w:t>
                  </w:r>
                </w:p>
              </w:tc>
            </w:tr>
            <w:tr w:rsidR="00BC6D5D" w:rsidRPr="00BC6D5D" w14:paraId="12F9279D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D950B0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CRANK_V2360_v9</w:t>
                  </w:r>
                </w:p>
              </w:tc>
            </w:tr>
            <w:tr w:rsidR="00BC6D5D" w:rsidRPr="00BC6D5D" w14:paraId="4813C6FA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63EF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BC6D5D" w:rsidRPr="00BC6D5D" w14:paraId="606BDAC5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481A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JOG_V2469_v6</w:t>
                  </w:r>
                </w:p>
              </w:tc>
            </w:tr>
            <w:tr w:rsidR="00BC6D5D" w:rsidRPr="00BC6D5D" w14:paraId="40D5F673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B4A2CA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JOG_V2469_v7_7</w:t>
                  </w:r>
                </w:p>
              </w:tc>
            </w:tr>
            <w:tr w:rsidR="00BC6D5D" w:rsidRPr="00BC6D5D" w14:paraId="552E01AC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7629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JOG_V2469_v7_3</w:t>
                  </w:r>
                </w:p>
              </w:tc>
            </w:tr>
            <w:tr w:rsidR="00BC6D5D" w:rsidRPr="00BC6D5D" w14:paraId="4CAB9494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30A36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JOG_V2469_v7_3</w:t>
                  </w:r>
                </w:p>
              </w:tc>
            </w:tr>
            <w:tr w:rsidR="00BC6D5D" w:rsidRPr="00BC6D5D" w14:paraId="77D3E918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6FDF3C" w14:textId="77777777" w:rsidR="00BC6D5D" w:rsidRPr="00BC6D5D" w:rsidRDefault="009A1917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563C1"/>
                    </w:rPr>
                  </w:pPr>
                  <w:hyperlink r:id="rId6" w:history="1">
                    <w:r w:rsidR="00BC6D5D" w:rsidRPr="00BC6D5D">
                      <w:rPr>
                        <w:rFonts w:ascii="Calibri" w:eastAsia="Times New Roman" w:hAnsi="Calibri" w:cs="Calibri"/>
                      </w:rPr>
                      <w:t>Jog_2469_v7_3</w:t>
                    </w:r>
                  </w:hyperlink>
                </w:p>
              </w:tc>
            </w:tr>
            <w:tr w:rsidR="00BC6D5D" w:rsidRPr="00BC6D5D" w14:paraId="454862D4" w14:textId="77777777" w:rsidTr="00BC6D5D">
              <w:trPr>
                <w:trHeight w:val="2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237EE" w14:textId="77777777" w:rsidR="00BC6D5D" w:rsidRPr="00BC6D5D" w:rsidRDefault="00BC6D5D" w:rsidP="00BC6D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C6D5D">
                    <w:rPr>
                      <w:rFonts w:ascii="Calibri" w:eastAsia="Times New Roman" w:hAnsi="Calibri" w:cs="Calibri"/>
                      <w:color w:val="000000"/>
                    </w:rPr>
                    <w:t>JOG_V2469_v6</w:t>
                  </w:r>
                </w:p>
              </w:tc>
            </w:tr>
          </w:tbl>
          <w:p w14:paraId="707F780D" w14:textId="77777777" w:rsidR="00BC6D5D" w:rsidRDefault="00BC6D5D" w:rsidP="00BF35F8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7AED63CF" w14:textId="77777777" w:rsidR="00BC6D5D" w:rsidRDefault="00BC6D5D" w:rsidP="009A1917">
      <w:pPr>
        <w:rPr>
          <w:color w:val="FF0000"/>
          <w:sz w:val="28"/>
          <w:szCs w:val="28"/>
        </w:rPr>
      </w:pPr>
      <w:bookmarkStart w:id="0" w:name="_GoBack"/>
      <w:bookmarkEnd w:id="0"/>
    </w:p>
    <w:sectPr w:rsidR="00BC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378"/>
    <w:multiLevelType w:val="hybridMultilevel"/>
    <w:tmpl w:val="3F18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700C0"/>
    <w:rsid w:val="000E3A08"/>
    <w:rsid w:val="001C3CDD"/>
    <w:rsid w:val="00326177"/>
    <w:rsid w:val="00377185"/>
    <w:rsid w:val="00382E8A"/>
    <w:rsid w:val="003853DF"/>
    <w:rsid w:val="004133BD"/>
    <w:rsid w:val="00455F2F"/>
    <w:rsid w:val="004A1825"/>
    <w:rsid w:val="004E462B"/>
    <w:rsid w:val="005E7F65"/>
    <w:rsid w:val="00675737"/>
    <w:rsid w:val="006874BD"/>
    <w:rsid w:val="00786EA1"/>
    <w:rsid w:val="007F31EC"/>
    <w:rsid w:val="00841E00"/>
    <w:rsid w:val="00854506"/>
    <w:rsid w:val="00867C6B"/>
    <w:rsid w:val="009266C6"/>
    <w:rsid w:val="009A1917"/>
    <w:rsid w:val="009E3347"/>
    <w:rsid w:val="00A81E68"/>
    <w:rsid w:val="00AA1A37"/>
    <w:rsid w:val="00AA286B"/>
    <w:rsid w:val="00AB6588"/>
    <w:rsid w:val="00AD2E8F"/>
    <w:rsid w:val="00AD67A7"/>
    <w:rsid w:val="00B0543F"/>
    <w:rsid w:val="00BC6D5D"/>
    <w:rsid w:val="00BF21F8"/>
    <w:rsid w:val="00BF35F8"/>
    <w:rsid w:val="00C663C8"/>
    <w:rsid w:val="00CB3AFF"/>
    <w:rsid w:val="00CC7B1C"/>
    <w:rsid w:val="00D20B2F"/>
    <w:rsid w:val="00DA16B7"/>
    <w:rsid w:val="00E343E8"/>
    <w:rsid w:val="00E93E4D"/>
    <w:rsid w:val="00F05AAE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C346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build.ge.com/GET-MCA-Application-Layer/con_air_brake_management/releases/tag/Jog_2469_v7_3" TargetMode="External"/><Relationship Id="rId5" Type="http://schemas.openxmlformats.org/officeDocument/2006/relationships/hyperlink" Target="https://transportation.box.com/s/daecgt3q772v4fvxoz1dh9jcb2d0mu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33</cp:revision>
  <dcterms:created xsi:type="dcterms:W3CDTF">2020-01-17T15:52:00Z</dcterms:created>
  <dcterms:modified xsi:type="dcterms:W3CDTF">2020-02-11T14:17:00Z</dcterms:modified>
</cp:coreProperties>
</file>