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This sprint we were particularly unproductive. Only Blake and Renny submitted any work and Blake only completed half of the notification functionality. Some people were sick while others say they dont have any time in their schedule to complete the tasks they are assigned. We are struggling and will need to work on communication and collaboration.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