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Screenshot 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Screenshot 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Branchexample Screenshot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Master Branchexample Screenshot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RemoveExample.txt screenshot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Git Clean screenshot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75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4"/>
        <w:szCs w:val="24"/>
        <w:lang w:val="en-CA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CA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22</TotalTime>
  <Application>LibreOffice/6.0.6.2$Linux_X86_64 LibreOffice_project/00m0$Build-2</Application>
  <Pages>3</Pages>
  <Words>14</Words>
  <Characters>119</Characters>
  <CharactersWithSpaces>127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2019-01-21T11:09:36Z</dcterms:created>
  <dc:creator/>
  <dc:description/>
  <dc:language>en-CA</dc:language>
  <cp:lastModifiedBy/>
  <dcterms:modified xsi:type="dcterms:W3CDTF">2019-01-21T11:32:28Z</dcterms:modified>
  <cp:revision>4</cp:revision>
  <dc:subject/>
  <dc:title/>
</cp:coreProperties>
</file>