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3E66" w14:textId="7245B20B" w:rsidR="002774D4" w:rsidRDefault="00FF2241">
      <w:r>
        <w:t>Visualizations and a summary dashboard</w:t>
      </w:r>
      <w:r w:rsidR="00634793">
        <w:t xml:space="preserve"> fo</w:t>
      </w:r>
      <w:r w:rsidR="00795BCA">
        <w:t xml:space="preserve">r </w:t>
      </w:r>
      <w:proofErr w:type="gramStart"/>
      <w:r w:rsidR="00795BCA">
        <w:t>HR</w:t>
      </w:r>
      <w:proofErr w:type="gramEnd"/>
      <w:r w:rsidR="00795BCA">
        <w:t xml:space="preserve"> department of a large corporation</w:t>
      </w:r>
      <w:r w:rsidR="006F33C0">
        <w:t>.</w:t>
      </w:r>
      <w:r w:rsidR="0060662F">
        <w:t xml:space="preserve"> </w:t>
      </w:r>
      <w:r w:rsidR="00FB02F7">
        <w:t xml:space="preserve">Offers information about </w:t>
      </w:r>
      <w:proofErr w:type="gramStart"/>
      <w:r w:rsidR="00FB02F7">
        <w:t>number</w:t>
      </w:r>
      <w:proofErr w:type="gramEnd"/>
      <w:r w:rsidR="00FB02F7">
        <w:t xml:space="preserve"> of </w:t>
      </w:r>
      <w:proofErr w:type="gramStart"/>
      <w:r w:rsidR="00FB02F7">
        <w:t>active  employees</w:t>
      </w:r>
      <w:proofErr w:type="gramEnd"/>
      <w:r w:rsidR="00FB02F7">
        <w:t xml:space="preserve"> in each department, </w:t>
      </w:r>
      <w:proofErr w:type="gramStart"/>
      <w:r w:rsidR="001601A1">
        <w:t>average</w:t>
      </w:r>
      <w:proofErr w:type="gramEnd"/>
      <w:r w:rsidR="001601A1">
        <w:t xml:space="preserve"> salaries </w:t>
      </w:r>
      <w:r w:rsidR="007F3F87">
        <w:t xml:space="preserve">of active employees </w:t>
      </w:r>
      <w:r w:rsidR="001601A1">
        <w:t>depending on</w:t>
      </w:r>
      <w:r w:rsidR="006F33C0">
        <w:t xml:space="preserve"> gender, </w:t>
      </w:r>
      <w:r w:rsidR="00E865E9">
        <w:t xml:space="preserve">roles and </w:t>
      </w:r>
      <w:r w:rsidR="007F3F87">
        <w:t>e</w:t>
      </w:r>
      <w:r w:rsidR="0060662F">
        <w:t>ducation and other metrics.</w:t>
      </w:r>
    </w:p>
    <w:p w14:paraId="799D74D6" w14:textId="471A9C3A" w:rsidR="002774D4" w:rsidRDefault="00D30A4E">
      <w:r>
        <w:t>Here are some screenshots  as an example:</w:t>
      </w:r>
    </w:p>
    <w:p w14:paraId="714F02C3" w14:textId="6017EC33" w:rsidR="002774D4" w:rsidRDefault="002774D4">
      <w:r w:rsidRPr="002774D4">
        <w:drawing>
          <wp:inline distT="0" distB="0" distL="0" distR="0" wp14:anchorId="10CD3892" wp14:editId="402E17B8">
            <wp:extent cx="5943600" cy="2780665"/>
            <wp:effectExtent l="0" t="0" r="0" b="635"/>
            <wp:docPr id="2062789799" name="Picture 1" descr="A screenshot of a list of job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9799" name="Picture 1" descr="A screenshot of a list of job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4F10" w14:textId="70FA7CB2" w:rsidR="00FF2241" w:rsidRDefault="00FF2241">
      <w:r w:rsidRPr="00FF2241">
        <w:drawing>
          <wp:inline distT="0" distB="0" distL="0" distR="0" wp14:anchorId="548EBB0A" wp14:editId="312C2F1D">
            <wp:extent cx="5943600" cy="2984500"/>
            <wp:effectExtent l="0" t="0" r="0" b="6350"/>
            <wp:docPr id="885046767" name="Picture 1" descr="A map of the state of new jers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6767" name="Picture 1" descr="A map of the state of new jerse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9EA3" w14:textId="77777777" w:rsidR="00FF2241" w:rsidRDefault="00FF2241"/>
    <w:p w14:paraId="1E24CF24" w14:textId="77777777" w:rsidR="00FF2241" w:rsidRDefault="00FF2241"/>
    <w:p w14:paraId="4860C59A" w14:textId="77777777" w:rsidR="00D30A4E" w:rsidRDefault="00D30A4E"/>
    <w:p w14:paraId="0DCBCB72" w14:textId="1CDF89F8" w:rsidR="00D30A4E" w:rsidRDefault="002059BD">
      <w:r>
        <w:rPr>
          <w:noProof/>
        </w:rPr>
        <w:lastRenderedPageBreak/>
        <w:drawing>
          <wp:inline distT="0" distB="0" distL="0" distR="0" wp14:anchorId="2C13F79C" wp14:editId="01480898">
            <wp:extent cx="6454775" cy="3684650"/>
            <wp:effectExtent l="0" t="0" r="3175" b="0"/>
            <wp:docPr id="1093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232" cy="3695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D94B7" w14:textId="77777777" w:rsidR="002059BD" w:rsidRDefault="002059BD"/>
    <w:p w14:paraId="7386CAF7" w14:textId="6FC29650" w:rsidR="002059BD" w:rsidRDefault="002059BD"/>
    <w:p w14:paraId="549F4C32" w14:textId="77777777" w:rsidR="002059BD" w:rsidRDefault="002059BD"/>
    <w:sectPr w:rsidR="00205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1C"/>
    <w:rsid w:val="001601A1"/>
    <w:rsid w:val="002059BD"/>
    <w:rsid w:val="002774D4"/>
    <w:rsid w:val="00344B1C"/>
    <w:rsid w:val="003A224F"/>
    <w:rsid w:val="0060662F"/>
    <w:rsid w:val="00634793"/>
    <w:rsid w:val="006F33C0"/>
    <w:rsid w:val="007526D3"/>
    <w:rsid w:val="00795BCA"/>
    <w:rsid w:val="007F3F87"/>
    <w:rsid w:val="009B2879"/>
    <w:rsid w:val="00C2526D"/>
    <w:rsid w:val="00D30A4E"/>
    <w:rsid w:val="00E06C17"/>
    <w:rsid w:val="00E865E9"/>
    <w:rsid w:val="00FB02F7"/>
    <w:rsid w:val="00FF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34F52DF"/>
  <w15:chartTrackingRefBased/>
  <w15:docId w15:val="{537062F4-EE66-4F31-BDF3-C5127126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2</cp:revision>
  <dcterms:created xsi:type="dcterms:W3CDTF">2025-04-30T20:17:00Z</dcterms:created>
  <dcterms:modified xsi:type="dcterms:W3CDTF">2025-04-30T20:17:00Z</dcterms:modified>
</cp:coreProperties>
</file>