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U40108GJ2018PLC104033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1,80,00,00,000/-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SAUR URJA (KA)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SAUR URJA (KA)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NEELESH NEMA,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SAUR URJA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(MH)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BETA LAND HOLDING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04/09/2018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NEELESH NEMA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08148587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